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2A0F" w14:textId="77777777" w:rsidR="00580DB3" w:rsidRPr="00F50959" w:rsidRDefault="00580DB3" w:rsidP="00580DB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D194DBA" w14:textId="77777777" w:rsidR="00580DB3" w:rsidRPr="003544E6" w:rsidRDefault="00580DB3" w:rsidP="00580DB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EC7AEF7" w14:textId="77777777" w:rsidR="00580DB3" w:rsidRPr="003544E6" w:rsidRDefault="00580DB3" w:rsidP="00580DB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D8FFDC5" w14:textId="77777777" w:rsidR="00580DB3" w:rsidRPr="003544E6" w:rsidRDefault="00580DB3" w:rsidP="00580DB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8071F58" w14:textId="77777777" w:rsidR="00580DB3" w:rsidRPr="00580DB3" w:rsidRDefault="00580DB3" w:rsidP="00580DB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0DB3">
        <w:rPr>
          <w:sz w:val="24"/>
          <w:lang w:val="en-US"/>
        </w:rPr>
        <w:t>(University of Zaragoza, Spain)</w:t>
      </w:r>
    </w:p>
    <w:p w14:paraId="744A5652" w14:textId="77777777" w:rsidR="00580DB3" w:rsidRPr="00580DB3" w:rsidRDefault="00580DB3" w:rsidP="00580DB3">
      <w:pPr>
        <w:jc w:val="center"/>
        <w:rPr>
          <w:sz w:val="24"/>
          <w:lang w:val="en-US"/>
        </w:rPr>
      </w:pPr>
    </w:p>
    <w:bookmarkEnd w:id="0"/>
    <w:bookmarkEnd w:id="1"/>
    <w:p w14:paraId="62DE8272" w14:textId="77777777" w:rsidR="00580DB3" w:rsidRPr="00580DB3" w:rsidRDefault="00580DB3" w:rsidP="00580DB3">
      <w:pPr>
        <w:ind w:left="0" w:firstLine="0"/>
        <w:jc w:val="center"/>
        <w:rPr>
          <w:color w:val="000000"/>
          <w:sz w:val="24"/>
          <w:lang w:val="en-US"/>
        </w:rPr>
      </w:pPr>
    </w:p>
    <w:p w14:paraId="2C62831E" w14:textId="77777777" w:rsidR="007132C3" w:rsidRPr="00404CE9" w:rsidRDefault="007132C3">
      <w:pPr>
        <w:pStyle w:val="Ttulo1"/>
        <w:rPr>
          <w:rFonts w:ascii="Times" w:hAnsi="Times"/>
          <w:smallCaps/>
          <w:sz w:val="36"/>
          <w:lang w:val="en-US"/>
        </w:rPr>
      </w:pPr>
      <w:r w:rsidRPr="00404CE9">
        <w:rPr>
          <w:rFonts w:ascii="Times" w:hAnsi="Times"/>
          <w:smallCaps/>
          <w:sz w:val="36"/>
          <w:lang w:val="en-US"/>
        </w:rPr>
        <w:t>Author/Name Index (Fu-Fy)</w:t>
      </w:r>
    </w:p>
    <w:p w14:paraId="5A4CEC70" w14:textId="77777777" w:rsidR="007132C3" w:rsidRPr="00404CE9" w:rsidRDefault="007132C3">
      <w:pPr>
        <w:rPr>
          <w:lang w:val="en-US"/>
        </w:rPr>
      </w:pPr>
    </w:p>
    <w:p w14:paraId="54177D05" w14:textId="77777777" w:rsidR="007132C3" w:rsidRPr="00404CE9" w:rsidRDefault="007132C3">
      <w:pPr>
        <w:rPr>
          <w:lang w:val="en-US"/>
        </w:rPr>
      </w:pPr>
    </w:p>
    <w:p w14:paraId="24241E15" w14:textId="02B61B71" w:rsidR="007132C3" w:rsidRDefault="007132C3">
      <w:pPr>
        <w:rPr>
          <w:lang w:val="en-US"/>
        </w:rPr>
      </w:pPr>
      <w:r w:rsidRPr="00404CE9">
        <w:rPr>
          <w:lang w:val="en-US"/>
        </w:rPr>
        <w:t>Fu, Du. See Chinese authors.</w:t>
      </w:r>
    </w:p>
    <w:p w14:paraId="1F475F8C" w14:textId="52173375" w:rsidR="009A2004" w:rsidRPr="00404CE9" w:rsidRDefault="009A2004">
      <w:pPr>
        <w:rPr>
          <w:lang w:val="en-US"/>
        </w:rPr>
      </w:pPr>
      <w:r>
        <w:rPr>
          <w:lang w:val="en-US"/>
        </w:rPr>
        <w:t>Fu, Liwei. See Journalists.</w:t>
      </w:r>
    </w:p>
    <w:p w14:paraId="18A2C95F" w14:textId="77777777" w:rsidR="007132C3" w:rsidRPr="00EB6690" w:rsidRDefault="007132C3">
      <w:pPr>
        <w:rPr>
          <w:lang w:val="en-US"/>
        </w:rPr>
      </w:pPr>
      <w:r w:rsidRPr="00EB6690">
        <w:rPr>
          <w:lang w:val="en-US"/>
        </w:rPr>
        <w:t>Fubini, Enrico.See Italian aesthetic criticism 1950-</w:t>
      </w:r>
    </w:p>
    <w:p w14:paraId="38140EC3" w14:textId="38CEDD59" w:rsidR="007132C3" w:rsidRDefault="007132C3">
      <w:pPr>
        <w:rPr>
          <w:lang w:val="en-US"/>
        </w:rPr>
      </w:pPr>
      <w:r w:rsidRPr="00EB6690">
        <w:rPr>
          <w:lang w:val="en-US"/>
        </w:rPr>
        <w:t xml:space="preserve">Fubini, Mario. </w:t>
      </w:r>
      <w:r w:rsidRPr="00404CE9">
        <w:rPr>
          <w:lang w:val="en-US"/>
        </w:rPr>
        <w:t>See Italian historical scholarship 1900-1950.</w:t>
      </w:r>
    </w:p>
    <w:p w14:paraId="730E678F" w14:textId="36C7DFCE" w:rsidR="0045520B" w:rsidRPr="00404CE9" w:rsidRDefault="0045520B">
      <w:pPr>
        <w:rPr>
          <w:lang w:val="en-US"/>
        </w:rPr>
      </w:pPr>
      <w:r>
        <w:rPr>
          <w:lang w:val="en-US"/>
        </w:rPr>
        <w:t>Fucas, Ivan de. See People. F people.</w:t>
      </w:r>
    </w:p>
    <w:p w14:paraId="7487331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Fuchs. See French historical scholarship 1900-1950. </w:t>
      </w:r>
    </w:p>
    <w:p w14:paraId="01BFFAE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Fuchs, Barbara. See English historical scholarship 1950- </w:t>
      </w:r>
    </w:p>
    <w:p w14:paraId="3D09725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Fuchs, Catherine. See Linguists. </w:t>
      </w:r>
    </w:p>
    <w:p w14:paraId="2E75630F" w14:textId="77777777" w:rsidR="008054BC" w:rsidRPr="00404CE9" w:rsidRDefault="008054BC" w:rsidP="008054BC">
      <w:pPr>
        <w:rPr>
          <w:lang w:val="en-US"/>
        </w:rPr>
      </w:pPr>
      <w:r w:rsidRPr="00404CE9">
        <w:rPr>
          <w:lang w:val="en-US"/>
        </w:rPr>
        <w:t xml:space="preserve">Fuchs, Christian. See Cybertheorists. </w:t>
      </w:r>
    </w:p>
    <w:p w14:paraId="6865F7E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Fuchs, Christopher. See Cybertheorists.</w:t>
      </w:r>
    </w:p>
    <w:p w14:paraId="2AE58296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Fuchs, Cynthia J. See English feminist criticism. </w:t>
      </w:r>
    </w:p>
    <w:p w14:paraId="41CF8A83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Fuchs, E. See German aesthetic criticism 1900-1950.</w:t>
      </w:r>
    </w:p>
    <w:p w14:paraId="52018B2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Fuchs, Elinor.  See English post-structuralism.</w:t>
      </w:r>
    </w:p>
    <w:p w14:paraId="2043F63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Fuchs, Esther. See English historical scholarship 1950- </w:t>
      </w:r>
    </w:p>
    <w:p w14:paraId="6A4870EB" w14:textId="254FF145" w:rsidR="007132C3" w:rsidRDefault="007132C3">
      <w:pPr>
        <w:rPr>
          <w:lang w:val="en-US"/>
        </w:rPr>
      </w:pPr>
      <w:r w:rsidRPr="00404CE9">
        <w:rPr>
          <w:lang w:val="en-US"/>
        </w:rPr>
        <w:t>Fuchs, Ernst. See German hermeneutics.</w:t>
      </w:r>
    </w:p>
    <w:p w14:paraId="06E7AEEC" w14:textId="0C4BE6B8" w:rsidR="00647BF8" w:rsidRPr="00404CE9" w:rsidRDefault="00647BF8">
      <w:pPr>
        <w:rPr>
          <w:lang w:val="en-US"/>
        </w:rPr>
      </w:pPr>
      <w:r>
        <w:rPr>
          <w:lang w:val="en-US"/>
        </w:rPr>
        <w:t xml:space="preserve">Fuchs, Julie. See Singers. </w:t>
      </w:r>
    </w:p>
    <w:p w14:paraId="171AACA9" w14:textId="622F848D" w:rsidR="00566379" w:rsidRPr="00404CE9" w:rsidRDefault="00566379" w:rsidP="00566379">
      <w:pPr>
        <w:rPr>
          <w:lang w:val="en-US"/>
        </w:rPr>
      </w:pPr>
      <w:r w:rsidRPr="00404CE9">
        <w:rPr>
          <w:lang w:val="en-US"/>
        </w:rPr>
        <w:t xml:space="preserve">Fuchs, Thomas. See Philosophers.  </w:t>
      </w:r>
    </w:p>
    <w:p w14:paraId="7820CD45" w14:textId="383CCAFA" w:rsidR="007132C3" w:rsidRDefault="007132C3" w:rsidP="007132C3">
      <w:pPr>
        <w:rPr>
          <w:lang w:val="en-US"/>
        </w:rPr>
      </w:pPr>
      <w:r w:rsidRPr="00404CE9">
        <w:rPr>
          <w:lang w:val="en-US"/>
        </w:rPr>
        <w:t>Fucilla, Joseph G. See Spanish historical scholarship 1900-1950.</w:t>
      </w:r>
    </w:p>
    <w:p w14:paraId="0F43B091" w14:textId="2C24641C" w:rsidR="00BA3459" w:rsidRPr="00404CE9" w:rsidRDefault="00BA3459" w:rsidP="007132C3">
      <w:pPr>
        <w:rPr>
          <w:lang w:val="en-US"/>
        </w:rPr>
      </w:pPr>
      <w:r>
        <w:rPr>
          <w:lang w:val="en-US"/>
        </w:rPr>
        <w:t>Fudel Prieto, Ángel. See People. F people.</w:t>
      </w:r>
    </w:p>
    <w:p w14:paraId="1D6FD178" w14:textId="77777777" w:rsidR="007132C3" w:rsidRPr="00404CE9" w:rsidRDefault="007132C3">
      <w:pPr>
        <w:ind w:right="-1"/>
        <w:rPr>
          <w:lang w:val="en-US"/>
        </w:rPr>
      </w:pPr>
      <w:r w:rsidRPr="00404CE9">
        <w:rPr>
          <w:lang w:val="en-US"/>
        </w:rPr>
        <w:t xml:space="preserve">Fudge, E. C. See Linguists. </w:t>
      </w:r>
    </w:p>
    <w:p w14:paraId="65C3B6B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Fudge, Erica. See English post-structuralism. </w:t>
      </w:r>
    </w:p>
    <w:p w14:paraId="2046822C" w14:textId="3713A6C5" w:rsidR="007132C3" w:rsidRDefault="007132C3">
      <w:pPr>
        <w:ind w:right="10"/>
        <w:rPr>
          <w:lang w:val="en-US"/>
        </w:rPr>
      </w:pPr>
      <w:r w:rsidRPr="00404CE9">
        <w:rPr>
          <w:lang w:val="en-US"/>
        </w:rPr>
        <w:t xml:space="preserve">Fuegi, John. See English historical scholarship 1950- </w:t>
      </w:r>
    </w:p>
    <w:p w14:paraId="07F1967B" w14:textId="10F147FB" w:rsidR="00457D8D" w:rsidRPr="00EA4EA0" w:rsidRDefault="00457D8D">
      <w:pPr>
        <w:ind w:right="10"/>
        <w:rPr>
          <w:lang w:val="en-US"/>
        </w:rPr>
      </w:pPr>
      <w:r w:rsidRPr="00EA4EA0">
        <w:rPr>
          <w:lang w:val="en-US"/>
        </w:rPr>
        <w:t xml:space="preserve">Fuellmich, Reiner. See Journalists. </w:t>
      </w:r>
    </w:p>
    <w:p w14:paraId="0E2EE181" w14:textId="77777777" w:rsidR="00C73702" w:rsidRDefault="007132C3">
      <w:pPr>
        <w:rPr>
          <w:color w:val="000000"/>
          <w:lang w:val="en-US"/>
        </w:rPr>
      </w:pPr>
      <w:r w:rsidRPr="00EA4EA0">
        <w:rPr>
          <w:color w:val="000000"/>
          <w:lang w:val="en-US"/>
        </w:rPr>
        <w:t>Fuenllana, Miguel de. See Musicians.</w:t>
      </w:r>
    </w:p>
    <w:p w14:paraId="4BFCA215" w14:textId="51F1D247" w:rsidR="007132C3" w:rsidRPr="00C73702" w:rsidRDefault="00C73702">
      <w:pPr>
        <w:rPr>
          <w:color w:val="000000"/>
          <w:lang w:val="es-ES"/>
        </w:rPr>
      </w:pPr>
      <w:r w:rsidRPr="00C73702">
        <w:rPr>
          <w:color w:val="000000"/>
          <w:lang w:val="es-ES"/>
        </w:rPr>
        <w:t xml:space="preserve">Fuente, Cosmo de la. See Journalists. </w:t>
      </w:r>
      <w:r w:rsidR="007132C3" w:rsidRPr="00C73702">
        <w:rPr>
          <w:color w:val="000000"/>
          <w:lang w:val="es-ES"/>
        </w:rPr>
        <w:t xml:space="preserve"> </w:t>
      </w:r>
    </w:p>
    <w:p w14:paraId="4820B1B4" w14:textId="21F0A7FD" w:rsidR="00823AD1" w:rsidRDefault="00823AD1">
      <w:pPr>
        <w:rPr>
          <w:color w:val="000000"/>
          <w:lang w:val="es-ES"/>
        </w:rPr>
      </w:pPr>
      <w:r>
        <w:rPr>
          <w:color w:val="000000"/>
        </w:rPr>
        <w:t xml:space="preserve">Fuente, Eduardo de la. </w:t>
      </w:r>
      <w:r w:rsidRPr="00EA4EA0">
        <w:rPr>
          <w:color w:val="000000"/>
          <w:lang w:val="es-ES"/>
        </w:rPr>
        <w:t xml:space="preserve">See Journalists. </w:t>
      </w:r>
    </w:p>
    <w:p w14:paraId="3BE10A1A" w14:textId="0FCB4235" w:rsidR="00496C8A" w:rsidRDefault="00496C8A">
      <w:pPr>
        <w:rPr>
          <w:color w:val="000000"/>
          <w:lang w:val="es-ES"/>
        </w:rPr>
      </w:pPr>
      <w:r>
        <w:rPr>
          <w:color w:val="000000"/>
          <w:lang w:val="es-ES"/>
        </w:rPr>
        <w:t>Fuente, Germán de la. See People. F people.</w:t>
      </w:r>
    </w:p>
    <w:p w14:paraId="28695400" w14:textId="10DDFC4A" w:rsidR="00220206" w:rsidRPr="0093662C" w:rsidRDefault="00220206">
      <w:pPr>
        <w:rPr>
          <w:color w:val="000000"/>
          <w:lang w:val="en-US"/>
        </w:rPr>
      </w:pPr>
      <w:r>
        <w:rPr>
          <w:color w:val="000000"/>
          <w:lang w:val="es-ES"/>
        </w:rPr>
        <w:t xml:space="preserve">Fuente, Simón de la. </w:t>
      </w:r>
      <w:r w:rsidRPr="0093662C">
        <w:rPr>
          <w:color w:val="000000"/>
          <w:lang w:val="en-US"/>
        </w:rPr>
        <w:t>See People. F people.</w:t>
      </w:r>
    </w:p>
    <w:p w14:paraId="35E2E023" w14:textId="143384D4" w:rsidR="007132C3" w:rsidRDefault="007132C3">
      <w:pPr>
        <w:rPr>
          <w:lang w:val="en-US"/>
        </w:rPr>
      </w:pPr>
      <w:r w:rsidRPr="0093662C">
        <w:rPr>
          <w:lang w:val="en-US"/>
        </w:rPr>
        <w:t xml:space="preserve">Fuente, J. L. de la. </w:t>
      </w:r>
      <w:r w:rsidRPr="00404CE9">
        <w:rPr>
          <w:lang w:val="en-US"/>
        </w:rPr>
        <w:t xml:space="preserve">See Spanish historical scholarship 1950- </w:t>
      </w:r>
    </w:p>
    <w:p w14:paraId="177B6A19" w14:textId="0997846C" w:rsidR="00064BAC" w:rsidRPr="00580DB3" w:rsidRDefault="00064BAC">
      <w:pPr>
        <w:rPr>
          <w:lang w:val="es-ES"/>
        </w:rPr>
      </w:pPr>
      <w:r w:rsidRPr="0093662C">
        <w:rPr>
          <w:lang w:val="es-ES"/>
        </w:rPr>
        <w:t xml:space="preserve">Fuente, Jesús de la. </w:t>
      </w:r>
      <w:r w:rsidRPr="00580DB3">
        <w:rPr>
          <w:lang w:val="es-ES"/>
        </w:rPr>
        <w:t>See People. F people.</w:t>
      </w:r>
    </w:p>
    <w:p w14:paraId="5BBD76C1" w14:textId="77777777" w:rsidR="007132C3" w:rsidRPr="00064BAC" w:rsidRDefault="007132C3">
      <w:pPr>
        <w:rPr>
          <w:lang w:val="es-ES"/>
        </w:rPr>
      </w:pPr>
      <w:r w:rsidRPr="00064BAC">
        <w:rPr>
          <w:lang w:val="es-ES"/>
        </w:rPr>
        <w:t xml:space="preserve">Fuente, Nacho de la. See Journalists. </w:t>
      </w:r>
    </w:p>
    <w:p w14:paraId="0E81B45D" w14:textId="77777777" w:rsidR="007132C3" w:rsidRDefault="007132C3">
      <w:r>
        <w:t>Fuente, Ricardo de la. See Spanish historical scholarship 1950-</w:t>
      </w:r>
    </w:p>
    <w:p w14:paraId="20F11CFE" w14:textId="77777777" w:rsidR="007132C3" w:rsidRDefault="007132C3">
      <w:pPr>
        <w:rPr>
          <w:color w:val="000000"/>
        </w:rPr>
      </w:pPr>
      <w:r>
        <w:rPr>
          <w:color w:val="000000"/>
        </w:rPr>
        <w:t xml:space="preserve">Fuente del Moral, Mª Fátima de la. See Historians. </w:t>
      </w:r>
    </w:p>
    <w:p w14:paraId="5CF20181" w14:textId="77777777" w:rsidR="007132C3" w:rsidRPr="00404CE9" w:rsidRDefault="007132C3">
      <w:pPr>
        <w:rPr>
          <w:lang w:val="en-US"/>
        </w:rPr>
      </w:pPr>
      <w:r>
        <w:lastRenderedPageBreak/>
        <w:t xml:space="preserve">Fuente Lombo, M. de la. </w:t>
      </w:r>
      <w:r w:rsidRPr="00404CE9">
        <w:rPr>
          <w:lang w:val="en-US"/>
        </w:rPr>
        <w:t xml:space="preserve">See Spanish historical scholarship 1950- </w:t>
      </w:r>
    </w:p>
    <w:p w14:paraId="4B30ABC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Fuente Soler, Marnuel de la. See Cybertheorists. </w:t>
      </w:r>
    </w:p>
    <w:p w14:paraId="253A92B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Fuente Fernández, Francisco Javier. See Catholic criticism (20th).</w:t>
      </w:r>
    </w:p>
    <w:p w14:paraId="531B2A68" w14:textId="77777777" w:rsidR="001B3F0C" w:rsidRPr="00404CE9" w:rsidRDefault="001B3F0C" w:rsidP="001B3F0C">
      <w:pPr>
        <w:tabs>
          <w:tab w:val="left" w:pos="6307"/>
        </w:tabs>
        <w:rPr>
          <w:rFonts w:eastAsia="Times New Roman"/>
          <w:lang w:val="en-US"/>
        </w:rPr>
      </w:pPr>
      <w:r w:rsidRPr="00404CE9">
        <w:rPr>
          <w:rFonts w:eastAsia="Times New Roman"/>
          <w:lang w:val="en-US"/>
        </w:rPr>
        <w:t xml:space="preserve">Fuentes, Agustin. See Scientists. </w:t>
      </w:r>
    </w:p>
    <w:p w14:paraId="5436ACE6" w14:textId="77777777" w:rsidR="00041ACE" w:rsidRPr="00404CE9" w:rsidRDefault="00041ACE" w:rsidP="00041ACE">
      <w:pPr>
        <w:rPr>
          <w:lang w:val="en-US"/>
        </w:rPr>
      </w:pPr>
      <w:r w:rsidRPr="00404CE9">
        <w:rPr>
          <w:lang w:val="en-US"/>
        </w:rPr>
        <w:t xml:space="preserve">Fuentes, Alonso de. See Spanish authors. </w:t>
      </w:r>
    </w:p>
    <w:p w14:paraId="5093DA9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Fuentes, Carlos.  See Spanish authors. </w:t>
      </w:r>
    </w:p>
    <w:p w14:paraId="5335569A" w14:textId="77777777" w:rsidR="007132C3" w:rsidRPr="0067624F" w:rsidRDefault="007132C3">
      <w:pPr>
        <w:rPr>
          <w:lang w:val="es-ES"/>
        </w:rPr>
      </w:pPr>
      <w:r w:rsidRPr="0067624F">
        <w:rPr>
          <w:lang w:val="es-ES"/>
        </w:rPr>
        <w:t xml:space="preserve">Fuentes, Eduardo. See Singers. </w:t>
      </w:r>
    </w:p>
    <w:p w14:paraId="2E6C0BB4" w14:textId="77777777" w:rsidR="002F59D7" w:rsidRPr="00404CE9" w:rsidRDefault="002F59D7" w:rsidP="002F59D7">
      <w:pPr>
        <w:rPr>
          <w:lang w:val="en-US"/>
        </w:rPr>
      </w:pPr>
      <w:r w:rsidRPr="00933A1A">
        <w:rPr>
          <w:lang w:val="es-ES"/>
        </w:rPr>
        <w:t xml:space="preserve">Fuentes, Eugenio. </w:t>
      </w:r>
      <w:r w:rsidRPr="00404CE9">
        <w:rPr>
          <w:lang w:val="en-US"/>
        </w:rPr>
        <w:t xml:space="preserve">See Spanish authors. </w:t>
      </w:r>
    </w:p>
    <w:p w14:paraId="4A635AAE" w14:textId="77777777" w:rsidR="002F59D7" w:rsidRPr="00404CE9" w:rsidRDefault="002F59D7" w:rsidP="002F59D7">
      <w:pPr>
        <w:rPr>
          <w:lang w:val="en-US"/>
        </w:rPr>
      </w:pPr>
      <w:r w:rsidRPr="00404CE9">
        <w:rPr>
          <w:lang w:val="en-US"/>
        </w:rPr>
        <w:t>Fuentes, Juan Francisco. See Spanish historical scholarship 1950-</w:t>
      </w:r>
    </w:p>
    <w:p w14:paraId="63A8702F" w14:textId="160067DE" w:rsidR="002F59D7" w:rsidRPr="002F59D7" w:rsidRDefault="002F59D7" w:rsidP="002F59D7">
      <w:pPr>
        <w:rPr>
          <w:lang w:val="en-US"/>
        </w:rPr>
      </w:pPr>
      <w:r w:rsidRPr="00933A1A">
        <w:rPr>
          <w:lang w:val="en-US"/>
        </w:rPr>
        <w:t xml:space="preserve">Fuentes, Mónica. See Journalists. </w:t>
      </w:r>
    </w:p>
    <w:p w14:paraId="66894394" w14:textId="77777777" w:rsidR="002F59D7" w:rsidRPr="00404CE9" w:rsidRDefault="002F59D7" w:rsidP="002F59D7">
      <w:pPr>
        <w:rPr>
          <w:lang w:val="en-US"/>
        </w:rPr>
      </w:pPr>
      <w:r w:rsidRPr="00404CE9">
        <w:rPr>
          <w:lang w:val="en-US"/>
        </w:rPr>
        <w:t xml:space="preserve">Fuentes, Norberto. See Spanish historical scholarship 1950- </w:t>
      </w:r>
    </w:p>
    <w:p w14:paraId="3AF26400" w14:textId="77777777" w:rsidR="002F59D7" w:rsidRPr="00EB6690" w:rsidRDefault="002F59D7" w:rsidP="002F59D7">
      <w:pPr>
        <w:rPr>
          <w:lang w:val="es-ES"/>
        </w:rPr>
      </w:pPr>
      <w:r w:rsidRPr="00EB6690">
        <w:rPr>
          <w:lang w:val="es-ES"/>
        </w:rPr>
        <w:t xml:space="preserve">Fuentes, Pascual. See Musicians. </w:t>
      </w:r>
    </w:p>
    <w:p w14:paraId="5AADAF8F" w14:textId="590087A1" w:rsidR="0067624F" w:rsidRPr="0067624F" w:rsidRDefault="0067624F" w:rsidP="0067624F">
      <w:pPr>
        <w:rPr>
          <w:szCs w:val="28"/>
          <w:lang w:val="en-US"/>
        </w:rPr>
      </w:pPr>
      <w:r w:rsidRPr="0067624F">
        <w:rPr>
          <w:szCs w:val="28"/>
          <w:lang w:val="es-ES"/>
        </w:rPr>
        <w:t xml:space="preserve">Fuentes, Verónica. </w:t>
      </w:r>
      <w:r>
        <w:rPr>
          <w:szCs w:val="28"/>
          <w:lang w:val="en-US"/>
        </w:rPr>
        <w:t xml:space="preserve">See Journalists. </w:t>
      </w:r>
    </w:p>
    <w:p w14:paraId="6AA5B7C2" w14:textId="7214E412" w:rsidR="00EB6690" w:rsidRDefault="00EB6690" w:rsidP="00041ACE">
      <w:pPr>
        <w:rPr>
          <w:lang w:val="en-US"/>
        </w:rPr>
      </w:pPr>
      <w:r w:rsidRPr="00404CE9">
        <w:rPr>
          <w:lang w:val="en-US"/>
        </w:rPr>
        <w:t xml:space="preserve">Fuentes Bobo, Julio B. See Spanish historical scholarship 1950- </w:t>
      </w:r>
    </w:p>
    <w:p w14:paraId="267E767C" w14:textId="5291E014" w:rsidR="00EB6690" w:rsidRPr="00EB6690" w:rsidRDefault="00EB6690" w:rsidP="00041ACE">
      <w:pPr>
        <w:rPr>
          <w:lang w:val="es-ES"/>
        </w:rPr>
      </w:pPr>
      <w:r w:rsidRPr="00EB6690">
        <w:rPr>
          <w:lang w:val="es-ES"/>
        </w:rPr>
        <w:t>Fuentes Cabrera, Manuel. See Peo</w:t>
      </w:r>
      <w:r>
        <w:rPr>
          <w:lang w:val="es-ES"/>
        </w:rPr>
        <w:t>ple. F people.</w:t>
      </w:r>
    </w:p>
    <w:p w14:paraId="72877673" w14:textId="0F6218D1" w:rsidR="00EB6690" w:rsidRPr="00990DE3" w:rsidRDefault="00EB6690">
      <w:pPr>
        <w:rPr>
          <w:lang w:val="en-US"/>
        </w:rPr>
      </w:pPr>
      <w:r w:rsidRPr="00EB6690">
        <w:rPr>
          <w:lang w:val="es-ES"/>
        </w:rPr>
        <w:t xml:space="preserve">Fuentes Camiroaga, José María. </w:t>
      </w:r>
      <w:r w:rsidRPr="00990DE3">
        <w:rPr>
          <w:lang w:val="en-US"/>
        </w:rPr>
        <w:t>See People. F people.</w:t>
      </w:r>
    </w:p>
    <w:p w14:paraId="415EB6F5" w14:textId="1F09B58B" w:rsidR="00990DE3" w:rsidRPr="00A879FB" w:rsidRDefault="00990DE3">
      <w:pPr>
        <w:rPr>
          <w:lang w:val="en-US"/>
        </w:rPr>
      </w:pPr>
      <w:r w:rsidRPr="00A879FB">
        <w:rPr>
          <w:lang w:val="en-US"/>
        </w:rPr>
        <w:t>Fuentes Curbelo, Juan Bernardo. See People. F people.</w:t>
      </w:r>
    </w:p>
    <w:p w14:paraId="4E88522D" w14:textId="5FD637E2" w:rsidR="002D2462" w:rsidRPr="00990DE3" w:rsidRDefault="002D2462" w:rsidP="002D2462">
      <w:pPr>
        <w:rPr>
          <w:lang w:val="en-US"/>
        </w:rPr>
      </w:pPr>
      <w:r w:rsidRPr="00990DE3">
        <w:rPr>
          <w:lang w:val="en-US"/>
        </w:rPr>
        <w:t xml:space="preserve">Fuentes del Río, Mónica. See Spanish structuralism. </w:t>
      </w:r>
    </w:p>
    <w:p w14:paraId="51D805F9" w14:textId="77777777" w:rsidR="00EB6690" w:rsidRPr="002D2462" w:rsidRDefault="00EB6690">
      <w:pPr>
        <w:rPr>
          <w:lang w:val="es-ES"/>
        </w:rPr>
      </w:pPr>
      <w:r w:rsidRPr="002D2462">
        <w:rPr>
          <w:lang w:val="es-ES"/>
        </w:rPr>
        <w:t>Fuentes Lluelma, Germán. See People. F people.</w:t>
      </w:r>
    </w:p>
    <w:p w14:paraId="55A5EB3F" w14:textId="2F7BBD9E" w:rsidR="00933A1A" w:rsidRPr="00F46221" w:rsidRDefault="00933A1A" w:rsidP="00933A1A">
      <w:pPr>
        <w:rPr>
          <w:lang w:val="en-US"/>
        </w:rPr>
      </w:pPr>
      <w:r>
        <w:t xml:space="preserve">Fuentes Ortega, Juan Bautista. </w:t>
      </w:r>
      <w:r w:rsidRPr="00F46221">
        <w:rPr>
          <w:lang w:val="en-US"/>
        </w:rPr>
        <w:t xml:space="preserve">See Philosophers. </w:t>
      </w:r>
    </w:p>
    <w:p w14:paraId="676A0662" w14:textId="77777777" w:rsidR="00EB6690" w:rsidRPr="00F46221" w:rsidRDefault="00EB6690">
      <w:pPr>
        <w:rPr>
          <w:lang w:val="es-ES"/>
        </w:rPr>
      </w:pPr>
      <w:r w:rsidRPr="00F46221">
        <w:rPr>
          <w:lang w:val="en-US"/>
        </w:rPr>
        <w:t xml:space="preserve">Fuentes Pedra, Francisco de. </w:t>
      </w:r>
      <w:r w:rsidRPr="004668BE">
        <w:rPr>
          <w:lang w:val="en-US"/>
        </w:rPr>
        <w:t xml:space="preserve">See People. </w:t>
      </w:r>
      <w:r w:rsidRPr="00F46221">
        <w:rPr>
          <w:lang w:val="es-ES"/>
        </w:rPr>
        <w:t>F people.</w:t>
      </w:r>
    </w:p>
    <w:p w14:paraId="6983D124" w14:textId="77777777" w:rsidR="00EB6690" w:rsidRPr="004668BE" w:rsidRDefault="00EB6690">
      <w:pPr>
        <w:rPr>
          <w:lang w:val="en-US"/>
        </w:rPr>
      </w:pPr>
      <w:r w:rsidRPr="00F46221">
        <w:rPr>
          <w:lang w:val="es-ES"/>
        </w:rPr>
        <w:t xml:space="preserve">Fuentes Quintana, Enrique. </w:t>
      </w:r>
      <w:r w:rsidRPr="004668BE">
        <w:rPr>
          <w:lang w:val="en-US"/>
        </w:rPr>
        <w:t>See People.</w:t>
      </w:r>
    </w:p>
    <w:p w14:paraId="00FB2F5E" w14:textId="77777777" w:rsidR="00EB6690" w:rsidRPr="00404CE9" w:rsidRDefault="00EB6690" w:rsidP="00D220D9">
      <w:pPr>
        <w:rPr>
          <w:lang w:val="en-US"/>
        </w:rPr>
      </w:pPr>
      <w:r w:rsidRPr="00404CE9">
        <w:rPr>
          <w:lang w:val="en-US"/>
        </w:rPr>
        <w:t>Fuentes Stipicevik, Verushka. See Philosophers.</w:t>
      </w:r>
    </w:p>
    <w:p w14:paraId="39AB9BBA" w14:textId="2879AFC8" w:rsidR="00010976" w:rsidRPr="00F46221" w:rsidRDefault="00010976" w:rsidP="00010976">
      <w:pPr>
        <w:rPr>
          <w:lang w:val="es-ES"/>
        </w:rPr>
      </w:pPr>
      <w:r w:rsidRPr="002F59D7">
        <w:rPr>
          <w:lang w:val="en-US"/>
        </w:rPr>
        <w:t xml:space="preserve">Fuentes-Contreras, Édgar Hernán. </w:t>
      </w:r>
      <w:r w:rsidRPr="00F46221">
        <w:rPr>
          <w:lang w:val="es-ES"/>
        </w:rPr>
        <w:t>See Spanish post-structuralism.</w:t>
      </w:r>
    </w:p>
    <w:p w14:paraId="4E910E8C" w14:textId="2B272B9B" w:rsidR="006A6F05" w:rsidRPr="00647BF8" w:rsidRDefault="006A6F05" w:rsidP="006A6F05">
      <w:pPr>
        <w:rPr>
          <w:szCs w:val="28"/>
          <w:lang w:val="en-US"/>
        </w:rPr>
      </w:pPr>
      <w:r w:rsidRPr="00F907AE">
        <w:rPr>
          <w:szCs w:val="28"/>
        </w:rPr>
        <w:t xml:space="preserve">Fuerte-Híjar (María Lorenza de los Ríos y Hoyos, Marquesa de). </w:t>
      </w:r>
      <w:r w:rsidRPr="00647BF8">
        <w:rPr>
          <w:szCs w:val="28"/>
          <w:lang w:val="en-US"/>
        </w:rPr>
        <w:t>See Spanish authors.</w:t>
      </w:r>
    </w:p>
    <w:p w14:paraId="0376B854" w14:textId="77777777" w:rsidR="00EB6690" w:rsidRPr="00404CE9" w:rsidRDefault="00EB6690" w:rsidP="00D220D9">
      <w:pPr>
        <w:rPr>
          <w:lang w:val="en-US"/>
        </w:rPr>
      </w:pPr>
      <w:r w:rsidRPr="00404CE9">
        <w:rPr>
          <w:lang w:val="en-US"/>
        </w:rPr>
        <w:t>Fuertes, Gloria. See Spanish authors.</w:t>
      </w:r>
    </w:p>
    <w:p w14:paraId="7C8A1699" w14:textId="77777777" w:rsidR="00EB6690" w:rsidRPr="00A5710B" w:rsidRDefault="00EB6690" w:rsidP="00041ACE">
      <w:pPr>
        <w:rPr>
          <w:lang w:val="es-ES"/>
        </w:rPr>
      </w:pPr>
      <w:r w:rsidRPr="00A5710B">
        <w:rPr>
          <w:lang w:val="es-ES"/>
        </w:rPr>
        <w:t xml:space="preserve">Fuertes, Mercedes. See Philosophers. </w:t>
      </w:r>
    </w:p>
    <w:p w14:paraId="5891F29A" w14:textId="77777777" w:rsidR="00EB6690" w:rsidRPr="00A5710B" w:rsidRDefault="00EB6690">
      <w:pPr>
        <w:rPr>
          <w:lang w:val="es-ES"/>
        </w:rPr>
      </w:pPr>
      <w:r w:rsidRPr="00A5710B">
        <w:rPr>
          <w:lang w:val="es-ES"/>
        </w:rPr>
        <w:t>Fuertes, Teresa. See Handbooks etc.</w:t>
      </w:r>
    </w:p>
    <w:p w14:paraId="6F2DED89" w14:textId="77777777" w:rsidR="00A5710B" w:rsidRDefault="00A5710B" w:rsidP="00A5710B">
      <w:pPr>
        <w:rPr>
          <w:lang w:val="en-US"/>
        </w:rPr>
      </w:pPr>
      <w:r w:rsidRPr="006A6F05">
        <w:rPr>
          <w:lang w:val="en-US"/>
        </w:rPr>
        <w:t xml:space="preserve">Fuertes Gallo, Rafael. </w:t>
      </w:r>
      <w:r w:rsidRPr="00A5710B">
        <w:rPr>
          <w:lang w:val="en-US"/>
        </w:rPr>
        <w:t>See People. F people.</w:t>
      </w:r>
    </w:p>
    <w:p w14:paraId="25966C91" w14:textId="61292CBE" w:rsidR="00A5710B" w:rsidRPr="00A5710B" w:rsidRDefault="00A5710B" w:rsidP="00A5710B">
      <w:pPr>
        <w:rPr>
          <w:lang w:val="es-ES"/>
        </w:rPr>
      </w:pPr>
      <w:r w:rsidRPr="00A5710B">
        <w:rPr>
          <w:lang w:val="es-ES"/>
        </w:rPr>
        <w:t xml:space="preserve">Fuertes Gutiérrez, Mara. </w:t>
      </w:r>
      <w:r>
        <w:rPr>
          <w:lang w:val="es-ES"/>
        </w:rPr>
        <w:t xml:space="preserve">See Linguists. </w:t>
      </w:r>
    </w:p>
    <w:p w14:paraId="5891A589" w14:textId="77777777" w:rsidR="007132C3" w:rsidRPr="00404CE9" w:rsidRDefault="007132C3">
      <w:pPr>
        <w:rPr>
          <w:lang w:val="en-US"/>
        </w:rPr>
      </w:pPr>
      <w:r w:rsidRPr="00A5710B">
        <w:rPr>
          <w:lang w:val="es-ES"/>
        </w:rPr>
        <w:t xml:space="preserve">Fuertes Lanero, Miguel. </w:t>
      </w:r>
      <w:r w:rsidRPr="00404CE9">
        <w:rPr>
          <w:lang w:val="en-US"/>
        </w:rPr>
        <w:t>See Religious criticism (20th c.). Catholic.</w:t>
      </w:r>
    </w:p>
    <w:p w14:paraId="668859BA" w14:textId="77777777" w:rsidR="007132C3" w:rsidRPr="00A5710B" w:rsidRDefault="007132C3">
      <w:pPr>
        <w:rPr>
          <w:lang w:val="en-US"/>
        </w:rPr>
      </w:pPr>
      <w:r w:rsidRPr="00A5710B">
        <w:rPr>
          <w:lang w:val="en-US"/>
        </w:rPr>
        <w:t xml:space="preserve">Fuertes Olivera, Pedro A. See Linguists. </w:t>
      </w:r>
    </w:p>
    <w:p w14:paraId="17E7100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Fuery, Patrick. See English post-structuralism.</w:t>
      </w:r>
    </w:p>
    <w:p w14:paraId="165FE0F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Fuest, Robert. See Film directors.  </w:t>
      </w:r>
    </w:p>
    <w:p w14:paraId="77467BE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Fueter, Eduard. See German historical scholarship 1900-1950. </w:t>
      </w:r>
    </w:p>
    <w:p w14:paraId="3D69B97F" w14:textId="4F7367F7" w:rsidR="00873FA0" w:rsidRPr="00873FA0" w:rsidRDefault="00873FA0" w:rsidP="00873FA0">
      <w:pPr>
        <w:rPr>
          <w:lang w:val="en-US"/>
        </w:rPr>
      </w:pPr>
      <w:r w:rsidRPr="00D32ABB">
        <w:rPr>
          <w:lang w:val="en-US"/>
        </w:rPr>
        <w:t xml:space="preserve">Fueyo, Juan. See Scientists. </w:t>
      </w:r>
    </w:p>
    <w:p w14:paraId="660C701C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Fugain, Michel. See Singers.</w:t>
      </w:r>
    </w:p>
    <w:p w14:paraId="3500A69A" w14:textId="77777777" w:rsidR="00CF60B1" w:rsidRPr="00404CE9" w:rsidRDefault="007132C3">
      <w:pPr>
        <w:rPr>
          <w:lang w:val="en-US"/>
        </w:rPr>
      </w:pPr>
      <w:r w:rsidRPr="00404CE9">
        <w:rPr>
          <w:lang w:val="en-US"/>
        </w:rPr>
        <w:t>Fugard, Athol. See English authors.</w:t>
      </w:r>
    </w:p>
    <w:p w14:paraId="23BB069A" w14:textId="785C744E" w:rsidR="00D35891" w:rsidRPr="007A00D5" w:rsidRDefault="00D35891" w:rsidP="00D35891">
      <w:pPr>
        <w:rPr>
          <w:szCs w:val="28"/>
          <w:lang w:val="en-US"/>
        </w:rPr>
      </w:pPr>
      <w:r w:rsidRPr="007A00D5">
        <w:rPr>
          <w:szCs w:val="28"/>
          <w:lang w:val="en-US"/>
        </w:rPr>
        <w:t>Fugazza, Claudia</w:t>
      </w:r>
      <w:r>
        <w:rPr>
          <w:szCs w:val="28"/>
          <w:lang w:val="en-US"/>
        </w:rPr>
        <w:t>. See Cognitive scientists.</w:t>
      </w:r>
    </w:p>
    <w:p w14:paraId="3AA50BAA" w14:textId="2165C71F" w:rsidR="00CF60B1" w:rsidRPr="00404CE9" w:rsidRDefault="00CF60B1">
      <w:pPr>
        <w:rPr>
          <w:lang w:val="en-US"/>
        </w:rPr>
      </w:pPr>
      <w:r w:rsidRPr="00404CE9">
        <w:rPr>
          <w:lang w:val="en-US"/>
        </w:rPr>
        <w:t xml:space="preserve">Fugelsang, Jonathan A. See Philosophers. </w:t>
      </w:r>
    </w:p>
    <w:p w14:paraId="5A06E7E5" w14:textId="7504224E" w:rsidR="007132C3" w:rsidRPr="00404CE9" w:rsidRDefault="007132C3">
      <w:pPr>
        <w:rPr>
          <w:lang w:val="en-US"/>
        </w:rPr>
      </w:pPr>
      <w:r w:rsidRPr="00404CE9">
        <w:rPr>
          <w:lang w:val="en-US"/>
        </w:rPr>
        <w:t>Füger, Wilhelm. See German structuralism.</w:t>
      </w:r>
    </w:p>
    <w:p w14:paraId="55FB17AE" w14:textId="2D2466A2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Fuglum, Per. See </w:t>
      </w:r>
      <w:r w:rsidR="004B464A">
        <w:rPr>
          <w:lang w:val="en-US"/>
        </w:rPr>
        <w:t>Nordic</w:t>
      </w:r>
      <w:r w:rsidRPr="00404CE9">
        <w:rPr>
          <w:lang w:val="en-US"/>
        </w:rPr>
        <w:t xml:space="preserve"> historical scholarship 1950-</w:t>
      </w:r>
    </w:p>
    <w:p w14:paraId="1CC83FBC" w14:textId="34B81EBA" w:rsidR="007132C3" w:rsidRDefault="007132C3">
      <w:pPr>
        <w:rPr>
          <w:lang w:val="en-US"/>
        </w:rPr>
      </w:pPr>
      <w:r w:rsidRPr="00404CE9">
        <w:rPr>
          <w:lang w:val="en-US"/>
        </w:rPr>
        <w:lastRenderedPageBreak/>
        <w:t xml:space="preserve">Fuguet, Alberto. See Spanish authors. </w:t>
      </w:r>
    </w:p>
    <w:p w14:paraId="167F88EF" w14:textId="4D556C03" w:rsidR="00B97AE3" w:rsidRPr="00404CE9" w:rsidRDefault="00B97AE3">
      <w:pPr>
        <w:rPr>
          <w:lang w:val="en-US"/>
        </w:rPr>
      </w:pPr>
      <w:r>
        <w:rPr>
          <w:lang w:val="en-US"/>
        </w:rPr>
        <w:t>Führer, Ivo. See People. F people.</w:t>
      </w:r>
    </w:p>
    <w:p w14:paraId="4941DAC0" w14:textId="77777777" w:rsidR="00DD6A3E" w:rsidRPr="00404CE9" w:rsidRDefault="00DD6A3E" w:rsidP="00DD6A3E">
      <w:pPr>
        <w:tabs>
          <w:tab w:val="left" w:pos="6307"/>
        </w:tabs>
        <w:rPr>
          <w:lang w:val="en-US"/>
        </w:rPr>
      </w:pPr>
      <w:r w:rsidRPr="00404CE9">
        <w:rPr>
          <w:lang w:val="en-US"/>
        </w:rPr>
        <w:t xml:space="preserve">Fuhrer, Therese. See German structuralism. </w:t>
      </w:r>
    </w:p>
    <w:p w14:paraId="7E71CE3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Fuhrhop, Nanna. See Linguists. </w:t>
      </w:r>
    </w:p>
    <w:p w14:paraId="6F01055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Fuhrmann, Manfred. See German hermeneutics.</w:t>
      </w:r>
    </w:p>
    <w:p w14:paraId="1536FA6E" w14:textId="77777777" w:rsidR="001945B4" w:rsidRPr="00404CE9" w:rsidRDefault="001945B4" w:rsidP="001945B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04CE9">
        <w:rPr>
          <w:lang w:val="en-US"/>
        </w:rPr>
        <w:t xml:space="preserve">Führman, Robert W. See Evolutionary theorists. </w:t>
      </w:r>
    </w:p>
    <w:p w14:paraId="7932125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Fujikawa, Yoshiyuki. See Japanese aesthetic criticism 1950-</w:t>
      </w:r>
    </w:p>
    <w:p w14:paraId="10F79A23" w14:textId="77777777" w:rsidR="003D79B3" w:rsidRPr="00404CE9" w:rsidRDefault="003D79B3" w:rsidP="003D79B3">
      <w:pPr>
        <w:rPr>
          <w:lang w:val="en-US"/>
        </w:rPr>
      </w:pPr>
      <w:r w:rsidRPr="00404CE9">
        <w:rPr>
          <w:lang w:val="en-US"/>
        </w:rPr>
        <w:t>Fujimoto, Yoko. See Japanese cultural criticism.</w:t>
      </w:r>
    </w:p>
    <w:p w14:paraId="05E0D91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Fujimura, Joan H. See Philosophers. </w:t>
      </w:r>
    </w:p>
    <w:p w14:paraId="1DF5909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Fujimura, Thomas H. See English historical scholarship 1950-</w:t>
      </w:r>
    </w:p>
    <w:p w14:paraId="70B9AC87" w14:textId="77777777" w:rsidR="007132C3" w:rsidRPr="00404CE9" w:rsidRDefault="007132C3">
      <w:pPr>
        <w:rPr>
          <w:color w:val="000000"/>
          <w:lang w:val="en-US"/>
        </w:rPr>
      </w:pPr>
      <w:r w:rsidRPr="00404CE9">
        <w:rPr>
          <w:color w:val="000000"/>
          <w:lang w:val="en-US"/>
        </w:rPr>
        <w:t xml:space="preserve">Fujinaga, Ichiro. See Cybertheorists. </w:t>
      </w:r>
    </w:p>
    <w:p w14:paraId="1E1C9A8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Fujioka, M. See Scientists. </w:t>
      </w:r>
    </w:p>
    <w:p w14:paraId="4A61CF1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Fujitani, T. </w:t>
      </w:r>
      <w:r w:rsidRPr="00404CE9">
        <w:rPr>
          <w:i/>
          <w:lang w:val="en-US"/>
        </w:rPr>
        <w:t xml:space="preserve"> </w:t>
      </w:r>
      <w:r w:rsidRPr="00404CE9">
        <w:rPr>
          <w:lang w:val="en-US"/>
        </w:rPr>
        <w:t xml:space="preserve">See Historians. </w:t>
      </w:r>
    </w:p>
    <w:p w14:paraId="2552843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Fuks, Viktor. See Philosophers. </w:t>
      </w:r>
    </w:p>
    <w:p w14:paraId="69A70A2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Fuksas, Anatole Pierre. See Linguists. </w:t>
      </w:r>
    </w:p>
    <w:p w14:paraId="483E0BCE" w14:textId="77777777" w:rsidR="00DD64D5" w:rsidRPr="00404CE9" w:rsidRDefault="00DD64D5" w:rsidP="00DD64D5">
      <w:pPr>
        <w:rPr>
          <w:lang w:val="en-US"/>
        </w:rPr>
      </w:pPr>
      <w:r w:rsidRPr="00404CE9">
        <w:rPr>
          <w:lang w:val="en-US"/>
        </w:rPr>
        <w:t xml:space="preserve">Fukuda, Shiho. See Japanese aesthetic criticism 1950- </w:t>
      </w:r>
    </w:p>
    <w:p w14:paraId="4A385A38" w14:textId="6D7B52D3" w:rsidR="00580DB3" w:rsidRPr="00580DB3" w:rsidRDefault="00580DB3" w:rsidP="00580DB3">
      <w:pPr>
        <w:tabs>
          <w:tab w:val="left" w:pos="7627"/>
        </w:tabs>
        <w:ind w:left="709" w:hanging="709"/>
        <w:rPr>
          <w:lang w:val="en-US"/>
        </w:rPr>
      </w:pPr>
      <w:r w:rsidRPr="00553291">
        <w:rPr>
          <w:lang w:val="en-US"/>
        </w:rPr>
        <w:t>Fukukawa, Misa</w:t>
      </w:r>
      <w:r>
        <w:rPr>
          <w:lang w:val="en-US"/>
        </w:rPr>
        <w:t xml:space="preserve">. See Linguists. </w:t>
      </w:r>
    </w:p>
    <w:p w14:paraId="75116C45" w14:textId="6BC066C9" w:rsidR="00950B7A" w:rsidRDefault="00950B7A">
      <w:pPr>
        <w:rPr>
          <w:lang w:val="en-US"/>
        </w:rPr>
      </w:pPr>
      <w:r>
        <w:rPr>
          <w:lang w:val="en-US"/>
        </w:rPr>
        <w:t xml:space="preserve">Fukushima, Masanori. See Scientists. </w:t>
      </w:r>
    </w:p>
    <w:p w14:paraId="0F57C52A" w14:textId="1C6BF7E2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Fukushima, S. See Linguists. </w:t>
      </w:r>
    </w:p>
    <w:p w14:paraId="3533A23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Fukuyama, Francis. See </w:t>
      </w:r>
      <w:r w:rsidR="002A640F" w:rsidRPr="00404CE9">
        <w:rPr>
          <w:lang w:val="en-US"/>
        </w:rPr>
        <w:t>Evolutionary theorists.</w:t>
      </w:r>
    </w:p>
    <w:p w14:paraId="636938F3" w14:textId="04E8BDBF" w:rsidR="00A5195E" w:rsidRPr="00404CE9" w:rsidRDefault="00A5195E" w:rsidP="00A5195E">
      <w:pPr>
        <w:rPr>
          <w:lang w:val="en-US"/>
        </w:rPr>
      </w:pPr>
      <w:r w:rsidRPr="00404CE9">
        <w:rPr>
          <w:lang w:val="en-US"/>
        </w:rPr>
        <w:t>Fukuzawa, Yukichi. See Philosophers.</w:t>
      </w:r>
    </w:p>
    <w:p w14:paraId="18E3F10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Fulbecke,William. See English authors. </w:t>
      </w:r>
    </w:p>
    <w:p w14:paraId="7BA25E79" w14:textId="77777777" w:rsidR="007132C3" w:rsidRPr="00404CE9" w:rsidRDefault="007132C3" w:rsidP="007132C3">
      <w:pPr>
        <w:rPr>
          <w:lang w:val="en-US"/>
        </w:rPr>
      </w:pPr>
      <w:r w:rsidRPr="00404CE9">
        <w:rPr>
          <w:lang w:val="en-US"/>
        </w:rPr>
        <w:t xml:space="preserve">Fulbrook, Mary. See English historical scholarship 1950- </w:t>
      </w:r>
    </w:p>
    <w:p w14:paraId="1F0F4C5C" w14:textId="77777777" w:rsidR="0030471A" w:rsidRPr="00404CE9" w:rsidRDefault="0030471A" w:rsidP="007132C3">
      <w:pPr>
        <w:rPr>
          <w:lang w:val="en-US"/>
        </w:rPr>
      </w:pPr>
      <w:r w:rsidRPr="00404CE9">
        <w:rPr>
          <w:lang w:val="en-US"/>
        </w:rPr>
        <w:t>Fulcanelli. See Historians.</w:t>
      </w:r>
    </w:p>
    <w:p w14:paraId="28F11767" w14:textId="77777777" w:rsidR="007132C3" w:rsidRPr="00404CE9" w:rsidRDefault="007132C3" w:rsidP="007132C3">
      <w:pPr>
        <w:rPr>
          <w:lang w:val="en-US"/>
        </w:rPr>
      </w:pPr>
      <w:r w:rsidRPr="00404CE9">
        <w:rPr>
          <w:lang w:val="en-US"/>
        </w:rPr>
        <w:t xml:space="preserve">Fulcher, Glenn. See Linguists. </w:t>
      </w:r>
    </w:p>
    <w:p w14:paraId="441B83D0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Fulcher, J. S. See Philosophers. </w:t>
      </w:r>
    </w:p>
    <w:p w14:paraId="6E9CA1A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Fulci, Lucio. See Film directors. </w:t>
      </w:r>
    </w:p>
    <w:p w14:paraId="09F2240A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Fulda, Daniel. See German structuralism. </w:t>
      </w:r>
    </w:p>
    <w:p w14:paraId="295D591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Fulda, Hans Friedrich. See Philosophers. </w:t>
      </w:r>
    </w:p>
    <w:p w14:paraId="6696C0D3" w14:textId="60512E49" w:rsidR="00EA4EA0" w:rsidRPr="00EA4EA0" w:rsidRDefault="00EA4EA0" w:rsidP="00EA4EA0">
      <w:pPr>
        <w:rPr>
          <w:lang w:val="en-US"/>
        </w:rPr>
      </w:pPr>
      <w:r w:rsidRPr="00EA4EA0">
        <w:rPr>
          <w:lang w:val="en-US"/>
        </w:rPr>
        <w:t xml:space="preserve">Fulda, Ludwig. </w:t>
      </w:r>
      <w:r>
        <w:rPr>
          <w:lang w:val="en-US"/>
        </w:rPr>
        <w:t xml:space="preserve">See German authors. </w:t>
      </w:r>
    </w:p>
    <w:p w14:paraId="0556A36E" w14:textId="006A64B1" w:rsidR="009E7546" w:rsidRPr="00404CE9" w:rsidRDefault="009E7546">
      <w:pPr>
        <w:rPr>
          <w:lang w:val="en-US"/>
        </w:rPr>
      </w:pPr>
      <w:r w:rsidRPr="00404CE9">
        <w:rPr>
          <w:lang w:val="en-US"/>
        </w:rPr>
        <w:t>Fulford, Amanda. See Philosophers.</w:t>
      </w:r>
    </w:p>
    <w:p w14:paraId="7D2FAFC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Fulford, Roger. See Historians. </w:t>
      </w:r>
    </w:p>
    <w:p w14:paraId="2978539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Fulford, T. J. See English feminist criticism. </w:t>
      </w:r>
    </w:p>
    <w:p w14:paraId="082CAFE4" w14:textId="5AEEE4B9" w:rsidR="007132C3" w:rsidRPr="00404CE9" w:rsidRDefault="007132C3">
      <w:pPr>
        <w:rPr>
          <w:i/>
          <w:lang w:val="en-US"/>
        </w:rPr>
      </w:pPr>
      <w:r w:rsidRPr="00404CE9">
        <w:rPr>
          <w:lang w:val="en-US"/>
        </w:rPr>
        <w:t>Fulgentius</w:t>
      </w:r>
      <w:r w:rsidR="006004FA">
        <w:rPr>
          <w:lang w:val="en-US"/>
        </w:rPr>
        <w:t xml:space="preserve"> of Seville</w:t>
      </w:r>
      <w:r w:rsidRPr="00404CE9">
        <w:rPr>
          <w:lang w:val="en-US"/>
        </w:rPr>
        <w:t xml:space="preserve"> (St). See Motifs. S motifs. Saints.</w:t>
      </w:r>
    </w:p>
    <w:p w14:paraId="356468FD" w14:textId="77777777" w:rsidR="007132C3" w:rsidRPr="00404CE9" w:rsidRDefault="007132C3">
      <w:pPr>
        <w:ind w:left="765" w:hanging="765"/>
        <w:rPr>
          <w:lang w:val="en-US"/>
        </w:rPr>
      </w:pPr>
      <w:r w:rsidRPr="00404CE9">
        <w:rPr>
          <w:lang w:val="en-US"/>
        </w:rPr>
        <w:t xml:space="preserve">Fulgentius Planciades.  See Classical criticism (Roman). </w:t>
      </w:r>
    </w:p>
    <w:p w14:paraId="681C7D5C" w14:textId="77777777" w:rsidR="007132C3" w:rsidRPr="00404CE9" w:rsidRDefault="007132C3">
      <w:pPr>
        <w:ind w:left="765" w:hanging="765"/>
        <w:rPr>
          <w:lang w:val="en-US"/>
        </w:rPr>
      </w:pPr>
      <w:r w:rsidRPr="00404CE9">
        <w:rPr>
          <w:lang w:val="en-US"/>
        </w:rPr>
        <w:t>Fulgoni, Sara. See Singers.</w:t>
      </w:r>
    </w:p>
    <w:p w14:paraId="28022F4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Fulk, Robert D. See English historical scholarship 1950- </w:t>
      </w:r>
    </w:p>
    <w:p w14:paraId="76DB9B9D" w14:textId="77777777" w:rsidR="00041CD3" w:rsidRPr="00404CE9" w:rsidRDefault="00041CD3" w:rsidP="00041CD3">
      <w:pPr>
        <w:ind w:left="709" w:hanging="709"/>
        <w:rPr>
          <w:lang w:val="en-US"/>
        </w:rPr>
      </w:pPr>
      <w:r w:rsidRPr="00404CE9">
        <w:rPr>
          <w:lang w:val="en-US"/>
        </w:rPr>
        <w:t>Fulke, William. See English Renaissance criticism.</w:t>
      </w:r>
    </w:p>
    <w:p w14:paraId="61EDCF6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Fullana, Natalia. See Linguists. </w:t>
      </w:r>
    </w:p>
    <w:p w14:paraId="7B3B1F9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Fullard, Joyce. See English feminist criticism.</w:t>
      </w:r>
    </w:p>
    <w:p w14:paraId="263827B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Fullbrook, Edward. See English historical scholarship 1950-</w:t>
      </w:r>
    </w:p>
    <w:p w14:paraId="5358907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Fullbrook, Kate. See English feminist criticism.</w:t>
      </w:r>
    </w:p>
    <w:p w14:paraId="07ABF2AA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Fülleborn, G. G.  See German neoclassical criticism.</w:t>
      </w:r>
    </w:p>
    <w:p w14:paraId="6A8922C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lastRenderedPageBreak/>
        <w:t xml:space="preserve">Fülleborn, Ulrich. See German aesthetic criticism 1950- </w:t>
      </w:r>
    </w:p>
    <w:p w14:paraId="2A07D68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Fuller, Andrew. See English authors. </w:t>
      </w:r>
    </w:p>
    <w:p w14:paraId="09BECA26" w14:textId="77777777" w:rsidR="00E663E5" w:rsidRPr="00404CE9" w:rsidRDefault="00E663E5" w:rsidP="00E663E5">
      <w:pPr>
        <w:rPr>
          <w:lang w:val="en-US"/>
        </w:rPr>
      </w:pPr>
      <w:r w:rsidRPr="00404CE9">
        <w:rPr>
          <w:lang w:val="en-US"/>
        </w:rPr>
        <w:t>Fuller, Buckminster. See Architects.</w:t>
      </w:r>
    </w:p>
    <w:p w14:paraId="775DCEF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Fuller, C. J. See Philosophers. </w:t>
      </w:r>
    </w:p>
    <w:p w14:paraId="64DAF981" w14:textId="295269BD" w:rsidR="007132C3" w:rsidRDefault="007132C3">
      <w:pPr>
        <w:rPr>
          <w:lang w:val="en-US"/>
        </w:rPr>
      </w:pPr>
      <w:r w:rsidRPr="00404CE9">
        <w:rPr>
          <w:lang w:val="en-US"/>
        </w:rPr>
        <w:t>Fuller, David. See English historical scholarship 1950-</w:t>
      </w:r>
    </w:p>
    <w:p w14:paraId="59AF52C6" w14:textId="39CC2AA4" w:rsidR="00EB1C1D" w:rsidRPr="00404CE9" w:rsidRDefault="00EB1C1D">
      <w:pPr>
        <w:rPr>
          <w:lang w:val="en-US"/>
        </w:rPr>
      </w:pPr>
      <w:r>
        <w:rPr>
          <w:lang w:val="en-US"/>
        </w:rPr>
        <w:t xml:space="preserve">Fuller, David (II). See Journalists. </w:t>
      </w:r>
    </w:p>
    <w:p w14:paraId="5C1F85AA" w14:textId="13CBB432" w:rsidR="00195D51" w:rsidRPr="00404CE9" w:rsidRDefault="00195D51" w:rsidP="00195D51">
      <w:pPr>
        <w:ind w:left="709" w:hanging="709"/>
        <w:rPr>
          <w:lang w:val="en-US"/>
        </w:rPr>
      </w:pPr>
      <w:r w:rsidRPr="00404CE9">
        <w:rPr>
          <w:lang w:val="en-US"/>
        </w:rPr>
        <w:t xml:space="preserve">Fuller, Edmund. See English historical scholarship 1950- </w:t>
      </w:r>
    </w:p>
    <w:p w14:paraId="3FA2C73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Hoyt W. See Minority criticism.</w:t>
      </w:r>
    </w:p>
    <w:p w14:paraId="62C184C3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Fuller, J. See Linguists. </w:t>
      </w:r>
    </w:p>
    <w:p w14:paraId="350F096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J. G. See English historical scholarship 1950-</w:t>
      </w:r>
    </w:p>
    <w:p w14:paraId="1CE78E3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John.  See English authors.</w:t>
      </w:r>
    </w:p>
    <w:p w14:paraId="7A48258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Margaret.  See English authors.</w:t>
      </w:r>
    </w:p>
    <w:p w14:paraId="3CD5944C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Fuller, Mary C. See English post-structuralism. </w:t>
      </w:r>
    </w:p>
    <w:p w14:paraId="68A70E0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Peter. See English psychoanalytic criticism.</w:t>
      </w:r>
    </w:p>
    <w:p w14:paraId="6BD254B8" w14:textId="77777777" w:rsidR="00A76F85" w:rsidRPr="00404CE9" w:rsidRDefault="00A76F85" w:rsidP="00A76F85">
      <w:pPr>
        <w:ind w:left="709" w:hanging="709"/>
        <w:rPr>
          <w:szCs w:val="28"/>
          <w:lang w:val="en-US"/>
        </w:rPr>
      </w:pPr>
      <w:r w:rsidRPr="00404CE9">
        <w:rPr>
          <w:szCs w:val="28"/>
          <w:lang w:val="en-US"/>
        </w:rPr>
        <w:t>Fuller, R. See Cognitive scientists.</w:t>
      </w:r>
    </w:p>
    <w:p w14:paraId="7F0914C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Fuller, R. G. See Scientists. </w:t>
      </w:r>
    </w:p>
    <w:p w14:paraId="1A6FBCFD" w14:textId="77777777" w:rsidR="00904B0A" w:rsidRPr="00404CE9" w:rsidRDefault="00904B0A" w:rsidP="00904B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4CE9">
        <w:rPr>
          <w:sz w:val="28"/>
          <w:szCs w:val="28"/>
          <w:lang w:val="en-US"/>
        </w:rPr>
        <w:t xml:space="preserve">Fuller, Robert. See English historical scholarship 1950- </w:t>
      </w:r>
    </w:p>
    <w:p w14:paraId="4BB1F88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Roy.  See English authors.</w:t>
      </w:r>
    </w:p>
    <w:p w14:paraId="1644E695" w14:textId="51D21D9D" w:rsidR="00A54B48" w:rsidRPr="00404CE9" w:rsidRDefault="00A54B48">
      <w:pPr>
        <w:rPr>
          <w:lang w:val="en-US"/>
        </w:rPr>
      </w:pPr>
      <w:r w:rsidRPr="00404CE9">
        <w:rPr>
          <w:lang w:val="en-US"/>
        </w:rPr>
        <w:t xml:space="preserve">Fuller, Samuel. See Film directors. </w:t>
      </w:r>
    </w:p>
    <w:p w14:paraId="0597F284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Steve. See Philosophers.</w:t>
      </w:r>
    </w:p>
    <w:p w14:paraId="313F708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Thomas.  See English authors.</w:t>
      </w:r>
    </w:p>
    <w:p w14:paraId="69CC6B7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Fuller, Thomas (II). See English authors.</w:t>
      </w:r>
    </w:p>
    <w:p w14:paraId="62449E0F" w14:textId="77777777" w:rsidR="00C26B3B" w:rsidRPr="00404CE9" w:rsidRDefault="00C26B3B">
      <w:pPr>
        <w:rPr>
          <w:lang w:val="en-US"/>
        </w:rPr>
      </w:pPr>
      <w:r w:rsidRPr="00404CE9">
        <w:rPr>
          <w:lang w:val="en-US"/>
        </w:rPr>
        <w:t xml:space="preserve">Fuller, Thomas (III). See Journalists. </w:t>
      </w:r>
    </w:p>
    <w:p w14:paraId="7D7084C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Fuller, William. See English authors. </w:t>
      </w:r>
    </w:p>
    <w:p w14:paraId="60A1E21D" w14:textId="007859C8" w:rsidR="007132C3" w:rsidRDefault="007132C3">
      <w:pPr>
        <w:rPr>
          <w:lang w:val="en-US"/>
        </w:rPr>
      </w:pPr>
      <w:r w:rsidRPr="00404CE9">
        <w:rPr>
          <w:lang w:val="en-US"/>
        </w:rPr>
        <w:t>Fullo, Stephen. See Philosophers.</w:t>
      </w:r>
    </w:p>
    <w:p w14:paraId="2418F79E" w14:textId="1B00947B" w:rsidR="0095386C" w:rsidRPr="00404CE9" w:rsidRDefault="0095386C">
      <w:pPr>
        <w:rPr>
          <w:lang w:val="en-US"/>
        </w:rPr>
      </w:pPr>
      <w:r>
        <w:rPr>
          <w:lang w:val="en-US"/>
        </w:rPr>
        <w:t>Fülöp, Erika. See German structuralism.</w:t>
      </w:r>
    </w:p>
    <w:p w14:paraId="3D6C5212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Fülöp-Miller, René. See German historical scholarship 1900-1950.</w:t>
      </w:r>
    </w:p>
    <w:p w14:paraId="7F9546B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Fulquet, Josep María. See Spanish humanist criticism 1950- </w:t>
      </w:r>
    </w:p>
    <w:p w14:paraId="1CC6D3F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Fulton, David. See English historical scholarship 1950- </w:t>
      </w:r>
    </w:p>
    <w:p w14:paraId="12BD88F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Fulton, Elizabeth. See English feminist criticism. </w:t>
      </w:r>
    </w:p>
    <w:p w14:paraId="0C3C18FE" w14:textId="77777777" w:rsidR="007F2342" w:rsidRPr="00404CE9" w:rsidRDefault="007F2342" w:rsidP="007F2342">
      <w:pPr>
        <w:rPr>
          <w:lang w:val="en-US"/>
        </w:rPr>
      </w:pPr>
      <w:r w:rsidRPr="00404CE9">
        <w:rPr>
          <w:lang w:val="en-US"/>
        </w:rPr>
        <w:t xml:space="preserve">Fulton, Gordon. See English stylistics.  </w:t>
      </w:r>
    </w:p>
    <w:p w14:paraId="789770A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Fulton, Helen. See Cybertheorists. </w:t>
      </w:r>
    </w:p>
    <w:p w14:paraId="64C9D98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Fultz, Lucille P. See Minority criticism. </w:t>
      </w:r>
    </w:p>
    <w:p w14:paraId="2EAC3EF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Fulweiler, Howard W. See English historical scholarship 1950- </w:t>
      </w:r>
    </w:p>
    <w:p w14:paraId="20F80816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Fulwell, Ulpian. See English authors. </w:t>
      </w:r>
    </w:p>
    <w:p w14:paraId="665AE79E" w14:textId="77777777" w:rsidR="007132C3" w:rsidRPr="00404CE9" w:rsidRDefault="007132C3" w:rsidP="007132C3">
      <w:pPr>
        <w:rPr>
          <w:lang w:val="en-US"/>
        </w:rPr>
      </w:pPr>
      <w:r w:rsidRPr="00404CE9">
        <w:rPr>
          <w:lang w:val="en-US"/>
        </w:rPr>
        <w:t>Fulwood, William. See English Renaissance criticism.</w:t>
      </w:r>
    </w:p>
    <w:p w14:paraId="08AC0BDC" w14:textId="77120442" w:rsidR="00F46221" w:rsidRPr="00F46221" w:rsidRDefault="00F46221" w:rsidP="00F46221">
      <w:pPr>
        <w:rPr>
          <w:lang w:val="en-US"/>
        </w:rPr>
      </w:pPr>
      <w:r w:rsidRPr="003B7A5F">
        <w:rPr>
          <w:lang w:val="en-US"/>
        </w:rPr>
        <w:t xml:space="preserve">Fumanal, Verónica. See Journalists. </w:t>
      </w:r>
    </w:p>
    <w:p w14:paraId="48747802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Fumaroli, Marc. See French structuralism.</w:t>
      </w:r>
    </w:p>
    <w:p w14:paraId="372CB5E0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Fumée, M. See Historians. </w:t>
      </w:r>
    </w:p>
    <w:p w14:paraId="494A2159" w14:textId="77777777" w:rsidR="007132C3" w:rsidRPr="003B7A5F" w:rsidRDefault="007132C3">
      <w:pPr>
        <w:rPr>
          <w:lang w:val="es-ES"/>
        </w:rPr>
      </w:pPr>
      <w:r w:rsidRPr="003B7A5F">
        <w:rPr>
          <w:lang w:val="es-ES"/>
        </w:rPr>
        <w:t xml:space="preserve">Fumero, Antonio. See Cybertheorists.  </w:t>
      </w:r>
    </w:p>
    <w:p w14:paraId="3BEE3E68" w14:textId="77777777" w:rsidR="007132C3" w:rsidRDefault="007132C3">
      <w:r>
        <w:t xml:space="preserve">Fumero López, Mª del Carmen. See Linguists. </w:t>
      </w:r>
    </w:p>
    <w:p w14:paraId="3DDCE4E9" w14:textId="77777777" w:rsidR="007132C3" w:rsidRPr="00404CE9" w:rsidRDefault="007132C3" w:rsidP="007132C3">
      <w:pPr>
        <w:rPr>
          <w:lang w:val="en-US"/>
        </w:rPr>
      </w:pPr>
      <w:r w:rsidRPr="00ED7B9B">
        <w:t xml:space="preserve">Fumero Pérez, María del Carmen. </w:t>
      </w:r>
      <w:r w:rsidRPr="00404CE9">
        <w:rPr>
          <w:lang w:val="en-US"/>
        </w:rPr>
        <w:t xml:space="preserve">See Linguists. </w:t>
      </w:r>
    </w:p>
    <w:p w14:paraId="5E46A346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Fumerton, Patricia. See English historical scholarship 1950- </w:t>
      </w:r>
    </w:p>
    <w:p w14:paraId="56F28C1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lastRenderedPageBreak/>
        <w:t>Fumet, S. See French historical scholarship 1950-</w:t>
      </w:r>
    </w:p>
    <w:p w14:paraId="31F5627D" w14:textId="69AD8144" w:rsidR="007132C3" w:rsidRDefault="007132C3">
      <w:pPr>
        <w:rPr>
          <w:lang w:val="en-US"/>
        </w:rPr>
      </w:pPr>
      <w:r w:rsidRPr="00404CE9">
        <w:rPr>
          <w:lang w:val="en-US"/>
        </w:rPr>
        <w:t>Fungairiño</w:t>
      </w:r>
      <w:r w:rsidR="00D7071C" w:rsidRPr="00404CE9">
        <w:rPr>
          <w:lang w:val="en-US"/>
        </w:rPr>
        <w:t>, Eduardo</w:t>
      </w:r>
      <w:r w:rsidRPr="00404CE9">
        <w:rPr>
          <w:lang w:val="en-US"/>
        </w:rPr>
        <w:t>. See People.</w:t>
      </w:r>
    </w:p>
    <w:p w14:paraId="055CC231" w14:textId="1FB837F0" w:rsidR="00680951" w:rsidRPr="00404CE9" w:rsidRDefault="00680951">
      <w:pPr>
        <w:rPr>
          <w:lang w:val="en-US"/>
        </w:rPr>
      </w:pPr>
      <w:r>
        <w:rPr>
          <w:lang w:val="en-US"/>
        </w:rPr>
        <w:t>Funes Palomino, José. See People. F people.</w:t>
      </w:r>
    </w:p>
    <w:p w14:paraId="438FEB52" w14:textId="00FC3821" w:rsidR="00A91FA4" w:rsidRPr="00527EB0" w:rsidRDefault="00A91FA4" w:rsidP="00A91FA4">
      <w:pPr>
        <w:rPr>
          <w:szCs w:val="28"/>
          <w:lang w:val="en-US" w:eastAsia="en-US"/>
        </w:rPr>
      </w:pPr>
      <w:r w:rsidRPr="0043264A">
        <w:rPr>
          <w:szCs w:val="28"/>
          <w:lang w:val="en-US" w:eastAsia="en-US"/>
        </w:rPr>
        <w:t xml:space="preserve">Funk, Arthur. </w:t>
      </w:r>
      <w:r>
        <w:rPr>
          <w:szCs w:val="28"/>
          <w:lang w:val="en-US" w:eastAsia="en-US"/>
        </w:rPr>
        <w:t xml:space="preserve">See Historians. </w:t>
      </w:r>
    </w:p>
    <w:p w14:paraId="2DD0333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Funk, Julika. See German feminist criticism.</w:t>
      </w:r>
    </w:p>
    <w:p w14:paraId="2749D512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Funk, Robert. See Linguists. </w:t>
      </w:r>
    </w:p>
    <w:p w14:paraId="567FD254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Funk, Robert W. See Christian criticism (20th c.).</w:t>
      </w:r>
    </w:p>
    <w:p w14:paraId="00B4C29A" w14:textId="77777777" w:rsidR="00204102" w:rsidRPr="00404CE9" w:rsidRDefault="00204102" w:rsidP="00204102">
      <w:pPr>
        <w:rPr>
          <w:lang w:val="en-US"/>
        </w:rPr>
      </w:pPr>
      <w:r w:rsidRPr="00404CE9">
        <w:rPr>
          <w:lang w:val="en-US"/>
        </w:rPr>
        <w:t>Funk, Wolfgang. See German aesthetic criticism 1950-</w:t>
      </w:r>
    </w:p>
    <w:p w14:paraId="0107BBB8" w14:textId="4CC131C8" w:rsidR="00B04ACD" w:rsidRPr="00B04ACD" w:rsidRDefault="00B04ACD" w:rsidP="00B04AC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Funke, Daniel. </w:t>
      </w:r>
      <w:r>
        <w:rPr>
          <w:szCs w:val="28"/>
          <w:lang w:val="en-US"/>
        </w:rPr>
        <w:t xml:space="preserve">See Journalists. </w:t>
      </w:r>
    </w:p>
    <w:p w14:paraId="319A388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Funke, Otto. See Linguists. </w:t>
      </w:r>
    </w:p>
    <w:p w14:paraId="04768D4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Funke, Peter. See Linguists. </w:t>
      </w:r>
    </w:p>
    <w:p w14:paraId="5317792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Funkenstein, Amos. See English post-structuralism. </w:t>
      </w:r>
    </w:p>
    <w:p w14:paraId="4690D6B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Funnel, E. See Linguists. </w:t>
      </w:r>
    </w:p>
    <w:p w14:paraId="3D8A8D3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Funt, David P. See English historical scholarship 1950- </w:t>
      </w:r>
    </w:p>
    <w:p w14:paraId="07584330" w14:textId="77777777" w:rsidR="007132C3" w:rsidRPr="00404CE9" w:rsidRDefault="007132C3">
      <w:pPr>
        <w:pStyle w:val="BodyText21"/>
        <w:ind w:left="709" w:hanging="709"/>
        <w:rPr>
          <w:rFonts w:eastAsia="Times"/>
          <w:i w:val="0"/>
          <w:lang w:val="en-US"/>
        </w:rPr>
      </w:pPr>
      <w:r w:rsidRPr="00404CE9">
        <w:rPr>
          <w:rFonts w:eastAsia="Times"/>
          <w:i w:val="0"/>
          <w:lang w:val="en-US"/>
        </w:rPr>
        <w:t xml:space="preserve">Fuqua, Antoine. See Film directors. </w:t>
      </w:r>
    </w:p>
    <w:p w14:paraId="6016317F" w14:textId="585ABB2C" w:rsidR="007132C3" w:rsidRDefault="007132C3">
      <w:pPr>
        <w:rPr>
          <w:lang w:val="en-US"/>
        </w:rPr>
      </w:pPr>
      <w:r w:rsidRPr="00404CE9">
        <w:rPr>
          <w:lang w:val="en-US"/>
        </w:rPr>
        <w:t>Furbank, P. N. See English historical scholarship 1950-</w:t>
      </w:r>
    </w:p>
    <w:p w14:paraId="2BCB6BD7" w14:textId="24EFD602" w:rsidR="00C8369F" w:rsidRPr="00404CE9" w:rsidRDefault="00C8369F">
      <w:pPr>
        <w:rPr>
          <w:lang w:val="en-US"/>
        </w:rPr>
      </w:pPr>
      <w:r>
        <w:rPr>
          <w:lang w:val="en-US"/>
        </w:rPr>
        <w:t xml:space="preserve">Furchner, Ingrid. See Linguists. </w:t>
      </w:r>
    </w:p>
    <w:p w14:paraId="4E75C3A8" w14:textId="77777777" w:rsidR="007132C3" w:rsidRPr="00404CE9" w:rsidRDefault="007132C3">
      <w:pPr>
        <w:rPr>
          <w:color w:val="000000"/>
          <w:lang w:val="en-US"/>
        </w:rPr>
      </w:pPr>
      <w:r w:rsidRPr="00404CE9">
        <w:rPr>
          <w:color w:val="000000"/>
          <w:lang w:val="en-US"/>
        </w:rPr>
        <w:t>Furedi, Frank.</w:t>
      </w:r>
      <w:r w:rsidRPr="00404CE9">
        <w:rPr>
          <w:i/>
          <w:color w:val="000000"/>
          <w:lang w:val="en-US"/>
        </w:rPr>
        <w:t xml:space="preserve"> </w:t>
      </w:r>
      <w:r w:rsidRPr="00404CE9">
        <w:rPr>
          <w:color w:val="000000"/>
          <w:lang w:val="en-US"/>
        </w:rPr>
        <w:t xml:space="preserve">See Philosophers. </w:t>
      </w:r>
    </w:p>
    <w:p w14:paraId="16DFDAC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Furer, Andrew J. See English historical scholarship 1950-</w:t>
      </w:r>
    </w:p>
    <w:p w14:paraId="24D9AAFD" w14:textId="77777777" w:rsidR="007132C3" w:rsidRPr="00404CE9" w:rsidRDefault="007132C3">
      <w:pPr>
        <w:ind w:left="700" w:hanging="680"/>
        <w:rPr>
          <w:lang w:val="en-US"/>
        </w:rPr>
      </w:pPr>
      <w:r w:rsidRPr="00404CE9">
        <w:rPr>
          <w:lang w:val="en-US"/>
        </w:rPr>
        <w:t>Furet, François. See Historians.</w:t>
      </w:r>
    </w:p>
    <w:p w14:paraId="4D816E72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Furetière. See French authors.</w:t>
      </w:r>
    </w:p>
    <w:p w14:paraId="7976F0A4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Füri, Thomas. See Musicians. </w:t>
      </w:r>
    </w:p>
    <w:p w14:paraId="62FAACA0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Furiassi, Cristi</w:t>
      </w:r>
      <w:r w:rsidR="004C5DCD" w:rsidRPr="00404CE9">
        <w:rPr>
          <w:lang w:val="en-US"/>
        </w:rPr>
        <w:t>a</w:t>
      </w:r>
      <w:r w:rsidRPr="00404CE9">
        <w:rPr>
          <w:lang w:val="en-US"/>
        </w:rPr>
        <w:t xml:space="preserve">no. See Linguists. </w:t>
      </w:r>
    </w:p>
    <w:p w14:paraId="66F5F8C2" w14:textId="08AD7CC6" w:rsidR="005553FE" w:rsidRPr="00404CE9" w:rsidRDefault="005553FE" w:rsidP="005553FE">
      <w:pPr>
        <w:tabs>
          <w:tab w:val="left" w:pos="5760"/>
        </w:tabs>
        <w:rPr>
          <w:lang w:val="en-US"/>
        </w:rPr>
      </w:pPr>
      <w:r w:rsidRPr="00404CE9">
        <w:rPr>
          <w:lang w:val="en-US"/>
        </w:rPr>
        <w:t xml:space="preserve">Furió, Antoni. See Historians. </w:t>
      </w:r>
    </w:p>
    <w:p w14:paraId="45BD697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Furlani, André. See English structuralism. </w:t>
      </w:r>
    </w:p>
    <w:p w14:paraId="270202EF" w14:textId="01D0E2E1" w:rsidR="006F70D6" w:rsidRPr="00404CE9" w:rsidRDefault="006F70D6">
      <w:pPr>
        <w:rPr>
          <w:lang w:val="en-US"/>
        </w:rPr>
      </w:pPr>
      <w:r w:rsidRPr="00404CE9">
        <w:rPr>
          <w:lang w:val="en-US"/>
        </w:rPr>
        <w:t xml:space="preserve">Furley, D. J. See English historical scholarship 1950- </w:t>
      </w:r>
    </w:p>
    <w:p w14:paraId="0DFD8933" w14:textId="3058C092" w:rsidR="005328C1" w:rsidRPr="005328C1" w:rsidRDefault="005328C1" w:rsidP="005328C1">
      <w:pPr>
        <w:rPr>
          <w:lang w:val="en-US"/>
        </w:rPr>
      </w:pPr>
      <w:r w:rsidRPr="005328C1">
        <w:rPr>
          <w:lang w:val="en-US"/>
        </w:rPr>
        <w:t xml:space="preserve">Furlong, Gillian M. See English historical scholarship </w:t>
      </w:r>
      <w:r>
        <w:rPr>
          <w:lang w:val="en-US"/>
        </w:rPr>
        <w:t>2000-</w:t>
      </w:r>
    </w:p>
    <w:p w14:paraId="0E82DC6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Furman, Andrew. See English historical scholarship 1950- </w:t>
      </w:r>
    </w:p>
    <w:p w14:paraId="010B6A34" w14:textId="3A12F73E" w:rsidR="00437045" w:rsidRDefault="00437045">
      <w:pPr>
        <w:rPr>
          <w:lang w:val="en-US"/>
        </w:rPr>
      </w:pPr>
      <w:r>
        <w:rPr>
          <w:lang w:val="en-US"/>
        </w:rPr>
        <w:t xml:space="preserve">Furman, Brad. See Film directors. </w:t>
      </w:r>
    </w:p>
    <w:p w14:paraId="4D4F53A2" w14:textId="16D19345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Furman, Nelly. See Linguists. </w:t>
      </w:r>
    </w:p>
    <w:p w14:paraId="7748485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Furman, Wendy. See English historical scholarship 1950-</w:t>
      </w:r>
    </w:p>
    <w:p w14:paraId="2B0D01CF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Furmston, M. P. See Other writers.</w:t>
      </w:r>
    </w:p>
    <w:p w14:paraId="2D0B3CF0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Furnas, J. C. See English historical scholarship 1950-</w:t>
      </w:r>
    </w:p>
    <w:p w14:paraId="232D9BC1" w14:textId="77777777" w:rsidR="00D64B47" w:rsidRPr="00404CE9" w:rsidRDefault="00D64B47">
      <w:pPr>
        <w:rPr>
          <w:lang w:val="en-US"/>
        </w:rPr>
      </w:pPr>
      <w:r w:rsidRPr="00404CE9">
        <w:rPr>
          <w:lang w:val="en-US"/>
        </w:rPr>
        <w:t xml:space="preserve">Furneaux, Holly. See English historical scholarhip 1950- </w:t>
      </w:r>
    </w:p>
    <w:p w14:paraId="27BD096A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Furnell, J. See English historical scholarship 1950- </w:t>
      </w:r>
    </w:p>
    <w:p w14:paraId="1A1EFA3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Furness, C. F. See English historical scholarship 1900-1950.</w:t>
      </w:r>
    </w:p>
    <w:p w14:paraId="3172714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Furness, Horace Howard. See English historical scholarship 1800-1900.</w:t>
      </w:r>
    </w:p>
    <w:p w14:paraId="0E71052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Furness, Raymond. See English historical scholarship 1950-</w:t>
      </w:r>
    </w:p>
    <w:p w14:paraId="20DF0714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Furness, W. H. See Scientists. </w:t>
      </w:r>
    </w:p>
    <w:p w14:paraId="271F4B4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Furniss, Tom. See English aesthetic criticism 1950- </w:t>
      </w:r>
    </w:p>
    <w:p w14:paraId="7698BC4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Furnivall, Frederick, J. See English historical scholarship 1800-1900. </w:t>
      </w:r>
    </w:p>
    <w:p w14:paraId="5C7C2B43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Furnivall, Percy. See English historical scholarship 1800-1900. </w:t>
      </w:r>
    </w:p>
    <w:p w14:paraId="2294952A" w14:textId="77777777" w:rsidR="007132C3" w:rsidRPr="00404CE9" w:rsidRDefault="007132C3">
      <w:pPr>
        <w:rPr>
          <w:color w:val="000000"/>
          <w:lang w:val="en-US"/>
        </w:rPr>
      </w:pPr>
      <w:r w:rsidRPr="00404CE9">
        <w:rPr>
          <w:color w:val="000000"/>
          <w:lang w:val="en-US"/>
        </w:rPr>
        <w:lastRenderedPageBreak/>
        <w:t xml:space="preserve">Furno, Martine. See French historical scholarship 1950- </w:t>
      </w:r>
    </w:p>
    <w:p w14:paraId="392B2E58" w14:textId="5FA8F06F" w:rsidR="007132C3" w:rsidRDefault="007132C3">
      <w:pPr>
        <w:rPr>
          <w:lang w:val="en-US"/>
        </w:rPr>
      </w:pPr>
      <w:r w:rsidRPr="00404CE9">
        <w:rPr>
          <w:lang w:val="en-US"/>
        </w:rPr>
        <w:t xml:space="preserve">Furo, Hiroko. See Linguists. </w:t>
      </w:r>
    </w:p>
    <w:p w14:paraId="6F1CB3BA" w14:textId="2CFB61D3" w:rsidR="00D32ABB" w:rsidRPr="00404CE9" w:rsidRDefault="00D32ABB">
      <w:pPr>
        <w:rPr>
          <w:lang w:val="en-US"/>
        </w:rPr>
      </w:pPr>
      <w:r>
        <w:rPr>
          <w:lang w:val="en-US"/>
        </w:rPr>
        <w:t>Furriol Fornells, Pau. See People. F people.</w:t>
      </w:r>
    </w:p>
    <w:p w14:paraId="489DC7C0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Furse, Roger. See Art critics. </w:t>
      </w:r>
    </w:p>
    <w:p w14:paraId="6804EC2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Furst, Lilian R. See English aesthetic criticism 1950- </w:t>
      </w:r>
    </w:p>
    <w:p w14:paraId="1FE4D1D0" w14:textId="77777777" w:rsidR="007132C3" w:rsidRPr="00404CE9" w:rsidRDefault="007132C3" w:rsidP="007132C3">
      <w:pPr>
        <w:rPr>
          <w:lang w:val="en-US"/>
        </w:rPr>
      </w:pPr>
      <w:r w:rsidRPr="00404CE9">
        <w:rPr>
          <w:lang w:val="en-US"/>
        </w:rPr>
        <w:t xml:space="preserve">Furst, </w:t>
      </w:r>
      <w:r w:rsidRPr="00404CE9">
        <w:rPr>
          <w:rFonts w:eastAsia="Courier"/>
          <w:lang w:val="en-US"/>
        </w:rPr>
        <w:t xml:space="preserve">S. See English psychoanalytic criticism. </w:t>
      </w:r>
    </w:p>
    <w:p w14:paraId="2851E823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Furstenberg, F. F., Jr. See Philosophers. </w:t>
      </w:r>
    </w:p>
    <w:p w14:paraId="69435CCE" w14:textId="77777777" w:rsidR="007132C3" w:rsidRPr="00404CE9" w:rsidRDefault="007132C3">
      <w:pPr>
        <w:rPr>
          <w:b/>
          <w:lang w:val="en-US"/>
        </w:rPr>
      </w:pPr>
      <w:r w:rsidRPr="00404CE9">
        <w:rPr>
          <w:lang w:val="en-US"/>
        </w:rPr>
        <w:t xml:space="preserve">Furtwangler, Albert. See English historical scholarship 1950-  </w:t>
      </w:r>
    </w:p>
    <w:p w14:paraId="584C3FB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Furtwängler, Wilhelm. See Musicians.</w:t>
      </w:r>
    </w:p>
    <w:p w14:paraId="003583D6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Furuta, Richard. See Linguists. </w:t>
      </w:r>
    </w:p>
    <w:p w14:paraId="3521A02E" w14:textId="117952C7" w:rsidR="00A879FB" w:rsidRPr="00A879FB" w:rsidRDefault="00A879FB" w:rsidP="00A879FB">
      <w:pPr>
        <w:rPr>
          <w:lang w:val="en-US"/>
        </w:rPr>
      </w:pPr>
      <w:r w:rsidRPr="00A879FB">
        <w:rPr>
          <w:lang w:val="en-US"/>
        </w:rPr>
        <w:t xml:space="preserve">Fusaro, Diego. See Philosophers. </w:t>
      </w:r>
    </w:p>
    <w:p w14:paraId="59CCE4C3" w14:textId="37C33B14" w:rsidR="00BB0A00" w:rsidRPr="00F907AE" w:rsidRDefault="00BB0A00" w:rsidP="00BB0A00">
      <w:pPr>
        <w:tabs>
          <w:tab w:val="left" w:pos="708"/>
          <w:tab w:val="center" w:pos="3898"/>
        </w:tabs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Fusco, P. J. </w:t>
      </w:r>
      <w:r>
        <w:rPr>
          <w:szCs w:val="28"/>
          <w:lang w:val="en-US"/>
        </w:rPr>
        <w:t xml:space="preserve">See Cybertheorists. </w:t>
      </w:r>
    </w:p>
    <w:p w14:paraId="1DCA9569" w14:textId="4E6FD980" w:rsidR="0021354F" w:rsidRPr="00404CE9" w:rsidRDefault="0021354F" w:rsidP="0021354F">
      <w:pPr>
        <w:rPr>
          <w:lang w:val="en-US"/>
        </w:rPr>
      </w:pPr>
      <w:r w:rsidRPr="00404CE9">
        <w:rPr>
          <w:lang w:val="en-US"/>
        </w:rPr>
        <w:t>Fusco, Virginia. See Spanish feminist criticism.</w:t>
      </w:r>
    </w:p>
    <w:p w14:paraId="200F643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Fuseli, Henry. See Painters.</w:t>
      </w:r>
    </w:p>
    <w:p w14:paraId="0985342F" w14:textId="71E3B3B8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Fusi</w:t>
      </w:r>
      <w:r w:rsidR="0086401E">
        <w:rPr>
          <w:lang w:val="en-US"/>
        </w:rPr>
        <w:t xml:space="preserve"> Aizpurúa</w:t>
      </w:r>
      <w:r w:rsidRPr="00404CE9">
        <w:rPr>
          <w:lang w:val="en-US"/>
        </w:rPr>
        <w:t xml:space="preserve">, Juan Pablo. See Spanish historical scholarship 1950- </w:t>
      </w:r>
    </w:p>
    <w:p w14:paraId="562F9D87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Fusillo, Massimo. See Italian myth criticism.</w:t>
      </w:r>
    </w:p>
    <w:p w14:paraId="7BBB358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Fuss, Diana. See English gay and lesbian criticism. </w:t>
      </w:r>
    </w:p>
    <w:p w14:paraId="58028FE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Fussell, B. H. See New Criticism. </w:t>
      </w:r>
    </w:p>
    <w:p w14:paraId="755792EA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Fussell, Edwin Sill. See English historical scholarship 1950-</w:t>
      </w:r>
    </w:p>
    <w:p w14:paraId="3BAC20D5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Fussell, Paul. See English humanist criticism 1950- </w:t>
      </w:r>
    </w:p>
    <w:p w14:paraId="46A15C18" w14:textId="1EF0785A" w:rsidR="00C6485F" w:rsidRPr="00404CE9" w:rsidRDefault="00C6485F" w:rsidP="00C6485F">
      <w:pPr>
        <w:rPr>
          <w:szCs w:val="28"/>
          <w:lang w:val="en-US"/>
        </w:rPr>
      </w:pPr>
      <w:r w:rsidRPr="00404CE9">
        <w:rPr>
          <w:szCs w:val="28"/>
          <w:lang w:val="en-US"/>
        </w:rPr>
        <w:t xml:space="preserve">Fussell, Susan R. See Cognitive scientists. </w:t>
      </w:r>
    </w:p>
    <w:p w14:paraId="55744EBD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Füssli, Johann Heinrich. </w:t>
      </w:r>
      <w:r w:rsidRPr="00404CE9">
        <w:rPr>
          <w:i/>
          <w:lang w:val="en-US"/>
        </w:rPr>
        <w:t>See Fuseli, Henry.</w:t>
      </w:r>
    </w:p>
    <w:p w14:paraId="69FD8DD0" w14:textId="77777777" w:rsidR="007132C3" w:rsidRDefault="007132C3">
      <w:pPr>
        <w:tabs>
          <w:tab w:val="left" w:pos="8220"/>
        </w:tabs>
        <w:rPr>
          <w:lang w:val="en-US"/>
        </w:rPr>
      </w:pPr>
      <w:r w:rsidRPr="00404CE9">
        <w:rPr>
          <w:lang w:val="en-US"/>
        </w:rPr>
        <w:t>Füst, Milán. See Other authors.</w:t>
      </w:r>
    </w:p>
    <w:p w14:paraId="48509E24" w14:textId="3AC86F08" w:rsidR="00B35A2E" w:rsidRPr="00404CE9" w:rsidRDefault="00B35A2E">
      <w:pPr>
        <w:tabs>
          <w:tab w:val="left" w:pos="8220"/>
        </w:tabs>
        <w:rPr>
          <w:lang w:val="en-US"/>
        </w:rPr>
      </w:pPr>
      <w:r>
        <w:rPr>
          <w:lang w:val="en-US"/>
        </w:rPr>
        <w:t>Fuste (General). See People. F people.</w:t>
      </w:r>
    </w:p>
    <w:p w14:paraId="3F3646A5" w14:textId="77777777" w:rsidR="007132C3" w:rsidRDefault="007132C3">
      <w:pPr>
        <w:rPr>
          <w:lang w:val="en-US"/>
        </w:rPr>
      </w:pPr>
      <w:r w:rsidRPr="00404CE9">
        <w:rPr>
          <w:lang w:val="en-US"/>
        </w:rPr>
        <w:t>Fustel de Coulanges, Denis. See Philosophers.</w:t>
      </w:r>
    </w:p>
    <w:p w14:paraId="67D1013D" w14:textId="67196CCC" w:rsidR="0093662C" w:rsidRPr="00404CE9" w:rsidRDefault="0093662C">
      <w:pPr>
        <w:rPr>
          <w:lang w:val="en-US"/>
        </w:rPr>
      </w:pPr>
      <w:r>
        <w:rPr>
          <w:lang w:val="en-US"/>
        </w:rPr>
        <w:t>Fuster, Álvaro. See People. F people.</w:t>
      </w:r>
    </w:p>
    <w:p w14:paraId="2040F8DE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Fuster, Anna. See Cybertheorists.</w:t>
      </w:r>
    </w:p>
    <w:p w14:paraId="6CC1A3B9" w14:textId="722AD352" w:rsidR="003B7A5F" w:rsidRPr="008C19AA" w:rsidRDefault="003B7A5F" w:rsidP="003B7A5F">
      <w:pPr>
        <w:rPr>
          <w:lang w:val="en-US"/>
        </w:rPr>
      </w:pPr>
      <w:r w:rsidRPr="003B7A5F">
        <w:rPr>
          <w:lang w:val="en-US"/>
        </w:rPr>
        <w:t>Fuster, Fernando</w:t>
      </w:r>
      <w:r>
        <w:rPr>
          <w:lang w:val="en-US"/>
        </w:rPr>
        <w:t xml:space="preserve">. See Historians. </w:t>
      </w:r>
    </w:p>
    <w:p w14:paraId="779816B7" w14:textId="4207F7A7" w:rsidR="007132C3" w:rsidRPr="00404CE9" w:rsidRDefault="00875D05" w:rsidP="007132C3">
      <w:pPr>
        <w:rPr>
          <w:lang w:val="en-US"/>
        </w:rPr>
      </w:pPr>
      <w:r w:rsidRPr="00404CE9">
        <w:rPr>
          <w:lang w:val="en-US"/>
        </w:rPr>
        <w:t xml:space="preserve">Fuster, Francisco. See Spanish reviewers 1950- </w:t>
      </w:r>
    </w:p>
    <w:p w14:paraId="20AC61EB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Fuster, Joan. See Spanish authors. </w:t>
      </w:r>
    </w:p>
    <w:p w14:paraId="10353C88" w14:textId="77777777" w:rsidR="007132C3" w:rsidRPr="00404CE9" w:rsidRDefault="007132C3" w:rsidP="007132C3">
      <w:pPr>
        <w:rPr>
          <w:rFonts w:eastAsia="Times New Roman" w:cs="TheSansLight-Plain"/>
          <w:szCs w:val="17"/>
          <w:lang w:val="en-US" w:bidi="es-ES_tradnl"/>
        </w:rPr>
      </w:pPr>
      <w:r w:rsidRPr="00404CE9">
        <w:rPr>
          <w:rFonts w:eastAsia="Times New Roman" w:cs="TheSansLight-Plain"/>
          <w:szCs w:val="17"/>
          <w:lang w:val="en-US" w:bidi="es-ES_tradnl"/>
        </w:rPr>
        <w:t xml:space="preserve">Fuster, Joaquin M. See Scientists. </w:t>
      </w:r>
    </w:p>
    <w:p w14:paraId="3B03FB5C" w14:textId="18F6F62C" w:rsidR="00BC7332" w:rsidRPr="00BC7332" w:rsidRDefault="00BC7332" w:rsidP="00BC7332">
      <w:pPr>
        <w:rPr>
          <w:lang w:val="en-US"/>
        </w:rPr>
      </w:pPr>
      <w:r w:rsidRPr="00F738DE">
        <w:rPr>
          <w:lang w:val="en-US"/>
        </w:rPr>
        <w:t xml:space="preserve">Fúster, José Antonio. See Journalists. </w:t>
      </w:r>
    </w:p>
    <w:p w14:paraId="7280EBB2" w14:textId="403A7A47" w:rsidR="00F738DE" w:rsidRDefault="00F738DE" w:rsidP="00F738DE">
      <w:pPr>
        <w:rPr>
          <w:lang w:val="en-US"/>
        </w:rPr>
      </w:pPr>
      <w:r w:rsidRPr="00457D8D">
        <w:rPr>
          <w:lang w:val="en-US"/>
        </w:rPr>
        <w:t xml:space="preserve">Fuster, María. See Journalists. </w:t>
      </w:r>
    </w:p>
    <w:p w14:paraId="2E843B21" w14:textId="5ADF01D7" w:rsidR="0093662C" w:rsidRPr="00F738DE" w:rsidRDefault="0093662C" w:rsidP="00F738DE">
      <w:pPr>
        <w:rPr>
          <w:lang w:val="en-US"/>
        </w:rPr>
      </w:pPr>
      <w:r>
        <w:rPr>
          <w:lang w:val="en-US"/>
        </w:rPr>
        <w:t>Fuster, Ricky. See People. F people.</w:t>
      </w:r>
    </w:p>
    <w:p w14:paraId="19FBD396" w14:textId="027923F6" w:rsidR="00404CE9" w:rsidRPr="00404CE9" w:rsidRDefault="00404CE9" w:rsidP="00404CE9">
      <w:pPr>
        <w:rPr>
          <w:lang w:val="en-US"/>
        </w:rPr>
      </w:pPr>
      <w:r w:rsidRPr="00404CE9">
        <w:rPr>
          <w:lang w:val="en-US"/>
        </w:rPr>
        <w:t xml:space="preserve">Fuster, Valentín. See Scientists. </w:t>
      </w:r>
    </w:p>
    <w:p w14:paraId="655FDDCF" w14:textId="77777777" w:rsidR="005525C2" w:rsidRPr="00404CE9" w:rsidRDefault="005525C2" w:rsidP="005525C2">
      <w:pPr>
        <w:ind w:right="58"/>
        <w:rPr>
          <w:lang w:val="en-US"/>
        </w:rPr>
      </w:pPr>
      <w:r w:rsidRPr="00404CE9">
        <w:rPr>
          <w:lang w:val="en-US"/>
        </w:rPr>
        <w:t>Fuster Burguera, Xavier. See Spanish cultural criticism.</w:t>
      </w:r>
    </w:p>
    <w:p w14:paraId="29CD3514" w14:textId="77777777" w:rsidR="007132C3" w:rsidRPr="00404CE9" w:rsidRDefault="007132C3">
      <w:pPr>
        <w:ind w:left="709" w:hanging="709"/>
        <w:rPr>
          <w:lang w:val="en-US"/>
        </w:rPr>
      </w:pPr>
      <w:r w:rsidRPr="00404CE9">
        <w:rPr>
          <w:lang w:val="en-US"/>
        </w:rPr>
        <w:t xml:space="preserve">Fuster del Alcázar, Enrique. See Spanish historical scholarship 1950- </w:t>
      </w:r>
    </w:p>
    <w:p w14:paraId="407A02CD" w14:textId="77777777" w:rsidR="007132C3" w:rsidRDefault="007132C3">
      <w:r>
        <w:t xml:space="preserve">Fuster Márquez, Miguel. See Linguists. </w:t>
      </w:r>
    </w:p>
    <w:p w14:paraId="23CA57B4" w14:textId="3BC69265" w:rsidR="007132C3" w:rsidRDefault="007132C3" w:rsidP="007132C3">
      <w:r w:rsidRPr="00950344">
        <w:t xml:space="preserve">Fuster Ortuño, María Ángeles. See Linguists. </w:t>
      </w:r>
    </w:p>
    <w:p w14:paraId="4BEAF24D" w14:textId="257BE77A" w:rsidR="00B46981" w:rsidRPr="00B46981" w:rsidRDefault="00B46981" w:rsidP="007132C3">
      <w:pPr>
        <w:rPr>
          <w:lang w:val="en-US"/>
        </w:rPr>
      </w:pPr>
      <w:r w:rsidRPr="00B46981">
        <w:rPr>
          <w:lang w:val="en-US"/>
        </w:rPr>
        <w:t xml:space="preserve">Fuster Sebastián, Laura. See Philosophers. </w:t>
      </w:r>
    </w:p>
    <w:p w14:paraId="63A91C34" w14:textId="0CF3C5DD" w:rsidR="00C46C1F" w:rsidRPr="00680951" w:rsidRDefault="00C46C1F" w:rsidP="00460F44">
      <w:pPr>
        <w:rPr>
          <w:color w:val="000000"/>
          <w:lang w:val="en-US"/>
        </w:rPr>
      </w:pPr>
      <w:r w:rsidRPr="00680951">
        <w:rPr>
          <w:color w:val="000000"/>
          <w:lang w:val="en-US"/>
        </w:rPr>
        <w:t>Fuster-Fabra, José María. See People. F people.</w:t>
      </w:r>
    </w:p>
    <w:p w14:paraId="24935714" w14:textId="55F99A81" w:rsidR="00460F44" w:rsidRDefault="00460F44" w:rsidP="00460F44">
      <w:pPr>
        <w:rPr>
          <w:color w:val="000000"/>
          <w:lang w:val="en-US"/>
        </w:rPr>
      </w:pPr>
      <w:r>
        <w:rPr>
          <w:color w:val="000000"/>
          <w:lang w:val="en-US"/>
        </w:rPr>
        <w:t>Fustero, Cristina. See Spanish feminist criticism.</w:t>
      </w:r>
    </w:p>
    <w:p w14:paraId="43806711" w14:textId="77777777" w:rsidR="007132C3" w:rsidRDefault="007132C3">
      <w:r>
        <w:t>Fustiñana, Hermenegildo de. See People.</w:t>
      </w:r>
    </w:p>
    <w:p w14:paraId="5916D16F" w14:textId="40660CC8" w:rsidR="002D1950" w:rsidRPr="00BC7332" w:rsidRDefault="002D1950" w:rsidP="002D1950">
      <w:pPr>
        <w:rPr>
          <w:szCs w:val="28"/>
          <w:lang w:val="en-US"/>
        </w:rPr>
      </w:pPr>
      <w:r w:rsidRPr="00BC7332">
        <w:rPr>
          <w:szCs w:val="28"/>
          <w:lang w:val="en-US"/>
        </w:rPr>
        <w:lastRenderedPageBreak/>
        <w:t>Futre Pinheiro, Marília P. See Portuguese structuralism.</w:t>
      </w:r>
    </w:p>
    <w:p w14:paraId="500CFF93" w14:textId="5E199353" w:rsidR="00D83A89" w:rsidRPr="00404CE9" w:rsidRDefault="00D83A89" w:rsidP="00D83A89">
      <w:pPr>
        <w:ind w:left="709" w:hanging="709"/>
        <w:rPr>
          <w:lang w:val="en-US"/>
        </w:rPr>
      </w:pPr>
      <w:r w:rsidRPr="00404CE9">
        <w:rPr>
          <w:lang w:val="en-US"/>
        </w:rPr>
        <w:t xml:space="preserve">Futrell, Richard. See Linguists. </w:t>
      </w:r>
    </w:p>
    <w:p w14:paraId="2FFED7FC" w14:textId="77777777" w:rsidR="007132C3" w:rsidRPr="00404CE9" w:rsidRDefault="007132C3" w:rsidP="007132C3">
      <w:pPr>
        <w:rPr>
          <w:lang w:val="en-US"/>
        </w:rPr>
      </w:pPr>
      <w:r w:rsidRPr="00404CE9">
        <w:rPr>
          <w:lang w:val="en-US"/>
        </w:rPr>
        <w:t xml:space="preserve">Futuyma, D. J. See Scientists. </w:t>
      </w:r>
    </w:p>
    <w:p w14:paraId="5EB0AC1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Fuzellier, Alain. See French historical scholarship 1950- </w:t>
      </w:r>
    </w:p>
    <w:p w14:paraId="3AC714D9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Fuzier, Jean. See French historical scholarship 1950- </w:t>
      </w:r>
    </w:p>
    <w:p w14:paraId="0277938A" w14:textId="77777777" w:rsidR="007132C3" w:rsidRPr="00404CE9" w:rsidRDefault="007132C3">
      <w:pPr>
        <w:tabs>
          <w:tab w:val="left" w:pos="8220"/>
        </w:tabs>
        <w:rPr>
          <w:lang w:val="en-US"/>
        </w:rPr>
      </w:pPr>
      <w:r w:rsidRPr="00404CE9">
        <w:rPr>
          <w:lang w:val="en-US"/>
        </w:rPr>
        <w:t>Fyfe, Dan</w:t>
      </w:r>
      <w:r w:rsidR="00A70C26" w:rsidRPr="00404CE9">
        <w:rPr>
          <w:lang w:val="en-US"/>
        </w:rPr>
        <w:t>iel</w:t>
      </w:r>
      <w:r w:rsidRPr="00404CE9">
        <w:rPr>
          <w:lang w:val="en-US"/>
        </w:rPr>
        <w:t xml:space="preserve">. See English historical scholarship 1950- </w:t>
      </w:r>
    </w:p>
    <w:p w14:paraId="4063CC4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Fyfe, H. B. See English authors.</w:t>
      </w:r>
    </w:p>
    <w:p w14:paraId="4FA0B402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Fyfeld, Frances. See English authors.</w:t>
      </w:r>
    </w:p>
    <w:p w14:paraId="63269700" w14:textId="77777777" w:rsidR="007132C3" w:rsidRPr="00404CE9" w:rsidRDefault="007132C3">
      <w:pPr>
        <w:rPr>
          <w:i/>
          <w:lang w:val="en-US"/>
        </w:rPr>
      </w:pPr>
      <w:r w:rsidRPr="00404CE9">
        <w:rPr>
          <w:lang w:val="en-US"/>
        </w:rPr>
        <w:t xml:space="preserve">Fyge, Sarah. </w:t>
      </w:r>
      <w:r w:rsidRPr="00404CE9">
        <w:rPr>
          <w:i/>
          <w:lang w:val="en-US"/>
        </w:rPr>
        <w:t>See Egerton, Sarah.</w:t>
      </w:r>
    </w:p>
    <w:p w14:paraId="31A89477" w14:textId="2FBF5E35" w:rsidR="001E35D9" w:rsidRPr="00EC1339" w:rsidRDefault="001E35D9" w:rsidP="001E35D9">
      <w:pPr>
        <w:rPr>
          <w:lang w:val="en-US"/>
        </w:rPr>
      </w:pPr>
      <w:r>
        <w:rPr>
          <w:lang w:val="en-US"/>
        </w:rPr>
        <w:t xml:space="preserve">Fyke, Jeremy. See Cybertheorists. </w:t>
      </w:r>
    </w:p>
    <w:p w14:paraId="5A7BD8E1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>Fynes-Clinton, Michael. See English historical scholarship 1950-</w:t>
      </w:r>
    </w:p>
    <w:p w14:paraId="5C3C0F92" w14:textId="77777777" w:rsidR="00B21556" w:rsidRPr="00404CE9" w:rsidRDefault="00B21556" w:rsidP="00B21556">
      <w:pPr>
        <w:rPr>
          <w:lang w:val="en-US"/>
        </w:rPr>
      </w:pPr>
      <w:r w:rsidRPr="00404CE9">
        <w:rPr>
          <w:lang w:val="en-US"/>
        </w:rPr>
        <w:t>Fynsk, Christopher. See English hermeneutics.</w:t>
      </w:r>
    </w:p>
    <w:p w14:paraId="072E3A18" w14:textId="77777777" w:rsidR="007132C3" w:rsidRPr="00404CE9" w:rsidRDefault="007132C3">
      <w:pPr>
        <w:rPr>
          <w:lang w:val="en-US"/>
        </w:rPr>
      </w:pPr>
      <w:r w:rsidRPr="00404CE9">
        <w:rPr>
          <w:lang w:val="en-US"/>
        </w:rPr>
        <w:t xml:space="preserve">Fywell, Tim. See Film directors. </w:t>
      </w:r>
    </w:p>
    <w:sectPr w:rsidR="007132C3" w:rsidRPr="00404CE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C3D"/>
    <w:rsid w:val="00010976"/>
    <w:rsid w:val="00037C49"/>
    <w:rsid w:val="00040CDB"/>
    <w:rsid w:val="00041ACE"/>
    <w:rsid w:val="00041CD3"/>
    <w:rsid w:val="00064BAC"/>
    <w:rsid w:val="00076D39"/>
    <w:rsid w:val="000B66E8"/>
    <w:rsid w:val="000C2106"/>
    <w:rsid w:val="00190701"/>
    <w:rsid w:val="001945B4"/>
    <w:rsid w:val="00195D51"/>
    <w:rsid w:val="001B3F0C"/>
    <w:rsid w:val="001E35D9"/>
    <w:rsid w:val="00204102"/>
    <w:rsid w:val="0021354F"/>
    <w:rsid w:val="00220206"/>
    <w:rsid w:val="00226F5F"/>
    <w:rsid w:val="00243D80"/>
    <w:rsid w:val="0025601C"/>
    <w:rsid w:val="002738A9"/>
    <w:rsid w:val="002A640F"/>
    <w:rsid w:val="002D1950"/>
    <w:rsid w:val="002D2462"/>
    <w:rsid w:val="002F59D7"/>
    <w:rsid w:val="0030471A"/>
    <w:rsid w:val="003B7A5F"/>
    <w:rsid w:val="003D79B3"/>
    <w:rsid w:val="00404CE9"/>
    <w:rsid w:val="00433354"/>
    <w:rsid w:val="00437045"/>
    <w:rsid w:val="0045520B"/>
    <w:rsid w:val="00457D8D"/>
    <w:rsid w:val="00460F44"/>
    <w:rsid w:val="004668BE"/>
    <w:rsid w:val="004954FD"/>
    <w:rsid w:val="00496C8A"/>
    <w:rsid w:val="004A50C4"/>
    <w:rsid w:val="004B464A"/>
    <w:rsid w:val="004C5DCD"/>
    <w:rsid w:val="004C631C"/>
    <w:rsid w:val="005328C1"/>
    <w:rsid w:val="005525C2"/>
    <w:rsid w:val="005553FE"/>
    <w:rsid w:val="00566379"/>
    <w:rsid w:val="00580DB3"/>
    <w:rsid w:val="005E25AF"/>
    <w:rsid w:val="005F0A0D"/>
    <w:rsid w:val="006004FA"/>
    <w:rsid w:val="00647BF8"/>
    <w:rsid w:val="0065336E"/>
    <w:rsid w:val="006579EB"/>
    <w:rsid w:val="006603E1"/>
    <w:rsid w:val="0067063C"/>
    <w:rsid w:val="0067624F"/>
    <w:rsid w:val="00680951"/>
    <w:rsid w:val="006809C1"/>
    <w:rsid w:val="006A6F05"/>
    <w:rsid w:val="006B6683"/>
    <w:rsid w:val="006D0918"/>
    <w:rsid w:val="006F70D6"/>
    <w:rsid w:val="007132C3"/>
    <w:rsid w:val="0075494E"/>
    <w:rsid w:val="007A715F"/>
    <w:rsid w:val="007B0732"/>
    <w:rsid w:val="007E39D0"/>
    <w:rsid w:val="007E6909"/>
    <w:rsid w:val="007F2342"/>
    <w:rsid w:val="008054BC"/>
    <w:rsid w:val="00823AD1"/>
    <w:rsid w:val="008464F7"/>
    <w:rsid w:val="0086401E"/>
    <w:rsid w:val="00873FA0"/>
    <w:rsid w:val="00875D05"/>
    <w:rsid w:val="008A0E24"/>
    <w:rsid w:val="008D5C28"/>
    <w:rsid w:val="00904B0A"/>
    <w:rsid w:val="00910E2E"/>
    <w:rsid w:val="00933A1A"/>
    <w:rsid w:val="0093662C"/>
    <w:rsid w:val="00950B7A"/>
    <w:rsid w:val="0095386C"/>
    <w:rsid w:val="00970E6D"/>
    <w:rsid w:val="00990DE3"/>
    <w:rsid w:val="00996E51"/>
    <w:rsid w:val="009A2004"/>
    <w:rsid w:val="009E7546"/>
    <w:rsid w:val="00A01CF3"/>
    <w:rsid w:val="00A300F1"/>
    <w:rsid w:val="00A335E2"/>
    <w:rsid w:val="00A5195E"/>
    <w:rsid w:val="00A54B48"/>
    <w:rsid w:val="00A5710B"/>
    <w:rsid w:val="00A70C26"/>
    <w:rsid w:val="00A76F85"/>
    <w:rsid w:val="00A879FB"/>
    <w:rsid w:val="00A91FA4"/>
    <w:rsid w:val="00AC7ED7"/>
    <w:rsid w:val="00B01B70"/>
    <w:rsid w:val="00B04ACD"/>
    <w:rsid w:val="00B21556"/>
    <w:rsid w:val="00B31913"/>
    <w:rsid w:val="00B35A2E"/>
    <w:rsid w:val="00B41645"/>
    <w:rsid w:val="00B46981"/>
    <w:rsid w:val="00B97AE3"/>
    <w:rsid w:val="00BA3459"/>
    <w:rsid w:val="00BB0A00"/>
    <w:rsid w:val="00BB7B26"/>
    <w:rsid w:val="00BC3BF0"/>
    <w:rsid w:val="00BC7332"/>
    <w:rsid w:val="00C26B3B"/>
    <w:rsid w:val="00C46C1F"/>
    <w:rsid w:val="00C55760"/>
    <w:rsid w:val="00C6485F"/>
    <w:rsid w:val="00C73702"/>
    <w:rsid w:val="00C8369F"/>
    <w:rsid w:val="00C93038"/>
    <w:rsid w:val="00CF2649"/>
    <w:rsid w:val="00CF60B1"/>
    <w:rsid w:val="00D220D9"/>
    <w:rsid w:val="00D32ABB"/>
    <w:rsid w:val="00D35891"/>
    <w:rsid w:val="00D64B47"/>
    <w:rsid w:val="00D7071C"/>
    <w:rsid w:val="00D83A89"/>
    <w:rsid w:val="00DD64D5"/>
    <w:rsid w:val="00DD6A3E"/>
    <w:rsid w:val="00DF3C3D"/>
    <w:rsid w:val="00E17838"/>
    <w:rsid w:val="00E663E5"/>
    <w:rsid w:val="00E76708"/>
    <w:rsid w:val="00EA4EA0"/>
    <w:rsid w:val="00EB1C1D"/>
    <w:rsid w:val="00EB6690"/>
    <w:rsid w:val="00F24C88"/>
    <w:rsid w:val="00F46221"/>
    <w:rsid w:val="00F738DE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A1BB6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visitado">
    <w:name w:val="FollowedHyperlink"/>
    <w:rsid w:val="00AA1B44"/>
    <w:rPr>
      <w:color w:val="800080"/>
      <w:u w:val="single"/>
    </w:rPr>
  </w:style>
  <w:style w:type="paragraph" w:customStyle="1" w:styleId="nt">
    <w:name w:val="nt"/>
    <w:basedOn w:val="Normal"/>
    <w:rsid w:val="00904B0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7071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7071C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1522</Words>
  <Characters>10250</Characters>
  <Application>Microsoft Office Word</Application>
  <DocSecurity>0</DocSecurity>
  <Lines>85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11749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70</cp:revision>
  <dcterms:created xsi:type="dcterms:W3CDTF">2016-07-27T04:32:00Z</dcterms:created>
  <dcterms:modified xsi:type="dcterms:W3CDTF">2024-09-18T21:28:00Z</dcterms:modified>
</cp:coreProperties>
</file>