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E176" w14:textId="77777777" w:rsidR="004D5EED" w:rsidRPr="002A7766" w:rsidRDefault="00DE41A9" w:rsidP="004D5EED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5B67E7">
        <w:rPr>
          <w:sz w:val="20"/>
          <w:lang w:val="en-US"/>
        </w:rPr>
        <w:t xml:space="preserve">   </w:t>
      </w:r>
      <w:bookmarkEnd w:id="0"/>
      <w:bookmarkEnd w:id="1"/>
      <w:r w:rsidR="004D5EED" w:rsidRPr="002A7766">
        <w:rPr>
          <w:sz w:val="20"/>
          <w:lang w:val="en-US"/>
        </w:rPr>
        <w:t xml:space="preserve">    from</w:t>
      </w:r>
    </w:p>
    <w:p w14:paraId="556955D1" w14:textId="77777777" w:rsidR="004D5EED" w:rsidRPr="00A47C9A" w:rsidRDefault="004D5EED" w:rsidP="004D5EED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450E06C5" w14:textId="77777777" w:rsidR="004D5EED" w:rsidRPr="00A47C9A" w:rsidRDefault="005E58A2" w:rsidP="004D5EED">
      <w:pPr>
        <w:jc w:val="center"/>
        <w:rPr>
          <w:sz w:val="24"/>
        </w:rPr>
      </w:pPr>
      <w:hyperlink r:id="rId4" w:history="1">
        <w:r w:rsidR="004D5EED" w:rsidRPr="00A47C9A">
          <w:rPr>
            <w:rStyle w:val="Hipervnculo"/>
            <w:sz w:val="24"/>
          </w:rPr>
          <w:t>http://bit.ly/abibliog</w:t>
        </w:r>
      </w:hyperlink>
    </w:p>
    <w:p w14:paraId="46269739" w14:textId="77777777" w:rsidR="004D5EED" w:rsidRPr="00A47C9A" w:rsidRDefault="004D5EED" w:rsidP="004D5EED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1842F83" w14:textId="77777777" w:rsidR="004D5EED" w:rsidRPr="00045C05" w:rsidRDefault="004D5EED" w:rsidP="004D5EE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571F8B35" w14:textId="77777777" w:rsidR="004D5EED" w:rsidRPr="00045C05" w:rsidRDefault="004D5EED" w:rsidP="004D5EED">
      <w:pPr>
        <w:jc w:val="center"/>
        <w:rPr>
          <w:lang w:val="en-US"/>
        </w:rPr>
      </w:pPr>
    </w:p>
    <w:p w14:paraId="702C4931" w14:textId="77777777" w:rsidR="004D5EED" w:rsidRPr="00045C05" w:rsidRDefault="004D5EED" w:rsidP="004D5EED">
      <w:pPr>
        <w:jc w:val="center"/>
        <w:rPr>
          <w:lang w:val="en-US"/>
        </w:rPr>
      </w:pPr>
    </w:p>
    <w:p w14:paraId="7EE11B78" w14:textId="2A6E7CA0" w:rsidR="00DE41A9" w:rsidRPr="004D5EED" w:rsidRDefault="00DE41A9" w:rsidP="004D5EED">
      <w:pPr>
        <w:rPr>
          <w:b/>
          <w:smallCaps/>
          <w:sz w:val="36"/>
          <w:lang w:val="en-US"/>
        </w:rPr>
      </w:pPr>
      <w:r w:rsidRPr="004D5EED">
        <w:rPr>
          <w:b/>
          <w:smallCaps/>
          <w:sz w:val="36"/>
          <w:lang w:val="en-US"/>
        </w:rPr>
        <w:t>Author/Name Index: Je-Jh</w:t>
      </w:r>
    </w:p>
    <w:p w14:paraId="1CE7D5BE" w14:textId="77777777" w:rsidR="00DE41A9" w:rsidRPr="005B67E7" w:rsidRDefault="00DE41A9">
      <w:pPr>
        <w:rPr>
          <w:lang w:val="en-US"/>
        </w:rPr>
      </w:pPr>
    </w:p>
    <w:p w14:paraId="04FF89E8" w14:textId="77777777" w:rsidR="00DE41A9" w:rsidRPr="005B67E7" w:rsidRDefault="00DE41A9">
      <w:pPr>
        <w:rPr>
          <w:lang w:val="en-US"/>
        </w:rPr>
      </w:pPr>
    </w:p>
    <w:p w14:paraId="5A5A3F61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Jeaffreson, John Cordy. See Historians. </w:t>
      </w:r>
    </w:p>
    <w:p w14:paraId="533E4B9F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 Buridan.  See Medieval Latin authors. </w:t>
      </w:r>
    </w:p>
    <w:p w14:paraId="17E7F55F" w14:textId="77777777" w:rsidR="00D94EF9" w:rsidRPr="005B67E7" w:rsidRDefault="00D94EF9">
      <w:pPr>
        <w:rPr>
          <w:lang w:val="en-US"/>
        </w:rPr>
      </w:pPr>
      <w:r w:rsidRPr="005B67E7">
        <w:rPr>
          <w:lang w:val="en-US"/>
        </w:rPr>
        <w:t>Jean, André. See Illustrators&amp;Engravers.</w:t>
      </w:r>
    </w:p>
    <w:p w14:paraId="38BCF27D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Jean, G.  See French aesthetic criticism 1950-. </w:t>
      </w:r>
    </w:p>
    <w:p w14:paraId="43AF68FF" w14:textId="77777777" w:rsidR="00D94EF9" w:rsidRPr="005B67E7" w:rsidRDefault="00D94EF9" w:rsidP="00D94EF9">
      <w:pPr>
        <w:rPr>
          <w:lang w:val="en-US"/>
        </w:rPr>
      </w:pPr>
      <w:r w:rsidRPr="005B67E7">
        <w:rPr>
          <w:lang w:val="en-US"/>
        </w:rPr>
        <w:t>Jean, Marcel. See French aesthetic criticism 1900-1950.</w:t>
      </w:r>
    </w:p>
    <w:p w14:paraId="3B5BD255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Jean, Michèle. See Spanish historical scholarship 1950-. </w:t>
      </w:r>
    </w:p>
    <w:p w14:paraId="4CA0DC9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Jean, Raymond. See French authors. </w:t>
      </w:r>
    </w:p>
    <w:p w14:paraId="523BABA1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Jean-Aubry, G.  See French historical scholarship 1900-1950.</w:t>
      </w:r>
    </w:p>
    <w:p w14:paraId="5634155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Jeandillou, Jean-François. See Philosophers. </w:t>
      </w:r>
    </w:p>
    <w:p w14:paraId="2724240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Jeanmaire, Federico. . See Spanish authors. </w:t>
      </w:r>
    </w:p>
    <w:p w14:paraId="308787A0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Jeanne, L. M. See Linguists. </w:t>
      </w:r>
    </w:p>
    <w:p w14:paraId="5A6ABF7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Jeanneret, Michel. See French historical scholarship 1950-. </w:t>
      </w:r>
    </w:p>
    <w:p w14:paraId="4C4131B8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Jeanniere, Abel. See Philosophers.</w:t>
      </w:r>
    </w:p>
    <w:p w14:paraId="7C1D3DBA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Jeanrond, Werner G. See Philosophers.</w:t>
      </w:r>
    </w:p>
    <w:p w14:paraId="08D5F94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Jeanroy, Alfred. See French historical scholarship 1950- </w:t>
      </w:r>
    </w:p>
    <w:p w14:paraId="13C86060" w14:textId="77777777" w:rsidR="00DE41A9" w:rsidRPr="005B67E7" w:rsidRDefault="00DE4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B67E7">
        <w:rPr>
          <w:lang w:val="en-US"/>
        </w:rPr>
        <w:t xml:space="preserve">Jeans, D. N. See Philosophers. </w:t>
      </w:r>
    </w:p>
    <w:p w14:paraId="0925FEF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Jeanson, Francis. See French historical scholarship 1950-. </w:t>
      </w:r>
    </w:p>
    <w:p w14:paraId="11B33D7F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Jeanville, Jehan de. See French authors. </w:t>
      </w:r>
    </w:p>
    <w:p w14:paraId="244AFCF7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Jeauneau, E. See French historical scholarship 1950-. </w:t>
      </w:r>
    </w:p>
    <w:p w14:paraId="6BD762AC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Jebb, Ann. See English authors. </w:t>
      </w:r>
    </w:p>
    <w:p w14:paraId="40F1639C" w14:textId="77777777" w:rsidR="004427B3" w:rsidRPr="005B67E7" w:rsidRDefault="004427B3" w:rsidP="004427B3">
      <w:pPr>
        <w:rPr>
          <w:lang w:val="en-US"/>
        </w:rPr>
      </w:pPr>
      <w:r w:rsidRPr="005B67E7">
        <w:rPr>
          <w:lang w:val="en-US"/>
        </w:rPr>
        <w:t>Jebb, John. See Christian criticism (19th c.).</w:t>
      </w:r>
    </w:p>
    <w:p w14:paraId="07872CB8" w14:textId="77777777" w:rsidR="00DE41A9" w:rsidRPr="005B67E7" w:rsidRDefault="00DE41A9" w:rsidP="00DE41A9">
      <w:pPr>
        <w:rPr>
          <w:lang w:val="en-US"/>
        </w:rPr>
      </w:pPr>
      <w:r w:rsidRPr="005B67E7">
        <w:rPr>
          <w:lang w:val="en-US"/>
        </w:rPr>
        <w:t xml:space="preserve">Jed, Stephanie. See English feminist criticism. </w:t>
      </w:r>
    </w:p>
    <w:p w14:paraId="67CB4889" w14:textId="77777777" w:rsidR="00DE41A9" w:rsidRPr="005B67E7" w:rsidRDefault="00DE41A9" w:rsidP="00DE41A9">
      <w:pPr>
        <w:rPr>
          <w:i/>
          <w:lang w:val="en-US"/>
        </w:rPr>
      </w:pPr>
      <w:r w:rsidRPr="005B67E7">
        <w:rPr>
          <w:lang w:val="en-US"/>
        </w:rPr>
        <w:t xml:space="preserve">Jedlicková, Alice. See Czech structuralism. </w:t>
      </w:r>
    </w:p>
    <w:p w14:paraId="7CAAAAB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Jedrkiewicz, Stefano. See Other historical scholarship 1950-.</w:t>
      </w:r>
    </w:p>
    <w:p w14:paraId="3A647E2F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Jedrzejewski, Jan. See English historical scholarship 1950- </w:t>
      </w:r>
    </w:p>
    <w:p w14:paraId="3C499808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Jeffares, A. Norman. See English historical scholarship 1950-. </w:t>
      </w:r>
    </w:p>
    <w:p w14:paraId="6E5A454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Jefferies, Richard. See English authors. </w:t>
      </w:r>
    </w:p>
    <w:p w14:paraId="18204428" w14:textId="77777777" w:rsidR="009D4965" w:rsidRPr="005B67E7" w:rsidRDefault="009D4965" w:rsidP="009D49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B67E7">
        <w:rPr>
          <w:sz w:val="28"/>
          <w:szCs w:val="28"/>
          <w:lang w:val="en-US"/>
        </w:rPr>
        <w:t xml:space="preserve">Jeffers, Alison. See English aesthetic criticism 1950-. </w:t>
      </w:r>
    </w:p>
    <w:p w14:paraId="28E36F26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Jeffers, Jennifer. See English structuralism. </w:t>
      </w:r>
    </w:p>
    <w:p w14:paraId="382BDC9F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Jeffers, R. See Linguists.</w:t>
      </w:r>
    </w:p>
    <w:p w14:paraId="05BB951C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Jeffers, Robinson. See English authors. </w:t>
      </w:r>
    </w:p>
    <w:p w14:paraId="08540261" w14:textId="77777777" w:rsidR="00D47398" w:rsidRPr="005B67E7" w:rsidRDefault="00D47398" w:rsidP="00D47398">
      <w:pPr>
        <w:tabs>
          <w:tab w:val="left" w:pos="1133"/>
        </w:tabs>
        <w:rPr>
          <w:lang w:val="en-US"/>
        </w:rPr>
      </w:pPr>
      <w:r w:rsidRPr="005B67E7">
        <w:rPr>
          <w:lang w:val="en-US"/>
        </w:rPr>
        <w:t xml:space="preserve">Jeffers, Susan. See English myth criticism. </w:t>
      </w:r>
    </w:p>
    <w:p w14:paraId="19EC075A" w14:textId="77777777" w:rsidR="009D4965" w:rsidRPr="005B67E7" w:rsidRDefault="009D4965" w:rsidP="00D47398">
      <w:pPr>
        <w:tabs>
          <w:tab w:val="left" w:pos="1133"/>
        </w:tabs>
        <w:rPr>
          <w:lang w:val="en-US"/>
        </w:rPr>
      </w:pPr>
      <w:r w:rsidRPr="005B67E7">
        <w:rPr>
          <w:lang w:val="en-US"/>
        </w:rPr>
        <w:t xml:space="preserve">Jeffers-McDonald, Tamar. See English feminist criticism. </w:t>
      </w:r>
    </w:p>
    <w:p w14:paraId="0EE2BF72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lastRenderedPageBreak/>
        <w:t xml:space="preserve">Jefferson, Ann. See English structuralism. </w:t>
      </w:r>
    </w:p>
    <w:p w14:paraId="2BD7314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Jefferson, D. W. See English historical scholarship 1900-1950. </w:t>
      </w:r>
    </w:p>
    <w:p w14:paraId="798A922F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Jefferson, Douglas. See English humanist criticism 1950-</w:t>
      </w:r>
    </w:p>
    <w:p w14:paraId="54171F0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Jefferson, Gail. See Linguists. </w:t>
      </w:r>
    </w:p>
    <w:p w14:paraId="160DC5B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Jefferson, Joseph. See Drama. Specific. Actors.</w:t>
      </w:r>
    </w:p>
    <w:p w14:paraId="29675247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Jefferson, Thomas. See </w:t>
      </w:r>
      <w:r w:rsidR="00A556AB" w:rsidRPr="005B67E7">
        <w:rPr>
          <w:lang w:val="en-US"/>
        </w:rPr>
        <w:t>US history. 18th century.</w:t>
      </w:r>
    </w:p>
    <w:p w14:paraId="641335A8" w14:textId="21FAF8BB" w:rsidR="00BF6BA9" w:rsidRDefault="00BF6BA9" w:rsidP="00BF6BA9">
      <w:pPr>
        <w:rPr>
          <w:lang w:val="en-US"/>
        </w:rPr>
      </w:pPr>
      <w:r>
        <w:rPr>
          <w:lang w:val="en-US"/>
        </w:rPr>
        <w:t xml:space="preserve">Jefferson, Tom. See Scientists. </w:t>
      </w:r>
    </w:p>
    <w:p w14:paraId="7BCC423C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Jeffery, Clara. See Journalists. </w:t>
      </w:r>
    </w:p>
    <w:p w14:paraId="6615ECD5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Jeffery, Keith. See English historical scholarship 1950-.</w:t>
      </w:r>
    </w:p>
    <w:p w14:paraId="722B9D17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Jeffery, L. H. See Linguists. </w:t>
      </w:r>
    </w:p>
    <w:p w14:paraId="0E3662E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Jeffery, Richard. See English historical scholarship 1950-. </w:t>
      </w:r>
    </w:p>
    <w:p w14:paraId="577D3951" w14:textId="77777777" w:rsidR="00DE41A9" w:rsidRPr="005B67E7" w:rsidRDefault="00DE41A9">
      <w:pPr>
        <w:ind w:right="58"/>
        <w:rPr>
          <w:lang w:val="en-US"/>
        </w:rPr>
      </w:pPr>
      <w:r w:rsidRPr="005B67E7">
        <w:rPr>
          <w:lang w:val="en-US"/>
        </w:rPr>
        <w:t xml:space="preserve">Jeffery, Thomas. See Other writers. </w:t>
      </w:r>
    </w:p>
    <w:p w14:paraId="7A0CCCDC" w14:textId="77777777" w:rsidR="00DE41A9" w:rsidRPr="005B67E7" w:rsidRDefault="00DE41A9">
      <w:pPr>
        <w:tabs>
          <w:tab w:val="left" w:pos="1720"/>
        </w:tabs>
        <w:ind w:right="30"/>
        <w:rPr>
          <w:lang w:val="en-US"/>
        </w:rPr>
      </w:pPr>
      <w:r w:rsidRPr="005B67E7">
        <w:rPr>
          <w:lang w:val="en-US"/>
        </w:rPr>
        <w:t xml:space="preserve">Jeffords, Susan. See English feminist criticism. </w:t>
      </w:r>
    </w:p>
    <w:p w14:paraId="581C1E77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Jeffrey, Francis.  See English neoclassical criticism. </w:t>
      </w:r>
    </w:p>
    <w:p w14:paraId="49C98F86" w14:textId="77777777" w:rsidR="00DE41A9" w:rsidRPr="005B67E7" w:rsidRDefault="00DE41A9" w:rsidP="00DE4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5B67E7">
        <w:rPr>
          <w:rFonts w:eastAsia="Courier"/>
          <w:lang w:val="en-US"/>
        </w:rPr>
        <w:t xml:space="preserve">Jeffrey, Julie Roy. See Minority criticism. </w:t>
      </w:r>
    </w:p>
    <w:p w14:paraId="5493EEC8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Jeffrey, R. See Philosophers. </w:t>
      </w:r>
    </w:p>
    <w:p w14:paraId="4C84BB4F" w14:textId="6DF23171" w:rsidR="00553EF5" w:rsidRPr="005B67E7" w:rsidRDefault="00553EF5" w:rsidP="00553EF5">
      <w:pPr>
        <w:rPr>
          <w:lang w:val="en-US"/>
        </w:rPr>
      </w:pPr>
      <w:r w:rsidRPr="005B67E7">
        <w:rPr>
          <w:lang w:val="en-US"/>
        </w:rPr>
        <w:t xml:space="preserve">Jeffreys, Branwen. See Journalists. </w:t>
      </w:r>
    </w:p>
    <w:p w14:paraId="4A3C4619" w14:textId="77777777" w:rsidR="004878A4" w:rsidRPr="005B67E7" w:rsidRDefault="004878A4" w:rsidP="004878A4">
      <w:pPr>
        <w:rPr>
          <w:lang w:val="en-US"/>
        </w:rPr>
      </w:pPr>
      <w:r w:rsidRPr="005B67E7">
        <w:rPr>
          <w:lang w:val="en-US"/>
        </w:rPr>
        <w:t xml:space="preserve">Jeffreys, Diarmuid. See Historians. </w:t>
      </w:r>
    </w:p>
    <w:p w14:paraId="055A05F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Jeffreys, M. D. W. See Philosophers. </w:t>
      </w:r>
    </w:p>
    <w:p w14:paraId="69A2FF16" w14:textId="77777777" w:rsidR="00DE41A9" w:rsidRPr="005B67E7" w:rsidRDefault="00DE41A9" w:rsidP="00DE41A9">
      <w:pPr>
        <w:ind w:right="-1"/>
        <w:rPr>
          <w:color w:val="000000"/>
          <w:lang w:val="en-US"/>
        </w:rPr>
      </w:pPr>
      <w:r w:rsidRPr="005B67E7">
        <w:rPr>
          <w:color w:val="000000"/>
          <w:lang w:val="en-US"/>
        </w:rPr>
        <w:t xml:space="preserve">Jeffreys, Mark. See English aesthetic criticism 1950- </w:t>
      </w:r>
    </w:p>
    <w:p w14:paraId="2D20D798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Jeffreys, Sheila. See English gay and lesbian criticism. </w:t>
      </w:r>
    </w:p>
    <w:p w14:paraId="5FFBAB92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Jeffreys, Stephen. See English authors. </w:t>
      </w:r>
    </w:p>
    <w:p w14:paraId="54F1F992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Jeffries, Lesley. See English stylistics. </w:t>
      </w:r>
    </w:p>
    <w:p w14:paraId="6DBA523D" w14:textId="6768FB87" w:rsidR="00FE0FB1" w:rsidRPr="005B67E7" w:rsidRDefault="00FE0FB1" w:rsidP="00FE0FB1">
      <w:pPr>
        <w:ind w:left="709" w:hanging="709"/>
        <w:rPr>
          <w:lang w:val="en-US"/>
        </w:rPr>
      </w:pPr>
      <w:r w:rsidRPr="005B67E7">
        <w:rPr>
          <w:lang w:val="en-US"/>
        </w:rPr>
        <w:t xml:space="preserve">Jeffries, Stuart. See English historical scholarship 1950- </w:t>
      </w:r>
    </w:p>
    <w:p w14:paraId="620047B4" w14:textId="77777777" w:rsidR="00877992" w:rsidRPr="005B67E7" w:rsidRDefault="00877992" w:rsidP="00877992">
      <w:pPr>
        <w:rPr>
          <w:lang w:val="en-US"/>
        </w:rPr>
      </w:pPr>
      <w:r w:rsidRPr="005B67E7">
        <w:rPr>
          <w:lang w:val="en-US"/>
        </w:rPr>
        <w:t xml:space="preserve">Jeffs, Kathleen. See English stylistics. </w:t>
      </w:r>
    </w:p>
    <w:p w14:paraId="3FCBB34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Jefremovas, Anne E.  See Linguists. </w:t>
      </w:r>
    </w:p>
    <w:p w14:paraId="04A9CAC5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Jehlen, Myra. See English feminist criticism. </w:t>
      </w:r>
    </w:p>
    <w:p w14:paraId="00D4937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Jehn, P. See German historical scholarship 1950-. </w:t>
      </w:r>
    </w:p>
    <w:p w14:paraId="762A73BA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Jehng, Jihn-Chang. See Linguists. </w:t>
      </w:r>
    </w:p>
    <w:p w14:paraId="55A6A08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Jeitteles, Alis. See German authors.</w:t>
      </w:r>
    </w:p>
    <w:p w14:paraId="746A41DF" w14:textId="38FCDEB9" w:rsidR="00DE41A9" w:rsidRDefault="00DE41A9">
      <w:pPr>
        <w:rPr>
          <w:lang w:val="en-US"/>
        </w:rPr>
      </w:pPr>
      <w:r w:rsidRPr="005B67E7">
        <w:rPr>
          <w:lang w:val="en-US"/>
        </w:rPr>
        <w:t xml:space="preserve">Jekels, Ludwig. See German psychoanalytic criticism. </w:t>
      </w:r>
    </w:p>
    <w:p w14:paraId="57F9305A" w14:textId="5D801390" w:rsidR="00266FD6" w:rsidRPr="005B67E7" w:rsidRDefault="00266FD6">
      <w:pPr>
        <w:rPr>
          <w:lang w:val="en-US"/>
        </w:rPr>
      </w:pPr>
      <w:r>
        <w:rPr>
          <w:lang w:val="en-US"/>
        </w:rPr>
        <w:t xml:space="preserve">Jekielek, Jan. See Journalists. </w:t>
      </w:r>
    </w:p>
    <w:p w14:paraId="2B6E037F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Jelaska, Zrinka. See Linguists. </w:t>
      </w:r>
    </w:p>
    <w:p w14:paraId="3688DFCD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Jelenski, Constantin. See French historical scholarship 1950-. </w:t>
      </w:r>
    </w:p>
    <w:p w14:paraId="3BFE8BF2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Jelinek, Elfriede. See German authors.</w:t>
      </w:r>
    </w:p>
    <w:p w14:paraId="4F69B2B3" w14:textId="17D13803" w:rsidR="00391AF2" w:rsidRPr="005B67E7" w:rsidRDefault="00391AF2">
      <w:pPr>
        <w:rPr>
          <w:lang w:val="en-US"/>
        </w:rPr>
      </w:pPr>
      <w:r w:rsidRPr="005B67E7">
        <w:rPr>
          <w:lang w:val="en-US"/>
        </w:rPr>
        <w:t xml:space="preserve">Jellenik, Glenn. See English cultural criticism. </w:t>
      </w:r>
    </w:p>
    <w:p w14:paraId="2F4B9FE7" w14:textId="77777777" w:rsidR="00DE41A9" w:rsidRPr="005B67E7" w:rsidRDefault="00DE41A9">
      <w:pPr>
        <w:tabs>
          <w:tab w:val="left" w:pos="8220"/>
        </w:tabs>
        <w:rPr>
          <w:lang w:val="en-US"/>
        </w:rPr>
      </w:pPr>
      <w:r w:rsidRPr="005B67E7">
        <w:rPr>
          <w:lang w:val="en-US"/>
        </w:rPr>
        <w:t xml:space="preserve">Jellicoe, Ann. See English authors. </w:t>
      </w:r>
    </w:p>
    <w:p w14:paraId="0342245C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Jellicoe, Anthony. See English authors.</w:t>
      </w:r>
    </w:p>
    <w:p w14:paraId="1B797CD2" w14:textId="77777777" w:rsidR="00DE41A9" w:rsidRPr="005B67E7" w:rsidRDefault="00DE41A9" w:rsidP="00DE41A9">
      <w:pPr>
        <w:rPr>
          <w:lang w:val="en-US"/>
        </w:rPr>
      </w:pPr>
      <w:r w:rsidRPr="005B67E7">
        <w:rPr>
          <w:lang w:val="en-US"/>
        </w:rPr>
        <w:t xml:space="preserve">Jellinek, Frank. See Historians. </w:t>
      </w:r>
    </w:p>
    <w:p w14:paraId="71A01B9B" w14:textId="5D5E996A" w:rsidR="00CF4421" w:rsidRPr="000E176C" w:rsidRDefault="00CF4421" w:rsidP="00CF4421">
      <w:pPr>
        <w:rPr>
          <w:lang w:val="en-US"/>
        </w:rPr>
      </w:pPr>
      <w:r w:rsidRPr="000E176C">
        <w:rPr>
          <w:lang w:val="en-US"/>
        </w:rPr>
        <w:t xml:space="preserve">Jellinek, Georg. </w:t>
      </w:r>
      <w:r>
        <w:rPr>
          <w:lang w:val="en-US"/>
        </w:rPr>
        <w:t xml:space="preserve">See Philosophers. </w:t>
      </w:r>
    </w:p>
    <w:p w14:paraId="1EB63BE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Jemison, Mary. See English authors. </w:t>
      </w:r>
    </w:p>
    <w:p w14:paraId="50245BC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Jemmat, Catherine. See English authors. </w:t>
      </w:r>
    </w:p>
    <w:p w14:paraId="1DE1420D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Jenaro-McLennan, L. See English historical scholarship 1950-. </w:t>
      </w:r>
    </w:p>
    <w:p w14:paraId="65AFAA0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lastRenderedPageBreak/>
        <w:t xml:space="preserve">Jenaro-McLennan, L. See Spanish historical scholarship 1950-. </w:t>
      </w:r>
    </w:p>
    <w:p w14:paraId="1F1A254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Jenckes, Norma. See English historical scholarship 1950-. </w:t>
      </w:r>
    </w:p>
    <w:p w14:paraId="49142B98" w14:textId="25B4E933" w:rsidR="00DE41A9" w:rsidRDefault="00DE41A9">
      <w:pPr>
        <w:rPr>
          <w:lang w:val="en-US"/>
        </w:rPr>
      </w:pPr>
      <w:r w:rsidRPr="005B67E7">
        <w:rPr>
          <w:lang w:val="en-US"/>
        </w:rPr>
        <w:t xml:space="preserve">Jencks, Charles A.  See English aesthetic criticism 1950-. </w:t>
      </w:r>
    </w:p>
    <w:p w14:paraId="28630A31" w14:textId="17E86967" w:rsidR="001252BC" w:rsidRPr="005B67E7" w:rsidRDefault="001252BC">
      <w:pPr>
        <w:rPr>
          <w:lang w:val="en-US"/>
        </w:rPr>
      </w:pPr>
      <w:r>
        <w:rPr>
          <w:lang w:val="en-US"/>
        </w:rPr>
        <w:t>Jené Naudo,</w:t>
      </w:r>
      <w:r w:rsidR="00DD51A4">
        <w:rPr>
          <w:lang w:val="en-US"/>
        </w:rPr>
        <w:t xml:space="preserve"> Francisco</w:t>
      </w:r>
      <w:r>
        <w:rPr>
          <w:lang w:val="en-US"/>
        </w:rPr>
        <w:t xml:space="preserve"> Javier. See People. J people.</w:t>
      </w:r>
    </w:p>
    <w:p w14:paraId="25D93F29" w14:textId="77777777" w:rsidR="00DE41A9" w:rsidRPr="005B67E7" w:rsidRDefault="00DE41A9">
      <w:pPr>
        <w:ind w:left="0" w:firstLine="0"/>
        <w:rPr>
          <w:lang w:val="en-US"/>
        </w:rPr>
      </w:pPr>
      <w:r w:rsidRPr="005B67E7">
        <w:rPr>
          <w:lang w:val="en-US"/>
        </w:rPr>
        <w:t xml:space="preserve">Jenkin, Fleeming. See English authors. </w:t>
      </w:r>
    </w:p>
    <w:p w14:paraId="1A58D2AD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Jenkin, P. M. See Scientists. </w:t>
      </w:r>
    </w:p>
    <w:p w14:paraId="5C96F4F6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Alan. See English historical scholarship 1950-. </w:t>
      </w:r>
    </w:p>
    <w:p w14:paraId="26407176" w14:textId="77777777" w:rsidR="00DE41A9" w:rsidRPr="005B67E7" w:rsidRDefault="00DE41A9">
      <w:pPr>
        <w:ind w:right="10"/>
        <w:rPr>
          <w:lang w:val="en-US"/>
        </w:rPr>
      </w:pPr>
      <w:r w:rsidRPr="005B67E7">
        <w:rPr>
          <w:lang w:val="en-US"/>
        </w:rPr>
        <w:t xml:space="preserve">Jenkins, Alice. See English historical scholarship 1950-. </w:t>
      </w:r>
    </w:p>
    <w:p w14:paraId="114D8B85" w14:textId="77777777" w:rsidR="00DE41A9" w:rsidRPr="005B67E7" w:rsidRDefault="00DE41A9">
      <w:pPr>
        <w:ind w:right="10"/>
        <w:rPr>
          <w:lang w:val="en-US"/>
        </w:rPr>
      </w:pPr>
      <w:r w:rsidRPr="005B67E7">
        <w:rPr>
          <w:lang w:val="en-US"/>
        </w:rPr>
        <w:t xml:space="preserve">Jenkins, Anthony. See English historical scholarship 1950-. </w:t>
      </w:r>
    </w:p>
    <w:p w14:paraId="19737981" w14:textId="264020F8" w:rsidR="00F87914" w:rsidRPr="005B67E7" w:rsidRDefault="00F87914">
      <w:pPr>
        <w:rPr>
          <w:lang w:val="en-US"/>
        </w:rPr>
      </w:pPr>
      <w:r w:rsidRPr="005B67E7">
        <w:rPr>
          <w:lang w:val="en-US"/>
        </w:rPr>
        <w:t xml:space="preserve">Jenkins, Barry. See Film directors. </w:t>
      </w:r>
    </w:p>
    <w:p w14:paraId="66EE240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Cecil. See English historical scholarship 1950-. </w:t>
      </w:r>
    </w:p>
    <w:p w14:paraId="1979F443" w14:textId="2EE69ABB" w:rsidR="0094076D" w:rsidRPr="005B67E7" w:rsidRDefault="0094076D" w:rsidP="0094076D">
      <w:pPr>
        <w:rPr>
          <w:lang w:val="en-US"/>
        </w:rPr>
      </w:pPr>
      <w:r w:rsidRPr="005B67E7">
        <w:rPr>
          <w:lang w:val="en-US"/>
        </w:rPr>
        <w:t xml:space="preserve">Jenkins, Dan. See English authors. </w:t>
      </w:r>
    </w:p>
    <w:p w14:paraId="58E877DB" w14:textId="77777777" w:rsidR="00DE41A9" w:rsidRPr="005B67E7" w:rsidRDefault="00DE41A9" w:rsidP="00DE41A9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5B67E7">
        <w:rPr>
          <w:rFonts w:ascii="Times" w:hAnsi="Times"/>
          <w:sz w:val="28"/>
          <w:lang w:val="en-US"/>
        </w:rPr>
        <w:t xml:space="preserve">Jenkins, David. See English structuralism. </w:t>
      </w:r>
    </w:p>
    <w:p w14:paraId="694AF48F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David Graham. See Scientists. </w:t>
      </w:r>
    </w:p>
    <w:p w14:paraId="7B94F048" w14:textId="77777777" w:rsidR="00DE41A9" w:rsidRPr="005B67E7" w:rsidRDefault="00DE41A9">
      <w:pPr>
        <w:ind w:right="10"/>
        <w:rPr>
          <w:lang w:val="en-US"/>
        </w:rPr>
      </w:pPr>
      <w:r w:rsidRPr="005B67E7">
        <w:rPr>
          <w:lang w:val="en-US"/>
        </w:rPr>
        <w:t xml:space="preserve">Jenkins, Elizabeth. See English historical scholarship 1900-1950. </w:t>
      </w:r>
    </w:p>
    <w:p w14:paraId="3C293956" w14:textId="60613D46" w:rsidR="00D3305E" w:rsidRPr="00F907AE" w:rsidRDefault="00D3305E" w:rsidP="00D3305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Jenkins, Fiona. </w:t>
      </w:r>
      <w:r>
        <w:rPr>
          <w:szCs w:val="28"/>
          <w:lang w:val="en-US"/>
        </w:rPr>
        <w:t xml:space="preserve">See English reviewers 1950- </w:t>
      </w:r>
    </w:p>
    <w:p w14:paraId="1BD2EE4C" w14:textId="77777777" w:rsidR="00067688" w:rsidRPr="005B67E7" w:rsidRDefault="00067688">
      <w:pPr>
        <w:ind w:right="10"/>
        <w:rPr>
          <w:lang w:val="en-US"/>
        </w:rPr>
      </w:pPr>
      <w:r w:rsidRPr="005B67E7">
        <w:rPr>
          <w:lang w:val="en-US"/>
        </w:rPr>
        <w:t xml:space="preserve">Jenkins, Florence Foster. See Singers. </w:t>
      </w:r>
    </w:p>
    <w:p w14:paraId="060CA212" w14:textId="77777777" w:rsidR="00DE41A9" w:rsidRPr="005B67E7" w:rsidRDefault="00DE4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B67E7">
        <w:rPr>
          <w:lang w:val="en-US"/>
        </w:rPr>
        <w:t xml:space="preserve">Jenkins, G. H. See Historians. </w:t>
      </w:r>
    </w:p>
    <w:p w14:paraId="2DB2327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H. M. See Scientists. </w:t>
      </w:r>
    </w:p>
    <w:p w14:paraId="2846628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Harold. See English historical scholarship 1950-. </w:t>
      </w:r>
    </w:p>
    <w:p w14:paraId="2F3EE5C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Jenkins, Henry. See English historical scholarship 1950-.</w:t>
      </w:r>
    </w:p>
    <w:p w14:paraId="1B02E6F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Iredel. See English historical scholarship 1950-. </w:t>
      </w:r>
    </w:p>
    <w:p w14:paraId="5963E82D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Jenkins,</w:t>
      </w:r>
      <w:r w:rsidRPr="005B67E7">
        <w:rPr>
          <w:caps/>
          <w:lang w:val="en-US"/>
        </w:rPr>
        <w:t xml:space="preserve"> </w:t>
      </w:r>
      <w:r w:rsidRPr="005B67E7">
        <w:rPr>
          <w:lang w:val="en-US"/>
        </w:rPr>
        <w:t xml:space="preserve">J. R. See Linguists. </w:t>
      </w:r>
    </w:p>
    <w:p w14:paraId="68CEDAA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Jennifer. See Linguists. </w:t>
      </w:r>
    </w:p>
    <w:p w14:paraId="62A6ACAD" w14:textId="77777777" w:rsidR="00DE41A9" w:rsidRPr="005B67E7" w:rsidRDefault="00DE41A9" w:rsidP="00DE41A9">
      <w:pPr>
        <w:rPr>
          <w:szCs w:val="24"/>
          <w:lang w:val="en-US"/>
        </w:rPr>
      </w:pPr>
      <w:r w:rsidRPr="005B67E7">
        <w:rPr>
          <w:szCs w:val="24"/>
          <w:lang w:val="en-US"/>
        </w:rPr>
        <w:t xml:space="preserve">Jenkins, Jennifer M. See Philosophers. </w:t>
      </w:r>
    </w:p>
    <w:p w14:paraId="791F38ED" w14:textId="79145A39" w:rsidR="005B67E7" w:rsidRPr="00553291" w:rsidRDefault="005B67E7" w:rsidP="005B67E7">
      <w:pPr>
        <w:rPr>
          <w:lang w:val="en-US"/>
        </w:rPr>
      </w:pPr>
      <w:r w:rsidRPr="00553291">
        <w:rPr>
          <w:lang w:val="en-US"/>
        </w:rPr>
        <w:t>Jenkins, Jerry B.</w:t>
      </w:r>
      <w:r>
        <w:rPr>
          <w:lang w:val="en-US"/>
        </w:rPr>
        <w:t xml:space="preserve"> See English authors. </w:t>
      </w:r>
    </w:p>
    <w:p w14:paraId="2F3B66A7" w14:textId="77777777" w:rsidR="00DE41A9" w:rsidRPr="005B67E7" w:rsidRDefault="00DE41A9" w:rsidP="00DE41A9">
      <w:pPr>
        <w:rPr>
          <w:i/>
          <w:lang w:val="en-US"/>
        </w:rPr>
      </w:pPr>
      <w:r w:rsidRPr="005B67E7">
        <w:rPr>
          <w:lang w:val="en-US"/>
        </w:rPr>
        <w:t>Jenkins, John Major. See Other writers.</w:t>
      </w:r>
    </w:p>
    <w:p w14:paraId="1371C627" w14:textId="7BBD471A" w:rsidR="005E2C59" w:rsidRDefault="005E2C59" w:rsidP="005E2C59">
      <w:pPr>
        <w:rPr>
          <w:szCs w:val="28"/>
          <w:lang w:val="en-US"/>
        </w:rPr>
      </w:pPr>
      <w:r w:rsidRPr="00D51159">
        <w:rPr>
          <w:szCs w:val="28"/>
          <w:lang w:val="en-US"/>
        </w:rPr>
        <w:t xml:space="preserve">Jenkins, John Philip. </w:t>
      </w:r>
      <w:r>
        <w:rPr>
          <w:szCs w:val="28"/>
          <w:lang w:val="en-US"/>
        </w:rPr>
        <w:t xml:space="preserve">See Historians. </w:t>
      </w:r>
    </w:p>
    <w:p w14:paraId="275DA9AE" w14:textId="03F42156" w:rsidR="00176046" w:rsidRPr="00D51159" w:rsidRDefault="00176046" w:rsidP="005E2C59">
      <w:pPr>
        <w:rPr>
          <w:szCs w:val="28"/>
          <w:lang w:val="en-US"/>
        </w:rPr>
      </w:pPr>
      <w:r>
        <w:rPr>
          <w:szCs w:val="28"/>
          <w:lang w:val="en-US"/>
        </w:rPr>
        <w:t xml:space="preserve">Jenkins, K. M. See Scientists. </w:t>
      </w:r>
    </w:p>
    <w:p w14:paraId="14DDED8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Jenkins, Karl. See Musicians.</w:t>
      </w:r>
    </w:p>
    <w:p w14:paraId="20EE6495" w14:textId="77777777" w:rsidR="00DE41A9" w:rsidRPr="005B67E7" w:rsidRDefault="00DE41A9">
      <w:pPr>
        <w:tabs>
          <w:tab w:val="left" w:pos="8220"/>
        </w:tabs>
        <w:ind w:right="10"/>
        <w:rPr>
          <w:lang w:val="en-US"/>
        </w:rPr>
      </w:pPr>
      <w:r w:rsidRPr="005B67E7">
        <w:rPr>
          <w:lang w:val="en-US"/>
        </w:rPr>
        <w:t xml:space="preserve">Jenkins, Keith. See English historical scholarship 1950-. </w:t>
      </w:r>
    </w:p>
    <w:p w14:paraId="74956A5D" w14:textId="77777777" w:rsidR="00DE41A9" w:rsidRPr="005B67E7" w:rsidRDefault="00DE41A9">
      <w:pPr>
        <w:tabs>
          <w:tab w:val="left" w:pos="8220"/>
        </w:tabs>
        <w:rPr>
          <w:lang w:val="en-US"/>
        </w:rPr>
      </w:pPr>
      <w:r w:rsidRPr="005B67E7">
        <w:rPr>
          <w:lang w:val="en-US"/>
        </w:rPr>
        <w:t xml:space="preserve">Jenkins, Linda Walsh. See English feminist criticism. </w:t>
      </w:r>
    </w:p>
    <w:p w14:paraId="231E6181" w14:textId="77777777" w:rsidR="00DE41A9" w:rsidRPr="005B67E7" w:rsidRDefault="00DE41A9">
      <w:pPr>
        <w:ind w:right="10"/>
        <w:rPr>
          <w:lang w:val="en-US"/>
        </w:rPr>
      </w:pPr>
      <w:r w:rsidRPr="005B67E7">
        <w:rPr>
          <w:lang w:val="en-US"/>
        </w:rPr>
        <w:t xml:space="preserve">Jenkins, Lyle. See Linguists. </w:t>
      </w:r>
    </w:p>
    <w:p w14:paraId="5F8F651B" w14:textId="77777777" w:rsidR="008B5820" w:rsidRPr="005B67E7" w:rsidRDefault="008B5820">
      <w:pPr>
        <w:ind w:right="10"/>
        <w:rPr>
          <w:lang w:val="en-US"/>
        </w:rPr>
      </w:pPr>
      <w:r w:rsidRPr="005B67E7">
        <w:rPr>
          <w:lang w:val="en-US"/>
        </w:rPr>
        <w:t xml:space="preserve">Jenkins, Mark Collins. See Journalists. </w:t>
      </w:r>
    </w:p>
    <w:p w14:paraId="1B26B572" w14:textId="77777777" w:rsidR="00DE41A9" w:rsidRPr="005B67E7" w:rsidRDefault="00DE41A9">
      <w:pPr>
        <w:ind w:right="10"/>
        <w:rPr>
          <w:lang w:val="en-US"/>
        </w:rPr>
      </w:pPr>
      <w:r w:rsidRPr="005B67E7">
        <w:rPr>
          <w:lang w:val="en-US"/>
        </w:rPr>
        <w:t xml:space="preserve">Jenkins, McKay. See English historical scholarship 1950-. </w:t>
      </w:r>
    </w:p>
    <w:p w14:paraId="370B9AD3" w14:textId="77777777" w:rsidR="00DE41A9" w:rsidRPr="005B67E7" w:rsidRDefault="00DE41A9">
      <w:pPr>
        <w:ind w:right="10"/>
        <w:rPr>
          <w:lang w:val="en-US"/>
        </w:rPr>
      </w:pPr>
      <w:r w:rsidRPr="005B67E7">
        <w:rPr>
          <w:lang w:val="en-US"/>
        </w:rPr>
        <w:t>Jenkins, Neil. See Musicians.</w:t>
      </w:r>
    </w:p>
    <w:p w14:paraId="533F6445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Jenkins, Nicholas. See English historical scholarship 1950-</w:t>
      </w:r>
    </w:p>
    <w:p w14:paraId="41F6A02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Patty. See Film directors. </w:t>
      </w:r>
    </w:p>
    <w:p w14:paraId="2D6BDAE1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Paul R. See English humanist criticism 1950-. </w:t>
      </w:r>
    </w:p>
    <w:p w14:paraId="1DB8BF3C" w14:textId="77777777" w:rsidR="00DE41A9" w:rsidRPr="005B67E7" w:rsidRDefault="00DE4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B67E7">
        <w:rPr>
          <w:lang w:val="en-US"/>
        </w:rPr>
        <w:t xml:space="preserve">Jenkins, Philip. See Historians. </w:t>
      </w:r>
    </w:p>
    <w:p w14:paraId="538D1DF0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Simon. See English historical scholarship 1950-. </w:t>
      </w:r>
    </w:p>
    <w:p w14:paraId="67C2626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T. A. See Historians. </w:t>
      </w:r>
    </w:p>
    <w:p w14:paraId="274681B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Jenkins, Thornton. See English historical scholarship 1900-1950. </w:t>
      </w:r>
    </w:p>
    <w:p w14:paraId="56EBBB20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lastRenderedPageBreak/>
        <w:t xml:space="preserve">Jenkins, W. M. See Scientists. </w:t>
      </w:r>
    </w:p>
    <w:p w14:paraId="2C768C73" w14:textId="64A799AF" w:rsidR="00DE41A9" w:rsidRDefault="00DE41A9">
      <w:pPr>
        <w:rPr>
          <w:lang w:val="en-US"/>
        </w:rPr>
      </w:pPr>
      <w:r w:rsidRPr="005B67E7">
        <w:rPr>
          <w:lang w:val="en-US"/>
        </w:rPr>
        <w:t xml:space="preserve">Jenkinson, E. B. See Linguists. </w:t>
      </w:r>
    </w:p>
    <w:p w14:paraId="0CBFBBC0" w14:textId="4D6C3EE9" w:rsidR="00FF1C37" w:rsidRPr="005B67E7" w:rsidRDefault="00FF1C37">
      <w:pPr>
        <w:rPr>
          <w:lang w:val="en-US"/>
        </w:rPr>
      </w:pPr>
      <w:r>
        <w:rPr>
          <w:lang w:val="en-US"/>
        </w:rPr>
        <w:t xml:space="preserve">Jenkinson, P. M. See Scientists. </w:t>
      </w:r>
    </w:p>
    <w:p w14:paraId="5AF6D8BD" w14:textId="77777777" w:rsidR="00184693" w:rsidRPr="005B67E7" w:rsidRDefault="00184693" w:rsidP="00184693">
      <w:pPr>
        <w:rPr>
          <w:lang w:val="en-US"/>
        </w:rPr>
      </w:pPr>
      <w:r w:rsidRPr="005B67E7">
        <w:rPr>
          <w:lang w:val="en-US"/>
        </w:rPr>
        <w:t xml:space="preserve">Jenks, Chris. See English cultural criticism. </w:t>
      </w:r>
    </w:p>
    <w:p w14:paraId="4AE5B702" w14:textId="77777777" w:rsidR="00DE41A9" w:rsidRPr="005B67E7" w:rsidRDefault="00DE41A9" w:rsidP="00DE41A9">
      <w:pPr>
        <w:rPr>
          <w:lang w:val="en-US"/>
        </w:rPr>
      </w:pPr>
      <w:r w:rsidRPr="005B67E7">
        <w:rPr>
          <w:lang w:val="en-US"/>
        </w:rPr>
        <w:t xml:space="preserve">Jenks, Tom. See English historical scholarship 1950- </w:t>
      </w:r>
    </w:p>
    <w:p w14:paraId="69AA943A" w14:textId="77777777" w:rsidR="00DE41A9" w:rsidRPr="005B67E7" w:rsidRDefault="00DE41A9">
      <w:pPr>
        <w:ind w:right="10"/>
        <w:rPr>
          <w:lang w:val="en-US"/>
        </w:rPr>
      </w:pPr>
      <w:r w:rsidRPr="005B67E7">
        <w:rPr>
          <w:lang w:val="en-US"/>
        </w:rPr>
        <w:t xml:space="preserve">Jenner. See English authors. </w:t>
      </w:r>
    </w:p>
    <w:p w14:paraId="5005605E" w14:textId="77777777" w:rsidR="00AF2778" w:rsidRPr="005B67E7" w:rsidRDefault="00AF2778">
      <w:pPr>
        <w:ind w:right="10"/>
        <w:rPr>
          <w:lang w:val="en-US"/>
        </w:rPr>
      </w:pPr>
      <w:r w:rsidRPr="005B67E7">
        <w:rPr>
          <w:lang w:val="en-US"/>
        </w:rPr>
        <w:t>Jenner, Bruce. See People.</w:t>
      </w:r>
    </w:p>
    <w:p w14:paraId="794ED42E" w14:textId="77777777" w:rsidR="00DE41A9" w:rsidRPr="005B67E7" w:rsidRDefault="00DE4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B67E7">
        <w:rPr>
          <w:lang w:val="en-US"/>
        </w:rPr>
        <w:t xml:space="preserve">Jenness, Diamond. See Historians. </w:t>
      </w:r>
    </w:p>
    <w:p w14:paraId="602EE757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Jennett, Sean. See Handbooks, etc. </w:t>
      </w:r>
    </w:p>
    <w:p w14:paraId="026DCD8D" w14:textId="77777777" w:rsidR="003761D4" w:rsidRPr="005B67E7" w:rsidRDefault="003761D4" w:rsidP="003761D4">
      <w:pPr>
        <w:rPr>
          <w:lang w:val="en-US"/>
        </w:rPr>
      </w:pPr>
      <w:r w:rsidRPr="005B67E7">
        <w:rPr>
          <w:lang w:val="en-US"/>
        </w:rPr>
        <w:t>Jenni, A.  See French authors.</w:t>
      </w:r>
    </w:p>
    <w:p w14:paraId="49733EA3" w14:textId="77777777" w:rsidR="00DE41A9" w:rsidRPr="005B67E7" w:rsidRDefault="00DE41A9">
      <w:pPr>
        <w:ind w:right="30"/>
        <w:rPr>
          <w:lang w:val="en-US"/>
        </w:rPr>
      </w:pPr>
      <w:r w:rsidRPr="005B67E7">
        <w:rPr>
          <w:lang w:val="en-US"/>
        </w:rPr>
        <w:t xml:space="preserve">Jenni, D. A. See Scientists. </w:t>
      </w:r>
    </w:p>
    <w:p w14:paraId="6536D7B2" w14:textId="77777777" w:rsidR="00DE41A9" w:rsidRPr="005B67E7" w:rsidRDefault="00DE41A9">
      <w:pPr>
        <w:ind w:right="30"/>
        <w:rPr>
          <w:lang w:val="en-US"/>
        </w:rPr>
      </w:pPr>
      <w:r w:rsidRPr="005B67E7">
        <w:rPr>
          <w:lang w:val="en-US"/>
        </w:rPr>
        <w:t>Jenninger. See German authors.</w:t>
      </w:r>
    </w:p>
    <w:p w14:paraId="03FDA867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Jennings, Edward. See Linguists. </w:t>
      </w:r>
    </w:p>
    <w:p w14:paraId="353217A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Jennings, Elizabeth. See English authors. </w:t>
      </w:r>
    </w:p>
    <w:p w14:paraId="5DC1A61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Jennings, D. See English historical scholarship to 1800.</w:t>
      </w:r>
    </w:p>
    <w:p w14:paraId="690DFDC6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Jennings, Francis. See Historians. </w:t>
      </w:r>
    </w:p>
    <w:p w14:paraId="58CD75F6" w14:textId="77777777" w:rsidR="00DE41A9" w:rsidRPr="005B67E7" w:rsidRDefault="00DE41A9">
      <w:pPr>
        <w:ind w:right="30"/>
        <w:rPr>
          <w:lang w:val="en-US"/>
        </w:rPr>
      </w:pPr>
      <w:r w:rsidRPr="005B67E7">
        <w:rPr>
          <w:lang w:val="en-US"/>
        </w:rPr>
        <w:t xml:space="preserve">Jennings, Gary. See Art critics. </w:t>
      </w:r>
    </w:p>
    <w:p w14:paraId="5D3340D2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Jennings, Kate. See Philosophers.</w:t>
      </w:r>
    </w:p>
    <w:p w14:paraId="124AAC0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Jennings, Luke. See English authors.</w:t>
      </w:r>
    </w:p>
    <w:p w14:paraId="55B760EA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Jennings, Mason. See Singers. </w:t>
      </w:r>
    </w:p>
    <w:p w14:paraId="770DC3F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Jennings, Michael W. See English historical scholarship 1950-. </w:t>
      </w:r>
    </w:p>
    <w:p w14:paraId="66234466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Jenny, Laurent. See French structuralism. </w:t>
      </w:r>
    </w:p>
    <w:p w14:paraId="7203F875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Jensen, A. R. See Philosophers. </w:t>
      </w:r>
    </w:p>
    <w:p w14:paraId="1D5FA6ED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Jensen, C.  See German historical scholarship 1900-1950.</w:t>
      </w:r>
    </w:p>
    <w:p w14:paraId="7993A6D7" w14:textId="77777777" w:rsidR="00BF1267" w:rsidRPr="005B67E7" w:rsidRDefault="00BF1267" w:rsidP="00BF1267">
      <w:pPr>
        <w:pStyle w:val="BodyText21"/>
        <w:rPr>
          <w:i w:val="0"/>
          <w:lang w:val="en-US"/>
        </w:rPr>
      </w:pPr>
      <w:r w:rsidRPr="005B67E7">
        <w:rPr>
          <w:i w:val="0"/>
          <w:lang w:val="en-US"/>
        </w:rPr>
        <w:t xml:space="preserve">Jensen, Derrick. See Philosophers. </w:t>
      </w:r>
    </w:p>
    <w:p w14:paraId="307470A8" w14:textId="77777777" w:rsidR="00CE5A36" w:rsidRPr="005B67E7" w:rsidRDefault="00CE5A36" w:rsidP="00CE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B67E7">
        <w:rPr>
          <w:lang w:val="en-US"/>
        </w:rPr>
        <w:t xml:space="preserve">Jensen, Ejner J. See English historical scholarship 1950- </w:t>
      </w:r>
    </w:p>
    <w:p w14:paraId="7E129BE5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Jensen, Elvira. See Spanish reviewers 1950-. </w:t>
      </w:r>
    </w:p>
    <w:p w14:paraId="2AF3893E" w14:textId="77777777" w:rsidR="003731C6" w:rsidRPr="005B67E7" w:rsidRDefault="003731C6" w:rsidP="003731C6">
      <w:pPr>
        <w:ind w:left="709" w:hanging="709"/>
        <w:rPr>
          <w:lang w:val="en-US"/>
        </w:rPr>
      </w:pPr>
      <w:r w:rsidRPr="005B67E7">
        <w:rPr>
          <w:lang w:val="en-US"/>
        </w:rPr>
        <w:t xml:space="preserve">Jensen, G. See Linguists. </w:t>
      </w:r>
    </w:p>
    <w:p w14:paraId="5BE4DC7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Jensen, Gerald E. See English historical scholarship 1900-1950. </w:t>
      </w:r>
    </w:p>
    <w:p w14:paraId="75EAFCB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Jensen, H. See Linguists. </w:t>
      </w:r>
    </w:p>
    <w:p w14:paraId="52ED4AB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Jensen, J. See Linguists. </w:t>
      </w:r>
    </w:p>
    <w:p w14:paraId="74578F9D" w14:textId="77777777" w:rsidR="00DE41A9" w:rsidRPr="005B67E7" w:rsidRDefault="00DE41A9" w:rsidP="00DE41A9">
      <w:pPr>
        <w:rPr>
          <w:lang w:val="en-US"/>
        </w:rPr>
      </w:pPr>
      <w:r w:rsidRPr="005B67E7">
        <w:rPr>
          <w:lang w:val="en-US"/>
        </w:rPr>
        <w:t xml:space="preserve">Jensen, J. Vernon. See English historical scholarship 1950- </w:t>
      </w:r>
    </w:p>
    <w:p w14:paraId="5E2D6B07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Jensen, Johannes V. See Other authors.</w:t>
      </w:r>
    </w:p>
    <w:p w14:paraId="0F6FC217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Jensen, M. See Philosophers.</w:t>
      </w:r>
    </w:p>
    <w:p w14:paraId="29EED8A1" w14:textId="4852D269" w:rsidR="0021220F" w:rsidRPr="0021220F" w:rsidRDefault="0021220F" w:rsidP="0021220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Jensen, Mallory. </w:t>
      </w:r>
      <w:r>
        <w:rPr>
          <w:szCs w:val="28"/>
          <w:lang w:val="en-US"/>
        </w:rPr>
        <w:t xml:space="preserve">See Cybertheorists.  </w:t>
      </w:r>
    </w:p>
    <w:p w14:paraId="4D7597F7" w14:textId="77777777" w:rsidR="00DE41A9" w:rsidRPr="005B67E7" w:rsidRDefault="00DE41A9" w:rsidP="00DE4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5B67E7">
        <w:rPr>
          <w:rFonts w:eastAsia="Courier"/>
          <w:lang w:val="en-US"/>
        </w:rPr>
        <w:t xml:space="preserve">Jensen, Meg. See English aesthetic criticism 1950-  </w:t>
      </w:r>
    </w:p>
    <w:p w14:paraId="3353ADA2" w14:textId="77777777" w:rsidR="00DE41A9" w:rsidRPr="005B67E7" w:rsidRDefault="00DE41A9">
      <w:pPr>
        <w:rPr>
          <w:color w:val="000000"/>
          <w:lang w:val="en-US"/>
        </w:rPr>
      </w:pPr>
      <w:r w:rsidRPr="005B67E7">
        <w:rPr>
          <w:color w:val="000000"/>
          <w:lang w:val="en-US"/>
        </w:rPr>
        <w:t xml:space="preserve">Jensen, Michael C. See Cybertheorists. </w:t>
      </w:r>
    </w:p>
    <w:p w14:paraId="2C38DD98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Jensen, Michael P. See English reviewers 1950- </w:t>
      </w:r>
    </w:p>
    <w:p w14:paraId="6680606D" w14:textId="4AAFDC35" w:rsidR="005A697D" w:rsidRDefault="005A697D">
      <w:pPr>
        <w:rPr>
          <w:lang w:val="en-US"/>
        </w:rPr>
      </w:pPr>
      <w:r>
        <w:rPr>
          <w:lang w:val="en-US"/>
        </w:rPr>
        <w:t>Jensen,  Nicholas. See Journalists.</w:t>
      </w:r>
    </w:p>
    <w:p w14:paraId="1C99DD79" w14:textId="1B4FFBEC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Jensen, Phebe. See English post-structuralism. </w:t>
      </w:r>
    </w:p>
    <w:p w14:paraId="54F08053" w14:textId="26C59FA7" w:rsidR="00795BF1" w:rsidRPr="005B67E7" w:rsidRDefault="00795BF1">
      <w:pPr>
        <w:rPr>
          <w:lang w:val="en-US"/>
        </w:rPr>
      </w:pPr>
      <w:r w:rsidRPr="005B67E7">
        <w:rPr>
          <w:lang w:val="en-US"/>
        </w:rPr>
        <w:t xml:space="preserve">Jensen, Theodor I. See Linguists. </w:t>
      </w:r>
    </w:p>
    <w:p w14:paraId="19E39DA4" w14:textId="11761334" w:rsidR="004C504D" w:rsidRPr="00854E6D" w:rsidRDefault="004C504D" w:rsidP="004C504D">
      <w:pPr>
        <w:rPr>
          <w:lang w:val="en-US"/>
        </w:rPr>
      </w:pPr>
      <w:r>
        <w:rPr>
          <w:lang w:val="en-US"/>
        </w:rPr>
        <w:t>Jensen, Tilde Højgård. See Cognitiv scientists.</w:t>
      </w:r>
    </w:p>
    <w:p w14:paraId="55D228D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Jensen, W. See German authors. </w:t>
      </w:r>
    </w:p>
    <w:p w14:paraId="7A75E80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lastRenderedPageBreak/>
        <w:t xml:space="preserve">Jenson, Deborah. See English feminist criticism. </w:t>
      </w:r>
    </w:p>
    <w:p w14:paraId="1852E3D5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Jenson, Jennifer. See Cybertheorists. </w:t>
      </w:r>
    </w:p>
    <w:p w14:paraId="3EFB17F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Jenson, Tony. See English historical scholarship 1950- </w:t>
      </w:r>
    </w:p>
    <w:p w14:paraId="41D2C09C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Jenson, Vicky. See Film directors. </w:t>
      </w:r>
    </w:p>
    <w:p w14:paraId="4D33F9C3" w14:textId="77777777" w:rsidR="00DE41A9" w:rsidRPr="005B67E7" w:rsidRDefault="00DE41A9">
      <w:pPr>
        <w:ind w:left="709" w:hanging="709"/>
        <w:rPr>
          <w:lang w:val="en-US"/>
        </w:rPr>
      </w:pPr>
      <w:r w:rsidRPr="005B67E7">
        <w:rPr>
          <w:lang w:val="en-US"/>
        </w:rPr>
        <w:t>Jenssen, Hans. See Illustrators&amp;Engravers.</w:t>
      </w:r>
      <w:r w:rsidRPr="005B67E7">
        <w:rPr>
          <w:i/>
          <w:lang w:val="en-US"/>
        </w:rPr>
        <w:t xml:space="preserve"> </w:t>
      </w:r>
    </w:p>
    <w:p w14:paraId="5E01868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Jent, William. See English historical scholarship 1950-. </w:t>
      </w:r>
    </w:p>
    <w:p w14:paraId="7B93D1D2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Jentsch, E. See Philosophers.</w:t>
      </w:r>
    </w:p>
    <w:p w14:paraId="70E55621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Jenyns, Soame. See English authors. </w:t>
      </w:r>
    </w:p>
    <w:p w14:paraId="29261F1C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Jephson. See Historians.</w:t>
      </w:r>
    </w:p>
    <w:p w14:paraId="3684370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Jephson, Robert. See English authors. </w:t>
      </w:r>
    </w:p>
    <w:p w14:paraId="09402126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Jeppesen, Anne Marie E. See Linguists. </w:t>
      </w:r>
    </w:p>
    <w:p w14:paraId="7C447037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Jepson, Edgar. See English authors. </w:t>
      </w:r>
    </w:p>
    <w:p w14:paraId="6891DDC5" w14:textId="77777777" w:rsidR="00DE41A9" w:rsidRPr="005B67E7" w:rsidRDefault="00DE41A9" w:rsidP="00DE41A9">
      <w:pPr>
        <w:rPr>
          <w:lang w:val="en-US"/>
        </w:rPr>
      </w:pPr>
      <w:r w:rsidRPr="005B67E7">
        <w:rPr>
          <w:lang w:val="en-US"/>
        </w:rPr>
        <w:t xml:space="preserve">Jerdon (Dr.). See Scientists. </w:t>
      </w:r>
    </w:p>
    <w:p w14:paraId="27DB143D" w14:textId="26445347" w:rsidR="007B48CE" w:rsidRPr="005B67E7" w:rsidRDefault="007B48CE">
      <w:pPr>
        <w:rPr>
          <w:lang w:val="en-US"/>
        </w:rPr>
      </w:pPr>
      <w:r w:rsidRPr="005B67E7">
        <w:rPr>
          <w:lang w:val="en-US"/>
        </w:rPr>
        <w:t xml:space="preserve">Jerez, Francisco de. See Spanish authors. </w:t>
      </w:r>
    </w:p>
    <w:p w14:paraId="3EF5CF12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Jerez, Gonzalo. See Journalists. </w:t>
      </w:r>
    </w:p>
    <w:p w14:paraId="7715ACB8" w14:textId="77777777" w:rsidR="000B7171" w:rsidRPr="005B67E7" w:rsidRDefault="000B7171" w:rsidP="000B7171">
      <w:pPr>
        <w:shd w:val="clear" w:color="auto" w:fill="FFFFFF"/>
        <w:textAlignment w:val="baseline"/>
        <w:rPr>
          <w:lang w:val="en-US"/>
        </w:rPr>
      </w:pPr>
      <w:r w:rsidRPr="005B67E7">
        <w:rPr>
          <w:lang w:val="en-US"/>
        </w:rPr>
        <w:t>Jerez Martínez, Isabel. See Spanish humanist criticism 1950-</w:t>
      </w:r>
    </w:p>
    <w:p w14:paraId="158FFE1D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Jerez Mir, Miguel. See Historians. </w:t>
      </w:r>
    </w:p>
    <w:p w14:paraId="50146E55" w14:textId="0A703B37" w:rsidR="00DE41A9" w:rsidRPr="005B67E7" w:rsidRDefault="00DE41A9">
      <w:pPr>
        <w:ind w:left="709" w:hanging="709"/>
        <w:rPr>
          <w:rFonts w:eastAsia="Times New Roman"/>
          <w:color w:val="000000"/>
          <w:lang w:val="en-US"/>
        </w:rPr>
      </w:pPr>
      <w:r w:rsidRPr="005B67E7">
        <w:rPr>
          <w:rFonts w:eastAsia="Times New Roman"/>
          <w:color w:val="000000"/>
          <w:lang w:val="en-US"/>
        </w:rPr>
        <w:t>Jerison, Harry</w:t>
      </w:r>
      <w:r w:rsidR="00D32B4E">
        <w:rPr>
          <w:rFonts w:eastAsia="Times New Roman"/>
          <w:color w:val="000000"/>
          <w:lang w:val="en-US"/>
        </w:rPr>
        <w:t xml:space="preserve"> J</w:t>
      </w:r>
      <w:r w:rsidRPr="005B67E7">
        <w:rPr>
          <w:rFonts w:eastAsia="Times New Roman"/>
          <w:color w:val="000000"/>
          <w:lang w:val="en-US"/>
        </w:rPr>
        <w:t xml:space="preserve">. See Scientists. </w:t>
      </w:r>
    </w:p>
    <w:p w14:paraId="3AD99DE1" w14:textId="77777777" w:rsidR="00DE41A9" w:rsidRPr="005B67E7" w:rsidRDefault="00DE41A9">
      <w:pPr>
        <w:tabs>
          <w:tab w:val="left" w:pos="1860"/>
        </w:tabs>
        <w:rPr>
          <w:lang w:val="en-US"/>
        </w:rPr>
      </w:pPr>
      <w:r w:rsidRPr="005B67E7">
        <w:rPr>
          <w:lang w:val="en-US"/>
        </w:rPr>
        <w:t xml:space="preserve">Jerlow, K. See Linguists. </w:t>
      </w:r>
    </w:p>
    <w:p w14:paraId="498A82E6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Jerne, J. See Scientists. </w:t>
      </w:r>
    </w:p>
    <w:p w14:paraId="61CC9A4D" w14:textId="77777777" w:rsidR="00DE41A9" w:rsidRPr="005B67E7" w:rsidRDefault="00DE41A9">
      <w:pPr>
        <w:tabs>
          <w:tab w:val="left" w:pos="1860"/>
        </w:tabs>
        <w:rPr>
          <w:lang w:val="en-US"/>
        </w:rPr>
      </w:pPr>
      <w:r w:rsidRPr="005B67E7">
        <w:rPr>
          <w:lang w:val="en-US"/>
        </w:rPr>
        <w:t xml:space="preserve">Jernegan, Marcus W. See Historians. </w:t>
      </w:r>
    </w:p>
    <w:p w14:paraId="014879A2" w14:textId="0D5F6E9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Jerome (Saint). See Medieval criticism. </w:t>
      </w:r>
      <w:r w:rsidR="00EC3A72">
        <w:rPr>
          <w:lang w:val="en-US"/>
        </w:rPr>
        <w:t>Hieronymus.</w:t>
      </w:r>
    </w:p>
    <w:p w14:paraId="546EE06A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Jerome, Jerome K. See English authors. </w:t>
      </w:r>
    </w:p>
    <w:p w14:paraId="3CA434ED" w14:textId="77777777" w:rsidR="001F1AC1" w:rsidRPr="005B67E7" w:rsidRDefault="001F1AC1">
      <w:pPr>
        <w:rPr>
          <w:lang w:val="en-US"/>
        </w:rPr>
      </w:pPr>
      <w:r w:rsidRPr="005B67E7">
        <w:rPr>
          <w:lang w:val="en-US"/>
        </w:rPr>
        <w:t xml:space="preserve">Jerome, Roger. See Singers. </w:t>
      </w:r>
    </w:p>
    <w:p w14:paraId="028F350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Jerome of Brunswick. See English authors.</w:t>
      </w:r>
    </w:p>
    <w:p w14:paraId="4AF2FC1A" w14:textId="77777777" w:rsidR="00DE41A9" w:rsidRPr="005B67E7" w:rsidRDefault="00DE41A9">
      <w:pPr>
        <w:ind w:right="58"/>
        <w:rPr>
          <w:lang w:val="en-US"/>
        </w:rPr>
      </w:pPr>
      <w:r w:rsidRPr="005B67E7">
        <w:rPr>
          <w:lang w:val="en-US"/>
        </w:rPr>
        <w:t>Jerome the Ciceronian. See Classical Latin authors.</w:t>
      </w:r>
    </w:p>
    <w:p w14:paraId="66BE5D1E" w14:textId="77777777" w:rsidR="0079193D" w:rsidRPr="005B67E7" w:rsidRDefault="0079193D" w:rsidP="0079193D">
      <w:pPr>
        <w:rPr>
          <w:rFonts w:eastAsia="Times New Roman"/>
          <w:szCs w:val="28"/>
          <w:lang w:val="en-US" w:eastAsia="es-ES"/>
        </w:rPr>
      </w:pPr>
      <w:r w:rsidRPr="005B67E7">
        <w:rPr>
          <w:rFonts w:eastAsia="Times New Roman"/>
          <w:szCs w:val="28"/>
          <w:lang w:val="en-US" w:eastAsia="es-ES"/>
        </w:rPr>
        <w:t xml:space="preserve">Jerozolimski, Ana. See Journalists. </w:t>
      </w:r>
    </w:p>
    <w:p w14:paraId="3007396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Jerphagnon, Lucien. See French authors.  </w:t>
      </w:r>
    </w:p>
    <w:p w14:paraId="20327878" w14:textId="77777777" w:rsidR="00DE41A9" w:rsidRPr="005B67E7" w:rsidRDefault="00DE41A9">
      <w:pPr>
        <w:ind w:right="58"/>
        <w:rPr>
          <w:lang w:val="en-US"/>
        </w:rPr>
      </w:pPr>
      <w:r w:rsidRPr="005B67E7">
        <w:rPr>
          <w:lang w:val="en-US"/>
        </w:rPr>
        <w:t xml:space="preserve">Jerram, C. S. See English historical scholarship 1800-1900. </w:t>
      </w:r>
    </w:p>
    <w:p w14:paraId="4B4448B8" w14:textId="77777777" w:rsidR="00DE41A9" w:rsidRPr="005B67E7" w:rsidRDefault="00DE41A9">
      <w:pPr>
        <w:ind w:right="58"/>
        <w:rPr>
          <w:lang w:val="en-US"/>
        </w:rPr>
      </w:pPr>
      <w:r w:rsidRPr="005B67E7">
        <w:rPr>
          <w:lang w:val="en-US"/>
        </w:rPr>
        <w:t>Jerrold. See Other artists.</w:t>
      </w:r>
    </w:p>
    <w:p w14:paraId="15A68C5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Jerrold, Douglas. See English authors. </w:t>
      </w:r>
    </w:p>
    <w:p w14:paraId="3163BD9A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Jerrold, Ianthe. See English authors. </w:t>
      </w:r>
    </w:p>
    <w:p w14:paraId="5A6D936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Jerrold, Walter. See English historical scholarship 1900-1950.</w:t>
      </w:r>
    </w:p>
    <w:p w14:paraId="38BD148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Jerusalem, Siegfried. See Singers.</w:t>
      </w:r>
    </w:p>
    <w:p w14:paraId="033FBD52" w14:textId="466A3A98" w:rsidR="00CA14FC" w:rsidRPr="005B67E7" w:rsidRDefault="00CA14FC" w:rsidP="00CA14FC">
      <w:pPr>
        <w:rPr>
          <w:lang w:val="en-US"/>
        </w:rPr>
      </w:pPr>
      <w:r w:rsidRPr="005B67E7">
        <w:rPr>
          <w:lang w:val="en-US"/>
        </w:rPr>
        <w:t>Jerusalmy, Raphaël. See Jewish authors.</w:t>
      </w:r>
    </w:p>
    <w:p w14:paraId="48C8B89C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Jervas, Charles. See Painters.</w:t>
      </w:r>
    </w:p>
    <w:p w14:paraId="575F1C66" w14:textId="77777777" w:rsidR="00DE41A9" w:rsidRPr="005B67E7" w:rsidRDefault="00DE41A9">
      <w:pPr>
        <w:ind w:right="10"/>
        <w:rPr>
          <w:lang w:val="en-US"/>
        </w:rPr>
      </w:pPr>
      <w:r w:rsidRPr="005B67E7">
        <w:rPr>
          <w:lang w:val="en-US"/>
        </w:rPr>
        <w:t xml:space="preserve">Jervis, Giovanni. See Philosophers. </w:t>
      </w:r>
    </w:p>
    <w:p w14:paraId="76D16C30" w14:textId="77777777" w:rsidR="00DE41A9" w:rsidRPr="005B67E7" w:rsidRDefault="00DE41A9">
      <w:pPr>
        <w:ind w:right="10"/>
        <w:rPr>
          <w:lang w:val="en-US"/>
        </w:rPr>
      </w:pPr>
      <w:r w:rsidRPr="005B67E7">
        <w:rPr>
          <w:lang w:val="en-US"/>
        </w:rPr>
        <w:t>Jervis, John. See People.</w:t>
      </w:r>
    </w:p>
    <w:p w14:paraId="5B30664C" w14:textId="77777777" w:rsidR="00DE41A9" w:rsidRPr="005B67E7" w:rsidRDefault="00DE41A9">
      <w:pPr>
        <w:ind w:right="10"/>
        <w:rPr>
          <w:lang w:val="en-US"/>
        </w:rPr>
      </w:pPr>
      <w:r w:rsidRPr="005B67E7">
        <w:rPr>
          <w:lang w:val="en-US"/>
        </w:rPr>
        <w:t xml:space="preserve">Jerz, Dennis J. See Cybertheorists. </w:t>
      </w:r>
    </w:p>
    <w:p w14:paraId="6AD14AFF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Jesch, Tatjana. See German structuralism.</w:t>
      </w:r>
    </w:p>
    <w:p w14:paraId="7A370D3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Jeschke, Wolfgang. See German authors.</w:t>
      </w:r>
    </w:p>
    <w:p w14:paraId="2D0335D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Jesenska, Milena. See Czech writers.</w:t>
      </w:r>
    </w:p>
    <w:p w14:paraId="6F34ABB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Jesi, Furio.  See Italian myth criticism. </w:t>
      </w:r>
    </w:p>
    <w:p w14:paraId="52AC003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lastRenderedPageBreak/>
        <w:t xml:space="preserve">Jesionowski, Joyce E.  See English structuralism. </w:t>
      </w:r>
    </w:p>
    <w:p w14:paraId="2B921B1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Jespersen, Karen. See Philosophers. </w:t>
      </w:r>
    </w:p>
    <w:p w14:paraId="1F25657F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Jespersen, Otto. See Linguists. </w:t>
      </w:r>
    </w:p>
    <w:p w14:paraId="78B3787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Jesse. See English historical scholarship 1800-1900. </w:t>
      </w:r>
    </w:p>
    <w:p w14:paraId="1820C047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Jesse, F. Tennyson. See English historical scholarship 1950-.</w:t>
      </w:r>
    </w:p>
    <w:p w14:paraId="3B7D17D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Jessel, D. See Scientists. </w:t>
      </w:r>
    </w:p>
    <w:p w14:paraId="490982B4" w14:textId="77777777" w:rsidR="00DE41A9" w:rsidRPr="005B67E7" w:rsidRDefault="00DE41A9">
      <w:pPr>
        <w:rPr>
          <w:color w:val="000000"/>
          <w:lang w:val="en-US"/>
        </w:rPr>
      </w:pPr>
      <w:r w:rsidRPr="005B67E7">
        <w:rPr>
          <w:color w:val="000000"/>
          <w:lang w:val="en-US"/>
        </w:rPr>
        <w:t xml:space="preserve">Jessell, Thomas M. See Scientists. </w:t>
      </w:r>
    </w:p>
    <w:p w14:paraId="0CE8122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Jessen, P. B. See Spanish historical scholarship 1950-.</w:t>
      </w:r>
    </w:p>
    <w:p w14:paraId="3E0E1992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Jessey, Henry. See English authors. </w:t>
      </w:r>
    </w:p>
    <w:p w14:paraId="3DF7CBF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Jessner, Ulrike. See Linguists. </w:t>
      </w:r>
    </w:p>
    <w:p w14:paraId="325FC1DE" w14:textId="271482D1" w:rsidR="00A044F1" w:rsidRPr="00A044F1" w:rsidRDefault="00DE41A9" w:rsidP="00A044F1">
      <w:pPr>
        <w:rPr>
          <w:lang w:val="en-US"/>
        </w:rPr>
      </w:pPr>
      <w:r w:rsidRPr="005B67E7">
        <w:rPr>
          <w:lang w:val="en-US"/>
        </w:rPr>
        <w:t>Jesson-Dibley, D</w:t>
      </w:r>
      <w:r w:rsidR="00A044F1">
        <w:rPr>
          <w:lang w:val="en-US"/>
        </w:rPr>
        <w:t>avid</w:t>
      </w:r>
      <w:r w:rsidRPr="005B67E7">
        <w:rPr>
          <w:lang w:val="en-US"/>
        </w:rPr>
        <w:t>. See English historical scholarship 1950-.</w:t>
      </w:r>
    </w:p>
    <w:p w14:paraId="09715F39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Jessop, B. See Philosophers.</w:t>
      </w:r>
    </w:p>
    <w:p w14:paraId="5D5EC873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Jessop, Ralph. See English historical scholarship 1950-. </w:t>
      </w:r>
    </w:p>
    <w:p w14:paraId="183CCD34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Jessop, Thomas E. See English historical scholarship 1900-1950.</w:t>
      </w:r>
    </w:p>
    <w:p w14:paraId="6F990D2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Jessor, Richard. See Philosophers.</w:t>
      </w:r>
    </w:p>
    <w:p w14:paraId="5D9B1D2F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Jesus Christ. See Lit. History-Other. Jewish. Bible. New Testament. Jesus Christ.</w:t>
      </w:r>
    </w:p>
    <w:p w14:paraId="22BB89F0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Jeter, K. W. See English authors.</w:t>
      </w:r>
    </w:p>
    <w:p w14:paraId="0FA78B51" w14:textId="77777777" w:rsidR="00DE41A9" w:rsidRPr="005B67E7" w:rsidRDefault="00DE41A9" w:rsidP="00DE41A9">
      <w:pPr>
        <w:rPr>
          <w:i/>
          <w:iCs/>
          <w:lang w:val="en-US"/>
        </w:rPr>
      </w:pPr>
      <w:r w:rsidRPr="005B67E7">
        <w:rPr>
          <w:lang w:val="en-US"/>
        </w:rPr>
        <w:t xml:space="preserve">Jettmarová, Zuzana. See Linguists. </w:t>
      </w:r>
    </w:p>
    <w:p w14:paraId="29984EB6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Jeury.  See English authors. </w:t>
      </w:r>
    </w:p>
    <w:p w14:paraId="53105D01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Jevons, William Stanley.  See Philosophers.</w:t>
      </w:r>
    </w:p>
    <w:p w14:paraId="7A55E079" w14:textId="5463ACCE" w:rsidR="0063776F" w:rsidRDefault="0063776F" w:rsidP="0063776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>Jewad, Hamid G. See Iranian stylistics.</w:t>
      </w:r>
    </w:p>
    <w:p w14:paraId="35CCD4BE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Jewel, John. See Latin Renaissance criticism.</w:t>
      </w:r>
    </w:p>
    <w:p w14:paraId="0E0A4DA6" w14:textId="77777777" w:rsidR="00CF6F57" w:rsidRPr="005B67E7" w:rsidRDefault="00CF6F57" w:rsidP="00CF6F57">
      <w:pPr>
        <w:ind w:left="709" w:hanging="709"/>
        <w:rPr>
          <w:lang w:val="en-US"/>
        </w:rPr>
      </w:pPr>
      <w:r w:rsidRPr="005B67E7">
        <w:rPr>
          <w:lang w:val="en-US" w:eastAsia="en-US"/>
        </w:rPr>
        <w:t xml:space="preserve">Jewell, Stephen. See English reviewers 1950- </w:t>
      </w:r>
    </w:p>
    <w:p w14:paraId="3C519DDD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Jewett, Sarah Orne. See English authors. </w:t>
      </w:r>
    </w:p>
    <w:p w14:paraId="222208D8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Jewinski, Ed. See English post-structuralism.</w:t>
      </w:r>
    </w:p>
    <w:p w14:paraId="39C15F3B" w14:textId="65AB97C2" w:rsidR="00E54740" w:rsidRPr="004C7906" w:rsidRDefault="00E54740" w:rsidP="00E54740">
      <w:pPr>
        <w:rPr>
          <w:lang w:val="en-US"/>
        </w:rPr>
      </w:pPr>
      <w:r w:rsidRPr="004C7906">
        <w:rPr>
          <w:lang w:val="en-US"/>
        </w:rPr>
        <w:t xml:space="preserve">Jewitt, Robert. </w:t>
      </w:r>
      <w:r>
        <w:rPr>
          <w:lang w:val="en-US"/>
        </w:rPr>
        <w:t xml:space="preserve">See Cybertheorists. </w:t>
      </w:r>
    </w:p>
    <w:p w14:paraId="0EBA0CFB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Jewsbury, Geraldine. See English authors.</w:t>
      </w:r>
    </w:p>
    <w:p w14:paraId="1290A9BD" w14:textId="77777777" w:rsidR="00DE41A9" w:rsidRPr="005B67E7" w:rsidRDefault="00DE41A9">
      <w:pPr>
        <w:ind w:right="58"/>
        <w:rPr>
          <w:lang w:val="en-US"/>
        </w:rPr>
      </w:pPr>
      <w:r w:rsidRPr="005B67E7">
        <w:rPr>
          <w:lang w:val="en-US"/>
        </w:rPr>
        <w:t xml:space="preserve">Jewsbury, Maria Jane. See English authors. </w:t>
      </w:r>
    </w:p>
    <w:p w14:paraId="52CC861C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>Jeyifo, Biodun. See African historical scholarship 1950-</w:t>
      </w:r>
    </w:p>
    <w:p w14:paraId="0B41C0D5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Jezewski, Christophe. See French historical scholarship 1950-. </w:t>
      </w:r>
    </w:p>
    <w:p w14:paraId="748F6AFD" w14:textId="77777777" w:rsidR="00DE41A9" w:rsidRPr="005B67E7" w:rsidRDefault="00DE41A9">
      <w:pPr>
        <w:rPr>
          <w:color w:val="000000"/>
          <w:lang w:val="en-US"/>
        </w:rPr>
      </w:pPr>
      <w:r w:rsidRPr="005B67E7">
        <w:rPr>
          <w:color w:val="000000"/>
          <w:lang w:val="en-US"/>
        </w:rPr>
        <w:t>Jha, Gauri Shankar. See Indian historical scholarship 1950-</w:t>
      </w:r>
    </w:p>
    <w:p w14:paraId="3D087448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Jha, Prabhakara. See English historical scholarship 1950-. </w:t>
      </w:r>
    </w:p>
    <w:p w14:paraId="0861B81D" w14:textId="77777777" w:rsidR="00DE41A9" w:rsidRPr="005B67E7" w:rsidRDefault="00DE41A9">
      <w:pPr>
        <w:rPr>
          <w:lang w:val="en-US"/>
        </w:rPr>
      </w:pPr>
      <w:r w:rsidRPr="005B67E7">
        <w:rPr>
          <w:lang w:val="en-US"/>
        </w:rPr>
        <w:t xml:space="preserve">Jhabvala, Ruth Prawer. See English authors. </w:t>
      </w:r>
    </w:p>
    <w:p w14:paraId="27E0EEBA" w14:textId="77777777" w:rsidR="00DE41A9" w:rsidRPr="005B67E7" w:rsidRDefault="00DE41A9">
      <w:pPr>
        <w:tabs>
          <w:tab w:val="left" w:pos="1720"/>
        </w:tabs>
        <w:rPr>
          <w:lang w:val="en-US"/>
        </w:rPr>
      </w:pPr>
      <w:r w:rsidRPr="005B67E7">
        <w:rPr>
          <w:lang w:val="en-US"/>
        </w:rPr>
        <w:t xml:space="preserve">Jhally, S. See English cultural criticism. </w:t>
      </w:r>
    </w:p>
    <w:p w14:paraId="7B332644" w14:textId="77777777" w:rsidR="00DE41A9" w:rsidRPr="005B67E7" w:rsidRDefault="00DE41A9">
      <w:pPr>
        <w:rPr>
          <w:lang w:val="en-US"/>
        </w:rPr>
      </w:pPr>
    </w:p>
    <w:sectPr w:rsidR="00DE41A9" w:rsidRPr="005B67E7" w:rsidSect="00D4739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91F"/>
    <w:rsid w:val="00022694"/>
    <w:rsid w:val="00062B9C"/>
    <w:rsid w:val="00065665"/>
    <w:rsid w:val="00067688"/>
    <w:rsid w:val="00067E4E"/>
    <w:rsid w:val="000B7171"/>
    <w:rsid w:val="001252BC"/>
    <w:rsid w:val="00176046"/>
    <w:rsid w:val="00184693"/>
    <w:rsid w:val="001F1AC1"/>
    <w:rsid w:val="0021220F"/>
    <w:rsid w:val="00254FE6"/>
    <w:rsid w:val="00266FD6"/>
    <w:rsid w:val="00295C78"/>
    <w:rsid w:val="003731C6"/>
    <w:rsid w:val="003761D4"/>
    <w:rsid w:val="00382916"/>
    <w:rsid w:val="003869BC"/>
    <w:rsid w:val="00391AF2"/>
    <w:rsid w:val="004427B3"/>
    <w:rsid w:val="004878A4"/>
    <w:rsid w:val="004C504D"/>
    <w:rsid w:val="004D5EED"/>
    <w:rsid w:val="004F7B58"/>
    <w:rsid w:val="00553EF5"/>
    <w:rsid w:val="00554DD5"/>
    <w:rsid w:val="005A697D"/>
    <w:rsid w:val="005B67E7"/>
    <w:rsid w:val="005E2C59"/>
    <w:rsid w:val="005E58A2"/>
    <w:rsid w:val="0063776F"/>
    <w:rsid w:val="006F491F"/>
    <w:rsid w:val="0079193D"/>
    <w:rsid w:val="00795BF1"/>
    <w:rsid w:val="007B48CE"/>
    <w:rsid w:val="00877992"/>
    <w:rsid w:val="008B5820"/>
    <w:rsid w:val="0094076D"/>
    <w:rsid w:val="009D4965"/>
    <w:rsid w:val="00A044F1"/>
    <w:rsid w:val="00A556AB"/>
    <w:rsid w:val="00A904A7"/>
    <w:rsid w:val="00AF2778"/>
    <w:rsid w:val="00B0132B"/>
    <w:rsid w:val="00BF1267"/>
    <w:rsid w:val="00BF6BA9"/>
    <w:rsid w:val="00CA14FC"/>
    <w:rsid w:val="00CB0DCA"/>
    <w:rsid w:val="00CE5A36"/>
    <w:rsid w:val="00CF4421"/>
    <w:rsid w:val="00CF6F57"/>
    <w:rsid w:val="00D32B4E"/>
    <w:rsid w:val="00D3305E"/>
    <w:rsid w:val="00D47398"/>
    <w:rsid w:val="00D94EF9"/>
    <w:rsid w:val="00DD51A4"/>
    <w:rsid w:val="00DE41A9"/>
    <w:rsid w:val="00E54740"/>
    <w:rsid w:val="00EC3A72"/>
    <w:rsid w:val="00F71A7D"/>
    <w:rsid w:val="00F72A48"/>
    <w:rsid w:val="00F87914"/>
    <w:rsid w:val="00FE0FB1"/>
    <w:rsid w:val="00FF1C37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CDD4A8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HTMLconformatoprevio">
    <w:name w:val="HTML Preformatted"/>
    <w:basedOn w:val="Normal"/>
    <w:rsid w:val="00720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BodyText21">
    <w:name w:val="Body Text 21"/>
    <w:basedOn w:val="Normal"/>
    <w:rsid w:val="00BF1267"/>
    <w:rPr>
      <w:rFonts w:eastAsia="Times New Roman"/>
      <w:i/>
    </w:rPr>
  </w:style>
  <w:style w:type="paragraph" w:customStyle="1" w:styleId="nt">
    <w:name w:val="nt"/>
    <w:basedOn w:val="Normal"/>
    <w:rsid w:val="00067E4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1352</Words>
  <Characters>9352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10683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30</cp:revision>
  <dcterms:created xsi:type="dcterms:W3CDTF">2016-08-11T06:26:00Z</dcterms:created>
  <dcterms:modified xsi:type="dcterms:W3CDTF">2023-06-12T08:42:00Z</dcterms:modified>
</cp:coreProperties>
</file>