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2C7AC" w14:textId="77777777" w:rsidR="00085C7E" w:rsidRPr="00213AF0" w:rsidRDefault="00085C7E" w:rsidP="00085C7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1D30554" w14:textId="77777777" w:rsidR="00085C7E" w:rsidRDefault="00085C7E" w:rsidP="00085C7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7802AF4" w14:textId="77777777" w:rsidR="00085C7E" w:rsidRPr="0018683B" w:rsidRDefault="00085C7E" w:rsidP="00085C7E">
      <w:pPr>
        <w:jc w:val="center"/>
        <w:rPr>
          <w:sz w:val="24"/>
          <w:lang w:val="es-ES"/>
        </w:rPr>
      </w:pPr>
      <w:hyperlink r:id="rId6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5AFC9866" w14:textId="77777777" w:rsidR="00085C7E" w:rsidRPr="00726328" w:rsidRDefault="00085C7E" w:rsidP="00085C7E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76F5F04" w14:textId="77777777" w:rsidR="00085C7E" w:rsidRPr="006F2464" w:rsidRDefault="00085C7E" w:rsidP="00085C7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769CEDBF" w14:textId="77777777" w:rsidR="00085C7E" w:rsidRPr="006F2464" w:rsidRDefault="00085C7E" w:rsidP="00085C7E">
      <w:pPr>
        <w:jc w:val="center"/>
        <w:rPr>
          <w:lang w:val="en-US"/>
        </w:rPr>
      </w:pPr>
    </w:p>
    <w:bookmarkEnd w:id="0"/>
    <w:bookmarkEnd w:id="1"/>
    <w:p w14:paraId="7D59BBA8" w14:textId="77777777" w:rsidR="00085C7E" w:rsidRPr="006F2464" w:rsidRDefault="00085C7E" w:rsidP="00085C7E">
      <w:pPr>
        <w:ind w:left="0" w:firstLine="0"/>
        <w:jc w:val="center"/>
        <w:rPr>
          <w:color w:val="000000"/>
          <w:lang w:val="en-US"/>
        </w:rPr>
      </w:pPr>
    </w:p>
    <w:p w14:paraId="0706B693" w14:textId="77777777" w:rsidR="00C64BCA" w:rsidRPr="00EC505E" w:rsidRDefault="00C64BCA">
      <w:pPr>
        <w:rPr>
          <w:b/>
          <w:smallCaps/>
          <w:sz w:val="48"/>
          <w:lang w:val="en-US"/>
        </w:rPr>
      </w:pPr>
      <w:r w:rsidRPr="00EC505E">
        <w:rPr>
          <w:b/>
          <w:smallCaps/>
          <w:sz w:val="36"/>
          <w:lang w:val="en-US"/>
        </w:rPr>
        <w:t>Other authors writing in French (E-F)</w:t>
      </w:r>
    </w:p>
    <w:p w14:paraId="2796C9F8" w14:textId="77777777" w:rsidR="00C64BCA" w:rsidRPr="00EC505E" w:rsidRDefault="00C64BCA">
      <w:pPr>
        <w:rPr>
          <w:b/>
          <w:smallCaps/>
          <w:sz w:val="48"/>
          <w:lang w:val="en-US"/>
        </w:rPr>
      </w:pPr>
    </w:p>
    <w:p w14:paraId="5ECEFB25" w14:textId="77777777" w:rsidR="00C64BCA" w:rsidRPr="00EC505E" w:rsidRDefault="00C64BCA">
      <w:pPr>
        <w:rPr>
          <w:b/>
          <w:smallCaps/>
          <w:sz w:val="48"/>
          <w:lang w:val="en-US"/>
        </w:rPr>
      </w:pPr>
    </w:p>
    <w:p w14:paraId="4585A24B" w14:textId="77777777" w:rsidR="00C64BCA" w:rsidRPr="00EC505E" w:rsidRDefault="00C64BCA">
      <w:pPr>
        <w:rPr>
          <w:b/>
          <w:smallCaps/>
          <w:sz w:val="48"/>
          <w:lang w:val="en-US"/>
        </w:rPr>
      </w:pPr>
    </w:p>
    <w:p w14:paraId="32AFE7A5" w14:textId="77777777" w:rsidR="00C64BCA" w:rsidRPr="00EC505E" w:rsidRDefault="00C64BCA">
      <w:pPr>
        <w:rPr>
          <w:b/>
          <w:smallCaps/>
          <w:sz w:val="48"/>
          <w:lang w:val="en-US"/>
        </w:rPr>
      </w:pPr>
    </w:p>
    <w:p w14:paraId="21567AF6" w14:textId="77777777" w:rsidR="00C64BCA" w:rsidRPr="00EC505E" w:rsidRDefault="00C64BCA">
      <w:pPr>
        <w:rPr>
          <w:b/>
          <w:sz w:val="36"/>
          <w:lang w:val="en-US"/>
        </w:rPr>
      </w:pPr>
      <w:r w:rsidRPr="00EC505E">
        <w:rPr>
          <w:b/>
          <w:sz w:val="36"/>
          <w:lang w:val="en-US"/>
        </w:rPr>
        <w:t>Isabelle Eberhardt</w:t>
      </w:r>
    </w:p>
    <w:p w14:paraId="0DB7F6ED" w14:textId="77777777" w:rsidR="00C64BCA" w:rsidRPr="00EC505E" w:rsidRDefault="00C64BCA">
      <w:pPr>
        <w:rPr>
          <w:b/>
          <w:sz w:val="36"/>
          <w:lang w:val="en-US"/>
        </w:rPr>
      </w:pPr>
    </w:p>
    <w:p w14:paraId="6588A77B" w14:textId="77777777" w:rsidR="00C64BCA" w:rsidRPr="00EC505E" w:rsidRDefault="00C64BCA">
      <w:pPr>
        <w:rPr>
          <w:b/>
          <w:lang w:val="en-US"/>
        </w:rPr>
      </w:pPr>
      <w:r w:rsidRPr="00EC505E">
        <w:rPr>
          <w:b/>
          <w:lang w:val="en-US"/>
        </w:rPr>
        <w:t>Works</w:t>
      </w:r>
    </w:p>
    <w:p w14:paraId="468DFB2A" w14:textId="77777777" w:rsidR="00C64BCA" w:rsidRPr="00EC505E" w:rsidRDefault="00C64BCA">
      <w:pPr>
        <w:rPr>
          <w:b/>
          <w:lang w:val="en-US"/>
        </w:rPr>
      </w:pPr>
    </w:p>
    <w:p w14:paraId="4FE96029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Eberhardt, Isabelle. </w:t>
      </w:r>
      <w:r w:rsidRPr="00EC505E">
        <w:rPr>
          <w:i/>
          <w:lang w:val="en-US"/>
        </w:rPr>
        <w:t>Ecrits intimes.</w:t>
      </w:r>
      <w:r w:rsidRPr="00EC505E">
        <w:rPr>
          <w:lang w:val="en-US"/>
        </w:rPr>
        <w:t xml:space="preserve"> Ed. Marie-Odile Delacour and Jean-René Huleu. Paris: Payot, 1991. </w:t>
      </w:r>
    </w:p>
    <w:p w14:paraId="471ADFEF" w14:textId="77777777" w:rsidR="00C64BCA" w:rsidRPr="00EC505E" w:rsidRDefault="00C64BCA">
      <w:pPr>
        <w:rPr>
          <w:i/>
          <w:lang w:val="en-US"/>
        </w:rPr>
      </w:pPr>
    </w:p>
    <w:p w14:paraId="6D0DA1E6" w14:textId="77777777" w:rsidR="00C64BCA" w:rsidRPr="00EC505E" w:rsidRDefault="00C64BCA">
      <w:pPr>
        <w:rPr>
          <w:i/>
          <w:lang w:val="en-US"/>
        </w:rPr>
      </w:pPr>
    </w:p>
    <w:p w14:paraId="3F08D8BC" w14:textId="77777777" w:rsidR="00C64BCA" w:rsidRPr="00EC505E" w:rsidRDefault="00C64BCA">
      <w:pPr>
        <w:rPr>
          <w:i/>
          <w:lang w:val="en-US"/>
        </w:rPr>
      </w:pPr>
    </w:p>
    <w:p w14:paraId="516F7897" w14:textId="77777777" w:rsidR="00C64BCA" w:rsidRPr="00EC505E" w:rsidRDefault="00C64BCA">
      <w:pPr>
        <w:rPr>
          <w:b/>
          <w:lang w:val="en-US"/>
        </w:rPr>
      </w:pPr>
      <w:r w:rsidRPr="00EC505E">
        <w:rPr>
          <w:b/>
          <w:lang w:val="en-US"/>
        </w:rPr>
        <w:t>Criticism</w:t>
      </w:r>
    </w:p>
    <w:p w14:paraId="3C721FF5" w14:textId="77777777" w:rsidR="00C64BCA" w:rsidRPr="00EC505E" w:rsidRDefault="00C64BCA">
      <w:pPr>
        <w:rPr>
          <w:b/>
          <w:lang w:val="en-US"/>
        </w:rPr>
      </w:pPr>
    </w:p>
    <w:p w14:paraId="0140D173" w14:textId="77777777" w:rsidR="0003514E" w:rsidRPr="00EC505E" w:rsidRDefault="0003514E" w:rsidP="0003514E">
      <w:pPr>
        <w:rPr>
          <w:lang w:val="en-US"/>
        </w:rPr>
      </w:pPr>
      <w:r w:rsidRPr="00EC505E">
        <w:rPr>
          <w:lang w:val="en-US"/>
        </w:rPr>
        <w:t xml:space="preserve">Clancy-Smith, Julia. "The 'Passionate Nomad' Reconsidered: A European Woman in </w:t>
      </w:r>
      <w:r w:rsidRPr="00EC505E">
        <w:rPr>
          <w:i/>
          <w:lang w:val="en-US"/>
        </w:rPr>
        <w:t>L'Algérie française</w:t>
      </w:r>
      <w:r w:rsidRPr="00EC505E">
        <w:rPr>
          <w:lang w:val="en-US"/>
        </w:rPr>
        <w:t xml:space="preserve"> (Isabelle Eberhardt, 1877-1904)." In </w:t>
      </w:r>
      <w:r w:rsidRPr="00EC505E">
        <w:rPr>
          <w:i/>
          <w:lang w:val="en-US"/>
        </w:rPr>
        <w:t xml:space="preserve">Western Women and Imperialism: Complicity and Resistance. </w:t>
      </w:r>
      <w:r w:rsidRPr="00EC505E">
        <w:rPr>
          <w:lang w:val="en-US"/>
        </w:rPr>
        <w:t>Ed. Nupur Chaudhuri and Margaret Strobel. Bloomington and Indianapolis: Indiana UP, 1992. 61-78.*</w:t>
      </w:r>
    </w:p>
    <w:p w14:paraId="2EAFDB48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Kobak, Anette. </w:t>
      </w:r>
      <w:r w:rsidRPr="00EC505E">
        <w:rPr>
          <w:i/>
          <w:lang w:val="en-US"/>
        </w:rPr>
        <w:t xml:space="preserve">Isabelle: The Life of Isabelle Eberhardt. </w:t>
      </w:r>
      <w:r w:rsidRPr="00EC505E">
        <w:rPr>
          <w:lang w:val="en-US"/>
        </w:rPr>
        <w:t xml:space="preserve">Harmondsworth: Penguin. </w:t>
      </w:r>
    </w:p>
    <w:p w14:paraId="2B7C1CF8" w14:textId="77777777" w:rsidR="00C64BCA" w:rsidRPr="00EC505E" w:rsidRDefault="00C64BCA">
      <w:pPr>
        <w:rPr>
          <w:lang w:val="en-US"/>
        </w:rPr>
      </w:pPr>
    </w:p>
    <w:p w14:paraId="537023D5" w14:textId="77777777" w:rsidR="00C64BCA" w:rsidRPr="00EC505E" w:rsidRDefault="00C64BCA">
      <w:pPr>
        <w:rPr>
          <w:lang w:val="en-US"/>
        </w:rPr>
      </w:pPr>
    </w:p>
    <w:p w14:paraId="101B7A63" w14:textId="77777777" w:rsidR="00C64BCA" w:rsidRPr="00EC505E" w:rsidRDefault="00C64BCA">
      <w:pPr>
        <w:rPr>
          <w:lang w:val="en-US"/>
        </w:rPr>
      </w:pPr>
    </w:p>
    <w:p w14:paraId="0932D53A" w14:textId="77777777" w:rsidR="00C64BCA" w:rsidRPr="00EC505E" w:rsidRDefault="00C64BCA">
      <w:pPr>
        <w:rPr>
          <w:lang w:val="en-US"/>
        </w:rPr>
      </w:pPr>
    </w:p>
    <w:p w14:paraId="7E2ABA74" w14:textId="77777777" w:rsidR="00C64BCA" w:rsidRPr="00EC505E" w:rsidRDefault="00C64BCA">
      <w:pPr>
        <w:rPr>
          <w:b/>
          <w:sz w:val="36"/>
          <w:lang w:val="en-US"/>
        </w:rPr>
      </w:pPr>
      <w:r w:rsidRPr="00EC505E">
        <w:rPr>
          <w:b/>
          <w:sz w:val="36"/>
          <w:lang w:val="en-US"/>
        </w:rPr>
        <w:t>Jean Echenoz</w:t>
      </w:r>
      <w:r w:rsidRPr="00EC505E">
        <w:rPr>
          <w:b/>
          <w:sz w:val="36"/>
          <w:lang w:val="en-US"/>
        </w:rPr>
        <w:tab/>
      </w:r>
      <w:r w:rsidRPr="00EC505E">
        <w:rPr>
          <w:b/>
          <w:sz w:val="36"/>
          <w:lang w:val="en-US"/>
        </w:rPr>
        <w:tab/>
      </w:r>
      <w:r w:rsidRPr="00EC505E">
        <w:rPr>
          <w:lang w:val="en-US"/>
        </w:rPr>
        <w:t xml:space="preserve"> (b. 1956)</w:t>
      </w:r>
    </w:p>
    <w:p w14:paraId="483FF0AC" w14:textId="77777777" w:rsidR="00C64BCA" w:rsidRPr="00EC505E" w:rsidRDefault="00C64BCA">
      <w:pPr>
        <w:rPr>
          <w:b/>
          <w:sz w:val="36"/>
          <w:lang w:val="en-US"/>
        </w:rPr>
      </w:pPr>
    </w:p>
    <w:p w14:paraId="5800CC20" w14:textId="77777777" w:rsidR="00C64BCA" w:rsidRPr="00EC505E" w:rsidRDefault="00C64BCA" w:rsidP="00C64BCA">
      <w:pPr>
        <w:rPr>
          <w:sz w:val="24"/>
          <w:lang w:val="en-US"/>
        </w:rPr>
      </w:pPr>
      <w:r w:rsidRPr="00EC505E">
        <w:rPr>
          <w:sz w:val="24"/>
          <w:lang w:val="en-US"/>
        </w:rPr>
        <w:t>(French novelist)</w:t>
      </w:r>
    </w:p>
    <w:p w14:paraId="31A3D911" w14:textId="77777777" w:rsidR="00C64BCA" w:rsidRPr="00EC505E" w:rsidRDefault="00C64BCA">
      <w:pPr>
        <w:rPr>
          <w:b/>
          <w:sz w:val="36"/>
          <w:lang w:val="en-US"/>
        </w:rPr>
      </w:pPr>
    </w:p>
    <w:p w14:paraId="75CB3B29" w14:textId="77777777" w:rsidR="00C64BCA" w:rsidRPr="00EC505E" w:rsidRDefault="00C64BCA">
      <w:pPr>
        <w:rPr>
          <w:i/>
          <w:lang w:val="en-US"/>
        </w:rPr>
      </w:pPr>
      <w:r w:rsidRPr="00EC505E">
        <w:rPr>
          <w:b/>
          <w:lang w:val="en-US"/>
        </w:rPr>
        <w:t>Works</w:t>
      </w:r>
    </w:p>
    <w:p w14:paraId="10A999DF" w14:textId="77777777" w:rsidR="00C64BCA" w:rsidRPr="00EC505E" w:rsidRDefault="00C64BCA">
      <w:pPr>
        <w:rPr>
          <w:i/>
          <w:lang w:val="en-US"/>
        </w:rPr>
      </w:pPr>
    </w:p>
    <w:p w14:paraId="3EB62FBD" w14:textId="443762FA" w:rsidR="00494AD9" w:rsidRPr="00674A38" w:rsidRDefault="00C64BCA">
      <w:pPr>
        <w:ind w:right="10"/>
        <w:rPr>
          <w:lang w:val="en-US"/>
        </w:rPr>
      </w:pPr>
      <w:r w:rsidRPr="00EC505E">
        <w:rPr>
          <w:lang w:val="en-US"/>
        </w:rPr>
        <w:t xml:space="preserve">Echenoz, Jean. </w:t>
      </w:r>
      <w:r w:rsidR="00494AD9" w:rsidRPr="00494AD9">
        <w:rPr>
          <w:i/>
          <w:iCs/>
          <w:lang w:val="es-ES"/>
        </w:rPr>
        <w:t>Le méridien de Greenwich.</w:t>
      </w:r>
      <w:r w:rsidR="00494AD9">
        <w:rPr>
          <w:lang w:val="es-ES"/>
        </w:rPr>
        <w:t xml:space="preserve"> Novel. </w:t>
      </w:r>
      <w:r w:rsidR="00494AD9" w:rsidRPr="00674A38">
        <w:rPr>
          <w:lang w:val="en-US"/>
        </w:rPr>
        <w:t>1979.</w:t>
      </w:r>
    </w:p>
    <w:p w14:paraId="5580AACB" w14:textId="60923ED5" w:rsidR="00C64BCA" w:rsidRDefault="00494AD9">
      <w:pPr>
        <w:ind w:right="10"/>
        <w:rPr>
          <w:lang w:val="en-US"/>
        </w:rPr>
      </w:pPr>
      <w:r w:rsidRPr="00674A38">
        <w:rPr>
          <w:lang w:val="en-US"/>
        </w:rPr>
        <w:t xml:space="preserve">_____. </w:t>
      </w:r>
      <w:r w:rsidR="00C64BCA" w:rsidRPr="00674A38">
        <w:rPr>
          <w:i/>
          <w:lang w:val="en-US"/>
        </w:rPr>
        <w:t>Cherokee.</w:t>
      </w:r>
      <w:r w:rsidR="00C64BCA" w:rsidRPr="00674A38">
        <w:rPr>
          <w:lang w:val="en-US"/>
        </w:rPr>
        <w:t xml:space="preserve"> </w:t>
      </w:r>
      <w:r w:rsidR="00C64BCA" w:rsidRPr="00EC505E">
        <w:rPr>
          <w:lang w:val="en-US"/>
        </w:rPr>
        <w:t>Novel. 1983.</w:t>
      </w:r>
    </w:p>
    <w:p w14:paraId="054B6542" w14:textId="769A0C6A" w:rsidR="00494AD9" w:rsidRDefault="00494AD9">
      <w:pPr>
        <w:ind w:right="10"/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L'équipée malaise.</w:t>
      </w:r>
      <w:r>
        <w:rPr>
          <w:lang w:val="en-US"/>
        </w:rPr>
        <w:t xml:space="preserve"> Novel. 1986.</w:t>
      </w:r>
    </w:p>
    <w:p w14:paraId="09F95533" w14:textId="0E706824" w:rsidR="00494AD9" w:rsidRPr="00494AD9" w:rsidRDefault="00494AD9">
      <w:pPr>
        <w:ind w:right="10"/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L'Occupation des sols.</w:t>
      </w:r>
      <w:r>
        <w:rPr>
          <w:lang w:val="en-US"/>
        </w:rPr>
        <w:t xml:space="preserve"> 1988.</w:t>
      </w:r>
    </w:p>
    <w:p w14:paraId="44252315" w14:textId="77777777" w:rsidR="00C64BCA" w:rsidRPr="00EC505E" w:rsidRDefault="00C64BCA">
      <w:pPr>
        <w:ind w:right="10"/>
        <w:rPr>
          <w:lang w:val="en-US"/>
        </w:rPr>
      </w:pPr>
      <w:r w:rsidRPr="00EC505E">
        <w:rPr>
          <w:lang w:val="en-US"/>
        </w:rPr>
        <w:t xml:space="preserve">_____. </w:t>
      </w:r>
      <w:r w:rsidRPr="00EC505E">
        <w:rPr>
          <w:i/>
          <w:lang w:val="en-US"/>
        </w:rPr>
        <w:t>Lac.</w:t>
      </w:r>
      <w:r w:rsidRPr="00EC505E">
        <w:rPr>
          <w:lang w:val="en-US"/>
        </w:rPr>
        <w:t xml:space="preserve"> Novel. 1989.</w:t>
      </w:r>
    </w:p>
    <w:p w14:paraId="5FBFC7B3" w14:textId="77777777" w:rsidR="00C64BCA" w:rsidRPr="00674A38" w:rsidRDefault="00C64BCA">
      <w:pPr>
        <w:rPr>
          <w:lang w:val="en-US"/>
        </w:rPr>
      </w:pPr>
      <w:r w:rsidRPr="00EC505E">
        <w:rPr>
          <w:lang w:val="en-US"/>
        </w:rPr>
        <w:t xml:space="preserve">_____. </w:t>
      </w:r>
      <w:r w:rsidRPr="00EC505E">
        <w:rPr>
          <w:i/>
          <w:lang w:val="en-US"/>
        </w:rPr>
        <w:t>Nous Trois.</w:t>
      </w:r>
      <w:r w:rsidRPr="00EC505E">
        <w:rPr>
          <w:lang w:val="en-US"/>
        </w:rPr>
        <w:t xml:space="preserve"> </w:t>
      </w:r>
      <w:r w:rsidRPr="00674A38">
        <w:rPr>
          <w:lang w:val="en-US"/>
        </w:rPr>
        <w:t>Novel. Paris: Minuit, 1992.</w:t>
      </w:r>
    </w:p>
    <w:p w14:paraId="5B5D0D85" w14:textId="77777777" w:rsidR="00C64BCA" w:rsidRDefault="00C64BCA">
      <w:pPr>
        <w:ind w:right="10"/>
      </w:pPr>
      <w:r>
        <w:t xml:space="preserve">_____. </w:t>
      </w:r>
      <w:r>
        <w:rPr>
          <w:i/>
        </w:rPr>
        <w:t xml:space="preserve">Nosotros tres. </w:t>
      </w:r>
      <w:r>
        <w:t>(Panorama de narrativas, 353). Barcelona: Anagrama.</w:t>
      </w:r>
    </w:p>
    <w:p w14:paraId="72147508" w14:textId="24B8D962" w:rsidR="00494AD9" w:rsidRDefault="00494AD9">
      <w:pPr>
        <w:ind w:right="10"/>
      </w:pPr>
      <w:r>
        <w:t xml:space="preserve">_____. </w:t>
      </w:r>
      <w:r>
        <w:rPr>
          <w:i/>
          <w:iCs/>
        </w:rPr>
        <w:t>Les Grandes blondes.</w:t>
      </w:r>
      <w:r>
        <w:t xml:space="preserve"> Novel. 1995.</w:t>
      </w:r>
    </w:p>
    <w:p w14:paraId="3A0BFD6E" w14:textId="1BABBC18" w:rsidR="00494AD9" w:rsidRDefault="00494AD9">
      <w:pPr>
        <w:ind w:right="10"/>
      </w:pPr>
      <w:r>
        <w:t xml:space="preserve">_____. </w:t>
      </w:r>
      <w:r>
        <w:rPr>
          <w:i/>
          <w:iCs/>
        </w:rPr>
        <w:t xml:space="preserve">Un an. </w:t>
      </w:r>
      <w:r>
        <w:t>Novel. 1997.</w:t>
      </w:r>
    </w:p>
    <w:p w14:paraId="25600B84" w14:textId="4D6C89F2" w:rsidR="00494AD9" w:rsidRPr="00494AD9" w:rsidRDefault="00494AD9">
      <w:pPr>
        <w:ind w:right="10"/>
      </w:pPr>
      <w:r>
        <w:t xml:space="preserve">_____. </w:t>
      </w:r>
      <w:r>
        <w:rPr>
          <w:i/>
          <w:iCs/>
        </w:rPr>
        <w:t>Je m'en vais.</w:t>
      </w:r>
      <w:r>
        <w:t xml:space="preserve"> Novel. Paris: Minuit, 1999.*</w:t>
      </w:r>
    </w:p>
    <w:p w14:paraId="1BDC8BF3" w14:textId="6A6E097C" w:rsidR="001563A8" w:rsidRPr="003A1565" w:rsidRDefault="001563A8" w:rsidP="001563A8">
      <w:pPr>
        <w:rPr>
          <w:lang w:val="en-US"/>
        </w:rPr>
      </w:pPr>
      <w:r>
        <w:t xml:space="preserve">_____. </w:t>
      </w:r>
      <w:r>
        <w:rPr>
          <w:i/>
        </w:rPr>
        <w:t>14.</w:t>
      </w:r>
      <w:r>
        <w:t xml:space="preserve"> (Panorama de narrativas). </w:t>
      </w:r>
      <w:r w:rsidRPr="00674A38">
        <w:rPr>
          <w:lang w:val="en-US"/>
        </w:rPr>
        <w:t xml:space="preserve">Barcelona: Anagrama, 2013. </w:t>
      </w:r>
      <w:r w:rsidRPr="003A1565">
        <w:rPr>
          <w:lang w:val="en-US"/>
        </w:rPr>
        <w:t>(First World War).</w:t>
      </w:r>
    </w:p>
    <w:p w14:paraId="1A6EC92B" w14:textId="2C060BE0" w:rsidR="00D16EAF" w:rsidRPr="00674A38" w:rsidRDefault="00D16EAF" w:rsidP="001563A8">
      <w:pPr>
        <w:rPr>
          <w:lang w:val="en-US"/>
        </w:rPr>
      </w:pPr>
      <w:r w:rsidRPr="00D16EAF">
        <w:rPr>
          <w:lang w:val="en-US"/>
        </w:rPr>
        <w:t xml:space="preserve">_____. </w:t>
      </w:r>
      <w:r w:rsidRPr="00D16EAF">
        <w:rPr>
          <w:i/>
          <w:lang w:val="en-US"/>
        </w:rPr>
        <w:t>Des Éclairs.</w:t>
      </w:r>
      <w:r w:rsidRPr="00D16EAF">
        <w:rPr>
          <w:lang w:val="en-US"/>
        </w:rPr>
        <w:t xml:space="preserve"> </w:t>
      </w:r>
      <w:r w:rsidRPr="00674A38">
        <w:rPr>
          <w:lang w:val="en-US"/>
        </w:rPr>
        <w:t>Novel. Paris: Minuit.</w:t>
      </w:r>
    </w:p>
    <w:p w14:paraId="76F19A94" w14:textId="36F8FC6C" w:rsidR="004F49A8" w:rsidRDefault="004F49A8" w:rsidP="004F49A8">
      <w:r>
        <w:t xml:space="preserve">_____. </w:t>
      </w:r>
      <w:r>
        <w:rPr>
          <w:i/>
        </w:rPr>
        <w:t xml:space="preserve">Relámpagos. </w:t>
      </w:r>
      <w:r>
        <w:t>(Panorama de Narrativas, 796). Barcelona: Anagrama.</w:t>
      </w:r>
    </w:p>
    <w:p w14:paraId="08F8959A" w14:textId="11D230DC" w:rsidR="00085C7E" w:rsidRPr="00085C7E" w:rsidRDefault="00085C7E" w:rsidP="004F49A8">
      <w:r>
        <w:t xml:space="preserve">_____. </w:t>
      </w:r>
      <w:r>
        <w:rPr>
          <w:i/>
        </w:rPr>
        <w:t>Capricho de la reina.</w:t>
      </w:r>
      <w:r>
        <w:t xml:space="preserve"> (Panorama de Narrativas, 901). Barcelona: Anagrama.</w:t>
      </w:r>
    </w:p>
    <w:p w14:paraId="2DC40D89" w14:textId="441E9864" w:rsidR="00673024" w:rsidRDefault="00673024" w:rsidP="00673024">
      <w:r>
        <w:t xml:space="preserve">_____. </w:t>
      </w:r>
      <w:r>
        <w:rPr>
          <w:i/>
        </w:rPr>
        <w:t xml:space="preserve">Enviada especial. </w:t>
      </w:r>
      <w:r>
        <w:t>(Panorama de Narrativas, 945). Barcelona: Anagrama, c. 2017.</w:t>
      </w:r>
    </w:p>
    <w:p w14:paraId="64C8FD02" w14:textId="3398F9B3" w:rsidR="00D16EAF" w:rsidRPr="00D16EAF" w:rsidRDefault="00D16EAF" w:rsidP="00673024">
      <w:pPr>
        <w:rPr>
          <w:lang w:val="en-US"/>
        </w:rPr>
      </w:pPr>
      <w:r w:rsidRPr="003A1565">
        <w:rPr>
          <w:lang w:val="es-ES"/>
        </w:rPr>
        <w:t xml:space="preserve">____. </w:t>
      </w:r>
      <w:r w:rsidRPr="003A1565">
        <w:rPr>
          <w:i/>
          <w:lang w:val="es-ES"/>
        </w:rPr>
        <w:t>Ravel.</w:t>
      </w:r>
      <w:r w:rsidRPr="003A1565">
        <w:rPr>
          <w:lang w:val="es-ES"/>
        </w:rPr>
        <w:t xml:space="preserve"> Novel. </w:t>
      </w:r>
      <w:r w:rsidRPr="00D16EAF">
        <w:rPr>
          <w:lang w:val="en-US"/>
        </w:rPr>
        <w:t>Paris: Editions de Minuit.</w:t>
      </w:r>
    </w:p>
    <w:p w14:paraId="55481EA7" w14:textId="77777777" w:rsidR="00C64BCA" w:rsidRPr="00D16EAF" w:rsidRDefault="00C64BCA">
      <w:pPr>
        <w:ind w:right="10"/>
        <w:rPr>
          <w:lang w:val="en-US"/>
        </w:rPr>
      </w:pPr>
    </w:p>
    <w:p w14:paraId="4ACCDD5C" w14:textId="77777777" w:rsidR="00C64BCA" w:rsidRPr="00D16EAF" w:rsidRDefault="00C64BCA">
      <w:pPr>
        <w:ind w:right="10"/>
        <w:rPr>
          <w:lang w:val="en-US"/>
        </w:rPr>
      </w:pPr>
    </w:p>
    <w:p w14:paraId="3054F375" w14:textId="77777777" w:rsidR="00C64BCA" w:rsidRPr="00D16EAF" w:rsidRDefault="00C64BCA">
      <w:pPr>
        <w:ind w:right="10"/>
        <w:rPr>
          <w:lang w:val="en-US"/>
        </w:rPr>
      </w:pPr>
    </w:p>
    <w:p w14:paraId="460C8B99" w14:textId="77777777" w:rsidR="00C64BCA" w:rsidRPr="003A1565" w:rsidRDefault="00C64BCA">
      <w:pPr>
        <w:ind w:right="10"/>
        <w:rPr>
          <w:b/>
          <w:lang w:val="en-US"/>
        </w:rPr>
      </w:pPr>
      <w:r w:rsidRPr="003A1565">
        <w:rPr>
          <w:b/>
          <w:lang w:val="en-US"/>
        </w:rPr>
        <w:t>Criticism</w:t>
      </w:r>
    </w:p>
    <w:p w14:paraId="6A5439FB" w14:textId="77777777" w:rsidR="00C64BCA" w:rsidRPr="003A1565" w:rsidRDefault="00C64BCA">
      <w:pPr>
        <w:ind w:right="10"/>
        <w:rPr>
          <w:b/>
          <w:lang w:val="en-US"/>
        </w:rPr>
      </w:pPr>
    </w:p>
    <w:p w14:paraId="3C414460" w14:textId="77777777" w:rsidR="00C64BCA" w:rsidRPr="00EC505E" w:rsidRDefault="00C64BCA" w:rsidP="00C64BCA">
      <w:pPr>
        <w:rPr>
          <w:lang w:val="en-US"/>
        </w:rPr>
      </w:pPr>
      <w:r w:rsidRPr="003A1565">
        <w:rPr>
          <w:lang w:val="en-US"/>
        </w:rPr>
        <w:t xml:space="preserve">Badir, Yasmine. </w:t>
      </w:r>
      <w:r w:rsidRPr="00EC505E">
        <w:rPr>
          <w:lang w:val="en-US"/>
        </w:rPr>
        <w:t xml:space="preserve">"'He' Who Knows Better than 'I': Reactivating Unreliable Narration in Philip Roth's </w:t>
      </w:r>
      <w:r w:rsidRPr="00EC505E">
        <w:rPr>
          <w:i/>
          <w:lang w:val="en-US"/>
        </w:rPr>
        <w:t>Human Stain</w:t>
      </w:r>
      <w:r w:rsidRPr="00EC505E">
        <w:rPr>
          <w:lang w:val="en-US"/>
        </w:rPr>
        <w:t xml:space="preserve"> and Jean Echenoz's </w:t>
      </w:r>
      <w:r w:rsidRPr="00EC505E">
        <w:rPr>
          <w:i/>
          <w:lang w:val="en-US"/>
        </w:rPr>
        <w:t xml:space="preserve">Nous trois." </w:t>
      </w:r>
      <w:r w:rsidRPr="00EC505E">
        <w:rPr>
          <w:lang w:val="en-US"/>
        </w:rPr>
        <w:t xml:space="preserve">In </w:t>
      </w:r>
      <w:r w:rsidRPr="00EC505E">
        <w:rPr>
          <w:i/>
          <w:lang w:val="en-US"/>
        </w:rPr>
        <w:t>Narrative Unreliability in the Twentieth-Century First-Person Novel.</w:t>
      </w:r>
      <w:r w:rsidRPr="00EC505E">
        <w:rPr>
          <w:lang w:val="en-US"/>
        </w:rPr>
        <w:t xml:space="preserve"> Ed. Elke D'hoker and Gunther Martens. Berlin and New York: Walter de Gruyter, 2008. 259-80.* </w:t>
      </w:r>
    </w:p>
    <w:p w14:paraId="2EE8E9D2" w14:textId="77777777" w:rsidR="00C64BCA" w:rsidRPr="00EC505E" w:rsidRDefault="00C64BCA">
      <w:pPr>
        <w:ind w:right="10"/>
        <w:rPr>
          <w:b/>
          <w:lang w:val="en-US"/>
        </w:rPr>
      </w:pPr>
    </w:p>
    <w:p w14:paraId="385EFA0D" w14:textId="77777777" w:rsidR="00C64BCA" w:rsidRPr="00EC505E" w:rsidRDefault="00C64BCA">
      <w:pPr>
        <w:ind w:right="10"/>
        <w:rPr>
          <w:b/>
          <w:lang w:val="en-US"/>
        </w:rPr>
      </w:pPr>
    </w:p>
    <w:p w14:paraId="2EAB999E" w14:textId="77777777" w:rsidR="00C64BCA" w:rsidRPr="00EC505E" w:rsidRDefault="00C64BCA">
      <w:pPr>
        <w:ind w:right="10"/>
        <w:rPr>
          <w:b/>
          <w:lang w:val="en-US"/>
        </w:rPr>
      </w:pPr>
    </w:p>
    <w:p w14:paraId="08311486" w14:textId="77777777" w:rsidR="00C64BCA" w:rsidRPr="00EC505E" w:rsidRDefault="00C64BCA">
      <w:pPr>
        <w:ind w:right="10"/>
        <w:rPr>
          <w:lang w:val="en-US"/>
        </w:rPr>
      </w:pPr>
    </w:p>
    <w:p w14:paraId="5DED0F27" w14:textId="77777777" w:rsidR="00C64BCA" w:rsidRPr="00EC505E" w:rsidRDefault="00C64BCA">
      <w:pPr>
        <w:rPr>
          <w:i/>
          <w:lang w:val="en-US"/>
        </w:rPr>
      </w:pPr>
    </w:p>
    <w:p w14:paraId="6A6B2707" w14:textId="77777777" w:rsidR="00C64BCA" w:rsidRPr="00EC505E" w:rsidRDefault="00C64BCA">
      <w:pPr>
        <w:rPr>
          <w:i/>
          <w:lang w:val="en-US"/>
        </w:rPr>
      </w:pPr>
    </w:p>
    <w:p w14:paraId="2BC52BE8" w14:textId="77777777" w:rsidR="00C64BCA" w:rsidRPr="00EC505E" w:rsidRDefault="00C64BCA">
      <w:pPr>
        <w:rPr>
          <w:b/>
          <w:sz w:val="36"/>
          <w:lang w:val="en-US"/>
        </w:rPr>
      </w:pPr>
      <w:r w:rsidRPr="00EC505E">
        <w:rPr>
          <w:b/>
          <w:sz w:val="36"/>
          <w:lang w:val="en-US"/>
        </w:rPr>
        <w:t>Françoise Ega</w:t>
      </w:r>
      <w:r w:rsidRPr="00EC505E">
        <w:rPr>
          <w:b/>
          <w:sz w:val="36"/>
          <w:lang w:val="en-US"/>
        </w:rPr>
        <w:tab/>
      </w:r>
    </w:p>
    <w:p w14:paraId="4632407E" w14:textId="77777777" w:rsidR="00C64BCA" w:rsidRPr="00EC505E" w:rsidRDefault="00C64BCA">
      <w:pPr>
        <w:rPr>
          <w:b/>
          <w:sz w:val="36"/>
          <w:lang w:val="en-US"/>
        </w:rPr>
      </w:pPr>
    </w:p>
    <w:p w14:paraId="10E0FA1E" w14:textId="77777777" w:rsidR="00C64BCA" w:rsidRPr="00EC505E" w:rsidRDefault="00C64BCA">
      <w:pPr>
        <w:rPr>
          <w:b/>
          <w:sz w:val="24"/>
          <w:lang w:val="en-US"/>
        </w:rPr>
      </w:pPr>
      <w:r w:rsidRPr="00EC505E">
        <w:rPr>
          <w:sz w:val="24"/>
          <w:lang w:val="en-US"/>
        </w:rPr>
        <w:t>(Caribbean)</w:t>
      </w:r>
    </w:p>
    <w:p w14:paraId="21E80A4C" w14:textId="77777777" w:rsidR="00C64BCA" w:rsidRPr="00EC505E" w:rsidRDefault="00C64BCA">
      <w:pPr>
        <w:rPr>
          <w:b/>
          <w:sz w:val="36"/>
          <w:lang w:val="en-US"/>
        </w:rPr>
      </w:pPr>
    </w:p>
    <w:p w14:paraId="5DDFBE54" w14:textId="77777777" w:rsidR="00C64BCA" w:rsidRPr="00EC505E" w:rsidRDefault="00C64BCA">
      <w:pPr>
        <w:rPr>
          <w:b/>
          <w:lang w:val="en-US"/>
        </w:rPr>
      </w:pPr>
      <w:r w:rsidRPr="00EC505E">
        <w:rPr>
          <w:b/>
          <w:lang w:val="en-US"/>
        </w:rPr>
        <w:t>Works</w:t>
      </w:r>
    </w:p>
    <w:p w14:paraId="6B95899C" w14:textId="77777777" w:rsidR="00C64BCA" w:rsidRPr="00EC505E" w:rsidRDefault="00C64BCA">
      <w:pPr>
        <w:rPr>
          <w:b/>
          <w:lang w:val="en-US"/>
        </w:rPr>
      </w:pPr>
    </w:p>
    <w:p w14:paraId="62CD117E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Ega, Françoise. </w:t>
      </w:r>
      <w:r w:rsidRPr="00EC505E">
        <w:rPr>
          <w:i/>
          <w:lang w:val="en-US"/>
        </w:rPr>
        <w:t>Lettres à une noire.</w:t>
      </w:r>
      <w:r w:rsidRPr="00EC505E">
        <w:rPr>
          <w:lang w:val="en-US"/>
        </w:rPr>
        <w:t xml:space="preserve"> Novel.</w:t>
      </w:r>
    </w:p>
    <w:p w14:paraId="7024F74C" w14:textId="77777777" w:rsidR="00C64BCA" w:rsidRPr="00EC505E" w:rsidRDefault="00C64BCA">
      <w:pPr>
        <w:rPr>
          <w:lang w:val="en-US"/>
        </w:rPr>
      </w:pPr>
    </w:p>
    <w:p w14:paraId="5530075C" w14:textId="77777777" w:rsidR="00C64BCA" w:rsidRPr="00EC505E" w:rsidRDefault="00C64BCA">
      <w:pPr>
        <w:rPr>
          <w:lang w:val="en-US"/>
        </w:rPr>
      </w:pPr>
    </w:p>
    <w:p w14:paraId="2E972BDD" w14:textId="77777777" w:rsidR="00C64BCA" w:rsidRPr="00EC505E" w:rsidRDefault="00C64BCA">
      <w:pPr>
        <w:rPr>
          <w:lang w:val="en-US"/>
        </w:rPr>
      </w:pPr>
    </w:p>
    <w:p w14:paraId="787A9626" w14:textId="77777777" w:rsidR="00C64BCA" w:rsidRPr="00EC505E" w:rsidRDefault="00C64BCA">
      <w:pPr>
        <w:rPr>
          <w:lang w:val="en-US"/>
        </w:rPr>
      </w:pPr>
    </w:p>
    <w:p w14:paraId="11DF19FB" w14:textId="77777777" w:rsidR="00C64BCA" w:rsidRPr="00EC505E" w:rsidRDefault="00C64BCA">
      <w:pPr>
        <w:rPr>
          <w:i/>
          <w:lang w:val="en-US"/>
        </w:rPr>
      </w:pPr>
    </w:p>
    <w:p w14:paraId="36F4747F" w14:textId="77777777" w:rsidR="00C64BCA" w:rsidRPr="00EC505E" w:rsidRDefault="00C64BCA">
      <w:pPr>
        <w:rPr>
          <w:i/>
          <w:lang w:val="en-US"/>
        </w:rPr>
      </w:pPr>
    </w:p>
    <w:p w14:paraId="5B25FC75" w14:textId="77777777" w:rsidR="00C64BCA" w:rsidRPr="00EC505E" w:rsidRDefault="00C64BCA">
      <w:pPr>
        <w:rPr>
          <w:b/>
          <w:sz w:val="36"/>
          <w:lang w:val="en-US"/>
        </w:rPr>
      </w:pPr>
      <w:r w:rsidRPr="00EC505E">
        <w:rPr>
          <w:b/>
          <w:sz w:val="36"/>
          <w:lang w:val="en-US"/>
        </w:rPr>
        <w:t>Eleanor of Aquitaine</w:t>
      </w:r>
    </w:p>
    <w:p w14:paraId="5B5309EA" w14:textId="77777777" w:rsidR="00C64BCA" w:rsidRPr="00EC505E" w:rsidRDefault="00C64BCA">
      <w:pPr>
        <w:rPr>
          <w:b/>
          <w:sz w:val="36"/>
          <w:lang w:val="en-US"/>
        </w:rPr>
      </w:pPr>
    </w:p>
    <w:p w14:paraId="1BB0480D" w14:textId="77777777" w:rsidR="00C64BCA" w:rsidRPr="00EC505E" w:rsidRDefault="00C64BCA">
      <w:pPr>
        <w:rPr>
          <w:b/>
          <w:lang w:val="en-US"/>
        </w:rPr>
      </w:pPr>
      <w:r w:rsidRPr="00EC505E">
        <w:rPr>
          <w:b/>
          <w:lang w:val="en-US"/>
        </w:rPr>
        <w:t>Criticism</w:t>
      </w:r>
    </w:p>
    <w:p w14:paraId="54C8DFBB" w14:textId="77777777" w:rsidR="00C64BCA" w:rsidRPr="00EC505E" w:rsidRDefault="00C64BCA">
      <w:pPr>
        <w:rPr>
          <w:b/>
          <w:lang w:val="en-US"/>
        </w:rPr>
      </w:pPr>
    </w:p>
    <w:p w14:paraId="393BEDF0" w14:textId="77777777" w:rsidR="00C64BCA" w:rsidRDefault="00C64BCA">
      <w:r w:rsidRPr="00EC505E">
        <w:rPr>
          <w:lang w:val="en-US"/>
        </w:rPr>
        <w:t xml:space="preserve">Duby, Georges. </w:t>
      </w:r>
      <w:r>
        <w:rPr>
          <w:i/>
        </w:rPr>
        <w:t xml:space="preserve">Leonor de Aquitania. María Magdalena. </w:t>
      </w:r>
      <w:r>
        <w:t>Madrid: Alianza (Alianza Cien), 1995.*</w:t>
      </w:r>
    </w:p>
    <w:p w14:paraId="4B23E455" w14:textId="77777777" w:rsidR="00C64BCA" w:rsidRPr="00EC505E" w:rsidRDefault="00C64BCA">
      <w:pPr>
        <w:ind w:right="30"/>
        <w:rPr>
          <w:lang w:val="en-US"/>
        </w:rPr>
      </w:pPr>
      <w:r>
        <w:t xml:space="preserve">Kelly, Amy. </w:t>
      </w:r>
      <w:r w:rsidRPr="00EC505E">
        <w:rPr>
          <w:i/>
          <w:lang w:val="en-US"/>
        </w:rPr>
        <w:t>Eleanor of Aquitaine and the Four Kings.</w:t>
      </w:r>
      <w:r w:rsidRPr="00EC505E">
        <w:rPr>
          <w:lang w:val="en-US"/>
        </w:rPr>
        <w:t xml:space="preserve"> Cambridge: Harvard UP, 1950.</w:t>
      </w:r>
    </w:p>
    <w:p w14:paraId="3AFB6A0B" w14:textId="77777777" w:rsidR="00C64BCA" w:rsidRPr="00EC505E" w:rsidRDefault="00C64BCA">
      <w:pPr>
        <w:ind w:left="709" w:hanging="709"/>
        <w:rPr>
          <w:lang w:val="en-US"/>
        </w:rPr>
      </w:pPr>
      <w:r w:rsidRPr="00EC505E">
        <w:rPr>
          <w:lang w:val="en-US"/>
        </w:rPr>
        <w:t xml:space="preserve">_____. </w:t>
      </w:r>
      <w:r w:rsidRPr="00EC505E">
        <w:rPr>
          <w:i/>
          <w:lang w:val="en-US"/>
        </w:rPr>
        <w:t>Eleanor of Aquitaine and the Four Kings.</w:t>
      </w:r>
      <w:r w:rsidRPr="00EC505E">
        <w:rPr>
          <w:lang w:val="en-US"/>
        </w:rPr>
        <w:t xml:space="preserve"> New York: Vintage, 1957.</w:t>
      </w:r>
    </w:p>
    <w:p w14:paraId="5A2007AE" w14:textId="77777777" w:rsidR="00C64BCA" w:rsidRPr="00EC505E" w:rsidRDefault="00C64BCA">
      <w:pPr>
        <w:rPr>
          <w:i/>
          <w:lang w:val="en-US"/>
        </w:rPr>
      </w:pPr>
    </w:p>
    <w:p w14:paraId="19D37654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>Literature</w:t>
      </w:r>
    </w:p>
    <w:p w14:paraId="606F3F5E" w14:textId="77777777" w:rsidR="00C64BCA" w:rsidRPr="00EC505E" w:rsidRDefault="00C64BCA">
      <w:pPr>
        <w:rPr>
          <w:lang w:val="en-US"/>
        </w:rPr>
      </w:pPr>
    </w:p>
    <w:p w14:paraId="26DEE499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Meade, Marion. </w:t>
      </w:r>
      <w:r w:rsidRPr="00EC505E">
        <w:rPr>
          <w:i/>
          <w:lang w:val="en-US"/>
        </w:rPr>
        <w:t>Eleanor of Aquitaine.</w:t>
      </w:r>
    </w:p>
    <w:p w14:paraId="4FF48731" w14:textId="77777777" w:rsidR="00C64BCA" w:rsidRPr="00EC505E" w:rsidRDefault="00C64BCA">
      <w:pPr>
        <w:rPr>
          <w:lang w:val="en-US"/>
        </w:rPr>
      </w:pPr>
    </w:p>
    <w:p w14:paraId="72F332D2" w14:textId="77777777" w:rsidR="00C64BCA" w:rsidRPr="00EC505E" w:rsidRDefault="00C64BCA">
      <w:pPr>
        <w:rPr>
          <w:lang w:val="en-US"/>
        </w:rPr>
      </w:pPr>
    </w:p>
    <w:p w14:paraId="76F1A230" w14:textId="77777777" w:rsidR="00C64BCA" w:rsidRPr="00EC505E" w:rsidRDefault="00C64BCA">
      <w:pPr>
        <w:rPr>
          <w:lang w:val="en-US"/>
        </w:rPr>
      </w:pPr>
    </w:p>
    <w:p w14:paraId="2EE80E0A" w14:textId="77777777" w:rsidR="00C64BCA" w:rsidRPr="00EC505E" w:rsidRDefault="00C64BCA">
      <w:pPr>
        <w:rPr>
          <w:lang w:val="en-US"/>
        </w:rPr>
      </w:pPr>
    </w:p>
    <w:p w14:paraId="176F6030" w14:textId="77777777" w:rsidR="00C64BCA" w:rsidRPr="00EC505E" w:rsidRDefault="00C64BCA">
      <w:pPr>
        <w:rPr>
          <w:lang w:val="en-US"/>
        </w:rPr>
      </w:pPr>
    </w:p>
    <w:p w14:paraId="26C9E103" w14:textId="77777777" w:rsidR="00C64BCA" w:rsidRPr="00EC505E" w:rsidRDefault="00C64BCA">
      <w:pPr>
        <w:rPr>
          <w:b/>
          <w:sz w:val="36"/>
          <w:lang w:val="en-US"/>
        </w:rPr>
      </w:pPr>
      <w:r w:rsidRPr="00EC505E">
        <w:rPr>
          <w:b/>
          <w:sz w:val="36"/>
          <w:lang w:val="en-US"/>
        </w:rPr>
        <w:t>Philippe Eliakim</w:t>
      </w:r>
    </w:p>
    <w:p w14:paraId="29CA062F" w14:textId="77777777" w:rsidR="00C64BCA" w:rsidRPr="00EC505E" w:rsidRDefault="00C64BCA">
      <w:pPr>
        <w:rPr>
          <w:b/>
          <w:lang w:val="en-US"/>
        </w:rPr>
      </w:pPr>
    </w:p>
    <w:p w14:paraId="465C0799" w14:textId="77777777" w:rsidR="00C64BCA" w:rsidRPr="00EC505E" w:rsidRDefault="00C64BCA">
      <w:pPr>
        <w:rPr>
          <w:b/>
          <w:lang w:val="en-US"/>
        </w:rPr>
      </w:pPr>
      <w:r w:rsidRPr="00EC505E">
        <w:rPr>
          <w:b/>
          <w:lang w:val="en-US"/>
        </w:rPr>
        <w:t>Works</w:t>
      </w:r>
    </w:p>
    <w:p w14:paraId="539C6035" w14:textId="77777777" w:rsidR="00C64BCA" w:rsidRPr="00EC505E" w:rsidRDefault="00C64BCA">
      <w:pPr>
        <w:rPr>
          <w:b/>
          <w:lang w:val="en-US"/>
        </w:rPr>
      </w:pPr>
    </w:p>
    <w:p w14:paraId="3123B31D" w14:textId="77777777" w:rsidR="00C64BCA" w:rsidRPr="00EC505E" w:rsidRDefault="00C64BCA" w:rsidP="00C64BCA">
      <w:pPr>
        <w:rPr>
          <w:color w:val="000000"/>
          <w:lang w:val="en-US"/>
        </w:rPr>
      </w:pPr>
      <w:r w:rsidRPr="00EC505E">
        <w:rPr>
          <w:color w:val="000000"/>
          <w:lang w:val="en-US"/>
        </w:rPr>
        <w:t xml:space="preserve">Eliakim, Philippe. </w:t>
      </w:r>
      <w:r w:rsidRPr="00EC505E">
        <w:rPr>
          <w:i/>
          <w:color w:val="000000"/>
          <w:lang w:val="en-US"/>
        </w:rPr>
        <w:t>Éloge des chauves.</w:t>
      </w:r>
      <w:r w:rsidRPr="00EC505E">
        <w:rPr>
          <w:color w:val="000000"/>
          <w:lang w:val="en-US"/>
        </w:rPr>
        <w:t xml:space="preserve"> Paris: Robert Laffont, 2006.</w:t>
      </w:r>
    </w:p>
    <w:p w14:paraId="419B1B8E" w14:textId="77777777" w:rsidR="00C64BCA" w:rsidRPr="00EC505E" w:rsidRDefault="00C64BCA">
      <w:pPr>
        <w:rPr>
          <w:b/>
          <w:lang w:val="en-US"/>
        </w:rPr>
      </w:pPr>
    </w:p>
    <w:p w14:paraId="767CDD04" w14:textId="77777777" w:rsidR="00C64BCA" w:rsidRPr="00EC505E" w:rsidRDefault="00C64BCA">
      <w:pPr>
        <w:rPr>
          <w:b/>
          <w:lang w:val="en-US"/>
        </w:rPr>
      </w:pPr>
    </w:p>
    <w:p w14:paraId="2F37D8C4" w14:textId="77777777" w:rsidR="00C64BCA" w:rsidRPr="00EC505E" w:rsidRDefault="00C64BCA">
      <w:pPr>
        <w:rPr>
          <w:b/>
          <w:lang w:val="en-US"/>
        </w:rPr>
      </w:pPr>
    </w:p>
    <w:p w14:paraId="0C83A9DA" w14:textId="77777777" w:rsidR="00C64BCA" w:rsidRPr="00EC505E" w:rsidRDefault="00C64BCA">
      <w:pPr>
        <w:rPr>
          <w:b/>
          <w:lang w:val="en-US"/>
        </w:rPr>
      </w:pPr>
    </w:p>
    <w:p w14:paraId="3217D116" w14:textId="77777777" w:rsidR="00C64BCA" w:rsidRPr="00EC505E" w:rsidRDefault="00C64BCA">
      <w:pPr>
        <w:rPr>
          <w:b/>
          <w:lang w:val="en-US"/>
        </w:rPr>
      </w:pPr>
    </w:p>
    <w:p w14:paraId="56BCF801" w14:textId="77777777" w:rsidR="00C64BCA" w:rsidRPr="00EC505E" w:rsidRDefault="00C64BCA">
      <w:pPr>
        <w:rPr>
          <w:b/>
          <w:sz w:val="36"/>
          <w:lang w:val="en-US"/>
        </w:rPr>
      </w:pPr>
      <w:r w:rsidRPr="00EC505E">
        <w:rPr>
          <w:b/>
          <w:sz w:val="36"/>
          <w:lang w:val="en-US"/>
        </w:rPr>
        <w:t>François Emmanuel</w:t>
      </w:r>
    </w:p>
    <w:p w14:paraId="2A83355A" w14:textId="77777777" w:rsidR="00C64BCA" w:rsidRPr="00EC505E" w:rsidRDefault="00C64BCA">
      <w:pPr>
        <w:rPr>
          <w:b/>
          <w:lang w:val="en-US"/>
        </w:rPr>
      </w:pPr>
    </w:p>
    <w:p w14:paraId="06A28242" w14:textId="77777777" w:rsidR="00C64BCA" w:rsidRPr="00EC505E" w:rsidRDefault="00C64BCA">
      <w:pPr>
        <w:rPr>
          <w:b/>
          <w:lang w:val="en-US"/>
        </w:rPr>
      </w:pPr>
      <w:r w:rsidRPr="00EC505E">
        <w:rPr>
          <w:b/>
          <w:lang w:val="en-US"/>
        </w:rPr>
        <w:lastRenderedPageBreak/>
        <w:t>Works</w:t>
      </w:r>
    </w:p>
    <w:p w14:paraId="236BD92C" w14:textId="77777777" w:rsidR="00C64BCA" w:rsidRPr="00EC505E" w:rsidRDefault="00C64BCA">
      <w:pPr>
        <w:rPr>
          <w:lang w:val="en-US"/>
        </w:rPr>
      </w:pPr>
    </w:p>
    <w:p w14:paraId="7B77337D" w14:textId="77777777" w:rsidR="00C64BCA" w:rsidRPr="00EC505E" w:rsidRDefault="00C64BCA" w:rsidP="00C64BCA">
      <w:pPr>
        <w:rPr>
          <w:lang w:val="en-US"/>
        </w:rPr>
      </w:pPr>
      <w:r w:rsidRPr="00EC505E">
        <w:rPr>
          <w:lang w:val="en-US"/>
        </w:rPr>
        <w:t xml:space="preserve">Emmanuel, François. </w:t>
      </w:r>
      <w:r w:rsidRPr="00EC505E">
        <w:rPr>
          <w:i/>
          <w:lang w:val="en-US"/>
        </w:rPr>
        <w:t>La Question humaine.</w:t>
      </w:r>
      <w:r w:rsidRPr="00EC505E">
        <w:rPr>
          <w:lang w:val="en-US"/>
        </w:rPr>
        <w:t xml:space="preserve"> Novel.</w:t>
      </w:r>
    </w:p>
    <w:p w14:paraId="26FF3FB1" w14:textId="77777777" w:rsidR="00C64BCA" w:rsidRPr="00EC505E" w:rsidRDefault="00C64BCA" w:rsidP="00C64BCA">
      <w:pPr>
        <w:rPr>
          <w:lang w:val="en-US"/>
        </w:rPr>
      </w:pPr>
      <w:r w:rsidRPr="00EC505E">
        <w:rPr>
          <w:lang w:val="en-US"/>
        </w:rPr>
        <w:t xml:space="preserve">_____.  </w:t>
      </w:r>
      <w:r w:rsidRPr="00EC505E">
        <w:rPr>
          <w:i/>
          <w:lang w:val="en-US"/>
        </w:rPr>
        <w:t>Jours de tremblement</w:t>
      </w:r>
      <w:r w:rsidRPr="00EC505E">
        <w:rPr>
          <w:lang w:val="en-US"/>
        </w:rPr>
        <w:t>. Novel. Paris: Seuil, 2010.</w:t>
      </w:r>
    </w:p>
    <w:p w14:paraId="293B37C1" w14:textId="77777777" w:rsidR="00C64BCA" w:rsidRPr="00EC505E" w:rsidRDefault="00C64BCA">
      <w:pPr>
        <w:rPr>
          <w:lang w:val="en-US"/>
        </w:rPr>
      </w:pPr>
    </w:p>
    <w:p w14:paraId="5FD6A168" w14:textId="77777777" w:rsidR="00C64BCA" w:rsidRPr="00EC505E" w:rsidRDefault="00C64BCA">
      <w:pPr>
        <w:rPr>
          <w:lang w:val="en-US"/>
        </w:rPr>
      </w:pPr>
    </w:p>
    <w:p w14:paraId="47FAF8C2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>Films</w:t>
      </w:r>
    </w:p>
    <w:p w14:paraId="02260C7D" w14:textId="77777777" w:rsidR="00C64BCA" w:rsidRPr="00EC505E" w:rsidRDefault="00C64BCA">
      <w:pPr>
        <w:rPr>
          <w:lang w:val="en-US"/>
        </w:rPr>
      </w:pPr>
    </w:p>
    <w:p w14:paraId="08B9BB01" w14:textId="77777777" w:rsidR="00C64BCA" w:rsidRPr="00EC505E" w:rsidRDefault="00C64BCA" w:rsidP="00C64BCA">
      <w:pPr>
        <w:ind w:left="709" w:hanging="709"/>
        <w:rPr>
          <w:szCs w:val="24"/>
          <w:lang w:val="en-US"/>
        </w:rPr>
      </w:pPr>
      <w:r w:rsidRPr="00EC505E">
        <w:rPr>
          <w:i/>
          <w:szCs w:val="24"/>
          <w:lang w:val="en-US"/>
        </w:rPr>
        <w:t>La Question humaine.</w:t>
      </w:r>
      <w:r w:rsidRPr="00EC505E">
        <w:rPr>
          <w:szCs w:val="24"/>
          <w:lang w:val="en-US"/>
        </w:rPr>
        <w:t xml:space="preserve"> Dir. François Klotz. Written by Elisabeth Perceval, based on a novel by François Emmanuel. Cast: Mathieu Amalric, Michael Lonsdale, Edith Scob. France, 2007.</w:t>
      </w:r>
    </w:p>
    <w:p w14:paraId="5847D38E" w14:textId="77777777" w:rsidR="00C64BCA" w:rsidRPr="00EC505E" w:rsidRDefault="00C64BCA">
      <w:pPr>
        <w:rPr>
          <w:lang w:val="en-US"/>
        </w:rPr>
      </w:pPr>
    </w:p>
    <w:p w14:paraId="568BD647" w14:textId="10BE6BCF" w:rsidR="00C64BCA" w:rsidRPr="00EC505E" w:rsidRDefault="00C64BCA">
      <w:pPr>
        <w:rPr>
          <w:lang w:val="en-US"/>
        </w:rPr>
      </w:pPr>
    </w:p>
    <w:p w14:paraId="743A9188" w14:textId="05EDFB22" w:rsidR="00EC505E" w:rsidRPr="00EC505E" w:rsidRDefault="00EC505E">
      <w:pPr>
        <w:rPr>
          <w:lang w:val="en-US"/>
        </w:rPr>
      </w:pPr>
    </w:p>
    <w:p w14:paraId="15C7EA0C" w14:textId="4BB28690" w:rsidR="00EC505E" w:rsidRPr="00EC505E" w:rsidRDefault="00EC505E">
      <w:pPr>
        <w:rPr>
          <w:b/>
          <w:sz w:val="36"/>
          <w:szCs w:val="36"/>
          <w:lang w:val="en-US"/>
        </w:rPr>
      </w:pPr>
      <w:r w:rsidRPr="00EC505E">
        <w:rPr>
          <w:b/>
          <w:sz w:val="36"/>
          <w:szCs w:val="36"/>
          <w:lang w:val="en-US"/>
        </w:rPr>
        <w:t>Énard</w:t>
      </w:r>
    </w:p>
    <w:p w14:paraId="1AE128AB" w14:textId="4AE1E03E" w:rsidR="00EC505E" w:rsidRPr="00EC505E" w:rsidRDefault="00EC505E">
      <w:pPr>
        <w:rPr>
          <w:b/>
          <w:lang w:val="en-US"/>
        </w:rPr>
      </w:pPr>
    </w:p>
    <w:p w14:paraId="5664863C" w14:textId="1BBD8D23" w:rsidR="00EC505E" w:rsidRPr="00EC505E" w:rsidRDefault="00EC505E">
      <w:pPr>
        <w:rPr>
          <w:b/>
          <w:lang w:val="en-US"/>
        </w:rPr>
      </w:pPr>
      <w:r w:rsidRPr="00EC505E">
        <w:rPr>
          <w:b/>
          <w:lang w:val="en-US"/>
        </w:rPr>
        <w:t>Works</w:t>
      </w:r>
    </w:p>
    <w:p w14:paraId="51DC3CB9" w14:textId="77777777" w:rsidR="00EC505E" w:rsidRPr="00EC505E" w:rsidRDefault="00EC505E">
      <w:pPr>
        <w:rPr>
          <w:b/>
          <w:lang w:val="en-US"/>
        </w:rPr>
      </w:pPr>
    </w:p>
    <w:p w14:paraId="169CAD63" w14:textId="77777777" w:rsidR="00EC505E" w:rsidRDefault="00EC505E" w:rsidP="00EC505E">
      <w:pPr>
        <w:rPr>
          <w:lang w:val="en-US"/>
        </w:rPr>
      </w:pPr>
      <w:r>
        <w:rPr>
          <w:lang w:val="en-US"/>
        </w:rPr>
        <w:t xml:space="preserve">Énard. </w:t>
      </w:r>
      <w:r>
        <w:rPr>
          <w:i/>
          <w:lang w:val="en-US"/>
        </w:rPr>
        <w:t>Compass.</w:t>
      </w:r>
      <w:r>
        <w:rPr>
          <w:lang w:val="en-US"/>
        </w:rPr>
        <w:t xml:space="preserve"> Novel.</w:t>
      </w:r>
    </w:p>
    <w:p w14:paraId="4DA83B55" w14:textId="13B47CE5" w:rsidR="00C64BCA" w:rsidRPr="00EC505E" w:rsidRDefault="00C64BCA">
      <w:pPr>
        <w:rPr>
          <w:lang w:val="en-US"/>
        </w:rPr>
      </w:pPr>
    </w:p>
    <w:p w14:paraId="0E280D13" w14:textId="318A4800" w:rsidR="00EC505E" w:rsidRPr="00EC505E" w:rsidRDefault="00EC505E">
      <w:pPr>
        <w:rPr>
          <w:lang w:val="en-US"/>
        </w:rPr>
      </w:pPr>
    </w:p>
    <w:p w14:paraId="20F90763" w14:textId="0C9D1D36" w:rsidR="00EC505E" w:rsidRPr="00EC505E" w:rsidRDefault="00EC505E">
      <w:pPr>
        <w:rPr>
          <w:lang w:val="en-US"/>
        </w:rPr>
      </w:pPr>
    </w:p>
    <w:p w14:paraId="02765598" w14:textId="77777777" w:rsidR="00EC505E" w:rsidRPr="00EC505E" w:rsidRDefault="00EC505E">
      <w:pPr>
        <w:rPr>
          <w:lang w:val="en-US"/>
        </w:rPr>
      </w:pPr>
    </w:p>
    <w:p w14:paraId="49F9080A" w14:textId="77777777" w:rsidR="00C64BCA" w:rsidRPr="00EC505E" w:rsidRDefault="00C64BCA">
      <w:pPr>
        <w:rPr>
          <w:i/>
          <w:lang w:val="en-US"/>
        </w:rPr>
      </w:pPr>
    </w:p>
    <w:p w14:paraId="71B65181" w14:textId="77777777" w:rsidR="00C64BCA" w:rsidRPr="00EC505E" w:rsidRDefault="00C64BCA">
      <w:pPr>
        <w:rPr>
          <w:b/>
          <w:sz w:val="36"/>
          <w:lang w:val="en-US"/>
        </w:rPr>
      </w:pPr>
      <w:r w:rsidRPr="00EC505E">
        <w:rPr>
          <w:b/>
          <w:sz w:val="36"/>
          <w:lang w:val="en-US"/>
        </w:rPr>
        <w:t>Adolphe d'Ennery</w:t>
      </w:r>
    </w:p>
    <w:p w14:paraId="7A61B4F3" w14:textId="77777777" w:rsidR="00C64BCA" w:rsidRPr="00EC505E" w:rsidRDefault="00C64BCA">
      <w:pPr>
        <w:rPr>
          <w:b/>
          <w:sz w:val="36"/>
          <w:lang w:val="en-US"/>
        </w:rPr>
      </w:pPr>
    </w:p>
    <w:p w14:paraId="1167CE7C" w14:textId="77777777" w:rsidR="00C64BCA" w:rsidRPr="00EC505E" w:rsidRDefault="00C64BCA">
      <w:pPr>
        <w:rPr>
          <w:i/>
          <w:lang w:val="en-US"/>
        </w:rPr>
      </w:pPr>
      <w:r w:rsidRPr="00EC505E">
        <w:rPr>
          <w:b/>
          <w:lang w:val="en-US"/>
        </w:rPr>
        <w:t>Works</w:t>
      </w:r>
    </w:p>
    <w:p w14:paraId="5669166E" w14:textId="77777777" w:rsidR="00C64BCA" w:rsidRPr="00EC505E" w:rsidRDefault="00C64BCA">
      <w:pPr>
        <w:rPr>
          <w:i/>
          <w:lang w:val="en-US"/>
        </w:rPr>
      </w:pPr>
    </w:p>
    <w:p w14:paraId="188E5A52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Ennery, Adolphe d'. </w:t>
      </w:r>
      <w:r>
        <w:rPr>
          <w:i/>
        </w:rPr>
        <w:t xml:space="preserve">La Grâce de Dieu. </w:t>
      </w:r>
      <w:r>
        <w:t xml:space="preserve">Popular novel. </w:t>
      </w:r>
      <w:r w:rsidRPr="00EC505E">
        <w:rPr>
          <w:lang w:val="en-US"/>
        </w:rPr>
        <w:t xml:space="preserve">(Les Chefs d'œuvre illustrés). Paris: Jules Rouff. (Early 20th). </w:t>
      </w:r>
    </w:p>
    <w:p w14:paraId="282BC5E5" w14:textId="77777777" w:rsidR="00C64BCA" w:rsidRPr="00EC505E" w:rsidRDefault="00C64BCA">
      <w:pPr>
        <w:rPr>
          <w:lang w:val="en-US"/>
        </w:rPr>
      </w:pPr>
    </w:p>
    <w:p w14:paraId="3253AE52" w14:textId="77777777" w:rsidR="00C64BCA" w:rsidRPr="00EC505E" w:rsidRDefault="00C64BCA">
      <w:pPr>
        <w:rPr>
          <w:lang w:val="en-US"/>
        </w:rPr>
      </w:pPr>
    </w:p>
    <w:p w14:paraId="4F53483E" w14:textId="77777777" w:rsidR="00C64BCA" w:rsidRPr="00EC505E" w:rsidRDefault="00C64BCA">
      <w:pPr>
        <w:rPr>
          <w:lang w:val="en-US"/>
        </w:rPr>
      </w:pPr>
    </w:p>
    <w:p w14:paraId="4907652A" w14:textId="77777777" w:rsidR="00C64BCA" w:rsidRPr="00EC505E" w:rsidRDefault="00C64BCA">
      <w:pPr>
        <w:rPr>
          <w:lang w:val="en-US"/>
        </w:rPr>
      </w:pPr>
    </w:p>
    <w:p w14:paraId="3BC0D2A7" w14:textId="77777777" w:rsidR="00C64BCA" w:rsidRPr="00EC505E" w:rsidRDefault="00C64BCA">
      <w:pPr>
        <w:rPr>
          <w:lang w:val="en-US"/>
        </w:rPr>
      </w:pPr>
    </w:p>
    <w:p w14:paraId="6F5E14B3" w14:textId="77777777" w:rsidR="00C64BCA" w:rsidRPr="00EC505E" w:rsidRDefault="00C64BCA">
      <w:pPr>
        <w:rPr>
          <w:b/>
          <w:sz w:val="36"/>
          <w:lang w:val="en-US"/>
        </w:rPr>
      </w:pPr>
      <w:r w:rsidRPr="00EC505E">
        <w:rPr>
          <w:b/>
          <w:sz w:val="36"/>
          <w:lang w:val="en-US"/>
        </w:rPr>
        <w:t>José Ensch</w:t>
      </w:r>
      <w:r w:rsidRPr="00EC505E">
        <w:rPr>
          <w:b/>
          <w:sz w:val="36"/>
          <w:lang w:val="en-US"/>
        </w:rPr>
        <w:tab/>
      </w:r>
      <w:r w:rsidRPr="00EC505E">
        <w:rPr>
          <w:lang w:val="en-US"/>
        </w:rPr>
        <w:tab/>
        <w:t>(1942)</w:t>
      </w:r>
    </w:p>
    <w:p w14:paraId="074D1489" w14:textId="77777777" w:rsidR="00C64BCA" w:rsidRPr="00EC505E" w:rsidRDefault="00C64BCA">
      <w:pPr>
        <w:rPr>
          <w:b/>
          <w:lang w:val="en-US"/>
        </w:rPr>
      </w:pPr>
    </w:p>
    <w:p w14:paraId="331988D6" w14:textId="77777777" w:rsidR="00C64BCA" w:rsidRPr="00EC505E" w:rsidRDefault="00C64BCA">
      <w:pPr>
        <w:rPr>
          <w:sz w:val="24"/>
          <w:lang w:val="en-US"/>
        </w:rPr>
      </w:pPr>
      <w:r w:rsidRPr="00EC505E">
        <w:rPr>
          <w:sz w:val="24"/>
          <w:lang w:val="en-US"/>
        </w:rPr>
        <w:t>(French-language woman poet, b. Luxembourg)</w:t>
      </w:r>
    </w:p>
    <w:p w14:paraId="75A35500" w14:textId="77777777" w:rsidR="00C64BCA" w:rsidRPr="00EC505E" w:rsidRDefault="00C64BCA">
      <w:pPr>
        <w:rPr>
          <w:b/>
          <w:lang w:val="en-US"/>
        </w:rPr>
      </w:pPr>
    </w:p>
    <w:p w14:paraId="1600EA59" w14:textId="77777777" w:rsidR="00C64BCA" w:rsidRPr="00EC505E" w:rsidRDefault="00C64BCA">
      <w:pPr>
        <w:rPr>
          <w:b/>
          <w:lang w:val="en-US"/>
        </w:rPr>
      </w:pPr>
      <w:r w:rsidRPr="00EC505E">
        <w:rPr>
          <w:b/>
          <w:lang w:val="en-US"/>
        </w:rPr>
        <w:t>Criticism</w:t>
      </w:r>
    </w:p>
    <w:p w14:paraId="3C2B09DC" w14:textId="77777777" w:rsidR="00C64BCA" w:rsidRPr="00EC505E" w:rsidRDefault="00C64BCA">
      <w:pPr>
        <w:rPr>
          <w:lang w:val="en-US"/>
        </w:rPr>
      </w:pPr>
    </w:p>
    <w:p w14:paraId="5A26193B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lastRenderedPageBreak/>
        <w:t xml:space="preserve">"José Ensch (1942)." In </w:t>
      </w:r>
      <w:r w:rsidRPr="00EC505E">
        <w:rPr>
          <w:i/>
          <w:lang w:val="en-US"/>
        </w:rPr>
        <w:t>A History of European Literature.</w:t>
      </w:r>
      <w:r w:rsidRPr="00EC505E">
        <w:rPr>
          <w:lang w:val="en-US"/>
        </w:rPr>
        <w:t xml:space="preserve"> Ed. Annick Benoit-Dusausoy and Guy Fontaine. London: Routledge, 2000. 711-12.*</w:t>
      </w:r>
    </w:p>
    <w:p w14:paraId="02A2E43F" w14:textId="77777777" w:rsidR="00C64BCA" w:rsidRPr="00EC505E" w:rsidRDefault="00C64BCA">
      <w:pPr>
        <w:rPr>
          <w:lang w:val="en-US"/>
        </w:rPr>
      </w:pPr>
    </w:p>
    <w:p w14:paraId="3E1B095F" w14:textId="77777777" w:rsidR="00C64BCA" w:rsidRPr="00EC505E" w:rsidRDefault="00C64BCA">
      <w:pPr>
        <w:rPr>
          <w:lang w:val="en-US"/>
        </w:rPr>
      </w:pPr>
    </w:p>
    <w:p w14:paraId="2E435C1B" w14:textId="77777777" w:rsidR="00C64BCA" w:rsidRDefault="00C64BCA">
      <w:pPr>
        <w:rPr>
          <w:lang w:val="en-US"/>
        </w:rPr>
      </w:pPr>
    </w:p>
    <w:p w14:paraId="4FB6D553" w14:textId="77777777" w:rsidR="00F605BD" w:rsidRDefault="00F605BD">
      <w:pPr>
        <w:rPr>
          <w:lang w:val="en-US"/>
        </w:rPr>
      </w:pPr>
    </w:p>
    <w:p w14:paraId="32935219" w14:textId="500B9B57" w:rsidR="00F605BD" w:rsidRPr="00F605BD" w:rsidRDefault="00F605BD">
      <w:pPr>
        <w:rPr>
          <w:b/>
          <w:bCs/>
          <w:sz w:val="36"/>
          <w:szCs w:val="36"/>
          <w:lang w:val="en-US"/>
        </w:rPr>
      </w:pPr>
      <w:r w:rsidRPr="00F605BD">
        <w:rPr>
          <w:b/>
          <w:bCs/>
          <w:sz w:val="36"/>
          <w:szCs w:val="36"/>
          <w:lang w:val="en-US"/>
        </w:rPr>
        <w:t>Mme. d'Épinay</w:t>
      </w:r>
    </w:p>
    <w:p w14:paraId="5BABE69C" w14:textId="77777777" w:rsidR="00F605BD" w:rsidRDefault="00F605BD">
      <w:pPr>
        <w:rPr>
          <w:b/>
          <w:bCs/>
          <w:lang w:val="en-US"/>
        </w:rPr>
      </w:pPr>
    </w:p>
    <w:p w14:paraId="5651A840" w14:textId="3A1340E6" w:rsidR="00F605BD" w:rsidRDefault="00F605BD">
      <w:pPr>
        <w:rPr>
          <w:lang w:val="en-US"/>
        </w:rPr>
      </w:pPr>
      <w:r>
        <w:rPr>
          <w:lang w:val="en-US"/>
        </w:rPr>
        <w:t>Anthologies</w:t>
      </w:r>
    </w:p>
    <w:p w14:paraId="0DF240EC" w14:textId="77777777" w:rsidR="00F605BD" w:rsidRDefault="00F605BD">
      <w:pPr>
        <w:rPr>
          <w:lang w:val="en-US"/>
        </w:rPr>
      </w:pPr>
    </w:p>
    <w:p w14:paraId="485A5F1F" w14:textId="77777777" w:rsidR="00F605BD" w:rsidRPr="00494AD9" w:rsidRDefault="00F605BD" w:rsidP="00F605BD">
      <w:pPr>
        <w:rPr>
          <w:szCs w:val="28"/>
          <w:lang w:val="en-US" w:eastAsia="en-US"/>
        </w:rPr>
      </w:pPr>
      <w:r w:rsidRPr="0090298C">
        <w:rPr>
          <w:szCs w:val="28"/>
          <w:lang w:val="en-US" w:eastAsia="en-US"/>
        </w:rPr>
        <w:t xml:space="preserve">Baeza, Ricardo, and Alfonso Reyes, eds. "Francia: Eloísa – Abelardo – Saint-Évremond – Madame de Sévigné – Voltaire – Juan Jacobo Rousseau – Denis Diderot – Madame D'Épinay – Mademoiselle de Lespinasse – Honorato de Balzac – Prosper Mérimée – George Sand – Alfredo de Musset – Gustave Flaubert – Charles Buadelaire – Paul Gauguin – Vincent van Gogh – Paul Valéry." </w:t>
      </w:r>
      <w:r w:rsidRPr="00527EB0">
        <w:rPr>
          <w:szCs w:val="28"/>
          <w:lang w:eastAsia="en-US"/>
        </w:rPr>
        <w:t xml:space="preserve">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</w:t>
      </w:r>
      <w:r w:rsidRPr="00494AD9">
        <w:rPr>
          <w:szCs w:val="28"/>
          <w:lang w:val="en-US" w:eastAsia="en-US"/>
        </w:rPr>
        <w:t xml:space="preserve">87-182.* </w:t>
      </w:r>
    </w:p>
    <w:p w14:paraId="2BAA8919" w14:textId="77777777" w:rsidR="00F605BD" w:rsidRDefault="00F605BD">
      <w:pPr>
        <w:rPr>
          <w:lang w:val="en-US"/>
        </w:rPr>
      </w:pPr>
    </w:p>
    <w:p w14:paraId="4B726646" w14:textId="77777777" w:rsidR="00F605BD" w:rsidRDefault="00F605BD">
      <w:pPr>
        <w:rPr>
          <w:lang w:val="en-US"/>
        </w:rPr>
      </w:pPr>
    </w:p>
    <w:p w14:paraId="35DDF6C4" w14:textId="77777777" w:rsidR="00F605BD" w:rsidRPr="00F605BD" w:rsidRDefault="00F605BD">
      <w:pPr>
        <w:rPr>
          <w:lang w:val="en-US"/>
        </w:rPr>
      </w:pPr>
    </w:p>
    <w:p w14:paraId="69313313" w14:textId="77777777" w:rsidR="00C64BCA" w:rsidRPr="00EC505E" w:rsidRDefault="00C64BCA">
      <w:pPr>
        <w:rPr>
          <w:i/>
          <w:lang w:val="en-US"/>
        </w:rPr>
      </w:pPr>
    </w:p>
    <w:p w14:paraId="1F8153BE" w14:textId="77777777" w:rsidR="00C64BCA" w:rsidRPr="00EC505E" w:rsidRDefault="00C64BCA">
      <w:pPr>
        <w:rPr>
          <w:i/>
          <w:lang w:val="en-US"/>
        </w:rPr>
      </w:pPr>
    </w:p>
    <w:p w14:paraId="3F7672D2" w14:textId="77777777" w:rsidR="00C64BCA" w:rsidRPr="00EC505E" w:rsidRDefault="00C64BCA">
      <w:pPr>
        <w:rPr>
          <w:b/>
          <w:sz w:val="36"/>
          <w:lang w:val="en-US"/>
        </w:rPr>
      </w:pPr>
      <w:r w:rsidRPr="00EC505E">
        <w:rPr>
          <w:b/>
          <w:sz w:val="36"/>
          <w:lang w:val="en-US"/>
        </w:rPr>
        <w:t>Annie Ernaux</w:t>
      </w:r>
    </w:p>
    <w:p w14:paraId="3E1FB11D" w14:textId="6FA30F50" w:rsidR="00C64BCA" w:rsidRDefault="00C64BCA">
      <w:pPr>
        <w:rPr>
          <w:b/>
          <w:sz w:val="36"/>
          <w:lang w:val="en-US"/>
        </w:rPr>
      </w:pPr>
    </w:p>
    <w:p w14:paraId="5D8F7150" w14:textId="4DF782BD" w:rsidR="00A031A0" w:rsidRPr="00A031A0" w:rsidRDefault="00A031A0">
      <w:pPr>
        <w:rPr>
          <w:bCs/>
          <w:sz w:val="24"/>
          <w:szCs w:val="24"/>
          <w:lang w:val="en-US"/>
        </w:rPr>
      </w:pPr>
      <w:r w:rsidRPr="00A031A0">
        <w:rPr>
          <w:bCs/>
          <w:sz w:val="24"/>
          <w:szCs w:val="24"/>
          <w:lang w:val="en-US"/>
        </w:rPr>
        <w:t>(Nobel Prize for literature 2022)</w:t>
      </w:r>
    </w:p>
    <w:p w14:paraId="2B5F7C88" w14:textId="77777777" w:rsidR="00A031A0" w:rsidRPr="00EC505E" w:rsidRDefault="00A031A0">
      <w:pPr>
        <w:rPr>
          <w:b/>
          <w:sz w:val="36"/>
          <w:lang w:val="en-US"/>
        </w:rPr>
      </w:pPr>
    </w:p>
    <w:p w14:paraId="60DA82AB" w14:textId="77777777" w:rsidR="00C64BCA" w:rsidRPr="00EC505E" w:rsidRDefault="00C64BCA">
      <w:pPr>
        <w:rPr>
          <w:b/>
          <w:lang w:val="en-US"/>
        </w:rPr>
      </w:pPr>
      <w:r w:rsidRPr="00EC505E">
        <w:rPr>
          <w:b/>
          <w:lang w:val="en-US"/>
        </w:rPr>
        <w:t>Works</w:t>
      </w:r>
    </w:p>
    <w:p w14:paraId="39D3D1DB" w14:textId="77777777" w:rsidR="00C64BCA" w:rsidRPr="00EC505E" w:rsidRDefault="00C64BCA">
      <w:pPr>
        <w:rPr>
          <w:b/>
          <w:lang w:val="en-US"/>
        </w:rPr>
      </w:pPr>
    </w:p>
    <w:p w14:paraId="0E26A271" w14:textId="77777777" w:rsidR="00C64BCA" w:rsidRPr="00494AD9" w:rsidRDefault="00C64BCA">
      <w:pPr>
        <w:rPr>
          <w:lang w:val="en-US"/>
        </w:rPr>
      </w:pPr>
      <w:r w:rsidRPr="00EC505E">
        <w:rPr>
          <w:lang w:val="en-US"/>
        </w:rPr>
        <w:t xml:space="preserve">Ernaux, Annie. </w:t>
      </w:r>
      <w:r w:rsidRPr="00494AD9">
        <w:rPr>
          <w:i/>
          <w:lang w:val="en-US"/>
        </w:rPr>
        <w:t>Passion simple.</w:t>
      </w:r>
    </w:p>
    <w:p w14:paraId="7B328165" w14:textId="77777777" w:rsidR="00C64BCA" w:rsidRPr="00225B8A" w:rsidRDefault="00C64BCA">
      <w:pPr>
        <w:rPr>
          <w:lang w:val="es-ES"/>
        </w:rPr>
      </w:pPr>
      <w:r w:rsidRPr="00225B8A">
        <w:rPr>
          <w:lang w:val="es-ES"/>
        </w:rPr>
        <w:t xml:space="preserve">_____. </w:t>
      </w:r>
      <w:r w:rsidRPr="00225B8A">
        <w:rPr>
          <w:i/>
          <w:lang w:val="es-ES"/>
        </w:rPr>
        <w:t xml:space="preserve">Pura pasión. </w:t>
      </w:r>
      <w:r w:rsidRPr="00225B8A">
        <w:rPr>
          <w:lang w:val="es-ES"/>
        </w:rPr>
        <w:t>Barcelona: Tusquets.</w:t>
      </w:r>
    </w:p>
    <w:p w14:paraId="7FD3EFE2" w14:textId="6AD2AF50" w:rsidR="00695F44" w:rsidRPr="00C43FA4" w:rsidRDefault="00695F44" w:rsidP="00695F44">
      <w:pPr>
        <w:rPr>
          <w:lang w:val="en-US"/>
        </w:rPr>
      </w:pPr>
      <w:r w:rsidRPr="00494AD9">
        <w:rPr>
          <w:lang w:val="es-ES"/>
        </w:rPr>
        <w:t xml:space="preserve">_____. </w:t>
      </w:r>
      <w:r w:rsidRPr="00494AD9">
        <w:rPr>
          <w:i/>
          <w:lang w:val="es-ES"/>
        </w:rPr>
        <w:t>La Place.</w:t>
      </w:r>
      <w:r w:rsidRPr="00494AD9">
        <w:rPr>
          <w:lang w:val="es-ES"/>
        </w:rPr>
        <w:t xml:space="preserve"> </w:t>
      </w:r>
      <w:r w:rsidRPr="00C43FA4">
        <w:rPr>
          <w:lang w:val="en-US"/>
        </w:rPr>
        <w:t>1983. (Fathers, daughters).</w:t>
      </w:r>
    </w:p>
    <w:p w14:paraId="5B9AF04F" w14:textId="77777777" w:rsidR="00C64BCA" w:rsidRPr="00EC505E" w:rsidRDefault="00C64BCA">
      <w:pPr>
        <w:rPr>
          <w:lang w:val="en-US"/>
        </w:rPr>
      </w:pPr>
      <w:r w:rsidRPr="00C05FCA">
        <w:rPr>
          <w:lang w:val="en-US"/>
        </w:rPr>
        <w:t xml:space="preserve">_____. </w:t>
      </w:r>
      <w:r w:rsidRPr="00C05FCA">
        <w:rPr>
          <w:i/>
          <w:lang w:val="en-US"/>
        </w:rPr>
        <w:t xml:space="preserve">La Place. </w:t>
      </w:r>
      <w:r w:rsidRPr="00C05FCA">
        <w:rPr>
          <w:lang w:val="en-US"/>
        </w:rPr>
        <w:t xml:space="preserve">Ed. P. M. Wetherill. </w:t>
      </w:r>
      <w:r w:rsidRPr="00EC505E">
        <w:rPr>
          <w:lang w:val="en-US"/>
        </w:rPr>
        <w:t>London: Routledge, 1987.</w:t>
      </w:r>
    </w:p>
    <w:p w14:paraId="0FAD6BF5" w14:textId="2FEC1920" w:rsidR="00695F44" w:rsidRPr="00A031A0" w:rsidRDefault="00C64BCA" w:rsidP="00695F44">
      <w:pPr>
        <w:rPr>
          <w:lang w:val="es-ES"/>
        </w:rPr>
      </w:pPr>
      <w:r w:rsidRPr="00EC505E">
        <w:rPr>
          <w:lang w:val="en-US"/>
        </w:rPr>
        <w:t xml:space="preserve">_____. </w:t>
      </w:r>
      <w:r w:rsidRPr="00EC505E">
        <w:rPr>
          <w:i/>
          <w:lang w:val="en-US"/>
        </w:rPr>
        <w:t>Une femme.</w:t>
      </w:r>
      <w:r w:rsidRPr="00EC505E">
        <w:rPr>
          <w:lang w:val="en-US"/>
        </w:rPr>
        <w:t xml:space="preserve"> Paris: Gallimard</w:t>
      </w:r>
      <w:r w:rsidR="00695F44">
        <w:rPr>
          <w:lang w:val="en-US"/>
        </w:rPr>
        <w:t>, 1988.</w:t>
      </w:r>
      <w:r w:rsidRPr="00EC505E">
        <w:rPr>
          <w:lang w:val="en-US"/>
        </w:rPr>
        <w:t xml:space="preserve"> </w:t>
      </w:r>
      <w:r w:rsidR="00695F44" w:rsidRPr="00494AD9">
        <w:rPr>
          <w:lang w:val="es-ES"/>
        </w:rPr>
        <w:t xml:space="preserve">Rpt. </w:t>
      </w:r>
      <w:r w:rsidRPr="00494AD9">
        <w:rPr>
          <w:lang w:val="es-ES"/>
        </w:rPr>
        <w:t xml:space="preserve">(Folio). </w:t>
      </w:r>
      <w:r w:rsidR="00695F44" w:rsidRPr="00A031A0">
        <w:rPr>
          <w:lang w:val="es-ES"/>
        </w:rPr>
        <w:t>(Mothers, daughters).</w:t>
      </w:r>
    </w:p>
    <w:p w14:paraId="7D1B5F49" w14:textId="77777777" w:rsidR="00C64BCA" w:rsidRPr="00A031A0" w:rsidRDefault="00C64BCA">
      <w:pPr>
        <w:rPr>
          <w:i/>
          <w:lang w:val="es-ES"/>
        </w:rPr>
      </w:pPr>
    </w:p>
    <w:p w14:paraId="1E2362CA" w14:textId="77777777" w:rsidR="00C64BCA" w:rsidRPr="00A031A0" w:rsidRDefault="00C64BCA">
      <w:pPr>
        <w:rPr>
          <w:i/>
          <w:lang w:val="es-ES"/>
        </w:rPr>
      </w:pPr>
    </w:p>
    <w:p w14:paraId="4E91AF2E" w14:textId="77777777" w:rsidR="00C64BCA" w:rsidRPr="00A031A0" w:rsidRDefault="00C64BCA">
      <w:pPr>
        <w:rPr>
          <w:i/>
          <w:lang w:val="es-ES"/>
        </w:rPr>
      </w:pPr>
    </w:p>
    <w:p w14:paraId="45FA62B5" w14:textId="77777777" w:rsidR="00C64BCA" w:rsidRPr="00A031A0" w:rsidRDefault="00C64BCA">
      <w:pPr>
        <w:rPr>
          <w:b/>
          <w:lang w:val="es-ES"/>
        </w:rPr>
      </w:pPr>
      <w:r w:rsidRPr="00A031A0">
        <w:rPr>
          <w:b/>
          <w:lang w:val="es-ES"/>
        </w:rPr>
        <w:t>Criticism</w:t>
      </w:r>
    </w:p>
    <w:p w14:paraId="31A9A248" w14:textId="77777777" w:rsidR="00C64BCA" w:rsidRPr="00A031A0" w:rsidRDefault="00C64BCA">
      <w:pPr>
        <w:rPr>
          <w:b/>
          <w:lang w:val="es-ES"/>
        </w:rPr>
      </w:pPr>
    </w:p>
    <w:p w14:paraId="2AFD416C" w14:textId="77777777" w:rsidR="00A031A0" w:rsidRPr="00A031A0" w:rsidRDefault="00A031A0" w:rsidP="00A031A0">
      <w:pPr>
        <w:rPr>
          <w:lang w:val="en-US"/>
        </w:rPr>
      </w:pPr>
      <w:r w:rsidRPr="00B863FC">
        <w:rPr>
          <w:lang w:val="es-ES"/>
        </w:rPr>
        <w:t>ABC. "Annie Ernaux, en su dis</w:t>
      </w:r>
      <w:r>
        <w:t xml:space="preserve">curso del Nobel: 'Escribiré para vengar a mi raza'." </w:t>
      </w:r>
      <w:r w:rsidRPr="00A031A0">
        <w:rPr>
          <w:i/>
          <w:iCs/>
          <w:lang w:val="en-US"/>
        </w:rPr>
        <w:t>ABC</w:t>
      </w:r>
      <w:r w:rsidRPr="00A031A0">
        <w:rPr>
          <w:lang w:val="en-US"/>
        </w:rPr>
        <w:t xml:space="preserve"> 8 Dec. 2022.*</w:t>
      </w:r>
    </w:p>
    <w:p w14:paraId="50C3A64C" w14:textId="77777777" w:rsidR="00A031A0" w:rsidRPr="00A031A0" w:rsidRDefault="00A031A0" w:rsidP="00A031A0">
      <w:pPr>
        <w:rPr>
          <w:lang w:val="en-US"/>
        </w:rPr>
      </w:pPr>
      <w:r w:rsidRPr="00A031A0">
        <w:rPr>
          <w:lang w:val="en-US"/>
        </w:rPr>
        <w:tab/>
      </w:r>
      <w:hyperlink r:id="rId7" w:history="1">
        <w:r w:rsidRPr="00A031A0">
          <w:rPr>
            <w:rStyle w:val="Hipervnculo"/>
            <w:lang w:val="en-US"/>
          </w:rPr>
          <w:t>https://www.abc.es/cultura/annie-ernaux-discurso-nobel-escribire-vengar-raza-20221207184138-nt.html</w:t>
        </w:r>
      </w:hyperlink>
    </w:p>
    <w:p w14:paraId="7CCF982F" w14:textId="77777777" w:rsidR="00A031A0" w:rsidRPr="00A031A0" w:rsidRDefault="00A031A0" w:rsidP="00A031A0">
      <w:pPr>
        <w:rPr>
          <w:lang w:val="en-US"/>
        </w:rPr>
      </w:pPr>
      <w:r w:rsidRPr="00A031A0">
        <w:rPr>
          <w:lang w:val="en-US"/>
        </w:rPr>
        <w:tab/>
        <w:t>2022</w:t>
      </w:r>
    </w:p>
    <w:p w14:paraId="53C3668B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Rabatel, Alain. "Chapitre 8: La re-présentation des voix populaires dans le discours auctorial chez A. Ernaux: sur-énonciation et antihumanisme théorique." In Rabatel, </w:t>
      </w:r>
      <w:r w:rsidRPr="00EC505E">
        <w:rPr>
          <w:i/>
          <w:lang w:val="en-US"/>
        </w:rPr>
        <w:t>Homo narrans: Pour une analyse énonciative et interactionnelle du récit.</w:t>
      </w:r>
      <w:r w:rsidRPr="00EC505E">
        <w:rPr>
          <w:lang w:val="en-US"/>
        </w:rPr>
        <w:t xml:space="preserve"> </w:t>
      </w:r>
      <w:r w:rsidRPr="00EC505E">
        <w:rPr>
          <w:i/>
          <w:lang w:val="en-US"/>
        </w:rPr>
        <w:t xml:space="preserve">Tome 2: Dialogisme et Polyphonie dans le récit. </w:t>
      </w:r>
      <w:r w:rsidRPr="00EC505E">
        <w:rPr>
          <w:lang w:val="en-US"/>
        </w:rPr>
        <w:t>Limoges: Lambert-Lucas, 2009. 523-46.*</w:t>
      </w:r>
    </w:p>
    <w:p w14:paraId="0A41B9CB" w14:textId="77777777" w:rsidR="00C64BCA" w:rsidRPr="00EC505E" w:rsidRDefault="00C64BCA">
      <w:pPr>
        <w:rPr>
          <w:b/>
          <w:lang w:val="en-US"/>
        </w:rPr>
      </w:pPr>
    </w:p>
    <w:p w14:paraId="16814550" w14:textId="77777777" w:rsidR="00C64BCA" w:rsidRPr="00EC505E" w:rsidRDefault="00C64BCA">
      <w:pPr>
        <w:rPr>
          <w:b/>
          <w:lang w:val="en-US"/>
        </w:rPr>
      </w:pPr>
    </w:p>
    <w:p w14:paraId="784CDA1D" w14:textId="77777777" w:rsidR="00C64BCA" w:rsidRPr="00EC505E" w:rsidRDefault="00C64BCA">
      <w:pPr>
        <w:rPr>
          <w:b/>
          <w:lang w:val="en-US"/>
        </w:rPr>
      </w:pPr>
    </w:p>
    <w:p w14:paraId="37587263" w14:textId="77777777" w:rsidR="00C64BCA" w:rsidRPr="00EC505E" w:rsidRDefault="00C64BCA">
      <w:pPr>
        <w:rPr>
          <w:b/>
          <w:lang w:val="en-US"/>
        </w:rPr>
      </w:pPr>
    </w:p>
    <w:p w14:paraId="57291083" w14:textId="77777777" w:rsidR="00C64BCA" w:rsidRPr="00EC505E" w:rsidRDefault="00C64BCA">
      <w:pPr>
        <w:rPr>
          <w:b/>
          <w:lang w:val="en-US"/>
        </w:rPr>
      </w:pPr>
    </w:p>
    <w:p w14:paraId="5D6B558B" w14:textId="77777777" w:rsidR="00C64BCA" w:rsidRPr="00EC505E" w:rsidRDefault="00C64BCA">
      <w:pPr>
        <w:rPr>
          <w:i/>
          <w:lang w:val="en-US"/>
        </w:rPr>
      </w:pPr>
    </w:p>
    <w:p w14:paraId="79BD9B2C" w14:textId="77777777" w:rsidR="00C64BCA" w:rsidRPr="00EC505E" w:rsidRDefault="00C64BCA">
      <w:pPr>
        <w:rPr>
          <w:b/>
          <w:sz w:val="36"/>
          <w:lang w:val="en-US"/>
        </w:rPr>
      </w:pPr>
      <w:r w:rsidRPr="00EC505E">
        <w:rPr>
          <w:b/>
          <w:sz w:val="36"/>
          <w:lang w:val="en-US"/>
        </w:rPr>
        <w:t>Pierre Eskrich</w:t>
      </w:r>
      <w:r w:rsidRPr="00EC505E">
        <w:rPr>
          <w:b/>
          <w:sz w:val="36"/>
          <w:lang w:val="en-US"/>
        </w:rPr>
        <w:tab/>
      </w:r>
    </w:p>
    <w:p w14:paraId="79F6D37A" w14:textId="77777777" w:rsidR="00C64BCA" w:rsidRPr="00EC505E" w:rsidRDefault="00C64BCA">
      <w:pPr>
        <w:rPr>
          <w:b/>
          <w:sz w:val="36"/>
          <w:lang w:val="en-US"/>
        </w:rPr>
      </w:pPr>
    </w:p>
    <w:p w14:paraId="0D1BF020" w14:textId="77777777" w:rsidR="00C64BCA" w:rsidRPr="00EC505E" w:rsidRDefault="00C64BCA">
      <w:pPr>
        <w:rPr>
          <w:b/>
          <w:sz w:val="24"/>
          <w:lang w:val="en-US"/>
        </w:rPr>
      </w:pPr>
      <w:r w:rsidRPr="00EC505E">
        <w:rPr>
          <w:sz w:val="24"/>
          <w:lang w:val="en-US"/>
        </w:rPr>
        <w:t>(Lyon engraver)</w:t>
      </w:r>
    </w:p>
    <w:p w14:paraId="03D7B865" w14:textId="77777777" w:rsidR="00C64BCA" w:rsidRPr="00EC505E" w:rsidRDefault="00C64BCA">
      <w:pPr>
        <w:rPr>
          <w:b/>
          <w:sz w:val="36"/>
          <w:lang w:val="en-US"/>
        </w:rPr>
      </w:pPr>
    </w:p>
    <w:p w14:paraId="05C9BA16" w14:textId="77777777" w:rsidR="00C64BCA" w:rsidRPr="00EC505E" w:rsidRDefault="00C64BCA">
      <w:pPr>
        <w:rPr>
          <w:b/>
          <w:lang w:val="en-US"/>
        </w:rPr>
      </w:pPr>
      <w:r w:rsidRPr="00EC505E">
        <w:rPr>
          <w:b/>
          <w:lang w:val="en-US"/>
        </w:rPr>
        <w:t>Works</w:t>
      </w:r>
    </w:p>
    <w:p w14:paraId="26F484BB" w14:textId="77777777" w:rsidR="00C64BCA" w:rsidRPr="00EC505E" w:rsidRDefault="00C64BCA">
      <w:pPr>
        <w:rPr>
          <w:i/>
          <w:lang w:val="en-US"/>
        </w:rPr>
      </w:pPr>
    </w:p>
    <w:p w14:paraId="0D94D041" w14:textId="77777777" w:rsidR="00C64BCA" w:rsidRDefault="00C64BCA">
      <w:r w:rsidRPr="00EC505E">
        <w:rPr>
          <w:lang w:val="en-US"/>
        </w:rPr>
        <w:t xml:space="preserve">Eskrich, Pierre. </w:t>
      </w:r>
      <w:r w:rsidRPr="00EC505E">
        <w:rPr>
          <w:i/>
          <w:lang w:val="en-US"/>
        </w:rPr>
        <w:t>Histoire de la mappemonde papistique.</w:t>
      </w:r>
      <w:r w:rsidRPr="00EC505E">
        <w:rPr>
          <w:lang w:val="en-US"/>
        </w:rPr>
        <w:t xml:space="preserve"> </w:t>
      </w:r>
      <w:r>
        <w:t>Geneva, 1567.</w:t>
      </w:r>
    </w:p>
    <w:p w14:paraId="21060AAF" w14:textId="77777777" w:rsidR="00C64BCA" w:rsidRDefault="00C64BCA"/>
    <w:p w14:paraId="7FD49078" w14:textId="77777777" w:rsidR="00C64BCA" w:rsidRDefault="00C64BCA"/>
    <w:p w14:paraId="18B754F1" w14:textId="77777777" w:rsidR="00C64BCA" w:rsidRDefault="00C64BCA"/>
    <w:p w14:paraId="4C425314" w14:textId="77777777" w:rsidR="00C64BCA" w:rsidRDefault="00C64BCA"/>
    <w:p w14:paraId="277A0294" w14:textId="77777777" w:rsidR="00C64BCA" w:rsidRDefault="00C64BCA">
      <w:r>
        <w:rPr>
          <w:b/>
          <w:sz w:val="36"/>
        </w:rPr>
        <w:t>Edouard Estaunié</w:t>
      </w:r>
      <w:r>
        <w:t xml:space="preserve"> (1862-1942)</w:t>
      </w:r>
    </w:p>
    <w:p w14:paraId="0EC1B937" w14:textId="77777777" w:rsidR="00C64BCA" w:rsidRDefault="00C64BCA"/>
    <w:p w14:paraId="38EB3777" w14:textId="77777777" w:rsidR="00C64BCA" w:rsidRDefault="00C64BCA"/>
    <w:p w14:paraId="32BBAAD2" w14:textId="77777777" w:rsidR="00C64BCA" w:rsidRDefault="00C64BCA">
      <w:r>
        <w:rPr>
          <w:b/>
        </w:rPr>
        <w:t>Works</w:t>
      </w:r>
    </w:p>
    <w:p w14:paraId="649504EA" w14:textId="77777777" w:rsidR="00C64BCA" w:rsidRDefault="00C64BCA"/>
    <w:p w14:paraId="43EA81EA" w14:textId="77777777" w:rsidR="00C64BCA" w:rsidRDefault="00C64BCA">
      <w:r>
        <w:t xml:space="preserve">Estaunié, Edouard. </w:t>
      </w:r>
      <w:r>
        <w:rPr>
          <w:i/>
        </w:rPr>
        <w:t>L'Empreinte.</w:t>
      </w:r>
      <w:r>
        <w:t xml:space="preserve"> 1895.</w:t>
      </w:r>
    </w:p>
    <w:p w14:paraId="1686BFFB" w14:textId="77777777" w:rsidR="00C64BCA" w:rsidRDefault="00C64BCA">
      <w:r>
        <w:t xml:space="preserve">_____. </w:t>
      </w:r>
      <w:r>
        <w:rPr>
          <w:i/>
        </w:rPr>
        <w:t>Le Ferment.</w:t>
      </w:r>
      <w:r>
        <w:t xml:space="preserve"> 1899.</w:t>
      </w:r>
    </w:p>
    <w:p w14:paraId="4A7FCF15" w14:textId="77777777" w:rsidR="00C64BCA" w:rsidRDefault="00C64BCA">
      <w:r>
        <w:t xml:space="preserve">_____. </w:t>
      </w:r>
      <w:r>
        <w:rPr>
          <w:i/>
        </w:rPr>
        <w:t>La Vie secrète.</w:t>
      </w:r>
      <w:r>
        <w:t xml:space="preserve"> 1908.</w:t>
      </w:r>
    </w:p>
    <w:p w14:paraId="24383CBC" w14:textId="77777777" w:rsidR="00C64BCA" w:rsidRDefault="00C64BCA">
      <w:r>
        <w:t xml:space="preserve">_____. </w:t>
      </w:r>
      <w:r>
        <w:rPr>
          <w:i/>
        </w:rPr>
        <w:t>Les Choses voient.</w:t>
      </w:r>
      <w:r>
        <w:t xml:space="preserve"> 1913.</w:t>
      </w:r>
    </w:p>
    <w:p w14:paraId="1C7EC58D" w14:textId="77777777" w:rsidR="00C64BCA" w:rsidRDefault="00C64BCA">
      <w:r>
        <w:t xml:space="preserve">_____. </w:t>
      </w:r>
      <w:r>
        <w:rPr>
          <w:i/>
        </w:rPr>
        <w:t>L'Ascension de M. Baslèvre.</w:t>
      </w:r>
      <w:r>
        <w:t xml:space="preserve"> 1921.</w:t>
      </w:r>
    </w:p>
    <w:p w14:paraId="466D701D" w14:textId="77777777" w:rsidR="00C64BCA" w:rsidRDefault="00C64BCA">
      <w:r>
        <w:t xml:space="preserve">_____. </w:t>
      </w:r>
      <w:r>
        <w:rPr>
          <w:i/>
        </w:rPr>
        <w:t>L'Infirme aux mains de lumière.</w:t>
      </w:r>
      <w:r>
        <w:t xml:space="preserve"> 1924.</w:t>
      </w:r>
    </w:p>
    <w:p w14:paraId="6F72E3B8" w14:textId="77777777" w:rsidR="00C64BCA" w:rsidRPr="00EC505E" w:rsidRDefault="00C64BCA">
      <w:pPr>
        <w:rPr>
          <w:lang w:val="en-US"/>
        </w:rPr>
      </w:pPr>
      <w:r>
        <w:t xml:space="preserve">_____. </w:t>
      </w:r>
      <w:r>
        <w:rPr>
          <w:i/>
        </w:rPr>
        <w:t>Le Labyrinthe.</w:t>
      </w:r>
      <w:r>
        <w:t xml:space="preserve"> </w:t>
      </w:r>
      <w:r w:rsidRPr="00EC505E">
        <w:rPr>
          <w:lang w:val="en-US"/>
        </w:rPr>
        <w:t xml:space="preserve">1925. </w:t>
      </w:r>
    </w:p>
    <w:p w14:paraId="25970C39" w14:textId="77777777" w:rsidR="00C64BCA" w:rsidRPr="00EC505E" w:rsidRDefault="00C64BCA">
      <w:pPr>
        <w:rPr>
          <w:lang w:val="en-US"/>
        </w:rPr>
      </w:pPr>
    </w:p>
    <w:p w14:paraId="2EBC9C48" w14:textId="77777777" w:rsidR="00C64BCA" w:rsidRPr="00EC505E" w:rsidRDefault="00C64BCA">
      <w:pPr>
        <w:rPr>
          <w:b/>
          <w:lang w:val="en-US"/>
        </w:rPr>
      </w:pPr>
      <w:r w:rsidRPr="00EC505E">
        <w:rPr>
          <w:b/>
          <w:lang w:val="en-US"/>
        </w:rPr>
        <w:lastRenderedPageBreak/>
        <w:t>Criticism</w:t>
      </w:r>
    </w:p>
    <w:p w14:paraId="14C44B21" w14:textId="77777777" w:rsidR="00C64BCA" w:rsidRPr="00EC505E" w:rsidRDefault="00C64BCA">
      <w:pPr>
        <w:rPr>
          <w:lang w:val="en-US"/>
        </w:rPr>
      </w:pPr>
    </w:p>
    <w:p w14:paraId="4982E3B7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Cabanis, José. "Estaunié." In Cabanis, </w:t>
      </w:r>
      <w:r w:rsidRPr="00EC505E">
        <w:rPr>
          <w:i/>
          <w:lang w:val="en-US"/>
        </w:rPr>
        <w:t>Plaisir et lectures.</w:t>
      </w:r>
      <w:r w:rsidRPr="00EC505E">
        <w:rPr>
          <w:lang w:val="en-US"/>
        </w:rPr>
        <w:t xml:space="preserve"> Paris: Gallimard, 1964. 171-3.</w:t>
      </w:r>
    </w:p>
    <w:p w14:paraId="3D66BC32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Charpentier, J. </w:t>
      </w:r>
      <w:r w:rsidRPr="00EC505E">
        <w:rPr>
          <w:i/>
          <w:lang w:val="en-US"/>
        </w:rPr>
        <w:t>Estaunié.</w:t>
      </w:r>
      <w:r w:rsidRPr="00EC505E">
        <w:rPr>
          <w:lang w:val="en-US"/>
        </w:rPr>
        <w:t xml:space="preserve"> 1932. </w:t>
      </w:r>
    </w:p>
    <w:p w14:paraId="294EA667" w14:textId="77777777" w:rsidR="00C64BCA" w:rsidRPr="00EC505E" w:rsidRDefault="00C64BCA">
      <w:pPr>
        <w:rPr>
          <w:lang w:val="en-US"/>
        </w:rPr>
      </w:pPr>
    </w:p>
    <w:p w14:paraId="495287E5" w14:textId="77777777" w:rsidR="00C64BCA" w:rsidRPr="00EC505E" w:rsidRDefault="00C64BCA">
      <w:pPr>
        <w:rPr>
          <w:lang w:val="en-US"/>
        </w:rPr>
      </w:pPr>
    </w:p>
    <w:p w14:paraId="7E344B28" w14:textId="77777777" w:rsidR="00C64BCA" w:rsidRPr="00EC505E" w:rsidRDefault="00C64BCA">
      <w:pPr>
        <w:rPr>
          <w:lang w:val="en-US"/>
        </w:rPr>
      </w:pPr>
    </w:p>
    <w:p w14:paraId="37343E1C" w14:textId="77777777" w:rsidR="00C64BCA" w:rsidRPr="00EC505E" w:rsidRDefault="00C64BCA">
      <w:pPr>
        <w:rPr>
          <w:lang w:val="en-US"/>
        </w:rPr>
      </w:pPr>
    </w:p>
    <w:p w14:paraId="6A3F8652" w14:textId="77777777" w:rsidR="00C64BCA" w:rsidRPr="00EC505E" w:rsidRDefault="00C64BCA">
      <w:pPr>
        <w:rPr>
          <w:lang w:val="en-US"/>
        </w:rPr>
      </w:pPr>
    </w:p>
    <w:p w14:paraId="2210E2F0" w14:textId="77777777" w:rsidR="00C64BCA" w:rsidRPr="00EC505E" w:rsidRDefault="00C64BCA">
      <w:pPr>
        <w:rPr>
          <w:b/>
          <w:sz w:val="36"/>
          <w:lang w:val="en-US"/>
        </w:rPr>
      </w:pPr>
      <w:r w:rsidRPr="00EC505E">
        <w:rPr>
          <w:b/>
          <w:sz w:val="36"/>
          <w:lang w:val="en-US"/>
        </w:rPr>
        <w:t>Claude d'Esternod</w:t>
      </w:r>
    </w:p>
    <w:p w14:paraId="7CDEE148" w14:textId="77777777" w:rsidR="00C64BCA" w:rsidRPr="00EC505E" w:rsidRDefault="00C64BCA">
      <w:pPr>
        <w:rPr>
          <w:b/>
          <w:sz w:val="36"/>
          <w:lang w:val="en-US"/>
        </w:rPr>
      </w:pPr>
    </w:p>
    <w:p w14:paraId="0D758E08" w14:textId="77777777" w:rsidR="00C64BCA" w:rsidRPr="00EC505E" w:rsidRDefault="00C64BCA">
      <w:pPr>
        <w:rPr>
          <w:b/>
          <w:sz w:val="36"/>
          <w:lang w:val="en-US"/>
        </w:rPr>
      </w:pPr>
    </w:p>
    <w:p w14:paraId="71D67A95" w14:textId="77777777" w:rsidR="00C64BCA" w:rsidRPr="00EC505E" w:rsidRDefault="00C64BCA">
      <w:pPr>
        <w:rPr>
          <w:b/>
          <w:lang w:val="en-US"/>
        </w:rPr>
      </w:pPr>
      <w:r w:rsidRPr="00EC505E">
        <w:rPr>
          <w:b/>
          <w:lang w:val="en-US"/>
        </w:rPr>
        <w:t>Criticism</w:t>
      </w:r>
    </w:p>
    <w:p w14:paraId="4C299060" w14:textId="77777777" w:rsidR="00C64BCA" w:rsidRPr="00EC505E" w:rsidRDefault="00C64BCA">
      <w:pPr>
        <w:rPr>
          <w:b/>
          <w:lang w:val="en-US"/>
        </w:rPr>
      </w:pPr>
    </w:p>
    <w:p w14:paraId="7194A297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Aldington, Richard. "L'Espadon satirique de Claude d'Esternod." </w:t>
      </w:r>
      <w:r w:rsidRPr="00EC505E">
        <w:rPr>
          <w:i/>
          <w:lang w:val="en-US"/>
        </w:rPr>
        <w:t>Literary Studies and Reviews.</w:t>
      </w:r>
      <w:r w:rsidRPr="00EC505E">
        <w:rPr>
          <w:lang w:val="en-US"/>
        </w:rPr>
        <w:t xml:space="preserve"> London: Allen, 1924. 56-64.</w:t>
      </w:r>
    </w:p>
    <w:p w14:paraId="6E2E7463" w14:textId="77777777" w:rsidR="00C64BCA" w:rsidRPr="00EC505E" w:rsidRDefault="00C64BCA">
      <w:pPr>
        <w:rPr>
          <w:lang w:val="en-US"/>
        </w:rPr>
      </w:pPr>
    </w:p>
    <w:p w14:paraId="0733EBC9" w14:textId="77777777" w:rsidR="00C64BCA" w:rsidRPr="00EC505E" w:rsidRDefault="00C64BCA">
      <w:pPr>
        <w:rPr>
          <w:lang w:val="en-US"/>
        </w:rPr>
      </w:pPr>
    </w:p>
    <w:p w14:paraId="6DE92E32" w14:textId="77777777" w:rsidR="00C64BCA" w:rsidRPr="00EC505E" w:rsidRDefault="00C64BCA">
      <w:pPr>
        <w:rPr>
          <w:lang w:val="en-US"/>
        </w:rPr>
      </w:pPr>
    </w:p>
    <w:p w14:paraId="259E2C80" w14:textId="77777777" w:rsidR="00C64BCA" w:rsidRPr="00EC505E" w:rsidRDefault="00C64BCA">
      <w:pPr>
        <w:rPr>
          <w:lang w:val="en-US"/>
        </w:rPr>
      </w:pPr>
    </w:p>
    <w:p w14:paraId="401DF98D" w14:textId="77777777" w:rsidR="00C64BCA" w:rsidRPr="00EC505E" w:rsidRDefault="00C64BCA">
      <w:pPr>
        <w:rPr>
          <w:lang w:val="en-US"/>
        </w:rPr>
      </w:pPr>
    </w:p>
    <w:p w14:paraId="58FB61E6" w14:textId="77777777" w:rsidR="00C64BCA" w:rsidRPr="00EC505E" w:rsidRDefault="00C64BCA">
      <w:pPr>
        <w:rPr>
          <w:lang w:val="en-US"/>
        </w:rPr>
      </w:pPr>
      <w:r w:rsidRPr="00EC505E">
        <w:rPr>
          <w:b/>
          <w:sz w:val="36"/>
          <w:lang w:val="en-US"/>
        </w:rPr>
        <w:t>Henri Estienne</w:t>
      </w:r>
      <w:r w:rsidRPr="00EC505E">
        <w:rPr>
          <w:lang w:val="en-US"/>
        </w:rPr>
        <w:tab/>
      </w:r>
    </w:p>
    <w:p w14:paraId="3EE79FED" w14:textId="77777777" w:rsidR="00C64BCA" w:rsidRPr="00EC505E" w:rsidRDefault="00C64BCA">
      <w:pPr>
        <w:rPr>
          <w:lang w:val="en-US"/>
        </w:rPr>
      </w:pPr>
    </w:p>
    <w:p w14:paraId="56EF2C1A" w14:textId="77777777" w:rsidR="00C64BCA" w:rsidRPr="00EC505E" w:rsidRDefault="00C64BCA">
      <w:pPr>
        <w:rPr>
          <w:b/>
          <w:sz w:val="24"/>
          <w:lang w:val="en-US"/>
        </w:rPr>
      </w:pPr>
      <w:r w:rsidRPr="00EC505E">
        <w:rPr>
          <w:sz w:val="24"/>
          <w:lang w:val="en-US"/>
        </w:rPr>
        <w:t>(a.k.a. Stephanus)</w:t>
      </w:r>
    </w:p>
    <w:p w14:paraId="307BB597" w14:textId="77777777" w:rsidR="00C64BCA" w:rsidRPr="00EC505E" w:rsidRDefault="00C64BCA">
      <w:pPr>
        <w:rPr>
          <w:b/>
          <w:sz w:val="36"/>
          <w:lang w:val="en-US"/>
        </w:rPr>
      </w:pPr>
    </w:p>
    <w:p w14:paraId="14F23B06" w14:textId="77777777" w:rsidR="00C64BCA" w:rsidRPr="00EC505E" w:rsidRDefault="00C64BCA">
      <w:pPr>
        <w:rPr>
          <w:lang w:val="en-US"/>
        </w:rPr>
      </w:pPr>
      <w:r w:rsidRPr="00EC505E">
        <w:rPr>
          <w:b/>
          <w:lang w:val="en-US"/>
        </w:rPr>
        <w:t>Works</w:t>
      </w:r>
    </w:p>
    <w:p w14:paraId="2BCF0E80" w14:textId="77777777" w:rsidR="00C64BCA" w:rsidRPr="00EC505E" w:rsidRDefault="00C64BCA">
      <w:pPr>
        <w:rPr>
          <w:lang w:val="en-US"/>
        </w:rPr>
      </w:pPr>
    </w:p>
    <w:p w14:paraId="416C1C9E" w14:textId="77777777" w:rsidR="00C64BCA" w:rsidRPr="00EC505E" w:rsidRDefault="00C64BCA">
      <w:pPr>
        <w:ind w:right="10"/>
        <w:rPr>
          <w:lang w:val="en-US"/>
        </w:rPr>
      </w:pPr>
      <w:r w:rsidRPr="00EC505E">
        <w:rPr>
          <w:lang w:val="en-US"/>
        </w:rPr>
        <w:t xml:space="preserve">Estienne, Henri. </w:t>
      </w:r>
      <w:r>
        <w:rPr>
          <w:i/>
        </w:rPr>
        <w:t>Introduction av traité de la conformité des merueilles anciennes auec les modernes, ov traité preparatif à l'Apologie pour Herodote.</w:t>
      </w:r>
      <w:r>
        <w:t xml:space="preserve"> </w:t>
      </w:r>
      <w:r w:rsidRPr="00EC505E">
        <w:rPr>
          <w:lang w:val="en-US"/>
        </w:rPr>
        <w:t>1579.</w:t>
      </w:r>
    </w:p>
    <w:p w14:paraId="6B92A440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>_____. (Stephanus). Introd. to Lorenzo Valla's ed. of Herodotus. Rpt. in Jungermann's ed. 1608.</w:t>
      </w:r>
    </w:p>
    <w:p w14:paraId="73B416B2" w14:textId="77777777" w:rsidR="00C64BCA" w:rsidRPr="00EC505E" w:rsidRDefault="00C64BCA">
      <w:pPr>
        <w:rPr>
          <w:color w:val="000000"/>
          <w:lang w:val="en-US"/>
        </w:rPr>
      </w:pPr>
      <w:r w:rsidRPr="00EC505E">
        <w:rPr>
          <w:color w:val="000000"/>
          <w:lang w:val="en-US"/>
        </w:rPr>
        <w:t xml:space="preserve">_____. </w:t>
      </w:r>
      <w:r w:rsidRPr="00EC505E">
        <w:rPr>
          <w:i/>
          <w:color w:val="000000"/>
          <w:lang w:val="en-US"/>
        </w:rPr>
        <w:t>Apologie pour Herodote.</w:t>
      </w:r>
      <w:r w:rsidRPr="00EC505E">
        <w:rPr>
          <w:color w:val="000000"/>
          <w:lang w:val="en-US"/>
        </w:rPr>
        <w:t xml:space="preserve"> Ed. P. Ristelhuber. Vol. 1. Geneva: Slatkine Reprints, 1969. </w:t>
      </w:r>
    </w:p>
    <w:p w14:paraId="5ED796C9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_____, ed. </w:t>
      </w:r>
      <w:r w:rsidRPr="00EC505E">
        <w:rPr>
          <w:i/>
          <w:lang w:val="en-US"/>
        </w:rPr>
        <w:t>De Mirandis Auditionibus.</w:t>
      </w:r>
      <w:r w:rsidRPr="00EC505E">
        <w:rPr>
          <w:lang w:val="en-US"/>
        </w:rPr>
        <w:t xml:space="preserve"> ('On prodigious rumours'). 1557. (Apocryphal attribution to Aristotle).</w:t>
      </w:r>
    </w:p>
    <w:p w14:paraId="1C1E3212" w14:textId="695A27D7" w:rsidR="003A1565" w:rsidRDefault="003A1565" w:rsidP="003A1565">
      <w:pPr>
        <w:rPr>
          <w:szCs w:val="28"/>
          <w:lang w:val="en-US"/>
        </w:rPr>
      </w:pPr>
      <w:r>
        <w:rPr>
          <w:szCs w:val="28"/>
          <w:lang w:val="en-US"/>
        </w:rPr>
        <w:t>_____, ed.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Medicae artes Principes.</w:t>
      </w:r>
      <w:r w:rsidRPr="00F907AE">
        <w:rPr>
          <w:szCs w:val="28"/>
          <w:lang w:val="en-US"/>
        </w:rPr>
        <w:t xml:space="preserve"> </w:t>
      </w:r>
    </w:p>
    <w:p w14:paraId="42B7512D" w14:textId="0DB1FEAC" w:rsidR="003A1565" w:rsidRDefault="003A1565" w:rsidP="003A1565">
      <w:pPr>
        <w:rPr>
          <w:szCs w:val="28"/>
          <w:lang w:val="en-US"/>
        </w:rPr>
      </w:pPr>
    </w:p>
    <w:p w14:paraId="0083BF5D" w14:textId="59511313" w:rsidR="003A1565" w:rsidRDefault="003A1565" w:rsidP="003A1565">
      <w:pPr>
        <w:rPr>
          <w:szCs w:val="28"/>
          <w:lang w:val="en-US"/>
        </w:rPr>
      </w:pPr>
    </w:p>
    <w:p w14:paraId="165593E7" w14:textId="6C17B53F" w:rsidR="003A1565" w:rsidRDefault="003A1565" w:rsidP="003A1565">
      <w:pPr>
        <w:rPr>
          <w:szCs w:val="28"/>
          <w:lang w:val="en-US"/>
        </w:rPr>
      </w:pPr>
    </w:p>
    <w:p w14:paraId="649111CB" w14:textId="304F2D79" w:rsidR="003A1565" w:rsidRDefault="003A1565" w:rsidP="003A1565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lastRenderedPageBreak/>
        <w:t>Edited works</w:t>
      </w:r>
    </w:p>
    <w:p w14:paraId="68903759" w14:textId="7FA83A9A" w:rsidR="003A1565" w:rsidRDefault="003A1565" w:rsidP="003A1565">
      <w:pPr>
        <w:rPr>
          <w:b/>
          <w:szCs w:val="28"/>
          <w:lang w:val="en-US"/>
        </w:rPr>
      </w:pPr>
    </w:p>
    <w:p w14:paraId="073B23E7" w14:textId="38FB565B" w:rsidR="003A1565" w:rsidRPr="00F907AE" w:rsidRDefault="003A1565" w:rsidP="003A1565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Medicae artes Principes</w:t>
      </w:r>
      <w:r>
        <w:rPr>
          <w:i/>
          <w:szCs w:val="28"/>
          <w:lang w:val="en-US"/>
        </w:rPr>
        <w:t>:</w:t>
      </w:r>
    </w:p>
    <w:p w14:paraId="73DD2E03" w14:textId="02DCFD4F" w:rsidR="003A1565" w:rsidRDefault="003A1565" w:rsidP="003A1565">
      <w:pPr>
        <w:rPr>
          <w:b/>
          <w:szCs w:val="28"/>
          <w:lang w:val="en-US"/>
        </w:rPr>
      </w:pPr>
    </w:p>
    <w:p w14:paraId="50C3DEDE" w14:textId="78B65015" w:rsidR="003A1565" w:rsidRPr="00F907AE" w:rsidRDefault="003A1565" w:rsidP="003A156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Aecius. In </w:t>
      </w:r>
      <w:r w:rsidRPr="00F907AE">
        <w:rPr>
          <w:i/>
          <w:szCs w:val="28"/>
          <w:lang w:val="en-US"/>
        </w:rPr>
        <w:t>Medicae artes Principes.</w:t>
      </w:r>
      <w:r w:rsidRPr="00F907AE">
        <w:rPr>
          <w:szCs w:val="28"/>
          <w:lang w:val="en-US"/>
        </w:rPr>
        <w:t xml:space="preserve"> Ed. Henri Estienne.</w:t>
      </w:r>
    </w:p>
    <w:p w14:paraId="3E313CC5" w14:textId="352A6AFB" w:rsidR="0086263F" w:rsidRPr="00F907AE" w:rsidRDefault="0086263F" w:rsidP="0086263F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Marcellus Empiricus. </w:t>
      </w:r>
      <w:r>
        <w:rPr>
          <w:szCs w:val="28"/>
          <w:lang w:val="en-US"/>
        </w:rPr>
        <w:t>I</w:t>
      </w:r>
      <w:r w:rsidRPr="00F907AE">
        <w:rPr>
          <w:szCs w:val="28"/>
          <w:lang w:val="en-US"/>
        </w:rPr>
        <w:t xml:space="preserve">n </w:t>
      </w:r>
      <w:r w:rsidRPr="00F907AE">
        <w:rPr>
          <w:i/>
          <w:szCs w:val="28"/>
          <w:lang w:val="en-US"/>
        </w:rPr>
        <w:t>Medicae artes Principes.</w:t>
      </w:r>
      <w:r w:rsidRPr="00F907AE">
        <w:rPr>
          <w:szCs w:val="28"/>
          <w:lang w:val="en-US"/>
        </w:rPr>
        <w:t xml:space="preserve"> Ed. Henri Estienne.</w:t>
      </w:r>
    </w:p>
    <w:p w14:paraId="40387D5C" w14:textId="77777777" w:rsidR="003A1565" w:rsidRPr="00F907AE" w:rsidRDefault="003A1565" w:rsidP="003A156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Oribasius. In </w:t>
      </w:r>
      <w:r w:rsidRPr="00F907AE">
        <w:rPr>
          <w:i/>
          <w:szCs w:val="28"/>
          <w:lang w:val="en-US"/>
        </w:rPr>
        <w:t>Medicae artes Principes.</w:t>
      </w:r>
      <w:r w:rsidRPr="00F907AE">
        <w:rPr>
          <w:szCs w:val="28"/>
          <w:lang w:val="en-US"/>
        </w:rPr>
        <w:t xml:space="preserve"> Ed. Henri Estienne.</w:t>
      </w:r>
    </w:p>
    <w:p w14:paraId="72EE6F80" w14:textId="77777777" w:rsidR="003A1565" w:rsidRPr="003A1565" w:rsidRDefault="003A1565" w:rsidP="003A1565">
      <w:pPr>
        <w:rPr>
          <w:b/>
          <w:szCs w:val="28"/>
          <w:lang w:val="en-US"/>
        </w:rPr>
      </w:pPr>
    </w:p>
    <w:p w14:paraId="0FC07B0F" w14:textId="77777777" w:rsidR="00C64BCA" w:rsidRPr="00EC505E" w:rsidRDefault="00C64BCA">
      <w:pPr>
        <w:rPr>
          <w:lang w:val="en-US"/>
        </w:rPr>
      </w:pPr>
    </w:p>
    <w:p w14:paraId="663DA059" w14:textId="77777777" w:rsidR="00C64BCA" w:rsidRPr="00EC505E" w:rsidRDefault="00C64BCA">
      <w:pPr>
        <w:rPr>
          <w:lang w:val="en-US"/>
        </w:rPr>
      </w:pPr>
    </w:p>
    <w:p w14:paraId="653D757C" w14:textId="77777777" w:rsidR="00C64BCA" w:rsidRPr="00EC505E" w:rsidRDefault="00C64BCA">
      <w:pPr>
        <w:rPr>
          <w:lang w:val="en-US"/>
        </w:rPr>
      </w:pPr>
    </w:p>
    <w:p w14:paraId="01D0F942" w14:textId="77777777" w:rsidR="00C64BCA" w:rsidRPr="00EC505E" w:rsidRDefault="00C64BCA">
      <w:pPr>
        <w:rPr>
          <w:lang w:val="en-US"/>
        </w:rPr>
      </w:pPr>
    </w:p>
    <w:p w14:paraId="48F6F8F9" w14:textId="77777777" w:rsidR="00C64BCA" w:rsidRPr="00EC505E" w:rsidRDefault="00C64BCA">
      <w:pPr>
        <w:rPr>
          <w:lang w:val="en-US"/>
        </w:rPr>
      </w:pPr>
    </w:p>
    <w:p w14:paraId="45BA3171" w14:textId="77777777" w:rsidR="00C64BCA" w:rsidRPr="00EC505E" w:rsidRDefault="00C64BCA">
      <w:pPr>
        <w:rPr>
          <w:lang w:val="en-US"/>
        </w:rPr>
      </w:pPr>
    </w:p>
    <w:p w14:paraId="13078363" w14:textId="569F38F5" w:rsidR="00C64BCA" w:rsidRPr="00EC505E" w:rsidRDefault="00C64BCA">
      <w:pPr>
        <w:rPr>
          <w:b/>
          <w:sz w:val="36"/>
          <w:lang w:val="en-US"/>
        </w:rPr>
      </w:pPr>
      <w:r w:rsidRPr="00EC505E">
        <w:rPr>
          <w:b/>
          <w:sz w:val="36"/>
          <w:lang w:val="en-US"/>
        </w:rPr>
        <w:t>Claire Etcherelli</w:t>
      </w:r>
      <w:r w:rsidR="00695F44">
        <w:rPr>
          <w:b/>
          <w:sz w:val="36"/>
          <w:lang w:val="en-US"/>
        </w:rPr>
        <w:t xml:space="preserve">   </w:t>
      </w:r>
      <w:r w:rsidR="00695F44" w:rsidRPr="00C43FA4">
        <w:rPr>
          <w:lang w:val="en-US"/>
        </w:rPr>
        <w:t>(b. 1934)</w:t>
      </w:r>
    </w:p>
    <w:p w14:paraId="22481D72" w14:textId="77777777" w:rsidR="00C64BCA" w:rsidRPr="00EC505E" w:rsidRDefault="00C64BCA">
      <w:pPr>
        <w:rPr>
          <w:b/>
          <w:sz w:val="36"/>
          <w:lang w:val="en-US"/>
        </w:rPr>
      </w:pPr>
    </w:p>
    <w:p w14:paraId="439E65E5" w14:textId="77777777" w:rsidR="00C64BCA" w:rsidRPr="00EC505E" w:rsidRDefault="00C64BCA">
      <w:pPr>
        <w:rPr>
          <w:lang w:val="en-US"/>
        </w:rPr>
      </w:pPr>
      <w:r w:rsidRPr="00EC505E">
        <w:rPr>
          <w:b/>
          <w:lang w:val="en-US"/>
        </w:rPr>
        <w:t>Works</w:t>
      </w:r>
    </w:p>
    <w:p w14:paraId="2EB7E6F9" w14:textId="77777777" w:rsidR="00C64BCA" w:rsidRPr="00EC505E" w:rsidRDefault="00C64BCA">
      <w:pPr>
        <w:rPr>
          <w:lang w:val="en-US"/>
        </w:rPr>
      </w:pPr>
    </w:p>
    <w:p w14:paraId="60249DB2" w14:textId="77777777" w:rsidR="00C64BCA" w:rsidRPr="00EC505E" w:rsidRDefault="00C64BCA">
      <w:pPr>
        <w:rPr>
          <w:lang w:val="en-US"/>
        </w:rPr>
      </w:pPr>
    </w:p>
    <w:p w14:paraId="46E92346" w14:textId="55088016" w:rsidR="00695F44" w:rsidRPr="00C43FA4" w:rsidRDefault="00695F44" w:rsidP="00695F44">
      <w:pPr>
        <w:rPr>
          <w:lang w:val="en-US"/>
        </w:rPr>
      </w:pPr>
      <w:r w:rsidRPr="00C43FA4">
        <w:rPr>
          <w:lang w:val="en-US"/>
        </w:rPr>
        <w:t xml:space="preserve">Etcherelli, Claire. </w:t>
      </w:r>
      <w:r w:rsidRPr="00C05FCA">
        <w:rPr>
          <w:i/>
          <w:lang w:val="en-US"/>
        </w:rPr>
        <w:t>Élise ou la vraie vie.</w:t>
      </w:r>
      <w:r w:rsidRPr="00C05FCA">
        <w:rPr>
          <w:lang w:val="en-US"/>
        </w:rPr>
        <w:t xml:space="preserve"> </w:t>
      </w:r>
      <w:r w:rsidRPr="00C43FA4">
        <w:rPr>
          <w:lang w:val="en-US"/>
        </w:rPr>
        <w:t>Novel. 1967. (working class, city exodus).</w:t>
      </w:r>
    </w:p>
    <w:p w14:paraId="77C29B30" w14:textId="559E5088" w:rsidR="00C64BCA" w:rsidRPr="00EC505E" w:rsidRDefault="00695F44">
      <w:pPr>
        <w:rPr>
          <w:lang w:val="en-US"/>
        </w:rPr>
      </w:pPr>
      <w:r w:rsidRPr="00C05FCA">
        <w:rPr>
          <w:lang w:val="es-ES"/>
        </w:rPr>
        <w:t>_____.</w:t>
      </w:r>
      <w:r w:rsidR="00C64BCA" w:rsidRPr="00C05FCA">
        <w:rPr>
          <w:lang w:val="es-ES"/>
        </w:rPr>
        <w:t xml:space="preserve"> </w:t>
      </w:r>
      <w:r w:rsidR="00C64BCA" w:rsidRPr="00C05FCA">
        <w:rPr>
          <w:i/>
          <w:lang w:val="es-ES"/>
        </w:rPr>
        <w:t xml:space="preserve">Elise ou la Vraie Vie. </w:t>
      </w:r>
      <w:r w:rsidR="00C64BCA" w:rsidRPr="00C05FCA">
        <w:rPr>
          <w:lang w:val="es-ES"/>
        </w:rPr>
        <w:t xml:space="preserve">Ed. </w:t>
      </w:r>
      <w:r w:rsidR="00C64BCA" w:rsidRPr="00EC505E">
        <w:rPr>
          <w:lang w:val="en-US"/>
        </w:rPr>
        <w:t>John Roach. London: Routledge, 1985.</w:t>
      </w:r>
    </w:p>
    <w:p w14:paraId="7FC8855B" w14:textId="77777777" w:rsidR="00C64BCA" w:rsidRPr="00EC505E" w:rsidRDefault="00C64BCA">
      <w:pPr>
        <w:rPr>
          <w:lang w:val="en-US"/>
        </w:rPr>
      </w:pPr>
    </w:p>
    <w:p w14:paraId="4AB0FD41" w14:textId="77777777" w:rsidR="00C64BCA" w:rsidRPr="00EC505E" w:rsidRDefault="00C64BCA">
      <w:pPr>
        <w:rPr>
          <w:lang w:val="en-US"/>
        </w:rPr>
      </w:pPr>
    </w:p>
    <w:p w14:paraId="02F07092" w14:textId="77777777" w:rsidR="00C64BCA" w:rsidRPr="00EC505E" w:rsidRDefault="00C64BCA">
      <w:pPr>
        <w:rPr>
          <w:lang w:val="en-US"/>
        </w:rPr>
      </w:pPr>
    </w:p>
    <w:p w14:paraId="5D1B4F3A" w14:textId="77777777" w:rsidR="00C64BCA" w:rsidRPr="00EC505E" w:rsidRDefault="00C64BCA">
      <w:pPr>
        <w:rPr>
          <w:lang w:val="en-US"/>
        </w:rPr>
      </w:pPr>
    </w:p>
    <w:p w14:paraId="7BBB5B21" w14:textId="77777777" w:rsidR="00C64BCA" w:rsidRPr="00EC505E" w:rsidRDefault="00C64BCA">
      <w:pPr>
        <w:rPr>
          <w:b/>
          <w:sz w:val="36"/>
          <w:lang w:val="en-US"/>
        </w:rPr>
      </w:pPr>
      <w:r w:rsidRPr="00EC505E">
        <w:rPr>
          <w:b/>
          <w:sz w:val="36"/>
          <w:lang w:val="en-US"/>
        </w:rPr>
        <w:t>Jean Baptiste Benoît Eyriès</w:t>
      </w:r>
    </w:p>
    <w:p w14:paraId="5DA409E1" w14:textId="77777777" w:rsidR="00C64BCA" w:rsidRPr="00EC505E" w:rsidRDefault="00C64BCA">
      <w:pPr>
        <w:rPr>
          <w:b/>
          <w:sz w:val="36"/>
          <w:lang w:val="en-US"/>
        </w:rPr>
      </w:pPr>
    </w:p>
    <w:p w14:paraId="791BF78B" w14:textId="77777777" w:rsidR="00C64BCA" w:rsidRPr="00EC505E" w:rsidRDefault="00C64BCA">
      <w:pPr>
        <w:rPr>
          <w:b/>
          <w:lang w:val="en-US"/>
        </w:rPr>
      </w:pPr>
      <w:r w:rsidRPr="00EC505E">
        <w:rPr>
          <w:b/>
          <w:lang w:val="en-US"/>
        </w:rPr>
        <w:t>Works</w:t>
      </w:r>
    </w:p>
    <w:p w14:paraId="40F48489" w14:textId="77777777" w:rsidR="00C64BCA" w:rsidRPr="00EC505E" w:rsidRDefault="00C64BCA">
      <w:pPr>
        <w:rPr>
          <w:b/>
          <w:lang w:val="en-US"/>
        </w:rPr>
      </w:pPr>
    </w:p>
    <w:p w14:paraId="6C2D941A" w14:textId="6F914DE2" w:rsidR="00CA1F44" w:rsidRDefault="00C64BCA" w:rsidP="00CA1F44">
      <w:pPr>
        <w:rPr>
          <w:lang w:val="en-US"/>
        </w:rPr>
      </w:pPr>
      <w:r w:rsidRPr="00EC505E">
        <w:rPr>
          <w:lang w:val="en-US"/>
        </w:rPr>
        <w:t xml:space="preserve">Eyriès, Jean-Baptiste Benoît. </w:t>
      </w:r>
      <w:r w:rsidRPr="00EC505E">
        <w:rPr>
          <w:i/>
          <w:lang w:val="en-US"/>
        </w:rPr>
        <w:t>Fantasmagoriana, ou Recueil d'Histories d'Apparitions, de Spectres, Revenans, Fantômes, etc.; traduit de l'allemand, par un Amateur.</w:t>
      </w:r>
      <w:r w:rsidRPr="00EC505E">
        <w:rPr>
          <w:lang w:val="en-US"/>
        </w:rPr>
        <w:t xml:space="preserve"> Paris, 1812.</w:t>
      </w:r>
      <w:r w:rsidR="00CA1F44">
        <w:rPr>
          <w:lang w:val="en-US"/>
        </w:rPr>
        <w:t xml:space="preserve"> (Anon. trans. by Jean-Baptiste Benoît Eyriès; from German tales by Karl August Musäus, Johan August Apel, Friedrich Laun, Heinrich Clauren et al.).</w:t>
      </w:r>
    </w:p>
    <w:p w14:paraId="6A87A572" w14:textId="77777777" w:rsidR="00C64BCA" w:rsidRPr="00EC505E" w:rsidRDefault="00C64BCA">
      <w:pPr>
        <w:rPr>
          <w:lang w:val="en-US"/>
        </w:rPr>
      </w:pPr>
    </w:p>
    <w:p w14:paraId="70E307D0" w14:textId="77777777" w:rsidR="00C64BCA" w:rsidRPr="00EC505E" w:rsidRDefault="00C64BCA">
      <w:pPr>
        <w:rPr>
          <w:lang w:val="en-US"/>
        </w:rPr>
      </w:pPr>
    </w:p>
    <w:p w14:paraId="50AFAB00" w14:textId="77777777" w:rsidR="00C64BCA" w:rsidRPr="00EC505E" w:rsidRDefault="00C64BCA">
      <w:pPr>
        <w:rPr>
          <w:lang w:val="en-US"/>
        </w:rPr>
      </w:pPr>
    </w:p>
    <w:p w14:paraId="7E400353" w14:textId="77777777" w:rsidR="00C64BCA" w:rsidRPr="00EC505E" w:rsidRDefault="00C64BCA">
      <w:pPr>
        <w:rPr>
          <w:lang w:val="en-US"/>
        </w:rPr>
      </w:pPr>
    </w:p>
    <w:p w14:paraId="78CC8FAB" w14:textId="77777777" w:rsidR="00C64BCA" w:rsidRPr="00EC505E" w:rsidRDefault="00C64BCA">
      <w:pPr>
        <w:rPr>
          <w:lang w:val="en-US"/>
        </w:rPr>
      </w:pPr>
    </w:p>
    <w:p w14:paraId="5AB09186" w14:textId="77777777" w:rsidR="00C64BCA" w:rsidRPr="00EC505E" w:rsidRDefault="00C64BCA">
      <w:pPr>
        <w:rPr>
          <w:lang w:val="en-US"/>
        </w:rPr>
      </w:pPr>
    </w:p>
    <w:p w14:paraId="42CBAC01" w14:textId="77777777" w:rsidR="00C64BCA" w:rsidRPr="00CA1F44" w:rsidRDefault="00C64BCA">
      <w:pPr>
        <w:rPr>
          <w:b/>
          <w:sz w:val="36"/>
          <w:lang w:val="es-ES"/>
        </w:rPr>
      </w:pPr>
      <w:r w:rsidRPr="00CA1F44">
        <w:rPr>
          <w:b/>
          <w:sz w:val="36"/>
          <w:lang w:val="es-ES"/>
        </w:rPr>
        <w:t>Dominique Fabre</w:t>
      </w:r>
    </w:p>
    <w:p w14:paraId="1A92728A" w14:textId="77777777" w:rsidR="00C64BCA" w:rsidRPr="00CA1F44" w:rsidRDefault="00C64BCA">
      <w:pPr>
        <w:rPr>
          <w:b/>
          <w:sz w:val="36"/>
          <w:lang w:val="es-ES"/>
        </w:rPr>
      </w:pPr>
    </w:p>
    <w:p w14:paraId="7F40D93E" w14:textId="77777777" w:rsidR="00C64BCA" w:rsidRPr="00CA1F44" w:rsidRDefault="00C64BCA">
      <w:pPr>
        <w:rPr>
          <w:b/>
          <w:lang w:val="es-ES"/>
        </w:rPr>
      </w:pPr>
      <w:r w:rsidRPr="00CA1F44">
        <w:rPr>
          <w:b/>
          <w:lang w:val="es-ES"/>
        </w:rPr>
        <w:t>Works</w:t>
      </w:r>
    </w:p>
    <w:p w14:paraId="75DB19CE" w14:textId="77777777" w:rsidR="00C64BCA" w:rsidRPr="00CA1F44" w:rsidRDefault="00C64BCA">
      <w:pPr>
        <w:rPr>
          <w:b/>
          <w:lang w:val="es-ES"/>
        </w:rPr>
      </w:pPr>
    </w:p>
    <w:p w14:paraId="7179DE75" w14:textId="77777777" w:rsidR="00C64BCA" w:rsidRDefault="00C64BCA">
      <w:r w:rsidRPr="00CA1F44">
        <w:rPr>
          <w:lang w:val="es-ES"/>
        </w:rPr>
        <w:t xml:space="preserve">Fabre, Dominique. </w:t>
      </w:r>
      <w:r>
        <w:rPr>
          <w:i/>
        </w:rPr>
        <w:t xml:space="preserve">Traficante de cadáveres. </w:t>
      </w:r>
      <w:r>
        <w:t xml:space="preserve">Ediciones de Bolsillo. </w:t>
      </w:r>
    </w:p>
    <w:p w14:paraId="6B581AA0" w14:textId="77777777" w:rsidR="00C64BCA" w:rsidRDefault="00C64BCA"/>
    <w:p w14:paraId="2E024A29" w14:textId="77777777" w:rsidR="00C64BCA" w:rsidRDefault="00C64BCA"/>
    <w:p w14:paraId="28E3DF3D" w14:textId="77777777" w:rsidR="00C64BCA" w:rsidRDefault="00C64BCA"/>
    <w:p w14:paraId="48F7E08E" w14:textId="77777777" w:rsidR="00C64BCA" w:rsidRDefault="00C64BCA"/>
    <w:p w14:paraId="686E86AB" w14:textId="77777777" w:rsidR="00C64BCA" w:rsidRDefault="00C64BCA"/>
    <w:p w14:paraId="73313B37" w14:textId="77777777" w:rsidR="00C64BCA" w:rsidRPr="00CA1F44" w:rsidRDefault="00C64BCA">
      <w:pPr>
        <w:rPr>
          <w:lang w:val="es-ES"/>
        </w:rPr>
      </w:pPr>
      <w:r w:rsidRPr="00CA1F44">
        <w:rPr>
          <w:b/>
          <w:sz w:val="36"/>
          <w:lang w:val="es-ES"/>
        </w:rPr>
        <w:t>Ferdinand Fabre</w:t>
      </w:r>
      <w:r w:rsidRPr="00CA1F44">
        <w:rPr>
          <w:lang w:val="es-ES"/>
        </w:rPr>
        <w:t xml:space="preserve"> (1844-1924)</w:t>
      </w:r>
    </w:p>
    <w:p w14:paraId="42B998CD" w14:textId="77777777" w:rsidR="00C64BCA" w:rsidRPr="00CA1F44" w:rsidRDefault="00C64BCA">
      <w:pPr>
        <w:rPr>
          <w:lang w:val="es-ES"/>
        </w:rPr>
      </w:pPr>
    </w:p>
    <w:p w14:paraId="6527D8FF" w14:textId="77777777" w:rsidR="00C64BCA" w:rsidRPr="00EC505E" w:rsidRDefault="00C64BCA">
      <w:pPr>
        <w:rPr>
          <w:lang w:val="en-US"/>
        </w:rPr>
      </w:pPr>
      <w:r w:rsidRPr="00EC505E">
        <w:rPr>
          <w:b/>
          <w:lang w:val="en-US"/>
        </w:rPr>
        <w:t>Works</w:t>
      </w:r>
    </w:p>
    <w:p w14:paraId="44BC9763" w14:textId="77777777" w:rsidR="00C64BCA" w:rsidRPr="00EC505E" w:rsidRDefault="00C64BCA">
      <w:pPr>
        <w:rPr>
          <w:lang w:val="en-US"/>
        </w:rPr>
      </w:pPr>
    </w:p>
    <w:p w14:paraId="12088842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Fabre, Ferdinand. </w:t>
      </w:r>
      <w:r w:rsidRPr="00EC505E">
        <w:rPr>
          <w:i/>
          <w:lang w:val="en-US"/>
        </w:rPr>
        <w:t>L'Abbé Tigrane.</w:t>
      </w:r>
      <w:r w:rsidRPr="00EC505E">
        <w:rPr>
          <w:lang w:val="en-US"/>
        </w:rPr>
        <w:t xml:space="preserve"> 1873.</w:t>
      </w:r>
    </w:p>
    <w:p w14:paraId="6C6016E7" w14:textId="77777777" w:rsidR="00C64BCA" w:rsidRPr="00EC505E" w:rsidRDefault="00C64BCA">
      <w:pPr>
        <w:rPr>
          <w:lang w:val="en-US"/>
        </w:rPr>
      </w:pPr>
    </w:p>
    <w:p w14:paraId="3D5B8E55" w14:textId="77777777" w:rsidR="00C64BCA" w:rsidRPr="00EC505E" w:rsidRDefault="00C64BCA">
      <w:pPr>
        <w:rPr>
          <w:lang w:val="en-US"/>
        </w:rPr>
      </w:pPr>
    </w:p>
    <w:p w14:paraId="7C703ACD" w14:textId="77777777" w:rsidR="00C64BCA" w:rsidRPr="00EC505E" w:rsidRDefault="00C64BCA">
      <w:pPr>
        <w:rPr>
          <w:lang w:val="en-US"/>
        </w:rPr>
      </w:pPr>
    </w:p>
    <w:p w14:paraId="788CC833" w14:textId="77777777" w:rsidR="00C64BCA" w:rsidRPr="00EC505E" w:rsidRDefault="00C64BCA">
      <w:pPr>
        <w:rPr>
          <w:lang w:val="en-US"/>
        </w:rPr>
      </w:pPr>
    </w:p>
    <w:p w14:paraId="4BE944F0" w14:textId="77777777" w:rsidR="00C64BCA" w:rsidRPr="00EC505E" w:rsidRDefault="00C64BCA">
      <w:pPr>
        <w:rPr>
          <w:lang w:val="en-US"/>
        </w:rPr>
      </w:pPr>
    </w:p>
    <w:p w14:paraId="4F068121" w14:textId="77777777" w:rsidR="00C64BCA" w:rsidRPr="00EC505E" w:rsidRDefault="00C64BCA">
      <w:pPr>
        <w:rPr>
          <w:b/>
          <w:sz w:val="36"/>
          <w:lang w:val="en-US"/>
        </w:rPr>
      </w:pPr>
      <w:r w:rsidRPr="00EC505E">
        <w:rPr>
          <w:b/>
          <w:sz w:val="36"/>
          <w:lang w:val="en-US"/>
        </w:rPr>
        <w:t>J. H. Fabre</w:t>
      </w:r>
    </w:p>
    <w:p w14:paraId="4794B5F1" w14:textId="77777777" w:rsidR="00C64BCA" w:rsidRPr="00EC505E" w:rsidRDefault="00C64BCA">
      <w:pPr>
        <w:rPr>
          <w:b/>
          <w:sz w:val="36"/>
          <w:lang w:val="en-US"/>
        </w:rPr>
      </w:pPr>
    </w:p>
    <w:p w14:paraId="2F14A80F" w14:textId="77777777" w:rsidR="00C64BCA" w:rsidRPr="00EC505E" w:rsidRDefault="00C64BCA">
      <w:pPr>
        <w:rPr>
          <w:lang w:val="en-US"/>
        </w:rPr>
      </w:pPr>
      <w:r w:rsidRPr="00EC505E">
        <w:rPr>
          <w:b/>
          <w:lang w:val="en-US"/>
        </w:rPr>
        <w:t>Works</w:t>
      </w:r>
    </w:p>
    <w:p w14:paraId="46800231" w14:textId="77777777" w:rsidR="00C64BCA" w:rsidRPr="00EC505E" w:rsidRDefault="00C64BCA">
      <w:pPr>
        <w:rPr>
          <w:lang w:val="en-US"/>
        </w:rPr>
      </w:pPr>
    </w:p>
    <w:p w14:paraId="37E0FB3A" w14:textId="77777777" w:rsidR="00FC4875" w:rsidRPr="00CA1F44" w:rsidRDefault="00C64BCA">
      <w:pPr>
        <w:rPr>
          <w:i/>
          <w:lang w:val="en-US"/>
        </w:rPr>
      </w:pPr>
      <w:r w:rsidRPr="00CA1F44">
        <w:rPr>
          <w:lang w:val="en-US"/>
        </w:rPr>
        <w:t xml:space="preserve">Fabre, J. H. </w:t>
      </w:r>
      <w:r w:rsidR="00FC4875" w:rsidRPr="00CA1F44">
        <w:rPr>
          <w:i/>
          <w:lang w:val="en-US"/>
        </w:rPr>
        <w:t>Souvenirs entomologiques.</w:t>
      </w:r>
    </w:p>
    <w:p w14:paraId="4D12A95A" w14:textId="77777777" w:rsidR="00C64BCA" w:rsidRDefault="00FC4875">
      <w:r w:rsidRPr="00CA1F44">
        <w:rPr>
          <w:lang w:val="en-US"/>
        </w:rPr>
        <w:t xml:space="preserve">_____. </w:t>
      </w:r>
      <w:r w:rsidR="00C64BCA" w:rsidRPr="00CA1F44">
        <w:rPr>
          <w:i/>
          <w:lang w:val="en-US"/>
        </w:rPr>
        <w:t>Insect Life.</w:t>
      </w:r>
      <w:r w:rsidR="00C64BCA" w:rsidRPr="00CA1F44">
        <w:rPr>
          <w:lang w:val="en-US"/>
        </w:rPr>
        <w:t xml:space="preserve"> </w:t>
      </w:r>
      <w:r w:rsidR="00C64BCA">
        <w:t>London: Macmillan, 1901.</w:t>
      </w:r>
    </w:p>
    <w:p w14:paraId="5FF7ADE5" w14:textId="77777777" w:rsidR="00C64BCA" w:rsidRDefault="00C64BCA">
      <w:r>
        <w:t xml:space="preserve">_____. </w:t>
      </w:r>
      <w:r>
        <w:rPr>
          <w:i/>
        </w:rPr>
        <w:t>La vida de los insectos.</w:t>
      </w:r>
      <w:r>
        <w:t xml:space="preserve"> Madrid: Espasa-Calpe, 1951. </w:t>
      </w:r>
    </w:p>
    <w:p w14:paraId="3BD71FFB" w14:textId="77777777" w:rsidR="00C64BCA" w:rsidRPr="00EC505E" w:rsidRDefault="00C64BCA">
      <w:pPr>
        <w:rPr>
          <w:lang w:val="en-US"/>
        </w:rPr>
      </w:pPr>
      <w:r>
        <w:t xml:space="preserve">_____. </w:t>
      </w:r>
      <w:r>
        <w:rPr>
          <w:i/>
        </w:rPr>
        <w:t>Los destructores: Lecturas sobre los insectos perjudiciales a la agricultura.</w:t>
      </w:r>
      <w:r>
        <w:t xml:space="preserve"> </w:t>
      </w:r>
      <w:r w:rsidRPr="00EC505E">
        <w:rPr>
          <w:lang w:val="en-US"/>
        </w:rPr>
        <w:t>Madrid: Espasa-Calpe, 1952.</w:t>
      </w:r>
    </w:p>
    <w:p w14:paraId="46F2A857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_____. </w:t>
      </w:r>
      <w:r w:rsidRPr="00EC505E">
        <w:rPr>
          <w:i/>
          <w:lang w:val="en-US"/>
        </w:rPr>
        <w:t>The Wonders of Instinct.</w:t>
      </w:r>
      <w:r w:rsidRPr="00EC505E">
        <w:rPr>
          <w:lang w:val="en-US"/>
        </w:rPr>
        <w:t xml:space="preserve"> London: T. Fisher Unwin, 1918.</w:t>
      </w:r>
    </w:p>
    <w:p w14:paraId="6630E85F" w14:textId="77777777" w:rsidR="00C64BCA" w:rsidRPr="00EC505E" w:rsidRDefault="00C64BCA">
      <w:pPr>
        <w:rPr>
          <w:lang w:val="en-US"/>
        </w:rPr>
      </w:pPr>
    </w:p>
    <w:p w14:paraId="7D4F6B63" w14:textId="77777777" w:rsidR="00C64BCA" w:rsidRPr="00EC505E" w:rsidRDefault="00C64BCA">
      <w:pPr>
        <w:rPr>
          <w:lang w:val="en-US"/>
        </w:rPr>
      </w:pPr>
    </w:p>
    <w:p w14:paraId="6AD79DDD" w14:textId="77777777" w:rsidR="00C64BCA" w:rsidRPr="00EC505E" w:rsidRDefault="00C64BCA">
      <w:pPr>
        <w:rPr>
          <w:lang w:val="en-US"/>
        </w:rPr>
      </w:pPr>
    </w:p>
    <w:p w14:paraId="6CD00C83" w14:textId="77777777" w:rsidR="00C64BCA" w:rsidRPr="00EC505E" w:rsidRDefault="00C64BCA">
      <w:pPr>
        <w:rPr>
          <w:lang w:val="en-US"/>
        </w:rPr>
      </w:pPr>
    </w:p>
    <w:p w14:paraId="047CE6B8" w14:textId="77777777" w:rsidR="00C64BCA" w:rsidRPr="00EC505E" w:rsidRDefault="00C64BCA">
      <w:pPr>
        <w:rPr>
          <w:lang w:val="en-US"/>
        </w:rPr>
      </w:pPr>
    </w:p>
    <w:p w14:paraId="46ABCE53" w14:textId="77777777" w:rsidR="00C64BCA" w:rsidRPr="00EC505E" w:rsidRDefault="00C64BCA">
      <w:pPr>
        <w:rPr>
          <w:b/>
          <w:sz w:val="36"/>
          <w:lang w:val="en-US"/>
        </w:rPr>
      </w:pPr>
      <w:r w:rsidRPr="00EC505E">
        <w:rPr>
          <w:b/>
          <w:sz w:val="36"/>
          <w:lang w:val="en-US"/>
        </w:rPr>
        <w:t>Jean de Falaise</w:t>
      </w:r>
    </w:p>
    <w:p w14:paraId="481729CF" w14:textId="77777777" w:rsidR="00C64BCA" w:rsidRPr="00EC505E" w:rsidRDefault="00C64BCA">
      <w:pPr>
        <w:rPr>
          <w:b/>
          <w:sz w:val="36"/>
          <w:lang w:val="en-US"/>
        </w:rPr>
      </w:pPr>
    </w:p>
    <w:p w14:paraId="3BABB401" w14:textId="77777777" w:rsidR="00C64BCA" w:rsidRPr="00EC505E" w:rsidRDefault="00C64BCA">
      <w:pPr>
        <w:rPr>
          <w:b/>
          <w:lang w:val="en-US"/>
        </w:rPr>
      </w:pPr>
      <w:r w:rsidRPr="00EC505E">
        <w:rPr>
          <w:b/>
          <w:lang w:val="en-US"/>
        </w:rPr>
        <w:t>Criticism</w:t>
      </w:r>
    </w:p>
    <w:p w14:paraId="452560FB" w14:textId="77777777" w:rsidR="00C64BCA" w:rsidRPr="00EC505E" w:rsidRDefault="00C64BCA">
      <w:pPr>
        <w:rPr>
          <w:b/>
          <w:lang w:val="en-US"/>
        </w:rPr>
      </w:pPr>
    </w:p>
    <w:p w14:paraId="46065620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lastRenderedPageBreak/>
        <w:t xml:space="preserve">Baudelaire, Charles. "Les contes normands et historiettes baguenaudières par Jean de Falaise." In Baudelaire, </w:t>
      </w:r>
      <w:r w:rsidRPr="00EC505E">
        <w:rPr>
          <w:i/>
          <w:lang w:val="en-US"/>
        </w:rPr>
        <w:t xml:space="preserve">Curiosités esthétiques. L'Art romantique. </w:t>
      </w:r>
      <w:r w:rsidRPr="00EC505E">
        <w:rPr>
          <w:lang w:val="en-US"/>
        </w:rPr>
        <w:t>Ed. H. Lemaitre. Paris: Garnier, 1986. 809-10.*</w:t>
      </w:r>
    </w:p>
    <w:p w14:paraId="7C22D466" w14:textId="77777777" w:rsidR="00C64BCA" w:rsidRPr="00EC505E" w:rsidRDefault="00C64BCA">
      <w:pPr>
        <w:rPr>
          <w:lang w:val="en-US"/>
        </w:rPr>
      </w:pPr>
    </w:p>
    <w:p w14:paraId="5F3B57E5" w14:textId="77777777" w:rsidR="00C64BCA" w:rsidRPr="00EC505E" w:rsidRDefault="00C64BCA">
      <w:pPr>
        <w:rPr>
          <w:lang w:val="en-US"/>
        </w:rPr>
      </w:pPr>
    </w:p>
    <w:p w14:paraId="02A7DC5D" w14:textId="77777777" w:rsidR="00C64BCA" w:rsidRPr="00EC505E" w:rsidRDefault="00C64BCA">
      <w:pPr>
        <w:rPr>
          <w:lang w:val="en-US"/>
        </w:rPr>
      </w:pPr>
    </w:p>
    <w:p w14:paraId="7CBD8C09" w14:textId="77777777" w:rsidR="00C64BCA" w:rsidRDefault="00C64BCA">
      <w:pPr>
        <w:rPr>
          <w:b/>
          <w:sz w:val="36"/>
          <w:lang w:val="en-US"/>
        </w:rPr>
      </w:pPr>
      <w:r w:rsidRPr="00EC505E">
        <w:rPr>
          <w:b/>
          <w:sz w:val="36"/>
          <w:lang w:val="en-US"/>
        </w:rPr>
        <w:t>Maurice Fanon</w:t>
      </w:r>
    </w:p>
    <w:p w14:paraId="3E790913" w14:textId="77777777" w:rsidR="002535F8" w:rsidRPr="002535F8" w:rsidRDefault="002535F8" w:rsidP="002535F8">
      <w:pPr>
        <w:ind w:left="0" w:firstLine="0"/>
        <w:rPr>
          <w:bCs/>
          <w:lang w:val="en-US"/>
        </w:rPr>
      </w:pPr>
    </w:p>
    <w:p w14:paraId="0BA75F7E" w14:textId="77777777" w:rsidR="00C64BCA" w:rsidRPr="00EC505E" w:rsidRDefault="00C64BCA">
      <w:pPr>
        <w:rPr>
          <w:lang w:val="en-US"/>
        </w:rPr>
      </w:pPr>
    </w:p>
    <w:p w14:paraId="345607B3" w14:textId="77777777" w:rsidR="002535F8" w:rsidRDefault="002535F8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2EA27F29" w14:textId="77777777" w:rsidR="002535F8" w:rsidRDefault="002535F8">
      <w:pPr>
        <w:rPr>
          <w:b/>
          <w:bCs/>
          <w:lang w:val="en-US"/>
        </w:rPr>
      </w:pPr>
    </w:p>
    <w:p w14:paraId="15AE3A57" w14:textId="63722FD9" w:rsidR="002535F8" w:rsidRPr="002535F8" w:rsidRDefault="002535F8">
      <w:pPr>
        <w:rPr>
          <w:lang w:val="en-US"/>
        </w:rPr>
      </w:pPr>
      <w:r>
        <w:rPr>
          <w:lang w:val="en-US"/>
        </w:rPr>
        <w:t xml:space="preserve">Fanon, Maurice. "Mon fils chante." Music by Gérard Jouannest. </w:t>
      </w:r>
      <w:r>
        <w:rPr>
          <w:i/>
          <w:iCs/>
          <w:lang w:val="en-US"/>
        </w:rPr>
        <w:t>YouTube (Agnès Roure)</w:t>
      </w:r>
      <w:r>
        <w:rPr>
          <w:lang w:val="en-US"/>
        </w:rPr>
        <w:t xml:space="preserve"> 23 Nov. 2013.*</w:t>
      </w:r>
    </w:p>
    <w:p w14:paraId="46566F01" w14:textId="51FCAE29" w:rsidR="002535F8" w:rsidRDefault="002535F8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2E00AC">
          <w:rPr>
            <w:rStyle w:val="Hipervnculo"/>
            <w:lang w:val="en-US"/>
          </w:rPr>
          <w:t>https://youtu.be/2QO5_9FLC_U</w:t>
        </w:r>
      </w:hyperlink>
    </w:p>
    <w:p w14:paraId="22057A3E" w14:textId="51AEAC32" w:rsidR="002535F8" w:rsidRDefault="002535F8">
      <w:pPr>
        <w:rPr>
          <w:lang w:val="en-US"/>
        </w:rPr>
      </w:pPr>
      <w:r>
        <w:rPr>
          <w:lang w:val="en-US"/>
        </w:rPr>
        <w:tab/>
        <w:t>2023</w:t>
      </w:r>
    </w:p>
    <w:p w14:paraId="2F0708F7" w14:textId="5D06D3DE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Gréco, Juliette. </w:t>
      </w:r>
      <w:r w:rsidRPr="00EC505E">
        <w:rPr>
          <w:i/>
          <w:lang w:val="en-US"/>
        </w:rPr>
        <w:t>Juliette Gréco.</w:t>
      </w:r>
      <w:r w:rsidRPr="00EC505E">
        <w:rPr>
          <w:lang w:val="en-US"/>
        </w:rPr>
        <w:t xml:space="preserve"> Prod. Barclay, 1972. (Jacket: </w:t>
      </w:r>
      <w:r w:rsidRPr="00EC505E">
        <w:rPr>
          <w:i/>
          <w:lang w:val="en-US"/>
        </w:rPr>
        <w:t>Juliette Gréco chante Maurice Fanon).</w:t>
      </w:r>
      <w:r w:rsidRPr="00EC505E">
        <w:rPr>
          <w:lang w:val="en-US"/>
        </w:rPr>
        <w:t xml:space="preserve"> (L'Esprit poète). France: Universal Music-Barclay, 2002.*</w:t>
      </w:r>
    </w:p>
    <w:p w14:paraId="3BEFBB4E" w14:textId="77777777" w:rsidR="00C64BCA" w:rsidRPr="00EC505E" w:rsidRDefault="00C64BCA">
      <w:pPr>
        <w:rPr>
          <w:lang w:val="en-US"/>
        </w:rPr>
      </w:pPr>
    </w:p>
    <w:p w14:paraId="76F1756D" w14:textId="77777777" w:rsidR="00C64BCA" w:rsidRPr="00EC505E" w:rsidRDefault="00C64BCA">
      <w:pPr>
        <w:rPr>
          <w:lang w:val="en-US"/>
        </w:rPr>
      </w:pPr>
    </w:p>
    <w:p w14:paraId="2832CB7D" w14:textId="77777777" w:rsidR="00C64BCA" w:rsidRPr="00EC505E" w:rsidRDefault="00C64BCA">
      <w:pPr>
        <w:rPr>
          <w:lang w:val="en-US"/>
        </w:rPr>
      </w:pPr>
    </w:p>
    <w:p w14:paraId="3FB53BAC" w14:textId="77777777" w:rsidR="00C64BCA" w:rsidRPr="00EC505E" w:rsidRDefault="00C64BCA">
      <w:pPr>
        <w:rPr>
          <w:lang w:val="en-US"/>
        </w:rPr>
      </w:pPr>
    </w:p>
    <w:p w14:paraId="26BF1758" w14:textId="77777777" w:rsidR="00C64BCA" w:rsidRPr="00EC505E" w:rsidRDefault="00C64BCA">
      <w:pPr>
        <w:rPr>
          <w:lang w:val="en-US"/>
        </w:rPr>
      </w:pPr>
    </w:p>
    <w:p w14:paraId="0BEF46FD" w14:textId="77777777" w:rsidR="00C64BCA" w:rsidRPr="00EC505E" w:rsidRDefault="00C64BCA">
      <w:pPr>
        <w:rPr>
          <w:b/>
          <w:sz w:val="36"/>
          <w:lang w:val="en-US"/>
        </w:rPr>
      </w:pPr>
      <w:r w:rsidRPr="00EC505E">
        <w:rPr>
          <w:b/>
          <w:sz w:val="36"/>
          <w:lang w:val="en-US"/>
        </w:rPr>
        <w:t>Nicholas Faret</w:t>
      </w:r>
    </w:p>
    <w:p w14:paraId="75831E57" w14:textId="77777777" w:rsidR="00C64BCA" w:rsidRPr="00EC505E" w:rsidRDefault="00C64BCA">
      <w:pPr>
        <w:rPr>
          <w:b/>
          <w:sz w:val="36"/>
          <w:lang w:val="en-US"/>
        </w:rPr>
      </w:pPr>
    </w:p>
    <w:p w14:paraId="422FE5EB" w14:textId="77777777" w:rsidR="00C64BCA" w:rsidRPr="00EC505E" w:rsidRDefault="00C64BCA">
      <w:pPr>
        <w:rPr>
          <w:b/>
          <w:lang w:val="en-US"/>
        </w:rPr>
      </w:pPr>
      <w:r w:rsidRPr="00EC505E">
        <w:rPr>
          <w:b/>
          <w:lang w:val="en-US"/>
        </w:rPr>
        <w:t>Works</w:t>
      </w:r>
    </w:p>
    <w:p w14:paraId="42943B04" w14:textId="77777777" w:rsidR="00C64BCA" w:rsidRPr="00EC505E" w:rsidRDefault="00C64BCA">
      <w:pPr>
        <w:rPr>
          <w:b/>
          <w:lang w:val="en-US"/>
        </w:rPr>
      </w:pPr>
    </w:p>
    <w:p w14:paraId="4BA8EFB4" w14:textId="77777777" w:rsidR="00C64BCA" w:rsidRDefault="00C64BCA">
      <w:r w:rsidRPr="00EC505E">
        <w:rPr>
          <w:lang w:val="en-US"/>
        </w:rPr>
        <w:t xml:space="preserve">Faret, Nicholas. </w:t>
      </w:r>
      <w:r w:rsidRPr="00EC505E">
        <w:rPr>
          <w:i/>
          <w:lang w:val="en-US"/>
        </w:rPr>
        <w:t>L'Honnête homme, ou l'art de plaire à la cour.</w:t>
      </w:r>
      <w:r w:rsidRPr="00EC505E">
        <w:rPr>
          <w:lang w:val="en-US"/>
        </w:rPr>
        <w:t xml:space="preserve"> </w:t>
      </w:r>
      <w:r>
        <w:t>1630.</w:t>
      </w:r>
    </w:p>
    <w:p w14:paraId="2B00B1C5" w14:textId="77777777" w:rsidR="00C64BCA" w:rsidRDefault="00C64BCA"/>
    <w:p w14:paraId="54B0A330" w14:textId="77777777" w:rsidR="00C64BCA" w:rsidRDefault="00C64BCA"/>
    <w:p w14:paraId="1771535D" w14:textId="77777777" w:rsidR="00C64BCA" w:rsidRDefault="00C64BCA"/>
    <w:p w14:paraId="7197D1FA" w14:textId="77777777" w:rsidR="00C64BCA" w:rsidRDefault="00C64BCA"/>
    <w:p w14:paraId="685F50B0" w14:textId="77777777" w:rsidR="00C64BCA" w:rsidRDefault="00C64BCA"/>
    <w:p w14:paraId="2BA76D4B" w14:textId="77777777" w:rsidR="00C64BCA" w:rsidRDefault="00C64BCA">
      <w:pPr>
        <w:rPr>
          <w:b/>
          <w:sz w:val="36"/>
        </w:rPr>
      </w:pPr>
      <w:r>
        <w:rPr>
          <w:b/>
          <w:sz w:val="36"/>
        </w:rPr>
        <w:t>Farmoutier</w:t>
      </w:r>
    </w:p>
    <w:p w14:paraId="5118ABAA" w14:textId="77777777" w:rsidR="00C64BCA" w:rsidRDefault="00C64BCA">
      <w:pPr>
        <w:rPr>
          <w:b/>
          <w:sz w:val="36"/>
        </w:rPr>
      </w:pPr>
    </w:p>
    <w:p w14:paraId="3A7E754B" w14:textId="77777777" w:rsidR="00C64BCA" w:rsidRDefault="00C64BCA">
      <w:r>
        <w:rPr>
          <w:b/>
        </w:rPr>
        <w:t>Criticism</w:t>
      </w:r>
    </w:p>
    <w:p w14:paraId="2066A49A" w14:textId="77777777" w:rsidR="00C64BCA" w:rsidRDefault="00C64BCA"/>
    <w:p w14:paraId="1CC56012" w14:textId="77777777" w:rsidR="00C64BCA" w:rsidRDefault="00C64BCA">
      <w:r>
        <w:t xml:space="preserve">Delgado, Arturo. "A propósito de </w:t>
      </w:r>
      <w:r>
        <w:rPr>
          <w:i/>
        </w:rPr>
        <w:t xml:space="preserve">Le Comte Ory: </w:t>
      </w:r>
      <w:r>
        <w:t xml:space="preserve">Farmoutier, Rossini, Mozart." </w:t>
      </w:r>
      <w:r>
        <w:rPr>
          <w:i/>
        </w:rPr>
        <w:t>Epos</w:t>
      </w:r>
      <w:r>
        <w:t xml:space="preserve"> 8 (1992): 485-9.</w:t>
      </w:r>
    </w:p>
    <w:p w14:paraId="5B0347E3" w14:textId="77777777" w:rsidR="00C64BCA" w:rsidRDefault="00C64BCA">
      <w:r>
        <w:lastRenderedPageBreak/>
        <w:t xml:space="preserve">_____. "La leyenda del Conde Ory: el problema de los orígenes y las fuentes literarias." </w:t>
      </w:r>
      <w:r>
        <w:rPr>
          <w:i/>
        </w:rPr>
        <w:t xml:space="preserve">Epos </w:t>
      </w:r>
      <w:r>
        <w:t>7 (1991): 409-22.</w:t>
      </w:r>
    </w:p>
    <w:p w14:paraId="27E9B5E5" w14:textId="77777777" w:rsidR="00C64BCA" w:rsidRDefault="00C64BCA"/>
    <w:p w14:paraId="4BF3D148" w14:textId="77777777" w:rsidR="00C64BCA" w:rsidRDefault="00C64BCA"/>
    <w:p w14:paraId="63B08EBF" w14:textId="77777777" w:rsidR="00C64BCA" w:rsidRDefault="00C64BCA"/>
    <w:p w14:paraId="07611C31" w14:textId="77777777" w:rsidR="00C64BCA" w:rsidRDefault="00C64BCA"/>
    <w:p w14:paraId="33833F5F" w14:textId="77777777" w:rsidR="00C64BCA" w:rsidRDefault="00C64BCA">
      <w:pPr>
        <w:rPr>
          <w:b/>
          <w:sz w:val="36"/>
        </w:rPr>
      </w:pPr>
      <w:r>
        <w:rPr>
          <w:b/>
          <w:sz w:val="36"/>
        </w:rPr>
        <w:t>Chevalier de Faublas</w:t>
      </w:r>
    </w:p>
    <w:p w14:paraId="4D22E27F" w14:textId="77777777" w:rsidR="00C64BCA" w:rsidRDefault="00C64BCA">
      <w:pPr>
        <w:rPr>
          <w:b/>
          <w:sz w:val="36"/>
        </w:rPr>
      </w:pPr>
    </w:p>
    <w:p w14:paraId="4E580AD0" w14:textId="77777777" w:rsidR="00C64BCA" w:rsidRDefault="00C64BCA">
      <w:pPr>
        <w:rPr>
          <w:b/>
        </w:rPr>
      </w:pPr>
      <w:r>
        <w:rPr>
          <w:b/>
        </w:rPr>
        <w:t>Criticism</w:t>
      </w:r>
    </w:p>
    <w:p w14:paraId="22A39DE3" w14:textId="77777777" w:rsidR="00C64BCA" w:rsidRDefault="00C64BCA">
      <w:pPr>
        <w:rPr>
          <w:b/>
        </w:rPr>
      </w:pPr>
    </w:p>
    <w:p w14:paraId="79ECDC83" w14:textId="77777777" w:rsidR="00C64BCA" w:rsidRPr="00EC505E" w:rsidRDefault="00C64BCA">
      <w:pPr>
        <w:rPr>
          <w:lang w:val="en-US"/>
        </w:rPr>
      </w:pPr>
      <w:r>
        <w:t xml:space="preserve">Morand, Paul. "Les œillades du chevalier de Faublas." </w:t>
      </w:r>
      <w:r w:rsidRPr="00EC505E">
        <w:rPr>
          <w:lang w:val="en-US"/>
        </w:rPr>
        <w:t xml:space="preserve">(Louvet). In Morand, </w:t>
      </w:r>
      <w:r w:rsidRPr="00EC505E">
        <w:rPr>
          <w:i/>
          <w:lang w:val="en-US"/>
        </w:rPr>
        <w:t>Monplaisir ... en littérature.</w:t>
      </w:r>
      <w:r w:rsidRPr="00EC505E">
        <w:rPr>
          <w:lang w:val="en-US"/>
        </w:rPr>
        <w:t xml:space="preserve"> Paris: Gallimard, 1967. 95-100. </w:t>
      </w:r>
    </w:p>
    <w:p w14:paraId="0ED47FA2" w14:textId="77777777" w:rsidR="00C64BCA" w:rsidRPr="00EC505E" w:rsidRDefault="00C64BCA">
      <w:pPr>
        <w:rPr>
          <w:lang w:val="en-US"/>
        </w:rPr>
      </w:pPr>
    </w:p>
    <w:p w14:paraId="09312F04" w14:textId="77777777" w:rsidR="00C64BCA" w:rsidRPr="00EC505E" w:rsidRDefault="00C64BCA">
      <w:pPr>
        <w:rPr>
          <w:lang w:val="en-US"/>
        </w:rPr>
      </w:pPr>
    </w:p>
    <w:p w14:paraId="3EE552AB" w14:textId="77777777" w:rsidR="00C64BCA" w:rsidRPr="00EC505E" w:rsidRDefault="00C64BCA">
      <w:pPr>
        <w:rPr>
          <w:lang w:val="en-US"/>
        </w:rPr>
      </w:pPr>
    </w:p>
    <w:p w14:paraId="7EA13605" w14:textId="77777777" w:rsidR="00C64BCA" w:rsidRPr="00EC505E" w:rsidRDefault="00C64BCA">
      <w:pPr>
        <w:rPr>
          <w:lang w:val="en-US"/>
        </w:rPr>
      </w:pPr>
    </w:p>
    <w:p w14:paraId="09A25E19" w14:textId="77777777" w:rsidR="00C64BCA" w:rsidRPr="00EC505E" w:rsidRDefault="00C64BCA">
      <w:pPr>
        <w:rPr>
          <w:lang w:val="en-US"/>
        </w:rPr>
      </w:pPr>
    </w:p>
    <w:p w14:paraId="3500975C" w14:textId="77777777" w:rsidR="00C64BCA" w:rsidRPr="00EC505E" w:rsidRDefault="00C64BCA">
      <w:pPr>
        <w:rPr>
          <w:lang w:val="en-US"/>
        </w:rPr>
      </w:pPr>
    </w:p>
    <w:p w14:paraId="72BB79B0" w14:textId="77777777" w:rsidR="00C64BCA" w:rsidRPr="00EC505E" w:rsidRDefault="00C64BCA">
      <w:pPr>
        <w:rPr>
          <w:lang w:val="en-US"/>
        </w:rPr>
      </w:pPr>
      <w:r w:rsidRPr="00EC505E">
        <w:rPr>
          <w:b/>
          <w:sz w:val="36"/>
          <w:lang w:val="en-US"/>
        </w:rPr>
        <w:t xml:space="preserve">Jules Favre </w:t>
      </w:r>
    </w:p>
    <w:p w14:paraId="1D3849E7" w14:textId="77777777" w:rsidR="00C64BCA" w:rsidRPr="00EC505E" w:rsidRDefault="00C64BCA">
      <w:pPr>
        <w:rPr>
          <w:lang w:val="en-US"/>
        </w:rPr>
      </w:pPr>
    </w:p>
    <w:p w14:paraId="1377EB3A" w14:textId="77777777" w:rsidR="00C64BCA" w:rsidRPr="00EC505E" w:rsidRDefault="00C64BCA">
      <w:pPr>
        <w:rPr>
          <w:lang w:val="en-US"/>
        </w:rPr>
      </w:pPr>
      <w:r w:rsidRPr="00EC505E">
        <w:rPr>
          <w:b/>
          <w:lang w:val="en-US"/>
        </w:rPr>
        <w:t>Works</w:t>
      </w:r>
    </w:p>
    <w:p w14:paraId="7A87CE68" w14:textId="77777777" w:rsidR="00C64BCA" w:rsidRPr="00EC505E" w:rsidRDefault="00C64BCA">
      <w:pPr>
        <w:rPr>
          <w:lang w:val="en-US"/>
        </w:rPr>
      </w:pPr>
    </w:p>
    <w:p w14:paraId="470670C7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Favre, Jules. </w:t>
      </w:r>
      <w:r w:rsidRPr="00EC505E">
        <w:rPr>
          <w:i/>
          <w:lang w:val="en-US"/>
        </w:rPr>
        <w:t>Discours parlementaires.</w:t>
      </w:r>
      <w:r w:rsidRPr="00EC505E">
        <w:rPr>
          <w:lang w:val="en-US"/>
        </w:rPr>
        <w:t xml:space="preserve"> 4 vols. 1881.</w:t>
      </w:r>
    </w:p>
    <w:p w14:paraId="5D216C04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_____. </w:t>
      </w:r>
      <w:r w:rsidRPr="00EC505E">
        <w:rPr>
          <w:i/>
          <w:lang w:val="en-US"/>
        </w:rPr>
        <w:t>Plaidoyers politiques et judiciaires.</w:t>
      </w:r>
      <w:r w:rsidRPr="00EC505E">
        <w:rPr>
          <w:lang w:val="en-US"/>
        </w:rPr>
        <w:t xml:space="preserve"> Paris: Plon, 1882.</w:t>
      </w:r>
    </w:p>
    <w:p w14:paraId="6639BA9B" w14:textId="77777777" w:rsidR="00C64BCA" w:rsidRPr="00EC505E" w:rsidRDefault="00C64BCA">
      <w:pPr>
        <w:rPr>
          <w:lang w:val="en-US"/>
        </w:rPr>
      </w:pPr>
    </w:p>
    <w:p w14:paraId="4FB8AE64" w14:textId="77777777" w:rsidR="00C64BCA" w:rsidRPr="00EC505E" w:rsidRDefault="00C64BCA">
      <w:pPr>
        <w:rPr>
          <w:lang w:val="en-US"/>
        </w:rPr>
      </w:pPr>
    </w:p>
    <w:p w14:paraId="7B07033F" w14:textId="77777777" w:rsidR="00C64BCA" w:rsidRPr="00EC505E" w:rsidRDefault="00C64BCA">
      <w:pPr>
        <w:rPr>
          <w:lang w:val="en-US"/>
        </w:rPr>
      </w:pPr>
      <w:r w:rsidRPr="00EC505E">
        <w:rPr>
          <w:b/>
          <w:lang w:val="en-US"/>
        </w:rPr>
        <w:t>Criticism</w:t>
      </w:r>
    </w:p>
    <w:p w14:paraId="57148EAE" w14:textId="77777777" w:rsidR="00C64BCA" w:rsidRPr="00EC505E" w:rsidRDefault="00C64BCA">
      <w:pPr>
        <w:rPr>
          <w:lang w:val="en-US"/>
        </w:rPr>
      </w:pPr>
    </w:p>
    <w:p w14:paraId="4AB2A0B9" w14:textId="77777777" w:rsidR="00C64BCA" w:rsidRPr="00B174FA" w:rsidRDefault="00C64BCA">
      <w:pPr>
        <w:rPr>
          <w:lang w:val="es-ES"/>
        </w:rPr>
      </w:pPr>
      <w:r w:rsidRPr="00EC505E">
        <w:rPr>
          <w:lang w:val="en-US"/>
        </w:rPr>
        <w:t xml:space="preserve">Reclus, M. </w:t>
      </w:r>
      <w:r w:rsidRPr="00EC505E">
        <w:rPr>
          <w:i/>
          <w:lang w:val="en-US"/>
        </w:rPr>
        <w:t>Jules Favre.</w:t>
      </w:r>
      <w:r w:rsidRPr="00EC505E">
        <w:rPr>
          <w:lang w:val="en-US"/>
        </w:rPr>
        <w:t xml:space="preserve"> </w:t>
      </w:r>
      <w:r w:rsidRPr="00B174FA">
        <w:rPr>
          <w:lang w:val="es-ES"/>
        </w:rPr>
        <w:t xml:space="preserve">1912. </w:t>
      </w:r>
    </w:p>
    <w:p w14:paraId="41CCA82F" w14:textId="77777777" w:rsidR="00C64BCA" w:rsidRPr="00B174FA" w:rsidRDefault="00C64BCA">
      <w:pPr>
        <w:rPr>
          <w:lang w:val="es-ES"/>
        </w:rPr>
      </w:pPr>
    </w:p>
    <w:p w14:paraId="635CD7C8" w14:textId="77777777" w:rsidR="00C64BCA" w:rsidRPr="00B174FA" w:rsidRDefault="00C64BCA">
      <w:pPr>
        <w:rPr>
          <w:lang w:val="es-ES"/>
        </w:rPr>
      </w:pPr>
    </w:p>
    <w:p w14:paraId="7BCF0325" w14:textId="77777777" w:rsidR="00C64BCA" w:rsidRPr="00B174FA" w:rsidRDefault="00C64BCA">
      <w:pPr>
        <w:rPr>
          <w:lang w:val="es-ES"/>
        </w:rPr>
      </w:pPr>
    </w:p>
    <w:p w14:paraId="4FB8AD6F" w14:textId="77777777" w:rsidR="00C64BCA" w:rsidRPr="00B174FA" w:rsidRDefault="00C64BCA">
      <w:pPr>
        <w:rPr>
          <w:lang w:val="es-ES"/>
        </w:rPr>
      </w:pPr>
    </w:p>
    <w:p w14:paraId="7AE25310" w14:textId="77777777" w:rsidR="00C64BCA" w:rsidRPr="00B174FA" w:rsidRDefault="00C64BCA">
      <w:pPr>
        <w:rPr>
          <w:lang w:val="es-ES"/>
        </w:rPr>
      </w:pPr>
    </w:p>
    <w:p w14:paraId="4C817372" w14:textId="00053039" w:rsidR="00B174FA" w:rsidRPr="00B174FA" w:rsidRDefault="00B174FA">
      <w:pPr>
        <w:rPr>
          <w:b/>
          <w:sz w:val="36"/>
          <w:lang w:val="es-ES"/>
        </w:rPr>
      </w:pPr>
      <w:r w:rsidRPr="00B174FA">
        <w:rPr>
          <w:b/>
          <w:sz w:val="36"/>
          <w:lang w:val="es-ES"/>
        </w:rPr>
        <w:t>Guillaume Faye</w:t>
      </w:r>
    </w:p>
    <w:p w14:paraId="6217AE68" w14:textId="418AB25C" w:rsidR="00B174FA" w:rsidRPr="00B174FA" w:rsidRDefault="00B174FA">
      <w:pPr>
        <w:rPr>
          <w:b/>
          <w:sz w:val="36"/>
          <w:lang w:val="es-ES"/>
        </w:rPr>
      </w:pPr>
    </w:p>
    <w:p w14:paraId="13E68BC9" w14:textId="77777777" w:rsidR="00B174FA" w:rsidRDefault="00B174FA" w:rsidP="00B174FA">
      <w:pPr>
        <w:rPr>
          <w:b/>
        </w:rPr>
      </w:pPr>
      <w:r>
        <w:rPr>
          <w:b/>
        </w:rPr>
        <w:t>Criticism</w:t>
      </w:r>
    </w:p>
    <w:p w14:paraId="61E05FC0" w14:textId="77777777" w:rsidR="00B174FA" w:rsidRDefault="00B174FA" w:rsidP="00B174FA"/>
    <w:p w14:paraId="256E6701" w14:textId="0E8D6821" w:rsidR="00B174FA" w:rsidRPr="00A00AB1" w:rsidRDefault="00B174FA" w:rsidP="00B174FA">
      <w:r w:rsidRPr="00A00AB1">
        <w:lastRenderedPageBreak/>
        <w:t>Mas Arellano, Guillermo</w:t>
      </w:r>
      <w:r>
        <w:t xml:space="preserve">. "Destruir la civilización: Tres pensadores franceses." </w:t>
      </w:r>
      <w:r>
        <w:rPr>
          <w:i/>
        </w:rPr>
        <w:t>El Correo de España</w:t>
      </w:r>
      <w:r>
        <w:t xml:space="preserve"> 12 Feb. 2022.* (Guillaume Faye, Michel Houellebecq, Michel Onfray; Islam; Europe).</w:t>
      </w:r>
    </w:p>
    <w:p w14:paraId="17726822" w14:textId="77777777" w:rsidR="00B174FA" w:rsidRDefault="00B174FA" w:rsidP="00B174FA">
      <w:r>
        <w:tab/>
      </w:r>
      <w:hyperlink r:id="rId9" w:history="1">
        <w:r w:rsidRPr="003A00DF">
          <w:rPr>
            <w:rStyle w:val="Hipervnculo"/>
          </w:rPr>
          <w:t>https://elcorreodeespana.com/libros/874691983/Destruir-la-civilizacion-tres-pensadores-franceses-Por-Guillermo-Mas.html</w:t>
        </w:r>
      </w:hyperlink>
    </w:p>
    <w:p w14:paraId="1B11A0DE" w14:textId="77777777" w:rsidR="00B174FA" w:rsidRPr="00695F44" w:rsidRDefault="00B174FA" w:rsidP="00B174FA">
      <w:pPr>
        <w:rPr>
          <w:lang w:val="en-US"/>
        </w:rPr>
      </w:pPr>
      <w:r>
        <w:tab/>
      </w:r>
      <w:r w:rsidRPr="00695F44">
        <w:rPr>
          <w:lang w:val="en-US"/>
        </w:rPr>
        <w:t>2022</w:t>
      </w:r>
    </w:p>
    <w:p w14:paraId="00E94E50" w14:textId="2D475AAD" w:rsidR="00B174FA" w:rsidRPr="00B174FA" w:rsidRDefault="00B174FA">
      <w:pPr>
        <w:rPr>
          <w:sz w:val="36"/>
          <w:lang w:val="en-US"/>
        </w:rPr>
      </w:pPr>
    </w:p>
    <w:p w14:paraId="56FAAD49" w14:textId="77777777" w:rsidR="00B174FA" w:rsidRDefault="00B174FA">
      <w:pPr>
        <w:rPr>
          <w:b/>
          <w:sz w:val="36"/>
          <w:lang w:val="en-US"/>
        </w:rPr>
      </w:pPr>
    </w:p>
    <w:p w14:paraId="6A3492DE" w14:textId="77777777" w:rsidR="00B174FA" w:rsidRDefault="00B174FA">
      <w:pPr>
        <w:rPr>
          <w:b/>
          <w:sz w:val="36"/>
          <w:lang w:val="en-US"/>
        </w:rPr>
      </w:pPr>
    </w:p>
    <w:p w14:paraId="78086B2D" w14:textId="77777777" w:rsidR="00B174FA" w:rsidRDefault="00B174FA">
      <w:pPr>
        <w:rPr>
          <w:b/>
          <w:sz w:val="36"/>
          <w:lang w:val="en-US"/>
        </w:rPr>
      </w:pPr>
    </w:p>
    <w:p w14:paraId="5799818D" w14:textId="7DF340C3" w:rsidR="00C64BCA" w:rsidRPr="00EC505E" w:rsidRDefault="00C64BCA">
      <w:pPr>
        <w:rPr>
          <w:b/>
          <w:sz w:val="36"/>
          <w:lang w:val="en-US"/>
        </w:rPr>
      </w:pPr>
      <w:r w:rsidRPr="00EC505E">
        <w:rPr>
          <w:b/>
          <w:sz w:val="36"/>
          <w:lang w:val="en-US"/>
        </w:rPr>
        <w:t>Félix Fénéon</w:t>
      </w:r>
    </w:p>
    <w:p w14:paraId="370BD810" w14:textId="77777777" w:rsidR="00C64BCA" w:rsidRPr="00EC505E" w:rsidRDefault="00C64BCA">
      <w:pPr>
        <w:rPr>
          <w:b/>
          <w:sz w:val="36"/>
          <w:lang w:val="en-US"/>
        </w:rPr>
      </w:pPr>
    </w:p>
    <w:p w14:paraId="5C6CAF7C" w14:textId="77777777" w:rsidR="00C64BCA" w:rsidRPr="00EC505E" w:rsidRDefault="00C64BCA">
      <w:pPr>
        <w:rPr>
          <w:b/>
          <w:lang w:val="en-US"/>
        </w:rPr>
      </w:pPr>
      <w:r w:rsidRPr="00EC505E">
        <w:rPr>
          <w:b/>
          <w:lang w:val="en-US"/>
        </w:rPr>
        <w:t>Works</w:t>
      </w:r>
    </w:p>
    <w:p w14:paraId="50950170" w14:textId="77777777" w:rsidR="00C64BCA" w:rsidRPr="00EC505E" w:rsidRDefault="00C64BCA">
      <w:pPr>
        <w:rPr>
          <w:b/>
          <w:lang w:val="en-US"/>
        </w:rPr>
      </w:pPr>
    </w:p>
    <w:p w14:paraId="7F64F3E9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Fénéon, Félix. </w:t>
      </w:r>
      <w:r w:rsidRPr="00EC505E">
        <w:rPr>
          <w:i/>
          <w:lang w:val="en-US"/>
        </w:rPr>
        <w:t>Nouvelles en trois lignes.</w:t>
      </w:r>
      <w:r w:rsidRPr="00EC505E">
        <w:rPr>
          <w:lang w:val="en-US"/>
        </w:rPr>
        <w:t xml:space="preserve"> Ed. Patrick and Roman Wald Lasowski. Paris: Macula. </w:t>
      </w:r>
    </w:p>
    <w:p w14:paraId="5EEE23C2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_____. </w:t>
      </w:r>
      <w:r w:rsidRPr="00EC505E">
        <w:rPr>
          <w:i/>
          <w:lang w:val="en-US"/>
        </w:rPr>
        <w:t>Lettres à Francis Vielé-Griffin (1890-1913).</w:t>
      </w:r>
      <w:r w:rsidRPr="00EC505E">
        <w:rPr>
          <w:lang w:val="en-US"/>
        </w:rPr>
        <w:t xml:space="preserve"> Ed. Henry de Paysac. Paris: Ed. du Lérot.</w:t>
      </w:r>
    </w:p>
    <w:p w14:paraId="70DEBBE4" w14:textId="77777777" w:rsidR="00C64BCA" w:rsidRPr="00EC505E" w:rsidRDefault="00C64BCA">
      <w:pPr>
        <w:rPr>
          <w:b/>
          <w:sz w:val="36"/>
          <w:lang w:val="en-US"/>
        </w:rPr>
      </w:pPr>
      <w:r>
        <w:t xml:space="preserve">_____, ed. </w:t>
      </w:r>
      <w:r>
        <w:rPr>
          <w:i/>
        </w:rPr>
        <w:t>La Revue Blanche.</w:t>
      </w:r>
      <w:r>
        <w:t xml:space="preserve"> Introd. </w:t>
      </w:r>
      <w:r w:rsidRPr="00EC505E">
        <w:rPr>
          <w:lang w:val="en-US"/>
        </w:rPr>
        <w:t>Olivier Barrot and Pascal Ory. Paris: Christian Bourgois.</w:t>
      </w:r>
    </w:p>
    <w:p w14:paraId="2BDB01AE" w14:textId="77777777" w:rsidR="00C64BCA" w:rsidRPr="00EC505E" w:rsidRDefault="00C64BCA">
      <w:pPr>
        <w:rPr>
          <w:b/>
          <w:sz w:val="36"/>
          <w:lang w:val="en-US"/>
        </w:rPr>
      </w:pPr>
    </w:p>
    <w:p w14:paraId="0BDC40C3" w14:textId="77777777" w:rsidR="00C64BCA" w:rsidRPr="00EC505E" w:rsidRDefault="00C64BCA">
      <w:pPr>
        <w:rPr>
          <w:b/>
          <w:lang w:val="en-US"/>
        </w:rPr>
      </w:pPr>
      <w:r w:rsidRPr="00EC505E">
        <w:rPr>
          <w:b/>
          <w:lang w:val="en-US"/>
        </w:rPr>
        <w:t>Criticism</w:t>
      </w:r>
    </w:p>
    <w:p w14:paraId="1BAD366F" w14:textId="77777777" w:rsidR="00C64BCA" w:rsidRPr="00EC505E" w:rsidRDefault="00C64BCA">
      <w:pPr>
        <w:rPr>
          <w:b/>
          <w:lang w:val="en-US"/>
        </w:rPr>
      </w:pPr>
    </w:p>
    <w:p w14:paraId="5F0DFFA3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Delvaille, Bernard. "Félix Fénéon le laconique." </w:t>
      </w:r>
      <w:r w:rsidRPr="00EC505E">
        <w:rPr>
          <w:i/>
          <w:lang w:val="en-US"/>
        </w:rPr>
        <w:t>Magazine littéraire</w:t>
      </w:r>
      <w:r w:rsidRPr="00EC505E">
        <w:rPr>
          <w:lang w:val="en-US"/>
        </w:rPr>
        <w:t xml:space="preserve"> 288 (1991): 61-64.</w:t>
      </w:r>
    </w:p>
    <w:p w14:paraId="3714FCB6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Halperin, Joan U. </w:t>
      </w:r>
      <w:r w:rsidRPr="00EC505E">
        <w:rPr>
          <w:i/>
          <w:lang w:val="en-US"/>
        </w:rPr>
        <w:t>Félix Fénéon.</w:t>
      </w:r>
      <w:r w:rsidRPr="00EC505E">
        <w:rPr>
          <w:lang w:val="en-US"/>
        </w:rPr>
        <w:t xml:space="preserve"> Trans. Dominique Aury and Nada Rougier. Paris: Gallimard.</w:t>
      </w:r>
    </w:p>
    <w:p w14:paraId="3B2FAC8E" w14:textId="77777777" w:rsidR="00C64BCA" w:rsidRPr="00EC505E" w:rsidRDefault="00C64BCA">
      <w:pPr>
        <w:rPr>
          <w:lang w:val="en-US"/>
        </w:rPr>
      </w:pPr>
    </w:p>
    <w:p w14:paraId="2EFBA6A4" w14:textId="158CE679" w:rsidR="00C64BCA" w:rsidRDefault="00C64BCA">
      <w:pPr>
        <w:rPr>
          <w:lang w:val="en-US"/>
        </w:rPr>
      </w:pPr>
    </w:p>
    <w:p w14:paraId="597268E7" w14:textId="152F418F" w:rsidR="0036444A" w:rsidRDefault="0036444A">
      <w:pPr>
        <w:rPr>
          <w:lang w:val="en-US"/>
        </w:rPr>
      </w:pPr>
    </w:p>
    <w:p w14:paraId="50F2C40B" w14:textId="0C57C393" w:rsidR="0036444A" w:rsidRDefault="0036444A">
      <w:pPr>
        <w:rPr>
          <w:lang w:val="en-US"/>
        </w:rPr>
      </w:pPr>
    </w:p>
    <w:p w14:paraId="1DF68F42" w14:textId="7EEFB1DB" w:rsidR="0036444A" w:rsidRDefault="0036444A">
      <w:pPr>
        <w:rPr>
          <w:szCs w:val="28"/>
          <w:lang w:val="fr-FR"/>
        </w:rPr>
      </w:pPr>
      <w:r w:rsidRPr="0036444A">
        <w:rPr>
          <w:b/>
          <w:sz w:val="36"/>
          <w:szCs w:val="36"/>
          <w:lang w:val="en-US"/>
        </w:rPr>
        <w:t>Mouloud Feraoun</w:t>
      </w:r>
      <w:r>
        <w:rPr>
          <w:b/>
          <w:lang w:val="en-US"/>
        </w:rPr>
        <w:t xml:space="preserve">  </w:t>
      </w:r>
      <w:r w:rsidRPr="00F907AE">
        <w:rPr>
          <w:szCs w:val="28"/>
          <w:lang w:val="fr-FR"/>
        </w:rPr>
        <w:t>(1913-1962)</w:t>
      </w:r>
    </w:p>
    <w:p w14:paraId="4C8729DA" w14:textId="785D5D71" w:rsidR="0036444A" w:rsidRDefault="0036444A">
      <w:pPr>
        <w:rPr>
          <w:b/>
          <w:lang w:val="en-US"/>
        </w:rPr>
      </w:pPr>
    </w:p>
    <w:p w14:paraId="30D6C2AB" w14:textId="28AB0B9B" w:rsidR="0036444A" w:rsidRPr="0036444A" w:rsidRDefault="0036444A">
      <w:pPr>
        <w:rPr>
          <w:sz w:val="24"/>
          <w:szCs w:val="24"/>
          <w:lang w:val="en-US"/>
        </w:rPr>
      </w:pPr>
      <w:r w:rsidRPr="0036444A">
        <w:rPr>
          <w:sz w:val="24"/>
          <w:szCs w:val="24"/>
          <w:lang w:val="en-US"/>
        </w:rPr>
        <w:t>(Algerian novelist)</w:t>
      </w:r>
    </w:p>
    <w:p w14:paraId="39809409" w14:textId="14BBEEB8" w:rsidR="0036444A" w:rsidRDefault="0036444A">
      <w:pPr>
        <w:rPr>
          <w:b/>
          <w:lang w:val="en-US"/>
        </w:rPr>
      </w:pPr>
    </w:p>
    <w:p w14:paraId="08C1CD55" w14:textId="436CD8AE" w:rsidR="0036444A" w:rsidRPr="0036444A" w:rsidRDefault="0036444A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0734C05E" w14:textId="3DAC0D9F" w:rsidR="00C64BCA" w:rsidRDefault="00C64BCA">
      <w:pPr>
        <w:rPr>
          <w:lang w:val="en-US"/>
        </w:rPr>
      </w:pPr>
    </w:p>
    <w:p w14:paraId="0AD47627" w14:textId="34DB238C" w:rsidR="0036444A" w:rsidRPr="00F907AE" w:rsidRDefault="0036444A" w:rsidP="0036444A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Feraoun, Mouloud. </w:t>
      </w:r>
      <w:r w:rsidRPr="00F907AE">
        <w:rPr>
          <w:i/>
          <w:szCs w:val="28"/>
          <w:lang w:val="fr-FR"/>
        </w:rPr>
        <w:t>Le Fils du pauvre.</w:t>
      </w:r>
      <w:r w:rsidRPr="00F907AE">
        <w:rPr>
          <w:szCs w:val="28"/>
          <w:lang w:val="fr-FR"/>
        </w:rPr>
        <w:t xml:space="preserve"> Novel. 1950.</w:t>
      </w:r>
    </w:p>
    <w:p w14:paraId="13C55CFC" w14:textId="77777777" w:rsidR="0036444A" w:rsidRPr="00F907AE" w:rsidRDefault="0036444A" w:rsidP="0036444A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_____. </w:t>
      </w:r>
      <w:r w:rsidRPr="00F907AE">
        <w:rPr>
          <w:i/>
          <w:szCs w:val="28"/>
          <w:lang w:val="fr-FR"/>
        </w:rPr>
        <w:t>Journal, 1955-62.</w:t>
      </w:r>
      <w:r w:rsidRPr="00F907AE">
        <w:rPr>
          <w:szCs w:val="28"/>
          <w:lang w:val="fr-FR"/>
        </w:rPr>
        <w:t xml:space="preserve"> 1962.</w:t>
      </w:r>
    </w:p>
    <w:p w14:paraId="0C935299" w14:textId="77777777" w:rsidR="0036444A" w:rsidRPr="0036444A" w:rsidRDefault="0036444A">
      <w:pPr>
        <w:rPr>
          <w:lang w:val="fr-FR"/>
        </w:rPr>
      </w:pPr>
    </w:p>
    <w:p w14:paraId="0DC48103" w14:textId="39E16963" w:rsidR="00C64BCA" w:rsidRDefault="00C64BCA">
      <w:pPr>
        <w:rPr>
          <w:lang w:val="en-US"/>
        </w:rPr>
      </w:pPr>
    </w:p>
    <w:p w14:paraId="1794C7D8" w14:textId="41C36AE2" w:rsidR="0036444A" w:rsidRDefault="0036444A">
      <w:pPr>
        <w:rPr>
          <w:lang w:val="en-US"/>
        </w:rPr>
      </w:pPr>
    </w:p>
    <w:p w14:paraId="00E82989" w14:textId="658E208B" w:rsidR="0036444A" w:rsidRDefault="0036444A">
      <w:pPr>
        <w:rPr>
          <w:lang w:val="en-US"/>
        </w:rPr>
      </w:pPr>
    </w:p>
    <w:p w14:paraId="1883620C" w14:textId="0355145F" w:rsidR="0036444A" w:rsidRDefault="0036444A">
      <w:pPr>
        <w:rPr>
          <w:lang w:val="en-US"/>
        </w:rPr>
      </w:pPr>
    </w:p>
    <w:p w14:paraId="71FB21DA" w14:textId="4A4EA1E2" w:rsidR="0036444A" w:rsidRDefault="0036444A">
      <w:pPr>
        <w:rPr>
          <w:lang w:val="en-US"/>
        </w:rPr>
      </w:pPr>
    </w:p>
    <w:p w14:paraId="45A5250E" w14:textId="77777777" w:rsidR="0036444A" w:rsidRPr="00EC505E" w:rsidRDefault="0036444A">
      <w:pPr>
        <w:rPr>
          <w:lang w:val="en-US"/>
        </w:rPr>
      </w:pPr>
    </w:p>
    <w:p w14:paraId="4695FFAB" w14:textId="77777777" w:rsidR="00C64BCA" w:rsidRPr="00EC505E" w:rsidRDefault="00C64BCA">
      <w:pPr>
        <w:rPr>
          <w:lang w:val="en-US"/>
        </w:rPr>
      </w:pPr>
    </w:p>
    <w:p w14:paraId="037E2A14" w14:textId="332B3F3F" w:rsidR="00C64BCA" w:rsidRPr="00EC505E" w:rsidRDefault="00C64BCA">
      <w:pPr>
        <w:rPr>
          <w:lang w:val="en-US"/>
        </w:rPr>
      </w:pPr>
      <w:r w:rsidRPr="00EC505E">
        <w:rPr>
          <w:b/>
          <w:sz w:val="36"/>
          <w:lang w:val="en-US"/>
        </w:rPr>
        <w:t>Octave Feuillet</w:t>
      </w:r>
      <w:r w:rsidR="005455A0">
        <w:rPr>
          <w:b/>
          <w:sz w:val="36"/>
          <w:lang w:val="en-US"/>
        </w:rPr>
        <w:t xml:space="preserve">    </w:t>
      </w:r>
      <w:r w:rsidRPr="00EC505E">
        <w:rPr>
          <w:lang w:val="en-US"/>
        </w:rPr>
        <w:t xml:space="preserve"> (1821-1890)</w:t>
      </w:r>
    </w:p>
    <w:p w14:paraId="1A20E469" w14:textId="77777777" w:rsidR="00C64BCA" w:rsidRPr="00EC505E" w:rsidRDefault="00C64BCA">
      <w:pPr>
        <w:rPr>
          <w:lang w:val="en-US"/>
        </w:rPr>
      </w:pPr>
    </w:p>
    <w:p w14:paraId="7AE74AE3" w14:textId="77777777" w:rsidR="00C64BCA" w:rsidRPr="00EC505E" w:rsidRDefault="00C64BCA">
      <w:pPr>
        <w:rPr>
          <w:b/>
          <w:lang w:val="en-US"/>
        </w:rPr>
      </w:pPr>
      <w:r w:rsidRPr="00EC505E">
        <w:rPr>
          <w:b/>
          <w:lang w:val="en-US"/>
        </w:rPr>
        <w:t xml:space="preserve">Works </w:t>
      </w:r>
    </w:p>
    <w:p w14:paraId="1630CFE4" w14:textId="77777777" w:rsidR="00C64BCA" w:rsidRPr="00EC505E" w:rsidRDefault="00C64BCA">
      <w:pPr>
        <w:rPr>
          <w:lang w:val="en-US"/>
        </w:rPr>
      </w:pPr>
    </w:p>
    <w:p w14:paraId="69A4272E" w14:textId="77777777" w:rsidR="00C64BCA" w:rsidRPr="005455A0" w:rsidRDefault="00C64BCA">
      <w:pPr>
        <w:rPr>
          <w:lang w:val="es-ES"/>
        </w:rPr>
      </w:pPr>
      <w:r w:rsidRPr="00EC505E">
        <w:rPr>
          <w:lang w:val="en-US"/>
        </w:rPr>
        <w:t xml:space="preserve">Feuillet, Octave. </w:t>
      </w:r>
      <w:r w:rsidRPr="005455A0">
        <w:rPr>
          <w:i/>
          <w:lang w:val="es-ES"/>
        </w:rPr>
        <w:t>Monsieur de Camors.</w:t>
      </w:r>
      <w:r w:rsidRPr="005455A0">
        <w:rPr>
          <w:lang w:val="es-ES"/>
        </w:rPr>
        <w:t xml:space="preserve"> 1867.</w:t>
      </w:r>
    </w:p>
    <w:p w14:paraId="5980093E" w14:textId="77777777" w:rsidR="00C64BCA" w:rsidRPr="005455A0" w:rsidRDefault="00C64BCA">
      <w:pPr>
        <w:rPr>
          <w:lang w:val="es-ES"/>
        </w:rPr>
      </w:pPr>
      <w:r w:rsidRPr="005455A0">
        <w:rPr>
          <w:lang w:val="es-ES"/>
        </w:rPr>
        <w:t xml:space="preserve">_____. </w:t>
      </w:r>
      <w:r w:rsidRPr="005455A0">
        <w:rPr>
          <w:i/>
          <w:lang w:val="es-ES"/>
        </w:rPr>
        <w:t>Julia de Trécœur.</w:t>
      </w:r>
      <w:r w:rsidRPr="005455A0">
        <w:rPr>
          <w:lang w:val="es-ES"/>
        </w:rPr>
        <w:t xml:space="preserve"> 1872. </w:t>
      </w:r>
    </w:p>
    <w:p w14:paraId="4A1E48C5" w14:textId="40C6C414" w:rsidR="00650594" w:rsidRPr="00356EA2" w:rsidRDefault="00650594" w:rsidP="00650594">
      <w:r>
        <w:t xml:space="preserve">_____. "La cana: Diálogo." Drama. In </w:t>
      </w:r>
      <w:r>
        <w:rPr>
          <w:i/>
        </w:rPr>
        <w:t>Antología de piezas cortas de teatro.</w:t>
      </w:r>
      <w:r>
        <w:t xml:space="preserve"> Ed. Nicolás González Ruiz. Barcelona: Labor, 1965. 2.799-806.*</w:t>
      </w:r>
    </w:p>
    <w:p w14:paraId="1FEF8131" w14:textId="77777777" w:rsidR="00C64BCA" w:rsidRPr="00650594" w:rsidRDefault="00C64BCA"/>
    <w:p w14:paraId="423BFD55" w14:textId="77777777" w:rsidR="00C64BCA" w:rsidRPr="005455A0" w:rsidRDefault="00C64BCA">
      <w:pPr>
        <w:rPr>
          <w:lang w:val="es-ES"/>
        </w:rPr>
      </w:pPr>
    </w:p>
    <w:p w14:paraId="12727921" w14:textId="77777777" w:rsidR="00C64BCA" w:rsidRPr="005455A0" w:rsidRDefault="00C64BCA">
      <w:pPr>
        <w:rPr>
          <w:lang w:val="es-ES"/>
        </w:rPr>
      </w:pPr>
      <w:r w:rsidRPr="005455A0">
        <w:rPr>
          <w:b/>
          <w:lang w:val="es-ES"/>
        </w:rPr>
        <w:t>Criticism</w:t>
      </w:r>
    </w:p>
    <w:p w14:paraId="4C9D92E5" w14:textId="77777777" w:rsidR="00C64BCA" w:rsidRPr="005455A0" w:rsidRDefault="00C64BCA">
      <w:pPr>
        <w:rPr>
          <w:lang w:val="es-ES"/>
        </w:rPr>
      </w:pPr>
    </w:p>
    <w:p w14:paraId="4F014AFE" w14:textId="77777777" w:rsidR="005455A0" w:rsidRPr="005455A0" w:rsidRDefault="005455A0" w:rsidP="005455A0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Baroja, Pío. "Octavio Feuillet."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5455A0">
        <w:rPr>
          <w:lang w:val="en-US"/>
        </w:rPr>
        <w:t>598.</w:t>
      </w:r>
    </w:p>
    <w:p w14:paraId="541945F7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Pater, Walter. "Feuillet's </w:t>
      </w:r>
      <w:r w:rsidRPr="00EC505E">
        <w:rPr>
          <w:i/>
          <w:lang w:val="en-US"/>
        </w:rPr>
        <w:t xml:space="preserve">La Morte." </w:t>
      </w:r>
      <w:r w:rsidRPr="00EC505E">
        <w:rPr>
          <w:lang w:val="en-US"/>
        </w:rPr>
        <w:t>1886.</w:t>
      </w:r>
      <w:r w:rsidRPr="00EC505E">
        <w:rPr>
          <w:i/>
          <w:lang w:val="en-US"/>
        </w:rPr>
        <w:t xml:space="preserve"> </w:t>
      </w:r>
      <w:r w:rsidRPr="00EC505E">
        <w:rPr>
          <w:lang w:val="en-US"/>
        </w:rPr>
        <w:t xml:space="preserve">In Pater, </w:t>
      </w:r>
      <w:r w:rsidRPr="00EC505E">
        <w:rPr>
          <w:i/>
          <w:lang w:val="en-US"/>
        </w:rPr>
        <w:t>Appreciations: With an Essay on Style.</w:t>
      </w:r>
      <w:r w:rsidRPr="00EC505E">
        <w:rPr>
          <w:lang w:val="en-US"/>
        </w:rPr>
        <w:t xml:space="preserve"> 1889. London: Macmillan, 1918. 219-40.</w:t>
      </w:r>
    </w:p>
    <w:p w14:paraId="689DE859" w14:textId="77777777" w:rsidR="00C64BCA" w:rsidRDefault="00C64BCA">
      <w:r w:rsidRPr="00EC505E">
        <w:rPr>
          <w:lang w:val="en-US"/>
        </w:rPr>
        <w:t xml:space="preserve">Saintsbury, George. "Octave Feuillet." </w:t>
      </w:r>
      <w:r w:rsidRPr="00EC505E">
        <w:rPr>
          <w:i/>
          <w:lang w:val="en-US"/>
        </w:rPr>
        <w:t>Fortnightly Review</w:t>
      </w:r>
      <w:r w:rsidRPr="00EC505E">
        <w:rPr>
          <w:lang w:val="en-US"/>
        </w:rPr>
        <w:t xml:space="preserve"> (1878). In Saintsbury, </w:t>
      </w:r>
      <w:r w:rsidRPr="00EC505E">
        <w:rPr>
          <w:i/>
          <w:lang w:val="en-US"/>
        </w:rPr>
        <w:t>Essays on French Novelists.</w:t>
      </w:r>
      <w:r w:rsidRPr="00EC505E">
        <w:rPr>
          <w:lang w:val="en-US"/>
        </w:rPr>
        <w:t xml:space="preserve"> </w:t>
      </w:r>
      <w:r>
        <w:t>London: Percival, 1891. 295-333.</w:t>
      </w:r>
    </w:p>
    <w:p w14:paraId="0CE79373" w14:textId="77777777" w:rsidR="00C64BCA" w:rsidRDefault="00C64BCA"/>
    <w:p w14:paraId="2B105295" w14:textId="77777777" w:rsidR="00C64BCA" w:rsidRDefault="00C64BCA"/>
    <w:p w14:paraId="2C3CF3A0" w14:textId="77777777" w:rsidR="00C64BCA" w:rsidRDefault="00C64BCA"/>
    <w:p w14:paraId="395AFE44" w14:textId="77777777" w:rsidR="00C64BCA" w:rsidRDefault="00C64BCA"/>
    <w:p w14:paraId="72D958EE" w14:textId="77777777" w:rsidR="00C64BCA" w:rsidRPr="002B10E5" w:rsidRDefault="00C64BCA">
      <w:pPr>
        <w:rPr>
          <w:b/>
          <w:sz w:val="36"/>
        </w:rPr>
      </w:pPr>
      <w:r w:rsidRPr="002B10E5">
        <w:rPr>
          <w:b/>
          <w:sz w:val="36"/>
        </w:rPr>
        <w:t>Aimé Feutri</w:t>
      </w:r>
    </w:p>
    <w:p w14:paraId="1735A7B0" w14:textId="77777777" w:rsidR="00C64BCA" w:rsidRDefault="00C64BCA">
      <w:pPr>
        <w:rPr>
          <w:b/>
        </w:rPr>
      </w:pPr>
    </w:p>
    <w:p w14:paraId="006EBCEB" w14:textId="77777777" w:rsidR="00C64BCA" w:rsidRDefault="00C64BCA">
      <w:pPr>
        <w:rPr>
          <w:b/>
        </w:rPr>
      </w:pPr>
      <w:r>
        <w:rPr>
          <w:b/>
        </w:rPr>
        <w:t>Criticism</w:t>
      </w:r>
    </w:p>
    <w:p w14:paraId="33523CC4" w14:textId="77777777" w:rsidR="00C64BCA" w:rsidRDefault="00C64BCA">
      <w:pPr>
        <w:rPr>
          <w:b/>
        </w:rPr>
      </w:pPr>
    </w:p>
    <w:p w14:paraId="74F20A49" w14:textId="77777777" w:rsidR="00C64BCA" w:rsidRPr="00EC505E" w:rsidRDefault="00C64BCA">
      <w:pPr>
        <w:rPr>
          <w:lang w:val="en-US"/>
        </w:rPr>
      </w:pPr>
      <w:r>
        <w:t xml:space="preserve">García Peinado, Miguel Ángel. "La influencia en Francia de la poesía sepulcral inglesa del XVIII: </w:t>
      </w:r>
      <w:r>
        <w:rPr>
          <w:i/>
        </w:rPr>
        <w:t>Les tombeaux</w:t>
      </w:r>
      <w:r>
        <w:t xml:space="preserve"> (Aimé Feutri), </w:t>
      </w:r>
      <w:r>
        <w:rPr>
          <w:i/>
        </w:rPr>
        <w:t xml:space="preserve">Les </w:t>
      </w:r>
      <w:r>
        <w:rPr>
          <w:i/>
        </w:rPr>
        <w:lastRenderedPageBreak/>
        <w:t>tombeaux champêtres</w:t>
      </w:r>
      <w:r>
        <w:t xml:space="preserve"> (Chateaubriand), </w:t>
      </w:r>
      <w:r>
        <w:rPr>
          <w:i/>
        </w:rPr>
        <w:t>Les sépultures</w:t>
      </w:r>
      <w:r>
        <w:t xml:space="preserve"> (Lamartine)." </w:t>
      </w:r>
      <w:r w:rsidRPr="00EC505E">
        <w:rPr>
          <w:i/>
          <w:lang w:val="en-US"/>
        </w:rPr>
        <w:t>Hermeneus</w:t>
      </w:r>
      <w:r w:rsidRPr="00EC505E">
        <w:rPr>
          <w:lang w:val="en-US"/>
        </w:rPr>
        <w:t xml:space="preserve"> 7 (2005): 87-114.*</w:t>
      </w:r>
    </w:p>
    <w:p w14:paraId="04818B1F" w14:textId="77777777" w:rsidR="00C64BCA" w:rsidRPr="00EC505E" w:rsidRDefault="00C64BCA">
      <w:pPr>
        <w:rPr>
          <w:b/>
          <w:lang w:val="en-US"/>
        </w:rPr>
      </w:pPr>
    </w:p>
    <w:p w14:paraId="78C2D20A" w14:textId="77777777" w:rsidR="00C64BCA" w:rsidRPr="00EC505E" w:rsidRDefault="00C64BCA">
      <w:pPr>
        <w:rPr>
          <w:b/>
          <w:lang w:val="en-US"/>
        </w:rPr>
      </w:pPr>
    </w:p>
    <w:p w14:paraId="6500C929" w14:textId="77777777" w:rsidR="00C64BCA" w:rsidRPr="00EC505E" w:rsidRDefault="00C64BCA">
      <w:pPr>
        <w:rPr>
          <w:b/>
          <w:lang w:val="en-US"/>
        </w:rPr>
      </w:pPr>
    </w:p>
    <w:p w14:paraId="6A3209BA" w14:textId="77777777" w:rsidR="00C64BCA" w:rsidRPr="00EC505E" w:rsidRDefault="00C64BCA">
      <w:pPr>
        <w:rPr>
          <w:lang w:val="en-US"/>
        </w:rPr>
      </w:pPr>
    </w:p>
    <w:p w14:paraId="1CAC0AA0" w14:textId="77777777" w:rsidR="00C64BCA" w:rsidRPr="00EC505E" w:rsidRDefault="00C64BCA">
      <w:pPr>
        <w:rPr>
          <w:lang w:val="en-US"/>
        </w:rPr>
      </w:pPr>
    </w:p>
    <w:p w14:paraId="0F205EBD" w14:textId="77777777" w:rsidR="00C64BCA" w:rsidRPr="00EC505E" w:rsidRDefault="00C64BCA">
      <w:pPr>
        <w:rPr>
          <w:lang w:val="en-US"/>
        </w:rPr>
      </w:pPr>
    </w:p>
    <w:p w14:paraId="67DF3E7E" w14:textId="77777777" w:rsidR="00C64BCA" w:rsidRPr="00EC505E" w:rsidRDefault="00C64BCA">
      <w:pPr>
        <w:rPr>
          <w:b/>
          <w:sz w:val="36"/>
          <w:lang w:val="en-US"/>
        </w:rPr>
      </w:pPr>
      <w:r w:rsidRPr="00EC505E">
        <w:rPr>
          <w:b/>
          <w:sz w:val="36"/>
          <w:lang w:val="en-US"/>
        </w:rPr>
        <w:t>Paul Féval</w:t>
      </w:r>
      <w:r w:rsidRPr="00EC505E">
        <w:rPr>
          <w:b/>
          <w:sz w:val="36"/>
          <w:lang w:val="en-US"/>
        </w:rPr>
        <w:tab/>
      </w:r>
      <w:r w:rsidRPr="00EC505E">
        <w:rPr>
          <w:b/>
          <w:sz w:val="36"/>
          <w:lang w:val="en-US"/>
        </w:rPr>
        <w:tab/>
      </w:r>
      <w:r w:rsidRPr="00EC505E">
        <w:rPr>
          <w:lang w:val="en-US"/>
        </w:rPr>
        <w:t>(1816-1897)</w:t>
      </w:r>
    </w:p>
    <w:p w14:paraId="7A6D4CB3" w14:textId="77777777" w:rsidR="00C64BCA" w:rsidRPr="00EC505E" w:rsidRDefault="00C64BCA">
      <w:pPr>
        <w:rPr>
          <w:b/>
          <w:sz w:val="36"/>
          <w:lang w:val="en-US"/>
        </w:rPr>
      </w:pPr>
    </w:p>
    <w:p w14:paraId="4E246291" w14:textId="77777777" w:rsidR="00C64BCA" w:rsidRPr="00EC505E" w:rsidRDefault="00C64BCA">
      <w:pPr>
        <w:rPr>
          <w:b/>
          <w:sz w:val="24"/>
          <w:lang w:val="en-US"/>
        </w:rPr>
      </w:pPr>
      <w:r w:rsidRPr="00EC505E">
        <w:rPr>
          <w:sz w:val="24"/>
          <w:lang w:val="en-US"/>
        </w:rPr>
        <w:t>(Paul Féval père, popular novelist)</w:t>
      </w:r>
    </w:p>
    <w:p w14:paraId="64E6321C" w14:textId="77777777" w:rsidR="00C64BCA" w:rsidRPr="00EC505E" w:rsidRDefault="00C64BCA">
      <w:pPr>
        <w:rPr>
          <w:b/>
          <w:sz w:val="36"/>
          <w:lang w:val="en-US"/>
        </w:rPr>
      </w:pPr>
    </w:p>
    <w:p w14:paraId="6E1D496A" w14:textId="77777777" w:rsidR="00C64BCA" w:rsidRPr="00EC505E" w:rsidRDefault="00C64BCA">
      <w:pPr>
        <w:rPr>
          <w:b/>
          <w:lang w:val="en-US"/>
        </w:rPr>
      </w:pPr>
      <w:r w:rsidRPr="00EC505E">
        <w:rPr>
          <w:b/>
          <w:lang w:val="en-US"/>
        </w:rPr>
        <w:t>Works</w:t>
      </w:r>
    </w:p>
    <w:p w14:paraId="74966143" w14:textId="77777777" w:rsidR="00C64BCA" w:rsidRPr="00EC505E" w:rsidRDefault="00C64BCA">
      <w:pPr>
        <w:rPr>
          <w:b/>
          <w:lang w:val="en-US"/>
        </w:rPr>
      </w:pPr>
    </w:p>
    <w:p w14:paraId="481E4DFC" w14:textId="77777777" w:rsidR="00C64BCA" w:rsidRDefault="00C64BCA">
      <w:r w:rsidRPr="00EC505E">
        <w:rPr>
          <w:lang w:val="en-US"/>
        </w:rPr>
        <w:t xml:space="preserve">Féval, Paul. </w:t>
      </w:r>
      <w:r>
        <w:rPr>
          <w:i/>
        </w:rPr>
        <w:t>Le Bossu.</w:t>
      </w:r>
      <w:r>
        <w:t xml:space="preserve"> Novel. 1857.</w:t>
      </w:r>
    </w:p>
    <w:p w14:paraId="4DA2A61F" w14:textId="77777777" w:rsidR="00C64BCA" w:rsidRPr="00EC505E" w:rsidRDefault="00C64BCA">
      <w:pPr>
        <w:rPr>
          <w:lang w:val="en-US"/>
        </w:rPr>
      </w:pPr>
      <w:r>
        <w:t xml:space="preserve">_____. </w:t>
      </w:r>
      <w:r>
        <w:rPr>
          <w:i/>
        </w:rPr>
        <w:t>Le Bossu ou le Petit Parisien.</w:t>
      </w:r>
      <w:r>
        <w:t xml:space="preserve"> </w:t>
      </w:r>
      <w:r w:rsidRPr="00EC505E">
        <w:rPr>
          <w:lang w:val="en-US"/>
        </w:rPr>
        <w:t xml:space="preserve">(Le Livre Populaire). Paris: Fayard (early 20th c.). </w:t>
      </w:r>
    </w:p>
    <w:p w14:paraId="73CBCA7A" w14:textId="77777777" w:rsidR="00C64BCA" w:rsidRDefault="00C64BCA">
      <w:r>
        <w:t xml:space="preserve">_____. </w:t>
      </w:r>
      <w:r>
        <w:rPr>
          <w:i/>
        </w:rPr>
        <w:t xml:space="preserve">Le Bossu ou le Petit Parisien. </w:t>
      </w:r>
      <w:r>
        <w:t>Novel. (Le Livre Populaire). Paris: Fayard, c. 1906.</w:t>
      </w:r>
    </w:p>
    <w:p w14:paraId="6C2394A4" w14:textId="77777777" w:rsidR="00C64BCA" w:rsidRDefault="00C64BCA">
      <w:r>
        <w:t xml:space="preserve">_____. </w:t>
      </w:r>
      <w:r>
        <w:rPr>
          <w:i/>
        </w:rPr>
        <w:t>El jorobado, o Enrique de Labardere.</w:t>
      </w:r>
      <w:r>
        <w:t xml:space="preserve"> Trans. J. Sirvent. (Pulga Gigante, 5). Barcelona: G. P., n.d.*</w:t>
      </w:r>
    </w:p>
    <w:p w14:paraId="2C0A4E31" w14:textId="77777777" w:rsidR="00C64BCA" w:rsidRDefault="00C64BCA">
      <w:r>
        <w:t xml:space="preserve">_____. </w:t>
      </w:r>
      <w:r>
        <w:rPr>
          <w:i/>
        </w:rPr>
        <w:t>Les Habits noirs.</w:t>
      </w:r>
      <w:r>
        <w:t xml:space="preserve"> Novel. 1863.</w:t>
      </w:r>
    </w:p>
    <w:p w14:paraId="226675F5" w14:textId="77777777" w:rsidR="00C64BCA" w:rsidRPr="00EC505E" w:rsidRDefault="00C64BCA">
      <w:pPr>
        <w:rPr>
          <w:lang w:val="en-US"/>
        </w:rPr>
      </w:pPr>
      <w:r>
        <w:t xml:space="preserve">_____. </w:t>
      </w:r>
      <w:r>
        <w:rPr>
          <w:i/>
        </w:rPr>
        <w:t>Les Habits Noirs.</w:t>
      </w:r>
      <w:r>
        <w:t xml:space="preserve"> </w:t>
      </w:r>
      <w:r w:rsidRPr="00EC505E">
        <w:rPr>
          <w:lang w:val="en-US"/>
        </w:rPr>
        <w:t>(Le Livre Populaire, 59). Paris: Fayard [early 20th c.]</w:t>
      </w:r>
    </w:p>
    <w:p w14:paraId="4FC80EC5" w14:textId="77777777" w:rsidR="00C64BCA" w:rsidRPr="00EC505E" w:rsidRDefault="00C64BCA">
      <w:pPr>
        <w:rPr>
          <w:lang w:val="en-US"/>
        </w:rPr>
      </w:pPr>
      <w:r>
        <w:t xml:space="preserve">_____. </w:t>
      </w:r>
      <w:r>
        <w:rPr>
          <w:i/>
        </w:rPr>
        <w:t xml:space="preserve">Les Mystères de Londres. </w:t>
      </w:r>
      <w:r>
        <w:t xml:space="preserve">(Le Livre Populaire, 48). </w:t>
      </w:r>
      <w:r w:rsidRPr="00EC505E">
        <w:rPr>
          <w:lang w:val="en-US"/>
        </w:rPr>
        <w:t>Paris: Fayard [early 20th c.]</w:t>
      </w:r>
    </w:p>
    <w:p w14:paraId="48EB8271" w14:textId="77777777" w:rsidR="00C64BCA" w:rsidRDefault="00C64BCA">
      <w:r>
        <w:t xml:space="preserve">_____. </w:t>
      </w:r>
      <w:r>
        <w:rPr>
          <w:i/>
        </w:rPr>
        <w:t>Le Chevalier de Lagardère.</w:t>
      </w:r>
      <w:r>
        <w:t xml:space="preserve"> Novel. (Le Livre Populaire). Paris: Fayard, c. 1906.</w:t>
      </w:r>
    </w:p>
    <w:p w14:paraId="0DF811F4" w14:textId="77777777" w:rsidR="00C64BCA" w:rsidRDefault="00C64BCA">
      <w:r>
        <w:t xml:space="preserve">_____. </w:t>
      </w:r>
      <w:r>
        <w:rPr>
          <w:i/>
        </w:rPr>
        <w:t xml:space="preserve">Le Capitaine fantôme. </w:t>
      </w:r>
      <w:r>
        <w:t>Novel. (Le Livre Populaire). Paris: Fayard, c. 1906.</w:t>
      </w:r>
    </w:p>
    <w:p w14:paraId="00D57C82" w14:textId="77777777" w:rsidR="00C64BCA" w:rsidRPr="00EC505E" w:rsidRDefault="00C64BCA">
      <w:pPr>
        <w:rPr>
          <w:lang w:val="en-US"/>
        </w:rPr>
      </w:pPr>
      <w:r>
        <w:t xml:space="preserve">_____. </w:t>
      </w:r>
      <w:r>
        <w:rPr>
          <w:i/>
        </w:rPr>
        <w:t>Les Chevauchées de Lagardère.</w:t>
      </w:r>
      <w:r>
        <w:t xml:space="preserve"> </w:t>
      </w:r>
      <w:r w:rsidRPr="00EC505E">
        <w:rPr>
          <w:lang w:val="en-US"/>
        </w:rPr>
        <w:t>Novel.</w:t>
      </w:r>
    </w:p>
    <w:p w14:paraId="191649EA" w14:textId="77777777" w:rsidR="00C64BCA" w:rsidRPr="00EC505E" w:rsidRDefault="00C64BCA">
      <w:pPr>
        <w:rPr>
          <w:lang w:val="en-US"/>
        </w:rPr>
      </w:pPr>
    </w:p>
    <w:p w14:paraId="071E62D0" w14:textId="77777777" w:rsidR="00C64BCA" w:rsidRPr="00EC505E" w:rsidRDefault="00C64BCA">
      <w:pPr>
        <w:rPr>
          <w:lang w:val="en-US"/>
        </w:rPr>
      </w:pPr>
    </w:p>
    <w:p w14:paraId="33C18B82" w14:textId="77777777" w:rsidR="00C64BCA" w:rsidRPr="00EC505E" w:rsidRDefault="00C64BCA">
      <w:pPr>
        <w:rPr>
          <w:lang w:val="en-US"/>
        </w:rPr>
      </w:pPr>
    </w:p>
    <w:p w14:paraId="2311D66E" w14:textId="77777777" w:rsidR="00C64BCA" w:rsidRPr="00EC505E" w:rsidRDefault="00C64BCA">
      <w:pPr>
        <w:rPr>
          <w:lang w:val="en-US"/>
        </w:rPr>
      </w:pPr>
    </w:p>
    <w:p w14:paraId="7E5BEDC5" w14:textId="77777777" w:rsidR="00C64BCA" w:rsidRPr="00EC505E" w:rsidRDefault="00C64BCA">
      <w:pPr>
        <w:rPr>
          <w:b/>
          <w:sz w:val="36"/>
          <w:lang w:val="en-US"/>
        </w:rPr>
      </w:pPr>
      <w:r w:rsidRPr="00EC505E">
        <w:rPr>
          <w:b/>
          <w:sz w:val="36"/>
          <w:lang w:val="en-US"/>
        </w:rPr>
        <w:t>Paul Féval (fils)</w:t>
      </w:r>
    </w:p>
    <w:p w14:paraId="27BDA2C7" w14:textId="77777777" w:rsidR="00C64BCA" w:rsidRPr="00EC505E" w:rsidRDefault="00C64BCA">
      <w:pPr>
        <w:rPr>
          <w:b/>
          <w:sz w:val="36"/>
          <w:lang w:val="en-US"/>
        </w:rPr>
      </w:pPr>
    </w:p>
    <w:p w14:paraId="311A866F" w14:textId="77777777" w:rsidR="00C64BCA" w:rsidRPr="00EC505E" w:rsidRDefault="00C64BCA">
      <w:pPr>
        <w:rPr>
          <w:b/>
          <w:lang w:val="en-US"/>
        </w:rPr>
      </w:pPr>
      <w:r w:rsidRPr="00EC505E">
        <w:rPr>
          <w:b/>
          <w:lang w:val="en-US"/>
        </w:rPr>
        <w:t>Works</w:t>
      </w:r>
    </w:p>
    <w:p w14:paraId="61A41781" w14:textId="77777777" w:rsidR="00C64BCA" w:rsidRPr="00EC505E" w:rsidRDefault="00C64BCA">
      <w:pPr>
        <w:rPr>
          <w:lang w:val="en-US"/>
        </w:rPr>
      </w:pPr>
    </w:p>
    <w:p w14:paraId="6F269F21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Féval, Paul (Fils). </w:t>
      </w:r>
      <w:r w:rsidRPr="00EC505E">
        <w:rPr>
          <w:i/>
          <w:lang w:val="en-US"/>
        </w:rPr>
        <w:t xml:space="preserve">Mam'zelle Flamberge. </w:t>
      </w:r>
      <w:r w:rsidRPr="00EC505E">
        <w:rPr>
          <w:lang w:val="en-US"/>
        </w:rPr>
        <w:t>(Le Livre Populaire, 78). Paris: Fayard [early 20th c.]</w:t>
      </w:r>
    </w:p>
    <w:p w14:paraId="37B3AB13" w14:textId="77777777" w:rsidR="00C64BCA" w:rsidRPr="00EC505E" w:rsidRDefault="00C64BCA">
      <w:pPr>
        <w:rPr>
          <w:lang w:val="en-US"/>
        </w:rPr>
      </w:pPr>
    </w:p>
    <w:p w14:paraId="02B6DBF0" w14:textId="77777777" w:rsidR="00C64BCA" w:rsidRPr="00EC505E" w:rsidRDefault="00C64BCA">
      <w:pPr>
        <w:rPr>
          <w:lang w:val="en-US"/>
        </w:rPr>
      </w:pPr>
    </w:p>
    <w:p w14:paraId="3C20261C" w14:textId="77777777" w:rsidR="00C64BCA" w:rsidRPr="00EC505E" w:rsidRDefault="00C64BCA">
      <w:pPr>
        <w:rPr>
          <w:lang w:val="en-US"/>
        </w:rPr>
      </w:pPr>
    </w:p>
    <w:p w14:paraId="3862C230" w14:textId="77777777" w:rsidR="00C64BCA" w:rsidRPr="00EC505E" w:rsidRDefault="00C64BCA">
      <w:pPr>
        <w:rPr>
          <w:lang w:val="en-US"/>
        </w:rPr>
      </w:pPr>
    </w:p>
    <w:p w14:paraId="3FC076E4" w14:textId="060EB7EC" w:rsidR="00C64BCA" w:rsidRPr="00EC505E" w:rsidRDefault="00C64BCA">
      <w:pPr>
        <w:rPr>
          <w:lang w:val="en-US"/>
        </w:rPr>
      </w:pPr>
      <w:r w:rsidRPr="00EC505E">
        <w:rPr>
          <w:b/>
          <w:sz w:val="36"/>
          <w:lang w:val="en-US"/>
        </w:rPr>
        <w:t>Georges Feydeau</w:t>
      </w:r>
      <w:r w:rsidRPr="00EC505E">
        <w:rPr>
          <w:lang w:val="en-US"/>
        </w:rPr>
        <w:t xml:space="preserve"> </w:t>
      </w:r>
      <w:r w:rsidR="00C05FCA">
        <w:rPr>
          <w:lang w:val="en-US"/>
        </w:rPr>
        <w:tab/>
      </w:r>
      <w:r w:rsidRPr="00EC505E">
        <w:rPr>
          <w:lang w:val="en-US"/>
        </w:rPr>
        <w:t>(1862-1921)</w:t>
      </w:r>
    </w:p>
    <w:p w14:paraId="559DDF4B" w14:textId="468B9BD9" w:rsidR="00C64BCA" w:rsidRDefault="00C64BCA">
      <w:pPr>
        <w:rPr>
          <w:lang w:val="en-US"/>
        </w:rPr>
      </w:pPr>
    </w:p>
    <w:p w14:paraId="74E6B35D" w14:textId="77777777" w:rsidR="00C05FCA" w:rsidRPr="00EC505E" w:rsidRDefault="00C05FCA">
      <w:pPr>
        <w:rPr>
          <w:lang w:val="en-US"/>
        </w:rPr>
      </w:pPr>
    </w:p>
    <w:p w14:paraId="248C319D" w14:textId="77777777" w:rsidR="00C64BCA" w:rsidRPr="00EC505E" w:rsidRDefault="00C64BCA">
      <w:pPr>
        <w:rPr>
          <w:lang w:val="en-US"/>
        </w:rPr>
      </w:pPr>
      <w:r w:rsidRPr="00EC505E">
        <w:rPr>
          <w:b/>
          <w:lang w:val="en-US"/>
        </w:rPr>
        <w:t>Works</w:t>
      </w:r>
    </w:p>
    <w:p w14:paraId="3158270F" w14:textId="77777777" w:rsidR="00C64BCA" w:rsidRPr="00EC505E" w:rsidRDefault="00C64BCA">
      <w:pPr>
        <w:rPr>
          <w:lang w:val="en-US"/>
        </w:rPr>
      </w:pPr>
    </w:p>
    <w:p w14:paraId="1DDF27D1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Feydeau, Georges. </w:t>
      </w:r>
      <w:r w:rsidRPr="00EC505E">
        <w:rPr>
          <w:i/>
          <w:lang w:val="en-US"/>
        </w:rPr>
        <w:t>On purge Bébé.</w:t>
      </w:r>
      <w:r w:rsidRPr="00EC505E">
        <w:rPr>
          <w:lang w:val="en-US"/>
        </w:rPr>
        <w:t xml:space="preserve"> 1910.</w:t>
      </w:r>
    </w:p>
    <w:p w14:paraId="15074DB4" w14:textId="77777777" w:rsidR="00C64BCA" w:rsidRDefault="00C64BCA">
      <w:r w:rsidRPr="00EC505E">
        <w:rPr>
          <w:lang w:val="en-US"/>
        </w:rPr>
        <w:t xml:space="preserve">_____. </w:t>
      </w:r>
      <w:r w:rsidRPr="00EC505E">
        <w:rPr>
          <w:i/>
          <w:lang w:val="en-US"/>
        </w:rPr>
        <w:t>Occupe-toi d'Amélie.</w:t>
      </w:r>
      <w:r w:rsidRPr="00EC505E">
        <w:rPr>
          <w:lang w:val="en-US"/>
        </w:rPr>
        <w:t xml:space="preserve"> </w:t>
      </w:r>
      <w:r>
        <w:t>1911.</w:t>
      </w:r>
    </w:p>
    <w:p w14:paraId="543C9E86" w14:textId="77777777" w:rsidR="00C64BCA" w:rsidRDefault="00C64BCA">
      <w:r>
        <w:t xml:space="preserve">_____. </w:t>
      </w:r>
      <w:r>
        <w:rPr>
          <w:i/>
        </w:rPr>
        <w:t>Mais ne te promène donc pas toute nue.</w:t>
      </w:r>
      <w:r>
        <w:t xml:space="preserve"> 1912. </w:t>
      </w:r>
    </w:p>
    <w:p w14:paraId="349A53FF" w14:textId="77777777" w:rsidR="00C64BCA" w:rsidRDefault="00C64BCA">
      <w:r>
        <w:t xml:space="preserve">_____. </w:t>
      </w:r>
      <w:r>
        <w:rPr>
          <w:i/>
        </w:rPr>
        <w:t>La Dame de chez Maxim's.</w:t>
      </w:r>
      <w:r>
        <w:t xml:space="preserve"> 1914.</w:t>
      </w:r>
    </w:p>
    <w:p w14:paraId="1F9524E5" w14:textId="77777777" w:rsidR="00C64BCA" w:rsidRPr="00EC505E" w:rsidRDefault="00C64BCA">
      <w:pPr>
        <w:rPr>
          <w:lang w:val="en-US"/>
        </w:rPr>
      </w:pPr>
      <w:r>
        <w:t xml:space="preserve">_____. </w:t>
      </w:r>
      <w:r>
        <w:rPr>
          <w:i/>
        </w:rPr>
        <w:t>Feu la mère de Madame.</w:t>
      </w:r>
      <w:r>
        <w:t xml:space="preserve"> </w:t>
      </w:r>
      <w:r w:rsidRPr="00EC505E">
        <w:rPr>
          <w:lang w:val="en-US"/>
        </w:rPr>
        <w:t xml:space="preserve">1923. </w:t>
      </w:r>
    </w:p>
    <w:p w14:paraId="37B53511" w14:textId="77777777" w:rsidR="00C64BCA" w:rsidRPr="00EC505E" w:rsidRDefault="00C64BCA">
      <w:pPr>
        <w:rPr>
          <w:lang w:val="en-US"/>
        </w:rPr>
      </w:pPr>
    </w:p>
    <w:p w14:paraId="3DC198C7" w14:textId="77777777" w:rsidR="00C64BCA" w:rsidRPr="00EC505E" w:rsidRDefault="00C64BCA">
      <w:pPr>
        <w:rPr>
          <w:lang w:val="en-US"/>
        </w:rPr>
      </w:pPr>
    </w:p>
    <w:p w14:paraId="470EEEB2" w14:textId="77777777" w:rsidR="00C64BCA" w:rsidRPr="00EC505E" w:rsidRDefault="00C64BCA">
      <w:pPr>
        <w:rPr>
          <w:lang w:val="en-US"/>
        </w:rPr>
      </w:pPr>
      <w:r w:rsidRPr="00EC505E">
        <w:rPr>
          <w:b/>
          <w:lang w:val="en-US"/>
        </w:rPr>
        <w:t>Criticism</w:t>
      </w:r>
    </w:p>
    <w:p w14:paraId="22E80BCA" w14:textId="77777777" w:rsidR="00C64BCA" w:rsidRPr="00EC505E" w:rsidRDefault="00C64BCA">
      <w:pPr>
        <w:rPr>
          <w:lang w:val="en-US"/>
        </w:rPr>
      </w:pPr>
    </w:p>
    <w:p w14:paraId="3B191827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Gidel, Henry. </w:t>
      </w:r>
      <w:r w:rsidRPr="00EC505E">
        <w:rPr>
          <w:i/>
          <w:lang w:val="en-US"/>
        </w:rPr>
        <w:t xml:space="preserve">Feydeau. </w:t>
      </w:r>
      <w:r w:rsidRPr="00EC505E">
        <w:rPr>
          <w:lang w:val="en-US"/>
        </w:rPr>
        <w:t xml:space="preserve">Paris: Flammarion, 1991. </w:t>
      </w:r>
    </w:p>
    <w:p w14:paraId="4CC06CDB" w14:textId="77777777" w:rsidR="00C64BCA" w:rsidRDefault="00C64BCA" w:rsidP="00C64BCA">
      <w:r>
        <w:t xml:space="preserve">Serrano Mañes, Montserrat. "Feydeau et la farce: </w:t>
      </w:r>
      <w:r>
        <w:rPr>
          <w:i/>
        </w:rPr>
        <w:t>Feu la mère de Madame,</w:t>
      </w:r>
      <w:r>
        <w:t xml:space="preserve"> l'éternel éphémère." </w:t>
      </w:r>
      <w:r>
        <w:rPr>
          <w:i/>
        </w:rPr>
        <w:t>Cuadernos de Investigación Filológica</w:t>
      </w:r>
      <w:r>
        <w:t xml:space="preserve"> 25 (1999, issued 2000): 253-72.*</w:t>
      </w:r>
    </w:p>
    <w:p w14:paraId="0D1CDB7D" w14:textId="77777777" w:rsidR="00C64BCA" w:rsidRDefault="00C64BCA"/>
    <w:p w14:paraId="271CFA4B" w14:textId="77777777" w:rsidR="00C64BCA" w:rsidRDefault="00C64BCA"/>
    <w:p w14:paraId="1DBAC559" w14:textId="77777777" w:rsidR="00C64BCA" w:rsidRDefault="00C64BCA"/>
    <w:p w14:paraId="2131A05B" w14:textId="77777777" w:rsidR="00C64BCA" w:rsidRDefault="00C64BCA"/>
    <w:p w14:paraId="07E17F4E" w14:textId="77777777" w:rsidR="00C64BCA" w:rsidRDefault="00C64BCA">
      <w:pPr>
        <w:rPr>
          <w:b/>
          <w:sz w:val="36"/>
        </w:rPr>
      </w:pPr>
      <w:r>
        <w:rPr>
          <w:b/>
          <w:sz w:val="36"/>
        </w:rPr>
        <w:t>Camille Flammarion</w:t>
      </w:r>
    </w:p>
    <w:p w14:paraId="70DD884F" w14:textId="77777777" w:rsidR="00C64BCA" w:rsidRDefault="00C64BCA">
      <w:pPr>
        <w:rPr>
          <w:b/>
          <w:sz w:val="36"/>
        </w:rPr>
      </w:pPr>
    </w:p>
    <w:p w14:paraId="7DC328A5" w14:textId="77777777" w:rsidR="00C64BCA" w:rsidRDefault="00C64BCA">
      <w:pPr>
        <w:rPr>
          <w:b/>
        </w:rPr>
      </w:pPr>
      <w:r>
        <w:rPr>
          <w:b/>
        </w:rPr>
        <w:t>Works</w:t>
      </w:r>
    </w:p>
    <w:p w14:paraId="42FB3C26" w14:textId="77777777" w:rsidR="00C64BCA" w:rsidRDefault="00C64BCA">
      <w:pPr>
        <w:rPr>
          <w:b/>
        </w:rPr>
      </w:pPr>
    </w:p>
    <w:p w14:paraId="3B3F6189" w14:textId="77777777" w:rsidR="00C64BCA" w:rsidRDefault="00C64BCA">
      <w:r>
        <w:t xml:space="preserve">Flammarion, Camille. </w:t>
      </w:r>
      <w:r>
        <w:rPr>
          <w:i/>
        </w:rPr>
        <w:t>Narraciones del infinito.</w:t>
      </w:r>
      <w:r>
        <w:t xml:space="preserve"> Trans. N. Fernández Cuesta. Madrid: Gaspar, 1874.</w:t>
      </w:r>
    </w:p>
    <w:p w14:paraId="098D958C" w14:textId="77777777" w:rsidR="00C64BCA" w:rsidRDefault="00C64BCA">
      <w:r>
        <w:t xml:space="preserve">_____. </w:t>
      </w:r>
      <w:r>
        <w:rPr>
          <w:i/>
        </w:rPr>
        <w:t>La pluralidad de mundos habitados.</w:t>
      </w:r>
      <w:r>
        <w:t xml:space="preserve"> Madrid: Gapar y Roigl, 1873.</w:t>
      </w:r>
    </w:p>
    <w:p w14:paraId="34967C03" w14:textId="1BE631B7" w:rsidR="00225B8A" w:rsidRDefault="00225B8A" w:rsidP="00225B8A">
      <w:r>
        <w:t xml:space="preserve">_____. (Camilo Flammarion). </w:t>
      </w:r>
      <w:r>
        <w:rPr>
          <w:i/>
          <w:iCs/>
        </w:rPr>
        <w:t xml:space="preserve">Contemplaciones Científicas. </w:t>
      </w:r>
      <w:r w:rsidRPr="00086D55">
        <w:t>Obra escrita en francés por Camilo Flammarion, astrónomo, miembro del Observatorio de París, etc., etc., y traducida al español por Juan Sala, Licenciado en Farmacia, oficial de primer grado del Cuerpo de Archiveros, Bibliotecarios y Anticuarios.</w:t>
      </w:r>
      <w:r>
        <w:rPr>
          <w:i/>
          <w:iCs/>
        </w:rPr>
        <w:t xml:space="preserve"> </w:t>
      </w:r>
      <w:r>
        <w:t>Madrid: Imprenta de Gaspar y Roig, Editores, 1874.* (I. La Naturaleza. II. La Industria. III. La Ciencia).</w:t>
      </w:r>
    </w:p>
    <w:p w14:paraId="0C206166" w14:textId="1169A410" w:rsidR="00225B8A" w:rsidRDefault="00225B8A" w:rsidP="00225B8A">
      <w:r>
        <w:lastRenderedPageBreak/>
        <w:t xml:space="preserve">_____. </w:t>
      </w:r>
      <w:r w:rsidRPr="00086D55">
        <w:t>"I. El mundo de la</w:t>
      </w:r>
      <w:r>
        <w:t>s plantas</w:t>
      </w:r>
      <w:r w:rsidRPr="00086D55">
        <w:t xml:space="preserve">." </w:t>
      </w:r>
      <w:r w:rsidRPr="00E063A5">
        <w:t xml:space="preserve">In Flammarion, Flammarion, Camilo. </w:t>
      </w:r>
      <w:r>
        <w:rPr>
          <w:i/>
          <w:iCs/>
        </w:rPr>
        <w:t xml:space="preserve">Contemplaciones Científicas. </w:t>
      </w:r>
      <w:r>
        <w:t>Madrid: Gaspar y Roig, 1874. 3-18.*</w:t>
      </w:r>
    </w:p>
    <w:p w14:paraId="51454585" w14:textId="2B0A6200" w:rsidR="00225B8A" w:rsidRDefault="00225B8A" w:rsidP="00225B8A">
      <w:r>
        <w:t>_____</w:t>
      </w:r>
      <w:r w:rsidRPr="00E063A5">
        <w:t xml:space="preserve">. </w:t>
      </w:r>
      <w:r w:rsidRPr="00086D55">
        <w:t>"II. Una excursión por el mundo de lo</w:t>
      </w:r>
      <w:r>
        <w:t>s infinitamente pequeños</w:t>
      </w:r>
      <w:r w:rsidRPr="00086D55">
        <w:t xml:space="preserve">." </w:t>
      </w:r>
      <w:r w:rsidRPr="00E063A5">
        <w:t xml:space="preserve">In Flammarion, Flammarion, Camilo. </w:t>
      </w:r>
      <w:r>
        <w:rPr>
          <w:i/>
          <w:iCs/>
        </w:rPr>
        <w:t xml:space="preserve">Contemplaciones Científicas. </w:t>
      </w:r>
      <w:r>
        <w:t>Madrid: Gaspar y Roig, 1874. 19-30.*</w:t>
      </w:r>
    </w:p>
    <w:p w14:paraId="6988D362" w14:textId="689AA747" w:rsidR="00225B8A" w:rsidRDefault="00225B8A" w:rsidP="00225B8A">
      <w:r>
        <w:t xml:space="preserve">_____. </w:t>
      </w:r>
      <w:r w:rsidRPr="00E063A5">
        <w:t xml:space="preserve">"IIII. </w:t>
      </w:r>
      <w:r w:rsidRPr="00086D55">
        <w:t>Un aspecto particular de la vida de los inse</w:t>
      </w:r>
      <w:r>
        <w:t>ctos</w:t>
      </w:r>
      <w:r w:rsidRPr="00086D55">
        <w:t xml:space="preserve">." </w:t>
      </w:r>
      <w:r w:rsidRPr="00E063A5">
        <w:t xml:space="preserve">In Flammarion, Flammarion, Camilo. </w:t>
      </w:r>
      <w:r>
        <w:rPr>
          <w:i/>
          <w:iCs/>
        </w:rPr>
        <w:t xml:space="preserve">Contemplaciones Científicas. </w:t>
      </w:r>
      <w:r>
        <w:t>Madrid: Gaspar y Roig, 1874. 31-44.*</w:t>
      </w:r>
    </w:p>
    <w:p w14:paraId="41224F29" w14:textId="5ADBF384" w:rsidR="00225B8A" w:rsidRDefault="00225B8A" w:rsidP="00225B8A">
      <w:r>
        <w:t xml:space="preserve">_____. </w:t>
      </w:r>
      <w:r w:rsidRPr="00086D55">
        <w:t xml:space="preserve">"IV. Inteligencia de los animales." </w:t>
      </w:r>
      <w:r w:rsidRPr="00E063A5">
        <w:t xml:space="preserve">In Flammarion, Flammarion, Camilo. </w:t>
      </w:r>
      <w:r>
        <w:rPr>
          <w:i/>
          <w:iCs/>
        </w:rPr>
        <w:t xml:space="preserve">Contemplaciones Científicas. </w:t>
      </w:r>
      <w:r>
        <w:t>Madrid: Gaspar y Roig, 1874. 45-64.*</w:t>
      </w:r>
    </w:p>
    <w:p w14:paraId="5C43BBB3" w14:textId="577F9D53" w:rsidR="00225B8A" w:rsidRDefault="00225B8A" w:rsidP="00225B8A">
      <w:r>
        <w:t xml:space="preserve">_____. </w:t>
      </w:r>
      <w:r w:rsidRPr="00086D55">
        <w:t>"V. El hombre en el estado sa</w:t>
      </w:r>
      <w:r>
        <w:t>lvaje y los bárbaros modernos.  Visita a las tribus inferiores de la especie humana</w:t>
      </w:r>
      <w:r w:rsidRPr="00086D55">
        <w:t xml:space="preserve">." In Flammarion, Flammarion, Camilo. </w:t>
      </w:r>
      <w:r>
        <w:rPr>
          <w:i/>
          <w:iCs/>
        </w:rPr>
        <w:t xml:space="preserve">Contemplaciones Científicas. </w:t>
      </w:r>
      <w:r>
        <w:t>Madrid: Gaspar y Roig, 1874. 65-84.*</w:t>
      </w:r>
    </w:p>
    <w:p w14:paraId="2D8499C5" w14:textId="45477E6C" w:rsidR="00225B8A" w:rsidRDefault="00225B8A" w:rsidP="00225B8A">
      <w:r>
        <w:t xml:space="preserve">_____. </w:t>
      </w:r>
      <w:r w:rsidRPr="00086D55">
        <w:t xml:space="preserve">"VI. El hombre primitivo." In Flammarion, Flammarion, Camilo. </w:t>
      </w:r>
      <w:r>
        <w:rPr>
          <w:i/>
          <w:iCs/>
        </w:rPr>
        <w:t xml:space="preserve">Contemplaciones Científicas. </w:t>
      </w:r>
      <w:r>
        <w:t>Madrid: Gaspar y Roig, 1874. 85-102.*</w:t>
      </w:r>
    </w:p>
    <w:p w14:paraId="530BE8F1" w14:textId="741C91EF" w:rsidR="00225B8A" w:rsidRDefault="00225B8A" w:rsidP="00225B8A">
      <w:r>
        <w:t xml:space="preserve">_____. </w:t>
      </w:r>
      <w:r w:rsidRPr="009A6695">
        <w:t>"VII. El primer cable tra</w:t>
      </w:r>
      <w:r>
        <w:t>satlántico tendido entre los dos continentes (Irlanda y Terra-Nova)</w:t>
      </w:r>
      <w:r w:rsidRPr="009A6695">
        <w:t xml:space="preserve">." </w:t>
      </w:r>
      <w:r w:rsidRPr="00E063A5">
        <w:t xml:space="preserve">In Flammarion, Flammarion, Camilo. </w:t>
      </w:r>
      <w:r>
        <w:rPr>
          <w:i/>
          <w:iCs/>
        </w:rPr>
        <w:t xml:space="preserve">Contemplaciones Científicas. </w:t>
      </w:r>
      <w:r>
        <w:t>Madrid: Gaspar y Roig, 1874. 105-18.*</w:t>
      </w:r>
    </w:p>
    <w:p w14:paraId="0AF43F3E" w14:textId="2762514C" w:rsidR="00225B8A" w:rsidRDefault="00225B8A" w:rsidP="00225B8A">
      <w:r>
        <w:t xml:space="preserve">_____. </w:t>
      </w:r>
      <w:r w:rsidRPr="00E063A5">
        <w:t xml:space="preserve">"VIII. </w:t>
      </w:r>
      <w:r w:rsidRPr="009A6695">
        <w:t>El cable trasa</w:t>
      </w:r>
      <w:r>
        <w:t>tlántico francés</w:t>
      </w:r>
      <w:r w:rsidRPr="009A6695">
        <w:t xml:space="preserve">." In Flammarion, Flammarion, Camilo. </w:t>
      </w:r>
      <w:r>
        <w:rPr>
          <w:i/>
          <w:iCs/>
        </w:rPr>
        <w:t xml:space="preserve">Contemplaciones Científicas. </w:t>
      </w:r>
      <w:r>
        <w:t>Madrid: Gaspar y Roig, 1874. 119-30.*</w:t>
      </w:r>
    </w:p>
    <w:p w14:paraId="572AF142" w14:textId="7A668D10" w:rsidR="00225B8A" w:rsidRDefault="00225B8A" w:rsidP="00225B8A">
      <w:r>
        <w:t xml:space="preserve">_____. </w:t>
      </w:r>
      <w:r w:rsidRPr="009A6695">
        <w:t xml:space="preserve">"IX. Las minas de hulla </w:t>
      </w:r>
      <w:r>
        <w:t>y los hulleros</w:t>
      </w:r>
      <w:r w:rsidRPr="009A6695">
        <w:t xml:space="preserve">." </w:t>
      </w:r>
      <w:r w:rsidRPr="00E063A5">
        <w:t xml:space="preserve">In Flammarion, Flammarion, Camilo. </w:t>
      </w:r>
      <w:r>
        <w:rPr>
          <w:i/>
          <w:iCs/>
        </w:rPr>
        <w:t xml:space="preserve">Contemplaciones Científicas. </w:t>
      </w:r>
      <w:r>
        <w:t>Madrid: Gaspar y Roig, 1874. 131-46.*</w:t>
      </w:r>
    </w:p>
    <w:p w14:paraId="2576529C" w14:textId="3A08C07E" w:rsidR="00225B8A" w:rsidRDefault="00225B8A" w:rsidP="00225B8A">
      <w:r>
        <w:t xml:space="preserve">_____. </w:t>
      </w:r>
      <w:r w:rsidRPr="009A6695">
        <w:t>"X. Los caminos de hierro y los si</w:t>
      </w:r>
      <w:r>
        <w:t>niestros</w:t>
      </w:r>
      <w:r w:rsidRPr="009A6695">
        <w:t xml:space="preserve">." </w:t>
      </w:r>
      <w:r w:rsidRPr="00E063A5">
        <w:t xml:space="preserve">In Flammarion, Flammarion, Camilo. </w:t>
      </w:r>
      <w:r>
        <w:rPr>
          <w:i/>
          <w:iCs/>
        </w:rPr>
        <w:t xml:space="preserve">Contemplaciones Científicas. </w:t>
      </w:r>
      <w:r>
        <w:t>Madrid: Gaspar y Roig, 1874. 147-56.*</w:t>
      </w:r>
    </w:p>
    <w:p w14:paraId="474BF826" w14:textId="6FBEC237" w:rsidR="00225B8A" w:rsidRDefault="00225B8A" w:rsidP="00225B8A">
      <w:r>
        <w:t xml:space="preserve">_____. </w:t>
      </w:r>
      <w:r w:rsidRPr="009A6695">
        <w:t>"XI. La ciencia en las exposicione</w:t>
      </w:r>
      <w:r>
        <w:t>s; XII. Continuación</w:t>
      </w:r>
      <w:r w:rsidRPr="009A6695">
        <w:t xml:space="preserve">" In Flammarion, Flammarion, Camilo. </w:t>
      </w:r>
      <w:r>
        <w:rPr>
          <w:i/>
          <w:iCs/>
        </w:rPr>
        <w:t xml:space="preserve">Contemplaciones Científicas. </w:t>
      </w:r>
      <w:r>
        <w:t>Madrid: Gaspar y Roig, 1874. 157-94, 195-232.*</w:t>
      </w:r>
    </w:p>
    <w:p w14:paraId="487B9C9A" w14:textId="6910F40B" w:rsidR="00225B8A" w:rsidRDefault="00225B8A" w:rsidP="00225B8A">
      <w:r>
        <w:t xml:space="preserve">_____. </w:t>
      </w:r>
      <w:r w:rsidRPr="009A6695">
        <w:t>"X</w:t>
      </w:r>
      <w:r>
        <w:t>III</w:t>
      </w:r>
      <w:r w:rsidRPr="009A6695">
        <w:t xml:space="preserve">. La </w:t>
      </w:r>
      <w:r>
        <w:t>luz</w:t>
      </w:r>
      <w:r w:rsidRPr="009A6695">
        <w:t xml:space="preserve">." In Flammarion, Flammarion, Camilo. </w:t>
      </w:r>
      <w:r>
        <w:rPr>
          <w:i/>
          <w:iCs/>
        </w:rPr>
        <w:t xml:space="preserve">Contemplaciones Científicas. </w:t>
      </w:r>
      <w:r>
        <w:t>Madrid: Gaspar y Roig, 1874. 235-52.*</w:t>
      </w:r>
    </w:p>
    <w:p w14:paraId="49338EC5" w14:textId="27C3D7A1" w:rsidR="00225B8A" w:rsidRDefault="00225B8A" w:rsidP="00225B8A">
      <w:r>
        <w:t xml:space="preserve">_____. </w:t>
      </w:r>
      <w:r w:rsidRPr="009A6695">
        <w:t xml:space="preserve">"XIV. La composición química de los astros revelada por </w:t>
      </w:r>
      <w:r>
        <w:t>el análisis de la luz</w:t>
      </w:r>
      <w:r w:rsidRPr="009A6695">
        <w:t xml:space="preserve">." In Flammarion, Flammarion, Camilo. </w:t>
      </w:r>
      <w:r>
        <w:rPr>
          <w:i/>
          <w:iCs/>
        </w:rPr>
        <w:t xml:space="preserve">Contemplaciones Científicas. </w:t>
      </w:r>
      <w:r>
        <w:t>Madrid: Gaspar y Roig, 1874. 253-74.*</w:t>
      </w:r>
    </w:p>
    <w:p w14:paraId="59F8F8B3" w14:textId="26EA6553" w:rsidR="00225B8A" w:rsidRDefault="00225B8A" w:rsidP="00225B8A">
      <w:r>
        <w:lastRenderedPageBreak/>
        <w:t xml:space="preserve">_____. </w:t>
      </w:r>
      <w:r w:rsidRPr="009A6695">
        <w:t>"XV. Lo que es el cie</w:t>
      </w:r>
      <w:r>
        <w:t>lo</w:t>
      </w:r>
      <w:r w:rsidRPr="009A6695">
        <w:t xml:space="preserve">." In Flammarion, Flammarion, Camilo. </w:t>
      </w:r>
      <w:r>
        <w:rPr>
          <w:i/>
          <w:iCs/>
        </w:rPr>
        <w:t xml:space="preserve">Contemplaciones Científicas. </w:t>
      </w:r>
      <w:r>
        <w:t>Madrid: Gaspar y Roig, 1874. 275-90.*</w:t>
      </w:r>
    </w:p>
    <w:p w14:paraId="3F69E2C3" w14:textId="297997F5" w:rsidR="00225B8A" w:rsidRDefault="00225B8A" w:rsidP="00225B8A">
      <w:r>
        <w:t xml:space="preserve">_____. </w:t>
      </w:r>
      <w:r w:rsidRPr="009A6695">
        <w:t>"XVI. El cielo d</w:t>
      </w:r>
      <w:r>
        <w:t>el horizonte de París durante el invierno. – El mundo de Marte</w:t>
      </w:r>
      <w:r w:rsidRPr="009A6695">
        <w:t xml:space="preserve">." In Flammarion, Flammarion, Camilo. </w:t>
      </w:r>
      <w:r>
        <w:rPr>
          <w:i/>
          <w:iCs/>
        </w:rPr>
        <w:t xml:space="preserve">Contemplaciones Científicas. </w:t>
      </w:r>
      <w:r>
        <w:t>Madrid: Gaspar y Roig, 1874. 291-302.*</w:t>
      </w:r>
    </w:p>
    <w:p w14:paraId="5C2D36B8" w14:textId="5195DC46" w:rsidR="00225B8A" w:rsidRDefault="00225B8A" w:rsidP="00225B8A">
      <w:r>
        <w:t xml:space="preserve">_____. </w:t>
      </w:r>
      <w:r w:rsidRPr="00E514A6">
        <w:t xml:space="preserve">"XVII. Las piedras caídas del cielo." </w:t>
      </w:r>
      <w:r w:rsidRPr="00E063A5">
        <w:t xml:space="preserve">In Flammarion, Flammarion, Camilo. </w:t>
      </w:r>
      <w:r>
        <w:rPr>
          <w:i/>
          <w:iCs/>
        </w:rPr>
        <w:t xml:space="preserve">Contemplaciones Científicas. </w:t>
      </w:r>
      <w:r>
        <w:t>Madrid: Gaspar y Roig, 1874. 303-16.*</w:t>
      </w:r>
    </w:p>
    <w:p w14:paraId="4D990F8D" w14:textId="4251C00E" w:rsidR="00225B8A" w:rsidRDefault="00225B8A" w:rsidP="00225B8A">
      <w:r>
        <w:t xml:space="preserve">_____. </w:t>
      </w:r>
      <w:r w:rsidRPr="00E063A5">
        <w:t xml:space="preserve">"XVIII. </w:t>
      </w:r>
      <w:r w:rsidRPr="00E514A6">
        <w:t xml:space="preserve">Los temblores de tierra." In Flammarion, Flammarion, Camilo. </w:t>
      </w:r>
      <w:r>
        <w:rPr>
          <w:i/>
          <w:iCs/>
        </w:rPr>
        <w:t xml:space="preserve">Contemplaciones Científicas. </w:t>
      </w:r>
      <w:r>
        <w:t>Madrid: Gaspar y Roig, 1874. 317-29.*</w:t>
      </w:r>
    </w:p>
    <w:p w14:paraId="17AEC7FF" w14:textId="77777777" w:rsidR="00C64BCA" w:rsidRDefault="00C64BCA">
      <w:r>
        <w:t xml:space="preserve">_____. </w:t>
      </w:r>
      <w:r>
        <w:rPr>
          <w:i/>
        </w:rPr>
        <w:t xml:space="preserve">Las maravillas celestes. </w:t>
      </w:r>
      <w:r>
        <w:t>Madrid: Gaspar y Roig, 1875.</w:t>
      </w:r>
    </w:p>
    <w:p w14:paraId="273B3497" w14:textId="77777777" w:rsidR="00C64BCA" w:rsidRDefault="00C64BCA">
      <w:pPr>
        <w:ind w:right="10"/>
      </w:pPr>
      <w:r>
        <w:t xml:space="preserve">_____. </w:t>
      </w:r>
      <w:r>
        <w:rPr>
          <w:i/>
        </w:rPr>
        <w:t>La Fin du monde.</w:t>
      </w:r>
      <w:r>
        <w:t xml:space="preserve"> 1893-94.</w:t>
      </w:r>
    </w:p>
    <w:p w14:paraId="255D4C1D" w14:textId="77777777" w:rsidR="00C64BCA" w:rsidRPr="002535F8" w:rsidRDefault="00C64BCA">
      <w:pPr>
        <w:ind w:right="10"/>
        <w:rPr>
          <w:lang w:val="es-ES"/>
        </w:rPr>
      </w:pPr>
    </w:p>
    <w:p w14:paraId="073DC46A" w14:textId="77777777" w:rsidR="00C64BCA" w:rsidRPr="002535F8" w:rsidRDefault="00C64BCA">
      <w:pPr>
        <w:ind w:right="10"/>
        <w:rPr>
          <w:lang w:val="es-ES"/>
        </w:rPr>
      </w:pPr>
    </w:p>
    <w:p w14:paraId="67A4BBBF" w14:textId="77777777" w:rsidR="00C64BCA" w:rsidRPr="002535F8" w:rsidRDefault="00C64BCA">
      <w:pPr>
        <w:ind w:right="10"/>
        <w:rPr>
          <w:lang w:val="es-ES"/>
        </w:rPr>
      </w:pPr>
    </w:p>
    <w:p w14:paraId="35C372CB" w14:textId="77777777" w:rsidR="00C64BCA" w:rsidRPr="002535F8" w:rsidRDefault="00C64BCA">
      <w:pPr>
        <w:ind w:right="10"/>
        <w:rPr>
          <w:lang w:val="es-ES"/>
        </w:rPr>
      </w:pPr>
    </w:p>
    <w:p w14:paraId="26179882" w14:textId="77777777" w:rsidR="00C64BCA" w:rsidRPr="002535F8" w:rsidRDefault="00C64BCA">
      <w:pPr>
        <w:rPr>
          <w:lang w:val="es-ES"/>
        </w:rPr>
      </w:pPr>
    </w:p>
    <w:p w14:paraId="724286FE" w14:textId="77777777" w:rsidR="00C64BCA" w:rsidRPr="002535F8" w:rsidRDefault="00C64BCA">
      <w:pPr>
        <w:rPr>
          <w:lang w:val="es-ES"/>
        </w:rPr>
      </w:pPr>
      <w:r w:rsidRPr="002535F8">
        <w:rPr>
          <w:b/>
          <w:sz w:val="36"/>
          <w:lang w:val="es-ES"/>
        </w:rPr>
        <w:t>Robert de Flers</w:t>
      </w:r>
      <w:r w:rsidRPr="002535F8">
        <w:rPr>
          <w:lang w:val="es-ES"/>
        </w:rPr>
        <w:t xml:space="preserve"> (1872-1927) and </w:t>
      </w:r>
      <w:r w:rsidRPr="002535F8">
        <w:rPr>
          <w:b/>
          <w:sz w:val="36"/>
          <w:lang w:val="es-ES"/>
        </w:rPr>
        <w:t>G. Arman de Caillavet</w:t>
      </w:r>
      <w:r w:rsidRPr="002535F8">
        <w:rPr>
          <w:b/>
          <w:lang w:val="es-ES"/>
        </w:rPr>
        <w:t xml:space="preserve"> </w:t>
      </w:r>
      <w:r w:rsidRPr="002535F8">
        <w:rPr>
          <w:lang w:val="es-ES"/>
        </w:rPr>
        <w:t>(1869-1915)</w:t>
      </w:r>
    </w:p>
    <w:p w14:paraId="7D41C152" w14:textId="77777777" w:rsidR="00C64BCA" w:rsidRPr="002535F8" w:rsidRDefault="00C64BCA">
      <w:pPr>
        <w:rPr>
          <w:lang w:val="es-ES"/>
        </w:rPr>
      </w:pPr>
    </w:p>
    <w:p w14:paraId="5EA25B27" w14:textId="77777777" w:rsidR="00C64BCA" w:rsidRPr="002535F8" w:rsidRDefault="00C64BCA">
      <w:pPr>
        <w:rPr>
          <w:lang w:val="es-ES"/>
        </w:rPr>
      </w:pPr>
    </w:p>
    <w:p w14:paraId="158FC475" w14:textId="77777777" w:rsidR="00C64BCA" w:rsidRPr="00EC505E" w:rsidRDefault="00C64BCA">
      <w:pPr>
        <w:rPr>
          <w:lang w:val="en-US"/>
        </w:rPr>
      </w:pPr>
      <w:r w:rsidRPr="00EC505E">
        <w:rPr>
          <w:b/>
          <w:lang w:val="en-US"/>
        </w:rPr>
        <w:t>Works</w:t>
      </w:r>
    </w:p>
    <w:p w14:paraId="47707573" w14:textId="77777777" w:rsidR="00C64BCA" w:rsidRPr="00EC505E" w:rsidRDefault="00C64BCA">
      <w:pPr>
        <w:rPr>
          <w:lang w:val="en-US"/>
        </w:rPr>
      </w:pPr>
    </w:p>
    <w:p w14:paraId="4056986A" w14:textId="77777777" w:rsidR="00C64BCA" w:rsidRDefault="00C64BCA">
      <w:r w:rsidRPr="00EC505E">
        <w:rPr>
          <w:lang w:val="en-US"/>
        </w:rPr>
        <w:t xml:space="preserve">Flers, Robert de, and G. Arman de Caillavet. </w:t>
      </w:r>
      <w:r>
        <w:rPr>
          <w:i/>
        </w:rPr>
        <w:t>Le Roi.</w:t>
      </w:r>
      <w:r>
        <w:t xml:space="preserve"> 1908.</w:t>
      </w:r>
    </w:p>
    <w:p w14:paraId="5521F9F7" w14:textId="77777777" w:rsidR="00C64BCA" w:rsidRDefault="00C64BCA">
      <w:r>
        <w:t xml:space="preserve">_____. </w:t>
      </w:r>
      <w:r>
        <w:rPr>
          <w:i/>
        </w:rPr>
        <w:t>Le Bois Sacré.</w:t>
      </w:r>
      <w:r>
        <w:t xml:space="preserve"> 1910. </w:t>
      </w:r>
    </w:p>
    <w:p w14:paraId="137F624F" w14:textId="77777777" w:rsidR="00C64BCA" w:rsidRDefault="00C64BCA">
      <w:r>
        <w:t xml:space="preserve">_____. </w:t>
      </w:r>
      <w:r>
        <w:rPr>
          <w:i/>
        </w:rPr>
        <w:t>L'Habit Vert.</w:t>
      </w:r>
      <w:r>
        <w:t xml:space="preserve"> 1915.</w:t>
      </w:r>
    </w:p>
    <w:p w14:paraId="18EB218E" w14:textId="77777777" w:rsidR="00C64BCA" w:rsidRDefault="00C64BCA">
      <w:r>
        <w:t xml:space="preserve">_____ . </w:t>
      </w:r>
      <w:r>
        <w:rPr>
          <w:i/>
        </w:rPr>
        <w:t>L'Ane de Buridan.</w:t>
      </w:r>
      <w:r>
        <w:t xml:space="preserve"> 1909.</w:t>
      </w:r>
    </w:p>
    <w:p w14:paraId="0F73088D" w14:textId="77777777" w:rsidR="00C64BCA" w:rsidRDefault="00C64BCA">
      <w:r>
        <w:t xml:space="preserve">_____. </w:t>
      </w:r>
      <w:r>
        <w:rPr>
          <w:i/>
        </w:rPr>
        <w:t>La Belle Aventure.</w:t>
      </w:r>
      <w:r>
        <w:t xml:space="preserve"> 1913.</w:t>
      </w:r>
    </w:p>
    <w:p w14:paraId="4B1BB308" w14:textId="77777777" w:rsidR="00C64BCA" w:rsidRDefault="00C64BCA">
      <w:r>
        <w:t xml:space="preserve">_____. </w:t>
      </w:r>
      <w:r>
        <w:rPr>
          <w:i/>
        </w:rPr>
        <w:t>M. Bretonneau.</w:t>
      </w:r>
      <w:r>
        <w:t xml:space="preserve"> 1925. </w:t>
      </w:r>
    </w:p>
    <w:p w14:paraId="02F55C20" w14:textId="73CA9FEB" w:rsidR="00F31B12" w:rsidRDefault="00F31B12" w:rsidP="00F31B12">
      <w:r>
        <w:t xml:space="preserve">_____. (Roberto de Flers y G. A. de Cavaillet). "¡Uf! ¡Qué calor!: Fantasía en una escena dialogada." Drama. In </w:t>
      </w:r>
      <w:r>
        <w:rPr>
          <w:i/>
        </w:rPr>
        <w:t>Antología de piezas cortas de teatro.</w:t>
      </w:r>
      <w:r>
        <w:t xml:space="preserve"> Ed. Nicolás González Ruiz. Barcelona: Labor, 1965. 2.899-901.*</w:t>
      </w:r>
    </w:p>
    <w:p w14:paraId="00B02163" w14:textId="77777777" w:rsidR="00C64BCA" w:rsidRDefault="00C64BCA"/>
    <w:p w14:paraId="7FFD8085" w14:textId="77777777" w:rsidR="00C64BCA" w:rsidRDefault="00C64BCA"/>
    <w:p w14:paraId="3B3858F1" w14:textId="77777777" w:rsidR="00C64BCA" w:rsidRDefault="00C64BCA"/>
    <w:p w14:paraId="7BB8E6D8" w14:textId="77777777" w:rsidR="00C64BCA" w:rsidRDefault="00C64BCA"/>
    <w:p w14:paraId="7F7CEFBD" w14:textId="77777777" w:rsidR="00C64BCA" w:rsidRDefault="00C64BCA"/>
    <w:p w14:paraId="77062EDA" w14:textId="77777777" w:rsidR="00C64BCA" w:rsidRPr="00B51900" w:rsidRDefault="00C64BCA" w:rsidP="00C64BCA">
      <w:pPr>
        <w:rPr>
          <w:b/>
          <w:sz w:val="36"/>
        </w:rPr>
      </w:pPr>
      <w:r w:rsidRPr="00B51900">
        <w:rPr>
          <w:b/>
          <w:sz w:val="36"/>
        </w:rPr>
        <w:t>Jean-Pierre-Claris de Florian</w:t>
      </w:r>
    </w:p>
    <w:p w14:paraId="43405183" w14:textId="77777777" w:rsidR="00C64BCA" w:rsidRDefault="00C64BCA" w:rsidP="00C64BCA">
      <w:pPr>
        <w:rPr>
          <w:b/>
        </w:rPr>
      </w:pPr>
    </w:p>
    <w:p w14:paraId="1583F339" w14:textId="77777777" w:rsidR="00C64BCA" w:rsidRDefault="00C64BCA" w:rsidP="00C64BCA">
      <w:pPr>
        <w:rPr>
          <w:b/>
        </w:rPr>
      </w:pPr>
      <w:r>
        <w:rPr>
          <w:b/>
        </w:rPr>
        <w:t>Works</w:t>
      </w:r>
    </w:p>
    <w:p w14:paraId="02168304" w14:textId="77777777" w:rsidR="00C64BCA" w:rsidRDefault="00C64BCA" w:rsidP="00C64BCA">
      <w:pPr>
        <w:rPr>
          <w:b/>
        </w:rPr>
      </w:pPr>
    </w:p>
    <w:p w14:paraId="34ACD17F" w14:textId="77777777" w:rsidR="00C64BCA" w:rsidRPr="0021259C" w:rsidRDefault="00C64BCA" w:rsidP="00C64BCA">
      <w:pPr>
        <w:rPr>
          <w:lang w:val="es-ES"/>
        </w:rPr>
      </w:pPr>
      <w:r>
        <w:t xml:space="preserve">de Florian, Jean-Pierre Claris. </w:t>
      </w:r>
      <w:r>
        <w:rPr>
          <w:i/>
        </w:rPr>
        <w:t>Gonzalve de Cordove, ou Grenade reconquise.</w:t>
      </w:r>
      <w:r>
        <w:t xml:space="preserve"> </w:t>
      </w:r>
      <w:r w:rsidRPr="0021259C">
        <w:rPr>
          <w:lang w:val="es-ES"/>
        </w:rPr>
        <w:t>1793.</w:t>
      </w:r>
    </w:p>
    <w:p w14:paraId="64EDD2F3" w14:textId="77777777" w:rsidR="00C64BCA" w:rsidRPr="0021259C" w:rsidRDefault="00C64BCA">
      <w:pPr>
        <w:rPr>
          <w:lang w:val="es-ES"/>
        </w:rPr>
      </w:pPr>
    </w:p>
    <w:p w14:paraId="12C28EA5" w14:textId="77777777" w:rsidR="00C64BCA" w:rsidRPr="0021259C" w:rsidRDefault="00C64BCA">
      <w:pPr>
        <w:rPr>
          <w:lang w:val="es-ES"/>
        </w:rPr>
      </w:pPr>
    </w:p>
    <w:p w14:paraId="4CE705AA" w14:textId="77777777" w:rsidR="00C64BCA" w:rsidRPr="0021259C" w:rsidRDefault="00C64BCA">
      <w:pPr>
        <w:rPr>
          <w:lang w:val="es-ES"/>
        </w:rPr>
      </w:pPr>
    </w:p>
    <w:p w14:paraId="55D12DAA" w14:textId="77777777" w:rsidR="00C64BCA" w:rsidRPr="0021259C" w:rsidRDefault="00C64BCA">
      <w:pPr>
        <w:rPr>
          <w:b/>
          <w:sz w:val="36"/>
          <w:lang w:val="es-ES"/>
        </w:rPr>
      </w:pPr>
      <w:r w:rsidRPr="0021259C">
        <w:rPr>
          <w:b/>
          <w:sz w:val="36"/>
          <w:lang w:val="es-ES"/>
        </w:rPr>
        <w:t>David Foenkinos</w:t>
      </w:r>
    </w:p>
    <w:p w14:paraId="54D1A39B" w14:textId="77777777" w:rsidR="00C64BCA" w:rsidRPr="0021259C" w:rsidRDefault="00C64BCA">
      <w:pPr>
        <w:rPr>
          <w:b/>
          <w:sz w:val="36"/>
          <w:lang w:val="es-ES"/>
        </w:rPr>
      </w:pPr>
    </w:p>
    <w:p w14:paraId="097E4AC7" w14:textId="77777777" w:rsidR="00C64BCA" w:rsidRPr="0021259C" w:rsidRDefault="00C64BCA">
      <w:pPr>
        <w:rPr>
          <w:b/>
          <w:lang w:val="es-ES"/>
        </w:rPr>
      </w:pPr>
      <w:r w:rsidRPr="0021259C">
        <w:rPr>
          <w:b/>
          <w:lang w:val="es-ES"/>
        </w:rPr>
        <w:t>Works</w:t>
      </w:r>
    </w:p>
    <w:p w14:paraId="4D07631F" w14:textId="77777777" w:rsidR="00C64BCA" w:rsidRPr="0021259C" w:rsidRDefault="00C64BCA">
      <w:pPr>
        <w:rPr>
          <w:b/>
          <w:lang w:val="es-ES"/>
        </w:rPr>
      </w:pPr>
    </w:p>
    <w:p w14:paraId="2F728A42" w14:textId="77777777" w:rsidR="00C64BCA" w:rsidRDefault="00C64BCA" w:rsidP="00C64BCA">
      <w:pPr>
        <w:rPr>
          <w:lang w:val="es-ES"/>
        </w:rPr>
      </w:pPr>
      <w:r w:rsidRPr="0021259C">
        <w:rPr>
          <w:lang w:val="es-ES"/>
        </w:rPr>
        <w:t xml:space="preserve">Foenkinos, David. </w:t>
      </w:r>
      <w:r w:rsidRPr="0021259C">
        <w:rPr>
          <w:i/>
          <w:lang w:val="es-ES"/>
        </w:rPr>
        <w:t>La délicatesse.</w:t>
      </w:r>
      <w:r w:rsidRPr="0021259C">
        <w:rPr>
          <w:lang w:val="es-ES"/>
        </w:rPr>
        <w:t xml:space="preserve"> 2009.</w:t>
      </w:r>
    </w:p>
    <w:p w14:paraId="0F9A59F9" w14:textId="00F56B53" w:rsidR="00674A38" w:rsidRPr="00674A38" w:rsidRDefault="00674A38" w:rsidP="00C64BCA">
      <w:pPr>
        <w:rPr>
          <w:i/>
          <w:iCs/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Charlotte.</w:t>
      </w:r>
    </w:p>
    <w:p w14:paraId="68481F8A" w14:textId="1BE26AC3" w:rsidR="0021259C" w:rsidRPr="00447F7F" w:rsidRDefault="0021259C" w:rsidP="0021259C">
      <w:pPr>
        <w:rPr>
          <w:lang w:val="es-ES"/>
        </w:rPr>
      </w:pPr>
      <w:r>
        <w:rPr>
          <w:lang w:val="es-ES"/>
        </w:rPr>
        <w:t>_____.</w:t>
      </w:r>
      <w:r w:rsidRPr="00447F7F">
        <w:rPr>
          <w:lang w:val="es-ES"/>
        </w:rPr>
        <w:t xml:space="preserve"> </w:t>
      </w:r>
      <w:r w:rsidRPr="00447F7F">
        <w:rPr>
          <w:i/>
          <w:lang w:val="es-ES"/>
        </w:rPr>
        <w:t>La biblioteca de los libros r</w:t>
      </w:r>
      <w:r>
        <w:rPr>
          <w:i/>
          <w:lang w:val="es-ES"/>
        </w:rPr>
        <w:t>echazados.</w:t>
      </w:r>
      <w:r>
        <w:rPr>
          <w:lang w:val="es-ES"/>
        </w:rPr>
        <w:t xml:space="preserve"> Trans. María Teresa Gallego Urrutia and Amaya García Gallego. (Panorama de Narrativas). Madrid: Alfaguara.</w:t>
      </w:r>
    </w:p>
    <w:p w14:paraId="582ED254" w14:textId="77777777" w:rsidR="00C64BCA" w:rsidRPr="0021259C" w:rsidRDefault="00C64BCA" w:rsidP="00C64BCA">
      <w:pPr>
        <w:rPr>
          <w:lang w:val="es-ES"/>
        </w:rPr>
      </w:pPr>
    </w:p>
    <w:p w14:paraId="1747BDE1" w14:textId="77777777" w:rsidR="00C64BCA" w:rsidRPr="0021259C" w:rsidRDefault="00C64BCA" w:rsidP="00C64BCA">
      <w:pPr>
        <w:rPr>
          <w:lang w:val="es-ES"/>
        </w:rPr>
      </w:pPr>
    </w:p>
    <w:p w14:paraId="364C20A7" w14:textId="77777777" w:rsidR="00C64BCA" w:rsidRPr="0021259C" w:rsidRDefault="00C64BCA" w:rsidP="00C64BCA">
      <w:pPr>
        <w:rPr>
          <w:lang w:val="es-ES"/>
        </w:rPr>
      </w:pPr>
    </w:p>
    <w:p w14:paraId="218D7E30" w14:textId="77777777" w:rsidR="00C64BCA" w:rsidRPr="0021259C" w:rsidRDefault="00C64BCA" w:rsidP="00C64BCA">
      <w:pPr>
        <w:rPr>
          <w:lang w:val="es-ES"/>
        </w:rPr>
      </w:pPr>
      <w:r w:rsidRPr="0021259C">
        <w:rPr>
          <w:lang w:val="es-ES"/>
        </w:rPr>
        <w:t>Films</w:t>
      </w:r>
    </w:p>
    <w:p w14:paraId="4C2EB0E8" w14:textId="77777777" w:rsidR="00C64BCA" w:rsidRPr="0021259C" w:rsidRDefault="00C64BCA" w:rsidP="00C64BCA">
      <w:pPr>
        <w:rPr>
          <w:lang w:val="es-ES"/>
        </w:rPr>
      </w:pPr>
    </w:p>
    <w:p w14:paraId="36459A56" w14:textId="77777777" w:rsidR="00C64BCA" w:rsidRDefault="00C64BCA">
      <w:pPr>
        <w:rPr>
          <w:lang w:val="en-US"/>
        </w:rPr>
      </w:pPr>
      <w:r w:rsidRPr="0021259C">
        <w:rPr>
          <w:lang w:val="es-ES"/>
        </w:rPr>
        <w:t xml:space="preserve">Foenkinos, David, and Stéphane Foenkinos, dirs. </w:t>
      </w:r>
      <w:r w:rsidRPr="00EC505E">
        <w:rPr>
          <w:i/>
          <w:lang w:val="en-US"/>
        </w:rPr>
        <w:t>La Délicatesse.</w:t>
      </w:r>
      <w:r w:rsidRPr="00EC505E">
        <w:rPr>
          <w:lang w:val="en-US"/>
        </w:rPr>
        <w:t xml:space="preserve"> Based on the novel by David Foenkinos. Cast: Audrey Tautou, François Damiens, Audrey Fleurot. 2012.</w:t>
      </w:r>
    </w:p>
    <w:p w14:paraId="1B3CAB5F" w14:textId="77777777" w:rsidR="00674A38" w:rsidRDefault="00674A38">
      <w:pPr>
        <w:rPr>
          <w:lang w:val="en-US"/>
        </w:rPr>
      </w:pPr>
    </w:p>
    <w:p w14:paraId="39870158" w14:textId="77777777" w:rsidR="00674A38" w:rsidRDefault="00674A38">
      <w:pPr>
        <w:rPr>
          <w:lang w:val="en-US"/>
        </w:rPr>
      </w:pPr>
    </w:p>
    <w:p w14:paraId="663E15A3" w14:textId="77777777" w:rsidR="00674A38" w:rsidRDefault="00674A38">
      <w:pPr>
        <w:rPr>
          <w:lang w:val="en-US"/>
        </w:rPr>
      </w:pPr>
    </w:p>
    <w:p w14:paraId="4871669A" w14:textId="77777777" w:rsidR="00674A38" w:rsidRDefault="00674A38">
      <w:pPr>
        <w:rPr>
          <w:lang w:val="en-US"/>
        </w:rPr>
      </w:pPr>
    </w:p>
    <w:p w14:paraId="7F1C26EE" w14:textId="4D9F8059" w:rsidR="00674A38" w:rsidRDefault="00674A38">
      <w:pPr>
        <w:rPr>
          <w:lang w:val="en-US"/>
        </w:rPr>
      </w:pPr>
      <w:r>
        <w:rPr>
          <w:lang w:val="en-US"/>
        </w:rPr>
        <w:t>Internet resources</w:t>
      </w:r>
    </w:p>
    <w:p w14:paraId="0CB13FCB" w14:textId="77777777" w:rsidR="00674A38" w:rsidRDefault="00674A38">
      <w:pPr>
        <w:rPr>
          <w:lang w:val="en-US"/>
        </w:rPr>
      </w:pPr>
    </w:p>
    <w:p w14:paraId="36ECB504" w14:textId="77777777" w:rsidR="00674A38" w:rsidRDefault="00674A38">
      <w:pPr>
        <w:rPr>
          <w:lang w:val="en-US"/>
        </w:rPr>
      </w:pPr>
    </w:p>
    <w:p w14:paraId="48E937A9" w14:textId="77777777" w:rsidR="00674A38" w:rsidRPr="00674A38" w:rsidRDefault="00674A38" w:rsidP="00674A38">
      <w:pPr>
        <w:rPr>
          <w:szCs w:val="28"/>
          <w:lang w:val="en-US"/>
        </w:rPr>
      </w:pPr>
      <w:r w:rsidRPr="00674A38">
        <w:rPr>
          <w:szCs w:val="28"/>
          <w:lang w:val="en-US"/>
        </w:rPr>
        <w:t xml:space="preserve">Wikipedia. "David Foenkinos." </w:t>
      </w:r>
      <w:r w:rsidRPr="00674A38">
        <w:rPr>
          <w:i/>
          <w:iCs/>
          <w:szCs w:val="28"/>
          <w:lang w:val="en-US"/>
        </w:rPr>
        <w:t>Wikipédia: L'encyclopédie libre.*</w:t>
      </w:r>
    </w:p>
    <w:p w14:paraId="3609393E" w14:textId="77777777" w:rsidR="00674A38" w:rsidRPr="00674A38" w:rsidRDefault="00674A38" w:rsidP="00674A38">
      <w:pPr>
        <w:rPr>
          <w:szCs w:val="28"/>
          <w:lang w:val="en-US"/>
        </w:rPr>
      </w:pPr>
      <w:r w:rsidRPr="00674A38">
        <w:rPr>
          <w:szCs w:val="28"/>
          <w:lang w:val="en-US"/>
        </w:rPr>
        <w:tab/>
      </w:r>
      <w:hyperlink r:id="rId10" w:history="1">
        <w:r w:rsidRPr="00674A38">
          <w:rPr>
            <w:rStyle w:val="Hipervnculo"/>
            <w:szCs w:val="28"/>
            <w:lang w:val="en-US"/>
          </w:rPr>
          <w:t>https://fr.wikipedia.org/wiki/David_Foenkinos</w:t>
        </w:r>
      </w:hyperlink>
    </w:p>
    <w:p w14:paraId="1AE5DA1D" w14:textId="77777777" w:rsidR="00674A38" w:rsidRPr="00A346B5" w:rsidRDefault="00674A38" w:rsidP="00674A38">
      <w:pPr>
        <w:rPr>
          <w:szCs w:val="28"/>
        </w:rPr>
      </w:pPr>
      <w:r w:rsidRPr="00674A38">
        <w:rPr>
          <w:szCs w:val="28"/>
          <w:lang w:val="en-US"/>
        </w:rPr>
        <w:tab/>
      </w:r>
      <w:r>
        <w:rPr>
          <w:szCs w:val="28"/>
        </w:rPr>
        <w:t>2024</w:t>
      </w:r>
    </w:p>
    <w:p w14:paraId="565AA307" w14:textId="53824DA3" w:rsidR="00674A38" w:rsidRDefault="00674A38" w:rsidP="00674A38">
      <w:pPr>
        <w:ind w:left="0" w:firstLine="0"/>
        <w:rPr>
          <w:lang w:val="en-US"/>
        </w:rPr>
      </w:pPr>
    </w:p>
    <w:p w14:paraId="56940DF7" w14:textId="77777777" w:rsidR="00674A38" w:rsidRDefault="00674A38" w:rsidP="00674A38">
      <w:pPr>
        <w:ind w:left="0" w:firstLine="0"/>
        <w:rPr>
          <w:lang w:val="en-US"/>
        </w:rPr>
      </w:pPr>
    </w:p>
    <w:p w14:paraId="5EFC042A" w14:textId="77777777" w:rsidR="00674A38" w:rsidRDefault="00674A38" w:rsidP="00674A38">
      <w:pPr>
        <w:ind w:left="0" w:firstLine="0"/>
        <w:rPr>
          <w:lang w:val="en-US"/>
        </w:rPr>
      </w:pPr>
    </w:p>
    <w:p w14:paraId="6A9AA01E" w14:textId="77777777" w:rsidR="00674A38" w:rsidRDefault="00674A38" w:rsidP="00674A38">
      <w:pPr>
        <w:ind w:left="0" w:firstLine="0"/>
        <w:rPr>
          <w:lang w:val="en-US"/>
        </w:rPr>
      </w:pPr>
    </w:p>
    <w:p w14:paraId="433DEC18" w14:textId="77777777" w:rsidR="00674A38" w:rsidRPr="00EC505E" w:rsidRDefault="00674A38" w:rsidP="00674A38">
      <w:pPr>
        <w:ind w:left="0" w:firstLine="0"/>
        <w:rPr>
          <w:lang w:val="en-US"/>
        </w:rPr>
      </w:pPr>
    </w:p>
    <w:p w14:paraId="273E97DB" w14:textId="77777777" w:rsidR="00C64BCA" w:rsidRPr="00EC505E" w:rsidRDefault="00C64BCA">
      <w:pPr>
        <w:rPr>
          <w:b/>
          <w:sz w:val="36"/>
          <w:lang w:val="en-US"/>
        </w:rPr>
      </w:pPr>
    </w:p>
    <w:p w14:paraId="27547265" w14:textId="77777777" w:rsidR="00C64BCA" w:rsidRPr="00EC505E" w:rsidRDefault="00C64BCA">
      <w:pPr>
        <w:rPr>
          <w:b/>
          <w:sz w:val="36"/>
          <w:lang w:val="en-US"/>
        </w:rPr>
      </w:pPr>
    </w:p>
    <w:p w14:paraId="6DB54B41" w14:textId="4CE77537" w:rsidR="00C64BCA" w:rsidRPr="00EC505E" w:rsidRDefault="00C64BCA" w:rsidP="00674A38">
      <w:pPr>
        <w:ind w:left="0" w:firstLine="0"/>
        <w:rPr>
          <w:b/>
          <w:sz w:val="36"/>
          <w:lang w:val="en-US"/>
        </w:rPr>
      </w:pPr>
    </w:p>
    <w:p w14:paraId="5F14F027" w14:textId="77777777" w:rsidR="00C64BCA" w:rsidRPr="00EC505E" w:rsidRDefault="00C64BCA">
      <w:pPr>
        <w:rPr>
          <w:b/>
          <w:sz w:val="36"/>
          <w:lang w:val="en-US"/>
        </w:rPr>
      </w:pPr>
    </w:p>
    <w:p w14:paraId="414DE59B" w14:textId="77777777" w:rsidR="00C64BCA" w:rsidRPr="00EC505E" w:rsidRDefault="00C64BCA">
      <w:pPr>
        <w:rPr>
          <w:b/>
          <w:sz w:val="36"/>
          <w:lang w:val="en-US"/>
        </w:rPr>
      </w:pPr>
      <w:r w:rsidRPr="00EC505E">
        <w:rPr>
          <w:b/>
          <w:sz w:val="36"/>
          <w:lang w:val="en-US"/>
        </w:rPr>
        <w:t>Gabriel de Foigny</w:t>
      </w:r>
    </w:p>
    <w:p w14:paraId="646E3230" w14:textId="77777777" w:rsidR="00C64BCA" w:rsidRPr="00EC505E" w:rsidRDefault="00C64BCA">
      <w:pPr>
        <w:rPr>
          <w:b/>
          <w:sz w:val="36"/>
          <w:lang w:val="en-US"/>
        </w:rPr>
      </w:pPr>
    </w:p>
    <w:p w14:paraId="72885531" w14:textId="77777777" w:rsidR="00C64BCA" w:rsidRPr="00EC505E" w:rsidRDefault="00C64BCA">
      <w:pPr>
        <w:rPr>
          <w:b/>
          <w:lang w:val="en-US"/>
        </w:rPr>
      </w:pPr>
      <w:r w:rsidRPr="00EC505E">
        <w:rPr>
          <w:b/>
          <w:lang w:val="en-US"/>
        </w:rPr>
        <w:t>Works</w:t>
      </w:r>
    </w:p>
    <w:p w14:paraId="73393F5F" w14:textId="77777777" w:rsidR="00C64BCA" w:rsidRPr="00EC505E" w:rsidRDefault="00C64BCA">
      <w:pPr>
        <w:rPr>
          <w:b/>
          <w:lang w:val="en-US"/>
        </w:rPr>
      </w:pPr>
    </w:p>
    <w:p w14:paraId="7641020A" w14:textId="77777777" w:rsidR="00C64BCA" w:rsidRPr="00EC505E" w:rsidRDefault="00C64BCA">
      <w:pPr>
        <w:rPr>
          <w:lang w:val="en-US"/>
        </w:rPr>
      </w:pPr>
      <w:r>
        <w:t xml:space="preserve">Foigny, Gabriel de. </w:t>
      </w:r>
      <w:r>
        <w:rPr>
          <w:i/>
        </w:rPr>
        <w:t>La Terre australe connue.</w:t>
      </w:r>
      <w:r>
        <w:t xml:space="preserve"> </w:t>
      </w:r>
      <w:r w:rsidRPr="00EC505E">
        <w:rPr>
          <w:lang w:val="en-US"/>
        </w:rPr>
        <w:t xml:space="preserve">1676. </w:t>
      </w:r>
    </w:p>
    <w:p w14:paraId="36F83471" w14:textId="77777777" w:rsidR="00C64BCA" w:rsidRPr="00EC505E" w:rsidRDefault="00C64BCA">
      <w:pPr>
        <w:rPr>
          <w:b/>
          <w:sz w:val="36"/>
          <w:lang w:val="en-US"/>
        </w:rPr>
      </w:pPr>
    </w:p>
    <w:p w14:paraId="6B00A1CC" w14:textId="77777777" w:rsidR="00C64BCA" w:rsidRPr="00EC505E" w:rsidRDefault="00C64BCA">
      <w:pPr>
        <w:rPr>
          <w:b/>
          <w:sz w:val="36"/>
          <w:lang w:val="en-US"/>
        </w:rPr>
      </w:pPr>
    </w:p>
    <w:p w14:paraId="124C0BA5" w14:textId="77777777" w:rsidR="00C64BCA" w:rsidRPr="00EC505E" w:rsidRDefault="00C64BCA">
      <w:pPr>
        <w:rPr>
          <w:b/>
          <w:lang w:val="en-US"/>
        </w:rPr>
      </w:pPr>
      <w:r w:rsidRPr="00EC505E">
        <w:rPr>
          <w:b/>
          <w:lang w:val="en-US"/>
        </w:rPr>
        <w:t>Criticism</w:t>
      </w:r>
    </w:p>
    <w:p w14:paraId="0A67683A" w14:textId="77777777" w:rsidR="00C64BCA" w:rsidRPr="00EC505E" w:rsidRDefault="00C64BCA">
      <w:pPr>
        <w:rPr>
          <w:b/>
          <w:lang w:val="en-US"/>
        </w:rPr>
      </w:pPr>
    </w:p>
    <w:p w14:paraId="3C161DC9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Arnal i Bella, Antoni. </w:t>
      </w:r>
      <w:r>
        <w:t xml:space="preserve">"La utopía lingüística de Gabriel de Foigny: </w:t>
      </w:r>
      <w:r>
        <w:rPr>
          <w:i/>
        </w:rPr>
        <w:t xml:space="preserve">La Terre Australe Connue." </w:t>
      </w:r>
      <w:r w:rsidRPr="00EC505E">
        <w:rPr>
          <w:i/>
          <w:lang w:val="en-US"/>
        </w:rPr>
        <w:t xml:space="preserve">Universitas Tarraconensis </w:t>
      </w:r>
      <w:r w:rsidRPr="00EC505E">
        <w:rPr>
          <w:lang w:val="en-US"/>
        </w:rPr>
        <w:t>10 (1986): 23-38.*</w:t>
      </w:r>
    </w:p>
    <w:p w14:paraId="37818202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Eco, Umberto. </w:t>
      </w:r>
      <w:r w:rsidRPr="00EC505E">
        <w:rPr>
          <w:i/>
          <w:lang w:val="en-US"/>
        </w:rPr>
        <w:t>Serendipities: Language and Lunacy.</w:t>
      </w:r>
      <w:r w:rsidRPr="00EC505E">
        <w:rPr>
          <w:lang w:val="en-US"/>
        </w:rPr>
        <w:t xml:space="preserve"> Trans. William Weaver. London: Weidenfeld and Nicolson, 1999. (Foigny, de Maistre, Leibniz, Dante, Abulafia).</w:t>
      </w:r>
    </w:p>
    <w:p w14:paraId="7E656655" w14:textId="77777777" w:rsidR="00C64BCA" w:rsidRPr="00EC505E" w:rsidRDefault="00C64BCA">
      <w:pPr>
        <w:rPr>
          <w:lang w:val="en-US"/>
        </w:rPr>
      </w:pPr>
    </w:p>
    <w:p w14:paraId="1313C265" w14:textId="77777777" w:rsidR="00C64BCA" w:rsidRPr="00EC505E" w:rsidRDefault="00C64BCA">
      <w:pPr>
        <w:rPr>
          <w:lang w:val="en-US"/>
        </w:rPr>
      </w:pPr>
    </w:p>
    <w:p w14:paraId="78154560" w14:textId="77777777" w:rsidR="00C64BCA" w:rsidRPr="00EC505E" w:rsidRDefault="00C64BCA">
      <w:pPr>
        <w:rPr>
          <w:lang w:val="en-US"/>
        </w:rPr>
      </w:pPr>
    </w:p>
    <w:p w14:paraId="631365EA" w14:textId="77777777" w:rsidR="00C64BCA" w:rsidRPr="00EC505E" w:rsidRDefault="00C64BCA">
      <w:pPr>
        <w:rPr>
          <w:lang w:val="en-US"/>
        </w:rPr>
      </w:pPr>
    </w:p>
    <w:p w14:paraId="7A39AD87" w14:textId="77777777" w:rsidR="00C64BCA" w:rsidRPr="00EC505E" w:rsidRDefault="00C64BCA">
      <w:pPr>
        <w:rPr>
          <w:lang w:val="en-US"/>
        </w:rPr>
      </w:pPr>
    </w:p>
    <w:p w14:paraId="11C306FC" w14:textId="77777777" w:rsidR="00C64BCA" w:rsidRPr="00EC505E" w:rsidRDefault="00C64BCA">
      <w:pPr>
        <w:rPr>
          <w:lang w:val="en-US"/>
        </w:rPr>
      </w:pPr>
    </w:p>
    <w:p w14:paraId="01EFBD9A" w14:textId="77777777" w:rsidR="00C64BCA" w:rsidRDefault="00C64BCA">
      <w:r>
        <w:rPr>
          <w:b/>
          <w:sz w:val="36"/>
        </w:rPr>
        <w:t>Louis-Guillaume de la Follie</w:t>
      </w:r>
    </w:p>
    <w:p w14:paraId="65497E6E" w14:textId="77777777" w:rsidR="00C64BCA" w:rsidRDefault="00C64BCA"/>
    <w:p w14:paraId="4F8438B9" w14:textId="77777777" w:rsidR="00C64BCA" w:rsidRDefault="00C64BCA">
      <w:r>
        <w:rPr>
          <w:b/>
        </w:rPr>
        <w:t>Works</w:t>
      </w:r>
    </w:p>
    <w:p w14:paraId="1E80FE3B" w14:textId="77777777" w:rsidR="00C64BCA" w:rsidRDefault="00C64BCA"/>
    <w:p w14:paraId="55A5DBEC" w14:textId="77777777" w:rsidR="00C64BCA" w:rsidRPr="00EC505E" w:rsidRDefault="00C64BCA">
      <w:pPr>
        <w:rPr>
          <w:lang w:val="en-US"/>
        </w:rPr>
      </w:pPr>
      <w:r>
        <w:t xml:space="preserve">Follie, Louis Guillaume de la. </w:t>
      </w:r>
      <w:r w:rsidRPr="00EC505E">
        <w:rPr>
          <w:i/>
          <w:lang w:val="en-US"/>
        </w:rPr>
        <w:t xml:space="preserve">Le philosophe sans prétension, ou l'homme rare. </w:t>
      </w:r>
      <w:r w:rsidRPr="00EC505E">
        <w:rPr>
          <w:lang w:val="en-US"/>
        </w:rPr>
        <w:t>Paris, 1775.</w:t>
      </w:r>
    </w:p>
    <w:p w14:paraId="56F2D94E" w14:textId="77777777" w:rsidR="00C64BCA" w:rsidRPr="00EC505E" w:rsidRDefault="00C64BCA">
      <w:pPr>
        <w:rPr>
          <w:lang w:val="en-US"/>
        </w:rPr>
      </w:pPr>
    </w:p>
    <w:p w14:paraId="3D8766BE" w14:textId="77777777" w:rsidR="00C64BCA" w:rsidRPr="00EC505E" w:rsidRDefault="00C64BCA">
      <w:pPr>
        <w:rPr>
          <w:lang w:val="en-US"/>
        </w:rPr>
      </w:pPr>
    </w:p>
    <w:p w14:paraId="0E7D65F6" w14:textId="77777777" w:rsidR="00C64BCA" w:rsidRPr="00EC505E" w:rsidRDefault="00C64BCA">
      <w:pPr>
        <w:rPr>
          <w:lang w:val="en-US"/>
        </w:rPr>
      </w:pPr>
    </w:p>
    <w:p w14:paraId="7BBD4729" w14:textId="77777777" w:rsidR="00C64BCA" w:rsidRPr="00EC505E" w:rsidRDefault="00C64BCA">
      <w:pPr>
        <w:rPr>
          <w:lang w:val="en-US"/>
        </w:rPr>
      </w:pPr>
    </w:p>
    <w:p w14:paraId="275FE3F6" w14:textId="77777777" w:rsidR="00C64BCA" w:rsidRPr="00EC505E" w:rsidRDefault="00C64BCA">
      <w:pPr>
        <w:rPr>
          <w:lang w:val="en-US"/>
        </w:rPr>
      </w:pPr>
    </w:p>
    <w:p w14:paraId="24B915C8" w14:textId="77777777" w:rsidR="00C64BCA" w:rsidRPr="00EC505E" w:rsidRDefault="00C64BCA">
      <w:pPr>
        <w:rPr>
          <w:lang w:val="en-US"/>
        </w:rPr>
      </w:pPr>
    </w:p>
    <w:p w14:paraId="6B856315" w14:textId="77777777" w:rsidR="00C64BCA" w:rsidRPr="00EC505E" w:rsidRDefault="00C64BCA" w:rsidP="00C64BCA">
      <w:pPr>
        <w:pStyle w:val="Ttulo1"/>
        <w:rPr>
          <w:b w:val="0"/>
          <w:smallCaps/>
          <w:sz w:val="28"/>
          <w:lang w:val="en-US"/>
        </w:rPr>
      </w:pPr>
      <w:r w:rsidRPr="00F332CF">
        <w:rPr>
          <w:lang w:val="en-US"/>
        </w:rPr>
        <w:t>Bernard le Bouvier de Fontenelle</w:t>
      </w:r>
      <w:r w:rsidRPr="00EC505E">
        <w:rPr>
          <w:smallCaps/>
          <w:lang w:val="en-US"/>
        </w:rPr>
        <w:tab/>
      </w:r>
      <w:r w:rsidRPr="00EC505E">
        <w:rPr>
          <w:b w:val="0"/>
          <w:smallCaps/>
          <w:sz w:val="28"/>
          <w:lang w:val="en-US"/>
        </w:rPr>
        <w:t>(1657-1757)</w:t>
      </w:r>
    </w:p>
    <w:p w14:paraId="77371D21" w14:textId="77777777" w:rsidR="00C64BCA" w:rsidRPr="00EC505E" w:rsidRDefault="00C64BCA">
      <w:pPr>
        <w:rPr>
          <w:lang w:val="en-US"/>
        </w:rPr>
      </w:pPr>
    </w:p>
    <w:p w14:paraId="1865689C" w14:textId="77777777" w:rsidR="00C64BCA" w:rsidRPr="00EC505E" w:rsidRDefault="00C64BCA">
      <w:pPr>
        <w:rPr>
          <w:sz w:val="24"/>
          <w:lang w:val="en-US"/>
        </w:rPr>
      </w:pPr>
      <w:r w:rsidRPr="00EC505E">
        <w:rPr>
          <w:sz w:val="24"/>
          <w:lang w:val="en-US"/>
        </w:rPr>
        <w:t>(Member of the Académie Française; b. Rouen, d. Paris)</w:t>
      </w:r>
    </w:p>
    <w:p w14:paraId="056AF8A0" w14:textId="77777777" w:rsidR="00C64BCA" w:rsidRPr="00EC505E" w:rsidRDefault="00C64BCA">
      <w:pPr>
        <w:rPr>
          <w:b/>
          <w:sz w:val="36"/>
          <w:lang w:val="en-US"/>
        </w:rPr>
      </w:pPr>
    </w:p>
    <w:p w14:paraId="73D0BE54" w14:textId="77777777" w:rsidR="00C64BCA" w:rsidRPr="00EC505E" w:rsidRDefault="00C64BCA">
      <w:pPr>
        <w:rPr>
          <w:b/>
          <w:sz w:val="36"/>
          <w:lang w:val="en-US"/>
        </w:rPr>
      </w:pPr>
    </w:p>
    <w:p w14:paraId="2A22A32A" w14:textId="77777777" w:rsidR="00C64BCA" w:rsidRDefault="00C64BCA">
      <w:pPr>
        <w:rPr>
          <w:b/>
        </w:rPr>
      </w:pPr>
      <w:r>
        <w:rPr>
          <w:b/>
        </w:rPr>
        <w:lastRenderedPageBreak/>
        <w:t xml:space="preserve">Works </w:t>
      </w:r>
    </w:p>
    <w:p w14:paraId="0DDA4579" w14:textId="77777777" w:rsidR="00C64BCA" w:rsidRDefault="00C64BCA">
      <w:pPr>
        <w:rPr>
          <w:b/>
          <w:sz w:val="36"/>
        </w:rPr>
      </w:pPr>
    </w:p>
    <w:p w14:paraId="09A7E3D0" w14:textId="77777777" w:rsidR="00C64BCA" w:rsidRPr="00EC505E" w:rsidRDefault="00C64BCA">
      <w:pPr>
        <w:rPr>
          <w:lang w:val="en-US"/>
        </w:rPr>
      </w:pPr>
      <w:r>
        <w:t xml:space="preserve">Fontenelle, Bernard le Bouvier de. </w:t>
      </w:r>
      <w:r>
        <w:rPr>
          <w:i/>
        </w:rPr>
        <w:t>Entretiens sur la pluralité des mondes.</w:t>
      </w:r>
      <w:r>
        <w:t xml:space="preserve"> </w:t>
      </w:r>
      <w:r w:rsidRPr="00EC505E">
        <w:rPr>
          <w:lang w:val="en-US"/>
        </w:rPr>
        <w:t>1686. 4th ed. Paris, 1866. (</w:t>
      </w:r>
      <w:r w:rsidRPr="00EC505E">
        <w:rPr>
          <w:i/>
          <w:lang w:val="en-US"/>
        </w:rPr>
        <w:t>Conversations on the Plurality of Worlds).</w:t>
      </w:r>
    </w:p>
    <w:p w14:paraId="08DB6687" w14:textId="77777777" w:rsidR="00C64BCA" w:rsidRPr="00EC505E" w:rsidRDefault="00C64BCA">
      <w:pPr>
        <w:ind w:left="765" w:hanging="765"/>
        <w:rPr>
          <w:color w:val="000000"/>
          <w:lang w:val="en-US"/>
        </w:rPr>
      </w:pPr>
      <w:r w:rsidRPr="00EC505E">
        <w:rPr>
          <w:color w:val="000000"/>
          <w:lang w:val="en-US"/>
        </w:rPr>
        <w:t xml:space="preserve">_____. </w:t>
      </w:r>
      <w:r w:rsidRPr="00EC505E">
        <w:rPr>
          <w:i/>
          <w:color w:val="000000"/>
          <w:lang w:val="en-US"/>
        </w:rPr>
        <w:t>The Theory or System of Several New Inhabited Worlds</w:t>
      </w:r>
      <w:r w:rsidRPr="00EC505E">
        <w:rPr>
          <w:color w:val="000000"/>
          <w:lang w:val="en-US"/>
        </w:rPr>
        <w:t xml:space="preserve"> Trans. Aphra Behn. 1700</w:t>
      </w:r>
      <w:r w:rsidRPr="00EC505E">
        <w:rPr>
          <w:lang w:val="en-US"/>
        </w:rPr>
        <w:t xml:space="preserve">. </w:t>
      </w:r>
    </w:p>
    <w:p w14:paraId="63F8F2DA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_____. (Bernard le Bovier de Fontenelle). </w:t>
      </w:r>
      <w:r w:rsidRPr="00EC505E">
        <w:rPr>
          <w:i/>
          <w:lang w:val="en-US"/>
        </w:rPr>
        <w:t>Conversations on the Plurality of Worlds</w:t>
      </w:r>
      <w:r w:rsidRPr="00EC505E">
        <w:rPr>
          <w:lang w:val="en-US"/>
        </w:rPr>
        <w:t>. Trans. H. A. Hargreaves. Ed. Nina Rattner Gelbart. Berkeley: U of California P, 1990.</w:t>
      </w:r>
    </w:p>
    <w:p w14:paraId="60897CAB" w14:textId="77777777" w:rsidR="00C64BCA" w:rsidRDefault="00C64BCA">
      <w:pPr>
        <w:rPr>
          <w:i/>
        </w:rPr>
      </w:pPr>
      <w:r>
        <w:t xml:space="preserve">_____. </w:t>
      </w:r>
      <w:r>
        <w:rPr>
          <w:i/>
        </w:rPr>
        <w:t>Conversaciones sobre la pluralidad de los mundos.</w:t>
      </w:r>
      <w:r>
        <w:t xml:space="preserve"> Trans. A. Beltrán. Madrid: Editora Nacional, 1982.</w:t>
      </w:r>
    </w:p>
    <w:p w14:paraId="1580A668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_____. </w:t>
      </w:r>
      <w:r w:rsidRPr="00EC505E">
        <w:rPr>
          <w:i/>
          <w:lang w:val="en-US"/>
        </w:rPr>
        <w:t>Histoire des Oracles.</w:t>
      </w:r>
      <w:r w:rsidRPr="00EC505E">
        <w:rPr>
          <w:lang w:val="en-US"/>
        </w:rPr>
        <w:t xml:space="preserve"> 1686.</w:t>
      </w:r>
    </w:p>
    <w:p w14:paraId="09CA83C0" w14:textId="77777777" w:rsidR="00B50FAE" w:rsidRDefault="00B50FAE" w:rsidP="00B50FAE">
      <w:r w:rsidRPr="00EC505E">
        <w:rPr>
          <w:lang w:val="en-US"/>
        </w:rPr>
        <w:t xml:space="preserve">_____. </w:t>
      </w:r>
      <w:r w:rsidRPr="00EC505E">
        <w:rPr>
          <w:i/>
          <w:lang w:val="en-US"/>
        </w:rPr>
        <w:t>History of the Oracles and Cheats of the Pagan Priests.</w:t>
      </w:r>
      <w:r w:rsidRPr="00EC505E">
        <w:rPr>
          <w:lang w:val="en-US"/>
        </w:rPr>
        <w:t xml:space="preserve"> </w:t>
      </w:r>
      <w:r>
        <w:t>Trans. from Fontenelle. 1688.</w:t>
      </w:r>
    </w:p>
    <w:p w14:paraId="037CA80C" w14:textId="77777777" w:rsidR="00C64BCA" w:rsidRDefault="00C64BCA">
      <w:r>
        <w:t xml:space="preserve">_____. </w:t>
      </w:r>
      <w:r>
        <w:rPr>
          <w:i/>
        </w:rPr>
        <w:t xml:space="preserve">Digression sur les anciens et les modernes. </w:t>
      </w:r>
      <w:r>
        <w:t>1688.</w:t>
      </w:r>
    </w:p>
    <w:p w14:paraId="604773AE" w14:textId="77777777" w:rsidR="00C64BCA" w:rsidRPr="00EC505E" w:rsidRDefault="00C64BCA">
      <w:pPr>
        <w:rPr>
          <w:lang w:val="en-US"/>
        </w:rPr>
      </w:pPr>
      <w:r>
        <w:t xml:space="preserve">_____. </w:t>
      </w:r>
      <w:r>
        <w:rPr>
          <w:i/>
        </w:rPr>
        <w:t>Poésies pastorales, avec un discours sur la nature de l'eclogue.</w:t>
      </w:r>
      <w:r>
        <w:t xml:space="preserve"> </w:t>
      </w:r>
      <w:r w:rsidRPr="00EC505E">
        <w:rPr>
          <w:lang w:val="en-US"/>
        </w:rPr>
        <w:t>1688. English trans. 1695.</w:t>
      </w:r>
    </w:p>
    <w:p w14:paraId="302DB134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_____. "Notices biographiques" in </w:t>
      </w:r>
      <w:r w:rsidRPr="00EC505E">
        <w:rPr>
          <w:i/>
          <w:lang w:val="en-US"/>
        </w:rPr>
        <w:t>Recueils des plus belles pièces des Poètes François.</w:t>
      </w:r>
      <w:r w:rsidRPr="00EC505E">
        <w:rPr>
          <w:lang w:val="en-US"/>
        </w:rPr>
        <w:t xml:space="preserve"> By the Countess of Aunois. Amsterdam, 1692. </w:t>
      </w:r>
    </w:p>
    <w:p w14:paraId="63F3ED4F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_____. "Digression sur les anciens et les modernes." In Fontenelle, </w:t>
      </w:r>
      <w:r w:rsidRPr="00EC505E">
        <w:rPr>
          <w:i/>
          <w:lang w:val="en-US"/>
        </w:rPr>
        <w:t>Oeuvres.</w:t>
      </w:r>
      <w:r w:rsidRPr="00EC505E">
        <w:rPr>
          <w:lang w:val="en-US"/>
        </w:rPr>
        <w:t xml:space="preserve"> Paris, 1767. 4:170-200.</w:t>
      </w:r>
    </w:p>
    <w:p w14:paraId="1FE3CC3D" w14:textId="77777777" w:rsidR="00C64BCA" w:rsidRPr="00EC505E" w:rsidRDefault="00C64BCA">
      <w:pPr>
        <w:rPr>
          <w:lang w:val="en-US"/>
        </w:rPr>
      </w:pPr>
    </w:p>
    <w:p w14:paraId="011F0027" w14:textId="77777777" w:rsidR="00C64BCA" w:rsidRPr="00EC505E" w:rsidRDefault="00C64BCA">
      <w:pPr>
        <w:rPr>
          <w:b/>
          <w:sz w:val="36"/>
          <w:lang w:val="en-US"/>
        </w:rPr>
      </w:pPr>
    </w:p>
    <w:p w14:paraId="1D55904B" w14:textId="77777777" w:rsidR="00C64BCA" w:rsidRPr="00EC505E" w:rsidRDefault="00C64BCA">
      <w:pPr>
        <w:rPr>
          <w:b/>
          <w:lang w:val="en-US"/>
        </w:rPr>
      </w:pPr>
      <w:r w:rsidRPr="00EC505E">
        <w:rPr>
          <w:b/>
          <w:lang w:val="en-US"/>
        </w:rPr>
        <w:t>Biography</w:t>
      </w:r>
    </w:p>
    <w:p w14:paraId="768D4298" w14:textId="77777777" w:rsidR="00C64BCA" w:rsidRPr="00EC505E" w:rsidRDefault="00C64BCA">
      <w:pPr>
        <w:rPr>
          <w:b/>
          <w:lang w:val="en-US"/>
        </w:rPr>
      </w:pPr>
    </w:p>
    <w:p w14:paraId="2440B326" w14:textId="77777777" w:rsidR="00C64BCA" w:rsidRPr="00EC505E" w:rsidRDefault="00C64BCA" w:rsidP="00C64BCA">
      <w:pPr>
        <w:rPr>
          <w:lang w:val="en-US"/>
        </w:rPr>
      </w:pPr>
      <w:r w:rsidRPr="00EC505E">
        <w:rPr>
          <w:lang w:val="en-US"/>
        </w:rPr>
        <w:t xml:space="preserve">"Bernard Le Bouyer de Fontenelle." </w:t>
      </w:r>
      <w:r w:rsidRPr="00EC505E">
        <w:rPr>
          <w:i/>
          <w:lang w:val="en-US"/>
        </w:rPr>
        <w:t>Wikipédia: L'encyclopédie libre.*</w:t>
      </w:r>
    </w:p>
    <w:p w14:paraId="612586A7" w14:textId="77777777" w:rsidR="00C64BCA" w:rsidRPr="00EC505E" w:rsidRDefault="00C64BCA" w:rsidP="00C64BCA">
      <w:pPr>
        <w:rPr>
          <w:lang w:val="en-US"/>
        </w:rPr>
      </w:pPr>
      <w:r w:rsidRPr="00EC505E">
        <w:rPr>
          <w:lang w:val="en-US"/>
        </w:rPr>
        <w:tab/>
      </w:r>
      <w:hyperlink r:id="rId11" w:history="1">
        <w:r w:rsidRPr="00EC505E">
          <w:rPr>
            <w:rStyle w:val="Hipervnculo"/>
            <w:lang w:val="en-US"/>
          </w:rPr>
          <w:t>http://fr.wikipedia.org/wiki/Bernard_Le_Bouyer_de_Fontenelle</w:t>
        </w:r>
      </w:hyperlink>
    </w:p>
    <w:p w14:paraId="77ABAA4D" w14:textId="77777777" w:rsidR="00C64BCA" w:rsidRDefault="00C64BCA" w:rsidP="00C64BCA">
      <w:r w:rsidRPr="00EC505E">
        <w:rPr>
          <w:lang w:val="en-US"/>
        </w:rPr>
        <w:tab/>
      </w:r>
      <w:r>
        <w:t>2011</w:t>
      </w:r>
    </w:p>
    <w:p w14:paraId="0FB152EC" w14:textId="77777777" w:rsidR="00C64BCA" w:rsidRDefault="00C64BCA" w:rsidP="00C64BCA"/>
    <w:p w14:paraId="20C6E075" w14:textId="77777777" w:rsidR="00C64BCA" w:rsidRDefault="00C64BCA" w:rsidP="00C64BCA"/>
    <w:p w14:paraId="089DAF3D" w14:textId="77777777" w:rsidR="00C64BCA" w:rsidRDefault="00C64BCA">
      <w:pPr>
        <w:rPr>
          <w:b/>
        </w:rPr>
      </w:pPr>
    </w:p>
    <w:p w14:paraId="24587C9F" w14:textId="77777777" w:rsidR="00C64BCA" w:rsidRDefault="00C64BCA">
      <w:pPr>
        <w:rPr>
          <w:b/>
        </w:rPr>
      </w:pPr>
    </w:p>
    <w:p w14:paraId="71B1A1D9" w14:textId="77777777" w:rsidR="00C64BCA" w:rsidRDefault="00C64BCA">
      <w:r>
        <w:rPr>
          <w:b/>
        </w:rPr>
        <w:t>Criticism</w:t>
      </w:r>
    </w:p>
    <w:p w14:paraId="469AE39D" w14:textId="77777777" w:rsidR="00C64BCA" w:rsidRDefault="00C64BCA"/>
    <w:p w14:paraId="3F1AD986" w14:textId="77777777" w:rsidR="00C64BCA" w:rsidRPr="00812836" w:rsidRDefault="00C64BCA">
      <w:pPr>
        <w:rPr>
          <w:lang w:val="es-ES"/>
        </w:rPr>
      </w:pPr>
      <w:r>
        <w:t xml:space="preserve">Trublet, N. C. J. </w:t>
      </w:r>
      <w:r>
        <w:rPr>
          <w:i/>
        </w:rPr>
        <w:t>Mémoires pour servir à l'histoire de la vie et des ouvrages de M. de Fontelle.</w:t>
      </w:r>
      <w:r>
        <w:t xml:space="preserve"> </w:t>
      </w:r>
      <w:r w:rsidRPr="00812836">
        <w:rPr>
          <w:lang w:val="es-ES"/>
        </w:rPr>
        <w:t xml:space="preserve">2nd. ed. Amsterdam, 1759. </w:t>
      </w:r>
    </w:p>
    <w:p w14:paraId="0417BB35" w14:textId="77777777" w:rsidR="00C64BCA" w:rsidRPr="00812836" w:rsidRDefault="00C64BCA">
      <w:pPr>
        <w:rPr>
          <w:lang w:val="es-ES"/>
        </w:rPr>
      </w:pPr>
    </w:p>
    <w:p w14:paraId="1D758559" w14:textId="77777777" w:rsidR="00C64BCA" w:rsidRPr="00812836" w:rsidRDefault="00C64BCA">
      <w:pPr>
        <w:rPr>
          <w:lang w:val="es-ES"/>
        </w:rPr>
      </w:pPr>
    </w:p>
    <w:p w14:paraId="40895770" w14:textId="22574FB8" w:rsidR="00C64BCA" w:rsidRPr="00812836" w:rsidRDefault="00C64BCA">
      <w:pPr>
        <w:rPr>
          <w:lang w:val="es-ES"/>
        </w:rPr>
      </w:pPr>
    </w:p>
    <w:p w14:paraId="0A9A120D" w14:textId="53B325C8" w:rsidR="00F332CF" w:rsidRPr="00812836" w:rsidRDefault="00F332CF">
      <w:pPr>
        <w:rPr>
          <w:lang w:val="es-ES"/>
        </w:rPr>
      </w:pPr>
    </w:p>
    <w:p w14:paraId="1ABD582E" w14:textId="51C7F4D8" w:rsidR="00F332CF" w:rsidRPr="00812836" w:rsidRDefault="00812836">
      <w:pPr>
        <w:rPr>
          <w:lang w:val="es-ES"/>
        </w:rPr>
      </w:pPr>
      <w:r w:rsidRPr="00812836">
        <w:rPr>
          <w:lang w:val="es-ES"/>
        </w:rPr>
        <w:lastRenderedPageBreak/>
        <w:t>Video</w:t>
      </w:r>
    </w:p>
    <w:p w14:paraId="7F08DBA1" w14:textId="11DEB58A" w:rsidR="00812836" w:rsidRPr="00812836" w:rsidRDefault="00812836">
      <w:pPr>
        <w:rPr>
          <w:lang w:val="es-ES"/>
        </w:rPr>
      </w:pPr>
    </w:p>
    <w:p w14:paraId="27E720F6" w14:textId="68E84F30" w:rsidR="00812836" w:rsidRPr="00812836" w:rsidRDefault="00812836">
      <w:pPr>
        <w:rPr>
          <w:lang w:val="es-ES"/>
        </w:rPr>
      </w:pPr>
    </w:p>
    <w:p w14:paraId="3EBFE430" w14:textId="77777777" w:rsidR="00812836" w:rsidRPr="009C6863" w:rsidRDefault="00812836" w:rsidP="00812836">
      <w:pPr>
        <w:rPr>
          <w:lang w:val="en-US"/>
        </w:rPr>
      </w:pPr>
      <w:r>
        <w:t>Robles, Joaquín.</w:t>
      </w:r>
      <w:r w:rsidRPr="00C372EA">
        <w:t xml:space="preserve"> </w:t>
      </w:r>
      <w:r>
        <w:t>"</w:t>
      </w:r>
      <w:r w:rsidRPr="00C372EA">
        <w:t>El mito del progreso - EFO 263</w:t>
      </w:r>
      <w:r>
        <w:t xml:space="preserve">." </w:t>
      </w:r>
      <w:r w:rsidRPr="009C6863">
        <w:rPr>
          <w:lang w:val="en-US"/>
        </w:rPr>
        <w:t xml:space="preserve">Video lecture. </w:t>
      </w:r>
      <w:r w:rsidRPr="009C6863">
        <w:rPr>
          <w:i/>
          <w:lang w:val="en-US"/>
        </w:rPr>
        <w:t>YouTube (fgbuenotv)</w:t>
      </w:r>
      <w:r w:rsidRPr="009C6863">
        <w:rPr>
          <w:lang w:val="en-US"/>
        </w:rPr>
        <w:t xml:space="preserve">  7 March 202</w:t>
      </w:r>
      <w:r>
        <w:rPr>
          <w:lang w:val="en-US"/>
        </w:rPr>
        <w:t>2.* (Anthropology, materialism, cultural evolution, Fontenelle, Comte, Marx, Spencer, Bueno, Sustainability, Agenda 2030, progressivism)</w:t>
      </w:r>
    </w:p>
    <w:p w14:paraId="62A1D1F0" w14:textId="77777777" w:rsidR="00812836" w:rsidRPr="00812836" w:rsidRDefault="00812836" w:rsidP="00812836">
      <w:pPr>
        <w:ind w:hanging="1"/>
        <w:rPr>
          <w:lang w:val="en-US"/>
        </w:rPr>
      </w:pPr>
      <w:hyperlink r:id="rId12" w:history="1">
        <w:r w:rsidRPr="00812836">
          <w:rPr>
            <w:rStyle w:val="Hipervnculo"/>
            <w:lang w:val="en-US"/>
          </w:rPr>
          <w:t>https://youtu.be/DYUIEIuzSTE</w:t>
        </w:r>
      </w:hyperlink>
      <w:r w:rsidRPr="00812836">
        <w:rPr>
          <w:color w:val="1D9BF0"/>
          <w:lang w:val="en-US"/>
        </w:rPr>
        <w:t xml:space="preserve"> </w:t>
      </w:r>
    </w:p>
    <w:p w14:paraId="74FFCF7B" w14:textId="77777777" w:rsidR="00812836" w:rsidRPr="00812836" w:rsidRDefault="00812836" w:rsidP="00812836">
      <w:pPr>
        <w:rPr>
          <w:lang w:val="en-US"/>
        </w:rPr>
      </w:pPr>
      <w:r w:rsidRPr="00812836">
        <w:rPr>
          <w:lang w:val="en-US"/>
        </w:rPr>
        <w:tab/>
        <w:t>2022</w:t>
      </w:r>
    </w:p>
    <w:p w14:paraId="3332CBC4" w14:textId="14C7A616" w:rsidR="00812836" w:rsidRDefault="00812836">
      <w:pPr>
        <w:rPr>
          <w:lang w:val="en-US"/>
        </w:rPr>
      </w:pPr>
    </w:p>
    <w:p w14:paraId="4A3B4BF8" w14:textId="5FDE48DA" w:rsidR="00812836" w:rsidRDefault="00812836">
      <w:pPr>
        <w:rPr>
          <w:lang w:val="en-US"/>
        </w:rPr>
      </w:pPr>
    </w:p>
    <w:p w14:paraId="6D9DB247" w14:textId="55CD3AE3" w:rsidR="00812836" w:rsidRDefault="00812836">
      <w:pPr>
        <w:rPr>
          <w:lang w:val="en-US"/>
        </w:rPr>
      </w:pPr>
    </w:p>
    <w:p w14:paraId="3D59024A" w14:textId="1AB992F9" w:rsidR="00812836" w:rsidRDefault="00812836">
      <w:pPr>
        <w:rPr>
          <w:lang w:val="en-US"/>
        </w:rPr>
      </w:pPr>
    </w:p>
    <w:p w14:paraId="5C4815E0" w14:textId="547C0DC9" w:rsidR="00812836" w:rsidRDefault="00812836">
      <w:pPr>
        <w:rPr>
          <w:lang w:val="en-US"/>
        </w:rPr>
      </w:pPr>
    </w:p>
    <w:p w14:paraId="3629C8F0" w14:textId="7C0E6EC2" w:rsidR="00812836" w:rsidRDefault="00812836">
      <w:pPr>
        <w:rPr>
          <w:lang w:val="en-US"/>
        </w:rPr>
      </w:pPr>
    </w:p>
    <w:p w14:paraId="50BC04EF" w14:textId="5816136C" w:rsidR="00812836" w:rsidRDefault="00812836">
      <w:pPr>
        <w:rPr>
          <w:lang w:val="en-US"/>
        </w:rPr>
      </w:pPr>
    </w:p>
    <w:p w14:paraId="61F404D4" w14:textId="77777777" w:rsidR="00812836" w:rsidRDefault="00812836">
      <w:pPr>
        <w:rPr>
          <w:lang w:val="en-US"/>
        </w:rPr>
      </w:pPr>
    </w:p>
    <w:p w14:paraId="49EE7869" w14:textId="5C8E3D1E" w:rsidR="00F332CF" w:rsidRDefault="00F332CF">
      <w:pPr>
        <w:rPr>
          <w:lang w:val="en-US"/>
        </w:rPr>
      </w:pPr>
    </w:p>
    <w:p w14:paraId="57CB9418" w14:textId="4A1975DE" w:rsidR="00F332CF" w:rsidRPr="00F332CF" w:rsidRDefault="00F332CF">
      <w:pPr>
        <w:rPr>
          <w:b/>
          <w:sz w:val="36"/>
          <w:szCs w:val="36"/>
          <w:lang w:val="en-US"/>
        </w:rPr>
      </w:pPr>
      <w:r w:rsidRPr="00F332CF">
        <w:rPr>
          <w:b/>
          <w:sz w:val="36"/>
          <w:szCs w:val="36"/>
          <w:lang w:val="en-US"/>
        </w:rPr>
        <w:t>Philippe</w:t>
      </w:r>
      <w:r w:rsidR="00CD33FA">
        <w:rPr>
          <w:b/>
          <w:sz w:val="36"/>
          <w:szCs w:val="36"/>
          <w:lang w:val="en-US"/>
        </w:rPr>
        <w:t xml:space="preserve"> Forest</w:t>
      </w:r>
    </w:p>
    <w:p w14:paraId="100E5569" w14:textId="10EF5545" w:rsidR="00F332CF" w:rsidRDefault="00F332CF">
      <w:pPr>
        <w:rPr>
          <w:b/>
          <w:lang w:val="en-US"/>
        </w:rPr>
      </w:pPr>
    </w:p>
    <w:p w14:paraId="6FEC2EB0" w14:textId="017627A4" w:rsidR="00C64BCA" w:rsidRDefault="00F332CF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2CDB605F" w14:textId="770CF347" w:rsidR="00F332CF" w:rsidRDefault="00F332CF">
      <w:pPr>
        <w:rPr>
          <w:lang w:val="en-US"/>
        </w:rPr>
      </w:pPr>
    </w:p>
    <w:p w14:paraId="46DDDD2C" w14:textId="33779981" w:rsidR="00F332CF" w:rsidRDefault="00F332CF">
      <w:pPr>
        <w:rPr>
          <w:lang w:val="en-US"/>
        </w:rPr>
      </w:pPr>
      <w:r>
        <w:rPr>
          <w:lang w:val="en-US"/>
        </w:rPr>
        <w:t xml:space="preserve">Forest, Philippe. </w:t>
      </w:r>
      <w:r>
        <w:rPr>
          <w:i/>
          <w:lang w:val="en-US"/>
        </w:rPr>
        <w:t>Crue.</w:t>
      </w:r>
      <w:r>
        <w:rPr>
          <w:lang w:val="en-US"/>
        </w:rPr>
        <w:t xml:space="preserve"> Novel. (NRF). Paris: Gallimard.</w:t>
      </w:r>
    </w:p>
    <w:p w14:paraId="0E48B219" w14:textId="15E52075" w:rsidR="00F332CF" w:rsidRDefault="00F332CF">
      <w:pPr>
        <w:rPr>
          <w:lang w:val="en-US"/>
        </w:rPr>
      </w:pPr>
    </w:p>
    <w:p w14:paraId="121AE4E6" w14:textId="2CCC0E78" w:rsidR="00F332CF" w:rsidRDefault="00F332CF">
      <w:pPr>
        <w:rPr>
          <w:lang w:val="en-US"/>
        </w:rPr>
      </w:pPr>
    </w:p>
    <w:p w14:paraId="2B53CCF0" w14:textId="48E9E7A2" w:rsidR="00F332CF" w:rsidRDefault="00F332CF">
      <w:pPr>
        <w:rPr>
          <w:lang w:val="en-US"/>
        </w:rPr>
      </w:pPr>
    </w:p>
    <w:p w14:paraId="50680087" w14:textId="77777777" w:rsidR="00F332CF" w:rsidRPr="006B092D" w:rsidRDefault="00F332CF">
      <w:pPr>
        <w:rPr>
          <w:lang w:val="en-US"/>
        </w:rPr>
      </w:pPr>
    </w:p>
    <w:p w14:paraId="71DD33F1" w14:textId="43223213" w:rsidR="00CD33FA" w:rsidRPr="006B092D" w:rsidRDefault="00CD33FA">
      <w:pPr>
        <w:rPr>
          <w:b/>
          <w:bCs/>
          <w:sz w:val="36"/>
          <w:szCs w:val="36"/>
          <w:lang w:val="en-US"/>
        </w:rPr>
      </w:pPr>
      <w:r w:rsidRPr="006B092D">
        <w:rPr>
          <w:b/>
          <w:bCs/>
          <w:sz w:val="36"/>
          <w:szCs w:val="36"/>
          <w:lang w:val="en-US"/>
        </w:rPr>
        <w:t>Pascal Forthuny</w:t>
      </w:r>
    </w:p>
    <w:p w14:paraId="07E98CBE" w14:textId="77777777" w:rsidR="00CD33FA" w:rsidRPr="006B092D" w:rsidRDefault="00CD33FA">
      <w:pPr>
        <w:rPr>
          <w:b/>
          <w:bCs/>
          <w:lang w:val="en-US"/>
        </w:rPr>
      </w:pPr>
    </w:p>
    <w:p w14:paraId="6147EAAC" w14:textId="77777777" w:rsidR="00CD33FA" w:rsidRPr="006B092D" w:rsidRDefault="00CD33FA">
      <w:pPr>
        <w:rPr>
          <w:b/>
          <w:bCs/>
          <w:lang w:val="en-US"/>
        </w:rPr>
      </w:pPr>
      <w:r w:rsidRPr="006B092D">
        <w:rPr>
          <w:b/>
          <w:bCs/>
          <w:lang w:val="en-US"/>
        </w:rPr>
        <w:t>Works</w:t>
      </w:r>
    </w:p>
    <w:p w14:paraId="46A39316" w14:textId="77777777" w:rsidR="00CD33FA" w:rsidRPr="006B092D" w:rsidRDefault="00CD33FA">
      <w:pPr>
        <w:rPr>
          <w:b/>
          <w:bCs/>
          <w:lang w:val="en-US"/>
        </w:rPr>
      </w:pPr>
    </w:p>
    <w:p w14:paraId="7F3F835F" w14:textId="274D690C" w:rsidR="00CD33FA" w:rsidRPr="00CD33FA" w:rsidRDefault="00CD33FA">
      <w:pPr>
        <w:rPr>
          <w:i/>
          <w:iCs/>
          <w:lang w:val="en-US"/>
        </w:rPr>
      </w:pPr>
      <w:r w:rsidRPr="00CD33FA">
        <w:rPr>
          <w:lang w:val="en-US"/>
        </w:rPr>
        <w:t xml:space="preserve">Forthuny, Pascal. </w:t>
      </w:r>
      <w:r w:rsidRPr="00CD33FA">
        <w:rPr>
          <w:i/>
          <w:iCs/>
          <w:lang w:val="en-US"/>
        </w:rPr>
        <w:t>Isabel ou le poignard d'argent.</w:t>
      </w:r>
    </w:p>
    <w:p w14:paraId="74BBFC2E" w14:textId="77777777" w:rsidR="00CD33FA" w:rsidRPr="00CD33FA" w:rsidRDefault="00CD33FA">
      <w:pPr>
        <w:rPr>
          <w:i/>
          <w:iCs/>
          <w:lang w:val="en-US"/>
        </w:rPr>
      </w:pPr>
    </w:p>
    <w:p w14:paraId="58B020B8" w14:textId="77777777" w:rsidR="00CD33FA" w:rsidRPr="00CD33FA" w:rsidRDefault="00CD33FA">
      <w:pPr>
        <w:rPr>
          <w:i/>
          <w:iCs/>
          <w:lang w:val="en-US"/>
        </w:rPr>
      </w:pPr>
    </w:p>
    <w:p w14:paraId="0739B409" w14:textId="77777777" w:rsidR="00CD33FA" w:rsidRPr="00CD33FA" w:rsidRDefault="00CD33FA">
      <w:pPr>
        <w:rPr>
          <w:i/>
          <w:iCs/>
          <w:lang w:val="en-US"/>
        </w:rPr>
      </w:pPr>
    </w:p>
    <w:p w14:paraId="19D34351" w14:textId="77777777" w:rsidR="00CD33FA" w:rsidRPr="00CD33FA" w:rsidRDefault="00CD33FA">
      <w:pPr>
        <w:rPr>
          <w:i/>
          <w:iCs/>
          <w:lang w:val="en-US"/>
        </w:rPr>
      </w:pPr>
    </w:p>
    <w:p w14:paraId="3D5AEF18" w14:textId="77777777" w:rsidR="00CD33FA" w:rsidRPr="00CD33FA" w:rsidRDefault="00CD33FA">
      <w:pPr>
        <w:rPr>
          <w:b/>
          <w:bCs/>
          <w:lang w:val="en-US"/>
        </w:rPr>
      </w:pPr>
    </w:p>
    <w:p w14:paraId="2AB71AED" w14:textId="0C4E929B" w:rsidR="00CD33FA" w:rsidRPr="00CD33FA" w:rsidRDefault="00CD33FA">
      <w:pPr>
        <w:rPr>
          <w:b/>
          <w:bCs/>
        </w:rPr>
      </w:pPr>
      <w:r>
        <w:rPr>
          <w:b/>
          <w:bCs/>
        </w:rPr>
        <w:t>Criticism</w:t>
      </w:r>
    </w:p>
    <w:p w14:paraId="047EA183" w14:textId="77777777" w:rsidR="00CD33FA" w:rsidRDefault="00CD33FA"/>
    <w:p w14:paraId="3E6C081B" w14:textId="2970EEEC" w:rsidR="00CD33FA" w:rsidRPr="00E1441B" w:rsidRDefault="00CD33FA" w:rsidP="00CD33FA">
      <w:pPr>
        <w:rPr>
          <w:lang w:val="en-US"/>
        </w:rPr>
      </w:pPr>
      <w:r>
        <w:t>Unamuno, Miguel de</w:t>
      </w:r>
      <w:r w:rsidRPr="00F93145">
        <w:t>. "</w:t>
      </w:r>
      <w:r>
        <w:t>Isabel o el puñal de plata</w:t>
      </w:r>
      <w:r w:rsidRPr="00F93145">
        <w:t xml:space="preserve">."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E1441B">
        <w:rPr>
          <w:lang w:val="en-US"/>
        </w:rPr>
        <w:t xml:space="preserve">In Unamuno, </w:t>
      </w:r>
      <w:r w:rsidRPr="00E1441B">
        <w:rPr>
          <w:i/>
          <w:iCs/>
          <w:lang w:val="en-US"/>
        </w:rPr>
        <w:t>Ensayos.</w:t>
      </w:r>
      <w:r w:rsidRPr="00E1441B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F93145">
        <w:rPr>
          <w:lang w:val="en-US"/>
        </w:rPr>
        <w:t>2 vols. 4</w:t>
      </w:r>
      <w:r w:rsidRPr="00F93145">
        <w:rPr>
          <w:vertAlign w:val="superscript"/>
          <w:lang w:val="en-US"/>
        </w:rPr>
        <w:t>th</w:t>
      </w:r>
      <w:r w:rsidRPr="00F93145">
        <w:rPr>
          <w:lang w:val="en-US"/>
        </w:rPr>
        <w:t xml:space="preserve"> ed. </w:t>
      </w:r>
      <w:r w:rsidRPr="007B6C01">
        <w:t xml:space="preserve">Madrid: Aguilar, </w:t>
      </w:r>
      <w:r w:rsidRPr="007B6C01">
        <w:lastRenderedPageBreak/>
        <w:t>1958.*</w:t>
      </w:r>
      <w:r>
        <w:t xml:space="preserve"> (Vol. 2, "Con una antología epistolar comentada por Bernardo G. de Candamo). </w:t>
      </w:r>
      <w:r w:rsidRPr="00E1441B">
        <w:rPr>
          <w:lang w:val="en-US"/>
        </w:rPr>
        <w:t xml:space="preserve">7th ed., 1967. Rpt. 1970. 2.1129-37.*  (Pascal Forthuny, </w:t>
      </w:r>
      <w:r w:rsidRPr="00E1441B">
        <w:rPr>
          <w:i/>
          <w:iCs/>
          <w:lang w:val="en-US"/>
        </w:rPr>
        <w:t>Isabel ou le poignard d'argent</w:t>
      </w:r>
      <w:r w:rsidRPr="00E1441B">
        <w:rPr>
          <w:lang w:val="en-US"/>
        </w:rPr>
        <w:t>).</w:t>
      </w:r>
    </w:p>
    <w:p w14:paraId="6390A08C" w14:textId="77777777" w:rsidR="00CD33FA" w:rsidRPr="00F332CF" w:rsidRDefault="00CD33FA">
      <w:pPr>
        <w:rPr>
          <w:lang w:val="en-US"/>
        </w:rPr>
      </w:pPr>
    </w:p>
    <w:p w14:paraId="52C80F52" w14:textId="77777777" w:rsidR="00C64BCA" w:rsidRPr="00EC505E" w:rsidRDefault="00C64BCA">
      <w:pPr>
        <w:rPr>
          <w:lang w:val="en-US"/>
        </w:rPr>
      </w:pPr>
    </w:p>
    <w:p w14:paraId="6000A084" w14:textId="77777777" w:rsidR="00C64BCA" w:rsidRPr="00EC505E" w:rsidRDefault="00C64BCA">
      <w:pPr>
        <w:rPr>
          <w:lang w:val="en-US"/>
        </w:rPr>
      </w:pPr>
    </w:p>
    <w:p w14:paraId="131ADF18" w14:textId="77777777" w:rsidR="00C64BCA" w:rsidRPr="00EC505E" w:rsidRDefault="00C64BCA">
      <w:pPr>
        <w:rPr>
          <w:lang w:val="en-US"/>
        </w:rPr>
      </w:pPr>
    </w:p>
    <w:p w14:paraId="08ED47DB" w14:textId="77777777" w:rsidR="00C64BCA" w:rsidRPr="00EC505E" w:rsidRDefault="00C64BCA">
      <w:pPr>
        <w:rPr>
          <w:lang w:val="en-US"/>
        </w:rPr>
      </w:pPr>
    </w:p>
    <w:p w14:paraId="11EA4F83" w14:textId="77777777" w:rsidR="00C64BCA" w:rsidRPr="00EC505E" w:rsidRDefault="00C64BCA">
      <w:pPr>
        <w:pStyle w:val="Ttulo1"/>
        <w:rPr>
          <w:lang w:val="en-US"/>
        </w:rPr>
      </w:pPr>
      <w:r w:rsidRPr="00EC505E">
        <w:rPr>
          <w:lang w:val="en-US"/>
        </w:rPr>
        <w:t>Eric Fottorino</w:t>
      </w:r>
    </w:p>
    <w:p w14:paraId="64F91BD8" w14:textId="77777777" w:rsidR="00C64BCA" w:rsidRPr="00EC505E" w:rsidRDefault="00C64BCA">
      <w:pPr>
        <w:rPr>
          <w:b/>
          <w:sz w:val="36"/>
          <w:lang w:val="en-US"/>
        </w:rPr>
      </w:pPr>
    </w:p>
    <w:p w14:paraId="43AE23B5" w14:textId="77777777" w:rsidR="00C64BCA" w:rsidRPr="00EC505E" w:rsidRDefault="00C64BCA">
      <w:pPr>
        <w:pStyle w:val="Ttulo2"/>
        <w:rPr>
          <w:lang w:val="en-US"/>
        </w:rPr>
      </w:pPr>
      <w:r w:rsidRPr="00EC505E">
        <w:rPr>
          <w:lang w:val="en-US"/>
        </w:rPr>
        <w:t>Works</w:t>
      </w:r>
    </w:p>
    <w:p w14:paraId="0A9CA25C" w14:textId="77777777" w:rsidR="00C64BCA" w:rsidRPr="00EC505E" w:rsidRDefault="00C64BCA">
      <w:pPr>
        <w:rPr>
          <w:b/>
          <w:lang w:val="en-US"/>
        </w:rPr>
      </w:pPr>
    </w:p>
    <w:p w14:paraId="360D6177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Fottorino, Eric, Christophe Guillemin and Erik Orsenna. </w:t>
      </w:r>
      <w:r w:rsidRPr="00EC505E">
        <w:rPr>
          <w:i/>
          <w:lang w:val="en-US"/>
        </w:rPr>
        <w:t>Besoin d'Afrique.</w:t>
      </w:r>
      <w:r w:rsidRPr="00EC505E">
        <w:rPr>
          <w:lang w:val="en-US"/>
        </w:rPr>
        <w:t xml:space="preserve"> Paris: Fayard, 1992. (LGE).</w:t>
      </w:r>
    </w:p>
    <w:p w14:paraId="3A60D4FE" w14:textId="77777777" w:rsidR="00C64BCA" w:rsidRPr="00EC505E" w:rsidRDefault="00C64BCA">
      <w:pPr>
        <w:rPr>
          <w:b/>
          <w:lang w:val="en-US"/>
        </w:rPr>
      </w:pPr>
    </w:p>
    <w:p w14:paraId="2FD7E80B" w14:textId="77777777" w:rsidR="00C64BCA" w:rsidRPr="00EC505E" w:rsidRDefault="00C64BCA">
      <w:pPr>
        <w:rPr>
          <w:b/>
          <w:lang w:val="en-US"/>
        </w:rPr>
      </w:pPr>
    </w:p>
    <w:p w14:paraId="08EDCAB0" w14:textId="77777777" w:rsidR="00C64BCA" w:rsidRPr="00EC505E" w:rsidRDefault="00C64BCA">
      <w:pPr>
        <w:rPr>
          <w:b/>
          <w:lang w:val="en-US"/>
        </w:rPr>
      </w:pPr>
    </w:p>
    <w:p w14:paraId="25856980" w14:textId="77777777" w:rsidR="00C64BCA" w:rsidRPr="00EC505E" w:rsidRDefault="00C64BCA">
      <w:pPr>
        <w:rPr>
          <w:b/>
          <w:lang w:val="en-US"/>
        </w:rPr>
      </w:pPr>
    </w:p>
    <w:p w14:paraId="0A2D29BF" w14:textId="77777777" w:rsidR="00C64BCA" w:rsidRPr="00EC505E" w:rsidRDefault="00C64BCA">
      <w:pPr>
        <w:rPr>
          <w:lang w:val="en-US"/>
        </w:rPr>
      </w:pPr>
    </w:p>
    <w:p w14:paraId="01A73A7D" w14:textId="77777777" w:rsidR="00C64BCA" w:rsidRPr="00EC505E" w:rsidRDefault="00C64BCA">
      <w:pPr>
        <w:rPr>
          <w:lang w:val="en-US"/>
        </w:rPr>
      </w:pPr>
    </w:p>
    <w:p w14:paraId="077B866F" w14:textId="77777777" w:rsidR="00C64BCA" w:rsidRPr="00EC505E" w:rsidRDefault="00C64BCA">
      <w:pPr>
        <w:rPr>
          <w:lang w:val="en-US"/>
        </w:rPr>
      </w:pPr>
    </w:p>
    <w:p w14:paraId="28E10C92" w14:textId="77777777" w:rsidR="00C64BCA" w:rsidRPr="00EC505E" w:rsidRDefault="00C64BCA">
      <w:pPr>
        <w:rPr>
          <w:b/>
          <w:lang w:val="en-US"/>
        </w:rPr>
      </w:pPr>
    </w:p>
    <w:p w14:paraId="5CABFD83" w14:textId="77777777" w:rsidR="00C64BCA" w:rsidRPr="00EC505E" w:rsidRDefault="00C64BCA">
      <w:pPr>
        <w:rPr>
          <w:b/>
          <w:sz w:val="36"/>
          <w:lang w:val="en-US"/>
        </w:rPr>
      </w:pPr>
      <w:r w:rsidRPr="00EC505E">
        <w:rPr>
          <w:b/>
          <w:sz w:val="36"/>
          <w:lang w:val="en-US"/>
        </w:rPr>
        <w:t>Charles Foucauld</w:t>
      </w:r>
    </w:p>
    <w:p w14:paraId="4D298330" w14:textId="77777777" w:rsidR="00C64BCA" w:rsidRPr="00EC505E" w:rsidRDefault="00C64BCA">
      <w:pPr>
        <w:rPr>
          <w:b/>
          <w:sz w:val="36"/>
          <w:lang w:val="en-US"/>
        </w:rPr>
      </w:pPr>
    </w:p>
    <w:p w14:paraId="4C9A9C82" w14:textId="77777777" w:rsidR="00C64BCA" w:rsidRPr="00EC505E" w:rsidRDefault="00C64BCA">
      <w:pPr>
        <w:rPr>
          <w:b/>
          <w:lang w:val="en-US"/>
        </w:rPr>
      </w:pPr>
      <w:r w:rsidRPr="00EC505E">
        <w:rPr>
          <w:b/>
          <w:lang w:val="en-US"/>
        </w:rPr>
        <w:t>Criticism</w:t>
      </w:r>
    </w:p>
    <w:p w14:paraId="6272F96C" w14:textId="77777777" w:rsidR="00C64BCA" w:rsidRPr="00EC505E" w:rsidRDefault="00C64BCA">
      <w:pPr>
        <w:rPr>
          <w:b/>
          <w:lang w:val="en-US"/>
        </w:rPr>
      </w:pPr>
    </w:p>
    <w:p w14:paraId="6FD78809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Six, J. F. </w:t>
      </w:r>
      <w:r w:rsidRPr="00EC505E">
        <w:rPr>
          <w:i/>
          <w:lang w:val="en-US"/>
        </w:rPr>
        <w:t xml:space="preserve">Vida de Charles Foucauld. </w:t>
      </w:r>
      <w:r w:rsidRPr="00EC505E">
        <w:rPr>
          <w:lang w:val="en-US"/>
        </w:rPr>
        <w:t>Madrid: Taurus, 1964.</w:t>
      </w:r>
    </w:p>
    <w:p w14:paraId="3A8ABF60" w14:textId="77777777" w:rsidR="00C64BCA" w:rsidRPr="00EC505E" w:rsidRDefault="00C64BCA">
      <w:pPr>
        <w:rPr>
          <w:lang w:val="en-US"/>
        </w:rPr>
      </w:pPr>
    </w:p>
    <w:p w14:paraId="77DC9452" w14:textId="77777777" w:rsidR="00C64BCA" w:rsidRPr="00EC505E" w:rsidRDefault="00C64BCA">
      <w:pPr>
        <w:rPr>
          <w:lang w:val="en-US"/>
        </w:rPr>
      </w:pPr>
    </w:p>
    <w:p w14:paraId="643314CF" w14:textId="77777777" w:rsidR="00C64BCA" w:rsidRPr="00EC505E" w:rsidRDefault="00C64BCA">
      <w:pPr>
        <w:rPr>
          <w:lang w:val="en-US"/>
        </w:rPr>
      </w:pPr>
    </w:p>
    <w:p w14:paraId="16B22F54" w14:textId="77777777" w:rsidR="00C64BCA" w:rsidRPr="00EC505E" w:rsidRDefault="00C64BCA">
      <w:pPr>
        <w:rPr>
          <w:lang w:val="en-US"/>
        </w:rPr>
      </w:pPr>
    </w:p>
    <w:p w14:paraId="4CCE7318" w14:textId="77777777" w:rsidR="00C64BCA" w:rsidRPr="00EC505E" w:rsidRDefault="00C64BCA">
      <w:pPr>
        <w:rPr>
          <w:b/>
          <w:lang w:val="en-US"/>
        </w:rPr>
      </w:pPr>
    </w:p>
    <w:p w14:paraId="272247CC" w14:textId="77777777" w:rsidR="00C64BCA" w:rsidRPr="00EC505E" w:rsidRDefault="00C64BCA">
      <w:pPr>
        <w:rPr>
          <w:b/>
          <w:lang w:val="en-US"/>
        </w:rPr>
      </w:pPr>
    </w:p>
    <w:p w14:paraId="69291C0C" w14:textId="77777777" w:rsidR="00C64BCA" w:rsidRPr="00EC505E" w:rsidRDefault="00C64BCA">
      <w:pPr>
        <w:rPr>
          <w:b/>
          <w:sz w:val="36"/>
          <w:lang w:val="en-US"/>
        </w:rPr>
      </w:pPr>
      <w:r w:rsidRPr="00EC505E">
        <w:rPr>
          <w:b/>
          <w:sz w:val="36"/>
          <w:lang w:val="en-US"/>
        </w:rPr>
        <w:t>Georges Fourest</w:t>
      </w:r>
    </w:p>
    <w:p w14:paraId="6925E860" w14:textId="77777777" w:rsidR="00C64BCA" w:rsidRPr="00EC505E" w:rsidRDefault="00C64BCA">
      <w:pPr>
        <w:rPr>
          <w:b/>
          <w:sz w:val="36"/>
          <w:lang w:val="en-US"/>
        </w:rPr>
      </w:pPr>
    </w:p>
    <w:p w14:paraId="6E5099EB" w14:textId="77777777" w:rsidR="00C64BCA" w:rsidRPr="00EC505E" w:rsidRDefault="00C64BCA">
      <w:pPr>
        <w:rPr>
          <w:b/>
          <w:lang w:val="en-US"/>
        </w:rPr>
      </w:pPr>
      <w:r w:rsidRPr="00EC505E">
        <w:rPr>
          <w:b/>
          <w:lang w:val="en-US"/>
        </w:rPr>
        <w:t>Works</w:t>
      </w:r>
    </w:p>
    <w:p w14:paraId="252DAD8E" w14:textId="77777777" w:rsidR="00C64BCA" w:rsidRPr="00EC505E" w:rsidRDefault="00C64BCA">
      <w:pPr>
        <w:rPr>
          <w:b/>
          <w:lang w:val="en-US"/>
        </w:rPr>
      </w:pPr>
    </w:p>
    <w:p w14:paraId="6467EAB0" w14:textId="77777777" w:rsidR="00C64BCA" w:rsidRDefault="00C64BCA">
      <w:r w:rsidRPr="00EC505E">
        <w:rPr>
          <w:lang w:val="en-US"/>
        </w:rPr>
        <w:t xml:space="preserve">Fourest, Georges. </w:t>
      </w:r>
      <w:r>
        <w:rPr>
          <w:i/>
        </w:rPr>
        <w:t>La Négresse blonde.</w:t>
      </w:r>
      <w:r>
        <w:t xml:space="preserve"> </w:t>
      </w:r>
      <w:r>
        <w:rPr>
          <w:i/>
        </w:rPr>
        <w:t>Le Géranium ovipare.</w:t>
      </w:r>
      <w:r>
        <w:t xml:space="preserve"> Paris: Le Livre de Poche, 1964.</w:t>
      </w:r>
    </w:p>
    <w:p w14:paraId="01A3546F" w14:textId="77777777" w:rsidR="00C64BCA" w:rsidRDefault="00C64BCA"/>
    <w:p w14:paraId="71EAC86A" w14:textId="77777777" w:rsidR="00C64BCA" w:rsidRDefault="00C64BCA"/>
    <w:p w14:paraId="6B8CD9F8" w14:textId="77777777" w:rsidR="006B092D" w:rsidRDefault="006B092D"/>
    <w:p w14:paraId="4FA35750" w14:textId="77777777" w:rsidR="006B092D" w:rsidRDefault="006B092D"/>
    <w:p w14:paraId="2AA73A43" w14:textId="34A0D7F1" w:rsidR="006B092D" w:rsidRPr="00361130" w:rsidRDefault="006B092D">
      <w:pPr>
        <w:rPr>
          <w:b/>
          <w:bCs/>
          <w:sz w:val="36"/>
          <w:szCs w:val="36"/>
          <w:lang w:val="en-US"/>
        </w:rPr>
      </w:pPr>
      <w:r w:rsidRPr="00361130">
        <w:rPr>
          <w:b/>
          <w:bCs/>
          <w:sz w:val="36"/>
          <w:szCs w:val="36"/>
          <w:lang w:val="en-US"/>
        </w:rPr>
        <w:t>Richard de Fournival</w:t>
      </w:r>
    </w:p>
    <w:p w14:paraId="3B0C1292" w14:textId="77777777" w:rsidR="006B092D" w:rsidRPr="00361130" w:rsidRDefault="006B092D">
      <w:pPr>
        <w:rPr>
          <w:b/>
          <w:bCs/>
          <w:lang w:val="en-US"/>
        </w:rPr>
      </w:pPr>
    </w:p>
    <w:p w14:paraId="4F29E012" w14:textId="24C848C5" w:rsidR="006B092D" w:rsidRPr="00361130" w:rsidRDefault="006B092D">
      <w:pPr>
        <w:rPr>
          <w:b/>
          <w:bCs/>
          <w:lang w:val="en-US"/>
        </w:rPr>
      </w:pPr>
      <w:r w:rsidRPr="00361130">
        <w:rPr>
          <w:b/>
          <w:bCs/>
          <w:lang w:val="en-US"/>
        </w:rPr>
        <w:t>Works</w:t>
      </w:r>
    </w:p>
    <w:p w14:paraId="39B01634" w14:textId="77777777" w:rsidR="006B092D" w:rsidRPr="00361130" w:rsidRDefault="006B092D">
      <w:pPr>
        <w:rPr>
          <w:b/>
          <w:bCs/>
          <w:lang w:val="en-US"/>
        </w:rPr>
      </w:pPr>
    </w:p>
    <w:p w14:paraId="01AEBA3F" w14:textId="77777777" w:rsidR="00361130" w:rsidRPr="00A43949" w:rsidRDefault="00361130" w:rsidP="00361130">
      <w:pPr>
        <w:rPr>
          <w:lang w:val="en-US"/>
        </w:rPr>
      </w:pPr>
      <w:r w:rsidRPr="00A43949">
        <w:rPr>
          <w:lang w:val="en-US"/>
        </w:rPr>
        <w:t xml:space="preserve">Richard de Fournival. </w:t>
      </w:r>
      <w:r w:rsidRPr="00A43949">
        <w:rPr>
          <w:i/>
          <w:lang w:val="en-US"/>
        </w:rPr>
        <w:t>Bestiaire d'amour. In Bestiaires du Moyen Age.</w:t>
      </w:r>
      <w:r w:rsidRPr="00A43949">
        <w:rPr>
          <w:lang w:val="en-US"/>
        </w:rPr>
        <w:t xml:space="preserve"> </w:t>
      </w:r>
      <w:r>
        <w:t xml:space="preserve">Mis en français moderne et présentés par Gabriel Bianciotto. (Stock+Moyen Age). </w:t>
      </w:r>
      <w:r w:rsidRPr="00A43949">
        <w:rPr>
          <w:lang w:val="en-US"/>
        </w:rPr>
        <w:t>Paris: Stock, 1980. 125-68.*</w:t>
      </w:r>
    </w:p>
    <w:p w14:paraId="509823BE" w14:textId="7401BCA3" w:rsidR="006B092D" w:rsidRPr="00F605BD" w:rsidRDefault="006B092D" w:rsidP="006B092D">
      <w:pPr>
        <w:rPr>
          <w:lang w:val="es-ES"/>
        </w:rPr>
      </w:pPr>
      <w:r w:rsidRPr="00F605BD">
        <w:rPr>
          <w:lang w:val="en-US"/>
        </w:rPr>
        <w:t xml:space="preserve">Beauvais, </w:t>
      </w:r>
      <w:r w:rsidR="00361130" w:rsidRPr="00F605BD">
        <w:rPr>
          <w:lang w:val="en-US"/>
        </w:rPr>
        <w:t xml:space="preserve">Pierre de, </w:t>
      </w:r>
      <w:r w:rsidRPr="00F605BD">
        <w:rPr>
          <w:lang w:val="en-US"/>
        </w:rPr>
        <w:t xml:space="preserve">Guillaume le Clerc, Richard de Fournival, Brunetto Latini, Corbechon. </w:t>
      </w:r>
      <w:r w:rsidRPr="00F605BD">
        <w:rPr>
          <w:i/>
          <w:lang w:val="en-US"/>
        </w:rPr>
        <w:t>Bestiaires du Moyen Age.</w:t>
      </w:r>
      <w:r w:rsidRPr="00F605BD">
        <w:rPr>
          <w:lang w:val="en-US"/>
        </w:rPr>
        <w:t xml:space="preserve"> </w:t>
      </w:r>
      <w:r w:rsidRPr="00B6139B">
        <w:t xml:space="preserve">Mis en français moderne et présentés par Gabriel Bianciotto. </w:t>
      </w:r>
      <w:r w:rsidRPr="00F605BD">
        <w:rPr>
          <w:lang w:val="es-ES"/>
        </w:rPr>
        <w:t>(Stock+Moyen Age). Paris: Stock, 1980.* (Introd., 7-18).</w:t>
      </w:r>
    </w:p>
    <w:p w14:paraId="41115289" w14:textId="77777777" w:rsidR="006B092D" w:rsidRPr="00F605BD" w:rsidRDefault="006B092D">
      <w:pPr>
        <w:rPr>
          <w:lang w:val="es-ES"/>
        </w:rPr>
      </w:pPr>
    </w:p>
    <w:p w14:paraId="57177D26" w14:textId="77777777" w:rsidR="00C64BCA" w:rsidRPr="00F605BD" w:rsidRDefault="00C64BCA">
      <w:pPr>
        <w:rPr>
          <w:lang w:val="es-ES"/>
        </w:rPr>
      </w:pPr>
    </w:p>
    <w:p w14:paraId="3B28FCBD" w14:textId="77777777" w:rsidR="00C64BCA" w:rsidRPr="00F605BD" w:rsidRDefault="00C64BCA">
      <w:pPr>
        <w:rPr>
          <w:lang w:val="es-ES"/>
        </w:rPr>
      </w:pPr>
    </w:p>
    <w:p w14:paraId="2E74A1A6" w14:textId="77777777" w:rsidR="00C64BCA" w:rsidRPr="00F605BD" w:rsidRDefault="00C64BCA">
      <w:pPr>
        <w:rPr>
          <w:b/>
          <w:lang w:val="es-ES"/>
        </w:rPr>
      </w:pPr>
    </w:p>
    <w:p w14:paraId="4B6A1F9E" w14:textId="77777777" w:rsidR="00C64BCA" w:rsidRPr="00F605BD" w:rsidRDefault="00C64BCA">
      <w:pPr>
        <w:rPr>
          <w:b/>
          <w:lang w:val="es-ES"/>
        </w:rPr>
      </w:pPr>
    </w:p>
    <w:p w14:paraId="414BC0B9" w14:textId="77777777" w:rsidR="00C64BCA" w:rsidRPr="00F605BD" w:rsidRDefault="00C64BCA">
      <w:pPr>
        <w:rPr>
          <w:b/>
          <w:sz w:val="36"/>
          <w:lang w:val="es-ES"/>
        </w:rPr>
      </w:pPr>
      <w:r w:rsidRPr="00F605BD">
        <w:rPr>
          <w:b/>
          <w:sz w:val="36"/>
          <w:lang w:val="es-ES"/>
        </w:rPr>
        <w:t>Léon Frapié</w:t>
      </w:r>
    </w:p>
    <w:p w14:paraId="122D4842" w14:textId="77777777" w:rsidR="00C64BCA" w:rsidRPr="00F605BD" w:rsidRDefault="00C64BCA">
      <w:pPr>
        <w:rPr>
          <w:b/>
          <w:sz w:val="36"/>
          <w:lang w:val="es-ES"/>
        </w:rPr>
      </w:pPr>
    </w:p>
    <w:p w14:paraId="6E39D7A7" w14:textId="77777777" w:rsidR="00C64BCA" w:rsidRPr="00F605BD" w:rsidRDefault="00C64BCA">
      <w:pPr>
        <w:rPr>
          <w:b/>
          <w:lang w:val="es-ES"/>
        </w:rPr>
      </w:pPr>
      <w:r w:rsidRPr="00F605BD">
        <w:rPr>
          <w:b/>
          <w:lang w:val="es-ES"/>
        </w:rPr>
        <w:t>Criticism</w:t>
      </w:r>
    </w:p>
    <w:p w14:paraId="3C130D0A" w14:textId="77777777" w:rsidR="00C64BCA" w:rsidRPr="00F605BD" w:rsidRDefault="00C64BCA">
      <w:pPr>
        <w:rPr>
          <w:b/>
          <w:lang w:val="es-ES"/>
        </w:rPr>
      </w:pPr>
    </w:p>
    <w:p w14:paraId="41E81DB6" w14:textId="77777777" w:rsidR="00C64BCA" w:rsidRPr="003B25F5" w:rsidRDefault="00C64BCA">
      <w:pPr>
        <w:rPr>
          <w:lang w:val="en-US"/>
        </w:rPr>
      </w:pPr>
      <w:r w:rsidRPr="00F605BD">
        <w:rPr>
          <w:lang w:val="es-ES"/>
        </w:rPr>
        <w:t xml:space="preserve">Blasco Ibáñez, Vicente. </w:t>
      </w:r>
      <w:r>
        <w:t xml:space="preserve">"León Frapié." 1919. In Blasco Ibáñez, </w:t>
      </w:r>
      <w:r>
        <w:rPr>
          <w:i/>
        </w:rPr>
        <w:t>Estudios Literarios.</w:t>
      </w:r>
      <w:r>
        <w:t xml:space="preserve"> </w:t>
      </w:r>
      <w:r w:rsidRPr="003B25F5">
        <w:rPr>
          <w:lang w:val="en-US"/>
        </w:rPr>
        <w:t>Barcelona: Plaza y Janés, 1982. 167-75.</w:t>
      </w:r>
    </w:p>
    <w:p w14:paraId="00C8AA3C" w14:textId="77777777" w:rsidR="00C64BCA" w:rsidRPr="003B25F5" w:rsidRDefault="00C64BCA">
      <w:pPr>
        <w:rPr>
          <w:lang w:val="en-US"/>
        </w:rPr>
      </w:pPr>
    </w:p>
    <w:p w14:paraId="2D376E7B" w14:textId="77777777" w:rsidR="00C64BCA" w:rsidRPr="003B25F5" w:rsidRDefault="00C64BCA">
      <w:pPr>
        <w:rPr>
          <w:lang w:val="en-US"/>
        </w:rPr>
      </w:pPr>
    </w:p>
    <w:p w14:paraId="42961E61" w14:textId="731D1A2B" w:rsidR="00C64BCA" w:rsidRPr="003B25F5" w:rsidRDefault="00C64BCA">
      <w:pPr>
        <w:rPr>
          <w:lang w:val="en-US"/>
        </w:rPr>
      </w:pPr>
    </w:p>
    <w:p w14:paraId="3E81DAE8" w14:textId="16B7D6B8" w:rsidR="006E265A" w:rsidRPr="003B25F5" w:rsidRDefault="006E265A">
      <w:pPr>
        <w:rPr>
          <w:lang w:val="en-US"/>
        </w:rPr>
      </w:pPr>
    </w:p>
    <w:p w14:paraId="25B4FB8E" w14:textId="06FA76D9" w:rsidR="006E265A" w:rsidRPr="006E265A" w:rsidRDefault="006E265A">
      <w:pPr>
        <w:rPr>
          <w:b/>
          <w:sz w:val="36"/>
          <w:szCs w:val="36"/>
          <w:lang w:val="en-US"/>
        </w:rPr>
      </w:pPr>
      <w:r w:rsidRPr="006E265A">
        <w:rPr>
          <w:b/>
          <w:sz w:val="36"/>
          <w:szCs w:val="36"/>
          <w:lang w:val="en-US"/>
        </w:rPr>
        <w:t>Roland Fréart</w:t>
      </w:r>
    </w:p>
    <w:p w14:paraId="51AE0F7D" w14:textId="1D951224" w:rsidR="006E265A" w:rsidRPr="006E265A" w:rsidRDefault="006E265A">
      <w:pPr>
        <w:rPr>
          <w:b/>
          <w:lang w:val="en-US"/>
        </w:rPr>
      </w:pPr>
    </w:p>
    <w:p w14:paraId="3C095E31" w14:textId="77777777" w:rsidR="006E265A" w:rsidRDefault="006E265A" w:rsidP="006E265A">
      <w:pPr>
        <w:rPr>
          <w:b/>
          <w:iCs/>
          <w:szCs w:val="28"/>
          <w:lang w:val="en-US"/>
        </w:rPr>
      </w:pPr>
      <w:r>
        <w:rPr>
          <w:b/>
          <w:iCs/>
          <w:szCs w:val="28"/>
          <w:lang w:val="en-US"/>
        </w:rPr>
        <w:t>Works</w:t>
      </w:r>
    </w:p>
    <w:p w14:paraId="2087BFFE" w14:textId="77777777" w:rsidR="006E265A" w:rsidRDefault="006E265A" w:rsidP="006E265A">
      <w:pPr>
        <w:rPr>
          <w:iCs/>
          <w:szCs w:val="28"/>
          <w:lang w:val="en-US"/>
        </w:rPr>
      </w:pPr>
    </w:p>
    <w:p w14:paraId="3B724FBC" w14:textId="4BA608A9" w:rsidR="003B25F5" w:rsidRPr="003B25F5" w:rsidRDefault="006E265A" w:rsidP="003B25F5">
      <w:pPr>
        <w:rPr>
          <w:iCs/>
          <w:szCs w:val="28"/>
          <w:lang w:val="en-US"/>
        </w:rPr>
      </w:pPr>
      <w:r>
        <w:rPr>
          <w:iCs/>
          <w:szCs w:val="28"/>
          <w:lang w:val="en-US"/>
        </w:rPr>
        <w:t xml:space="preserve">Evelyn, John. </w:t>
      </w:r>
      <w:r w:rsidR="003B25F5" w:rsidRPr="00B67416">
        <w:rPr>
          <w:i/>
          <w:iCs/>
          <w:szCs w:val="28"/>
          <w:lang w:val="en-US"/>
        </w:rPr>
        <w:t>A Parallel of the Antient Architecture with the Modern</w:t>
      </w:r>
      <w:r w:rsidR="003B25F5">
        <w:rPr>
          <w:szCs w:val="28"/>
          <w:lang w:val="en-US"/>
        </w:rPr>
        <w:t xml:space="preserve">. </w:t>
      </w:r>
      <w:r w:rsidR="003B25F5" w:rsidRPr="00B67416">
        <w:rPr>
          <w:szCs w:val="28"/>
          <w:lang w:val="en-US"/>
        </w:rPr>
        <w:t>1664</w:t>
      </w:r>
      <w:r w:rsidR="003B25F5">
        <w:rPr>
          <w:szCs w:val="28"/>
          <w:lang w:val="en-US"/>
        </w:rPr>
        <w:t>. F</w:t>
      </w:r>
      <w:r w:rsidR="003B25F5" w:rsidRPr="00B67416">
        <w:rPr>
          <w:szCs w:val="28"/>
          <w:lang w:val="en-US"/>
        </w:rPr>
        <w:t>rom the French of</w:t>
      </w:r>
      <w:r w:rsidR="003B25F5">
        <w:rPr>
          <w:szCs w:val="28"/>
          <w:lang w:val="en-US"/>
        </w:rPr>
        <w:t xml:space="preserve"> Roland Fréart, </w:t>
      </w:r>
      <w:r w:rsidR="003B25F5" w:rsidRPr="00B67416">
        <w:rPr>
          <w:szCs w:val="28"/>
          <w:lang w:val="en-US"/>
        </w:rPr>
        <w:t xml:space="preserve">to which </w:t>
      </w:r>
      <w:r w:rsidR="003B25F5">
        <w:rPr>
          <w:szCs w:val="28"/>
          <w:lang w:val="en-US"/>
        </w:rPr>
        <w:t xml:space="preserve">Evelyn added </w:t>
      </w:r>
      <w:r w:rsidR="003B25F5">
        <w:rPr>
          <w:i/>
          <w:iCs/>
          <w:szCs w:val="28"/>
          <w:lang w:val="en-US"/>
        </w:rPr>
        <w:t>A</w:t>
      </w:r>
      <w:r w:rsidR="003B25F5" w:rsidRPr="00B67416">
        <w:rPr>
          <w:i/>
          <w:iCs/>
          <w:szCs w:val="28"/>
          <w:lang w:val="en-US"/>
        </w:rPr>
        <w:t>n Account of Architects and Architecture</w:t>
      </w:r>
      <w:r w:rsidR="003B25F5">
        <w:rPr>
          <w:szCs w:val="28"/>
          <w:lang w:val="en-US"/>
        </w:rPr>
        <w:t>.</w:t>
      </w:r>
    </w:p>
    <w:p w14:paraId="5AFDE0B1" w14:textId="159976E1" w:rsidR="006E265A" w:rsidRPr="00B67416" w:rsidRDefault="003B25F5" w:rsidP="006E265A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 xml:space="preserve">_____. </w:t>
      </w:r>
      <w:r w:rsidR="006E265A" w:rsidRPr="00B67416">
        <w:rPr>
          <w:i/>
          <w:iCs/>
          <w:szCs w:val="28"/>
          <w:lang w:val="en-US"/>
        </w:rPr>
        <w:t>An Idea of the Perfection of Painting: Demonstrated From the Principles of Art, and by Examples</w:t>
      </w:r>
      <w:r w:rsidR="006E265A">
        <w:rPr>
          <w:szCs w:val="28"/>
          <w:lang w:val="en-US"/>
        </w:rPr>
        <w:t xml:space="preserve">. </w:t>
      </w:r>
      <w:r w:rsidR="006E265A" w:rsidRPr="00B67416">
        <w:rPr>
          <w:szCs w:val="28"/>
          <w:lang w:val="en-US"/>
        </w:rPr>
        <w:t>1668</w:t>
      </w:r>
      <w:r w:rsidR="006E265A">
        <w:rPr>
          <w:szCs w:val="28"/>
          <w:lang w:val="en-US"/>
        </w:rPr>
        <w:t xml:space="preserve">. (From the French of </w:t>
      </w:r>
      <w:r w:rsidR="006E265A" w:rsidRPr="00B67416">
        <w:rPr>
          <w:szCs w:val="28"/>
          <w:lang w:val="en-US"/>
        </w:rPr>
        <w:t>Roland Fréart</w:t>
      </w:r>
      <w:r w:rsidR="006E265A">
        <w:rPr>
          <w:szCs w:val="28"/>
          <w:lang w:val="en-US"/>
        </w:rPr>
        <w:t>).</w:t>
      </w:r>
    </w:p>
    <w:p w14:paraId="7AE5BFD9" w14:textId="58A1BFB0" w:rsidR="006E265A" w:rsidRPr="003B25F5" w:rsidRDefault="006E265A">
      <w:pPr>
        <w:rPr>
          <w:b/>
          <w:lang w:val="en-US"/>
        </w:rPr>
      </w:pPr>
    </w:p>
    <w:p w14:paraId="5043B786" w14:textId="50E481CB" w:rsidR="006E265A" w:rsidRPr="003B25F5" w:rsidRDefault="006E265A">
      <w:pPr>
        <w:rPr>
          <w:b/>
          <w:lang w:val="en-US"/>
        </w:rPr>
      </w:pPr>
    </w:p>
    <w:p w14:paraId="69543B16" w14:textId="5F6B9BDF" w:rsidR="006E265A" w:rsidRPr="003B25F5" w:rsidRDefault="006E265A">
      <w:pPr>
        <w:rPr>
          <w:b/>
          <w:lang w:val="en-US"/>
        </w:rPr>
      </w:pPr>
    </w:p>
    <w:p w14:paraId="3E47B4E5" w14:textId="5FF38AD5" w:rsidR="006E265A" w:rsidRPr="003B25F5" w:rsidRDefault="006E265A">
      <w:pPr>
        <w:rPr>
          <w:b/>
          <w:lang w:val="en-US"/>
        </w:rPr>
      </w:pPr>
    </w:p>
    <w:p w14:paraId="1D21FED3" w14:textId="77777777" w:rsidR="006E265A" w:rsidRPr="003B25F5" w:rsidRDefault="006E265A">
      <w:pPr>
        <w:rPr>
          <w:b/>
          <w:lang w:val="en-US"/>
        </w:rPr>
      </w:pPr>
    </w:p>
    <w:p w14:paraId="14184F56" w14:textId="77777777" w:rsidR="00C64BCA" w:rsidRPr="003B25F5" w:rsidRDefault="00C64BCA">
      <w:pPr>
        <w:rPr>
          <w:lang w:val="en-US"/>
        </w:rPr>
      </w:pPr>
    </w:p>
    <w:p w14:paraId="03A85B2E" w14:textId="77777777" w:rsidR="00C64BCA" w:rsidRPr="003B25F5" w:rsidRDefault="00C64BCA">
      <w:pPr>
        <w:rPr>
          <w:b/>
          <w:lang w:val="en-US"/>
        </w:rPr>
      </w:pPr>
    </w:p>
    <w:p w14:paraId="6CBEAB61" w14:textId="77777777" w:rsidR="00C64BCA" w:rsidRPr="003B25F5" w:rsidRDefault="00C64BCA">
      <w:pPr>
        <w:rPr>
          <w:b/>
          <w:lang w:val="en-US"/>
        </w:rPr>
      </w:pPr>
    </w:p>
    <w:p w14:paraId="69C1A6DD" w14:textId="77777777" w:rsidR="00C64BCA" w:rsidRPr="003B25F5" w:rsidRDefault="00C64BCA">
      <w:pPr>
        <w:rPr>
          <w:b/>
          <w:sz w:val="36"/>
          <w:lang w:val="en-US"/>
        </w:rPr>
      </w:pPr>
      <w:r w:rsidRPr="003B25F5">
        <w:rPr>
          <w:b/>
          <w:sz w:val="36"/>
          <w:lang w:val="en-US"/>
        </w:rPr>
        <w:t>Paul Fréart de Chantelou</w:t>
      </w:r>
    </w:p>
    <w:p w14:paraId="452B6B97" w14:textId="77777777" w:rsidR="00C64BCA" w:rsidRPr="003B25F5" w:rsidRDefault="00C64BCA">
      <w:pPr>
        <w:rPr>
          <w:b/>
          <w:sz w:val="36"/>
          <w:lang w:val="en-US"/>
        </w:rPr>
      </w:pPr>
    </w:p>
    <w:p w14:paraId="2DCB4AA3" w14:textId="77777777" w:rsidR="00C64BCA" w:rsidRPr="003B25F5" w:rsidRDefault="00C64BCA">
      <w:pPr>
        <w:rPr>
          <w:b/>
          <w:lang w:val="en-US"/>
        </w:rPr>
      </w:pPr>
      <w:r w:rsidRPr="003B25F5">
        <w:rPr>
          <w:b/>
          <w:lang w:val="en-US"/>
        </w:rPr>
        <w:t>Works</w:t>
      </w:r>
    </w:p>
    <w:p w14:paraId="6AFB0D54" w14:textId="77777777" w:rsidR="00C64BCA" w:rsidRPr="003B25F5" w:rsidRDefault="00C64BCA">
      <w:pPr>
        <w:rPr>
          <w:b/>
          <w:lang w:val="en-US"/>
        </w:rPr>
      </w:pPr>
    </w:p>
    <w:p w14:paraId="3C3B3F9C" w14:textId="77777777" w:rsidR="00C64BCA" w:rsidRPr="00EC505E" w:rsidRDefault="00C64BCA">
      <w:pPr>
        <w:rPr>
          <w:lang w:val="en-US"/>
        </w:rPr>
      </w:pPr>
      <w:r>
        <w:t xml:space="preserve">Fréart de Chantelou, Paul. </w:t>
      </w:r>
      <w:r>
        <w:rPr>
          <w:i/>
        </w:rPr>
        <w:t>Diario del viaje del caballero Bernini a Francia.</w:t>
      </w:r>
      <w:r>
        <w:t xml:space="preserve"> </w:t>
      </w:r>
      <w:r w:rsidRPr="00EC505E">
        <w:rPr>
          <w:lang w:val="en-US"/>
        </w:rPr>
        <w:t xml:space="preserve">Ed. Ludovic Lalanne. </w:t>
      </w:r>
    </w:p>
    <w:p w14:paraId="48041352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_____. </w:t>
      </w:r>
      <w:r w:rsidRPr="00EC505E">
        <w:rPr>
          <w:i/>
          <w:lang w:val="en-US"/>
        </w:rPr>
        <w:t>Parallel between Ancient and Modern Architecture.</w:t>
      </w:r>
      <w:r w:rsidRPr="00EC505E">
        <w:rPr>
          <w:lang w:val="en-US"/>
        </w:rPr>
        <w:t xml:space="preserve"> Trans. John Evelyn. 1664.</w:t>
      </w:r>
    </w:p>
    <w:p w14:paraId="5F660DD9" w14:textId="77777777" w:rsidR="00C64BCA" w:rsidRPr="00EC505E" w:rsidRDefault="00C64BCA">
      <w:pPr>
        <w:rPr>
          <w:lang w:val="en-US"/>
        </w:rPr>
      </w:pPr>
    </w:p>
    <w:p w14:paraId="692E2E99" w14:textId="77777777" w:rsidR="00C64BCA" w:rsidRPr="00EC505E" w:rsidRDefault="00C64BCA">
      <w:pPr>
        <w:rPr>
          <w:lang w:val="en-US"/>
        </w:rPr>
      </w:pPr>
    </w:p>
    <w:p w14:paraId="2BBE8B96" w14:textId="77777777" w:rsidR="00C64BCA" w:rsidRPr="00EC505E" w:rsidRDefault="00C64BCA">
      <w:pPr>
        <w:rPr>
          <w:lang w:val="en-US"/>
        </w:rPr>
      </w:pPr>
    </w:p>
    <w:p w14:paraId="47FDB177" w14:textId="77777777" w:rsidR="00C64BCA" w:rsidRPr="00EC505E" w:rsidRDefault="00C64BCA">
      <w:pPr>
        <w:rPr>
          <w:b/>
          <w:sz w:val="36"/>
          <w:lang w:val="en-US"/>
        </w:rPr>
      </w:pPr>
      <w:r w:rsidRPr="00EC505E">
        <w:rPr>
          <w:b/>
          <w:sz w:val="36"/>
          <w:lang w:val="en-US"/>
        </w:rPr>
        <w:t>Roger Frison-Roche</w:t>
      </w:r>
    </w:p>
    <w:p w14:paraId="6A8DF001" w14:textId="77777777" w:rsidR="00C64BCA" w:rsidRPr="00EC505E" w:rsidRDefault="00C64BCA">
      <w:pPr>
        <w:rPr>
          <w:b/>
          <w:sz w:val="36"/>
          <w:lang w:val="en-US"/>
        </w:rPr>
      </w:pPr>
    </w:p>
    <w:p w14:paraId="623D4508" w14:textId="77777777" w:rsidR="00C64BCA" w:rsidRPr="00EC505E" w:rsidRDefault="00C64BCA">
      <w:pPr>
        <w:rPr>
          <w:lang w:val="en-US"/>
        </w:rPr>
      </w:pPr>
      <w:r w:rsidRPr="00EC505E">
        <w:rPr>
          <w:b/>
          <w:lang w:val="en-US"/>
        </w:rPr>
        <w:t>Works</w:t>
      </w:r>
    </w:p>
    <w:p w14:paraId="638E289C" w14:textId="77777777" w:rsidR="00C64BCA" w:rsidRPr="00EC505E" w:rsidRDefault="00C64BCA">
      <w:pPr>
        <w:rPr>
          <w:lang w:val="en-US"/>
        </w:rPr>
      </w:pPr>
    </w:p>
    <w:p w14:paraId="5FB8C74E" w14:textId="77777777" w:rsidR="00C64BCA" w:rsidRPr="00EC505E" w:rsidRDefault="00C64BCA">
      <w:pPr>
        <w:ind w:right="10"/>
        <w:rPr>
          <w:lang w:val="en-US"/>
        </w:rPr>
      </w:pPr>
      <w:r w:rsidRPr="00EC505E">
        <w:rPr>
          <w:lang w:val="en-US"/>
        </w:rPr>
        <w:t xml:space="preserve">Frison-Roche, Roger. </w:t>
      </w:r>
      <w:r w:rsidRPr="00EC505E">
        <w:rPr>
          <w:i/>
          <w:lang w:val="en-US"/>
        </w:rPr>
        <w:t>Premier de cordée.</w:t>
      </w:r>
      <w:r w:rsidRPr="00EC505E">
        <w:rPr>
          <w:lang w:val="en-US"/>
        </w:rPr>
        <w:t xml:space="preserve"> Narrative. 1941. Paris: Gallimard / Arthaud, 1975.*</w:t>
      </w:r>
    </w:p>
    <w:p w14:paraId="4EC2E4FC" w14:textId="77777777" w:rsidR="00C64BCA" w:rsidRPr="00EC505E" w:rsidRDefault="00C64BCA">
      <w:pPr>
        <w:rPr>
          <w:lang w:val="en-US"/>
        </w:rPr>
      </w:pPr>
    </w:p>
    <w:p w14:paraId="25D775BC" w14:textId="77777777" w:rsidR="00C64BCA" w:rsidRPr="00EC505E" w:rsidRDefault="00C64BCA">
      <w:pPr>
        <w:rPr>
          <w:lang w:val="en-US"/>
        </w:rPr>
      </w:pPr>
    </w:p>
    <w:p w14:paraId="55CC6D23" w14:textId="77777777" w:rsidR="00C64BCA" w:rsidRPr="00EC505E" w:rsidRDefault="00C64BCA">
      <w:pPr>
        <w:rPr>
          <w:lang w:val="en-US"/>
        </w:rPr>
      </w:pPr>
    </w:p>
    <w:p w14:paraId="1E83A844" w14:textId="77777777" w:rsidR="00C64BCA" w:rsidRPr="00EC505E" w:rsidRDefault="00C64BCA">
      <w:pPr>
        <w:rPr>
          <w:lang w:val="en-US"/>
        </w:rPr>
      </w:pPr>
    </w:p>
    <w:p w14:paraId="3BDAF64B" w14:textId="77777777" w:rsidR="00C64BCA" w:rsidRPr="00EC505E" w:rsidRDefault="00C64BCA">
      <w:pPr>
        <w:rPr>
          <w:lang w:val="en-US"/>
        </w:rPr>
      </w:pPr>
    </w:p>
    <w:p w14:paraId="5A2780EC" w14:textId="77777777" w:rsidR="00C64BCA" w:rsidRPr="00EC505E" w:rsidRDefault="00C64BCA">
      <w:pPr>
        <w:pStyle w:val="Ttulo1"/>
        <w:rPr>
          <w:lang w:val="en-US"/>
        </w:rPr>
      </w:pPr>
      <w:r w:rsidRPr="00EC505E">
        <w:rPr>
          <w:lang w:val="en-US"/>
        </w:rPr>
        <w:t>Hélinand de Froidmont</w:t>
      </w:r>
    </w:p>
    <w:p w14:paraId="3889CA3B" w14:textId="77777777" w:rsidR="00C64BCA" w:rsidRPr="00EC505E" w:rsidRDefault="00C64BCA">
      <w:pPr>
        <w:rPr>
          <w:b/>
          <w:sz w:val="36"/>
          <w:lang w:val="en-US"/>
        </w:rPr>
      </w:pPr>
    </w:p>
    <w:p w14:paraId="192013E0" w14:textId="77777777" w:rsidR="00C64BCA" w:rsidRDefault="00C64BCA">
      <w:pPr>
        <w:pStyle w:val="Ttulo2"/>
      </w:pPr>
      <w:r>
        <w:t>Criticism</w:t>
      </w:r>
    </w:p>
    <w:p w14:paraId="7EA73510" w14:textId="77777777" w:rsidR="00C64BCA" w:rsidRDefault="00C64BCA">
      <w:pPr>
        <w:rPr>
          <w:b/>
        </w:rPr>
      </w:pPr>
    </w:p>
    <w:p w14:paraId="6FABABF5" w14:textId="77777777" w:rsidR="00C64BCA" w:rsidRPr="00EC505E" w:rsidRDefault="00C64BCA">
      <w:pPr>
        <w:rPr>
          <w:lang w:val="en-US"/>
        </w:rPr>
      </w:pPr>
      <w:r>
        <w:t xml:space="preserve">Ibáñez Rodríguez, Miguel. </w:t>
      </w:r>
      <w:r>
        <w:rPr>
          <w:i/>
        </w:rPr>
        <w:t>Los versos de la muerte de Hélinand de Froidmont: La traducción de textos literarios medievales franceses al español.</w:t>
      </w:r>
      <w:r>
        <w:t xml:space="preserve"> (Vertere: Monográficos de la revista </w:t>
      </w:r>
      <w:r>
        <w:rPr>
          <w:i/>
        </w:rPr>
        <w:t>Hermeneus</w:t>
      </w:r>
      <w:r>
        <w:t xml:space="preserve">, 5). Soria: Diputación Provincial de Soria, dist. </w:t>
      </w:r>
      <w:r w:rsidRPr="00EC505E">
        <w:rPr>
          <w:lang w:val="en-US"/>
        </w:rPr>
        <w:t>Pórtico, 2003.*</w:t>
      </w:r>
    </w:p>
    <w:p w14:paraId="27F0CDAB" w14:textId="77777777" w:rsidR="00C64BCA" w:rsidRPr="00EC505E" w:rsidRDefault="00C64BCA">
      <w:pPr>
        <w:rPr>
          <w:lang w:val="en-US"/>
        </w:rPr>
      </w:pPr>
    </w:p>
    <w:p w14:paraId="5C0ECFBE" w14:textId="77777777" w:rsidR="00C64BCA" w:rsidRPr="00EC505E" w:rsidRDefault="00C64BCA">
      <w:pPr>
        <w:rPr>
          <w:b/>
          <w:lang w:val="en-US"/>
        </w:rPr>
      </w:pPr>
    </w:p>
    <w:p w14:paraId="3F4495D3" w14:textId="77777777" w:rsidR="00FE07CE" w:rsidRPr="00EC505E" w:rsidRDefault="00FE07CE">
      <w:pPr>
        <w:rPr>
          <w:b/>
          <w:lang w:val="en-US"/>
        </w:rPr>
      </w:pPr>
    </w:p>
    <w:p w14:paraId="45348569" w14:textId="77777777" w:rsidR="004210F0" w:rsidRPr="00EC505E" w:rsidRDefault="004210F0">
      <w:pPr>
        <w:rPr>
          <w:b/>
          <w:sz w:val="36"/>
          <w:szCs w:val="36"/>
          <w:lang w:val="en-US"/>
        </w:rPr>
      </w:pPr>
    </w:p>
    <w:p w14:paraId="0AEEEB1C" w14:textId="77777777" w:rsidR="004210F0" w:rsidRPr="00EC505E" w:rsidRDefault="004210F0">
      <w:pPr>
        <w:rPr>
          <w:b/>
          <w:sz w:val="36"/>
          <w:szCs w:val="36"/>
          <w:lang w:val="en-US"/>
        </w:rPr>
      </w:pPr>
    </w:p>
    <w:p w14:paraId="0ABE3C1C" w14:textId="77777777" w:rsidR="00FE07CE" w:rsidRPr="00EC505E" w:rsidRDefault="00FE07CE">
      <w:pPr>
        <w:rPr>
          <w:b/>
          <w:sz w:val="36"/>
          <w:szCs w:val="36"/>
          <w:lang w:val="en-US"/>
        </w:rPr>
      </w:pPr>
      <w:r w:rsidRPr="00EC505E">
        <w:rPr>
          <w:b/>
          <w:sz w:val="36"/>
          <w:szCs w:val="36"/>
          <w:lang w:val="en-US"/>
        </w:rPr>
        <w:lastRenderedPageBreak/>
        <w:t>Eugène Fromentin</w:t>
      </w:r>
    </w:p>
    <w:p w14:paraId="3F14B4B8" w14:textId="77777777" w:rsidR="00FE07CE" w:rsidRPr="00EC505E" w:rsidRDefault="00FE07CE">
      <w:pPr>
        <w:rPr>
          <w:b/>
          <w:sz w:val="36"/>
          <w:szCs w:val="36"/>
          <w:lang w:val="en-US"/>
        </w:rPr>
      </w:pPr>
    </w:p>
    <w:p w14:paraId="1865D9AD" w14:textId="77777777" w:rsidR="00FE07CE" w:rsidRPr="00EC505E" w:rsidRDefault="00FE07CE">
      <w:pPr>
        <w:rPr>
          <w:sz w:val="24"/>
          <w:szCs w:val="24"/>
          <w:lang w:val="en-US"/>
        </w:rPr>
      </w:pPr>
      <w:r w:rsidRPr="00EC505E">
        <w:rPr>
          <w:sz w:val="24"/>
          <w:szCs w:val="24"/>
          <w:lang w:val="en-US"/>
        </w:rPr>
        <w:t>(French novelist, La Rochelle)</w:t>
      </w:r>
    </w:p>
    <w:p w14:paraId="165C8BBB" w14:textId="77777777" w:rsidR="00FE07CE" w:rsidRPr="00EC505E" w:rsidRDefault="00FE07CE">
      <w:pPr>
        <w:rPr>
          <w:b/>
          <w:lang w:val="en-US"/>
        </w:rPr>
      </w:pPr>
    </w:p>
    <w:p w14:paraId="77693C27" w14:textId="77777777" w:rsidR="00FE07CE" w:rsidRPr="00EC505E" w:rsidRDefault="00FE07CE">
      <w:pPr>
        <w:rPr>
          <w:b/>
          <w:lang w:val="en-US"/>
        </w:rPr>
      </w:pPr>
      <w:r w:rsidRPr="00EC505E">
        <w:rPr>
          <w:b/>
          <w:lang w:val="en-US"/>
        </w:rPr>
        <w:t>Works</w:t>
      </w:r>
    </w:p>
    <w:p w14:paraId="1B359F5A" w14:textId="77777777" w:rsidR="00FE07CE" w:rsidRPr="00EC505E" w:rsidRDefault="00FE07CE">
      <w:pPr>
        <w:rPr>
          <w:b/>
          <w:lang w:val="en-US"/>
        </w:rPr>
      </w:pPr>
    </w:p>
    <w:p w14:paraId="732F0AD8" w14:textId="77777777" w:rsidR="00FE07CE" w:rsidRPr="00EC505E" w:rsidRDefault="00FE07CE" w:rsidP="00FE07CE">
      <w:pPr>
        <w:ind w:left="709" w:hanging="709"/>
        <w:rPr>
          <w:lang w:val="en-US"/>
        </w:rPr>
      </w:pPr>
      <w:r w:rsidRPr="00EC505E">
        <w:rPr>
          <w:lang w:val="en-US"/>
        </w:rPr>
        <w:t xml:space="preserve">Fromentin, Eugène. </w:t>
      </w:r>
      <w:r w:rsidRPr="00EC505E">
        <w:rPr>
          <w:i/>
          <w:lang w:val="en-US"/>
        </w:rPr>
        <w:t>Dominique.</w:t>
      </w:r>
      <w:r w:rsidRPr="00EC505E">
        <w:rPr>
          <w:lang w:val="en-US"/>
        </w:rPr>
        <w:t xml:space="preserve"> Ed. Pierre Barbéris. (GF 479). Paris: Garnier Flammarion, 1987. 2005.*</w:t>
      </w:r>
    </w:p>
    <w:p w14:paraId="6EC007C9" w14:textId="77777777" w:rsidR="00FE07CE" w:rsidRPr="00EC505E" w:rsidRDefault="00FE07CE">
      <w:pPr>
        <w:rPr>
          <w:b/>
          <w:lang w:val="en-US"/>
        </w:rPr>
      </w:pPr>
    </w:p>
    <w:p w14:paraId="57F7AC05" w14:textId="77777777" w:rsidR="00C64BCA" w:rsidRPr="00EC505E" w:rsidRDefault="00C64BCA">
      <w:pPr>
        <w:rPr>
          <w:lang w:val="en-US"/>
        </w:rPr>
      </w:pPr>
    </w:p>
    <w:p w14:paraId="538F1B59" w14:textId="77777777" w:rsidR="00C64BCA" w:rsidRPr="00EC505E" w:rsidRDefault="00C64BCA">
      <w:pPr>
        <w:rPr>
          <w:lang w:val="en-US"/>
        </w:rPr>
      </w:pPr>
    </w:p>
    <w:p w14:paraId="341915E0" w14:textId="77777777" w:rsidR="00C64BCA" w:rsidRPr="00EC505E" w:rsidRDefault="00C64BCA">
      <w:pPr>
        <w:rPr>
          <w:lang w:val="en-US"/>
        </w:rPr>
      </w:pPr>
    </w:p>
    <w:p w14:paraId="41690579" w14:textId="77777777" w:rsidR="00C64BCA" w:rsidRPr="00EC505E" w:rsidRDefault="00C64BCA">
      <w:pPr>
        <w:rPr>
          <w:b/>
          <w:sz w:val="36"/>
          <w:lang w:val="en-US"/>
        </w:rPr>
      </w:pPr>
      <w:r w:rsidRPr="00EC505E">
        <w:rPr>
          <w:b/>
          <w:sz w:val="36"/>
          <w:lang w:val="en-US"/>
        </w:rPr>
        <w:t>Furetière</w:t>
      </w:r>
    </w:p>
    <w:p w14:paraId="7503B74A" w14:textId="77777777" w:rsidR="00C64BCA" w:rsidRPr="00EC505E" w:rsidRDefault="00C64BCA">
      <w:pPr>
        <w:rPr>
          <w:b/>
          <w:sz w:val="36"/>
          <w:lang w:val="en-US"/>
        </w:rPr>
      </w:pPr>
    </w:p>
    <w:p w14:paraId="2A9B84E6" w14:textId="77777777" w:rsidR="00C64BCA" w:rsidRPr="00EC505E" w:rsidRDefault="00C64BCA">
      <w:pPr>
        <w:rPr>
          <w:b/>
          <w:lang w:val="en-US"/>
        </w:rPr>
      </w:pPr>
      <w:r w:rsidRPr="00EC505E">
        <w:rPr>
          <w:b/>
          <w:lang w:val="en-US"/>
        </w:rPr>
        <w:t>Works</w:t>
      </w:r>
    </w:p>
    <w:p w14:paraId="2B463E80" w14:textId="77777777" w:rsidR="00C64BCA" w:rsidRPr="00EC505E" w:rsidRDefault="00C64BCA">
      <w:pPr>
        <w:rPr>
          <w:b/>
          <w:lang w:val="en-US"/>
        </w:rPr>
      </w:pPr>
    </w:p>
    <w:p w14:paraId="40D89143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Furetière. </w:t>
      </w:r>
      <w:r w:rsidRPr="00EC505E">
        <w:rPr>
          <w:i/>
          <w:lang w:val="en-US"/>
        </w:rPr>
        <w:t xml:space="preserve">Dictionnaire. </w:t>
      </w:r>
    </w:p>
    <w:p w14:paraId="4F498C3C" w14:textId="77777777" w:rsidR="00C64BCA" w:rsidRPr="00EC505E" w:rsidRDefault="00C64BCA">
      <w:pPr>
        <w:rPr>
          <w:lang w:val="en-US"/>
        </w:rPr>
      </w:pPr>
      <w:r w:rsidRPr="00EC505E">
        <w:rPr>
          <w:lang w:val="en-US"/>
        </w:rPr>
        <w:t xml:space="preserve">_____. </w:t>
      </w:r>
      <w:r w:rsidRPr="00EC505E">
        <w:rPr>
          <w:i/>
          <w:lang w:val="en-US"/>
        </w:rPr>
        <w:t>Le Roman bourgeois, ouvrage comique.</w:t>
      </w:r>
      <w:r w:rsidRPr="00EC505E">
        <w:rPr>
          <w:lang w:val="en-US"/>
        </w:rPr>
        <w:t xml:space="preserve"> 1666.</w:t>
      </w:r>
    </w:p>
    <w:p w14:paraId="5395ABEB" w14:textId="77777777" w:rsidR="00C64BCA" w:rsidRPr="00EC505E" w:rsidRDefault="00C64BCA">
      <w:pPr>
        <w:rPr>
          <w:lang w:val="en-US"/>
        </w:rPr>
      </w:pPr>
    </w:p>
    <w:p w14:paraId="2FF13335" w14:textId="77777777" w:rsidR="00C64BCA" w:rsidRPr="00EC505E" w:rsidRDefault="00C64BCA">
      <w:pPr>
        <w:rPr>
          <w:lang w:val="en-US"/>
        </w:rPr>
      </w:pPr>
    </w:p>
    <w:p w14:paraId="5346541D" w14:textId="77777777" w:rsidR="00C64BCA" w:rsidRPr="00EC505E" w:rsidRDefault="00C64BCA">
      <w:pPr>
        <w:rPr>
          <w:lang w:val="en-US"/>
        </w:rPr>
      </w:pPr>
    </w:p>
    <w:p w14:paraId="4C15D0E6" w14:textId="77777777" w:rsidR="00C64BCA" w:rsidRPr="00EC505E" w:rsidRDefault="00C64BCA">
      <w:pPr>
        <w:rPr>
          <w:b/>
          <w:lang w:val="en-US"/>
        </w:rPr>
      </w:pPr>
      <w:r w:rsidRPr="00EC505E">
        <w:rPr>
          <w:b/>
          <w:lang w:val="en-US"/>
        </w:rPr>
        <w:t>Criticism</w:t>
      </w:r>
    </w:p>
    <w:p w14:paraId="7BFBE4C3" w14:textId="77777777" w:rsidR="00C64BCA" w:rsidRPr="00EC505E" w:rsidRDefault="00C64BCA">
      <w:pPr>
        <w:rPr>
          <w:lang w:val="en-US"/>
        </w:rPr>
      </w:pPr>
    </w:p>
    <w:p w14:paraId="09840B8C" w14:textId="77777777" w:rsidR="00C64BCA" w:rsidRDefault="00C64BCA">
      <w:r w:rsidRPr="00EC505E">
        <w:rPr>
          <w:lang w:val="en-US"/>
        </w:rPr>
        <w:t xml:space="preserve">Serroy, Jean. </w:t>
      </w:r>
      <w:r>
        <w:rPr>
          <w:i/>
        </w:rPr>
        <w:t>Roman et réalité: Les histories comiques au XVIIe siécle.</w:t>
      </w:r>
      <w:r>
        <w:t xml:space="preserve"> Paris: Minard, 1981.* (Du Souhait, </w:t>
      </w:r>
      <w:r>
        <w:rPr>
          <w:i/>
        </w:rPr>
        <w:t>Histoires Comiques,</w:t>
      </w:r>
      <w:r>
        <w:t xml:space="preserve"> 1612; Anon. </w:t>
      </w:r>
      <w:r>
        <w:rPr>
          <w:i/>
        </w:rPr>
        <w:t>Histoire comique ou les aventures de Fortunatus,</w:t>
      </w:r>
      <w:r>
        <w:t xml:space="preserve"> 1626; Sorel, </w:t>
      </w:r>
      <w:r>
        <w:rPr>
          <w:i/>
        </w:rPr>
        <w:t>Francion,</w:t>
      </w:r>
      <w:r>
        <w:t xml:space="preserve"> 1622 and </w:t>
      </w:r>
      <w:r>
        <w:rPr>
          <w:i/>
        </w:rPr>
        <w:t>Le Berger Extravagant,</w:t>
      </w:r>
      <w:r>
        <w:t xml:space="preserve"> 1627-28; Du Verdin, </w:t>
      </w:r>
      <w:r>
        <w:rPr>
          <w:i/>
        </w:rPr>
        <w:t xml:space="preserve">Le Chevalier hypocondriaque, </w:t>
      </w:r>
      <w:r>
        <w:t xml:space="preserve">1632; Du Bail, </w:t>
      </w:r>
      <w:r>
        <w:rPr>
          <w:i/>
        </w:rPr>
        <w:t>Le Gascon Extravagant, Historie Comique,</w:t>
      </w:r>
      <w:r>
        <w:t xml:space="preserve"> 1637; Tristan L'Hermite, </w:t>
      </w:r>
      <w:r>
        <w:rPr>
          <w:i/>
        </w:rPr>
        <w:t>Le Page disgrâcié,</w:t>
      </w:r>
      <w:r>
        <w:t xml:space="preserve"> 1642; Sorel, </w:t>
      </w:r>
      <w:r>
        <w:rPr>
          <w:i/>
        </w:rPr>
        <w:t>Polyandre, historie comique,</w:t>
      </w:r>
      <w:r>
        <w:t xml:space="preserve"> 1648; Tristan L'Hermite, Cyrano, Scarron, Sorel, and D'Anoucy. </w:t>
      </w:r>
      <w:r>
        <w:rPr>
          <w:i/>
        </w:rPr>
        <w:t>Le Parasite Mormon, historie comique,</w:t>
      </w:r>
      <w:r>
        <w:t xml:space="preserve"> 1650; Cyrano de Bergerac, </w:t>
      </w:r>
      <w:r>
        <w:rPr>
          <w:i/>
        </w:rPr>
        <w:t>L'Histoire comiqe des états et empires de la lune et du soleil,</w:t>
      </w:r>
      <w:r>
        <w:t xml:space="preserve"> 1657, 1662; Scarron, </w:t>
      </w:r>
      <w:r>
        <w:rPr>
          <w:i/>
        </w:rPr>
        <w:t>Le Roman comique,</w:t>
      </w:r>
      <w:r>
        <w:t xml:space="preserve"> 1651-57; Furetière, </w:t>
      </w:r>
      <w:r>
        <w:rPr>
          <w:i/>
        </w:rPr>
        <w:t>Le Roman Bourgeois, ouvrage comique,</w:t>
      </w:r>
      <w:r>
        <w:t xml:space="preserve"> 1666).</w:t>
      </w:r>
    </w:p>
    <w:p w14:paraId="29BBB355" w14:textId="77777777" w:rsidR="00C64BCA" w:rsidRDefault="00C64BCA"/>
    <w:p w14:paraId="20DB8392" w14:textId="77777777" w:rsidR="00C64BCA" w:rsidRDefault="00C64BCA"/>
    <w:p w14:paraId="20533AA7" w14:textId="77777777" w:rsidR="00C64BCA" w:rsidRDefault="00C64BCA"/>
    <w:sectPr w:rsidR="00C64BCA">
      <w:headerReference w:type="even" r:id="rId13"/>
      <w:headerReference w:type="default" r:id="rId14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47A84" w14:textId="77777777" w:rsidR="007339C4" w:rsidRDefault="007339C4">
      <w:r>
        <w:separator/>
      </w:r>
    </w:p>
  </w:endnote>
  <w:endnote w:type="continuationSeparator" w:id="0">
    <w:p w14:paraId="27E8BF73" w14:textId="77777777" w:rsidR="007339C4" w:rsidRDefault="0073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0DF03" w14:textId="77777777" w:rsidR="007339C4" w:rsidRDefault="007339C4">
      <w:r>
        <w:separator/>
      </w:r>
    </w:p>
  </w:footnote>
  <w:footnote w:type="continuationSeparator" w:id="0">
    <w:p w14:paraId="02C006CA" w14:textId="77777777" w:rsidR="007339C4" w:rsidRDefault="00733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C4C2A" w14:textId="77777777" w:rsidR="00FC4875" w:rsidRDefault="00FC487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F2AB38" w14:textId="77777777" w:rsidR="00FC4875" w:rsidRDefault="00FC48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3D66F" w14:textId="77777777" w:rsidR="00FC4875" w:rsidRDefault="00FC487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0FAE">
      <w:rPr>
        <w:rStyle w:val="Nmerodepgina"/>
        <w:noProof/>
      </w:rPr>
      <w:t>19</w:t>
    </w:r>
    <w:r>
      <w:rPr>
        <w:rStyle w:val="Nmerodepgina"/>
      </w:rPr>
      <w:fldChar w:fldCharType="end"/>
    </w:r>
  </w:p>
  <w:p w14:paraId="07560DE2" w14:textId="77777777" w:rsidR="00FC4875" w:rsidRDefault="00FC48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7D6"/>
    <w:rsid w:val="000339CD"/>
    <w:rsid w:val="0003514E"/>
    <w:rsid w:val="00085C7E"/>
    <w:rsid w:val="00105B60"/>
    <w:rsid w:val="001563A8"/>
    <w:rsid w:val="001D4753"/>
    <w:rsid w:val="0021259C"/>
    <w:rsid w:val="00225B8A"/>
    <w:rsid w:val="002535F8"/>
    <w:rsid w:val="00285E5B"/>
    <w:rsid w:val="00316E35"/>
    <w:rsid w:val="00361130"/>
    <w:rsid w:val="00362ABF"/>
    <w:rsid w:val="0036444A"/>
    <w:rsid w:val="00371288"/>
    <w:rsid w:val="003A1565"/>
    <w:rsid w:val="003B25F5"/>
    <w:rsid w:val="004210F0"/>
    <w:rsid w:val="004366FC"/>
    <w:rsid w:val="00473D81"/>
    <w:rsid w:val="00494AD9"/>
    <w:rsid w:val="004E198F"/>
    <w:rsid w:val="004F49A8"/>
    <w:rsid w:val="0051349F"/>
    <w:rsid w:val="005455A0"/>
    <w:rsid w:val="00570F6A"/>
    <w:rsid w:val="00633D4D"/>
    <w:rsid w:val="00650594"/>
    <w:rsid w:val="00651D10"/>
    <w:rsid w:val="006534CA"/>
    <w:rsid w:val="00673024"/>
    <w:rsid w:val="00674875"/>
    <w:rsid w:val="00674A38"/>
    <w:rsid w:val="00691616"/>
    <w:rsid w:val="00691DE3"/>
    <w:rsid w:val="00695F44"/>
    <w:rsid w:val="006B092D"/>
    <w:rsid w:val="006E265A"/>
    <w:rsid w:val="006E4EE5"/>
    <w:rsid w:val="007339C4"/>
    <w:rsid w:val="007F7129"/>
    <w:rsid w:val="00812836"/>
    <w:rsid w:val="008202CA"/>
    <w:rsid w:val="00837297"/>
    <w:rsid w:val="00840DA2"/>
    <w:rsid w:val="00845384"/>
    <w:rsid w:val="0086263F"/>
    <w:rsid w:val="008C60F0"/>
    <w:rsid w:val="008F4A43"/>
    <w:rsid w:val="00954F3D"/>
    <w:rsid w:val="00963174"/>
    <w:rsid w:val="009F6D33"/>
    <w:rsid w:val="00A031A0"/>
    <w:rsid w:val="00A91003"/>
    <w:rsid w:val="00A92D16"/>
    <w:rsid w:val="00AA4681"/>
    <w:rsid w:val="00B174FA"/>
    <w:rsid w:val="00B50FAE"/>
    <w:rsid w:val="00B54BC2"/>
    <w:rsid w:val="00B85EC4"/>
    <w:rsid w:val="00B86BBC"/>
    <w:rsid w:val="00B91594"/>
    <w:rsid w:val="00C05FCA"/>
    <w:rsid w:val="00C64BCA"/>
    <w:rsid w:val="00CA1F44"/>
    <w:rsid w:val="00CD33FA"/>
    <w:rsid w:val="00CE4A44"/>
    <w:rsid w:val="00CF37D6"/>
    <w:rsid w:val="00D03383"/>
    <w:rsid w:val="00D16EAF"/>
    <w:rsid w:val="00D96E29"/>
    <w:rsid w:val="00DD2A2B"/>
    <w:rsid w:val="00DE12F9"/>
    <w:rsid w:val="00DF0E10"/>
    <w:rsid w:val="00E86450"/>
    <w:rsid w:val="00EC505E"/>
    <w:rsid w:val="00ED2DC3"/>
    <w:rsid w:val="00EE605A"/>
    <w:rsid w:val="00F14AA0"/>
    <w:rsid w:val="00F31B12"/>
    <w:rsid w:val="00F332CF"/>
    <w:rsid w:val="00F605BD"/>
    <w:rsid w:val="00FC4875"/>
    <w:rsid w:val="00FE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C0F7DE9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73024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73024"/>
    <w:rPr>
      <w:rFonts w:ascii="Lucida Grande" w:hAnsi="Lucida Grande" w:cs="Lucida Grande"/>
      <w:sz w:val="24"/>
      <w:szCs w:val="24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253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QO5_9FLC_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bc.es/cultura/annie-ernaux-discurso-nobel-escribire-vengar-raza-20221207184138-nt.html" TargetMode="External"/><Relationship Id="rId12" Type="http://schemas.openxmlformats.org/officeDocument/2006/relationships/hyperlink" Target="https://youtu.be/DYUIEIuzST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fr.wikipedia.org/wiki/Bernard_Le_Bouyer_de_Fontenelle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fr.wikipedia.org/wiki/David_Foenkino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lcorreodeespana.com/libros/874691983/Destruir-la-civilizacion-tres-pensadores-franceses-Por-Guillermo-Mas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25</Pages>
  <Words>3003</Words>
  <Characters>19818</Characters>
  <Application>Microsoft Office Word</Application>
  <DocSecurity>0</DocSecurity>
  <Lines>165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22776</CharactersWithSpaces>
  <SharedDoc>false</SharedDoc>
  <HLinks>
    <vt:vector size="12" baseType="variant">
      <vt:variant>
        <vt:i4>1638470</vt:i4>
      </vt:variant>
      <vt:variant>
        <vt:i4>3</vt:i4>
      </vt:variant>
      <vt:variant>
        <vt:i4>0</vt:i4>
      </vt:variant>
      <vt:variant>
        <vt:i4>5</vt:i4>
      </vt:variant>
      <vt:variant>
        <vt:lpwstr>http://fr.wikipedia.org/wiki/Bernard_Le_Bouyer_de_Fontenelle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31</cp:revision>
  <dcterms:created xsi:type="dcterms:W3CDTF">2018-09-01T07:04:00Z</dcterms:created>
  <dcterms:modified xsi:type="dcterms:W3CDTF">2024-10-05T19:45:00Z</dcterms:modified>
</cp:coreProperties>
</file>