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35DDF" w14:textId="77777777" w:rsidR="00C74A64" w:rsidRPr="007F6003" w:rsidRDefault="00B92FF4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7F6003">
        <w:rPr>
          <w:sz w:val="20"/>
          <w:lang w:val="en-US"/>
        </w:rPr>
        <w:t xml:space="preserve">    </w:t>
      </w:r>
      <w:r w:rsidR="00C74A64" w:rsidRPr="007F6003">
        <w:rPr>
          <w:sz w:val="20"/>
          <w:lang w:val="en-US"/>
        </w:rPr>
        <w:t>from</w:t>
      </w:r>
    </w:p>
    <w:p w14:paraId="2FF4F533" w14:textId="77777777" w:rsidR="00C74A64" w:rsidRPr="007F6003" w:rsidRDefault="00C74A64">
      <w:pPr>
        <w:jc w:val="center"/>
        <w:rPr>
          <w:smallCaps/>
          <w:sz w:val="24"/>
          <w:lang w:val="en-US"/>
        </w:rPr>
      </w:pPr>
      <w:r w:rsidRPr="007F6003">
        <w:rPr>
          <w:smallCaps/>
          <w:sz w:val="24"/>
          <w:lang w:val="en-US"/>
        </w:rPr>
        <w:t>A Bibliography of Literary Theory, Criticism and Philology</w:t>
      </w:r>
    </w:p>
    <w:p w14:paraId="636F806A" w14:textId="77777777" w:rsidR="00C74A64" w:rsidRPr="007F6003" w:rsidRDefault="00BA5EAE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="00C74A64" w:rsidRPr="007F6003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479E4902" w14:textId="77777777" w:rsidR="00C74A64" w:rsidRPr="007F6003" w:rsidRDefault="00C74A6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F6003">
        <w:rPr>
          <w:sz w:val="24"/>
          <w:lang w:val="en-US"/>
        </w:rPr>
        <w:t xml:space="preserve">by José Ángel </w:t>
      </w:r>
      <w:r w:rsidRPr="007F6003">
        <w:rPr>
          <w:smallCaps/>
          <w:sz w:val="24"/>
          <w:lang w:val="en-US"/>
        </w:rPr>
        <w:t>García Landa</w:t>
      </w:r>
    </w:p>
    <w:p w14:paraId="1E63BE26" w14:textId="77777777" w:rsidR="00C74A64" w:rsidRPr="007F6003" w:rsidRDefault="00C74A6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F6003">
        <w:rPr>
          <w:sz w:val="24"/>
          <w:lang w:val="en-US"/>
        </w:rPr>
        <w:t>(University of Zaragoza, Spain)</w:t>
      </w:r>
    </w:p>
    <w:p w14:paraId="73828B46" w14:textId="77777777" w:rsidR="00C74A64" w:rsidRPr="007F6003" w:rsidRDefault="00C74A64">
      <w:pPr>
        <w:jc w:val="center"/>
        <w:rPr>
          <w:lang w:val="en-US"/>
        </w:rPr>
      </w:pPr>
    </w:p>
    <w:bookmarkEnd w:id="0"/>
    <w:bookmarkEnd w:id="1"/>
    <w:p w14:paraId="7225E39A" w14:textId="77777777" w:rsidR="00C74A64" w:rsidRPr="007F6003" w:rsidRDefault="00C74A64">
      <w:pPr>
        <w:ind w:left="0" w:firstLine="0"/>
        <w:jc w:val="center"/>
        <w:rPr>
          <w:color w:val="000000"/>
          <w:lang w:val="en-US"/>
        </w:rPr>
      </w:pPr>
    </w:p>
    <w:p w14:paraId="32998FCB" w14:textId="77777777" w:rsidR="00C74A64" w:rsidRPr="007F6003" w:rsidRDefault="00C74A64">
      <w:pPr>
        <w:rPr>
          <w:b/>
          <w:sz w:val="36"/>
          <w:lang w:val="en-US"/>
        </w:rPr>
      </w:pPr>
      <w:r w:rsidRPr="007F6003">
        <w:rPr>
          <w:b/>
          <w:smallCaps/>
          <w:sz w:val="36"/>
          <w:lang w:val="en-US"/>
        </w:rPr>
        <w:t>Authors writing in French (I-J)</w:t>
      </w:r>
    </w:p>
    <w:p w14:paraId="482E3A88" w14:textId="77777777" w:rsidR="00C74A64" w:rsidRPr="007F6003" w:rsidRDefault="00C74A64">
      <w:pPr>
        <w:rPr>
          <w:b/>
          <w:lang w:val="en-US"/>
        </w:rPr>
      </w:pPr>
    </w:p>
    <w:p w14:paraId="308860CE" w14:textId="77777777" w:rsidR="00C74A64" w:rsidRPr="007F6003" w:rsidRDefault="00C74A64">
      <w:pPr>
        <w:rPr>
          <w:b/>
          <w:lang w:val="en-US"/>
        </w:rPr>
      </w:pPr>
    </w:p>
    <w:p w14:paraId="7AF679CD" w14:textId="77777777" w:rsidR="00C74A64" w:rsidRPr="007F6003" w:rsidRDefault="00C74A64">
      <w:pPr>
        <w:rPr>
          <w:b/>
          <w:lang w:val="en-US"/>
        </w:rPr>
      </w:pPr>
    </w:p>
    <w:p w14:paraId="5CABABCD" w14:textId="77777777" w:rsidR="00C74A64" w:rsidRPr="007F6003" w:rsidRDefault="00C74A64">
      <w:pPr>
        <w:rPr>
          <w:b/>
          <w:lang w:val="en-US"/>
        </w:rPr>
      </w:pPr>
    </w:p>
    <w:p w14:paraId="40EABAE7" w14:textId="77777777" w:rsidR="00C74A64" w:rsidRPr="007F6003" w:rsidRDefault="00C74A64">
      <w:pPr>
        <w:rPr>
          <w:b/>
          <w:lang w:val="en-US"/>
        </w:rPr>
      </w:pPr>
      <w:r w:rsidRPr="007F6003">
        <w:rPr>
          <w:b/>
          <w:sz w:val="36"/>
          <w:lang w:val="en-US"/>
        </w:rPr>
        <w:t>Roger Ikor</w:t>
      </w:r>
    </w:p>
    <w:p w14:paraId="08110B2F" w14:textId="77777777" w:rsidR="00C74A64" w:rsidRPr="007F6003" w:rsidRDefault="00C74A64">
      <w:pPr>
        <w:rPr>
          <w:b/>
          <w:lang w:val="en-US"/>
        </w:rPr>
      </w:pPr>
    </w:p>
    <w:p w14:paraId="10E6C6B2" w14:textId="77777777" w:rsidR="00C74A64" w:rsidRPr="007F6003" w:rsidRDefault="00C74A64">
      <w:pPr>
        <w:rPr>
          <w:b/>
          <w:lang w:val="en-US"/>
        </w:rPr>
      </w:pPr>
    </w:p>
    <w:p w14:paraId="00614C1F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 xml:space="preserve">Le Hir, Yves. </w:t>
      </w:r>
      <w:r w:rsidRPr="007F6003">
        <w:rPr>
          <w:i/>
          <w:lang w:val="en-US"/>
        </w:rPr>
        <w:t>Invitation à lire Roger Ikor.</w:t>
      </w:r>
      <w:r w:rsidRPr="007F6003">
        <w:rPr>
          <w:lang w:val="en-US"/>
        </w:rPr>
        <w:t xml:space="preserve">  Paris: Arthaud. </w:t>
      </w:r>
    </w:p>
    <w:p w14:paraId="2FB1F03E" w14:textId="77777777" w:rsidR="00C74A64" w:rsidRPr="007F6003" w:rsidRDefault="00C74A64">
      <w:pPr>
        <w:rPr>
          <w:lang w:val="en-US"/>
        </w:rPr>
      </w:pPr>
    </w:p>
    <w:p w14:paraId="585A5018" w14:textId="77777777" w:rsidR="00C74A64" w:rsidRPr="007F6003" w:rsidRDefault="00C74A64">
      <w:pPr>
        <w:rPr>
          <w:lang w:val="en-US"/>
        </w:rPr>
      </w:pPr>
    </w:p>
    <w:p w14:paraId="1BBF7B38" w14:textId="77777777" w:rsidR="00C74A64" w:rsidRPr="007F6003" w:rsidRDefault="00C74A64">
      <w:pPr>
        <w:rPr>
          <w:lang w:val="en-US"/>
        </w:rPr>
      </w:pPr>
    </w:p>
    <w:p w14:paraId="1BE6C64C" w14:textId="77777777" w:rsidR="00C74A64" w:rsidRPr="007F6003" w:rsidRDefault="00C74A64">
      <w:pPr>
        <w:rPr>
          <w:lang w:val="en-US"/>
        </w:rPr>
      </w:pPr>
    </w:p>
    <w:p w14:paraId="7F5218DD" w14:textId="77777777" w:rsidR="00C74A64" w:rsidRPr="007F6003" w:rsidRDefault="00C74A64">
      <w:pPr>
        <w:rPr>
          <w:lang w:val="en-US"/>
        </w:rPr>
      </w:pPr>
    </w:p>
    <w:p w14:paraId="0B90CC87" w14:textId="77777777" w:rsidR="00C74A64" w:rsidRPr="007F6003" w:rsidRDefault="00C74A64">
      <w:pPr>
        <w:rPr>
          <w:lang w:val="en-US"/>
        </w:rPr>
      </w:pPr>
    </w:p>
    <w:p w14:paraId="4D02FC6F" w14:textId="77777777" w:rsidR="00C74A64" w:rsidRPr="007F6003" w:rsidRDefault="00C74A64">
      <w:pPr>
        <w:rPr>
          <w:b/>
          <w:sz w:val="36"/>
          <w:lang w:val="en-US"/>
        </w:rPr>
      </w:pPr>
      <w:r w:rsidRPr="007F6003">
        <w:rPr>
          <w:b/>
          <w:sz w:val="36"/>
          <w:lang w:val="en-US"/>
        </w:rPr>
        <w:t>Panait Istrati</w:t>
      </w:r>
    </w:p>
    <w:p w14:paraId="069AFA4E" w14:textId="77777777" w:rsidR="00C74A64" w:rsidRPr="007F6003" w:rsidRDefault="00C74A64">
      <w:pPr>
        <w:rPr>
          <w:b/>
          <w:sz w:val="36"/>
          <w:lang w:val="en-US"/>
        </w:rPr>
      </w:pPr>
    </w:p>
    <w:p w14:paraId="02813CDC" w14:textId="77777777" w:rsidR="00C74A64" w:rsidRPr="007F6003" w:rsidRDefault="00C74A64">
      <w:pPr>
        <w:rPr>
          <w:b/>
          <w:lang w:val="en-US"/>
        </w:rPr>
      </w:pPr>
      <w:r w:rsidRPr="007F6003">
        <w:rPr>
          <w:b/>
          <w:lang w:val="en-US"/>
        </w:rPr>
        <w:t>Criticism</w:t>
      </w:r>
    </w:p>
    <w:p w14:paraId="33087214" w14:textId="77777777" w:rsidR="00C74A64" w:rsidRPr="007F6003" w:rsidRDefault="00C74A64">
      <w:pPr>
        <w:rPr>
          <w:b/>
          <w:lang w:val="en-US"/>
        </w:rPr>
      </w:pPr>
    </w:p>
    <w:p w14:paraId="660D3EE9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 xml:space="preserve">Popa-Lisseanu, Doina. </w:t>
      </w:r>
      <w:r>
        <w:t xml:space="preserve">"Problemas de recepción de un escritor de expresión francesa: el caso de Panait Istrati." </w:t>
      </w:r>
      <w:r w:rsidRPr="007F6003">
        <w:rPr>
          <w:i/>
          <w:lang w:val="en-US"/>
        </w:rPr>
        <w:t>Epos</w:t>
      </w:r>
      <w:r w:rsidRPr="007F6003">
        <w:rPr>
          <w:lang w:val="en-US"/>
        </w:rPr>
        <w:t xml:space="preserve"> 4 (1988): 299-316.*</w:t>
      </w:r>
    </w:p>
    <w:p w14:paraId="253352BA" w14:textId="77777777" w:rsidR="00C74A64" w:rsidRPr="007F6003" w:rsidRDefault="00C74A64">
      <w:pPr>
        <w:rPr>
          <w:lang w:val="en-US"/>
        </w:rPr>
      </w:pPr>
    </w:p>
    <w:p w14:paraId="3CF97A7E" w14:textId="77777777" w:rsidR="00C74A64" w:rsidRPr="007F6003" w:rsidRDefault="00C74A64">
      <w:pPr>
        <w:rPr>
          <w:lang w:val="en-US"/>
        </w:rPr>
      </w:pPr>
    </w:p>
    <w:p w14:paraId="49DD1435" w14:textId="77777777" w:rsidR="00C74A64" w:rsidRPr="007F6003" w:rsidRDefault="00C74A64">
      <w:pPr>
        <w:rPr>
          <w:lang w:val="en-US"/>
        </w:rPr>
      </w:pPr>
    </w:p>
    <w:p w14:paraId="415D0654" w14:textId="77777777" w:rsidR="00C74A64" w:rsidRPr="007F6003" w:rsidRDefault="00C74A64">
      <w:pPr>
        <w:rPr>
          <w:lang w:val="en-US"/>
        </w:rPr>
      </w:pPr>
    </w:p>
    <w:p w14:paraId="28C88C86" w14:textId="77777777" w:rsidR="00C74A64" w:rsidRPr="007F6003" w:rsidRDefault="00C74A64">
      <w:pPr>
        <w:rPr>
          <w:lang w:val="en-US"/>
        </w:rPr>
      </w:pPr>
    </w:p>
    <w:p w14:paraId="30C3B983" w14:textId="77777777" w:rsidR="00C74A64" w:rsidRPr="007F6003" w:rsidRDefault="00C74A64">
      <w:pPr>
        <w:rPr>
          <w:lang w:val="en-US"/>
        </w:rPr>
      </w:pPr>
    </w:p>
    <w:p w14:paraId="5FB09F58" w14:textId="77777777" w:rsidR="00C74A64" w:rsidRPr="007F6003" w:rsidRDefault="00C74A64">
      <w:pPr>
        <w:rPr>
          <w:b/>
          <w:sz w:val="36"/>
          <w:lang w:val="en-US"/>
        </w:rPr>
      </w:pPr>
      <w:r w:rsidRPr="007F6003">
        <w:rPr>
          <w:b/>
          <w:sz w:val="36"/>
          <w:lang w:val="en-US"/>
        </w:rPr>
        <w:t>Philippe Jaccottet</w:t>
      </w:r>
    </w:p>
    <w:p w14:paraId="15DDDB1F" w14:textId="77777777" w:rsidR="00C74A64" w:rsidRPr="007F6003" w:rsidRDefault="00C74A64">
      <w:pPr>
        <w:rPr>
          <w:b/>
          <w:sz w:val="36"/>
          <w:lang w:val="en-US"/>
        </w:rPr>
      </w:pPr>
    </w:p>
    <w:p w14:paraId="7B2BFA2B" w14:textId="77777777" w:rsidR="00C74A64" w:rsidRPr="007F6003" w:rsidRDefault="00C74A64">
      <w:pPr>
        <w:rPr>
          <w:lang w:val="en-US"/>
        </w:rPr>
      </w:pPr>
      <w:r w:rsidRPr="007F6003">
        <w:rPr>
          <w:b/>
          <w:lang w:val="en-US"/>
        </w:rPr>
        <w:t>Works</w:t>
      </w:r>
    </w:p>
    <w:p w14:paraId="61292F84" w14:textId="77777777" w:rsidR="00C74A64" w:rsidRPr="007F6003" w:rsidRDefault="00C74A64">
      <w:pPr>
        <w:rPr>
          <w:lang w:val="en-US"/>
        </w:rPr>
      </w:pPr>
    </w:p>
    <w:p w14:paraId="0410CA60" w14:textId="77777777" w:rsidR="00C74A64" w:rsidRPr="007F6003" w:rsidRDefault="00C74A64">
      <w:pPr>
        <w:ind w:left="760" w:hanging="760"/>
        <w:rPr>
          <w:lang w:val="en-US"/>
        </w:rPr>
      </w:pPr>
      <w:r w:rsidRPr="007F6003">
        <w:rPr>
          <w:lang w:val="en-US"/>
        </w:rPr>
        <w:t xml:space="preserve">Jaccottet, Philippe. </w:t>
      </w:r>
      <w:r w:rsidRPr="007F6003">
        <w:rPr>
          <w:i/>
          <w:lang w:val="en-US"/>
        </w:rPr>
        <w:t xml:space="preserve">Selected Poems. </w:t>
      </w:r>
      <w:r w:rsidRPr="007F6003">
        <w:rPr>
          <w:lang w:val="en-US"/>
        </w:rPr>
        <w:t>Harmondsworth: Penguin.</w:t>
      </w:r>
    </w:p>
    <w:p w14:paraId="13307C2D" w14:textId="77777777" w:rsidR="00C74A64" w:rsidRPr="007F6003" w:rsidRDefault="00C74A64">
      <w:pPr>
        <w:ind w:left="760" w:hanging="760"/>
        <w:rPr>
          <w:lang w:val="en-US"/>
        </w:rPr>
      </w:pPr>
    </w:p>
    <w:p w14:paraId="46187FC6" w14:textId="77777777" w:rsidR="00C74A64" w:rsidRPr="007F6003" w:rsidRDefault="00C74A64">
      <w:pPr>
        <w:ind w:left="760" w:hanging="760"/>
        <w:rPr>
          <w:lang w:val="en-US"/>
        </w:rPr>
      </w:pPr>
    </w:p>
    <w:p w14:paraId="34EA95F6" w14:textId="77777777" w:rsidR="00C74A64" w:rsidRPr="007F6003" w:rsidRDefault="00C74A64">
      <w:pPr>
        <w:ind w:left="760" w:hanging="760"/>
        <w:rPr>
          <w:b/>
          <w:lang w:val="en-US"/>
        </w:rPr>
      </w:pPr>
      <w:r w:rsidRPr="007F6003">
        <w:rPr>
          <w:b/>
          <w:lang w:val="en-US"/>
        </w:rPr>
        <w:lastRenderedPageBreak/>
        <w:t>Criticism</w:t>
      </w:r>
    </w:p>
    <w:p w14:paraId="2687DFB3" w14:textId="77777777" w:rsidR="00C74A64" w:rsidRPr="007F6003" w:rsidRDefault="00C74A64">
      <w:pPr>
        <w:ind w:left="760" w:hanging="760"/>
        <w:rPr>
          <w:lang w:val="en-US"/>
        </w:rPr>
      </w:pPr>
    </w:p>
    <w:p w14:paraId="459DADFE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 xml:space="preserve">Moulin, Joanny. "Transcultural Identities in the Poems of Philippe Jaccottet and Ted Hughes." </w:t>
      </w:r>
      <w:r w:rsidRPr="007F6003">
        <w:rPr>
          <w:i/>
          <w:lang w:val="en-US"/>
        </w:rPr>
        <w:t>Etudes britanniques contemporaines</w:t>
      </w:r>
      <w:r w:rsidRPr="007F6003">
        <w:rPr>
          <w:lang w:val="en-US"/>
        </w:rPr>
        <w:t xml:space="preserve"> 8 (December 1995): 37-50.*</w:t>
      </w:r>
    </w:p>
    <w:p w14:paraId="4D28CC8E" w14:textId="77777777" w:rsidR="00C74A64" w:rsidRPr="007F6003" w:rsidRDefault="00C74A64">
      <w:pPr>
        <w:rPr>
          <w:lang w:val="en-US"/>
        </w:rPr>
      </w:pPr>
    </w:p>
    <w:p w14:paraId="313C30EA" w14:textId="77777777" w:rsidR="00C74A64" w:rsidRPr="007F6003" w:rsidRDefault="00C74A64">
      <w:pPr>
        <w:rPr>
          <w:lang w:val="en-US"/>
        </w:rPr>
      </w:pPr>
    </w:p>
    <w:p w14:paraId="6D2D45DD" w14:textId="77777777" w:rsidR="00C74A64" w:rsidRPr="007F6003" w:rsidRDefault="00C74A64">
      <w:pPr>
        <w:rPr>
          <w:lang w:val="en-US"/>
        </w:rPr>
      </w:pPr>
    </w:p>
    <w:p w14:paraId="7CDE2CB6" w14:textId="77777777" w:rsidR="00C74A64" w:rsidRPr="007F6003" w:rsidRDefault="00C74A64">
      <w:pPr>
        <w:rPr>
          <w:lang w:val="en-US"/>
        </w:rPr>
      </w:pPr>
    </w:p>
    <w:p w14:paraId="72664504" w14:textId="77777777" w:rsidR="00C74A64" w:rsidRPr="007F6003" w:rsidRDefault="00C74A64">
      <w:pPr>
        <w:rPr>
          <w:lang w:val="en-US"/>
        </w:rPr>
      </w:pPr>
    </w:p>
    <w:p w14:paraId="587290E1" w14:textId="77777777" w:rsidR="00C74A64" w:rsidRPr="007F6003" w:rsidRDefault="00C74A64">
      <w:pPr>
        <w:rPr>
          <w:b/>
          <w:sz w:val="36"/>
          <w:lang w:val="en-US"/>
        </w:rPr>
      </w:pPr>
      <w:r w:rsidRPr="007F6003">
        <w:rPr>
          <w:b/>
          <w:sz w:val="36"/>
          <w:lang w:val="en-US"/>
        </w:rPr>
        <w:t>Vincent Jacq</w:t>
      </w:r>
    </w:p>
    <w:p w14:paraId="3E2CED44" w14:textId="77777777" w:rsidR="00C74A64" w:rsidRPr="007F6003" w:rsidRDefault="00C74A64">
      <w:pPr>
        <w:rPr>
          <w:b/>
          <w:sz w:val="36"/>
          <w:lang w:val="en-US"/>
        </w:rPr>
      </w:pPr>
    </w:p>
    <w:p w14:paraId="5C972843" w14:textId="77777777" w:rsidR="00C74A64" w:rsidRPr="007F6003" w:rsidRDefault="00C74A64">
      <w:pPr>
        <w:rPr>
          <w:lang w:val="en-US"/>
        </w:rPr>
      </w:pPr>
      <w:r w:rsidRPr="007F6003">
        <w:rPr>
          <w:b/>
          <w:lang w:val="en-US"/>
        </w:rPr>
        <w:t>Works</w:t>
      </w:r>
    </w:p>
    <w:p w14:paraId="2DF07506" w14:textId="77777777" w:rsidR="00C74A64" w:rsidRPr="007F6003" w:rsidRDefault="00C74A64">
      <w:pPr>
        <w:rPr>
          <w:lang w:val="en-US"/>
        </w:rPr>
      </w:pPr>
    </w:p>
    <w:p w14:paraId="7CC6231E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 xml:space="preserve">Jacq, Vincent. </w:t>
      </w:r>
      <w:r w:rsidRPr="007F6003">
        <w:rPr>
          <w:i/>
          <w:lang w:val="en-US"/>
        </w:rPr>
        <w:t>Odeur d'encre, odeurs d'îles.</w:t>
      </w:r>
      <w:r w:rsidRPr="007F6003">
        <w:rPr>
          <w:lang w:val="en-US"/>
        </w:rPr>
        <w:t xml:space="preserve"> Novel. Paris: Julliard, 1991. </w:t>
      </w:r>
    </w:p>
    <w:p w14:paraId="583E4217" w14:textId="77777777" w:rsidR="00C74A64" w:rsidRPr="007F6003" w:rsidRDefault="00C74A64">
      <w:pPr>
        <w:rPr>
          <w:lang w:val="en-US"/>
        </w:rPr>
      </w:pPr>
    </w:p>
    <w:p w14:paraId="677A407F" w14:textId="77777777" w:rsidR="00C74A64" w:rsidRPr="007F6003" w:rsidRDefault="00C74A64">
      <w:pPr>
        <w:rPr>
          <w:lang w:val="en-US"/>
        </w:rPr>
      </w:pPr>
    </w:p>
    <w:p w14:paraId="580947AA" w14:textId="77777777" w:rsidR="00C74A64" w:rsidRPr="007F6003" w:rsidRDefault="00C74A64">
      <w:pPr>
        <w:rPr>
          <w:lang w:val="en-US"/>
        </w:rPr>
      </w:pPr>
    </w:p>
    <w:p w14:paraId="770F2470" w14:textId="77777777" w:rsidR="00C74A64" w:rsidRPr="007F6003" w:rsidRDefault="00C74A64">
      <w:pPr>
        <w:rPr>
          <w:lang w:val="en-US"/>
        </w:rPr>
      </w:pPr>
    </w:p>
    <w:p w14:paraId="1AF5DB2B" w14:textId="77777777" w:rsidR="00C74A64" w:rsidRPr="007F6003" w:rsidRDefault="00C74A64">
      <w:pPr>
        <w:rPr>
          <w:b/>
          <w:sz w:val="36"/>
          <w:lang w:val="en-US"/>
        </w:rPr>
      </w:pPr>
      <w:r w:rsidRPr="007F6003">
        <w:rPr>
          <w:b/>
          <w:sz w:val="36"/>
          <w:lang w:val="en-US"/>
        </w:rPr>
        <w:t>Albert Jacquard</w:t>
      </w:r>
    </w:p>
    <w:p w14:paraId="64E5CB79" w14:textId="77777777" w:rsidR="00C74A64" w:rsidRPr="007F6003" w:rsidRDefault="00C74A64">
      <w:pPr>
        <w:rPr>
          <w:b/>
          <w:sz w:val="36"/>
          <w:lang w:val="en-US"/>
        </w:rPr>
      </w:pPr>
    </w:p>
    <w:p w14:paraId="5EBBCC67" w14:textId="77777777" w:rsidR="00C74A64" w:rsidRPr="007F6003" w:rsidRDefault="00C74A64">
      <w:pPr>
        <w:rPr>
          <w:b/>
          <w:lang w:val="en-US"/>
        </w:rPr>
      </w:pPr>
      <w:r w:rsidRPr="007F6003">
        <w:rPr>
          <w:b/>
          <w:lang w:val="en-US"/>
        </w:rPr>
        <w:t>Works</w:t>
      </w:r>
    </w:p>
    <w:p w14:paraId="659D7763" w14:textId="77777777" w:rsidR="00C74A64" w:rsidRPr="007F6003" w:rsidRDefault="00C74A64">
      <w:pPr>
        <w:rPr>
          <w:b/>
          <w:lang w:val="en-US"/>
        </w:rPr>
      </w:pPr>
    </w:p>
    <w:p w14:paraId="64FA075A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 xml:space="preserve">Jacquard, Albert. </w:t>
      </w:r>
      <w:r w:rsidRPr="007F6003">
        <w:rPr>
          <w:i/>
          <w:lang w:val="en-US"/>
        </w:rPr>
        <w:t xml:space="preserve">Moi et les autres. </w:t>
      </w:r>
      <w:r w:rsidRPr="007F6003">
        <w:rPr>
          <w:lang w:val="en-US"/>
        </w:rPr>
        <w:t>(Point-virgule). Paris: Seuil.</w:t>
      </w:r>
    </w:p>
    <w:p w14:paraId="66F8E13C" w14:textId="77777777" w:rsidR="00C74A64" w:rsidRPr="007F6003" w:rsidRDefault="00C74A64">
      <w:pPr>
        <w:rPr>
          <w:lang w:val="en-US"/>
        </w:rPr>
      </w:pPr>
    </w:p>
    <w:p w14:paraId="74E596F5" w14:textId="77777777" w:rsidR="00C74A64" w:rsidRPr="007F6003" w:rsidRDefault="00C74A64">
      <w:pPr>
        <w:rPr>
          <w:lang w:val="en-US"/>
        </w:rPr>
      </w:pPr>
    </w:p>
    <w:p w14:paraId="26DD1EE1" w14:textId="77777777" w:rsidR="00C74A64" w:rsidRPr="007F6003" w:rsidRDefault="00C74A64">
      <w:pPr>
        <w:rPr>
          <w:lang w:val="en-US"/>
        </w:rPr>
      </w:pPr>
    </w:p>
    <w:p w14:paraId="0BF66A8B" w14:textId="77777777" w:rsidR="00C74A64" w:rsidRPr="007F6003" w:rsidRDefault="00C74A64">
      <w:pPr>
        <w:rPr>
          <w:lang w:val="en-US"/>
        </w:rPr>
      </w:pPr>
    </w:p>
    <w:p w14:paraId="076210F2" w14:textId="77777777" w:rsidR="00C74A64" w:rsidRPr="007F6003" w:rsidRDefault="00C74A64">
      <w:pPr>
        <w:rPr>
          <w:b/>
          <w:sz w:val="36"/>
          <w:lang w:val="en-US"/>
        </w:rPr>
      </w:pPr>
      <w:r w:rsidRPr="007F6003">
        <w:rPr>
          <w:b/>
          <w:sz w:val="36"/>
          <w:lang w:val="en-US"/>
        </w:rPr>
        <w:t>Guy Jacquemelle</w:t>
      </w:r>
    </w:p>
    <w:p w14:paraId="5830BB1A" w14:textId="77777777" w:rsidR="00C74A64" w:rsidRPr="007F6003" w:rsidRDefault="00C74A64">
      <w:pPr>
        <w:rPr>
          <w:b/>
          <w:lang w:val="en-US"/>
        </w:rPr>
      </w:pPr>
    </w:p>
    <w:p w14:paraId="6086AE35" w14:textId="77777777" w:rsidR="00C74A64" w:rsidRPr="007F6003" w:rsidRDefault="00C74A64">
      <w:pPr>
        <w:rPr>
          <w:b/>
          <w:lang w:val="en-US"/>
        </w:rPr>
      </w:pPr>
      <w:r w:rsidRPr="007F6003">
        <w:rPr>
          <w:b/>
          <w:lang w:val="en-US"/>
        </w:rPr>
        <w:t>Works</w:t>
      </w:r>
    </w:p>
    <w:p w14:paraId="29D61853" w14:textId="77777777" w:rsidR="00C74A64" w:rsidRPr="007F6003" w:rsidRDefault="00C74A64">
      <w:pPr>
        <w:rPr>
          <w:lang w:val="en-US"/>
        </w:rPr>
      </w:pPr>
    </w:p>
    <w:p w14:paraId="156FDF4D" w14:textId="77777777" w:rsidR="00C74A64" w:rsidRPr="007F6003" w:rsidRDefault="00C74A64" w:rsidP="00C74A64">
      <w:pPr>
        <w:rPr>
          <w:rStyle w:val="Textoennegrita"/>
          <w:b w:val="0"/>
          <w:color w:val="000000"/>
          <w:lang w:val="en-US"/>
        </w:rPr>
      </w:pPr>
      <w:r w:rsidRPr="007F6003">
        <w:rPr>
          <w:rStyle w:val="Textoennegrita"/>
          <w:b w:val="0"/>
          <w:color w:val="000000"/>
          <w:lang w:val="en-US"/>
        </w:rPr>
        <w:t xml:space="preserve">Jacquemelle, Guy. </w:t>
      </w:r>
      <w:r w:rsidRPr="007F6003">
        <w:rPr>
          <w:rStyle w:val="Textoennegrita"/>
          <w:b w:val="0"/>
          <w:i/>
          <w:color w:val="000000"/>
          <w:lang w:val="en-US"/>
        </w:rPr>
        <w:t>Les années insouciantes</w:t>
      </w:r>
      <w:r w:rsidRPr="007F6003">
        <w:rPr>
          <w:rStyle w:val="Textoennegrita"/>
          <w:b w:val="0"/>
          <w:color w:val="000000"/>
          <w:lang w:val="en-US"/>
        </w:rPr>
        <w:t>. Novel. Editions Beaurepaire,  2011.</w:t>
      </w:r>
    </w:p>
    <w:p w14:paraId="7FD65AD2" w14:textId="77777777" w:rsidR="00C74A64" w:rsidRPr="007F6003" w:rsidRDefault="00C74A64" w:rsidP="00C74A64">
      <w:pPr>
        <w:rPr>
          <w:rStyle w:val="Textoennegrita"/>
          <w:b w:val="0"/>
          <w:color w:val="000000"/>
          <w:lang w:val="en-US"/>
        </w:rPr>
      </w:pPr>
    </w:p>
    <w:p w14:paraId="5D671FED" w14:textId="77777777" w:rsidR="00C74A64" w:rsidRPr="007F6003" w:rsidRDefault="00C74A64" w:rsidP="00C74A64">
      <w:pPr>
        <w:rPr>
          <w:rStyle w:val="Textoennegrita"/>
          <w:b w:val="0"/>
          <w:color w:val="000000"/>
          <w:lang w:val="en-US"/>
        </w:rPr>
      </w:pPr>
    </w:p>
    <w:p w14:paraId="5840A7D4" w14:textId="77777777" w:rsidR="00C74A64" w:rsidRPr="007F6003" w:rsidRDefault="00C74A64" w:rsidP="00C74A64">
      <w:pPr>
        <w:rPr>
          <w:rStyle w:val="Textoennegrita"/>
          <w:b w:val="0"/>
          <w:color w:val="000000"/>
          <w:lang w:val="en-US"/>
        </w:rPr>
      </w:pPr>
    </w:p>
    <w:p w14:paraId="43735CF6" w14:textId="77777777" w:rsidR="00C74A64" w:rsidRPr="007F6003" w:rsidRDefault="00C74A64" w:rsidP="00C74A64">
      <w:pPr>
        <w:rPr>
          <w:rStyle w:val="Textoennegrita"/>
          <w:b w:val="0"/>
          <w:color w:val="000000"/>
          <w:lang w:val="en-US"/>
        </w:rPr>
      </w:pPr>
    </w:p>
    <w:p w14:paraId="3BC22741" w14:textId="77777777" w:rsidR="00C74A64" w:rsidRPr="007F6003" w:rsidRDefault="00C74A64" w:rsidP="00C74A64">
      <w:pPr>
        <w:rPr>
          <w:rStyle w:val="Textoennegrita"/>
          <w:b w:val="0"/>
          <w:color w:val="000000"/>
          <w:lang w:val="en-US"/>
        </w:rPr>
      </w:pPr>
    </w:p>
    <w:p w14:paraId="2268B2F2" w14:textId="77777777" w:rsidR="00C74A64" w:rsidRPr="007F6003" w:rsidRDefault="00C74A64">
      <w:pPr>
        <w:rPr>
          <w:lang w:val="en-US"/>
        </w:rPr>
      </w:pPr>
    </w:p>
    <w:p w14:paraId="25A5A896" w14:textId="77777777" w:rsidR="00C74A64" w:rsidRPr="007F6003" w:rsidRDefault="00C74A64">
      <w:pPr>
        <w:rPr>
          <w:lang w:val="en-US"/>
        </w:rPr>
      </w:pPr>
    </w:p>
    <w:p w14:paraId="5F413E95" w14:textId="77777777" w:rsidR="00C74A64" w:rsidRPr="007F6003" w:rsidRDefault="00C74A64">
      <w:pPr>
        <w:ind w:right="10"/>
        <w:rPr>
          <w:lang w:val="en-US"/>
        </w:rPr>
      </w:pPr>
      <w:r w:rsidRPr="007F6003">
        <w:rPr>
          <w:b/>
          <w:sz w:val="36"/>
          <w:lang w:val="en-US"/>
        </w:rPr>
        <w:t>Max Jacob</w:t>
      </w:r>
      <w:r w:rsidRPr="007F6003">
        <w:rPr>
          <w:lang w:val="en-US"/>
        </w:rPr>
        <w:t xml:space="preserve"> (1876-1944)</w:t>
      </w:r>
    </w:p>
    <w:p w14:paraId="650ACDE4" w14:textId="77777777" w:rsidR="00C74A64" w:rsidRPr="007F6003" w:rsidRDefault="00C74A64">
      <w:pPr>
        <w:ind w:right="10"/>
        <w:rPr>
          <w:lang w:val="en-US"/>
        </w:rPr>
      </w:pPr>
    </w:p>
    <w:p w14:paraId="6A899604" w14:textId="77777777" w:rsidR="00C74A64" w:rsidRPr="007F6003" w:rsidRDefault="00C74A64">
      <w:pPr>
        <w:ind w:right="10"/>
        <w:rPr>
          <w:b/>
          <w:lang w:val="en-US"/>
        </w:rPr>
      </w:pPr>
      <w:r w:rsidRPr="007F6003">
        <w:rPr>
          <w:b/>
          <w:lang w:val="en-US"/>
        </w:rPr>
        <w:t>Works</w:t>
      </w:r>
    </w:p>
    <w:p w14:paraId="3B4D10C3" w14:textId="77777777" w:rsidR="00C74A64" w:rsidRPr="007F6003" w:rsidRDefault="00C74A64">
      <w:pPr>
        <w:ind w:right="10"/>
        <w:rPr>
          <w:b/>
          <w:lang w:val="en-US"/>
        </w:rPr>
      </w:pPr>
    </w:p>
    <w:p w14:paraId="1688E59B" w14:textId="77777777" w:rsidR="00C74A64" w:rsidRPr="007F6003" w:rsidRDefault="00C74A64">
      <w:pPr>
        <w:ind w:right="10"/>
        <w:rPr>
          <w:lang w:val="en-US"/>
        </w:rPr>
      </w:pPr>
      <w:r w:rsidRPr="007F6003">
        <w:rPr>
          <w:lang w:val="en-US"/>
        </w:rPr>
        <w:t xml:space="preserve">Jacob, Max. </w:t>
      </w:r>
      <w:r w:rsidRPr="007F6003">
        <w:rPr>
          <w:i/>
          <w:lang w:val="en-US"/>
        </w:rPr>
        <w:t>Le Cornet à dès.</w:t>
      </w:r>
      <w:r w:rsidRPr="007F6003">
        <w:rPr>
          <w:lang w:val="en-US"/>
        </w:rPr>
        <w:t xml:space="preserve"> Prose poems. 1916.</w:t>
      </w:r>
    </w:p>
    <w:p w14:paraId="1CDD19D7" w14:textId="77777777" w:rsidR="00C74A64" w:rsidRPr="007F6003" w:rsidRDefault="00C74A64">
      <w:pPr>
        <w:ind w:right="10"/>
        <w:rPr>
          <w:lang w:val="en-US"/>
        </w:rPr>
      </w:pPr>
    </w:p>
    <w:p w14:paraId="69351F3A" w14:textId="77777777" w:rsidR="00C74A64" w:rsidRPr="007F6003" w:rsidRDefault="00C74A64">
      <w:pPr>
        <w:ind w:right="10"/>
        <w:rPr>
          <w:lang w:val="en-US"/>
        </w:rPr>
      </w:pPr>
    </w:p>
    <w:p w14:paraId="35FBD0E8" w14:textId="77777777" w:rsidR="00C74A64" w:rsidRPr="007F6003" w:rsidRDefault="00C74A64">
      <w:pPr>
        <w:ind w:right="10"/>
        <w:rPr>
          <w:lang w:val="en-US"/>
        </w:rPr>
      </w:pPr>
    </w:p>
    <w:p w14:paraId="188A3025" w14:textId="77777777" w:rsidR="00C74A64" w:rsidRPr="007F6003" w:rsidRDefault="00C74A64">
      <w:pPr>
        <w:ind w:right="10"/>
        <w:rPr>
          <w:lang w:val="en-US"/>
        </w:rPr>
      </w:pPr>
    </w:p>
    <w:p w14:paraId="0865C972" w14:textId="77777777" w:rsidR="00C74A64" w:rsidRPr="007F6003" w:rsidRDefault="00C74A64">
      <w:pPr>
        <w:ind w:right="10"/>
        <w:rPr>
          <w:lang w:val="en-US"/>
        </w:rPr>
      </w:pPr>
    </w:p>
    <w:p w14:paraId="43EDD143" w14:textId="77777777" w:rsidR="00C74A64" w:rsidRPr="007F6003" w:rsidRDefault="00C74A64">
      <w:pPr>
        <w:ind w:right="10"/>
        <w:rPr>
          <w:b/>
          <w:sz w:val="36"/>
          <w:lang w:val="en-US"/>
        </w:rPr>
      </w:pPr>
      <w:r w:rsidRPr="007F6003">
        <w:rPr>
          <w:b/>
          <w:sz w:val="36"/>
          <w:lang w:val="en-US"/>
        </w:rPr>
        <w:t>P. Jacobs</w:t>
      </w:r>
    </w:p>
    <w:p w14:paraId="1581CFAF" w14:textId="77777777" w:rsidR="00C74A64" w:rsidRPr="007F6003" w:rsidRDefault="00C74A64">
      <w:pPr>
        <w:ind w:right="10"/>
        <w:rPr>
          <w:b/>
          <w:lang w:val="en-US"/>
        </w:rPr>
      </w:pPr>
    </w:p>
    <w:p w14:paraId="300925F8" w14:textId="77777777" w:rsidR="00C74A64" w:rsidRPr="007F6003" w:rsidRDefault="00C74A64">
      <w:pPr>
        <w:ind w:right="10"/>
        <w:rPr>
          <w:b/>
          <w:lang w:val="en-US"/>
        </w:rPr>
      </w:pPr>
      <w:r w:rsidRPr="007F6003">
        <w:rPr>
          <w:b/>
          <w:lang w:val="en-US"/>
        </w:rPr>
        <w:t>Works</w:t>
      </w:r>
    </w:p>
    <w:p w14:paraId="6A027A2D" w14:textId="77777777" w:rsidR="00C74A64" w:rsidRPr="007F6003" w:rsidRDefault="00C74A64">
      <w:pPr>
        <w:ind w:right="10"/>
        <w:rPr>
          <w:lang w:val="en-US"/>
        </w:rPr>
      </w:pPr>
    </w:p>
    <w:p w14:paraId="7C15FD71" w14:textId="77777777" w:rsidR="00C74A64" w:rsidRPr="00031BF6" w:rsidRDefault="00C74A64">
      <w:pPr>
        <w:rPr>
          <w:bCs/>
          <w:lang w:val="en-US"/>
        </w:rPr>
      </w:pPr>
      <w:r w:rsidRPr="00031BF6">
        <w:rPr>
          <w:bCs/>
          <w:lang w:val="en-US"/>
        </w:rPr>
        <w:t xml:space="preserve">Jacobs, P. </w:t>
      </w:r>
      <w:r w:rsidRPr="00031BF6">
        <w:rPr>
          <w:bCs/>
          <w:i/>
          <w:lang w:val="en-US"/>
        </w:rPr>
        <w:t>Blake et Mortimer.</w:t>
      </w:r>
      <w:r w:rsidRPr="00031BF6">
        <w:rPr>
          <w:bCs/>
          <w:lang w:val="en-US"/>
        </w:rPr>
        <w:t xml:space="preserve"> Comic book series. </w:t>
      </w:r>
    </w:p>
    <w:p w14:paraId="72A8C3DF" w14:textId="77777777" w:rsidR="00C74A64" w:rsidRPr="007F6003" w:rsidRDefault="00C74A64">
      <w:pPr>
        <w:ind w:right="10"/>
        <w:rPr>
          <w:lang w:val="en-US"/>
        </w:rPr>
      </w:pPr>
    </w:p>
    <w:p w14:paraId="4F6F2A89" w14:textId="77777777" w:rsidR="00C74A64" w:rsidRPr="007F6003" w:rsidRDefault="00C74A64">
      <w:pPr>
        <w:rPr>
          <w:lang w:val="en-US"/>
        </w:rPr>
      </w:pPr>
    </w:p>
    <w:p w14:paraId="76BFB297" w14:textId="77777777" w:rsidR="00C74A64" w:rsidRPr="007F6003" w:rsidRDefault="00C74A64">
      <w:pPr>
        <w:rPr>
          <w:lang w:val="en-US"/>
        </w:rPr>
      </w:pPr>
    </w:p>
    <w:p w14:paraId="33334F7B" w14:textId="77777777" w:rsidR="00C74A64" w:rsidRPr="007F6003" w:rsidRDefault="00C74A64">
      <w:pPr>
        <w:rPr>
          <w:lang w:val="en-US"/>
        </w:rPr>
      </w:pPr>
    </w:p>
    <w:p w14:paraId="527CE8A4" w14:textId="77777777" w:rsidR="00C74A64" w:rsidRPr="007F6003" w:rsidRDefault="00C74A64">
      <w:pPr>
        <w:rPr>
          <w:lang w:val="en-US"/>
        </w:rPr>
      </w:pPr>
    </w:p>
    <w:p w14:paraId="1CF5B5F2" w14:textId="77777777" w:rsidR="00C74A64" w:rsidRPr="007F6003" w:rsidRDefault="00C74A64">
      <w:pPr>
        <w:pStyle w:val="Ttulo1"/>
        <w:rPr>
          <w:lang w:val="en-US"/>
        </w:rPr>
      </w:pPr>
      <w:r w:rsidRPr="007F6003">
        <w:rPr>
          <w:lang w:val="en-US"/>
        </w:rPr>
        <w:t>Philippe Jacottet</w:t>
      </w:r>
      <w:r w:rsidRPr="007F6003">
        <w:rPr>
          <w:lang w:val="en-US"/>
        </w:rPr>
        <w:tab/>
      </w:r>
      <w:r w:rsidRPr="007F6003">
        <w:rPr>
          <w:b w:val="0"/>
          <w:sz w:val="28"/>
          <w:lang w:val="en-US"/>
        </w:rPr>
        <w:t>(b. 1925)</w:t>
      </w:r>
    </w:p>
    <w:p w14:paraId="1951BAA4" w14:textId="77777777" w:rsidR="00C74A64" w:rsidRPr="007F6003" w:rsidRDefault="00C74A64">
      <w:pPr>
        <w:rPr>
          <w:b/>
          <w:sz w:val="36"/>
          <w:lang w:val="en-US"/>
        </w:rPr>
      </w:pPr>
    </w:p>
    <w:p w14:paraId="6F71E21E" w14:textId="77777777" w:rsidR="00C74A64" w:rsidRPr="007F6003" w:rsidRDefault="00C74A64">
      <w:pPr>
        <w:pStyle w:val="Ttulo2"/>
        <w:rPr>
          <w:lang w:val="en-US"/>
        </w:rPr>
      </w:pPr>
      <w:r w:rsidRPr="007F6003">
        <w:rPr>
          <w:lang w:val="en-US"/>
        </w:rPr>
        <w:t>Works</w:t>
      </w:r>
    </w:p>
    <w:p w14:paraId="7EFC901B" w14:textId="77777777" w:rsidR="00C74A64" w:rsidRPr="007F6003" w:rsidRDefault="00C74A64">
      <w:pPr>
        <w:rPr>
          <w:b/>
          <w:lang w:val="en-US"/>
        </w:rPr>
      </w:pPr>
    </w:p>
    <w:p w14:paraId="3A315BB6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 xml:space="preserve">Jaccottet, Philippe. </w:t>
      </w:r>
      <w:r w:rsidRPr="007F6003">
        <w:rPr>
          <w:i/>
          <w:lang w:val="en-US"/>
        </w:rPr>
        <w:t>L'Effraie.</w:t>
      </w:r>
      <w:r w:rsidRPr="007F6003">
        <w:rPr>
          <w:lang w:val="en-US"/>
        </w:rPr>
        <w:t xml:space="preserve"> Poetry. 1953.</w:t>
      </w:r>
    </w:p>
    <w:p w14:paraId="1298315B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 xml:space="preserve">_____. </w:t>
      </w:r>
      <w:r w:rsidRPr="007F6003">
        <w:rPr>
          <w:i/>
          <w:lang w:val="en-US"/>
        </w:rPr>
        <w:t>L'Ignorant.</w:t>
      </w:r>
      <w:r w:rsidRPr="007F6003">
        <w:rPr>
          <w:lang w:val="en-US"/>
        </w:rPr>
        <w:t xml:space="preserve"> Poetry. 1958.</w:t>
      </w:r>
    </w:p>
    <w:p w14:paraId="73AA3A89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 xml:space="preserve">_____. </w:t>
      </w:r>
      <w:r w:rsidRPr="007F6003">
        <w:rPr>
          <w:i/>
          <w:lang w:val="en-US"/>
        </w:rPr>
        <w:t>Airs.</w:t>
      </w:r>
      <w:r w:rsidRPr="007F6003">
        <w:rPr>
          <w:lang w:val="en-US"/>
        </w:rPr>
        <w:t xml:space="preserve"> Poetry. 1967.</w:t>
      </w:r>
    </w:p>
    <w:p w14:paraId="649488BD" w14:textId="77777777" w:rsidR="00C74A64" w:rsidRPr="007F6003" w:rsidRDefault="00C74A64">
      <w:pPr>
        <w:rPr>
          <w:b/>
          <w:lang w:val="en-US"/>
        </w:rPr>
      </w:pPr>
    </w:p>
    <w:p w14:paraId="314E94F3" w14:textId="77777777" w:rsidR="00C74A64" w:rsidRPr="007F6003" w:rsidRDefault="00C74A64">
      <w:pPr>
        <w:rPr>
          <w:lang w:val="en-US"/>
        </w:rPr>
      </w:pPr>
    </w:p>
    <w:p w14:paraId="2EB50366" w14:textId="77777777" w:rsidR="00C74A64" w:rsidRPr="007F6003" w:rsidRDefault="00C74A64">
      <w:pPr>
        <w:rPr>
          <w:lang w:val="en-US"/>
        </w:rPr>
      </w:pPr>
    </w:p>
    <w:p w14:paraId="715020B7" w14:textId="77777777" w:rsidR="00C74A64" w:rsidRPr="007F6003" w:rsidRDefault="00C74A64">
      <w:pPr>
        <w:rPr>
          <w:lang w:val="en-US"/>
        </w:rPr>
      </w:pPr>
    </w:p>
    <w:p w14:paraId="2A040352" w14:textId="77777777" w:rsidR="00C74A64" w:rsidRPr="007F6003" w:rsidRDefault="00C74A64">
      <w:pPr>
        <w:rPr>
          <w:lang w:val="en-US"/>
        </w:rPr>
      </w:pPr>
      <w:r w:rsidRPr="007F6003">
        <w:rPr>
          <w:b/>
          <w:sz w:val="36"/>
          <w:lang w:val="en-US"/>
        </w:rPr>
        <w:t xml:space="preserve">Edmond Jaloux </w:t>
      </w:r>
      <w:r w:rsidRPr="007F6003">
        <w:rPr>
          <w:lang w:val="en-US"/>
        </w:rPr>
        <w:t>(1878-1949)</w:t>
      </w:r>
    </w:p>
    <w:p w14:paraId="7700178F" w14:textId="77777777" w:rsidR="00C74A64" w:rsidRPr="007F6003" w:rsidRDefault="00C74A64">
      <w:pPr>
        <w:rPr>
          <w:b/>
          <w:lang w:val="en-US"/>
        </w:rPr>
      </w:pPr>
    </w:p>
    <w:p w14:paraId="5994C0AF" w14:textId="77777777" w:rsidR="00C74A64" w:rsidRPr="007F6003" w:rsidRDefault="00C74A64">
      <w:pPr>
        <w:rPr>
          <w:b/>
          <w:lang w:val="en-US"/>
        </w:rPr>
      </w:pPr>
    </w:p>
    <w:p w14:paraId="3AB0DD9B" w14:textId="77777777" w:rsidR="00C74A64" w:rsidRPr="007F6003" w:rsidRDefault="00C74A64">
      <w:pPr>
        <w:rPr>
          <w:lang w:val="en-US"/>
        </w:rPr>
      </w:pPr>
      <w:r w:rsidRPr="007F6003">
        <w:rPr>
          <w:b/>
          <w:lang w:val="en-US"/>
        </w:rPr>
        <w:t>Works</w:t>
      </w:r>
    </w:p>
    <w:p w14:paraId="2E324998" w14:textId="77777777" w:rsidR="00C74A64" w:rsidRPr="007F6003" w:rsidRDefault="00C74A64">
      <w:pPr>
        <w:rPr>
          <w:lang w:val="en-US"/>
        </w:rPr>
      </w:pPr>
    </w:p>
    <w:p w14:paraId="5A3E0E3B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>Novels</w:t>
      </w:r>
    </w:p>
    <w:p w14:paraId="19B4C840" w14:textId="77777777" w:rsidR="00C74A64" w:rsidRPr="007F6003" w:rsidRDefault="00C74A64">
      <w:pPr>
        <w:rPr>
          <w:lang w:val="en-US"/>
        </w:rPr>
      </w:pPr>
    </w:p>
    <w:p w14:paraId="4772F86C" w14:textId="77777777" w:rsidR="00C74A64" w:rsidRDefault="00C74A64">
      <w:r w:rsidRPr="007F6003">
        <w:rPr>
          <w:lang w:val="en-US"/>
        </w:rPr>
        <w:t xml:space="preserve">Jaloux, Edmond. </w:t>
      </w:r>
      <w:r w:rsidRPr="007F6003">
        <w:rPr>
          <w:i/>
          <w:lang w:val="en-US"/>
        </w:rPr>
        <w:t>Le Reste est silence.</w:t>
      </w:r>
      <w:r w:rsidRPr="007F6003">
        <w:rPr>
          <w:lang w:val="en-US"/>
        </w:rPr>
        <w:t xml:space="preserve"> </w:t>
      </w:r>
      <w:r>
        <w:t>1909.</w:t>
      </w:r>
    </w:p>
    <w:p w14:paraId="20B1116A" w14:textId="77777777" w:rsidR="00C74A64" w:rsidRDefault="00C74A64">
      <w:r>
        <w:t xml:space="preserve">_____. </w:t>
      </w:r>
      <w:r>
        <w:rPr>
          <w:i/>
        </w:rPr>
        <w:t>L'Incertaine.</w:t>
      </w:r>
      <w:r>
        <w:t xml:space="preserve"> 1918. </w:t>
      </w:r>
    </w:p>
    <w:p w14:paraId="43F5E29A" w14:textId="77777777" w:rsidR="00C74A64" w:rsidRDefault="00C74A64">
      <w:r>
        <w:lastRenderedPageBreak/>
        <w:t xml:space="preserve">_____. </w:t>
      </w:r>
      <w:r>
        <w:rPr>
          <w:i/>
        </w:rPr>
        <w:t>La Fin d'un beau jour.</w:t>
      </w:r>
      <w:r>
        <w:t xml:space="preserve"> 1920. </w:t>
      </w:r>
    </w:p>
    <w:p w14:paraId="4B0318A5" w14:textId="77777777" w:rsidR="00C74A64" w:rsidRDefault="00C74A64">
      <w:r>
        <w:t xml:space="preserve">_____. </w:t>
      </w:r>
      <w:r>
        <w:rPr>
          <w:i/>
        </w:rPr>
        <w:t>Les Profondeurs de la Mer.</w:t>
      </w:r>
      <w:r>
        <w:t xml:space="preserve"> 1922. </w:t>
      </w:r>
    </w:p>
    <w:p w14:paraId="50D53E98" w14:textId="77777777" w:rsidR="00C74A64" w:rsidRPr="007F6003" w:rsidRDefault="00C74A64">
      <w:pPr>
        <w:rPr>
          <w:lang w:val="en-US"/>
        </w:rPr>
      </w:pPr>
      <w:r>
        <w:t xml:space="preserve">_____. </w:t>
      </w:r>
      <w:r>
        <w:rPr>
          <w:i/>
        </w:rPr>
        <w:t>Sur un air de Scarlatti.</w:t>
      </w:r>
      <w:r>
        <w:t xml:space="preserve"> </w:t>
      </w:r>
      <w:r w:rsidRPr="007F6003">
        <w:rPr>
          <w:lang w:val="en-US"/>
        </w:rPr>
        <w:t xml:space="preserve">1929. </w:t>
      </w:r>
    </w:p>
    <w:p w14:paraId="1FCF2017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 xml:space="preserve">_____. </w:t>
      </w:r>
      <w:r w:rsidRPr="007F6003">
        <w:rPr>
          <w:i/>
          <w:lang w:val="en-US"/>
        </w:rPr>
        <w:t>La Balance faussée.</w:t>
      </w:r>
      <w:r w:rsidRPr="007F6003">
        <w:rPr>
          <w:lang w:val="en-US"/>
        </w:rPr>
        <w:t xml:space="preserve"> 1932. </w:t>
      </w:r>
    </w:p>
    <w:p w14:paraId="680EE825" w14:textId="77777777" w:rsidR="00C74A64" w:rsidRPr="007F6003" w:rsidRDefault="00C74A64">
      <w:pPr>
        <w:rPr>
          <w:lang w:val="en-US"/>
        </w:rPr>
      </w:pPr>
    </w:p>
    <w:p w14:paraId="1EECD2D2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>Essays</w:t>
      </w:r>
    </w:p>
    <w:p w14:paraId="7E609408" w14:textId="77777777" w:rsidR="00C74A64" w:rsidRPr="007F6003" w:rsidRDefault="00C74A64">
      <w:pPr>
        <w:rPr>
          <w:lang w:val="en-US"/>
        </w:rPr>
      </w:pPr>
    </w:p>
    <w:p w14:paraId="5A1BFDA0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 xml:space="preserve">Jaloux, Edmond. </w:t>
      </w:r>
      <w:r w:rsidRPr="007F6003">
        <w:rPr>
          <w:i/>
          <w:lang w:val="en-US"/>
        </w:rPr>
        <w:t>L'Esprit des livres.</w:t>
      </w:r>
      <w:r w:rsidRPr="007F6003">
        <w:rPr>
          <w:lang w:val="en-US"/>
        </w:rPr>
        <w:t xml:space="preserve"> 7 vols. 1931-46.</w:t>
      </w:r>
    </w:p>
    <w:p w14:paraId="7EDDD3BD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 xml:space="preserve">_____. </w:t>
      </w:r>
      <w:r w:rsidRPr="007F6003">
        <w:rPr>
          <w:i/>
          <w:lang w:val="en-US"/>
        </w:rPr>
        <w:t>Vie de Goethe.</w:t>
      </w:r>
      <w:r w:rsidRPr="007F6003">
        <w:rPr>
          <w:lang w:val="en-US"/>
        </w:rPr>
        <w:t xml:space="preserve"> 1933. </w:t>
      </w:r>
    </w:p>
    <w:p w14:paraId="1F10FA17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 xml:space="preserve">_____. Introd. to </w:t>
      </w:r>
      <w:r w:rsidRPr="007F6003">
        <w:rPr>
          <w:i/>
          <w:lang w:val="en-US"/>
        </w:rPr>
        <w:t>Le Romancier et ses personnages.</w:t>
      </w:r>
      <w:r w:rsidRPr="007F6003">
        <w:rPr>
          <w:lang w:val="en-US"/>
        </w:rPr>
        <w:t xml:space="preserve"> By François Mauriac. Buchet-Chastel, 1933.</w:t>
      </w:r>
    </w:p>
    <w:p w14:paraId="695704B7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 xml:space="preserve">_____. </w:t>
      </w:r>
      <w:r w:rsidRPr="007F6003">
        <w:rPr>
          <w:i/>
          <w:lang w:val="en-US"/>
        </w:rPr>
        <w:t>Essences.</w:t>
      </w:r>
      <w:r w:rsidRPr="007F6003">
        <w:rPr>
          <w:lang w:val="en-US"/>
        </w:rPr>
        <w:t xml:space="preserve"> 1949.</w:t>
      </w:r>
    </w:p>
    <w:p w14:paraId="4A5CE1CE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 xml:space="preserve">_____. </w:t>
      </w:r>
      <w:r w:rsidRPr="007F6003">
        <w:rPr>
          <w:i/>
          <w:lang w:val="en-US"/>
        </w:rPr>
        <w:t xml:space="preserve">Introduction a l’Histoire de la Littérature Française: Le XVI Siècle. </w:t>
      </w:r>
      <w:r w:rsidRPr="007F6003">
        <w:rPr>
          <w:lang w:val="en-US"/>
        </w:rPr>
        <w:t xml:space="preserve">Geneve: Cailler, 1948. </w:t>
      </w:r>
    </w:p>
    <w:p w14:paraId="684F894E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 xml:space="preserve">_____. </w:t>
      </w:r>
      <w:r w:rsidRPr="007F6003">
        <w:rPr>
          <w:i/>
          <w:lang w:val="en-US"/>
        </w:rPr>
        <w:t>Introduction à l'histoire de la littérature française.</w:t>
      </w:r>
      <w:r w:rsidRPr="007F6003">
        <w:rPr>
          <w:lang w:val="en-US"/>
        </w:rPr>
        <w:t xml:space="preserve"> 2 vols. 1949-50. </w:t>
      </w:r>
    </w:p>
    <w:p w14:paraId="4E535DA3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 xml:space="preserve">_____. </w:t>
      </w:r>
      <w:r w:rsidRPr="007F6003">
        <w:rPr>
          <w:i/>
          <w:lang w:val="en-US"/>
        </w:rPr>
        <w:t>Souvenirs littéraires.</w:t>
      </w:r>
      <w:r w:rsidRPr="007F6003">
        <w:rPr>
          <w:lang w:val="en-US"/>
        </w:rPr>
        <w:t xml:space="preserve"> 2 vols. 1950-51.</w:t>
      </w:r>
    </w:p>
    <w:p w14:paraId="6F3C0A0F" w14:textId="77777777" w:rsidR="00C74A64" w:rsidRDefault="00C74A64">
      <w:r w:rsidRPr="007F6003">
        <w:rPr>
          <w:lang w:val="en-US"/>
        </w:rPr>
        <w:t xml:space="preserve">_____. </w:t>
      </w:r>
      <w:r w:rsidRPr="007F6003">
        <w:rPr>
          <w:i/>
          <w:lang w:val="en-US"/>
        </w:rPr>
        <w:t>Visages français.</w:t>
      </w:r>
      <w:r w:rsidRPr="007F6003">
        <w:rPr>
          <w:lang w:val="en-US"/>
        </w:rPr>
        <w:t xml:space="preserve"> </w:t>
      </w:r>
      <w:r>
        <w:t xml:space="preserve">1955. </w:t>
      </w:r>
    </w:p>
    <w:p w14:paraId="6D5AC51A" w14:textId="77777777" w:rsidR="00C74A64" w:rsidRDefault="00C74A64"/>
    <w:p w14:paraId="4E4866C3" w14:textId="77777777" w:rsidR="00C74A64" w:rsidRDefault="00C74A64"/>
    <w:p w14:paraId="4A9B2B78" w14:textId="77777777" w:rsidR="00C74A64" w:rsidRDefault="00C74A64">
      <w:pPr>
        <w:rPr>
          <w:b/>
        </w:rPr>
      </w:pPr>
      <w:r>
        <w:rPr>
          <w:b/>
        </w:rPr>
        <w:t>Criticism</w:t>
      </w:r>
    </w:p>
    <w:p w14:paraId="3DDF7243" w14:textId="77777777" w:rsidR="00C74A64" w:rsidRDefault="00C74A64"/>
    <w:p w14:paraId="402F3BBF" w14:textId="77777777" w:rsidR="00C74A64" w:rsidRDefault="00C74A64">
      <w:r>
        <w:t xml:space="preserve">Blasco Ibáñez, Vicente. "Edmundo Jaloux." 1923. In Blasco Ibáñez, </w:t>
      </w:r>
      <w:r>
        <w:rPr>
          <w:i/>
        </w:rPr>
        <w:t>Estudios Literarios.</w:t>
      </w:r>
      <w:r>
        <w:t xml:space="preserve"> Barcelona: Plaza y Janés, 1982. 249-55.*</w:t>
      </w:r>
    </w:p>
    <w:p w14:paraId="6F13EC32" w14:textId="77777777" w:rsidR="00C74A64" w:rsidRDefault="00C74A64">
      <w:r>
        <w:t xml:space="preserve">Delétang-Tardif, Yanette. </w:t>
      </w:r>
      <w:r>
        <w:rPr>
          <w:i/>
        </w:rPr>
        <w:t>Edmond Jaloux.</w:t>
      </w:r>
      <w:r>
        <w:t xml:space="preserve"> 1945. </w:t>
      </w:r>
    </w:p>
    <w:p w14:paraId="6A5923E3" w14:textId="77777777" w:rsidR="00C74A64" w:rsidRDefault="00C74A64"/>
    <w:p w14:paraId="78C2A0B1" w14:textId="77777777" w:rsidR="00C74A64" w:rsidRDefault="00C74A64"/>
    <w:p w14:paraId="5D9B8F59" w14:textId="77777777" w:rsidR="00C74A64" w:rsidRDefault="00C74A64"/>
    <w:p w14:paraId="33D73CA6" w14:textId="77777777" w:rsidR="00C74A64" w:rsidRDefault="00C74A64"/>
    <w:p w14:paraId="633E74AF" w14:textId="77777777" w:rsidR="00C74A64" w:rsidRDefault="00C74A64"/>
    <w:p w14:paraId="6E0F493E" w14:textId="77777777" w:rsidR="00C74A64" w:rsidRDefault="00C74A64">
      <w:pPr>
        <w:rPr>
          <w:b/>
          <w:sz w:val="36"/>
        </w:rPr>
      </w:pPr>
      <w:r>
        <w:rPr>
          <w:b/>
          <w:sz w:val="36"/>
        </w:rPr>
        <w:t>Dominique Jamet</w:t>
      </w:r>
    </w:p>
    <w:p w14:paraId="5B79D066" w14:textId="77777777" w:rsidR="00C74A64" w:rsidRDefault="00C74A64">
      <w:pPr>
        <w:rPr>
          <w:b/>
          <w:sz w:val="36"/>
        </w:rPr>
      </w:pPr>
    </w:p>
    <w:p w14:paraId="6B3CC313" w14:textId="77777777" w:rsidR="00C74A64" w:rsidRPr="007F6003" w:rsidRDefault="00C74A64">
      <w:pPr>
        <w:rPr>
          <w:b/>
          <w:lang w:val="en-US"/>
        </w:rPr>
      </w:pPr>
      <w:r w:rsidRPr="007F6003">
        <w:rPr>
          <w:b/>
          <w:lang w:val="en-US"/>
        </w:rPr>
        <w:t>Works</w:t>
      </w:r>
    </w:p>
    <w:p w14:paraId="1514B0EF" w14:textId="77777777" w:rsidR="00C74A64" w:rsidRPr="007F6003" w:rsidRDefault="00C74A64">
      <w:pPr>
        <w:rPr>
          <w:b/>
          <w:lang w:val="en-US"/>
        </w:rPr>
      </w:pPr>
    </w:p>
    <w:p w14:paraId="55D46C35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 xml:space="preserve">Jamet, Dominique. </w:t>
      </w:r>
      <w:r w:rsidRPr="007F6003">
        <w:rPr>
          <w:i/>
          <w:lang w:val="en-US"/>
        </w:rPr>
        <w:t>A l'amour comme à la guerre.</w:t>
      </w:r>
      <w:r w:rsidRPr="007F6003">
        <w:rPr>
          <w:lang w:val="en-US"/>
        </w:rPr>
        <w:t xml:space="preserve"> Short stories. Paris: Flammarion, 1991. </w:t>
      </w:r>
    </w:p>
    <w:p w14:paraId="51480D9C" w14:textId="77777777" w:rsidR="00C74A64" w:rsidRPr="007F6003" w:rsidRDefault="00C74A64">
      <w:pPr>
        <w:rPr>
          <w:lang w:val="en-US"/>
        </w:rPr>
      </w:pPr>
    </w:p>
    <w:p w14:paraId="543F0A23" w14:textId="77777777" w:rsidR="00C74A64" w:rsidRPr="007F6003" w:rsidRDefault="00C74A64">
      <w:pPr>
        <w:rPr>
          <w:lang w:val="en-US"/>
        </w:rPr>
      </w:pPr>
    </w:p>
    <w:p w14:paraId="1174D335" w14:textId="77777777" w:rsidR="00C74A64" w:rsidRPr="007F6003" w:rsidRDefault="00C74A64">
      <w:pPr>
        <w:rPr>
          <w:lang w:val="en-US"/>
        </w:rPr>
      </w:pPr>
    </w:p>
    <w:p w14:paraId="49D760B6" w14:textId="77777777" w:rsidR="00C74A64" w:rsidRPr="007F6003" w:rsidRDefault="00C74A64">
      <w:pPr>
        <w:rPr>
          <w:lang w:val="en-US"/>
        </w:rPr>
      </w:pPr>
    </w:p>
    <w:p w14:paraId="66A5F264" w14:textId="77777777" w:rsidR="00C74A64" w:rsidRPr="007F6003" w:rsidRDefault="00C74A64">
      <w:pPr>
        <w:rPr>
          <w:lang w:val="en-US"/>
        </w:rPr>
      </w:pPr>
    </w:p>
    <w:p w14:paraId="0750E316" w14:textId="77777777" w:rsidR="00C74A64" w:rsidRPr="007F6003" w:rsidRDefault="00C74A64">
      <w:pPr>
        <w:rPr>
          <w:lang w:val="en-US"/>
        </w:rPr>
      </w:pPr>
    </w:p>
    <w:p w14:paraId="45248707" w14:textId="77777777" w:rsidR="00C74A64" w:rsidRPr="007F6003" w:rsidRDefault="00C74A64">
      <w:pPr>
        <w:rPr>
          <w:b/>
          <w:sz w:val="36"/>
          <w:lang w:val="en-US"/>
        </w:rPr>
      </w:pPr>
      <w:r w:rsidRPr="007F6003">
        <w:rPr>
          <w:b/>
          <w:sz w:val="36"/>
          <w:lang w:val="en-US"/>
        </w:rPr>
        <w:lastRenderedPageBreak/>
        <w:t>Jules Janin</w:t>
      </w:r>
    </w:p>
    <w:p w14:paraId="255CEEB0" w14:textId="77777777" w:rsidR="00C74A64" w:rsidRPr="007F6003" w:rsidRDefault="00C74A64">
      <w:pPr>
        <w:rPr>
          <w:b/>
          <w:sz w:val="36"/>
          <w:lang w:val="en-US"/>
        </w:rPr>
      </w:pPr>
    </w:p>
    <w:p w14:paraId="793D92ED" w14:textId="77777777" w:rsidR="00C74A64" w:rsidRPr="007F6003" w:rsidRDefault="00C74A64">
      <w:pPr>
        <w:rPr>
          <w:b/>
          <w:lang w:val="en-US"/>
        </w:rPr>
      </w:pPr>
      <w:r w:rsidRPr="007F6003">
        <w:rPr>
          <w:b/>
          <w:lang w:val="en-US"/>
        </w:rPr>
        <w:t>Works</w:t>
      </w:r>
    </w:p>
    <w:p w14:paraId="4A3A88C1" w14:textId="77777777" w:rsidR="00C74A64" w:rsidRPr="007F6003" w:rsidRDefault="00C74A64">
      <w:pPr>
        <w:rPr>
          <w:b/>
          <w:lang w:val="en-US"/>
        </w:rPr>
      </w:pPr>
    </w:p>
    <w:p w14:paraId="429D3B4A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 xml:space="preserve">Janin. </w:t>
      </w:r>
      <w:r w:rsidRPr="007F6003">
        <w:rPr>
          <w:i/>
          <w:lang w:val="en-US"/>
        </w:rPr>
        <w:t>L'âne mort et la femme guillotinnée.</w:t>
      </w:r>
      <w:r w:rsidRPr="007F6003">
        <w:rPr>
          <w:lang w:val="en-US"/>
        </w:rPr>
        <w:t xml:space="preserve"> Novel. </w:t>
      </w:r>
    </w:p>
    <w:p w14:paraId="24F8644B" w14:textId="77777777" w:rsidR="00C74A64" w:rsidRPr="007F6003" w:rsidRDefault="00C74A64">
      <w:pPr>
        <w:rPr>
          <w:b/>
          <w:sz w:val="36"/>
          <w:lang w:val="en-US"/>
        </w:rPr>
      </w:pPr>
    </w:p>
    <w:p w14:paraId="682C65FD" w14:textId="77777777" w:rsidR="00C74A64" w:rsidRPr="007F6003" w:rsidRDefault="00C74A64">
      <w:pPr>
        <w:rPr>
          <w:b/>
          <w:lang w:val="en-US"/>
        </w:rPr>
      </w:pPr>
      <w:r w:rsidRPr="007F6003">
        <w:rPr>
          <w:b/>
          <w:lang w:val="en-US"/>
        </w:rPr>
        <w:t>Criticism</w:t>
      </w:r>
    </w:p>
    <w:p w14:paraId="0A518576" w14:textId="77777777" w:rsidR="00C74A64" w:rsidRPr="007F6003" w:rsidRDefault="00C74A64">
      <w:pPr>
        <w:rPr>
          <w:b/>
          <w:lang w:val="en-US"/>
        </w:rPr>
      </w:pPr>
    </w:p>
    <w:p w14:paraId="7479BE94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 xml:space="preserve">Baudelaire, Charles. "Jules Janin et le gâteau des rois." In Baudelaire, </w:t>
      </w:r>
      <w:r w:rsidRPr="007F6003">
        <w:rPr>
          <w:i/>
          <w:lang w:val="en-US"/>
        </w:rPr>
        <w:t xml:space="preserve">Curiosités esthétiques. L'Art romantique. </w:t>
      </w:r>
      <w:r w:rsidRPr="007F6003">
        <w:rPr>
          <w:lang w:val="en-US"/>
        </w:rPr>
        <w:t>Ed. H. Lemaitre. Paris: Garnier, 1986. 553-4.</w:t>
      </w:r>
    </w:p>
    <w:p w14:paraId="7D91353D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 xml:space="preserve">_____. "Projets de lettre à Jules Janin." In Baudelaire, </w:t>
      </w:r>
      <w:r w:rsidRPr="007F6003">
        <w:rPr>
          <w:i/>
          <w:lang w:val="en-US"/>
        </w:rPr>
        <w:t xml:space="preserve">Curiosités esthétiques. L'Art romantique </w:t>
      </w:r>
      <w:r w:rsidRPr="007F6003">
        <w:rPr>
          <w:lang w:val="en-US"/>
        </w:rPr>
        <w:t>879-88.</w:t>
      </w:r>
    </w:p>
    <w:p w14:paraId="46B46091" w14:textId="77777777" w:rsidR="00C74A64" w:rsidRDefault="00C74A64">
      <w:r w:rsidRPr="007F6003">
        <w:rPr>
          <w:lang w:val="en-US"/>
        </w:rPr>
        <w:t xml:space="preserve">Zola, Emile. "Jules Janin et Balzac." In Zola, </w:t>
      </w:r>
      <w:r w:rsidRPr="007F6003">
        <w:rPr>
          <w:i/>
          <w:lang w:val="en-US"/>
        </w:rPr>
        <w:t>Le Roman expérimental.</w:t>
      </w:r>
      <w:r w:rsidRPr="007F6003">
        <w:rPr>
          <w:lang w:val="en-US"/>
        </w:rPr>
        <w:t xml:space="preserve"> Ed. Aimé Guedj. Paris: Garnier-Flammarion, 1971. </w:t>
      </w:r>
      <w:r>
        <w:t>315-21.*</w:t>
      </w:r>
    </w:p>
    <w:p w14:paraId="10E97AD0" w14:textId="77777777" w:rsidR="00C74A64" w:rsidRDefault="00C74A64"/>
    <w:p w14:paraId="681932C2" w14:textId="77777777" w:rsidR="00C74A64" w:rsidRDefault="00C74A64"/>
    <w:p w14:paraId="29BD3B55" w14:textId="77777777" w:rsidR="00C74A64" w:rsidRDefault="00C74A64"/>
    <w:p w14:paraId="5B99F336" w14:textId="77777777" w:rsidR="00C74A64" w:rsidRDefault="00C74A64"/>
    <w:p w14:paraId="3C143576" w14:textId="77777777" w:rsidR="00C74A64" w:rsidRDefault="00C74A64"/>
    <w:p w14:paraId="6E53B759" w14:textId="77777777" w:rsidR="00C74A64" w:rsidRDefault="00C74A64"/>
    <w:p w14:paraId="1CADB61D" w14:textId="77777777" w:rsidR="00C74A64" w:rsidRDefault="00C74A64">
      <w:pPr>
        <w:rPr>
          <w:b/>
          <w:sz w:val="36"/>
        </w:rPr>
      </w:pPr>
      <w:r>
        <w:rPr>
          <w:b/>
          <w:sz w:val="36"/>
        </w:rPr>
        <w:t>Sébastien Japrisot</w:t>
      </w:r>
      <w:r>
        <w:rPr>
          <w:b/>
          <w:sz w:val="36"/>
        </w:rPr>
        <w:tab/>
      </w:r>
      <w:r>
        <w:t xml:space="preserve"> (b. 1935)</w:t>
      </w:r>
    </w:p>
    <w:p w14:paraId="4F3035D9" w14:textId="77777777" w:rsidR="00C74A64" w:rsidRDefault="00C74A64">
      <w:pPr>
        <w:rPr>
          <w:b/>
          <w:sz w:val="36"/>
        </w:rPr>
      </w:pPr>
    </w:p>
    <w:p w14:paraId="078EB255" w14:textId="77777777" w:rsidR="00C74A64" w:rsidRDefault="00C74A64">
      <w:pPr>
        <w:rPr>
          <w:b/>
        </w:rPr>
      </w:pPr>
      <w:r>
        <w:rPr>
          <w:b/>
        </w:rPr>
        <w:t>Works</w:t>
      </w:r>
    </w:p>
    <w:p w14:paraId="085C1AF5" w14:textId="77777777" w:rsidR="00C74A64" w:rsidRDefault="00C74A64"/>
    <w:p w14:paraId="5082E5B2" w14:textId="77777777" w:rsidR="00C74A64" w:rsidRDefault="00C74A64">
      <w:pPr>
        <w:ind w:right="10"/>
      </w:pPr>
      <w:r>
        <w:t xml:space="preserve">Japrisot, Sébastien. </w:t>
      </w:r>
      <w:r>
        <w:rPr>
          <w:i/>
        </w:rPr>
        <w:t>Piège pour Cendrillon.</w:t>
      </w:r>
      <w:r>
        <w:t xml:space="preserve"> Novel. 1965.</w:t>
      </w:r>
    </w:p>
    <w:p w14:paraId="48B2BC73" w14:textId="77777777" w:rsidR="00C74A64" w:rsidRPr="007F6003" w:rsidRDefault="00C74A64">
      <w:pPr>
        <w:ind w:right="10"/>
        <w:rPr>
          <w:lang w:val="en-US"/>
        </w:rPr>
      </w:pPr>
      <w:r>
        <w:t xml:space="preserve">_____. </w:t>
      </w:r>
      <w:r>
        <w:rPr>
          <w:i/>
        </w:rPr>
        <w:t>Un long dimanche de fiançailles.</w:t>
      </w:r>
      <w:r>
        <w:t xml:space="preserve"> </w:t>
      </w:r>
      <w:r w:rsidRPr="007F6003">
        <w:rPr>
          <w:lang w:val="en-US"/>
        </w:rPr>
        <w:t>Novel. 1991.</w:t>
      </w:r>
    </w:p>
    <w:p w14:paraId="0BF45901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 xml:space="preserve">_____. </w:t>
      </w:r>
      <w:r w:rsidRPr="007F6003">
        <w:rPr>
          <w:i/>
          <w:lang w:val="en-US"/>
        </w:rPr>
        <w:t xml:space="preserve">A Very Long Engagement. </w:t>
      </w:r>
      <w:r w:rsidRPr="007F6003">
        <w:rPr>
          <w:lang w:val="en-US"/>
        </w:rPr>
        <w:t>Fiction. London: HarperCollins-Flamingo, c. 1996.</w:t>
      </w:r>
    </w:p>
    <w:p w14:paraId="38072AF2" w14:textId="77777777" w:rsidR="00C74A64" w:rsidRPr="007F6003" w:rsidRDefault="00C74A64">
      <w:pPr>
        <w:rPr>
          <w:lang w:val="en-US"/>
        </w:rPr>
      </w:pPr>
    </w:p>
    <w:p w14:paraId="06074682" w14:textId="77777777" w:rsidR="00C74A64" w:rsidRPr="007F6003" w:rsidRDefault="00C74A64">
      <w:pPr>
        <w:rPr>
          <w:lang w:val="en-US"/>
        </w:rPr>
      </w:pPr>
    </w:p>
    <w:p w14:paraId="60288C5E" w14:textId="77777777" w:rsidR="00C74A64" w:rsidRPr="007F6003" w:rsidRDefault="00C74A64">
      <w:pPr>
        <w:rPr>
          <w:lang w:val="en-US"/>
        </w:rPr>
      </w:pPr>
    </w:p>
    <w:p w14:paraId="0E9DD342" w14:textId="77777777" w:rsidR="00C74A64" w:rsidRPr="007F6003" w:rsidRDefault="00C74A64">
      <w:pPr>
        <w:rPr>
          <w:lang w:val="en-US"/>
        </w:rPr>
      </w:pPr>
    </w:p>
    <w:p w14:paraId="57BE4E09" w14:textId="77777777" w:rsidR="00C74A64" w:rsidRPr="007F6003" w:rsidRDefault="00C74A64">
      <w:pPr>
        <w:rPr>
          <w:lang w:val="en-US"/>
        </w:rPr>
      </w:pPr>
    </w:p>
    <w:p w14:paraId="3AC49EEA" w14:textId="77777777" w:rsidR="00C74A64" w:rsidRPr="007F6003" w:rsidRDefault="00C74A64">
      <w:pPr>
        <w:rPr>
          <w:b/>
          <w:sz w:val="36"/>
          <w:lang w:val="en-US"/>
        </w:rPr>
      </w:pPr>
      <w:r w:rsidRPr="007F6003">
        <w:rPr>
          <w:b/>
          <w:sz w:val="36"/>
          <w:lang w:val="en-US"/>
        </w:rPr>
        <w:t>Régis Jauffret</w:t>
      </w:r>
    </w:p>
    <w:p w14:paraId="24114336" w14:textId="77777777" w:rsidR="00C74A64" w:rsidRPr="007F6003" w:rsidRDefault="00C74A64">
      <w:pPr>
        <w:rPr>
          <w:b/>
          <w:lang w:val="en-US"/>
        </w:rPr>
      </w:pPr>
    </w:p>
    <w:p w14:paraId="454C3E0B" w14:textId="77777777" w:rsidR="00C74A64" w:rsidRPr="007F6003" w:rsidRDefault="00C74A64">
      <w:pPr>
        <w:rPr>
          <w:b/>
          <w:lang w:val="en-US"/>
        </w:rPr>
      </w:pPr>
      <w:r w:rsidRPr="007F6003">
        <w:rPr>
          <w:b/>
          <w:lang w:val="en-US"/>
        </w:rPr>
        <w:t>Criticism</w:t>
      </w:r>
    </w:p>
    <w:p w14:paraId="18F4F428" w14:textId="77777777" w:rsidR="00C74A64" w:rsidRPr="007F6003" w:rsidRDefault="00C74A64">
      <w:pPr>
        <w:rPr>
          <w:b/>
          <w:lang w:val="en-US"/>
        </w:rPr>
      </w:pPr>
    </w:p>
    <w:p w14:paraId="084752F0" w14:textId="77777777" w:rsidR="00C74A64" w:rsidRPr="007F6003" w:rsidRDefault="00C74A64" w:rsidP="00C74A64">
      <w:pPr>
        <w:rPr>
          <w:lang w:val="en-US"/>
        </w:rPr>
      </w:pPr>
      <w:r w:rsidRPr="007F6003">
        <w:rPr>
          <w:lang w:val="en-US"/>
        </w:rPr>
        <w:t xml:space="preserve">Schube-Coquereau, Phillip. "Scénographies énonciatives et 'dialogues'. Une mise à l'épreuve de l'effet monologique du roman choral chez Régis Jauffret." In </w:t>
      </w:r>
      <w:r w:rsidRPr="007F6003">
        <w:rPr>
          <w:i/>
          <w:lang w:val="en-US"/>
        </w:rPr>
        <w:t xml:space="preserve">La transmission narrative: Modalités du </w:t>
      </w:r>
      <w:r w:rsidRPr="007F6003">
        <w:rPr>
          <w:i/>
          <w:lang w:val="en-US"/>
        </w:rPr>
        <w:lastRenderedPageBreak/>
        <w:t>pacte romanesque contemporain.</w:t>
      </w:r>
      <w:r w:rsidRPr="007F6003">
        <w:rPr>
          <w:lang w:val="en-US"/>
        </w:rPr>
        <w:t xml:space="preserve"> Ed. Frances Fortier and Andrée Mercier. Canada: Nota Bene, 2011.*</w:t>
      </w:r>
    </w:p>
    <w:p w14:paraId="334581B4" w14:textId="77777777" w:rsidR="00C74A64" w:rsidRPr="007F6003" w:rsidRDefault="00C74A64">
      <w:pPr>
        <w:rPr>
          <w:b/>
          <w:lang w:val="en-US"/>
        </w:rPr>
      </w:pPr>
    </w:p>
    <w:p w14:paraId="0C8D98EE" w14:textId="77777777" w:rsidR="00C74A64" w:rsidRPr="007F6003" w:rsidRDefault="00C74A64">
      <w:pPr>
        <w:rPr>
          <w:b/>
          <w:lang w:val="en-US"/>
        </w:rPr>
      </w:pPr>
    </w:p>
    <w:p w14:paraId="2F30A154" w14:textId="77777777" w:rsidR="00C74A64" w:rsidRPr="007F6003" w:rsidRDefault="00C74A64">
      <w:pPr>
        <w:rPr>
          <w:b/>
          <w:lang w:val="en-US"/>
        </w:rPr>
      </w:pPr>
    </w:p>
    <w:p w14:paraId="77A9D633" w14:textId="77777777" w:rsidR="00C74A64" w:rsidRPr="007F6003" w:rsidRDefault="00C74A64">
      <w:pPr>
        <w:rPr>
          <w:b/>
          <w:lang w:val="en-US"/>
        </w:rPr>
      </w:pPr>
    </w:p>
    <w:p w14:paraId="498B55B1" w14:textId="77777777" w:rsidR="00C74A64" w:rsidRPr="007F6003" w:rsidRDefault="00C74A64">
      <w:pPr>
        <w:rPr>
          <w:b/>
          <w:lang w:val="en-US"/>
        </w:rPr>
      </w:pPr>
    </w:p>
    <w:p w14:paraId="01634830" w14:textId="77777777" w:rsidR="00C74A64" w:rsidRPr="007F6003" w:rsidRDefault="00C74A64">
      <w:pPr>
        <w:rPr>
          <w:lang w:val="en-US"/>
        </w:rPr>
      </w:pPr>
    </w:p>
    <w:p w14:paraId="58D50798" w14:textId="77777777" w:rsidR="00C74A64" w:rsidRPr="007F6003" w:rsidRDefault="00C74A64">
      <w:pPr>
        <w:rPr>
          <w:lang w:val="en-US"/>
        </w:rPr>
      </w:pPr>
    </w:p>
    <w:p w14:paraId="7F9127DC" w14:textId="77777777" w:rsidR="00C74A64" w:rsidRPr="007F6003" w:rsidRDefault="00C74A64">
      <w:pPr>
        <w:rPr>
          <w:b/>
          <w:lang w:val="en-US"/>
        </w:rPr>
      </w:pPr>
      <w:r w:rsidRPr="007F6003">
        <w:rPr>
          <w:b/>
          <w:sz w:val="36"/>
          <w:lang w:val="en-US"/>
        </w:rPr>
        <w:t>Jean Jaurès</w:t>
      </w:r>
    </w:p>
    <w:p w14:paraId="7EB31FD3" w14:textId="77777777" w:rsidR="00C74A64" w:rsidRPr="007F6003" w:rsidRDefault="00C74A64">
      <w:pPr>
        <w:rPr>
          <w:b/>
          <w:lang w:val="en-US"/>
        </w:rPr>
      </w:pPr>
    </w:p>
    <w:p w14:paraId="38D8DA10" w14:textId="77777777" w:rsidR="00C74A64" w:rsidRPr="007F6003" w:rsidRDefault="00C74A64">
      <w:pPr>
        <w:rPr>
          <w:b/>
          <w:lang w:val="en-US"/>
        </w:rPr>
      </w:pPr>
    </w:p>
    <w:p w14:paraId="72326DC1" w14:textId="77777777" w:rsidR="00C74A64" w:rsidRPr="007F6003" w:rsidRDefault="00C74A64">
      <w:pPr>
        <w:rPr>
          <w:b/>
          <w:lang w:val="en-US"/>
        </w:rPr>
      </w:pPr>
      <w:r w:rsidRPr="007F6003">
        <w:rPr>
          <w:b/>
          <w:lang w:val="en-US"/>
        </w:rPr>
        <w:t>Works</w:t>
      </w:r>
    </w:p>
    <w:p w14:paraId="13A96C11" w14:textId="77777777" w:rsidR="00C74A64" w:rsidRPr="007F6003" w:rsidRDefault="00C74A64">
      <w:pPr>
        <w:rPr>
          <w:b/>
          <w:lang w:val="en-US"/>
        </w:rPr>
      </w:pPr>
    </w:p>
    <w:p w14:paraId="65A391D4" w14:textId="77777777" w:rsidR="00C74A64" w:rsidRDefault="00C74A64">
      <w:pPr>
        <w:rPr>
          <w:b/>
        </w:rPr>
      </w:pPr>
      <w:r>
        <w:t xml:space="preserve">Jaurès, Jean. </w:t>
      </w:r>
      <w:r>
        <w:rPr>
          <w:i/>
        </w:rPr>
        <w:t xml:space="preserve">Los orígenes del socialismo alemán. </w:t>
      </w:r>
      <w:r>
        <w:t xml:space="preserve">Ediciones de Bolsillo. </w:t>
      </w:r>
    </w:p>
    <w:p w14:paraId="4F1E610F" w14:textId="77777777" w:rsidR="00264A02" w:rsidRPr="00D075AA" w:rsidRDefault="00264A02" w:rsidP="00264A02">
      <w:pPr>
        <w:ind w:left="709" w:hanging="709"/>
        <w:rPr>
          <w:i/>
        </w:rPr>
      </w:pPr>
      <w:r>
        <w:t xml:space="preserve">_____. </w:t>
      </w:r>
      <w:r>
        <w:rPr>
          <w:i/>
        </w:rPr>
        <w:t>La réalité du monde sensible.</w:t>
      </w:r>
    </w:p>
    <w:p w14:paraId="5B7E5DA1" w14:textId="77777777" w:rsidR="00C74A64" w:rsidRPr="007F6003" w:rsidRDefault="00C74A64">
      <w:pPr>
        <w:rPr>
          <w:lang w:val="en-US"/>
        </w:rPr>
      </w:pPr>
      <w:r>
        <w:t xml:space="preserve">Lévy, L. </w:t>
      </w:r>
      <w:r>
        <w:rPr>
          <w:i/>
        </w:rPr>
        <w:t>Anthologie de Jean Jaurès.</w:t>
      </w:r>
      <w:r>
        <w:t xml:space="preserve"> </w:t>
      </w:r>
      <w:r w:rsidRPr="007F6003">
        <w:rPr>
          <w:lang w:val="en-US"/>
        </w:rPr>
        <w:t xml:space="preserve">Paris: Calmann-Lévy. </w:t>
      </w:r>
    </w:p>
    <w:p w14:paraId="19DAD9E2" w14:textId="77777777" w:rsidR="00C74A64" w:rsidRPr="007F6003" w:rsidRDefault="00C74A64">
      <w:pPr>
        <w:rPr>
          <w:lang w:val="en-US"/>
        </w:rPr>
      </w:pPr>
    </w:p>
    <w:p w14:paraId="7BE57842" w14:textId="77777777" w:rsidR="00C74A64" w:rsidRPr="007F6003" w:rsidRDefault="00C74A64">
      <w:pPr>
        <w:rPr>
          <w:lang w:val="en-US"/>
        </w:rPr>
      </w:pPr>
    </w:p>
    <w:p w14:paraId="2D436EEB" w14:textId="77777777" w:rsidR="00C74A64" w:rsidRPr="007F6003" w:rsidRDefault="00C74A64">
      <w:pPr>
        <w:rPr>
          <w:lang w:val="en-US"/>
        </w:rPr>
      </w:pPr>
      <w:r w:rsidRPr="007F6003">
        <w:rPr>
          <w:b/>
          <w:lang w:val="en-US"/>
        </w:rPr>
        <w:t>Criticism</w:t>
      </w:r>
    </w:p>
    <w:p w14:paraId="0F02F96D" w14:textId="77777777" w:rsidR="00C74A64" w:rsidRPr="007F6003" w:rsidRDefault="00C74A64">
      <w:pPr>
        <w:rPr>
          <w:lang w:val="en-US"/>
        </w:rPr>
      </w:pPr>
    </w:p>
    <w:p w14:paraId="00278C17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 xml:space="preserve">Auclair, M. </w:t>
      </w:r>
      <w:r w:rsidRPr="007F6003">
        <w:rPr>
          <w:i/>
          <w:lang w:val="en-US"/>
        </w:rPr>
        <w:t>Vie de Jean Jaurès.</w:t>
      </w:r>
      <w:r w:rsidRPr="007F6003">
        <w:rPr>
          <w:lang w:val="en-US"/>
        </w:rPr>
        <w:t xml:space="preserve"> Paris: Seuil. </w:t>
      </w:r>
    </w:p>
    <w:p w14:paraId="0835F865" w14:textId="77777777" w:rsidR="00C74A64" w:rsidRPr="007F6003" w:rsidRDefault="00C74A64">
      <w:pPr>
        <w:rPr>
          <w:lang w:val="en-US"/>
        </w:rPr>
      </w:pPr>
      <w:r w:rsidRPr="007F6003">
        <w:rPr>
          <w:i/>
          <w:lang w:val="en-US"/>
        </w:rPr>
        <w:t>Jaurès.  Europe</w:t>
      </w:r>
      <w:r w:rsidRPr="007F6003">
        <w:rPr>
          <w:lang w:val="en-US"/>
        </w:rPr>
        <w:t xml:space="preserve"> (oct-nov. 1958, special issue). </w:t>
      </w:r>
    </w:p>
    <w:p w14:paraId="1986EA5A" w14:textId="77777777" w:rsidR="00C74A64" w:rsidRPr="007F6003" w:rsidRDefault="00C74A64">
      <w:pPr>
        <w:rPr>
          <w:lang w:val="en-US"/>
        </w:rPr>
      </w:pPr>
    </w:p>
    <w:p w14:paraId="67D92E43" w14:textId="77777777" w:rsidR="00C74A64" w:rsidRPr="007F6003" w:rsidRDefault="00C74A64">
      <w:pPr>
        <w:rPr>
          <w:lang w:val="en-US"/>
        </w:rPr>
      </w:pPr>
    </w:p>
    <w:p w14:paraId="11D0BE69" w14:textId="77777777" w:rsidR="00C74A64" w:rsidRPr="007F6003" w:rsidRDefault="00C74A64">
      <w:pPr>
        <w:rPr>
          <w:lang w:val="en-US"/>
        </w:rPr>
      </w:pPr>
    </w:p>
    <w:p w14:paraId="102579E5" w14:textId="77777777" w:rsidR="00C74A64" w:rsidRPr="007F6003" w:rsidRDefault="00C74A64">
      <w:pPr>
        <w:rPr>
          <w:lang w:val="en-US"/>
        </w:rPr>
      </w:pPr>
    </w:p>
    <w:p w14:paraId="08C1FF11" w14:textId="77777777" w:rsidR="00C74A64" w:rsidRPr="007F6003" w:rsidRDefault="00C74A64">
      <w:pPr>
        <w:rPr>
          <w:b/>
          <w:sz w:val="36"/>
          <w:lang w:val="en-US"/>
        </w:rPr>
      </w:pPr>
      <w:r w:rsidRPr="007F6003">
        <w:rPr>
          <w:b/>
          <w:sz w:val="36"/>
          <w:lang w:val="en-US"/>
        </w:rPr>
        <w:t>Raymond Jean</w:t>
      </w:r>
    </w:p>
    <w:p w14:paraId="1562DD7C" w14:textId="77777777" w:rsidR="00C74A64" w:rsidRPr="007F6003" w:rsidRDefault="00C74A64">
      <w:pPr>
        <w:rPr>
          <w:b/>
          <w:sz w:val="36"/>
          <w:lang w:val="en-US"/>
        </w:rPr>
      </w:pPr>
    </w:p>
    <w:p w14:paraId="0CD79B44" w14:textId="77777777" w:rsidR="00C74A64" w:rsidRPr="007F6003" w:rsidRDefault="00C74A64">
      <w:pPr>
        <w:rPr>
          <w:lang w:val="en-US"/>
        </w:rPr>
      </w:pPr>
      <w:r w:rsidRPr="007F6003">
        <w:rPr>
          <w:b/>
          <w:lang w:val="en-US"/>
        </w:rPr>
        <w:t>Works</w:t>
      </w:r>
    </w:p>
    <w:p w14:paraId="466C428A" w14:textId="77777777" w:rsidR="00C74A64" w:rsidRPr="007F6003" w:rsidRDefault="00C74A64">
      <w:pPr>
        <w:rPr>
          <w:lang w:val="en-US"/>
        </w:rPr>
      </w:pPr>
    </w:p>
    <w:p w14:paraId="424182DF" w14:textId="77777777" w:rsidR="00762FDB" w:rsidRPr="007F6003" w:rsidRDefault="00762FDB" w:rsidP="00762FDB">
      <w:pPr>
        <w:rPr>
          <w:lang w:val="en-US"/>
        </w:rPr>
      </w:pPr>
      <w:r w:rsidRPr="007F6003">
        <w:rPr>
          <w:lang w:val="en-US"/>
        </w:rPr>
        <w:t xml:space="preserve">Jean, Raymond. </w:t>
      </w:r>
      <w:r w:rsidRPr="007F6003">
        <w:rPr>
          <w:i/>
          <w:lang w:val="en-US"/>
        </w:rPr>
        <w:t>Les Ruines de New York.</w:t>
      </w:r>
      <w:r w:rsidRPr="007F6003">
        <w:rPr>
          <w:lang w:val="en-US"/>
        </w:rPr>
        <w:t xml:space="preserve"> Novel. Paris: Albin Michel, 1959.</w:t>
      </w:r>
    </w:p>
    <w:p w14:paraId="66467D93" w14:textId="77777777" w:rsidR="00762FDB" w:rsidRPr="007F6003" w:rsidRDefault="00762FDB" w:rsidP="00762FDB">
      <w:pPr>
        <w:rPr>
          <w:lang w:val="en-US"/>
        </w:rPr>
      </w:pPr>
      <w:r w:rsidRPr="007F6003">
        <w:rPr>
          <w:lang w:val="en-US"/>
        </w:rPr>
        <w:t xml:space="preserve">_____. </w:t>
      </w:r>
      <w:r w:rsidRPr="007F6003">
        <w:rPr>
          <w:i/>
          <w:lang w:val="en-US"/>
        </w:rPr>
        <w:t>La Conférence.</w:t>
      </w:r>
      <w:r w:rsidRPr="007F6003">
        <w:rPr>
          <w:lang w:val="en-US"/>
        </w:rPr>
        <w:t xml:space="preserve"> Novel. Paris: Albin Michel, 1961.</w:t>
      </w:r>
    </w:p>
    <w:p w14:paraId="394C6511" w14:textId="77777777" w:rsidR="00762FDB" w:rsidRPr="007F6003" w:rsidRDefault="00762FDB" w:rsidP="00762FDB">
      <w:pPr>
        <w:rPr>
          <w:lang w:val="en-US"/>
        </w:rPr>
      </w:pPr>
      <w:r w:rsidRPr="007F6003">
        <w:rPr>
          <w:lang w:val="en-US"/>
        </w:rPr>
        <w:t xml:space="preserve">_____. </w:t>
      </w:r>
      <w:r w:rsidRPr="007F6003">
        <w:rPr>
          <w:i/>
          <w:lang w:val="en-US"/>
        </w:rPr>
        <w:t>Les Grilles.</w:t>
      </w:r>
      <w:r w:rsidRPr="007F6003">
        <w:rPr>
          <w:lang w:val="en-US"/>
        </w:rPr>
        <w:t xml:space="preserve"> Novel. Paris. Albin Michel, 1963.</w:t>
      </w:r>
    </w:p>
    <w:p w14:paraId="42CE0FE6" w14:textId="77777777" w:rsidR="00B92FF4" w:rsidRPr="007F6003" w:rsidRDefault="0081103F" w:rsidP="00B92FF4">
      <w:pPr>
        <w:rPr>
          <w:lang w:val="en-US"/>
        </w:rPr>
      </w:pPr>
      <w:r w:rsidRPr="007F6003">
        <w:rPr>
          <w:lang w:val="en-US"/>
        </w:rPr>
        <w:t xml:space="preserve">_____. </w:t>
      </w:r>
      <w:r w:rsidR="00C74A64" w:rsidRPr="007F6003">
        <w:rPr>
          <w:lang w:val="en-US"/>
        </w:rPr>
        <w:t xml:space="preserve"> </w:t>
      </w:r>
      <w:r w:rsidR="00B92FF4" w:rsidRPr="007F6003">
        <w:rPr>
          <w:i/>
          <w:lang w:val="en-US"/>
        </w:rPr>
        <w:t>Nerval.</w:t>
      </w:r>
      <w:r w:rsidR="00B92FF4" w:rsidRPr="007F6003">
        <w:rPr>
          <w:lang w:val="en-US"/>
        </w:rPr>
        <w:t xml:space="preserve"> (Écrivains de toujours). Paris: Seuil, 1964.</w:t>
      </w:r>
    </w:p>
    <w:p w14:paraId="7644B268" w14:textId="77777777" w:rsidR="00762FDB" w:rsidRPr="007F6003" w:rsidRDefault="00762FDB" w:rsidP="00B92FF4">
      <w:pPr>
        <w:rPr>
          <w:lang w:val="en-US"/>
        </w:rPr>
      </w:pPr>
      <w:r w:rsidRPr="007F6003">
        <w:rPr>
          <w:lang w:val="en-US"/>
        </w:rPr>
        <w:t xml:space="preserve">_____. </w:t>
      </w:r>
      <w:r w:rsidRPr="007F6003">
        <w:rPr>
          <w:i/>
          <w:lang w:val="en-US"/>
        </w:rPr>
        <w:t>Le Village.</w:t>
      </w:r>
      <w:r w:rsidRPr="007F6003">
        <w:rPr>
          <w:lang w:val="en-US"/>
        </w:rPr>
        <w:t xml:space="preserve"> Novel. Paris: Albin Michel, 1966.</w:t>
      </w:r>
    </w:p>
    <w:p w14:paraId="447D4767" w14:textId="77777777" w:rsidR="00B92FF4" w:rsidRPr="007F6003" w:rsidRDefault="00B92FF4" w:rsidP="00B92FF4">
      <w:pPr>
        <w:rPr>
          <w:lang w:val="en-US"/>
        </w:rPr>
      </w:pPr>
      <w:r w:rsidRPr="007F6003">
        <w:rPr>
          <w:lang w:val="en-US"/>
        </w:rPr>
        <w:t xml:space="preserve">_____. </w:t>
      </w:r>
      <w:r w:rsidRPr="007F6003">
        <w:rPr>
          <w:i/>
          <w:lang w:val="en-US"/>
        </w:rPr>
        <w:t>Éluard.</w:t>
      </w:r>
      <w:r w:rsidRPr="007F6003">
        <w:rPr>
          <w:lang w:val="en-US"/>
        </w:rPr>
        <w:t xml:space="preserve"> (Écrivains de toujours). Paris: Seuil, 1966.</w:t>
      </w:r>
    </w:p>
    <w:p w14:paraId="15290B91" w14:textId="77777777" w:rsidR="00B92FF4" w:rsidRDefault="00B92FF4" w:rsidP="00B92FF4">
      <w:r>
        <w:t xml:space="preserve">_____. </w:t>
      </w:r>
      <w:r w:rsidR="00C74A64">
        <w:rPr>
          <w:i/>
        </w:rPr>
        <w:t>La littérature et le réel: De Diderot au 'nouveau roman'.</w:t>
      </w:r>
      <w:r w:rsidR="00C74A64">
        <w:t xml:space="preserve"> Paris: Albin Michel, 1965.</w:t>
      </w:r>
    </w:p>
    <w:p w14:paraId="62AD88A6" w14:textId="77777777" w:rsidR="0031083A" w:rsidRDefault="0031083A" w:rsidP="00B92FF4">
      <w:r>
        <w:t xml:space="preserve">_____. </w:t>
      </w:r>
      <w:r>
        <w:rPr>
          <w:i/>
        </w:rPr>
        <w:t>La Vive.</w:t>
      </w:r>
      <w:r>
        <w:t xml:space="preserve"> Novel. Paris: Seuil, 1968.</w:t>
      </w:r>
    </w:p>
    <w:p w14:paraId="36603361" w14:textId="77777777" w:rsidR="0031083A" w:rsidRDefault="0031083A" w:rsidP="00B92FF4">
      <w:r>
        <w:lastRenderedPageBreak/>
        <w:t xml:space="preserve">_____. "Pour Gabrielle." Introd. To </w:t>
      </w:r>
      <w:r>
        <w:rPr>
          <w:i/>
        </w:rPr>
        <w:t>Lettres de prison.</w:t>
      </w:r>
      <w:r w:rsidR="001A7E19">
        <w:t xml:space="preserve"> By Gabrielle Roussier. Paris: Seuil, 1970.</w:t>
      </w:r>
    </w:p>
    <w:p w14:paraId="239FD95F" w14:textId="77777777" w:rsidR="0081103F" w:rsidRDefault="0081103F" w:rsidP="00B92FF4">
      <w:r>
        <w:t xml:space="preserve">_____. </w:t>
      </w:r>
      <w:r>
        <w:rPr>
          <w:i/>
        </w:rPr>
        <w:t>Les Deux printemps.</w:t>
      </w:r>
      <w:r>
        <w:t xml:space="preserve"> Novel. Paris: Seuil, 1971.</w:t>
      </w:r>
    </w:p>
    <w:p w14:paraId="4662CFC7" w14:textId="77777777" w:rsidR="0081103F" w:rsidRPr="007F6003" w:rsidRDefault="0081103F" w:rsidP="00B92FF4">
      <w:pPr>
        <w:rPr>
          <w:lang w:val="en-US"/>
        </w:rPr>
      </w:pPr>
      <w:r w:rsidRPr="007F6003">
        <w:rPr>
          <w:lang w:val="en-US"/>
        </w:rPr>
        <w:t xml:space="preserve">_____. </w:t>
      </w:r>
      <w:r w:rsidRPr="007F6003">
        <w:rPr>
          <w:i/>
          <w:lang w:val="en-US"/>
        </w:rPr>
        <w:t>La Ligne 12.</w:t>
      </w:r>
      <w:r w:rsidRPr="007F6003">
        <w:rPr>
          <w:lang w:val="en-US"/>
        </w:rPr>
        <w:t xml:space="preserve"> Story. Paris: Seuil, 1972.</w:t>
      </w:r>
    </w:p>
    <w:p w14:paraId="57C9DCF5" w14:textId="77777777" w:rsidR="0081103F" w:rsidRPr="007F6003" w:rsidRDefault="0081103F" w:rsidP="00B92FF4">
      <w:pPr>
        <w:rPr>
          <w:lang w:val="en-US"/>
        </w:rPr>
      </w:pPr>
      <w:r w:rsidRPr="007F6003">
        <w:rPr>
          <w:lang w:val="en-US"/>
        </w:rPr>
        <w:t xml:space="preserve">_____. </w:t>
      </w:r>
      <w:r w:rsidRPr="007F6003">
        <w:rPr>
          <w:i/>
          <w:lang w:val="en-US"/>
        </w:rPr>
        <w:t>La Femme attentive.</w:t>
      </w:r>
      <w:r w:rsidRPr="007F6003">
        <w:rPr>
          <w:lang w:val="en-US"/>
        </w:rPr>
        <w:t xml:space="preserve"> Novel. Paris: Seuil, 1974.</w:t>
      </w:r>
    </w:p>
    <w:p w14:paraId="762E90C5" w14:textId="77777777" w:rsidR="0081103F" w:rsidRPr="007F6003" w:rsidRDefault="0081103F" w:rsidP="00B92FF4">
      <w:pPr>
        <w:rPr>
          <w:lang w:val="en-US"/>
        </w:rPr>
      </w:pPr>
      <w:r w:rsidRPr="007F6003">
        <w:rPr>
          <w:lang w:val="en-US"/>
        </w:rPr>
        <w:t xml:space="preserve">_____. </w:t>
      </w:r>
      <w:r w:rsidRPr="007F6003">
        <w:rPr>
          <w:i/>
          <w:lang w:val="en-US"/>
        </w:rPr>
        <w:t>La Fontaine obscure.</w:t>
      </w:r>
      <w:r w:rsidRPr="007F6003">
        <w:rPr>
          <w:lang w:val="en-US"/>
        </w:rPr>
        <w:t xml:space="preserve"> Novel. Paris: Seuil, 1976.</w:t>
      </w:r>
    </w:p>
    <w:p w14:paraId="7374D9BD" w14:textId="77777777" w:rsidR="00762FDB" w:rsidRPr="007F6003" w:rsidRDefault="00762FDB" w:rsidP="00B92FF4">
      <w:pPr>
        <w:rPr>
          <w:lang w:val="en-US"/>
        </w:rPr>
      </w:pPr>
      <w:r w:rsidRPr="007F6003">
        <w:rPr>
          <w:lang w:val="en-US"/>
        </w:rPr>
        <w:t xml:space="preserve">_____. </w:t>
      </w:r>
      <w:r w:rsidRPr="007F6003">
        <w:rPr>
          <w:i/>
          <w:lang w:val="en-US"/>
        </w:rPr>
        <w:t>Lectures du désir: Nerval, Lautréamont, Apollinaire, Éluard.</w:t>
      </w:r>
      <w:r w:rsidRPr="007F6003">
        <w:rPr>
          <w:lang w:val="en-US"/>
        </w:rPr>
        <w:t xml:space="preserve">  (Points, Littérature, 86). Paris: Seuil, 1977.*</w:t>
      </w:r>
    </w:p>
    <w:p w14:paraId="64D21162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 xml:space="preserve">_____. </w:t>
      </w:r>
      <w:r w:rsidRPr="007F6003">
        <w:rPr>
          <w:i/>
          <w:lang w:val="en-US"/>
        </w:rPr>
        <w:t>Un Portrait de Sade.</w:t>
      </w:r>
      <w:r w:rsidRPr="007F6003">
        <w:rPr>
          <w:lang w:val="en-US"/>
        </w:rPr>
        <w:t xml:space="preserve"> Ed. Actes Sud, 1989. </w:t>
      </w:r>
    </w:p>
    <w:p w14:paraId="69F1C1D4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 xml:space="preserve">_____. </w:t>
      </w:r>
      <w:r w:rsidRPr="007F6003">
        <w:rPr>
          <w:i/>
          <w:lang w:val="en-US"/>
        </w:rPr>
        <w:t xml:space="preserve">Lectures du désir. </w:t>
      </w:r>
      <w:r w:rsidRPr="007F6003">
        <w:rPr>
          <w:lang w:val="en-US"/>
        </w:rPr>
        <w:t xml:space="preserve">Paris: Seuil (Points). </w:t>
      </w:r>
    </w:p>
    <w:p w14:paraId="7AA5CB10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 xml:space="preserve">_____. </w:t>
      </w:r>
      <w:r w:rsidRPr="007F6003">
        <w:rPr>
          <w:i/>
          <w:lang w:val="en-US"/>
        </w:rPr>
        <w:t>Mademoiselle Bovary.</w:t>
      </w:r>
      <w:r w:rsidRPr="007F6003">
        <w:rPr>
          <w:lang w:val="en-US"/>
        </w:rPr>
        <w:t xml:space="preserve"> Novel. Paris: Actes Sud, 1991.</w:t>
      </w:r>
    </w:p>
    <w:p w14:paraId="456C17FA" w14:textId="77777777" w:rsidR="00C74A64" w:rsidRPr="007F6003" w:rsidRDefault="00C74A64">
      <w:pPr>
        <w:rPr>
          <w:lang w:val="en-US"/>
        </w:rPr>
      </w:pPr>
    </w:p>
    <w:p w14:paraId="5EE0B2B3" w14:textId="77777777" w:rsidR="00C74A64" w:rsidRPr="007F6003" w:rsidRDefault="00C74A64">
      <w:pPr>
        <w:rPr>
          <w:lang w:val="en-US"/>
        </w:rPr>
      </w:pPr>
    </w:p>
    <w:p w14:paraId="6D3477E8" w14:textId="77777777" w:rsidR="00C74A64" w:rsidRPr="007F6003" w:rsidRDefault="00C74A64">
      <w:pPr>
        <w:rPr>
          <w:lang w:val="en-US"/>
        </w:rPr>
      </w:pPr>
    </w:p>
    <w:p w14:paraId="10E8FB4A" w14:textId="77777777" w:rsidR="00C74A64" w:rsidRPr="007F6003" w:rsidRDefault="00C74A64">
      <w:pPr>
        <w:rPr>
          <w:lang w:val="en-US"/>
        </w:rPr>
      </w:pPr>
    </w:p>
    <w:p w14:paraId="54FD1109" w14:textId="77777777" w:rsidR="00C74A64" w:rsidRPr="007F6003" w:rsidRDefault="00C74A64">
      <w:pPr>
        <w:rPr>
          <w:lang w:val="en-US"/>
        </w:rPr>
      </w:pPr>
    </w:p>
    <w:p w14:paraId="0B83673B" w14:textId="77777777" w:rsidR="00C74A64" w:rsidRPr="007F6003" w:rsidRDefault="00C74A64">
      <w:pPr>
        <w:rPr>
          <w:lang w:val="en-US"/>
        </w:rPr>
      </w:pPr>
    </w:p>
    <w:p w14:paraId="4B1BF78F" w14:textId="77777777" w:rsidR="00C74A64" w:rsidRPr="007F6003" w:rsidRDefault="00C74A64">
      <w:pPr>
        <w:rPr>
          <w:b/>
          <w:sz w:val="36"/>
          <w:lang w:val="en-US"/>
        </w:rPr>
      </w:pPr>
      <w:r w:rsidRPr="007F6003">
        <w:rPr>
          <w:b/>
          <w:sz w:val="36"/>
          <w:lang w:val="en-US"/>
        </w:rPr>
        <w:t>Jehan de Jeanville</w:t>
      </w:r>
    </w:p>
    <w:p w14:paraId="0AF4FA7A" w14:textId="77777777" w:rsidR="00C74A64" w:rsidRPr="007F6003" w:rsidRDefault="00C74A64">
      <w:pPr>
        <w:rPr>
          <w:b/>
          <w:sz w:val="36"/>
          <w:lang w:val="en-US"/>
        </w:rPr>
      </w:pPr>
    </w:p>
    <w:p w14:paraId="7339BF68" w14:textId="77777777" w:rsidR="00C74A64" w:rsidRPr="007F6003" w:rsidRDefault="00C74A64">
      <w:pPr>
        <w:rPr>
          <w:lang w:val="en-US"/>
        </w:rPr>
      </w:pPr>
      <w:r w:rsidRPr="007F6003">
        <w:rPr>
          <w:b/>
          <w:lang w:val="en-US"/>
        </w:rPr>
        <w:t>Works</w:t>
      </w:r>
    </w:p>
    <w:p w14:paraId="0970F59E" w14:textId="77777777" w:rsidR="00C74A64" w:rsidRPr="007F6003" w:rsidRDefault="00C74A64">
      <w:pPr>
        <w:rPr>
          <w:lang w:val="en-US"/>
        </w:rPr>
      </w:pPr>
    </w:p>
    <w:p w14:paraId="4D8B5330" w14:textId="77777777" w:rsidR="00C74A64" w:rsidRDefault="00C74A64">
      <w:r w:rsidRPr="007F6003">
        <w:rPr>
          <w:lang w:val="en-US"/>
        </w:rPr>
        <w:t>Widwille, Antony (Earl Rivers).</w:t>
      </w:r>
      <w:r w:rsidRPr="007F6003">
        <w:rPr>
          <w:i/>
          <w:lang w:val="en-US"/>
        </w:rPr>
        <w:t>The Dictes and Sayings of the Philosophers, translated from the French version of Messire Jehan de Jeanville, sometyme Provost of Parys.</w:t>
      </w:r>
      <w:r w:rsidRPr="007F6003">
        <w:rPr>
          <w:lang w:val="en-US"/>
        </w:rPr>
        <w:t xml:space="preserve"> </w:t>
      </w:r>
      <w:r>
        <w:t>Westminster: Caxton, 1477.</w:t>
      </w:r>
    </w:p>
    <w:p w14:paraId="75033964" w14:textId="77777777" w:rsidR="00C74A64" w:rsidRDefault="00C74A64"/>
    <w:p w14:paraId="17BDB32F" w14:textId="77777777" w:rsidR="00C74A64" w:rsidRDefault="00C74A64"/>
    <w:p w14:paraId="638FBD4E" w14:textId="77777777" w:rsidR="00C74A64" w:rsidRDefault="00C74A64"/>
    <w:p w14:paraId="1C5E521F" w14:textId="77777777" w:rsidR="00C74A64" w:rsidRDefault="00C74A64"/>
    <w:p w14:paraId="6981419B" w14:textId="77777777" w:rsidR="00C74A64" w:rsidRDefault="00C74A64"/>
    <w:p w14:paraId="1EBEC90D" w14:textId="77777777" w:rsidR="00FF70F7" w:rsidRDefault="00FF70F7">
      <w:pPr>
        <w:rPr>
          <w:b/>
          <w:sz w:val="36"/>
        </w:rPr>
      </w:pPr>
      <w:r>
        <w:rPr>
          <w:b/>
          <w:sz w:val="36"/>
        </w:rPr>
        <w:t>A. Jenni</w:t>
      </w:r>
    </w:p>
    <w:p w14:paraId="1833C739" w14:textId="77777777" w:rsidR="00FF70F7" w:rsidRDefault="00FF70F7">
      <w:pPr>
        <w:rPr>
          <w:b/>
          <w:sz w:val="36"/>
        </w:rPr>
      </w:pPr>
    </w:p>
    <w:p w14:paraId="156EA4D6" w14:textId="77777777" w:rsidR="00FF70F7" w:rsidRPr="00FF70F7" w:rsidRDefault="00FF70F7">
      <w:pPr>
        <w:rPr>
          <w:b/>
        </w:rPr>
      </w:pPr>
      <w:r w:rsidRPr="00FF70F7">
        <w:rPr>
          <w:b/>
        </w:rPr>
        <w:t>Works</w:t>
      </w:r>
    </w:p>
    <w:p w14:paraId="50B65206" w14:textId="77777777" w:rsidR="00FF70F7" w:rsidRDefault="00FF70F7">
      <w:pPr>
        <w:rPr>
          <w:b/>
          <w:sz w:val="36"/>
        </w:rPr>
      </w:pPr>
    </w:p>
    <w:p w14:paraId="7D75976D" w14:textId="77777777" w:rsidR="00FF70F7" w:rsidRPr="00A865BE" w:rsidRDefault="00FF70F7" w:rsidP="00FF70F7">
      <w:r>
        <w:t xml:space="preserve">Jenni, A. </w:t>
      </w:r>
      <w:r>
        <w:rPr>
          <w:i/>
        </w:rPr>
        <w:t>L'Art français de la guerre.</w:t>
      </w:r>
    </w:p>
    <w:p w14:paraId="233F3C57" w14:textId="77777777" w:rsidR="00FF70F7" w:rsidRDefault="00FF70F7">
      <w:pPr>
        <w:rPr>
          <w:b/>
          <w:sz w:val="36"/>
        </w:rPr>
      </w:pPr>
    </w:p>
    <w:p w14:paraId="4BFAA64E" w14:textId="77777777" w:rsidR="00857B15" w:rsidRDefault="00857B15">
      <w:pPr>
        <w:rPr>
          <w:b/>
          <w:sz w:val="36"/>
        </w:rPr>
      </w:pPr>
    </w:p>
    <w:p w14:paraId="69CAC9DD" w14:textId="77777777" w:rsidR="00857B15" w:rsidRDefault="00857B15" w:rsidP="00857B15">
      <w:pPr>
        <w:ind w:left="0" w:firstLine="0"/>
        <w:rPr>
          <w:b/>
        </w:rPr>
      </w:pPr>
      <w:r>
        <w:rPr>
          <w:b/>
        </w:rPr>
        <w:t>Criticism</w:t>
      </w:r>
    </w:p>
    <w:p w14:paraId="23AF00B9" w14:textId="77777777" w:rsidR="00857B15" w:rsidRPr="00857B15" w:rsidRDefault="00857B15" w:rsidP="00857B15">
      <w:pPr>
        <w:ind w:left="0" w:firstLine="0"/>
        <w:rPr>
          <w:b/>
        </w:rPr>
      </w:pPr>
    </w:p>
    <w:p w14:paraId="0BBB8018" w14:textId="77777777" w:rsidR="00857B15" w:rsidRDefault="00857B15" w:rsidP="00857B15">
      <w:r>
        <w:t xml:space="preserve">Muñoz García de Iturrospe, Mª Teresa. "La lengua clásica como seña de identidad privilegiada: </w:t>
      </w:r>
      <w:r>
        <w:rPr>
          <w:i/>
        </w:rPr>
        <w:t>milites litterati</w:t>
      </w:r>
      <w:r>
        <w:t xml:space="preserve"> del siglo XX." In </w:t>
      </w:r>
      <w:r>
        <w:rPr>
          <w:i/>
        </w:rPr>
        <w:t xml:space="preserve">Otivm </w:t>
      </w:r>
      <w:r>
        <w:rPr>
          <w:i/>
        </w:rPr>
        <w:lastRenderedPageBreak/>
        <w:t>cvm dignitate: Estudios en homenaje al profesor José Javier Iso Echegoyen.</w:t>
      </w:r>
      <w:r>
        <w:t xml:space="preserve"> Ed. J. A. Beltrán et al. (Monografías de Filología Latina, 16). Zaragoza: Universidad de Zaragoza, 2013. 555-67.* (Jonathan Littell, A. Jenni).</w:t>
      </w:r>
    </w:p>
    <w:p w14:paraId="332DC5C0" w14:textId="77777777" w:rsidR="00FF70F7" w:rsidRDefault="00FF70F7">
      <w:pPr>
        <w:rPr>
          <w:b/>
          <w:sz w:val="36"/>
        </w:rPr>
      </w:pPr>
    </w:p>
    <w:p w14:paraId="7E0836F4" w14:textId="77777777" w:rsidR="00FF70F7" w:rsidRDefault="00FF70F7">
      <w:pPr>
        <w:rPr>
          <w:b/>
          <w:sz w:val="36"/>
        </w:rPr>
      </w:pPr>
    </w:p>
    <w:p w14:paraId="1C31378A" w14:textId="77777777" w:rsidR="00FF70F7" w:rsidRDefault="00FF70F7">
      <w:pPr>
        <w:rPr>
          <w:b/>
          <w:sz w:val="36"/>
        </w:rPr>
      </w:pPr>
    </w:p>
    <w:p w14:paraId="272C5737" w14:textId="77777777" w:rsidR="00FF70F7" w:rsidRDefault="00FF70F7">
      <w:pPr>
        <w:rPr>
          <w:b/>
          <w:sz w:val="36"/>
        </w:rPr>
      </w:pPr>
    </w:p>
    <w:p w14:paraId="6B1AA7A7" w14:textId="77777777" w:rsidR="00C74A64" w:rsidRDefault="00C74A64">
      <w:r w:rsidRPr="00AB3A53">
        <w:rPr>
          <w:b/>
          <w:sz w:val="36"/>
        </w:rPr>
        <w:t>Lucien Jerphagnon</w:t>
      </w:r>
      <w:r w:rsidRPr="00AB3A53">
        <w:rPr>
          <w:b/>
        </w:rPr>
        <w:tab/>
      </w:r>
      <w:r>
        <w:rPr>
          <w:b/>
        </w:rPr>
        <w:tab/>
      </w:r>
      <w:r>
        <w:t>(1921)</w:t>
      </w:r>
    </w:p>
    <w:p w14:paraId="789EA73A" w14:textId="77777777" w:rsidR="00C74A64" w:rsidRDefault="00C74A64"/>
    <w:p w14:paraId="79825C1F" w14:textId="77777777" w:rsidR="00C74A64" w:rsidRPr="00AB3A53" w:rsidRDefault="00C74A64">
      <w:pPr>
        <w:rPr>
          <w:b/>
          <w:sz w:val="24"/>
        </w:rPr>
      </w:pPr>
      <w:r w:rsidRPr="00AB3A53">
        <w:rPr>
          <w:sz w:val="24"/>
        </w:rPr>
        <w:t>(French Academy, Athenian Academy)</w:t>
      </w:r>
    </w:p>
    <w:p w14:paraId="1914FB70" w14:textId="77777777" w:rsidR="00C74A64" w:rsidRDefault="00C74A64">
      <w:pPr>
        <w:rPr>
          <w:b/>
        </w:rPr>
      </w:pPr>
    </w:p>
    <w:p w14:paraId="54FEBA00" w14:textId="77777777" w:rsidR="00C74A64" w:rsidRPr="00AB3A53" w:rsidRDefault="00C74A64">
      <w:pPr>
        <w:rPr>
          <w:b/>
        </w:rPr>
      </w:pPr>
      <w:r>
        <w:rPr>
          <w:b/>
        </w:rPr>
        <w:t>Works</w:t>
      </w:r>
    </w:p>
    <w:p w14:paraId="4B326253" w14:textId="77777777" w:rsidR="00C74A64" w:rsidRDefault="00C74A64"/>
    <w:p w14:paraId="66F2D933" w14:textId="77777777" w:rsidR="00C74A64" w:rsidRPr="007F6003" w:rsidRDefault="00C74A64">
      <w:pPr>
        <w:rPr>
          <w:lang w:val="en-US"/>
        </w:rPr>
      </w:pPr>
      <w:r>
        <w:t>Jerphagnon, Lucien</w:t>
      </w:r>
      <w:r>
        <w:rPr>
          <w:i/>
        </w:rPr>
        <w:t>¿La estupidez? Veintiocho siglos hablando de ella.</w:t>
      </w:r>
      <w:r>
        <w:t xml:space="preserve"> </w:t>
      </w:r>
      <w:r w:rsidRPr="007F6003">
        <w:rPr>
          <w:lang w:val="en-US"/>
        </w:rPr>
        <w:t xml:space="preserve">(Contextos). Barcelona: Paidós, 2011. </w:t>
      </w:r>
    </w:p>
    <w:p w14:paraId="0D836B92" w14:textId="77777777" w:rsidR="00C74A64" w:rsidRPr="007F6003" w:rsidRDefault="00C74A64">
      <w:pPr>
        <w:rPr>
          <w:lang w:val="en-US"/>
        </w:rPr>
      </w:pPr>
    </w:p>
    <w:p w14:paraId="05C2850D" w14:textId="77777777" w:rsidR="00C74A64" w:rsidRPr="007F6003" w:rsidRDefault="00C74A64">
      <w:pPr>
        <w:rPr>
          <w:lang w:val="en-US"/>
        </w:rPr>
      </w:pPr>
    </w:p>
    <w:p w14:paraId="1277025E" w14:textId="77777777" w:rsidR="00C74A64" w:rsidRPr="007F6003" w:rsidRDefault="00C74A64">
      <w:pPr>
        <w:rPr>
          <w:lang w:val="en-US"/>
        </w:rPr>
      </w:pPr>
    </w:p>
    <w:p w14:paraId="7AA27DED" w14:textId="77777777" w:rsidR="00C74A64" w:rsidRPr="007F6003" w:rsidRDefault="00C74A64">
      <w:pPr>
        <w:rPr>
          <w:lang w:val="en-US"/>
        </w:rPr>
      </w:pPr>
    </w:p>
    <w:p w14:paraId="46C5ECA0" w14:textId="77777777" w:rsidR="00C74A64" w:rsidRPr="007F6003" w:rsidRDefault="00C74A64">
      <w:pPr>
        <w:rPr>
          <w:b/>
          <w:sz w:val="36"/>
          <w:lang w:val="en-US"/>
        </w:rPr>
      </w:pPr>
      <w:r w:rsidRPr="007F6003">
        <w:rPr>
          <w:b/>
          <w:sz w:val="36"/>
          <w:lang w:val="en-US"/>
        </w:rPr>
        <w:t>Armel Job</w:t>
      </w:r>
    </w:p>
    <w:p w14:paraId="321395F6" w14:textId="77777777" w:rsidR="00C74A64" w:rsidRPr="007F6003" w:rsidRDefault="00C74A64">
      <w:pPr>
        <w:rPr>
          <w:b/>
          <w:lang w:val="en-US"/>
        </w:rPr>
      </w:pPr>
    </w:p>
    <w:p w14:paraId="346CBE0F" w14:textId="77777777" w:rsidR="00C74A64" w:rsidRPr="007F6003" w:rsidRDefault="00C74A64">
      <w:pPr>
        <w:rPr>
          <w:b/>
          <w:lang w:val="en-US"/>
        </w:rPr>
      </w:pPr>
      <w:r w:rsidRPr="007F6003">
        <w:rPr>
          <w:b/>
          <w:lang w:val="en-US"/>
        </w:rPr>
        <w:t>Works</w:t>
      </w:r>
    </w:p>
    <w:p w14:paraId="4AC4080F" w14:textId="77777777" w:rsidR="00C74A64" w:rsidRPr="007F6003" w:rsidRDefault="00C74A64">
      <w:pPr>
        <w:rPr>
          <w:lang w:val="en-US"/>
        </w:rPr>
      </w:pPr>
    </w:p>
    <w:p w14:paraId="5D7613A5" w14:textId="77777777" w:rsidR="00C74A64" w:rsidRPr="007F6003" w:rsidRDefault="00C74A64" w:rsidP="00C74A64">
      <w:pPr>
        <w:rPr>
          <w:lang w:val="en-US"/>
        </w:rPr>
      </w:pPr>
      <w:r w:rsidRPr="007F6003">
        <w:rPr>
          <w:lang w:val="en-US"/>
        </w:rPr>
        <w:t xml:space="preserve">Job, Armel. </w:t>
      </w:r>
      <w:r w:rsidRPr="007F6003">
        <w:rPr>
          <w:i/>
          <w:lang w:val="en-US"/>
        </w:rPr>
        <w:t>Tu ne jugeras point.</w:t>
      </w:r>
      <w:r w:rsidRPr="007F6003">
        <w:rPr>
          <w:lang w:val="en-US"/>
        </w:rPr>
        <w:t xml:space="preserve"> 2009.</w:t>
      </w:r>
    </w:p>
    <w:p w14:paraId="15DC85DF" w14:textId="77777777" w:rsidR="00C74A64" w:rsidRPr="007F6003" w:rsidRDefault="00C74A64">
      <w:pPr>
        <w:rPr>
          <w:lang w:val="en-US"/>
        </w:rPr>
      </w:pPr>
    </w:p>
    <w:p w14:paraId="48088930" w14:textId="77777777" w:rsidR="00C74A64" w:rsidRPr="007F6003" w:rsidRDefault="00C74A64">
      <w:pPr>
        <w:rPr>
          <w:lang w:val="en-US"/>
        </w:rPr>
      </w:pPr>
    </w:p>
    <w:p w14:paraId="0A83D3BA" w14:textId="77777777" w:rsidR="00C74A64" w:rsidRPr="007F6003" w:rsidRDefault="00C74A64">
      <w:pPr>
        <w:rPr>
          <w:lang w:val="en-US"/>
        </w:rPr>
      </w:pPr>
    </w:p>
    <w:p w14:paraId="7E5E3F83" w14:textId="77777777" w:rsidR="00C74A64" w:rsidRPr="007F6003" w:rsidRDefault="00C74A64">
      <w:pPr>
        <w:rPr>
          <w:lang w:val="en-US"/>
        </w:rPr>
      </w:pPr>
    </w:p>
    <w:p w14:paraId="00B78698" w14:textId="77777777" w:rsidR="00C74A64" w:rsidRPr="007F6003" w:rsidRDefault="00C74A64">
      <w:pPr>
        <w:rPr>
          <w:b/>
          <w:sz w:val="36"/>
          <w:lang w:val="en-US"/>
        </w:rPr>
      </w:pPr>
      <w:r w:rsidRPr="007F6003">
        <w:rPr>
          <w:b/>
          <w:sz w:val="36"/>
          <w:lang w:val="en-US"/>
        </w:rPr>
        <w:t>Étienne Jodelle</w:t>
      </w:r>
    </w:p>
    <w:p w14:paraId="1BB32E64" w14:textId="77777777" w:rsidR="00C74A64" w:rsidRPr="007F6003" w:rsidRDefault="00C74A64">
      <w:pPr>
        <w:rPr>
          <w:b/>
          <w:sz w:val="36"/>
          <w:lang w:val="en-US"/>
        </w:rPr>
      </w:pPr>
    </w:p>
    <w:p w14:paraId="44077C82" w14:textId="77777777" w:rsidR="00C74A64" w:rsidRPr="007F6003" w:rsidRDefault="00C74A64">
      <w:pPr>
        <w:rPr>
          <w:b/>
          <w:lang w:val="en-US"/>
        </w:rPr>
      </w:pPr>
      <w:r w:rsidRPr="007F6003">
        <w:rPr>
          <w:b/>
          <w:lang w:val="en-US"/>
        </w:rPr>
        <w:t>Works</w:t>
      </w:r>
    </w:p>
    <w:p w14:paraId="6E4065D2" w14:textId="77777777" w:rsidR="00C74A64" w:rsidRPr="007F6003" w:rsidRDefault="00C74A64">
      <w:pPr>
        <w:rPr>
          <w:b/>
          <w:lang w:val="en-US"/>
        </w:rPr>
      </w:pPr>
    </w:p>
    <w:p w14:paraId="378F22AC" w14:textId="77777777" w:rsidR="00C74A64" w:rsidRPr="007F6003" w:rsidRDefault="00C74A64">
      <w:pPr>
        <w:ind w:right="30"/>
        <w:rPr>
          <w:lang w:val="en-US"/>
        </w:rPr>
      </w:pPr>
      <w:r w:rsidRPr="007F6003">
        <w:rPr>
          <w:lang w:val="en-US"/>
        </w:rPr>
        <w:t xml:space="preserve">Jodelle, Étienne. </w:t>
      </w:r>
      <w:r w:rsidRPr="007F6003">
        <w:rPr>
          <w:i/>
          <w:lang w:val="en-US"/>
        </w:rPr>
        <w:t>Cléopâtre captive.</w:t>
      </w:r>
      <w:r w:rsidRPr="007F6003">
        <w:rPr>
          <w:lang w:val="en-US"/>
        </w:rPr>
        <w:t xml:space="preserve"> Tragedy. 1552-53.</w:t>
      </w:r>
    </w:p>
    <w:p w14:paraId="09320438" w14:textId="77777777" w:rsidR="00C74A64" w:rsidRPr="007F6003" w:rsidRDefault="00C74A64">
      <w:pPr>
        <w:ind w:right="30"/>
        <w:rPr>
          <w:lang w:val="en-US"/>
        </w:rPr>
      </w:pPr>
    </w:p>
    <w:p w14:paraId="5ED882C0" w14:textId="77777777" w:rsidR="00C74A64" w:rsidRPr="007F6003" w:rsidRDefault="00C74A64">
      <w:pPr>
        <w:ind w:right="30"/>
        <w:rPr>
          <w:lang w:val="en-US"/>
        </w:rPr>
      </w:pPr>
    </w:p>
    <w:p w14:paraId="331CF89C" w14:textId="77777777" w:rsidR="00C74A64" w:rsidRPr="007F6003" w:rsidRDefault="00C74A64">
      <w:pPr>
        <w:ind w:right="30"/>
        <w:rPr>
          <w:lang w:val="en-US"/>
        </w:rPr>
      </w:pPr>
    </w:p>
    <w:p w14:paraId="797A51FC" w14:textId="77777777" w:rsidR="00C74A64" w:rsidRPr="007F6003" w:rsidRDefault="00C74A64">
      <w:pPr>
        <w:ind w:right="30"/>
        <w:rPr>
          <w:lang w:val="en-US"/>
        </w:rPr>
      </w:pPr>
    </w:p>
    <w:p w14:paraId="64A81E2A" w14:textId="77777777" w:rsidR="00C74A64" w:rsidRPr="007F6003" w:rsidRDefault="00C74A64">
      <w:pPr>
        <w:rPr>
          <w:b/>
          <w:sz w:val="36"/>
          <w:lang w:val="en-US"/>
        </w:rPr>
      </w:pPr>
      <w:r w:rsidRPr="007F6003">
        <w:rPr>
          <w:b/>
          <w:sz w:val="36"/>
          <w:lang w:val="en-US"/>
        </w:rPr>
        <w:t>Joseph Joffo</w:t>
      </w:r>
    </w:p>
    <w:p w14:paraId="209A2792" w14:textId="77777777" w:rsidR="00C74A64" w:rsidRPr="007F6003" w:rsidRDefault="00C74A64">
      <w:pPr>
        <w:rPr>
          <w:b/>
          <w:sz w:val="36"/>
          <w:lang w:val="en-US"/>
        </w:rPr>
      </w:pPr>
    </w:p>
    <w:p w14:paraId="54ECDE9C" w14:textId="77777777" w:rsidR="00C74A64" w:rsidRPr="007F6003" w:rsidRDefault="00C74A64">
      <w:pPr>
        <w:rPr>
          <w:lang w:val="en-US"/>
        </w:rPr>
      </w:pPr>
      <w:r w:rsidRPr="007F6003">
        <w:rPr>
          <w:b/>
          <w:lang w:val="en-US"/>
        </w:rPr>
        <w:lastRenderedPageBreak/>
        <w:t>Works</w:t>
      </w:r>
    </w:p>
    <w:p w14:paraId="1E24E6F5" w14:textId="77777777" w:rsidR="00C74A64" w:rsidRPr="007F6003" w:rsidRDefault="00C74A64">
      <w:pPr>
        <w:rPr>
          <w:lang w:val="en-US"/>
        </w:rPr>
      </w:pPr>
    </w:p>
    <w:p w14:paraId="08BD0825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 xml:space="preserve">Joffo, Joseph. </w:t>
      </w:r>
      <w:r w:rsidRPr="007F6003">
        <w:rPr>
          <w:i/>
          <w:lang w:val="en-US"/>
        </w:rPr>
        <w:t>Un Sac de billes.</w:t>
      </w:r>
      <w:r w:rsidRPr="007F6003">
        <w:rPr>
          <w:lang w:val="en-US"/>
        </w:rPr>
        <w:t xml:space="preserve"> Ed. P. A. Brooke. London: Routledge, 1989.</w:t>
      </w:r>
    </w:p>
    <w:p w14:paraId="56EE1D53" w14:textId="77777777" w:rsidR="00C74A64" w:rsidRPr="007F6003" w:rsidRDefault="00C74A64">
      <w:pPr>
        <w:rPr>
          <w:lang w:val="en-US"/>
        </w:rPr>
      </w:pPr>
    </w:p>
    <w:p w14:paraId="07E7E79A" w14:textId="59367C52" w:rsidR="00C74A64" w:rsidRPr="007F6003" w:rsidRDefault="00C74A64">
      <w:pPr>
        <w:rPr>
          <w:lang w:val="en-US"/>
        </w:rPr>
      </w:pPr>
    </w:p>
    <w:p w14:paraId="1A4C3147" w14:textId="780B4250" w:rsidR="007F6003" w:rsidRPr="007F6003" w:rsidRDefault="007F6003">
      <w:pPr>
        <w:rPr>
          <w:lang w:val="en-US"/>
        </w:rPr>
      </w:pPr>
    </w:p>
    <w:p w14:paraId="62FBE8E0" w14:textId="7521D647" w:rsidR="007F6003" w:rsidRPr="007F6003" w:rsidRDefault="007F6003">
      <w:pPr>
        <w:rPr>
          <w:lang w:val="en-US"/>
        </w:rPr>
      </w:pPr>
    </w:p>
    <w:p w14:paraId="55F9AF06" w14:textId="11D31550" w:rsidR="007F6003" w:rsidRDefault="007F6003" w:rsidP="007F6003">
      <w:pPr>
        <w:rPr>
          <w:b/>
          <w:lang w:val="en-US"/>
        </w:rPr>
      </w:pPr>
      <w:r w:rsidRPr="007F6003">
        <w:rPr>
          <w:b/>
          <w:sz w:val="36"/>
          <w:szCs w:val="36"/>
          <w:lang w:val="en-US"/>
        </w:rPr>
        <w:t>Jean, Sire de Joinville</w:t>
      </w:r>
      <w:r>
        <w:rPr>
          <w:b/>
          <w:lang w:val="en-US"/>
        </w:rPr>
        <w:t xml:space="preserve">   </w:t>
      </w:r>
      <w:r w:rsidRPr="00553291">
        <w:rPr>
          <w:lang w:val="en-US"/>
        </w:rPr>
        <w:t>(1223-1317)</w:t>
      </w:r>
    </w:p>
    <w:p w14:paraId="64DD550D" w14:textId="77777777" w:rsidR="007F6003" w:rsidRDefault="007F6003" w:rsidP="007F6003">
      <w:pPr>
        <w:rPr>
          <w:lang w:val="en-US"/>
        </w:rPr>
      </w:pPr>
    </w:p>
    <w:p w14:paraId="29839A42" w14:textId="77777777" w:rsidR="007F6003" w:rsidRDefault="007F6003" w:rsidP="007F6003">
      <w:pPr>
        <w:rPr>
          <w:lang w:val="en-US"/>
        </w:rPr>
      </w:pPr>
    </w:p>
    <w:p w14:paraId="4A714167" w14:textId="77777777" w:rsidR="007F6003" w:rsidRDefault="007F6003" w:rsidP="007F6003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33F17C9C" w14:textId="77777777" w:rsidR="007F6003" w:rsidRDefault="007F6003" w:rsidP="007F6003">
      <w:pPr>
        <w:rPr>
          <w:lang w:val="en-US"/>
        </w:rPr>
      </w:pPr>
    </w:p>
    <w:p w14:paraId="105C730A" w14:textId="68E059DF" w:rsidR="007F6003" w:rsidRPr="00553291" w:rsidRDefault="007F6003" w:rsidP="007F6003">
      <w:pPr>
        <w:rPr>
          <w:lang w:val="en-US"/>
        </w:rPr>
      </w:pPr>
      <w:r w:rsidRPr="00553291">
        <w:rPr>
          <w:lang w:val="en-US"/>
        </w:rPr>
        <w:t>Villehardouin, Geoffrey de</w:t>
      </w:r>
      <w:r>
        <w:rPr>
          <w:lang w:val="en-US"/>
        </w:rPr>
        <w:t>,</w:t>
      </w:r>
      <w:bookmarkStart w:id="2" w:name="_GoBack"/>
      <w:bookmarkEnd w:id="2"/>
      <w:r w:rsidRPr="00553291">
        <w:rPr>
          <w:lang w:val="en-US"/>
        </w:rPr>
        <w:t xml:space="preserve"> and Jean, Sire de Joinville </w:t>
      </w:r>
      <w:r w:rsidRPr="00553291">
        <w:rPr>
          <w:i/>
          <w:lang w:val="en-US"/>
        </w:rPr>
        <w:t>Memoirs of the Crusades.</w:t>
      </w:r>
      <w:r w:rsidRPr="00553291">
        <w:rPr>
          <w:lang w:val="en-US"/>
        </w:rPr>
        <w:t xml:space="preserve"> Trans. and introd. </w:t>
      </w:r>
      <w:r>
        <w:rPr>
          <w:lang w:val="en-US"/>
        </w:rPr>
        <w:t>S</w:t>
      </w:r>
      <w:r w:rsidRPr="00553291">
        <w:rPr>
          <w:lang w:val="en-US"/>
        </w:rPr>
        <w:t>ir Frank T. Marzials. (Everyman's Library, 333). London: Dent; New York: Dutton.</w:t>
      </w:r>
    </w:p>
    <w:p w14:paraId="2E265A21" w14:textId="45B6124F" w:rsidR="007F6003" w:rsidRPr="007F6003" w:rsidRDefault="007F6003">
      <w:pPr>
        <w:rPr>
          <w:lang w:val="en-US"/>
        </w:rPr>
      </w:pPr>
    </w:p>
    <w:p w14:paraId="74E94C12" w14:textId="3518338B" w:rsidR="007F6003" w:rsidRPr="007F6003" w:rsidRDefault="007F6003">
      <w:pPr>
        <w:rPr>
          <w:lang w:val="en-US"/>
        </w:rPr>
      </w:pPr>
    </w:p>
    <w:p w14:paraId="7C7E2FA3" w14:textId="0FF67FBF" w:rsidR="007F6003" w:rsidRPr="007F6003" w:rsidRDefault="007F6003">
      <w:pPr>
        <w:rPr>
          <w:lang w:val="en-US"/>
        </w:rPr>
      </w:pPr>
    </w:p>
    <w:p w14:paraId="7E8F7BDA" w14:textId="618F669C" w:rsidR="007F6003" w:rsidRPr="007F6003" w:rsidRDefault="007F6003">
      <w:pPr>
        <w:rPr>
          <w:lang w:val="en-US"/>
        </w:rPr>
      </w:pPr>
    </w:p>
    <w:p w14:paraId="556057CC" w14:textId="77777777" w:rsidR="007F6003" w:rsidRPr="007F6003" w:rsidRDefault="007F6003">
      <w:pPr>
        <w:rPr>
          <w:lang w:val="en-US"/>
        </w:rPr>
      </w:pPr>
    </w:p>
    <w:p w14:paraId="66ACA861" w14:textId="77777777" w:rsidR="00C74A64" w:rsidRPr="007F6003" w:rsidRDefault="00C74A64">
      <w:pPr>
        <w:rPr>
          <w:lang w:val="en-US"/>
        </w:rPr>
      </w:pPr>
    </w:p>
    <w:p w14:paraId="08C47C3D" w14:textId="77777777" w:rsidR="00C74A64" w:rsidRPr="007F6003" w:rsidRDefault="00C74A64">
      <w:pPr>
        <w:rPr>
          <w:lang w:val="en-US"/>
        </w:rPr>
      </w:pPr>
    </w:p>
    <w:p w14:paraId="74DEF252" w14:textId="77777777" w:rsidR="002F0240" w:rsidRPr="007F6003" w:rsidRDefault="002F0240">
      <w:pPr>
        <w:rPr>
          <w:b/>
          <w:sz w:val="36"/>
          <w:lang w:val="en-US"/>
        </w:rPr>
      </w:pPr>
      <w:r w:rsidRPr="007F6003">
        <w:rPr>
          <w:b/>
          <w:sz w:val="36"/>
          <w:lang w:val="en-US"/>
        </w:rPr>
        <w:t>Jos Joliet</w:t>
      </w:r>
    </w:p>
    <w:p w14:paraId="28031C8A" w14:textId="77777777" w:rsidR="002F0240" w:rsidRPr="007F6003" w:rsidRDefault="002F0240">
      <w:pPr>
        <w:rPr>
          <w:b/>
          <w:sz w:val="36"/>
          <w:lang w:val="en-US"/>
        </w:rPr>
      </w:pPr>
    </w:p>
    <w:p w14:paraId="1A6AB194" w14:textId="77777777" w:rsidR="002F0240" w:rsidRPr="007F6003" w:rsidRDefault="002F0240">
      <w:pPr>
        <w:rPr>
          <w:b/>
          <w:szCs w:val="28"/>
          <w:lang w:val="en-US"/>
        </w:rPr>
      </w:pPr>
      <w:r w:rsidRPr="007F6003">
        <w:rPr>
          <w:b/>
          <w:szCs w:val="28"/>
          <w:lang w:val="en-US"/>
        </w:rPr>
        <w:t>Works</w:t>
      </w:r>
    </w:p>
    <w:p w14:paraId="0A2B2D45" w14:textId="77777777" w:rsidR="002F0240" w:rsidRPr="007F6003" w:rsidRDefault="002F0240">
      <w:pPr>
        <w:rPr>
          <w:sz w:val="36"/>
          <w:lang w:val="en-US"/>
        </w:rPr>
      </w:pPr>
    </w:p>
    <w:p w14:paraId="357473E1" w14:textId="77777777" w:rsidR="002F0240" w:rsidRDefault="002F0240">
      <w:r w:rsidRPr="007F6003">
        <w:rPr>
          <w:lang w:val="en-US"/>
        </w:rPr>
        <w:t xml:space="preserve">Joliet, Jos. </w:t>
      </w:r>
      <w:r w:rsidRPr="007F6003">
        <w:rPr>
          <w:i/>
          <w:lang w:val="en-US"/>
        </w:rPr>
        <w:t>L'enfant au chien-assis.</w:t>
      </w:r>
      <w:r w:rsidRPr="007F6003">
        <w:rPr>
          <w:lang w:val="en-US"/>
        </w:rPr>
        <w:t xml:space="preserve"> Preface by Jacques Derrida. </w:t>
      </w:r>
      <w:r>
        <w:t>Paris: Galilée, 1980.</w:t>
      </w:r>
    </w:p>
    <w:p w14:paraId="4F8E40F9" w14:textId="77777777" w:rsidR="002F0240" w:rsidRPr="002F0240" w:rsidRDefault="002F0240"/>
    <w:p w14:paraId="1F5F802D" w14:textId="77777777" w:rsidR="002F0240" w:rsidRDefault="002F0240">
      <w:pPr>
        <w:rPr>
          <w:sz w:val="36"/>
        </w:rPr>
      </w:pPr>
    </w:p>
    <w:p w14:paraId="2DC51185" w14:textId="77777777" w:rsidR="002F0240" w:rsidRDefault="002F0240">
      <w:pPr>
        <w:rPr>
          <w:sz w:val="36"/>
        </w:rPr>
      </w:pPr>
    </w:p>
    <w:p w14:paraId="7C3DE69E" w14:textId="77777777" w:rsidR="002F0240" w:rsidRDefault="002F0240">
      <w:pPr>
        <w:rPr>
          <w:sz w:val="36"/>
        </w:rPr>
      </w:pPr>
    </w:p>
    <w:p w14:paraId="6DC52A4A" w14:textId="77777777" w:rsidR="004723C5" w:rsidRDefault="004723C5">
      <w:pPr>
        <w:rPr>
          <w:b/>
          <w:sz w:val="36"/>
        </w:rPr>
      </w:pPr>
      <w:r>
        <w:rPr>
          <w:b/>
          <w:sz w:val="36"/>
        </w:rPr>
        <w:t>Jean Joubert</w:t>
      </w:r>
    </w:p>
    <w:p w14:paraId="3FF4527E" w14:textId="77777777" w:rsidR="004723C5" w:rsidRDefault="004723C5">
      <w:pPr>
        <w:rPr>
          <w:b/>
          <w:sz w:val="36"/>
        </w:rPr>
      </w:pPr>
    </w:p>
    <w:p w14:paraId="1B0D7E1F" w14:textId="77777777" w:rsidR="00A9173A" w:rsidRDefault="00A9173A">
      <w:pPr>
        <w:rPr>
          <w:b/>
        </w:rPr>
      </w:pPr>
      <w:r>
        <w:rPr>
          <w:b/>
        </w:rPr>
        <w:t>Works</w:t>
      </w:r>
    </w:p>
    <w:p w14:paraId="6FAC36A3" w14:textId="77777777" w:rsidR="00A9173A" w:rsidRDefault="00A9173A">
      <w:pPr>
        <w:rPr>
          <w:b/>
        </w:rPr>
      </w:pPr>
    </w:p>
    <w:p w14:paraId="3CB90114" w14:textId="77777777" w:rsidR="00A9173A" w:rsidRPr="006558B3" w:rsidRDefault="00A9173A" w:rsidP="00A9173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Joubert, Jean. </w:t>
      </w:r>
      <w:r>
        <w:rPr>
          <w:i/>
          <w:sz w:val="28"/>
          <w:szCs w:val="28"/>
        </w:rPr>
        <w:t>El hombre de arena.</w:t>
      </w:r>
      <w:r>
        <w:rPr>
          <w:sz w:val="28"/>
          <w:szCs w:val="28"/>
        </w:rPr>
        <w:t xml:space="preserve"> (Prix Renaudot 1975).</w:t>
      </w:r>
    </w:p>
    <w:p w14:paraId="206B2B78" w14:textId="77777777" w:rsidR="00A9173A" w:rsidRDefault="00A9173A">
      <w:pPr>
        <w:rPr>
          <w:b/>
        </w:rPr>
      </w:pPr>
    </w:p>
    <w:p w14:paraId="4A6F4DD8" w14:textId="77777777" w:rsidR="00A9173A" w:rsidRDefault="00A9173A">
      <w:pPr>
        <w:rPr>
          <w:b/>
        </w:rPr>
      </w:pPr>
    </w:p>
    <w:p w14:paraId="2B0A3A9A" w14:textId="77777777" w:rsidR="00A9173A" w:rsidRDefault="00A9173A">
      <w:pPr>
        <w:rPr>
          <w:b/>
        </w:rPr>
      </w:pPr>
    </w:p>
    <w:p w14:paraId="4276E556" w14:textId="77777777" w:rsidR="004723C5" w:rsidRDefault="004723C5">
      <w:pPr>
        <w:rPr>
          <w:b/>
        </w:rPr>
      </w:pPr>
      <w:r>
        <w:rPr>
          <w:b/>
        </w:rPr>
        <w:t>Criticism</w:t>
      </w:r>
    </w:p>
    <w:p w14:paraId="6648E157" w14:textId="77777777" w:rsidR="004723C5" w:rsidRPr="004723C5" w:rsidRDefault="004723C5">
      <w:pPr>
        <w:rPr>
          <w:b/>
        </w:rPr>
      </w:pPr>
    </w:p>
    <w:p w14:paraId="14F9C34A" w14:textId="77777777" w:rsidR="004723C5" w:rsidRPr="007F6003" w:rsidRDefault="004723C5" w:rsidP="004723C5">
      <w:pPr>
        <w:rPr>
          <w:lang w:val="en-US"/>
        </w:rPr>
      </w:pPr>
      <w:r w:rsidRPr="002C48E6">
        <w:t xml:space="preserve">Martín Gaite, Carmen. </w:t>
      </w:r>
      <w:r>
        <w:t xml:space="preserve">"Lo sagrado y lo profano. </w:t>
      </w:r>
      <w:r>
        <w:rPr>
          <w:i/>
        </w:rPr>
        <w:t>El hombre de arena,</w:t>
      </w:r>
      <w:r>
        <w:t xml:space="preserve"> de Jean Joubert</w:t>
      </w:r>
      <w:r w:rsidRPr="002C48E6">
        <w:t>.</w:t>
      </w:r>
      <w:r>
        <w:t xml:space="preserve">" </w:t>
      </w:r>
      <w:r>
        <w:rPr>
          <w:i/>
        </w:rPr>
        <w:t>Diario 16</w:t>
      </w:r>
      <w:r>
        <w:t xml:space="preserve"> 19 Dec. 1977.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</w:t>
      </w:r>
      <w:r w:rsidRPr="007F6003">
        <w:rPr>
          <w:lang w:val="en-US"/>
        </w:rPr>
        <w:t>Ed. José Teruel. Madrid: Siruela, 2006. 156-57.*</w:t>
      </w:r>
    </w:p>
    <w:p w14:paraId="4CC5AAF3" w14:textId="77777777" w:rsidR="004723C5" w:rsidRPr="007F6003" w:rsidRDefault="004723C5">
      <w:pPr>
        <w:rPr>
          <w:b/>
          <w:sz w:val="36"/>
          <w:lang w:val="en-US"/>
        </w:rPr>
      </w:pPr>
    </w:p>
    <w:p w14:paraId="563C078A" w14:textId="77777777" w:rsidR="004723C5" w:rsidRPr="007F6003" w:rsidRDefault="004723C5">
      <w:pPr>
        <w:rPr>
          <w:b/>
          <w:sz w:val="36"/>
          <w:lang w:val="en-US"/>
        </w:rPr>
      </w:pPr>
    </w:p>
    <w:p w14:paraId="57FA1C1D" w14:textId="77777777" w:rsidR="00FE1EAB" w:rsidRPr="007F6003" w:rsidRDefault="00FE1EAB">
      <w:pPr>
        <w:rPr>
          <w:b/>
          <w:sz w:val="36"/>
          <w:lang w:val="en-US"/>
        </w:rPr>
      </w:pPr>
    </w:p>
    <w:p w14:paraId="31155C5A" w14:textId="77777777" w:rsidR="00FE1EAB" w:rsidRPr="007F6003" w:rsidRDefault="00FE1EAB">
      <w:pPr>
        <w:rPr>
          <w:b/>
          <w:sz w:val="36"/>
          <w:lang w:val="en-US"/>
        </w:rPr>
      </w:pPr>
    </w:p>
    <w:p w14:paraId="1B84BE0B" w14:textId="77777777" w:rsidR="00FE1EAB" w:rsidRPr="007F6003" w:rsidRDefault="00FE1EAB">
      <w:pPr>
        <w:rPr>
          <w:b/>
          <w:lang w:val="en-US"/>
        </w:rPr>
      </w:pPr>
      <w:r w:rsidRPr="007F6003">
        <w:rPr>
          <w:b/>
          <w:sz w:val="36"/>
          <w:szCs w:val="36"/>
          <w:lang w:val="en-US"/>
        </w:rPr>
        <w:t>Joseph Joubert</w:t>
      </w:r>
      <w:r w:rsidRPr="007F6003">
        <w:rPr>
          <w:b/>
          <w:lang w:val="en-US"/>
        </w:rPr>
        <w:tab/>
      </w:r>
      <w:r w:rsidRPr="007F6003">
        <w:rPr>
          <w:lang w:val="en-US"/>
        </w:rPr>
        <w:t>(1754-1824)</w:t>
      </w:r>
    </w:p>
    <w:p w14:paraId="4E7B5B33" w14:textId="77777777" w:rsidR="00FE1EAB" w:rsidRPr="007F6003" w:rsidRDefault="00FE1EAB">
      <w:pPr>
        <w:rPr>
          <w:b/>
          <w:lang w:val="en-US"/>
        </w:rPr>
      </w:pPr>
    </w:p>
    <w:p w14:paraId="6D669DFF" w14:textId="77777777" w:rsidR="00FE1EAB" w:rsidRPr="007F6003" w:rsidRDefault="00FE1EAB">
      <w:pPr>
        <w:rPr>
          <w:sz w:val="24"/>
          <w:szCs w:val="24"/>
          <w:lang w:val="en-US"/>
        </w:rPr>
      </w:pPr>
      <w:r w:rsidRPr="007F6003">
        <w:rPr>
          <w:sz w:val="24"/>
          <w:szCs w:val="24"/>
          <w:lang w:val="en-US"/>
        </w:rPr>
        <w:t>(French moralist)</w:t>
      </w:r>
    </w:p>
    <w:p w14:paraId="14C8441D" w14:textId="77777777" w:rsidR="004723C5" w:rsidRPr="007F6003" w:rsidRDefault="004723C5">
      <w:pPr>
        <w:rPr>
          <w:b/>
          <w:sz w:val="36"/>
          <w:lang w:val="en-US"/>
        </w:rPr>
      </w:pPr>
    </w:p>
    <w:p w14:paraId="61E9C567" w14:textId="77777777" w:rsidR="004723C5" w:rsidRPr="007F6003" w:rsidRDefault="004723C5">
      <w:pPr>
        <w:rPr>
          <w:b/>
          <w:sz w:val="36"/>
          <w:lang w:val="en-US"/>
        </w:rPr>
      </w:pPr>
    </w:p>
    <w:p w14:paraId="6046FB73" w14:textId="77777777" w:rsidR="00FE1EAB" w:rsidRPr="007F6003" w:rsidRDefault="00FE1EAB">
      <w:pPr>
        <w:rPr>
          <w:b/>
          <w:sz w:val="36"/>
          <w:lang w:val="en-US"/>
        </w:rPr>
      </w:pPr>
    </w:p>
    <w:p w14:paraId="1E294E5C" w14:textId="77777777" w:rsidR="00FE1EAB" w:rsidRPr="007F6003" w:rsidRDefault="00FE1EAB">
      <w:pPr>
        <w:rPr>
          <w:b/>
          <w:sz w:val="36"/>
          <w:lang w:val="en-US"/>
        </w:rPr>
      </w:pPr>
    </w:p>
    <w:p w14:paraId="31AFE242" w14:textId="77777777" w:rsidR="00FE1EAB" w:rsidRPr="007F6003" w:rsidRDefault="00FE1EAB">
      <w:pPr>
        <w:rPr>
          <w:b/>
          <w:sz w:val="36"/>
          <w:lang w:val="en-US"/>
        </w:rPr>
      </w:pPr>
    </w:p>
    <w:p w14:paraId="4387D8B7" w14:textId="77777777" w:rsidR="00C74A64" w:rsidRPr="007F6003" w:rsidRDefault="00C74A64">
      <w:pPr>
        <w:rPr>
          <w:b/>
          <w:sz w:val="36"/>
          <w:lang w:val="en-US"/>
        </w:rPr>
      </w:pPr>
      <w:r w:rsidRPr="007F6003">
        <w:rPr>
          <w:b/>
          <w:sz w:val="36"/>
          <w:lang w:val="en-US"/>
        </w:rPr>
        <w:t>Jacques Jouet</w:t>
      </w:r>
    </w:p>
    <w:p w14:paraId="4D91BD0C" w14:textId="77777777" w:rsidR="00C74A64" w:rsidRPr="007F6003" w:rsidRDefault="00C74A64">
      <w:pPr>
        <w:rPr>
          <w:b/>
          <w:sz w:val="36"/>
          <w:lang w:val="en-US"/>
        </w:rPr>
      </w:pPr>
    </w:p>
    <w:p w14:paraId="6B0E43A8" w14:textId="77777777" w:rsidR="00C74A64" w:rsidRPr="007F6003" w:rsidRDefault="00C74A64">
      <w:pPr>
        <w:rPr>
          <w:lang w:val="en-US"/>
        </w:rPr>
      </w:pPr>
      <w:r w:rsidRPr="007F6003">
        <w:rPr>
          <w:b/>
          <w:lang w:val="en-US"/>
        </w:rPr>
        <w:t>Works</w:t>
      </w:r>
    </w:p>
    <w:p w14:paraId="1D467D1E" w14:textId="77777777" w:rsidR="00C74A64" w:rsidRPr="007F6003" w:rsidRDefault="00C74A64">
      <w:pPr>
        <w:rPr>
          <w:lang w:val="en-US"/>
        </w:rPr>
      </w:pPr>
    </w:p>
    <w:p w14:paraId="343AAFC1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 xml:space="preserve">Jouet, Jacques. </w:t>
      </w:r>
      <w:r w:rsidRPr="007F6003">
        <w:rPr>
          <w:i/>
          <w:lang w:val="en-US"/>
        </w:rPr>
        <w:t>107 âmes.</w:t>
      </w:r>
      <w:r w:rsidRPr="007F6003">
        <w:rPr>
          <w:lang w:val="en-US"/>
        </w:rPr>
        <w:t xml:space="preserve"> Short pieces. Paris: Seghers, 1991. </w:t>
      </w:r>
    </w:p>
    <w:p w14:paraId="4A75605F" w14:textId="77777777" w:rsidR="00C74A64" w:rsidRPr="007F6003" w:rsidRDefault="00C74A64">
      <w:pPr>
        <w:rPr>
          <w:lang w:val="en-US"/>
        </w:rPr>
      </w:pPr>
    </w:p>
    <w:p w14:paraId="13FEED83" w14:textId="77777777" w:rsidR="00C74A64" w:rsidRPr="007F6003" w:rsidRDefault="00C74A64">
      <w:pPr>
        <w:rPr>
          <w:lang w:val="en-US"/>
        </w:rPr>
      </w:pPr>
    </w:p>
    <w:p w14:paraId="35EA7BA1" w14:textId="77777777" w:rsidR="00C74A64" w:rsidRPr="007F6003" w:rsidRDefault="00C74A64">
      <w:pPr>
        <w:rPr>
          <w:lang w:val="en-US"/>
        </w:rPr>
      </w:pPr>
    </w:p>
    <w:p w14:paraId="7F959C70" w14:textId="77777777" w:rsidR="00C74A64" w:rsidRPr="007F6003" w:rsidRDefault="00C74A64">
      <w:pPr>
        <w:rPr>
          <w:lang w:val="en-US"/>
        </w:rPr>
      </w:pPr>
    </w:p>
    <w:p w14:paraId="299F636F" w14:textId="77777777" w:rsidR="00C74A64" w:rsidRPr="007F6003" w:rsidRDefault="00C74A64">
      <w:pPr>
        <w:rPr>
          <w:lang w:val="en-US"/>
        </w:rPr>
      </w:pPr>
    </w:p>
    <w:p w14:paraId="62B65EC8" w14:textId="77777777" w:rsidR="00C74A64" w:rsidRPr="007F6003" w:rsidRDefault="00C74A64">
      <w:pPr>
        <w:rPr>
          <w:lang w:val="en-US"/>
        </w:rPr>
      </w:pPr>
    </w:p>
    <w:p w14:paraId="095F071C" w14:textId="77777777" w:rsidR="00C74A64" w:rsidRPr="007F6003" w:rsidRDefault="00C74A64">
      <w:pPr>
        <w:rPr>
          <w:b/>
          <w:sz w:val="36"/>
          <w:lang w:val="en-US"/>
        </w:rPr>
      </w:pPr>
      <w:r w:rsidRPr="007F6003">
        <w:rPr>
          <w:b/>
          <w:sz w:val="36"/>
          <w:lang w:val="en-US"/>
        </w:rPr>
        <w:t>Marcel Jouhandeau</w:t>
      </w:r>
    </w:p>
    <w:p w14:paraId="1DA07898" w14:textId="77777777" w:rsidR="00C74A64" w:rsidRPr="007F6003" w:rsidRDefault="00C74A64">
      <w:pPr>
        <w:rPr>
          <w:b/>
          <w:lang w:val="en-US"/>
        </w:rPr>
      </w:pPr>
    </w:p>
    <w:p w14:paraId="303F1445" w14:textId="77777777" w:rsidR="00C74A64" w:rsidRPr="007F6003" w:rsidRDefault="00C74A64">
      <w:pPr>
        <w:rPr>
          <w:b/>
          <w:lang w:val="en-US"/>
        </w:rPr>
      </w:pPr>
    </w:p>
    <w:p w14:paraId="7EF9659E" w14:textId="77777777" w:rsidR="00C74A64" w:rsidRPr="007F6003" w:rsidRDefault="00C74A64">
      <w:pPr>
        <w:rPr>
          <w:b/>
          <w:lang w:val="en-US"/>
        </w:rPr>
      </w:pPr>
      <w:r w:rsidRPr="007F6003">
        <w:rPr>
          <w:b/>
          <w:lang w:val="en-US"/>
        </w:rPr>
        <w:t>Works</w:t>
      </w:r>
    </w:p>
    <w:p w14:paraId="40BC5456" w14:textId="77777777" w:rsidR="00C74A64" w:rsidRPr="007F6003" w:rsidRDefault="00C74A64">
      <w:pPr>
        <w:rPr>
          <w:b/>
          <w:lang w:val="en-US"/>
        </w:rPr>
      </w:pPr>
    </w:p>
    <w:p w14:paraId="13FC3D7D" w14:textId="77777777" w:rsidR="00C74A64" w:rsidRPr="007F6003" w:rsidRDefault="00C74A64">
      <w:pPr>
        <w:rPr>
          <w:i/>
          <w:lang w:val="en-US"/>
        </w:rPr>
      </w:pPr>
      <w:r w:rsidRPr="007F6003">
        <w:rPr>
          <w:lang w:val="en-US"/>
        </w:rPr>
        <w:t xml:space="preserve">Jouhandeau. </w:t>
      </w:r>
      <w:r w:rsidRPr="007F6003">
        <w:rPr>
          <w:i/>
          <w:lang w:val="en-US"/>
        </w:rPr>
        <w:t>Chroniques maritales.</w:t>
      </w:r>
    </w:p>
    <w:p w14:paraId="4ECF9A82" w14:textId="77777777" w:rsidR="00C74A64" w:rsidRPr="007F6003" w:rsidRDefault="00C74A64">
      <w:pPr>
        <w:rPr>
          <w:i/>
          <w:lang w:val="en-US"/>
        </w:rPr>
      </w:pPr>
      <w:r w:rsidRPr="007F6003">
        <w:rPr>
          <w:lang w:val="en-US"/>
        </w:rPr>
        <w:t xml:space="preserve">_____. </w:t>
      </w:r>
      <w:r w:rsidRPr="007F6003">
        <w:rPr>
          <w:i/>
          <w:lang w:val="en-US"/>
        </w:rPr>
        <w:t>Nouvelles Chroniques maritales.</w:t>
      </w:r>
      <w:r w:rsidRPr="007F6003">
        <w:rPr>
          <w:lang w:val="en-US"/>
        </w:rPr>
        <w:t xml:space="preserve"> </w:t>
      </w:r>
    </w:p>
    <w:p w14:paraId="0D674C9D" w14:textId="77777777" w:rsidR="00C74A64" w:rsidRPr="007F6003" w:rsidRDefault="00C74A64">
      <w:pPr>
        <w:rPr>
          <w:b/>
          <w:lang w:val="en-US"/>
        </w:rPr>
      </w:pPr>
    </w:p>
    <w:p w14:paraId="4EF2DF47" w14:textId="77777777" w:rsidR="00C74A64" w:rsidRPr="007F6003" w:rsidRDefault="00C74A64">
      <w:pPr>
        <w:rPr>
          <w:b/>
          <w:lang w:val="en-US"/>
        </w:rPr>
      </w:pPr>
    </w:p>
    <w:p w14:paraId="566C8221" w14:textId="77777777" w:rsidR="00C74A64" w:rsidRPr="007F6003" w:rsidRDefault="00C74A64">
      <w:pPr>
        <w:rPr>
          <w:b/>
          <w:lang w:val="en-US"/>
        </w:rPr>
      </w:pPr>
      <w:r w:rsidRPr="007F6003">
        <w:rPr>
          <w:b/>
          <w:lang w:val="en-US"/>
        </w:rPr>
        <w:lastRenderedPageBreak/>
        <w:t>Criticism</w:t>
      </w:r>
    </w:p>
    <w:p w14:paraId="1BC915F0" w14:textId="77777777" w:rsidR="00C74A64" w:rsidRPr="007F6003" w:rsidRDefault="00C74A64">
      <w:pPr>
        <w:rPr>
          <w:lang w:val="en-US"/>
        </w:rPr>
      </w:pPr>
    </w:p>
    <w:p w14:paraId="0C5B6BE3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 xml:space="preserve">Cabanis, José. </w:t>
      </w:r>
      <w:r w:rsidRPr="007F6003">
        <w:rPr>
          <w:i/>
          <w:lang w:val="en-US"/>
        </w:rPr>
        <w:t>Jouhandeau.</w:t>
      </w:r>
      <w:r w:rsidRPr="007F6003">
        <w:rPr>
          <w:lang w:val="en-US"/>
        </w:rPr>
        <w:t xml:space="preserve"> Paris: Gallimard, 1959.</w:t>
      </w:r>
    </w:p>
    <w:p w14:paraId="2A4692D2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 xml:space="preserve">_____. "Jouhandeau." In Cabanis, </w:t>
      </w:r>
      <w:r w:rsidRPr="007F6003">
        <w:rPr>
          <w:i/>
          <w:lang w:val="en-US"/>
        </w:rPr>
        <w:t>Plaisir et lectures.</w:t>
      </w:r>
      <w:r w:rsidRPr="007F6003">
        <w:rPr>
          <w:lang w:val="en-US"/>
        </w:rPr>
        <w:t xml:space="preserve"> Paris: Gallimard, 1964. 186-90.</w:t>
      </w:r>
    </w:p>
    <w:p w14:paraId="707B5455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 xml:space="preserve">Mauriac, Claude. </w:t>
      </w:r>
      <w:r w:rsidRPr="007F6003">
        <w:rPr>
          <w:i/>
          <w:lang w:val="en-US"/>
        </w:rPr>
        <w:t>Introduction à une mystique de l'enfer.</w:t>
      </w:r>
      <w:r w:rsidRPr="007F6003">
        <w:rPr>
          <w:lang w:val="en-US"/>
        </w:rPr>
        <w:t xml:space="preserve"> Paris: Grasset. </w:t>
      </w:r>
    </w:p>
    <w:p w14:paraId="465F3D1C" w14:textId="77777777" w:rsidR="00C74A64" w:rsidRPr="007F6003" w:rsidRDefault="00C74A64">
      <w:pPr>
        <w:rPr>
          <w:lang w:val="en-US"/>
        </w:rPr>
      </w:pPr>
    </w:p>
    <w:p w14:paraId="4EB83B4E" w14:textId="77777777" w:rsidR="00C74A64" w:rsidRPr="007F6003" w:rsidRDefault="00C74A64">
      <w:pPr>
        <w:rPr>
          <w:lang w:val="en-US"/>
        </w:rPr>
      </w:pPr>
    </w:p>
    <w:p w14:paraId="0CC7FAE7" w14:textId="77777777" w:rsidR="00C74A64" w:rsidRPr="007F6003" w:rsidRDefault="00C74A64">
      <w:pPr>
        <w:rPr>
          <w:lang w:val="en-US"/>
        </w:rPr>
      </w:pPr>
    </w:p>
    <w:p w14:paraId="6EF1220B" w14:textId="77777777" w:rsidR="00C74A64" w:rsidRPr="007F6003" w:rsidRDefault="00C74A64">
      <w:pPr>
        <w:rPr>
          <w:lang w:val="en-US"/>
        </w:rPr>
      </w:pPr>
    </w:p>
    <w:p w14:paraId="33B3EDB1" w14:textId="77777777" w:rsidR="00C74A64" w:rsidRPr="007F6003" w:rsidRDefault="00C74A64">
      <w:pPr>
        <w:rPr>
          <w:lang w:val="en-US"/>
        </w:rPr>
      </w:pPr>
    </w:p>
    <w:p w14:paraId="18B27625" w14:textId="77777777" w:rsidR="00C74A64" w:rsidRPr="007F6003" w:rsidRDefault="00C74A64">
      <w:pPr>
        <w:rPr>
          <w:lang w:val="en-US"/>
        </w:rPr>
      </w:pPr>
    </w:p>
    <w:p w14:paraId="116B30ED" w14:textId="77777777" w:rsidR="00C74A64" w:rsidRPr="007F6003" w:rsidRDefault="00C74A64">
      <w:pPr>
        <w:rPr>
          <w:b/>
          <w:sz w:val="36"/>
          <w:lang w:val="en-US"/>
        </w:rPr>
      </w:pPr>
      <w:r w:rsidRPr="007F6003">
        <w:rPr>
          <w:b/>
          <w:sz w:val="36"/>
          <w:lang w:val="en-US"/>
        </w:rPr>
        <w:t>Pierre-Jean Jouve</w:t>
      </w:r>
    </w:p>
    <w:p w14:paraId="5840B283" w14:textId="77777777" w:rsidR="00C74A64" w:rsidRPr="007F6003" w:rsidRDefault="00C74A64">
      <w:pPr>
        <w:rPr>
          <w:b/>
          <w:sz w:val="36"/>
          <w:lang w:val="en-US"/>
        </w:rPr>
      </w:pPr>
    </w:p>
    <w:p w14:paraId="450D3131" w14:textId="77777777" w:rsidR="00C74A64" w:rsidRPr="007F6003" w:rsidRDefault="00C74A64">
      <w:pPr>
        <w:rPr>
          <w:lang w:val="en-US"/>
        </w:rPr>
      </w:pPr>
      <w:r w:rsidRPr="007F6003">
        <w:rPr>
          <w:b/>
          <w:lang w:val="en-US"/>
        </w:rPr>
        <w:t>Criticism</w:t>
      </w:r>
    </w:p>
    <w:p w14:paraId="26250A55" w14:textId="77777777" w:rsidR="00C74A64" w:rsidRPr="007F6003" w:rsidRDefault="00C74A64">
      <w:pPr>
        <w:rPr>
          <w:lang w:val="en-US"/>
        </w:rPr>
      </w:pPr>
    </w:p>
    <w:p w14:paraId="760A1712" w14:textId="77777777" w:rsidR="00C74A64" w:rsidRPr="007F6003" w:rsidRDefault="00C74A64">
      <w:pPr>
        <w:rPr>
          <w:lang w:val="en-US"/>
        </w:rPr>
      </w:pPr>
    </w:p>
    <w:p w14:paraId="7C241694" w14:textId="77777777" w:rsidR="00C74A64" w:rsidRPr="007F6003" w:rsidRDefault="00C74A64">
      <w:pPr>
        <w:rPr>
          <w:lang w:val="en-US"/>
        </w:rPr>
      </w:pPr>
      <w:r w:rsidRPr="007F6003">
        <w:rPr>
          <w:i/>
          <w:lang w:val="en-US"/>
        </w:rPr>
        <w:t>Pierre-Jean Jouve.</w:t>
      </w:r>
      <w:r w:rsidRPr="007F6003">
        <w:rPr>
          <w:lang w:val="en-US"/>
        </w:rPr>
        <w:t xml:space="preserve"> </w:t>
      </w:r>
      <w:r w:rsidRPr="007F6003">
        <w:rPr>
          <w:i/>
          <w:lang w:val="en-US"/>
        </w:rPr>
        <w:t>Nord'</w:t>
      </w:r>
      <w:r w:rsidRPr="007F6003">
        <w:rPr>
          <w:lang w:val="en-US"/>
        </w:rPr>
        <w:t xml:space="preserve"> 16 (Lille, 1991). </w:t>
      </w:r>
    </w:p>
    <w:p w14:paraId="0F833483" w14:textId="77777777" w:rsidR="00E21481" w:rsidRDefault="00E21481" w:rsidP="00E21481">
      <w:r>
        <w:t xml:space="preserve">Starobinski, Jean. "L'Encre de la mélancolie." In Starobinski, </w:t>
      </w:r>
      <w:r>
        <w:rPr>
          <w:i/>
        </w:rPr>
        <w:t>L'Encre de la mélancolie.</w:t>
      </w:r>
      <w:r>
        <w:t xml:space="preserve"> Paris: Éditions du Seuil, 2012.* ('Dans ton néant, j'espère trouver le tout'; Es linda cosa esperar; Mme de Staël: ne pas survivre à la mort de l'auteur; Jouve, ouvrier de l'entre-deux; Saturne au ciel des pierres; 'Un éclat sans fin pour mon amour').</w:t>
      </w:r>
    </w:p>
    <w:p w14:paraId="37824C19" w14:textId="77777777" w:rsidR="00C74A64" w:rsidRDefault="00C74A64"/>
    <w:p w14:paraId="1CAE3200" w14:textId="77777777" w:rsidR="00C74A64" w:rsidRDefault="00C74A64"/>
    <w:p w14:paraId="61C0F873" w14:textId="77777777" w:rsidR="00C74A64" w:rsidRDefault="00C74A64"/>
    <w:p w14:paraId="4308346F" w14:textId="77777777" w:rsidR="00C74A64" w:rsidRDefault="00C74A64"/>
    <w:p w14:paraId="2CD06C4E" w14:textId="77777777" w:rsidR="00C74A64" w:rsidRDefault="00C74A64"/>
    <w:p w14:paraId="52D7A7FA" w14:textId="77777777" w:rsidR="00C74A64" w:rsidRDefault="00C74A64"/>
    <w:p w14:paraId="36541224" w14:textId="77777777" w:rsidR="00C74A64" w:rsidRPr="007F6003" w:rsidRDefault="00C74A64">
      <w:pPr>
        <w:rPr>
          <w:b/>
          <w:sz w:val="36"/>
          <w:lang w:val="en-US"/>
        </w:rPr>
      </w:pPr>
      <w:r w:rsidRPr="007F6003">
        <w:rPr>
          <w:b/>
          <w:sz w:val="36"/>
          <w:lang w:val="en-US"/>
        </w:rPr>
        <w:t>Louis Jouvet</w:t>
      </w:r>
    </w:p>
    <w:p w14:paraId="5248AD45" w14:textId="77777777" w:rsidR="00C74A64" w:rsidRPr="007F6003" w:rsidRDefault="00C74A64">
      <w:pPr>
        <w:rPr>
          <w:b/>
          <w:sz w:val="36"/>
          <w:lang w:val="en-US"/>
        </w:rPr>
      </w:pPr>
    </w:p>
    <w:p w14:paraId="492C00C4" w14:textId="77777777" w:rsidR="00C74A64" w:rsidRPr="007F6003" w:rsidRDefault="00C74A64">
      <w:pPr>
        <w:rPr>
          <w:b/>
          <w:lang w:val="en-US"/>
        </w:rPr>
      </w:pPr>
      <w:r w:rsidRPr="007F6003">
        <w:rPr>
          <w:b/>
          <w:lang w:val="en-US"/>
        </w:rPr>
        <w:t>Criticism</w:t>
      </w:r>
    </w:p>
    <w:p w14:paraId="38262ABB" w14:textId="77777777" w:rsidR="00C74A64" w:rsidRPr="007F6003" w:rsidRDefault="00C74A64">
      <w:pPr>
        <w:rPr>
          <w:b/>
          <w:lang w:val="en-US"/>
        </w:rPr>
      </w:pPr>
    </w:p>
    <w:p w14:paraId="2B42255F" w14:textId="77777777" w:rsidR="00C74A64" w:rsidRPr="007F6003" w:rsidRDefault="00C74A64">
      <w:pPr>
        <w:rPr>
          <w:b/>
          <w:lang w:val="en-US"/>
        </w:rPr>
      </w:pPr>
    </w:p>
    <w:p w14:paraId="23A07465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 xml:space="preserve">Mignon, Paul-Louis. </w:t>
      </w:r>
      <w:r w:rsidRPr="007F6003">
        <w:rPr>
          <w:i/>
          <w:lang w:val="en-US"/>
        </w:rPr>
        <w:t>Louis Jouvet.</w:t>
      </w:r>
      <w:r w:rsidRPr="007F6003">
        <w:rPr>
          <w:lang w:val="en-US"/>
        </w:rPr>
        <w:t xml:space="preserve"> Paris: La Manufacture, 1991.</w:t>
      </w:r>
    </w:p>
    <w:p w14:paraId="5D9E1A16" w14:textId="77777777" w:rsidR="00C74A64" w:rsidRPr="007F6003" w:rsidRDefault="00C74A64">
      <w:pPr>
        <w:rPr>
          <w:lang w:val="en-US"/>
        </w:rPr>
      </w:pPr>
    </w:p>
    <w:p w14:paraId="155B9E34" w14:textId="77777777" w:rsidR="00C74A64" w:rsidRPr="007F6003" w:rsidRDefault="00C74A64">
      <w:pPr>
        <w:rPr>
          <w:lang w:val="en-US"/>
        </w:rPr>
      </w:pPr>
    </w:p>
    <w:p w14:paraId="76D0ED0E" w14:textId="77777777" w:rsidR="00C74A64" w:rsidRPr="007F6003" w:rsidRDefault="00C74A64">
      <w:pPr>
        <w:rPr>
          <w:lang w:val="en-US"/>
        </w:rPr>
      </w:pPr>
    </w:p>
    <w:p w14:paraId="48232CD1" w14:textId="77777777" w:rsidR="00C74A64" w:rsidRPr="007F6003" w:rsidRDefault="00C74A64">
      <w:pPr>
        <w:rPr>
          <w:lang w:val="en-US"/>
        </w:rPr>
      </w:pPr>
    </w:p>
    <w:p w14:paraId="087B3C26" w14:textId="77777777" w:rsidR="00C74A64" w:rsidRPr="007F6003" w:rsidRDefault="00C74A64">
      <w:pPr>
        <w:rPr>
          <w:lang w:val="en-US"/>
        </w:rPr>
      </w:pPr>
    </w:p>
    <w:p w14:paraId="7ABF38B2" w14:textId="77777777" w:rsidR="00C74A64" w:rsidRPr="007F6003" w:rsidRDefault="00C74A64">
      <w:pPr>
        <w:rPr>
          <w:b/>
          <w:sz w:val="36"/>
          <w:lang w:val="en-US"/>
        </w:rPr>
      </w:pPr>
      <w:r w:rsidRPr="007F6003">
        <w:rPr>
          <w:b/>
          <w:sz w:val="36"/>
          <w:lang w:val="en-US"/>
        </w:rPr>
        <w:lastRenderedPageBreak/>
        <w:t>Marcel Jullian</w:t>
      </w:r>
    </w:p>
    <w:p w14:paraId="14EEFC07" w14:textId="77777777" w:rsidR="00C74A64" w:rsidRPr="007F6003" w:rsidRDefault="00C74A64">
      <w:pPr>
        <w:rPr>
          <w:b/>
          <w:sz w:val="36"/>
          <w:lang w:val="en-US"/>
        </w:rPr>
      </w:pPr>
    </w:p>
    <w:p w14:paraId="2F4759A8" w14:textId="77777777" w:rsidR="00C74A64" w:rsidRPr="007F6003" w:rsidRDefault="00C74A64">
      <w:pPr>
        <w:rPr>
          <w:b/>
          <w:lang w:val="en-US"/>
        </w:rPr>
      </w:pPr>
      <w:r w:rsidRPr="007F6003">
        <w:rPr>
          <w:b/>
          <w:lang w:val="en-US"/>
        </w:rPr>
        <w:t>Criticism</w:t>
      </w:r>
    </w:p>
    <w:p w14:paraId="5F4755F3" w14:textId="77777777" w:rsidR="00C74A64" w:rsidRPr="007F6003" w:rsidRDefault="00C74A64">
      <w:pPr>
        <w:rPr>
          <w:b/>
          <w:lang w:val="en-US"/>
        </w:rPr>
      </w:pPr>
    </w:p>
    <w:p w14:paraId="4EB935E6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 xml:space="preserve">Brochier, Jean-Jacques. </w:t>
      </w:r>
      <w:r>
        <w:t xml:space="preserve">“Un écureuil dans la tête.” </w:t>
      </w:r>
      <w:r w:rsidRPr="007F6003">
        <w:rPr>
          <w:lang w:val="en-US"/>
        </w:rPr>
        <w:t xml:space="preserve">Rev. of </w:t>
      </w:r>
      <w:r w:rsidRPr="007F6003">
        <w:rPr>
          <w:i/>
          <w:lang w:val="en-US"/>
        </w:rPr>
        <w:t>Mémoires buisonnières.</w:t>
      </w:r>
      <w:r w:rsidRPr="007F6003">
        <w:rPr>
          <w:lang w:val="en-US"/>
        </w:rPr>
        <w:t xml:space="preserve"> By Marcel Jullian. </w:t>
      </w:r>
      <w:r w:rsidRPr="007F6003">
        <w:rPr>
          <w:i/>
          <w:lang w:val="en-US"/>
        </w:rPr>
        <w:t>Magazine Littéraire</w:t>
      </w:r>
      <w:r w:rsidRPr="007F6003">
        <w:rPr>
          <w:lang w:val="en-US"/>
        </w:rPr>
        <w:t xml:space="preserve"> 393 (Dec. 2000): 6.*</w:t>
      </w:r>
    </w:p>
    <w:p w14:paraId="3255A49A" w14:textId="77777777" w:rsidR="00C74A64" w:rsidRPr="007F6003" w:rsidRDefault="00C74A64">
      <w:pPr>
        <w:rPr>
          <w:lang w:val="en-US"/>
        </w:rPr>
      </w:pPr>
    </w:p>
    <w:p w14:paraId="1A987EF1" w14:textId="77777777" w:rsidR="00C74A64" w:rsidRPr="007F6003" w:rsidRDefault="00C74A64">
      <w:pPr>
        <w:rPr>
          <w:lang w:val="en-US"/>
        </w:rPr>
      </w:pPr>
    </w:p>
    <w:p w14:paraId="674A929B" w14:textId="77777777" w:rsidR="00C74A64" w:rsidRPr="007F6003" w:rsidRDefault="00C74A64">
      <w:pPr>
        <w:rPr>
          <w:lang w:val="en-US"/>
        </w:rPr>
      </w:pPr>
    </w:p>
    <w:p w14:paraId="32E720D9" w14:textId="77777777" w:rsidR="00C74A64" w:rsidRPr="007F6003" w:rsidRDefault="00C74A64">
      <w:pPr>
        <w:rPr>
          <w:lang w:val="en-US"/>
        </w:rPr>
      </w:pPr>
    </w:p>
    <w:p w14:paraId="67E3E4D2" w14:textId="77777777" w:rsidR="00C74A64" w:rsidRPr="007F6003" w:rsidRDefault="00C74A64">
      <w:pPr>
        <w:rPr>
          <w:b/>
          <w:sz w:val="36"/>
          <w:lang w:val="en-US"/>
        </w:rPr>
      </w:pPr>
      <w:r w:rsidRPr="007F6003">
        <w:rPr>
          <w:b/>
          <w:sz w:val="36"/>
          <w:lang w:val="en-US"/>
        </w:rPr>
        <w:t>Philippe Jullian</w:t>
      </w:r>
    </w:p>
    <w:p w14:paraId="2CCE2AC6" w14:textId="77777777" w:rsidR="00C74A64" w:rsidRPr="007F6003" w:rsidRDefault="00C74A64">
      <w:pPr>
        <w:rPr>
          <w:b/>
          <w:sz w:val="36"/>
          <w:lang w:val="en-US"/>
        </w:rPr>
      </w:pPr>
    </w:p>
    <w:p w14:paraId="7C4BC9A3" w14:textId="77777777" w:rsidR="00C74A64" w:rsidRPr="007F6003" w:rsidRDefault="00C74A64">
      <w:pPr>
        <w:rPr>
          <w:lang w:val="en-US"/>
        </w:rPr>
      </w:pPr>
      <w:r w:rsidRPr="007F6003">
        <w:rPr>
          <w:b/>
          <w:lang w:val="en-US"/>
        </w:rPr>
        <w:t>Works</w:t>
      </w:r>
    </w:p>
    <w:p w14:paraId="02837F02" w14:textId="77777777" w:rsidR="00C74A64" w:rsidRPr="007F6003" w:rsidRDefault="00C74A64">
      <w:pPr>
        <w:rPr>
          <w:lang w:val="en-US"/>
        </w:rPr>
      </w:pPr>
    </w:p>
    <w:p w14:paraId="09AC2EE5" w14:textId="77777777" w:rsidR="00C74A64" w:rsidRPr="007F6003" w:rsidRDefault="00C74A64">
      <w:pPr>
        <w:ind w:right="58"/>
        <w:rPr>
          <w:lang w:val="en-US"/>
        </w:rPr>
      </w:pPr>
      <w:r w:rsidRPr="007F6003">
        <w:rPr>
          <w:lang w:val="en-US"/>
        </w:rPr>
        <w:t xml:space="preserve">Jullian, Philippe. </w:t>
      </w:r>
      <w:r w:rsidRPr="007F6003">
        <w:rPr>
          <w:i/>
          <w:lang w:val="en-US"/>
        </w:rPr>
        <w:t>Robert de Montesquieu, un prince 1900.</w:t>
      </w:r>
      <w:r w:rsidRPr="007F6003">
        <w:rPr>
          <w:lang w:val="en-US"/>
        </w:rPr>
        <w:t xml:space="preserve"> Paris, 1965.</w:t>
      </w:r>
    </w:p>
    <w:p w14:paraId="2D8FBF64" w14:textId="77777777" w:rsidR="00C74A64" w:rsidRPr="007F6003" w:rsidRDefault="00C74A64">
      <w:pPr>
        <w:ind w:right="58"/>
        <w:rPr>
          <w:lang w:val="en-US"/>
        </w:rPr>
      </w:pPr>
      <w:r w:rsidRPr="007F6003">
        <w:rPr>
          <w:lang w:val="en-US"/>
        </w:rPr>
        <w:t xml:space="preserve">_____. </w:t>
      </w:r>
      <w:r w:rsidRPr="007F6003">
        <w:rPr>
          <w:i/>
          <w:lang w:val="en-US"/>
        </w:rPr>
        <w:t>Prince of Aesthetes: Robert de Montesquieu, 1855-1921.</w:t>
      </w:r>
      <w:r w:rsidRPr="007F6003">
        <w:rPr>
          <w:lang w:val="en-US"/>
        </w:rPr>
        <w:t xml:space="preserve"> Trans. John Haylock and Francis King. New York: Viking, 1968.</w:t>
      </w:r>
    </w:p>
    <w:p w14:paraId="7EAE32A3" w14:textId="77777777" w:rsidR="00C74A64" w:rsidRPr="007F6003" w:rsidRDefault="00C74A64">
      <w:pPr>
        <w:ind w:right="58"/>
        <w:rPr>
          <w:lang w:val="en-US"/>
        </w:rPr>
      </w:pPr>
    </w:p>
    <w:p w14:paraId="7BD98791" w14:textId="77777777" w:rsidR="00C74A64" w:rsidRPr="007F6003" w:rsidRDefault="00C74A64">
      <w:pPr>
        <w:ind w:right="58"/>
        <w:rPr>
          <w:lang w:val="en-US"/>
        </w:rPr>
      </w:pPr>
    </w:p>
    <w:p w14:paraId="6332C0EE" w14:textId="77777777" w:rsidR="00C74A64" w:rsidRPr="007F6003" w:rsidRDefault="00C74A64">
      <w:pPr>
        <w:ind w:right="58"/>
        <w:rPr>
          <w:lang w:val="en-US"/>
        </w:rPr>
      </w:pPr>
    </w:p>
    <w:p w14:paraId="2D206306" w14:textId="77777777" w:rsidR="00C74A64" w:rsidRPr="007F6003" w:rsidRDefault="00C74A64">
      <w:pPr>
        <w:ind w:right="58"/>
        <w:rPr>
          <w:lang w:val="en-US"/>
        </w:rPr>
      </w:pPr>
    </w:p>
    <w:p w14:paraId="4E839A9F" w14:textId="77777777" w:rsidR="00C74A64" w:rsidRPr="007F6003" w:rsidRDefault="00C74A64">
      <w:pPr>
        <w:ind w:right="58"/>
        <w:rPr>
          <w:b/>
          <w:sz w:val="36"/>
          <w:lang w:val="en-US"/>
        </w:rPr>
      </w:pPr>
      <w:r w:rsidRPr="007F6003">
        <w:rPr>
          <w:b/>
          <w:sz w:val="36"/>
          <w:lang w:val="en-US"/>
        </w:rPr>
        <w:t>Paul Junka</w:t>
      </w:r>
    </w:p>
    <w:p w14:paraId="29CF9D81" w14:textId="77777777" w:rsidR="00C74A64" w:rsidRPr="007F6003" w:rsidRDefault="00C74A64">
      <w:pPr>
        <w:ind w:right="58"/>
        <w:rPr>
          <w:b/>
          <w:sz w:val="36"/>
          <w:lang w:val="en-US"/>
        </w:rPr>
      </w:pPr>
    </w:p>
    <w:p w14:paraId="1CDA2C3E" w14:textId="77777777" w:rsidR="00C74A64" w:rsidRPr="007F6003" w:rsidRDefault="00C74A64">
      <w:pPr>
        <w:ind w:right="58"/>
        <w:rPr>
          <w:b/>
          <w:lang w:val="en-US"/>
        </w:rPr>
      </w:pPr>
      <w:r w:rsidRPr="007F6003">
        <w:rPr>
          <w:b/>
          <w:lang w:val="en-US"/>
        </w:rPr>
        <w:t>Works</w:t>
      </w:r>
    </w:p>
    <w:p w14:paraId="78DFF9D9" w14:textId="77777777" w:rsidR="00C74A64" w:rsidRPr="007F6003" w:rsidRDefault="00C74A64">
      <w:pPr>
        <w:ind w:right="58"/>
        <w:rPr>
          <w:lang w:val="en-US"/>
        </w:rPr>
      </w:pPr>
    </w:p>
    <w:p w14:paraId="4380E3EE" w14:textId="77777777" w:rsidR="00C74A64" w:rsidRPr="007F6003" w:rsidRDefault="00C74A64">
      <w:pPr>
        <w:rPr>
          <w:lang w:val="en-US"/>
        </w:rPr>
      </w:pPr>
      <w:r w:rsidRPr="007F6003">
        <w:rPr>
          <w:lang w:val="en-US"/>
        </w:rPr>
        <w:t xml:space="preserve">Junka, Paul. </w:t>
      </w:r>
      <w:r w:rsidRPr="007F6003">
        <w:rPr>
          <w:i/>
          <w:lang w:val="en-US"/>
        </w:rPr>
        <w:t xml:space="preserve">Larrons d’amour. </w:t>
      </w:r>
      <w:r w:rsidRPr="007F6003">
        <w:rPr>
          <w:lang w:val="en-US"/>
        </w:rPr>
        <w:t>(Le Livre Populaire, 71). Paris: Fayard [early 20th c.]</w:t>
      </w:r>
    </w:p>
    <w:p w14:paraId="42B50318" w14:textId="77777777" w:rsidR="00C74A64" w:rsidRPr="007F6003" w:rsidRDefault="00C74A64">
      <w:pPr>
        <w:ind w:right="58"/>
        <w:rPr>
          <w:lang w:val="en-US"/>
        </w:rPr>
      </w:pPr>
    </w:p>
    <w:p w14:paraId="35447D32" w14:textId="77777777" w:rsidR="00C74A64" w:rsidRPr="007F6003" w:rsidRDefault="00C74A64">
      <w:pPr>
        <w:ind w:right="58"/>
        <w:rPr>
          <w:lang w:val="en-US"/>
        </w:rPr>
      </w:pPr>
    </w:p>
    <w:p w14:paraId="1F83B9F6" w14:textId="77777777" w:rsidR="00C74A64" w:rsidRPr="007F6003" w:rsidRDefault="00C74A64">
      <w:pPr>
        <w:rPr>
          <w:lang w:val="en-US"/>
        </w:rPr>
      </w:pPr>
    </w:p>
    <w:p w14:paraId="1B81E132" w14:textId="77777777" w:rsidR="00C74A64" w:rsidRPr="007F6003" w:rsidRDefault="00C74A64">
      <w:pPr>
        <w:rPr>
          <w:lang w:val="en-US"/>
        </w:rPr>
      </w:pPr>
    </w:p>
    <w:p w14:paraId="60A8F1EF" w14:textId="77777777" w:rsidR="00C74A64" w:rsidRPr="007F6003" w:rsidRDefault="00C74A64">
      <w:pPr>
        <w:rPr>
          <w:b/>
          <w:sz w:val="36"/>
          <w:lang w:val="en-US"/>
        </w:rPr>
      </w:pPr>
      <w:r w:rsidRPr="007F6003">
        <w:rPr>
          <w:b/>
          <w:sz w:val="36"/>
          <w:lang w:val="en-US"/>
        </w:rPr>
        <w:t>H. Justel</w:t>
      </w:r>
    </w:p>
    <w:p w14:paraId="4C56558F" w14:textId="77777777" w:rsidR="00C74A64" w:rsidRPr="007F6003" w:rsidRDefault="00C74A64">
      <w:pPr>
        <w:rPr>
          <w:b/>
          <w:sz w:val="36"/>
          <w:lang w:val="en-US"/>
        </w:rPr>
      </w:pPr>
    </w:p>
    <w:p w14:paraId="271D32D5" w14:textId="77777777" w:rsidR="00C74A64" w:rsidRPr="007F6003" w:rsidRDefault="00C74A64">
      <w:pPr>
        <w:rPr>
          <w:b/>
          <w:lang w:val="en-US"/>
        </w:rPr>
      </w:pPr>
      <w:r w:rsidRPr="007F6003">
        <w:rPr>
          <w:b/>
          <w:lang w:val="en-US"/>
        </w:rPr>
        <w:t>Works</w:t>
      </w:r>
    </w:p>
    <w:p w14:paraId="2633CDBA" w14:textId="77777777" w:rsidR="00C74A64" w:rsidRPr="007F6003" w:rsidRDefault="00C74A64">
      <w:pPr>
        <w:rPr>
          <w:b/>
          <w:lang w:val="en-US"/>
        </w:rPr>
      </w:pPr>
    </w:p>
    <w:p w14:paraId="2C6822D3" w14:textId="77777777" w:rsidR="00C74A64" w:rsidRDefault="00C74A64">
      <w:pPr>
        <w:ind w:right="10"/>
      </w:pPr>
      <w:r w:rsidRPr="007F6003">
        <w:rPr>
          <w:lang w:val="en-US"/>
        </w:rPr>
        <w:t xml:space="preserve">Justel, H., ed. </w:t>
      </w:r>
      <w:r>
        <w:rPr>
          <w:i/>
        </w:rPr>
        <w:t>Recueil de Divers Voyages.</w:t>
      </w:r>
      <w:r>
        <w:t xml:space="preserve"> . Paris, 1674.</w:t>
      </w:r>
    </w:p>
    <w:p w14:paraId="320CD2B8" w14:textId="77777777" w:rsidR="00C74A64" w:rsidRDefault="00C74A64"/>
    <w:p w14:paraId="30FC9D0F" w14:textId="77777777" w:rsidR="00C74A64" w:rsidRDefault="00C74A64"/>
    <w:p w14:paraId="66221579" w14:textId="77777777" w:rsidR="00C74A64" w:rsidRDefault="00C74A64"/>
    <w:p w14:paraId="449EB8AB" w14:textId="77777777" w:rsidR="00C74A64" w:rsidRDefault="00C74A64"/>
    <w:sectPr w:rsidR="00C74A64" w:rsidSect="00E21481">
      <w:headerReference w:type="even" r:id="rId7"/>
      <w:headerReference w:type="default" r:id="rId8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C6695" w14:textId="77777777" w:rsidR="00BA5EAE" w:rsidRDefault="00BA5EAE">
      <w:r>
        <w:separator/>
      </w:r>
    </w:p>
  </w:endnote>
  <w:endnote w:type="continuationSeparator" w:id="0">
    <w:p w14:paraId="4ACA4AB1" w14:textId="77777777" w:rsidR="00BA5EAE" w:rsidRDefault="00BA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D035E" w14:textId="77777777" w:rsidR="00BA5EAE" w:rsidRDefault="00BA5EAE">
      <w:r>
        <w:separator/>
      </w:r>
    </w:p>
  </w:footnote>
  <w:footnote w:type="continuationSeparator" w:id="0">
    <w:p w14:paraId="021FCEE5" w14:textId="77777777" w:rsidR="00BA5EAE" w:rsidRDefault="00BA5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98F08" w14:textId="77777777" w:rsidR="00264A02" w:rsidRDefault="00264A02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790E4FE" w14:textId="77777777" w:rsidR="00264A02" w:rsidRDefault="00264A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CB1F3" w14:textId="77777777" w:rsidR="00264A02" w:rsidRDefault="00264A02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D2CB9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18D379D1" w14:textId="77777777" w:rsidR="00264A02" w:rsidRDefault="00264A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E4F"/>
    <w:rsid w:val="001A7E19"/>
    <w:rsid w:val="00264A02"/>
    <w:rsid w:val="0029313A"/>
    <w:rsid w:val="002F0240"/>
    <w:rsid w:val="0031083A"/>
    <w:rsid w:val="003D2CB9"/>
    <w:rsid w:val="0043171E"/>
    <w:rsid w:val="004723C5"/>
    <w:rsid w:val="00645024"/>
    <w:rsid w:val="00685FFF"/>
    <w:rsid w:val="00702ADF"/>
    <w:rsid w:val="00762FDB"/>
    <w:rsid w:val="007E63F9"/>
    <w:rsid w:val="007F5A0C"/>
    <w:rsid w:val="007F6003"/>
    <w:rsid w:val="0081103F"/>
    <w:rsid w:val="00857B15"/>
    <w:rsid w:val="00A27038"/>
    <w:rsid w:val="00A9173A"/>
    <w:rsid w:val="00B92FF4"/>
    <w:rsid w:val="00BA5EAE"/>
    <w:rsid w:val="00BD40FD"/>
    <w:rsid w:val="00C74A64"/>
    <w:rsid w:val="00CC7E4F"/>
    <w:rsid w:val="00DE4387"/>
    <w:rsid w:val="00E21481"/>
    <w:rsid w:val="00E3055A"/>
    <w:rsid w:val="00F22A2B"/>
    <w:rsid w:val="00FE1EAB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9CB366E"/>
  <w14:defaultImageDpi w14:val="300"/>
  <w15:docId w15:val="{604C6FFF-1B4C-564C-BA2A-FA9D1B9E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sid w:val="008304E3"/>
    <w:rPr>
      <w:b/>
      <w:bCs/>
    </w:rPr>
  </w:style>
  <w:style w:type="paragraph" w:customStyle="1" w:styleId="nt">
    <w:name w:val="nt"/>
    <w:basedOn w:val="Normal"/>
    <w:rsid w:val="00A9173A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1274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8268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2017-08-04T07:00:00Z</dcterms:created>
  <dcterms:modified xsi:type="dcterms:W3CDTF">2019-07-25T10:12:00Z</dcterms:modified>
</cp:coreProperties>
</file>