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17E3" w14:textId="77777777" w:rsidR="003B5344" w:rsidRPr="00213AF0" w:rsidRDefault="003B5344" w:rsidP="003B5344">
      <w:pPr>
        <w:jc w:val="center"/>
        <w:rPr>
          <w:sz w:val="24"/>
          <w:lang w:val="en-US"/>
        </w:rPr>
      </w:pPr>
      <w:bookmarkStart w:id="0" w:name="OLE_LINK3"/>
      <w:bookmarkStart w:id="1" w:name="OLE_LINK4"/>
      <w:r w:rsidRPr="0056295F">
        <w:rPr>
          <w:sz w:val="20"/>
          <w:lang w:val="en-US"/>
        </w:rPr>
        <w:t xml:space="preserve">    </w:t>
      </w:r>
      <w:bookmarkEnd w:id="0"/>
      <w:bookmarkEnd w:id="1"/>
      <w:r w:rsidRPr="00213AF0">
        <w:rPr>
          <w:sz w:val="20"/>
          <w:lang w:val="en-US"/>
        </w:rPr>
        <w:t xml:space="preserve">  from</w:t>
      </w:r>
    </w:p>
    <w:p w14:paraId="103D3A82" w14:textId="77777777" w:rsidR="003B5344" w:rsidRDefault="003B5344" w:rsidP="003B5344">
      <w:pPr>
        <w:jc w:val="center"/>
        <w:rPr>
          <w:smallCaps/>
          <w:sz w:val="24"/>
          <w:lang w:val="en-US"/>
        </w:rPr>
      </w:pPr>
      <w:r w:rsidRPr="00213AF0">
        <w:rPr>
          <w:smallCaps/>
          <w:sz w:val="24"/>
          <w:lang w:val="en-US"/>
        </w:rPr>
        <w:t>A Bibliography of Literary Theory, Criticism and Philology</w:t>
      </w:r>
    </w:p>
    <w:p w14:paraId="17FA34F1" w14:textId="77777777" w:rsidR="003B5344" w:rsidRPr="0018683B" w:rsidRDefault="003B5344" w:rsidP="003B5344">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74CDBF5D" w14:textId="77777777" w:rsidR="003B5344" w:rsidRPr="00726328" w:rsidRDefault="003B5344" w:rsidP="003B5344">
      <w:pPr>
        <w:ind w:right="-1"/>
        <w:jc w:val="center"/>
        <w:rPr>
          <w:sz w:val="24"/>
          <w:lang w:val="es-ES"/>
        </w:rPr>
      </w:pPr>
      <w:r w:rsidRPr="00726328">
        <w:rPr>
          <w:sz w:val="24"/>
          <w:lang w:val="es-ES"/>
        </w:rPr>
        <w:t xml:space="preserve">by José Ángel </w:t>
      </w:r>
      <w:r w:rsidRPr="00726328">
        <w:rPr>
          <w:smallCaps/>
          <w:sz w:val="24"/>
          <w:lang w:val="es-ES"/>
        </w:rPr>
        <w:t>García Landa</w:t>
      </w:r>
    </w:p>
    <w:p w14:paraId="14334D5F" w14:textId="77777777" w:rsidR="003B5344" w:rsidRPr="0041633E" w:rsidRDefault="003B5344" w:rsidP="003B5344">
      <w:pPr>
        <w:tabs>
          <w:tab w:val="left" w:pos="2835"/>
        </w:tabs>
        <w:ind w:right="-1"/>
        <w:jc w:val="center"/>
        <w:rPr>
          <w:sz w:val="24"/>
          <w:lang w:val="en-US"/>
        </w:rPr>
      </w:pPr>
      <w:r w:rsidRPr="0041633E">
        <w:rPr>
          <w:sz w:val="24"/>
          <w:lang w:val="en-US"/>
        </w:rPr>
        <w:t>(University of Zaragoza, Spain)</w:t>
      </w:r>
    </w:p>
    <w:p w14:paraId="0F2BEF49" w14:textId="77777777" w:rsidR="003B5344" w:rsidRPr="0041633E" w:rsidRDefault="003B5344" w:rsidP="003B5344">
      <w:pPr>
        <w:jc w:val="center"/>
        <w:rPr>
          <w:lang w:val="en-US"/>
        </w:rPr>
      </w:pPr>
    </w:p>
    <w:p w14:paraId="238778B8" w14:textId="77777777" w:rsidR="003B5344" w:rsidRPr="0041633E" w:rsidRDefault="003B5344" w:rsidP="003B5344">
      <w:pPr>
        <w:ind w:left="0" w:firstLine="0"/>
        <w:jc w:val="center"/>
        <w:rPr>
          <w:color w:val="000000"/>
          <w:lang w:val="en-US"/>
        </w:rPr>
      </w:pPr>
    </w:p>
    <w:p w14:paraId="7567E7CA" w14:textId="77777777" w:rsidR="00444A09" w:rsidRPr="00B9014E" w:rsidRDefault="00444A09">
      <w:pPr>
        <w:pStyle w:val="Ttulo1"/>
        <w:rPr>
          <w:smallCaps/>
          <w:lang w:val="en-US"/>
        </w:rPr>
      </w:pPr>
      <w:r w:rsidRPr="00B9014E">
        <w:rPr>
          <w:smallCaps/>
          <w:lang w:val="en-US"/>
        </w:rPr>
        <w:t>Other authors writing in French (M-N)</w:t>
      </w:r>
    </w:p>
    <w:p w14:paraId="2E342DAA" w14:textId="77777777" w:rsidR="00444A09" w:rsidRPr="00B9014E" w:rsidRDefault="00444A09">
      <w:pPr>
        <w:rPr>
          <w:lang w:val="en-US"/>
        </w:rPr>
      </w:pPr>
    </w:p>
    <w:p w14:paraId="22C8A136" w14:textId="77777777" w:rsidR="00444A09" w:rsidRPr="00B9014E" w:rsidRDefault="00444A09">
      <w:pPr>
        <w:rPr>
          <w:lang w:val="en-US"/>
        </w:rPr>
      </w:pPr>
    </w:p>
    <w:p w14:paraId="05DD4EEA" w14:textId="77777777" w:rsidR="00444A09" w:rsidRPr="00B9014E" w:rsidRDefault="00444A09">
      <w:pPr>
        <w:rPr>
          <w:lang w:val="en-US"/>
        </w:rPr>
      </w:pPr>
    </w:p>
    <w:p w14:paraId="162926A0" w14:textId="77777777" w:rsidR="00444A09" w:rsidRPr="00B9014E" w:rsidRDefault="00444A09">
      <w:pPr>
        <w:rPr>
          <w:lang w:val="en-US"/>
        </w:rPr>
      </w:pPr>
    </w:p>
    <w:p w14:paraId="43BB83C5" w14:textId="77777777" w:rsidR="00444A09" w:rsidRPr="00B9014E" w:rsidRDefault="00444A09">
      <w:pPr>
        <w:rPr>
          <w:lang w:val="en-US"/>
        </w:rPr>
      </w:pPr>
    </w:p>
    <w:p w14:paraId="0BBAE686" w14:textId="77777777" w:rsidR="00444A09" w:rsidRPr="00B9014E" w:rsidRDefault="00444A09">
      <w:pPr>
        <w:rPr>
          <w:lang w:val="en-US"/>
        </w:rPr>
      </w:pPr>
    </w:p>
    <w:p w14:paraId="1C2A60DF" w14:textId="77777777" w:rsidR="00444A09" w:rsidRPr="00B9014E" w:rsidRDefault="00444A09">
      <w:pPr>
        <w:rPr>
          <w:lang w:val="en-US"/>
        </w:rPr>
      </w:pPr>
      <w:r w:rsidRPr="00B9014E">
        <w:rPr>
          <w:b/>
          <w:sz w:val="36"/>
          <w:lang w:val="en-US"/>
        </w:rPr>
        <w:t>Amin Maalouf</w:t>
      </w:r>
      <w:r w:rsidRPr="00B9014E">
        <w:rPr>
          <w:lang w:val="en-US"/>
        </w:rPr>
        <w:tab/>
        <w:t>(1949)</w:t>
      </w:r>
    </w:p>
    <w:p w14:paraId="20D31BB6" w14:textId="77777777" w:rsidR="00444A09" w:rsidRPr="00B9014E" w:rsidRDefault="00444A09">
      <w:pPr>
        <w:rPr>
          <w:lang w:val="en-US"/>
        </w:rPr>
      </w:pPr>
    </w:p>
    <w:p w14:paraId="5DDAE0A5" w14:textId="77777777" w:rsidR="00444A09" w:rsidRPr="00B9014E" w:rsidRDefault="00444A09">
      <w:pPr>
        <w:rPr>
          <w:b/>
          <w:sz w:val="24"/>
          <w:lang w:val="en-US"/>
        </w:rPr>
      </w:pPr>
      <w:r w:rsidRPr="00B9014E">
        <w:rPr>
          <w:sz w:val="24"/>
          <w:lang w:val="en-US"/>
        </w:rPr>
        <w:t>(Francophone novelist, b. Lebanon, l. France, Goncourt Prize 1993)</w:t>
      </w:r>
    </w:p>
    <w:p w14:paraId="30E8F761" w14:textId="77777777" w:rsidR="00444A09" w:rsidRPr="00B9014E" w:rsidRDefault="00444A09">
      <w:pPr>
        <w:rPr>
          <w:b/>
          <w:sz w:val="36"/>
          <w:lang w:val="en-US"/>
        </w:rPr>
      </w:pPr>
    </w:p>
    <w:p w14:paraId="74670B1E" w14:textId="77777777" w:rsidR="00444A09" w:rsidRPr="00B9014E" w:rsidRDefault="00444A09">
      <w:pPr>
        <w:rPr>
          <w:b/>
          <w:lang w:val="en-US"/>
        </w:rPr>
      </w:pPr>
      <w:r w:rsidRPr="00B9014E">
        <w:rPr>
          <w:b/>
          <w:lang w:val="en-US"/>
        </w:rPr>
        <w:t>Works</w:t>
      </w:r>
    </w:p>
    <w:p w14:paraId="302277A9" w14:textId="77777777" w:rsidR="00444A09" w:rsidRPr="00B9014E" w:rsidRDefault="00444A09">
      <w:pPr>
        <w:rPr>
          <w:b/>
          <w:lang w:val="en-US"/>
        </w:rPr>
      </w:pPr>
    </w:p>
    <w:p w14:paraId="35554851" w14:textId="77777777" w:rsidR="00444A09" w:rsidRPr="00B9014E" w:rsidRDefault="00444A09">
      <w:pPr>
        <w:rPr>
          <w:lang w:val="en-US"/>
        </w:rPr>
      </w:pPr>
      <w:r w:rsidRPr="00B9014E">
        <w:rPr>
          <w:lang w:val="en-US"/>
        </w:rPr>
        <w:t xml:space="preserve">Maalouf, Amin. </w:t>
      </w:r>
      <w:r w:rsidRPr="00B9014E">
        <w:rPr>
          <w:i/>
          <w:lang w:val="en-US"/>
        </w:rPr>
        <w:t>Léon l'Africain.</w:t>
      </w:r>
      <w:r w:rsidRPr="00B9014E">
        <w:rPr>
          <w:lang w:val="en-US"/>
        </w:rPr>
        <w:t xml:space="preserve"> Novel. Editions Jean-Claude Lattès, 1986.</w:t>
      </w:r>
    </w:p>
    <w:p w14:paraId="23C40E90" w14:textId="77777777" w:rsidR="00444A09" w:rsidRDefault="00444A09">
      <w:r>
        <w:t xml:space="preserve">_____. </w:t>
      </w:r>
      <w:r>
        <w:rPr>
          <w:i/>
        </w:rPr>
        <w:t xml:space="preserve">León el Africano. </w:t>
      </w:r>
      <w:r>
        <w:t xml:space="preserve">Novel. Barcelona: Salvat. </w:t>
      </w:r>
    </w:p>
    <w:p w14:paraId="336F7A90" w14:textId="77777777" w:rsidR="00444A09" w:rsidRDefault="00444A09">
      <w:r>
        <w:t xml:space="preserve">_____. </w:t>
      </w:r>
      <w:r>
        <w:rPr>
          <w:i/>
        </w:rPr>
        <w:t>León el Africano.</w:t>
      </w:r>
      <w:r>
        <w:t xml:space="preserve"> (El Libro de Bolsillo 1524). Madrid: Alianza Editorial.</w:t>
      </w:r>
    </w:p>
    <w:p w14:paraId="56BDAE64" w14:textId="77777777" w:rsidR="00444A09" w:rsidRDefault="00444A09">
      <w:r>
        <w:t xml:space="preserve">_____. </w:t>
      </w:r>
      <w:r>
        <w:rPr>
          <w:i/>
        </w:rPr>
        <w:t>León el Africano.</w:t>
      </w:r>
      <w:r>
        <w:t xml:space="preserve"> (Alianza Cuatro 1). Madrid: Alianza.</w:t>
      </w:r>
    </w:p>
    <w:p w14:paraId="45D8287D" w14:textId="77777777" w:rsidR="00444A09" w:rsidRDefault="00444A09">
      <w:r>
        <w:t xml:space="preserve">_____. </w:t>
      </w:r>
      <w:r>
        <w:rPr>
          <w:i/>
        </w:rPr>
        <w:t>León el Africano.</w:t>
      </w:r>
      <w:r>
        <w:t xml:space="preserve"> (El País: Novela Histórica, 2). Madrid: Diario El País, 2005.*</w:t>
      </w:r>
    </w:p>
    <w:p w14:paraId="10962E69" w14:textId="77777777" w:rsidR="00444A09" w:rsidRPr="00B9014E" w:rsidRDefault="00444A09">
      <w:pPr>
        <w:rPr>
          <w:lang w:val="en-US"/>
        </w:rPr>
      </w:pPr>
      <w:r w:rsidRPr="00B9014E">
        <w:rPr>
          <w:lang w:val="en-US"/>
        </w:rPr>
        <w:t xml:space="preserve">_____. </w:t>
      </w:r>
      <w:r w:rsidRPr="00B9014E">
        <w:rPr>
          <w:i/>
          <w:lang w:val="en-US"/>
        </w:rPr>
        <w:t>Le premier siècle après Béatrice.</w:t>
      </w:r>
      <w:r w:rsidRPr="00B9014E">
        <w:rPr>
          <w:lang w:val="en-US"/>
        </w:rPr>
        <w:t xml:space="preserve"> Novel. Paris: Grasset/Fasquelle, 1992.</w:t>
      </w:r>
    </w:p>
    <w:p w14:paraId="6C7F344E" w14:textId="77777777" w:rsidR="00444A09" w:rsidRDefault="00444A09">
      <w:r>
        <w:t xml:space="preserve">_____. </w:t>
      </w:r>
      <w:r>
        <w:rPr>
          <w:i/>
        </w:rPr>
        <w:t>El primer siglo después de Béatrice.</w:t>
      </w:r>
      <w:r>
        <w:t xml:space="preserve"> Trans. María Concepción García-Lomas. (Alianza Cuatro 19). Madrid: Alianza, 1992. 1993.*</w:t>
      </w:r>
    </w:p>
    <w:p w14:paraId="67067D15" w14:textId="77777777" w:rsidR="00444A09" w:rsidRDefault="00444A09">
      <w:r>
        <w:t xml:space="preserve">_____. </w:t>
      </w:r>
      <w:r>
        <w:rPr>
          <w:i/>
        </w:rPr>
        <w:t>Samarcande.</w:t>
      </w:r>
      <w:r>
        <w:t xml:space="preserve"> Novel.</w:t>
      </w:r>
    </w:p>
    <w:p w14:paraId="7EF98C6E" w14:textId="77777777" w:rsidR="00444A09" w:rsidRDefault="00444A09">
      <w:r>
        <w:t xml:space="preserve">_____. </w:t>
      </w:r>
      <w:r>
        <w:rPr>
          <w:i/>
        </w:rPr>
        <w:t>Samarcanda.</w:t>
      </w:r>
      <w:r>
        <w:t xml:space="preserve"> (Alianza Cuatro 7). Madrid: Alianza.</w:t>
      </w:r>
    </w:p>
    <w:p w14:paraId="468D5730" w14:textId="77777777" w:rsidR="00444A09" w:rsidRDefault="00444A09">
      <w:r>
        <w:t xml:space="preserve">_____. </w:t>
      </w:r>
      <w:r>
        <w:rPr>
          <w:i/>
        </w:rPr>
        <w:t xml:space="preserve">La invasión. </w:t>
      </w:r>
      <w:r>
        <w:t>Madrid: Alianza (Alianza Cien).</w:t>
      </w:r>
    </w:p>
    <w:p w14:paraId="3756B6C3" w14:textId="77777777" w:rsidR="00444A09" w:rsidRDefault="00444A09">
      <w:r>
        <w:t xml:space="preserve">_____. </w:t>
      </w:r>
      <w:r>
        <w:rPr>
          <w:i/>
        </w:rPr>
        <w:t xml:space="preserve">Las Cruzadas vistas por los árabes. </w:t>
      </w:r>
      <w:r>
        <w:t>Madrid: Alianza, 1996.</w:t>
      </w:r>
    </w:p>
    <w:p w14:paraId="14AE2704" w14:textId="77777777" w:rsidR="00444A09" w:rsidRDefault="00444A09">
      <w:r>
        <w:t xml:space="preserve">_____. </w:t>
      </w:r>
      <w:r>
        <w:rPr>
          <w:i/>
        </w:rPr>
        <w:t xml:space="preserve">Las cruzadas vistas por los árabes </w:t>
      </w:r>
      <w:r>
        <w:t>(LS 69). Madrid: Alianza.</w:t>
      </w:r>
    </w:p>
    <w:p w14:paraId="781B8590" w14:textId="77777777" w:rsidR="00444A09" w:rsidRDefault="00444A09">
      <w:r>
        <w:t xml:space="preserve">_____. </w:t>
      </w:r>
      <w:r>
        <w:rPr>
          <w:i/>
        </w:rPr>
        <w:t>Los jardines de luz.</w:t>
      </w:r>
      <w:r>
        <w:t xml:space="preserve"> (Alianza Cuatro 16). Madrid: Alianza.</w:t>
      </w:r>
    </w:p>
    <w:p w14:paraId="64012D01" w14:textId="516FD565" w:rsidR="008D299F" w:rsidRDefault="008D299F" w:rsidP="008D299F">
      <w:r>
        <w:t xml:space="preserve">_____. </w:t>
      </w:r>
      <w:r>
        <w:rPr>
          <w:i/>
        </w:rPr>
        <w:t>Les Identités meurtrières.</w:t>
      </w:r>
      <w:r>
        <w:t xml:space="preserve"> </w:t>
      </w:r>
    </w:p>
    <w:p w14:paraId="1C287959" w14:textId="77777777" w:rsidR="008D299F" w:rsidRDefault="008D299F" w:rsidP="008D299F">
      <w:r>
        <w:t xml:space="preserve">_____. </w:t>
      </w:r>
      <w:r>
        <w:rPr>
          <w:i/>
        </w:rPr>
        <w:t>Identidades asesinas.</w:t>
      </w:r>
      <w:r>
        <w:t xml:space="preserve"> Trans. Fernando Villaverde. (Libros Singulares). Madrid: Alianza Editorial, 1999.</w:t>
      </w:r>
    </w:p>
    <w:p w14:paraId="57C41A15" w14:textId="77777777" w:rsidR="008D299F" w:rsidRPr="00C100B7" w:rsidRDefault="008D299F" w:rsidP="008D299F">
      <w:r>
        <w:lastRenderedPageBreak/>
        <w:t xml:space="preserve">_____. </w:t>
      </w:r>
      <w:r>
        <w:rPr>
          <w:i/>
        </w:rPr>
        <w:t>Identidades asesinas.</w:t>
      </w:r>
      <w:r>
        <w:t xml:space="preserve"> Trans. Fernando Villaverde. (Área de Conocimiento: Humanidades). Madrid: Alianza, 2001.</w:t>
      </w:r>
    </w:p>
    <w:p w14:paraId="19296DCD" w14:textId="77777777" w:rsidR="008D299F" w:rsidRDefault="008D299F" w:rsidP="008D299F">
      <w:r>
        <w:t xml:space="preserve">_____. </w:t>
      </w:r>
      <w:r>
        <w:rPr>
          <w:i/>
        </w:rPr>
        <w:t>Identidades asesinas.</w:t>
      </w:r>
      <w:r>
        <w:t xml:space="preserve"> Trans. Fernando Villaverde.</w:t>
      </w:r>
      <w:r>
        <w:rPr>
          <w:i/>
        </w:rPr>
        <w:t xml:space="preserve"> </w:t>
      </w:r>
      <w:r>
        <w:t>(El Libro de Bolsillo; Biblioteca de Autor). Madrid: Alianza Editorial, 2004. Rpt. 2007.*</w:t>
      </w:r>
    </w:p>
    <w:p w14:paraId="082A4D58" w14:textId="43B976EF" w:rsidR="00590BD7" w:rsidRPr="00CE30C8" w:rsidRDefault="00590BD7" w:rsidP="00590BD7">
      <w:pPr>
        <w:tabs>
          <w:tab w:val="left" w:pos="708"/>
          <w:tab w:val="left" w:pos="1416"/>
          <w:tab w:val="left" w:pos="2027"/>
        </w:tabs>
        <w:rPr>
          <w:lang w:val="es-ES"/>
        </w:rPr>
      </w:pPr>
      <w:r>
        <w:rPr>
          <w:lang w:val="es-ES"/>
        </w:rPr>
        <w:t>_____.</w:t>
      </w:r>
      <w:r w:rsidRPr="00CE30C8">
        <w:rPr>
          <w:lang w:val="es-ES"/>
        </w:rPr>
        <w:t xml:space="preserve"> </w:t>
      </w:r>
      <w:r w:rsidRPr="00CE30C8">
        <w:rPr>
          <w:i/>
          <w:lang w:val="es-ES"/>
        </w:rPr>
        <w:t>El naufragio de las civilizaciones.</w:t>
      </w:r>
      <w:r w:rsidRPr="00CE30C8">
        <w:rPr>
          <w:lang w:val="es-ES"/>
        </w:rPr>
        <w:t xml:space="preserve"> Madrid: Alianza Editorial, 2019.</w:t>
      </w:r>
    </w:p>
    <w:p w14:paraId="52DFDF98" w14:textId="77777777" w:rsidR="00444A09" w:rsidRPr="00590BD7" w:rsidRDefault="00444A09">
      <w:pPr>
        <w:rPr>
          <w:lang w:val="es-ES"/>
        </w:rPr>
      </w:pPr>
    </w:p>
    <w:p w14:paraId="7191B4D7" w14:textId="77777777" w:rsidR="00444A09" w:rsidRDefault="00444A09"/>
    <w:p w14:paraId="7DD38826" w14:textId="77777777" w:rsidR="00444A09" w:rsidRDefault="00444A09"/>
    <w:p w14:paraId="371B174F" w14:textId="77777777" w:rsidR="00444A09" w:rsidRDefault="00444A09"/>
    <w:p w14:paraId="255A1522" w14:textId="77777777" w:rsidR="00444A09" w:rsidRDefault="00444A09">
      <w:pPr>
        <w:rPr>
          <w:i/>
        </w:rPr>
      </w:pPr>
    </w:p>
    <w:p w14:paraId="0BE96E41" w14:textId="77777777" w:rsidR="00444A09" w:rsidRDefault="00444A09">
      <w:pPr>
        <w:rPr>
          <w:i/>
        </w:rPr>
      </w:pPr>
    </w:p>
    <w:p w14:paraId="1537703C" w14:textId="77777777" w:rsidR="00444A09" w:rsidRDefault="00444A09">
      <w:pPr>
        <w:rPr>
          <w:b/>
          <w:sz w:val="36"/>
        </w:rPr>
      </w:pPr>
      <w:r>
        <w:rPr>
          <w:b/>
          <w:sz w:val="36"/>
        </w:rPr>
        <w:t>Pierre Mac Orlan</w:t>
      </w:r>
    </w:p>
    <w:p w14:paraId="0AD95F41" w14:textId="77777777" w:rsidR="00444A09" w:rsidRDefault="00444A09">
      <w:pPr>
        <w:rPr>
          <w:b/>
          <w:sz w:val="36"/>
        </w:rPr>
      </w:pPr>
    </w:p>
    <w:p w14:paraId="7E42C67B" w14:textId="4610DEAA" w:rsidR="00B526F8" w:rsidRPr="00B526F8" w:rsidRDefault="00B526F8" w:rsidP="00B526F8">
      <w:pPr>
        <w:rPr>
          <w:sz w:val="24"/>
          <w:szCs w:val="24"/>
        </w:rPr>
      </w:pPr>
      <w:r w:rsidRPr="00B526F8">
        <w:rPr>
          <w:sz w:val="24"/>
          <w:szCs w:val="24"/>
        </w:rPr>
        <w:t>(Académie Française)</w:t>
      </w:r>
    </w:p>
    <w:p w14:paraId="4063E151" w14:textId="77777777" w:rsidR="00B526F8" w:rsidRDefault="00B526F8" w:rsidP="00B526F8"/>
    <w:p w14:paraId="5252FF1C" w14:textId="77777777" w:rsidR="00B526F8" w:rsidRDefault="00B526F8" w:rsidP="00B526F8"/>
    <w:p w14:paraId="21E6FE1A" w14:textId="77777777" w:rsidR="00B526F8" w:rsidRPr="00B526F8" w:rsidRDefault="00B526F8" w:rsidP="00B526F8"/>
    <w:p w14:paraId="360913CA" w14:textId="77777777" w:rsidR="00B526F8" w:rsidRDefault="00B526F8">
      <w:pPr>
        <w:rPr>
          <w:b/>
        </w:rPr>
      </w:pPr>
      <w:r>
        <w:rPr>
          <w:b/>
        </w:rPr>
        <w:t>Works</w:t>
      </w:r>
    </w:p>
    <w:p w14:paraId="2BBA5ED0" w14:textId="77777777" w:rsidR="00B526F8" w:rsidRDefault="00B526F8">
      <w:pPr>
        <w:rPr>
          <w:b/>
        </w:rPr>
      </w:pPr>
    </w:p>
    <w:p w14:paraId="27D429E8" w14:textId="7ED84179" w:rsidR="00B526F8" w:rsidRDefault="00B526F8" w:rsidP="00B526F8">
      <w:r w:rsidRPr="00B526F8">
        <w:t xml:space="preserve">Mac Orlan, Pierre. </w:t>
      </w:r>
      <w:r>
        <w:rPr>
          <w:i/>
        </w:rPr>
        <w:t>Le Nègre Léonard et Maître Jean Mullin.</w:t>
      </w:r>
      <w:r>
        <w:t xml:space="preserve"> (NRF).</w:t>
      </w:r>
    </w:p>
    <w:p w14:paraId="115862AE" w14:textId="77777777" w:rsidR="00B526F8" w:rsidRDefault="00B526F8" w:rsidP="00B526F8">
      <w:r>
        <w:t xml:space="preserve">_____. </w:t>
      </w:r>
      <w:r>
        <w:rPr>
          <w:i/>
        </w:rPr>
        <w:t>La Cavalière Elsa.</w:t>
      </w:r>
      <w:r>
        <w:t xml:space="preserve"> (NRF).</w:t>
      </w:r>
    </w:p>
    <w:p w14:paraId="06CE65EF" w14:textId="77777777" w:rsidR="00B526F8" w:rsidRDefault="00B526F8" w:rsidP="00B526F8">
      <w:r>
        <w:t xml:space="preserve">_____. </w:t>
      </w:r>
      <w:r>
        <w:rPr>
          <w:i/>
        </w:rPr>
        <w:t xml:space="preserve">La Vénus internationale. </w:t>
      </w:r>
      <w:r>
        <w:t>(NRF).</w:t>
      </w:r>
    </w:p>
    <w:p w14:paraId="3729488F" w14:textId="77777777" w:rsidR="00B526F8" w:rsidRDefault="00B526F8" w:rsidP="00B526F8">
      <w:r>
        <w:t xml:space="preserve">_____. </w:t>
      </w:r>
      <w:r>
        <w:rPr>
          <w:i/>
        </w:rPr>
        <w:t xml:space="preserve">Simone de Montmartre. </w:t>
      </w:r>
      <w:r>
        <w:t>(NRF).</w:t>
      </w:r>
    </w:p>
    <w:p w14:paraId="45D15B68" w14:textId="77777777" w:rsidR="00B526F8" w:rsidRDefault="00B526F8" w:rsidP="00B526F8">
      <w:r>
        <w:t xml:space="preserve">_____. </w:t>
      </w:r>
      <w:r>
        <w:rPr>
          <w:i/>
        </w:rPr>
        <w:t xml:space="preserve">Les Jeux du demi-jour. </w:t>
      </w:r>
      <w:r>
        <w:t>(NRF).</w:t>
      </w:r>
    </w:p>
    <w:p w14:paraId="0BAC8D3C" w14:textId="77777777" w:rsidR="00B526F8" w:rsidRDefault="00B526F8" w:rsidP="00B526F8">
      <w:r>
        <w:t xml:space="preserve">_____. </w:t>
      </w:r>
      <w:r>
        <w:rPr>
          <w:i/>
        </w:rPr>
        <w:t xml:space="preserve">A bord de l''Étoile Matutine'. </w:t>
      </w:r>
      <w:r>
        <w:t>(NRF).</w:t>
      </w:r>
    </w:p>
    <w:p w14:paraId="75B2F236" w14:textId="77777777" w:rsidR="00B526F8" w:rsidRDefault="00B526F8" w:rsidP="00B526F8">
      <w:r>
        <w:t xml:space="preserve">_____. </w:t>
      </w:r>
      <w:r>
        <w:rPr>
          <w:i/>
        </w:rPr>
        <w:t xml:space="preserve">Le Chant de l'équipage. </w:t>
      </w:r>
      <w:r>
        <w:t>(NRF).</w:t>
      </w:r>
    </w:p>
    <w:p w14:paraId="6D030364" w14:textId="77777777" w:rsidR="00B526F8" w:rsidRDefault="00B526F8" w:rsidP="00B526F8">
      <w:r>
        <w:t xml:space="preserve">_____. </w:t>
      </w:r>
      <w:r>
        <w:rPr>
          <w:i/>
        </w:rPr>
        <w:t xml:space="preserve">Le Quai des brumes. </w:t>
      </w:r>
      <w:r>
        <w:t>(NRF).</w:t>
      </w:r>
    </w:p>
    <w:p w14:paraId="27A6043F" w14:textId="77777777" w:rsidR="00B526F8" w:rsidRDefault="00B526F8" w:rsidP="00B526F8">
      <w:r>
        <w:t xml:space="preserve">_____. </w:t>
      </w:r>
      <w:r>
        <w:rPr>
          <w:i/>
        </w:rPr>
        <w:t xml:space="preserve">Villes. </w:t>
      </w:r>
      <w:r>
        <w:t>(NRF).</w:t>
      </w:r>
    </w:p>
    <w:p w14:paraId="26FDB48A" w14:textId="77777777" w:rsidR="00B526F8" w:rsidRPr="007D5168" w:rsidRDefault="00B526F8" w:rsidP="00B526F8">
      <w:pPr>
        <w:rPr>
          <w:lang w:val="en-US"/>
        </w:rPr>
      </w:pPr>
      <w:r>
        <w:t xml:space="preserve">_____. </w:t>
      </w:r>
      <w:r>
        <w:rPr>
          <w:i/>
        </w:rPr>
        <w:t xml:space="preserve">Le Printemps. </w:t>
      </w:r>
      <w:r w:rsidRPr="007D5168">
        <w:rPr>
          <w:lang w:val="en-US"/>
        </w:rPr>
        <w:t>(NRF).</w:t>
      </w:r>
    </w:p>
    <w:p w14:paraId="6E03C8D4" w14:textId="77777777" w:rsidR="00B526F8" w:rsidRPr="007D5168" w:rsidRDefault="00B526F8" w:rsidP="00B526F8">
      <w:pPr>
        <w:rPr>
          <w:lang w:val="en-US"/>
        </w:rPr>
      </w:pPr>
      <w:r w:rsidRPr="007D5168">
        <w:rPr>
          <w:lang w:val="en-US"/>
        </w:rPr>
        <w:t xml:space="preserve">_____. </w:t>
      </w:r>
      <w:r w:rsidRPr="007D5168">
        <w:rPr>
          <w:i/>
          <w:lang w:val="en-US"/>
        </w:rPr>
        <w:t xml:space="preserve">Germaine Krull. </w:t>
      </w:r>
      <w:r w:rsidRPr="007D5168">
        <w:rPr>
          <w:lang w:val="en-US"/>
        </w:rPr>
        <w:t>(NRF).</w:t>
      </w:r>
    </w:p>
    <w:p w14:paraId="223C5DC9" w14:textId="77777777" w:rsidR="00B526F8" w:rsidRPr="007D5168" w:rsidRDefault="00B526F8" w:rsidP="00B526F8">
      <w:pPr>
        <w:rPr>
          <w:lang w:val="en-US"/>
        </w:rPr>
      </w:pPr>
      <w:r w:rsidRPr="007D5168">
        <w:rPr>
          <w:lang w:val="en-US"/>
        </w:rPr>
        <w:t xml:space="preserve">_____. </w:t>
      </w:r>
      <w:r w:rsidRPr="007D5168">
        <w:rPr>
          <w:i/>
          <w:lang w:val="en-US"/>
        </w:rPr>
        <w:t xml:space="preserve">La Bandera. </w:t>
      </w:r>
      <w:r w:rsidRPr="007D5168">
        <w:rPr>
          <w:lang w:val="en-US"/>
        </w:rPr>
        <w:t>(NRF).</w:t>
      </w:r>
    </w:p>
    <w:p w14:paraId="00E6A9BC" w14:textId="77777777" w:rsidR="00B526F8" w:rsidRPr="007D5168" w:rsidRDefault="00B526F8" w:rsidP="00B526F8">
      <w:pPr>
        <w:rPr>
          <w:lang w:val="en-US"/>
        </w:rPr>
      </w:pPr>
      <w:r w:rsidRPr="007D5168">
        <w:rPr>
          <w:lang w:val="en-US"/>
        </w:rPr>
        <w:t xml:space="preserve">_____. </w:t>
      </w:r>
      <w:r w:rsidRPr="007D5168">
        <w:rPr>
          <w:i/>
          <w:lang w:val="en-US"/>
        </w:rPr>
        <w:t xml:space="preserve">Rues secrètes. </w:t>
      </w:r>
      <w:r w:rsidRPr="007D5168">
        <w:rPr>
          <w:lang w:val="en-US"/>
        </w:rPr>
        <w:t>(NRF).</w:t>
      </w:r>
    </w:p>
    <w:p w14:paraId="2C0A503D" w14:textId="77777777" w:rsidR="00B526F8" w:rsidRPr="007D5168" w:rsidRDefault="00B526F8" w:rsidP="00B526F8">
      <w:pPr>
        <w:rPr>
          <w:lang w:val="en-US"/>
        </w:rPr>
      </w:pPr>
      <w:r w:rsidRPr="007D5168">
        <w:rPr>
          <w:lang w:val="en-US"/>
        </w:rPr>
        <w:t xml:space="preserve">_____. </w:t>
      </w:r>
      <w:r w:rsidRPr="007D5168">
        <w:rPr>
          <w:i/>
          <w:lang w:val="en-US"/>
        </w:rPr>
        <w:t xml:space="preserve">Quartier Réservé. </w:t>
      </w:r>
      <w:r w:rsidRPr="007D5168">
        <w:rPr>
          <w:lang w:val="en-US"/>
        </w:rPr>
        <w:t>(NRF).</w:t>
      </w:r>
    </w:p>
    <w:p w14:paraId="22B4FDD1" w14:textId="77777777" w:rsidR="00B526F8" w:rsidRPr="007D5168" w:rsidRDefault="00B526F8" w:rsidP="00B526F8">
      <w:pPr>
        <w:rPr>
          <w:lang w:val="en-US"/>
        </w:rPr>
      </w:pPr>
      <w:r w:rsidRPr="007D5168">
        <w:rPr>
          <w:lang w:val="en-US"/>
        </w:rPr>
        <w:t xml:space="preserve">_____. </w:t>
      </w:r>
      <w:r w:rsidRPr="007D5168">
        <w:rPr>
          <w:i/>
          <w:lang w:val="en-US"/>
        </w:rPr>
        <w:t xml:space="preserve">Le Camp Domineau. </w:t>
      </w:r>
      <w:r w:rsidRPr="007D5168">
        <w:rPr>
          <w:lang w:val="en-US"/>
        </w:rPr>
        <w:t>(NRF).</w:t>
      </w:r>
    </w:p>
    <w:p w14:paraId="147A0F1C" w14:textId="77777777" w:rsidR="00B526F8" w:rsidRPr="007D5168" w:rsidRDefault="00B526F8" w:rsidP="00B526F8">
      <w:pPr>
        <w:rPr>
          <w:lang w:val="en-US"/>
        </w:rPr>
      </w:pPr>
      <w:r w:rsidRPr="007D5168">
        <w:rPr>
          <w:lang w:val="en-US"/>
        </w:rPr>
        <w:t xml:space="preserve">_____. </w:t>
      </w:r>
      <w:r w:rsidRPr="007D5168">
        <w:rPr>
          <w:i/>
          <w:lang w:val="en-US"/>
        </w:rPr>
        <w:t xml:space="preserve">Masques sur mesure. </w:t>
      </w:r>
      <w:r w:rsidRPr="007D5168">
        <w:rPr>
          <w:lang w:val="en-US"/>
        </w:rPr>
        <w:t>(NRF).</w:t>
      </w:r>
    </w:p>
    <w:p w14:paraId="29A26EA4" w14:textId="77777777" w:rsidR="00B526F8" w:rsidRPr="007D5168" w:rsidRDefault="00B526F8" w:rsidP="00B526F8">
      <w:pPr>
        <w:rPr>
          <w:lang w:val="en-US"/>
        </w:rPr>
      </w:pPr>
      <w:r w:rsidRPr="007D5168">
        <w:rPr>
          <w:lang w:val="en-US"/>
        </w:rPr>
        <w:t xml:space="preserve">_____. </w:t>
      </w:r>
      <w:r w:rsidRPr="007D5168">
        <w:rPr>
          <w:i/>
          <w:lang w:val="en-US"/>
        </w:rPr>
        <w:t xml:space="preserve">Le Bal du pont du Nord, </w:t>
      </w:r>
      <w:r w:rsidRPr="007D5168">
        <w:rPr>
          <w:lang w:val="en-US"/>
        </w:rPr>
        <w:t xml:space="preserve">suivi de </w:t>
      </w:r>
      <w:r w:rsidRPr="007D5168">
        <w:rPr>
          <w:i/>
          <w:lang w:val="en-US"/>
        </w:rPr>
        <w:t xml:space="preserve">Entre deux jours. </w:t>
      </w:r>
      <w:r w:rsidRPr="007D5168">
        <w:rPr>
          <w:lang w:val="en-US"/>
        </w:rPr>
        <w:t>(NRF).</w:t>
      </w:r>
    </w:p>
    <w:p w14:paraId="577B5405" w14:textId="77777777" w:rsidR="00B526F8" w:rsidRDefault="00B526F8" w:rsidP="00B526F8">
      <w:r w:rsidRPr="007D5168">
        <w:rPr>
          <w:lang w:val="en-US"/>
        </w:rPr>
        <w:t xml:space="preserve">_____. </w:t>
      </w:r>
      <w:r w:rsidRPr="007D5168">
        <w:rPr>
          <w:i/>
          <w:lang w:val="en-US"/>
        </w:rPr>
        <w:t xml:space="preserve">Filles, Ports d'Europe et Père Barbançon. </w:t>
      </w:r>
      <w:r>
        <w:t>(NRF).</w:t>
      </w:r>
    </w:p>
    <w:p w14:paraId="31531C1F" w14:textId="77777777" w:rsidR="00B526F8" w:rsidRDefault="00B526F8" w:rsidP="00B526F8">
      <w:r>
        <w:t xml:space="preserve">_____. </w:t>
      </w:r>
      <w:r>
        <w:rPr>
          <w:i/>
        </w:rPr>
        <w:t xml:space="preserve">Sous la lumière froide. </w:t>
      </w:r>
      <w:r>
        <w:t>(NRF).</w:t>
      </w:r>
    </w:p>
    <w:p w14:paraId="5C6A9A64" w14:textId="77777777" w:rsidR="00B526F8" w:rsidRPr="007D5168" w:rsidRDefault="00B526F8" w:rsidP="00B526F8">
      <w:pPr>
        <w:rPr>
          <w:lang w:val="en-US"/>
        </w:rPr>
      </w:pPr>
      <w:r>
        <w:t xml:space="preserve">_____. </w:t>
      </w:r>
      <w:r>
        <w:rPr>
          <w:i/>
        </w:rPr>
        <w:t xml:space="preserve">La Clique du Café Brebis, </w:t>
      </w:r>
      <w:r>
        <w:t xml:space="preserve">suivi du </w:t>
      </w:r>
      <w:r>
        <w:rPr>
          <w:i/>
        </w:rPr>
        <w:t xml:space="preserve">Petit Manuel du Parfait Aventurier. </w:t>
      </w:r>
      <w:r w:rsidRPr="007D5168">
        <w:rPr>
          <w:lang w:val="en-US"/>
        </w:rPr>
        <w:t>(NRF).</w:t>
      </w:r>
    </w:p>
    <w:p w14:paraId="00B1D2F6" w14:textId="77777777" w:rsidR="00B526F8" w:rsidRPr="007D5168" w:rsidRDefault="00B526F8" w:rsidP="00B526F8">
      <w:pPr>
        <w:rPr>
          <w:lang w:val="en-US"/>
        </w:rPr>
      </w:pPr>
      <w:r w:rsidRPr="007D5168">
        <w:rPr>
          <w:lang w:val="en-US"/>
        </w:rPr>
        <w:lastRenderedPageBreak/>
        <w:t xml:space="preserve">_____. </w:t>
      </w:r>
      <w:r w:rsidRPr="007D5168">
        <w:rPr>
          <w:i/>
          <w:lang w:val="en-US"/>
        </w:rPr>
        <w:t xml:space="preserve">Les Dés Pipés ou Les Aventures de Miss Fanny Hill. </w:t>
      </w:r>
      <w:r w:rsidRPr="007D5168">
        <w:rPr>
          <w:lang w:val="en-US"/>
        </w:rPr>
        <w:t>(NRF).</w:t>
      </w:r>
    </w:p>
    <w:p w14:paraId="40F6D8AC" w14:textId="77777777" w:rsidR="00B526F8" w:rsidRDefault="00B526F8" w:rsidP="00B526F8">
      <w:r w:rsidRPr="007D5168">
        <w:rPr>
          <w:lang w:val="en-US"/>
        </w:rPr>
        <w:t xml:space="preserve">_____. </w:t>
      </w:r>
      <w:r w:rsidRPr="007D5168">
        <w:rPr>
          <w:i/>
          <w:lang w:val="en-US"/>
        </w:rPr>
        <w:t xml:space="preserve">Chansons pour Accordéon. </w:t>
      </w:r>
      <w:r>
        <w:t>(NRF).</w:t>
      </w:r>
    </w:p>
    <w:p w14:paraId="58E305E4" w14:textId="77777777" w:rsidR="00B526F8" w:rsidRDefault="00B526F8" w:rsidP="00B526F8">
      <w:r>
        <w:t xml:space="preserve">_____. </w:t>
      </w:r>
      <w:r>
        <w:rPr>
          <w:i/>
        </w:rPr>
        <w:t xml:space="preserve">Dinah Miami </w:t>
      </w:r>
      <w:r>
        <w:t>(NRF).</w:t>
      </w:r>
    </w:p>
    <w:p w14:paraId="1865E51B" w14:textId="77777777" w:rsidR="00B526F8" w:rsidRDefault="00B526F8" w:rsidP="00B526F8">
      <w:r>
        <w:t xml:space="preserve">_____. </w:t>
      </w:r>
      <w:r>
        <w:rPr>
          <w:i/>
        </w:rPr>
        <w:t xml:space="preserve">La Lanterne sourde. </w:t>
      </w:r>
      <w:r>
        <w:t>(NRF).</w:t>
      </w:r>
    </w:p>
    <w:p w14:paraId="1812F828" w14:textId="77777777" w:rsidR="00B526F8" w:rsidRDefault="00B526F8" w:rsidP="00B526F8">
      <w:r>
        <w:t xml:space="preserve">_____. </w:t>
      </w:r>
      <w:r>
        <w:rPr>
          <w:i/>
        </w:rPr>
        <w:t xml:space="preserve">Le Mémorial du petit jour. </w:t>
      </w:r>
      <w:r>
        <w:t>(NRF).</w:t>
      </w:r>
    </w:p>
    <w:p w14:paraId="2AC6C49D" w14:textId="77777777" w:rsidR="00B526F8" w:rsidRDefault="00B526F8" w:rsidP="00B526F8">
      <w:r>
        <w:t xml:space="preserve">_____. </w:t>
      </w:r>
      <w:r>
        <w:rPr>
          <w:i/>
        </w:rPr>
        <w:t xml:space="preserve">Poésies documentaires complètes. </w:t>
      </w:r>
      <w:r>
        <w:t>(NRF).</w:t>
      </w:r>
    </w:p>
    <w:p w14:paraId="267189B6" w14:textId="77777777" w:rsidR="00B526F8" w:rsidRDefault="00B526F8" w:rsidP="00B526F8">
      <w:r>
        <w:t xml:space="preserve">_____. </w:t>
      </w:r>
      <w:r>
        <w:rPr>
          <w:i/>
        </w:rPr>
        <w:t xml:space="preserve">La Tradition de minuit. </w:t>
      </w:r>
      <w:r>
        <w:t>(NRF).</w:t>
      </w:r>
    </w:p>
    <w:p w14:paraId="6CBCDA50" w14:textId="77777777" w:rsidR="00B526F8" w:rsidRDefault="00B526F8" w:rsidP="00B526F8">
      <w:r>
        <w:t xml:space="preserve">_____. </w:t>
      </w:r>
      <w:r>
        <w:rPr>
          <w:i/>
        </w:rPr>
        <w:t xml:space="preserve">Malice, Les Jours Désespérés, Les Soldats, Les Voisins. </w:t>
      </w:r>
      <w:r>
        <w:t>(NRF).</w:t>
      </w:r>
    </w:p>
    <w:p w14:paraId="24102F0B" w14:textId="77777777" w:rsidR="00B526F8" w:rsidRDefault="00B526F8" w:rsidP="00B526F8">
      <w:r>
        <w:t xml:space="preserve">_____. </w:t>
      </w:r>
      <w:r>
        <w:rPr>
          <w:i/>
        </w:rPr>
        <w:t xml:space="preserve">La Petite Cloche de Sorbonne. </w:t>
      </w:r>
      <w:r>
        <w:t>(NRF).</w:t>
      </w:r>
    </w:p>
    <w:p w14:paraId="1BE975C4" w14:textId="77777777" w:rsidR="00B526F8" w:rsidRDefault="00B526F8" w:rsidP="00B526F8">
      <w:r>
        <w:t xml:space="preserve">_____. </w:t>
      </w:r>
      <w:r>
        <w:rPr>
          <w:i/>
        </w:rPr>
        <w:t xml:space="preserve">Le Rire Jaune. </w:t>
      </w:r>
      <w:r>
        <w:t>(NRF).</w:t>
      </w:r>
    </w:p>
    <w:p w14:paraId="66579F97" w14:textId="77777777" w:rsidR="00B526F8" w:rsidRDefault="00B526F8" w:rsidP="00B526F8">
      <w:r>
        <w:t xml:space="preserve">_____. </w:t>
      </w:r>
      <w:r>
        <w:rPr>
          <w:i/>
        </w:rPr>
        <w:t xml:space="preserve">L'Ancre de Miséricorde. </w:t>
      </w:r>
    </w:p>
    <w:p w14:paraId="4A925752" w14:textId="77777777" w:rsidR="00B526F8" w:rsidRDefault="00B526F8" w:rsidP="00B526F8">
      <w:r>
        <w:t xml:space="preserve">_____. </w:t>
      </w:r>
      <w:r>
        <w:rPr>
          <w:i/>
        </w:rPr>
        <w:t xml:space="preserve">Picardie. </w:t>
      </w:r>
    </w:p>
    <w:p w14:paraId="6B2CBB1B" w14:textId="77777777" w:rsidR="00B526F8" w:rsidRPr="007D5168" w:rsidRDefault="00B526F8" w:rsidP="00B526F8">
      <w:pPr>
        <w:rPr>
          <w:lang w:val="en-US"/>
        </w:rPr>
      </w:pPr>
      <w:r>
        <w:t xml:space="preserve">_____. </w:t>
      </w:r>
      <w:r>
        <w:rPr>
          <w:i/>
        </w:rPr>
        <w:t>Marguerite de la Nuit.</w:t>
      </w:r>
      <w:r>
        <w:t xml:space="preserve"> </w:t>
      </w:r>
      <w:r w:rsidRPr="007D5168">
        <w:rPr>
          <w:lang w:val="en-US"/>
        </w:rPr>
        <w:t xml:space="preserve">Paris: Grasset. </w:t>
      </w:r>
    </w:p>
    <w:p w14:paraId="2E12DE3D" w14:textId="77777777" w:rsidR="00B526F8" w:rsidRPr="007D5168" w:rsidRDefault="00B526F8" w:rsidP="00B526F8">
      <w:pPr>
        <w:rPr>
          <w:lang w:val="en-US"/>
        </w:rPr>
      </w:pPr>
      <w:r w:rsidRPr="007D5168">
        <w:rPr>
          <w:lang w:val="en-US"/>
        </w:rPr>
        <w:t xml:space="preserve">_____. "La Pension Mary Stuart." Story. In Mac Orlan, </w:t>
      </w:r>
      <w:r w:rsidRPr="007D5168">
        <w:rPr>
          <w:i/>
          <w:lang w:val="en-US"/>
        </w:rPr>
        <w:t>Sous la lumière froide.</w:t>
      </w:r>
      <w:r w:rsidRPr="007D5168">
        <w:rPr>
          <w:lang w:val="en-US"/>
        </w:rPr>
        <w:t xml:space="preserve"> Stories. Introd. Gilbert Sigaux (9-12). Paris: Gallimard, 1961. Rpt. (Folio, 1153). Paris: Gallimard, 1979. 19-54.*</w:t>
      </w:r>
    </w:p>
    <w:p w14:paraId="24E4A580" w14:textId="77777777" w:rsidR="00B526F8" w:rsidRPr="007D5168" w:rsidRDefault="00B526F8" w:rsidP="00B526F8">
      <w:pPr>
        <w:rPr>
          <w:lang w:val="en-US"/>
        </w:rPr>
      </w:pPr>
      <w:r w:rsidRPr="007D5168">
        <w:rPr>
          <w:lang w:val="en-US"/>
        </w:rPr>
        <w:t xml:space="preserve">_____. "Port d'eaux mortes." </w:t>
      </w:r>
      <w:r w:rsidRPr="007D5168">
        <w:rPr>
          <w:i/>
          <w:lang w:val="en-US"/>
        </w:rPr>
        <w:t>Sous la lumière froide.</w:t>
      </w:r>
      <w:r w:rsidRPr="007D5168">
        <w:rPr>
          <w:lang w:val="en-US"/>
        </w:rPr>
        <w:t xml:space="preserve"> Stories. Introd. Gilbert Sigaux (9-12). Paris: Gallimard, 1961. Rpt. (Folio, 1153). Paris: Gallimard, 1979. 55-132.*</w:t>
      </w:r>
    </w:p>
    <w:p w14:paraId="72ADE315" w14:textId="77777777" w:rsidR="00B526F8" w:rsidRPr="007D5168" w:rsidRDefault="00B526F8" w:rsidP="00B526F8">
      <w:pPr>
        <w:rPr>
          <w:lang w:val="en-US"/>
        </w:rPr>
      </w:pPr>
      <w:r w:rsidRPr="007D5168">
        <w:rPr>
          <w:lang w:val="en-US"/>
        </w:rPr>
        <w:t xml:space="preserve">_____. "Docks." </w:t>
      </w:r>
      <w:r w:rsidRPr="007D5168">
        <w:rPr>
          <w:i/>
          <w:lang w:val="en-US"/>
        </w:rPr>
        <w:t>Sous la lumière froide.</w:t>
      </w:r>
      <w:r w:rsidRPr="007D5168">
        <w:rPr>
          <w:lang w:val="en-US"/>
        </w:rPr>
        <w:t xml:space="preserve"> Stories. Introd. Gilbert Sigaux (9-12). Paris: Gallimard, 1961. Rpt. (Folio, 1153). Paris: Gallimard, 1979. 133-74.*</w:t>
      </w:r>
    </w:p>
    <w:p w14:paraId="13ED96B1" w14:textId="77777777" w:rsidR="00B526F8" w:rsidRPr="007D5168" w:rsidRDefault="00B526F8" w:rsidP="00B526F8">
      <w:pPr>
        <w:rPr>
          <w:lang w:val="en-US"/>
        </w:rPr>
      </w:pPr>
      <w:r w:rsidRPr="007D5168">
        <w:rPr>
          <w:lang w:val="en-US"/>
        </w:rPr>
        <w:t xml:space="preserve">_____. "Les feux du 'Batavia'." </w:t>
      </w:r>
      <w:r w:rsidRPr="007D5168">
        <w:rPr>
          <w:i/>
          <w:lang w:val="en-US"/>
        </w:rPr>
        <w:t>Sous la lumière froide.</w:t>
      </w:r>
      <w:r w:rsidRPr="007D5168">
        <w:rPr>
          <w:lang w:val="en-US"/>
        </w:rPr>
        <w:t xml:space="preserve"> Stories. Introd. Gilbert Sigaux (9-12). Paris: Gallimard, 1961. Rpt. (Folio, 1153). Paris: Gallimard, 1979. 175-216.*</w:t>
      </w:r>
    </w:p>
    <w:p w14:paraId="1CBAB3BC" w14:textId="77777777" w:rsidR="00B526F8" w:rsidRPr="00F2293B" w:rsidRDefault="00B526F8" w:rsidP="00B526F8">
      <w:pPr>
        <w:rPr>
          <w:lang w:val="es-ES"/>
        </w:rPr>
      </w:pPr>
      <w:r w:rsidRPr="007D5168">
        <w:rPr>
          <w:lang w:val="en-US"/>
        </w:rPr>
        <w:t xml:space="preserve">_____.  </w:t>
      </w:r>
      <w:r w:rsidRPr="007D5168">
        <w:rPr>
          <w:i/>
          <w:lang w:val="en-US"/>
        </w:rPr>
        <w:t>Sous la lumière froide.</w:t>
      </w:r>
      <w:r w:rsidRPr="007D5168">
        <w:rPr>
          <w:lang w:val="en-US"/>
        </w:rPr>
        <w:t xml:space="preserve"> Stories. Introd. Gilbert Sigaux (9-12). </w:t>
      </w:r>
      <w:r w:rsidRPr="00F2293B">
        <w:rPr>
          <w:lang w:val="es-ES"/>
        </w:rPr>
        <w:t>Paris: Gallimard, 1961. Rpt. (Folio, 1153). Paris: Gallimard, 1979.*</w:t>
      </w:r>
    </w:p>
    <w:p w14:paraId="5327FB3C" w14:textId="77777777" w:rsidR="00B526F8" w:rsidRDefault="00B526F8">
      <w:pPr>
        <w:rPr>
          <w:b/>
        </w:rPr>
      </w:pPr>
    </w:p>
    <w:p w14:paraId="47632257" w14:textId="77777777" w:rsidR="00B526F8" w:rsidRDefault="00B526F8">
      <w:pPr>
        <w:rPr>
          <w:b/>
        </w:rPr>
      </w:pPr>
    </w:p>
    <w:p w14:paraId="641EC77E" w14:textId="77777777" w:rsidR="00B526F8" w:rsidRDefault="00B526F8">
      <w:pPr>
        <w:rPr>
          <w:b/>
        </w:rPr>
      </w:pPr>
    </w:p>
    <w:p w14:paraId="7BFDCA1F" w14:textId="77777777" w:rsidR="00B526F8" w:rsidRDefault="00B526F8">
      <w:pPr>
        <w:rPr>
          <w:b/>
        </w:rPr>
      </w:pPr>
    </w:p>
    <w:p w14:paraId="5027EF98" w14:textId="0BD8172D" w:rsidR="00444A09" w:rsidRDefault="00444A09">
      <w:pPr>
        <w:rPr>
          <w:b/>
        </w:rPr>
      </w:pPr>
      <w:r>
        <w:rPr>
          <w:b/>
        </w:rPr>
        <w:t>Criticism</w:t>
      </w:r>
    </w:p>
    <w:p w14:paraId="271F6FCA" w14:textId="77777777" w:rsidR="00444A09" w:rsidRDefault="00444A09">
      <w:pPr>
        <w:rPr>
          <w:b/>
        </w:rPr>
      </w:pPr>
    </w:p>
    <w:p w14:paraId="169C9466" w14:textId="77777777" w:rsidR="009E0267" w:rsidRPr="0055769C" w:rsidRDefault="009E0267" w:rsidP="009E0267">
      <w:r>
        <w:t xml:space="preserve">Gómez de la Serna, Ramón. "Mac-Orlan." In Gómez de la Serna, </w:t>
      </w:r>
      <w:r>
        <w:rPr>
          <w:i/>
          <w:iCs/>
        </w:rPr>
        <w:t>Retratos contemporáneos.</w:t>
      </w:r>
      <w:r>
        <w:t xml:space="preserve"> 1941. Madrid: Aguilar, 1989. 161-66.*</w:t>
      </w:r>
    </w:p>
    <w:p w14:paraId="7C105C7D" w14:textId="77777777" w:rsidR="00444A09" w:rsidRDefault="00444A09">
      <w:r>
        <w:t xml:space="preserve">Thomas, Ilda. "Mac Orlan et le baroque." </w:t>
      </w:r>
      <w:r>
        <w:rPr>
          <w:i/>
        </w:rPr>
        <w:t>Revista de Filología Moderna</w:t>
      </w:r>
      <w:r>
        <w:t xml:space="preserve"> 2/3 (1992): 85-96.</w:t>
      </w:r>
    </w:p>
    <w:p w14:paraId="1AB92BE3" w14:textId="77777777" w:rsidR="00444A09" w:rsidRDefault="00444A09"/>
    <w:p w14:paraId="4CD55C56" w14:textId="77777777" w:rsidR="00444A09" w:rsidRDefault="00444A09"/>
    <w:p w14:paraId="304423EA" w14:textId="77777777" w:rsidR="00444A09" w:rsidRPr="00B9014E" w:rsidRDefault="00444A09">
      <w:pPr>
        <w:rPr>
          <w:lang w:val="en-US"/>
        </w:rPr>
      </w:pPr>
      <w:r w:rsidRPr="00B9014E">
        <w:rPr>
          <w:lang w:val="en-US"/>
        </w:rPr>
        <w:t>Music</w:t>
      </w:r>
    </w:p>
    <w:p w14:paraId="41228539" w14:textId="77777777" w:rsidR="00444A09" w:rsidRPr="00B9014E" w:rsidRDefault="00444A09">
      <w:pPr>
        <w:rPr>
          <w:lang w:val="en-US"/>
        </w:rPr>
      </w:pPr>
    </w:p>
    <w:p w14:paraId="645DC4E8" w14:textId="77777777" w:rsidR="00444A09" w:rsidRPr="00B9014E" w:rsidRDefault="00444A09">
      <w:pPr>
        <w:rPr>
          <w:lang w:val="en-US"/>
        </w:rPr>
      </w:pPr>
      <w:r w:rsidRPr="00B9014E">
        <w:rPr>
          <w:lang w:val="en-US"/>
        </w:rPr>
        <w:lastRenderedPageBreak/>
        <w:t>Gréco, Juliette.</w:t>
      </w:r>
      <w:r w:rsidRPr="00B9014E">
        <w:rPr>
          <w:i/>
          <w:lang w:val="en-US"/>
        </w:rPr>
        <w:t>Gréco chante Mac Orlan (1963-1964).</w:t>
      </w:r>
      <w:r w:rsidRPr="00B9014E">
        <w:rPr>
          <w:lang w:val="en-US"/>
        </w:rPr>
        <w:t xml:space="preserve"> (Juliette Gréco, 4). CD. Philips-Phonogram.</w:t>
      </w:r>
    </w:p>
    <w:p w14:paraId="7C57D304" w14:textId="77777777" w:rsidR="00444A09" w:rsidRPr="00B9014E" w:rsidRDefault="00444A09">
      <w:pPr>
        <w:rPr>
          <w:lang w:val="en-US"/>
        </w:rPr>
      </w:pPr>
      <w:r>
        <w:t xml:space="preserve">_____. </w:t>
      </w:r>
      <w:r>
        <w:rPr>
          <w:i/>
        </w:rPr>
        <w:t>Gréco chante Mac Orlan.</w:t>
      </w:r>
      <w:r>
        <w:t xml:space="preserve"> Musique de M. Philippe-Gérard. </w:t>
      </w:r>
      <w:r w:rsidRPr="00B9014E">
        <w:rPr>
          <w:lang w:val="en-US"/>
        </w:rPr>
        <w:t>Prod. Mercury France, 1964. (Collection Rencontres). CD. Universal Music-Mercury France, 2001.*</w:t>
      </w:r>
    </w:p>
    <w:p w14:paraId="50473F62" w14:textId="77777777" w:rsidR="00444A09" w:rsidRPr="00B9014E" w:rsidRDefault="00444A09">
      <w:pPr>
        <w:rPr>
          <w:lang w:val="en-US"/>
        </w:rPr>
      </w:pPr>
    </w:p>
    <w:p w14:paraId="5857610D" w14:textId="77777777" w:rsidR="00444A09" w:rsidRPr="00B9014E" w:rsidRDefault="00444A09">
      <w:pPr>
        <w:rPr>
          <w:lang w:val="en-US"/>
        </w:rPr>
      </w:pPr>
    </w:p>
    <w:p w14:paraId="2B331062" w14:textId="77777777" w:rsidR="00444A09" w:rsidRPr="00B9014E" w:rsidRDefault="00444A09">
      <w:pPr>
        <w:rPr>
          <w:lang w:val="en-US"/>
        </w:rPr>
      </w:pPr>
    </w:p>
    <w:p w14:paraId="61083F37" w14:textId="77777777" w:rsidR="00444A09" w:rsidRPr="00B9014E" w:rsidRDefault="00444A09">
      <w:pPr>
        <w:rPr>
          <w:lang w:val="en-US"/>
        </w:rPr>
      </w:pPr>
    </w:p>
    <w:p w14:paraId="146E02FD" w14:textId="77777777" w:rsidR="00444A09" w:rsidRPr="00B9014E" w:rsidRDefault="00444A09">
      <w:pPr>
        <w:rPr>
          <w:b/>
          <w:sz w:val="36"/>
          <w:lang w:val="en-US"/>
        </w:rPr>
      </w:pPr>
      <w:r w:rsidRPr="00B9014E">
        <w:rPr>
          <w:b/>
          <w:sz w:val="36"/>
          <w:lang w:val="en-US"/>
        </w:rPr>
        <w:t>Roger Magini</w:t>
      </w:r>
    </w:p>
    <w:p w14:paraId="5B756DDD" w14:textId="77777777" w:rsidR="00444A09" w:rsidRPr="00B9014E" w:rsidRDefault="00444A09">
      <w:pPr>
        <w:rPr>
          <w:b/>
          <w:lang w:val="en-US"/>
        </w:rPr>
      </w:pPr>
    </w:p>
    <w:p w14:paraId="43049BD7" w14:textId="77777777" w:rsidR="00444A09" w:rsidRPr="00B9014E" w:rsidRDefault="00444A09">
      <w:pPr>
        <w:rPr>
          <w:b/>
          <w:lang w:val="en-US"/>
        </w:rPr>
      </w:pPr>
      <w:r w:rsidRPr="00B9014E">
        <w:rPr>
          <w:b/>
          <w:lang w:val="en-US"/>
        </w:rPr>
        <w:t>Criticism</w:t>
      </w:r>
    </w:p>
    <w:p w14:paraId="22DB57CE" w14:textId="77777777" w:rsidR="00444A09" w:rsidRPr="00B9014E" w:rsidRDefault="00444A09">
      <w:pPr>
        <w:rPr>
          <w:b/>
          <w:lang w:val="en-US"/>
        </w:rPr>
      </w:pPr>
    </w:p>
    <w:p w14:paraId="53C4455D" w14:textId="77777777" w:rsidR="00444A09" w:rsidRPr="00081582" w:rsidRDefault="00444A09" w:rsidP="00444A09">
      <w:r w:rsidRPr="00B9014E">
        <w:rPr>
          <w:lang w:val="en-US"/>
        </w:rPr>
        <w:t xml:space="preserve">Otis, Christine. </w:t>
      </w:r>
      <w:r w:rsidRPr="001F604D">
        <w:t xml:space="preserve">"Mouvance et spécularité des modalités véridictoires dans </w:t>
      </w:r>
      <w:r w:rsidRPr="001F604D">
        <w:rPr>
          <w:i/>
        </w:rPr>
        <w:t>Les miroirs</w:t>
      </w:r>
      <w:r w:rsidRPr="001F604D">
        <w:t xml:space="preserve"> infinis de Roger Magini."</w:t>
      </w:r>
      <w:r w:rsidRPr="001F604D">
        <w:rPr>
          <w:i/>
        </w:rPr>
        <w:t xml:space="preserve"> </w:t>
      </w:r>
      <w:r w:rsidRPr="001F604D">
        <w:t xml:space="preserve">In </w:t>
      </w:r>
      <w:r w:rsidRPr="001F604D">
        <w:rPr>
          <w:i/>
        </w:rPr>
        <w:t>La transmission narrative: Modalités du pacte romanesque contemporain.</w:t>
      </w:r>
      <w:r w:rsidRPr="001F604D">
        <w:t xml:space="preserve"> Ed. Frances Fortier and Andrée Mercier. Canada: Nota Bene, 2011. 237-50.*</w:t>
      </w:r>
    </w:p>
    <w:p w14:paraId="2BA5DE39" w14:textId="77777777" w:rsidR="00444A09" w:rsidRPr="00DE384B" w:rsidRDefault="00444A09">
      <w:pPr>
        <w:rPr>
          <w:b/>
        </w:rPr>
      </w:pPr>
    </w:p>
    <w:p w14:paraId="154AF798" w14:textId="77777777" w:rsidR="00444A09" w:rsidRPr="00DE384B" w:rsidRDefault="00444A09">
      <w:pPr>
        <w:rPr>
          <w:b/>
        </w:rPr>
      </w:pPr>
    </w:p>
    <w:p w14:paraId="78092F3F" w14:textId="77777777" w:rsidR="00444A09" w:rsidRPr="00DE384B" w:rsidRDefault="00444A09">
      <w:pPr>
        <w:rPr>
          <w:b/>
        </w:rPr>
      </w:pPr>
    </w:p>
    <w:p w14:paraId="13668A76" w14:textId="77777777" w:rsidR="00444A09" w:rsidRPr="00DE384B" w:rsidRDefault="00444A09">
      <w:pPr>
        <w:rPr>
          <w:b/>
        </w:rPr>
      </w:pPr>
    </w:p>
    <w:p w14:paraId="5FDA8D08" w14:textId="77777777" w:rsidR="00444A09" w:rsidRPr="00DE384B" w:rsidRDefault="00444A09">
      <w:pPr>
        <w:rPr>
          <w:b/>
        </w:rPr>
      </w:pPr>
    </w:p>
    <w:p w14:paraId="5E6166A3" w14:textId="77777777" w:rsidR="00444A09" w:rsidRDefault="00444A09"/>
    <w:p w14:paraId="59AB6949" w14:textId="77777777" w:rsidR="00444A09" w:rsidRDefault="00444A09"/>
    <w:p w14:paraId="1FF2E8D8" w14:textId="77777777" w:rsidR="00444A09" w:rsidRDefault="00444A09"/>
    <w:p w14:paraId="44DB5958" w14:textId="77777777" w:rsidR="00444A09" w:rsidRDefault="00444A09"/>
    <w:p w14:paraId="2DFF6B9F" w14:textId="77777777" w:rsidR="00444A09" w:rsidRPr="00DE384B" w:rsidRDefault="00444A09" w:rsidP="00444A09">
      <w:pPr>
        <w:rPr>
          <w:b/>
          <w:sz w:val="36"/>
        </w:rPr>
      </w:pPr>
      <w:r w:rsidRPr="00DE384B">
        <w:rPr>
          <w:b/>
          <w:sz w:val="36"/>
        </w:rPr>
        <w:t>Corinne Maier</w:t>
      </w:r>
    </w:p>
    <w:p w14:paraId="3AD086C2" w14:textId="77777777" w:rsidR="00444A09" w:rsidRDefault="00444A09">
      <w:pPr>
        <w:rPr>
          <w:b/>
          <w:sz w:val="36"/>
        </w:rPr>
      </w:pPr>
    </w:p>
    <w:p w14:paraId="6CCE8BB4" w14:textId="77777777" w:rsidR="00444A09" w:rsidRPr="00B9014E" w:rsidRDefault="00444A09">
      <w:pPr>
        <w:pStyle w:val="Sangra2detindependiente"/>
        <w:rPr>
          <w:lang w:val="en-US"/>
        </w:rPr>
      </w:pPr>
      <w:r>
        <w:t xml:space="preserve">(b. Geneva, 1963; st. </w:t>
      </w:r>
      <w:r w:rsidRPr="00B9014E">
        <w:rPr>
          <w:lang w:val="en-US"/>
        </w:rPr>
        <w:t>Institut d' Etudes Politiques, Paris, and Paris III; w. in EDF electrical company)</w:t>
      </w:r>
    </w:p>
    <w:p w14:paraId="4AD26051" w14:textId="77777777" w:rsidR="00444A09" w:rsidRPr="00B9014E" w:rsidRDefault="00444A09">
      <w:pPr>
        <w:rPr>
          <w:b/>
          <w:sz w:val="36"/>
          <w:lang w:val="en-US"/>
        </w:rPr>
      </w:pPr>
    </w:p>
    <w:p w14:paraId="03C5DADF" w14:textId="77777777" w:rsidR="00444A09" w:rsidRPr="00B9014E" w:rsidRDefault="00444A09" w:rsidP="00444A09">
      <w:pPr>
        <w:rPr>
          <w:b/>
          <w:lang w:val="en-US"/>
        </w:rPr>
      </w:pPr>
      <w:r w:rsidRPr="00B9014E">
        <w:rPr>
          <w:b/>
          <w:lang w:val="en-US"/>
        </w:rPr>
        <w:t>Works</w:t>
      </w:r>
    </w:p>
    <w:p w14:paraId="586A4F83" w14:textId="77777777" w:rsidR="00444A09" w:rsidRPr="00B9014E" w:rsidRDefault="00444A09">
      <w:pPr>
        <w:rPr>
          <w:b/>
          <w:lang w:val="en-US"/>
        </w:rPr>
      </w:pPr>
    </w:p>
    <w:p w14:paraId="01793EC4" w14:textId="77777777" w:rsidR="00444A09" w:rsidRDefault="00444A09">
      <w:r w:rsidRPr="00B9014E">
        <w:rPr>
          <w:lang w:val="en-US"/>
        </w:rPr>
        <w:t xml:space="preserve">Maier, Corinne. </w:t>
      </w:r>
      <w:r w:rsidRPr="00B9014E">
        <w:rPr>
          <w:i/>
          <w:lang w:val="en-US"/>
        </w:rPr>
        <w:t>Bonjour paresse.</w:t>
      </w:r>
      <w:r w:rsidRPr="00B9014E">
        <w:rPr>
          <w:lang w:val="en-US"/>
        </w:rPr>
        <w:t xml:space="preserve"> </w:t>
      </w:r>
      <w:r>
        <w:t>Éditions Michalon, 2004.</w:t>
      </w:r>
    </w:p>
    <w:p w14:paraId="2369A771" w14:textId="77777777" w:rsidR="00444A09" w:rsidRDefault="00444A09">
      <w:r>
        <w:t xml:space="preserve">_____. </w:t>
      </w:r>
      <w:r>
        <w:rPr>
          <w:i/>
        </w:rPr>
        <w:t xml:space="preserve">Buenos días pereza. </w:t>
      </w:r>
      <w:r>
        <w:t xml:space="preserve">Trans. Zoraida de Torres Burgos. Grupo Editorial 62. </w:t>
      </w:r>
    </w:p>
    <w:p w14:paraId="27496369" w14:textId="77777777" w:rsidR="00444A09" w:rsidRDefault="00444A09">
      <w:r>
        <w:t xml:space="preserve">_____. </w:t>
      </w:r>
      <w:r>
        <w:rPr>
          <w:i/>
        </w:rPr>
        <w:t>Buenos días, pereza: Estrategias para sobrevivir en el trabajo.</w:t>
      </w:r>
      <w:r>
        <w:t xml:space="preserve"> Trans. Zoraida de Torres Burgos. Barcelona: Círculo de Lectores, 2005.*</w:t>
      </w:r>
    </w:p>
    <w:p w14:paraId="45776B74" w14:textId="77777777" w:rsidR="00444A09" w:rsidRDefault="00444A09">
      <w:pPr>
        <w:rPr>
          <w:b/>
        </w:rPr>
      </w:pPr>
    </w:p>
    <w:p w14:paraId="11621B18" w14:textId="77777777" w:rsidR="00444A09" w:rsidRDefault="00444A09">
      <w:pPr>
        <w:rPr>
          <w:b/>
        </w:rPr>
      </w:pPr>
    </w:p>
    <w:p w14:paraId="7BB630B2" w14:textId="77777777" w:rsidR="00444A09" w:rsidRDefault="00444A09">
      <w:pPr>
        <w:rPr>
          <w:b/>
        </w:rPr>
      </w:pPr>
    </w:p>
    <w:p w14:paraId="177719B9" w14:textId="77777777" w:rsidR="00444A09" w:rsidRDefault="00444A09"/>
    <w:p w14:paraId="4F2287D4" w14:textId="77777777" w:rsidR="00444A09" w:rsidRDefault="00444A09"/>
    <w:p w14:paraId="7AC19DA3" w14:textId="77777777" w:rsidR="00444A09" w:rsidRDefault="00444A09"/>
    <w:p w14:paraId="70C97D4F" w14:textId="77777777" w:rsidR="00444A09" w:rsidRDefault="00444A09">
      <w:pPr>
        <w:rPr>
          <w:b/>
          <w:sz w:val="36"/>
        </w:rPr>
      </w:pPr>
      <w:r>
        <w:rPr>
          <w:b/>
          <w:sz w:val="36"/>
        </w:rPr>
        <w:t>Maillet</w:t>
      </w:r>
    </w:p>
    <w:p w14:paraId="7CD92CB7" w14:textId="77777777" w:rsidR="00444A09" w:rsidRDefault="00444A09">
      <w:pPr>
        <w:rPr>
          <w:b/>
          <w:sz w:val="36"/>
        </w:rPr>
      </w:pPr>
    </w:p>
    <w:p w14:paraId="329573C6" w14:textId="77777777" w:rsidR="00444A09" w:rsidRDefault="00444A09">
      <w:pPr>
        <w:rPr>
          <w:b/>
        </w:rPr>
      </w:pPr>
      <w:r>
        <w:rPr>
          <w:b/>
        </w:rPr>
        <w:t>Works</w:t>
      </w:r>
    </w:p>
    <w:p w14:paraId="2A87402F" w14:textId="77777777" w:rsidR="00444A09" w:rsidRDefault="00444A09">
      <w:pPr>
        <w:rPr>
          <w:b/>
        </w:rPr>
      </w:pPr>
    </w:p>
    <w:p w14:paraId="21B608F8" w14:textId="77777777" w:rsidR="00444A09" w:rsidRPr="00B9014E" w:rsidRDefault="00444A09">
      <w:pPr>
        <w:rPr>
          <w:lang w:val="en-US"/>
        </w:rPr>
      </w:pPr>
      <w:r w:rsidRPr="00B9014E">
        <w:rPr>
          <w:lang w:val="en-US"/>
        </w:rPr>
        <w:t xml:space="preserve">Maillet. </w:t>
      </w:r>
      <w:r w:rsidRPr="00B9014E">
        <w:rPr>
          <w:i/>
          <w:lang w:val="en-US"/>
        </w:rPr>
        <w:t>Description de l' Égypte.</w:t>
      </w:r>
      <w:r w:rsidRPr="00B9014E">
        <w:rPr>
          <w:lang w:val="en-US"/>
        </w:rPr>
        <w:t xml:space="preserve"> 1735.</w:t>
      </w:r>
    </w:p>
    <w:p w14:paraId="5F82C6EB" w14:textId="77777777" w:rsidR="00444A09" w:rsidRPr="00B9014E" w:rsidRDefault="00444A09">
      <w:pPr>
        <w:rPr>
          <w:lang w:val="en-US"/>
        </w:rPr>
      </w:pPr>
      <w:r w:rsidRPr="00B9014E">
        <w:rPr>
          <w:lang w:val="en-US"/>
        </w:rPr>
        <w:t xml:space="preserve">_____. </w:t>
      </w:r>
      <w:r w:rsidRPr="00B9014E">
        <w:rPr>
          <w:i/>
          <w:lang w:val="en-US"/>
        </w:rPr>
        <w:t>Idée du gouvernement ancient et moderne de l' Égypte.</w:t>
      </w:r>
      <w:r w:rsidRPr="00B9014E">
        <w:rPr>
          <w:lang w:val="en-US"/>
        </w:rPr>
        <w:t xml:space="preserve"> 1743.</w:t>
      </w:r>
    </w:p>
    <w:p w14:paraId="37160162" w14:textId="77777777" w:rsidR="00444A09" w:rsidRPr="00B9014E" w:rsidRDefault="00444A09">
      <w:pPr>
        <w:rPr>
          <w:lang w:val="en-US"/>
        </w:rPr>
      </w:pPr>
    </w:p>
    <w:p w14:paraId="623FE889" w14:textId="77777777" w:rsidR="00444A09" w:rsidRPr="00B9014E" w:rsidRDefault="00444A09">
      <w:pPr>
        <w:rPr>
          <w:lang w:val="en-US"/>
        </w:rPr>
      </w:pPr>
    </w:p>
    <w:p w14:paraId="48C8CB1A" w14:textId="77777777" w:rsidR="00444A09" w:rsidRPr="00B9014E" w:rsidRDefault="00444A09">
      <w:pPr>
        <w:rPr>
          <w:lang w:val="en-US"/>
        </w:rPr>
      </w:pPr>
    </w:p>
    <w:p w14:paraId="5A247D89" w14:textId="77777777" w:rsidR="00444A09" w:rsidRPr="00B9014E" w:rsidRDefault="00444A09">
      <w:pPr>
        <w:rPr>
          <w:lang w:val="en-US"/>
        </w:rPr>
      </w:pPr>
    </w:p>
    <w:p w14:paraId="44F0C97C" w14:textId="5B90F521" w:rsidR="00444A09" w:rsidRPr="00B9014E" w:rsidRDefault="00444A09">
      <w:pPr>
        <w:rPr>
          <w:b/>
          <w:sz w:val="36"/>
          <w:lang w:val="en-US"/>
        </w:rPr>
      </w:pPr>
      <w:r w:rsidRPr="00B9014E">
        <w:rPr>
          <w:b/>
          <w:sz w:val="36"/>
          <w:lang w:val="en-US"/>
        </w:rPr>
        <w:t>Antonine Maillet</w:t>
      </w:r>
      <w:r w:rsidR="00C97F8C">
        <w:rPr>
          <w:b/>
          <w:sz w:val="36"/>
          <w:lang w:val="en-US"/>
        </w:rPr>
        <w:tab/>
      </w:r>
      <w:r w:rsidR="00C97F8C">
        <w:rPr>
          <w:b/>
          <w:sz w:val="36"/>
          <w:lang w:val="en-US"/>
        </w:rPr>
        <w:tab/>
      </w:r>
      <w:r w:rsidR="00C97F8C" w:rsidRPr="00C43FA4">
        <w:rPr>
          <w:lang w:val="en-US"/>
        </w:rPr>
        <w:t>(1929)</w:t>
      </w:r>
    </w:p>
    <w:p w14:paraId="646E7648" w14:textId="6318C7A8" w:rsidR="00444A09" w:rsidRDefault="00444A09">
      <w:pPr>
        <w:rPr>
          <w:b/>
          <w:sz w:val="36"/>
          <w:lang w:val="en-US"/>
        </w:rPr>
      </w:pPr>
    </w:p>
    <w:p w14:paraId="48B05B9C" w14:textId="46D1F6E4" w:rsidR="00C97F8C" w:rsidRPr="00C97F8C" w:rsidRDefault="00C97F8C">
      <w:pPr>
        <w:rPr>
          <w:sz w:val="24"/>
          <w:szCs w:val="24"/>
          <w:lang w:val="en-US"/>
        </w:rPr>
      </w:pPr>
      <w:r w:rsidRPr="00C97F8C">
        <w:rPr>
          <w:sz w:val="24"/>
          <w:szCs w:val="24"/>
          <w:lang w:val="en-US"/>
        </w:rPr>
        <w:t>(Canadian writer, Acadia)</w:t>
      </w:r>
    </w:p>
    <w:p w14:paraId="7FF96D9A" w14:textId="77777777" w:rsidR="00C97F8C" w:rsidRPr="00B9014E" w:rsidRDefault="00C97F8C">
      <w:pPr>
        <w:rPr>
          <w:b/>
          <w:sz w:val="36"/>
          <w:lang w:val="en-US"/>
        </w:rPr>
      </w:pPr>
    </w:p>
    <w:p w14:paraId="7CBC98FF" w14:textId="77777777" w:rsidR="00444A09" w:rsidRPr="00B9014E" w:rsidRDefault="00444A09">
      <w:pPr>
        <w:rPr>
          <w:b/>
          <w:lang w:val="en-US"/>
        </w:rPr>
      </w:pPr>
      <w:r w:rsidRPr="00B9014E">
        <w:rPr>
          <w:b/>
          <w:lang w:val="en-US"/>
        </w:rPr>
        <w:t>Works</w:t>
      </w:r>
    </w:p>
    <w:p w14:paraId="6A465D9A" w14:textId="77777777" w:rsidR="00444A09" w:rsidRPr="00B9014E" w:rsidRDefault="00444A09">
      <w:pPr>
        <w:rPr>
          <w:b/>
          <w:lang w:val="en-US"/>
        </w:rPr>
      </w:pPr>
    </w:p>
    <w:p w14:paraId="07A482DC" w14:textId="37AC7F61" w:rsidR="00C97F8C" w:rsidRPr="00C97F8C" w:rsidRDefault="00C97F8C" w:rsidP="00C97F8C">
      <w:pPr>
        <w:rPr>
          <w:lang w:val="en-US"/>
        </w:rPr>
      </w:pPr>
      <w:r w:rsidRPr="00C43FA4">
        <w:rPr>
          <w:lang w:val="en-US"/>
        </w:rPr>
        <w:t xml:space="preserve">Maillet, Antonine. </w:t>
      </w:r>
      <w:r w:rsidRPr="00C97F8C">
        <w:rPr>
          <w:i/>
          <w:lang w:val="en-US"/>
        </w:rPr>
        <w:t>La Sagouine.</w:t>
      </w:r>
      <w:r w:rsidRPr="00C97F8C">
        <w:rPr>
          <w:lang w:val="en-US"/>
        </w:rPr>
        <w:t xml:space="preserve"> 1971.</w:t>
      </w:r>
    </w:p>
    <w:p w14:paraId="4D3CD669" w14:textId="43733EFB" w:rsidR="00C97F8C" w:rsidRPr="00C43FA4" w:rsidRDefault="00C97F8C" w:rsidP="00C97F8C">
      <w:pPr>
        <w:rPr>
          <w:lang w:val="en-US"/>
        </w:rPr>
      </w:pPr>
      <w:r w:rsidRPr="00C97F8C">
        <w:rPr>
          <w:lang w:val="en-US"/>
        </w:rPr>
        <w:t xml:space="preserve">_____. </w:t>
      </w:r>
      <w:r w:rsidRPr="00C97F8C">
        <w:rPr>
          <w:i/>
          <w:lang w:val="en-US"/>
        </w:rPr>
        <w:t>Pélagie-la-Charrette.</w:t>
      </w:r>
      <w:r w:rsidRPr="00C97F8C">
        <w:rPr>
          <w:lang w:val="en-US"/>
        </w:rPr>
        <w:t xml:space="preserve"> </w:t>
      </w:r>
      <w:r w:rsidRPr="00C43FA4">
        <w:rPr>
          <w:lang w:val="en-US"/>
        </w:rPr>
        <w:t>Novel. (Acadian history, 18th c.</w:t>
      </w:r>
      <w:r>
        <w:rPr>
          <w:lang w:val="en-US"/>
        </w:rPr>
        <w:t xml:space="preserve">; </w:t>
      </w:r>
      <w:r w:rsidRPr="00C43FA4">
        <w:rPr>
          <w:lang w:val="en-US"/>
        </w:rPr>
        <w:t>Prix Goncourt, 1979</w:t>
      </w:r>
      <w:r>
        <w:rPr>
          <w:lang w:val="en-US"/>
        </w:rPr>
        <w:t>).</w:t>
      </w:r>
    </w:p>
    <w:p w14:paraId="2881DD99" w14:textId="409E2CF7" w:rsidR="00444A09" w:rsidRPr="00B9014E" w:rsidRDefault="00C97F8C">
      <w:pPr>
        <w:rPr>
          <w:lang w:val="en-US"/>
        </w:rPr>
      </w:pPr>
      <w:r>
        <w:rPr>
          <w:lang w:val="en-US"/>
        </w:rPr>
        <w:t>_____.</w:t>
      </w:r>
      <w:r w:rsidR="00444A09" w:rsidRPr="00B9014E">
        <w:rPr>
          <w:i/>
          <w:lang w:val="en-US"/>
        </w:rPr>
        <w:t xml:space="preserve"> Pélagie-la-Charrette. </w:t>
      </w:r>
      <w:r w:rsidR="00444A09" w:rsidRPr="00B9014E">
        <w:rPr>
          <w:lang w:val="en-US"/>
        </w:rPr>
        <w:t>London: Calder, 198-?</w:t>
      </w:r>
    </w:p>
    <w:p w14:paraId="191F0BB4" w14:textId="77777777" w:rsidR="00444A09" w:rsidRPr="00B9014E" w:rsidRDefault="00444A09">
      <w:pPr>
        <w:rPr>
          <w:lang w:val="en-US"/>
        </w:rPr>
      </w:pPr>
    </w:p>
    <w:p w14:paraId="5710B90D" w14:textId="77777777" w:rsidR="00444A09" w:rsidRPr="00B9014E" w:rsidRDefault="00444A09">
      <w:pPr>
        <w:rPr>
          <w:lang w:val="en-US"/>
        </w:rPr>
      </w:pPr>
    </w:p>
    <w:p w14:paraId="37981E8F" w14:textId="77777777" w:rsidR="00444A09" w:rsidRPr="00B9014E" w:rsidRDefault="00444A09">
      <w:pPr>
        <w:rPr>
          <w:lang w:val="en-US"/>
        </w:rPr>
      </w:pPr>
    </w:p>
    <w:p w14:paraId="61D930EF" w14:textId="77777777" w:rsidR="00444A09" w:rsidRPr="00B9014E" w:rsidRDefault="00444A09">
      <w:pPr>
        <w:rPr>
          <w:lang w:val="en-US"/>
        </w:rPr>
      </w:pPr>
    </w:p>
    <w:p w14:paraId="64372A9F" w14:textId="77777777" w:rsidR="00444A09" w:rsidRPr="00B9014E" w:rsidRDefault="00444A09">
      <w:pPr>
        <w:rPr>
          <w:lang w:val="en-US"/>
        </w:rPr>
      </w:pPr>
    </w:p>
    <w:p w14:paraId="336B01E2" w14:textId="77777777" w:rsidR="00444A09" w:rsidRPr="00B9014E" w:rsidRDefault="00444A09">
      <w:pPr>
        <w:rPr>
          <w:b/>
          <w:sz w:val="36"/>
          <w:lang w:val="en-US"/>
        </w:rPr>
      </w:pPr>
      <w:r w:rsidRPr="00B9014E">
        <w:rPr>
          <w:b/>
          <w:sz w:val="36"/>
          <w:lang w:val="en-US"/>
        </w:rPr>
        <w:t>Mme. de Maintenon</w:t>
      </w:r>
    </w:p>
    <w:p w14:paraId="2B341910" w14:textId="77777777" w:rsidR="00444A09" w:rsidRPr="00B9014E" w:rsidRDefault="00444A09">
      <w:pPr>
        <w:rPr>
          <w:b/>
          <w:sz w:val="36"/>
          <w:lang w:val="en-US"/>
        </w:rPr>
      </w:pPr>
    </w:p>
    <w:p w14:paraId="08B24C1D" w14:textId="77777777" w:rsidR="00444A09" w:rsidRPr="00B9014E" w:rsidRDefault="00444A09">
      <w:pPr>
        <w:rPr>
          <w:b/>
          <w:lang w:val="en-US"/>
        </w:rPr>
      </w:pPr>
      <w:r w:rsidRPr="00B9014E">
        <w:rPr>
          <w:b/>
          <w:lang w:val="en-US"/>
        </w:rPr>
        <w:t>Criticism</w:t>
      </w:r>
    </w:p>
    <w:p w14:paraId="3B1EAB15" w14:textId="77777777" w:rsidR="00444A09" w:rsidRPr="00B9014E" w:rsidRDefault="00444A09">
      <w:pPr>
        <w:rPr>
          <w:b/>
          <w:lang w:val="en-US"/>
        </w:rPr>
      </w:pPr>
    </w:p>
    <w:p w14:paraId="22962776" w14:textId="77777777" w:rsidR="00444A09" w:rsidRPr="00B9014E" w:rsidRDefault="00444A09">
      <w:pPr>
        <w:rPr>
          <w:lang w:val="en-US"/>
        </w:rPr>
      </w:pPr>
      <w:r w:rsidRPr="00B9014E">
        <w:rPr>
          <w:lang w:val="en-US"/>
        </w:rPr>
        <w:t xml:space="preserve">Aldington, Richard. "Letters of Mme de Maintenon." In Aldington, </w:t>
      </w:r>
      <w:r w:rsidRPr="00B9014E">
        <w:rPr>
          <w:i/>
          <w:lang w:val="en-US"/>
        </w:rPr>
        <w:t>Literary Studies and Reviews.</w:t>
      </w:r>
      <w:r w:rsidRPr="00B9014E">
        <w:rPr>
          <w:lang w:val="en-US"/>
        </w:rPr>
        <w:t xml:space="preserve"> London: Allen, 1924. 124-32.*</w:t>
      </w:r>
    </w:p>
    <w:p w14:paraId="7574A3BE" w14:textId="77777777" w:rsidR="00444A09" w:rsidRPr="00B9014E" w:rsidRDefault="00444A09">
      <w:pPr>
        <w:rPr>
          <w:lang w:val="en-US"/>
        </w:rPr>
      </w:pPr>
    </w:p>
    <w:p w14:paraId="16BAB3FA" w14:textId="77777777" w:rsidR="00444A09" w:rsidRPr="00B9014E" w:rsidRDefault="00444A09">
      <w:pPr>
        <w:rPr>
          <w:lang w:val="en-US"/>
        </w:rPr>
      </w:pPr>
    </w:p>
    <w:p w14:paraId="13972C5B" w14:textId="77777777" w:rsidR="00444A09" w:rsidRPr="00B9014E" w:rsidRDefault="00444A09">
      <w:pPr>
        <w:rPr>
          <w:lang w:val="en-US"/>
        </w:rPr>
      </w:pPr>
      <w:r w:rsidRPr="00B9014E">
        <w:rPr>
          <w:lang w:val="en-US"/>
        </w:rPr>
        <w:t>Literature</w:t>
      </w:r>
    </w:p>
    <w:p w14:paraId="298D4AD2" w14:textId="77777777" w:rsidR="00444A09" w:rsidRPr="00B9014E" w:rsidRDefault="00444A09">
      <w:pPr>
        <w:rPr>
          <w:lang w:val="en-US"/>
        </w:rPr>
      </w:pPr>
    </w:p>
    <w:p w14:paraId="2C7C10C3" w14:textId="77777777" w:rsidR="00444A09" w:rsidRPr="00B9014E" w:rsidRDefault="00444A09">
      <w:pPr>
        <w:rPr>
          <w:lang w:val="en-US"/>
        </w:rPr>
      </w:pPr>
      <w:r w:rsidRPr="00B9014E">
        <w:rPr>
          <w:lang w:val="en-US"/>
        </w:rPr>
        <w:t xml:space="preserve">Chandernagor, Françoise. </w:t>
      </w:r>
      <w:r w:rsidRPr="00B9014E">
        <w:rPr>
          <w:i/>
          <w:lang w:val="en-US"/>
        </w:rPr>
        <w:t>L'Allée du roi.</w:t>
      </w:r>
      <w:r w:rsidRPr="00B9014E">
        <w:rPr>
          <w:lang w:val="en-US"/>
        </w:rPr>
        <w:t xml:space="preserve"> (First-person novel on Mme de Maintenon).</w:t>
      </w:r>
    </w:p>
    <w:p w14:paraId="2E9BE4B4" w14:textId="77777777" w:rsidR="00444A09" w:rsidRPr="00B9014E" w:rsidRDefault="00444A09">
      <w:pPr>
        <w:rPr>
          <w:lang w:val="en-US"/>
        </w:rPr>
      </w:pPr>
    </w:p>
    <w:p w14:paraId="2DA19B64" w14:textId="77777777" w:rsidR="00444A09" w:rsidRPr="00B9014E" w:rsidRDefault="00444A09">
      <w:pPr>
        <w:rPr>
          <w:lang w:val="en-US"/>
        </w:rPr>
      </w:pPr>
    </w:p>
    <w:p w14:paraId="2BD3288A" w14:textId="77777777" w:rsidR="00444A09" w:rsidRPr="00B9014E" w:rsidRDefault="00444A09">
      <w:pPr>
        <w:rPr>
          <w:lang w:val="en-US"/>
        </w:rPr>
      </w:pPr>
    </w:p>
    <w:p w14:paraId="5EC70E79" w14:textId="77777777" w:rsidR="00444A09" w:rsidRPr="00B9014E" w:rsidRDefault="00444A09">
      <w:pPr>
        <w:rPr>
          <w:lang w:val="en-US"/>
        </w:rPr>
      </w:pPr>
    </w:p>
    <w:p w14:paraId="158317B8" w14:textId="77777777" w:rsidR="002F7EA4" w:rsidRPr="00B9014E" w:rsidRDefault="002F7EA4" w:rsidP="002F7EA4">
      <w:pPr>
        <w:rPr>
          <w:lang w:val="en-US"/>
        </w:rPr>
      </w:pPr>
    </w:p>
    <w:p w14:paraId="6131A690" w14:textId="77777777" w:rsidR="002F7EA4" w:rsidRPr="00B9014E" w:rsidRDefault="002F7EA4" w:rsidP="002F7EA4">
      <w:pPr>
        <w:rPr>
          <w:szCs w:val="28"/>
          <w:lang w:val="en-US"/>
        </w:rPr>
      </w:pPr>
      <w:r w:rsidRPr="00B9014E">
        <w:rPr>
          <w:b/>
          <w:sz w:val="36"/>
          <w:lang w:val="en-US"/>
        </w:rPr>
        <w:t>Andrei Makine</w:t>
      </w:r>
      <w:r w:rsidRPr="00B9014E">
        <w:rPr>
          <w:b/>
          <w:sz w:val="36"/>
          <w:lang w:val="en-US"/>
        </w:rPr>
        <w:tab/>
      </w:r>
      <w:r w:rsidRPr="00B9014E">
        <w:rPr>
          <w:b/>
          <w:sz w:val="36"/>
          <w:lang w:val="en-US"/>
        </w:rPr>
        <w:tab/>
      </w:r>
      <w:r w:rsidRPr="00B9014E">
        <w:rPr>
          <w:szCs w:val="28"/>
          <w:lang w:val="en-US"/>
        </w:rPr>
        <w:t>(1957)</w:t>
      </w:r>
    </w:p>
    <w:p w14:paraId="48CFCF68" w14:textId="77777777" w:rsidR="002F7EA4" w:rsidRPr="00B9014E" w:rsidRDefault="002F7EA4" w:rsidP="002F7EA4">
      <w:pPr>
        <w:rPr>
          <w:b/>
          <w:sz w:val="24"/>
          <w:szCs w:val="24"/>
          <w:lang w:val="en-US"/>
        </w:rPr>
      </w:pPr>
    </w:p>
    <w:p w14:paraId="6754B49A" w14:textId="77777777" w:rsidR="002F7EA4" w:rsidRPr="00B9014E" w:rsidRDefault="002F7EA4" w:rsidP="002F7EA4">
      <w:pPr>
        <w:rPr>
          <w:sz w:val="24"/>
          <w:szCs w:val="24"/>
          <w:lang w:val="en-US"/>
        </w:rPr>
      </w:pPr>
      <w:r w:rsidRPr="00B9014E">
        <w:rPr>
          <w:sz w:val="24"/>
          <w:szCs w:val="24"/>
          <w:lang w:val="en-US"/>
        </w:rPr>
        <w:tab/>
        <w:t>(French writer, b. Siberia, t. Ph.D. in Letters, Moscow U, t. French in Novgorod, political exile in France 1986; became French national and French novelist)</w:t>
      </w:r>
    </w:p>
    <w:p w14:paraId="37A16065" w14:textId="77777777" w:rsidR="002F7EA4" w:rsidRPr="00B9014E" w:rsidRDefault="002F7EA4" w:rsidP="002F7EA4">
      <w:pPr>
        <w:rPr>
          <w:lang w:val="en-US"/>
        </w:rPr>
      </w:pPr>
    </w:p>
    <w:p w14:paraId="44FBE479" w14:textId="77777777" w:rsidR="002F7EA4" w:rsidRPr="00B9014E" w:rsidRDefault="002F7EA4" w:rsidP="002F7EA4">
      <w:pPr>
        <w:rPr>
          <w:lang w:val="en-US"/>
        </w:rPr>
      </w:pPr>
    </w:p>
    <w:p w14:paraId="0E78D15F" w14:textId="77777777" w:rsidR="002F7EA4" w:rsidRPr="00B9014E" w:rsidRDefault="002F7EA4" w:rsidP="002F7EA4">
      <w:pPr>
        <w:rPr>
          <w:lang w:val="en-US"/>
        </w:rPr>
      </w:pPr>
    </w:p>
    <w:p w14:paraId="4C04F411" w14:textId="77777777" w:rsidR="002F7EA4" w:rsidRPr="00B9014E" w:rsidRDefault="002F7EA4" w:rsidP="002F7EA4">
      <w:pPr>
        <w:rPr>
          <w:b/>
          <w:lang w:val="en-US"/>
        </w:rPr>
      </w:pPr>
      <w:r w:rsidRPr="00B9014E">
        <w:rPr>
          <w:b/>
          <w:lang w:val="en-US"/>
        </w:rPr>
        <w:t>Works</w:t>
      </w:r>
    </w:p>
    <w:p w14:paraId="7513FFBF" w14:textId="77777777" w:rsidR="002F7EA4" w:rsidRPr="00B9014E" w:rsidRDefault="002F7EA4" w:rsidP="002F7EA4">
      <w:pPr>
        <w:rPr>
          <w:b/>
          <w:lang w:val="en-US"/>
        </w:rPr>
      </w:pPr>
    </w:p>
    <w:p w14:paraId="1B473ED8" w14:textId="77777777" w:rsidR="002F7EA4" w:rsidRPr="00B9014E" w:rsidRDefault="002F7EA4" w:rsidP="002F7EA4">
      <w:pPr>
        <w:rPr>
          <w:lang w:val="en-US"/>
        </w:rPr>
      </w:pPr>
      <w:r w:rsidRPr="00B9014E">
        <w:rPr>
          <w:lang w:val="en-US"/>
        </w:rPr>
        <w:t xml:space="preserve">Makine, Andrei. </w:t>
      </w:r>
      <w:r w:rsidRPr="00B9014E">
        <w:rPr>
          <w:i/>
          <w:lang w:val="en-US"/>
        </w:rPr>
        <w:t>La Fille d'un héros de l'Union Soviétique.</w:t>
      </w:r>
      <w:r w:rsidRPr="00B9014E">
        <w:rPr>
          <w:lang w:val="en-US"/>
        </w:rPr>
        <w:t xml:space="preserve"> Novel. 1990. (Originally published under false pretence of being a translation from the Russian).</w:t>
      </w:r>
    </w:p>
    <w:p w14:paraId="1742B312" w14:textId="77777777" w:rsidR="002F7EA4" w:rsidRPr="00B9014E" w:rsidRDefault="002F7EA4" w:rsidP="002F7EA4">
      <w:pPr>
        <w:rPr>
          <w:lang w:val="en-US"/>
        </w:rPr>
      </w:pPr>
      <w:r w:rsidRPr="00B9014E">
        <w:rPr>
          <w:lang w:val="en-US"/>
        </w:rPr>
        <w:t xml:space="preserve">_____. </w:t>
      </w:r>
      <w:r w:rsidRPr="00B9014E">
        <w:rPr>
          <w:i/>
          <w:lang w:val="en-US"/>
        </w:rPr>
        <w:t>Confession d'un porte-drapeau déçu.</w:t>
      </w:r>
      <w:r w:rsidRPr="00B9014E">
        <w:rPr>
          <w:lang w:val="en-US"/>
        </w:rPr>
        <w:t xml:space="preserve"> Novel. 1992. (Originally published under false pretence of being a translation from the Russian).</w:t>
      </w:r>
    </w:p>
    <w:p w14:paraId="74DC81C4" w14:textId="77777777" w:rsidR="002F7EA4" w:rsidRPr="002F7EA4" w:rsidRDefault="002F7EA4" w:rsidP="002F7EA4">
      <w:r w:rsidRPr="00B9014E">
        <w:rPr>
          <w:lang w:val="en-US"/>
        </w:rPr>
        <w:t xml:space="preserve">_____. </w:t>
      </w:r>
      <w:r w:rsidRPr="00B9014E">
        <w:rPr>
          <w:i/>
          <w:lang w:val="en-US"/>
        </w:rPr>
        <w:t>Au temps du fleuve Amour.</w:t>
      </w:r>
      <w:r w:rsidRPr="00B9014E">
        <w:rPr>
          <w:lang w:val="en-US"/>
        </w:rPr>
        <w:t xml:space="preserve"> </w:t>
      </w:r>
      <w:r>
        <w:t>Novel. Éditions du Félin, 1994.</w:t>
      </w:r>
    </w:p>
    <w:p w14:paraId="4A6B404D" w14:textId="77777777" w:rsidR="002F7EA4" w:rsidRPr="002F7EA4" w:rsidRDefault="002F7EA4" w:rsidP="002F7EA4">
      <w:r>
        <w:t xml:space="preserve">_____. </w:t>
      </w:r>
      <w:r>
        <w:rPr>
          <w:i/>
        </w:rPr>
        <w:t xml:space="preserve">A orillas del amor. </w:t>
      </w:r>
      <w:r>
        <w:t>1994. Trans. Zoraida de Torres Burgos. Barcelona: Galaxia Gutenberg - Círculo de Lectores, 2001.*</w:t>
      </w:r>
    </w:p>
    <w:p w14:paraId="0F8EACCE" w14:textId="77777777" w:rsidR="002F7EA4" w:rsidRPr="002F7EA4" w:rsidRDefault="002F7EA4" w:rsidP="002F7EA4">
      <w:r>
        <w:t xml:space="preserve">_____. </w:t>
      </w:r>
      <w:r>
        <w:rPr>
          <w:i/>
        </w:rPr>
        <w:t>El testamento francés.</w:t>
      </w:r>
      <w:r>
        <w:t xml:space="preserve"> 1995. (Prix Goncourt 1995; Prix Médicis 1995).</w:t>
      </w:r>
    </w:p>
    <w:p w14:paraId="6F8824B6" w14:textId="77777777" w:rsidR="002F7EA4" w:rsidRDefault="002F7EA4" w:rsidP="002F7EA4"/>
    <w:p w14:paraId="54F55E11" w14:textId="77777777" w:rsidR="002F7EA4" w:rsidRDefault="002F7EA4">
      <w:pPr>
        <w:rPr>
          <w:b/>
          <w:sz w:val="36"/>
        </w:rPr>
      </w:pPr>
    </w:p>
    <w:p w14:paraId="64268711" w14:textId="77777777" w:rsidR="002F7EA4" w:rsidRDefault="002F7EA4">
      <w:pPr>
        <w:rPr>
          <w:b/>
          <w:sz w:val="36"/>
        </w:rPr>
      </w:pPr>
    </w:p>
    <w:p w14:paraId="35188FA9" w14:textId="77777777" w:rsidR="002F7EA4" w:rsidRDefault="002F7EA4">
      <w:pPr>
        <w:rPr>
          <w:b/>
          <w:sz w:val="36"/>
        </w:rPr>
      </w:pPr>
    </w:p>
    <w:p w14:paraId="0A4C233C" w14:textId="77777777" w:rsidR="002F7EA4" w:rsidRDefault="002F7EA4">
      <w:pPr>
        <w:rPr>
          <w:b/>
          <w:sz w:val="36"/>
        </w:rPr>
      </w:pPr>
    </w:p>
    <w:p w14:paraId="25F06A4C" w14:textId="77777777" w:rsidR="00444A09" w:rsidRDefault="00444A09">
      <w:pPr>
        <w:rPr>
          <w:b/>
          <w:sz w:val="36"/>
        </w:rPr>
      </w:pPr>
      <w:r>
        <w:rPr>
          <w:b/>
          <w:sz w:val="36"/>
        </w:rPr>
        <w:t>Jean Malaquais</w:t>
      </w:r>
    </w:p>
    <w:p w14:paraId="132AB39D" w14:textId="77777777" w:rsidR="00444A09" w:rsidRDefault="00444A09">
      <w:pPr>
        <w:rPr>
          <w:b/>
          <w:sz w:val="36"/>
        </w:rPr>
      </w:pPr>
    </w:p>
    <w:p w14:paraId="683944E1" w14:textId="77777777" w:rsidR="00444A09" w:rsidRDefault="00444A09">
      <w:pPr>
        <w:rPr>
          <w:b/>
        </w:rPr>
      </w:pPr>
      <w:r>
        <w:rPr>
          <w:b/>
        </w:rPr>
        <w:t>Criticism</w:t>
      </w:r>
    </w:p>
    <w:p w14:paraId="78146A70" w14:textId="77777777" w:rsidR="00444A09" w:rsidRDefault="00444A09">
      <w:pPr>
        <w:rPr>
          <w:b/>
        </w:rPr>
      </w:pPr>
    </w:p>
    <w:p w14:paraId="424450CF" w14:textId="77777777" w:rsidR="00444A09" w:rsidRDefault="00444A09">
      <w:r>
        <w:t xml:space="preserve">Trotski, Lev. "Un nuevo gran escritor. Sobre </w:t>
      </w:r>
      <w:r>
        <w:rPr>
          <w:i/>
        </w:rPr>
        <w:t>Los javaneses</w:t>
      </w:r>
      <w:r>
        <w:t xml:space="preserve"> de Jean Malaquais." In Trotski, </w:t>
      </w:r>
      <w:r>
        <w:rPr>
          <w:i/>
        </w:rPr>
        <w:t>Literatura y revolución. Otros escritos sobre la literatura y el arte.</w:t>
      </w:r>
      <w:r>
        <w:t xml:space="preserve"> Madrid: Ruedo Ibérico, 1969. 2.149-56.</w:t>
      </w:r>
    </w:p>
    <w:p w14:paraId="51DCF46F" w14:textId="77777777" w:rsidR="00444A09" w:rsidRDefault="00444A09"/>
    <w:p w14:paraId="249A1AFF" w14:textId="77777777" w:rsidR="00444A09" w:rsidRDefault="00444A09"/>
    <w:p w14:paraId="470A65DA" w14:textId="77777777" w:rsidR="00444A09" w:rsidRDefault="00444A09"/>
    <w:p w14:paraId="74F24564" w14:textId="77777777" w:rsidR="00444A09" w:rsidRDefault="00444A09"/>
    <w:p w14:paraId="0D5D0E6F" w14:textId="77777777" w:rsidR="00444A09" w:rsidRDefault="00444A09"/>
    <w:p w14:paraId="45FF6A9A" w14:textId="77777777" w:rsidR="00444A09" w:rsidRDefault="00444A09"/>
    <w:p w14:paraId="72A96B36" w14:textId="77777777" w:rsidR="00444A09" w:rsidRDefault="00444A09">
      <w:pPr>
        <w:rPr>
          <w:b/>
          <w:sz w:val="36"/>
        </w:rPr>
      </w:pPr>
      <w:r>
        <w:rPr>
          <w:b/>
          <w:sz w:val="36"/>
        </w:rPr>
        <w:t>Charles Malato</w:t>
      </w:r>
    </w:p>
    <w:p w14:paraId="6882EB94" w14:textId="77777777" w:rsidR="00444A09" w:rsidRDefault="00444A09">
      <w:pPr>
        <w:rPr>
          <w:b/>
          <w:sz w:val="36"/>
        </w:rPr>
      </w:pPr>
    </w:p>
    <w:p w14:paraId="01947B70" w14:textId="77777777" w:rsidR="00444A09" w:rsidRDefault="00444A09">
      <w:pPr>
        <w:rPr>
          <w:b/>
        </w:rPr>
      </w:pPr>
      <w:r>
        <w:rPr>
          <w:b/>
        </w:rPr>
        <w:t>Works</w:t>
      </w:r>
    </w:p>
    <w:p w14:paraId="38503607" w14:textId="77777777" w:rsidR="00444A09" w:rsidRDefault="00444A09">
      <w:pPr>
        <w:rPr>
          <w:b/>
        </w:rPr>
      </w:pPr>
    </w:p>
    <w:p w14:paraId="7835892D" w14:textId="77777777" w:rsidR="00444A09" w:rsidRPr="00B9014E" w:rsidRDefault="00444A09">
      <w:pPr>
        <w:rPr>
          <w:lang w:val="en-US"/>
        </w:rPr>
      </w:pPr>
      <w:r>
        <w:t xml:space="preserve">Malato, Charles. </w:t>
      </w:r>
      <w:r>
        <w:rPr>
          <w:i/>
        </w:rPr>
        <w:t>La Maube et le Quartier.</w:t>
      </w:r>
      <w:r>
        <w:t xml:space="preserve"> </w:t>
      </w:r>
      <w:r w:rsidRPr="00B9014E">
        <w:rPr>
          <w:lang w:val="en-US"/>
        </w:rPr>
        <w:t>(Les Chefs d' œuvre illustrés). Paris: Jules Rouff (early 20th).</w:t>
      </w:r>
    </w:p>
    <w:p w14:paraId="38DC7876" w14:textId="77777777" w:rsidR="00444A09" w:rsidRPr="00B9014E" w:rsidRDefault="00444A09">
      <w:pPr>
        <w:rPr>
          <w:lang w:val="en-US"/>
        </w:rPr>
      </w:pPr>
    </w:p>
    <w:p w14:paraId="7D061D1B" w14:textId="77777777" w:rsidR="00444A09" w:rsidRPr="00B9014E" w:rsidRDefault="00444A09">
      <w:pPr>
        <w:rPr>
          <w:lang w:val="en-US"/>
        </w:rPr>
      </w:pPr>
    </w:p>
    <w:p w14:paraId="6E9797A2" w14:textId="77777777" w:rsidR="00444A09" w:rsidRPr="00B9014E" w:rsidRDefault="00444A09">
      <w:pPr>
        <w:rPr>
          <w:lang w:val="en-US"/>
        </w:rPr>
      </w:pPr>
    </w:p>
    <w:p w14:paraId="48A10163" w14:textId="77777777" w:rsidR="00444A09" w:rsidRPr="00B9014E" w:rsidRDefault="00444A09">
      <w:pPr>
        <w:rPr>
          <w:lang w:val="en-US"/>
        </w:rPr>
      </w:pPr>
    </w:p>
    <w:p w14:paraId="63BEFD38" w14:textId="77777777" w:rsidR="00444A09" w:rsidRPr="00B9014E" w:rsidRDefault="00444A09">
      <w:pPr>
        <w:rPr>
          <w:lang w:val="en-US"/>
        </w:rPr>
      </w:pPr>
    </w:p>
    <w:p w14:paraId="31052769" w14:textId="77777777" w:rsidR="00444A09" w:rsidRPr="00B9014E" w:rsidRDefault="00444A09">
      <w:pPr>
        <w:rPr>
          <w:b/>
          <w:sz w:val="36"/>
          <w:lang w:val="en-US"/>
        </w:rPr>
      </w:pPr>
      <w:r w:rsidRPr="00B9014E">
        <w:rPr>
          <w:b/>
          <w:sz w:val="36"/>
          <w:lang w:val="en-US"/>
        </w:rPr>
        <w:t>Guillaume Malaurie</w:t>
      </w:r>
    </w:p>
    <w:p w14:paraId="2DC5A75C" w14:textId="77777777" w:rsidR="00444A09" w:rsidRPr="00B9014E" w:rsidRDefault="00444A09">
      <w:pPr>
        <w:rPr>
          <w:b/>
          <w:sz w:val="36"/>
          <w:lang w:val="en-US"/>
        </w:rPr>
      </w:pPr>
    </w:p>
    <w:p w14:paraId="12B24174" w14:textId="77777777" w:rsidR="00444A09" w:rsidRPr="00B9014E" w:rsidRDefault="00444A09">
      <w:pPr>
        <w:rPr>
          <w:lang w:val="en-US"/>
        </w:rPr>
      </w:pPr>
      <w:r w:rsidRPr="00B9014E">
        <w:rPr>
          <w:b/>
          <w:lang w:val="en-US"/>
        </w:rPr>
        <w:t>Works</w:t>
      </w:r>
    </w:p>
    <w:p w14:paraId="5B85A820" w14:textId="77777777" w:rsidR="00444A09" w:rsidRPr="00B9014E" w:rsidRDefault="00444A09">
      <w:pPr>
        <w:rPr>
          <w:lang w:val="en-US"/>
        </w:rPr>
      </w:pPr>
    </w:p>
    <w:p w14:paraId="318FBB2D" w14:textId="77777777" w:rsidR="00444A09" w:rsidRPr="00B9014E" w:rsidRDefault="00444A09">
      <w:pPr>
        <w:rPr>
          <w:lang w:val="en-US"/>
        </w:rPr>
      </w:pPr>
      <w:r w:rsidRPr="00B9014E">
        <w:rPr>
          <w:lang w:val="en-US"/>
        </w:rPr>
        <w:t xml:space="preserve">Malaurie, Guillaume. </w:t>
      </w:r>
      <w:r w:rsidRPr="00B9014E">
        <w:rPr>
          <w:i/>
          <w:lang w:val="en-US"/>
        </w:rPr>
        <w:t xml:space="preserve">L' Affaire Kravchenko. </w:t>
      </w:r>
      <w:r w:rsidRPr="00B9014E">
        <w:rPr>
          <w:lang w:val="en-US"/>
        </w:rPr>
        <w:t>Paris: Laffont, 1982.</w:t>
      </w:r>
    </w:p>
    <w:p w14:paraId="720C883C" w14:textId="77777777" w:rsidR="00444A09" w:rsidRPr="00B9014E" w:rsidRDefault="00444A09">
      <w:pPr>
        <w:rPr>
          <w:lang w:val="en-US"/>
        </w:rPr>
      </w:pPr>
    </w:p>
    <w:p w14:paraId="65D34C4C" w14:textId="77777777" w:rsidR="00444A09" w:rsidRPr="00B9014E" w:rsidRDefault="00444A09">
      <w:pPr>
        <w:rPr>
          <w:lang w:val="en-US"/>
        </w:rPr>
      </w:pPr>
    </w:p>
    <w:p w14:paraId="7622EC07" w14:textId="77777777" w:rsidR="00444A09" w:rsidRPr="00B9014E" w:rsidRDefault="00444A09">
      <w:pPr>
        <w:rPr>
          <w:lang w:val="en-US"/>
        </w:rPr>
      </w:pPr>
    </w:p>
    <w:p w14:paraId="34C5C261" w14:textId="77777777" w:rsidR="00444A09" w:rsidRPr="00B9014E" w:rsidRDefault="00444A09">
      <w:pPr>
        <w:rPr>
          <w:lang w:val="en-US"/>
        </w:rPr>
      </w:pPr>
    </w:p>
    <w:p w14:paraId="21BEC434" w14:textId="77777777" w:rsidR="00444A09" w:rsidRPr="00B9014E" w:rsidRDefault="00444A09">
      <w:pPr>
        <w:rPr>
          <w:lang w:val="en-US"/>
        </w:rPr>
      </w:pPr>
    </w:p>
    <w:p w14:paraId="2E79C4E0" w14:textId="77777777" w:rsidR="00444A09" w:rsidRPr="00B9014E" w:rsidRDefault="00444A09">
      <w:pPr>
        <w:rPr>
          <w:b/>
          <w:sz w:val="36"/>
          <w:lang w:val="en-US"/>
        </w:rPr>
      </w:pPr>
      <w:r w:rsidRPr="00B9014E">
        <w:rPr>
          <w:b/>
          <w:sz w:val="36"/>
          <w:lang w:val="en-US"/>
        </w:rPr>
        <w:t>Georges Maldague</w:t>
      </w:r>
    </w:p>
    <w:p w14:paraId="108291E1" w14:textId="77777777" w:rsidR="00444A09" w:rsidRPr="00B9014E" w:rsidRDefault="00444A09">
      <w:pPr>
        <w:rPr>
          <w:b/>
          <w:sz w:val="36"/>
          <w:lang w:val="en-US"/>
        </w:rPr>
      </w:pPr>
    </w:p>
    <w:p w14:paraId="7C2329AB" w14:textId="77777777" w:rsidR="00444A09" w:rsidRPr="00B9014E" w:rsidRDefault="00444A09">
      <w:pPr>
        <w:rPr>
          <w:b/>
          <w:lang w:val="en-US"/>
        </w:rPr>
      </w:pPr>
      <w:r w:rsidRPr="00B9014E">
        <w:rPr>
          <w:b/>
          <w:lang w:val="en-US"/>
        </w:rPr>
        <w:t>Works</w:t>
      </w:r>
    </w:p>
    <w:p w14:paraId="6C028984" w14:textId="77777777" w:rsidR="00444A09" w:rsidRPr="00B9014E" w:rsidRDefault="00444A09">
      <w:pPr>
        <w:rPr>
          <w:b/>
          <w:lang w:val="en-US"/>
        </w:rPr>
      </w:pPr>
    </w:p>
    <w:p w14:paraId="38628BA8" w14:textId="77777777" w:rsidR="00444A09" w:rsidRPr="00B9014E" w:rsidRDefault="00444A09">
      <w:pPr>
        <w:rPr>
          <w:lang w:val="en-US"/>
        </w:rPr>
      </w:pPr>
      <w:r w:rsidRPr="00B9014E">
        <w:rPr>
          <w:lang w:val="en-US"/>
        </w:rPr>
        <w:t xml:space="preserve">Maldague, Georges. </w:t>
      </w:r>
      <w:r>
        <w:rPr>
          <w:i/>
        </w:rPr>
        <w:t xml:space="preserve">La Parigote. </w:t>
      </w:r>
      <w:r>
        <w:t xml:space="preserve">(Le Livre Populaire, 100). </w:t>
      </w:r>
      <w:r w:rsidRPr="00B9014E">
        <w:rPr>
          <w:lang w:val="en-US"/>
        </w:rPr>
        <w:t>Paris: Fayard [early 20th c.]</w:t>
      </w:r>
    </w:p>
    <w:p w14:paraId="37948BDE" w14:textId="77777777" w:rsidR="00444A09" w:rsidRPr="00B9014E" w:rsidRDefault="00444A09">
      <w:pPr>
        <w:rPr>
          <w:lang w:val="en-US"/>
        </w:rPr>
      </w:pPr>
      <w:r w:rsidRPr="00B9014E">
        <w:rPr>
          <w:lang w:val="en-US"/>
        </w:rPr>
        <w:t xml:space="preserve">_____. </w:t>
      </w:r>
      <w:r w:rsidRPr="00B9014E">
        <w:rPr>
          <w:i/>
          <w:lang w:val="en-US"/>
        </w:rPr>
        <w:t xml:space="preserve">Mam' zelle Trottin. </w:t>
      </w:r>
      <w:r w:rsidRPr="00B9014E">
        <w:rPr>
          <w:lang w:val="en-US"/>
        </w:rPr>
        <w:t>(Le Livre Populaire, 88). Paris: Fayard [early 20th c.]</w:t>
      </w:r>
    </w:p>
    <w:p w14:paraId="58C68356" w14:textId="77777777" w:rsidR="00444A09" w:rsidRPr="00B9014E" w:rsidRDefault="00444A09">
      <w:pPr>
        <w:rPr>
          <w:lang w:val="en-US"/>
        </w:rPr>
      </w:pPr>
      <w:r w:rsidRPr="00B9014E">
        <w:rPr>
          <w:lang w:val="en-US"/>
        </w:rPr>
        <w:t xml:space="preserve">_____. </w:t>
      </w:r>
      <w:r w:rsidRPr="00B9014E">
        <w:rPr>
          <w:i/>
          <w:lang w:val="en-US"/>
        </w:rPr>
        <w:t xml:space="preserve">La Boscotte. </w:t>
      </w:r>
      <w:r w:rsidRPr="00B9014E">
        <w:rPr>
          <w:lang w:val="en-US"/>
        </w:rPr>
        <w:t>(Le Livre Populaire, 79). Paris: Fayard [early 20th c.]</w:t>
      </w:r>
    </w:p>
    <w:p w14:paraId="52A96337" w14:textId="77777777" w:rsidR="00444A09" w:rsidRPr="00B9014E" w:rsidRDefault="00444A09">
      <w:pPr>
        <w:rPr>
          <w:b/>
          <w:lang w:val="en-US"/>
        </w:rPr>
      </w:pPr>
    </w:p>
    <w:p w14:paraId="4750212D" w14:textId="77777777" w:rsidR="00444A09" w:rsidRPr="00B9014E" w:rsidRDefault="00444A09">
      <w:pPr>
        <w:rPr>
          <w:b/>
          <w:lang w:val="en-US"/>
        </w:rPr>
      </w:pPr>
    </w:p>
    <w:p w14:paraId="6815A046" w14:textId="77777777" w:rsidR="00444A09" w:rsidRPr="00B9014E" w:rsidRDefault="00444A09">
      <w:pPr>
        <w:rPr>
          <w:b/>
          <w:lang w:val="en-US"/>
        </w:rPr>
      </w:pPr>
    </w:p>
    <w:p w14:paraId="20B290F9" w14:textId="77777777" w:rsidR="00444A09" w:rsidRPr="00B9014E" w:rsidRDefault="00444A09">
      <w:pPr>
        <w:rPr>
          <w:b/>
          <w:lang w:val="en-US"/>
        </w:rPr>
      </w:pPr>
    </w:p>
    <w:p w14:paraId="7D705760" w14:textId="77777777" w:rsidR="00444A09" w:rsidRPr="00B9014E" w:rsidRDefault="00444A09">
      <w:pPr>
        <w:rPr>
          <w:lang w:val="en-US"/>
        </w:rPr>
      </w:pPr>
    </w:p>
    <w:p w14:paraId="59D5038C" w14:textId="77777777" w:rsidR="00444A09" w:rsidRPr="00B9014E" w:rsidRDefault="00444A09">
      <w:pPr>
        <w:rPr>
          <w:lang w:val="en-US"/>
        </w:rPr>
      </w:pPr>
    </w:p>
    <w:p w14:paraId="5BF5ED7F" w14:textId="77777777" w:rsidR="00444A09" w:rsidRPr="00B9014E" w:rsidRDefault="00444A09">
      <w:pPr>
        <w:rPr>
          <w:lang w:val="en-US"/>
        </w:rPr>
      </w:pPr>
    </w:p>
    <w:p w14:paraId="04A50099" w14:textId="77777777" w:rsidR="00444A09" w:rsidRPr="00B9014E" w:rsidRDefault="00444A09">
      <w:pPr>
        <w:rPr>
          <w:szCs w:val="28"/>
          <w:lang w:val="en-US"/>
        </w:rPr>
      </w:pPr>
      <w:r w:rsidRPr="00B9014E">
        <w:rPr>
          <w:b/>
          <w:sz w:val="36"/>
          <w:lang w:val="en-US"/>
        </w:rPr>
        <w:t>Nicolas Malebranche</w:t>
      </w:r>
      <w:r w:rsidR="005C16D0" w:rsidRPr="00B9014E">
        <w:rPr>
          <w:b/>
          <w:sz w:val="36"/>
          <w:lang w:val="en-US"/>
        </w:rPr>
        <w:tab/>
      </w:r>
      <w:r w:rsidR="005C16D0" w:rsidRPr="00B9014E">
        <w:rPr>
          <w:b/>
          <w:sz w:val="36"/>
          <w:lang w:val="en-US"/>
        </w:rPr>
        <w:tab/>
      </w:r>
      <w:r w:rsidR="005C16D0" w:rsidRPr="00B9014E">
        <w:rPr>
          <w:szCs w:val="28"/>
          <w:lang w:val="en-US"/>
        </w:rPr>
        <w:t>(1638-1715)</w:t>
      </w:r>
    </w:p>
    <w:p w14:paraId="4914B0CB" w14:textId="77777777" w:rsidR="00444A09" w:rsidRPr="00B9014E" w:rsidRDefault="00444A09">
      <w:pPr>
        <w:rPr>
          <w:b/>
          <w:sz w:val="36"/>
          <w:lang w:val="en-US"/>
        </w:rPr>
      </w:pPr>
    </w:p>
    <w:p w14:paraId="39CF32F7" w14:textId="77777777" w:rsidR="005C16D0" w:rsidRPr="00B9014E" w:rsidRDefault="005C16D0">
      <w:pPr>
        <w:rPr>
          <w:sz w:val="24"/>
          <w:szCs w:val="24"/>
          <w:lang w:val="en-US"/>
        </w:rPr>
      </w:pPr>
      <w:r w:rsidRPr="00B9014E">
        <w:rPr>
          <w:sz w:val="24"/>
          <w:szCs w:val="24"/>
          <w:lang w:val="en-US"/>
        </w:rPr>
        <w:t>(French rationalist metaphysician)</w:t>
      </w:r>
    </w:p>
    <w:p w14:paraId="5CE2F1B0" w14:textId="77777777" w:rsidR="005C16D0" w:rsidRPr="00B9014E" w:rsidRDefault="005C16D0">
      <w:pPr>
        <w:rPr>
          <w:sz w:val="36"/>
          <w:lang w:val="en-US"/>
        </w:rPr>
      </w:pPr>
    </w:p>
    <w:p w14:paraId="095EE37A" w14:textId="77777777" w:rsidR="00444A09" w:rsidRPr="00B9014E" w:rsidRDefault="00444A09">
      <w:pPr>
        <w:rPr>
          <w:b/>
          <w:lang w:val="en-US"/>
        </w:rPr>
      </w:pPr>
      <w:r w:rsidRPr="00B9014E">
        <w:rPr>
          <w:b/>
          <w:lang w:val="en-US"/>
        </w:rPr>
        <w:t>Works</w:t>
      </w:r>
    </w:p>
    <w:p w14:paraId="18498070" w14:textId="77777777" w:rsidR="00444A09" w:rsidRPr="00B9014E" w:rsidRDefault="00444A09">
      <w:pPr>
        <w:rPr>
          <w:lang w:val="en-US"/>
        </w:rPr>
      </w:pPr>
    </w:p>
    <w:p w14:paraId="56D0F63E" w14:textId="77777777" w:rsidR="00444A09" w:rsidRPr="00B9014E" w:rsidRDefault="00444A09">
      <w:pPr>
        <w:rPr>
          <w:lang w:val="en-US"/>
        </w:rPr>
      </w:pPr>
      <w:r w:rsidRPr="00B9014E">
        <w:rPr>
          <w:lang w:val="en-US"/>
        </w:rPr>
        <w:t xml:space="preserve">Malebranche. </w:t>
      </w:r>
      <w:r w:rsidRPr="00B9014E">
        <w:rPr>
          <w:i/>
          <w:lang w:val="en-US"/>
        </w:rPr>
        <w:t>Traité de Morale.</w:t>
      </w:r>
      <w:r w:rsidRPr="00B9014E">
        <w:rPr>
          <w:lang w:val="en-US"/>
        </w:rPr>
        <w:t xml:space="preserve"> (GF 837). Paris: Garnier-Flammarion.</w:t>
      </w:r>
    </w:p>
    <w:p w14:paraId="29839326" w14:textId="77777777" w:rsidR="00444A09" w:rsidRDefault="00444A09">
      <w:r w:rsidRPr="00B9014E">
        <w:rPr>
          <w:lang w:val="en-US"/>
        </w:rPr>
        <w:t xml:space="preserve">_____. </w:t>
      </w:r>
      <w:r w:rsidRPr="00B9014E">
        <w:rPr>
          <w:i/>
          <w:lang w:val="en-US"/>
        </w:rPr>
        <w:t>A Treatise of Morality.</w:t>
      </w:r>
      <w:r w:rsidRPr="00B9014E">
        <w:rPr>
          <w:lang w:val="en-US"/>
        </w:rPr>
        <w:t xml:space="preserve"> Trans. </w:t>
      </w:r>
      <w:r>
        <w:t>James Shipton. 1699.</w:t>
      </w:r>
    </w:p>
    <w:p w14:paraId="37B0DE7D" w14:textId="77777777" w:rsidR="00B918B1" w:rsidRPr="00B9014E" w:rsidRDefault="00B918B1" w:rsidP="00B918B1">
      <w:pPr>
        <w:rPr>
          <w:lang w:val="en-US"/>
        </w:rPr>
      </w:pPr>
      <w:r>
        <w:t>_____.</w:t>
      </w:r>
      <w:r w:rsidRPr="00FD750E">
        <w:t xml:space="preserve"> </w:t>
      </w:r>
      <w:r>
        <w:rPr>
          <w:i/>
        </w:rPr>
        <w:t>Entretiens sur la Mé</w:t>
      </w:r>
      <w:r w:rsidRPr="00AF2F5B">
        <w:rPr>
          <w:i/>
        </w:rPr>
        <w:t>taphysique et sur la Religion.</w:t>
      </w:r>
      <w:r>
        <w:t xml:space="preserve"> </w:t>
      </w:r>
      <w:r w:rsidRPr="00B9014E">
        <w:rPr>
          <w:lang w:val="en-US"/>
        </w:rPr>
        <w:t xml:space="preserve">In Malebranche, </w:t>
      </w:r>
      <w:r w:rsidRPr="00B9014E">
        <w:rPr>
          <w:i/>
          <w:lang w:val="en-US"/>
        </w:rPr>
        <w:t>Oeuvres complètes.</w:t>
      </w:r>
      <w:r w:rsidRPr="00B9014E">
        <w:rPr>
          <w:lang w:val="en-US"/>
        </w:rPr>
        <w:t xml:space="preserve"> Paris, Vrin, 1965. Vol. XII-XIII.</w:t>
      </w:r>
    </w:p>
    <w:p w14:paraId="17543868" w14:textId="77777777" w:rsidR="00B918B1" w:rsidRPr="00B9014E" w:rsidRDefault="00B918B1" w:rsidP="00B918B1">
      <w:pPr>
        <w:rPr>
          <w:lang w:val="en-US"/>
        </w:rPr>
      </w:pPr>
      <w:r w:rsidRPr="00B9014E">
        <w:rPr>
          <w:lang w:val="en-US"/>
        </w:rPr>
        <w:t xml:space="preserve">_____. </w:t>
      </w:r>
      <w:r w:rsidRPr="00B9014E">
        <w:rPr>
          <w:i/>
          <w:lang w:val="en-US"/>
        </w:rPr>
        <w:t>Oeuvres complètes.</w:t>
      </w:r>
      <w:r w:rsidRPr="00B9014E">
        <w:rPr>
          <w:lang w:val="en-US"/>
        </w:rPr>
        <w:t xml:space="preserve"> Paris, Vrin, 1965.</w:t>
      </w:r>
    </w:p>
    <w:p w14:paraId="15049CD7" w14:textId="77777777" w:rsidR="00444A09" w:rsidRPr="00B9014E" w:rsidRDefault="00444A09">
      <w:pPr>
        <w:rPr>
          <w:lang w:val="en-US"/>
        </w:rPr>
      </w:pPr>
    </w:p>
    <w:p w14:paraId="6D019A47" w14:textId="77777777" w:rsidR="00444A09" w:rsidRPr="00B9014E" w:rsidRDefault="00444A09">
      <w:pPr>
        <w:rPr>
          <w:lang w:val="en-US"/>
        </w:rPr>
      </w:pPr>
    </w:p>
    <w:p w14:paraId="71887C24" w14:textId="77777777" w:rsidR="00444A09" w:rsidRPr="00B9014E" w:rsidRDefault="00444A09">
      <w:pPr>
        <w:rPr>
          <w:b/>
          <w:lang w:val="en-US"/>
        </w:rPr>
      </w:pPr>
      <w:r w:rsidRPr="00B9014E">
        <w:rPr>
          <w:b/>
          <w:lang w:val="en-US"/>
        </w:rPr>
        <w:t>Criticism</w:t>
      </w:r>
    </w:p>
    <w:p w14:paraId="1C0F7614" w14:textId="77777777" w:rsidR="00444A09" w:rsidRPr="00B9014E" w:rsidRDefault="00444A09">
      <w:pPr>
        <w:rPr>
          <w:b/>
          <w:lang w:val="en-US"/>
        </w:rPr>
      </w:pPr>
    </w:p>
    <w:p w14:paraId="1831A0A1" w14:textId="77777777" w:rsidR="00444A09" w:rsidRPr="00E6379C" w:rsidRDefault="00444A09">
      <w:pPr>
        <w:rPr>
          <w:lang w:val="es-ES"/>
        </w:rPr>
      </w:pPr>
      <w:r w:rsidRPr="00B9014E">
        <w:rPr>
          <w:lang w:val="en-US"/>
        </w:rPr>
        <w:t xml:space="preserve">James, Susan. </w:t>
      </w:r>
      <w:r w:rsidRPr="00B9014E">
        <w:rPr>
          <w:i/>
          <w:lang w:val="en-US"/>
        </w:rPr>
        <w:t>Passion and Action: The Emotions in Seventeenth-Century Philosophy.</w:t>
      </w:r>
      <w:r w:rsidRPr="00B9014E">
        <w:rPr>
          <w:lang w:val="en-US"/>
        </w:rPr>
        <w:t xml:space="preserve"> </w:t>
      </w:r>
      <w:r w:rsidRPr="00E6379C">
        <w:rPr>
          <w:lang w:val="es-ES"/>
        </w:rPr>
        <w:t>Oxford: Clarendon, c. 1998. (Hobbes, Malebranche, Descartes, Spinoza, Pascal, Locke).</w:t>
      </w:r>
    </w:p>
    <w:p w14:paraId="25393DCE" w14:textId="77777777" w:rsidR="00E6379C" w:rsidRPr="008A415F" w:rsidRDefault="00E6379C" w:rsidP="00E6379C">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Los antecedentes de la antropología actual).</w:t>
      </w:r>
    </w:p>
    <w:p w14:paraId="42EBFF47" w14:textId="77777777" w:rsidR="00E76458" w:rsidRPr="00B9014E" w:rsidRDefault="00E76458" w:rsidP="00E76458">
      <w:pPr>
        <w:rPr>
          <w:lang w:val="en-US"/>
        </w:rPr>
      </w:pPr>
      <w:r w:rsidRPr="00E6379C">
        <w:rPr>
          <w:lang w:val="es-ES"/>
        </w:rPr>
        <w:t xml:space="preserve">Merleau-Ponty, Maurice. </w:t>
      </w:r>
      <w:r w:rsidRPr="00E6379C">
        <w:rPr>
          <w:i/>
          <w:lang w:val="es-ES"/>
        </w:rPr>
        <w:t>L'Union de l'âme et du corps chez Malebranche, Biran et Bergson.</w:t>
      </w:r>
      <w:r w:rsidRPr="00E6379C">
        <w:rPr>
          <w:lang w:val="es-ES"/>
        </w:rPr>
        <w:t xml:space="preserve"> </w:t>
      </w:r>
      <w:r w:rsidRPr="00B9014E">
        <w:rPr>
          <w:lang w:val="en-US"/>
        </w:rPr>
        <w:t>Paris: Vrin.</w:t>
      </w:r>
    </w:p>
    <w:p w14:paraId="72AD28DF" w14:textId="77777777" w:rsidR="00E76458" w:rsidRPr="00B9014E" w:rsidRDefault="00E76458">
      <w:pPr>
        <w:rPr>
          <w:lang w:val="en-US"/>
        </w:rPr>
      </w:pPr>
    </w:p>
    <w:p w14:paraId="7805EA4B" w14:textId="77777777" w:rsidR="00444A09" w:rsidRPr="00B9014E" w:rsidRDefault="00444A09">
      <w:pPr>
        <w:rPr>
          <w:lang w:val="en-US"/>
        </w:rPr>
      </w:pPr>
    </w:p>
    <w:p w14:paraId="15FA460C" w14:textId="77777777" w:rsidR="00444A09" w:rsidRPr="00B9014E" w:rsidRDefault="00444A09">
      <w:pPr>
        <w:rPr>
          <w:lang w:val="en-US"/>
        </w:rPr>
      </w:pPr>
    </w:p>
    <w:p w14:paraId="3D5DE525" w14:textId="77777777" w:rsidR="00785100" w:rsidRPr="00B9014E" w:rsidRDefault="00785100">
      <w:pPr>
        <w:rPr>
          <w:lang w:val="en-US"/>
        </w:rPr>
      </w:pPr>
    </w:p>
    <w:p w14:paraId="562C8B6A" w14:textId="77777777" w:rsidR="00785100" w:rsidRPr="00B9014E" w:rsidRDefault="00785100">
      <w:pPr>
        <w:rPr>
          <w:lang w:val="en-US"/>
        </w:rPr>
      </w:pPr>
      <w:r w:rsidRPr="00B9014E">
        <w:rPr>
          <w:lang w:val="en-US"/>
        </w:rPr>
        <w:t>Internet resources</w:t>
      </w:r>
    </w:p>
    <w:p w14:paraId="05ED4C96" w14:textId="77777777" w:rsidR="00785100" w:rsidRPr="00B9014E" w:rsidRDefault="00785100">
      <w:pPr>
        <w:rPr>
          <w:lang w:val="en-US"/>
        </w:rPr>
      </w:pPr>
    </w:p>
    <w:p w14:paraId="7B9FB941" w14:textId="77777777" w:rsidR="00785100" w:rsidRPr="00B9014E" w:rsidRDefault="00785100">
      <w:pPr>
        <w:rPr>
          <w:lang w:val="en-US"/>
        </w:rPr>
      </w:pPr>
    </w:p>
    <w:p w14:paraId="3992FD9B" w14:textId="77777777" w:rsidR="00785100" w:rsidRPr="00B9014E" w:rsidRDefault="00785100">
      <w:pPr>
        <w:rPr>
          <w:lang w:val="en-US"/>
        </w:rPr>
      </w:pPr>
      <w:r w:rsidRPr="00B9014E">
        <w:rPr>
          <w:lang w:val="en-US"/>
        </w:rPr>
        <w:t xml:space="preserve">"Nicolas Malebranche." </w:t>
      </w:r>
      <w:r w:rsidRPr="00B9014E">
        <w:rPr>
          <w:i/>
          <w:lang w:val="en-US"/>
        </w:rPr>
        <w:t>Wikipedia: The Free Encyclopedia.*</w:t>
      </w:r>
    </w:p>
    <w:p w14:paraId="5717FB0C" w14:textId="77777777" w:rsidR="00785100" w:rsidRPr="00B9014E" w:rsidRDefault="00785100">
      <w:pPr>
        <w:rPr>
          <w:lang w:val="en-US"/>
        </w:rPr>
      </w:pPr>
      <w:r w:rsidRPr="00B9014E">
        <w:rPr>
          <w:lang w:val="en-US"/>
        </w:rPr>
        <w:tab/>
      </w:r>
      <w:hyperlink r:id="rId7" w:history="1">
        <w:r w:rsidRPr="00B9014E">
          <w:rPr>
            <w:rStyle w:val="Hipervnculo"/>
            <w:lang w:val="en-US"/>
          </w:rPr>
          <w:t>http://en.wikipedia.org/wiki/Nicolas_Malebranche</w:t>
        </w:r>
      </w:hyperlink>
    </w:p>
    <w:p w14:paraId="4E06F019" w14:textId="77777777" w:rsidR="00785100" w:rsidRPr="00A10EDC" w:rsidRDefault="00785100">
      <w:pPr>
        <w:rPr>
          <w:lang w:val="en-US"/>
        </w:rPr>
      </w:pPr>
      <w:r w:rsidRPr="00B9014E">
        <w:rPr>
          <w:lang w:val="en-US"/>
        </w:rPr>
        <w:tab/>
      </w:r>
      <w:r w:rsidRPr="00A10EDC">
        <w:rPr>
          <w:lang w:val="en-US"/>
        </w:rPr>
        <w:t>2014</w:t>
      </w:r>
    </w:p>
    <w:p w14:paraId="7B35C8C5" w14:textId="7EB72CCE" w:rsidR="00444A09" w:rsidRDefault="00444A09">
      <w:pPr>
        <w:rPr>
          <w:lang w:val="en-US"/>
        </w:rPr>
      </w:pPr>
    </w:p>
    <w:p w14:paraId="543EDD49" w14:textId="0ABC1C81" w:rsidR="00A10EDC" w:rsidRDefault="00A10EDC">
      <w:pPr>
        <w:rPr>
          <w:lang w:val="en-US"/>
        </w:rPr>
      </w:pPr>
    </w:p>
    <w:p w14:paraId="7CBBF217" w14:textId="77777777" w:rsidR="00712723" w:rsidRDefault="00712723">
      <w:pPr>
        <w:rPr>
          <w:lang w:val="en-US"/>
        </w:rPr>
      </w:pPr>
    </w:p>
    <w:p w14:paraId="1CE1728D" w14:textId="77777777" w:rsidR="00712723" w:rsidRDefault="00712723">
      <w:pPr>
        <w:rPr>
          <w:lang w:val="en-US"/>
        </w:rPr>
      </w:pPr>
    </w:p>
    <w:p w14:paraId="29F0755D" w14:textId="77777777" w:rsidR="00712723" w:rsidRDefault="00712723">
      <w:pPr>
        <w:rPr>
          <w:lang w:val="en-US"/>
        </w:rPr>
      </w:pPr>
    </w:p>
    <w:p w14:paraId="28A6FE8E" w14:textId="77777777" w:rsidR="00712723" w:rsidRDefault="00712723">
      <w:pPr>
        <w:rPr>
          <w:lang w:val="en-US"/>
        </w:rPr>
      </w:pPr>
    </w:p>
    <w:p w14:paraId="3B189448" w14:textId="4CE493E6" w:rsidR="00712723" w:rsidRPr="00712723" w:rsidRDefault="00712723">
      <w:pPr>
        <w:rPr>
          <w:b/>
          <w:bCs/>
          <w:sz w:val="36"/>
          <w:szCs w:val="36"/>
          <w:lang w:val="en-US"/>
        </w:rPr>
      </w:pPr>
      <w:r w:rsidRPr="00712723">
        <w:rPr>
          <w:b/>
          <w:bCs/>
          <w:sz w:val="36"/>
          <w:szCs w:val="36"/>
          <w:lang w:val="en-US"/>
        </w:rPr>
        <w:t>Mathias Malzieu</w:t>
      </w:r>
    </w:p>
    <w:p w14:paraId="4E762AAE" w14:textId="77777777" w:rsidR="00712723" w:rsidRDefault="00712723">
      <w:pPr>
        <w:rPr>
          <w:b/>
          <w:bCs/>
          <w:lang w:val="en-US"/>
        </w:rPr>
      </w:pPr>
    </w:p>
    <w:p w14:paraId="3E060D1D" w14:textId="1ADFC40E" w:rsidR="00712723" w:rsidRPr="00712723" w:rsidRDefault="00712723">
      <w:pPr>
        <w:rPr>
          <w:sz w:val="24"/>
          <w:szCs w:val="24"/>
          <w:lang w:val="en-US"/>
        </w:rPr>
      </w:pPr>
      <w:r w:rsidRPr="00712723">
        <w:rPr>
          <w:sz w:val="24"/>
          <w:szCs w:val="24"/>
          <w:lang w:val="en-US"/>
        </w:rPr>
        <w:t>(French rocker with band Dionysos, later novelist)</w:t>
      </w:r>
    </w:p>
    <w:p w14:paraId="2AC22AE6" w14:textId="77777777" w:rsidR="00712723" w:rsidRDefault="00712723">
      <w:pPr>
        <w:rPr>
          <w:lang w:val="en-US"/>
        </w:rPr>
      </w:pPr>
    </w:p>
    <w:p w14:paraId="432ED6B5" w14:textId="77777777" w:rsidR="00712723" w:rsidRDefault="00712723">
      <w:pPr>
        <w:rPr>
          <w:b/>
          <w:bCs/>
          <w:lang w:val="en-US"/>
        </w:rPr>
      </w:pPr>
    </w:p>
    <w:p w14:paraId="7093B014" w14:textId="77DA198F" w:rsidR="00712723" w:rsidRPr="00712723" w:rsidRDefault="00712723">
      <w:pPr>
        <w:rPr>
          <w:b/>
          <w:bCs/>
          <w:lang w:val="en-US"/>
        </w:rPr>
      </w:pPr>
      <w:r>
        <w:rPr>
          <w:b/>
          <w:bCs/>
          <w:lang w:val="en-US"/>
        </w:rPr>
        <w:t>Works</w:t>
      </w:r>
    </w:p>
    <w:p w14:paraId="6DED0366" w14:textId="77777777" w:rsidR="00712723" w:rsidRDefault="00712723">
      <w:pPr>
        <w:rPr>
          <w:lang w:val="en-US"/>
        </w:rPr>
      </w:pPr>
    </w:p>
    <w:p w14:paraId="32B54945" w14:textId="5A08506A" w:rsidR="00712723" w:rsidRDefault="00712723" w:rsidP="00712723">
      <w:r w:rsidRPr="00433C94">
        <w:rPr>
          <w:lang w:val="en-US"/>
        </w:rPr>
        <w:t xml:space="preserve">Malzieu, Mathias. </w:t>
      </w:r>
      <w:r w:rsidRPr="00B526F8">
        <w:rPr>
          <w:i/>
          <w:iCs/>
          <w:lang w:val="en-US"/>
        </w:rPr>
        <w:t>38 mini westerns.</w:t>
      </w:r>
      <w:r w:rsidRPr="00B526F8">
        <w:rPr>
          <w:lang w:val="en-US"/>
        </w:rPr>
        <w:t xml:space="preserve"> </w:t>
      </w:r>
      <w:r>
        <w:t>Stories. 2003.</w:t>
      </w:r>
    </w:p>
    <w:p w14:paraId="6FC8A592" w14:textId="77777777" w:rsidR="00712723" w:rsidRDefault="00712723" w:rsidP="00712723">
      <w:r>
        <w:t xml:space="preserve">_____. </w:t>
      </w:r>
      <w:r>
        <w:rPr>
          <w:i/>
          <w:iCs/>
        </w:rPr>
        <w:t>La alargada sombra del amor.</w:t>
      </w:r>
      <w:r>
        <w:t xml:space="preserve"> Novel. 2005.</w:t>
      </w:r>
    </w:p>
    <w:p w14:paraId="7F84B324" w14:textId="77777777" w:rsidR="00712723" w:rsidRDefault="00712723" w:rsidP="00712723">
      <w:pPr>
        <w:rPr>
          <w:lang w:val="en-US"/>
        </w:rPr>
      </w:pPr>
      <w:r>
        <w:t xml:space="preserve">_____. </w:t>
      </w:r>
      <w:r>
        <w:rPr>
          <w:i/>
          <w:iCs/>
        </w:rPr>
        <w:t>La mecánica del corazón.</w:t>
      </w:r>
      <w:r>
        <w:t xml:space="preserve"> </w:t>
      </w:r>
      <w:r w:rsidRPr="008D27D1">
        <w:rPr>
          <w:lang w:val="en-US"/>
        </w:rPr>
        <w:t xml:space="preserve">Novel. 2007. (Best-seller, pub. </w:t>
      </w:r>
      <w:r>
        <w:rPr>
          <w:lang w:val="en-US"/>
        </w:rPr>
        <w:t>in 20 countries, filmed by Luc Besson).</w:t>
      </w:r>
    </w:p>
    <w:p w14:paraId="20D97BDE" w14:textId="77777777" w:rsidR="00712723" w:rsidRPr="008D27D1" w:rsidRDefault="00712723" w:rsidP="00712723">
      <w:r w:rsidRPr="008D27D1">
        <w:t xml:space="preserve">_____. </w:t>
      </w:r>
      <w:r w:rsidRPr="008D27D1">
        <w:rPr>
          <w:i/>
          <w:iCs/>
        </w:rPr>
        <w:t>Metamorfosis en el cielo.</w:t>
      </w:r>
      <w:r w:rsidRPr="008D27D1">
        <w:t xml:space="preserve"> </w:t>
      </w:r>
      <w:r>
        <w:t xml:space="preserve">Novel. </w:t>
      </w:r>
      <w:r w:rsidRPr="008D27D1">
        <w:t>2011.</w:t>
      </w:r>
    </w:p>
    <w:p w14:paraId="5271BD01" w14:textId="77777777" w:rsidR="00712723" w:rsidRDefault="00712723" w:rsidP="00712723">
      <w:r w:rsidRPr="008D27D1">
        <w:t xml:space="preserve">_____. </w:t>
      </w:r>
      <w:r w:rsidRPr="008D27D1">
        <w:rPr>
          <w:i/>
          <w:iCs/>
        </w:rPr>
        <w:t xml:space="preserve">El beso más </w:t>
      </w:r>
      <w:r>
        <w:rPr>
          <w:i/>
          <w:iCs/>
        </w:rPr>
        <w:t>pequeño.</w:t>
      </w:r>
      <w:r>
        <w:t xml:space="preserve"> Novel. 2013.</w:t>
      </w:r>
    </w:p>
    <w:p w14:paraId="706CA288" w14:textId="77777777" w:rsidR="00712723" w:rsidRDefault="00712723" w:rsidP="00712723">
      <w:r>
        <w:t xml:space="preserve">_____. </w:t>
      </w:r>
      <w:r>
        <w:rPr>
          <w:i/>
          <w:iCs/>
        </w:rPr>
        <w:t>Una sirena en París.</w:t>
      </w:r>
      <w:r>
        <w:t xml:space="preserve"> Novel. 2020.</w:t>
      </w:r>
    </w:p>
    <w:p w14:paraId="12A42D13" w14:textId="77777777" w:rsidR="00712723" w:rsidRDefault="00712723" w:rsidP="00712723">
      <w:pPr>
        <w:rPr>
          <w:lang w:val="en-US"/>
        </w:rPr>
      </w:pPr>
      <w:r>
        <w:t xml:space="preserve">_____. </w:t>
      </w:r>
      <w:r>
        <w:rPr>
          <w:i/>
          <w:iCs/>
        </w:rPr>
        <w:t>Diario de un vampiro en pijama.</w:t>
      </w:r>
      <w:r>
        <w:t xml:space="preserve"> </w:t>
      </w:r>
      <w:r w:rsidRPr="008D27D1">
        <w:rPr>
          <w:lang w:val="en-US"/>
        </w:rPr>
        <w:t>Memoir. 2016. (Prix Essai France Télévisions</w:t>
      </w:r>
      <w:r>
        <w:rPr>
          <w:lang w:val="en-US"/>
        </w:rPr>
        <w:t>; Grand Prix des Lectrices d'</w:t>
      </w:r>
      <w:r>
        <w:rPr>
          <w:i/>
          <w:iCs/>
          <w:lang w:val="en-US"/>
        </w:rPr>
        <w:t>Elle</w:t>
      </w:r>
      <w:r>
        <w:rPr>
          <w:lang w:val="en-US"/>
        </w:rPr>
        <w:t>).</w:t>
      </w:r>
    </w:p>
    <w:p w14:paraId="3F61FA82" w14:textId="77777777" w:rsidR="00712723" w:rsidRPr="008D27D1" w:rsidRDefault="00712723" w:rsidP="00712723">
      <w:r w:rsidRPr="008D27D1">
        <w:t xml:space="preserve">_____. </w:t>
      </w:r>
      <w:r w:rsidRPr="008D27D1">
        <w:rPr>
          <w:i/>
          <w:iCs/>
        </w:rPr>
        <w:t>Le Guerrier de porcelaine.</w:t>
      </w:r>
      <w:r w:rsidRPr="008D27D1">
        <w:t xml:space="preserve"> Novel. </w:t>
      </w:r>
      <w:r>
        <w:t>2022.</w:t>
      </w:r>
    </w:p>
    <w:p w14:paraId="2CD42771" w14:textId="77777777" w:rsidR="00712723" w:rsidRPr="00574F55" w:rsidRDefault="00712723" w:rsidP="00712723">
      <w:r w:rsidRPr="008D27D1">
        <w:t xml:space="preserve">_____. </w:t>
      </w:r>
      <w:r>
        <w:rPr>
          <w:i/>
          <w:iCs/>
        </w:rPr>
        <w:t>El soldado de porcelana.</w:t>
      </w:r>
      <w:r>
        <w:t xml:space="preserve"> </w:t>
      </w:r>
      <w:r w:rsidRPr="00433C94">
        <w:t xml:space="preserve">Trans. </w:t>
      </w:r>
      <w:r w:rsidRPr="00574F55">
        <w:t>Robert Juan-Cantavella. Barcelona: Penguin Random House - Reservoir Books, 2023.*</w:t>
      </w:r>
    </w:p>
    <w:p w14:paraId="66154BDF" w14:textId="77777777" w:rsidR="00712723" w:rsidRPr="00574F55" w:rsidRDefault="00712723" w:rsidP="00712723"/>
    <w:p w14:paraId="2F0DFE24" w14:textId="77777777" w:rsidR="00712723" w:rsidRPr="00574F55" w:rsidRDefault="00712723" w:rsidP="00712723"/>
    <w:p w14:paraId="6E30C0EC" w14:textId="77777777" w:rsidR="00712723" w:rsidRPr="00574F55" w:rsidRDefault="00712723" w:rsidP="00712723"/>
    <w:p w14:paraId="670E062E" w14:textId="4740A6A0" w:rsidR="00712723" w:rsidRPr="00574F55" w:rsidRDefault="00F2293B" w:rsidP="00712723">
      <w:pPr>
        <w:rPr>
          <w:b/>
          <w:bCs/>
        </w:rPr>
      </w:pPr>
      <w:r w:rsidRPr="00574F55">
        <w:rPr>
          <w:b/>
          <w:bCs/>
        </w:rPr>
        <w:t>Criticism</w:t>
      </w:r>
    </w:p>
    <w:p w14:paraId="750C9436" w14:textId="77777777" w:rsidR="00F2293B" w:rsidRPr="00574F55" w:rsidRDefault="00F2293B" w:rsidP="00712723">
      <w:pPr>
        <w:rPr>
          <w:b/>
          <w:bCs/>
        </w:rPr>
      </w:pPr>
    </w:p>
    <w:p w14:paraId="2C787AA9" w14:textId="032E1EDA" w:rsidR="00F2293B" w:rsidRPr="00574F55" w:rsidRDefault="00F2293B" w:rsidP="00712723">
      <w:pPr>
        <w:rPr>
          <w:lang w:val="es-ES"/>
        </w:rPr>
      </w:pPr>
      <w:r w:rsidRPr="00F2293B">
        <w:rPr>
          <w:i/>
          <w:iCs/>
          <w:lang w:val="es-ES"/>
        </w:rPr>
        <w:t>Elle.</w:t>
      </w:r>
      <w:r w:rsidRPr="00F2293B">
        <w:rPr>
          <w:lang w:val="es-ES"/>
        </w:rPr>
        <w:t xml:space="preserve"> Rev. of </w:t>
      </w:r>
      <w:r w:rsidRPr="00F2293B">
        <w:rPr>
          <w:i/>
          <w:iCs/>
          <w:lang w:val="es-ES"/>
        </w:rPr>
        <w:t>Le Guerrier de po</w:t>
      </w:r>
      <w:r>
        <w:rPr>
          <w:i/>
          <w:iCs/>
          <w:lang w:val="es-ES"/>
        </w:rPr>
        <w:t>rcelaine.</w:t>
      </w:r>
      <w:r>
        <w:rPr>
          <w:lang w:val="es-ES"/>
        </w:rPr>
        <w:t xml:space="preserve"> </w:t>
      </w:r>
      <w:r w:rsidRPr="00574F55">
        <w:t xml:space="preserve">By Mathias Malzieu. </w:t>
      </w:r>
      <w:r w:rsidRPr="00574F55">
        <w:rPr>
          <w:lang w:val="es-ES"/>
        </w:rPr>
        <w:t>2022.</w:t>
      </w:r>
    </w:p>
    <w:p w14:paraId="409AE5D9" w14:textId="24148D52" w:rsidR="00F2293B" w:rsidRDefault="00F2293B" w:rsidP="00712723">
      <w:pPr>
        <w:rPr>
          <w:lang w:val="es-ES"/>
        </w:rPr>
      </w:pPr>
      <w:r w:rsidRPr="00F2293B">
        <w:rPr>
          <w:i/>
          <w:iCs/>
          <w:lang w:val="es-ES"/>
        </w:rPr>
        <w:t xml:space="preserve">Le Journal du Dimanche. </w:t>
      </w:r>
      <w:r w:rsidRPr="00F2293B">
        <w:rPr>
          <w:lang w:val="es-ES"/>
        </w:rPr>
        <w:t xml:space="preserve">Rev. of </w:t>
      </w:r>
      <w:r w:rsidRPr="00F2293B">
        <w:rPr>
          <w:i/>
          <w:iCs/>
          <w:lang w:val="es-ES"/>
        </w:rPr>
        <w:t>Le Guerrier de po</w:t>
      </w:r>
      <w:r>
        <w:rPr>
          <w:i/>
          <w:iCs/>
          <w:lang w:val="es-ES"/>
        </w:rPr>
        <w:t>rcelaine.</w:t>
      </w:r>
      <w:r>
        <w:rPr>
          <w:lang w:val="es-ES"/>
        </w:rPr>
        <w:t xml:space="preserve"> By Mathias Malzieu. 2022.</w:t>
      </w:r>
    </w:p>
    <w:p w14:paraId="5C8CF985" w14:textId="4882A3FF" w:rsidR="00F2293B" w:rsidRDefault="00F2293B" w:rsidP="00712723">
      <w:pPr>
        <w:rPr>
          <w:lang w:val="es-ES"/>
        </w:rPr>
      </w:pPr>
      <w:r>
        <w:rPr>
          <w:i/>
          <w:iCs/>
          <w:lang w:val="es-ES"/>
        </w:rPr>
        <w:t>Le Soir.</w:t>
      </w:r>
      <w:r w:rsidRPr="00F2293B">
        <w:rPr>
          <w:i/>
          <w:iCs/>
          <w:lang w:val="es-ES"/>
        </w:rPr>
        <w:t xml:space="preserve"> </w:t>
      </w:r>
      <w:r w:rsidRPr="00F2293B">
        <w:rPr>
          <w:lang w:val="es-ES"/>
        </w:rPr>
        <w:t xml:space="preserve">Rev. of </w:t>
      </w:r>
      <w:r w:rsidRPr="00F2293B">
        <w:rPr>
          <w:i/>
          <w:iCs/>
          <w:lang w:val="es-ES"/>
        </w:rPr>
        <w:t>Le Guerrier de po</w:t>
      </w:r>
      <w:r>
        <w:rPr>
          <w:i/>
          <w:iCs/>
          <w:lang w:val="es-ES"/>
        </w:rPr>
        <w:t>rcelaine.</w:t>
      </w:r>
      <w:r>
        <w:rPr>
          <w:lang w:val="es-ES"/>
        </w:rPr>
        <w:t xml:space="preserve"> By Mathias Malzieu. 2022.</w:t>
      </w:r>
    </w:p>
    <w:p w14:paraId="104DD57A" w14:textId="78C95BD9" w:rsidR="00F2293B" w:rsidRDefault="00F2293B" w:rsidP="00712723">
      <w:pPr>
        <w:rPr>
          <w:lang w:val="es-ES"/>
        </w:rPr>
      </w:pPr>
      <w:r>
        <w:rPr>
          <w:i/>
          <w:iCs/>
          <w:lang w:val="es-ES"/>
        </w:rPr>
        <w:t>Le Provence.</w:t>
      </w:r>
      <w:r w:rsidRPr="00F2293B">
        <w:rPr>
          <w:i/>
          <w:iCs/>
          <w:lang w:val="es-ES"/>
        </w:rPr>
        <w:t xml:space="preserve"> </w:t>
      </w:r>
      <w:r w:rsidRPr="00F2293B">
        <w:rPr>
          <w:lang w:val="es-ES"/>
        </w:rPr>
        <w:t xml:space="preserve">Rev. of </w:t>
      </w:r>
      <w:r w:rsidRPr="00F2293B">
        <w:rPr>
          <w:i/>
          <w:iCs/>
          <w:lang w:val="es-ES"/>
        </w:rPr>
        <w:t>Le Guerrier de po</w:t>
      </w:r>
      <w:r>
        <w:rPr>
          <w:i/>
          <w:iCs/>
          <w:lang w:val="es-ES"/>
        </w:rPr>
        <w:t>rcelaine.</w:t>
      </w:r>
      <w:r>
        <w:rPr>
          <w:lang w:val="es-ES"/>
        </w:rPr>
        <w:t xml:space="preserve"> By Mathias Malzieu. 2022.</w:t>
      </w:r>
    </w:p>
    <w:p w14:paraId="1F43D2F4" w14:textId="4D9A3AD6" w:rsidR="00F2293B" w:rsidRDefault="00F2293B" w:rsidP="00712723">
      <w:pPr>
        <w:rPr>
          <w:lang w:val="es-ES"/>
        </w:rPr>
      </w:pPr>
      <w:r>
        <w:rPr>
          <w:i/>
          <w:iCs/>
          <w:lang w:val="es-ES"/>
        </w:rPr>
        <w:t>Le Figaro.</w:t>
      </w:r>
      <w:r w:rsidRPr="00F2293B">
        <w:rPr>
          <w:i/>
          <w:iCs/>
          <w:lang w:val="es-ES"/>
        </w:rPr>
        <w:t xml:space="preserve"> </w:t>
      </w:r>
      <w:r w:rsidRPr="00F2293B">
        <w:rPr>
          <w:lang w:val="es-ES"/>
        </w:rPr>
        <w:t xml:space="preserve">Rev. of </w:t>
      </w:r>
      <w:r w:rsidRPr="00F2293B">
        <w:rPr>
          <w:i/>
          <w:iCs/>
          <w:lang w:val="es-ES"/>
        </w:rPr>
        <w:t>Le Guerrier de po</w:t>
      </w:r>
      <w:r>
        <w:rPr>
          <w:i/>
          <w:iCs/>
          <w:lang w:val="es-ES"/>
        </w:rPr>
        <w:t>rcelaine.</w:t>
      </w:r>
      <w:r>
        <w:rPr>
          <w:lang w:val="es-ES"/>
        </w:rPr>
        <w:t xml:space="preserve"> By Mathias Malzieu. 2022.</w:t>
      </w:r>
    </w:p>
    <w:p w14:paraId="34CA5F9D" w14:textId="4790F2DE" w:rsidR="00F2293B" w:rsidRPr="00F2293B" w:rsidRDefault="00F2293B" w:rsidP="00712723">
      <w:pPr>
        <w:rPr>
          <w:i/>
          <w:iCs/>
          <w:lang w:val="en-US"/>
        </w:rPr>
      </w:pPr>
      <w:r>
        <w:rPr>
          <w:i/>
          <w:iCs/>
          <w:lang w:val="es-ES"/>
        </w:rPr>
        <w:t xml:space="preserve">Le Parisien. </w:t>
      </w:r>
      <w:r w:rsidRPr="00F2293B">
        <w:rPr>
          <w:lang w:val="es-ES"/>
        </w:rPr>
        <w:t xml:space="preserve">Rev. of </w:t>
      </w:r>
      <w:r w:rsidRPr="00F2293B">
        <w:rPr>
          <w:i/>
          <w:iCs/>
          <w:lang w:val="es-ES"/>
        </w:rPr>
        <w:t>Le Guerrier de po</w:t>
      </w:r>
      <w:r>
        <w:rPr>
          <w:i/>
          <w:iCs/>
          <w:lang w:val="es-ES"/>
        </w:rPr>
        <w:t>rcelaine.</w:t>
      </w:r>
      <w:r>
        <w:rPr>
          <w:lang w:val="es-ES"/>
        </w:rPr>
        <w:t xml:space="preserve"> </w:t>
      </w:r>
      <w:r w:rsidRPr="00574F55">
        <w:rPr>
          <w:lang w:val="en-US"/>
        </w:rPr>
        <w:t>By Mathias Malzieu. 2022.</w:t>
      </w:r>
    </w:p>
    <w:p w14:paraId="21372943" w14:textId="77777777" w:rsidR="00712723" w:rsidRPr="00F2293B" w:rsidRDefault="00712723" w:rsidP="00712723">
      <w:pPr>
        <w:rPr>
          <w:lang w:val="en-US"/>
        </w:rPr>
      </w:pPr>
    </w:p>
    <w:p w14:paraId="3B412D5C" w14:textId="77777777" w:rsidR="00712723" w:rsidRPr="00F2293B" w:rsidRDefault="00712723" w:rsidP="00712723">
      <w:pPr>
        <w:rPr>
          <w:lang w:val="en-US"/>
        </w:rPr>
      </w:pPr>
    </w:p>
    <w:p w14:paraId="2D370486" w14:textId="77777777" w:rsidR="00712723" w:rsidRPr="00F2293B" w:rsidRDefault="00712723">
      <w:pPr>
        <w:rPr>
          <w:lang w:val="en-US"/>
        </w:rPr>
      </w:pPr>
    </w:p>
    <w:p w14:paraId="6D9E3250" w14:textId="68FD22C4" w:rsidR="00A10EDC" w:rsidRPr="00F2293B" w:rsidRDefault="00A10EDC">
      <w:pPr>
        <w:rPr>
          <w:lang w:val="en-US"/>
        </w:rPr>
      </w:pPr>
    </w:p>
    <w:p w14:paraId="522BB535" w14:textId="71D3A3B1" w:rsidR="00A10EDC" w:rsidRPr="00F2293B" w:rsidRDefault="00A10EDC">
      <w:pPr>
        <w:rPr>
          <w:lang w:val="en-US"/>
        </w:rPr>
      </w:pPr>
    </w:p>
    <w:p w14:paraId="5F3BBDA7" w14:textId="528C23FE" w:rsidR="00A10EDC" w:rsidRPr="00A10EDC" w:rsidRDefault="00A10EDC">
      <w:pPr>
        <w:rPr>
          <w:b/>
          <w:sz w:val="36"/>
          <w:szCs w:val="36"/>
          <w:lang w:val="en-US"/>
        </w:rPr>
      </w:pPr>
      <w:r w:rsidRPr="00A10EDC">
        <w:rPr>
          <w:b/>
          <w:sz w:val="36"/>
          <w:szCs w:val="36"/>
          <w:lang w:val="en-US"/>
        </w:rPr>
        <w:t>Mouloud Mammeri</w:t>
      </w:r>
      <w:r>
        <w:rPr>
          <w:b/>
          <w:sz w:val="36"/>
          <w:szCs w:val="36"/>
          <w:lang w:val="en-US"/>
        </w:rPr>
        <w:t xml:space="preserve"> </w:t>
      </w:r>
      <w:r>
        <w:rPr>
          <w:szCs w:val="28"/>
          <w:lang w:val="fr-FR"/>
        </w:rPr>
        <w:t xml:space="preserve">    (1</w:t>
      </w:r>
      <w:r w:rsidRPr="00F907AE">
        <w:rPr>
          <w:szCs w:val="28"/>
          <w:lang w:val="fr-FR"/>
        </w:rPr>
        <w:t>917-1989)</w:t>
      </w:r>
    </w:p>
    <w:p w14:paraId="3040DDDC" w14:textId="7F27FF81" w:rsidR="00A10EDC" w:rsidRDefault="00A10EDC">
      <w:pPr>
        <w:rPr>
          <w:b/>
          <w:lang w:val="en-US"/>
        </w:rPr>
      </w:pPr>
    </w:p>
    <w:p w14:paraId="3C820088" w14:textId="60DDBC46" w:rsidR="00A10EDC" w:rsidRPr="00A10EDC" w:rsidRDefault="00A10EDC">
      <w:pPr>
        <w:rPr>
          <w:sz w:val="24"/>
          <w:szCs w:val="24"/>
          <w:lang w:val="fr-FR"/>
        </w:rPr>
      </w:pPr>
      <w:r w:rsidRPr="00A10EDC">
        <w:rPr>
          <w:sz w:val="24"/>
          <w:szCs w:val="24"/>
          <w:lang w:val="fr-FR"/>
        </w:rPr>
        <w:t>(Algerian novelist)</w:t>
      </w:r>
    </w:p>
    <w:p w14:paraId="358CA12C" w14:textId="6F0FE35B" w:rsidR="00A10EDC" w:rsidRDefault="00A10EDC">
      <w:pPr>
        <w:rPr>
          <w:b/>
          <w:lang w:val="en-US"/>
        </w:rPr>
      </w:pPr>
    </w:p>
    <w:p w14:paraId="4F921A1C" w14:textId="77777777" w:rsidR="00A10EDC" w:rsidRDefault="00A10EDC">
      <w:pPr>
        <w:rPr>
          <w:b/>
          <w:lang w:val="en-US"/>
        </w:rPr>
      </w:pPr>
    </w:p>
    <w:p w14:paraId="6FE02889" w14:textId="2F0546ED" w:rsidR="00A10EDC" w:rsidRPr="00A10EDC" w:rsidRDefault="00A10EDC">
      <w:pPr>
        <w:rPr>
          <w:b/>
          <w:lang w:val="en-US"/>
        </w:rPr>
      </w:pPr>
      <w:r>
        <w:rPr>
          <w:b/>
          <w:lang w:val="en-US"/>
        </w:rPr>
        <w:t>Works</w:t>
      </w:r>
    </w:p>
    <w:p w14:paraId="596417AA" w14:textId="77777777" w:rsidR="00B918B1" w:rsidRPr="00A10EDC" w:rsidRDefault="00B918B1">
      <w:pPr>
        <w:rPr>
          <w:lang w:val="en-US"/>
        </w:rPr>
      </w:pPr>
    </w:p>
    <w:p w14:paraId="0D99623E" w14:textId="3972E065" w:rsidR="00A10EDC" w:rsidRPr="00F907AE" w:rsidRDefault="00A10EDC" w:rsidP="00A10EDC">
      <w:pPr>
        <w:rPr>
          <w:szCs w:val="28"/>
          <w:lang w:val="fr-FR"/>
        </w:rPr>
      </w:pPr>
      <w:r w:rsidRPr="00F907AE">
        <w:rPr>
          <w:szCs w:val="28"/>
          <w:lang w:val="fr-FR"/>
        </w:rPr>
        <w:t>Mammeri, Mouloud</w:t>
      </w:r>
      <w:r>
        <w:rPr>
          <w:szCs w:val="28"/>
          <w:lang w:val="fr-FR"/>
        </w:rPr>
        <w:t>.</w:t>
      </w:r>
      <w:r w:rsidRPr="00F907AE">
        <w:rPr>
          <w:szCs w:val="28"/>
          <w:lang w:val="fr-FR"/>
        </w:rPr>
        <w:t xml:space="preserve"> </w:t>
      </w:r>
      <w:r w:rsidRPr="00F907AE">
        <w:rPr>
          <w:i/>
          <w:szCs w:val="28"/>
          <w:lang w:val="fr-FR"/>
        </w:rPr>
        <w:t>L'Opium et le bâton.</w:t>
      </w:r>
      <w:r w:rsidRPr="00F907AE">
        <w:rPr>
          <w:szCs w:val="28"/>
          <w:lang w:val="fr-FR"/>
        </w:rPr>
        <w:t xml:space="preserve"> Novel. 1965.</w:t>
      </w:r>
    </w:p>
    <w:p w14:paraId="6FECB663" w14:textId="505AA137" w:rsidR="00B918B1" w:rsidRDefault="00B918B1"/>
    <w:p w14:paraId="3FE799C4" w14:textId="3302C56D" w:rsidR="00A10EDC" w:rsidRDefault="00A10EDC"/>
    <w:p w14:paraId="0C5CBC8B" w14:textId="5CB9E115" w:rsidR="00A10EDC" w:rsidRDefault="00A10EDC"/>
    <w:p w14:paraId="61FCD27F" w14:textId="3B24333F" w:rsidR="00A10EDC" w:rsidRDefault="00A10EDC"/>
    <w:p w14:paraId="76CEBAF2" w14:textId="73E6C58E" w:rsidR="00A10EDC" w:rsidRDefault="00A10EDC"/>
    <w:p w14:paraId="7735CB4C" w14:textId="65C52668" w:rsidR="00A10EDC" w:rsidRDefault="00A10EDC"/>
    <w:p w14:paraId="575F511A" w14:textId="77777777" w:rsidR="00A10EDC" w:rsidRDefault="00A10EDC"/>
    <w:p w14:paraId="671DE7CD" w14:textId="77777777" w:rsidR="00B918B1" w:rsidRDefault="00B918B1"/>
    <w:p w14:paraId="01529CC9" w14:textId="77777777" w:rsidR="00B918B1" w:rsidRDefault="00B918B1"/>
    <w:p w14:paraId="5955816B" w14:textId="77777777" w:rsidR="00444A09" w:rsidRDefault="00444A09"/>
    <w:p w14:paraId="665CBF96" w14:textId="77777777" w:rsidR="00EB6240" w:rsidRDefault="00EB6240">
      <w:pPr>
        <w:rPr>
          <w:b/>
          <w:sz w:val="36"/>
        </w:rPr>
      </w:pPr>
      <w:r>
        <w:rPr>
          <w:b/>
          <w:sz w:val="36"/>
        </w:rPr>
        <w:t>Manara</w:t>
      </w:r>
    </w:p>
    <w:p w14:paraId="10137458" w14:textId="77777777" w:rsidR="00EB6240" w:rsidRDefault="00EB6240">
      <w:pPr>
        <w:rPr>
          <w:b/>
          <w:sz w:val="36"/>
        </w:rPr>
      </w:pPr>
    </w:p>
    <w:p w14:paraId="54C93B2F" w14:textId="77777777" w:rsidR="00EB6240" w:rsidRDefault="00EB6240" w:rsidP="00EB6240">
      <w:pPr>
        <w:rPr>
          <w:b/>
          <w:bCs/>
          <w:lang w:val="es-ES"/>
        </w:rPr>
      </w:pPr>
      <w:r>
        <w:rPr>
          <w:b/>
          <w:bCs/>
          <w:lang w:val="es-ES"/>
        </w:rPr>
        <w:t>Works</w:t>
      </w:r>
    </w:p>
    <w:p w14:paraId="10F799D5" w14:textId="77777777" w:rsidR="00EB6240" w:rsidRDefault="00EB6240" w:rsidP="00EB6240">
      <w:pPr>
        <w:rPr>
          <w:b/>
          <w:bCs/>
          <w:lang w:val="es-ES"/>
        </w:rPr>
      </w:pPr>
    </w:p>
    <w:p w14:paraId="556315AE" w14:textId="46F06FA3" w:rsidR="00EB6240" w:rsidRPr="00E6379C" w:rsidRDefault="00EB6240" w:rsidP="00EB6240">
      <w:pPr>
        <w:rPr>
          <w:lang w:val="es-ES"/>
        </w:rPr>
      </w:pPr>
      <w:r w:rsidRPr="004E08EF">
        <w:rPr>
          <w:lang w:val="es-ES"/>
        </w:rPr>
        <w:t xml:space="preserve">Manara. </w:t>
      </w:r>
      <w:r w:rsidRPr="00EB6240">
        <w:rPr>
          <w:i/>
          <w:iCs/>
          <w:lang w:val="es-ES"/>
        </w:rPr>
        <w:t>Le Déclic (Tome 1).</w:t>
      </w:r>
      <w:r w:rsidRPr="00EB6240">
        <w:rPr>
          <w:lang w:val="es-ES"/>
        </w:rPr>
        <w:t xml:space="preserve"> </w:t>
      </w:r>
      <w:r w:rsidRPr="00E6379C">
        <w:rPr>
          <w:lang w:val="es-ES"/>
        </w:rPr>
        <w:t>Glénat.</w:t>
      </w:r>
    </w:p>
    <w:p w14:paraId="70CC18E0" w14:textId="77777777" w:rsidR="00EB6240" w:rsidRDefault="00EB6240">
      <w:pPr>
        <w:rPr>
          <w:b/>
          <w:sz w:val="36"/>
        </w:rPr>
      </w:pPr>
    </w:p>
    <w:p w14:paraId="082BFFBB" w14:textId="77777777" w:rsidR="00EB6240" w:rsidRDefault="00EB6240">
      <w:pPr>
        <w:rPr>
          <w:b/>
          <w:sz w:val="36"/>
        </w:rPr>
      </w:pPr>
    </w:p>
    <w:p w14:paraId="292F30B5" w14:textId="77777777" w:rsidR="00EB6240" w:rsidRDefault="00EB6240">
      <w:pPr>
        <w:rPr>
          <w:b/>
          <w:sz w:val="36"/>
        </w:rPr>
      </w:pPr>
    </w:p>
    <w:p w14:paraId="641E9DC2" w14:textId="77777777" w:rsidR="00EB6240" w:rsidRDefault="00EB6240">
      <w:pPr>
        <w:rPr>
          <w:b/>
          <w:sz w:val="36"/>
        </w:rPr>
      </w:pPr>
    </w:p>
    <w:p w14:paraId="105E5BC6" w14:textId="77777777" w:rsidR="00EB6240" w:rsidRDefault="00EB6240">
      <w:pPr>
        <w:rPr>
          <w:b/>
          <w:sz w:val="36"/>
        </w:rPr>
      </w:pPr>
    </w:p>
    <w:p w14:paraId="4052BAC4" w14:textId="0597171D" w:rsidR="00444A09" w:rsidRDefault="00444A09">
      <w:pPr>
        <w:rPr>
          <w:b/>
          <w:sz w:val="36"/>
        </w:rPr>
      </w:pPr>
      <w:r>
        <w:rPr>
          <w:b/>
          <w:sz w:val="36"/>
        </w:rPr>
        <w:t>J</w:t>
      </w:r>
      <w:r w:rsidR="007C259B">
        <w:rPr>
          <w:b/>
          <w:sz w:val="36"/>
        </w:rPr>
        <w:t>ean-</w:t>
      </w:r>
      <w:r>
        <w:rPr>
          <w:b/>
          <w:sz w:val="36"/>
        </w:rPr>
        <w:t>P</w:t>
      </w:r>
      <w:r w:rsidR="007C259B">
        <w:rPr>
          <w:b/>
          <w:sz w:val="36"/>
        </w:rPr>
        <w:t>atrick</w:t>
      </w:r>
      <w:r>
        <w:rPr>
          <w:b/>
          <w:sz w:val="36"/>
        </w:rPr>
        <w:t xml:space="preserve"> Manchette</w:t>
      </w:r>
    </w:p>
    <w:p w14:paraId="40D3CECA" w14:textId="77777777" w:rsidR="00444A09" w:rsidRDefault="00444A09">
      <w:pPr>
        <w:rPr>
          <w:b/>
          <w:sz w:val="36"/>
        </w:rPr>
      </w:pPr>
    </w:p>
    <w:p w14:paraId="18B0F034" w14:textId="77777777" w:rsidR="00444A09" w:rsidRDefault="00444A09">
      <w:pPr>
        <w:rPr>
          <w:b/>
        </w:rPr>
      </w:pPr>
      <w:r>
        <w:rPr>
          <w:b/>
        </w:rPr>
        <w:t>Works</w:t>
      </w:r>
    </w:p>
    <w:p w14:paraId="56FBC60B" w14:textId="77777777" w:rsidR="00444A09" w:rsidRDefault="00444A09">
      <w:pPr>
        <w:rPr>
          <w:b/>
        </w:rPr>
      </w:pPr>
    </w:p>
    <w:p w14:paraId="13E974F5" w14:textId="77777777" w:rsidR="00444A09" w:rsidRDefault="00444A09">
      <w:r>
        <w:t xml:space="preserve">Manchette, J.-P. </w:t>
      </w:r>
      <w:r>
        <w:rPr>
          <w:i/>
        </w:rPr>
        <w:t xml:space="preserve">Un montón de huesos. </w:t>
      </w:r>
      <w:r>
        <w:t xml:space="preserve">Novel. Barcelona: Bruguera. </w:t>
      </w:r>
    </w:p>
    <w:p w14:paraId="7E389020" w14:textId="77777777" w:rsidR="00444A09" w:rsidRDefault="00444A09">
      <w:r>
        <w:t xml:space="preserve">_____. </w:t>
      </w:r>
      <w:r>
        <w:rPr>
          <w:i/>
        </w:rPr>
        <w:t xml:space="preserve">El asunto N.Gustro. </w:t>
      </w:r>
      <w:r>
        <w:t xml:space="preserve">Ediciones de Bolsillo. </w:t>
      </w:r>
    </w:p>
    <w:p w14:paraId="5AFE1382" w14:textId="77777777" w:rsidR="00444A09" w:rsidRDefault="00444A09">
      <w:r>
        <w:t xml:space="preserve">_____. </w:t>
      </w:r>
      <w:r>
        <w:rPr>
          <w:i/>
        </w:rPr>
        <w:t xml:space="preserve">La lunática en el castillo. </w:t>
      </w:r>
      <w:r>
        <w:t xml:space="preserve">Ediciones de Bolsillo. </w:t>
      </w:r>
    </w:p>
    <w:p w14:paraId="603F540A" w14:textId="056732EE" w:rsidR="00444A09" w:rsidRPr="007C259B" w:rsidRDefault="007C259B">
      <w:r>
        <w:t xml:space="preserve">_____. </w:t>
      </w:r>
      <w:r>
        <w:rPr>
          <w:i/>
        </w:rPr>
        <w:t>Caza al asesino.</w:t>
      </w:r>
      <w:r>
        <w:t xml:space="preserve"> (Panorama de narrativas, 897). Barcelona: Anagrama.</w:t>
      </w:r>
    </w:p>
    <w:p w14:paraId="78880076" w14:textId="77777777" w:rsidR="00444A09" w:rsidRDefault="00444A09"/>
    <w:p w14:paraId="1486A03D" w14:textId="77777777" w:rsidR="00444A09" w:rsidRDefault="00444A09"/>
    <w:p w14:paraId="0BBDF0E5" w14:textId="77777777" w:rsidR="00444A09" w:rsidRDefault="00444A09"/>
    <w:p w14:paraId="10CF4587" w14:textId="77777777" w:rsidR="00444A09" w:rsidRDefault="00444A09"/>
    <w:p w14:paraId="7AAB18B1" w14:textId="77777777" w:rsidR="00444A09" w:rsidRDefault="00444A09"/>
    <w:p w14:paraId="10DF378A" w14:textId="77777777" w:rsidR="00444A09" w:rsidRPr="003B5344" w:rsidRDefault="00444A09">
      <w:pPr>
        <w:rPr>
          <w:b/>
          <w:sz w:val="36"/>
          <w:lang w:val="en-US"/>
        </w:rPr>
      </w:pPr>
      <w:r w:rsidRPr="003B5344">
        <w:rPr>
          <w:b/>
          <w:sz w:val="36"/>
          <w:lang w:val="en-US"/>
        </w:rPr>
        <w:t>André Pieyre de Mandiargues</w:t>
      </w:r>
    </w:p>
    <w:p w14:paraId="5E6258B6" w14:textId="77777777" w:rsidR="00444A09" w:rsidRPr="003B5344" w:rsidRDefault="00444A09">
      <w:pPr>
        <w:rPr>
          <w:b/>
          <w:sz w:val="36"/>
          <w:lang w:val="en-US"/>
        </w:rPr>
      </w:pPr>
    </w:p>
    <w:p w14:paraId="7DF22511" w14:textId="77777777" w:rsidR="00444A09" w:rsidRPr="00B9014E" w:rsidRDefault="00444A09">
      <w:pPr>
        <w:rPr>
          <w:b/>
          <w:lang w:val="en-US"/>
        </w:rPr>
      </w:pPr>
      <w:r w:rsidRPr="00B9014E">
        <w:rPr>
          <w:b/>
          <w:lang w:val="en-US"/>
        </w:rPr>
        <w:t>Works</w:t>
      </w:r>
    </w:p>
    <w:p w14:paraId="4D84ED0B" w14:textId="77777777" w:rsidR="00444A09" w:rsidRPr="00B9014E" w:rsidRDefault="00444A09">
      <w:pPr>
        <w:rPr>
          <w:b/>
          <w:lang w:val="en-US"/>
        </w:rPr>
      </w:pPr>
    </w:p>
    <w:p w14:paraId="7F86A02D" w14:textId="77777777" w:rsidR="00444A09" w:rsidRPr="00B9014E" w:rsidRDefault="00444A09">
      <w:pPr>
        <w:rPr>
          <w:lang w:val="en-US"/>
        </w:rPr>
      </w:pPr>
      <w:r w:rsidRPr="00B9014E">
        <w:rPr>
          <w:lang w:val="en-US"/>
        </w:rPr>
        <w:t xml:space="preserve">Mandiargues, André Pieyre. de. </w:t>
      </w:r>
      <w:r w:rsidRPr="00B9014E">
        <w:rPr>
          <w:i/>
          <w:lang w:val="en-US"/>
        </w:rPr>
        <w:t xml:space="preserve">The Girl Beneath the Lion. </w:t>
      </w:r>
      <w:r w:rsidRPr="00B9014E">
        <w:rPr>
          <w:lang w:val="en-US"/>
        </w:rPr>
        <w:t xml:space="preserve">London: Calder. </w:t>
      </w:r>
    </w:p>
    <w:p w14:paraId="6ABBCEBD" w14:textId="77777777" w:rsidR="00444A09" w:rsidRPr="00B9014E" w:rsidRDefault="00444A09">
      <w:pPr>
        <w:rPr>
          <w:lang w:val="en-US"/>
        </w:rPr>
      </w:pPr>
      <w:r w:rsidRPr="00B9014E">
        <w:rPr>
          <w:lang w:val="en-US"/>
        </w:rPr>
        <w:t xml:space="preserve">_____. </w:t>
      </w:r>
      <w:r w:rsidRPr="00B9014E">
        <w:rPr>
          <w:i/>
          <w:lang w:val="en-US"/>
        </w:rPr>
        <w:t xml:space="preserve">The Girl on the motorcycle. </w:t>
      </w:r>
      <w:r w:rsidRPr="00B9014E">
        <w:rPr>
          <w:lang w:val="en-US"/>
        </w:rPr>
        <w:t xml:space="preserve">London: Calder. </w:t>
      </w:r>
    </w:p>
    <w:p w14:paraId="41F7142F" w14:textId="77777777" w:rsidR="00444A09" w:rsidRPr="00B9014E" w:rsidRDefault="00444A09">
      <w:pPr>
        <w:rPr>
          <w:lang w:val="en-US"/>
        </w:rPr>
      </w:pPr>
      <w:r w:rsidRPr="00B9014E">
        <w:rPr>
          <w:lang w:val="en-US"/>
        </w:rPr>
        <w:t xml:space="preserve">_____. </w:t>
      </w:r>
      <w:r w:rsidRPr="00B9014E">
        <w:rPr>
          <w:i/>
          <w:lang w:val="en-US"/>
        </w:rPr>
        <w:t xml:space="preserve">The Margin. </w:t>
      </w:r>
      <w:r w:rsidRPr="00B9014E">
        <w:rPr>
          <w:lang w:val="en-US"/>
        </w:rPr>
        <w:t xml:space="preserve">London: Calder. </w:t>
      </w:r>
    </w:p>
    <w:p w14:paraId="3ECE1BA7" w14:textId="77777777" w:rsidR="00444A09" w:rsidRPr="00B9014E" w:rsidRDefault="00444A09">
      <w:pPr>
        <w:rPr>
          <w:lang w:val="en-US"/>
        </w:rPr>
      </w:pPr>
      <w:r w:rsidRPr="00B9014E">
        <w:rPr>
          <w:lang w:val="en-US"/>
        </w:rPr>
        <w:t xml:space="preserve">_____. </w:t>
      </w:r>
      <w:r w:rsidRPr="00B9014E">
        <w:rPr>
          <w:i/>
          <w:lang w:val="en-US"/>
        </w:rPr>
        <w:t xml:space="preserve">Blaze of Embers. </w:t>
      </w:r>
      <w:r w:rsidRPr="00B9014E">
        <w:rPr>
          <w:lang w:val="en-US"/>
        </w:rPr>
        <w:t xml:space="preserve">London: Calder. </w:t>
      </w:r>
    </w:p>
    <w:p w14:paraId="0407A193" w14:textId="77777777" w:rsidR="00444A09" w:rsidRPr="00B9014E" w:rsidRDefault="00444A09">
      <w:pPr>
        <w:rPr>
          <w:lang w:val="en-US"/>
        </w:rPr>
      </w:pPr>
    </w:p>
    <w:p w14:paraId="33CE37F4" w14:textId="77777777" w:rsidR="00444A09" w:rsidRPr="00B9014E" w:rsidRDefault="00444A09">
      <w:pPr>
        <w:rPr>
          <w:lang w:val="en-US"/>
        </w:rPr>
      </w:pPr>
    </w:p>
    <w:p w14:paraId="09456449" w14:textId="77777777" w:rsidR="00444A09" w:rsidRDefault="00444A09">
      <w:pPr>
        <w:rPr>
          <w:b/>
        </w:rPr>
      </w:pPr>
      <w:r>
        <w:rPr>
          <w:b/>
        </w:rPr>
        <w:t>Criticism</w:t>
      </w:r>
    </w:p>
    <w:p w14:paraId="4624F36D" w14:textId="77777777" w:rsidR="00444A09" w:rsidRDefault="00444A09">
      <w:pPr>
        <w:rPr>
          <w:b/>
        </w:rPr>
      </w:pPr>
    </w:p>
    <w:p w14:paraId="129B6B33" w14:textId="77777777" w:rsidR="00444A09" w:rsidRDefault="00444A09">
      <w:r>
        <w:t xml:space="preserve">Ortiz Domingo, José. "Jeroglíficos esotéricos y cabalísticos en </w:t>
      </w:r>
      <w:r>
        <w:rPr>
          <w:i/>
        </w:rPr>
        <w:t>Le Diamant</w:t>
      </w:r>
      <w:r>
        <w:t xml:space="preserve"> de André Pieyre de Mandiargues." In </w:t>
      </w:r>
      <w:r>
        <w:rPr>
          <w:i/>
        </w:rPr>
        <w:t xml:space="preserve">Estudios humanísticos en homenaje a Luis Cortés Vázquez. </w:t>
      </w:r>
      <w:r>
        <w:t>Ed. Roberto Dengler Gassin. Salamanca: Ediciones Universidad de Salamanca, 1991. 2.599-612.*</w:t>
      </w:r>
    </w:p>
    <w:p w14:paraId="6F6C4BC1" w14:textId="77777777" w:rsidR="00444A09" w:rsidRDefault="00444A09"/>
    <w:p w14:paraId="28A32F37" w14:textId="77777777" w:rsidR="00444A09" w:rsidRDefault="00444A09"/>
    <w:p w14:paraId="17570D73" w14:textId="77777777" w:rsidR="00444A09" w:rsidRDefault="00444A09"/>
    <w:p w14:paraId="01ABBEA9" w14:textId="77777777" w:rsidR="00444A09" w:rsidRDefault="00444A09"/>
    <w:p w14:paraId="34BE109E" w14:textId="77777777" w:rsidR="00444A09" w:rsidRDefault="00444A09"/>
    <w:p w14:paraId="7A905237" w14:textId="77777777" w:rsidR="00444A09" w:rsidRDefault="00444A09"/>
    <w:p w14:paraId="0DAF1081" w14:textId="438A4CC3" w:rsidR="00444A09" w:rsidRDefault="00444A09">
      <w:pPr>
        <w:rPr>
          <w:b/>
          <w:sz w:val="36"/>
        </w:rPr>
      </w:pPr>
      <w:r>
        <w:rPr>
          <w:b/>
          <w:sz w:val="36"/>
        </w:rPr>
        <w:t>R</w:t>
      </w:r>
      <w:r w:rsidR="00923159">
        <w:rPr>
          <w:b/>
          <w:sz w:val="36"/>
        </w:rPr>
        <w:t xml:space="preserve">ené </w:t>
      </w:r>
      <w:r>
        <w:rPr>
          <w:b/>
          <w:sz w:val="36"/>
        </w:rPr>
        <w:t>Maran</w:t>
      </w:r>
      <w:r w:rsidR="00923159">
        <w:rPr>
          <w:b/>
          <w:sz w:val="36"/>
        </w:rPr>
        <w:t xml:space="preserve">   </w:t>
      </w:r>
      <w:r w:rsidR="00923159" w:rsidRPr="00923159">
        <w:rPr>
          <w:lang w:val="es-ES"/>
        </w:rPr>
        <w:t>(1887-1960)</w:t>
      </w:r>
    </w:p>
    <w:p w14:paraId="1018D68B" w14:textId="4D0F7CAB" w:rsidR="00444A09" w:rsidRDefault="00444A09">
      <w:pPr>
        <w:rPr>
          <w:b/>
          <w:sz w:val="36"/>
        </w:rPr>
      </w:pPr>
    </w:p>
    <w:p w14:paraId="662E8EBA" w14:textId="5F99397A" w:rsidR="00923159" w:rsidRPr="00923159" w:rsidRDefault="00923159">
      <w:pPr>
        <w:rPr>
          <w:sz w:val="24"/>
          <w:szCs w:val="24"/>
          <w:lang w:val="es-ES"/>
        </w:rPr>
      </w:pPr>
      <w:r w:rsidRPr="00923159">
        <w:rPr>
          <w:sz w:val="24"/>
          <w:szCs w:val="24"/>
          <w:lang w:val="es-ES"/>
        </w:rPr>
        <w:t>(Black French writer, b. Caribbean)</w:t>
      </w:r>
    </w:p>
    <w:p w14:paraId="143EE506" w14:textId="77777777" w:rsidR="00923159" w:rsidRPr="00923159" w:rsidRDefault="00923159">
      <w:pPr>
        <w:rPr>
          <w:b/>
          <w:sz w:val="36"/>
          <w:lang w:val="es-ES"/>
        </w:rPr>
      </w:pPr>
    </w:p>
    <w:p w14:paraId="23EB5662" w14:textId="77777777" w:rsidR="00444A09" w:rsidRDefault="00444A09">
      <w:r>
        <w:rPr>
          <w:b/>
        </w:rPr>
        <w:t>Works</w:t>
      </w:r>
    </w:p>
    <w:p w14:paraId="165DB6CF" w14:textId="77777777" w:rsidR="00444A09" w:rsidRDefault="00444A09"/>
    <w:p w14:paraId="243AE86F" w14:textId="77777777" w:rsidR="00444A09" w:rsidRDefault="00444A09"/>
    <w:p w14:paraId="6F49EBE8" w14:textId="494354FF" w:rsidR="00923159" w:rsidRPr="00C43FA4" w:rsidRDefault="00444A09" w:rsidP="00923159">
      <w:pPr>
        <w:rPr>
          <w:lang w:val="en-US"/>
        </w:rPr>
      </w:pPr>
      <w:r>
        <w:t>Maran, R</w:t>
      </w:r>
      <w:r w:rsidR="00923159">
        <w:t>ené</w:t>
      </w:r>
      <w:r>
        <w:t xml:space="preserve">. </w:t>
      </w:r>
      <w:r>
        <w:rPr>
          <w:i/>
        </w:rPr>
        <w:t>Batouala.</w:t>
      </w:r>
      <w:r>
        <w:t xml:space="preserve"> </w:t>
      </w:r>
      <w:r w:rsidR="00923159" w:rsidRPr="009332E1">
        <w:rPr>
          <w:lang w:val="es-ES"/>
        </w:rPr>
        <w:t xml:space="preserve">Novel. </w:t>
      </w:r>
      <w:r w:rsidRPr="00923159">
        <w:rPr>
          <w:lang w:val="en-US"/>
        </w:rPr>
        <w:t>1921.</w:t>
      </w:r>
      <w:r w:rsidR="00923159" w:rsidRPr="00C43FA4">
        <w:rPr>
          <w:lang w:val="en-US"/>
        </w:rPr>
        <w:t xml:space="preserve"> (Prix Goncourt 1921). (Vs. colonialism).</w:t>
      </w:r>
    </w:p>
    <w:p w14:paraId="1D47D50A" w14:textId="77777777" w:rsidR="00444A09" w:rsidRPr="00923159" w:rsidRDefault="00444A09">
      <w:pPr>
        <w:rPr>
          <w:lang w:val="en-US"/>
        </w:rPr>
      </w:pPr>
    </w:p>
    <w:p w14:paraId="67C4A664" w14:textId="77777777" w:rsidR="00444A09" w:rsidRPr="00923159" w:rsidRDefault="00444A09">
      <w:pPr>
        <w:rPr>
          <w:lang w:val="en-US"/>
        </w:rPr>
      </w:pPr>
    </w:p>
    <w:p w14:paraId="7E302849" w14:textId="77777777" w:rsidR="00444A09" w:rsidRPr="00923159" w:rsidRDefault="00444A09">
      <w:pPr>
        <w:rPr>
          <w:lang w:val="en-US"/>
        </w:rPr>
      </w:pPr>
    </w:p>
    <w:p w14:paraId="1886702F" w14:textId="77777777" w:rsidR="00444A09" w:rsidRPr="00923159" w:rsidRDefault="00444A09">
      <w:pPr>
        <w:rPr>
          <w:lang w:val="en-US"/>
        </w:rPr>
      </w:pPr>
    </w:p>
    <w:p w14:paraId="788A71B2" w14:textId="77777777" w:rsidR="00444A09" w:rsidRPr="009332E1" w:rsidRDefault="00444A09">
      <w:pPr>
        <w:rPr>
          <w:b/>
          <w:sz w:val="36"/>
          <w:lang w:val="en-US"/>
        </w:rPr>
      </w:pPr>
      <w:r w:rsidRPr="009332E1">
        <w:rPr>
          <w:b/>
          <w:sz w:val="36"/>
          <w:lang w:val="en-US"/>
        </w:rPr>
        <w:t>G. P. Marana</w:t>
      </w:r>
    </w:p>
    <w:p w14:paraId="7238A376" w14:textId="77777777" w:rsidR="00444A09" w:rsidRPr="009332E1" w:rsidRDefault="00444A09">
      <w:pPr>
        <w:rPr>
          <w:b/>
          <w:sz w:val="36"/>
          <w:lang w:val="en-US"/>
        </w:rPr>
      </w:pPr>
    </w:p>
    <w:p w14:paraId="01E3D1FE" w14:textId="77777777" w:rsidR="00444A09" w:rsidRPr="00B9014E" w:rsidRDefault="00444A09">
      <w:pPr>
        <w:rPr>
          <w:b/>
          <w:lang w:val="en-US"/>
        </w:rPr>
      </w:pPr>
      <w:r w:rsidRPr="00B9014E">
        <w:rPr>
          <w:b/>
          <w:lang w:val="en-US"/>
        </w:rPr>
        <w:t>Works</w:t>
      </w:r>
    </w:p>
    <w:p w14:paraId="1BFBB4F3" w14:textId="77777777" w:rsidR="00444A09" w:rsidRPr="00B9014E" w:rsidRDefault="00444A09">
      <w:pPr>
        <w:rPr>
          <w:lang w:val="en-US"/>
        </w:rPr>
      </w:pPr>
    </w:p>
    <w:p w14:paraId="2259802F" w14:textId="77777777" w:rsidR="00444A09" w:rsidRPr="00B9014E" w:rsidRDefault="00444A09">
      <w:pPr>
        <w:rPr>
          <w:lang w:val="en-US"/>
        </w:rPr>
      </w:pPr>
      <w:r w:rsidRPr="00B9014E">
        <w:rPr>
          <w:lang w:val="en-US"/>
        </w:rPr>
        <w:t xml:space="preserve">Marana, G. P. </w:t>
      </w:r>
      <w:r w:rsidRPr="00B9014E">
        <w:rPr>
          <w:i/>
          <w:lang w:val="en-US"/>
        </w:rPr>
        <w:t>L' Espion Turc.</w:t>
      </w:r>
      <w:r w:rsidRPr="00B9014E">
        <w:rPr>
          <w:lang w:val="en-US"/>
        </w:rPr>
        <w:t xml:space="preserve"> </w:t>
      </w:r>
    </w:p>
    <w:p w14:paraId="5E975481" w14:textId="77777777" w:rsidR="00444A09" w:rsidRPr="00B9014E" w:rsidRDefault="00444A09">
      <w:pPr>
        <w:rPr>
          <w:lang w:val="en-US"/>
        </w:rPr>
      </w:pPr>
      <w:r w:rsidRPr="00B9014E">
        <w:rPr>
          <w:lang w:val="en-US"/>
        </w:rPr>
        <w:t xml:space="preserve">_____. </w:t>
      </w:r>
      <w:r w:rsidRPr="00B9014E">
        <w:rPr>
          <w:i/>
          <w:lang w:val="en-US"/>
        </w:rPr>
        <w:t>Letters Writ by a Turkish Spy.</w:t>
      </w:r>
      <w:r w:rsidRPr="00B9014E">
        <w:rPr>
          <w:lang w:val="en-US"/>
        </w:rPr>
        <w:t xml:space="preserve"> Essays and fiction. 7 vols. English trans. 1687. Vol. 8, 1694.</w:t>
      </w:r>
    </w:p>
    <w:p w14:paraId="6E91B300" w14:textId="77777777" w:rsidR="00444A09" w:rsidRPr="00B9014E" w:rsidRDefault="00444A09">
      <w:pPr>
        <w:rPr>
          <w:lang w:val="en-US"/>
        </w:rPr>
      </w:pPr>
    </w:p>
    <w:p w14:paraId="668CF48B" w14:textId="77777777" w:rsidR="00444A09" w:rsidRPr="00B9014E" w:rsidRDefault="00444A09">
      <w:pPr>
        <w:rPr>
          <w:b/>
          <w:lang w:val="en-US"/>
        </w:rPr>
      </w:pPr>
      <w:r w:rsidRPr="00B9014E">
        <w:rPr>
          <w:b/>
          <w:lang w:val="en-US"/>
        </w:rPr>
        <w:t>Criticism</w:t>
      </w:r>
    </w:p>
    <w:p w14:paraId="488E67EA" w14:textId="77777777" w:rsidR="00444A09" w:rsidRPr="00B9014E" w:rsidRDefault="00444A09">
      <w:pPr>
        <w:rPr>
          <w:b/>
          <w:lang w:val="en-US"/>
        </w:rPr>
      </w:pPr>
    </w:p>
    <w:p w14:paraId="1A3559AC" w14:textId="77777777" w:rsidR="00444A09" w:rsidRPr="00B9014E" w:rsidRDefault="00444A09">
      <w:pPr>
        <w:rPr>
          <w:lang w:val="en-US"/>
        </w:rPr>
      </w:pPr>
      <w:r w:rsidRPr="00B9014E">
        <w:rPr>
          <w:lang w:val="en-US"/>
        </w:rPr>
        <w:t xml:space="preserve">McBurney, William H. "The Authorship of </w:t>
      </w:r>
      <w:r w:rsidRPr="00B9014E">
        <w:rPr>
          <w:i/>
          <w:lang w:val="en-US"/>
        </w:rPr>
        <w:t>The Turkish Spy." PMLA</w:t>
      </w:r>
      <w:r w:rsidRPr="00B9014E">
        <w:rPr>
          <w:lang w:val="en-US"/>
        </w:rPr>
        <w:t xml:space="preserve"> 72 (1957): 915-35.</w:t>
      </w:r>
    </w:p>
    <w:p w14:paraId="0BBDD0E9" w14:textId="77777777" w:rsidR="00444A09" w:rsidRPr="00B9014E" w:rsidRDefault="00444A09">
      <w:pPr>
        <w:rPr>
          <w:lang w:val="en-US"/>
        </w:rPr>
      </w:pPr>
      <w:r w:rsidRPr="00B9014E">
        <w:rPr>
          <w:lang w:val="en-US"/>
        </w:rPr>
        <w:t xml:space="preserve">Tucker, Joseph E. "The </w:t>
      </w:r>
      <w:r w:rsidRPr="00B9014E">
        <w:rPr>
          <w:i/>
          <w:lang w:val="en-US"/>
        </w:rPr>
        <w:t>Turkish Spy</w:t>
      </w:r>
      <w:r w:rsidRPr="00B9014E">
        <w:rPr>
          <w:lang w:val="en-US"/>
        </w:rPr>
        <w:t xml:space="preserve"> and its French Background." </w:t>
      </w:r>
      <w:r w:rsidRPr="00B9014E">
        <w:rPr>
          <w:i/>
          <w:lang w:val="en-US"/>
        </w:rPr>
        <w:t>Revue de littérature comparée</w:t>
      </w:r>
      <w:r w:rsidRPr="00B9014E">
        <w:rPr>
          <w:lang w:val="en-US"/>
        </w:rPr>
        <w:t xml:space="preserve"> 32 (1958): 74-91.</w:t>
      </w:r>
    </w:p>
    <w:p w14:paraId="0C0441AE" w14:textId="77777777" w:rsidR="00444A09" w:rsidRPr="00B9014E" w:rsidRDefault="00444A09">
      <w:pPr>
        <w:rPr>
          <w:lang w:val="en-US"/>
        </w:rPr>
      </w:pPr>
      <w:r w:rsidRPr="00B9014E">
        <w:rPr>
          <w:lang w:val="en-US"/>
        </w:rPr>
        <w:t xml:space="preserve">_____. "On the Authorship of the </w:t>
      </w:r>
      <w:r w:rsidRPr="00B9014E">
        <w:rPr>
          <w:i/>
          <w:lang w:val="en-US"/>
        </w:rPr>
        <w:t xml:space="preserve">Turkish Spy: </w:t>
      </w:r>
      <w:r w:rsidRPr="00B9014E">
        <w:rPr>
          <w:lang w:val="en-US"/>
        </w:rPr>
        <w:t xml:space="preserve">An </w:t>
      </w:r>
      <w:r w:rsidRPr="00B9014E">
        <w:rPr>
          <w:i/>
          <w:lang w:val="en-US"/>
        </w:rPr>
        <w:t>Etat présent." Papers of the Bibl. Soc. of America</w:t>
      </w:r>
      <w:r w:rsidRPr="00B9014E">
        <w:rPr>
          <w:lang w:val="en-US"/>
        </w:rPr>
        <w:t xml:space="preserve"> 52 (1958): 34-47.</w:t>
      </w:r>
    </w:p>
    <w:p w14:paraId="1A586B2F" w14:textId="77777777" w:rsidR="00444A09" w:rsidRPr="00B9014E" w:rsidRDefault="00444A09">
      <w:pPr>
        <w:rPr>
          <w:lang w:val="en-US"/>
        </w:rPr>
      </w:pPr>
    </w:p>
    <w:p w14:paraId="4D149BAD" w14:textId="77777777" w:rsidR="00444A09" w:rsidRPr="00B9014E" w:rsidRDefault="00444A09">
      <w:pPr>
        <w:rPr>
          <w:lang w:val="en-US"/>
        </w:rPr>
      </w:pPr>
    </w:p>
    <w:p w14:paraId="2AA51F21" w14:textId="77777777" w:rsidR="00444A09" w:rsidRPr="00B9014E" w:rsidRDefault="00444A09">
      <w:pPr>
        <w:rPr>
          <w:lang w:val="en-US"/>
        </w:rPr>
      </w:pPr>
    </w:p>
    <w:p w14:paraId="1BA80251" w14:textId="77777777" w:rsidR="00444A09" w:rsidRPr="00B9014E" w:rsidRDefault="00444A09">
      <w:pPr>
        <w:rPr>
          <w:lang w:val="en-US"/>
        </w:rPr>
      </w:pPr>
    </w:p>
    <w:p w14:paraId="176DA24A" w14:textId="77777777" w:rsidR="00444A09" w:rsidRPr="00B9014E" w:rsidRDefault="00444A09">
      <w:pPr>
        <w:rPr>
          <w:lang w:val="en-US"/>
        </w:rPr>
      </w:pPr>
    </w:p>
    <w:p w14:paraId="63F7A196" w14:textId="77777777" w:rsidR="00444A09" w:rsidRPr="00B9014E" w:rsidRDefault="00444A09">
      <w:pPr>
        <w:rPr>
          <w:b/>
          <w:sz w:val="36"/>
          <w:lang w:val="en-US"/>
        </w:rPr>
      </w:pPr>
      <w:r w:rsidRPr="00B9014E">
        <w:rPr>
          <w:b/>
          <w:sz w:val="36"/>
          <w:lang w:val="en-US"/>
        </w:rPr>
        <w:t>Myrielle Marc</w:t>
      </w:r>
    </w:p>
    <w:p w14:paraId="2DFED3E1" w14:textId="77777777" w:rsidR="00444A09" w:rsidRPr="00B9014E" w:rsidRDefault="00444A09">
      <w:pPr>
        <w:rPr>
          <w:b/>
          <w:sz w:val="36"/>
          <w:lang w:val="en-US"/>
        </w:rPr>
      </w:pPr>
    </w:p>
    <w:p w14:paraId="24133728" w14:textId="77777777" w:rsidR="00444A09" w:rsidRPr="00B9014E" w:rsidRDefault="00444A09">
      <w:pPr>
        <w:rPr>
          <w:b/>
          <w:lang w:val="en-US"/>
        </w:rPr>
      </w:pPr>
      <w:r w:rsidRPr="00B9014E">
        <w:rPr>
          <w:b/>
          <w:lang w:val="en-US"/>
        </w:rPr>
        <w:t>Works</w:t>
      </w:r>
    </w:p>
    <w:p w14:paraId="1037B9E6" w14:textId="77777777" w:rsidR="00444A09" w:rsidRPr="00B9014E" w:rsidRDefault="00444A09">
      <w:pPr>
        <w:rPr>
          <w:b/>
          <w:lang w:val="en-US"/>
        </w:rPr>
      </w:pPr>
    </w:p>
    <w:p w14:paraId="44E36128" w14:textId="77777777" w:rsidR="00444A09" w:rsidRDefault="00444A09">
      <w:r w:rsidRPr="00B9014E">
        <w:rPr>
          <w:lang w:val="en-US"/>
        </w:rPr>
        <w:t xml:space="preserve">Marc, Myrielle. </w:t>
      </w:r>
      <w:r w:rsidRPr="00B9014E">
        <w:rPr>
          <w:i/>
          <w:lang w:val="en-US"/>
        </w:rPr>
        <w:t xml:space="preserve">Petite Fille rouge avec un couteau. </w:t>
      </w:r>
      <w:r>
        <w:t>(Point-virgule). Paris: Seuil.</w:t>
      </w:r>
    </w:p>
    <w:p w14:paraId="621302A3" w14:textId="77777777" w:rsidR="00444A09" w:rsidRDefault="00444A09"/>
    <w:p w14:paraId="0E590F85" w14:textId="77777777" w:rsidR="00444A09" w:rsidRDefault="00444A09"/>
    <w:p w14:paraId="09B50ECD" w14:textId="77777777" w:rsidR="00444A09" w:rsidRDefault="00444A09"/>
    <w:p w14:paraId="02058BC5" w14:textId="77777777" w:rsidR="00444A09" w:rsidRDefault="00444A09"/>
    <w:p w14:paraId="29CFA802" w14:textId="77777777" w:rsidR="00444A09" w:rsidRDefault="00444A09">
      <w:pPr>
        <w:rPr>
          <w:b/>
          <w:sz w:val="36"/>
        </w:rPr>
      </w:pPr>
      <w:r>
        <w:rPr>
          <w:b/>
          <w:sz w:val="36"/>
        </w:rPr>
        <w:t>Olivier de la Marche</w:t>
      </w:r>
    </w:p>
    <w:p w14:paraId="1E6D2B59" w14:textId="77777777" w:rsidR="00444A09" w:rsidRDefault="00444A09">
      <w:pPr>
        <w:rPr>
          <w:b/>
          <w:sz w:val="36"/>
        </w:rPr>
      </w:pPr>
    </w:p>
    <w:p w14:paraId="5D24BEE9" w14:textId="77777777" w:rsidR="00444A09" w:rsidRDefault="00444A09">
      <w:r>
        <w:rPr>
          <w:b/>
        </w:rPr>
        <w:t>Works</w:t>
      </w:r>
    </w:p>
    <w:p w14:paraId="65BCD8B8" w14:textId="77777777" w:rsidR="00444A09" w:rsidRDefault="00444A09"/>
    <w:p w14:paraId="18D2F026" w14:textId="77777777" w:rsidR="00444A09" w:rsidRPr="00B9014E" w:rsidRDefault="00444A09">
      <w:pPr>
        <w:rPr>
          <w:lang w:val="en-US"/>
        </w:rPr>
      </w:pPr>
      <w:r>
        <w:t xml:space="preserve">Olivier de la Marche. </w:t>
      </w:r>
      <w:r w:rsidRPr="00B9014E">
        <w:rPr>
          <w:i/>
          <w:lang w:val="en-US"/>
        </w:rPr>
        <w:t>Le Triomphe, ou Parement des Dames d' Honneur.</w:t>
      </w:r>
      <w:r w:rsidRPr="00B9014E">
        <w:rPr>
          <w:lang w:val="en-US"/>
        </w:rPr>
        <w:t xml:space="preserve"> </w:t>
      </w:r>
    </w:p>
    <w:p w14:paraId="6F53AB75" w14:textId="77777777" w:rsidR="00444A09" w:rsidRPr="00B9014E" w:rsidRDefault="00444A09">
      <w:pPr>
        <w:rPr>
          <w:lang w:val="en-US"/>
        </w:rPr>
      </w:pPr>
    </w:p>
    <w:p w14:paraId="77E5968B" w14:textId="77777777" w:rsidR="00444A09" w:rsidRPr="00B9014E" w:rsidRDefault="00444A09">
      <w:pPr>
        <w:rPr>
          <w:lang w:val="en-US"/>
        </w:rPr>
      </w:pPr>
    </w:p>
    <w:p w14:paraId="3DCD5A31" w14:textId="77777777" w:rsidR="00444A09" w:rsidRPr="00B9014E" w:rsidRDefault="00444A09">
      <w:pPr>
        <w:rPr>
          <w:lang w:val="en-US"/>
        </w:rPr>
      </w:pPr>
    </w:p>
    <w:p w14:paraId="0A09E1D8" w14:textId="77777777" w:rsidR="00444A09" w:rsidRPr="00B9014E" w:rsidRDefault="00444A09">
      <w:pPr>
        <w:rPr>
          <w:lang w:val="en-US"/>
        </w:rPr>
      </w:pPr>
    </w:p>
    <w:p w14:paraId="3829DF5B" w14:textId="77777777" w:rsidR="00444A09" w:rsidRPr="00B9014E" w:rsidRDefault="00444A09">
      <w:pPr>
        <w:rPr>
          <w:lang w:val="en-US"/>
        </w:rPr>
      </w:pPr>
    </w:p>
    <w:p w14:paraId="396A6F44" w14:textId="77777777" w:rsidR="00444A09" w:rsidRPr="00B9014E" w:rsidRDefault="00444A09">
      <w:pPr>
        <w:rPr>
          <w:b/>
          <w:sz w:val="36"/>
          <w:lang w:val="en-US"/>
        </w:rPr>
      </w:pPr>
      <w:r w:rsidRPr="00B9014E">
        <w:rPr>
          <w:b/>
          <w:sz w:val="36"/>
          <w:lang w:val="en-US"/>
        </w:rPr>
        <w:t>Sylvain Maréchal</w:t>
      </w:r>
    </w:p>
    <w:p w14:paraId="433B48F0" w14:textId="77777777" w:rsidR="00444A09" w:rsidRPr="00B9014E" w:rsidRDefault="00444A09">
      <w:pPr>
        <w:rPr>
          <w:b/>
          <w:sz w:val="36"/>
          <w:lang w:val="en-US"/>
        </w:rPr>
      </w:pPr>
    </w:p>
    <w:p w14:paraId="5469F2BB" w14:textId="77777777" w:rsidR="00444A09" w:rsidRPr="00B9014E" w:rsidRDefault="00444A09">
      <w:pPr>
        <w:rPr>
          <w:b/>
          <w:lang w:val="en-US"/>
        </w:rPr>
      </w:pPr>
      <w:r w:rsidRPr="00B9014E">
        <w:rPr>
          <w:b/>
          <w:lang w:val="en-US"/>
        </w:rPr>
        <w:lastRenderedPageBreak/>
        <w:t>Works</w:t>
      </w:r>
    </w:p>
    <w:p w14:paraId="7F91DE13" w14:textId="77777777" w:rsidR="00444A09" w:rsidRPr="00B9014E" w:rsidRDefault="00444A09">
      <w:pPr>
        <w:rPr>
          <w:lang w:val="en-US"/>
        </w:rPr>
      </w:pPr>
    </w:p>
    <w:p w14:paraId="1A017F8F" w14:textId="77777777" w:rsidR="00444A09" w:rsidRPr="00B9014E" w:rsidRDefault="00444A09">
      <w:pPr>
        <w:ind w:right="30"/>
        <w:rPr>
          <w:lang w:val="en-US"/>
        </w:rPr>
      </w:pPr>
      <w:r w:rsidRPr="00B9014E">
        <w:rPr>
          <w:lang w:val="en-US"/>
        </w:rPr>
        <w:t xml:space="preserve">Maréchal, Sylvain. </w:t>
      </w:r>
      <w:r w:rsidRPr="00B9014E">
        <w:rPr>
          <w:i/>
          <w:lang w:val="en-US"/>
        </w:rPr>
        <w:t>Jugement dernier des rois.</w:t>
      </w:r>
      <w:r w:rsidRPr="00B9014E">
        <w:rPr>
          <w:lang w:val="en-US"/>
        </w:rPr>
        <w:t xml:space="preserve"> Drama. Staged 1793.</w:t>
      </w:r>
    </w:p>
    <w:p w14:paraId="46873FC8" w14:textId="77777777" w:rsidR="00444A09" w:rsidRPr="00B9014E" w:rsidRDefault="00444A09">
      <w:pPr>
        <w:ind w:right="30"/>
        <w:rPr>
          <w:lang w:val="en-US"/>
        </w:rPr>
      </w:pPr>
    </w:p>
    <w:p w14:paraId="4DA6A34A" w14:textId="77777777" w:rsidR="00444A09" w:rsidRPr="00B9014E" w:rsidRDefault="00444A09">
      <w:pPr>
        <w:ind w:right="30"/>
        <w:rPr>
          <w:lang w:val="en-US"/>
        </w:rPr>
      </w:pPr>
    </w:p>
    <w:p w14:paraId="0CD31A3D" w14:textId="77777777" w:rsidR="00444A09" w:rsidRPr="00B9014E" w:rsidRDefault="00444A09">
      <w:pPr>
        <w:ind w:right="30"/>
        <w:rPr>
          <w:lang w:val="en-US"/>
        </w:rPr>
      </w:pPr>
    </w:p>
    <w:p w14:paraId="19A24D29" w14:textId="77777777" w:rsidR="00444A09" w:rsidRPr="00B9014E" w:rsidRDefault="00444A09">
      <w:pPr>
        <w:ind w:right="30"/>
        <w:rPr>
          <w:lang w:val="en-US"/>
        </w:rPr>
      </w:pPr>
    </w:p>
    <w:p w14:paraId="0276DDD0" w14:textId="77777777" w:rsidR="00444A09" w:rsidRPr="00B9014E" w:rsidRDefault="00444A09">
      <w:pPr>
        <w:rPr>
          <w:lang w:val="en-US"/>
        </w:rPr>
      </w:pPr>
    </w:p>
    <w:p w14:paraId="252825B8" w14:textId="77777777" w:rsidR="00444A09" w:rsidRDefault="00444A09">
      <w:pPr>
        <w:rPr>
          <w:b/>
          <w:sz w:val="36"/>
        </w:rPr>
      </w:pPr>
      <w:r>
        <w:rPr>
          <w:b/>
          <w:sz w:val="36"/>
        </w:rPr>
        <w:t>Marguerite de Valois</w:t>
      </w:r>
    </w:p>
    <w:p w14:paraId="103BBD52" w14:textId="77777777" w:rsidR="00444A09" w:rsidRDefault="00444A09">
      <w:pPr>
        <w:rPr>
          <w:b/>
          <w:sz w:val="36"/>
        </w:rPr>
      </w:pPr>
    </w:p>
    <w:p w14:paraId="5EDAA31E" w14:textId="77777777" w:rsidR="00444A09" w:rsidRDefault="00444A09">
      <w:pPr>
        <w:rPr>
          <w:b/>
        </w:rPr>
      </w:pPr>
      <w:r>
        <w:rPr>
          <w:b/>
        </w:rPr>
        <w:t>Works</w:t>
      </w:r>
    </w:p>
    <w:p w14:paraId="04B095D0" w14:textId="77777777" w:rsidR="00444A09" w:rsidRDefault="00444A09">
      <w:pPr>
        <w:rPr>
          <w:b/>
        </w:rPr>
      </w:pPr>
    </w:p>
    <w:p w14:paraId="056FECDC" w14:textId="77777777" w:rsidR="00444A09" w:rsidRPr="00B9014E" w:rsidRDefault="00444A09">
      <w:pPr>
        <w:rPr>
          <w:lang w:val="en-US"/>
        </w:rPr>
      </w:pPr>
      <w:r>
        <w:t xml:space="preserve">Marguerite de Valois. </w:t>
      </w:r>
      <w:r w:rsidRPr="00B9014E">
        <w:rPr>
          <w:lang w:val="en-US"/>
        </w:rPr>
        <w:t>Memoirs. 1628.</w:t>
      </w:r>
    </w:p>
    <w:p w14:paraId="31DE726A" w14:textId="77777777" w:rsidR="00444A09" w:rsidRPr="00B9014E" w:rsidRDefault="00444A09">
      <w:pPr>
        <w:rPr>
          <w:lang w:val="en-US"/>
        </w:rPr>
      </w:pPr>
    </w:p>
    <w:p w14:paraId="3DD812B7" w14:textId="77777777" w:rsidR="00444A09" w:rsidRPr="00B9014E" w:rsidRDefault="00444A09">
      <w:pPr>
        <w:rPr>
          <w:lang w:val="en-US"/>
        </w:rPr>
      </w:pPr>
    </w:p>
    <w:p w14:paraId="2552D7E4" w14:textId="77777777" w:rsidR="00444A09" w:rsidRPr="00B9014E" w:rsidRDefault="00444A09">
      <w:pPr>
        <w:rPr>
          <w:lang w:val="en-US"/>
        </w:rPr>
      </w:pPr>
    </w:p>
    <w:p w14:paraId="7630FE65" w14:textId="77777777" w:rsidR="00444A09" w:rsidRPr="00B9014E" w:rsidRDefault="00444A09">
      <w:pPr>
        <w:rPr>
          <w:lang w:val="en-US"/>
        </w:rPr>
      </w:pPr>
    </w:p>
    <w:p w14:paraId="509C6E37" w14:textId="77777777" w:rsidR="00444A09" w:rsidRPr="00B9014E" w:rsidRDefault="00444A09">
      <w:pPr>
        <w:rPr>
          <w:lang w:val="en-US"/>
        </w:rPr>
      </w:pPr>
    </w:p>
    <w:p w14:paraId="1C3D01D5" w14:textId="77777777" w:rsidR="00444A09" w:rsidRPr="00B9014E" w:rsidRDefault="00444A09">
      <w:pPr>
        <w:rPr>
          <w:b/>
          <w:sz w:val="36"/>
          <w:lang w:val="en-US"/>
        </w:rPr>
      </w:pPr>
      <w:r w:rsidRPr="00B9014E">
        <w:rPr>
          <w:b/>
          <w:sz w:val="36"/>
          <w:lang w:val="en-US"/>
        </w:rPr>
        <w:t>Robert Margerit</w:t>
      </w:r>
      <w:r w:rsidRPr="00B9014E">
        <w:rPr>
          <w:b/>
          <w:sz w:val="36"/>
          <w:lang w:val="en-US"/>
        </w:rPr>
        <w:tab/>
      </w:r>
      <w:r w:rsidRPr="00B9014E">
        <w:rPr>
          <w:szCs w:val="22"/>
          <w:lang w:val="en-US"/>
        </w:rPr>
        <w:t>(1910-1988)</w:t>
      </w:r>
    </w:p>
    <w:p w14:paraId="6B7C17A7" w14:textId="77777777" w:rsidR="00444A09" w:rsidRPr="00B9014E" w:rsidRDefault="00444A09">
      <w:pPr>
        <w:rPr>
          <w:b/>
          <w:sz w:val="36"/>
          <w:lang w:val="en-US"/>
        </w:rPr>
      </w:pPr>
    </w:p>
    <w:p w14:paraId="12A44241" w14:textId="77777777" w:rsidR="00444A09" w:rsidRPr="00B9014E" w:rsidRDefault="00444A09" w:rsidP="00444A09">
      <w:pPr>
        <w:rPr>
          <w:b/>
          <w:lang w:val="en-US"/>
        </w:rPr>
      </w:pPr>
      <w:r w:rsidRPr="00B9014E">
        <w:rPr>
          <w:b/>
          <w:lang w:val="en-US"/>
        </w:rPr>
        <w:t>Works</w:t>
      </w:r>
    </w:p>
    <w:p w14:paraId="428E7056" w14:textId="77777777" w:rsidR="00444A09" w:rsidRPr="00B9014E" w:rsidRDefault="00444A09" w:rsidP="00444A09">
      <w:pPr>
        <w:rPr>
          <w:b/>
          <w:lang w:val="en-US"/>
        </w:rPr>
      </w:pPr>
    </w:p>
    <w:p w14:paraId="6D7859F9" w14:textId="77777777" w:rsidR="00444A09" w:rsidRPr="00BA637A" w:rsidRDefault="00444A09" w:rsidP="00444A09">
      <w:pPr>
        <w:rPr>
          <w:szCs w:val="22"/>
        </w:rPr>
      </w:pPr>
      <w:r w:rsidRPr="00B9014E">
        <w:rPr>
          <w:szCs w:val="22"/>
          <w:lang w:val="en-US"/>
        </w:rPr>
        <w:t xml:space="preserve">Margerit, Robert. </w:t>
      </w:r>
      <w:r w:rsidRPr="00BA637A">
        <w:rPr>
          <w:i/>
          <w:szCs w:val="22"/>
        </w:rPr>
        <w:t>L'île des perroquets.</w:t>
      </w:r>
      <w:r w:rsidRPr="00BA637A">
        <w:rPr>
          <w:szCs w:val="22"/>
        </w:rPr>
        <w:t xml:space="preserve"> Paris: Phébus, 1984.</w:t>
      </w:r>
    </w:p>
    <w:p w14:paraId="3D209148" w14:textId="77777777" w:rsidR="00444A09" w:rsidRPr="00BA637A" w:rsidRDefault="00444A09" w:rsidP="00444A09">
      <w:pPr>
        <w:rPr>
          <w:szCs w:val="22"/>
        </w:rPr>
      </w:pPr>
      <w:r w:rsidRPr="00BA637A">
        <w:rPr>
          <w:szCs w:val="22"/>
        </w:rPr>
        <w:t xml:space="preserve">_____. </w:t>
      </w:r>
      <w:r w:rsidRPr="00BA637A">
        <w:rPr>
          <w:i/>
          <w:szCs w:val="22"/>
        </w:rPr>
        <w:t>El tesoro de Morgan.</w:t>
      </w:r>
      <w:r w:rsidRPr="00BA637A">
        <w:rPr>
          <w:szCs w:val="22"/>
        </w:rPr>
        <w:t xml:space="preserve"> Trans. Manuel Pereira. (Narrativas históricas). Barcelona: Edhasa, 1997. (Trans. of </w:t>
      </w:r>
      <w:r w:rsidRPr="00BA637A">
        <w:rPr>
          <w:i/>
          <w:szCs w:val="22"/>
        </w:rPr>
        <w:t>L'île des perroquets</w:t>
      </w:r>
      <w:r w:rsidRPr="00BA637A">
        <w:rPr>
          <w:szCs w:val="22"/>
        </w:rPr>
        <w:t>).</w:t>
      </w:r>
    </w:p>
    <w:p w14:paraId="25723952" w14:textId="77777777" w:rsidR="00444A09" w:rsidRPr="00EF2BDD" w:rsidRDefault="00444A09" w:rsidP="00444A09">
      <w:pPr>
        <w:rPr>
          <w:b/>
        </w:rPr>
      </w:pPr>
    </w:p>
    <w:p w14:paraId="2A0DC12D" w14:textId="77777777" w:rsidR="00444A09" w:rsidRDefault="00444A09">
      <w:pPr>
        <w:rPr>
          <w:b/>
        </w:rPr>
      </w:pPr>
    </w:p>
    <w:p w14:paraId="6CB8B2A3" w14:textId="77777777" w:rsidR="00444A09" w:rsidRPr="00AF32FF" w:rsidRDefault="00444A09">
      <w:pPr>
        <w:rPr>
          <w:b/>
        </w:rPr>
      </w:pPr>
      <w:r>
        <w:rPr>
          <w:b/>
        </w:rPr>
        <w:t>Criticism</w:t>
      </w:r>
    </w:p>
    <w:p w14:paraId="04AA0883" w14:textId="77777777" w:rsidR="00444A09" w:rsidRDefault="00444A09"/>
    <w:p w14:paraId="0A152F48" w14:textId="77777777" w:rsidR="00444A09" w:rsidRPr="00BA637A" w:rsidRDefault="00444A09" w:rsidP="00444A09">
      <w:pPr>
        <w:rPr>
          <w:szCs w:val="22"/>
        </w:rPr>
      </w:pPr>
      <w:r w:rsidRPr="00BA637A">
        <w:rPr>
          <w:szCs w:val="22"/>
        </w:rPr>
        <w:t xml:space="preserve">Pérez Lacarta, Ana María. </w:t>
      </w:r>
      <w:r w:rsidRPr="00B9014E">
        <w:rPr>
          <w:szCs w:val="22"/>
          <w:lang w:val="en-US"/>
        </w:rPr>
        <w:t xml:space="preserve">Rev. of </w:t>
      </w:r>
      <w:r w:rsidRPr="00B9014E">
        <w:rPr>
          <w:i/>
          <w:szCs w:val="22"/>
          <w:lang w:val="en-US"/>
        </w:rPr>
        <w:t>El tesoro de Morgan,</w:t>
      </w:r>
      <w:r w:rsidRPr="00B9014E">
        <w:rPr>
          <w:szCs w:val="22"/>
          <w:lang w:val="en-US"/>
        </w:rPr>
        <w:t xml:space="preserve"> by Robert Margerit, trans. </w:t>
      </w:r>
      <w:r w:rsidRPr="00BA637A">
        <w:rPr>
          <w:szCs w:val="22"/>
        </w:rPr>
        <w:t xml:space="preserve">Manuel Pereira. </w:t>
      </w:r>
      <w:r w:rsidRPr="00BA637A">
        <w:rPr>
          <w:i/>
          <w:szCs w:val="22"/>
        </w:rPr>
        <w:t>Hermeneus</w:t>
      </w:r>
      <w:r w:rsidRPr="00BA637A">
        <w:rPr>
          <w:szCs w:val="22"/>
        </w:rPr>
        <w:t xml:space="preserve"> 3 (2001): 323-27.*</w:t>
      </w:r>
    </w:p>
    <w:p w14:paraId="69C39EA4" w14:textId="77777777" w:rsidR="00444A09" w:rsidRDefault="00444A09"/>
    <w:p w14:paraId="10A9F058" w14:textId="77777777" w:rsidR="00444A09" w:rsidRDefault="00444A09"/>
    <w:p w14:paraId="62760F9F" w14:textId="77777777" w:rsidR="00444A09" w:rsidRDefault="00444A09"/>
    <w:p w14:paraId="664234AE" w14:textId="77777777" w:rsidR="00444A09" w:rsidRDefault="00444A09"/>
    <w:p w14:paraId="14EBE2F6" w14:textId="77777777" w:rsidR="00444A09" w:rsidRDefault="00444A09"/>
    <w:p w14:paraId="386EB27D" w14:textId="77777777" w:rsidR="00444A09" w:rsidRDefault="00444A09">
      <w:pPr>
        <w:rPr>
          <w:b/>
          <w:sz w:val="36"/>
        </w:rPr>
      </w:pPr>
      <w:r>
        <w:rPr>
          <w:b/>
          <w:sz w:val="36"/>
        </w:rPr>
        <w:t>Paul Margueritte</w:t>
      </w:r>
    </w:p>
    <w:p w14:paraId="09C224F4" w14:textId="77777777" w:rsidR="00444A09" w:rsidRDefault="00444A09">
      <w:pPr>
        <w:rPr>
          <w:b/>
          <w:sz w:val="36"/>
        </w:rPr>
      </w:pPr>
    </w:p>
    <w:p w14:paraId="78105950" w14:textId="77777777" w:rsidR="00444A09" w:rsidRDefault="00444A09">
      <w:pPr>
        <w:rPr>
          <w:b/>
        </w:rPr>
      </w:pPr>
      <w:r>
        <w:rPr>
          <w:b/>
        </w:rPr>
        <w:t>Criticism</w:t>
      </w:r>
    </w:p>
    <w:p w14:paraId="263F4681" w14:textId="77777777" w:rsidR="00444A09" w:rsidRDefault="00444A09">
      <w:pPr>
        <w:rPr>
          <w:b/>
        </w:rPr>
      </w:pPr>
    </w:p>
    <w:p w14:paraId="648080D4" w14:textId="77777777" w:rsidR="00444A09" w:rsidRDefault="00444A09">
      <w:r>
        <w:lastRenderedPageBreak/>
        <w:t xml:space="preserve">Blasco Ibáñez, Vicente. "Paul Margueritte." 1921. In Blasco Ibáñez, </w:t>
      </w:r>
      <w:r>
        <w:rPr>
          <w:i/>
        </w:rPr>
        <w:t>Estudios Literarios.</w:t>
      </w:r>
      <w:r>
        <w:t xml:space="preserve"> Barcelona: Plaza y Janés, 1982. 266-79.* </w:t>
      </w:r>
    </w:p>
    <w:p w14:paraId="30DB272C" w14:textId="77777777" w:rsidR="00444A09" w:rsidRDefault="00444A09"/>
    <w:p w14:paraId="627A9AE0" w14:textId="77777777" w:rsidR="00444A09" w:rsidRDefault="00444A09"/>
    <w:p w14:paraId="14945FB1" w14:textId="77777777" w:rsidR="00444A09" w:rsidRDefault="00444A09"/>
    <w:p w14:paraId="1B27B463" w14:textId="77777777" w:rsidR="00444A09" w:rsidRDefault="00444A09"/>
    <w:p w14:paraId="5D3FFE73" w14:textId="77777777" w:rsidR="00444A09" w:rsidRDefault="00444A09"/>
    <w:p w14:paraId="7B115C5D" w14:textId="77777777" w:rsidR="00444A09" w:rsidRDefault="00444A09"/>
    <w:p w14:paraId="64114CC6" w14:textId="77777777" w:rsidR="00444A09" w:rsidRPr="00FB2BAE" w:rsidRDefault="00444A09">
      <w:pPr>
        <w:rPr>
          <w:b/>
          <w:sz w:val="36"/>
        </w:rPr>
      </w:pPr>
      <w:r w:rsidRPr="00FB2BAE">
        <w:rPr>
          <w:b/>
          <w:sz w:val="36"/>
        </w:rPr>
        <w:t>Rémi Marie</w:t>
      </w:r>
    </w:p>
    <w:p w14:paraId="06BB44D7" w14:textId="77777777" w:rsidR="00444A09" w:rsidRDefault="00444A09">
      <w:pPr>
        <w:rPr>
          <w:b/>
        </w:rPr>
      </w:pPr>
    </w:p>
    <w:p w14:paraId="594C97B6" w14:textId="77777777" w:rsidR="00444A09" w:rsidRPr="00FB2BAE" w:rsidRDefault="00444A09">
      <w:pPr>
        <w:rPr>
          <w:b/>
        </w:rPr>
      </w:pPr>
      <w:r>
        <w:rPr>
          <w:b/>
        </w:rPr>
        <w:t>Works</w:t>
      </w:r>
    </w:p>
    <w:p w14:paraId="6A651661" w14:textId="77777777" w:rsidR="00444A09" w:rsidRDefault="00444A09"/>
    <w:p w14:paraId="43186B58" w14:textId="77777777" w:rsidR="00444A09" w:rsidRPr="00122F68" w:rsidRDefault="00444A09" w:rsidP="00444A09">
      <w:pPr>
        <w:ind w:left="709" w:hanging="709"/>
      </w:pPr>
      <w:r w:rsidRPr="00122F68">
        <w:t>Marie, Rémi</w:t>
      </w:r>
      <w:r w:rsidR="002E3E8E">
        <w:t>.</w:t>
      </w:r>
      <w:r w:rsidRPr="00122F68">
        <w:t xml:space="preserve"> </w:t>
      </w:r>
      <w:r w:rsidRPr="00122F68">
        <w:rPr>
          <w:i/>
        </w:rPr>
        <w:t>Je</w:t>
      </w:r>
      <w:r w:rsidR="002E3E8E">
        <w:t>.</w:t>
      </w:r>
      <w:r w:rsidRPr="00122F68">
        <w:t xml:space="preserve"> Novel. LaureLi, 2010</w:t>
      </w:r>
    </w:p>
    <w:p w14:paraId="1ADADC39" w14:textId="77777777" w:rsidR="00444A09" w:rsidRDefault="00444A09">
      <w:pPr>
        <w:ind w:right="30"/>
        <w:rPr>
          <w:b/>
          <w:sz w:val="36"/>
        </w:rPr>
      </w:pPr>
    </w:p>
    <w:p w14:paraId="593F3499" w14:textId="77777777" w:rsidR="00444A09" w:rsidRDefault="00444A09">
      <w:pPr>
        <w:ind w:right="30"/>
        <w:rPr>
          <w:sz w:val="36"/>
        </w:rPr>
      </w:pPr>
    </w:p>
    <w:p w14:paraId="68D1ACC5" w14:textId="77777777" w:rsidR="00444A09" w:rsidRPr="00FB2BAE" w:rsidRDefault="00444A09" w:rsidP="00444A09">
      <w:pPr>
        <w:rPr>
          <w:b/>
        </w:rPr>
      </w:pPr>
      <w:r w:rsidRPr="00FB2BAE">
        <w:rPr>
          <w:b/>
        </w:rPr>
        <w:t>Criticism</w:t>
      </w:r>
    </w:p>
    <w:p w14:paraId="4EDDDD94" w14:textId="77777777" w:rsidR="00444A09" w:rsidRPr="00FB2BAE" w:rsidRDefault="00444A09" w:rsidP="00444A09">
      <w:pPr>
        <w:rPr>
          <w:b/>
        </w:rPr>
      </w:pPr>
    </w:p>
    <w:p w14:paraId="308A52B4" w14:textId="77777777" w:rsidR="00444A09" w:rsidRPr="00122F68" w:rsidRDefault="00444A09" w:rsidP="00444A09">
      <w:pPr>
        <w:ind w:left="709" w:hanging="709"/>
      </w:pPr>
      <w:r w:rsidRPr="00122F68">
        <w:t>Claro. "Je est des nôtre</w:t>
      </w:r>
      <w:r w:rsidR="002E3E8E">
        <w:t>s</w:t>
      </w:r>
      <w:r w:rsidRPr="00122F68">
        <w:t xml:space="preserve">." </w:t>
      </w:r>
      <w:r w:rsidRPr="00122F68">
        <w:rPr>
          <w:i/>
        </w:rPr>
        <w:t xml:space="preserve">Le Clavier cannibale </w:t>
      </w:r>
      <w:r w:rsidRPr="00122F68">
        <w:t>31 May 2010.*</w:t>
      </w:r>
    </w:p>
    <w:p w14:paraId="4593985C" w14:textId="77777777" w:rsidR="00444A09" w:rsidRPr="00122F68" w:rsidRDefault="00444A09" w:rsidP="00444A09">
      <w:pPr>
        <w:ind w:left="709" w:hanging="709"/>
        <w:rPr>
          <w:color w:val="FF0000"/>
        </w:rPr>
      </w:pPr>
      <w:r w:rsidRPr="00122F68">
        <w:rPr>
          <w:color w:val="FF0000"/>
        </w:rPr>
        <w:tab/>
      </w:r>
      <w:hyperlink r:id="rId8" w:history="1">
        <w:r w:rsidRPr="00122F68">
          <w:rPr>
            <w:rStyle w:val="Hipervnculo"/>
          </w:rPr>
          <w:t>http://towardgrace.blogspot.com/2010/05/je-est-des-notres.html</w:t>
        </w:r>
      </w:hyperlink>
    </w:p>
    <w:p w14:paraId="4A48DA83" w14:textId="77777777" w:rsidR="00444A09" w:rsidRPr="00B9014E" w:rsidRDefault="00444A09" w:rsidP="00444A09">
      <w:pPr>
        <w:ind w:left="709" w:hanging="709"/>
        <w:rPr>
          <w:lang w:val="en-US"/>
        </w:rPr>
      </w:pPr>
      <w:r w:rsidRPr="00122F68">
        <w:rPr>
          <w:color w:val="FF0000"/>
        </w:rPr>
        <w:tab/>
      </w:r>
      <w:r w:rsidRPr="00B9014E">
        <w:rPr>
          <w:lang w:val="en-US"/>
        </w:rPr>
        <w:t>2010</w:t>
      </w:r>
    </w:p>
    <w:p w14:paraId="67F3AC4E" w14:textId="77777777" w:rsidR="00444A09" w:rsidRPr="00B9014E" w:rsidRDefault="00444A09" w:rsidP="00444A09">
      <w:pPr>
        <w:rPr>
          <w:b/>
          <w:lang w:val="en-US"/>
        </w:rPr>
      </w:pPr>
    </w:p>
    <w:p w14:paraId="0A260894" w14:textId="73D56452" w:rsidR="00444A09" w:rsidRDefault="00444A09" w:rsidP="00444A09">
      <w:pPr>
        <w:rPr>
          <w:b/>
          <w:lang w:val="en-US"/>
        </w:rPr>
      </w:pPr>
    </w:p>
    <w:p w14:paraId="5C76A1E3" w14:textId="4E2D644B" w:rsidR="003B5344" w:rsidRDefault="003B5344" w:rsidP="00444A09">
      <w:pPr>
        <w:rPr>
          <w:b/>
          <w:lang w:val="en-US"/>
        </w:rPr>
      </w:pPr>
    </w:p>
    <w:p w14:paraId="7023B9E1" w14:textId="34FCC8CD" w:rsidR="00444A09" w:rsidRDefault="00444A09" w:rsidP="00444A09">
      <w:pPr>
        <w:rPr>
          <w:b/>
          <w:lang w:val="en-US"/>
        </w:rPr>
      </w:pPr>
    </w:p>
    <w:p w14:paraId="60B0428D" w14:textId="4F30E5A9" w:rsidR="003B5344" w:rsidRDefault="003B5344" w:rsidP="00444A09">
      <w:pPr>
        <w:rPr>
          <w:b/>
          <w:lang w:val="en-US"/>
        </w:rPr>
      </w:pPr>
    </w:p>
    <w:p w14:paraId="21E75578" w14:textId="42C6A49A" w:rsidR="003B5344" w:rsidRDefault="003B5344" w:rsidP="00444A09">
      <w:pPr>
        <w:rPr>
          <w:b/>
          <w:lang w:val="en-US"/>
        </w:rPr>
      </w:pPr>
    </w:p>
    <w:p w14:paraId="59A570C6" w14:textId="3AE44B0D" w:rsidR="003B5344" w:rsidRDefault="003B5344" w:rsidP="00444A09">
      <w:pPr>
        <w:rPr>
          <w:b/>
          <w:lang w:val="en-US"/>
        </w:rPr>
      </w:pPr>
    </w:p>
    <w:p w14:paraId="631FF382" w14:textId="5BCDAE7F" w:rsidR="003B5344" w:rsidRDefault="003B5344" w:rsidP="00444A09">
      <w:pPr>
        <w:rPr>
          <w:b/>
          <w:lang w:val="en-US"/>
        </w:rPr>
      </w:pPr>
    </w:p>
    <w:p w14:paraId="7CAC2A08" w14:textId="77777777" w:rsidR="003B5344" w:rsidRPr="00B9014E" w:rsidRDefault="003B5344" w:rsidP="00444A09">
      <w:pPr>
        <w:rPr>
          <w:b/>
          <w:lang w:val="en-US"/>
        </w:rPr>
      </w:pPr>
    </w:p>
    <w:p w14:paraId="259EDBB6" w14:textId="77777777" w:rsidR="00444A09" w:rsidRPr="00B9014E" w:rsidRDefault="00444A09">
      <w:pPr>
        <w:ind w:right="30"/>
        <w:rPr>
          <w:b/>
          <w:sz w:val="36"/>
          <w:lang w:val="en-US"/>
        </w:rPr>
      </w:pPr>
    </w:p>
    <w:p w14:paraId="5A5F890B" w14:textId="77777777" w:rsidR="00444A09" w:rsidRPr="00B9014E" w:rsidRDefault="00444A09">
      <w:pPr>
        <w:ind w:right="30"/>
        <w:rPr>
          <w:b/>
          <w:sz w:val="36"/>
          <w:lang w:val="en-US"/>
        </w:rPr>
      </w:pPr>
    </w:p>
    <w:p w14:paraId="1E19401E" w14:textId="77777777" w:rsidR="00444A09" w:rsidRPr="00B9014E" w:rsidRDefault="00444A09">
      <w:pPr>
        <w:ind w:right="30"/>
        <w:rPr>
          <w:lang w:val="en-US"/>
        </w:rPr>
      </w:pPr>
      <w:r w:rsidRPr="00B9014E">
        <w:rPr>
          <w:b/>
          <w:sz w:val="36"/>
          <w:lang w:val="en-US"/>
        </w:rPr>
        <w:t>Clément Marot</w:t>
      </w:r>
      <w:r w:rsidRPr="00B9014E">
        <w:rPr>
          <w:lang w:val="en-US"/>
        </w:rPr>
        <w:tab/>
        <w:t>(1496-1544)</w:t>
      </w:r>
    </w:p>
    <w:p w14:paraId="49BD7F90" w14:textId="77777777" w:rsidR="00444A09" w:rsidRPr="00B9014E" w:rsidRDefault="00444A09">
      <w:pPr>
        <w:rPr>
          <w:b/>
          <w:sz w:val="36"/>
          <w:lang w:val="en-US"/>
        </w:rPr>
      </w:pPr>
    </w:p>
    <w:p w14:paraId="41518288" w14:textId="199613FD" w:rsidR="00714B43" w:rsidRPr="00B9014E" w:rsidRDefault="00714B43" w:rsidP="00714B43">
      <w:pPr>
        <w:tabs>
          <w:tab w:val="left" w:pos="7627"/>
        </w:tabs>
        <w:ind w:left="709" w:hanging="709"/>
        <w:rPr>
          <w:sz w:val="24"/>
          <w:szCs w:val="24"/>
          <w:lang w:val="en-US"/>
        </w:rPr>
      </w:pPr>
      <w:r w:rsidRPr="00B9014E">
        <w:rPr>
          <w:sz w:val="24"/>
          <w:szCs w:val="24"/>
          <w:lang w:val="en-US"/>
        </w:rPr>
        <w:t>(French Renaissance protestant poet).</w:t>
      </w:r>
    </w:p>
    <w:p w14:paraId="43236E76" w14:textId="77777777" w:rsidR="00714B43" w:rsidRPr="00B9014E" w:rsidRDefault="00714B43">
      <w:pPr>
        <w:rPr>
          <w:b/>
          <w:sz w:val="36"/>
          <w:lang w:val="en-US"/>
        </w:rPr>
      </w:pPr>
    </w:p>
    <w:p w14:paraId="05D387CA" w14:textId="77777777" w:rsidR="00444A09" w:rsidRPr="00B9014E" w:rsidRDefault="00444A09">
      <w:pPr>
        <w:rPr>
          <w:b/>
          <w:lang w:val="en-US"/>
        </w:rPr>
      </w:pPr>
      <w:r w:rsidRPr="00B9014E">
        <w:rPr>
          <w:b/>
          <w:lang w:val="en-US"/>
        </w:rPr>
        <w:t>Works</w:t>
      </w:r>
    </w:p>
    <w:p w14:paraId="1F0D0702" w14:textId="77777777" w:rsidR="00444A09" w:rsidRPr="00B9014E" w:rsidRDefault="00444A09">
      <w:pPr>
        <w:rPr>
          <w:b/>
          <w:lang w:val="en-US"/>
        </w:rPr>
      </w:pPr>
    </w:p>
    <w:p w14:paraId="51D29B29" w14:textId="77777777" w:rsidR="00444A09" w:rsidRPr="00B9014E" w:rsidRDefault="00444A09">
      <w:pPr>
        <w:rPr>
          <w:lang w:val="en-US"/>
        </w:rPr>
      </w:pPr>
      <w:r w:rsidRPr="00B9014E">
        <w:rPr>
          <w:lang w:val="en-US"/>
        </w:rPr>
        <w:t xml:space="preserve">Marot, Clément. </w:t>
      </w:r>
      <w:r w:rsidRPr="00B9014E">
        <w:rPr>
          <w:i/>
          <w:lang w:val="en-US"/>
        </w:rPr>
        <w:t>Petite Epistre au Roy.</w:t>
      </w:r>
      <w:r w:rsidRPr="00B9014E">
        <w:rPr>
          <w:lang w:val="en-US"/>
        </w:rPr>
        <w:t xml:space="preserve"> Verse. 1532.</w:t>
      </w:r>
    </w:p>
    <w:p w14:paraId="17976005" w14:textId="77777777" w:rsidR="00444A09" w:rsidRPr="00B9014E" w:rsidRDefault="00444A09">
      <w:pPr>
        <w:rPr>
          <w:lang w:val="en-US"/>
        </w:rPr>
      </w:pPr>
    </w:p>
    <w:p w14:paraId="254B576A" w14:textId="2D898968" w:rsidR="00444A09" w:rsidRPr="00B9014E" w:rsidRDefault="00444A09">
      <w:pPr>
        <w:rPr>
          <w:lang w:val="en-US"/>
        </w:rPr>
      </w:pPr>
    </w:p>
    <w:p w14:paraId="47DC271E" w14:textId="77777777" w:rsidR="00714B43" w:rsidRPr="00B9014E" w:rsidRDefault="00714B43">
      <w:pPr>
        <w:rPr>
          <w:lang w:val="en-US"/>
        </w:rPr>
      </w:pPr>
    </w:p>
    <w:p w14:paraId="56654ECE" w14:textId="77777777" w:rsidR="00444A09" w:rsidRPr="00B9014E" w:rsidRDefault="00444A09">
      <w:pPr>
        <w:rPr>
          <w:b/>
          <w:lang w:val="en-US"/>
        </w:rPr>
      </w:pPr>
      <w:r w:rsidRPr="00B9014E">
        <w:rPr>
          <w:b/>
          <w:lang w:val="en-US"/>
        </w:rPr>
        <w:lastRenderedPageBreak/>
        <w:t>Criticism</w:t>
      </w:r>
    </w:p>
    <w:p w14:paraId="078D11C0" w14:textId="77777777" w:rsidR="00444A09" w:rsidRPr="00B9014E" w:rsidRDefault="00444A09">
      <w:pPr>
        <w:rPr>
          <w:b/>
          <w:lang w:val="en-US"/>
        </w:rPr>
      </w:pPr>
    </w:p>
    <w:p w14:paraId="49EEAF38" w14:textId="77777777" w:rsidR="00444A09" w:rsidRPr="00B9014E" w:rsidRDefault="00444A09">
      <w:pPr>
        <w:rPr>
          <w:lang w:val="en-US"/>
        </w:rPr>
      </w:pPr>
      <w:r w:rsidRPr="00B9014E">
        <w:rPr>
          <w:lang w:val="en-US"/>
        </w:rPr>
        <w:t xml:space="preserve">Patterson, Annabel. "Reopening the Green Cabinet: Clément Marot and Edmund Spenser." </w:t>
      </w:r>
      <w:r w:rsidRPr="00B9014E">
        <w:rPr>
          <w:i/>
          <w:lang w:val="en-US"/>
        </w:rPr>
        <w:t>English Literary Renaissance</w:t>
      </w:r>
      <w:r w:rsidRPr="00B9014E">
        <w:rPr>
          <w:lang w:val="en-US"/>
        </w:rPr>
        <w:t xml:space="preserve"> 16.1 (1986): 44-70.</w:t>
      </w:r>
    </w:p>
    <w:p w14:paraId="64C4C139" w14:textId="77777777" w:rsidR="00444A09" w:rsidRPr="00B9014E" w:rsidRDefault="00444A09">
      <w:pPr>
        <w:pStyle w:val="BodyText21"/>
        <w:rPr>
          <w:i w:val="0"/>
          <w:lang w:val="en-US"/>
        </w:rPr>
      </w:pPr>
      <w:r w:rsidRPr="00B9014E">
        <w:rPr>
          <w:i w:val="0"/>
          <w:lang w:val="en-US"/>
        </w:rPr>
        <w:t xml:space="preserve">Nichols, Stephen G. "Pictures of Poetry in Marot's Epigrammes." In </w:t>
      </w:r>
      <w:r w:rsidRPr="00B9014E">
        <w:rPr>
          <w:lang w:val="en-US"/>
        </w:rPr>
        <w:t>Revenge of the Aesthetic: The Place of Literature in Theory Today.</w:t>
      </w:r>
      <w:r w:rsidRPr="00B9014E">
        <w:rPr>
          <w:i w:val="0"/>
          <w:lang w:val="en-US"/>
        </w:rPr>
        <w:t xml:space="preserve"> Ed. Michael P. Clark. Berkeley (CA):  U of California P, 2000. 93-100.*</w:t>
      </w:r>
    </w:p>
    <w:p w14:paraId="6B35854A" w14:textId="77777777" w:rsidR="00444A09" w:rsidRPr="00B9014E" w:rsidRDefault="00444A09">
      <w:pPr>
        <w:rPr>
          <w:lang w:val="en-US"/>
        </w:rPr>
      </w:pPr>
      <w:r w:rsidRPr="00B9014E">
        <w:rPr>
          <w:lang w:val="en-US"/>
        </w:rPr>
        <w:t xml:space="preserve">Villey, F. "Marot et le premier sonnet français." </w:t>
      </w:r>
      <w:r w:rsidRPr="00B9014E">
        <w:rPr>
          <w:i/>
          <w:lang w:val="en-US"/>
        </w:rPr>
        <w:t>RHL</w:t>
      </w:r>
      <w:r w:rsidRPr="00B9014E">
        <w:rPr>
          <w:lang w:val="en-US"/>
        </w:rPr>
        <w:t xml:space="preserve"> 20 (1920).</w:t>
      </w:r>
    </w:p>
    <w:p w14:paraId="7F476310" w14:textId="77777777" w:rsidR="00444A09" w:rsidRPr="00B9014E" w:rsidRDefault="00444A09">
      <w:pPr>
        <w:rPr>
          <w:lang w:val="en-US"/>
        </w:rPr>
      </w:pPr>
    </w:p>
    <w:p w14:paraId="70B04E54" w14:textId="77777777" w:rsidR="00444A09" w:rsidRPr="00B9014E" w:rsidRDefault="00444A09">
      <w:pPr>
        <w:rPr>
          <w:lang w:val="en-US"/>
        </w:rPr>
      </w:pPr>
    </w:p>
    <w:p w14:paraId="36B9CD8C" w14:textId="77777777" w:rsidR="00444A09" w:rsidRPr="00B9014E" w:rsidRDefault="00444A09">
      <w:pPr>
        <w:rPr>
          <w:lang w:val="en-US"/>
        </w:rPr>
      </w:pPr>
    </w:p>
    <w:p w14:paraId="110F5665" w14:textId="77777777" w:rsidR="00444A09" w:rsidRPr="00B9014E" w:rsidRDefault="00444A09">
      <w:pPr>
        <w:rPr>
          <w:lang w:val="en-US"/>
        </w:rPr>
      </w:pPr>
    </w:p>
    <w:p w14:paraId="14720EB3" w14:textId="77777777" w:rsidR="00444A09" w:rsidRPr="00B9014E" w:rsidRDefault="00444A09">
      <w:pPr>
        <w:rPr>
          <w:lang w:val="en-US"/>
        </w:rPr>
      </w:pPr>
    </w:p>
    <w:p w14:paraId="76AAB0BB" w14:textId="77777777" w:rsidR="00444A09" w:rsidRPr="00B9014E" w:rsidRDefault="00444A09">
      <w:pPr>
        <w:rPr>
          <w:lang w:val="en-US"/>
        </w:rPr>
      </w:pPr>
    </w:p>
    <w:p w14:paraId="0D4AEF9F" w14:textId="77777777" w:rsidR="00444A09" w:rsidRPr="00B9014E" w:rsidRDefault="00444A09">
      <w:pPr>
        <w:rPr>
          <w:b/>
          <w:sz w:val="36"/>
          <w:lang w:val="en-US"/>
        </w:rPr>
      </w:pPr>
      <w:r w:rsidRPr="00B9014E">
        <w:rPr>
          <w:b/>
          <w:sz w:val="36"/>
          <w:lang w:val="en-US"/>
        </w:rPr>
        <w:t>Marin Marsenne</w:t>
      </w:r>
    </w:p>
    <w:p w14:paraId="0ED759A4" w14:textId="77777777" w:rsidR="00444A09" w:rsidRPr="00B9014E" w:rsidRDefault="00444A09">
      <w:pPr>
        <w:rPr>
          <w:b/>
          <w:sz w:val="36"/>
          <w:lang w:val="en-US"/>
        </w:rPr>
      </w:pPr>
    </w:p>
    <w:p w14:paraId="7696A8DD" w14:textId="77777777" w:rsidR="00444A09" w:rsidRPr="00B9014E" w:rsidRDefault="00444A09">
      <w:pPr>
        <w:rPr>
          <w:b/>
          <w:lang w:val="en-US"/>
        </w:rPr>
      </w:pPr>
      <w:r w:rsidRPr="00B9014E">
        <w:rPr>
          <w:b/>
          <w:lang w:val="en-US"/>
        </w:rPr>
        <w:t>Works</w:t>
      </w:r>
    </w:p>
    <w:p w14:paraId="0CD920A6" w14:textId="77777777" w:rsidR="00444A09" w:rsidRPr="00B9014E" w:rsidRDefault="00444A09">
      <w:pPr>
        <w:rPr>
          <w:b/>
          <w:lang w:val="en-US"/>
        </w:rPr>
      </w:pPr>
    </w:p>
    <w:p w14:paraId="00C62540" w14:textId="77777777" w:rsidR="00444A09" w:rsidRDefault="00444A09">
      <w:r w:rsidRPr="00B9014E">
        <w:rPr>
          <w:i/>
          <w:lang w:val="en-US"/>
        </w:rPr>
        <w:t>Correspondence du P. Marin Marsenne.</w:t>
      </w:r>
      <w:r w:rsidRPr="00B9014E">
        <w:rPr>
          <w:lang w:val="en-US"/>
        </w:rPr>
        <w:t xml:space="preserve"> (Anon. pub.). </w:t>
      </w:r>
      <w:r>
        <w:t>Paris, 1629.</w:t>
      </w:r>
    </w:p>
    <w:p w14:paraId="4C8FAA6B" w14:textId="77777777" w:rsidR="00444A09" w:rsidRDefault="00444A09"/>
    <w:p w14:paraId="3E899E1E" w14:textId="77777777" w:rsidR="00444A09" w:rsidRDefault="00444A09"/>
    <w:p w14:paraId="4083C2A2" w14:textId="77777777" w:rsidR="00444A09" w:rsidRDefault="00444A09"/>
    <w:p w14:paraId="19CEA39C" w14:textId="77777777" w:rsidR="00444A09" w:rsidRDefault="00444A09"/>
    <w:p w14:paraId="27675A96" w14:textId="77777777" w:rsidR="00444A09" w:rsidRDefault="00444A09"/>
    <w:p w14:paraId="430AE7D6" w14:textId="77777777" w:rsidR="00444A09" w:rsidRDefault="00444A09">
      <w:pPr>
        <w:rPr>
          <w:b/>
          <w:sz w:val="36"/>
        </w:rPr>
      </w:pPr>
      <w:r>
        <w:rPr>
          <w:b/>
          <w:sz w:val="36"/>
        </w:rPr>
        <w:t xml:space="preserve">"Pierre Marteau" </w:t>
      </w:r>
    </w:p>
    <w:p w14:paraId="146CD130" w14:textId="77777777" w:rsidR="00444A09" w:rsidRDefault="00444A09">
      <w:pPr>
        <w:rPr>
          <w:b/>
          <w:sz w:val="36"/>
        </w:rPr>
      </w:pPr>
    </w:p>
    <w:p w14:paraId="2DA1ED1D" w14:textId="77777777" w:rsidR="00444A09" w:rsidRPr="003E3F2F" w:rsidRDefault="00444A09">
      <w:pPr>
        <w:rPr>
          <w:sz w:val="24"/>
        </w:rPr>
      </w:pPr>
      <w:r w:rsidRPr="003E3F2F">
        <w:rPr>
          <w:sz w:val="24"/>
        </w:rPr>
        <w:t>(Pseudonym)</w:t>
      </w:r>
    </w:p>
    <w:p w14:paraId="381240BC" w14:textId="77777777" w:rsidR="00444A09" w:rsidRDefault="00444A09"/>
    <w:p w14:paraId="2F4A45EA" w14:textId="77777777" w:rsidR="00444A09" w:rsidRDefault="00444A09">
      <w:r>
        <w:rPr>
          <w:b/>
        </w:rPr>
        <w:t>Works</w:t>
      </w:r>
    </w:p>
    <w:p w14:paraId="4F68DEC6" w14:textId="77777777" w:rsidR="00444A09" w:rsidRDefault="00444A09"/>
    <w:p w14:paraId="053737B0" w14:textId="77777777" w:rsidR="00444A09" w:rsidRPr="00B9014E" w:rsidRDefault="00444A09">
      <w:pPr>
        <w:rPr>
          <w:lang w:val="en-US"/>
        </w:rPr>
      </w:pPr>
      <w:r>
        <w:t xml:space="preserve">Marteau, Pierre. (Ps.). </w:t>
      </w:r>
      <w:r>
        <w:rPr>
          <w:i/>
        </w:rPr>
        <w:t>Les Armes de L' Angleterre, ou la Source des malheurs qui ont affligé ce Royaume sous le Regne de Jaques 1 &amp; de son Fils et qui ont cause la guerre civile, la mort de Charles I, &amp; enfin l' abdiction de Jaques II.</w:t>
      </w:r>
      <w:r>
        <w:t xml:space="preserve"> </w:t>
      </w:r>
      <w:r w:rsidRPr="00B9014E">
        <w:rPr>
          <w:lang w:val="en-US"/>
        </w:rPr>
        <w:t xml:space="preserve">"A Cologne chez Pierre Marteau" 1692. </w:t>
      </w:r>
    </w:p>
    <w:p w14:paraId="326001AD" w14:textId="77777777" w:rsidR="00444A09" w:rsidRPr="00B9014E" w:rsidRDefault="00444A09">
      <w:pPr>
        <w:rPr>
          <w:lang w:val="en-US"/>
        </w:rPr>
      </w:pPr>
    </w:p>
    <w:p w14:paraId="282D202B" w14:textId="77777777" w:rsidR="00444A09" w:rsidRPr="00B9014E" w:rsidRDefault="00444A09">
      <w:pPr>
        <w:rPr>
          <w:b/>
          <w:lang w:val="en-US"/>
        </w:rPr>
      </w:pPr>
      <w:r w:rsidRPr="00B9014E">
        <w:rPr>
          <w:b/>
          <w:lang w:val="en-US"/>
        </w:rPr>
        <w:t>Criticism</w:t>
      </w:r>
    </w:p>
    <w:p w14:paraId="6637CEB0" w14:textId="77777777" w:rsidR="00444A09" w:rsidRPr="00B9014E" w:rsidRDefault="00444A09">
      <w:pPr>
        <w:rPr>
          <w:b/>
          <w:lang w:val="en-US"/>
        </w:rPr>
      </w:pPr>
    </w:p>
    <w:p w14:paraId="06011134" w14:textId="77777777" w:rsidR="00444A09" w:rsidRPr="00B9014E" w:rsidRDefault="00444A09">
      <w:pPr>
        <w:rPr>
          <w:lang w:val="en-US"/>
        </w:rPr>
      </w:pPr>
      <w:r w:rsidRPr="00B9014E">
        <w:rPr>
          <w:lang w:val="en-US"/>
        </w:rPr>
        <w:t>Brouillant. (On the fictive imprint "Pierre Marteau"). 1888.</w:t>
      </w:r>
    </w:p>
    <w:p w14:paraId="71FDB481" w14:textId="77777777" w:rsidR="00444A09" w:rsidRPr="00B9014E" w:rsidRDefault="00444A09">
      <w:pPr>
        <w:rPr>
          <w:lang w:val="en-US"/>
        </w:rPr>
      </w:pPr>
    </w:p>
    <w:p w14:paraId="2D02B70B" w14:textId="77777777" w:rsidR="00444A09" w:rsidRPr="00B9014E" w:rsidRDefault="00444A09">
      <w:pPr>
        <w:rPr>
          <w:lang w:val="en-US"/>
        </w:rPr>
      </w:pPr>
    </w:p>
    <w:p w14:paraId="5C34F657" w14:textId="77777777" w:rsidR="00444A09" w:rsidRPr="00B9014E" w:rsidRDefault="00444A09">
      <w:pPr>
        <w:rPr>
          <w:lang w:val="en-US"/>
        </w:rPr>
      </w:pPr>
    </w:p>
    <w:p w14:paraId="76DB3D2C" w14:textId="77777777" w:rsidR="00444A09" w:rsidRPr="00B9014E" w:rsidRDefault="00444A09">
      <w:pPr>
        <w:rPr>
          <w:lang w:val="en-US"/>
        </w:rPr>
      </w:pPr>
    </w:p>
    <w:p w14:paraId="53C6AB75" w14:textId="77777777" w:rsidR="00444A09" w:rsidRPr="00B9014E" w:rsidRDefault="00444A09">
      <w:pPr>
        <w:rPr>
          <w:lang w:val="en-US"/>
        </w:rPr>
      </w:pPr>
    </w:p>
    <w:p w14:paraId="07AC85B1" w14:textId="77777777" w:rsidR="00444A09" w:rsidRPr="00B9014E" w:rsidRDefault="00444A09">
      <w:pPr>
        <w:rPr>
          <w:b/>
          <w:sz w:val="36"/>
          <w:lang w:val="en-US"/>
        </w:rPr>
      </w:pPr>
      <w:r w:rsidRPr="00B9014E">
        <w:rPr>
          <w:b/>
          <w:sz w:val="36"/>
          <w:lang w:val="en-US"/>
        </w:rPr>
        <w:t>J. Martin</w:t>
      </w:r>
    </w:p>
    <w:p w14:paraId="00919725" w14:textId="77777777" w:rsidR="00444A09" w:rsidRPr="00B9014E" w:rsidRDefault="00444A09">
      <w:pPr>
        <w:rPr>
          <w:b/>
          <w:lang w:val="en-US"/>
        </w:rPr>
      </w:pPr>
    </w:p>
    <w:p w14:paraId="6C6010A0" w14:textId="77777777" w:rsidR="00444A09" w:rsidRPr="00B9014E" w:rsidRDefault="00444A09">
      <w:pPr>
        <w:rPr>
          <w:b/>
          <w:lang w:val="en-US"/>
        </w:rPr>
      </w:pPr>
      <w:r w:rsidRPr="00B9014E">
        <w:rPr>
          <w:b/>
          <w:lang w:val="en-US"/>
        </w:rPr>
        <w:t>Works</w:t>
      </w:r>
    </w:p>
    <w:p w14:paraId="3C6AAE15" w14:textId="77777777" w:rsidR="00444A09" w:rsidRPr="00B9014E" w:rsidRDefault="00444A09">
      <w:pPr>
        <w:rPr>
          <w:lang w:val="en-US"/>
        </w:rPr>
      </w:pPr>
    </w:p>
    <w:p w14:paraId="63A5267B" w14:textId="77777777" w:rsidR="00444A09" w:rsidRPr="00031BF6" w:rsidRDefault="00444A09">
      <w:pPr>
        <w:rPr>
          <w:bCs/>
          <w:lang w:val="en-US"/>
        </w:rPr>
      </w:pPr>
      <w:r w:rsidRPr="00031BF6">
        <w:rPr>
          <w:bCs/>
          <w:lang w:val="en-US"/>
        </w:rPr>
        <w:t xml:space="preserve">Martin, J. </w:t>
      </w:r>
      <w:r w:rsidRPr="00031BF6">
        <w:rPr>
          <w:bCs/>
          <w:i/>
          <w:lang w:val="en-US"/>
        </w:rPr>
        <w:t>Alix.</w:t>
      </w:r>
      <w:r w:rsidRPr="00031BF6">
        <w:rPr>
          <w:bCs/>
          <w:lang w:val="en-US"/>
        </w:rPr>
        <w:t xml:space="preserve"> Comic book series.</w:t>
      </w:r>
    </w:p>
    <w:p w14:paraId="51C22821" w14:textId="77777777" w:rsidR="00444A09" w:rsidRPr="00031BF6" w:rsidRDefault="00444A09">
      <w:pPr>
        <w:rPr>
          <w:bCs/>
          <w:lang w:val="en-US"/>
        </w:rPr>
      </w:pPr>
    </w:p>
    <w:p w14:paraId="208A65F6" w14:textId="77777777" w:rsidR="00444A09" w:rsidRPr="00031BF6" w:rsidRDefault="00444A09">
      <w:pPr>
        <w:rPr>
          <w:bCs/>
          <w:lang w:val="en-US"/>
        </w:rPr>
      </w:pPr>
    </w:p>
    <w:p w14:paraId="78765E63" w14:textId="77777777" w:rsidR="00444A09" w:rsidRPr="00031BF6" w:rsidRDefault="00444A09">
      <w:pPr>
        <w:rPr>
          <w:bCs/>
          <w:lang w:val="en-US"/>
        </w:rPr>
      </w:pPr>
    </w:p>
    <w:p w14:paraId="700FFBDD" w14:textId="77777777" w:rsidR="00444A09" w:rsidRPr="00031BF6" w:rsidRDefault="00444A09">
      <w:pPr>
        <w:rPr>
          <w:bCs/>
          <w:lang w:val="en-US"/>
        </w:rPr>
      </w:pPr>
    </w:p>
    <w:p w14:paraId="303E4FE3" w14:textId="77777777" w:rsidR="00444A09" w:rsidRPr="00B9014E" w:rsidRDefault="00444A09">
      <w:pPr>
        <w:rPr>
          <w:lang w:val="en-US"/>
        </w:rPr>
      </w:pPr>
    </w:p>
    <w:p w14:paraId="618B8204" w14:textId="77777777" w:rsidR="00444A09" w:rsidRPr="00B9014E" w:rsidRDefault="00444A09">
      <w:pPr>
        <w:rPr>
          <w:lang w:val="en-US"/>
        </w:rPr>
      </w:pPr>
    </w:p>
    <w:p w14:paraId="4007C964" w14:textId="77777777" w:rsidR="00444A09" w:rsidRPr="00B9014E" w:rsidRDefault="00444A09">
      <w:pPr>
        <w:rPr>
          <w:lang w:val="en-US"/>
        </w:rPr>
      </w:pPr>
    </w:p>
    <w:p w14:paraId="05C5D76D" w14:textId="77777777" w:rsidR="00444A09" w:rsidRPr="00B9014E" w:rsidRDefault="00444A09">
      <w:pPr>
        <w:rPr>
          <w:lang w:val="en-US"/>
        </w:rPr>
      </w:pPr>
      <w:r w:rsidRPr="00B9014E">
        <w:rPr>
          <w:b/>
          <w:sz w:val="36"/>
          <w:lang w:val="en-US"/>
        </w:rPr>
        <w:t>Roger Martin du Gard</w:t>
      </w:r>
      <w:r w:rsidRPr="00B9014E">
        <w:rPr>
          <w:b/>
          <w:sz w:val="36"/>
          <w:lang w:val="en-US"/>
        </w:rPr>
        <w:tab/>
      </w:r>
      <w:r w:rsidRPr="00B9014E">
        <w:rPr>
          <w:lang w:val="en-US"/>
        </w:rPr>
        <w:tab/>
        <w:t>(1881-1958)</w:t>
      </w:r>
    </w:p>
    <w:p w14:paraId="11E618C3" w14:textId="77777777" w:rsidR="00444A09" w:rsidRPr="00B9014E" w:rsidRDefault="00444A09">
      <w:pPr>
        <w:rPr>
          <w:b/>
          <w:sz w:val="36"/>
          <w:lang w:val="en-US"/>
        </w:rPr>
      </w:pPr>
    </w:p>
    <w:p w14:paraId="4350B21A" w14:textId="77777777" w:rsidR="00444A09" w:rsidRPr="00B9014E" w:rsidRDefault="00444A09">
      <w:pPr>
        <w:pStyle w:val="Sangradetextonormal"/>
        <w:ind w:hanging="11"/>
        <w:rPr>
          <w:sz w:val="24"/>
          <w:szCs w:val="24"/>
          <w:lang w:val="en-US"/>
        </w:rPr>
      </w:pPr>
      <w:r w:rsidRPr="00B9014E">
        <w:rPr>
          <w:sz w:val="24"/>
          <w:szCs w:val="24"/>
          <w:lang w:val="en-US"/>
        </w:rPr>
        <w:t>(French novelist, b. Neylly-</w:t>
      </w:r>
      <w:r w:rsidR="007D72AD" w:rsidRPr="00B9014E">
        <w:rPr>
          <w:sz w:val="24"/>
          <w:szCs w:val="24"/>
          <w:lang w:val="en-US"/>
        </w:rPr>
        <w:t>sur-Seine, d. Belleme; social 'roman-fleuve'</w:t>
      </w:r>
      <w:r w:rsidRPr="00B9014E">
        <w:rPr>
          <w:sz w:val="24"/>
          <w:szCs w:val="24"/>
          <w:lang w:val="en-US"/>
        </w:rPr>
        <w:t>,  Nobel Prize 1937)</w:t>
      </w:r>
    </w:p>
    <w:p w14:paraId="09CD714E" w14:textId="77777777" w:rsidR="00444A09" w:rsidRPr="00B9014E" w:rsidRDefault="00444A09">
      <w:pPr>
        <w:rPr>
          <w:lang w:val="en-US"/>
        </w:rPr>
      </w:pPr>
    </w:p>
    <w:p w14:paraId="2980795B" w14:textId="77777777" w:rsidR="00444A09" w:rsidRPr="00B9014E" w:rsidRDefault="00444A09">
      <w:pPr>
        <w:rPr>
          <w:lang w:val="en-US"/>
        </w:rPr>
      </w:pPr>
    </w:p>
    <w:p w14:paraId="40BC5E7E" w14:textId="77777777" w:rsidR="00444A09" w:rsidRPr="00B9014E" w:rsidRDefault="00444A09">
      <w:pPr>
        <w:rPr>
          <w:b/>
          <w:lang w:val="en-US"/>
        </w:rPr>
      </w:pPr>
      <w:r w:rsidRPr="00B9014E">
        <w:rPr>
          <w:b/>
          <w:lang w:val="en-US"/>
        </w:rPr>
        <w:t>Works</w:t>
      </w:r>
    </w:p>
    <w:p w14:paraId="1581D7BA" w14:textId="77777777" w:rsidR="00444A09" w:rsidRPr="00B9014E" w:rsidRDefault="00444A09">
      <w:pPr>
        <w:rPr>
          <w:b/>
          <w:lang w:val="en-US"/>
        </w:rPr>
      </w:pPr>
    </w:p>
    <w:p w14:paraId="313DA6C7" w14:textId="77777777" w:rsidR="00444A09" w:rsidRDefault="00444A09">
      <w:r w:rsidRPr="00B9014E">
        <w:rPr>
          <w:lang w:val="en-US"/>
        </w:rPr>
        <w:t xml:space="preserve">Martin du Gard, Roger. </w:t>
      </w:r>
      <w:r>
        <w:rPr>
          <w:i/>
        </w:rPr>
        <w:t>Les Thibault.</w:t>
      </w:r>
      <w:r>
        <w:t xml:space="preserve"> Novel saga. 1922-40. </w:t>
      </w:r>
    </w:p>
    <w:p w14:paraId="25340094" w14:textId="77777777" w:rsidR="00444A09" w:rsidRPr="00B9014E" w:rsidRDefault="00444A09">
      <w:pPr>
        <w:rPr>
          <w:lang w:val="en-US"/>
        </w:rPr>
      </w:pPr>
      <w:r>
        <w:t xml:space="preserve">_____. </w:t>
      </w:r>
      <w:r>
        <w:rPr>
          <w:i/>
        </w:rPr>
        <w:t>Le Cahier gris.</w:t>
      </w:r>
      <w:r>
        <w:t xml:space="preserve"> </w:t>
      </w:r>
      <w:r w:rsidRPr="00B9014E">
        <w:rPr>
          <w:lang w:val="en-US"/>
        </w:rPr>
        <w:t xml:space="preserve">Vol. 1 of </w:t>
      </w:r>
      <w:r w:rsidRPr="00B9014E">
        <w:rPr>
          <w:i/>
          <w:lang w:val="en-US"/>
        </w:rPr>
        <w:t>Les Thibaut.</w:t>
      </w:r>
      <w:r w:rsidRPr="00B9014E">
        <w:rPr>
          <w:lang w:val="en-US"/>
        </w:rPr>
        <w:t xml:space="preserve"> </w:t>
      </w:r>
    </w:p>
    <w:p w14:paraId="5706F0E6" w14:textId="77777777" w:rsidR="00444A09" w:rsidRPr="00B9014E" w:rsidRDefault="00444A09">
      <w:pPr>
        <w:rPr>
          <w:i/>
          <w:lang w:val="en-US"/>
        </w:rPr>
      </w:pPr>
      <w:r w:rsidRPr="00B9014E">
        <w:rPr>
          <w:lang w:val="en-US"/>
        </w:rPr>
        <w:t xml:space="preserve">_____. </w:t>
      </w:r>
      <w:r w:rsidRPr="00B9014E">
        <w:rPr>
          <w:i/>
          <w:lang w:val="en-US"/>
        </w:rPr>
        <w:t>Le Pénitencier.</w:t>
      </w:r>
      <w:r w:rsidRPr="00B9014E">
        <w:rPr>
          <w:lang w:val="en-US"/>
        </w:rPr>
        <w:t xml:space="preserve"> Vol. 2 of </w:t>
      </w:r>
      <w:r w:rsidRPr="00B9014E">
        <w:rPr>
          <w:i/>
          <w:lang w:val="en-US"/>
        </w:rPr>
        <w:t>Les Thibaut.</w:t>
      </w:r>
    </w:p>
    <w:p w14:paraId="40549E2B" w14:textId="77777777" w:rsidR="00444A09" w:rsidRPr="00B9014E" w:rsidRDefault="00444A09">
      <w:pPr>
        <w:rPr>
          <w:lang w:val="en-US"/>
        </w:rPr>
      </w:pPr>
      <w:r w:rsidRPr="00B9014E">
        <w:rPr>
          <w:lang w:val="en-US"/>
        </w:rPr>
        <w:t xml:space="preserve">_____. </w:t>
      </w:r>
      <w:r w:rsidRPr="00B9014E">
        <w:rPr>
          <w:i/>
          <w:lang w:val="en-US"/>
        </w:rPr>
        <w:t>La Belle maison.</w:t>
      </w:r>
      <w:r w:rsidRPr="00B9014E">
        <w:rPr>
          <w:lang w:val="en-US"/>
        </w:rPr>
        <w:t xml:space="preserve"> Vol. 3 of </w:t>
      </w:r>
      <w:r w:rsidRPr="00B9014E">
        <w:rPr>
          <w:i/>
          <w:lang w:val="en-US"/>
        </w:rPr>
        <w:t>Les Thibaut.</w:t>
      </w:r>
    </w:p>
    <w:p w14:paraId="09449FB5" w14:textId="77777777" w:rsidR="00444A09" w:rsidRPr="00B9014E" w:rsidRDefault="00444A09">
      <w:pPr>
        <w:rPr>
          <w:lang w:val="en-US"/>
        </w:rPr>
      </w:pPr>
      <w:r w:rsidRPr="00B9014E">
        <w:rPr>
          <w:lang w:val="en-US"/>
        </w:rPr>
        <w:t xml:space="preserve">_____. </w:t>
      </w:r>
      <w:r w:rsidRPr="00B9014E">
        <w:rPr>
          <w:i/>
          <w:lang w:val="en-US"/>
        </w:rPr>
        <w:t>La Consultation.</w:t>
      </w:r>
      <w:r w:rsidRPr="00B9014E">
        <w:rPr>
          <w:lang w:val="en-US"/>
        </w:rPr>
        <w:t xml:space="preserve"> Vol. 4 of </w:t>
      </w:r>
      <w:r w:rsidRPr="00B9014E">
        <w:rPr>
          <w:i/>
          <w:lang w:val="en-US"/>
        </w:rPr>
        <w:t>Les Thibaut.</w:t>
      </w:r>
    </w:p>
    <w:p w14:paraId="28AF8C31" w14:textId="77777777" w:rsidR="00444A09" w:rsidRDefault="00444A09">
      <w:r>
        <w:t xml:space="preserve">_____. </w:t>
      </w:r>
      <w:r>
        <w:rPr>
          <w:i/>
        </w:rPr>
        <w:t>La Sorellina.</w:t>
      </w:r>
      <w:r>
        <w:t xml:space="preserve"> Vol. 5 of </w:t>
      </w:r>
      <w:r>
        <w:rPr>
          <w:i/>
        </w:rPr>
        <w:t>Les Thibaut.</w:t>
      </w:r>
    </w:p>
    <w:p w14:paraId="71A1F86F" w14:textId="77777777" w:rsidR="00444A09" w:rsidRPr="00B9014E" w:rsidRDefault="00444A09">
      <w:pPr>
        <w:rPr>
          <w:lang w:val="en-US"/>
        </w:rPr>
      </w:pPr>
      <w:r w:rsidRPr="00B9014E">
        <w:rPr>
          <w:lang w:val="en-US"/>
        </w:rPr>
        <w:t xml:space="preserve">_____. </w:t>
      </w:r>
      <w:r w:rsidRPr="00B9014E">
        <w:rPr>
          <w:i/>
          <w:lang w:val="en-US"/>
        </w:rPr>
        <w:t>La Mort du père.</w:t>
      </w:r>
      <w:r w:rsidRPr="00B9014E">
        <w:rPr>
          <w:lang w:val="en-US"/>
        </w:rPr>
        <w:t xml:space="preserve"> Vol. 6 of </w:t>
      </w:r>
      <w:r w:rsidRPr="00B9014E">
        <w:rPr>
          <w:i/>
          <w:lang w:val="en-US"/>
        </w:rPr>
        <w:t>Les Thibaut.</w:t>
      </w:r>
    </w:p>
    <w:p w14:paraId="6DC4A2D9" w14:textId="77777777" w:rsidR="00444A09" w:rsidRPr="00B9014E" w:rsidRDefault="00444A09">
      <w:pPr>
        <w:rPr>
          <w:lang w:val="en-US"/>
        </w:rPr>
      </w:pPr>
      <w:r w:rsidRPr="00B9014E">
        <w:rPr>
          <w:lang w:val="en-US"/>
        </w:rPr>
        <w:t xml:space="preserve">_____. </w:t>
      </w:r>
      <w:r w:rsidRPr="00B9014E">
        <w:rPr>
          <w:i/>
          <w:lang w:val="en-US"/>
        </w:rPr>
        <w:t>L'  Été 1914.</w:t>
      </w:r>
      <w:r w:rsidRPr="00B9014E">
        <w:rPr>
          <w:lang w:val="en-US"/>
        </w:rPr>
        <w:t xml:space="preserve"> Vol. 7 of </w:t>
      </w:r>
      <w:r w:rsidRPr="00B9014E">
        <w:rPr>
          <w:i/>
          <w:lang w:val="en-US"/>
        </w:rPr>
        <w:t>Les Thibaut.</w:t>
      </w:r>
      <w:r w:rsidRPr="00B9014E">
        <w:rPr>
          <w:lang w:val="en-US"/>
        </w:rPr>
        <w:t xml:space="preserve"> 1936.</w:t>
      </w:r>
    </w:p>
    <w:p w14:paraId="2BA847A9" w14:textId="77777777" w:rsidR="00444A09" w:rsidRPr="00B9014E" w:rsidRDefault="00444A09">
      <w:pPr>
        <w:rPr>
          <w:i/>
          <w:lang w:val="en-US"/>
        </w:rPr>
      </w:pPr>
      <w:r w:rsidRPr="00B9014E">
        <w:rPr>
          <w:lang w:val="en-US"/>
        </w:rPr>
        <w:t xml:space="preserve">_____. </w:t>
      </w:r>
      <w:r w:rsidRPr="00B9014E">
        <w:rPr>
          <w:i/>
          <w:lang w:val="en-US"/>
        </w:rPr>
        <w:t>Épilogue.</w:t>
      </w:r>
      <w:r w:rsidRPr="00B9014E">
        <w:rPr>
          <w:lang w:val="en-US"/>
        </w:rPr>
        <w:t xml:space="preserve"> Vol. 8 of </w:t>
      </w:r>
      <w:r w:rsidRPr="00B9014E">
        <w:rPr>
          <w:i/>
          <w:lang w:val="en-US"/>
        </w:rPr>
        <w:t>Les Thibaut.</w:t>
      </w:r>
    </w:p>
    <w:p w14:paraId="2509E8BB" w14:textId="12CE00EA" w:rsidR="00574F55" w:rsidRPr="006C0DE3" w:rsidRDefault="00444A09" w:rsidP="00574F55">
      <w:pPr>
        <w:rPr>
          <w:i/>
          <w:lang w:val="en-US"/>
        </w:rPr>
      </w:pPr>
      <w:r w:rsidRPr="00B9014E">
        <w:rPr>
          <w:lang w:val="en-US"/>
        </w:rPr>
        <w:t xml:space="preserve">Gide, André. </w:t>
      </w:r>
      <w:r w:rsidR="00574F55" w:rsidRPr="00FB0CFE">
        <w:rPr>
          <w:i/>
          <w:lang w:val="en-US"/>
        </w:rPr>
        <w:t>Correspondance avec Roger Martin du Gard, I (1897-1911) et II (1935-51).</w:t>
      </w:r>
      <w:r w:rsidR="00574F55" w:rsidRPr="00FB0CFE">
        <w:rPr>
          <w:lang w:val="en-US"/>
        </w:rPr>
        <w:t xml:space="preserve"> </w:t>
      </w:r>
      <w:r w:rsidR="00574F55">
        <w:rPr>
          <w:lang w:val="en-US"/>
        </w:rPr>
        <w:t xml:space="preserve">Introd. Jean Delay. (NRF). </w:t>
      </w:r>
      <w:r w:rsidR="00574F55" w:rsidRPr="00FB0CFE">
        <w:rPr>
          <w:lang w:val="en-US"/>
        </w:rPr>
        <w:t xml:space="preserve">Paris: Gallimard. </w:t>
      </w:r>
    </w:p>
    <w:p w14:paraId="1A19A1ED" w14:textId="77777777" w:rsidR="00444A09" w:rsidRPr="00B9014E" w:rsidRDefault="00444A09">
      <w:pPr>
        <w:rPr>
          <w:lang w:val="en-US"/>
        </w:rPr>
      </w:pPr>
    </w:p>
    <w:p w14:paraId="6465C98D" w14:textId="77777777" w:rsidR="007D72AD" w:rsidRPr="00B9014E" w:rsidRDefault="007D72AD">
      <w:pPr>
        <w:rPr>
          <w:lang w:val="en-US"/>
        </w:rPr>
      </w:pPr>
    </w:p>
    <w:p w14:paraId="2FF218DD" w14:textId="77777777" w:rsidR="007D72AD" w:rsidRPr="00B9014E" w:rsidRDefault="007D72AD">
      <w:pPr>
        <w:rPr>
          <w:lang w:val="en-US"/>
        </w:rPr>
      </w:pPr>
    </w:p>
    <w:p w14:paraId="75B0ACAD" w14:textId="77777777" w:rsidR="007D72AD" w:rsidRPr="00B9014E" w:rsidRDefault="007D72AD">
      <w:pPr>
        <w:rPr>
          <w:lang w:val="en-US"/>
        </w:rPr>
      </w:pPr>
      <w:r w:rsidRPr="00B9014E">
        <w:rPr>
          <w:lang w:val="en-US"/>
        </w:rPr>
        <w:t>Internet resources</w:t>
      </w:r>
    </w:p>
    <w:p w14:paraId="15DD5340" w14:textId="77777777" w:rsidR="007D72AD" w:rsidRPr="00B9014E" w:rsidRDefault="007D72AD">
      <w:pPr>
        <w:rPr>
          <w:lang w:val="en-US"/>
        </w:rPr>
      </w:pPr>
    </w:p>
    <w:p w14:paraId="66CF6F07" w14:textId="77777777" w:rsidR="007D72AD" w:rsidRPr="00B9014E" w:rsidRDefault="007D72AD">
      <w:pPr>
        <w:rPr>
          <w:lang w:val="en-US"/>
        </w:rPr>
      </w:pPr>
    </w:p>
    <w:p w14:paraId="3EE342E6" w14:textId="77777777" w:rsidR="007D72AD" w:rsidRDefault="007D72AD">
      <w:r w:rsidRPr="00B9014E">
        <w:rPr>
          <w:lang w:val="en-US"/>
        </w:rPr>
        <w:lastRenderedPageBreak/>
        <w:t xml:space="preserve">"Roger Martin du Gard." </w:t>
      </w:r>
      <w:r>
        <w:rPr>
          <w:i/>
        </w:rPr>
        <w:t>Wikipédia: L'encyclopédie libre</w:t>
      </w:r>
    </w:p>
    <w:p w14:paraId="2F8A45DA" w14:textId="77777777" w:rsidR="007D72AD" w:rsidRDefault="007D72AD">
      <w:r>
        <w:tab/>
      </w:r>
      <w:hyperlink r:id="rId9" w:history="1">
        <w:r w:rsidRPr="0065683E">
          <w:rPr>
            <w:rStyle w:val="Hipervnculo"/>
          </w:rPr>
          <w:t>http://fr.wikipedia.org/wiki/Roger_Martin_du_Gard</w:t>
        </w:r>
      </w:hyperlink>
    </w:p>
    <w:p w14:paraId="66A67CEE" w14:textId="77777777" w:rsidR="007D72AD" w:rsidRPr="007D72AD" w:rsidRDefault="007D72AD">
      <w:r>
        <w:tab/>
        <w:t>2012</w:t>
      </w:r>
    </w:p>
    <w:p w14:paraId="1C13B445" w14:textId="77777777" w:rsidR="00444A09" w:rsidRDefault="00444A09"/>
    <w:p w14:paraId="3AF76D92" w14:textId="77777777" w:rsidR="00444A09" w:rsidRDefault="00444A09"/>
    <w:p w14:paraId="41333DD9" w14:textId="77777777" w:rsidR="00444A09" w:rsidRDefault="00444A09"/>
    <w:p w14:paraId="65D8966E" w14:textId="77777777" w:rsidR="00444A09" w:rsidRDefault="00444A09">
      <w:pPr>
        <w:rPr>
          <w:b/>
          <w:sz w:val="36"/>
        </w:rPr>
      </w:pPr>
      <w:r>
        <w:rPr>
          <w:b/>
          <w:sz w:val="36"/>
        </w:rPr>
        <w:t>Martin le Franc</w:t>
      </w:r>
    </w:p>
    <w:p w14:paraId="410FE9AE" w14:textId="77777777" w:rsidR="00444A09" w:rsidRDefault="00444A09">
      <w:pPr>
        <w:rPr>
          <w:b/>
          <w:sz w:val="36"/>
        </w:rPr>
      </w:pPr>
    </w:p>
    <w:p w14:paraId="1A848B62" w14:textId="77777777" w:rsidR="00444A09" w:rsidRPr="00B9014E" w:rsidRDefault="00444A09">
      <w:pPr>
        <w:rPr>
          <w:b/>
          <w:lang w:val="en-US"/>
        </w:rPr>
      </w:pPr>
      <w:r w:rsidRPr="00B9014E">
        <w:rPr>
          <w:b/>
          <w:lang w:val="en-US"/>
        </w:rPr>
        <w:t>Works</w:t>
      </w:r>
    </w:p>
    <w:p w14:paraId="69E3F9E7" w14:textId="77777777" w:rsidR="00444A09" w:rsidRPr="00B9014E" w:rsidRDefault="00444A09">
      <w:pPr>
        <w:rPr>
          <w:b/>
          <w:lang w:val="en-US"/>
        </w:rPr>
      </w:pPr>
    </w:p>
    <w:p w14:paraId="69F701CF" w14:textId="77777777" w:rsidR="00444A09" w:rsidRPr="00B9014E" w:rsidRDefault="00444A09">
      <w:pPr>
        <w:rPr>
          <w:lang w:val="en-US"/>
        </w:rPr>
      </w:pPr>
      <w:r w:rsidRPr="00B9014E">
        <w:rPr>
          <w:lang w:val="en-US"/>
        </w:rPr>
        <w:t xml:space="preserve">Martin le Franc. </w:t>
      </w:r>
      <w:r w:rsidRPr="00B9014E">
        <w:rPr>
          <w:i/>
          <w:lang w:val="en-US"/>
        </w:rPr>
        <w:t xml:space="preserve">Chaperon des Dames. </w:t>
      </w:r>
    </w:p>
    <w:p w14:paraId="440D5BCF" w14:textId="77777777" w:rsidR="00444A09" w:rsidRPr="00B9014E" w:rsidRDefault="00444A09">
      <w:pPr>
        <w:rPr>
          <w:lang w:val="en-US"/>
        </w:rPr>
      </w:pPr>
    </w:p>
    <w:p w14:paraId="4F87E678" w14:textId="77777777" w:rsidR="00444A09" w:rsidRPr="00B9014E" w:rsidRDefault="00444A09">
      <w:pPr>
        <w:rPr>
          <w:lang w:val="en-US"/>
        </w:rPr>
      </w:pPr>
    </w:p>
    <w:p w14:paraId="2BA1745E" w14:textId="77777777" w:rsidR="00444A09" w:rsidRPr="00B9014E" w:rsidRDefault="00444A09">
      <w:pPr>
        <w:rPr>
          <w:lang w:val="en-US"/>
        </w:rPr>
      </w:pPr>
    </w:p>
    <w:p w14:paraId="6BFA0DC4" w14:textId="77777777" w:rsidR="00444A09" w:rsidRPr="00B9014E" w:rsidRDefault="00444A09">
      <w:pPr>
        <w:rPr>
          <w:lang w:val="en-US"/>
        </w:rPr>
      </w:pPr>
    </w:p>
    <w:p w14:paraId="72EF0D50" w14:textId="77777777" w:rsidR="00444A09" w:rsidRPr="00B9014E" w:rsidRDefault="00444A09">
      <w:pPr>
        <w:rPr>
          <w:lang w:val="en-US"/>
        </w:rPr>
      </w:pPr>
    </w:p>
    <w:p w14:paraId="57DEB2AB" w14:textId="77777777" w:rsidR="00444A09" w:rsidRPr="00B9014E" w:rsidRDefault="00444A09">
      <w:pPr>
        <w:rPr>
          <w:b/>
          <w:sz w:val="36"/>
          <w:lang w:val="en-US"/>
        </w:rPr>
      </w:pPr>
      <w:r w:rsidRPr="00B9014E">
        <w:rPr>
          <w:b/>
          <w:sz w:val="36"/>
          <w:lang w:val="en-US"/>
        </w:rPr>
        <w:t>Francine de Martinoir</w:t>
      </w:r>
    </w:p>
    <w:p w14:paraId="157926A9" w14:textId="77777777" w:rsidR="00444A09" w:rsidRPr="00B9014E" w:rsidRDefault="00444A09">
      <w:pPr>
        <w:rPr>
          <w:b/>
          <w:sz w:val="36"/>
          <w:lang w:val="en-US"/>
        </w:rPr>
      </w:pPr>
    </w:p>
    <w:p w14:paraId="63CCE162" w14:textId="77777777" w:rsidR="00444A09" w:rsidRPr="00B9014E" w:rsidRDefault="00444A09">
      <w:pPr>
        <w:rPr>
          <w:b/>
          <w:lang w:val="en-US"/>
        </w:rPr>
      </w:pPr>
      <w:r w:rsidRPr="00B9014E">
        <w:rPr>
          <w:b/>
          <w:lang w:val="en-US"/>
        </w:rPr>
        <w:t>Works</w:t>
      </w:r>
    </w:p>
    <w:p w14:paraId="45EF4B16" w14:textId="77777777" w:rsidR="00444A09" w:rsidRPr="00B9014E" w:rsidRDefault="00444A09">
      <w:pPr>
        <w:rPr>
          <w:b/>
          <w:lang w:val="en-US"/>
        </w:rPr>
      </w:pPr>
    </w:p>
    <w:p w14:paraId="082066B5" w14:textId="77777777" w:rsidR="00444A09" w:rsidRDefault="00444A09">
      <w:r>
        <w:t xml:space="preserve">Martinoir, Francine de. </w:t>
      </w:r>
      <w:r>
        <w:rPr>
          <w:i/>
        </w:rPr>
        <w:t>Le dernier été russe.</w:t>
      </w:r>
      <w:r>
        <w:t xml:space="preserve"> Novel. Paris: L' Olivier, 1991.</w:t>
      </w:r>
    </w:p>
    <w:p w14:paraId="5E10EDD1" w14:textId="77777777" w:rsidR="00444A09" w:rsidRDefault="00444A09"/>
    <w:p w14:paraId="4A805061" w14:textId="77777777" w:rsidR="00444A09" w:rsidRDefault="00444A09"/>
    <w:p w14:paraId="379870D5" w14:textId="77777777" w:rsidR="00444A09" w:rsidRDefault="00444A09"/>
    <w:p w14:paraId="6E2D5BD1" w14:textId="77777777" w:rsidR="00444A09" w:rsidRDefault="00444A09"/>
    <w:p w14:paraId="5D2842DB" w14:textId="77777777" w:rsidR="00444A09" w:rsidRDefault="00444A09"/>
    <w:p w14:paraId="6C99B4FB" w14:textId="77777777" w:rsidR="00444A09" w:rsidRDefault="00444A09">
      <w:pPr>
        <w:rPr>
          <w:b/>
          <w:sz w:val="36"/>
        </w:rPr>
      </w:pPr>
      <w:r>
        <w:rPr>
          <w:b/>
          <w:sz w:val="36"/>
        </w:rPr>
        <w:t>Pierre Martory</w:t>
      </w:r>
    </w:p>
    <w:p w14:paraId="5FC0F0D3" w14:textId="77777777" w:rsidR="00444A09" w:rsidRDefault="00444A09">
      <w:pPr>
        <w:rPr>
          <w:b/>
          <w:sz w:val="36"/>
        </w:rPr>
      </w:pPr>
    </w:p>
    <w:p w14:paraId="07E3C15F" w14:textId="77777777" w:rsidR="00444A09" w:rsidRPr="00B9014E" w:rsidRDefault="00444A09">
      <w:pPr>
        <w:rPr>
          <w:b/>
          <w:lang w:val="en-US"/>
        </w:rPr>
      </w:pPr>
      <w:r w:rsidRPr="00B9014E">
        <w:rPr>
          <w:b/>
          <w:lang w:val="en-US"/>
        </w:rPr>
        <w:t>Works</w:t>
      </w:r>
    </w:p>
    <w:p w14:paraId="477E1082" w14:textId="77777777" w:rsidR="00444A09" w:rsidRPr="00B9014E" w:rsidRDefault="00444A09">
      <w:pPr>
        <w:rPr>
          <w:b/>
          <w:lang w:val="en-US"/>
        </w:rPr>
      </w:pPr>
    </w:p>
    <w:p w14:paraId="4A4C3181" w14:textId="77777777" w:rsidR="00444A09" w:rsidRPr="00B9014E" w:rsidRDefault="00444A09">
      <w:pPr>
        <w:rPr>
          <w:lang w:val="en-US"/>
        </w:rPr>
      </w:pPr>
      <w:r w:rsidRPr="00B9014E">
        <w:rPr>
          <w:lang w:val="en-US"/>
        </w:rPr>
        <w:t xml:space="preserve">Martory, Pierre. </w:t>
      </w:r>
      <w:r w:rsidRPr="00B9014E">
        <w:rPr>
          <w:i/>
          <w:lang w:val="en-US"/>
        </w:rPr>
        <w:t>Every Question but One.</w:t>
      </w:r>
      <w:r w:rsidRPr="00B9014E">
        <w:rPr>
          <w:lang w:val="en-US"/>
        </w:rPr>
        <w:t xml:space="preserve"> Translated by John Ashbery. </w:t>
      </w:r>
    </w:p>
    <w:p w14:paraId="6813F961" w14:textId="77777777" w:rsidR="00444A09" w:rsidRPr="00B9014E" w:rsidRDefault="00444A09">
      <w:pPr>
        <w:rPr>
          <w:lang w:val="en-US"/>
        </w:rPr>
      </w:pPr>
    </w:p>
    <w:p w14:paraId="6152DE12" w14:textId="77777777" w:rsidR="00444A09" w:rsidRPr="00B9014E" w:rsidRDefault="00444A09">
      <w:pPr>
        <w:rPr>
          <w:lang w:val="en-US"/>
        </w:rPr>
      </w:pPr>
    </w:p>
    <w:p w14:paraId="431E3E97" w14:textId="77777777" w:rsidR="00444A09" w:rsidRPr="00B9014E" w:rsidRDefault="00444A09">
      <w:pPr>
        <w:rPr>
          <w:lang w:val="en-US"/>
        </w:rPr>
      </w:pPr>
    </w:p>
    <w:p w14:paraId="7A540FD4" w14:textId="77777777" w:rsidR="00444A09" w:rsidRPr="00B9014E" w:rsidRDefault="00444A09">
      <w:pPr>
        <w:rPr>
          <w:lang w:val="en-US"/>
        </w:rPr>
      </w:pPr>
    </w:p>
    <w:p w14:paraId="05F02437" w14:textId="77777777" w:rsidR="00444A09" w:rsidRPr="00B9014E" w:rsidRDefault="00444A09">
      <w:pPr>
        <w:rPr>
          <w:b/>
          <w:sz w:val="36"/>
          <w:lang w:val="en-US"/>
        </w:rPr>
      </w:pPr>
      <w:r w:rsidRPr="00B9014E">
        <w:rPr>
          <w:b/>
          <w:sz w:val="36"/>
          <w:lang w:val="en-US"/>
        </w:rPr>
        <w:t>Jules Mary</w:t>
      </w:r>
    </w:p>
    <w:p w14:paraId="68AA108B" w14:textId="77777777" w:rsidR="00444A09" w:rsidRPr="00B9014E" w:rsidRDefault="00444A09">
      <w:pPr>
        <w:rPr>
          <w:b/>
          <w:sz w:val="36"/>
          <w:lang w:val="en-US"/>
        </w:rPr>
      </w:pPr>
    </w:p>
    <w:p w14:paraId="5F499809" w14:textId="77777777" w:rsidR="00444A09" w:rsidRPr="00B9014E" w:rsidRDefault="00444A09">
      <w:pPr>
        <w:rPr>
          <w:lang w:val="en-US"/>
        </w:rPr>
      </w:pPr>
      <w:r w:rsidRPr="00B9014E">
        <w:rPr>
          <w:b/>
          <w:lang w:val="en-US"/>
        </w:rPr>
        <w:t>Works</w:t>
      </w:r>
    </w:p>
    <w:p w14:paraId="255A6E8F" w14:textId="77777777" w:rsidR="00444A09" w:rsidRPr="00B9014E" w:rsidRDefault="00444A09">
      <w:pPr>
        <w:rPr>
          <w:lang w:val="en-US"/>
        </w:rPr>
      </w:pPr>
    </w:p>
    <w:p w14:paraId="19501CE6" w14:textId="77777777" w:rsidR="00444A09" w:rsidRPr="00B9014E" w:rsidRDefault="00444A09">
      <w:pPr>
        <w:ind w:right="10"/>
        <w:rPr>
          <w:lang w:val="en-US"/>
        </w:rPr>
      </w:pPr>
      <w:r w:rsidRPr="00B9014E">
        <w:rPr>
          <w:lang w:val="en-US"/>
        </w:rPr>
        <w:lastRenderedPageBreak/>
        <w:t xml:space="preserve">Mary, Jules. </w:t>
      </w:r>
      <w:r w:rsidRPr="00B9014E">
        <w:rPr>
          <w:i/>
          <w:lang w:val="en-US"/>
        </w:rPr>
        <w:t>La Fiancée de Lorraine.</w:t>
      </w:r>
      <w:r w:rsidRPr="00B9014E">
        <w:rPr>
          <w:lang w:val="en-US"/>
        </w:rPr>
        <w:t xml:space="preserve"> 1904? (Le Livre National; Romans d' amour, drames de passion). Paris: Jules Tallandier, n. d. (c. 1914).</w:t>
      </w:r>
    </w:p>
    <w:p w14:paraId="317158D4" w14:textId="77777777" w:rsidR="00444A09" w:rsidRPr="00B9014E" w:rsidRDefault="00444A09">
      <w:pPr>
        <w:rPr>
          <w:lang w:val="en-US"/>
        </w:rPr>
      </w:pPr>
      <w:r>
        <w:t xml:space="preserve">_____. </w:t>
      </w:r>
      <w:r>
        <w:rPr>
          <w:i/>
        </w:rPr>
        <w:t xml:space="preserve">Le Wagon 303. </w:t>
      </w:r>
      <w:r>
        <w:t xml:space="preserve">(Le Livre Populaire, 93). </w:t>
      </w:r>
      <w:r w:rsidRPr="00B9014E">
        <w:rPr>
          <w:lang w:val="en-US"/>
        </w:rPr>
        <w:t>Paris: Fayard [early 20th c.]</w:t>
      </w:r>
    </w:p>
    <w:p w14:paraId="64699C79" w14:textId="77777777" w:rsidR="00444A09" w:rsidRPr="00B9014E" w:rsidRDefault="00444A09">
      <w:pPr>
        <w:rPr>
          <w:lang w:val="en-US"/>
        </w:rPr>
      </w:pPr>
      <w:r w:rsidRPr="00B9014E">
        <w:rPr>
          <w:lang w:val="en-US"/>
        </w:rPr>
        <w:t xml:space="preserve">_____. </w:t>
      </w:r>
      <w:r w:rsidRPr="00B9014E">
        <w:rPr>
          <w:i/>
          <w:lang w:val="en-US"/>
        </w:rPr>
        <w:t xml:space="preserve">Deux Innocents. </w:t>
      </w:r>
      <w:r w:rsidRPr="00B9014E">
        <w:rPr>
          <w:lang w:val="en-US"/>
        </w:rPr>
        <w:t>(Le Livre Populaire, 80). Paris: Fayard [early 20th c.]</w:t>
      </w:r>
    </w:p>
    <w:p w14:paraId="42A4B788" w14:textId="77777777" w:rsidR="00444A09" w:rsidRPr="00B9014E" w:rsidRDefault="00444A09">
      <w:pPr>
        <w:rPr>
          <w:lang w:val="en-US"/>
        </w:rPr>
      </w:pPr>
      <w:r w:rsidRPr="00B9014E">
        <w:rPr>
          <w:lang w:val="en-US"/>
        </w:rPr>
        <w:t xml:space="preserve">_____. </w:t>
      </w:r>
      <w:r w:rsidRPr="00B9014E">
        <w:rPr>
          <w:i/>
          <w:lang w:val="en-US"/>
        </w:rPr>
        <w:t xml:space="preserve">Guet-Apens. </w:t>
      </w:r>
      <w:r w:rsidRPr="00B9014E">
        <w:rPr>
          <w:lang w:val="en-US"/>
        </w:rPr>
        <w:t>(Le Livre Populaire, 69). Paris: Fayard [early 20th c.]</w:t>
      </w:r>
    </w:p>
    <w:p w14:paraId="4421B39F" w14:textId="77777777" w:rsidR="00444A09" w:rsidRPr="00B9014E" w:rsidRDefault="00444A09">
      <w:pPr>
        <w:rPr>
          <w:lang w:val="en-US"/>
        </w:rPr>
      </w:pPr>
      <w:r>
        <w:t xml:space="preserve">_____. </w:t>
      </w:r>
      <w:r>
        <w:rPr>
          <w:i/>
        </w:rPr>
        <w:t xml:space="preserve">La Fée Printemps. </w:t>
      </w:r>
      <w:r>
        <w:t xml:space="preserve">(Le Livre Populaire, 56). </w:t>
      </w:r>
      <w:r w:rsidRPr="00B9014E">
        <w:rPr>
          <w:lang w:val="en-US"/>
        </w:rPr>
        <w:t>Paris: Fayard [early 20th c.]</w:t>
      </w:r>
    </w:p>
    <w:p w14:paraId="5BF4C515" w14:textId="77777777" w:rsidR="00444A09" w:rsidRPr="00B9014E" w:rsidRDefault="00444A09">
      <w:pPr>
        <w:ind w:right="10"/>
        <w:rPr>
          <w:lang w:val="en-US"/>
        </w:rPr>
      </w:pPr>
    </w:p>
    <w:p w14:paraId="5839AD2A" w14:textId="77777777" w:rsidR="00444A09" w:rsidRPr="00B9014E" w:rsidRDefault="00444A09">
      <w:pPr>
        <w:ind w:right="10"/>
        <w:rPr>
          <w:lang w:val="en-US"/>
        </w:rPr>
      </w:pPr>
    </w:p>
    <w:p w14:paraId="37B50BBC" w14:textId="77777777" w:rsidR="00444A09" w:rsidRPr="00B9014E" w:rsidRDefault="00444A09">
      <w:pPr>
        <w:ind w:right="10"/>
        <w:rPr>
          <w:lang w:val="en-US"/>
        </w:rPr>
      </w:pPr>
    </w:p>
    <w:p w14:paraId="378FFF38" w14:textId="77777777" w:rsidR="00444A09" w:rsidRPr="00B9014E" w:rsidRDefault="00444A09">
      <w:pPr>
        <w:ind w:right="10"/>
        <w:rPr>
          <w:lang w:val="en-US"/>
        </w:rPr>
      </w:pPr>
    </w:p>
    <w:p w14:paraId="2A3ECB9B" w14:textId="77777777" w:rsidR="00444A09" w:rsidRPr="00B9014E" w:rsidRDefault="00444A09">
      <w:pPr>
        <w:rPr>
          <w:lang w:val="en-US"/>
        </w:rPr>
      </w:pPr>
    </w:p>
    <w:p w14:paraId="4615BEFE" w14:textId="77777777" w:rsidR="00444A09" w:rsidRPr="00B9014E" w:rsidRDefault="00444A09">
      <w:pPr>
        <w:rPr>
          <w:lang w:val="en-US"/>
        </w:rPr>
      </w:pPr>
    </w:p>
    <w:p w14:paraId="4B4CED44" w14:textId="77777777" w:rsidR="00444A09" w:rsidRPr="00B9014E" w:rsidRDefault="00444A09">
      <w:pPr>
        <w:rPr>
          <w:b/>
          <w:sz w:val="36"/>
          <w:lang w:val="en-US"/>
        </w:rPr>
      </w:pPr>
      <w:r w:rsidRPr="00B9014E">
        <w:rPr>
          <w:b/>
          <w:sz w:val="36"/>
          <w:lang w:val="en-US"/>
        </w:rPr>
        <w:t>Massignon</w:t>
      </w:r>
    </w:p>
    <w:p w14:paraId="61371F1F" w14:textId="77777777" w:rsidR="00444A09" w:rsidRPr="00B9014E" w:rsidRDefault="00444A09">
      <w:pPr>
        <w:rPr>
          <w:b/>
          <w:sz w:val="36"/>
          <w:lang w:val="en-US"/>
        </w:rPr>
      </w:pPr>
    </w:p>
    <w:p w14:paraId="1AB1C4CD" w14:textId="77777777" w:rsidR="00444A09" w:rsidRPr="00B9014E" w:rsidRDefault="00444A09">
      <w:pPr>
        <w:rPr>
          <w:b/>
          <w:lang w:val="en-US"/>
        </w:rPr>
      </w:pPr>
      <w:r w:rsidRPr="00B9014E">
        <w:rPr>
          <w:b/>
          <w:lang w:val="en-US"/>
        </w:rPr>
        <w:t>Criticism</w:t>
      </w:r>
    </w:p>
    <w:p w14:paraId="30D7AC76" w14:textId="77777777" w:rsidR="00444A09" w:rsidRPr="00B9014E" w:rsidRDefault="00444A09">
      <w:pPr>
        <w:rPr>
          <w:b/>
          <w:lang w:val="en-US"/>
        </w:rPr>
      </w:pPr>
    </w:p>
    <w:p w14:paraId="5D00095A" w14:textId="77777777" w:rsidR="00444A09" w:rsidRPr="00B9014E" w:rsidRDefault="00444A09">
      <w:pPr>
        <w:rPr>
          <w:lang w:val="en-US"/>
        </w:rPr>
      </w:pPr>
      <w:r w:rsidRPr="00B9014E">
        <w:rPr>
          <w:lang w:val="en-US"/>
        </w:rPr>
        <w:t xml:space="preserve">Said, Edward W. "Islam, Philosophy, and French Culture: Renan and Massignon." </w:t>
      </w:r>
      <w:r w:rsidRPr="00B9014E">
        <w:rPr>
          <w:i/>
          <w:lang w:val="en-US"/>
        </w:rPr>
        <w:t>The World, the Text, and the Critic.</w:t>
      </w:r>
      <w:r w:rsidRPr="00B9014E">
        <w:rPr>
          <w:lang w:val="en-US"/>
        </w:rPr>
        <w:t xml:space="preserve"> 1983. London: Vintage, 1991. 268-89.</w:t>
      </w:r>
    </w:p>
    <w:p w14:paraId="65739D68" w14:textId="77777777" w:rsidR="00444A09" w:rsidRPr="00B9014E" w:rsidRDefault="00444A09">
      <w:pPr>
        <w:rPr>
          <w:lang w:val="en-US"/>
        </w:rPr>
      </w:pPr>
    </w:p>
    <w:p w14:paraId="1F6A8536" w14:textId="77777777" w:rsidR="00444A09" w:rsidRPr="00B9014E" w:rsidRDefault="00444A09">
      <w:pPr>
        <w:rPr>
          <w:lang w:val="en-US"/>
        </w:rPr>
      </w:pPr>
    </w:p>
    <w:p w14:paraId="548527B5" w14:textId="77777777" w:rsidR="00444A09" w:rsidRPr="00B9014E" w:rsidRDefault="00444A09">
      <w:pPr>
        <w:rPr>
          <w:lang w:val="en-US"/>
        </w:rPr>
      </w:pPr>
    </w:p>
    <w:p w14:paraId="13512259" w14:textId="77777777" w:rsidR="00444A09" w:rsidRPr="00B9014E" w:rsidRDefault="00444A09">
      <w:pPr>
        <w:rPr>
          <w:lang w:val="en-US"/>
        </w:rPr>
      </w:pPr>
    </w:p>
    <w:p w14:paraId="2A9F70C6" w14:textId="77777777" w:rsidR="00444A09" w:rsidRPr="00B9014E" w:rsidRDefault="00444A09">
      <w:pPr>
        <w:rPr>
          <w:b/>
          <w:sz w:val="36"/>
          <w:lang w:val="en-US"/>
        </w:rPr>
      </w:pPr>
      <w:r w:rsidRPr="00B9014E">
        <w:rPr>
          <w:b/>
          <w:sz w:val="36"/>
          <w:lang w:val="en-US"/>
        </w:rPr>
        <w:t>G. A. Masson</w:t>
      </w:r>
    </w:p>
    <w:p w14:paraId="41B6177F" w14:textId="77777777" w:rsidR="00444A09" w:rsidRPr="00B9014E" w:rsidRDefault="00444A09">
      <w:pPr>
        <w:rPr>
          <w:b/>
          <w:sz w:val="36"/>
          <w:lang w:val="en-US"/>
        </w:rPr>
      </w:pPr>
    </w:p>
    <w:p w14:paraId="01B04C7D" w14:textId="77777777" w:rsidR="00444A09" w:rsidRDefault="00444A09">
      <w:r>
        <w:rPr>
          <w:b/>
        </w:rPr>
        <w:t>Works</w:t>
      </w:r>
    </w:p>
    <w:p w14:paraId="637319B8" w14:textId="77777777" w:rsidR="00444A09" w:rsidRDefault="00444A09"/>
    <w:p w14:paraId="51AE9E88" w14:textId="77777777" w:rsidR="00444A09" w:rsidRPr="00B9014E" w:rsidRDefault="00444A09">
      <w:pPr>
        <w:rPr>
          <w:lang w:val="en-US"/>
        </w:rPr>
      </w:pPr>
      <w:r>
        <w:t xml:space="preserve">Masson, G. A. </w:t>
      </w:r>
      <w:r>
        <w:rPr>
          <w:i/>
        </w:rPr>
        <w:t>A la façon de...</w:t>
      </w:r>
      <w:r>
        <w:t xml:space="preserve"> Pastiche. </w:t>
      </w:r>
      <w:r w:rsidRPr="00B9014E">
        <w:rPr>
          <w:lang w:val="en-US"/>
        </w:rPr>
        <w:t>Paris: LLC, 1949.</w:t>
      </w:r>
    </w:p>
    <w:p w14:paraId="3304AD76" w14:textId="77777777" w:rsidR="00444A09" w:rsidRPr="00B9014E" w:rsidRDefault="00444A09">
      <w:pPr>
        <w:rPr>
          <w:lang w:val="en-US"/>
        </w:rPr>
      </w:pPr>
    </w:p>
    <w:p w14:paraId="557F4A7A" w14:textId="77777777" w:rsidR="00444A09" w:rsidRPr="00B9014E" w:rsidRDefault="00444A09">
      <w:pPr>
        <w:rPr>
          <w:lang w:val="en-US"/>
        </w:rPr>
      </w:pPr>
    </w:p>
    <w:p w14:paraId="0F591685" w14:textId="77777777" w:rsidR="00444A09" w:rsidRPr="00B9014E" w:rsidRDefault="00444A09">
      <w:pPr>
        <w:rPr>
          <w:lang w:val="en-US"/>
        </w:rPr>
      </w:pPr>
    </w:p>
    <w:p w14:paraId="67C1AAE1" w14:textId="77777777" w:rsidR="00444A09" w:rsidRPr="00B9014E" w:rsidRDefault="00444A09">
      <w:pPr>
        <w:rPr>
          <w:lang w:val="en-US"/>
        </w:rPr>
      </w:pPr>
    </w:p>
    <w:p w14:paraId="0BC56D48" w14:textId="77777777" w:rsidR="00444A09" w:rsidRPr="00B9014E" w:rsidRDefault="00444A09">
      <w:pPr>
        <w:rPr>
          <w:lang w:val="en-US"/>
        </w:rPr>
      </w:pPr>
    </w:p>
    <w:p w14:paraId="2FFE1A14" w14:textId="77777777" w:rsidR="00444A09" w:rsidRPr="00B9014E" w:rsidRDefault="00444A09">
      <w:pPr>
        <w:rPr>
          <w:b/>
          <w:sz w:val="36"/>
          <w:lang w:val="en-US"/>
        </w:rPr>
      </w:pPr>
      <w:r w:rsidRPr="00B9014E">
        <w:rPr>
          <w:b/>
          <w:sz w:val="36"/>
          <w:lang w:val="en-US"/>
        </w:rPr>
        <w:t>Pierre Mathieu</w:t>
      </w:r>
    </w:p>
    <w:p w14:paraId="423B5093" w14:textId="77777777" w:rsidR="00444A09" w:rsidRPr="00B9014E" w:rsidRDefault="00444A09">
      <w:pPr>
        <w:rPr>
          <w:b/>
          <w:sz w:val="36"/>
          <w:lang w:val="en-US"/>
        </w:rPr>
      </w:pPr>
    </w:p>
    <w:p w14:paraId="788EF309" w14:textId="77777777" w:rsidR="00444A09" w:rsidRPr="00B9014E" w:rsidRDefault="00444A09">
      <w:pPr>
        <w:rPr>
          <w:sz w:val="24"/>
          <w:lang w:val="en-US"/>
        </w:rPr>
      </w:pPr>
      <w:r w:rsidRPr="00B9014E">
        <w:rPr>
          <w:sz w:val="24"/>
          <w:lang w:val="en-US"/>
        </w:rPr>
        <w:t>(Historiographer Royal of France)</w:t>
      </w:r>
    </w:p>
    <w:p w14:paraId="1F0EA618" w14:textId="77777777" w:rsidR="00444A09" w:rsidRPr="00B9014E" w:rsidRDefault="00444A09">
      <w:pPr>
        <w:rPr>
          <w:b/>
          <w:sz w:val="36"/>
          <w:lang w:val="en-US"/>
        </w:rPr>
      </w:pPr>
    </w:p>
    <w:p w14:paraId="1006AA15" w14:textId="77777777" w:rsidR="00444A09" w:rsidRPr="00B9014E" w:rsidRDefault="00444A09">
      <w:pPr>
        <w:rPr>
          <w:b/>
          <w:lang w:val="en-US"/>
        </w:rPr>
      </w:pPr>
      <w:r w:rsidRPr="00B9014E">
        <w:rPr>
          <w:b/>
          <w:lang w:val="en-US"/>
        </w:rPr>
        <w:t>Works</w:t>
      </w:r>
    </w:p>
    <w:p w14:paraId="6AB7A66B" w14:textId="77777777" w:rsidR="00444A09" w:rsidRPr="00B9014E" w:rsidRDefault="00444A09">
      <w:pPr>
        <w:rPr>
          <w:lang w:val="en-US"/>
        </w:rPr>
      </w:pPr>
    </w:p>
    <w:p w14:paraId="227838F4" w14:textId="77777777" w:rsidR="00444A09" w:rsidRPr="00B9014E" w:rsidRDefault="00444A09">
      <w:pPr>
        <w:rPr>
          <w:lang w:val="en-US"/>
        </w:rPr>
      </w:pPr>
      <w:r w:rsidRPr="00B9014E">
        <w:rPr>
          <w:lang w:val="en-US"/>
        </w:rPr>
        <w:t xml:space="preserve">Mathieu, Pierre. </w:t>
      </w:r>
      <w:r w:rsidRPr="00B9014E">
        <w:rPr>
          <w:i/>
          <w:lang w:val="en-US"/>
        </w:rPr>
        <w:t>The</w:t>
      </w:r>
      <w:r w:rsidRPr="00B9014E">
        <w:rPr>
          <w:lang w:val="en-US"/>
        </w:rPr>
        <w:t xml:space="preserve"> </w:t>
      </w:r>
      <w:r w:rsidRPr="00B9014E">
        <w:rPr>
          <w:i/>
          <w:lang w:val="en-US"/>
        </w:rPr>
        <w:t>Deplorable Death of Henry IV of France.</w:t>
      </w:r>
      <w:r w:rsidRPr="00B9014E">
        <w:rPr>
          <w:lang w:val="en-US"/>
        </w:rPr>
        <w:t xml:space="preserve"> 1610. English trans. 1612.</w:t>
      </w:r>
    </w:p>
    <w:p w14:paraId="792DB98F" w14:textId="77777777" w:rsidR="00444A09" w:rsidRPr="00B9014E" w:rsidRDefault="00444A09">
      <w:pPr>
        <w:rPr>
          <w:lang w:val="en-US"/>
        </w:rPr>
      </w:pPr>
      <w:r w:rsidRPr="00B9014E">
        <w:rPr>
          <w:lang w:val="en-US"/>
        </w:rPr>
        <w:t xml:space="preserve">_____. </w:t>
      </w:r>
      <w:r w:rsidRPr="00B9014E">
        <w:rPr>
          <w:i/>
          <w:lang w:val="en-US"/>
        </w:rPr>
        <w:t xml:space="preserve">Panegyre </w:t>
      </w:r>
      <w:r w:rsidRPr="00B9014E">
        <w:rPr>
          <w:lang w:val="en-US"/>
        </w:rPr>
        <w:t>(Henry IV).</w:t>
      </w:r>
    </w:p>
    <w:p w14:paraId="6A34A9BE" w14:textId="77777777" w:rsidR="00444A09" w:rsidRPr="00B9014E" w:rsidRDefault="00444A09">
      <w:pPr>
        <w:rPr>
          <w:lang w:val="en-US"/>
        </w:rPr>
      </w:pPr>
      <w:r w:rsidRPr="00B9014E">
        <w:rPr>
          <w:lang w:val="en-US"/>
        </w:rPr>
        <w:t xml:space="preserve">_____. </w:t>
      </w:r>
      <w:r w:rsidRPr="00B9014E">
        <w:rPr>
          <w:i/>
          <w:lang w:val="en-US"/>
        </w:rPr>
        <w:t>Panegyric of Henry IV.</w:t>
      </w:r>
      <w:r w:rsidRPr="00B9014E">
        <w:rPr>
          <w:lang w:val="en-US"/>
        </w:rPr>
        <w:t xml:space="preserve"> </w:t>
      </w:r>
    </w:p>
    <w:p w14:paraId="0160D58A" w14:textId="77777777" w:rsidR="00444A09" w:rsidRPr="00B9014E" w:rsidRDefault="00444A09">
      <w:pPr>
        <w:ind w:right="10"/>
        <w:rPr>
          <w:lang w:val="en-US"/>
        </w:rPr>
      </w:pPr>
    </w:p>
    <w:p w14:paraId="7AECB7BE" w14:textId="5A5D8AB0" w:rsidR="00444A09" w:rsidRDefault="00444A09">
      <w:pPr>
        <w:ind w:right="10"/>
        <w:rPr>
          <w:lang w:val="en-US"/>
        </w:rPr>
      </w:pPr>
    </w:p>
    <w:p w14:paraId="519E7540" w14:textId="470506FE" w:rsidR="00923159" w:rsidRDefault="00923159">
      <w:pPr>
        <w:ind w:right="10"/>
        <w:rPr>
          <w:lang w:val="en-US"/>
        </w:rPr>
      </w:pPr>
    </w:p>
    <w:p w14:paraId="26EA29F2" w14:textId="6CA7058C" w:rsidR="00923159" w:rsidRDefault="00923159">
      <w:pPr>
        <w:ind w:right="10"/>
        <w:rPr>
          <w:lang w:val="en-US"/>
        </w:rPr>
      </w:pPr>
    </w:p>
    <w:p w14:paraId="5E8CCD2F" w14:textId="5AA871B1" w:rsidR="007E6F83" w:rsidRDefault="007E6F83">
      <w:pPr>
        <w:ind w:right="10"/>
        <w:rPr>
          <w:lang w:val="en-US"/>
        </w:rPr>
      </w:pPr>
    </w:p>
    <w:p w14:paraId="0B1E898B" w14:textId="7AE8E781" w:rsidR="007E6F83" w:rsidRPr="007E6F83" w:rsidRDefault="007E6F83">
      <w:pPr>
        <w:ind w:right="10"/>
        <w:rPr>
          <w:b/>
          <w:sz w:val="36"/>
          <w:szCs w:val="36"/>
          <w:lang w:val="en-US"/>
        </w:rPr>
      </w:pPr>
      <w:r w:rsidRPr="007E6F83">
        <w:rPr>
          <w:b/>
          <w:sz w:val="36"/>
          <w:szCs w:val="36"/>
          <w:lang w:val="en-US"/>
        </w:rPr>
        <w:t>P. A. Mattioli</w:t>
      </w:r>
    </w:p>
    <w:p w14:paraId="54064336" w14:textId="0F4D587F" w:rsidR="007E6F83" w:rsidRDefault="007E6F83">
      <w:pPr>
        <w:ind w:right="10"/>
        <w:rPr>
          <w:b/>
          <w:lang w:val="en-US"/>
        </w:rPr>
      </w:pPr>
    </w:p>
    <w:p w14:paraId="2548A681" w14:textId="15EF8062" w:rsidR="007E6F83" w:rsidRPr="007E6F83" w:rsidRDefault="007E6F83">
      <w:pPr>
        <w:ind w:right="10"/>
        <w:rPr>
          <w:b/>
          <w:lang w:val="en-US"/>
        </w:rPr>
      </w:pPr>
      <w:r>
        <w:rPr>
          <w:b/>
          <w:lang w:val="en-US"/>
        </w:rPr>
        <w:t>Works</w:t>
      </w:r>
    </w:p>
    <w:p w14:paraId="4B88569F" w14:textId="486FEC6D" w:rsidR="00923159" w:rsidRDefault="00923159">
      <w:pPr>
        <w:ind w:right="10"/>
        <w:rPr>
          <w:lang w:val="en-US"/>
        </w:rPr>
      </w:pPr>
    </w:p>
    <w:p w14:paraId="717202D8" w14:textId="258EA6F0" w:rsidR="00923159" w:rsidRPr="009332E1" w:rsidRDefault="00923159" w:rsidP="007E6F83">
      <w:pPr>
        <w:rPr>
          <w:lang w:val="en-US"/>
        </w:rPr>
      </w:pPr>
      <w:r w:rsidRPr="009332E1">
        <w:rPr>
          <w:lang w:val="en-US"/>
        </w:rPr>
        <w:t xml:space="preserve">Dioscorides Pedanius. (Materia medica). </w:t>
      </w:r>
      <w:r w:rsidRPr="00C43FA4">
        <w:rPr>
          <w:lang w:val="en-US"/>
        </w:rPr>
        <w:t xml:space="preserve">French ed. and trans. P. A. Mattioli. </w:t>
      </w:r>
      <w:r w:rsidRPr="00DA62F3">
        <w:rPr>
          <w:lang w:val="en-US"/>
        </w:rPr>
        <w:t>1572.</w:t>
      </w:r>
    </w:p>
    <w:p w14:paraId="08CDF196" w14:textId="77777777" w:rsidR="00923159" w:rsidRDefault="00923159">
      <w:pPr>
        <w:ind w:right="10"/>
        <w:rPr>
          <w:lang w:val="en-US"/>
        </w:rPr>
      </w:pPr>
    </w:p>
    <w:p w14:paraId="61AC5411" w14:textId="2B220969" w:rsidR="0058575A" w:rsidRDefault="0058575A">
      <w:pPr>
        <w:ind w:right="10"/>
        <w:rPr>
          <w:lang w:val="en-US"/>
        </w:rPr>
      </w:pPr>
    </w:p>
    <w:p w14:paraId="53CFD6F0" w14:textId="67758E33" w:rsidR="0058575A" w:rsidRDefault="0058575A">
      <w:pPr>
        <w:ind w:right="10"/>
        <w:rPr>
          <w:lang w:val="en-US"/>
        </w:rPr>
      </w:pPr>
    </w:p>
    <w:p w14:paraId="23DD32A4" w14:textId="719FE3E7" w:rsidR="0058575A" w:rsidRPr="0058575A" w:rsidRDefault="0058575A">
      <w:pPr>
        <w:ind w:right="10"/>
        <w:rPr>
          <w:b/>
          <w:sz w:val="36"/>
          <w:szCs w:val="36"/>
          <w:lang w:val="en-US"/>
        </w:rPr>
      </w:pPr>
      <w:r w:rsidRPr="0058575A">
        <w:rPr>
          <w:b/>
          <w:sz w:val="36"/>
          <w:szCs w:val="36"/>
          <w:lang w:val="en-US"/>
        </w:rPr>
        <w:t>Gabriel Matzneff</w:t>
      </w:r>
    </w:p>
    <w:p w14:paraId="1DF7040A" w14:textId="25CB9B86" w:rsidR="0058575A" w:rsidRDefault="0058575A">
      <w:pPr>
        <w:ind w:right="10"/>
        <w:rPr>
          <w:b/>
          <w:lang w:val="en-US"/>
        </w:rPr>
      </w:pPr>
    </w:p>
    <w:p w14:paraId="0F1A1D4E" w14:textId="09FEAF99" w:rsidR="0058575A" w:rsidRPr="0058575A" w:rsidRDefault="0058575A" w:rsidP="0058575A">
      <w:pPr>
        <w:ind w:right="10" w:hanging="11"/>
        <w:rPr>
          <w:sz w:val="24"/>
          <w:szCs w:val="24"/>
          <w:lang w:val="en-US"/>
        </w:rPr>
      </w:pPr>
      <w:r w:rsidRPr="0058575A">
        <w:rPr>
          <w:sz w:val="24"/>
          <w:szCs w:val="24"/>
          <w:lang w:val="en-US"/>
        </w:rPr>
        <w:t xml:space="preserve">(French erotic writer, bisexual and pedophile; lionized by Mitterrand, Philippe Sollers, Christophe Girard, Josyane Savigneau, Emmanuel Pierrat, Gallimard publishers, Christian Giudicelli, et al.; awarded prizes mid 1990s, </w:t>
      </w:r>
      <w:r w:rsidR="007E6F83" w:rsidRPr="0058575A">
        <w:rPr>
          <w:sz w:val="24"/>
          <w:szCs w:val="24"/>
          <w:lang w:val="en-US"/>
        </w:rPr>
        <w:t xml:space="preserve">columnist at </w:t>
      </w:r>
      <w:r w:rsidR="007E6F83" w:rsidRPr="0058575A">
        <w:rPr>
          <w:i/>
          <w:sz w:val="24"/>
          <w:szCs w:val="24"/>
          <w:lang w:val="en-US"/>
        </w:rPr>
        <w:t>Le Point,</w:t>
      </w:r>
      <w:r w:rsidR="007E6F83" w:rsidRPr="0058575A">
        <w:rPr>
          <w:sz w:val="24"/>
          <w:szCs w:val="24"/>
          <w:lang w:val="en-US"/>
        </w:rPr>
        <w:t xml:space="preserve"> </w:t>
      </w:r>
      <w:r w:rsidRPr="0058575A">
        <w:rPr>
          <w:sz w:val="24"/>
          <w:szCs w:val="24"/>
          <w:lang w:val="en-US"/>
        </w:rPr>
        <w:t>sacked after sexual abuse scandal, Renaudot Prize 2013)</w:t>
      </w:r>
    </w:p>
    <w:p w14:paraId="0830A016" w14:textId="77777777" w:rsidR="0058575A" w:rsidRDefault="0058575A">
      <w:pPr>
        <w:ind w:right="10"/>
        <w:rPr>
          <w:b/>
          <w:lang w:val="en-US"/>
        </w:rPr>
      </w:pPr>
    </w:p>
    <w:p w14:paraId="6DD99603" w14:textId="39A487D7" w:rsidR="0058575A" w:rsidRPr="0058575A" w:rsidRDefault="0058575A">
      <w:pPr>
        <w:ind w:right="10"/>
        <w:rPr>
          <w:b/>
          <w:lang w:val="en-US"/>
        </w:rPr>
      </w:pPr>
      <w:r>
        <w:rPr>
          <w:b/>
          <w:lang w:val="en-US"/>
        </w:rPr>
        <w:t>Works</w:t>
      </w:r>
    </w:p>
    <w:p w14:paraId="59B83ED4" w14:textId="0C4F37AA" w:rsidR="0058575A" w:rsidRDefault="0058575A">
      <w:pPr>
        <w:ind w:right="10"/>
        <w:rPr>
          <w:lang w:val="en-US"/>
        </w:rPr>
      </w:pPr>
    </w:p>
    <w:p w14:paraId="539CFE61" w14:textId="55FB53D3" w:rsidR="0058575A" w:rsidRPr="005C7690" w:rsidRDefault="0058575A" w:rsidP="0058575A">
      <w:pPr>
        <w:ind w:left="709" w:hanging="709"/>
        <w:rPr>
          <w:lang w:val="en-US"/>
        </w:rPr>
      </w:pPr>
      <w:r>
        <w:rPr>
          <w:lang w:val="en-US"/>
        </w:rPr>
        <w:t xml:space="preserve">Matzneff, Gabriel. </w:t>
      </w:r>
      <w:r w:rsidRPr="005C7690">
        <w:rPr>
          <w:i/>
          <w:lang w:val="en-US"/>
        </w:rPr>
        <w:t>Le Défi.</w:t>
      </w:r>
      <w:r w:rsidRPr="005C7690">
        <w:rPr>
          <w:lang w:val="en-US"/>
        </w:rPr>
        <w:t xml:space="preserve"> Essays. c. 1966.</w:t>
      </w:r>
    </w:p>
    <w:p w14:paraId="48D7AEC6" w14:textId="77777777" w:rsidR="0058575A" w:rsidRPr="005C7690" w:rsidRDefault="0058575A" w:rsidP="0058575A">
      <w:pPr>
        <w:rPr>
          <w:lang w:val="en-US"/>
        </w:rPr>
      </w:pPr>
      <w:r w:rsidRPr="005C7690">
        <w:rPr>
          <w:lang w:val="en-US"/>
        </w:rPr>
        <w:t xml:space="preserve">_____. </w:t>
      </w:r>
      <w:r w:rsidRPr="005C7690">
        <w:rPr>
          <w:i/>
          <w:lang w:val="en-US"/>
        </w:rPr>
        <w:t>Mes Amours Décomposés.</w:t>
      </w:r>
      <w:r w:rsidRPr="005C7690">
        <w:rPr>
          <w:lang w:val="en-US"/>
        </w:rPr>
        <w:t xml:space="preserve"> 1990. (Pedophilia).</w:t>
      </w:r>
    </w:p>
    <w:p w14:paraId="1558AC1D" w14:textId="5A2CA1E0" w:rsidR="0058575A" w:rsidRPr="00054CE2" w:rsidRDefault="0058575A" w:rsidP="0058575A">
      <w:pPr>
        <w:rPr>
          <w:lang w:val="es-ES"/>
        </w:rPr>
      </w:pPr>
      <w:r w:rsidRPr="005C7690">
        <w:rPr>
          <w:lang w:val="en-US"/>
        </w:rPr>
        <w:t xml:space="preserve">_____. </w:t>
      </w:r>
      <w:r w:rsidRPr="005C7690">
        <w:rPr>
          <w:i/>
          <w:lang w:val="en-US"/>
        </w:rPr>
        <w:t>Les Moins de Seize Ans.</w:t>
      </w:r>
      <w:r w:rsidRPr="005C7690">
        <w:rPr>
          <w:lang w:val="en-US"/>
        </w:rPr>
        <w:t xml:space="preserve"> </w:t>
      </w:r>
      <w:r>
        <w:rPr>
          <w:lang w:val="en-US"/>
        </w:rPr>
        <w:t xml:space="preserve">(Idée Fixe). Paris: Julliard, 1974. </w:t>
      </w:r>
      <w:r w:rsidRPr="00054CE2">
        <w:rPr>
          <w:lang w:val="es-ES"/>
        </w:rPr>
        <w:t>(Defense of pedophilia).</w:t>
      </w:r>
    </w:p>
    <w:p w14:paraId="7D4AFC97" w14:textId="40C9347A" w:rsidR="0058575A" w:rsidRPr="00054CE2" w:rsidRDefault="0058575A" w:rsidP="0058575A">
      <w:pPr>
        <w:rPr>
          <w:lang w:val="es-ES"/>
        </w:rPr>
      </w:pPr>
    </w:p>
    <w:p w14:paraId="01EEFD79" w14:textId="47F3EB4B" w:rsidR="0058575A" w:rsidRPr="00054CE2" w:rsidRDefault="0058575A" w:rsidP="0058575A">
      <w:pPr>
        <w:rPr>
          <w:lang w:val="es-ES"/>
        </w:rPr>
      </w:pPr>
    </w:p>
    <w:p w14:paraId="739672B6" w14:textId="6DBBA17B" w:rsidR="00941EB0" w:rsidRPr="00054CE2" w:rsidRDefault="00941EB0" w:rsidP="0058575A">
      <w:pPr>
        <w:rPr>
          <w:lang w:val="es-ES"/>
        </w:rPr>
      </w:pPr>
    </w:p>
    <w:p w14:paraId="522EE524" w14:textId="661AB33F" w:rsidR="00941EB0" w:rsidRPr="00054CE2" w:rsidRDefault="00941EB0" w:rsidP="0058575A">
      <w:pPr>
        <w:rPr>
          <w:b/>
          <w:lang w:val="es-ES"/>
        </w:rPr>
      </w:pPr>
      <w:r w:rsidRPr="00054CE2">
        <w:rPr>
          <w:b/>
          <w:lang w:val="es-ES"/>
        </w:rPr>
        <w:t>Criticism</w:t>
      </w:r>
    </w:p>
    <w:p w14:paraId="295B7133" w14:textId="341267ED" w:rsidR="00941EB0" w:rsidRPr="00054CE2" w:rsidRDefault="00941EB0" w:rsidP="0058575A">
      <w:pPr>
        <w:rPr>
          <w:b/>
          <w:lang w:val="es-ES"/>
        </w:rPr>
      </w:pPr>
    </w:p>
    <w:p w14:paraId="618A46FE" w14:textId="560EEBA9" w:rsidR="00B75713" w:rsidRPr="00B740A4" w:rsidRDefault="00B75713" w:rsidP="00B75713">
      <w:pPr>
        <w:rPr>
          <w:lang w:val="en-US"/>
        </w:rPr>
      </w:pPr>
      <w:r w:rsidRPr="00054CE2">
        <w:rPr>
          <w:lang w:val="es-ES"/>
        </w:rPr>
        <w:t xml:space="preserve">Asensio, Juan. </w:t>
      </w:r>
      <w:r w:rsidRPr="00B75713">
        <w:rPr>
          <w:lang w:val="es-ES"/>
        </w:rPr>
        <w:t xml:space="preserve">"Les moins de seize ans ou les solitudes pédérastiques de Tonton Gabriel." </w:t>
      </w:r>
      <w:r>
        <w:rPr>
          <w:i/>
          <w:lang w:val="en-US"/>
        </w:rPr>
        <w:t>Stalker</w:t>
      </w:r>
      <w:r>
        <w:rPr>
          <w:lang w:val="en-US"/>
        </w:rPr>
        <w:t xml:space="preserve"> 27 Nov. 2013.*</w:t>
      </w:r>
    </w:p>
    <w:p w14:paraId="10D269CC" w14:textId="77777777" w:rsidR="00B75713" w:rsidRDefault="00B75713" w:rsidP="00B75713">
      <w:pPr>
        <w:rPr>
          <w:lang w:val="en-US"/>
        </w:rPr>
      </w:pPr>
      <w:r>
        <w:rPr>
          <w:lang w:val="en-US"/>
        </w:rPr>
        <w:lastRenderedPageBreak/>
        <w:tab/>
      </w:r>
      <w:hyperlink r:id="rId10" w:history="1">
        <w:r w:rsidRPr="00F874A2">
          <w:rPr>
            <w:rStyle w:val="Hipervnculo"/>
            <w:lang w:val="en-US"/>
          </w:rPr>
          <w:t>http://www.juanasensio.com/archive/2013/11/27/les-moins-de-seize-ans-amours-pederastiques-solitude-gabriel-matzneff.html</w:t>
        </w:r>
      </w:hyperlink>
    </w:p>
    <w:p w14:paraId="733183AF" w14:textId="77777777" w:rsidR="00B75713" w:rsidRDefault="00B75713" w:rsidP="00B75713">
      <w:pPr>
        <w:rPr>
          <w:lang w:val="en-US"/>
        </w:rPr>
      </w:pPr>
      <w:r>
        <w:rPr>
          <w:lang w:val="en-US"/>
        </w:rPr>
        <w:tab/>
      </w:r>
      <w:r w:rsidRPr="00231D07">
        <w:rPr>
          <w:lang w:val="en-US"/>
        </w:rPr>
        <w:t>2020</w:t>
      </w:r>
    </w:p>
    <w:p w14:paraId="3B9A89D9" w14:textId="77777777" w:rsidR="005C7690" w:rsidRPr="00460B0B" w:rsidRDefault="005C7690" w:rsidP="005C7690">
      <w:pPr>
        <w:rPr>
          <w:lang w:val="en-US"/>
        </w:rPr>
      </w:pPr>
      <w:r w:rsidRPr="005C7690">
        <w:rPr>
          <w:lang w:val="en-US"/>
        </w:rPr>
        <w:t xml:space="preserve">Mitterrand, François. </w:t>
      </w:r>
      <w:r>
        <w:rPr>
          <w:lang w:val="en-US"/>
        </w:rPr>
        <w:t xml:space="preserve">"L'opposition sous les Césars." In </w:t>
      </w:r>
      <w:r>
        <w:rPr>
          <w:i/>
          <w:lang w:val="en-US"/>
        </w:rPr>
        <w:t>Gabriel Matzneff: Tout un art de vivre. Matulu</w:t>
      </w:r>
      <w:r>
        <w:rPr>
          <w:lang w:val="en-US"/>
        </w:rPr>
        <w:t xml:space="preserve"> (Special issue on Gabriel Matzneff, July 1986).</w:t>
      </w:r>
    </w:p>
    <w:p w14:paraId="7A50B964" w14:textId="77777777" w:rsidR="00941EB0" w:rsidRPr="00ED66C7" w:rsidRDefault="00941EB0" w:rsidP="00941EB0">
      <w:pPr>
        <w:rPr>
          <w:lang w:val="en-US"/>
        </w:rPr>
      </w:pPr>
      <w:r>
        <w:rPr>
          <w:lang w:val="en-US"/>
        </w:rPr>
        <w:t xml:space="preserve">Onishi, Norimitsu. "A Pedophile Writer Is on Trial. So Are the French Elites." </w:t>
      </w:r>
      <w:r>
        <w:rPr>
          <w:i/>
          <w:lang w:val="en-US"/>
        </w:rPr>
        <w:t>New York Times</w:t>
      </w:r>
      <w:r>
        <w:rPr>
          <w:lang w:val="en-US"/>
        </w:rPr>
        <w:t xml:space="preserve"> 11 Feb. 2020.* (Gabriel Matzneff).</w:t>
      </w:r>
    </w:p>
    <w:p w14:paraId="05E53488" w14:textId="77777777" w:rsidR="00941EB0" w:rsidRDefault="00941EB0" w:rsidP="00941EB0">
      <w:pPr>
        <w:rPr>
          <w:lang w:val="en-US"/>
        </w:rPr>
      </w:pPr>
      <w:r>
        <w:rPr>
          <w:lang w:val="en-US"/>
        </w:rPr>
        <w:tab/>
      </w:r>
      <w:hyperlink r:id="rId11" w:history="1">
        <w:r w:rsidRPr="00F874A2">
          <w:rPr>
            <w:rStyle w:val="Hipervnculo"/>
            <w:lang w:val="en-US"/>
          </w:rPr>
          <w:t>https://www.nytimes.com/2020/02/11/world/europe/gabriel-matzneff-pedophilia-france.html</w:t>
        </w:r>
      </w:hyperlink>
    </w:p>
    <w:p w14:paraId="451CFAFB" w14:textId="77777777" w:rsidR="00941EB0" w:rsidRDefault="00941EB0" w:rsidP="00941EB0">
      <w:pPr>
        <w:rPr>
          <w:lang w:val="en-US"/>
        </w:rPr>
      </w:pPr>
      <w:r>
        <w:rPr>
          <w:lang w:val="en-US"/>
        </w:rPr>
        <w:tab/>
        <w:t>2020</w:t>
      </w:r>
    </w:p>
    <w:p w14:paraId="024238EC" w14:textId="77777777" w:rsidR="00941EB0" w:rsidRPr="00DE4673" w:rsidRDefault="00941EB0" w:rsidP="00941EB0">
      <w:r>
        <w:rPr>
          <w:lang w:val="en-US"/>
        </w:rPr>
        <w:t xml:space="preserve">Springora, Vanessa. (Seduced by Gabriel Matzneff at age 14). </w:t>
      </w:r>
      <w:r w:rsidRPr="00DE4673">
        <w:rPr>
          <w:i/>
        </w:rPr>
        <w:t>Le Consentement.</w:t>
      </w:r>
      <w:r w:rsidRPr="00DE4673">
        <w:t xml:space="preserve"> 2020. (Sexual abuse, Gabriel Matzneff).</w:t>
      </w:r>
    </w:p>
    <w:p w14:paraId="4129C3FE" w14:textId="03D54428" w:rsidR="00941EB0" w:rsidRPr="00941EB0" w:rsidRDefault="00941EB0" w:rsidP="0058575A">
      <w:pPr>
        <w:rPr>
          <w:b/>
        </w:rPr>
      </w:pPr>
    </w:p>
    <w:p w14:paraId="27A46542" w14:textId="68CD6DB1" w:rsidR="00941EB0" w:rsidRPr="00941EB0" w:rsidRDefault="00941EB0" w:rsidP="0058575A">
      <w:pPr>
        <w:rPr>
          <w:b/>
          <w:lang w:val="es-ES"/>
        </w:rPr>
      </w:pPr>
    </w:p>
    <w:p w14:paraId="2BF5FB8A" w14:textId="16BFA79D" w:rsidR="00941EB0" w:rsidRPr="00941EB0" w:rsidRDefault="00941EB0" w:rsidP="0058575A">
      <w:pPr>
        <w:rPr>
          <w:b/>
          <w:lang w:val="es-ES"/>
        </w:rPr>
      </w:pPr>
    </w:p>
    <w:p w14:paraId="518DFAA4" w14:textId="77777777" w:rsidR="00941EB0" w:rsidRPr="00941EB0" w:rsidRDefault="00941EB0" w:rsidP="0058575A">
      <w:pPr>
        <w:rPr>
          <w:b/>
          <w:lang w:val="es-ES"/>
        </w:rPr>
      </w:pPr>
    </w:p>
    <w:p w14:paraId="3FBBACC0" w14:textId="1DDF21E3" w:rsidR="0058575A" w:rsidRPr="00941EB0" w:rsidRDefault="0058575A" w:rsidP="0058575A">
      <w:pPr>
        <w:rPr>
          <w:lang w:val="es-ES"/>
        </w:rPr>
      </w:pPr>
    </w:p>
    <w:p w14:paraId="1423B6AB" w14:textId="08D49E7B" w:rsidR="0058575A" w:rsidRDefault="0058575A" w:rsidP="0058575A">
      <w:pPr>
        <w:rPr>
          <w:lang w:val="en-US"/>
        </w:rPr>
      </w:pPr>
      <w:r>
        <w:rPr>
          <w:lang w:val="en-US"/>
        </w:rPr>
        <w:t>Journals</w:t>
      </w:r>
    </w:p>
    <w:p w14:paraId="5FD07EF1" w14:textId="5CA2CE79" w:rsidR="0058575A" w:rsidRDefault="0058575A" w:rsidP="0058575A">
      <w:pPr>
        <w:rPr>
          <w:lang w:val="en-US"/>
        </w:rPr>
      </w:pPr>
    </w:p>
    <w:p w14:paraId="6CD7D983" w14:textId="77777777" w:rsidR="0058575A" w:rsidRPr="0058575A" w:rsidRDefault="0058575A" w:rsidP="0058575A">
      <w:pPr>
        <w:rPr>
          <w:lang w:val="en-US"/>
        </w:rPr>
      </w:pPr>
    </w:p>
    <w:p w14:paraId="05CF8145" w14:textId="77777777" w:rsidR="0058575A" w:rsidRPr="00460B0B" w:rsidRDefault="0058575A" w:rsidP="0058575A">
      <w:pPr>
        <w:rPr>
          <w:lang w:val="en-US"/>
        </w:rPr>
      </w:pPr>
      <w:r>
        <w:rPr>
          <w:i/>
          <w:lang w:val="en-US"/>
        </w:rPr>
        <w:t>Gabriel Matzneff: Tout un art de vivre. Matulu</w:t>
      </w:r>
      <w:r>
        <w:rPr>
          <w:lang w:val="en-US"/>
        </w:rPr>
        <w:t xml:space="preserve"> (Special issue on Gabriel Matzneff, July 1986).</w:t>
      </w:r>
    </w:p>
    <w:p w14:paraId="561736C5" w14:textId="77777777" w:rsidR="0058575A" w:rsidRPr="00B9014E" w:rsidRDefault="0058575A">
      <w:pPr>
        <w:ind w:right="10"/>
        <w:rPr>
          <w:lang w:val="en-US"/>
        </w:rPr>
      </w:pPr>
    </w:p>
    <w:p w14:paraId="6651DF18" w14:textId="02D1FDDA" w:rsidR="00444A09" w:rsidRDefault="00444A09">
      <w:pPr>
        <w:ind w:right="10"/>
        <w:rPr>
          <w:lang w:val="en-US"/>
        </w:rPr>
      </w:pPr>
    </w:p>
    <w:p w14:paraId="4D044413" w14:textId="37B4695E" w:rsidR="00B038E0" w:rsidRDefault="00B038E0">
      <w:pPr>
        <w:ind w:right="10"/>
        <w:rPr>
          <w:lang w:val="en-US"/>
        </w:rPr>
      </w:pPr>
    </w:p>
    <w:p w14:paraId="1F3B0B2D" w14:textId="417850B8" w:rsidR="00B038E0" w:rsidRPr="00B038E0" w:rsidRDefault="00B038E0">
      <w:pPr>
        <w:ind w:right="10"/>
        <w:rPr>
          <w:lang w:val="es-ES"/>
        </w:rPr>
      </w:pPr>
      <w:r w:rsidRPr="00B038E0">
        <w:rPr>
          <w:lang w:val="es-ES"/>
        </w:rPr>
        <w:t>Video</w:t>
      </w:r>
    </w:p>
    <w:p w14:paraId="3FBD7C3C" w14:textId="6353D805" w:rsidR="00B038E0" w:rsidRPr="00B038E0" w:rsidRDefault="00B038E0">
      <w:pPr>
        <w:ind w:right="10"/>
        <w:rPr>
          <w:lang w:val="es-ES"/>
        </w:rPr>
      </w:pPr>
    </w:p>
    <w:p w14:paraId="229329EF" w14:textId="02BC81CE" w:rsidR="00B038E0" w:rsidRPr="00B038E0" w:rsidRDefault="00B038E0">
      <w:pPr>
        <w:ind w:right="10"/>
        <w:rPr>
          <w:lang w:val="es-ES"/>
        </w:rPr>
      </w:pPr>
    </w:p>
    <w:p w14:paraId="14CC765C" w14:textId="02E55596" w:rsidR="00B038E0" w:rsidRPr="00B038E0" w:rsidRDefault="00B038E0">
      <w:pPr>
        <w:ind w:right="10"/>
        <w:rPr>
          <w:lang w:val="es-ES"/>
        </w:rPr>
      </w:pPr>
    </w:p>
    <w:p w14:paraId="2D89D386" w14:textId="77777777" w:rsidR="00B038E0" w:rsidRPr="00B038E0" w:rsidRDefault="00B038E0" w:rsidP="00B038E0">
      <w:pPr>
        <w:rPr>
          <w:lang w:val="en-US"/>
        </w:rPr>
      </w:pPr>
      <w:r>
        <w:t xml:space="preserve">Paz, Fernando, et al. "La Inmensa Minoría | 08-07-2020." Video. </w:t>
      </w:r>
      <w:r>
        <w:rPr>
          <w:i/>
        </w:rPr>
        <w:t>YouTube (Julio Ariza)</w:t>
      </w:r>
      <w:r>
        <w:t xml:space="preserve"> 8 July 2020.* </w:t>
      </w:r>
      <w:r w:rsidRPr="00B038E0">
        <w:rPr>
          <w:lang w:val="en-US"/>
        </w:rPr>
        <w:t xml:space="preserve">(Gabriel Matzneff scandal, pederasty) </w:t>
      </w:r>
    </w:p>
    <w:p w14:paraId="1B848723" w14:textId="77777777" w:rsidR="00B038E0" w:rsidRPr="00B038E0" w:rsidRDefault="00B038E0" w:rsidP="00B038E0">
      <w:pPr>
        <w:rPr>
          <w:color w:val="1B95E0"/>
          <w:lang w:val="en-US"/>
        </w:rPr>
      </w:pPr>
      <w:r w:rsidRPr="00B038E0">
        <w:rPr>
          <w:lang w:val="en-US"/>
        </w:rPr>
        <w:tab/>
      </w:r>
      <w:hyperlink r:id="rId12" w:history="1">
        <w:r w:rsidRPr="00B038E0">
          <w:rPr>
            <w:rStyle w:val="Hipervnculo"/>
            <w:lang w:val="en-US"/>
          </w:rPr>
          <w:t>https://youtu.be/OdJWQcBycm8</w:t>
        </w:r>
      </w:hyperlink>
    </w:p>
    <w:p w14:paraId="4640F9D2" w14:textId="77777777" w:rsidR="00B038E0" w:rsidRPr="00B038E0" w:rsidRDefault="00B038E0" w:rsidP="00B038E0">
      <w:pPr>
        <w:rPr>
          <w:lang w:val="en-US"/>
        </w:rPr>
      </w:pPr>
      <w:r w:rsidRPr="00B038E0">
        <w:rPr>
          <w:color w:val="1B95E0"/>
          <w:lang w:val="en-US"/>
        </w:rPr>
        <w:tab/>
      </w:r>
      <w:r w:rsidRPr="00B038E0">
        <w:rPr>
          <w:lang w:val="en-US"/>
        </w:rPr>
        <w:t>2020</w:t>
      </w:r>
    </w:p>
    <w:p w14:paraId="3310FB6A" w14:textId="45BCB84B" w:rsidR="00B038E0" w:rsidRDefault="00B038E0">
      <w:pPr>
        <w:ind w:right="10"/>
        <w:rPr>
          <w:lang w:val="en-US"/>
        </w:rPr>
      </w:pPr>
    </w:p>
    <w:p w14:paraId="73F6E844" w14:textId="62395C6E" w:rsidR="00B038E0" w:rsidRDefault="00B038E0">
      <w:pPr>
        <w:ind w:right="10"/>
        <w:rPr>
          <w:lang w:val="en-US"/>
        </w:rPr>
      </w:pPr>
    </w:p>
    <w:p w14:paraId="4D9BDF2C" w14:textId="6FCD7472" w:rsidR="00B038E0" w:rsidRDefault="00B038E0">
      <w:pPr>
        <w:ind w:right="10"/>
        <w:rPr>
          <w:lang w:val="en-US"/>
        </w:rPr>
      </w:pPr>
    </w:p>
    <w:p w14:paraId="37F934F9" w14:textId="6E71FC29" w:rsidR="00B038E0" w:rsidRDefault="00B038E0">
      <w:pPr>
        <w:ind w:right="10"/>
        <w:rPr>
          <w:lang w:val="en-US"/>
        </w:rPr>
      </w:pPr>
    </w:p>
    <w:p w14:paraId="25E3AA94" w14:textId="77777777" w:rsidR="00B038E0" w:rsidRPr="00B9014E" w:rsidRDefault="00B038E0">
      <w:pPr>
        <w:ind w:right="10"/>
        <w:rPr>
          <w:lang w:val="en-US"/>
        </w:rPr>
      </w:pPr>
    </w:p>
    <w:p w14:paraId="6DE896D3" w14:textId="77777777" w:rsidR="00444A09" w:rsidRPr="00B9014E" w:rsidRDefault="00444A09">
      <w:pPr>
        <w:ind w:right="10"/>
        <w:rPr>
          <w:lang w:val="en-US"/>
        </w:rPr>
      </w:pPr>
    </w:p>
    <w:p w14:paraId="0EEF0734" w14:textId="77777777" w:rsidR="00444A09" w:rsidRPr="00B9014E" w:rsidRDefault="00444A09">
      <w:pPr>
        <w:ind w:right="10"/>
        <w:rPr>
          <w:b/>
          <w:sz w:val="36"/>
          <w:lang w:val="en-US"/>
        </w:rPr>
      </w:pPr>
      <w:r w:rsidRPr="00B9014E">
        <w:rPr>
          <w:b/>
          <w:sz w:val="36"/>
          <w:lang w:val="en-US"/>
        </w:rPr>
        <w:t>Patrick Mauguin</w:t>
      </w:r>
    </w:p>
    <w:p w14:paraId="02F414C2" w14:textId="77777777" w:rsidR="00444A09" w:rsidRPr="00B9014E" w:rsidRDefault="00444A09">
      <w:pPr>
        <w:ind w:right="10"/>
        <w:rPr>
          <w:b/>
          <w:lang w:val="en-US"/>
        </w:rPr>
      </w:pPr>
    </w:p>
    <w:p w14:paraId="68CD1929" w14:textId="77777777" w:rsidR="00444A09" w:rsidRPr="00B9014E" w:rsidRDefault="00444A09">
      <w:pPr>
        <w:ind w:right="10"/>
        <w:rPr>
          <w:b/>
          <w:lang w:val="en-US"/>
        </w:rPr>
      </w:pPr>
      <w:r w:rsidRPr="00B9014E">
        <w:rPr>
          <w:b/>
          <w:lang w:val="en-US"/>
        </w:rPr>
        <w:t>Works</w:t>
      </w:r>
    </w:p>
    <w:p w14:paraId="1F4B2D10" w14:textId="77777777" w:rsidR="00444A09" w:rsidRPr="00B9014E" w:rsidRDefault="00444A09">
      <w:pPr>
        <w:ind w:right="10"/>
        <w:rPr>
          <w:b/>
          <w:lang w:val="en-US"/>
        </w:rPr>
      </w:pPr>
    </w:p>
    <w:p w14:paraId="220C9043" w14:textId="77777777" w:rsidR="00444A09" w:rsidRPr="00B9014E" w:rsidRDefault="00444A09" w:rsidP="00444A09">
      <w:pPr>
        <w:rPr>
          <w:lang w:val="en-US"/>
        </w:rPr>
      </w:pPr>
      <w:r w:rsidRPr="00B9014E">
        <w:rPr>
          <w:lang w:val="en-US"/>
        </w:rPr>
        <w:t xml:space="preserve">Chopin, Hervé, and Patrick Mauguin. </w:t>
      </w:r>
      <w:r w:rsidRPr="00DF2E9B">
        <w:rPr>
          <w:i/>
        </w:rPr>
        <w:t>Le nouveau livre de la pêche.</w:t>
      </w:r>
      <w:r w:rsidRPr="00A01BF0">
        <w:t xml:space="preserve"> </w:t>
      </w:r>
      <w:r w:rsidRPr="00B9014E">
        <w:rPr>
          <w:lang w:val="en-US"/>
        </w:rPr>
        <w:t>Paris: Éditions Flammarion, 2012.</w:t>
      </w:r>
    </w:p>
    <w:p w14:paraId="57071ED3" w14:textId="77777777" w:rsidR="00444A09" w:rsidRPr="00B9014E" w:rsidRDefault="00444A09">
      <w:pPr>
        <w:ind w:right="10"/>
        <w:rPr>
          <w:lang w:val="en-US"/>
        </w:rPr>
      </w:pPr>
    </w:p>
    <w:p w14:paraId="47365F3E" w14:textId="77777777" w:rsidR="00444A09" w:rsidRPr="00B9014E" w:rsidRDefault="00444A09">
      <w:pPr>
        <w:ind w:right="10"/>
        <w:rPr>
          <w:lang w:val="en-US"/>
        </w:rPr>
      </w:pPr>
    </w:p>
    <w:p w14:paraId="0BF09828" w14:textId="77777777" w:rsidR="00444A09" w:rsidRPr="00B9014E" w:rsidRDefault="00444A09">
      <w:pPr>
        <w:ind w:right="10"/>
        <w:rPr>
          <w:lang w:val="en-US"/>
        </w:rPr>
      </w:pPr>
    </w:p>
    <w:p w14:paraId="2809E6B6" w14:textId="77777777" w:rsidR="00444A09" w:rsidRPr="00B9014E" w:rsidRDefault="00444A09">
      <w:pPr>
        <w:ind w:right="10"/>
        <w:rPr>
          <w:lang w:val="en-US"/>
        </w:rPr>
      </w:pPr>
    </w:p>
    <w:p w14:paraId="1EE4A617" w14:textId="77777777" w:rsidR="00444A09" w:rsidRPr="00B9014E" w:rsidRDefault="00444A09">
      <w:pPr>
        <w:ind w:right="10"/>
        <w:rPr>
          <w:lang w:val="en-US"/>
        </w:rPr>
      </w:pPr>
    </w:p>
    <w:p w14:paraId="44C48F41" w14:textId="77777777" w:rsidR="00444A09" w:rsidRPr="00B9014E" w:rsidRDefault="00444A09">
      <w:pPr>
        <w:ind w:right="10"/>
        <w:rPr>
          <w:lang w:val="en-US"/>
        </w:rPr>
      </w:pPr>
    </w:p>
    <w:p w14:paraId="43B894B8" w14:textId="77777777" w:rsidR="00444A09" w:rsidRPr="00B9014E" w:rsidRDefault="00444A09">
      <w:pPr>
        <w:ind w:right="10"/>
        <w:rPr>
          <w:lang w:val="en-US"/>
        </w:rPr>
      </w:pPr>
    </w:p>
    <w:p w14:paraId="1B2E2419" w14:textId="77777777" w:rsidR="000750FC" w:rsidRPr="00B9014E" w:rsidRDefault="000750FC">
      <w:pPr>
        <w:rPr>
          <w:lang w:val="en-US"/>
        </w:rPr>
      </w:pPr>
    </w:p>
    <w:p w14:paraId="542B90F9" w14:textId="77777777" w:rsidR="00444A09" w:rsidRPr="00B9014E" w:rsidRDefault="00444A09">
      <w:pPr>
        <w:rPr>
          <w:lang w:val="en-US"/>
        </w:rPr>
      </w:pPr>
    </w:p>
    <w:p w14:paraId="26657BA6" w14:textId="77777777" w:rsidR="00444A09" w:rsidRPr="00B9014E" w:rsidRDefault="00444A09">
      <w:pPr>
        <w:rPr>
          <w:lang w:val="en-US"/>
        </w:rPr>
      </w:pPr>
    </w:p>
    <w:p w14:paraId="1E4544F5" w14:textId="77777777" w:rsidR="00444A09" w:rsidRPr="00B9014E" w:rsidRDefault="00444A09">
      <w:pPr>
        <w:rPr>
          <w:lang w:val="en-US"/>
        </w:rPr>
      </w:pPr>
      <w:r w:rsidRPr="00B9014E">
        <w:rPr>
          <w:b/>
          <w:sz w:val="36"/>
          <w:lang w:val="en-US"/>
        </w:rPr>
        <w:t>Claude Mauriac</w:t>
      </w:r>
      <w:r w:rsidRPr="00B9014E">
        <w:rPr>
          <w:lang w:val="en-US"/>
        </w:rPr>
        <w:tab/>
        <w:t>(1914-1996)</w:t>
      </w:r>
    </w:p>
    <w:p w14:paraId="62732093" w14:textId="77777777" w:rsidR="00444A09" w:rsidRPr="00B9014E" w:rsidRDefault="00444A09">
      <w:pPr>
        <w:rPr>
          <w:lang w:val="en-US"/>
        </w:rPr>
      </w:pPr>
    </w:p>
    <w:p w14:paraId="75B5A2BB" w14:textId="77777777" w:rsidR="00444A09" w:rsidRPr="00B9014E" w:rsidRDefault="00444A09">
      <w:pPr>
        <w:rPr>
          <w:b/>
          <w:sz w:val="24"/>
          <w:lang w:val="en-US"/>
        </w:rPr>
      </w:pPr>
      <w:r w:rsidRPr="00B9014E">
        <w:rPr>
          <w:sz w:val="24"/>
          <w:lang w:val="en-US"/>
        </w:rPr>
        <w:t>(French critic and experimental novelist; son of François Mauriac)</w:t>
      </w:r>
    </w:p>
    <w:p w14:paraId="5430DF63" w14:textId="77777777" w:rsidR="00444A09" w:rsidRPr="00B9014E" w:rsidRDefault="00444A09">
      <w:pPr>
        <w:rPr>
          <w:b/>
          <w:sz w:val="36"/>
          <w:lang w:val="en-US"/>
        </w:rPr>
      </w:pPr>
    </w:p>
    <w:p w14:paraId="71F6B1C1" w14:textId="77777777" w:rsidR="00444A09" w:rsidRDefault="00444A09">
      <w:pPr>
        <w:rPr>
          <w:b/>
        </w:rPr>
      </w:pPr>
      <w:r>
        <w:rPr>
          <w:b/>
        </w:rPr>
        <w:t>Works</w:t>
      </w:r>
    </w:p>
    <w:p w14:paraId="200E1C52" w14:textId="77777777" w:rsidR="00444A09" w:rsidRDefault="00444A09">
      <w:pPr>
        <w:rPr>
          <w:b/>
        </w:rPr>
      </w:pPr>
    </w:p>
    <w:p w14:paraId="58613C25" w14:textId="77777777" w:rsidR="00444A09" w:rsidRDefault="00444A09">
      <w:r>
        <w:t xml:space="preserve">Mauriac, Claude. </w:t>
      </w:r>
      <w:r>
        <w:rPr>
          <w:i/>
        </w:rPr>
        <w:t>Jean Cocteau ou la vérité du mensonge.</w:t>
      </w:r>
      <w:r>
        <w:t xml:space="preserve"> 1945. </w:t>
      </w:r>
    </w:p>
    <w:p w14:paraId="254D46C9" w14:textId="77777777" w:rsidR="00444A09" w:rsidRPr="00B9014E" w:rsidRDefault="00444A09">
      <w:pPr>
        <w:rPr>
          <w:lang w:val="en-US"/>
        </w:rPr>
      </w:pPr>
      <w:r>
        <w:t xml:space="preserve">_____. </w:t>
      </w:r>
      <w:r>
        <w:rPr>
          <w:i/>
        </w:rPr>
        <w:t>Malraux ou le mal du héros.</w:t>
      </w:r>
      <w:r>
        <w:t xml:space="preserve"> </w:t>
      </w:r>
      <w:r w:rsidRPr="00B9014E">
        <w:rPr>
          <w:lang w:val="en-US"/>
        </w:rPr>
        <w:t xml:space="preserve">Paris: Grasset, 1947. </w:t>
      </w:r>
    </w:p>
    <w:p w14:paraId="20A163B7" w14:textId="77777777" w:rsidR="00444A09" w:rsidRPr="00B9014E" w:rsidRDefault="00444A09">
      <w:pPr>
        <w:rPr>
          <w:lang w:val="en-US"/>
        </w:rPr>
      </w:pPr>
      <w:r w:rsidRPr="00B9014E">
        <w:rPr>
          <w:lang w:val="en-US"/>
        </w:rPr>
        <w:t xml:space="preserve">_____. </w:t>
      </w:r>
      <w:r w:rsidRPr="00B9014E">
        <w:rPr>
          <w:i/>
          <w:lang w:val="en-US"/>
        </w:rPr>
        <w:t>Proust par lui-même.</w:t>
      </w:r>
      <w:r w:rsidRPr="00B9014E">
        <w:rPr>
          <w:lang w:val="en-US"/>
        </w:rPr>
        <w:t xml:space="preserve"> Paris: Seuil, 1953. </w:t>
      </w:r>
    </w:p>
    <w:p w14:paraId="6A7B1D06" w14:textId="77777777" w:rsidR="00444A09" w:rsidRPr="00B9014E" w:rsidRDefault="00444A09">
      <w:pPr>
        <w:rPr>
          <w:lang w:val="en-US"/>
        </w:rPr>
      </w:pPr>
      <w:r w:rsidRPr="00B9014E">
        <w:rPr>
          <w:lang w:val="en-US"/>
        </w:rPr>
        <w:t xml:space="preserve">_____. </w:t>
      </w:r>
      <w:r w:rsidRPr="00B9014E">
        <w:rPr>
          <w:i/>
          <w:lang w:val="en-US"/>
        </w:rPr>
        <w:t>André Breton.</w:t>
      </w:r>
      <w:r w:rsidRPr="00B9014E">
        <w:rPr>
          <w:lang w:val="en-US"/>
        </w:rPr>
        <w:t xml:space="preserve"> Ed. de Flore, 1951. </w:t>
      </w:r>
    </w:p>
    <w:p w14:paraId="10155C34" w14:textId="77777777" w:rsidR="00444A09" w:rsidRPr="00B9014E" w:rsidRDefault="00444A09">
      <w:pPr>
        <w:rPr>
          <w:lang w:val="en-US"/>
        </w:rPr>
      </w:pPr>
      <w:r w:rsidRPr="00B9014E">
        <w:rPr>
          <w:lang w:val="en-US"/>
        </w:rPr>
        <w:t xml:space="preserve">_____. </w:t>
      </w:r>
      <w:r w:rsidRPr="00B9014E">
        <w:rPr>
          <w:i/>
          <w:lang w:val="en-US"/>
        </w:rPr>
        <w:t>Conversations avec André Gide.</w:t>
      </w:r>
      <w:r w:rsidRPr="00B9014E">
        <w:rPr>
          <w:lang w:val="en-US"/>
        </w:rPr>
        <w:t xml:space="preserve"> 1951. </w:t>
      </w:r>
    </w:p>
    <w:p w14:paraId="1E7EF562" w14:textId="77777777" w:rsidR="00444A09" w:rsidRPr="00B9014E" w:rsidRDefault="00444A09">
      <w:pPr>
        <w:rPr>
          <w:lang w:val="en-US"/>
        </w:rPr>
      </w:pPr>
      <w:r w:rsidRPr="00B9014E">
        <w:rPr>
          <w:lang w:val="en-US"/>
        </w:rPr>
        <w:t xml:space="preserve">_____. </w:t>
      </w:r>
      <w:r w:rsidRPr="00B9014E">
        <w:rPr>
          <w:i/>
          <w:lang w:val="en-US"/>
        </w:rPr>
        <w:t>Introduction à une mystique de l' enfer.</w:t>
      </w:r>
      <w:r w:rsidRPr="00B9014E">
        <w:rPr>
          <w:lang w:val="en-US"/>
        </w:rPr>
        <w:t xml:space="preserve"> Paris: Grasset. </w:t>
      </w:r>
    </w:p>
    <w:p w14:paraId="079876D0" w14:textId="77777777" w:rsidR="00444A09" w:rsidRPr="00B9014E" w:rsidRDefault="00444A09">
      <w:pPr>
        <w:rPr>
          <w:lang w:val="en-US"/>
        </w:rPr>
      </w:pPr>
      <w:r>
        <w:t xml:space="preserve">_____. </w:t>
      </w:r>
      <w:r>
        <w:rPr>
          <w:i/>
        </w:rPr>
        <w:t>Le Dîner en ville.</w:t>
      </w:r>
      <w:r>
        <w:t xml:space="preserve"> Novel. </w:t>
      </w:r>
      <w:r w:rsidRPr="00B9014E">
        <w:rPr>
          <w:lang w:val="en-US"/>
        </w:rPr>
        <w:t>1959.</w:t>
      </w:r>
    </w:p>
    <w:p w14:paraId="7F12C49A" w14:textId="77777777" w:rsidR="00444A09" w:rsidRPr="00B9014E" w:rsidRDefault="00444A09">
      <w:pPr>
        <w:rPr>
          <w:lang w:val="en-US"/>
        </w:rPr>
      </w:pPr>
      <w:r w:rsidRPr="00B9014E">
        <w:rPr>
          <w:lang w:val="en-US"/>
        </w:rPr>
        <w:t xml:space="preserve">_____. </w:t>
      </w:r>
      <w:r w:rsidRPr="00B9014E">
        <w:rPr>
          <w:i/>
          <w:lang w:val="en-US"/>
        </w:rPr>
        <w:t>Dinner in Town.</w:t>
      </w:r>
      <w:r w:rsidRPr="00B9014E">
        <w:rPr>
          <w:lang w:val="en-US"/>
        </w:rPr>
        <w:t xml:space="preserve"> London: Calder.</w:t>
      </w:r>
    </w:p>
    <w:p w14:paraId="0E0D4D3F" w14:textId="77777777" w:rsidR="00444A09" w:rsidRPr="00B9014E" w:rsidRDefault="00444A09">
      <w:pPr>
        <w:rPr>
          <w:lang w:val="en-US"/>
        </w:rPr>
      </w:pPr>
      <w:r w:rsidRPr="00B9014E">
        <w:rPr>
          <w:lang w:val="en-US"/>
        </w:rPr>
        <w:t xml:space="preserve">_____. </w:t>
      </w:r>
      <w:r w:rsidRPr="00B9014E">
        <w:rPr>
          <w:i/>
          <w:lang w:val="en-US"/>
        </w:rPr>
        <w:t>Femmes Fatales.</w:t>
      </w:r>
      <w:r w:rsidRPr="00B9014E">
        <w:rPr>
          <w:lang w:val="en-US"/>
        </w:rPr>
        <w:t xml:space="preserve"> Paris: Albin Michel.</w:t>
      </w:r>
    </w:p>
    <w:p w14:paraId="2F5922C2" w14:textId="77777777" w:rsidR="00444A09" w:rsidRPr="00B9014E" w:rsidRDefault="00444A09">
      <w:pPr>
        <w:rPr>
          <w:lang w:val="en-US"/>
        </w:rPr>
      </w:pPr>
      <w:r w:rsidRPr="00B9014E">
        <w:rPr>
          <w:lang w:val="en-US"/>
        </w:rPr>
        <w:t xml:space="preserve">_____. </w:t>
      </w:r>
      <w:r w:rsidRPr="00B9014E">
        <w:rPr>
          <w:i/>
          <w:lang w:val="en-US"/>
        </w:rPr>
        <w:t xml:space="preserve">Femmes Fatales. </w:t>
      </w:r>
      <w:r w:rsidRPr="00B9014E">
        <w:rPr>
          <w:lang w:val="en-US"/>
        </w:rPr>
        <w:t xml:space="preserve">London: Calder. </w:t>
      </w:r>
    </w:p>
    <w:p w14:paraId="09974126" w14:textId="77777777" w:rsidR="00444A09" w:rsidRPr="00B9014E" w:rsidRDefault="00444A09">
      <w:pPr>
        <w:rPr>
          <w:lang w:val="en-US"/>
        </w:rPr>
      </w:pPr>
      <w:r w:rsidRPr="00B9014E">
        <w:rPr>
          <w:lang w:val="en-US"/>
        </w:rPr>
        <w:t xml:space="preserve">_____. </w:t>
      </w:r>
      <w:r w:rsidRPr="00B9014E">
        <w:rPr>
          <w:i/>
          <w:lang w:val="en-US"/>
        </w:rPr>
        <w:t>La Marquise sortit à cinq heures.</w:t>
      </w:r>
      <w:r w:rsidRPr="00B9014E">
        <w:rPr>
          <w:lang w:val="en-US"/>
        </w:rPr>
        <w:t xml:space="preserve"> Novel. 1961.</w:t>
      </w:r>
    </w:p>
    <w:p w14:paraId="0AAB0C06" w14:textId="77777777" w:rsidR="00444A09" w:rsidRPr="00B9014E" w:rsidRDefault="00444A09">
      <w:pPr>
        <w:rPr>
          <w:lang w:val="en-US"/>
        </w:rPr>
      </w:pPr>
      <w:r w:rsidRPr="00B9014E">
        <w:rPr>
          <w:lang w:val="en-US"/>
        </w:rPr>
        <w:t xml:space="preserve">_____. </w:t>
      </w:r>
      <w:r w:rsidRPr="00B9014E">
        <w:rPr>
          <w:i/>
          <w:lang w:val="en-US"/>
        </w:rPr>
        <w:t>The Marquise Went Out at Five.</w:t>
      </w:r>
      <w:r w:rsidRPr="00B9014E">
        <w:rPr>
          <w:lang w:val="en-US"/>
        </w:rPr>
        <w:t xml:space="preserve"> Trans. Richard Howard. New York: Braziller, 1962. </w:t>
      </w:r>
    </w:p>
    <w:p w14:paraId="5EF90504" w14:textId="77777777" w:rsidR="00444A09" w:rsidRPr="00B9014E" w:rsidRDefault="00444A09">
      <w:pPr>
        <w:rPr>
          <w:lang w:val="en-US"/>
        </w:rPr>
      </w:pPr>
      <w:r w:rsidRPr="00B9014E">
        <w:rPr>
          <w:lang w:val="en-US"/>
        </w:rPr>
        <w:t xml:space="preserve">_____. </w:t>
      </w:r>
      <w:r w:rsidRPr="00B9014E">
        <w:rPr>
          <w:i/>
          <w:lang w:val="en-US"/>
        </w:rPr>
        <w:t>The Marquise Went Out at Five.</w:t>
      </w:r>
      <w:r w:rsidRPr="00B9014E">
        <w:rPr>
          <w:lang w:val="en-US"/>
        </w:rPr>
        <w:t xml:space="preserve"> London: Calder. </w:t>
      </w:r>
    </w:p>
    <w:p w14:paraId="12424532" w14:textId="77777777" w:rsidR="00444A09" w:rsidRPr="00B9014E" w:rsidRDefault="00444A09">
      <w:pPr>
        <w:rPr>
          <w:lang w:val="en-US"/>
        </w:rPr>
      </w:pPr>
      <w:r w:rsidRPr="00B9014E">
        <w:rPr>
          <w:lang w:val="en-US"/>
        </w:rPr>
        <w:t xml:space="preserve">_____. </w:t>
      </w:r>
      <w:r w:rsidRPr="00B9014E">
        <w:rPr>
          <w:i/>
          <w:lang w:val="en-US"/>
        </w:rPr>
        <w:t>Thérèse.</w:t>
      </w:r>
      <w:r w:rsidRPr="00B9014E">
        <w:rPr>
          <w:lang w:val="en-US"/>
        </w:rPr>
        <w:t xml:space="preserve"> Harmondsworth: Penguin.</w:t>
      </w:r>
    </w:p>
    <w:p w14:paraId="1365415E" w14:textId="77777777" w:rsidR="00444A09" w:rsidRPr="00B9014E" w:rsidRDefault="00444A09">
      <w:pPr>
        <w:ind w:left="765" w:hanging="765"/>
        <w:rPr>
          <w:lang w:val="en-US"/>
        </w:rPr>
      </w:pPr>
      <w:r w:rsidRPr="00B9014E">
        <w:rPr>
          <w:lang w:val="en-US"/>
        </w:rPr>
        <w:t xml:space="preserve">_____. </w:t>
      </w:r>
      <w:r w:rsidRPr="00B9014E">
        <w:rPr>
          <w:i/>
          <w:lang w:val="en-US"/>
        </w:rPr>
        <w:t>L' Alittérature contemporaine.</w:t>
      </w:r>
      <w:r w:rsidRPr="00B9014E">
        <w:rPr>
          <w:lang w:val="en-US"/>
        </w:rPr>
        <w:t xml:space="preserve"> 1958. Paris: Albin Michel, 1969.</w:t>
      </w:r>
    </w:p>
    <w:p w14:paraId="2E898173" w14:textId="77777777" w:rsidR="00444A09" w:rsidRDefault="00444A09">
      <w:pPr>
        <w:ind w:left="765" w:hanging="765"/>
      </w:pPr>
      <w:r>
        <w:t xml:space="preserve">_____. </w:t>
      </w:r>
      <w:r>
        <w:rPr>
          <w:i/>
        </w:rPr>
        <w:t xml:space="preserve">La Aliteratura contemporánea. </w:t>
      </w:r>
      <w:r>
        <w:t>Trans. Ana Cela. Madrid: Guadarrama, 1972.*</w:t>
      </w:r>
    </w:p>
    <w:p w14:paraId="6C37EB7F" w14:textId="77777777" w:rsidR="00444A09" w:rsidRPr="00B9014E" w:rsidRDefault="00444A09">
      <w:pPr>
        <w:rPr>
          <w:lang w:val="en-US"/>
        </w:rPr>
      </w:pPr>
      <w:r>
        <w:t xml:space="preserve">_____. </w:t>
      </w:r>
      <w:r>
        <w:rPr>
          <w:i/>
        </w:rPr>
        <w:t>De la littérature à l' allitérature.</w:t>
      </w:r>
      <w:r>
        <w:t xml:space="preserve"> </w:t>
      </w:r>
      <w:r w:rsidRPr="00B9014E">
        <w:rPr>
          <w:lang w:val="en-US"/>
        </w:rPr>
        <w:t>1969.</w:t>
      </w:r>
    </w:p>
    <w:p w14:paraId="3852555B" w14:textId="77777777" w:rsidR="00444A09" w:rsidRDefault="00444A09">
      <w:r w:rsidRPr="00B9014E">
        <w:rPr>
          <w:lang w:val="en-US"/>
        </w:rPr>
        <w:t xml:space="preserve">_____. </w:t>
      </w:r>
      <w:r w:rsidRPr="00B9014E">
        <w:rPr>
          <w:i/>
          <w:lang w:val="en-US"/>
        </w:rPr>
        <w:t>Le Temps immobile.</w:t>
      </w:r>
      <w:r w:rsidRPr="00B9014E">
        <w:rPr>
          <w:lang w:val="en-US"/>
        </w:rPr>
        <w:t xml:space="preserve"> Memoirs. 11 vols. </w:t>
      </w:r>
      <w:r>
        <w:t>1974-91.</w:t>
      </w:r>
    </w:p>
    <w:p w14:paraId="49A16564" w14:textId="77777777" w:rsidR="00444A09" w:rsidRDefault="00444A09"/>
    <w:p w14:paraId="4FBB854B" w14:textId="77777777" w:rsidR="00444A09" w:rsidRDefault="00444A09"/>
    <w:p w14:paraId="67F57186" w14:textId="77777777" w:rsidR="00444A09" w:rsidRDefault="00444A09"/>
    <w:p w14:paraId="4E11155E" w14:textId="77777777" w:rsidR="00444A09" w:rsidRDefault="00444A09"/>
    <w:p w14:paraId="006DA260" w14:textId="77777777" w:rsidR="00057E16" w:rsidRDefault="00057E16"/>
    <w:p w14:paraId="08FAED95" w14:textId="77777777" w:rsidR="00057E16" w:rsidRDefault="00057E16"/>
    <w:p w14:paraId="1D792328" w14:textId="77777777" w:rsidR="00057E16" w:rsidRDefault="00057E16"/>
    <w:p w14:paraId="4B467316" w14:textId="77777777" w:rsidR="00057E16" w:rsidRDefault="00057E16"/>
    <w:p w14:paraId="68B9E200" w14:textId="77777777" w:rsidR="00057E16" w:rsidRDefault="00057E16"/>
    <w:p w14:paraId="3E201BC7" w14:textId="77777777" w:rsidR="00444A09" w:rsidRDefault="00444A09"/>
    <w:p w14:paraId="70D66BD8" w14:textId="77777777" w:rsidR="00444A09" w:rsidRDefault="00444A09">
      <w:pPr>
        <w:rPr>
          <w:b/>
          <w:sz w:val="36"/>
        </w:rPr>
      </w:pPr>
      <w:r>
        <w:rPr>
          <w:b/>
          <w:sz w:val="36"/>
        </w:rPr>
        <w:t>Maurice de Craon</w:t>
      </w:r>
      <w:r>
        <w:rPr>
          <w:b/>
          <w:sz w:val="36"/>
        </w:rPr>
        <w:tab/>
      </w:r>
      <w:r>
        <w:t xml:space="preserve"> (anglo-Norman poet, d. 1216)</w:t>
      </w:r>
    </w:p>
    <w:p w14:paraId="6CF43367" w14:textId="77777777" w:rsidR="00444A09" w:rsidRDefault="00444A09">
      <w:pPr>
        <w:rPr>
          <w:b/>
          <w:sz w:val="36"/>
        </w:rPr>
      </w:pPr>
    </w:p>
    <w:p w14:paraId="6F64F305" w14:textId="77777777" w:rsidR="00444A09" w:rsidRPr="00B9014E" w:rsidRDefault="00444A09">
      <w:pPr>
        <w:rPr>
          <w:b/>
          <w:lang w:val="en-US"/>
        </w:rPr>
      </w:pPr>
      <w:r w:rsidRPr="00B9014E">
        <w:rPr>
          <w:b/>
          <w:lang w:val="en-US"/>
        </w:rPr>
        <w:t>Works</w:t>
      </w:r>
    </w:p>
    <w:p w14:paraId="0ECC09B8" w14:textId="77777777" w:rsidR="00444A09" w:rsidRPr="00B9014E" w:rsidRDefault="00444A09">
      <w:pPr>
        <w:rPr>
          <w:b/>
          <w:lang w:val="en-US"/>
        </w:rPr>
      </w:pPr>
    </w:p>
    <w:p w14:paraId="449D97E8" w14:textId="77777777" w:rsidR="00444A09" w:rsidRPr="00B9014E" w:rsidRDefault="00444A09">
      <w:pPr>
        <w:rPr>
          <w:lang w:val="en-US"/>
        </w:rPr>
      </w:pPr>
      <w:r w:rsidRPr="00B9014E">
        <w:rPr>
          <w:lang w:val="en-US"/>
        </w:rPr>
        <w:t>Maurice de Craon and Peter de Craon. (Works). Ed. Trebutien. Caen, 1843.</w:t>
      </w:r>
    </w:p>
    <w:p w14:paraId="6CD984BB" w14:textId="77777777" w:rsidR="00444A09" w:rsidRPr="00B9014E" w:rsidRDefault="00444A09">
      <w:pPr>
        <w:rPr>
          <w:lang w:val="en-US"/>
        </w:rPr>
      </w:pPr>
    </w:p>
    <w:p w14:paraId="6FC5F7E3" w14:textId="77777777" w:rsidR="00444A09" w:rsidRPr="00B9014E" w:rsidRDefault="00444A09">
      <w:pPr>
        <w:rPr>
          <w:lang w:val="en-US"/>
        </w:rPr>
      </w:pPr>
    </w:p>
    <w:p w14:paraId="18C3A658" w14:textId="77777777" w:rsidR="00444A09" w:rsidRPr="00B9014E" w:rsidRDefault="00444A09">
      <w:pPr>
        <w:rPr>
          <w:b/>
          <w:lang w:val="en-US"/>
        </w:rPr>
      </w:pPr>
      <w:r w:rsidRPr="00B9014E">
        <w:rPr>
          <w:b/>
          <w:lang w:val="en-US"/>
        </w:rPr>
        <w:t>Biography</w:t>
      </w:r>
    </w:p>
    <w:p w14:paraId="24D14095" w14:textId="77777777" w:rsidR="00444A09" w:rsidRPr="00B9014E" w:rsidRDefault="00444A09">
      <w:pPr>
        <w:rPr>
          <w:b/>
          <w:lang w:val="en-US"/>
        </w:rPr>
      </w:pPr>
    </w:p>
    <w:p w14:paraId="0AA759F7" w14:textId="77777777" w:rsidR="00444A09" w:rsidRPr="00B9014E" w:rsidRDefault="00444A09">
      <w:pPr>
        <w:rPr>
          <w:lang w:val="en-US"/>
        </w:rPr>
      </w:pPr>
      <w:r w:rsidRPr="00B9014E">
        <w:rPr>
          <w:lang w:val="en-US"/>
        </w:rPr>
        <w:t xml:space="preserve">Hazlitt, William. "Maurice de Craon." In </w:t>
      </w:r>
      <w:r w:rsidRPr="00B9014E">
        <w:rPr>
          <w:i/>
          <w:lang w:val="en-US"/>
        </w:rPr>
        <w:t>The Lives of the British Poets.</w:t>
      </w:r>
      <w:r w:rsidRPr="00B9014E">
        <w:rPr>
          <w:lang w:val="en-US"/>
        </w:rPr>
        <w:t xml:space="preserve"> London: Nathaniel Cooke, 1854. 1.27.*</w:t>
      </w:r>
    </w:p>
    <w:p w14:paraId="5133174B" w14:textId="77777777" w:rsidR="00444A09" w:rsidRPr="00B9014E" w:rsidRDefault="00444A09">
      <w:pPr>
        <w:rPr>
          <w:lang w:val="en-US"/>
        </w:rPr>
      </w:pPr>
    </w:p>
    <w:p w14:paraId="30118BC9" w14:textId="77777777" w:rsidR="00444A09" w:rsidRPr="00B9014E" w:rsidRDefault="00444A09">
      <w:pPr>
        <w:rPr>
          <w:lang w:val="en-US"/>
        </w:rPr>
      </w:pPr>
    </w:p>
    <w:p w14:paraId="2C2C7B4F" w14:textId="77777777" w:rsidR="00444A09" w:rsidRPr="00B9014E" w:rsidRDefault="00444A09">
      <w:pPr>
        <w:rPr>
          <w:lang w:val="en-US"/>
        </w:rPr>
      </w:pPr>
    </w:p>
    <w:p w14:paraId="41833EA5" w14:textId="77777777" w:rsidR="00444A09" w:rsidRPr="00B9014E" w:rsidRDefault="00444A09">
      <w:pPr>
        <w:rPr>
          <w:lang w:val="en-US"/>
        </w:rPr>
      </w:pPr>
    </w:p>
    <w:p w14:paraId="63071B94" w14:textId="77777777" w:rsidR="00444A09" w:rsidRPr="00B9014E" w:rsidRDefault="00444A09">
      <w:pPr>
        <w:rPr>
          <w:lang w:val="en-US"/>
        </w:rPr>
      </w:pPr>
    </w:p>
    <w:p w14:paraId="22B9DC3A" w14:textId="77777777" w:rsidR="00444A09" w:rsidRPr="00B9014E" w:rsidRDefault="00444A09">
      <w:pPr>
        <w:ind w:left="11" w:firstLine="0"/>
        <w:rPr>
          <w:b/>
          <w:sz w:val="36"/>
          <w:lang w:val="en-US"/>
        </w:rPr>
      </w:pPr>
      <w:r w:rsidRPr="00B9014E">
        <w:rPr>
          <w:b/>
          <w:sz w:val="36"/>
          <w:lang w:val="en-US"/>
        </w:rPr>
        <w:t>Laurent Mauvignier</w:t>
      </w:r>
    </w:p>
    <w:p w14:paraId="4F426048" w14:textId="77777777" w:rsidR="00444A09" w:rsidRPr="00B9014E" w:rsidRDefault="00444A09">
      <w:pPr>
        <w:ind w:left="11" w:firstLine="0"/>
        <w:rPr>
          <w:b/>
          <w:sz w:val="36"/>
          <w:lang w:val="en-US"/>
        </w:rPr>
      </w:pPr>
    </w:p>
    <w:p w14:paraId="40748160" w14:textId="77777777" w:rsidR="00444A09" w:rsidRPr="00B9014E" w:rsidRDefault="00444A09">
      <w:pPr>
        <w:ind w:left="11" w:firstLine="0"/>
        <w:rPr>
          <w:b/>
          <w:lang w:val="en-US"/>
        </w:rPr>
      </w:pPr>
      <w:r w:rsidRPr="00B9014E">
        <w:rPr>
          <w:b/>
          <w:lang w:val="en-US"/>
        </w:rPr>
        <w:t>Works</w:t>
      </w:r>
    </w:p>
    <w:p w14:paraId="509403D6" w14:textId="77777777" w:rsidR="00444A09" w:rsidRPr="00B9014E" w:rsidRDefault="00444A09">
      <w:pPr>
        <w:ind w:left="11" w:firstLine="0"/>
        <w:rPr>
          <w:b/>
          <w:sz w:val="36"/>
          <w:lang w:val="en-US"/>
        </w:rPr>
      </w:pPr>
    </w:p>
    <w:p w14:paraId="5963F8EA" w14:textId="77777777" w:rsidR="00444A09" w:rsidRPr="009332E1" w:rsidRDefault="00444A09" w:rsidP="00444A09">
      <w:pPr>
        <w:rPr>
          <w:lang w:val="es-ES"/>
        </w:rPr>
      </w:pPr>
      <w:r w:rsidRPr="00B9014E">
        <w:rPr>
          <w:lang w:val="en-US"/>
        </w:rPr>
        <w:t xml:space="preserve">Mauvignier, Laurent. </w:t>
      </w:r>
      <w:r w:rsidRPr="00B9014E">
        <w:rPr>
          <w:i/>
          <w:lang w:val="en-US"/>
        </w:rPr>
        <w:t>Hombres.</w:t>
      </w:r>
      <w:r w:rsidRPr="00B9014E">
        <w:rPr>
          <w:lang w:val="en-US"/>
        </w:rPr>
        <w:t xml:space="preserve"> Novel. </w:t>
      </w:r>
      <w:r w:rsidRPr="009332E1">
        <w:rPr>
          <w:lang w:val="es-ES"/>
        </w:rPr>
        <w:t>Barcelona: Anagrama, 2011. (Algerian war).</w:t>
      </w:r>
    </w:p>
    <w:p w14:paraId="6B51107B" w14:textId="77777777" w:rsidR="00444A09" w:rsidRPr="009332E1" w:rsidRDefault="00444A09">
      <w:pPr>
        <w:ind w:left="11" w:firstLine="0"/>
        <w:rPr>
          <w:b/>
          <w:sz w:val="36"/>
          <w:lang w:val="es-ES"/>
        </w:rPr>
      </w:pPr>
    </w:p>
    <w:p w14:paraId="1FF238F8" w14:textId="30A5BF6B" w:rsidR="00444A09" w:rsidRPr="009332E1" w:rsidRDefault="00444A09">
      <w:pPr>
        <w:ind w:left="11" w:firstLine="0"/>
        <w:rPr>
          <w:b/>
          <w:sz w:val="36"/>
          <w:lang w:val="es-ES"/>
        </w:rPr>
      </w:pPr>
    </w:p>
    <w:p w14:paraId="61AD4376" w14:textId="4F01ECAB" w:rsidR="009332E1" w:rsidRPr="009332E1" w:rsidRDefault="009332E1">
      <w:pPr>
        <w:ind w:left="11" w:firstLine="0"/>
        <w:rPr>
          <w:b/>
          <w:sz w:val="36"/>
          <w:lang w:val="es-ES"/>
        </w:rPr>
      </w:pPr>
    </w:p>
    <w:p w14:paraId="17E13E0E" w14:textId="37166213" w:rsidR="009332E1" w:rsidRPr="009332E1" w:rsidRDefault="009332E1">
      <w:pPr>
        <w:ind w:left="11" w:firstLine="0"/>
        <w:rPr>
          <w:b/>
          <w:sz w:val="36"/>
          <w:lang w:val="es-ES"/>
        </w:rPr>
      </w:pPr>
    </w:p>
    <w:p w14:paraId="70BD3536" w14:textId="1FAF1361" w:rsidR="009332E1" w:rsidRDefault="009332E1">
      <w:pPr>
        <w:ind w:left="11" w:firstLine="0"/>
        <w:rPr>
          <w:b/>
          <w:sz w:val="36"/>
          <w:lang w:val="es-ES"/>
        </w:rPr>
      </w:pPr>
      <w:r>
        <w:rPr>
          <w:b/>
          <w:sz w:val="36"/>
          <w:lang w:val="es-ES"/>
        </w:rPr>
        <w:t>Mohamed Mbougar Sarr</w:t>
      </w:r>
    </w:p>
    <w:p w14:paraId="1A8727EA" w14:textId="4E12EDE9" w:rsidR="009332E1" w:rsidRDefault="009332E1">
      <w:pPr>
        <w:ind w:left="11" w:firstLine="0"/>
        <w:rPr>
          <w:b/>
          <w:sz w:val="36"/>
          <w:lang w:val="es-ES"/>
        </w:rPr>
      </w:pPr>
    </w:p>
    <w:p w14:paraId="473DDC6F" w14:textId="50F9681C" w:rsidR="009332E1" w:rsidRPr="009332E1" w:rsidRDefault="009332E1">
      <w:pPr>
        <w:ind w:left="11" w:firstLine="0"/>
        <w:rPr>
          <w:b/>
          <w:szCs w:val="28"/>
          <w:lang w:val="es-ES"/>
        </w:rPr>
      </w:pPr>
      <w:r w:rsidRPr="009332E1">
        <w:rPr>
          <w:b/>
          <w:szCs w:val="28"/>
          <w:lang w:val="es-ES"/>
        </w:rPr>
        <w:t>Works</w:t>
      </w:r>
    </w:p>
    <w:p w14:paraId="427EF345" w14:textId="1B477A9B" w:rsidR="009332E1" w:rsidRPr="009332E1" w:rsidRDefault="009332E1">
      <w:pPr>
        <w:ind w:left="11" w:firstLine="0"/>
        <w:rPr>
          <w:b/>
          <w:sz w:val="36"/>
          <w:lang w:val="es-ES"/>
        </w:rPr>
      </w:pPr>
    </w:p>
    <w:p w14:paraId="0476DE19" w14:textId="4C67D316" w:rsidR="009332E1" w:rsidRPr="00EB6240" w:rsidRDefault="009332E1" w:rsidP="009332E1">
      <w:pPr>
        <w:rPr>
          <w:lang w:val="en-US"/>
        </w:rPr>
      </w:pPr>
      <w:r>
        <w:t xml:space="preserve">Mbougar Sarr, Mohamed. </w:t>
      </w:r>
      <w:r>
        <w:rPr>
          <w:i/>
          <w:iCs/>
        </w:rPr>
        <w:t>La más recóndita memoria de los hombres.</w:t>
      </w:r>
      <w:r>
        <w:t xml:space="preserve"> (Panorama de Narrativas). Anagrama. (Prix Goncourt). </w:t>
      </w:r>
      <w:r w:rsidRPr="00EB6240">
        <w:rPr>
          <w:lang w:val="en-US"/>
        </w:rPr>
        <w:t>(c. 2023)</w:t>
      </w:r>
    </w:p>
    <w:p w14:paraId="20374C4D" w14:textId="77777777" w:rsidR="009332E1" w:rsidRPr="00EB6240" w:rsidRDefault="009332E1">
      <w:pPr>
        <w:ind w:left="11" w:firstLine="0"/>
        <w:rPr>
          <w:b/>
          <w:sz w:val="36"/>
          <w:lang w:val="en-US"/>
        </w:rPr>
      </w:pPr>
    </w:p>
    <w:p w14:paraId="2A80465B" w14:textId="77777777" w:rsidR="00444A09" w:rsidRPr="00EB6240" w:rsidRDefault="00444A09">
      <w:pPr>
        <w:ind w:left="11" w:firstLine="0"/>
        <w:rPr>
          <w:b/>
          <w:sz w:val="36"/>
          <w:lang w:val="en-US"/>
        </w:rPr>
      </w:pPr>
    </w:p>
    <w:p w14:paraId="1617D6BF" w14:textId="77777777" w:rsidR="00444A09" w:rsidRPr="00EB6240" w:rsidRDefault="00444A09">
      <w:pPr>
        <w:ind w:left="11" w:firstLine="0"/>
        <w:rPr>
          <w:b/>
          <w:sz w:val="36"/>
          <w:lang w:val="en-US"/>
        </w:rPr>
      </w:pPr>
    </w:p>
    <w:p w14:paraId="2B960E04" w14:textId="77777777" w:rsidR="00444A09" w:rsidRPr="00EB6240" w:rsidRDefault="00444A09">
      <w:pPr>
        <w:ind w:left="11" w:firstLine="0"/>
        <w:rPr>
          <w:b/>
          <w:sz w:val="36"/>
          <w:lang w:val="en-US"/>
        </w:rPr>
      </w:pPr>
    </w:p>
    <w:p w14:paraId="36A484DF" w14:textId="77777777" w:rsidR="00444A09" w:rsidRPr="00EB6240" w:rsidRDefault="00444A09">
      <w:pPr>
        <w:ind w:left="11" w:firstLine="0"/>
        <w:rPr>
          <w:b/>
          <w:sz w:val="36"/>
          <w:lang w:val="en-US"/>
        </w:rPr>
      </w:pPr>
    </w:p>
    <w:p w14:paraId="608A3B8C" w14:textId="77777777" w:rsidR="00444A09" w:rsidRPr="00EB6240" w:rsidRDefault="00444A09">
      <w:pPr>
        <w:ind w:left="11" w:firstLine="0"/>
        <w:rPr>
          <w:b/>
          <w:sz w:val="36"/>
          <w:lang w:val="en-US"/>
        </w:rPr>
      </w:pPr>
    </w:p>
    <w:p w14:paraId="321B5036" w14:textId="77777777" w:rsidR="00444A09" w:rsidRPr="00B9014E" w:rsidRDefault="00444A09">
      <w:pPr>
        <w:ind w:left="11" w:firstLine="0"/>
        <w:rPr>
          <w:lang w:val="en-US"/>
        </w:rPr>
      </w:pPr>
      <w:r w:rsidRPr="00B9014E">
        <w:rPr>
          <w:b/>
          <w:sz w:val="36"/>
          <w:lang w:val="en-US"/>
        </w:rPr>
        <w:t>Jean-François Melon</w:t>
      </w:r>
      <w:r w:rsidRPr="00B9014E">
        <w:rPr>
          <w:b/>
          <w:sz w:val="36"/>
          <w:lang w:val="en-US"/>
        </w:rPr>
        <w:tab/>
      </w:r>
      <w:r w:rsidRPr="00B9014E">
        <w:rPr>
          <w:lang w:val="en-US"/>
        </w:rPr>
        <w:t>(French economist, c. 1675-1738).</w:t>
      </w:r>
    </w:p>
    <w:p w14:paraId="5CE1061A" w14:textId="77777777" w:rsidR="00444A09" w:rsidRPr="00B9014E" w:rsidRDefault="00444A09">
      <w:pPr>
        <w:ind w:left="11" w:firstLine="0"/>
        <w:rPr>
          <w:lang w:val="en-US"/>
        </w:rPr>
      </w:pPr>
    </w:p>
    <w:p w14:paraId="3FB3EF28" w14:textId="77777777" w:rsidR="00444A09" w:rsidRPr="00B9014E" w:rsidRDefault="00444A09">
      <w:pPr>
        <w:ind w:left="11" w:firstLine="0"/>
        <w:rPr>
          <w:b/>
          <w:lang w:val="en-US"/>
        </w:rPr>
      </w:pPr>
      <w:r w:rsidRPr="00B9014E">
        <w:rPr>
          <w:b/>
          <w:lang w:val="en-US"/>
        </w:rPr>
        <w:t>Works</w:t>
      </w:r>
    </w:p>
    <w:p w14:paraId="74EAB7F5" w14:textId="77777777" w:rsidR="00444A09" w:rsidRPr="00B9014E" w:rsidRDefault="00444A09">
      <w:pPr>
        <w:ind w:left="11" w:firstLine="0"/>
        <w:rPr>
          <w:b/>
          <w:lang w:val="en-US"/>
        </w:rPr>
      </w:pPr>
    </w:p>
    <w:p w14:paraId="6BA01774" w14:textId="77777777" w:rsidR="00444A09" w:rsidRPr="00B9014E" w:rsidRDefault="00444A09">
      <w:pPr>
        <w:rPr>
          <w:lang w:val="en-US"/>
        </w:rPr>
      </w:pPr>
      <w:r w:rsidRPr="00B9014E">
        <w:rPr>
          <w:lang w:val="en-US"/>
        </w:rPr>
        <w:t xml:space="preserve">Melon, Jean-François. </w:t>
      </w:r>
      <w:r w:rsidRPr="00EB6240">
        <w:rPr>
          <w:i/>
          <w:lang w:val="es-ES"/>
        </w:rPr>
        <w:t>Essai politique sur le commerce.</w:t>
      </w:r>
      <w:r w:rsidRPr="00EB6240">
        <w:rPr>
          <w:lang w:val="es-ES"/>
        </w:rPr>
        <w:t xml:space="preserve"> </w:t>
      </w:r>
      <w:r w:rsidRPr="00B9014E">
        <w:rPr>
          <w:lang w:val="en-US"/>
        </w:rPr>
        <w:t>1734.</w:t>
      </w:r>
    </w:p>
    <w:p w14:paraId="77B0BB3E" w14:textId="77777777" w:rsidR="00444A09" w:rsidRPr="00B9014E" w:rsidRDefault="00444A09">
      <w:pPr>
        <w:rPr>
          <w:lang w:val="en-US"/>
        </w:rPr>
      </w:pPr>
    </w:p>
    <w:p w14:paraId="520C2E56" w14:textId="77777777" w:rsidR="00444A09" w:rsidRPr="00B9014E" w:rsidRDefault="00444A09">
      <w:pPr>
        <w:rPr>
          <w:lang w:val="en-US"/>
        </w:rPr>
      </w:pPr>
    </w:p>
    <w:p w14:paraId="385A79FA" w14:textId="77777777" w:rsidR="00444A09" w:rsidRPr="00B9014E" w:rsidRDefault="00444A09">
      <w:pPr>
        <w:rPr>
          <w:lang w:val="en-US"/>
        </w:rPr>
      </w:pPr>
    </w:p>
    <w:p w14:paraId="02063268" w14:textId="77777777" w:rsidR="00444A09" w:rsidRPr="00B9014E" w:rsidRDefault="00444A09">
      <w:pPr>
        <w:rPr>
          <w:lang w:val="en-US"/>
        </w:rPr>
      </w:pPr>
    </w:p>
    <w:p w14:paraId="42C8774E" w14:textId="77777777" w:rsidR="00444A09" w:rsidRPr="00B9014E" w:rsidRDefault="00444A09">
      <w:pPr>
        <w:ind w:left="11" w:firstLine="0"/>
        <w:rPr>
          <w:lang w:val="en-US"/>
        </w:rPr>
      </w:pPr>
    </w:p>
    <w:p w14:paraId="1F95B5AB" w14:textId="77777777" w:rsidR="00444A09" w:rsidRPr="00B9014E" w:rsidRDefault="00444A09">
      <w:pPr>
        <w:rPr>
          <w:lang w:val="en-US"/>
        </w:rPr>
      </w:pPr>
    </w:p>
    <w:p w14:paraId="4D6732CB" w14:textId="77777777" w:rsidR="00444A09" w:rsidRPr="00B9014E" w:rsidRDefault="00444A09">
      <w:pPr>
        <w:rPr>
          <w:b/>
          <w:lang w:val="en-US"/>
        </w:rPr>
      </w:pPr>
      <w:r w:rsidRPr="00B9014E">
        <w:rPr>
          <w:b/>
          <w:sz w:val="36"/>
          <w:lang w:val="en-US"/>
        </w:rPr>
        <w:t>Louis Ménard</w:t>
      </w:r>
    </w:p>
    <w:p w14:paraId="0B146F24" w14:textId="77777777" w:rsidR="00444A09" w:rsidRPr="00B9014E" w:rsidRDefault="00444A09">
      <w:pPr>
        <w:rPr>
          <w:lang w:val="en-US"/>
        </w:rPr>
      </w:pPr>
    </w:p>
    <w:p w14:paraId="29F85FF1" w14:textId="77777777" w:rsidR="00444A09" w:rsidRPr="00B9014E" w:rsidRDefault="00444A09">
      <w:pPr>
        <w:rPr>
          <w:lang w:val="en-US"/>
        </w:rPr>
      </w:pPr>
      <w:r w:rsidRPr="00B9014E">
        <w:rPr>
          <w:b/>
          <w:lang w:val="en-US"/>
        </w:rPr>
        <w:t>Works</w:t>
      </w:r>
    </w:p>
    <w:p w14:paraId="38856C4E" w14:textId="77777777" w:rsidR="00444A09" w:rsidRPr="00B9014E" w:rsidRDefault="00444A09">
      <w:pPr>
        <w:rPr>
          <w:lang w:val="en-US"/>
        </w:rPr>
      </w:pPr>
    </w:p>
    <w:p w14:paraId="7198B84F" w14:textId="77777777" w:rsidR="00444A09" w:rsidRPr="00B9014E" w:rsidRDefault="00444A09">
      <w:pPr>
        <w:rPr>
          <w:lang w:val="en-US"/>
        </w:rPr>
      </w:pPr>
      <w:r w:rsidRPr="00EB6240">
        <w:rPr>
          <w:lang w:val="en-US"/>
        </w:rPr>
        <w:t xml:space="preserve">Ménard, Louis. </w:t>
      </w:r>
      <w:r w:rsidRPr="009332E1">
        <w:rPr>
          <w:i/>
          <w:lang w:val="es-ES"/>
        </w:rPr>
        <w:t xml:space="preserve">Les Rêveries d' un païen mystique. </w:t>
      </w:r>
      <w:r w:rsidRPr="00B9014E">
        <w:rPr>
          <w:lang w:val="en-US"/>
        </w:rPr>
        <w:t>1870. Massis, 1909.</w:t>
      </w:r>
    </w:p>
    <w:p w14:paraId="0AE3B5F3" w14:textId="77777777" w:rsidR="00444A09" w:rsidRPr="00B9014E" w:rsidRDefault="00444A09">
      <w:pPr>
        <w:rPr>
          <w:lang w:val="en-US"/>
        </w:rPr>
      </w:pPr>
    </w:p>
    <w:p w14:paraId="5CC7D982" w14:textId="77777777" w:rsidR="00444A09" w:rsidRPr="00B9014E" w:rsidRDefault="00444A09">
      <w:pPr>
        <w:rPr>
          <w:lang w:val="en-US"/>
        </w:rPr>
      </w:pPr>
      <w:r w:rsidRPr="00B9014E">
        <w:rPr>
          <w:b/>
          <w:lang w:val="en-US"/>
        </w:rPr>
        <w:t>Criticism</w:t>
      </w:r>
    </w:p>
    <w:p w14:paraId="79F02CD6" w14:textId="77777777" w:rsidR="00444A09" w:rsidRPr="00B9014E" w:rsidRDefault="00444A09">
      <w:pPr>
        <w:rPr>
          <w:lang w:val="en-US"/>
        </w:rPr>
      </w:pPr>
    </w:p>
    <w:p w14:paraId="0DF4FB11" w14:textId="77777777" w:rsidR="00444A09" w:rsidRDefault="00444A09">
      <w:r w:rsidRPr="00B9014E">
        <w:rPr>
          <w:lang w:val="en-US"/>
        </w:rPr>
        <w:t xml:space="preserve">Berthelot, Ph. </w:t>
      </w:r>
      <w:r w:rsidRPr="00B9014E">
        <w:rPr>
          <w:i/>
          <w:lang w:val="en-US"/>
        </w:rPr>
        <w:t>Louis Ménard et son œuvre.</w:t>
      </w:r>
      <w:r w:rsidRPr="00B9014E">
        <w:rPr>
          <w:lang w:val="en-US"/>
        </w:rPr>
        <w:t xml:space="preserve"> </w:t>
      </w:r>
      <w:r>
        <w:t>1902.</w:t>
      </w:r>
    </w:p>
    <w:p w14:paraId="0A506F41" w14:textId="77777777" w:rsidR="00444A09" w:rsidRPr="00B9014E" w:rsidRDefault="00444A09">
      <w:pPr>
        <w:rPr>
          <w:lang w:val="en-US"/>
        </w:rPr>
      </w:pPr>
      <w:r>
        <w:t xml:space="preserve">Barrès, M. </w:t>
      </w:r>
      <w:r>
        <w:rPr>
          <w:i/>
        </w:rPr>
        <w:t>Louis Ménard, le dernier poète de l' hellénisme.</w:t>
      </w:r>
      <w:r>
        <w:t xml:space="preserve"> </w:t>
      </w:r>
      <w:r w:rsidRPr="00B9014E">
        <w:rPr>
          <w:lang w:val="en-US"/>
        </w:rPr>
        <w:t xml:space="preserve">1909. </w:t>
      </w:r>
    </w:p>
    <w:p w14:paraId="4AC8CD4E" w14:textId="77777777" w:rsidR="00444A09" w:rsidRPr="00B9014E" w:rsidRDefault="00444A09">
      <w:pPr>
        <w:rPr>
          <w:lang w:val="en-US"/>
        </w:rPr>
      </w:pPr>
      <w:r w:rsidRPr="00B9014E">
        <w:rPr>
          <w:lang w:val="en-US"/>
        </w:rPr>
        <w:t xml:space="preserve">Peyre, H. </w:t>
      </w:r>
      <w:r w:rsidRPr="00B9014E">
        <w:rPr>
          <w:i/>
          <w:lang w:val="en-US"/>
        </w:rPr>
        <w:t>Louis Ménard.</w:t>
      </w:r>
      <w:r w:rsidRPr="00B9014E">
        <w:rPr>
          <w:lang w:val="en-US"/>
        </w:rPr>
        <w:t xml:space="preserve"> 1932. </w:t>
      </w:r>
    </w:p>
    <w:p w14:paraId="14790820" w14:textId="77777777" w:rsidR="00444A09" w:rsidRPr="00B9014E" w:rsidRDefault="00444A09">
      <w:pPr>
        <w:rPr>
          <w:lang w:val="en-US"/>
        </w:rPr>
      </w:pPr>
    </w:p>
    <w:p w14:paraId="02395E7D" w14:textId="77777777" w:rsidR="00444A09" w:rsidRPr="00B9014E" w:rsidRDefault="00444A09">
      <w:pPr>
        <w:rPr>
          <w:lang w:val="en-US"/>
        </w:rPr>
      </w:pPr>
    </w:p>
    <w:p w14:paraId="6DEA90FD" w14:textId="77777777" w:rsidR="00444A09" w:rsidRPr="00B9014E" w:rsidRDefault="00444A09">
      <w:pPr>
        <w:rPr>
          <w:lang w:val="en-US"/>
        </w:rPr>
      </w:pPr>
    </w:p>
    <w:p w14:paraId="5AC920DD" w14:textId="77777777" w:rsidR="00444A09" w:rsidRPr="00B9014E" w:rsidRDefault="00444A09">
      <w:pPr>
        <w:rPr>
          <w:lang w:val="en-US"/>
        </w:rPr>
      </w:pPr>
    </w:p>
    <w:p w14:paraId="70FE9EDD" w14:textId="77777777" w:rsidR="00444A09" w:rsidRPr="00B9014E" w:rsidRDefault="00444A09">
      <w:pPr>
        <w:rPr>
          <w:lang w:val="en-US"/>
        </w:rPr>
      </w:pPr>
    </w:p>
    <w:p w14:paraId="732189A8" w14:textId="77777777" w:rsidR="00444A09" w:rsidRPr="00B9014E" w:rsidRDefault="00444A09">
      <w:pPr>
        <w:rPr>
          <w:lang w:val="en-US"/>
        </w:rPr>
      </w:pPr>
    </w:p>
    <w:p w14:paraId="68AAD828" w14:textId="77777777" w:rsidR="00444A09" w:rsidRPr="00B9014E" w:rsidRDefault="00444A09">
      <w:pPr>
        <w:rPr>
          <w:b/>
          <w:sz w:val="36"/>
          <w:lang w:val="en-US"/>
        </w:rPr>
      </w:pPr>
      <w:r w:rsidRPr="00B9014E">
        <w:rPr>
          <w:b/>
          <w:sz w:val="36"/>
          <w:lang w:val="en-US"/>
        </w:rPr>
        <w:t>Catulle Mendès</w:t>
      </w:r>
      <w:r w:rsidRPr="00B9014E">
        <w:rPr>
          <w:b/>
          <w:sz w:val="36"/>
          <w:lang w:val="en-US"/>
        </w:rPr>
        <w:tab/>
      </w:r>
      <w:r w:rsidRPr="00B9014E">
        <w:rPr>
          <w:lang w:val="en-US"/>
        </w:rPr>
        <w:t xml:space="preserve"> (1841-1909)</w:t>
      </w:r>
    </w:p>
    <w:p w14:paraId="7D33668C" w14:textId="77777777" w:rsidR="00444A09" w:rsidRPr="00B9014E" w:rsidRDefault="00444A09">
      <w:pPr>
        <w:rPr>
          <w:b/>
          <w:sz w:val="36"/>
          <w:lang w:val="en-US"/>
        </w:rPr>
      </w:pPr>
    </w:p>
    <w:p w14:paraId="37F1F7E7" w14:textId="77777777" w:rsidR="00444A09" w:rsidRPr="00B9014E" w:rsidRDefault="00444A09">
      <w:pPr>
        <w:rPr>
          <w:b/>
          <w:lang w:val="en-US"/>
        </w:rPr>
      </w:pPr>
      <w:r w:rsidRPr="00B9014E">
        <w:rPr>
          <w:b/>
          <w:lang w:val="en-US"/>
        </w:rPr>
        <w:t>Works</w:t>
      </w:r>
    </w:p>
    <w:p w14:paraId="58C03A40" w14:textId="77777777" w:rsidR="00444A09" w:rsidRPr="00B9014E" w:rsidRDefault="00444A09">
      <w:pPr>
        <w:rPr>
          <w:b/>
          <w:lang w:val="en-US"/>
        </w:rPr>
      </w:pPr>
    </w:p>
    <w:p w14:paraId="61878137" w14:textId="77777777" w:rsidR="00444A09" w:rsidRDefault="00444A09">
      <w:pPr>
        <w:ind w:right="30"/>
      </w:pPr>
      <w:r>
        <w:t xml:space="preserve">Mendès, Catulle, et al. </w:t>
      </w:r>
      <w:r>
        <w:rPr>
          <w:i/>
        </w:rPr>
        <w:t>Le Parnasse Contemporain.</w:t>
      </w:r>
      <w:r>
        <w:t xml:space="preserve"> 3 vols. 1866, 1871, 1876.</w:t>
      </w:r>
    </w:p>
    <w:p w14:paraId="2674FE43" w14:textId="77777777" w:rsidR="00444A09" w:rsidRDefault="00444A09">
      <w:pPr>
        <w:rPr>
          <w:b/>
          <w:sz w:val="36"/>
        </w:rPr>
      </w:pPr>
    </w:p>
    <w:p w14:paraId="714B1DAA" w14:textId="77777777" w:rsidR="00444A09" w:rsidRDefault="00444A09">
      <w:pPr>
        <w:rPr>
          <w:b/>
          <w:sz w:val="36"/>
        </w:rPr>
      </w:pPr>
    </w:p>
    <w:p w14:paraId="69BDEDFA" w14:textId="77777777" w:rsidR="00444A09" w:rsidRDefault="00444A09">
      <w:pPr>
        <w:rPr>
          <w:b/>
        </w:rPr>
      </w:pPr>
      <w:r>
        <w:rPr>
          <w:b/>
        </w:rPr>
        <w:t>Criticism</w:t>
      </w:r>
    </w:p>
    <w:p w14:paraId="365F8D53" w14:textId="77777777" w:rsidR="00444A09" w:rsidRDefault="00444A09">
      <w:pPr>
        <w:rPr>
          <w:b/>
        </w:rPr>
      </w:pPr>
    </w:p>
    <w:p w14:paraId="0ABD8C83" w14:textId="77777777" w:rsidR="00444A09" w:rsidRDefault="00444A09">
      <w:r>
        <w:t xml:space="preserve">Darío, Rubén. "De Catulle Mendès: Parnasianos y decadentes." 1888. In Darío, </w:t>
      </w:r>
      <w:r>
        <w:rPr>
          <w:i/>
        </w:rPr>
        <w:t>El Modernismo y otros ensayos.</w:t>
      </w:r>
      <w:r>
        <w:t xml:space="preserve"> Ed. Iris M. Zavala. Madrid: Alianza, 1989. 31-33.</w:t>
      </w:r>
    </w:p>
    <w:p w14:paraId="24C42B86" w14:textId="77777777" w:rsidR="00444A09" w:rsidRDefault="00444A09"/>
    <w:p w14:paraId="14C6746C" w14:textId="77777777" w:rsidR="00444A09" w:rsidRDefault="00444A09"/>
    <w:p w14:paraId="1C6D0451" w14:textId="77777777" w:rsidR="00444A09" w:rsidRDefault="00444A09"/>
    <w:p w14:paraId="1D4B49EE" w14:textId="77777777" w:rsidR="00444A09" w:rsidRDefault="00444A09"/>
    <w:p w14:paraId="6C5FF345" w14:textId="77777777" w:rsidR="00444A09" w:rsidRDefault="00444A09">
      <w:pPr>
        <w:rPr>
          <w:b/>
          <w:sz w:val="36"/>
        </w:rPr>
      </w:pPr>
      <w:r>
        <w:rPr>
          <w:b/>
          <w:sz w:val="36"/>
        </w:rPr>
        <w:t>Louis-Sébastien Mercier</w:t>
      </w:r>
      <w:r>
        <w:rPr>
          <w:b/>
          <w:sz w:val="36"/>
        </w:rPr>
        <w:tab/>
      </w:r>
      <w:r>
        <w:t>(1740-1814)</w:t>
      </w:r>
    </w:p>
    <w:p w14:paraId="380486AB" w14:textId="77777777" w:rsidR="00444A09" w:rsidRDefault="00444A09">
      <w:pPr>
        <w:rPr>
          <w:b/>
          <w:sz w:val="36"/>
        </w:rPr>
      </w:pPr>
    </w:p>
    <w:p w14:paraId="20AF177A" w14:textId="77777777" w:rsidR="00444A09" w:rsidRDefault="00444A09">
      <w:pPr>
        <w:rPr>
          <w:b/>
        </w:rPr>
      </w:pPr>
      <w:r>
        <w:rPr>
          <w:b/>
        </w:rPr>
        <w:t>Works</w:t>
      </w:r>
    </w:p>
    <w:p w14:paraId="7824767D" w14:textId="77777777" w:rsidR="00444A09" w:rsidRDefault="00444A09">
      <w:pPr>
        <w:rPr>
          <w:b/>
        </w:rPr>
      </w:pPr>
    </w:p>
    <w:p w14:paraId="29E28B14" w14:textId="77777777" w:rsidR="00444A09" w:rsidRPr="00B9014E" w:rsidRDefault="00444A09">
      <w:pPr>
        <w:ind w:right="10"/>
        <w:rPr>
          <w:lang w:val="en-US"/>
        </w:rPr>
      </w:pPr>
      <w:r>
        <w:t xml:space="preserve">Mercier, Louis-Sébastien. </w:t>
      </w:r>
      <w:r w:rsidRPr="00B9014E">
        <w:rPr>
          <w:i/>
          <w:lang w:val="en-US"/>
        </w:rPr>
        <w:t xml:space="preserve">L' An deux mille quatre cent quarante, rêve s' il en fut un. </w:t>
      </w:r>
      <w:r w:rsidRPr="00B9014E">
        <w:rPr>
          <w:lang w:val="en-US"/>
        </w:rPr>
        <w:t>Paris, 1771. (4 eds in 1771).</w:t>
      </w:r>
    </w:p>
    <w:p w14:paraId="72FE46DE" w14:textId="77777777" w:rsidR="00444A09" w:rsidRPr="00B9014E" w:rsidRDefault="00444A09">
      <w:pPr>
        <w:rPr>
          <w:lang w:val="en-US"/>
        </w:rPr>
      </w:pPr>
      <w:r w:rsidRPr="00B9014E">
        <w:rPr>
          <w:lang w:val="en-US"/>
        </w:rPr>
        <w:t xml:space="preserve">_____. </w:t>
      </w:r>
      <w:r w:rsidRPr="00B9014E">
        <w:rPr>
          <w:i/>
          <w:lang w:val="en-US"/>
        </w:rPr>
        <w:t>Year 2440.</w:t>
      </w:r>
      <w:r w:rsidRPr="00B9014E">
        <w:rPr>
          <w:lang w:val="en-US"/>
        </w:rPr>
        <w:t xml:space="preserve"> America, 18th century ed.</w:t>
      </w:r>
    </w:p>
    <w:p w14:paraId="1FF1B33A" w14:textId="77777777" w:rsidR="00444A09" w:rsidRDefault="00444A09">
      <w:r>
        <w:t xml:space="preserve">_____. </w:t>
      </w:r>
      <w:r>
        <w:rPr>
          <w:i/>
        </w:rPr>
        <w:t>Le Tableau de Paris.</w:t>
      </w:r>
      <w:r>
        <w:t xml:space="preserve"> 1781.</w:t>
      </w:r>
    </w:p>
    <w:p w14:paraId="16758639" w14:textId="77777777" w:rsidR="00444A09" w:rsidRDefault="00444A09">
      <w:r>
        <w:t xml:space="preserve">_____. </w:t>
      </w:r>
      <w:r>
        <w:rPr>
          <w:i/>
        </w:rPr>
        <w:t>Mon bonnet de nuit.</w:t>
      </w:r>
      <w:r>
        <w:t xml:space="preserve"> 1784.</w:t>
      </w:r>
    </w:p>
    <w:p w14:paraId="35AAFD7E" w14:textId="77777777" w:rsidR="00444A09" w:rsidRDefault="00444A09"/>
    <w:p w14:paraId="7BCB9ADE" w14:textId="77777777" w:rsidR="00444A09" w:rsidRDefault="00444A09"/>
    <w:p w14:paraId="4D013D85" w14:textId="77777777" w:rsidR="00444A09" w:rsidRDefault="00444A09"/>
    <w:p w14:paraId="43A1EF5B" w14:textId="77777777" w:rsidR="00444A09" w:rsidRDefault="00444A09"/>
    <w:p w14:paraId="3668604F" w14:textId="77777777" w:rsidR="00444A09" w:rsidRDefault="00444A09"/>
    <w:p w14:paraId="5D437FE7" w14:textId="77777777" w:rsidR="00444A09" w:rsidRDefault="00444A09">
      <w:pPr>
        <w:rPr>
          <w:b/>
          <w:sz w:val="36"/>
        </w:rPr>
      </w:pPr>
      <w:r>
        <w:rPr>
          <w:b/>
          <w:sz w:val="36"/>
        </w:rPr>
        <w:t>Chevalier de Méré</w:t>
      </w:r>
    </w:p>
    <w:p w14:paraId="018EAC85" w14:textId="77777777" w:rsidR="00444A09" w:rsidRDefault="00444A09">
      <w:pPr>
        <w:rPr>
          <w:b/>
          <w:sz w:val="36"/>
        </w:rPr>
      </w:pPr>
    </w:p>
    <w:p w14:paraId="597D177F" w14:textId="77777777" w:rsidR="00444A09" w:rsidRDefault="00444A09">
      <w:r>
        <w:rPr>
          <w:b/>
        </w:rPr>
        <w:t>Works</w:t>
      </w:r>
    </w:p>
    <w:p w14:paraId="2EFB5149" w14:textId="77777777" w:rsidR="00444A09" w:rsidRDefault="00444A09"/>
    <w:p w14:paraId="7A6A1CE8" w14:textId="77777777" w:rsidR="00444A09" w:rsidRPr="00B9014E" w:rsidRDefault="00444A09">
      <w:pPr>
        <w:ind w:right="30"/>
        <w:rPr>
          <w:lang w:val="en-US"/>
        </w:rPr>
      </w:pPr>
      <w:r>
        <w:t xml:space="preserve">Méré, Chevalier de. </w:t>
      </w:r>
      <w:r>
        <w:rPr>
          <w:i/>
        </w:rPr>
        <w:t>Discours de la vraie honnêteté.</w:t>
      </w:r>
      <w:r>
        <w:t xml:space="preserve"> </w:t>
      </w:r>
      <w:r w:rsidRPr="00B9014E">
        <w:rPr>
          <w:lang w:val="en-US"/>
        </w:rPr>
        <w:t>1700 (posth.).</w:t>
      </w:r>
    </w:p>
    <w:p w14:paraId="53E3E3BF" w14:textId="77777777" w:rsidR="00444A09" w:rsidRPr="00B9014E" w:rsidRDefault="00444A09">
      <w:pPr>
        <w:ind w:right="30"/>
        <w:rPr>
          <w:lang w:val="en-US"/>
        </w:rPr>
      </w:pPr>
    </w:p>
    <w:p w14:paraId="68A4ECC7" w14:textId="77777777" w:rsidR="00444A09" w:rsidRPr="00B9014E" w:rsidRDefault="00444A09">
      <w:pPr>
        <w:ind w:right="30"/>
        <w:rPr>
          <w:lang w:val="en-US"/>
        </w:rPr>
      </w:pPr>
    </w:p>
    <w:p w14:paraId="1A1C78B2" w14:textId="77777777" w:rsidR="00444A09" w:rsidRPr="00B9014E" w:rsidRDefault="00444A09">
      <w:pPr>
        <w:ind w:right="30"/>
        <w:rPr>
          <w:lang w:val="en-US"/>
        </w:rPr>
      </w:pPr>
    </w:p>
    <w:p w14:paraId="514EF571" w14:textId="77777777" w:rsidR="00444A09" w:rsidRPr="00B9014E" w:rsidRDefault="00444A09">
      <w:pPr>
        <w:ind w:right="30"/>
        <w:rPr>
          <w:lang w:val="en-US"/>
        </w:rPr>
      </w:pPr>
    </w:p>
    <w:p w14:paraId="5D2AD367" w14:textId="77777777" w:rsidR="00444A09" w:rsidRPr="00B9014E" w:rsidRDefault="00444A09">
      <w:pPr>
        <w:rPr>
          <w:lang w:val="en-US"/>
        </w:rPr>
      </w:pPr>
    </w:p>
    <w:p w14:paraId="4EFD1113" w14:textId="77777777" w:rsidR="00444A09" w:rsidRPr="00B9014E" w:rsidRDefault="00444A09">
      <w:pPr>
        <w:rPr>
          <w:i/>
          <w:lang w:val="en-US"/>
        </w:rPr>
      </w:pPr>
      <w:r w:rsidRPr="00B9014E">
        <w:rPr>
          <w:b/>
          <w:sz w:val="36"/>
          <w:lang w:val="en-US"/>
        </w:rPr>
        <w:t>Prosper Mérimée</w:t>
      </w:r>
      <w:r w:rsidRPr="00B9014E">
        <w:rPr>
          <w:lang w:val="en-US"/>
        </w:rPr>
        <w:t xml:space="preserve"> </w:t>
      </w:r>
      <w:r w:rsidRPr="00B9014E">
        <w:rPr>
          <w:lang w:val="en-US"/>
        </w:rPr>
        <w:tab/>
      </w:r>
      <w:r w:rsidRPr="00B9014E">
        <w:rPr>
          <w:lang w:val="en-US"/>
        </w:rPr>
        <w:tab/>
        <w:t xml:space="preserve">(1803-1870) </w:t>
      </w:r>
    </w:p>
    <w:p w14:paraId="5D84ED01" w14:textId="77777777" w:rsidR="00444A09" w:rsidRPr="00B9014E" w:rsidRDefault="00444A09">
      <w:pPr>
        <w:rPr>
          <w:b/>
          <w:sz w:val="36"/>
          <w:lang w:val="en-US"/>
        </w:rPr>
      </w:pPr>
    </w:p>
    <w:p w14:paraId="4F8516CE" w14:textId="77777777" w:rsidR="00444A09" w:rsidRPr="00B9014E" w:rsidRDefault="00444A09">
      <w:pPr>
        <w:rPr>
          <w:b/>
          <w:lang w:val="en-US"/>
        </w:rPr>
      </w:pPr>
      <w:r w:rsidRPr="00B9014E">
        <w:rPr>
          <w:b/>
          <w:lang w:val="en-US"/>
        </w:rPr>
        <w:lastRenderedPageBreak/>
        <w:t>Works</w:t>
      </w:r>
    </w:p>
    <w:p w14:paraId="3FC8B5B4" w14:textId="77777777" w:rsidR="00444A09" w:rsidRPr="00B9014E" w:rsidRDefault="00444A09">
      <w:pPr>
        <w:rPr>
          <w:b/>
          <w:lang w:val="en-US"/>
        </w:rPr>
      </w:pPr>
    </w:p>
    <w:p w14:paraId="11EF7E34" w14:textId="77777777" w:rsidR="00444A09" w:rsidRDefault="00444A09">
      <w:r w:rsidRPr="00B9014E">
        <w:rPr>
          <w:lang w:val="en-US"/>
        </w:rPr>
        <w:t xml:space="preserve">Mérimée, Prosper. </w:t>
      </w:r>
      <w:r>
        <w:rPr>
          <w:i/>
        </w:rPr>
        <w:t>Chronique du règne de Charles IX.</w:t>
      </w:r>
      <w:r>
        <w:t xml:space="preserve"> 1829.</w:t>
      </w:r>
    </w:p>
    <w:p w14:paraId="2BC95321" w14:textId="77777777" w:rsidR="00444A09" w:rsidRPr="00CE6DB3" w:rsidRDefault="00444A09">
      <w:pPr>
        <w:rPr>
          <w:lang w:val="es-ES"/>
        </w:rPr>
      </w:pPr>
      <w:r w:rsidRPr="00CE6DB3">
        <w:rPr>
          <w:lang w:val="es-ES"/>
        </w:rPr>
        <w:t xml:space="preserve">_____. </w:t>
      </w:r>
      <w:r w:rsidRPr="00CE6DB3">
        <w:rPr>
          <w:i/>
          <w:lang w:val="es-ES"/>
        </w:rPr>
        <w:t>Vénus d' Ille.</w:t>
      </w:r>
      <w:r w:rsidRPr="00CE6DB3">
        <w:rPr>
          <w:lang w:val="es-ES"/>
        </w:rPr>
        <w:t xml:space="preserve"> Novel. 1841.</w:t>
      </w:r>
    </w:p>
    <w:p w14:paraId="024B2F74" w14:textId="2CB65DCE" w:rsidR="00CE6DB3" w:rsidRPr="00CE6DB3" w:rsidRDefault="00CE6DB3" w:rsidP="00CE6DB3">
      <w:pPr>
        <w:rPr>
          <w:lang w:val="en-US"/>
        </w:rPr>
      </w:pPr>
      <w:r>
        <w:rPr>
          <w:lang w:val="es-ES"/>
        </w:rPr>
        <w:t>_____.</w:t>
      </w:r>
      <w:r w:rsidRPr="00CE6DB3">
        <w:rPr>
          <w:lang w:val="es-ES"/>
        </w:rPr>
        <w:t xml:space="preserve"> </w:t>
      </w:r>
      <w:r>
        <w:t xml:space="preserve">"Inés Mendo o el prejuicio vencido." Drama. In </w:t>
      </w:r>
      <w:r>
        <w:rPr>
          <w:i/>
        </w:rPr>
        <w:t>Antología de piezas cortas de teatro.</w:t>
      </w:r>
      <w:r>
        <w:t xml:space="preserve"> </w:t>
      </w:r>
      <w:r w:rsidRPr="00CE6DB3">
        <w:rPr>
          <w:lang w:val="en-US"/>
        </w:rPr>
        <w:t>Ed. Nicolás González Ruiz. Barcelona: Labor, 1965. 2.762-71.*</w:t>
      </w:r>
    </w:p>
    <w:p w14:paraId="6586E257" w14:textId="77777777" w:rsidR="00444A09" w:rsidRPr="00CE6DB3" w:rsidRDefault="00444A09">
      <w:pPr>
        <w:rPr>
          <w:lang w:val="en-US"/>
        </w:rPr>
      </w:pPr>
      <w:r w:rsidRPr="00B9014E">
        <w:rPr>
          <w:lang w:val="en-US"/>
        </w:rPr>
        <w:t xml:space="preserve">_____. </w:t>
      </w:r>
      <w:r w:rsidRPr="00B9014E">
        <w:rPr>
          <w:i/>
          <w:lang w:val="en-US"/>
        </w:rPr>
        <w:t xml:space="preserve">Carmen and Other Stories. </w:t>
      </w:r>
      <w:r w:rsidRPr="00B9014E">
        <w:rPr>
          <w:lang w:val="en-US"/>
        </w:rPr>
        <w:t xml:space="preserve">Ed. and trans. Nicholas Jotcham. </w:t>
      </w:r>
      <w:r w:rsidRPr="00CE6DB3">
        <w:rPr>
          <w:lang w:val="en-US"/>
        </w:rPr>
        <w:t xml:space="preserve">Oxford: Oxford UP. </w:t>
      </w:r>
    </w:p>
    <w:p w14:paraId="02A61D25" w14:textId="77777777" w:rsidR="00444A09" w:rsidRPr="00CE6DB3" w:rsidRDefault="00444A09">
      <w:pPr>
        <w:rPr>
          <w:b/>
          <w:sz w:val="36"/>
          <w:lang w:val="en-US"/>
        </w:rPr>
      </w:pPr>
    </w:p>
    <w:p w14:paraId="39B8B962" w14:textId="77777777" w:rsidR="00444A09" w:rsidRPr="00CE6DB3" w:rsidRDefault="00444A09">
      <w:pPr>
        <w:rPr>
          <w:b/>
          <w:sz w:val="36"/>
          <w:lang w:val="en-US"/>
        </w:rPr>
      </w:pPr>
    </w:p>
    <w:p w14:paraId="7EACAD22" w14:textId="77777777" w:rsidR="00444A09" w:rsidRDefault="00444A09">
      <w:pPr>
        <w:rPr>
          <w:b/>
        </w:rPr>
      </w:pPr>
      <w:r>
        <w:rPr>
          <w:b/>
        </w:rPr>
        <w:t>Criticism</w:t>
      </w:r>
    </w:p>
    <w:p w14:paraId="417ADB9A" w14:textId="77777777" w:rsidR="00444A09" w:rsidRDefault="00444A09">
      <w:pPr>
        <w:rPr>
          <w:b/>
        </w:rPr>
      </w:pPr>
    </w:p>
    <w:p w14:paraId="21476C4D" w14:textId="77777777" w:rsidR="00444A09" w:rsidRDefault="00444A09">
      <w:r>
        <w:t xml:space="preserve">Bessa-Luís, Agustina. "Carmen." (Merimée). </w:t>
      </w:r>
      <w:r>
        <w:rPr>
          <w:i/>
        </w:rPr>
        <w:t>Revista de Occidente</w:t>
      </w:r>
      <w:r>
        <w:t xml:space="preserve"> 142 (1993): 78-90.</w:t>
      </w:r>
      <w:r w:rsidR="00057E16">
        <w:t>*</w:t>
      </w:r>
    </w:p>
    <w:p w14:paraId="4C129925" w14:textId="77777777" w:rsidR="00444A09" w:rsidRDefault="00444A09">
      <w:r>
        <w:t xml:space="preserve">Cabanis, José. </w:t>
      </w:r>
      <w:r w:rsidRPr="00CE6DB3">
        <w:rPr>
          <w:lang w:val="en-US"/>
        </w:rPr>
        <w:t xml:space="preserve">"Mérimée." </w:t>
      </w:r>
      <w:r w:rsidRPr="00B9014E">
        <w:rPr>
          <w:lang w:val="en-US"/>
        </w:rPr>
        <w:t xml:space="preserve">In Cabanis, </w:t>
      </w:r>
      <w:r w:rsidRPr="00B9014E">
        <w:rPr>
          <w:i/>
          <w:lang w:val="en-US"/>
        </w:rPr>
        <w:t>Plaisir et lectures.</w:t>
      </w:r>
      <w:r w:rsidRPr="00B9014E">
        <w:rPr>
          <w:lang w:val="en-US"/>
        </w:rPr>
        <w:t xml:space="preserve"> </w:t>
      </w:r>
      <w:r>
        <w:t>Paris: Gallimard, 1964. 105-17.*</w:t>
      </w:r>
    </w:p>
    <w:p w14:paraId="0089EBC0" w14:textId="77777777" w:rsidR="004906F5" w:rsidRPr="00D85B9E" w:rsidRDefault="004906F5" w:rsidP="004906F5">
      <w:pPr>
        <w:ind w:left="709" w:hanging="709"/>
        <w:rPr>
          <w:lang w:val="es-ES"/>
        </w:rPr>
      </w:pPr>
      <w:r>
        <w:t>Muro Munilla, Miguel Ángel. "</w:t>
      </w:r>
      <w:r>
        <w:rPr>
          <w:i/>
        </w:rPr>
        <w:t>Carmen:</w:t>
      </w:r>
      <w:r>
        <w:t xml:space="preserve"> La construcción del texto y del mito español a aprtir del tópico de un viajero romántico francés." </w:t>
      </w:r>
      <w:r w:rsidRPr="00D85B9E">
        <w:rPr>
          <w:i/>
          <w:lang w:val="es-ES"/>
        </w:rPr>
        <w:t>Cuadernos de Investigación Filológica</w:t>
      </w:r>
      <w:r w:rsidRPr="00D85B9E">
        <w:rPr>
          <w:lang w:val="es-ES"/>
        </w:rPr>
        <w:t xml:space="preserve"> 33-34 (2007-2008): 177-92.*</w:t>
      </w:r>
    </w:p>
    <w:p w14:paraId="709C8022" w14:textId="77777777" w:rsidR="00D85B9E" w:rsidRPr="00DF51F4" w:rsidRDefault="00D85B9E" w:rsidP="00D85B9E">
      <w:pPr>
        <w:rPr>
          <w:lang w:val="en-US"/>
        </w:rPr>
      </w:pPr>
      <w:r w:rsidRPr="0019173D">
        <w:rPr>
          <w:lang w:val="es-ES"/>
        </w:rPr>
        <w:t>Muro Munilla, Miguel Ángel. "</w:t>
      </w:r>
      <w:r>
        <w:rPr>
          <w:i/>
          <w:lang w:val="es-ES"/>
        </w:rPr>
        <w:t>Carmen:</w:t>
      </w:r>
      <w:r>
        <w:rPr>
          <w:lang w:val="es-ES"/>
        </w:rPr>
        <w:t xml:space="preserve"> La construcción del texto y del mito español a partir del tópico de un viajero romántico francés</w:t>
      </w:r>
      <w:r w:rsidRPr="0019173D">
        <w:rPr>
          <w:lang w:val="es-ES"/>
        </w:rPr>
        <w:t xml:space="preserve">." </w:t>
      </w:r>
      <w:r w:rsidRPr="00DF51F4">
        <w:rPr>
          <w:i/>
          <w:lang w:val="en-US"/>
        </w:rPr>
        <w:t>Cuadernos de Investigación Filológica</w:t>
      </w:r>
      <w:r w:rsidRPr="00DF51F4">
        <w:rPr>
          <w:lang w:val="en-US"/>
        </w:rPr>
        <w:t xml:space="preserve"> 33-34 (2007-8): 167-92. Online at </w:t>
      </w:r>
      <w:r w:rsidRPr="00DF51F4">
        <w:rPr>
          <w:i/>
          <w:lang w:val="en-US"/>
        </w:rPr>
        <w:t>Dialnet.*</w:t>
      </w:r>
      <w:r w:rsidRPr="00DF51F4">
        <w:rPr>
          <w:lang w:val="en-US"/>
        </w:rPr>
        <w:t xml:space="preserve"> (Femmes fatales, stereotypes, gypsies, misogyny).</w:t>
      </w:r>
    </w:p>
    <w:p w14:paraId="3EEC8AD8" w14:textId="77777777" w:rsidR="00D85B9E" w:rsidRPr="00C32A5B" w:rsidRDefault="00D85B9E" w:rsidP="00D85B9E">
      <w:pPr>
        <w:rPr>
          <w:lang w:val="en-US"/>
        </w:rPr>
      </w:pPr>
      <w:r w:rsidRPr="00DF51F4">
        <w:rPr>
          <w:lang w:val="en-US"/>
        </w:rPr>
        <w:tab/>
      </w:r>
      <w:hyperlink r:id="rId13" w:history="1">
        <w:r w:rsidRPr="00C32A5B">
          <w:rPr>
            <w:rStyle w:val="Hipervnculo"/>
            <w:lang w:val="en-US"/>
          </w:rPr>
          <w:t>https://dialnet.unirioja.es/descarga/articulo/3393504.pdf</w:t>
        </w:r>
      </w:hyperlink>
    </w:p>
    <w:p w14:paraId="139748ED" w14:textId="77777777" w:rsidR="00D85B9E" w:rsidRPr="00DF51F4" w:rsidRDefault="00D85B9E" w:rsidP="00D85B9E">
      <w:pPr>
        <w:rPr>
          <w:lang w:val="en-US"/>
        </w:rPr>
      </w:pPr>
      <w:r w:rsidRPr="00C32A5B">
        <w:rPr>
          <w:lang w:val="en-US"/>
        </w:rPr>
        <w:tab/>
      </w:r>
      <w:r w:rsidRPr="00DF51F4">
        <w:rPr>
          <w:lang w:val="en-US"/>
        </w:rPr>
        <w:t>2021</w:t>
      </w:r>
    </w:p>
    <w:p w14:paraId="4625C6EB" w14:textId="77777777" w:rsidR="00444A09" w:rsidRPr="00B9014E" w:rsidRDefault="00444A09">
      <w:pPr>
        <w:rPr>
          <w:i/>
          <w:lang w:val="en-US"/>
        </w:rPr>
      </w:pPr>
      <w:r w:rsidRPr="00B9014E">
        <w:rPr>
          <w:lang w:val="en-US"/>
        </w:rPr>
        <w:t xml:space="preserve">Northup, George T. "The Influence of George Borrow upon Prosper Mérimée." </w:t>
      </w:r>
      <w:r w:rsidRPr="00B9014E">
        <w:rPr>
          <w:i/>
          <w:lang w:val="en-US"/>
        </w:rPr>
        <w:t>Modern Philology</w:t>
      </w:r>
      <w:r w:rsidRPr="00B9014E">
        <w:rPr>
          <w:lang w:val="en-US"/>
        </w:rPr>
        <w:t xml:space="preserve"> 13.3 (July 1915): 143-56. Online at </w:t>
      </w:r>
      <w:r w:rsidRPr="00B9014E">
        <w:rPr>
          <w:i/>
          <w:lang w:val="en-US"/>
        </w:rPr>
        <w:t>JSTOR.</w:t>
      </w:r>
    </w:p>
    <w:p w14:paraId="324CF89E" w14:textId="77777777" w:rsidR="00444A09" w:rsidRPr="00B9014E" w:rsidRDefault="00444A09">
      <w:pPr>
        <w:rPr>
          <w:lang w:val="en-US"/>
        </w:rPr>
      </w:pPr>
      <w:r w:rsidRPr="00B9014E">
        <w:rPr>
          <w:i/>
          <w:lang w:val="en-US"/>
        </w:rPr>
        <w:tab/>
      </w:r>
      <w:hyperlink r:id="rId14" w:history="1">
        <w:r w:rsidRPr="00B9014E">
          <w:rPr>
            <w:rStyle w:val="Hipervnculo"/>
            <w:lang w:val="en-US"/>
          </w:rPr>
          <w:t>http://www.jstor.org/stable/433058</w:t>
        </w:r>
      </w:hyperlink>
    </w:p>
    <w:p w14:paraId="4DEAA322" w14:textId="77777777" w:rsidR="00444A09" w:rsidRPr="00B9014E" w:rsidRDefault="00444A09">
      <w:pPr>
        <w:rPr>
          <w:lang w:val="en-US"/>
        </w:rPr>
      </w:pPr>
      <w:r w:rsidRPr="00B9014E">
        <w:rPr>
          <w:lang w:val="en-US"/>
        </w:rPr>
        <w:tab/>
        <w:t>2011</w:t>
      </w:r>
    </w:p>
    <w:p w14:paraId="3D81321C" w14:textId="77777777" w:rsidR="00444A09" w:rsidRPr="00B9014E" w:rsidRDefault="00444A09">
      <w:pPr>
        <w:rPr>
          <w:lang w:val="en-US"/>
        </w:rPr>
      </w:pPr>
      <w:r w:rsidRPr="00B9014E">
        <w:rPr>
          <w:lang w:val="en-US"/>
        </w:rPr>
        <w:t>Pater, W. H. (On Mérimée). 1890.</w:t>
      </w:r>
    </w:p>
    <w:p w14:paraId="206C1F16" w14:textId="77777777" w:rsidR="00444A09" w:rsidRDefault="00444A09">
      <w:r w:rsidRPr="00B9014E">
        <w:rPr>
          <w:lang w:val="en-US"/>
        </w:rPr>
        <w:t xml:space="preserve">Pritchett, V. S. "The English Frenchman." (Mérimée). In Pritchett, </w:t>
      </w:r>
      <w:r w:rsidRPr="00B9014E">
        <w:rPr>
          <w:i/>
          <w:lang w:val="en-US"/>
        </w:rPr>
        <w:t>The Living Novel.</w:t>
      </w:r>
      <w:r w:rsidRPr="00B9014E">
        <w:rPr>
          <w:lang w:val="en-US"/>
        </w:rPr>
        <w:t xml:space="preserve"> </w:t>
      </w:r>
      <w:r>
        <w:t>London: Chatto, 1946. 207-12.</w:t>
      </w:r>
    </w:p>
    <w:p w14:paraId="6EF14A55" w14:textId="77777777" w:rsidR="00444A09" w:rsidRPr="00B9014E" w:rsidRDefault="00444A09">
      <w:pPr>
        <w:rPr>
          <w:lang w:val="en-US"/>
        </w:rPr>
      </w:pPr>
      <w:r>
        <w:t xml:space="preserve">Risco Salanova, Cristina. </w:t>
      </w:r>
      <w:r>
        <w:rPr>
          <w:i/>
        </w:rPr>
        <w:t>Realismo y ficción en la narrativa de Prosper Merimée.</w:t>
      </w:r>
      <w:r>
        <w:t xml:space="preserve"> </w:t>
      </w:r>
      <w:r w:rsidRPr="00B9014E">
        <w:rPr>
          <w:lang w:val="en-US"/>
        </w:rPr>
        <w:t>Valladolid, 1993.</w:t>
      </w:r>
    </w:p>
    <w:p w14:paraId="465BA55F" w14:textId="77777777" w:rsidR="00E107AF" w:rsidRPr="00D53011" w:rsidRDefault="00E107AF" w:rsidP="00E107AF">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w:t>
      </w:r>
      <w:r w:rsidRPr="00D53011">
        <w:rPr>
          <w:szCs w:val="28"/>
          <w:lang w:val="en-US"/>
        </w:rPr>
        <w:lastRenderedPageBreak/>
        <w:t>Hoffmann, Mérimée, Henry James, Dostoevsky, Goethe, Zamyatin, Robbe-Grillet, Jurij Olesa, Andrej Bitov</w:t>
      </w:r>
      <w:r>
        <w:rPr>
          <w:szCs w:val="28"/>
          <w:lang w:val="en-US"/>
        </w:rPr>
        <w:t>, Gogol, Antonij Perovskij, Pushkin, Sterne</w:t>
      </w:r>
      <w:r w:rsidRPr="00D53011">
        <w:rPr>
          <w:szCs w:val="28"/>
          <w:lang w:val="en-US"/>
        </w:rPr>
        <w:t>).</w:t>
      </w:r>
    </w:p>
    <w:p w14:paraId="44E3F84A" w14:textId="77777777" w:rsidR="00E107AF" w:rsidRPr="00D53011" w:rsidRDefault="00E107AF" w:rsidP="00E107AF">
      <w:pPr>
        <w:rPr>
          <w:szCs w:val="28"/>
          <w:lang w:val="en-US"/>
        </w:rPr>
      </w:pPr>
      <w:r w:rsidRPr="00D53011">
        <w:rPr>
          <w:szCs w:val="28"/>
          <w:lang w:val="en-US"/>
        </w:rPr>
        <w:tab/>
      </w:r>
      <w:hyperlink r:id="rId15" w:history="1">
        <w:r w:rsidRPr="00D53011">
          <w:rPr>
            <w:rStyle w:val="Hipervnculo"/>
            <w:szCs w:val="28"/>
            <w:lang w:val="en-US"/>
          </w:rPr>
          <w:t>https://www.degruyter.com/view/title/575096</w:t>
        </w:r>
      </w:hyperlink>
    </w:p>
    <w:p w14:paraId="78B9135C" w14:textId="77777777" w:rsidR="00E107AF" w:rsidRPr="00F27CB9" w:rsidRDefault="00E107AF" w:rsidP="00E107AF">
      <w:pPr>
        <w:rPr>
          <w:szCs w:val="28"/>
          <w:lang w:val="en-US"/>
        </w:rPr>
      </w:pPr>
      <w:r w:rsidRPr="00D53011">
        <w:rPr>
          <w:szCs w:val="28"/>
          <w:lang w:val="en-US"/>
        </w:rPr>
        <w:tab/>
      </w:r>
      <w:r w:rsidRPr="00F27CB9">
        <w:rPr>
          <w:szCs w:val="28"/>
          <w:lang w:val="en-US"/>
        </w:rPr>
        <w:t>2020</w:t>
      </w:r>
    </w:p>
    <w:p w14:paraId="39BD99B0" w14:textId="77777777" w:rsidR="00057E16" w:rsidRPr="00F27CB9" w:rsidRDefault="00057E16">
      <w:pPr>
        <w:rPr>
          <w:lang w:val="en-US"/>
        </w:rPr>
      </w:pPr>
    </w:p>
    <w:p w14:paraId="39BDC3B0" w14:textId="77777777" w:rsidR="00057E16" w:rsidRPr="00F27CB9" w:rsidRDefault="00057E16">
      <w:pPr>
        <w:rPr>
          <w:lang w:val="en-US"/>
        </w:rPr>
      </w:pPr>
    </w:p>
    <w:p w14:paraId="0EE87419" w14:textId="77777777" w:rsidR="00F27CB9" w:rsidRPr="00F27CB9" w:rsidRDefault="00F27CB9">
      <w:pPr>
        <w:rPr>
          <w:lang w:val="en-US"/>
        </w:rPr>
      </w:pPr>
    </w:p>
    <w:p w14:paraId="416AC3E3" w14:textId="77777777" w:rsidR="00F27CB9" w:rsidRPr="00F27CB9" w:rsidRDefault="00F27CB9">
      <w:pPr>
        <w:rPr>
          <w:lang w:val="en-US"/>
        </w:rPr>
      </w:pPr>
    </w:p>
    <w:p w14:paraId="19A13CBF" w14:textId="5AF9D5A2" w:rsidR="00F27CB9" w:rsidRPr="00F27CB9" w:rsidRDefault="00F27CB9">
      <w:pPr>
        <w:rPr>
          <w:lang w:val="en-US"/>
        </w:rPr>
      </w:pPr>
      <w:r w:rsidRPr="00F27CB9">
        <w:rPr>
          <w:lang w:val="en-US"/>
        </w:rPr>
        <w:t>Anthologies</w:t>
      </w:r>
    </w:p>
    <w:p w14:paraId="4562D9C2" w14:textId="77777777" w:rsidR="00F27CB9" w:rsidRPr="00F27CB9" w:rsidRDefault="00F27CB9">
      <w:pPr>
        <w:rPr>
          <w:lang w:val="en-US"/>
        </w:rPr>
      </w:pPr>
    </w:p>
    <w:p w14:paraId="0DF6748F" w14:textId="77777777" w:rsidR="00F27CB9" w:rsidRPr="00F27CB9" w:rsidRDefault="00F27CB9">
      <w:pPr>
        <w:rPr>
          <w:lang w:val="en-US"/>
        </w:rPr>
      </w:pPr>
    </w:p>
    <w:p w14:paraId="7DBC3632" w14:textId="77777777" w:rsidR="00F27CB9" w:rsidRPr="00F27CB9" w:rsidRDefault="00F27CB9">
      <w:pPr>
        <w:rPr>
          <w:lang w:val="en-US"/>
        </w:rPr>
      </w:pPr>
    </w:p>
    <w:p w14:paraId="4B2E2D76" w14:textId="77777777" w:rsidR="00F27CB9" w:rsidRPr="00F27CB9" w:rsidRDefault="00F27CB9" w:rsidP="00F27CB9">
      <w:pPr>
        <w:rPr>
          <w:szCs w:val="28"/>
          <w:lang w:val="en-US" w:eastAsia="en-US"/>
        </w:rPr>
      </w:pPr>
      <w:r w:rsidRPr="0090298C">
        <w:rPr>
          <w:szCs w:val="28"/>
          <w:lang w:val="en-US" w:eastAsia="en-US"/>
        </w:rPr>
        <w:t xml:space="preserve">Baeza, Ricardo, and Alfonso Reyes, eds. "Francia: Eloísa – Abelardo – Saint-Évremond – Madame de Sévigné – Voltaire – Juan Jacobo Rousseau – Denis Diderot – Madame D'Épinay – Mademoiselle de Lespinasse – Honorato de Balzac – Prosper Mérimée – George Sand – Alfredo de Musset – Gustave Flaubert – Charles Buadelaire – Paul Gauguin – Vincent van Gogh – Paul Valéry."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F27CB9">
        <w:rPr>
          <w:szCs w:val="28"/>
          <w:lang w:val="en-US" w:eastAsia="en-US"/>
        </w:rPr>
        <w:t xml:space="preserve">87-182.* </w:t>
      </w:r>
    </w:p>
    <w:p w14:paraId="7471C20C" w14:textId="77777777" w:rsidR="00F27CB9" w:rsidRPr="00F27CB9" w:rsidRDefault="00F27CB9">
      <w:pPr>
        <w:rPr>
          <w:lang w:val="en-US"/>
        </w:rPr>
      </w:pPr>
    </w:p>
    <w:p w14:paraId="0D0605A6" w14:textId="77777777" w:rsidR="00F27CB9" w:rsidRPr="00F27CB9" w:rsidRDefault="00F27CB9">
      <w:pPr>
        <w:rPr>
          <w:lang w:val="en-US"/>
        </w:rPr>
      </w:pPr>
    </w:p>
    <w:p w14:paraId="75557890" w14:textId="77777777" w:rsidR="00F27CB9" w:rsidRPr="00F27CB9" w:rsidRDefault="00F27CB9">
      <w:pPr>
        <w:rPr>
          <w:lang w:val="en-US"/>
        </w:rPr>
      </w:pPr>
    </w:p>
    <w:p w14:paraId="40090D1B" w14:textId="77777777" w:rsidR="00057E16" w:rsidRPr="00F27CB9" w:rsidRDefault="00057E16">
      <w:pPr>
        <w:rPr>
          <w:lang w:val="en-US"/>
        </w:rPr>
      </w:pPr>
    </w:p>
    <w:p w14:paraId="36489A4D" w14:textId="77777777" w:rsidR="00444A09" w:rsidRPr="00F27CB9" w:rsidRDefault="00444A09">
      <w:pPr>
        <w:rPr>
          <w:lang w:val="en-US"/>
        </w:rPr>
      </w:pPr>
    </w:p>
    <w:p w14:paraId="1A545F7B" w14:textId="77777777" w:rsidR="00444A09" w:rsidRPr="00F27CB9" w:rsidRDefault="00444A09">
      <w:pPr>
        <w:rPr>
          <w:lang w:val="en-US"/>
        </w:rPr>
      </w:pPr>
      <w:r w:rsidRPr="00F27CB9">
        <w:rPr>
          <w:lang w:val="en-US"/>
        </w:rPr>
        <w:t>Films</w:t>
      </w:r>
    </w:p>
    <w:p w14:paraId="31DFAD8D" w14:textId="77777777" w:rsidR="00444A09" w:rsidRPr="00F27CB9" w:rsidRDefault="00444A09">
      <w:pPr>
        <w:rPr>
          <w:lang w:val="en-US"/>
        </w:rPr>
      </w:pPr>
    </w:p>
    <w:p w14:paraId="6D11D914" w14:textId="77777777" w:rsidR="00444A09" w:rsidRPr="00713C97" w:rsidRDefault="00444A09">
      <w:r w:rsidRPr="00F27CB9">
        <w:rPr>
          <w:i/>
          <w:lang w:val="en-US"/>
        </w:rPr>
        <w:t>Carmen.</w:t>
      </w:r>
      <w:r w:rsidRPr="00F27CB9">
        <w:rPr>
          <w:lang w:val="en-US"/>
        </w:rPr>
        <w:t xml:space="preserve"> Dir. Carlos Saura. </w:t>
      </w:r>
      <w:r w:rsidRPr="00B9014E">
        <w:rPr>
          <w:lang w:val="en-US"/>
        </w:rPr>
        <w:t xml:space="preserve">Based upon Mérimée' s novel and Bizet' s opera. </w:t>
      </w:r>
      <w:r>
        <w:t xml:space="preserve">Script and choreography by Carlos Saura and Antonio Gades. Cast: Antonio Gades, Laura del Sol, Paco de Lucía, Cristina Hoyos, Juan Antonio Jiménez, José Yepes. </w:t>
      </w:r>
      <w:r w:rsidRPr="00713C97">
        <w:t>Prod. Emiliano Piedra. 1983.</w:t>
      </w:r>
    </w:p>
    <w:p w14:paraId="60C1D2D1" w14:textId="77777777" w:rsidR="00444A09" w:rsidRPr="00713C97" w:rsidRDefault="00444A09"/>
    <w:p w14:paraId="06C19431" w14:textId="77777777" w:rsidR="00444A09" w:rsidRPr="00713C97" w:rsidRDefault="00444A09"/>
    <w:p w14:paraId="4B5EBD5E" w14:textId="77777777" w:rsidR="00057E16" w:rsidRPr="00713C97" w:rsidRDefault="00057E16"/>
    <w:p w14:paraId="0C93A761" w14:textId="77777777" w:rsidR="00057E16" w:rsidRPr="00713C97" w:rsidRDefault="00057E16"/>
    <w:p w14:paraId="1788DAC1" w14:textId="77777777" w:rsidR="00057E16" w:rsidRPr="00713C97" w:rsidRDefault="00057E16"/>
    <w:p w14:paraId="783CDF86" w14:textId="10368CD3" w:rsidR="00057E16" w:rsidRPr="00713C97" w:rsidRDefault="001066D8">
      <w:r w:rsidRPr="00713C97">
        <w:t>Related works</w:t>
      </w:r>
    </w:p>
    <w:p w14:paraId="17C529A3" w14:textId="01DB016C" w:rsidR="001066D8" w:rsidRPr="00713C97" w:rsidRDefault="001066D8"/>
    <w:p w14:paraId="49D25058" w14:textId="24611E15" w:rsidR="001066D8" w:rsidRPr="00713C97" w:rsidRDefault="001066D8"/>
    <w:p w14:paraId="73B0AF77" w14:textId="5CB0DFCA" w:rsidR="001066D8" w:rsidRPr="00713C97" w:rsidRDefault="001066D8" w:rsidP="001066D8">
      <w:r>
        <w:t>Gala, Antonio</w:t>
      </w:r>
      <w:r>
        <w:rPr>
          <w:i/>
        </w:rPr>
        <w:t>.</w:t>
      </w:r>
      <w:r>
        <w:t xml:space="preserve">  </w:t>
      </w:r>
      <w:r>
        <w:rPr>
          <w:i/>
        </w:rPr>
        <w:t>Carmen, Carmen.</w:t>
      </w:r>
      <w:r>
        <w:t xml:space="preserve"> Musical. </w:t>
      </w:r>
      <w:r w:rsidRPr="00713C97">
        <w:t>1988.</w:t>
      </w:r>
    </w:p>
    <w:p w14:paraId="3CCBDB81" w14:textId="5C484CA2" w:rsidR="001066D8" w:rsidRPr="00713C97" w:rsidRDefault="001066D8"/>
    <w:p w14:paraId="5CB0CBF9" w14:textId="058E0998" w:rsidR="001066D8" w:rsidRPr="00713C97" w:rsidRDefault="001066D8"/>
    <w:p w14:paraId="3512C28B" w14:textId="2BBE1C6C" w:rsidR="001066D8" w:rsidRPr="00713C97" w:rsidRDefault="001066D8"/>
    <w:p w14:paraId="3755317A" w14:textId="77777777" w:rsidR="001066D8" w:rsidRPr="00713C97" w:rsidRDefault="001066D8"/>
    <w:p w14:paraId="52580779" w14:textId="77777777" w:rsidR="00057E16" w:rsidRPr="00713C97" w:rsidRDefault="00057E16"/>
    <w:p w14:paraId="16238719" w14:textId="77777777" w:rsidR="00057E16" w:rsidRPr="00713C97" w:rsidRDefault="00057E16"/>
    <w:p w14:paraId="6C029143" w14:textId="77777777" w:rsidR="00444A09" w:rsidRPr="00713C97" w:rsidRDefault="00444A09"/>
    <w:p w14:paraId="398BA69C" w14:textId="77777777" w:rsidR="00444A09" w:rsidRPr="00713C97" w:rsidRDefault="00444A09"/>
    <w:p w14:paraId="3D837E79" w14:textId="77777777" w:rsidR="00444A09" w:rsidRPr="00713C97" w:rsidRDefault="00444A09">
      <w:pPr>
        <w:rPr>
          <w:i/>
        </w:rPr>
      </w:pPr>
      <w:r w:rsidRPr="00713C97">
        <w:rPr>
          <w:b/>
          <w:sz w:val="36"/>
        </w:rPr>
        <w:t>Robert Merle</w:t>
      </w:r>
      <w:r w:rsidRPr="00713C97">
        <w:rPr>
          <w:b/>
          <w:sz w:val="36"/>
        </w:rPr>
        <w:tab/>
      </w:r>
      <w:r w:rsidRPr="00713C97">
        <w:rPr>
          <w:b/>
          <w:sz w:val="36"/>
        </w:rPr>
        <w:tab/>
      </w:r>
      <w:r w:rsidRPr="00713C97">
        <w:t xml:space="preserve">(b. 1908). </w:t>
      </w:r>
    </w:p>
    <w:p w14:paraId="7897AC97" w14:textId="77777777" w:rsidR="00444A09" w:rsidRPr="00713C97" w:rsidRDefault="00444A09">
      <w:pPr>
        <w:rPr>
          <w:i/>
        </w:rPr>
      </w:pPr>
    </w:p>
    <w:p w14:paraId="6DC50561" w14:textId="77777777" w:rsidR="00444A09" w:rsidRPr="00713C97" w:rsidRDefault="00444A09">
      <w:pPr>
        <w:rPr>
          <w:b/>
        </w:rPr>
      </w:pPr>
      <w:r w:rsidRPr="00713C97">
        <w:rPr>
          <w:b/>
        </w:rPr>
        <w:t>Works</w:t>
      </w:r>
    </w:p>
    <w:p w14:paraId="3A6C4310" w14:textId="77777777" w:rsidR="00444A09" w:rsidRPr="00713C97" w:rsidRDefault="00444A09">
      <w:pPr>
        <w:rPr>
          <w:b/>
        </w:rPr>
      </w:pPr>
    </w:p>
    <w:p w14:paraId="66559B25" w14:textId="77777777" w:rsidR="00444A09" w:rsidRPr="00B9014E" w:rsidRDefault="00444A09">
      <w:pPr>
        <w:ind w:right="10"/>
        <w:rPr>
          <w:lang w:val="en-US"/>
        </w:rPr>
      </w:pPr>
      <w:r w:rsidRPr="00713C97">
        <w:t xml:space="preserve">Merle, Robert. </w:t>
      </w:r>
      <w:r w:rsidRPr="00713C97">
        <w:rPr>
          <w:i/>
        </w:rPr>
        <w:t>Derrière la vitre.</w:t>
      </w:r>
      <w:r w:rsidRPr="00713C97">
        <w:t xml:space="preserve"> Novel. </w:t>
      </w:r>
      <w:r w:rsidRPr="00B9014E">
        <w:rPr>
          <w:lang w:val="en-US"/>
        </w:rPr>
        <w:t>1970. (On May 68).</w:t>
      </w:r>
    </w:p>
    <w:p w14:paraId="7D2DCE94" w14:textId="77777777" w:rsidR="00444A09" w:rsidRPr="00B9014E" w:rsidRDefault="00444A09">
      <w:pPr>
        <w:rPr>
          <w:lang w:val="en-US"/>
        </w:rPr>
      </w:pPr>
    </w:p>
    <w:p w14:paraId="615AF26F" w14:textId="77777777" w:rsidR="00444A09" w:rsidRPr="00B9014E" w:rsidRDefault="00444A09">
      <w:pPr>
        <w:rPr>
          <w:lang w:val="en-US"/>
        </w:rPr>
      </w:pPr>
    </w:p>
    <w:p w14:paraId="7913711A" w14:textId="77777777" w:rsidR="00444A09" w:rsidRPr="00B9014E" w:rsidRDefault="00444A09">
      <w:pPr>
        <w:rPr>
          <w:lang w:val="en-US"/>
        </w:rPr>
      </w:pPr>
    </w:p>
    <w:p w14:paraId="79E6D80B" w14:textId="77777777" w:rsidR="00444A09" w:rsidRPr="00B9014E" w:rsidRDefault="00444A09">
      <w:pPr>
        <w:rPr>
          <w:lang w:val="en-US"/>
        </w:rPr>
      </w:pPr>
    </w:p>
    <w:p w14:paraId="27FB29E4" w14:textId="77777777" w:rsidR="00EF2DAE" w:rsidRPr="00B9014E" w:rsidRDefault="00444A09">
      <w:pPr>
        <w:rPr>
          <w:b/>
          <w:sz w:val="36"/>
          <w:lang w:val="en-US"/>
        </w:rPr>
      </w:pPr>
      <w:r w:rsidRPr="00B9014E">
        <w:rPr>
          <w:b/>
          <w:sz w:val="36"/>
          <w:lang w:val="en-US"/>
        </w:rPr>
        <w:t>Charles Mérouvel</w:t>
      </w:r>
      <w:r w:rsidRPr="00B9014E">
        <w:rPr>
          <w:b/>
          <w:sz w:val="36"/>
          <w:lang w:val="en-US"/>
        </w:rPr>
        <w:tab/>
      </w:r>
    </w:p>
    <w:p w14:paraId="6982C819" w14:textId="77777777" w:rsidR="00EF2DAE" w:rsidRPr="00B9014E" w:rsidRDefault="00EF2DAE">
      <w:pPr>
        <w:rPr>
          <w:b/>
          <w:sz w:val="36"/>
          <w:lang w:val="en-US"/>
        </w:rPr>
      </w:pPr>
    </w:p>
    <w:p w14:paraId="594350BB" w14:textId="77777777" w:rsidR="00444A09" w:rsidRPr="00B9014E" w:rsidRDefault="00444A09">
      <w:pPr>
        <w:rPr>
          <w:b/>
          <w:sz w:val="24"/>
          <w:szCs w:val="24"/>
          <w:lang w:val="en-US"/>
        </w:rPr>
      </w:pPr>
      <w:r w:rsidRPr="00B9014E">
        <w:rPr>
          <w:sz w:val="24"/>
          <w:szCs w:val="24"/>
          <w:lang w:val="en-US"/>
        </w:rPr>
        <w:t>(French popular novelist, early 20th c.)</w:t>
      </w:r>
    </w:p>
    <w:p w14:paraId="067CF41F" w14:textId="77777777" w:rsidR="00444A09" w:rsidRPr="00B9014E" w:rsidRDefault="00444A09">
      <w:pPr>
        <w:rPr>
          <w:b/>
          <w:sz w:val="36"/>
          <w:lang w:val="en-US"/>
        </w:rPr>
      </w:pPr>
    </w:p>
    <w:p w14:paraId="02AE091B" w14:textId="77777777" w:rsidR="00444A09" w:rsidRPr="00B9014E" w:rsidRDefault="00444A09">
      <w:pPr>
        <w:rPr>
          <w:b/>
          <w:lang w:val="en-US"/>
        </w:rPr>
      </w:pPr>
      <w:r w:rsidRPr="00B9014E">
        <w:rPr>
          <w:b/>
          <w:lang w:val="en-US"/>
        </w:rPr>
        <w:t>Works</w:t>
      </w:r>
    </w:p>
    <w:p w14:paraId="699FFAFE" w14:textId="77777777" w:rsidR="00444A09" w:rsidRPr="00B9014E" w:rsidRDefault="00444A09">
      <w:pPr>
        <w:rPr>
          <w:b/>
          <w:lang w:val="en-US"/>
        </w:rPr>
      </w:pPr>
    </w:p>
    <w:p w14:paraId="396CC63B" w14:textId="77777777" w:rsidR="00444A09" w:rsidRPr="00B9014E" w:rsidRDefault="00444A09">
      <w:pPr>
        <w:rPr>
          <w:lang w:val="en-US"/>
        </w:rPr>
      </w:pPr>
      <w:r w:rsidRPr="00B9014E">
        <w:rPr>
          <w:lang w:val="en-US"/>
        </w:rPr>
        <w:t xml:space="preserve">Mérouvel, Charles. </w:t>
      </w:r>
      <w:r w:rsidRPr="00B9014E">
        <w:rPr>
          <w:i/>
          <w:lang w:val="en-US"/>
        </w:rPr>
        <w:t xml:space="preserve">Le Crime d' une sainte. </w:t>
      </w:r>
      <w:r w:rsidRPr="00B9014E">
        <w:rPr>
          <w:lang w:val="en-US"/>
        </w:rPr>
        <w:t>Novel. (Le Livre Populaire). Paris: Fayard.</w:t>
      </w:r>
    </w:p>
    <w:p w14:paraId="1CFD9BC1" w14:textId="77777777" w:rsidR="00444A09" w:rsidRDefault="00444A09">
      <w:r w:rsidRPr="00B9014E">
        <w:rPr>
          <w:lang w:val="en-US"/>
        </w:rPr>
        <w:t xml:space="preserve">_____. </w:t>
      </w:r>
      <w:r w:rsidRPr="00B9014E">
        <w:rPr>
          <w:i/>
          <w:lang w:val="en-US"/>
        </w:rPr>
        <w:t>Chaste et Flétrie.</w:t>
      </w:r>
      <w:r w:rsidRPr="00B9014E">
        <w:rPr>
          <w:lang w:val="en-US"/>
        </w:rPr>
        <w:t xml:space="preserve"> Novel. (Le Livre Populaire). </w:t>
      </w:r>
      <w:r>
        <w:t>Paris: Fayard, c. 1905.</w:t>
      </w:r>
    </w:p>
    <w:p w14:paraId="484CF82E" w14:textId="77777777" w:rsidR="00444A09" w:rsidRDefault="00444A09">
      <w:r>
        <w:t xml:space="preserve">_____. </w:t>
      </w:r>
      <w:r>
        <w:rPr>
          <w:i/>
        </w:rPr>
        <w:t xml:space="preserve">Le Péché de la générale. </w:t>
      </w:r>
      <w:r>
        <w:t>Novel. (Le Livre Populaire). Paris: Fayard, c. 1905.</w:t>
      </w:r>
    </w:p>
    <w:p w14:paraId="4BD9D7F9" w14:textId="77777777" w:rsidR="00444A09" w:rsidRDefault="00444A09">
      <w:r>
        <w:t xml:space="preserve">_____. </w:t>
      </w:r>
      <w:r>
        <w:rPr>
          <w:i/>
        </w:rPr>
        <w:t xml:space="preserve">La Fille sans nom. </w:t>
      </w:r>
      <w:r>
        <w:t>Novel. (Le Livre Populaire). Paris: Fayard, c. 1906.</w:t>
      </w:r>
    </w:p>
    <w:p w14:paraId="7F3F4E6F" w14:textId="77777777" w:rsidR="00444A09" w:rsidRDefault="00444A09">
      <w:r>
        <w:t xml:space="preserve">_____. </w:t>
      </w:r>
      <w:r>
        <w:rPr>
          <w:i/>
        </w:rPr>
        <w:t>Mortel Amour.</w:t>
      </w:r>
      <w:r>
        <w:t>Novel. (Le Livre Populaire). Paris: Fayard, c. 1906.</w:t>
      </w:r>
    </w:p>
    <w:p w14:paraId="3AB0F681" w14:textId="77777777" w:rsidR="00444A09" w:rsidRDefault="00444A09">
      <w:r>
        <w:t xml:space="preserve">_____. </w:t>
      </w:r>
      <w:r>
        <w:rPr>
          <w:i/>
        </w:rPr>
        <w:t xml:space="preserve">Mortes et Vivantes. </w:t>
      </w:r>
      <w:r>
        <w:t>Novel. (Le Livre Populaire). Paris: Fayard, c. 1907.</w:t>
      </w:r>
    </w:p>
    <w:p w14:paraId="31ED8835" w14:textId="77777777" w:rsidR="00444A09" w:rsidRDefault="00444A09">
      <w:r>
        <w:t xml:space="preserve">_____. </w:t>
      </w:r>
      <w:r>
        <w:rPr>
          <w:i/>
        </w:rPr>
        <w:t xml:space="preserve">Diane de Briolles. </w:t>
      </w:r>
      <w:r>
        <w:t>(Le Livre Populaire, 89). Paris: Fayard [early 20th c.]</w:t>
      </w:r>
    </w:p>
    <w:p w14:paraId="008F2ED4" w14:textId="77777777" w:rsidR="00444A09" w:rsidRDefault="00444A09"/>
    <w:p w14:paraId="100418C4" w14:textId="77777777" w:rsidR="00444A09" w:rsidRDefault="00444A09"/>
    <w:p w14:paraId="0836CEF4" w14:textId="77777777" w:rsidR="00444A09" w:rsidRDefault="00444A09"/>
    <w:p w14:paraId="39AE2B03" w14:textId="77777777" w:rsidR="00444A09" w:rsidRDefault="00444A09"/>
    <w:p w14:paraId="69B4F568" w14:textId="77777777" w:rsidR="00444A09" w:rsidRDefault="00444A09"/>
    <w:p w14:paraId="5E377ABC" w14:textId="77777777" w:rsidR="00444A09" w:rsidRDefault="00444A09"/>
    <w:p w14:paraId="116C63FA" w14:textId="77777777" w:rsidR="00444A09" w:rsidRPr="00B9014E" w:rsidRDefault="00444A09">
      <w:pPr>
        <w:rPr>
          <w:b/>
          <w:sz w:val="36"/>
          <w:lang w:val="en-US"/>
        </w:rPr>
      </w:pPr>
      <w:r w:rsidRPr="00B9014E">
        <w:rPr>
          <w:b/>
          <w:sz w:val="36"/>
          <w:lang w:val="en-US"/>
        </w:rPr>
        <w:t>Pierre Mertens</w:t>
      </w:r>
      <w:r w:rsidRPr="00B9014E">
        <w:rPr>
          <w:b/>
          <w:sz w:val="36"/>
          <w:lang w:val="en-US"/>
        </w:rPr>
        <w:tab/>
      </w:r>
      <w:r w:rsidRPr="00B9014E">
        <w:rPr>
          <w:b/>
          <w:sz w:val="36"/>
          <w:lang w:val="en-US"/>
        </w:rPr>
        <w:tab/>
      </w:r>
      <w:r w:rsidRPr="00B9014E">
        <w:rPr>
          <w:lang w:val="en-US"/>
        </w:rPr>
        <w:t>(1939)</w:t>
      </w:r>
    </w:p>
    <w:p w14:paraId="064433F5" w14:textId="77777777" w:rsidR="00444A09" w:rsidRPr="00B9014E" w:rsidRDefault="00444A09">
      <w:pPr>
        <w:rPr>
          <w:lang w:val="en-US"/>
        </w:rPr>
      </w:pPr>
    </w:p>
    <w:p w14:paraId="0189F215" w14:textId="77777777" w:rsidR="00444A09" w:rsidRPr="00B9014E" w:rsidRDefault="00444A09">
      <w:pPr>
        <w:rPr>
          <w:sz w:val="24"/>
          <w:lang w:val="en-US"/>
        </w:rPr>
      </w:pPr>
      <w:r w:rsidRPr="00B9014E">
        <w:rPr>
          <w:sz w:val="24"/>
          <w:lang w:val="en-US"/>
        </w:rPr>
        <w:t>(Belgian novelist)</w:t>
      </w:r>
    </w:p>
    <w:p w14:paraId="2418CC53" w14:textId="77777777" w:rsidR="00444A09" w:rsidRPr="00B9014E" w:rsidRDefault="00444A09">
      <w:pPr>
        <w:rPr>
          <w:b/>
          <w:sz w:val="36"/>
          <w:lang w:val="en-US"/>
        </w:rPr>
      </w:pPr>
    </w:p>
    <w:p w14:paraId="66634493" w14:textId="77777777" w:rsidR="00444A09" w:rsidRPr="00B9014E" w:rsidRDefault="00444A09">
      <w:pPr>
        <w:rPr>
          <w:b/>
          <w:lang w:val="en-US"/>
        </w:rPr>
      </w:pPr>
      <w:r w:rsidRPr="00B9014E">
        <w:rPr>
          <w:b/>
          <w:lang w:val="en-US"/>
        </w:rPr>
        <w:t>Works</w:t>
      </w:r>
    </w:p>
    <w:p w14:paraId="094A9821" w14:textId="77777777" w:rsidR="00444A09" w:rsidRPr="00B9014E" w:rsidRDefault="00444A09">
      <w:pPr>
        <w:rPr>
          <w:b/>
          <w:lang w:val="en-US"/>
        </w:rPr>
      </w:pPr>
    </w:p>
    <w:p w14:paraId="0DBAE82F" w14:textId="77777777" w:rsidR="00444A09" w:rsidRPr="00B9014E" w:rsidRDefault="00444A09">
      <w:pPr>
        <w:rPr>
          <w:lang w:val="en-US"/>
        </w:rPr>
      </w:pPr>
      <w:r w:rsidRPr="00B9014E">
        <w:rPr>
          <w:lang w:val="en-US"/>
        </w:rPr>
        <w:t xml:space="preserve">Mertens, Pierre. </w:t>
      </w:r>
      <w:r>
        <w:rPr>
          <w:i/>
        </w:rPr>
        <w:t>Les Phoques de San Francisco.</w:t>
      </w:r>
      <w:r>
        <w:t xml:space="preserve"> </w:t>
      </w:r>
      <w:r w:rsidRPr="00B9014E">
        <w:rPr>
          <w:lang w:val="en-US"/>
        </w:rPr>
        <w:t xml:space="preserve">Short stories. Paris: Seuil, 1991. </w:t>
      </w:r>
    </w:p>
    <w:p w14:paraId="5669FD68" w14:textId="77777777" w:rsidR="00444A09" w:rsidRPr="00B9014E" w:rsidRDefault="00444A09">
      <w:pPr>
        <w:rPr>
          <w:lang w:val="en-US"/>
        </w:rPr>
      </w:pPr>
    </w:p>
    <w:p w14:paraId="3B2B70AC" w14:textId="77777777" w:rsidR="00444A09" w:rsidRPr="00B9014E" w:rsidRDefault="00444A09">
      <w:pPr>
        <w:rPr>
          <w:lang w:val="en-US"/>
        </w:rPr>
      </w:pPr>
    </w:p>
    <w:p w14:paraId="0C8E53EC" w14:textId="77777777" w:rsidR="00444A09" w:rsidRPr="00B9014E" w:rsidRDefault="00444A09">
      <w:pPr>
        <w:rPr>
          <w:lang w:val="en-US"/>
        </w:rPr>
      </w:pPr>
    </w:p>
    <w:p w14:paraId="4B364B9E" w14:textId="77777777" w:rsidR="00444A09" w:rsidRPr="00B9014E" w:rsidRDefault="00444A09">
      <w:pPr>
        <w:rPr>
          <w:b/>
          <w:lang w:val="en-US"/>
        </w:rPr>
      </w:pPr>
      <w:r w:rsidRPr="00B9014E">
        <w:rPr>
          <w:b/>
          <w:lang w:val="en-US"/>
        </w:rPr>
        <w:t>Criticism</w:t>
      </w:r>
    </w:p>
    <w:p w14:paraId="7CFFBFCA" w14:textId="77777777" w:rsidR="00444A09" w:rsidRPr="00B9014E" w:rsidRDefault="00444A09">
      <w:pPr>
        <w:rPr>
          <w:b/>
          <w:lang w:val="en-US"/>
        </w:rPr>
      </w:pPr>
    </w:p>
    <w:p w14:paraId="7A6DAEF3" w14:textId="77777777" w:rsidR="00444A09" w:rsidRPr="00B9014E" w:rsidRDefault="00444A09">
      <w:pPr>
        <w:rPr>
          <w:lang w:val="en-US"/>
        </w:rPr>
      </w:pPr>
      <w:r w:rsidRPr="00B9014E">
        <w:rPr>
          <w:lang w:val="en-US"/>
        </w:rPr>
        <w:t xml:space="preserve">"Pierre Mertens (1939-)." In </w:t>
      </w:r>
      <w:r w:rsidRPr="00B9014E">
        <w:rPr>
          <w:i/>
          <w:lang w:val="en-US"/>
        </w:rPr>
        <w:t>A History of European Literature.</w:t>
      </w:r>
      <w:r w:rsidRPr="00B9014E">
        <w:rPr>
          <w:lang w:val="en-US"/>
        </w:rPr>
        <w:t xml:space="preserve"> Ed. Annick Benoit-Dusausoy and Guy Fontaine. London: Routledge, 2000. 723-24.*</w:t>
      </w:r>
    </w:p>
    <w:p w14:paraId="5CDDA92B" w14:textId="77777777" w:rsidR="00444A09" w:rsidRPr="00B9014E" w:rsidRDefault="00444A09">
      <w:pPr>
        <w:rPr>
          <w:b/>
          <w:lang w:val="en-US"/>
        </w:rPr>
      </w:pPr>
    </w:p>
    <w:p w14:paraId="3EAFD16E" w14:textId="77777777" w:rsidR="00444A09" w:rsidRPr="00B9014E" w:rsidRDefault="00444A09">
      <w:pPr>
        <w:rPr>
          <w:lang w:val="en-US"/>
        </w:rPr>
      </w:pPr>
    </w:p>
    <w:p w14:paraId="7A0237A2" w14:textId="77777777" w:rsidR="00444A09" w:rsidRPr="00B9014E" w:rsidRDefault="00444A09">
      <w:pPr>
        <w:rPr>
          <w:lang w:val="en-US"/>
        </w:rPr>
      </w:pPr>
    </w:p>
    <w:p w14:paraId="421D376A" w14:textId="77777777" w:rsidR="00444A09" w:rsidRPr="00B9014E" w:rsidRDefault="00444A09">
      <w:pPr>
        <w:rPr>
          <w:lang w:val="en-US"/>
        </w:rPr>
      </w:pPr>
    </w:p>
    <w:p w14:paraId="75E3B732" w14:textId="77777777" w:rsidR="00444A09" w:rsidRPr="00B9014E" w:rsidRDefault="00444A09">
      <w:pPr>
        <w:rPr>
          <w:lang w:val="en-US"/>
        </w:rPr>
      </w:pPr>
    </w:p>
    <w:p w14:paraId="3BF7E343" w14:textId="77777777" w:rsidR="00444A09" w:rsidRPr="00B9014E" w:rsidRDefault="00444A09">
      <w:pPr>
        <w:pStyle w:val="Ttulo1"/>
        <w:rPr>
          <w:lang w:val="en-US"/>
        </w:rPr>
      </w:pPr>
      <w:r w:rsidRPr="00B9014E">
        <w:rPr>
          <w:lang w:val="en-US"/>
        </w:rPr>
        <w:t>Jean Meunier</w:t>
      </w:r>
    </w:p>
    <w:p w14:paraId="2FD662F9" w14:textId="77777777" w:rsidR="00444A09" w:rsidRPr="00B9014E" w:rsidRDefault="00444A09">
      <w:pPr>
        <w:rPr>
          <w:b/>
          <w:sz w:val="36"/>
          <w:lang w:val="en-US"/>
        </w:rPr>
      </w:pPr>
    </w:p>
    <w:p w14:paraId="4E9FB7EF" w14:textId="77777777" w:rsidR="00444A09" w:rsidRPr="00B9014E" w:rsidRDefault="00444A09">
      <w:pPr>
        <w:pStyle w:val="Ttulo2"/>
        <w:rPr>
          <w:lang w:val="en-US"/>
        </w:rPr>
      </w:pPr>
      <w:r w:rsidRPr="00B9014E">
        <w:rPr>
          <w:lang w:val="en-US"/>
        </w:rPr>
        <w:t>Works</w:t>
      </w:r>
    </w:p>
    <w:p w14:paraId="60601E9E" w14:textId="77777777" w:rsidR="00444A09" w:rsidRPr="00B9014E" w:rsidRDefault="00444A09">
      <w:pPr>
        <w:rPr>
          <w:b/>
          <w:lang w:val="en-US"/>
        </w:rPr>
      </w:pPr>
    </w:p>
    <w:p w14:paraId="62838896" w14:textId="77777777" w:rsidR="00444A09" w:rsidRDefault="00444A09">
      <w:r w:rsidRPr="00B9014E">
        <w:rPr>
          <w:lang w:val="en-US"/>
        </w:rPr>
        <w:t xml:space="preserve">Meunier, Jean. </w:t>
      </w:r>
      <w:r w:rsidRPr="00B9014E">
        <w:rPr>
          <w:i/>
          <w:lang w:val="en-US"/>
        </w:rPr>
        <w:t xml:space="preserve">Bernardette. </w:t>
      </w:r>
      <w:r w:rsidRPr="00B9014E">
        <w:rPr>
          <w:lang w:val="en-US"/>
        </w:rPr>
        <w:t xml:space="preserve">(Colección Iris). </w:t>
      </w:r>
      <w:r>
        <w:t>Barcelona: Bruguera, c. 1959.</w:t>
      </w:r>
    </w:p>
    <w:p w14:paraId="6B1BBFA0" w14:textId="77777777" w:rsidR="00444A09" w:rsidRDefault="00444A09">
      <w:pPr>
        <w:rPr>
          <w:b/>
        </w:rPr>
      </w:pPr>
    </w:p>
    <w:p w14:paraId="229354DD" w14:textId="77777777" w:rsidR="00444A09" w:rsidRDefault="00444A09">
      <w:pPr>
        <w:rPr>
          <w:b/>
        </w:rPr>
      </w:pPr>
    </w:p>
    <w:p w14:paraId="092B5FF4" w14:textId="77777777" w:rsidR="00444A09" w:rsidRDefault="00444A09">
      <w:pPr>
        <w:rPr>
          <w:b/>
        </w:rPr>
      </w:pPr>
    </w:p>
    <w:p w14:paraId="600CD9EC" w14:textId="77777777" w:rsidR="00444A09" w:rsidRDefault="00444A09">
      <w:pPr>
        <w:rPr>
          <w:b/>
        </w:rPr>
      </w:pPr>
    </w:p>
    <w:p w14:paraId="68111B1B" w14:textId="77777777" w:rsidR="00444A09" w:rsidRDefault="00444A09"/>
    <w:p w14:paraId="7349DBFB" w14:textId="77777777" w:rsidR="00444A09" w:rsidRDefault="00444A09"/>
    <w:p w14:paraId="73893214" w14:textId="77777777" w:rsidR="00444A09" w:rsidRDefault="00444A09"/>
    <w:p w14:paraId="715319E1" w14:textId="77777777" w:rsidR="00444A09" w:rsidRDefault="00444A09">
      <w:r>
        <w:rPr>
          <w:b/>
          <w:sz w:val="36"/>
        </w:rPr>
        <w:t>Ignace Meyerson</w:t>
      </w:r>
      <w:r>
        <w:t xml:space="preserve"> </w:t>
      </w:r>
      <w:r>
        <w:tab/>
      </w:r>
      <w:r>
        <w:tab/>
        <w:t>(1888-1983)</w:t>
      </w:r>
    </w:p>
    <w:p w14:paraId="1C14CD3E" w14:textId="77777777" w:rsidR="00444A09" w:rsidRDefault="00444A09"/>
    <w:p w14:paraId="65128AC7" w14:textId="77777777" w:rsidR="00444A09" w:rsidRPr="00B9014E" w:rsidRDefault="00444A09">
      <w:pPr>
        <w:rPr>
          <w:sz w:val="24"/>
          <w:lang w:val="en-US"/>
        </w:rPr>
      </w:pPr>
      <w:r w:rsidRPr="00B9014E">
        <w:rPr>
          <w:sz w:val="24"/>
          <w:lang w:val="en-US"/>
        </w:rPr>
        <w:t>(Psychologist)</w:t>
      </w:r>
    </w:p>
    <w:p w14:paraId="1362EA88" w14:textId="77777777" w:rsidR="00444A09" w:rsidRPr="00B9014E" w:rsidRDefault="00444A09">
      <w:pPr>
        <w:rPr>
          <w:b/>
          <w:sz w:val="36"/>
          <w:lang w:val="en-US"/>
        </w:rPr>
      </w:pPr>
    </w:p>
    <w:p w14:paraId="54CC2F02" w14:textId="77777777" w:rsidR="00444A09" w:rsidRPr="00B9014E" w:rsidRDefault="00444A09">
      <w:pPr>
        <w:rPr>
          <w:b/>
          <w:sz w:val="36"/>
          <w:lang w:val="en-US"/>
        </w:rPr>
      </w:pPr>
    </w:p>
    <w:p w14:paraId="38344422" w14:textId="77777777" w:rsidR="00444A09" w:rsidRPr="00B9014E" w:rsidRDefault="00444A09">
      <w:pPr>
        <w:rPr>
          <w:b/>
          <w:lang w:val="en-US"/>
        </w:rPr>
      </w:pPr>
      <w:r w:rsidRPr="00B9014E">
        <w:rPr>
          <w:b/>
          <w:lang w:val="en-US"/>
        </w:rPr>
        <w:t>Criticism</w:t>
      </w:r>
    </w:p>
    <w:p w14:paraId="48268F1D" w14:textId="77777777" w:rsidR="00444A09" w:rsidRPr="00B9014E" w:rsidRDefault="00444A09">
      <w:pPr>
        <w:rPr>
          <w:b/>
          <w:lang w:val="en-US"/>
        </w:rPr>
      </w:pPr>
    </w:p>
    <w:p w14:paraId="0A4D1F4F" w14:textId="77777777" w:rsidR="00444A09" w:rsidRPr="00B9014E" w:rsidRDefault="00444A09">
      <w:pPr>
        <w:tabs>
          <w:tab w:val="left" w:pos="8220"/>
        </w:tabs>
        <w:rPr>
          <w:lang w:val="en-US"/>
        </w:rPr>
      </w:pPr>
      <w:r w:rsidRPr="00B9014E">
        <w:rPr>
          <w:lang w:val="en-US"/>
        </w:rPr>
        <w:t xml:space="preserve">Lejeune, Philippe. "Ignace Meyerson et l' autobiographie." In </w:t>
      </w:r>
      <w:r w:rsidRPr="00B9014E">
        <w:rPr>
          <w:i/>
          <w:lang w:val="en-US"/>
        </w:rPr>
        <w:t>Ignace Meyerson.</w:t>
      </w:r>
      <w:r w:rsidRPr="00B9014E">
        <w:rPr>
          <w:lang w:val="en-US"/>
        </w:rPr>
        <w:t xml:space="preserve"> Ed. Françoise Parot. Paris: PUF, forthcoming 1996.</w:t>
      </w:r>
    </w:p>
    <w:p w14:paraId="4BB6D006" w14:textId="77777777" w:rsidR="00444A09" w:rsidRPr="00B9014E" w:rsidRDefault="00444A09">
      <w:pPr>
        <w:tabs>
          <w:tab w:val="left" w:pos="8220"/>
        </w:tabs>
        <w:rPr>
          <w:lang w:val="en-US"/>
        </w:rPr>
      </w:pPr>
      <w:r w:rsidRPr="00B9014E">
        <w:rPr>
          <w:lang w:val="en-US"/>
        </w:rPr>
        <w:t xml:space="preserve">Parot, Françoise, ed. </w:t>
      </w:r>
      <w:r w:rsidRPr="00B9014E">
        <w:rPr>
          <w:i/>
          <w:lang w:val="en-US"/>
        </w:rPr>
        <w:t>Ignace Meyerson.</w:t>
      </w:r>
      <w:r w:rsidRPr="00B9014E">
        <w:rPr>
          <w:lang w:val="en-US"/>
        </w:rPr>
        <w:t xml:space="preserve"> Paris: PUF, forthcoming 1996.</w:t>
      </w:r>
    </w:p>
    <w:p w14:paraId="3F57441B" w14:textId="77777777" w:rsidR="00444A09" w:rsidRPr="00B9014E" w:rsidRDefault="00444A09">
      <w:pPr>
        <w:tabs>
          <w:tab w:val="left" w:pos="8220"/>
        </w:tabs>
        <w:rPr>
          <w:lang w:val="en-US"/>
        </w:rPr>
      </w:pPr>
    </w:p>
    <w:p w14:paraId="11DC960E" w14:textId="77777777" w:rsidR="00444A09" w:rsidRPr="00B9014E" w:rsidRDefault="00444A09">
      <w:pPr>
        <w:tabs>
          <w:tab w:val="left" w:pos="8220"/>
        </w:tabs>
        <w:rPr>
          <w:lang w:val="en-US"/>
        </w:rPr>
      </w:pPr>
    </w:p>
    <w:p w14:paraId="56754D2F" w14:textId="77777777" w:rsidR="00444A09" w:rsidRPr="00B9014E" w:rsidRDefault="00444A09">
      <w:pPr>
        <w:tabs>
          <w:tab w:val="left" w:pos="8220"/>
        </w:tabs>
        <w:rPr>
          <w:lang w:val="en-US"/>
        </w:rPr>
      </w:pPr>
    </w:p>
    <w:p w14:paraId="6D1EE375" w14:textId="77777777" w:rsidR="00444A09" w:rsidRPr="00B9014E" w:rsidRDefault="00444A09">
      <w:pPr>
        <w:tabs>
          <w:tab w:val="left" w:pos="8220"/>
        </w:tabs>
        <w:rPr>
          <w:lang w:val="en-US"/>
        </w:rPr>
      </w:pPr>
    </w:p>
    <w:p w14:paraId="5508E21C" w14:textId="77777777" w:rsidR="00444A09" w:rsidRPr="00B9014E" w:rsidRDefault="00444A09">
      <w:pPr>
        <w:tabs>
          <w:tab w:val="left" w:pos="8220"/>
        </w:tabs>
        <w:rPr>
          <w:lang w:val="en-US"/>
        </w:rPr>
      </w:pPr>
    </w:p>
    <w:p w14:paraId="50D72782" w14:textId="62B56BD7" w:rsidR="00444A09" w:rsidRPr="00B9014E" w:rsidRDefault="00444A09">
      <w:pPr>
        <w:tabs>
          <w:tab w:val="left" w:pos="8220"/>
        </w:tabs>
        <w:rPr>
          <w:b/>
          <w:sz w:val="36"/>
          <w:lang w:val="en-US"/>
        </w:rPr>
      </w:pPr>
      <w:r w:rsidRPr="00B9014E">
        <w:rPr>
          <w:b/>
          <w:sz w:val="36"/>
          <w:lang w:val="en-US"/>
        </w:rPr>
        <w:t>R</w:t>
      </w:r>
      <w:r w:rsidR="00A60282">
        <w:rPr>
          <w:b/>
          <w:sz w:val="36"/>
          <w:lang w:val="en-US"/>
        </w:rPr>
        <w:t>oland</w:t>
      </w:r>
      <w:r w:rsidRPr="00B9014E">
        <w:rPr>
          <w:b/>
          <w:sz w:val="36"/>
          <w:lang w:val="en-US"/>
        </w:rPr>
        <w:t xml:space="preserve"> Michaud</w:t>
      </w:r>
    </w:p>
    <w:p w14:paraId="6913902C" w14:textId="77777777" w:rsidR="00444A09" w:rsidRPr="00B9014E" w:rsidRDefault="00444A09">
      <w:pPr>
        <w:tabs>
          <w:tab w:val="left" w:pos="8220"/>
        </w:tabs>
        <w:rPr>
          <w:b/>
          <w:sz w:val="36"/>
          <w:lang w:val="en-US"/>
        </w:rPr>
      </w:pPr>
    </w:p>
    <w:p w14:paraId="2E8EE20B" w14:textId="77777777" w:rsidR="00444A09" w:rsidRPr="00B9014E" w:rsidRDefault="00444A09">
      <w:pPr>
        <w:tabs>
          <w:tab w:val="left" w:pos="8220"/>
        </w:tabs>
        <w:rPr>
          <w:b/>
          <w:lang w:val="en-US"/>
        </w:rPr>
      </w:pPr>
      <w:r w:rsidRPr="00B9014E">
        <w:rPr>
          <w:b/>
          <w:lang w:val="en-US"/>
        </w:rPr>
        <w:t>Works</w:t>
      </w:r>
    </w:p>
    <w:p w14:paraId="3A8295B7" w14:textId="77777777" w:rsidR="00444A09" w:rsidRPr="00B9014E" w:rsidRDefault="00444A09">
      <w:pPr>
        <w:tabs>
          <w:tab w:val="left" w:pos="8220"/>
        </w:tabs>
        <w:rPr>
          <w:b/>
          <w:lang w:val="en-US"/>
        </w:rPr>
      </w:pPr>
    </w:p>
    <w:p w14:paraId="3EB65F87" w14:textId="77777777" w:rsidR="00444A09" w:rsidRPr="00B9014E" w:rsidRDefault="00444A09">
      <w:pPr>
        <w:ind w:right="10"/>
        <w:rPr>
          <w:lang w:val="en-US"/>
        </w:rPr>
      </w:pPr>
      <w:r w:rsidRPr="00B9014E">
        <w:rPr>
          <w:lang w:val="en-US"/>
        </w:rPr>
        <w:t xml:space="preserve">Michaud, Roland, et Sabrina Michaud (text and photog.). </w:t>
      </w:r>
      <w:r w:rsidRPr="00B9014E">
        <w:rPr>
          <w:i/>
          <w:lang w:val="en-US"/>
        </w:rPr>
        <w:t>L' Expédition Caméléon.</w:t>
      </w:r>
      <w:r w:rsidRPr="00B9014E">
        <w:rPr>
          <w:lang w:val="en-US"/>
        </w:rPr>
        <w:t xml:space="preserve"> Paris: SNEP, 1970.*</w:t>
      </w:r>
    </w:p>
    <w:p w14:paraId="757B93E8" w14:textId="77777777" w:rsidR="00444A09" w:rsidRPr="00B9014E" w:rsidRDefault="00444A09">
      <w:pPr>
        <w:tabs>
          <w:tab w:val="left" w:pos="8220"/>
        </w:tabs>
        <w:rPr>
          <w:b/>
          <w:lang w:val="en-US"/>
        </w:rPr>
      </w:pPr>
    </w:p>
    <w:p w14:paraId="20E631A1" w14:textId="77777777" w:rsidR="00444A09" w:rsidRPr="00B9014E" w:rsidRDefault="00444A09">
      <w:pPr>
        <w:tabs>
          <w:tab w:val="left" w:pos="8220"/>
        </w:tabs>
        <w:rPr>
          <w:b/>
          <w:lang w:val="en-US"/>
        </w:rPr>
      </w:pPr>
    </w:p>
    <w:p w14:paraId="3A0ABB31" w14:textId="77777777" w:rsidR="00444A09" w:rsidRPr="00B9014E" w:rsidRDefault="00444A09">
      <w:pPr>
        <w:tabs>
          <w:tab w:val="left" w:pos="8220"/>
        </w:tabs>
        <w:rPr>
          <w:b/>
          <w:lang w:val="en-US"/>
        </w:rPr>
      </w:pPr>
    </w:p>
    <w:p w14:paraId="48BC0823" w14:textId="77777777" w:rsidR="00444A09" w:rsidRPr="00B9014E" w:rsidRDefault="00444A09">
      <w:pPr>
        <w:tabs>
          <w:tab w:val="left" w:pos="8220"/>
        </w:tabs>
        <w:rPr>
          <w:b/>
          <w:sz w:val="36"/>
          <w:lang w:val="en-US"/>
        </w:rPr>
      </w:pPr>
    </w:p>
    <w:p w14:paraId="70910F89" w14:textId="77777777" w:rsidR="00444A09" w:rsidRPr="00B9014E" w:rsidRDefault="00444A09">
      <w:pPr>
        <w:tabs>
          <w:tab w:val="left" w:pos="8220"/>
        </w:tabs>
        <w:rPr>
          <w:b/>
          <w:sz w:val="36"/>
          <w:lang w:val="en-US"/>
        </w:rPr>
      </w:pPr>
      <w:r w:rsidRPr="00B9014E">
        <w:rPr>
          <w:b/>
          <w:sz w:val="36"/>
          <w:lang w:val="en-US"/>
        </w:rPr>
        <w:t>Sabrina Michaud</w:t>
      </w:r>
    </w:p>
    <w:p w14:paraId="080DFF65" w14:textId="77777777" w:rsidR="00444A09" w:rsidRPr="00B9014E" w:rsidRDefault="00444A09">
      <w:pPr>
        <w:tabs>
          <w:tab w:val="left" w:pos="8220"/>
        </w:tabs>
        <w:rPr>
          <w:b/>
          <w:sz w:val="36"/>
          <w:lang w:val="en-US"/>
        </w:rPr>
      </w:pPr>
    </w:p>
    <w:p w14:paraId="1C0B8CA7" w14:textId="77777777" w:rsidR="00444A09" w:rsidRPr="00B9014E" w:rsidRDefault="00444A09">
      <w:pPr>
        <w:tabs>
          <w:tab w:val="left" w:pos="8220"/>
        </w:tabs>
        <w:rPr>
          <w:b/>
          <w:lang w:val="en-US"/>
        </w:rPr>
      </w:pPr>
      <w:r w:rsidRPr="00B9014E">
        <w:rPr>
          <w:b/>
          <w:lang w:val="en-US"/>
        </w:rPr>
        <w:t>Works</w:t>
      </w:r>
    </w:p>
    <w:p w14:paraId="021F96AC" w14:textId="77777777" w:rsidR="00444A09" w:rsidRPr="00B9014E" w:rsidRDefault="00444A09">
      <w:pPr>
        <w:tabs>
          <w:tab w:val="left" w:pos="8220"/>
        </w:tabs>
        <w:rPr>
          <w:b/>
          <w:lang w:val="en-US"/>
        </w:rPr>
      </w:pPr>
    </w:p>
    <w:p w14:paraId="10E3FA36" w14:textId="77777777" w:rsidR="00444A09" w:rsidRPr="00B9014E" w:rsidRDefault="00444A09">
      <w:pPr>
        <w:ind w:right="10"/>
        <w:rPr>
          <w:lang w:val="en-US"/>
        </w:rPr>
      </w:pPr>
      <w:r w:rsidRPr="00B9014E">
        <w:rPr>
          <w:lang w:val="en-US"/>
        </w:rPr>
        <w:t xml:space="preserve">Michaud, Roland, et Sabrina Michaud (text and photog.). </w:t>
      </w:r>
      <w:r w:rsidRPr="00B9014E">
        <w:rPr>
          <w:i/>
          <w:lang w:val="en-US"/>
        </w:rPr>
        <w:t>L' Expédition Caméléon.</w:t>
      </w:r>
      <w:r w:rsidRPr="00B9014E">
        <w:rPr>
          <w:lang w:val="en-US"/>
        </w:rPr>
        <w:t xml:space="preserve"> Paris: SNEP, 1970.*</w:t>
      </w:r>
    </w:p>
    <w:p w14:paraId="1502A62A" w14:textId="77777777" w:rsidR="00444A09" w:rsidRPr="00B9014E" w:rsidRDefault="00444A09">
      <w:pPr>
        <w:tabs>
          <w:tab w:val="left" w:pos="8220"/>
        </w:tabs>
        <w:rPr>
          <w:b/>
          <w:sz w:val="36"/>
          <w:lang w:val="en-US"/>
        </w:rPr>
      </w:pPr>
    </w:p>
    <w:p w14:paraId="21AD5ABF" w14:textId="77777777" w:rsidR="00444A09" w:rsidRPr="00B9014E" w:rsidRDefault="00444A09">
      <w:pPr>
        <w:rPr>
          <w:lang w:val="en-US"/>
        </w:rPr>
      </w:pPr>
    </w:p>
    <w:p w14:paraId="127F21CA" w14:textId="77777777" w:rsidR="00444A09" w:rsidRPr="00B9014E" w:rsidRDefault="00444A09">
      <w:pPr>
        <w:rPr>
          <w:lang w:val="en-US"/>
        </w:rPr>
      </w:pPr>
    </w:p>
    <w:p w14:paraId="323FF20A" w14:textId="77777777" w:rsidR="00444A09" w:rsidRPr="00B9014E" w:rsidRDefault="00444A09">
      <w:pPr>
        <w:rPr>
          <w:b/>
          <w:sz w:val="36"/>
          <w:lang w:val="en-US"/>
        </w:rPr>
      </w:pPr>
      <w:r w:rsidRPr="00B9014E">
        <w:rPr>
          <w:b/>
          <w:sz w:val="36"/>
          <w:lang w:val="en-US"/>
        </w:rPr>
        <w:t>Natacha Michel</w:t>
      </w:r>
    </w:p>
    <w:p w14:paraId="5A353130" w14:textId="77777777" w:rsidR="00444A09" w:rsidRPr="00B9014E" w:rsidRDefault="00444A09">
      <w:pPr>
        <w:rPr>
          <w:b/>
          <w:sz w:val="36"/>
          <w:lang w:val="en-US"/>
        </w:rPr>
      </w:pPr>
    </w:p>
    <w:p w14:paraId="45ACEA2F" w14:textId="77777777" w:rsidR="00444A09" w:rsidRPr="00B9014E" w:rsidRDefault="00444A09">
      <w:pPr>
        <w:rPr>
          <w:b/>
          <w:lang w:val="en-US"/>
        </w:rPr>
      </w:pPr>
      <w:r w:rsidRPr="00B9014E">
        <w:rPr>
          <w:b/>
          <w:lang w:val="en-US"/>
        </w:rPr>
        <w:t>Works</w:t>
      </w:r>
    </w:p>
    <w:p w14:paraId="15A0EE8F" w14:textId="77777777" w:rsidR="00444A09" w:rsidRPr="00B9014E" w:rsidRDefault="00444A09">
      <w:pPr>
        <w:rPr>
          <w:b/>
          <w:lang w:val="en-US"/>
        </w:rPr>
      </w:pPr>
    </w:p>
    <w:p w14:paraId="59ECA37D" w14:textId="77777777" w:rsidR="00444A09" w:rsidRPr="00B9014E" w:rsidRDefault="00444A09">
      <w:pPr>
        <w:rPr>
          <w:lang w:val="en-US"/>
        </w:rPr>
      </w:pPr>
      <w:r w:rsidRPr="00B9014E">
        <w:rPr>
          <w:lang w:val="en-US"/>
        </w:rPr>
        <w:t xml:space="preserve">Michel, Natacha. </w:t>
      </w:r>
      <w:r w:rsidRPr="00B9014E">
        <w:rPr>
          <w:i/>
          <w:lang w:val="en-US"/>
        </w:rPr>
        <w:t>Le jour où le temps a attendu son heure.</w:t>
      </w:r>
      <w:r w:rsidRPr="00B9014E">
        <w:rPr>
          <w:lang w:val="en-US"/>
        </w:rPr>
        <w:t xml:space="preserve"> Paris: Seuil, 1990. </w:t>
      </w:r>
    </w:p>
    <w:p w14:paraId="6648CD72" w14:textId="77777777" w:rsidR="00444A09" w:rsidRPr="00B9014E" w:rsidRDefault="00444A09">
      <w:pPr>
        <w:rPr>
          <w:lang w:val="en-US"/>
        </w:rPr>
      </w:pPr>
    </w:p>
    <w:p w14:paraId="11FE82DB" w14:textId="77777777" w:rsidR="00444A09" w:rsidRPr="00B9014E" w:rsidRDefault="00444A09">
      <w:pPr>
        <w:rPr>
          <w:lang w:val="en-US"/>
        </w:rPr>
      </w:pPr>
    </w:p>
    <w:p w14:paraId="6BEEC95F" w14:textId="77777777" w:rsidR="00444A09" w:rsidRPr="00B9014E" w:rsidRDefault="00444A09">
      <w:pPr>
        <w:rPr>
          <w:lang w:val="en-US"/>
        </w:rPr>
      </w:pPr>
    </w:p>
    <w:p w14:paraId="37C63BEB" w14:textId="77777777" w:rsidR="00BD2A4D" w:rsidRPr="00B9014E" w:rsidRDefault="00BD2A4D">
      <w:pPr>
        <w:rPr>
          <w:lang w:val="en-US"/>
        </w:rPr>
      </w:pPr>
    </w:p>
    <w:p w14:paraId="4AF56B4E" w14:textId="77CAADC6" w:rsidR="00BD2A4D" w:rsidRPr="00B9014E" w:rsidRDefault="00BD2A4D">
      <w:pPr>
        <w:rPr>
          <w:b/>
          <w:sz w:val="36"/>
          <w:szCs w:val="36"/>
          <w:lang w:val="en-US"/>
        </w:rPr>
      </w:pPr>
      <w:r w:rsidRPr="00B9014E">
        <w:rPr>
          <w:b/>
          <w:sz w:val="36"/>
          <w:szCs w:val="36"/>
          <w:lang w:val="en-US"/>
        </w:rPr>
        <w:t>Pierre Michon</w:t>
      </w:r>
    </w:p>
    <w:p w14:paraId="44226D5F" w14:textId="77777777" w:rsidR="00BD2A4D" w:rsidRPr="00B9014E" w:rsidRDefault="00BD2A4D">
      <w:pPr>
        <w:rPr>
          <w:b/>
          <w:lang w:val="en-US"/>
        </w:rPr>
      </w:pPr>
    </w:p>
    <w:p w14:paraId="35798415" w14:textId="11CCFCE9" w:rsidR="00BD2A4D" w:rsidRPr="00B9014E" w:rsidRDefault="00BD2A4D">
      <w:pPr>
        <w:rPr>
          <w:b/>
          <w:lang w:val="en-US"/>
        </w:rPr>
      </w:pPr>
      <w:r w:rsidRPr="00B9014E">
        <w:rPr>
          <w:b/>
          <w:lang w:val="en-US"/>
        </w:rPr>
        <w:lastRenderedPageBreak/>
        <w:t>Works</w:t>
      </w:r>
    </w:p>
    <w:p w14:paraId="7D2115FC" w14:textId="77777777" w:rsidR="00BD2A4D" w:rsidRPr="00B9014E" w:rsidRDefault="00BD2A4D">
      <w:pPr>
        <w:rPr>
          <w:lang w:val="en-US"/>
        </w:rPr>
      </w:pPr>
    </w:p>
    <w:p w14:paraId="5CD02271" w14:textId="77777777" w:rsidR="00BD2A4D" w:rsidRDefault="00BD2A4D" w:rsidP="00BD2A4D">
      <w:r>
        <w:t xml:space="preserve">Michon, Pierre. </w:t>
      </w:r>
      <w:r>
        <w:rPr>
          <w:i/>
        </w:rPr>
        <w:t xml:space="preserve">El origen del mundo. </w:t>
      </w:r>
      <w:r>
        <w:t>(Panorama de Narrativas, 797). Barcelona: Anagrama.</w:t>
      </w:r>
    </w:p>
    <w:p w14:paraId="795569FE" w14:textId="77777777" w:rsidR="00BD2A4D" w:rsidRDefault="00BD2A4D"/>
    <w:p w14:paraId="42B03C18" w14:textId="77777777" w:rsidR="00444A09" w:rsidRDefault="00444A09"/>
    <w:p w14:paraId="7DFE44D9" w14:textId="77777777" w:rsidR="00444A09" w:rsidRDefault="00444A09"/>
    <w:p w14:paraId="1EA43AC3" w14:textId="77777777" w:rsidR="00444A09" w:rsidRPr="00B9014E" w:rsidRDefault="00444A09">
      <w:pPr>
        <w:rPr>
          <w:b/>
          <w:sz w:val="36"/>
          <w:lang w:val="en-US"/>
        </w:rPr>
      </w:pPr>
      <w:r w:rsidRPr="00B9014E">
        <w:rPr>
          <w:b/>
          <w:sz w:val="36"/>
          <w:lang w:val="en-US"/>
        </w:rPr>
        <w:t>Paul Micou</w:t>
      </w:r>
    </w:p>
    <w:p w14:paraId="1D6EFD1F" w14:textId="77777777" w:rsidR="00444A09" w:rsidRPr="00B9014E" w:rsidRDefault="00444A09">
      <w:pPr>
        <w:rPr>
          <w:b/>
          <w:sz w:val="36"/>
          <w:lang w:val="en-US"/>
        </w:rPr>
      </w:pPr>
    </w:p>
    <w:p w14:paraId="45F13D2B" w14:textId="77777777" w:rsidR="00444A09" w:rsidRPr="00B9014E" w:rsidRDefault="00444A09">
      <w:pPr>
        <w:rPr>
          <w:b/>
          <w:lang w:val="en-US"/>
        </w:rPr>
      </w:pPr>
      <w:r w:rsidRPr="00B9014E">
        <w:rPr>
          <w:b/>
          <w:lang w:val="en-US"/>
        </w:rPr>
        <w:t>Works</w:t>
      </w:r>
    </w:p>
    <w:p w14:paraId="52C46938" w14:textId="77777777" w:rsidR="00444A09" w:rsidRPr="00B9014E" w:rsidRDefault="00444A09">
      <w:pPr>
        <w:rPr>
          <w:b/>
          <w:lang w:val="en-US"/>
        </w:rPr>
      </w:pPr>
    </w:p>
    <w:p w14:paraId="540577F0" w14:textId="77777777" w:rsidR="00444A09" w:rsidRDefault="00444A09">
      <w:r w:rsidRPr="00B9014E">
        <w:rPr>
          <w:lang w:val="en-US"/>
        </w:rPr>
        <w:t xml:space="preserve">Micou, Paul. </w:t>
      </w:r>
      <w:r>
        <w:rPr>
          <w:i/>
        </w:rPr>
        <w:t xml:space="preserve">Asco de tiempos. </w:t>
      </w:r>
      <w:r>
        <w:t xml:space="preserve">Barcelona: Plaza y Janés. </w:t>
      </w:r>
    </w:p>
    <w:p w14:paraId="70D70FEC" w14:textId="77777777" w:rsidR="00444A09" w:rsidRPr="00B9014E" w:rsidRDefault="00444A09">
      <w:pPr>
        <w:rPr>
          <w:lang w:val="en-US"/>
        </w:rPr>
      </w:pPr>
      <w:r w:rsidRPr="00B9014E">
        <w:rPr>
          <w:lang w:val="en-US"/>
        </w:rPr>
        <w:t xml:space="preserve">_____. </w:t>
      </w:r>
      <w:r w:rsidRPr="00B9014E">
        <w:rPr>
          <w:i/>
          <w:lang w:val="en-US"/>
        </w:rPr>
        <w:t>The Last Word.</w:t>
      </w:r>
      <w:r w:rsidRPr="00B9014E">
        <w:rPr>
          <w:lang w:val="en-US"/>
        </w:rPr>
        <w:t xml:space="preserve"> London: Transworld-Black Swan, 1995?</w:t>
      </w:r>
    </w:p>
    <w:p w14:paraId="058AB37E" w14:textId="77777777" w:rsidR="00444A09" w:rsidRPr="00B9014E" w:rsidRDefault="00444A09">
      <w:pPr>
        <w:rPr>
          <w:lang w:val="en-US"/>
        </w:rPr>
      </w:pPr>
    </w:p>
    <w:p w14:paraId="3514ABD6" w14:textId="77777777" w:rsidR="00444A09" w:rsidRPr="00B9014E" w:rsidRDefault="00444A09">
      <w:pPr>
        <w:rPr>
          <w:lang w:val="en-US"/>
        </w:rPr>
      </w:pPr>
    </w:p>
    <w:p w14:paraId="7510FA05" w14:textId="77777777" w:rsidR="00444A09" w:rsidRPr="00B9014E" w:rsidRDefault="00444A09">
      <w:pPr>
        <w:rPr>
          <w:lang w:val="en-US"/>
        </w:rPr>
      </w:pPr>
    </w:p>
    <w:p w14:paraId="27548462" w14:textId="77777777" w:rsidR="00444A09" w:rsidRPr="00B9014E" w:rsidRDefault="00444A09">
      <w:pPr>
        <w:rPr>
          <w:lang w:val="en-US"/>
        </w:rPr>
      </w:pPr>
    </w:p>
    <w:p w14:paraId="70677319" w14:textId="77777777" w:rsidR="00444A09" w:rsidRPr="00B9014E" w:rsidRDefault="00444A09">
      <w:pPr>
        <w:rPr>
          <w:lang w:val="en-US"/>
        </w:rPr>
      </w:pPr>
    </w:p>
    <w:p w14:paraId="4BB77B92" w14:textId="77777777" w:rsidR="00444A09" w:rsidRPr="00B9014E" w:rsidRDefault="00444A09">
      <w:pPr>
        <w:rPr>
          <w:lang w:val="en-US"/>
        </w:rPr>
      </w:pPr>
    </w:p>
    <w:p w14:paraId="590C62AF" w14:textId="77777777" w:rsidR="00444A09" w:rsidRPr="00B9014E" w:rsidRDefault="00444A09">
      <w:pPr>
        <w:rPr>
          <w:b/>
          <w:sz w:val="36"/>
          <w:lang w:val="en-US"/>
        </w:rPr>
      </w:pPr>
      <w:r w:rsidRPr="00B9014E">
        <w:rPr>
          <w:b/>
          <w:sz w:val="36"/>
          <w:lang w:val="en-US"/>
        </w:rPr>
        <w:t>Guy Miège</w:t>
      </w:r>
    </w:p>
    <w:p w14:paraId="4B32BAD3" w14:textId="77777777" w:rsidR="00444A09" w:rsidRPr="00B9014E" w:rsidRDefault="00444A09">
      <w:pPr>
        <w:rPr>
          <w:b/>
          <w:sz w:val="36"/>
          <w:lang w:val="en-US"/>
        </w:rPr>
      </w:pPr>
    </w:p>
    <w:p w14:paraId="74361607" w14:textId="77777777" w:rsidR="00444A09" w:rsidRPr="00B9014E" w:rsidRDefault="00444A09">
      <w:pPr>
        <w:rPr>
          <w:lang w:val="en-US"/>
        </w:rPr>
      </w:pPr>
      <w:r w:rsidRPr="00B9014E">
        <w:rPr>
          <w:b/>
          <w:lang w:val="en-US"/>
        </w:rPr>
        <w:t>Works</w:t>
      </w:r>
    </w:p>
    <w:p w14:paraId="59F80187" w14:textId="77777777" w:rsidR="00444A09" w:rsidRPr="00B9014E" w:rsidRDefault="00444A09">
      <w:pPr>
        <w:rPr>
          <w:lang w:val="en-US"/>
        </w:rPr>
      </w:pPr>
    </w:p>
    <w:p w14:paraId="1A5F82F8" w14:textId="77777777" w:rsidR="00444A09" w:rsidRPr="00B9014E" w:rsidRDefault="00444A09">
      <w:pPr>
        <w:rPr>
          <w:lang w:val="en-US"/>
        </w:rPr>
      </w:pPr>
      <w:r w:rsidRPr="00B9014E">
        <w:rPr>
          <w:lang w:val="en-US"/>
        </w:rPr>
        <w:t xml:space="preserve">Miège, Guy. </w:t>
      </w:r>
      <w:r w:rsidRPr="00B9014E">
        <w:rPr>
          <w:i/>
          <w:lang w:val="en-US"/>
        </w:rPr>
        <w:t>Nouvelle methode pour apprendre l' Anglois.</w:t>
      </w:r>
      <w:r w:rsidRPr="00B9014E">
        <w:rPr>
          <w:lang w:val="en-US"/>
        </w:rPr>
        <w:t xml:space="preserve"> 1685.</w:t>
      </w:r>
    </w:p>
    <w:p w14:paraId="5D301F49" w14:textId="77777777" w:rsidR="00444A09" w:rsidRPr="00B9014E" w:rsidRDefault="00444A09">
      <w:pPr>
        <w:rPr>
          <w:lang w:val="en-US"/>
        </w:rPr>
      </w:pPr>
      <w:r w:rsidRPr="00B9014E">
        <w:rPr>
          <w:lang w:val="en-US"/>
        </w:rPr>
        <w:t xml:space="preserve">_____. </w:t>
      </w:r>
      <w:r w:rsidRPr="00B9014E">
        <w:rPr>
          <w:i/>
          <w:lang w:val="en-US"/>
        </w:rPr>
        <w:t>The English Grammar.</w:t>
      </w:r>
      <w:r w:rsidRPr="00B9014E">
        <w:rPr>
          <w:lang w:val="en-US"/>
        </w:rPr>
        <w:t xml:space="preserve"> 1688. Rpt. 1691.</w:t>
      </w:r>
    </w:p>
    <w:p w14:paraId="1A2D2065" w14:textId="77777777" w:rsidR="00444A09" w:rsidRPr="00B9014E" w:rsidRDefault="00444A09">
      <w:pPr>
        <w:rPr>
          <w:lang w:val="en-US"/>
        </w:rPr>
      </w:pPr>
    </w:p>
    <w:p w14:paraId="5040733F" w14:textId="77777777" w:rsidR="00444A09" w:rsidRPr="00B9014E" w:rsidRDefault="00444A09">
      <w:pPr>
        <w:rPr>
          <w:lang w:val="en-US"/>
        </w:rPr>
      </w:pPr>
    </w:p>
    <w:p w14:paraId="53920656" w14:textId="77777777" w:rsidR="00444A09" w:rsidRPr="00B9014E" w:rsidRDefault="00444A09">
      <w:pPr>
        <w:rPr>
          <w:lang w:val="en-US"/>
        </w:rPr>
      </w:pPr>
    </w:p>
    <w:p w14:paraId="2409F1E7" w14:textId="77777777" w:rsidR="00444A09" w:rsidRPr="00B9014E" w:rsidRDefault="00444A09">
      <w:pPr>
        <w:rPr>
          <w:lang w:val="en-US"/>
        </w:rPr>
      </w:pPr>
    </w:p>
    <w:p w14:paraId="2C91EA89" w14:textId="77777777" w:rsidR="00444A09" w:rsidRPr="00B9014E" w:rsidRDefault="00444A09">
      <w:pPr>
        <w:rPr>
          <w:b/>
          <w:sz w:val="36"/>
          <w:lang w:val="en-US"/>
        </w:rPr>
      </w:pPr>
      <w:r w:rsidRPr="00B9014E">
        <w:rPr>
          <w:b/>
          <w:sz w:val="36"/>
          <w:lang w:val="en-US"/>
        </w:rPr>
        <w:t>Annie Mignard</w:t>
      </w:r>
    </w:p>
    <w:p w14:paraId="74DF4569" w14:textId="77777777" w:rsidR="00444A09" w:rsidRPr="00B9014E" w:rsidRDefault="00444A09">
      <w:pPr>
        <w:rPr>
          <w:b/>
          <w:sz w:val="36"/>
          <w:lang w:val="en-US"/>
        </w:rPr>
      </w:pPr>
    </w:p>
    <w:p w14:paraId="3476BD77" w14:textId="77777777" w:rsidR="00444A09" w:rsidRPr="00B9014E" w:rsidRDefault="00444A09">
      <w:pPr>
        <w:rPr>
          <w:b/>
          <w:lang w:val="en-US"/>
        </w:rPr>
      </w:pPr>
      <w:r w:rsidRPr="00B9014E">
        <w:rPr>
          <w:b/>
          <w:lang w:val="en-US"/>
        </w:rPr>
        <w:t>Works</w:t>
      </w:r>
    </w:p>
    <w:p w14:paraId="4A4F3C7F" w14:textId="77777777" w:rsidR="00444A09" w:rsidRPr="00B9014E" w:rsidRDefault="00444A09">
      <w:pPr>
        <w:rPr>
          <w:b/>
          <w:lang w:val="en-US"/>
        </w:rPr>
      </w:pPr>
    </w:p>
    <w:p w14:paraId="5CD0ABCD" w14:textId="77777777" w:rsidR="00444A09" w:rsidRPr="00B9014E" w:rsidRDefault="00444A09">
      <w:pPr>
        <w:rPr>
          <w:lang w:val="en-US"/>
        </w:rPr>
      </w:pPr>
      <w:r w:rsidRPr="00B9014E">
        <w:rPr>
          <w:lang w:val="en-US"/>
        </w:rPr>
        <w:t xml:space="preserve">Mignard, Annie. </w:t>
      </w:r>
      <w:r w:rsidRPr="00B9014E">
        <w:rPr>
          <w:i/>
          <w:lang w:val="en-US"/>
        </w:rPr>
        <w:t>Le Père.</w:t>
      </w:r>
      <w:r w:rsidRPr="00B9014E">
        <w:rPr>
          <w:lang w:val="en-US"/>
        </w:rPr>
        <w:t xml:space="preserve"> Novel. Paris: Seghers, 1991.</w:t>
      </w:r>
    </w:p>
    <w:p w14:paraId="4C5BC53E" w14:textId="77777777" w:rsidR="00444A09" w:rsidRPr="00B9014E" w:rsidRDefault="00444A09">
      <w:pPr>
        <w:rPr>
          <w:lang w:val="en-US"/>
        </w:rPr>
      </w:pPr>
    </w:p>
    <w:p w14:paraId="77AAB955" w14:textId="77777777" w:rsidR="00444A09" w:rsidRPr="00B9014E" w:rsidRDefault="00444A09">
      <w:pPr>
        <w:rPr>
          <w:lang w:val="en-US"/>
        </w:rPr>
      </w:pPr>
    </w:p>
    <w:p w14:paraId="6B94DB9A" w14:textId="77777777" w:rsidR="00444A09" w:rsidRPr="00B9014E" w:rsidRDefault="00444A09">
      <w:pPr>
        <w:rPr>
          <w:lang w:val="en-US"/>
        </w:rPr>
      </w:pPr>
    </w:p>
    <w:p w14:paraId="48B9882C" w14:textId="77777777" w:rsidR="00444A09" w:rsidRPr="00B9014E" w:rsidRDefault="00444A09">
      <w:pPr>
        <w:rPr>
          <w:lang w:val="en-US"/>
        </w:rPr>
      </w:pPr>
    </w:p>
    <w:p w14:paraId="10A9E91D" w14:textId="77777777" w:rsidR="00444A09" w:rsidRPr="00B9014E" w:rsidRDefault="00444A09">
      <w:pPr>
        <w:rPr>
          <w:lang w:val="en-US"/>
        </w:rPr>
      </w:pPr>
      <w:r w:rsidRPr="00B9014E">
        <w:rPr>
          <w:b/>
          <w:sz w:val="36"/>
          <w:lang w:val="en-US"/>
        </w:rPr>
        <w:t>Charles Hubert Millevoye</w:t>
      </w:r>
      <w:r w:rsidRPr="00B9014E">
        <w:rPr>
          <w:b/>
          <w:sz w:val="36"/>
          <w:lang w:val="en-US"/>
        </w:rPr>
        <w:tab/>
      </w:r>
      <w:r w:rsidRPr="00B9014E">
        <w:rPr>
          <w:lang w:val="en-US"/>
        </w:rPr>
        <w:t>(1772-1816)</w:t>
      </w:r>
    </w:p>
    <w:p w14:paraId="6160AAF1" w14:textId="77777777" w:rsidR="00444A09" w:rsidRPr="00B9014E" w:rsidRDefault="00444A09">
      <w:pPr>
        <w:rPr>
          <w:b/>
          <w:lang w:val="en-US"/>
        </w:rPr>
      </w:pPr>
    </w:p>
    <w:p w14:paraId="548ABC3C" w14:textId="77777777" w:rsidR="00444A09" w:rsidRPr="00B9014E" w:rsidRDefault="00444A09">
      <w:pPr>
        <w:rPr>
          <w:b/>
          <w:lang w:val="en-US"/>
        </w:rPr>
      </w:pPr>
      <w:r w:rsidRPr="00B9014E">
        <w:rPr>
          <w:b/>
          <w:lang w:val="en-US"/>
        </w:rPr>
        <w:t>Criticism</w:t>
      </w:r>
    </w:p>
    <w:p w14:paraId="69643E15" w14:textId="77777777" w:rsidR="00444A09" w:rsidRPr="00B9014E" w:rsidRDefault="00444A09">
      <w:pPr>
        <w:rPr>
          <w:b/>
          <w:lang w:val="en-US"/>
        </w:rPr>
      </w:pPr>
    </w:p>
    <w:p w14:paraId="45AEA83C" w14:textId="77777777" w:rsidR="00444A09" w:rsidRDefault="00444A09">
      <w:r w:rsidRPr="00B9014E">
        <w:rPr>
          <w:lang w:val="en-US"/>
        </w:rPr>
        <w:t xml:space="preserve">Sainte-Beuve, Charles-Augustin. </w:t>
      </w:r>
      <w:r>
        <w:t xml:space="preserve">In Sainte-Beuve, </w:t>
      </w:r>
      <w:r>
        <w:rPr>
          <w:i/>
        </w:rPr>
        <w:t xml:space="preserve">Retratos literarios. </w:t>
      </w:r>
      <w:r>
        <w:t>Trans. Juan B. Xuriguera. Barcelona: Iberia, 1955. 251-66.</w:t>
      </w:r>
    </w:p>
    <w:p w14:paraId="5878E242" w14:textId="77777777" w:rsidR="00444A09" w:rsidRDefault="00444A09"/>
    <w:p w14:paraId="308CDD5D" w14:textId="77777777" w:rsidR="00444A09" w:rsidRDefault="00444A09">
      <w:r>
        <w:t>Music</w:t>
      </w:r>
    </w:p>
    <w:p w14:paraId="2714F508" w14:textId="77777777" w:rsidR="00444A09" w:rsidRDefault="00444A09">
      <w:pPr>
        <w:rPr>
          <w:b/>
        </w:rPr>
      </w:pPr>
    </w:p>
    <w:p w14:paraId="6A08E8E1" w14:textId="77777777" w:rsidR="00444A09" w:rsidRPr="00B9014E" w:rsidRDefault="00444A09">
      <w:pPr>
        <w:tabs>
          <w:tab w:val="left" w:pos="1860"/>
        </w:tabs>
        <w:rPr>
          <w:lang w:val="en-US"/>
        </w:rPr>
      </w:pPr>
      <w:r>
        <w:t xml:space="preserve">Meyerbeer, Giacomo. </w:t>
      </w:r>
      <w:r>
        <w:rPr>
          <w:i/>
        </w:rPr>
        <w:t>Le Poète mourant.</w:t>
      </w:r>
      <w:r>
        <w:t xml:space="preserve"> </w:t>
      </w:r>
      <w:r w:rsidRPr="00B9014E">
        <w:rPr>
          <w:lang w:val="en-US"/>
        </w:rPr>
        <w:t xml:space="preserve">Song, based on a poem by Charles Hubert Millevoye. 1836. </w:t>
      </w:r>
    </w:p>
    <w:p w14:paraId="72DAE9AF" w14:textId="77777777" w:rsidR="00444A09" w:rsidRPr="00B9014E" w:rsidRDefault="00444A09">
      <w:pPr>
        <w:tabs>
          <w:tab w:val="left" w:pos="1860"/>
        </w:tabs>
        <w:rPr>
          <w:i/>
          <w:lang w:val="en-US"/>
        </w:rPr>
      </w:pPr>
      <w:r w:rsidRPr="00B9014E">
        <w:rPr>
          <w:lang w:val="en-US"/>
        </w:rPr>
        <w:t xml:space="preserve">_____. </w:t>
      </w:r>
      <w:r w:rsidRPr="00B9014E">
        <w:rPr>
          <w:i/>
          <w:lang w:val="en-US"/>
        </w:rPr>
        <w:t xml:space="preserve">Le Poète mourant. </w:t>
      </w:r>
      <w:r w:rsidRPr="00B9014E">
        <w:rPr>
          <w:lang w:val="en-US"/>
        </w:rPr>
        <w:t xml:space="preserve">In Cherubini and Meyerbeer. </w:t>
      </w:r>
      <w:r w:rsidRPr="00B9014E">
        <w:rPr>
          <w:i/>
          <w:lang w:val="en-US"/>
        </w:rPr>
        <w:t xml:space="preserve">Mélodies. </w:t>
      </w:r>
      <w:r w:rsidRPr="00B9014E">
        <w:rPr>
          <w:lang w:val="en-US"/>
        </w:rPr>
        <w:t>CD. Paris: Opus 111, 1995.*</w:t>
      </w:r>
    </w:p>
    <w:p w14:paraId="5343D8A2" w14:textId="77777777" w:rsidR="00444A09" w:rsidRPr="00B9014E" w:rsidRDefault="00444A09">
      <w:pPr>
        <w:rPr>
          <w:lang w:val="en-US"/>
        </w:rPr>
      </w:pPr>
    </w:p>
    <w:p w14:paraId="6CDA94A4" w14:textId="77777777" w:rsidR="00444A09" w:rsidRPr="00B9014E" w:rsidRDefault="00444A09">
      <w:pPr>
        <w:rPr>
          <w:lang w:val="en-US"/>
        </w:rPr>
      </w:pPr>
    </w:p>
    <w:p w14:paraId="188556F5" w14:textId="77777777" w:rsidR="00444A09" w:rsidRPr="00B9014E" w:rsidRDefault="00444A09">
      <w:pPr>
        <w:rPr>
          <w:lang w:val="en-US"/>
        </w:rPr>
      </w:pPr>
    </w:p>
    <w:p w14:paraId="4E65C6C0" w14:textId="77777777" w:rsidR="00444A09" w:rsidRPr="00B9014E" w:rsidRDefault="00444A09">
      <w:pPr>
        <w:rPr>
          <w:lang w:val="en-US"/>
        </w:rPr>
      </w:pPr>
    </w:p>
    <w:p w14:paraId="3186941C" w14:textId="77777777" w:rsidR="00444A09" w:rsidRPr="00B9014E" w:rsidRDefault="00444A09">
      <w:pPr>
        <w:rPr>
          <w:lang w:val="en-US"/>
        </w:rPr>
      </w:pPr>
    </w:p>
    <w:p w14:paraId="12ECC047" w14:textId="77777777" w:rsidR="00444A09" w:rsidRPr="00B9014E" w:rsidRDefault="00444A09">
      <w:pPr>
        <w:rPr>
          <w:b/>
          <w:sz w:val="36"/>
          <w:lang w:val="en-US"/>
        </w:rPr>
      </w:pPr>
      <w:r w:rsidRPr="00B9014E">
        <w:rPr>
          <w:b/>
          <w:sz w:val="36"/>
          <w:lang w:val="en-US"/>
        </w:rPr>
        <w:t>Céline Minard</w:t>
      </w:r>
    </w:p>
    <w:p w14:paraId="1F992FEC" w14:textId="77777777" w:rsidR="00444A09" w:rsidRPr="00B9014E" w:rsidRDefault="00444A09">
      <w:pPr>
        <w:rPr>
          <w:b/>
          <w:sz w:val="36"/>
          <w:lang w:val="en-US"/>
        </w:rPr>
      </w:pPr>
    </w:p>
    <w:p w14:paraId="52D03930" w14:textId="77777777" w:rsidR="00444A09" w:rsidRPr="00B9014E" w:rsidRDefault="00444A09">
      <w:pPr>
        <w:rPr>
          <w:b/>
          <w:lang w:val="en-US"/>
        </w:rPr>
      </w:pPr>
      <w:r w:rsidRPr="00B9014E">
        <w:rPr>
          <w:b/>
          <w:lang w:val="en-US"/>
        </w:rPr>
        <w:t>Works</w:t>
      </w:r>
    </w:p>
    <w:p w14:paraId="192ED915" w14:textId="77777777" w:rsidR="00444A09" w:rsidRPr="00B9014E" w:rsidRDefault="00444A09">
      <w:pPr>
        <w:rPr>
          <w:b/>
          <w:sz w:val="36"/>
          <w:lang w:val="en-US"/>
        </w:rPr>
      </w:pPr>
    </w:p>
    <w:p w14:paraId="354AAAA9" w14:textId="77777777" w:rsidR="00444A09" w:rsidRPr="00081582" w:rsidRDefault="00444A09" w:rsidP="00444A09">
      <w:r w:rsidRPr="00B9014E">
        <w:rPr>
          <w:lang w:val="en-US"/>
        </w:rPr>
        <w:t xml:space="preserve">Blanckeman, Bruno. "Trompe-voix, attrapes et postiches. </w:t>
      </w:r>
      <w:r w:rsidRPr="00B9014E">
        <w:rPr>
          <w:i/>
          <w:lang w:val="en-US"/>
        </w:rPr>
        <w:t xml:space="preserve">Bastard Battle </w:t>
      </w:r>
      <w:r w:rsidRPr="00B9014E">
        <w:rPr>
          <w:lang w:val="en-US"/>
        </w:rPr>
        <w:t xml:space="preserve">de Céline Minard." In </w:t>
      </w:r>
      <w:r w:rsidRPr="00B9014E">
        <w:rPr>
          <w:i/>
          <w:lang w:val="en-US"/>
        </w:rPr>
        <w:t>La transmission narrative: Modalités du pacte romanesque contemporain.</w:t>
      </w:r>
      <w:r w:rsidRPr="00B9014E">
        <w:rPr>
          <w:lang w:val="en-US"/>
        </w:rPr>
        <w:t xml:space="preserve"> Ed. Frances Fortier and Andrée Mercier. </w:t>
      </w:r>
      <w:r w:rsidRPr="001F604D">
        <w:t>Canada: Nota Bene, 2011. 285-96.*</w:t>
      </w:r>
    </w:p>
    <w:p w14:paraId="0C81D96F" w14:textId="77777777" w:rsidR="00444A09" w:rsidRDefault="00444A09">
      <w:pPr>
        <w:rPr>
          <w:b/>
          <w:sz w:val="36"/>
        </w:rPr>
      </w:pPr>
    </w:p>
    <w:p w14:paraId="6C7F281A" w14:textId="77777777" w:rsidR="00444A09" w:rsidRDefault="00444A09">
      <w:pPr>
        <w:rPr>
          <w:b/>
          <w:sz w:val="36"/>
        </w:rPr>
      </w:pPr>
    </w:p>
    <w:p w14:paraId="653250CC" w14:textId="77777777" w:rsidR="00444A09" w:rsidRDefault="00444A09">
      <w:pPr>
        <w:rPr>
          <w:b/>
          <w:sz w:val="36"/>
        </w:rPr>
      </w:pPr>
    </w:p>
    <w:p w14:paraId="56529CEA" w14:textId="77777777" w:rsidR="00444A09" w:rsidRDefault="00444A09">
      <w:pPr>
        <w:rPr>
          <w:b/>
          <w:sz w:val="36"/>
        </w:rPr>
      </w:pPr>
    </w:p>
    <w:p w14:paraId="3A5AB20C" w14:textId="77777777" w:rsidR="00444A09" w:rsidRDefault="00444A09">
      <w:pPr>
        <w:rPr>
          <w:b/>
          <w:sz w:val="36"/>
        </w:rPr>
      </w:pPr>
    </w:p>
    <w:p w14:paraId="446D458F" w14:textId="77777777" w:rsidR="00444A09" w:rsidRDefault="00444A09">
      <w:pPr>
        <w:rPr>
          <w:b/>
          <w:sz w:val="36"/>
        </w:rPr>
      </w:pPr>
    </w:p>
    <w:p w14:paraId="2F125891" w14:textId="77777777" w:rsidR="00444A09" w:rsidRDefault="00444A09">
      <w:pPr>
        <w:rPr>
          <w:b/>
          <w:sz w:val="36"/>
        </w:rPr>
      </w:pPr>
    </w:p>
    <w:p w14:paraId="6DDC6F71" w14:textId="77777777" w:rsidR="00444A09" w:rsidRDefault="00444A09">
      <w:pPr>
        <w:rPr>
          <w:b/>
          <w:sz w:val="36"/>
        </w:rPr>
      </w:pPr>
    </w:p>
    <w:p w14:paraId="3CAC27CE" w14:textId="77777777" w:rsidR="00444A09" w:rsidRDefault="00444A09">
      <w:pPr>
        <w:rPr>
          <w:b/>
          <w:sz w:val="36"/>
        </w:rPr>
      </w:pPr>
      <w:r>
        <w:rPr>
          <w:b/>
          <w:sz w:val="36"/>
        </w:rPr>
        <w:t>Francis de Miomandre</w:t>
      </w:r>
    </w:p>
    <w:p w14:paraId="337FD717" w14:textId="77777777" w:rsidR="00444A09" w:rsidRDefault="00444A09">
      <w:pPr>
        <w:rPr>
          <w:b/>
          <w:sz w:val="36"/>
        </w:rPr>
      </w:pPr>
    </w:p>
    <w:p w14:paraId="4A6B4B3F" w14:textId="77777777" w:rsidR="00444A09" w:rsidRDefault="00444A09">
      <w:r>
        <w:rPr>
          <w:b/>
        </w:rPr>
        <w:t>Criticism</w:t>
      </w:r>
    </w:p>
    <w:p w14:paraId="11328B14" w14:textId="77777777" w:rsidR="00444A09" w:rsidRDefault="00444A09"/>
    <w:p w14:paraId="5B0E33EA" w14:textId="77777777" w:rsidR="00444A09" w:rsidRDefault="00444A09"/>
    <w:p w14:paraId="4AEA73F2" w14:textId="77777777" w:rsidR="00444A09" w:rsidRDefault="00444A09">
      <w:r>
        <w:t xml:space="preserve">Blasco Ibáñez, Vicente. "Francis de Miomandre." 1924. In Blasco Ibáñez, </w:t>
      </w:r>
      <w:r>
        <w:rPr>
          <w:i/>
        </w:rPr>
        <w:t>Estudios Literarios.</w:t>
      </w:r>
      <w:r>
        <w:t xml:space="preserve"> Barcelona: Plaza y Janés, 1982. 280-93.</w:t>
      </w:r>
    </w:p>
    <w:p w14:paraId="1F6EDFE3" w14:textId="77777777" w:rsidR="00444A09" w:rsidRDefault="00444A09">
      <w:r>
        <w:lastRenderedPageBreak/>
        <w:t xml:space="preserve">Lorente Medina, Antonio. "El epistolario de Francis de Miomandre." </w:t>
      </w:r>
      <w:r>
        <w:rPr>
          <w:i/>
        </w:rPr>
        <w:t>Epos</w:t>
      </w:r>
      <w:r>
        <w:t xml:space="preserve"> 4 (1988): 425-36.</w:t>
      </w:r>
    </w:p>
    <w:p w14:paraId="7B8FBA30" w14:textId="77777777" w:rsidR="00444A09" w:rsidRDefault="00444A09"/>
    <w:p w14:paraId="53E6C284" w14:textId="77777777" w:rsidR="00444A09" w:rsidRDefault="00444A09"/>
    <w:p w14:paraId="56C11E30" w14:textId="77777777" w:rsidR="00444A09" w:rsidRDefault="00444A09"/>
    <w:p w14:paraId="49B00847" w14:textId="77777777" w:rsidR="00444A09" w:rsidRDefault="00444A09"/>
    <w:p w14:paraId="013A7AC4" w14:textId="77777777" w:rsidR="00444A09" w:rsidRDefault="00444A09">
      <w:pPr>
        <w:rPr>
          <w:b/>
          <w:sz w:val="36"/>
        </w:rPr>
      </w:pPr>
      <w:r>
        <w:rPr>
          <w:b/>
          <w:sz w:val="36"/>
        </w:rPr>
        <w:t>Comte de Mirabeau</w:t>
      </w:r>
      <w:r>
        <w:rPr>
          <w:b/>
          <w:sz w:val="36"/>
        </w:rPr>
        <w:tab/>
      </w:r>
      <w:r>
        <w:t>(Mirabeau père, 1749-91)</w:t>
      </w:r>
    </w:p>
    <w:p w14:paraId="3B84650E" w14:textId="77777777" w:rsidR="00444A09" w:rsidRDefault="00444A09">
      <w:pPr>
        <w:rPr>
          <w:b/>
          <w:sz w:val="36"/>
        </w:rPr>
      </w:pPr>
    </w:p>
    <w:p w14:paraId="6125983C" w14:textId="77777777" w:rsidR="00444A09" w:rsidRDefault="00444A09">
      <w:pPr>
        <w:rPr>
          <w:b/>
          <w:sz w:val="36"/>
        </w:rPr>
      </w:pPr>
    </w:p>
    <w:p w14:paraId="7A4E2C68" w14:textId="77777777" w:rsidR="00444A09" w:rsidRDefault="00444A09">
      <w:pPr>
        <w:rPr>
          <w:b/>
        </w:rPr>
      </w:pPr>
      <w:r>
        <w:rPr>
          <w:b/>
        </w:rPr>
        <w:t>Works</w:t>
      </w:r>
    </w:p>
    <w:p w14:paraId="240A803A" w14:textId="77777777" w:rsidR="00444A09" w:rsidRDefault="00444A09">
      <w:pPr>
        <w:rPr>
          <w:b/>
        </w:rPr>
      </w:pPr>
    </w:p>
    <w:p w14:paraId="41E60105" w14:textId="77777777" w:rsidR="00444A09" w:rsidRPr="00B9014E" w:rsidRDefault="00444A09">
      <w:pPr>
        <w:ind w:right="30"/>
        <w:rPr>
          <w:lang w:val="en-US"/>
        </w:rPr>
      </w:pPr>
      <w:r>
        <w:t xml:space="preserve">Mirabeau, comte de. </w:t>
      </w:r>
      <w:r>
        <w:rPr>
          <w:i/>
        </w:rPr>
        <w:t>Collection complète des travaux de M. Mirabeau l' aîné à l' Assemblée Nationale, précédée de tous les discours et ouvrages du même auteur prononcés ou publiés en Provence, pendant le cours des élections.</w:t>
      </w:r>
      <w:r>
        <w:t xml:space="preserve"> </w:t>
      </w:r>
      <w:r w:rsidRPr="00B9014E">
        <w:rPr>
          <w:lang w:val="en-US"/>
        </w:rPr>
        <w:t>5 vols. 1791.</w:t>
      </w:r>
    </w:p>
    <w:p w14:paraId="2FC1EF64" w14:textId="77777777" w:rsidR="00444A09" w:rsidRPr="00B9014E" w:rsidRDefault="00444A09">
      <w:pPr>
        <w:ind w:right="30"/>
        <w:rPr>
          <w:lang w:val="en-US"/>
        </w:rPr>
      </w:pPr>
      <w:r w:rsidRPr="00B9014E">
        <w:rPr>
          <w:lang w:val="en-US"/>
        </w:rPr>
        <w:t xml:space="preserve">_____. </w:t>
      </w:r>
      <w:r w:rsidRPr="00B9014E">
        <w:rPr>
          <w:i/>
          <w:lang w:val="en-US"/>
        </w:rPr>
        <w:t>L' Ami des hommes.</w:t>
      </w:r>
      <w:r w:rsidRPr="00B9014E">
        <w:rPr>
          <w:lang w:val="en-US"/>
        </w:rPr>
        <w:t xml:space="preserve"> </w:t>
      </w:r>
    </w:p>
    <w:p w14:paraId="3E098940" w14:textId="77777777" w:rsidR="00444A09" w:rsidRPr="00B9014E" w:rsidRDefault="00444A09">
      <w:pPr>
        <w:rPr>
          <w:lang w:val="en-US"/>
        </w:rPr>
      </w:pPr>
      <w:r w:rsidRPr="00B9014E">
        <w:rPr>
          <w:lang w:val="en-US"/>
        </w:rPr>
        <w:t>_____, trans.. (</w:t>
      </w:r>
      <w:r w:rsidRPr="00B9014E">
        <w:rPr>
          <w:i/>
          <w:lang w:val="en-US"/>
        </w:rPr>
        <w:t>Areopagitica.</w:t>
      </w:r>
      <w:r w:rsidRPr="00B9014E">
        <w:rPr>
          <w:lang w:val="en-US"/>
        </w:rPr>
        <w:t xml:space="preserve"> ) By John Milton. 1788. 3rd ed. 1792.</w:t>
      </w:r>
    </w:p>
    <w:p w14:paraId="0EE31F64" w14:textId="77777777" w:rsidR="00444A09" w:rsidRPr="00B9014E" w:rsidRDefault="00444A09">
      <w:pPr>
        <w:rPr>
          <w:b/>
          <w:sz w:val="36"/>
          <w:lang w:val="en-US"/>
        </w:rPr>
      </w:pPr>
    </w:p>
    <w:p w14:paraId="3A37E937" w14:textId="77777777" w:rsidR="00444A09" w:rsidRPr="00B9014E" w:rsidRDefault="00444A09">
      <w:pPr>
        <w:rPr>
          <w:b/>
          <w:sz w:val="36"/>
          <w:lang w:val="en-US"/>
        </w:rPr>
      </w:pPr>
    </w:p>
    <w:p w14:paraId="0DFAAB11" w14:textId="77777777" w:rsidR="00444A09" w:rsidRPr="00B9014E" w:rsidRDefault="00444A09">
      <w:pPr>
        <w:rPr>
          <w:b/>
          <w:lang w:val="en-US"/>
        </w:rPr>
      </w:pPr>
      <w:r w:rsidRPr="00B9014E">
        <w:rPr>
          <w:b/>
          <w:lang w:val="en-US"/>
        </w:rPr>
        <w:t>Criticism</w:t>
      </w:r>
    </w:p>
    <w:p w14:paraId="6481549C" w14:textId="77777777" w:rsidR="00444A09" w:rsidRPr="00B9014E" w:rsidRDefault="00444A09">
      <w:pPr>
        <w:rPr>
          <w:b/>
          <w:lang w:val="en-US"/>
        </w:rPr>
      </w:pPr>
    </w:p>
    <w:p w14:paraId="5097CFAB" w14:textId="77777777" w:rsidR="00444A09" w:rsidRPr="00F9259A" w:rsidRDefault="00444A09">
      <w:pPr>
        <w:rPr>
          <w:lang w:val="es-ES"/>
        </w:rPr>
      </w:pPr>
      <w:r w:rsidRPr="00B9014E">
        <w:rPr>
          <w:lang w:val="en-US"/>
        </w:rPr>
        <w:t xml:space="preserve">Hugo, Victor. </w:t>
      </w:r>
      <w:r>
        <w:t xml:space="preserve">"Sobre Mirabeau." In Hugo, </w:t>
      </w:r>
      <w:r>
        <w:rPr>
          <w:i/>
        </w:rPr>
        <w:t>Literatura y filosofía.</w:t>
      </w:r>
      <w:r>
        <w:t xml:space="preserve"> </w:t>
      </w:r>
      <w:r w:rsidRPr="00F9259A">
        <w:rPr>
          <w:lang w:val="es-ES"/>
        </w:rPr>
        <w:t>Madrid: Austral, 1946. 137-74.*</w:t>
      </w:r>
    </w:p>
    <w:p w14:paraId="6B06BBA5" w14:textId="77777777" w:rsidR="00444A09" w:rsidRPr="00F9259A" w:rsidRDefault="00444A09">
      <w:pPr>
        <w:rPr>
          <w:lang w:val="es-ES"/>
        </w:rPr>
      </w:pPr>
      <w:r w:rsidRPr="00F9259A">
        <w:rPr>
          <w:lang w:val="es-ES"/>
        </w:rPr>
        <w:t xml:space="preserve">Luttrell, Barbara. </w:t>
      </w:r>
      <w:r w:rsidRPr="00F9259A">
        <w:rPr>
          <w:i/>
          <w:lang w:val="es-ES"/>
        </w:rPr>
        <w:t xml:space="preserve">Mirabeau. </w:t>
      </w:r>
      <w:r w:rsidRPr="00F9259A">
        <w:rPr>
          <w:lang w:val="es-ES"/>
        </w:rPr>
        <w:t>Hemel Hempstead: Harvester Wheatsheaf, 1990.</w:t>
      </w:r>
    </w:p>
    <w:p w14:paraId="392CCF6D" w14:textId="77777777" w:rsidR="00F9259A" w:rsidRPr="00874F85" w:rsidRDefault="00F9259A" w:rsidP="00F9259A">
      <w:pPr>
        <w:rPr>
          <w:lang w:val="es-ES"/>
        </w:rPr>
      </w:pPr>
      <w:r w:rsidRPr="00F9259A">
        <w:rPr>
          <w:lang w:val="es-ES"/>
        </w:rPr>
        <w:t xml:space="preserve">Ortega y Gasset, José. </w:t>
      </w:r>
      <w:r>
        <w:rPr>
          <w:i/>
          <w:lang w:val="es-ES"/>
        </w:rPr>
        <w:t>Tríptico, I: Mirabeau o el político.</w:t>
      </w:r>
      <w:r>
        <w:rPr>
          <w:lang w:val="es-ES"/>
        </w:rPr>
        <w:t xml:space="preserve"> Madrid: Revista de Occidente, 1927.</w:t>
      </w:r>
    </w:p>
    <w:p w14:paraId="071E4CA3" w14:textId="77777777" w:rsidR="00F9259A" w:rsidRPr="00241114" w:rsidRDefault="00F9259A" w:rsidP="00F9259A">
      <w:pPr>
        <w:rPr>
          <w:i/>
          <w:lang w:val="en-US"/>
        </w:rPr>
      </w:pPr>
      <w:r w:rsidRPr="00874F85">
        <w:rPr>
          <w:lang w:val="es-ES"/>
        </w:rPr>
        <w:t xml:space="preserve">_____. </w:t>
      </w:r>
      <w:r>
        <w:rPr>
          <w:i/>
          <w:lang w:val="es-ES"/>
        </w:rPr>
        <w:t>Mirabeau o el político.</w:t>
      </w:r>
      <w:r>
        <w:rPr>
          <w:lang w:val="es-ES"/>
        </w:rPr>
        <w:t xml:space="preserve"> </w:t>
      </w:r>
      <w:r w:rsidRPr="00241114">
        <w:rPr>
          <w:lang w:val="en-US"/>
        </w:rPr>
        <w:t xml:space="preserve">Online at </w:t>
      </w:r>
      <w:r w:rsidRPr="00241114">
        <w:rPr>
          <w:i/>
          <w:lang w:val="en-US"/>
        </w:rPr>
        <w:t>Lecturas Recomendadas.</w:t>
      </w:r>
    </w:p>
    <w:p w14:paraId="306EB9FF" w14:textId="77777777" w:rsidR="00F9259A" w:rsidRPr="00241114" w:rsidRDefault="00F9259A" w:rsidP="00F9259A">
      <w:pPr>
        <w:rPr>
          <w:lang w:val="en-US"/>
        </w:rPr>
      </w:pPr>
      <w:r w:rsidRPr="00241114">
        <w:rPr>
          <w:lang w:val="en-US"/>
        </w:rPr>
        <w:tab/>
      </w:r>
      <w:hyperlink r:id="rId16" w:history="1">
        <w:r w:rsidRPr="00241114">
          <w:rPr>
            <w:rStyle w:val="Hipervnculo"/>
            <w:lang w:val="en-US"/>
          </w:rPr>
          <w:t>http://lecturarecomendadas.blogspot.com/2009/11/mirebau-o-el-politico-jose-ortega-y.html</w:t>
        </w:r>
      </w:hyperlink>
    </w:p>
    <w:p w14:paraId="22E228A1" w14:textId="77777777" w:rsidR="00F9259A" w:rsidRPr="0010005D" w:rsidRDefault="00F9259A" w:rsidP="00F9259A">
      <w:pPr>
        <w:rPr>
          <w:lang w:val="es-ES"/>
        </w:rPr>
      </w:pPr>
      <w:r w:rsidRPr="00241114">
        <w:rPr>
          <w:lang w:val="en-US"/>
        </w:rPr>
        <w:tab/>
      </w:r>
      <w:r w:rsidRPr="0010005D">
        <w:rPr>
          <w:lang w:val="es-ES"/>
        </w:rPr>
        <w:t>2019</w:t>
      </w:r>
    </w:p>
    <w:p w14:paraId="7C5991B0" w14:textId="77777777" w:rsidR="00444A09" w:rsidRPr="0010005D" w:rsidRDefault="00444A09">
      <w:pPr>
        <w:rPr>
          <w:lang w:val="es-ES"/>
        </w:rPr>
      </w:pPr>
    </w:p>
    <w:p w14:paraId="13370ABF" w14:textId="77777777" w:rsidR="00444A09" w:rsidRPr="0010005D" w:rsidRDefault="00444A09">
      <w:pPr>
        <w:rPr>
          <w:lang w:val="es-ES"/>
        </w:rPr>
      </w:pPr>
    </w:p>
    <w:p w14:paraId="41A3F3F7" w14:textId="77777777" w:rsidR="00444A09" w:rsidRPr="0010005D" w:rsidRDefault="00444A09">
      <w:pPr>
        <w:rPr>
          <w:lang w:val="es-ES"/>
        </w:rPr>
      </w:pPr>
    </w:p>
    <w:p w14:paraId="5E52F237" w14:textId="77777777" w:rsidR="0010005D" w:rsidRPr="0010005D" w:rsidRDefault="0010005D">
      <w:pPr>
        <w:rPr>
          <w:lang w:val="es-ES"/>
        </w:rPr>
      </w:pPr>
    </w:p>
    <w:p w14:paraId="718D32F8" w14:textId="4BB4E41F" w:rsidR="0010005D" w:rsidRPr="0010005D" w:rsidRDefault="0010005D">
      <w:pPr>
        <w:rPr>
          <w:lang w:val="es-ES"/>
        </w:rPr>
      </w:pPr>
      <w:r w:rsidRPr="0010005D">
        <w:rPr>
          <w:lang w:val="es-ES"/>
        </w:rPr>
        <w:t>Video</w:t>
      </w:r>
    </w:p>
    <w:p w14:paraId="2527A105" w14:textId="77777777" w:rsidR="0010005D" w:rsidRPr="0010005D" w:rsidRDefault="0010005D">
      <w:pPr>
        <w:rPr>
          <w:lang w:val="es-ES"/>
        </w:rPr>
      </w:pPr>
    </w:p>
    <w:p w14:paraId="7FBE8899" w14:textId="77777777" w:rsidR="0010005D" w:rsidRPr="0010005D" w:rsidRDefault="0010005D">
      <w:pPr>
        <w:rPr>
          <w:lang w:val="es-ES"/>
        </w:rPr>
      </w:pPr>
    </w:p>
    <w:p w14:paraId="3AA91A4D" w14:textId="77777777" w:rsidR="0010005D" w:rsidRPr="0010005D" w:rsidRDefault="0010005D">
      <w:pPr>
        <w:rPr>
          <w:lang w:val="es-ES"/>
        </w:rPr>
      </w:pPr>
    </w:p>
    <w:p w14:paraId="200E00A6" w14:textId="77777777" w:rsidR="0010005D" w:rsidRPr="00BB30F9" w:rsidRDefault="0010005D" w:rsidP="0010005D">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lastRenderedPageBreak/>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543B93A1" w14:textId="77777777" w:rsidR="0010005D" w:rsidRPr="0010005D" w:rsidRDefault="0010005D" w:rsidP="0010005D">
      <w:pPr>
        <w:ind w:hanging="1"/>
        <w:rPr>
          <w:color w:val="1D9BF0"/>
          <w:lang w:val="es-ES"/>
        </w:rPr>
      </w:pPr>
      <w:hyperlink r:id="rId17" w:history="1">
        <w:r w:rsidRPr="0010005D">
          <w:rPr>
            <w:rStyle w:val="Hipervnculo"/>
            <w:lang w:val="es-ES"/>
          </w:rPr>
          <w:t>https://youtu.be/HSrcYIfge5M</w:t>
        </w:r>
      </w:hyperlink>
    </w:p>
    <w:p w14:paraId="0C9B7197" w14:textId="77777777" w:rsidR="0010005D" w:rsidRPr="0010005D" w:rsidRDefault="0010005D" w:rsidP="0010005D">
      <w:pPr>
        <w:rPr>
          <w:szCs w:val="28"/>
          <w:lang w:val="es-ES"/>
        </w:rPr>
      </w:pPr>
      <w:r w:rsidRPr="0010005D">
        <w:rPr>
          <w:szCs w:val="28"/>
          <w:lang w:val="es-ES"/>
        </w:rPr>
        <w:tab/>
        <w:t>2024</w:t>
      </w:r>
    </w:p>
    <w:p w14:paraId="602FAD08" w14:textId="77777777" w:rsidR="0010005D" w:rsidRPr="0010005D" w:rsidRDefault="0010005D">
      <w:pPr>
        <w:rPr>
          <w:lang w:val="es-ES"/>
        </w:rPr>
      </w:pPr>
    </w:p>
    <w:p w14:paraId="7B4EAAF6" w14:textId="77777777" w:rsidR="0010005D" w:rsidRPr="0010005D" w:rsidRDefault="0010005D">
      <w:pPr>
        <w:rPr>
          <w:lang w:val="es-ES"/>
        </w:rPr>
      </w:pPr>
    </w:p>
    <w:p w14:paraId="1ED4A475" w14:textId="77777777" w:rsidR="0010005D" w:rsidRPr="0010005D" w:rsidRDefault="0010005D">
      <w:pPr>
        <w:rPr>
          <w:lang w:val="es-ES"/>
        </w:rPr>
      </w:pPr>
    </w:p>
    <w:p w14:paraId="046DCE84" w14:textId="77777777" w:rsidR="0010005D" w:rsidRPr="0010005D" w:rsidRDefault="0010005D">
      <w:pPr>
        <w:rPr>
          <w:lang w:val="es-ES"/>
        </w:rPr>
      </w:pPr>
    </w:p>
    <w:p w14:paraId="6E99963B" w14:textId="77777777" w:rsidR="0010005D" w:rsidRPr="0010005D" w:rsidRDefault="0010005D">
      <w:pPr>
        <w:rPr>
          <w:lang w:val="es-ES"/>
        </w:rPr>
      </w:pPr>
    </w:p>
    <w:p w14:paraId="49D31582" w14:textId="77777777" w:rsidR="00444A09" w:rsidRPr="0010005D" w:rsidRDefault="00444A09">
      <w:pPr>
        <w:rPr>
          <w:lang w:val="es-ES"/>
        </w:rPr>
      </w:pPr>
    </w:p>
    <w:p w14:paraId="41ED00B5" w14:textId="77777777" w:rsidR="00444A09" w:rsidRPr="0010005D" w:rsidRDefault="00444A09">
      <w:pPr>
        <w:rPr>
          <w:lang w:val="es-ES"/>
        </w:rPr>
      </w:pPr>
    </w:p>
    <w:p w14:paraId="250E28A4" w14:textId="77777777" w:rsidR="00444A09" w:rsidRPr="0010005D" w:rsidRDefault="00444A09">
      <w:pPr>
        <w:rPr>
          <w:lang w:val="es-ES"/>
        </w:rPr>
      </w:pPr>
    </w:p>
    <w:p w14:paraId="56CD029F" w14:textId="3E356F5A" w:rsidR="00A045F0" w:rsidRPr="0010005D" w:rsidRDefault="00A045F0" w:rsidP="00A045F0">
      <w:pPr>
        <w:rPr>
          <w:b/>
          <w:lang w:val="es-ES"/>
        </w:rPr>
      </w:pPr>
      <w:r w:rsidRPr="0010005D">
        <w:rPr>
          <w:b/>
          <w:sz w:val="36"/>
          <w:szCs w:val="36"/>
          <w:lang w:val="es-ES"/>
        </w:rPr>
        <w:t>Gaston Miron</w:t>
      </w:r>
      <w:r w:rsidRPr="0010005D">
        <w:rPr>
          <w:b/>
          <w:lang w:val="es-ES"/>
        </w:rPr>
        <w:tab/>
      </w:r>
      <w:r w:rsidRPr="0010005D">
        <w:rPr>
          <w:b/>
          <w:lang w:val="es-ES"/>
        </w:rPr>
        <w:tab/>
      </w:r>
      <w:r w:rsidRPr="0010005D">
        <w:rPr>
          <w:lang w:val="es-ES"/>
        </w:rPr>
        <w:t>(1928)</w:t>
      </w:r>
    </w:p>
    <w:p w14:paraId="19E04DE0" w14:textId="77777777" w:rsidR="00A045F0" w:rsidRPr="0010005D" w:rsidRDefault="00A045F0" w:rsidP="00A045F0">
      <w:pPr>
        <w:rPr>
          <w:lang w:val="es-ES"/>
        </w:rPr>
      </w:pPr>
    </w:p>
    <w:p w14:paraId="6939293E" w14:textId="6BC25914" w:rsidR="00A045F0" w:rsidRPr="00A045F0" w:rsidRDefault="00A045F0" w:rsidP="00A045F0">
      <w:pPr>
        <w:rPr>
          <w:sz w:val="24"/>
          <w:szCs w:val="24"/>
          <w:lang w:val="en-US"/>
        </w:rPr>
      </w:pPr>
      <w:r w:rsidRPr="00923159">
        <w:rPr>
          <w:sz w:val="24"/>
          <w:szCs w:val="24"/>
          <w:lang w:val="en-US"/>
        </w:rPr>
        <w:t>(Québecois poet)</w:t>
      </w:r>
    </w:p>
    <w:p w14:paraId="289D6D2B" w14:textId="77777777" w:rsidR="00A045F0" w:rsidRPr="00A045F0" w:rsidRDefault="00A045F0" w:rsidP="00A045F0">
      <w:pPr>
        <w:rPr>
          <w:lang w:val="en-US"/>
        </w:rPr>
      </w:pPr>
    </w:p>
    <w:p w14:paraId="6A3E8CD7" w14:textId="77777777" w:rsidR="00A045F0" w:rsidRPr="00A045F0" w:rsidRDefault="00A045F0" w:rsidP="00A045F0">
      <w:pPr>
        <w:rPr>
          <w:b/>
          <w:lang w:val="en-US"/>
        </w:rPr>
      </w:pPr>
      <w:r w:rsidRPr="00A045F0">
        <w:rPr>
          <w:b/>
          <w:lang w:val="en-US"/>
        </w:rPr>
        <w:t>Works</w:t>
      </w:r>
    </w:p>
    <w:p w14:paraId="3917FCDE" w14:textId="77777777" w:rsidR="00A045F0" w:rsidRPr="00A045F0" w:rsidRDefault="00A045F0" w:rsidP="00A045F0">
      <w:pPr>
        <w:rPr>
          <w:lang w:val="en-US"/>
        </w:rPr>
      </w:pPr>
    </w:p>
    <w:p w14:paraId="1C9C734E" w14:textId="61C7BCFA" w:rsidR="00A045F0" w:rsidRPr="00C43FA4" w:rsidRDefault="00A045F0" w:rsidP="00A045F0">
      <w:pPr>
        <w:rPr>
          <w:lang w:val="en-US"/>
        </w:rPr>
      </w:pPr>
      <w:r w:rsidRPr="00A045F0">
        <w:rPr>
          <w:lang w:val="en-US"/>
        </w:rPr>
        <w:t xml:space="preserve">Miron, Gaston.  </w:t>
      </w:r>
      <w:r w:rsidRPr="005B3ABC">
        <w:rPr>
          <w:i/>
          <w:lang w:val="en-US"/>
        </w:rPr>
        <w:t>L'Homme rapaillé.</w:t>
      </w:r>
      <w:r w:rsidRPr="00C43FA4">
        <w:rPr>
          <w:lang w:val="en-US"/>
        </w:rPr>
        <w:t xml:space="preserve"> Poems. 1970.</w:t>
      </w:r>
    </w:p>
    <w:p w14:paraId="39003800" w14:textId="77777777" w:rsidR="00A045F0" w:rsidRPr="0010005D" w:rsidRDefault="00A045F0" w:rsidP="00A045F0">
      <w:pPr>
        <w:rPr>
          <w:lang w:val="es-ES"/>
        </w:rPr>
      </w:pPr>
      <w:r w:rsidRPr="00C43FA4">
        <w:rPr>
          <w:lang w:val="en-US"/>
        </w:rPr>
        <w:t xml:space="preserve">_____. </w:t>
      </w:r>
      <w:r w:rsidRPr="005B3ABC">
        <w:rPr>
          <w:i/>
          <w:lang w:val="en-US"/>
        </w:rPr>
        <w:t>Courtepointes.</w:t>
      </w:r>
      <w:r w:rsidRPr="00C43FA4">
        <w:rPr>
          <w:lang w:val="en-US"/>
        </w:rPr>
        <w:t xml:space="preserve"> </w:t>
      </w:r>
      <w:r w:rsidRPr="00A045F0">
        <w:rPr>
          <w:lang w:val="en-US"/>
        </w:rPr>
        <w:t xml:space="preserve">Poems. </w:t>
      </w:r>
      <w:r w:rsidRPr="0010005D">
        <w:rPr>
          <w:lang w:val="es-ES"/>
        </w:rPr>
        <w:t>1975.</w:t>
      </w:r>
    </w:p>
    <w:p w14:paraId="2B39D92C" w14:textId="4D185CB9" w:rsidR="00444A09" w:rsidRPr="0010005D" w:rsidRDefault="00444A09">
      <w:pPr>
        <w:rPr>
          <w:lang w:val="es-ES"/>
        </w:rPr>
      </w:pPr>
    </w:p>
    <w:p w14:paraId="3AA9F096" w14:textId="247F79FE" w:rsidR="00A045F0" w:rsidRPr="0010005D" w:rsidRDefault="00A045F0">
      <w:pPr>
        <w:rPr>
          <w:lang w:val="es-ES"/>
        </w:rPr>
      </w:pPr>
    </w:p>
    <w:p w14:paraId="4977D466" w14:textId="151C1FB4" w:rsidR="00A045F0" w:rsidRPr="0010005D" w:rsidRDefault="00A045F0">
      <w:pPr>
        <w:rPr>
          <w:lang w:val="es-ES"/>
        </w:rPr>
      </w:pPr>
    </w:p>
    <w:p w14:paraId="72F8FD47" w14:textId="5519722C" w:rsidR="00A045F0" w:rsidRPr="0010005D" w:rsidRDefault="00A045F0">
      <w:pPr>
        <w:rPr>
          <w:lang w:val="es-ES"/>
        </w:rPr>
      </w:pPr>
    </w:p>
    <w:p w14:paraId="4C3DD2AF" w14:textId="7AC84F19" w:rsidR="00A045F0" w:rsidRPr="0010005D" w:rsidRDefault="00A045F0">
      <w:pPr>
        <w:rPr>
          <w:lang w:val="es-ES"/>
        </w:rPr>
      </w:pPr>
    </w:p>
    <w:p w14:paraId="718F75E1" w14:textId="77777777" w:rsidR="00A045F0" w:rsidRPr="0010005D" w:rsidRDefault="00A045F0">
      <w:pPr>
        <w:rPr>
          <w:lang w:val="es-ES"/>
        </w:rPr>
      </w:pPr>
    </w:p>
    <w:p w14:paraId="654D2C4C" w14:textId="77777777" w:rsidR="00444A09" w:rsidRPr="0010005D" w:rsidRDefault="00444A09">
      <w:pPr>
        <w:rPr>
          <w:lang w:val="es-ES"/>
        </w:rPr>
      </w:pPr>
    </w:p>
    <w:p w14:paraId="4D603556" w14:textId="77777777" w:rsidR="00444A09" w:rsidRPr="0010005D" w:rsidRDefault="00444A09">
      <w:pPr>
        <w:rPr>
          <w:b/>
          <w:lang w:val="es-ES"/>
        </w:rPr>
      </w:pPr>
    </w:p>
    <w:p w14:paraId="16D7AC2D" w14:textId="77777777" w:rsidR="00444A09" w:rsidRPr="0010005D" w:rsidRDefault="00444A09">
      <w:pPr>
        <w:rPr>
          <w:lang w:val="es-ES"/>
        </w:rPr>
      </w:pPr>
    </w:p>
    <w:p w14:paraId="6AF4FB02" w14:textId="77777777" w:rsidR="00444A09" w:rsidRPr="0010005D" w:rsidRDefault="00444A09">
      <w:pPr>
        <w:rPr>
          <w:lang w:val="es-ES"/>
        </w:rPr>
      </w:pPr>
    </w:p>
    <w:p w14:paraId="534E7290" w14:textId="77777777" w:rsidR="00444A09" w:rsidRPr="0010005D" w:rsidRDefault="00444A09">
      <w:pPr>
        <w:rPr>
          <w:lang w:val="es-ES"/>
        </w:rPr>
      </w:pPr>
    </w:p>
    <w:p w14:paraId="038DDB74" w14:textId="77777777" w:rsidR="00444A09" w:rsidRPr="0010005D" w:rsidRDefault="00444A09">
      <w:pPr>
        <w:rPr>
          <w:lang w:val="es-ES"/>
        </w:rPr>
      </w:pPr>
    </w:p>
    <w:p w14:paraId="74289C26" w14:textId="77777777" w:rsidR="00444A09" w:rsidRPr="0010005D" w:rsidRDefault="00444A09">
      <w:pPr>
        <w:rPr>
          <w:lang w:val="es-ES"/>
        </w:rPr>
      </w:pPr>
    </w:p>
    <w:p w14:paraId="54FB41AF" w14:textId="77777777" w:rsidR="00444A09" w:rsidRPr="0010005D" w:rsidRDefault="00444A09">
      <w:pPr>
        <w:rPr>
          <w:lang w:val="es-ES"/>
        </w:rPr>
      </w:pPr>
    </w:p>
    <w:p w14:paraId="4613B55C" w14:textId="77777777" w:rsidR="00444A09" w:rsidRPr="0010005D" w:rsidRDefault="00444A09">
      <w:pPr>
        <w:rPr>
          <w:lang w:val="es-ES"/>
        </w:rPr>
      </w:pPr>
    </w:p>
    <w:p w14:paraId="7D215BA4" w14:textId="77777777" w:rsidR="00444A09" w:rsidRPr="0010005D" w:rsidRDefault="00444A09">
      <w:pPr>
        <w:rPr>
          <w:lang w:val="es-ES"/>
        </w:rPr>
      </w:pPr>
    </w:p>
    <w:p w14:paraId="03C59EE3" w14:textId="77777777" w:rsidR="00444A09" w:rsidRPr="0010005D" w:rsidRDefault="00444A09">
      <w:pPr>
        <w:rPr>
          <w:lang w:val="es-ES"/>
        </w:rPr>
      </w:pPr>
    </w:p>
    <w:p w14:paraId="4F6D2B21" w14:textId="77777777" w:rsidR="00444A09" w:rsidRPr="0010005D" w:rsidRDefault="00444A09">
      <w:pPr>
        <w:rPr>
          <w:b/>
          <w:sz w:val="36"/>
          <w:lang w:val="es-ES"/>
        </w:rPr>
      </w:pPr>
      <w:r w:rsidRPr="0010005D">
        <w:rPr>
          <w:b/>
          <w:sz w:val="36"/>
          <w:lang w:val="es-ES"/>
        </w:rPr>
        <w:t>Paul de Molènes</w:t>
      </w:r>
    </w:p>
    <w:p w14:paraId="2A1C6177" w14:textId="77777777" w:rsidR="00444A09" w:rsidRPr="0010005D" w:rsidRDefault="00444A09">
      <w:pPr>
        <w:rPr>
          <w:b/>
          <w:sz w:val="36"/>
          <w:lang w:val="es-ES"/>
        </w:rPr>
      </w:pPr>
    </w:p>
    <w:p w14:paraId="1DD3C8DB" w14:textId="77777777" w:rsidR="00444A09" w:rsidRPr="0010005D" w:rsidRDefault="00444A09">
      <w:pPr>
        <w:rPr>
          <w:b/>
          <w:lang w:val="es-ES"/>
        </w:rPr>
      </w:pPr>
      <w:r w:rsidRPr="0010005D">
        <w:rPr>
          <w:b/>
          <w:lang w:val="es-ES"/>
        </w:rPr>
        <w:t>Criticism</w:t>
      </w:r>
    </w:p>
    <w:p w14:paraId="60CD3CFE" w14:textId="77777777" w:rsidR="00444A09" w:rsidRPr="0010005D" w:rsidRDefault="00444A09">
      <w:pPr>
        <w:rPr>
          <w:b/>
          <w:lang w:val="es-ES"/>
        </w:rPr>
      </w:pPr>
    </w:p>
    <w:p w14:paraId="3CA9C865" w14:textId="77777777" w:rsidR="00444A09" w:rsidRPr="00B9014E" w:rsidRDefault="00444A09">
      <w:pPr>
        <w:rPr>
          <w:lang w:val="en-US"/>
        </w:rPr>
      </w:pPr>
      <w:r>
        <w:t xml:space="preserve">Baudelaire, Charles. "Paul de Molènes." </w:t>
      </w:r>
      <w:r w:rsidRPr="0010005D">
        <w:rPr>
          <w:lang w:val="es-ES"/>
        </w:rPr>
        <w:t xml:space="preserve">In Baudelaire, </w:t>
      </w:r>
      <w:r w:rsidRPr="0010005D">
        <w:rPr>
          <w:i/>
          <w:lang w:val="es-ES"/>
        </w:rPr>
        <w:t xml:space="preserve">Curiosités esthétiques. </w:t>
      </w:r>
      <w:r w:rsidRPr="00B9014E">
        <w:rPr>
          <w:i/>
          <w:lang w:val="en-US"/>
        </w:rPr>
        <w:t xml:space="preserve">L' Art romantique. </w:t>
      </w:r>
      <w:r w:rsidRPr="00B9014E">
        <w:rPr>
          <w:lang w:val="en-US"/>
        </w:rPr>
        <w:t>Ed. H. Lemaitre. Paris: Garnier, 1986. 870-1.</w:t>
      </w:r>
    </w:p>
    <w:p w14:paraId="5879A8A6" w14:textId="77777777" w:rsidR="00444A09" w:rsidRPr="00B9014E" w:rsidRDefault="00444A09">
      <w:pPr>
        <w:rPr>
          <w:lang w:val="en-US"/>
        </w:rPr>
      </w:pPr>
    </w:p>
    <w:p w14:paraId="4E47DFF7" w14:textId="77777777" w:rsidR="00444A09" w:rsidRPr="00B9014E" w:rsidRDefault="00444A09">
      <w:pPr>
        <w:rPr>
          <w:lang w:val="en-US"/>
        </w:rPr>
      </w:pPr>
    </w:p>
    <w:p w14:paraId="3667E3A4" w14:textId="77777777" w:rsidR="00444A09" w:rsidRPr="00B9014E" w:rsidRDefault="00444A09">
      <w:pPr>
        <w:rPr>
          <w:lang w:val="en-US"/>
        </w:rPr>
      </w:pPr>
    </w:p>
    <w:p w14:paraId="4A94ED69" w14:textId="77777777" w:rsidR="00444A09" w:rsidRPr="00B9014E" w:rsidRDefault="00444A09">
      <w:pPr>
        <w:rPr>
          <w:lang w:val="en-US"/>
        </w:rPr>
      </w:pPr>
    </w:p>
    <w:p w14:paraId="4E649F06" w14:textId="77777777" w:rsidR="00444A09" w:rsidRPr="00B9014E" w:rsidRDefault="00444A09">
      <w:pPr>
        <w:rPr>
          <w:lang w:val="en-US"/>
        </w:rPr>
      </w:pPr>
    </w:p>
    <w:p w14:paraId="053586C5" w14:textId="77777777" w:rsidR="00444A09" w:rsidRPr="00B9014E" w:rsidRDefault="00444A09">
      <w:pPr>
        <w:rPr>
          <w:lang w:val="en-US"/>
        </w:rPr>
      </w:pPr>
    </w:p>
    <w:p w14:paraId="717FE205" w14:textId="77777777" w:rsidR="00444A09" w:rsidRPr="00B9014E" w:rsidRDefault="00444A09">
      <w:pPr>
        <w:rPr>
          <w:b/>
          <w:sz w:val="36"/>
          <w:lang w:val="en-US"/>
        </w:rPr>
      </w:pPr>
      <w:r w:rsidRPr="00B9014E">
        <w:rPr>
          <w:b/>
          <w:sz w:val="36"/>
          <w:lang w:val="en-US"/>
        </w:rPr>
        <w:t>Thyde Monnier</w:t>
      </w:r>
    </w:p>
    <w:p w14:paraId="520ECB55" w14:textId="77777777" w:rsidR="00444A09" w:rsidRPr="00B9014E" w:rsidRDefault="00444A09">
      <w:pPr>
        <w:rPr>
          <w:b/>
          <w:sz w:val="36"/>
          <w:lang w:val="en-US"/>
        </w:rPr>
      </w:pPr>
    </w:p>
    <w:p w14:paraId="1C9B5CEA" w14:textId="77777777" w:rsidR="00444A09" w:rsidRPr="00B9014E" w:rsidRDefault="00444A09">
      <w:pPr>
        <w:rPr>
          <w:b/>
          <w:lang w:val="en-US"/>
        </w:rPr>
      </w:pPr>
      <w:r w:rsidRPr="00B9014E">
        <w:rPr>
          <w:b/>
          <w:lang w:val="en-US"/>
        </w:rPr>
        <w:t>Works</w:t>
      </w:r>
    </w:p>
    <w:p w14:paraId="0F48391B" w14:textId="77777777" w:rsidR="00444A09" w:rsidRPr="00B9014E" w:rsidRDefault="00444A09">
      <w:pPr>
        <w:rPr>
          <w:b/>
          <w:lang w:val="en-US"/>
        </w:rPr>
      </w:pPr>
    </w:p>
    <w:p w14:paraId="60C367D8" w14:textId="77777777" w:rsidR="00444A09" w:rsidRPr="00B9014E" w:rsidRDefault="00444A09">
      <w:pPr>
        <w:rPr>
          <w:lang w:val="en-US"/>
        </w:rPr>
      </w:pPr>
      <w:r w:rsidRPr="00B9014E">
        <w:rPr>
          <w:lang w:val="en-US"/>
        </w:rPr>
        <w:t xml:space="preserve">Monnier, Thyde. </w:t>
      </w:r>
      <w:r w:rsidRPr="00B9014E">
        <w:rPr>
          <w:i/>
          <w:lang w:val="en-US"/>
        </w:rPr>
        <w:t>Moi.</w:t>
      </w:r>
      <w:r w:rsidRPr="00B9014E">
        <w:rPr>
          <w:lang w:val="en-US"/>
        </w:rPr>
        <w:t xml:space="preserve"> Memoirs. </w:t>
      </w:r>
    </w:p>
    <w:p w14:paraId="4373BBA9" w14:textId="77777777" w:rsidR="00444A09" w:rsidRPr="00B9014E" w:rsidRDefault="00444A09">
      <w:pPr>
        <w:rPr>
          <w:lang w:val="en-US"/>
        </w:rPr>
      </w:pPr>
    </w:p>
    <w:p w14:paraId="49F31557" w14:textId="77777777" w:rsidR="00444A09" w:rsidRPr="00B9014E" w:rsidRDefault="00444A09">
      <w:pPr>
        <w:rPr>
          <w:lang w:val="en-US"/>
        </w:rPr>
      </w:pPr>
    </w:p>
    <w:p w14:paraId="0D86875F" w14:textId="77777777" w:rsidR="00444A09" w:rsidRPr="00B9014E" w:rsidRDefault="00444A09">
      <w:pPr>
        <w:rPr>
          <w:lang w:val="en-US"/>
        </w:rPr>
      </w:pPr>
    </w:p>
    <w:p w14:paraId="7D03F60A" w14:textId="77777777" w:rsidR="00444A09" w:rsidRPr="00B9014E" w:rsidRDefault="00444A09">
      <w:pPr>
        <w:rPr>
          <w:lang w:val="en-US"/>
        </w:rPr>
      </w:pPr>
    </w:p>
    <w:p w14:paraId="1C02D61F" w14:textId="77777777" w:rsidR="00444A09" w:rsidRPr="00B9014E" w:rsidRDefault="00444A09">
      <w:pPr>
        <w:rPr>
          <w:b/>
          <w:sz w:val="36"/>
          <w:lang w:val="en-US"/>
        </w:rPr>
      </w:pPr>
      <w:r w:rsidRPr="00B9014E">
        <w:rPr>
          <w:b/>
          <w:sz w:val="36"/>
          <w:lang w:val="en-US"/>
        </w:rPr>
        <w:t>Marguerite Monniot</w:t>
      </w:r>
    </w:p>
    <w:p w14:paraId="33DD19BC" w14:textId="77777777" w:rsidR="00444A09" w:rsidRPr="00B9014E" w:rsidRDefault="00444A09">
      <w:pPr>
        <w:rPr>
          <w:b/>
          <w:sz w:val="36"/>
          <w:lang w:val="en-US"/>
        </w:rPr>
      </w:pPr>
    </w:p>
    <w:p w14:paraId="44311D29" w14:textId="77777777" w:rsidR="00444A09" w:rsidRPr="00B9014E" w:rsidRDefault="00444A09">
      <w:pPr>
        <w:rPr>
          <w:b/>
          <w:lang w:val="en-US"/>
        </w:rPr>
      </w:pPr>
      <w:r w:rsidRPr="00B9014E">
        <w:rPr>
          <w:b/>
          <w:lang w:val="en-US"/>
        </w:rPr>
        <w:t>Works</w:t>
      </w:r>
    </w:p>
    <w:p w14:paraId="2B387BE5" w14:textId="77777777" w:rsidR="00444A09" w:rsidRPr="00B9014E" w:rsidRDefault="00444A09">
      <w:pPr>
        <w:rPr>
          <w:b/>
          <w:lang w:val="en-US"/>
        </w:rPr>
      </w:pPr>
    </w:p>
    <w:p w14:paraId="30F5DD67" w14:textId="77777777" w:rsidR="00444A09" w:rsidRPr="00B9014E" w:rsidRDefault="00444A09">
      <w:pPr>
        <w:rPr>
          <w:lang w:val="en-US"/>
        </w:rPr>
      </w:pPr>
      <w:r w:rsidRPr="00B9014E">
        <w:rPr>
          <w:lang w:val="en-US"/>
        </w:rPr>
        <w:t xml:space="preserve">Monniot, Marguerite. </w:t>
      </w:r>
      <w:r w:rsidRPr="00B9014E">
        <w:rPr>
          <w:i/>
          <w:lang w:val="en-US"/>
        </w:rPr>
        <w:t>Journal de Marguerite.</w:t>
      </w:r>
      <w:r w:rsidRPr="00B9014E">
        <w:rPr>
          <w:lang w:val="en-US"/>
        </w:rPr>
        <w:t xml:space="preserve"> Novel. </w:t>
      </w:r>
    </w:p>
    <w:p w14:paraId="633B90C2" w14:textId="77777777" w:rsidR="00444A09" w:rsidRPr="00B9014E" w:rsidRDefault="00444A09">
      <w:pPr>
        <w:rPr>
          <w:b/>
          <w:sz w:val="36"/>
          <w:lang w:val="en-US"/>
        </w:rPr>
      </w:pPr>
    </w:p>
    <w:p w14:paraId="7F2D423B" w14:textId="77777777" w:rsidR="00444A09" w:rsidRPr="00B9014E" w:rsidRDefault="00444A09">
      <w:pPr>
        <w:rPr>
          <w:b/>
          <w:sz w:val="36"/>
          <w:lang w:val="en-US"/>
        </w:rPr>
      </w:pPr>
    </w:p>
    <w:p w14:paraId="0652D6E2" w14:textId="77777777" w:rsidR="00444A09" w:rsidRPr="00B9014E" w:rsidRDefault="00444A09">
      <w:pPr>
        <w:rPr>
          <w:b/>
          <w:lang w:val="en-US"/>
        </w:rPr>
      </w:pPr>
      <w:r w:rsidRPr="00B9014E">
        <w:rPr>
          <w:b/>
          <w:lang w:val="en-US"/>
        </w:rPr>
        <w:t>Criticism</w:t>
      </w:r>
    </w:p>
    <w:p w14:paraId="330A62E9" w14:textId="77777777" w:rsidR="00444A09" w:rsidRPr="00B9014E" w:rsidRDefault="00444A09">
      <w:pPr>
        <w:rPr>
          <w:b/>
          <w:lang w:val="en-US"/>
        </w:rPr>
      </w:pPr>
    </w:p>
    <w:p w14:paraId="30815113" w14:textId="77777777" w:rsidR="00444A09" w:rsidRPr="00B9014E" w:rsidRDefault="00444A09">
      <w:pPr>
        <w:tabs>
          <w:tab w:val="left" w:pos="8220"/>
        </w:tabs>
        <w:rPr>
          <w:lang w:val="en-US"/>
        </w:rPr>
      </w:pPr>
      <w:r w:rsidRPr="00B9014E">
        <w:rPr>
          <w:lang w:val="en-US"/>
        </w:rPr>
        <w:t xml:space="preserve">Lejeune, Philippe. "Le journal de Marguerite." (Monniot). In </w:t>
      </w:r>
      <w:r w:rsidRPr="00B9014E">
        <w:rPr>
          <w:i/>
          <w:lang w:val="en-US"/>
        </w:rPr>
        <w:t>Le Récit d' enfance: Enfance et écriture.</w:t>
      </w:r>
      <w:r w:rsidRPr="00B9014E">
        <w:rPr>
          <w:lang w:val="en-US"/>
        </w:rPr>
        <w:t xml:space="preserve"> Paris: Ed. du Sorbier, 1993.</w:t>
      </w:r>
    </w:p>
    <w:p w14:paraId="6C1003DE" w14:textId="77777777" w:rsidR="00444A09" w:rsidRPr="00B9014E" w:rsidRDefault="00444A09">
      <w:pPr>
        <w:tabs>
          <w:tab w:val="left" w:pos="8220"/>
        </w:tabs>
        <w:rPr>
          <w:lang w:val="en-US"/>
        </w:rPr>
      </w:pPr>
    </w:p>
    <w:p w14:paraId="3D713DCE" w14:textId="77777777" w:rsidR="00444A09" w:rsidRPr="00B9014E" w:rsidRDefault="00444A09">
      <w:pPr>
        <w:tabs>
          <w:tab w:val="left" w:pos="8220"/>
        </w:tabs>
        <w:rPr>
          <w:lang w:val="en-US"/>
        </w:rPr>
      </w:pPr>
    </w:p>
    <w:p w14:paraId="3C5CDFE1" w14:textId="77777777" w:rsidR="00444A09" w:rsidRPr="00B9014E" w:rsidRDefault="00444A09">
      <w:pPr>
        <w:tabs>
          <w:tab w:val="left" w:pos="8220"/>
        </w:tabs>
        <w:rPr>
          <w:lang w:val="en-US"/>
        </w:rPr>
      </w:pPr>
    </w:p>
    <w:p w14:paraId="52057E9F" w14:textId="77777777" w:rsidR="00444A09" w:rsidRPr="00B9014E" w:rsidRDefault="00444A09">
      <w:pPr>
        <w:tabs>
          <w:tab w:val="left" w:pos="8220"/>
        </w:tabs>
        <w:rPr>
          <w:lang w:val="en-US"/>
        </w:rPr>
      </w:pPr>
    </w:p>
    <w:p w14:paraId="37D78955" w14:textId="77777777" w:rsidR="00444A09" w:rsidRPr="00B9014E" w:rsidRDefault="00444A09">
      <w:pPr>
        <w:rPr>
          <w:lang w:val="en-US"/>
        </w:rPr>
      </w:pPr>
    </w:p>
    <w:p w14:paraId="62BC471C" w14:textId="77777777" w:rsidR="00444A09" w:rsidRPr="00B9014E" w:rsidRDefault="00444A09">
      <w:pPr>
        <w:rPr>
          <w:b/>
          <w:sz w:val="36"/>
          <w:lang w:val="en-US"/>
        </w:rPr>
      </w:pPr>
      <w:r w:rsidRPr="00B9014E">
        <w:rPr>
          <w:b/>
          <w:sz w:val="36"/>
          <w:lang w:val="en-US"/>
        </w:rPr>
        <w:t>S. Monod</w:t>
      </w:r>
    </w:p>
    <w:p w14:paraId="6C00F714" w14:textId="77777777" w:rsidR="00444A09" w:rsidRPr="00B9014E" w:rsidRDefault="00444A09">
      <w:pPr>
        <w:rPr>
          <w:b/>
          <w:sz w:val="36"/>
          <w:lang w:val="en-US"/>
        </w:rPr>
      </w:pPr>
    </w:p>
    <w:p w14:paraId="7C13A868" w14:textId="77777777" w:rsidR="00444A09" w:rsidRPr="00B9014E" w:rsidRDefault="00444A09">
      <w:pPr>
        <w:rPr>
          <w:b/>
          <w:lang w:val="en-US"/>
        </w:rPr>
      </w:pPr>
      <w:r w:rsidRPr="00B9014E">
        <w:rPr>
          <w:b/>
          <w:lang w:val="en-US"/>
        </w:rPr>
        <w:t>Works</w:t>
      </w:r>
    </w:p>
    <w:p w14:paraId="19309E96" w14:textId="77777777" w:rsidR="00444A09" w:rsidRPr="00B9014E" w:rsidRDefault="00444A09">
      <w:pPr>
        <w:rPr>
          <w:b/>
          <w:lang w:val="en-US"/>
        </w:rPr>
      </w:pPr>
    </w:p>
    <w:p w14:paraId="79409D42" w14:textId="77777777" w:rsidR="00444A09" w:rsidRPr="00B9014E" w:rsidRDefault="00444A09">
      <w:pPr>
        <w:rPr>
          <w:lang w:val="en-US"/>
        </w:rPr>
      </w:pPr>
      <w:r w:rsidRPr="00B9014E">
        <w:rPr>
          <w:lang w:val="en-US"/>
        </w:rPr>
        <w:t xml:space="preserve">Monod, S. </w:t>
      </w:r>
      <w:r w:rsidRPr="00B9014E">
        <w:rPr>
          <w:i/>
          <w:lang w:val="en-US"/>
        </w:rPr>
        <w:t>Pastiches.</w:t>
      </w:r>
      <w:r w:rsidRPr="00B9014E">
        <w:rPr>
          <w:lang w:val="en-US"/>
        </w:rPr>
        <w:t xml:space="preserve"> Paris: Lefebvre, 1963.</w:t>
      </w:r>
    </w:p>
    <w:p w14:paraId="3EDDD2BB" w14:textId="77777777" w:rsidR="00444A09" w:rsidRPr="00B9014E" w:rsidRDefault="00444A09">
      <w:pPr>
        <w:rPr>
          <w:lang w:val="en-US"/>
        </w:rPr>
      </w:pPr>
    </w:p>
    <w:p w14:paraId="5EEA1D2F" w14:textId="77777777" w:rsidR="00444A09" w:rsidRPr="00B9014E" w:rsidRDefault="00444A09">
      <w:pPr>
        <w:rPr>
          <w:lang w:val="en-US"/>
        </w:rPr>
      </w:pPr>
    </w:p>
    <w:p w14:paraId="546CDD1C" w14:textId="77777777" w:rsidR="00893956" w:rsidRPr="00B9014E" w:rsidRDefault="00893956">
      <w:pPr>
        <w:rPr>
          <w:lang w:val="en-US"/>
        </w:rPr>
      </w:pPr>
    </w:p>
    <w:p w14:paraId="6F6B6EEF" w14:textId="77777777" w:rsidR="00893956" w:rsidRPr="00B9014E" w:rsidRDefault="00893956">
      <w:pPr>
        <w:rPr>
          <w:lang w:val="en-US"/>
        </w:rPr>
      </w:pPr>
    </w:p>
    <w:p w14:paraId="3B684A69" w14:textId="77777777" w:rsidR="00893956" w:rsidRPr="00B9014E" w:rsidRDefault="00893956">
      <w:pPr>
        <w:rPr>
          <w:lang w:val="en-US"/>
        </w:rPr>
      </w:pPr>
    </w:p>
    <w:p w14:paraId="2AFB7AFB" w14:textId="11088609" w:rsidR="00893956" w:rsidRPr="00B9014E" w:rsidRDefault="00893956">
      <w:pPr>
        <w:rPr>
          <w:b/>
          <w:sz w:val="36"/>
          <w:szCs w:val="36"/>
          <w:lang w:val="en-US"/>
        </w:rPr>
      </w:pPr>
      <w:r w:rsidRPr="00B9014E">
        <w:rPr>
          <w:b/>
          <w:sz w:val="36"/>
          <w:szCs w:val="36"/>
          <w:lang w:val="en-US"/>
        </w:rPr>
        <w:t>Hélène de Montagnac</w:t>
      </w:r>
    </w:p>
    <w:p w14:paraId="2D898D90" w14:textId="77777777" w:rsidR="00893956" w:rsidRPr="00B9014E" w:rsidRDefault="00893956">
      <w:pPr>
        <w:rPr>
          <w:b/>
          <w:lang w:val="en-US"/>
        </w:rPr>
      </w:pPr>
    </w:p>
    <w:p w14:paraId="0F0ACE01" w14:textId="55517DBD" w:rsidR="00893956" w:rsidRPr="00B9014E" w:rsidRDefault="00893956">
      <w:pPr>
        <w:rPr>
          <w:b/>
          <w:lang w:val="en-US"/>
        </w:rPr>
      </w:pPr>
      <w:r w:rsidRPr="00B9014E">
        <w:rPr>
          <w:b/>
          <w:lang w:val="en-US"/>
        </w:rPr>
        <w:t>Works</w:t>
      </w:r>
    </w:p>
    <w:p w14:paraId="2C8DC1D3" w14:textId="77777777" w:rsidR="00893956" w:rsidRPr="00B9014E" w:rsidRDefault="00893956">
      <w:pPr>
        <w:rPr>
          <w:b/>
          <w:lang w:val="en-US"/>
        </w:rPr>
      </w:pPr>
    </w:p>
    <w:p w14:paraId="32519D71" w14:textId="2FD0ED86" w:rsidR="00893956" w:rsidRPr="0010005D" w:rsidRDefault="00893956">
      <w:pPr>
        <w:rPr>
          <w:lang w:val="es-ES"/>
        </w:rPr>
      </w:pPr>
      <w:r w:rsidRPr="0010005D">
        <w:rPr>
          <w:lang w:val="es-ES"/>
        </w:rPr>
        <w:t xml:space="preserve">Montagnac, Hélène de. </w:t>
      </w:r>
      <w:r w:rsidRPr="0010005D">
        <w:rPr>
          <w:i/>
          <w:lang w:val="es-ES"/>
        </w:rPr>
        <w:t>Pieds nus.</w:t>
      </w:r>
      <w:r w:rsidRPr="0010005D">
        <w:rPr>
          <w:lang w:val="es-ES"/>
        </w:rPr>
        <w:t xml:space="preserve"> c. 1937.</w:t>
      </w:r>
    </w:p>
    <w:p w14:paraId="54828FBB" w14:textId="77777777" w:rsidR="00893956" w:rsidRPr="0010005D" w:rsidRDefault="00893956">
      <w:pPr>
        <w:rPr>
          <w:lang w:val="es-ES"/>
        </w:rPr>
      </w:pPr>
    </w:p>
    <w:p w14:paraId="7D34F96E" w14:textId="77777777" w:rsidR="00893956" w:rsidRPr="0010005D" w:rsidRDefault="00893956">
      <w:pPr>
        <w:rPr>
          <w:lang w:val="es-ES"/>
        </w:rPr>
      </w:pPr>
    </w:p>
    <w:p w14:paraId="7451E34C" w14:textId="77777777" w:rsidR="00893956" w:rsidRPr="0010005D" w:rsidRDefault="00893956">
      <w:pPr>
        <w:rPr>
          <w:lang w:val="es-ES"/>
        </w:rPr>
      </w:pPr>
    </w:p>
    <w:p w14:paraId="0489E202" w14:textId="58377F8F" w:rsidR="00893956" w:rsidRPr="0010005D" w:rsidRDefault="00893956">
      <w:pPr>
        <w:rPr>
          <w:b/>
          <w:lang w:val="es-ES"/>
        </w:rPr>
      </w:pPr>
      <w:r w:rsidRPr="0010005D">
        <w:rPr>
          <w:b/>
          <w:lang w:val="es-ES"/>
        </w:rPr>
        <w:t>Criticism</w:t>
      </w:r>
    </w:p>
    <w:p w14:paraId="38B022E5" w14:textId="77777777" w:rsidR="00893956" w:rsidRPr="0010005D" w:rsidRDefault="00893956">
      <w:pPr>
        <w:rPr>
          <w:b/>
          <w:lang w:val="es-ES"/>
        </w:rPr>
      </w:pPr>
    </w:p>
    <w:p w14:paraId="1645A167" w14:textId="256C00D2" w:rsidR="00893956" w:rsidRPr="00B9014E" w:rsidRDefault="00893956" w:rsidP="00893956">
      <w:pPr>
        <w:rPr>
          <w:lang w:val="en-US"/>
        </w:rPr>
      </w:pPr>
      <w:r w:rsidRPr="0010005D">
        <w:rPr>
          <w:lang w:val="es-ES"/>
        </w:rPr>
        <w:t xml:space="preserve">Borges, Jorge Luis. </w:t>
      </w:r>
      <w:r>
        <w:t>"</w:t>
      </w:r>
      <w:r>
        <w:rPr>
          <w:i/>
        </w:rPr>
        <w:t>Pieds nus,</w:t>
      </w:r>
      <w:r>
        <w:t xml:space="preserve"> de Hélène de Montagnac." </w:t>
      </w:r>
      <w:r w:rsidRPr="0010005D">
        <w:rPr>
          <w:i/>
          <w:lang w:val="es-ES"/>
        </w:rPr>
        <w:t>El Hogar</w:t>
      </w:r>
      <w:r w:rsidRPr="0010005D">
        <w:rPr>
          <w:lang w:val="es-ES"/>
        </w:rPr>
        <w:t xml:space="preserve"> 19 March 1937. Rpt. in Borges, </w:t>
      </w:r>
      <w:r w:rsidRPr="0010005D">
        <w:rPr>
          <w:i/>
          <w:lang w:val="es-ES"/>
        </w:rPr>
        <w:t>Miscelánea.</w:t>
      </w:r>
      <w:r w:rsidRPr="0010005D">
        <w:rPr>
          <w:lang w:val="es-ES"/>
        </w:rPr>
        <w:t xml:space="preserve"> Barcelona: Random House Mondadori-DeBols!llo, 2011. </w:t>
      </w:r>
      <w:r w:rsidRPr="00B9014E">
        <w:rPr>
          <w:lang w:val="en-US"/>
        </w:rPr>
        <w:t>786-87.*</w:t>
      </w:r>
    </w:p>
    <w:p w14:paraId="078BB905" w14:textId="77777777" w:rsidR="00893956" w:rsidRPr="00B9014E" w:rsidRDefault="00893956">
      <w:pPr>
        <w:rPr>
          <w:lang w:val="en-US"/>
        </w:rPr>
      </w:pPr>
    </w:p>
    <w:p w14:paraId="566E7854" w14:textId="77777777" w:rsidR="00444A09" w:rsidRPr="00B9014E" w:rsidRDefault="00444A09">
      <w:pPr>
        <w:rPr>
          <w:lang w:val="en-US"/>
        </w:rPr>
      </w:pPr>
    </w:p>
    <w:p w14:paraId="670B09B4" w14:textId="77777777" w:rsidR="00444A09" w:rsidRPr="00B9014E" w:rsidRDefault="00444A09">
      <w:pPr>
        <w:rPr>
          <w:lang w:val="en-US"/>
        </w:rPr>
      </w:pPr>
    </w:p>
    <w:p w14:paraId="2D801A67" w14:textId="77777777" w:rsidR="00444A09" w:rsidRPr="00B9014E" w:rsidRDefault="00444A09">
      <w:pPr>
        <w:rPr>
          <w:lang w:val="en-US"/>
        </w:rPr>
      </w:pPr>
    </w:p>
    <w:p w14:paraId="2681BD5B" w14:textId="77777777" w:rsidR="00444A09" w:rsidRPr="00B9014E" w:rsidRDefault="00444A09">
      <w:pPr>
        <w:rPr>
          <w:lang w:val="en-US"/>
        </w:rPr>
      </w:pPr>
    </w:p>
    <w:p w14:paraId="5A4A2107" w14:textId="77777777" w:rsidR="00444A09" w:rsidRPr="00B9014E" w:rsidRDefault="00444A09">
      <w:pPr>
        <w:rPr>
          <w:b/>
          <w:sz w:val="36"/>
          <w:lang w:val="en-US"/>
        </w:rPr>
      </w:pPr>
      <w:r w:rsidRPr="00B9014E">
        <w:rPr>
          <w:b/>
          <w:sz w:val="36"/>
          <w:lang w:val="en-US"/>
        </w:rPr>
        <w:t>Hubert Monteilhet</w:t>
      </w:r>
    </w:p>
    <w:p w14:paraId="68E1E2A1" w14:textId="77777777" w:rsidR="00444A09" w:rsidRPr="00B9014E" w:rsidRDefault="00444A09">
      <w:pPr>
        <w:rPr>
          <w:b/>
          <w:sz w:val="36"/>
          <w:lang w:val="en-US"/>
        </w:rPr>
      </w:pPr>
    </w:p>
    <w:p w14:paraId="3CC03991" w14:textId="77777777" w:rsidR="00444A09" w:rsidRPr="00B9014E" w:rsidRDefault="00444A09">
      <w:pPr>
        <w:rPr>
          <w:lang w:val="en-US"/>
        </w:rPr>
      </w:pPr>
      <w:r w:rsidRPr="00B9014E">
        <w:rPr>
          <w:b/>
          <w:lang w:val="en-US"/>
        </w:rPr>
        <w:t>Works</w:t>
      </w:r>
    </w:p>
    <w:p w14:paraId="356D4BEA" w14:textId="77777777" w:rsidR="00444A09" w:rsidRPr="00B9014E" w:rsidRDefault="00444A09">
      <w:pPr>
        <w:rPr>
          <w:lang w:val="en-US"/>
        </w:rPr>
      </w:pPr>
    </w:p>
    <w:p w14:paraId="3D061A7D" w14:textId="77777777" w:rsidR="00444A09" w:rsidRPr="0010005D" w:rsidRDefault="00444A09">
      <w:pPr>
        <w:rPr>
          <w:lang w:val="en-US"/>
        </w:rPr>
      </w:pPr>
      <w:r w:rsidRPr="00B9014E">
        <w:rPr>
          <w:lang w:val="en-US"/>
        </w:rPr>
        <w:t xml:space="preserve">Monteilhet, Hubert. </w:t>
      </w:r>
      <w:r w:rsidRPr="0010005D">
        <w:rPr>
          <w:i/>
          <w:lang w:val="en-US"/>
        </w:rPr>
        <w:t xml:space="preserve">Nerópolis. </w:t>
      </w:r>
      <w:r w:rsidRPr="0010005D">
        <w:rPr>
          <w:lang w:val="en-US"/>
        </w:rPr>
        <w:t xml:space="preserve">Novel. Barcelona: Tusquets. </w:t>
      </w:r>
    </w:p>
    <w:p w14:paraId="2E32F604" w14:textId="77777777" w:rsidR="00444A09" w:rsidRDefault="00444A09">
      <w:r w:rsidRPr="0010005D">
        <w:rPr>
          <w:lang w:val="en-US"/>
        </w:rPr>
        <w:t xml:space="preserve">_____. </w:t>
      </w:r>
      <w:r w:rsidRPr="0010005D">
        <w:rPr>
          <w:i/>
          <w:lang w:val="en-US"/>
        </w:rPr>
        <w:t xml:space="preserve">Nerópolis. </w:t>
      </w:r>
      <w:r>
        <w:t xml:space="preserve">Barcelona: Salvat. </w:t>
      </w:r>
    </w:p>
    <w:p w14:paraId="7414D1AA" w14:textId="77777777" w:rsidR="00444A09" w:rsidRDefault="00444A09"/>
    <w:p w14:paraId="5DBC5B45" w14:textId="77777777" w:rsidR="00444A09" w:rsidRDefault="00444A09"/>
    <w:p w14:paraId="1E06514B" w14:textId="77777777" w:rsidR="00444A09" w:rsidRDefault="00444A09"/>
    <w:p w14:paraId="73695AF2" w14:textId="77777777" w:rsidR="00444A09" w:rsidRDefault="00444A09"/>
    <w:p w14:paraId="2BD2F8AA" w14:textId="77777777" w:rsidR="00444A09" w:rsidRDefault="00444A09">
      <w:r>
        <w:rPr>
          <w:b/>
          <w:sz w:val="36"/>
        </w:rPr>
        <w:t>Xavier de Montépin</w:t>
      </w:r>
      <w:r>
        <w:tab/>
      </w:r>
    </w:p>
    <w:p w14:paraId="579A6A3F" w14:textId="77777777" w:rsidR="00444A09" w:rsidRDefault="00444A09"/>
    <w:p w14:paraId="59EAE095" w14:textId="77777777" w:rsidR="00444A09" w:rsidRDefault="00444A09">
      <w:pPr>
        <w:rPr>
          <w:b/>
          <w:sz w:val="24"/>
        </w:rPr>
      </w:pPr>
      <w:r>
        <w:rPr>
          <w:sz w:val="24"/>
        </w:rPr>
        <w:t>(Popular novelist)</w:t>
      </w:r>
    </w:p>
    <w:p w14:paraId="22B68AF9" w14:textId="77777777" w:rsidR="00444A09" w:rsidRDefault="00444A09">
      <w:pPr>
        <w:rPr>
          <w:b/>
          <w:sz w:val="36"/>
        </w:rPr>
      </w:pPr>
    </w:p>
    <w:p w14:paraId="4FFE39F0" w14:textId="77777777" w:rsidR="00444A09" w:rsidRDefault="00444A09">
      <w:r>
        <w:rPr>
          <w:b/>
        </w:rPr>
        <w:lastRenderedPageBreak/>
        <w:t>Works</w:t>
      </w:r>
    </w:p>
    <w:p w14:paraId="670190F7" w14:textId="77777777" w:rsidR="00444A09" w:rsidRDefault="00444A09"/>
    <w:p w14:paraId="42233955" w14:textId="77777777" w:rsidR="00444A09" w:rsidRDefault="00444A09">
      <w:r>
        <w:t xml:space="preserve">Montépin, Xavier de. </w:t>
      </w:r>
      <w:r>
        <w:rPr>
          <w:i/>
        </w:rPr>
        <w:t xml:space="preserve">La Porteuse de pain. </w:t>
      </w:r>
      <w:r>
        <w:t>Novel. (Le Livre Populaire). Paris: Fayard, c. 1907.</w:t>
      </w:r>
    </w:p>
    <w:p w14:paraId="5C5B5768" w14:textId="77777777" w:rsidR="00444A09" w:rsidRPr="00B9014E" w:rsidRDefault="00444A09">
      <w:pPr>
        <w:rPr>
          <w:lang w:val="en-US"/>
        </w:rPr>
      </w:pPr>
      <w:r>
        <w:t xml:space="preserve">_____. </w:t>
      </w:r>
      <w:r>
        <w:rPr>
          <w:i/>
        </w:rPr>
        <w:t xml:space="preserve">Les Filles du Saltimbanque. </w:t>
      </w:r>
      <w:r w:rsidRPr="00B9014E">
        <w:rPr>
          <w:lang w:val="en-US"/>
        </w:rPr>
        <w:t>Novel. (Le Livre Populaire). Paris: Fayard, c. 1906.</w:t>
      </w:r>
    </w:p>
    <w:p w14:paraId="37350F57" w14:textId="77777777" w:rsidR="00444A09" w:rsidRPr="00B9014E" w:rsidRDefault="00444A09">
      <w:pPr>
        <w:rPr>
          <w:lang w:val="en-US"/>
        </w:rPr>
      </w:pPr>
      <w:r w:rsidRPr="00B9014E">
        <w:rPr>
          <w:lang w:val="en-US"/>
        </w:rPr>
        <w:t xml:space="preserve">_____. </w:t>
      </w:r>
      <w:r w:rsidRPr="00B9014E">
        <w:rPr>
          <w:i/>
          <w:lang w:val="en-US"/>
        </w:rPr>
        <w:t xml:space="preserve">Sa Majesté l' argent. </w:t>
      </w:r>
      <w:r w:rsidRPr="00B9014E">
        <w:rPr>
          <w:lang w:val="en-US"/>
        </w:rPr>
        <w:t>(Le Livre Populaire, 35). Paris: Fayard [early 20th c.]</w:t>
      </w:r>
    </w:p>
    <w:p w14:paraId="099A5F4A" w14:textId="77777777" w:rsidR="00444A09" w:rsidRPr="00B9014E" w:rsidRDefault="00444A09">
      <w:pPr>
        <w:rPr>
          <w:lang w:val="en-US"/>
        </w:rPr>
      </w:pPr>
    </w:p>
    <w:p w14:paraId="024655D4" w14:textId="77777777" w:rsidR="00444A09" w:rsidRPr="00B9014E" w:rsidRDefault="00444A09">
      <w:pPr>
        <w:rPr>
          <w:lang w:val="en-US"/>
        </w:rPr>
      </w:pPr>
    </w:p>
    <w:p w14:paraId="5F57657A" w14:textId="77777777" w:rsidR="00444A09" w:rsidRPr="00B9014E" w:rsidRDefault="00444A09">
      <w:pPr>
        <w:rPr>
          <w:lang w:val="en-US"/>
        </w:rPr>
      </w:pPr>
    </w:p>
    <w:p w14:paraId="36DCF3C2" w14:textId="77777777" w:rsidR="00B02824" w:rsidRPr="00B9014E" w:rsidRDefault="00B02824">
      <w:pPr>
        <w:rPr>
          <w:lang w:val="en-US"/>
        </w:rPr>
      </w:pPr>
    </w:p>
    <w:p w14:paraId="55801C50" w14:textId="77777777" w:rsidR="00B02824" w:rsidRPr="00B9014E" w:rsidRDefault="00B02824">
      <w:pPr>
        <w:rPr>
          <w:b/>
          <w:lang w:val="en-US"/>
        </w:rPr>
      </w:pPr>
      <w:r w:rsidRPr="00B9014E">
        <w:rPr>
          <w:b/>
          <w:sz w:val="36"/>
          <w:szCs w:val="36"/>
          <w:lang w:val="en-US"/>
        </w:rPr>
        <w:t>Robert de Montesquiou-Fezensac</w:t>
      </w:r>
      <w:r w:rsidRPr="00B9014E">
        <w:rPr>
          <w:b/>
          <w:lang w:val="en-US"/>
        </w:rPr>
        <w:tab/>
      </w:r>
      <w:r w:rsidRPr="00B9014E">
        <w:rPr>
          <w:b/>
          <w:lang w:val="en-US"/>
        </w:rPr>
        <w:tab/>
      </w:r>
      <w:r w:rsidRPr="00B9014E">
        <w:rPr>
          <w:lang w:val="en-US"/>
        </w:rPr>
        <w:t>(1855-1921)</w:t>
      </w:r>
    </w:p>
    <w:p w14:paraId="2ECB03CD" w14:textId="77777777" w:rsidR="00B02824" w:rsidRPr="00B9014E" w:rsidRDefault="00B02824">
      <w:pPr>
        <w:rPr>
          <w:b/>
          <w:lang w:val="en-US"/>
        </w:rPr>
      </w:pPr>
    </w:p>
    <w:p w14:paraId="3D5DA80A" w14:textId="77777777" w:rsidR="00B02824" w:rsidRPr="00B9014E" w:rsidRDefault="00B02824">
      <w:pPr>
        <w:rPr>
          <w:i/>
          <w:sz w:val="24"/>
          <w:szCs w:val="24"/>
          <w:lang w:val="en-US"/>
        </w:rPr>
      </w:pPr>
      <w:r w:rsidRPr="00B9014E">
        <w:rPr>
          <w:sz w:val="24"/>
          <w:szCs w:val="24"/>
          <w:lang w:val="en-US"/>
        </w:rPr>
        <w:tab/>
        <w:t xml:space="preserve">(French poet and essayist, model for Count Charlus in Proust's </w:t>
      </w:r>
      <w:r w:rsidRPr="00B9014E">
        <w:rPr>
          <w:i/>
          <w:sz w:val="24"/>
          <w:szCs w:val="24"/>
          <w:lang w:val="en-US"/>
        </w:rPr>
        <w:t>À la Recherche du Temps Perdu)</w:t>
      </w:r>
    </w:p>
    <w:p w14:paraId="4D0455EF" w14:textId="77777777" w:rsidR="00444A09" w:rsidRPr="00B9014E" w:rsidRDefault="00444A09">
      <w:pPr>
        <w:rPr>
          <w:lang w:val="en-US"/>
        </w:rPr>
      </w:pPr>
    </w:p>
    <w:p w14:paraId="3A61848C" w14:textId="77777777" w:rsidR="00444A09" w:rsidRPr="00B9014E" w:rsidRDefault="00444A09">
      <w:pPr>
        <w:rPr>
          <w:lang w:val="en-US"/>
        </w:rPr>
      </w:pPr>
    </w:p>
    <w:p w14:paraId="4A26B6B7" w14:textId="77777777" w:rsidR="00444A09" w:rsidRPr="00B9014E" w:rsidRDefault="00444A09">
      <w:pPr>
        <w:rPr>
          <w:lang w:val="en-US"/>
        </w:rPr>
      </w:pPr>
    </w:p>
    <w:p w14:paraId="4A3C6BBD" w14:textId="77777777" w:rsidR="00444A09" w:rsidRDefault="00444A09">
      <w:pPr>
        <w:rPr>
          <w:b/>
          <w:sz w:val="36"/>
        </w:rPr>
      </w:pPr>
      <w:r>
        <w:rPr>
          <w:b/>
          <w:sz w:val="36"/>
        </w:rPr>
        <w:t>Montfort</w:t>
      </w:r>
    </w:p>
    <w:p w14:paraId="0AFE02A9" w14:textId="77777777" w:rsidR="00444A09" w:rsidRDefault="00444A09">
      <w:pPr>
        <w:rPr>
          <w:b/>
          <w:sz w:val="36"/>
        </w:rPr>
      </w:pPr>
    </w:p>
    <w:p w14:paraId="4DB8CE6F" w14:textId="77777777" w:rsidR="00444A09" w:rsidRDefault="00444A09">
      <w:pPr>
        <w:rPr>
          <w:b/>
        </w:rPr>
      </w:pPr>
      <w:r>
        <w:rPr>
          <w:b/>
        </w:rPr>
        <w:t>Criticism</w:t>
      </w:r>
    </w:p>
    <w:p w14:paraId="45D44547" w14:textId="77777777" w:rsidR="00444A09" w:rsidRDefault="00444A09">
      <w:pPr>
        <w:rPr>
          <w:b/>
        </w:rPr>
      </w:pPr>
    </w:p>
    <w:p w14:paraId="7B727D2C" w14:textId="77777777" w:rsidR="00444A09" w:rsidRDefault="00444A09">
      <w:r>
        <w:t xml:space="preserve">Blasco Ibáñez, Vicente. "Eugenio Montfort." 1921. In Blasco Ibáñez, </w:t>
      </w:r>
      <w:r>
        <w:rPr>
          <w:i/>
        </w:rPr>
        <w:t>Estudios Literarios.</w:t>
      </w:r>
      <w:r>
        <w:t xml:space="preserve"> Barcelona: Plaza y Janés, 1982. 294-8. </w:t>
      </w:r>
    </w:p>
    <w:p w14:paraId="7238ECA7" w14:textId="77777777" w:rsidR="00444A09" w:rsidRDefault="00444A09"/>
    <w:p w14:paraId="0CDBC39F" w14:textId="77777777" w:rsidR="00444A09" w:rsidRDefault="00444A09"/>
    <w:p w14:paraId="65EC7577" w14:textId="77777777" w:rsidR="00444A09" w:rsidRDefault="00444A09"/>
    <w:p w14:paraId="3B6333BE" w14:textId="77777777" w:rsidR="00444A09" w:rsidRDefault="00444A09"/>
    <w:p w14:paraId="67C4CDDF" w14:textId="77777777" w:rsidR="00444A09" w:rsidRDefault="00444A09"/>
    <w:p w14:paraId="041AD9A7" w14:textId="77777777" w:rsidR="00444A09" w:rsidRDefault="00444A09"/>
    <w:p w14:paraId="151C95E4" w14:textId="77777777" w:rsidR="00444A09" w:rsidRDefault="00444A09">
      <w:pPr>
        <w:rPr>
          <w:b/>
          <w:sz w:val="36"/>
        </w:rPr>
      </w:pPr>
      <w:r>
        <w:rPr>
          <w:b/>
          <w:sz w:val="36"/>
        </w:rPr>
        <w:t>Blaise de Montluc</w:t>
      </w:r>
    </w:p>
    <w:p w14:paraId="04AF047A" w14:textId="77777777" w:rsidR="00444A09" w:rsidRDefault="00444A09">
      <w:pPr>
        <w:rPr>
          <w:b/>
          <w:sz w:val="36"/>
        </w:rPr>
      </w:pPr>
    </w:p>
    <w:p w14:paraId="494B7C16" w14:textId="77777777" w:rsidR="00444A09" w:rsidRDefault="00444A09">
      <w:pPr>
        <w:rPr>
          <w:b/>
        </w:rPr>
      </w:pPr>
      <w:r>
        <w:rPr>
          <w:b/>
        </w:rPr>
        <w:t>Works</w:t>
      </w:r>
    </w:p>
    <w:p w14:paraId="6FE42192" w14:textId="77777777" w:rsidR="00444A09" w:rsidRDefault="00444A09">
      <w:pPr>
        <w:rPr>
          <w:b/>
        </w:rPr>
      </w:pPr>
    </w:p>
    <w:p w14:paraId="1DE8C61E" w14:textId="77777777" w:rsidR="00444A09" w:rsidRPr="00B9014E" w:rsidRDefault="00444A09">
      <w:pPr>
        <w:rPr>
          <w:lang w:val="en-US"/>
        </w:rPr>
      </w:pPr>
      <w:r>
        <w:t xml:space="preserve">Montluc, Blaise de. </w:t>
      </w:r>
      <w:r w:rsidRPr="00B9014E">
        <w:rPr>
          <w:i/>
          <w:lang w:val="en-US"/>
        </w:rPr>
        <w:t>Commentaries of Blaise de Montluc, Mashal of France.</w:t>
      </w:r>
      <w:r w:rsidRPr="00B9014E">
        <w:rPr>
          <w:lang w:val="en-US"/>
        </w:rPr>
        <w:t xml:space="preserve"> Trans. Charles Cotton.</w:t>
      </w:r>
    </w:p>
    <w:p w14:paraId="06052BEB" w14:textId="77777777" w:rsidR="00444A09" w:rsidRPr="00B9014E" w:rsidRDefault="00444A09">
      <w:pPr>
        <w:rPr>
          <w:lang w:val="en-US"/>
        </w:rPr>
      </w:pPr>
    </w:p>
    <w:p w14:paraId="0F7280A2" w14:textId="77777777" w:rsidR="00444A09" w:rsidRPr="00B9014E" w:rsidRDefault="00444A09">
      <w:pPr>
        <w:rPr>
          <w:lang w:val="en-US"/>
        </w:rPr>
      </w:pPr>
    </w:p>
    <w:p w14:paraId="36BD8B69" w14:textId="77777777" w:rsidR="00444A09" w:rsidRPr="00B9014E" w:rsidRDefault="00444A09">
      <w:pPr>
        <w:rPr>
          <w:lang w:val="en-US"/>
        </w:rPr>
      </w:pPr>
    </w:p>
    <w:p w14:paraId="209A1CB4" w14:textId="77777777" w:rsidR="00444A09" w:rsidRPr="00B9014E" w:rsidRDefault="00444A09">
      <w:pPr>
        <w:rPr>
          <w:lang w:val="en-US"/>
        </w:rPr>
      </w:pPr>
    </w:p>
    <w:p w14:paraId="534BEBE6" w14:textId="77777777" w:rsidR="00444A09" w:rsidRPr="00B9014E" w:rsidRDefault="00444A09">
      <w:pPr>
        <w:rPr>
          <w:lang w:val="en-US"/>
        </w:rPr>
      </w:pPr>
    </w:p>
    <w:p w14:paraId="22A5AD79" w14:textId="77777777" w:rsidR="00444A09" w:rsidRPr="00B9014E" w:rsidRDefault="00444A09">
      <w:pPr>
        <w:rPr>
          <w:b/>
          <w:sz w:val="36"/>
          <w:lang w:val="en-US"/>
        </w:rPr>
      </w:pPr>
      <w:r w:rsidRPr="00B9014E">
        <w:rPr>
          <w:b/>
          <w:sz w:val="36"/>
          <w:lang w:val="en-US"/>
        </w:rPr>
        <w:lastRenderedPageBreak/>
        <w:t>Isabelle de Montolieu</w:t>
      </w:r>
      <w:r w:rsidRPr="00B9014E">
        <w:rPr>
          <w:b/>
          <w:sz w:val="36"/>
          <w:lang w:val="en-US"/>
        </w:rPr>
        <w:tab/>
        <w:t xml:space="preserve"> </w:t>
      </w:r>
      <w:r w:rsidRPr="00B9014E">
        <w:rPr>
          <w:b/>
          <w:sz w:val="36"/>
          <w:lang w:val="en-US"/>
        </w:rPr>
        <w:tab/>
      </w:r>
      <w:r w:rsidRPr="00B9014E">
        <w:rPr>
          <w:lang w:val="en-US"/>
        </w:rPr>
        <w:t>(1751-1832)</w:t>
      </w:r>
    </w:p>
    <w:p w14:paraId="48FCC968" w14:textId="77777777" w:rsidR="00444A09" w:rsidRPr="00B9014E" w:rsidRDefault="00444A09">
      <w:pPr>
        <w:rPr>
          <w:b/>
          <w:sz w:val="36"/>
          <w:lang w:val="en-US"/>
        </w:rPr>
      </w:pPr>
    </w:p>
    <w:p w14:paraId="24C77B71" w14:textId="77777777" w:rsidR="00444A09" w:rsidRPr="00B9014E" w:rsidRDefault="00444A09">
      <w:pPr>
        <w:rPr>
          <w:b/>
          <w:sz w:val="24"/>
          <w:lang w:val="en-US"/>
        </w:rPr>
      </w:pPr>
      <w:r w:rsidRPr="00B9014E">
        <w:rPr>
          <w:sz w:val="24"/>
          <w:lang w:val="en-US"/>
        </w:rPr>
        <w:t>(Lausanne, Switzerland)</w:t>
      </w:r>
    </w:p>
    <w:p w14:paraId="13D75DAB" w14:textId="77777777" w:rsidR="00444A09" w:rsidRPr="00B9014E" w:rsidRDefault="00444A09">
      <w:pPr>
        <w:rPr>
          <w:b/>
          <w:sz w:val="36"/>
          <w:lang w:val="en-US"/>
        </w:rPr>
      </w:pPr>
    </w:p>
    <w:p w14:paraId="483124C4" w14:textId="77777777" w:rsidR="00444A09" w:rsidRPr="00B9014E" w:rsidRDefault="00444A09">
      <w:pPr>
        <w:rPr>
          <w:lang w:val="en-US"/>
        </w:rPr>
      </w:pPr>
      <w:r w:rsidRPr="00B9014E">
        <w:rPr>
          <w:b/>
          <w:lang w:val="en-US"/>
        </w:rPr>
        <w:t>Works</w:t>
      </w:r>
    </w:p>
    <w:p w14:paraId="205C3D29" w14:textId="77777777" w:rsidR="00444A09" w:rsidRPr="00B9014E" w:rsidRDefault="00444A09">
      <w:pPr>
        <w:rPr>
          <w:lang w:val="en-US"/>
        </w:rPr>
      </w:pPr>
    </w:p>
    <w:p w14:paraId="0DA30C17" w14:textId="77777777" w:rsidR="00444A09" w:rsidRPr="00B9014E" w:rsidRDefault="00444A09">
      <w:pPr>
        <w:rPr>
          <w:lang w:val="en-US"/>
        </w:rPr>
      </w:pPr>
      <w:r w:rsidRPr="00B9014E">
        <w:rPr>
          <w:lang w:val="en-US"/>
        </w:rPr>
        <w:t xml:space="preserve">Montolieu, Isabelle de (Baronne). </w:t>
      </w:r>
      <w:r w:rsidRPr="00B9014E">
        <w:rPr>
          <w:i/>
          <w:lang w:val="en-US"/>
        </w:rPr>
        <w:t>Caroline de Lichfield.</w:t>
      </w:r>
      <w:r w:rsidRPr="00B9014E">
        <w:rPr>
          <w:lang w:val="en-US"/>
        </w:rPr>
        <w:t xml:space="preserve"> Novel. 1786.</w:t>
      </w:r>
    </w:p>
    <w:p w14:paraId="431378B1" w14:textId="77777777" w:rsidR="00444A09" w:rsidRPr="00B9014E" w:rsidRDefault="00444A09">
      <w:pPr>
        <w:rPr>
          <w:lang w:val="en-US"/>
        </w:rPr>
      </w:pPr>
      <w:r w:rsidRPr="00B9014E">
        <w:rPr>
          <w:lang w:val="en-US"/>
        </w:rPr>
        <w:t xml:space="preserve">_____. </w:t>
      </w:r>
      <w:r w:rsidRPr="00B9014E">
        <w:rPr>
          <w:i/>
          <w:lang w:val="en-US"/>
        </w:rPr>
        <w:t>Raison et Sensibilité ou les deux manières d' aimer.</w:t>
      </w:r>
      <w:r w:rsidRPr="00B9014E">
        <w:rPr>
          <w:lang w:val="en-US"/>
        </w:rPr>
        <w:t xml:space="preserve"> Free translation of Jane Austen' s </w:t>
      </w:r>
      <w:r w:rsidRPr="00B9014E">
        <w:rPr>
          <w:i/>
          <w:lang w:val="en-US"/>
        </w:rPr>
        <w:t>Sense and Sensibility.</w:t>
      </w:r>
      <w:r w:rsidRPr="00B9014E">
        <w:rPr>
          <w:lang w:val="en-US"/>
        </w:rPr>
        <w:t xml:space="preserve"> 1815. 2nd ed. 1828.</w:t>
      </w:r>
    </w:p>
    <w:p w14:paraId="5D09E9D4" w14:textId="77777777" w:rsidR="00444A09" w:rsidRPr="00B9014E" w:rsidRDefault="00444A09">
      <w:pPr>
        <w:rPr>
          <w:lang w:val="en-US"/>
        </w:rPr>
      </w:pPr>
      <w:r w:rsidRPr="00B9014E">
        <w:rPr>
          <w:lang w:val="en-US"/>
        </w:rPr>
        <w:t xml:space="preserve">_____. </w:t>
      </w:r>
      <w:r w:rsidRPr="00B9014E">
        <w:rPr>
          <w:i/>
          <w:lang w:val="en-US"/>
        </w:rPr>
        <w:t>Raison et Sentiments.</w:t>
      </w:r>
      <w:r w:rsidRPr="00B9014E">
        <w:rPr>
          <w:lang w:val="en-US"/>
        </w:rPr>
        <w:t xml:space="preserve"> (New ed. of </w:t>
      </w:r>
      <w:r w:rsidRPr="00B9014E">
        <w:rPr>
          <w:i/>
          <w:lang w:val="en-US"/>
        </w:rPr>
        <w:t>Raison et Sensibilité</w:t>
      </w:r>
      <w:r w:rsidRPr="00B9014E">
        <w:rPr>
          <w:lang w:val="en-US"/>
        </w:rPr>
        <w:t xml:space="preserve">). </w:t>
      </w:r>
      <w:r w:rsidRPr="00B9014E">
        <w:rPr>
          <w:i/>
          <w:lang w:val="en-US"/>
        </w:rPr>
        <w:t xml:space="preserve">c. </w:t>
      </w:r>
      <w:r w:rsidRPr="00B9014E">
        <w:rPr>
          <w:lang w:val="en-US"/>
        </w:rPr>
        <w:t>1997.</w:t>
      </w:r>
    </w:p>
    <w:p w14:paraId="605C4773" w14:textId="77777777" w:rsidR="00444A09" w:rsidRPr="00B9014E" w:rsidRDefault="00444A09">
      <w:pPr>
        <w:rPr>
          <w:lang w:val="en-US"/>
        </w:rPr>
      </w:pPr>
    </w:p>
    <w:p w14:paraId="4F2DF406" w14:textId="77777777" w:rsidR="00444A09" w:rsidRPr="00B9014E" w:rsidRDefault="00444A09">
      <w:pPr>
        <w:rPr>
          <w:lang w:val="en-US"/>
        </w:rPr>
      </w:pPr>
    </w:p>
    <w:p w14:paraId="30F75D93" w14:textId="77777777" w:rsidR="00444A09" w:rsidRPr="00B9014E" w:rsidRDefault="00444A09">
      <w:pPr>
        <w:rPr>
          <w:b/>
          <w:lang w:val="en-US"/>
        </w:rPr>
      </w:pPr>
      <w:r w:rsidRPr="00B9014E">
        <w:rPr>
          <w:b/>
          <w:lang w:val="en-US"/>
        </w:rPr>
        <w:t>Criticism</w:t>
      </w:r>
    </w:p>
    <w:p w14:paraId="1CCDB09D" w14:textId="77777777" w:rsidR="00444A09" w:rsidRPr="00B9014E" w:rsidRDefault="00444A09">
      <w:pPr>
        <w:rPr>
          <w:b/>
          <w:lang w:val="en-US"/>
        </w:rPr>
      </w:pPr>
    </w:p>
    <w:p w14:paraId="19FD3335" w14:textId="77777777" w:rsidR="00444A09" w:rsidRPr="00B9014E" w:rsidRDefault="00444A09">
      <w:pPr>
        <w:rPr>
          <w:lang w:val="en-US"/>
        </w:rPr>
      </w:pPr>
      <w:r w:rsidRPr="00B9014E">
        <w:rPr>
          <w:lang w:val="en-US"/>
        </w:rPr>
        <w:t xml:space="preserve">Cossy, Valérie. "Texts Misrepresented: Jane Austen in France and Isabelle de Montolieu." </w:t>
      </w:r>
      <w:r w:rsidRPr="00B9014E">
        <w:rPr>
          <w:i/>
          <w:lang w:val="en-US"/>
        </w:rPr>
        <w:t>European English Messenger</w:t>
      </w:r>
      <w:r w:rsidRPr="00B9014E">
        <w:rPr>
          <w:lang w:val="en-US"/>
        </w:rPr>
        <w:t xml:space="preserve"> 6.2 (1997): 45-47.*</w:t>
      </w:r>
    </w:p>
    <w:p w14:paraId="21A22643" w14:textId="77777777" w:rsidR="00444A09" w:rsidRPr="00B9014E" w:rsidRDefault="00444A09">
      <w:pPr>
        <w:rPr>
          <w:lang w:val="en-US"/>
        </w:rPr>
      </w:pPr>
    </w:p>
    <w:p w14:paraId="64A2A00B" w14:textId="77777777" w:rsidR="00444A09" w:rsidRPr="00B9014E" w:rsidRDefault="00444A09">
      <w:pPr>
        <w:rPr>
          <w:lang w:val="en-US"/>
        </w:rPr>
      </w:pPr>
    </w:p>
    <w:p w14:paraId="4DE2BFAE" w14:textId="77777777" w:rsidR="00444A09" w:rsidRPr="00B9014E" w:rsidRDefault="00444A09">
      <w:pPr>
        <w:rPr>
          <w:lang w:val="en-US"/>
        </w:rPr>
      </w:pPr>
    </w:p>
    <w:p w14:paraId="0EE04F74" w14:textId="77777777" w:rsidR="00444A09" w:rsidRPr="00B9014E" w:rsidRDefault="00444A09">
      <w:pPr>
        <w:rPr>
          <w:lang w:val="en-US"/>
        </w:rPr>
      </w:pPr>
    </w:p>
    <w:p w14:paraId="4E54D56E" w14:textId="77777777" w:rsidR="00444A09" w:rsidRPr="00B9014E" w:rsidRDefault="00444A09">
      <w:pPr>
        <w:rPr>
          <w:lang w:val="en-US"/>
        </w:rPr>
      </w:pPr>
    </w:p>
    <w:p w14:paraId="57D5991B" w14:textId="693E80DF" w:rsidR="00AD6362" w:rsidRPr="00AD6362" w:rsidRDefault="00AD6362">
      <w:pPr>
        <w:rPr>
          <w:b/>
          <w:bCs/>
          <w:sz w:val="36"/>
          <w:szCs w:val="36"/>
          <w:lang w:val="en-US"/>
        </w:rPr>
      </w:pPr>
      <w:r w:rsidRPr="00AD6362">
        <w:rPr>
          <w:b/>
          <w:bCs/>
          <w:sz w:val="36"/>
          <w:szCs w:val="36"/>
          <w:lang w:val="en-US"/>
        </w:rPr>
        <w:t>Hélène Montrade</w:t>
      </w:r>
    </w:p>
    <w:p w14:paraId="22641150" w14:textId="77777777" w:rsidR="00AD6362" w:rsidRDefault="00AD6362">
      <w:pPr>
        <w:rPr>
          <w:b/>
          <w:bCs/>
          <w:lang w:val="en-US"/>
        </w:rPr>
      </w:pPr>
    </w:p>
    <w:p w14:paraId="31CFD556" w14:textId="1E158833" w:rsidR="00AD6362" w:rsidRPr="00AD6362" w:rsidRDefault="00AD6362">
      <w:pPr>
        <w:rPr>
          <w:b/>
          <w:bCs/>
          <w:lang w:val="en-US"/>
        </w:rPr>
      </w:pPr>
      <w:r>
        <w:rPr>
          <w:b/>
          <w:bCs/>
          <w:lang w:val="en-US"/>
        </w:rPr>
        <w:t>Works</w:t>
      </w:r>
    </w:p>
    <w:p w14:paraId="443B6998" w14:textId="77777777" w:rsidR="00AD6362" w:rsidRDefault="00AD6362">
      <w:pPr>
        <w:rPr>
          <w:lang w:val="en-US"/>
        </w:rPr>
      </w:pPr>
    </w:p>
    <w:p w14:paraId="108BD980" w14:textId="77777777" w:rsidR="00AD6362" w:rsidRPr="00311081" w:rsidRDefault="00AD6362" w:rsidP="00AD6362">
      <w:pPr>
        <w:rPr>
          <w:lang w:val="en-US"/>
        </w:rPr>
      </w:pPr>
      <w:r>
        <w:rPr>
          <w:lang w:val="en-US"/>
        </w:rPr>
        <w:t xml:space="preserve">Montrade, Hélène. (Teen Novel on Alienor of Aquitaine). </w:t>
      </w:r>
      <w:r w:rsidRPr="00311081">
        <w:rPr>
          <w:lang w:val="en-US"/>
        </w:rPr>
        <w:t>2018.</w:t>
      </w:r>
    </w:p>
    <w:p w14:paraId="077E3A36" w14:textId="77777777" w:rsidR="00AD6362" w:rsidRPr="00B9014E" w:rsidRDefault="00AD6362">
      <w:pPr>
        <w:rPr>
          <w:lang w:val="en-US"/>
        </w:rPr>
      </w:pPr>
    </w:p>
    <w:p w14:paraId="5B6D723B" w14:textId="77777777" w:rsidR="00444A09" w:rsidRPr="00B9014E" w:rsidRDefault="00444A09">
      <w:pPr>
        <w:rPr>
          <w:lang w:val="en-US"/>
        </w:rPr>
      </w:pPr>
    </w:p>
    <w:p w14:paraId="10C4295D" w14:textId="77777777" w:rsidR="00444A09" w:rsidRPr="00B9014E" w:rsidRDefault="00444A09">
      <w:pPr>
        <w:rPr>
          <w:lang w:val="en-US"/>
        </w:rPr>
      </w:pPr>
    </w:p>
    <w:p w14:paraId="507385CA" w14:textId="77777777" w:rsidR="00444A09" w:rsidRPr="00B9014E" w:rsidRDefault="00444A09">
      <w:pPr>
        <w:rPr>
          <w:lang w:val="en-US"/>
        </w:rPr>
      </w:pPr>
    </w:p>
    <w:p w14:paraId="7AE06847" w14:textId="77777777" w:rsidR="00444A09" w:rsidRPr="00B9014E" w:rsidRDefault="00444A09">
      <w:pPr>
        <w:rPr>
          <w:lang w:val="en-US"/>
        </w:rPr>
      </w:pPr>
    </w:p>
    <w:p w14:paraId="0E0D5A17" w14:textId="77777777" w:rsidR="00444A09" w:rsidRPr="00B9014E" w:rsidRDefault="00444A09">
      <w:pPr>
        <w:rPr>
          <w:b/>
          <w:sz w:val="36"/>
          <w:lang w:val="en-US"/>
        </w:rPr>
      </w:pPr>
      <w:r w:rsidRPr="00B9014E">
        <w:rPr>
          <w:b/>
          <w:sz w:val="36"/>
          <w:lang w:val="en-US"/>
        </w:rPr>
        <w:t>Hégéssippe Moreau</w:t>
      </w:r>
    </w:p>
    <w:p w14:paraId="3145E638" w14:textId="77777777" w:rsidR="00444A09" w:rsidRPr="00B9014E" w:rsidRDefault="00444A09">
      <w:pPr>
        <w:rPr>
          <w:b/>
          <w:sz w:val="36"/>
          <w:lang w:val="en-US"/>
        </w:rPr>
      </w:pPr>
    </w:p>
    <w:p w14:paraId="619DBF38" w14:textId="77777777" w:rsidR="00444A09" w:rsidRPr="00B9014E" w:rsidRDefault="00444A09">
      <w:pPr>
        <w:rPr>
          <w:b/>
          <w:lang w:val="en-US"/>
        </w:rPr>
      </w:pPr>
      <w:r w:rsidRPr="00B9014E">
        <w:rPr>
          <w:b/>
          <w:lang w:val="en-US"/>
        </w:rPr>
        <w:t>Criticism</w:t>
      </w:r>
    </w:p>
    <w:p w14:paraId="7BBDAF1E" w14:textId="77777777" w:rsidR="00444A09" w:rsidRPr="00B9014E" w:rsidRDefault="00444A09">
      <w:pPr>
        <w:rPr>
          <w:b/>
          <w:lang w:val="en-US"/>
        </w:rPr>
      </w:pPr>
    </w:p>
    <w:p w14:paraId="36F401B1" w14:textId="77777777" w:rsidR="00444A09" w:rsidRPr="00B9014E" w:rsidRDefault="00444A09">
      <w:pPr>
        <w:rPr>
          <w:lang w:val="en-US"/>
        </w:rPr>
      </w:pPr>
      <w:r w:rsidRPr="00B9014E">
        <w:rPr>
          <w:lang w:val="en-US"/>
        </w:rPr>
        <w:t xml:space="preserve">Baudelaire, Charles. "Réflexions sur quelques-uns de mes contemporains: Hégéssippe Moreau." In Baudelaire, </w:t>
      </w:r>
      <w:r w:rsidRPr="00B9014E">
        <w:rPr>
          <w:i/>
          <w:lang w:val="en-US"/>
        </w:rPr>
        <w:t xml:space="preserve">Curiosités </w:t>
      </w:r>
      <w:r w:rsidRPr="00B9014E">
        <w:rPr>
          <w:i/>
          <w:lang w:val="en-US"/>
        </w:rPr>
        <w:lastRenderedPageBreak/>
        <w:t xml:space="preserve">esthétiques. L' Art romantique. </w:t>
      </w:r>
      <w:r w:rsidRPr="00B9014E">
        <w:rPr>
          <w:lang w:val="en-US"/>
        </w:rPr>
        <w:t>Ed. H. Lemaitre. Paris: Garnier, 1986. 783-8.</w:t>
      </w:r>
    </w:p>
    <w:p w14:paraId="49F1BD70" w14:textId="77777777" w:rsidR="00444A09" w:rsidRPr="00B9014E" w:rsidRDefault="00444A09">
      <w:pPr>
        <w:rPr>
          <w:lang w:val="en-US"/>
        </w:rPr>
      </w:pPr>
    </w:p>
    <w:p w14:paraId="59FD5F3B" w14:textId="77777777" w:rsidR="00444A09" w:rsidRPr="00B9014E" w:rsidRDefault="00444A09">
      <w:pPr>
        <w:rPr>
          <w:lang w:val="en-US"/>
        </w:rPr>
      </w:pPr>
    </w:p>
    <w:p w14:paraId="683B49B3" w14:textId="77777777" w:rsidR="00444A09" w:rsidRPr="00B9014E" w:rsidRDefault="00444A09">
      <w:pPr>
        <w:rPr>
          <w:lang w:val="en-US"/>
        </w:rPr>
      </w:pPr>
    </w:p>
    <w:p w14:paraId="45874E1D" w14:textId="77777777" w:rsidR="00444A09" w:rsidRPr="00B9014E" w:rsidRDefault="00444A09">
      <w:pPr>
        <w:rPr>
          <w:lang w:val="en-US"/>
        </w:rPr>
      </w:pPr>
    </w:p>
    <w:p w14:paraId="72CC9290" w14:textId="77777777" w:rsidR="00444A09" w:rsidRPr="00B9014E" w:rsidRDefault="00444A09">
      <w:pPr>
        <w:rPr>
          <w:b/>
          <w:sz w:val="36"/>
          <w:lang w:val="en-US"/>
        </w:rPr>
      </w:pPr>
      <w:r w:rsidRPr="00B9014E">
        <w:rPr>
          <w:b/>
          <w:sz w:val="36"/>
          <w:lang w:val="en-US"/>
        </w:rPr>
        <w:t>Moreau de Brasei</w:t>
      </w:r>
    </w:p>
    <w:p w14:paraId="2D1F8AF6" w14:textId="77777777" w:rsidR="00444A09" w:rsidRPr="00B9014E" w:rsidRDefault="00444A09">
      <w:pPr>
        <w:rPr>
          <w:b/>
          <w:sz w:val="36"/>
          <w:lang w:val="en-US"/>
        </w:rPr>
      </w:pPr>
    </w:p>
    <w:p w14:paraId="2E22C188" w14:textId="77777777" w:rsidR="00444A09" w:rsidRPr="00B9014E" w:rsidRDefault="00444A09">
      <w:pPr>
        <w:rPr>
          <w:b/>
          <w:lang w:val="en-US"/>
        </w:rPr>
      </w:pPr>
      <w:r w:rsidRPr="00B9014E">
        <w:rPr>
          <w:b/>
          <w:lang w:val="en-US"/>
        </w:rPr>
        <w:t>Works</w:t>
      </w:r>
    </w:p>
    <w:p w14:paraId="066740CC" w14:textId="77777777" w:rsidR="00444A09" w:rsidRPr="00B9014E" w:rsidRDefault="00444A09">
      <w:pPr>
        <w:rPr>
          <w:b/>
          <w:lang w:val="en-US"/>
        </w:rPr>
      </w:pPr>
    </w:p>
    <w:p w14:paraId="422D830A" w14:textId="77777777" w:rsidR="00444A09" w:rsidRPr="00537A20" w:rsidRDefault="00444A09">
      <w:pPr>
        <w:rPr>
          <w:lang w:val="en-US"/>
        </w:rPr>
      </w:pPr>
      <w:r w:rsidRPr="00B9014E">
        <w:rPr>
          <w:lang w:val="en-US"/>
        </w:rPr>
        <w:t xml:space="preserve">Moreau de Brasei. </w:t>
      </w:r>
      <w:r w:rsidRPr="00B9014E">
        <w:rPr>
          <w:i/>
          <w:lang w:val="en-US"/>
        </w:rPr>
        <w:t>Virgile travesti.</w:t>
      </w:r>
      <w:r w:rsidRPr="00B9014E">
        <w:rPr>
          <w:lang w:val="en-US"/>
        </w:rPr>
        <w:t xml:space="preserve"> By Scarron and Moreau de Brasei. Ed. Victore Fournel. </w:t>
      </w:r>
      <w:r w:rsidRPr="00537A20">
        <w:rPr>
          <w:lang w:val="en-US"/>
        </w:rPr>
        <w:t xml:space="preserve">Paris: Delahays, 1858. </w:t>
      </w:r>
    </w:p>
    <w:p w14:paraId="6708E18F" w14:textId="77777777" w:rsidR="00444A09" w:rsidRPr="00537A20" w:rsidRDefault="00444A09">
      <w:pPr>
        <w:rPr>
          <w:lang w:val="en-US"/>
        </w:rPr>
      </w:pPr>
    </w:p>
    <w:p w14:paraId="5AC21D5D" w14:textId="77777777" w:rsidR="00444A09" w:rsidRPr="00537A20" w:rsidRDefault="00444A09">
      <w:pPr>
        <w:rPr>
          <w:lang w:val="en-US"/>
        </w:rPr>
      </w:pPr>
    </w:p>
    <w:p w14:paraId="63ED60A2" w14:textId="77777777" w:rsidR="00444A09" w:rsidRPr="00537A20" w:rsidRDefault="00444A09">
      <w:pPr>
        <w:rPr>
          <w:lang w:val="en-US"/>
        </w:rPr>
      </w:pPr>
    </w:p>
    <w:p w14:paraId="24A11D9D" w14:textId="77777777" w:rsidR="00444A09" w:rsidRPr="00537A20" w:rsidRDefault="00444A09">
      <w:pPr>
        <w:rPr>
          <w:lang w:val="en-US"/>
        </w:rPr>
      </w:pPr>
    </w:p>
    <w:p w14:paraId="53F9E60D" w14:textId="77777777" w:rsidR="00444A09" w:rsidRPr="00537A20" w:rsidRDefault="00444A09">
      <w:pPr>
        <w:rPr>
          <w:lang w:val="en-US"/>
        </w:rPr>
      </w:pPr>
    </w:p>
    <w:p w14:paraId="34FB6EA5" w14:textId="77777777" w:rsidR="00444A09" w:rsidRPr="00537A20" w:rsidRDefault="00444A09">
      <w:pPr>
        <w:rPr>
          <w:lang w:val="en-US"/>
        </w:rPr>
      </w:pPr>
    </w:p>
    <w:p w14:paraId="04741768" w14:textId="74B2A920" w:rsidR="00B9014E" w:rsidRPr="00A30750" w:rsidRDefault="00444A09" w:rsidP="00B9014E">
      <w:pPr>
        <w:tabs>
          <w:tab w:val="left" w:pos="5760"/>
        </w:tabs>
        <w:rPr>
          <w:lang w:val="en-US"/>
        </w:rPr>
      </w:pPr>
      <w:r w:rsidRPr="00537A20">
        <w:rPr>
          <w:b/>
          <w:sz w:val="36"/>
          <w:lang w:val="en-US"/>
        </w:rPr>
        <w:t>Philippe de Mornay</w:t>
      </w:r>
      <w:r w:rsidR="00B9014E" w:rsidRPr="00537A20">
        <w:rPr>
          <w:b/>
          <w:sz w:val="36"/>
          <w:lang w:val="en-US"/>
        </w:rPr>
        <w:t xml:space="preserve">  </w:t>
      </w:r>
      <w:r w:rsidR="00B9014E" w:rsidRPr="00A30750">
        <w:rPr>
          <w:lang w:val="en-US"/>
        </w:rPr>
        <w:t>(1549-1623)</w:t>
      </w:r>
    </w:p>
    <w:p w14:paraId="2CD07554" w14:textId="3204FD3F" w:rsidR="00444A09" w:rsidRPr="00537A20" w:rsidRDefault="00444A09">
      <w:pPr>
        <w:rPr>
          <w:b/>
          <w:sz w:val="36"/>
          <w:lang w:val="en-US"/>
        </w:rPr>
      </w:pPr>
    </w:p>
    <w:p w14:paraId="5431D2A2" w14:textId="57AB4FF9" w:rsidR="00444A09" w:rsidRPr="00B9014E" w:rsidRDefault="00B9014E">
      <w:pPr>
        <w:rPr>
          <w:sz w:val="24"/>
          <w:szCs w:val="24"/>
          <w:lang w:val="en-US"/>
        </w:rPr>
      </w:pPr>
      <w:r w:rsidRPr="00537A20">
        <w:rPr>
          <w:sz w:val="24"/>
          <w:szCs w:val="24"/>
          <w:lang w:val="en-US"/>
        </w:rPr>
        <w:t>(Renaissance occultist)</w:t>
      </w:r>
    </w:p>
    <w:p w14:paraId="77316A07" w14:textId="77777777" w:rsidR="00B9014E" w:rsidRPr="00B9014E" w:rsidRDefault="00B9014E">
      <w:pPr>
        <w:rPr>
          <w:sz w:val="24"/>
          <w:szCs w:val="24"/>
          <w:lang w:val="en-US"/>
        </w:rPr>
      </w:pPr>
    </w:p>
    <w:p w14:paraId="166A76C2" w14:textId="77777777" w:rsidR="00444A09" w:rsidRPr="00B9014E" w:rsidRDefault="00444A09">
      <w:pPr>
        <w:rPr>
          <w:lang w:val="en-US"/>
        </w:rPr>
      </w:pPr>
      <w:r w:rsidRPr="00B9014E">
        <w:rPr>
          <w:b/>
          <w:lang w:val="en-US"/>
        </w:rPr>
        <w:t>Works</w:t>
      </w:r>
    </w:p>
    <w:p w14:paraId="0D5AA528" w14:textId="77777777" w:rsidR="00444A09" w:rsidRPr="00B9014E" w:rsidRDefault="00444A09">
      <w:pPr>
        <w:rPr>
          <w:lang w:val="en-US"/>
        </w:rPr>
      </w:pPr>
    </w:p>
    <w:p w14:paraId="697E973E" w14:textId="77777777" w:rsidR="00444A09" w:rsidRPr="00B9014E" w:rsidRDefault="00444A09">
      <w:pPr>
        <w:rPr>
          <w:lang w:val="en-US"/>
        </w:rPr>
      </w:pPr>
      <w:r w:rsidRPr="00B9014E">
        <w:rPr>
          <w:lang w:val="en-US"/>
        </w:rPr>
        <w:t xml:space="preserve">Mornay, Philippe de. </w:t>
      </w:r>
      <w:r w:rsidRPr="00B9014E">
        <w:rPr>
          <w:i/>
          <w:lang w:val="en-US"/>
        </w:rPr>
        <w:t>A Discourse of Life and Death.</w:t>
      </w:r>
      <w:r w:rsidRPr="00B9014E">
        <w:rPr>
          <w:lang w:val="en-US"/>
        </w:rPr>
        <w:t xml:space="preserve"> 1592. Trans. Mary Sidney. In </w:t>
      </w:r>
      <w:r w:rsidRPr="00B9014E">
        <w:rPr>
          <w:i/>
          <w:lang w:val="en-US"/>
        </w:rPr>
        <w:t>Lay by Your Needles Ladies, Take the Pen: Writing Women in England 1500-1700.</w:t>
      </w:r>
      <w:r w:rsidRPr="00B9014E">
        <w:rPr>
          <w:lang w:val="en-US"/>
        </w:rPr>
        <w:t xml:space="preserve"> Ed. Suzanne Trill et al. London: Arnold, 1997. 62-67.*</w:t>
      </w:r>
    </w:p>
    <w:p w14:paraId="387D09B4" w14:textId="77777777" w:rsidR="00444A09" w:rsidRPr="00B9014E" w:rsidRDefault="00444A09">
      <w:pPr>
        <w:rPr>
          <w:lang w:val="en-US"/>
        </w:rPr>
      </w:pPr>
    </w:p>
    <w:p w14:paraId="2FEA129D" w14:textId="77777777" w:rsidR="00444A09" w:rsidRPr="00B9014E" w:rsidRDefault="00444A09">
      <w:pPr>
        <w:rPr>
          <w:lang w:val="en-US"/>
        </w:rPr>
      </w:pPr>
    </w:p>
    <w:p w14:paraId="41D8CACE" w14:textId="77777777" w:rsidR="00444A09" w:rsidRPr="00B9014E" w:rsidRDefault="00444A09">
      <w:pPr>
        <w:rPr>
          <w:lang w:val="en-US"/>
        </w:rPr>
      </w:pPr>
    </w:p>
    <w:p w14:paraId="34E91C66" w14:textId="77777777" w:rsidR="00444A09" w:rsidRPr="00B9014E" w:rsidRDefault="00444A09">
      <w:pPr>
        <w:rPr>
          <w:lang w:val="en-US"/>
        </w:rPr>
      </w:pPr>
    </w:p>
    <w:p w14:paraId="6DF34D8B" w14:textId="77777777" w:rsidR="00444A09" w:rsidRPr="00B9014E" w:rsidRDefault="00444A09">
      <w:pPr>
        <w:rPr>
          <w:b/>
          <w:sz w:val="36"/>
          <w:lang w:val="en-US"/>
        </w:rPr>
      </w:pPr>
      <w:r w:rsidRPr="00B9014E">
        <w:rPr>
          <w:b/>
          <w:sz w:val="36"/>
          <w:lang w:val="en-US"/>
        </w:rPr>
        <w:t>Michel Morphy</w:t>
      </w:r>
    </w:p>
    <w:p w14:paraId="29F2BB31" w14:textId="77777777" w:rsidR="00444A09" w:rsidRPr="00B9014E" w:rsidRDefault="00444A09">
      <w:pPr>
        <w:rPr>
          <w:b/>
          <w:sz w:val="36"/>
          <w:lang w:val="en-US"/>
        </w:rPr>
      </w:pPr>
    </w:p>
    <w:p w14:paraId="60041DA4" w14:textId="77777777" w:rsidR="00444A09" w:rsidRPr="00B9014E" w:rsidRDefault="00444A09">
      <w:pPr>
        <w:rPr>
          <w:lang w:val="en-US"/>
        </w:rPr>
      </w:pPr>
      <w:r w:rsidRPr="00B9014E">
        <w:rPr>
          <w:b/>
          <w:lang w:val="en-US"/>
        </w:rPr>
        <w:t>Works</w:t>
      </w:r>
    </w:p>
    <w:p w14:paraId="18F20A6D" w14:textId="77777777" w:rsidR="00444A09" w:rsidRPr="00B9014E" w:rsidRDefault="00444A09">
      <w:pPr>
        <w:rPr>
          <w:lang w:val="en-US"/>
        </w:rPr>
      </w:pPr>
    </w:p>
    <w:p w14:paraId="1886B604" w14:textId="77777777" w:rsidR="00444A09" w:rsidRDefault="00444A09">
      <w:r w:rsidRPr="00B9014E">
        <w:rPr>
          <w:lang w:val="en-US"/>
        </w:rPr>
        <w:t xml:space="preserve">Morphy, Michel. </w:t>
      </w:r>
      <w:r>
        <w:rPr>
          <w:i/>
        </w:rPr>
        <w:t xml:space="preserve">Mignon. </w:t>
      </w:r>
      <w:r>
        <w:t>Novel. (Le Livre Populaire). Paris: Fayard, c. 1905.</w:t>
      </w:r>
    </w:p>
    <w:p w14:paraId="030176B2" w14:textId="77777777" w:rsidR="00444A09" w:rsidRPr="00B9014E" w:rsidRDefault="00444A09">
      <w:pPr>
        <w:rPr>
          <w:lang w:val="en-US"/>
        </w:rPr>
      </w:pPr>
      <w:r>
        <w:t xml:space="preserve">_____. </w:t>
      </w:r>
      <w:r>
        <w:rPr>
          <w:i/>
        </w:rPr>
        <w:t xml:space="preserve">Les Noces de Mignon. </w:t>
      </w:r>
      <w:r w:rsidRPr="00B9014E">
        <w:rPr>
          <w:lang w:val="en-US"/>
        </w:rPr>
        <w:t>Novel. (Le Livre Populaire). Paris: Fayard, c. 1905.</w:t>
      </w:r>
    </w:p>
    <w:p w14:paraId="6A3349D4" w14:textId="77777777" w:rsidR="00444A09" w:rsidRPr="00B9014E" w:rsidRDefault="00444A09">
      <w:pPr>
        <w:rPr>
          <w:lang w:val="en-US"/>
        </w:rPr>
      </w:pPr>
      <w:r w:rsidRPr="00B9014E">
        <w:rPr>
          <w:lang w:val="en-US"/>
        </w:rPr>
        <w:lastRenderedPageBreak/>
        <w:t xml:space="preserve">_____. </w:t>
      </w:r>
      <w:r w:rsidRPr="00B9014E">
        <w:rPr>
          <w:i/>
          <w:lang w:val="en-US"/>
        </w:rPr>
        <w:t xml:space="preserve">Mademoiselle Cent-Millions. </w:t>
      </w:r>
      <w:r w:rsidRPr="00B9014E">
        <w:rPr>
          <w:lang w:val="en-US"/>
        </w:rPr>
        <w:t>Novel. (Le Livre Populaire). Paris: Fayard, c. 1907.</w:t>
      </w:r>
    </w:p>
    <w:p w14:paraId="4CA42894" w14:textId="77777777" w:rsidR="00444A09" w:rsidRPr="00B9014E" w:rsidRDefault="00444A09">
      <w:pPr>
        <w:rPr>
          <w:lang w:val="en-US"/>
        </w:rPr>
      </w:pPr>
      <w:r w:rsidRPr="00B9014E">
        <w:rPr>
          <w:lang w:val="en-US"/>
        </w:rPr>
        <w:t xml:space="preserve">_____. </w:t>
      </w:r>
      <w:r w:rsidRPr="00B9014E">
        <w:rPr>
          <w:i/>
          <w:lang w:val="en-US"/>
        </w:rPr>
        <w:t xml:space="preserve">Mariage d' amour. </w:t>
      </w:r>
      <w:r w:rsidRPr="00B9014E">
        <w:rPr>
          <w:lang w:val="en-US"/>
        </w:rPr>
        <w:t>Novel. (Le Livre Populaire). Paris: Fayard, c. 1906.</w:t>
      </w:r>
    </w:p>
    <w:p w14:paraId="50B58916" w14:textId="77777777" w:rsidR="00444A09" w:rsidRPr="00B9014E" w:rsidRDefault="00444A09">
      <w:pPr>
        <w:rPr>
          <w:lang w:val="en-US"/>
        </w:rPr>
      </w:pPr>
      <w:r w:rsidRPr="00B9014E">
        <w:rPr>
          <w:lang w:val="en-US"/>
        </w:rPr>
        <w:t xml:space="preserve">_____. </w:t>
      </w:r>
      <w:r w:rsidRPr="00B9014E">
        <w:rPr>
          <w:i/>
          <w:lang w:val="en-US"/>
        </w:rPr>
        <w:t xml:space="preserve">Mignon vengée. </w:t>
      </w:r>
      <w:r w:rsidRPr="00B9014E">
        <w:rPr>
          <w:lang w:val="en-US"/>
        </w:rPr>
        <w:t>(Le Livre Populaire, 90). Paris: Fayard [early 20th c.]</w:t>
      </w:r>
    </w:p>
    <w:p w14:paraId="5F58EA3B" w14:textId="77777777" w:rsidR="00444A09" w:rsidRPr="00B9014E" w:rsidRDefault="00444A09">
      <w:pPr>
        <w:rPr>
          <w:lang w:val="en-US"/>
        </w:rPr>
      </w:pPr>
      <w:r>
        <w:t xml:space="preserve">_____. </w:t>
      </w:r>
      <w:r>
        <w:rPr>
          <w:i/>
        </w:rPr>
        <w:t xml:space="preserve">La Fille de Mignon. </w:t>
      </w:r>
      <w:r>
        <w:t xml:space="preserve">(Le Livre Populaire, 86). </w:t>
      </w:r>
      <w:r w:rsidRPr="00B9014E">
        <w:rPr>
          <w:lang w:val="en-US"/>
        </w:rPr>
        <w:t>Paris: Fayard [early 20th c.]</w:t>
      </w:r>
    </w:p>
    <w:p w14:paraId="711EC015" w14:textId="77777777" w:rsidR="00444A09" w:rsidRPr="00B9014E" w:rsidRDefault="00444A09">
      <w:pPr>
        <w:rPr>
          <w:lang w:val="en-US"/>
        </w:rPr>
      </w:pPr>
      <w:r w:rsidRPr="00B9014E">
        <w:rPr>
          <w:lang w:val="en-US"/>
        </w:rPr>
        <w:t xml:space="preserve">_____. </w:t>
      </w:r>
      <w:r w:rsidRPr="00B9014E">
        <w:rPr>
          <w:i/>
          <w:lang w:val="en-US"/>
        </w:rPr>
        <w:t xml:space="preserve">Fiancée maudite. </w:t>
      </w:r>
      <w:r w:rsidRPr="00B9014E">
        <w:rPr>
          <w:lang w:val="en-US"/>
        </w:rPr>
        <w:t>(Le Livre Populaire, 76). Paris: Fayard [early 20th c.]</w:t>
      </w:r>
    </w:p>
    <w:p w14:paraId="43BBDFFD" w14:textId="77777777" w:rsidR="00444A09" w:rsidRPr="00B9014E" w:rsidRDefault="00444A09">
      <w:pPr>
        <w:rPr>
          <w:lang w:val="en-US"/>
        </w:rPr>
      </w:pPr>
      <w:r>
        <w:t xml:space="preserve">_____. </w:t>
      </w:r>
      <w:r>
        <w:rPr>
          <w:i/>
        </w:rPr>
        <w:t xml:space="preserve">Le Gosse de Paris. </w:t>
      </w:r>
      <w:r>
        <w:t xml:space="preserve">(Le Livre Populaire, 63). </w:t>
      </w:r>
      <w:r w:rsidRPr="00B9014E">
        <w:rPr>
          <w:lang w:val="en-US"/>
        </w:rPr>
        <w:t>Paris: Fayard [early 20th c.]</w:t>
      </w:r>
    </w:p>
    <w:p w14:paraId="198CB837" w14:textId="77777777" w:rsidR="00444A09" w:rsidRPr="00B9014E" w:rsidRDefault="00444A09">
      <w:pPr>
        <w:rPr>
          <w:lang w:val="en-US"/>
        </w:rPr>
      </w:pPr>
      <w:r>
        <w:t xml:space="preserve">_____. </w:t>
      </w:r>
      <w:r>
        <w:rPr>
          <w:i/>
        </w:rPr>
        <w:t xml:space="preserve">La Mie aux baisers. </w:t>
      </w:r>
      <w:r>
        <w:t xml:space="preserve">(Le Livre Populaire, 52). </w:t>
      </w:r>
      <w:r w:rsidRPr="00B9014E">
        <w:rPr>
          <w:lang w:val="en-US"/>
        </w:rPr>
        <w:t>Paris: Fayard [early 20th c.]</w:t>
      </w:r>
    </w:p>
    <w:p w14:paraId="4683DE83" w14:textId="77777777" w:rsidR="00444A09" w:rsidRPr="00B9014E" w:rsidRDefault="00444A09">
      <w:pPr>
        <w:rPr>
          <w:lang w:val="en-US"/>
        </w:rPr>
      </w:pPr>
    </w:p>
    <w:p w14:paraId="4BFC1AD6" w14:textId="77777777" w:rsidR="00444A09" w:rsidRPr="00B9014E" w:rsidRDefault="00444A09">
      <w:pPr>
        <w:rPr>
          <w:lang w:val="en-US"/>
        </w:rPr>
      </w:pPr>
    </w:p>
    <w:p w14:paraId="219E5604" w14:textId="77777777" w:rsidR="00444A09" w:rsidRPr="00B9014E" w:rsidRDefault="00444A09">
      <w:pPr>
        <w:rPr>
          <w:lang w:val="en-US"/>
        </w:rPr>
      </w:pPr>
    </w:p>
    <w:p w14:paraId="52569BDD" w14:textId="77777777" w:rsidR="00444A09" w:rsidRPr="00B9014E" w:rsidRDefault="00444A09">
      <w:pPr>
        <w:rPr>
          <w:lang w:val="en-US"/>
        </w:rPr>
      </w:pPr>
    </w:p>
    <w:p w14:paraId="5FA640E7" w14:textId="77777777" w:rsidR="00444A09" w:rsidRPr="00B9014E" w:rsidRDefault="00444A09">
      <w:pPr>
        <w:rPr>
          <w:lang w:val="en-US"/>
        </w:rPr>
      </w:pPr>
      <w:r w:rsidRPr="00B9014E">
        <w:rPr>
          <w:b/>
          <w:sz w:val="36"/>
          <w:lang w:val="en-US"/>
        </w:rPr>
        <w:t>Kenizé Mourad</w:t>
      </w:r>
      <w:r w:rsidRPr="00B9014E">
        <w:rPr>
          <w:b/>
          <w:lang w:val="en-US"/>
        </w:rPr>
        <w:tab/>
      </w:r>
      <w:r w:rsidRPr="00B9014E">
        <w:rPr>
          <w:lang w:val="en-US"/>
        </w:rPr>
        <w:t xml:space="preserve">(1935) </w:t>
      </w:r>
    </w:p>
    <w:p w14:paraId="0814D309" w14:textId="77777777" w:rsidR="00444A09" w:rsidRPr="00B9014E" w:rsidRDefault="00444A09">
      <w:pPr>
        <w:rPr>
          <w:lang w:val="en-US"/>
        </w:rPr>
      </w:pPr>
    </w:p>
    <w:p w14:paraId="21F0B013" w14:textId="77777777" w:rsidR="00444A09" w:rsidRPr="00B9014E" w:rsidRDefault="00444A09">
      <w:pPr>
        <w:rPr>
          <w:b/>
          <w:sz w:val="24"/>
          <w:lang w:val="en-US"/>
        </w:rPr>
      </w:pPr>
      <w:r w:rsidRPr="00B9014E">
        <w:rPr>
          <w:sz w:val="24"/>
          <w:lang w:val="en-US"/>
        </w:rPr>
        <w:t>(b. Paris; st. Sorbonne; journalist)</w:t>
      </w:r>
    </w:p>
    <w:p w14:paraId="299F9E66" w14:textId="77777777" w:rsidR="00444A09" w:rsidRPr="00B9014E" w:rsidRDefault="00444A09">
      <w:pPr>
        <w:rPr>
          <w:b/>
          <w:lang w:val="en-US"/>
        </w:rPr>
      </w:pPr>
    </w:p>
    <w:p w14:paraId="6B8C6C32" w14:textId="77777777" w:rsidR="00444A09" w:rsidRPr="00B9014E" w:rsidRDefault="00444A09">
      <w:pPr>
        <w:rPr>
          <w:b/>
          <w:lang w:val="en-US"/>
        </w:rPr>
      </w:pPr>
      <w:r w:rsidRPr="00B9014E">
        <w:rPr>
          <w:b/>
          <w:lang w:val="en-US"/>
        </w:rPr>
        <w:t>Works</w:t>
      </w:r>
    </w:p>
    <w:p w14:paraId="051F9C66" w14:textId="77777777" w:rsidR="00444A09" w:rsidRPr="00B9014E" w:rsidRDefault="00444A09">
      <w:pPr>
        <w:rPr>
          <w:b/>
          <w:lang w:val="en-US"/>
        </w:rPr>
      </w:pPr>
    </w:p>
    <w:p w14:paraId="28BFADA1" w14:textId="77777777" w:rsidR="00444A09" w:rsidRPr="00B9014E" w:rsidRDefault="00444A09">
      <w:pPr>
        <w:rPr>
          <w:lang w:val="en-US"/>
        </w:rPr>
      </w:pPr>
      <w:r w:rsidRPr="00B9014E">
        <w:rPr>
          <w:lang w:val="en-US"/>
        </w:rPr>
        <w:t xml:space="preserve">Mourad, Kenizé. </w:t>
      </w:r>
      <w:r>
        <w:rPr>
          <w:i/>
        </w:rPr>
        <w:t>De la part de la princesse morte.</w:t>
      </w:r>
      <w:r>
        <w:t xml:space="preserve"> Paris: Laffont, 1987. (Le Livre de Poche 6565). </w:t>
      </w:r>
      <w:r w:rsidRPr="00B9014E">
        <w:rPr>
          <w:lang w:val="en-US"/>
        </w:rPr>
        <w:t>Paris: Laffont, 1989.*</w:t>
      </w:r>
    </w:p>
    <w:p w14:paraId="5C74B248" w14:textId="77777777" w:rsidR="00444A09" w:rsidRPr="00B9014E" w:rsidRDefault="00444A09">
      <w:pPr>
        <w:rPr>
          <w:lang w:val="en-US"/>
        </w:rPr>
      </w:pPr>
    </w:p>
    <w:p w14:paraId="03E86839" w14:textId="77777777" w:rsidR="00444A09" w:rsidRPr="00B9014E" w:rsidRDefault="00444A09">
      <w:pPr>
        <w:rPr>
          <w:lang w:val="en-US"/>
        </w:rPr>
      </w:pPr>
    </w:p>
    <w:p w14:paraId="05F3140C" w14:textId="77777777" w:rsidR="00444A09" w:rsidRPr="00B9014E" w:rsidRDefault="00444A09">
      <w:pPr>
        <w:rPr>
          <w:lang w:val="en-US"/>
        </w:rPr>
      </w:pPr>
    </w:p>
    <w:p w14:paraId="5954D2D2" w14:textId="77777777" w:rsidR="00444A09" w:rsidRPr="00B9014E" w:rsidRDefault="00444A09">
      <w:pPr>
        <w:rPr>
          <w:lang w:val="en-US"/>
        </w:rPr>
      </w:pPr>
    </w:p>
    <w:p w14:paraId="2628A08D" w14:textId="77777777" w:rsidR="00444A09" w:rsidRPr="00B9014E" w:rsidRDefault="00444A09">
      <w:pPr>
        <w:rPr>
          <w:b/>
          <w:sz w:val="36"/>
          <w:lang w:val="en-US"/>
        </w:rPr>
      </w:pPr>
      <w:r w:rsidRPr="00B9014E">
        <w:rPr>
          <w:b/>
          <w:sz w:val="36"/>
          <w:lang w:val="en-US"/>
        </w:rPr>
        <w:t>Jean Muno</w:t>
      </w:r>
    </w:p>
    <w:p w14:paraId="7FA40807" w14:textId="77777777" w:rsidR="00444A09" w:rsidRPr="00B9014E" w:rsidRDefault="00444A09">
      <w:pPr>
        <w:rPr>
          <w:b/>
          <w:sz w:val="36"/>
          <w:lang w:val="en-US"/>
        </w:rPr>
      </w:pPr>
    </w:p>
    <w:p w14:paraId="52D4E755" w14:textId="77777777" w:rsidR="00444A09" w:rsidRPr="00B9014E" w:rsidRDefault="00444A09">
      <w:pPr>
        <w:rPr>
          <w:lang w:val="en-US"/>
        </w:rPr>
      </w:pPr>
      <w:r w:rsidRPr="00B9014E">
        <w:rPr>
          <w:b/>
          <w:lang w:val="en-US"/>
        </w:rPr>
        <w:t>Works</w:t>
      </w:r>
    </w:p>
    <w:p w14:paraId="4CBB8C35" w14:textId="77777777" w:rsidR="00444A09" w:rsidRPr="00B9014E" w:rsidRDefault="00444A09">
      <w:pPr>
        <w:rPr>
          <w:lang w:val="en-US"/>
        </w:rPr>
      </w:pPr>
    </w:p>
    <w:p w14:paraId="51FEAF69" w14:textId="77777777" w:rsidR="00444A09" w:rsidRPr="00B9014E" w:rsidRDefault="00444A09">
      <w:pPr>
        <w:tabs>
          <w:tab w:val="left" w:pos="8220"/>
        </w:tabs>
        <w:rPr>
          <w:lang w:val="en-US"/>
        </w:rPr>
      </w:pPr>
      <w:r w:rsidRPr="00B9014E">
        <w:rPr>
          <w:lang w:val="en-US"/>
        </w:rPr>
        <w:t xml:space="preserve">Muno, Jean. </w:t>
      </w:r>
      <w:r w:rsidRPr="00B9014E">
        <w:rPr>
          <w:i/>
          <w:lang w:val="en-US"/>
        </w:rPr>
        <w:t>Le joker. Roman.</w:t>
      </w:r>
      <w:r w:rsidRPr="00B9014E">
        <w:rPr>
          <w:lang w:val="en-US"/>
        </w:rPr>
        <w:t xml:space="preserve"> 1971. Brussels: Labor, 1988.</w:t>
      </w:r>
    </w:p>
    <w:p w14:paraId="329C2709" w14:textId="77777777" w:rsidR="00444A09" w:rsidRPr="00B9014E" w:rsidRDefault="00444A09">
      <w:pPr>
        <w:tabs>
          <w:tab w:val="left" w:pos="8220"/>
        </w:tabs>
        <w:rPr>
          <w:lang w:val="en-US"/>
        </w:rPr>
      </w:pPr>
    </w:p>
    <w:p w14:paraId="2B926095" w14:textId="77777777" w:rsidR="00444A09" w:rsidRPr="00B9014E" w:rsidRDefault="00444A09">
      <w:pPr>
        <w:tabs>
          <w:tab w:val="left" w:pos="8220"/>
        </w:tabs>
        <w:rPr>
          <w:lang w:val="en-US"/>
        </w:rPr>
      </w:pPr>
    </w:p>
    <w:p w14:paraId="29900594" w14:textId="77777777" w:rsidR="00444A09" w:rsidRPr="00B9014E" w:rsidRDefault="00444A09">
      <w:pPr>
        <w:tabs>
          <w:tab w:val="left" w:pos="8220"/>
        </w:tabs>
        <w:rPr>
          <w:lang w:val="en-US"/>
        </w:rPr>
      </w:pPr>
    </w:p>
    <w:p w14:paraId="1532C341" w14:textId="77777777" w:rsidR="00444A09" w:rsidRPr="00B9014E" w:rsidRDefault="00444A09">
      <w:pPr>
        <w:tabs>
          <w:tab w:val="left" w:pos="8220"/>
        </w:tabs>
        <w:rPr>
          <w:lang w:val="en-US"/>
        </w:rPr>
      </w:pPr>
    </w:p>
    <w:p w14:paraId="577948D6" w14:textId="77777777" w:rsidR="00444A09" w:rsidRPr="00B9014E" w:rsidRDefault="00444A09">
      <w:pPr>
        <w:rPr>
          <w:lang w:val="en-US"/>
        </w:rPr>
      </w:pPr>
    </w:p>
    <w:p w14:paraId="62EC2ABB" w14:textId="77777777" w:rsidR="00444A09" w:rsidRPr="00B9014E" w:rsidRDefault="00444A09">
      <w:pPr>
        <w:rPr>
          <w:lang w:val="en-US"/>
        </w:rPr>
      </w:pPr>
    </w:p>
    <w:p w14:paraId="193044D7" w14:textId="77777777" w:rsidR="00444A09" w:rsidRPr="00B9014E" w:rsidRDefault="00444A09">
      <w:pPr>
        <w:rPr>
          <w:b/>
          <w:sz w:val="36"/>
          <w:lang w:val="en-US"/>
        </w:rPr>
      </w:pPr>
      <w:r w:rsidRPr="00B9014E">
        <w:rPr>
          <w:b/>
          <w:sz w:val="36"/>
          <w:lang w:val="en-US"/>
        </w:rPr>
        <w:t>André Mure</w:t>
      </w:r>
    </w:p>
    <w:p w14:paraId="6BCDBE13" w14:textId="77777777" w:rsidR="00444A09" w:rsidRPr="00B9014E" w:rsidRDefault="00444A09">
      <w:pPr>
        <w:rPr>
          <w:b/>
          <w:sz w:val="36"/>
          <w:lang w:val="en-US"/>
        </w:rPr>
      </w:pPr>
    </w:p>
    <w:p w14:paraId="4F01D42A" w14:textId="77777777" w:rsidR="00444A09" w:rsidRPr="00B9014E" w:rsidRDefault="00444A09">
      <w:pPr>
        <w:rPr>
          <w:b/>
          <w:lang w:val="en-US"/>
        </w:rPr>
      </w:pPr>
      <w:r w:rsidRPr="00B9014E">
        <w:rPr>
          <w:b/>
          <w:lang w:val="en-US"/>
        </w:rPr>
        <w:t>Works</w:t>
      </w:r>
    </w:p>
    <w:p w14:paraId="14353371" w14:textId="77777777" w:rsidR="00444A09" w:rsidRPr="00B9014E" w:rsidRDefault="00444A09">
      <w:pPr>
        <w:rPr>
          <w:b/>
          <w:lang w:val="en-US"/>
        </w:rPr>
      </w:pPr>
    </w:p>
    <w:p w14:paraId="580323E8" w14:textId="77777777" w:rsidR="00444A09" w:rsidRPr="00B9014E" w:rsidRDefault="00444A09">
      <w:pPr>
        <w:rPr>
          <w:lang w:val="en-US"/>
        </w:rPr>
      </w:pPr>
      <w:r w:rsidRPr="00B9014E">
        <w:rPr>
          <w:lang w:val="en-US"/>
        </w:rPr>
        <w:t xml:space="preserve">Mure, André. </w:t>
      </w:r>
      <w:r w:rsidRPr="00B9014E">
        <w:rPr>
          <w:i/>
          <w:lang w:val="en-US"/>
        </w:rPr>
        <w:t>Rue du Parfait Silence.</w:t>
      </w:r>
      <w:r w:rsidRPr="00B9014E">
        <w:rPr>
          <w:lang w:val="en-US"/>
        </w:rPr>
        <w:t xml:space="preserve"> Paris: La Table Ronde, 1991. </w:t>
      </w:r>
    </w:p>
    <w:p w14:paraId="0B855B6B" w14:textId="77777777" w:rsidR="00444A09" w:rsidRPr="00B9014E" w:rsidRDefault="00444A09">
      <w:pPr>
        <w:rPr>
          <w:lang w:val="en-US"/>
        </w:rPr>
      </w:pPr>
    </w:p>
    <w:p w14:paraId="1610CD13" w14:textId="77777777" w:rsidR="00444A09" w:rsidRPr="00B9014E" w:rsidRDefault="00444A09">
      <w:pPr>
        <w:rPr>
          <w:lang w:val="en-US"/>
        </w:rPr>
      </w:pPr>
    </w:p>
    <w:p w14:paraId="1D980408" w14:textId="77777777" w:rsidR="00444A09" w:rsidRPr="00B9014E" w:rsidRDefault="00444A09">
      <w:pPr>
        <w:rPr>
          <w:lang w:val="en-US"/>
        </w:rPr>
      </w:pPr>
    </w:p>
    <w:p w14:paraId="6BDF6E3C" w14:textId="77777777" w:rsidR="00444A09" w:rsidRPr="00B9014E" w:rsidRDefault="00444A09">
      <w:pPr>
        <w:rPr>
          <w:lang w:val="en-US"/>
        </w:rPr>
      </w:pPr>
    </w:p>
    <w:p w14:paraId="7594F100" w14:textId="77777777" w:rsidR="00444A09" w:rsidRPr="00B9014E" w:rsidRDefault="00444A09">
      <w:pPr>
        <w:rPr>
          <w:b/>
          <w:sz w:val="36"/>
          <w:lang w:val="en-US"/>
        </w:rPr>
      </w:pPr>
      <w:r w:rsidRPr="00B9014E">
        <w:rPr>
          <w:b/>
          <w:sz w:val="36"/>
          <w:lang w:val="en-US"/>
        </w:rPr>
        <w:t>Henry Murger</w:t>
      </w:r>
      <w:r w:rsidRPr="00B9014E">
        <w:rPr>
          <w:b/>
          <w:sz w:val="36"/>
          <w:lang w:val="en-US"/>
        </w:rPr>
        <w:tab/>
      </w:r>
      <w:r w:rsidRPr="00B9014E">
        <w:rPr>
          <w:lang w:val="en-US"/>
        </w:rPr>
        <w:t xml:space="preserve"> (1822-1861)</w:t>
      </w:r>
    </w:p>
    <w:p w14:paraId="6DEE7AEB" w14:textId="77777777" w:rsidR="00444A09" w:rsidRPr="00B9014E" w:rsidRDefault="00444A09">
      <w:pPr>
        <w:rPr>
          <w:b/>
          <w:sz w:val="36"/>
          <w:lang w:val="en-US"/>
        </w:rPr>
      </w:pPr>
    </w:p>
    <w:p w14:paraId="70EE7531" w14:textId="77777777" w:rsidR="00444A09" w:rsidRDefault="00444A09">
      <w:pPr>
        <w:rPr>
          <w:b/>
        </w:rPr>
      </w:pPr>
      <w:r>
        <w:rPr>
          <w:b/>
        </w:rPr>
        <w:t>Works</w:t>
      </w:r>
    </w:p>
    <w:p w14:paraId="0712C154" w14:textId="77777777" w:rsidR="00444A09" w:rsidRDefault="00444A09">
      <w:pPr>
        <w:rPr>
          <w:b/>
          <w:sz w:val="36"/>
        </w:rPr>
      </w:pPr>
    </w:p>
    <w:p w14:paraId="758F75F9" w14:textId="77777777" w:rsidR="00444A09" w:rsidRPr="00B9014E" w:rsidRDefault="00444A09">
      <w:pPr>
        <w:ind w:right="30"/>
        <w:rPr>
          <w:lang w:val="en-US"/>
        </w:rPr>
      </w:pPr>
      <w:r>
        <w:t xml:space="preserve">Murger, Henri. </w:t>
      </w:r>
      <w:r>
        <w:rPr>
          <w:i/>
        </w:rPr>
        <w:t>Scènes de la vie de bohème.</w:t>
      </w:r>
      <w:r>
        <w:t xml:space="preserve"> </w:t>
      </w:r>
      <w:r w:rsidRPr="00B9014E">
        <w:rPr>
          <w:lang w:val="en-US"/>
        </w:rPr>
        <w:t>1851.</w:t>
      </w:r>
    </w:p>
    <w:p w14:paraId="1BADD615" w14:textId="77777777" w:rsidR="00444A09" w:rsidRPr="00B9014E" w:rsidRDefault="00444A09">
      <w:pPr>
        <w:rPr>
          <w:b/>
          <w:sz w:val="36"/>
          <w:lang w:val="en-US"/>
        </w:rPr>
      </w:pPr>
    </w:p>
    <w:p w14:paraId="76FAAA95" w14:textId="77777777" w:rsidR="00444A09" w:rsidRPr="00B9014E" w:rsidRDefault="00444A09">
      <w:pPr>
        <w:rPr>
          <w:b/>
          <w:sz w:val="36"/>
          <w:lang w:val="en-US"/>
        </w:rPr>
      </w:pPr>
    </w:p>
    <w:p w14:paraId="096F16DC" w14:textId="77777777" w:rsidR="00444A09" w:rsidRPr="00B9014E" w:rsidRDefault="00444A09">
      <w:pPr>
        <w:rPr>
          <w:lang w:val="en-US"/>
        </w:rPr>
      </w:pPr>
      <w:r w:rsidRPr="00B9014E">
        <w:rPr>
          <w:b/>
          <w:lang w:val="en-US"/>
        </w:rPr>
        <w:t>Criticism</w:t>
      </w:r>
    </w:p>
    <w:p w14:paraId="05CCABCD" w14:textId="77777777" w:rsidR="00444A09" w:rsidRPr="00B9014E" w:rsidRDefault="00444A09">
      <w:pPr>
        <w:rPr>
          <w:lang w:val="en-US"/>
        </w:rPr>
      </w:pPr>
    </w:p>
    <w:p w14:paraId="17E77B97" w14:textId="77777777" w:rsidR="00444A09" w:rsidRPr="00B9014E" w:rsidRDefault="00444A09">
      <w:pPr>
        <w:rPr>
          <w:lang w:val="en-US"/>
        </w:rPr>
      </w:pPr>
      <w:r w:rsidRPr="00B9014E">
        <w:rPr>
          <w:lang w:val="en-US"/>
        </w:rPr>
        <w:t xml:space="preserve">Saintsbury, George. "Henry Murger." </w:t>
      </w:r>
      <w:r w:rsidRPr="00B9014E">
        <w:rPr>
          <w:i/>
          <w:lang w:val="en-US"/>
        </w:rPr>
        <w:t>Fortnightly Review</w:t>
      </w:r>
      <w:r w:rsidRPr="00B9014E">
        <w:rPr>
          <w:lang w:val="en-US"/>
        </w:rPr>
        <w:t xml:space="preserve"> (1878). In Saintsbury, </w:t>
      </w:r>
      <w:r w:rsidRPr="00B9014E">
        <w:rPr>
          <w:i/>
          <w:lang w:val="en-US"/>
        </w:rPr>
        <w:t>Essays on French Novelists.</w:t>
      </w:r>
      <w:r w:rsidRPr="00B9014E">
        <w:rPr>
          <w:lang w:val="en-US"/>
        </w:rPr>
        <w:t xml:space="preserve"> London: Percival, 1891. 381-418.*</w:t>
      </w:r>
    </w:p>
    <w:p w14:paraId="267D1876" w14:textId="77777777" w:rsidR="00444A09" w:rsidRPr="00B9014E" w:rsidRDefault="00444A09">
      <w:pPr>
        <w:rPr>
          <w:lang w:val="en-US"/>
        </w:rPr>
      </w:pPr>
    </w:p>
    <w:p w14:paraId="28204115" w14:textId="77777777" w:rsidR="00444A09" w:rsidRPr="00B9014E" w:rsidRDefault="00444A09">
      <w:pPr>
        <w:rPr>
          <w:lang w:val="en-US"/>
        </w:rPr>
      </w:pPr>
    </w:p>
    <w:p w14:paraId="786D90C7" w14:textId="77777777" w:rsidR="00444A09" w:rsidRPr="00B9014E" w:rsidRDefault="00444A09">
      <w:pPr>
        <w:rPr>
          <w:lang w:val="en-US"/>
        </w:rPr>
      </w:pPr>
      <w:r w:rsidRPr="00B9014E">
        <w:rPr>
          <w:lang w:val="en-US"/>
        </w:rPr>
        <w:t>Music</w:t>
      </w:r>
    </w:p>
    <w:p w14:paraId="1E580D71" w14:textId="77777777" w:rsidR="00444A09" w:rsidRPr="00B9014E" w:rsidRDefault="00444A09">
      <w:pPr>
        <w:rPr>
          <w:lang w:val="en-US"/>
        </w:rPr>
      </w:pPr>
    </w:p>
    <w:p w14:paraId="3308784D" w14:textId="77777777" w:rsidR="00444A09" w:rsidRPr="008D299F" w:rsidRDefault="00444A09">
      <w:pPr>
        <w:rPr>
          <w:lang w:val="en-US"/>
        </w:rPr>
      </w:pPr>
      <w:r w:rsidRPr="00B9014E">
        <w:rPr>
          <w:lang w:val="en-US"/>
        </w:rPr>
        <w:t xml:space="preserve">Puccini, Giacomo. </w:t>
      </w:r>
      <w:r w:rsidRPr="00B9014E">
        <w:rPr>
          <w:i/>
          <w:lang w:val="en-US"/>
        </w:rPr>
        <w:t>La Bohème.</w:t>
      </w:r>
      <w:r w:rsidRPr="00B9014E">
        <w:rPr>
          <w:lang w:val="en-US"/>
        </w:rPr>
        <w:t xml:space="preserve"> Opera in four acts. Libretto by Giuseppe Giacosa and Luigi Illica, after Henri Murger' s novel </w:t>
      </w:r>
      <w:r w:rsidRPr="00B9014E">
        <w:rPr>
          <w:i/>
          <w:lang w:val="en-US"/>
        </w:rPr>
        <w:t>Scènes de la vie de bohème.</w:t>
      </w:r>
      <w:r w:rsidRPr="00B9014E">
        <w:rPr>
          <w:lang w:val="en-US"/>
        </w:rPr>
        <w:t xml:space="preserve"> Premiere 1 Feb. 1869, cond. </w:t>
      </w:r>
      <w:r w:rsidRPr="008D299F">
        <w:rPr>
          <w:lang w:val="en-US"/>
        </w:rPr>
        <w:t>Arturo Toscanini.</w:t>
      </w:r>
    </w:p>
    <w:p w14:paraId="66FBEA0D" w14:textId="77777777" w:rsidR="00444A09" w:rsidRPr="008D299F" w:rsidRDefault="00444A09">
      <w:pPr>
        <w:rPr>
          <w:lang w:val="en-US"/>
        </w:rPr>
      </w:pPr>
    </w:p>
    <w:p w14:paraId="694EEAE2" w14:textId="77777777" w:rsidR="00444A09" w:rsidRPr="008D299F" w:rsidRDefault="00444A09">
      <w:pPr>
        <w:rPr>
          <w:lang w:val="en-US"/>
        </w:rPr>
      </w:pPr>
    </w:p>
    <w:p w14:paraId="1395CB1A" w14:textId="77777777" w:rsidR="00444A09" w:rsidRPr="008D299F" w:rsidRDefault="00444A09">
      <w:pPr>
        <w:rPr>
          <w:lang w:val="en-US"/>
        </w:rPr>
      </w:pPr>
    </w:p>
    <w:p w14:paraId="749D669B" w14:textId="77777777" w:rsidR="00444A09" w:rsidRPr="008D299F" w:rsidRDefault="00444A09">
      <w:pPr>
        <w:rPr>
          <w:lang w:val="en-US"/>
        </w:rPr>
      </w:pPr>
    </w:p>
    <w:p w14:paraId="5576310F" w14:textId="5802B342" w:rsidR="00444A09" w:rsidRPr="008D299F" w:rsidRDefault="00444A09">
      <w:pPr>
        <w:rPr>
          <w:b/>
          <w:sz w:val="36"/>
          <w:lang w:val="en-US"/>
        </w:rPr>
      </w:pPr>
      <w:r w:rsidRPr="008D299F">
        <w:rPr>
          <w:b/>
          <w:sz w:val="36"/>
          <w:lang w:val="en-US"/>
        </w:rPr>
        <w:t>Guillaume Musso</w:t>
      </w:r>
    </w:p>
    <w:p w14:paraId="7AA3CE07" w14:textId="7923E7B0" w:rsidR="00537A20" w:rsidRPr="008D299F" w:rsidRDefault="00537A20">
      <w:pPr>
        <w:rPr>
          <w:b/>
          <w:sz w:val="36"/>
          <w:lang w:val="en-US"/>
        </w:rPr>
      </w:pPr>
    </w:p>
    <w:p w14:paraId="717C4298" w14:textId="5031FE0C" w:rsidR="00537A20" w:rsidRPr="00537A20" w:rsidRDefault="00537A20">
      <w:pPr>
        <w:rPr>
          <w:sz w:val="24"/>
          <w:szCs w:val="24"/>
          <w:lang w:val="en-US"/>
        </w:rPr>
      </w:pPr>
      <w:r w:rsidRPr="00537A20">
        <w:rPr>
          <w:sz w:val="24"/>
          <w:szCs w:val="24"/>
          <w:lang w:val="en-US"/>
        </w:rPr>
        <w:t>(French bestselling novelist,</w:t>
      </w:r>
      <w:r>
        <w:rPr>
          <w:sz w:val="24"/>
          <w:szCs w:val="24"/>
          <w:lang w:val="en-US"/>
        </w:rPr>
        <w:t xml:space="preserve"> author of thrillers,</w:t>
      </w:r>
      <w:r w:rsidRPr="00537A20">
        <w:rPr>
          <w:sz w:val="24"/>
          <w:szCs w:val="24"/>
          <w:lang w:val="en-US"/>
        </w:rPr>
        <w:t xml:space="preserve"> translated to 42 languages)</w:t>
      </w:r>
    </w:p>
    <w:p w14:paraId="01F60C59" w14:textId="77777777" w:rsidR="00537A20" w:rsidRPr="00537A20" w:rsidRDefault="00537A20">
      <w:pPr>
        <w:rPr>
          <w:sz w:val="36"/>
          <w:lang w:val="en-US"/>
        </w:rPr>
      </w:pPr>
    </w:p>
    <w:p w14:paraId="3244E3E4" w14:textId="77777777" w:rsidR="00444A09" w:rsidRPr="00537A20" w:rsidRDefault="00444A09">
      <w:pPr>
        <w:rPr>
          <w:b/>
          <w:lang w:val="en-US"/>
        </w:rPr>
      </w:pPr>
    </w:p>
    <w:p w14:paraId="17E77AB2" w14:textId="77777777" w:rsidR="00444A09" w:rsidRPr="008D299F" w:rsidRDefault="00444A09">
      <w:pPr>
        <w:rPr>
          <w:b/>
          <w:lang w:val="en-US"/>
        </w:rPr>
      </w:pPr>
      <w:r w:rsidRPr="008D299F">
        <w:rPr>
          <w:b/>
          <w:lang w:val="en-US"/>
        </w:rPr>
        <w:t>Works</w:t>
      </w:r>
    </w:p>
    <w:p w14:paraId="265AC27A" w14:textId="77777777" w:rsidR="00444A09" w:rsidRPr="008D299F" w:rsidRDefault="00444A09">
      <w:pPr>
        <w:rPr>
          <w:lang w:val="en-US"/>
        </w:rPr>
      </w:pPr>
    </w:p>
    <w:p w14:paraId="02E38490" w14:textId="40112765" w:rsidR="00444A09" w:rsidRDefault="00444A09">
      <w:pPr>
        <w:rPr>
          <w:color w:val="000000"/>
        </w:rPr>
      </w:pPr>
      <w:r w:rsidRPr="008D299F">
        <w:rPr>
          <w:color w:val="000000"/>
          <w:lang w:val="en-US"/>
        </w:rPr>
        <w:t xml:space="preserve">Musso, Guillaume. </w:t>
      </w:r>
      <w:r w:rsidRPr="008D299F">
        <w:rPr>
          <w:i/>
          <w:color w:val="000000"/>
          <w:lang w:val="en-US"/>
        </w:rPr>
        <w:t>Sauve-moi.</w:t>
      </w:r>
      <w:r w:rsidRPr="008D299F">
        <w:rPr>
          <w:color w:val="000000"/>
          <w:lang w:val="en-US"/>
        </w:rPr>
        <w:t xml:space="preserve"> </w:t>
      </w:r>
      <w:r>
        <w:rPr>
          <w:color w:val="000000"/>
        </w:rPr>
        <w:t>Novel.</w:t>
      </w:r>
    </w:p>
    <w:p w14:paraId="6D21140C" w14:textId="429F5522" w:rsidR="00537A20" w:rsidRDefault="00537A20">
      <w:pPr>
        <w:rPr>
          <w:color w:val="000000"/>
        </w:rPr>
      </w:pPr>
      <w:r>
        <w:rPr>
          <w:color w:val="000000"/>
        </w:rPr>
        <w:lastRenderedPageBreak/>
        <w:t xml:space="preserve">_____. </w:t>
      </w:r>
      <w:r>
        <w:rPr>
          <w:i/>
          <w:color w:val="000000"/>
        </w:rPr>
        <w:t>La llamada del ángel.</w:t>
      </w:r>
    </w:p>
    <w:p w14:paraId="7591CBC5" w14:textId="5B13D85F" w:rsidR="00537A20" w:rsidRDefault="00537A20">
      <w:pPr>
        <w:rPr>
          <w:color w:val="000000"/>
        </w:rPr>
      </w:pPr>
      <w:r>
        <w:rPr>
          <w:color w:val="000000"/>
        </w:rPr>
        <w:t xml:space="preserve">_____. </w:t>
      </w:r>
      <w:r>
        <w:rPr>
          <w:i/>
          <w:color w:val="000000"/>
        </w:rPr>
        <w:t>Central Park.</w:t>
      </w:r>
    </w:p>
    <w:p w14:paraId="23609C37" w14:textId="03F2AAD8" w:rsidR="00537A20" w:rsidRDefault="00537A20">
      <w:pPr>
        <w:rPr>
          <w:color w:val="000000"/>
        </w:rPr>
      </w:pPr>
      <w:r>
        <w:rPr>
          <w:color w:val="000000"/>
        </w:rPr>
        <w:t xml:space="preserve">_____. </w:t>
      </w:r>
      <w:r>
        <w:rPr>
          <w:i/>
          <w:color w:val="000000"/>
        </w:rPr>
        <w:t>L'Instant présent.</w:t>
      </w:r>
      <w:r>
        <w:rPr>
          <w:color w:val="000000"/>
        </w:rPr>
        <w:t xml:space="preserve"> </w:t>
      </w:r>
    </w:p>
    <w:p w14:paraId="270362A5" w14:textId="1EB3B335" w:rsidR="00537A20" w:rsidRDefault="00537A20">
      <w:pPr>
        <w:rPr>
          <w:color w:val="000000"/>
        </w:rPr>
      </w:pPr>
      <w:r>
        <w:rPr>
          <w:color w:val="000000"/>
        </w:rPr>
        <w:t xml:space="preserve">_____. </w:t>
      </w:r>
      <w:r>
        <w:rPr>
          <w:i/>
          <w:color w:val="000000"/>
        </w:rPr>
        <w:t xml:space="preserve">Y después… </w:t>
      </w:r>
      <w:r>
        <w:rPr>
          <w:color w:val="000000"/>
        </w:rPr>
        <w:t xml:space="preserve">Novel. </w:t>
      </w:r>
    </w:p>
    <w:p w14:paraId="6EEEAC8D" w14:textId="7FD9172C" w:rsidR="00537A20" w:rsidRPr="00537A20" w:rsidRDefault="00537A20">
      <w:pPr>
        <w:rPr>
          <w:color w:val="000000"/>
        </w:rPr>
      </w:pPr>
      <w:r>
        <w:rPr>
          <w:color w:val="000000"/>
        </w:rPr>
        <w:t xml:space="preserve">_____. </w:t>
      </w:r>
      <w:r>
        <w:rPr>
          <w:i/>
          <w:color w:val="000000"/>
        </w:rPr>
        <w:t>La Jeune fille et la nuit.</w:t>
      </w:r>
      <w:r>
        <w:rPr>
          <w:color w:val="000000"/>
        </w:rPr>
        <w:t xml:space="preserve"> Novel. </w:t>
      </w:r>
    </w:p>
    <w:p w14:paraId="3887ABB6" w14:textId="744C4066" w:rsidR="00537A20" w:rsidRPr="008D299F" w:rsidRDefault="00537A20">
      <w:pPr>
        <w:rPr>
          <w:color w:val="000000"/>
          <w:lang w:val="en-US"/>
        </w:rPr>
      </w:pPr>
      <w:r>
        <w:rPr>
          <w:color w:val="000000"/>
        </w:rPr>
        <w:t xml:space="preserve">_____. </w:t>
      </w:r>
      <w:r>
        <w:rPr>
          <w:i/>
          <w:color w:val="000000"/>
        </w:rPr>
        <w:t>La huella de la noche.</w:t>
      </w:r>
      <w:r>
        <w:rPr>
          <w:color w:val="000000"/>
        </w:rPr>
        <w:t xml:space="preserve"> Trans. Amaya García Gallego. Madrid: Alianza Editorial – Alianza de Novelas, 2018.* </w:t>
      </w:r>
      <w:r w:rsidRPr="008D299F">
        <w:rPr>
          <w:color w:val="000000"/>
          <w:lang w:val="en-US"/>
        </w:rPr>
        <w:t xml:space="preserve">(Trans. of </w:t>
      </w:r>
      <w:r w:rsidRPr="008D299F">
        <w:rPr>
          <w:i/>
          <w:color w:val="000000"/>
          <w:lang w:val="en-US"/>
        </w:rPr>
        <w:t>La Jeune fille et la nuit</w:t>
      </w:r>
      <w:r w:rsidRPr="008D299F">
        <w:rPr>
          <w:color w:val="000000"/>
          <w:lang w:val="en-US"/>
        </w:rPr>
        <w:t>).</w:t>
      </w:r>
    </w:p>
    <w:p w14:paraId="6D612B4D" w14:textId="77777777" w:rsidR="00444A09" w:rsidRPr="008D299F" w:rsidRDefault="00444A09">
      <w:pPr>
        <w:rPr>
          <w:lang w:val="en-US"/>
        </w:rPr>
      </w:pPr>
    </w:p>
    <w:p w14:paraId="43C72282" w14:textId="77777777" w:rsidR="00444A09" w:rsidRPr="008D299F" w:rsidRDefault="00444A09">
      <w:pPr>
        <w:rPr>
          <w:lang w:val="en-US"/>
        </w:rPr>
      </w:pPr>
    </w:p>
    <w:p w14:paraId="4983B79B" w14:textId="77777777" w:rsidR="00444A09" w:rsidRPr="008D299F" w:rsidRDefault="00444A09">
      <w:pPr>
        <w:rPr>
          <w:lang w:val="en-US"/>
        </w:rPr>
      </w:pPr>
    </w:p>
    <w:p w14:paraId="5D27A21A" w14:textId="77777777" w:rsidR="00444A09" w:rsidRPr="008D299F" w:rsidRDefault="00444A09">
      <w:pPr>
        <w:rPr>
          <w:lang w:val="en-US"/>
        </w:rPr>
      </w:pPr>
    </w:p>
    <w:p w14:paraId="5482B5C2" w14:textId="77777777" w:rsidR="00444A09" w:rsidRPr="008D299F" w:rsidRDefault="00444A09">
      <w:pPr>
        <w:rPr>
          <w:lang w:val="en-US"/>
        </w:rPr>
      </w:pPr>
    </w:p>
    <w:p w14:paraId="3583A60C" w14:textId="77777777" w:rsidR="00444A09" w:rsidRPr="008D299F" w:rsidRDefault="00444A09">
      <w:pPr>
        <w:rPr>
          <w:lang w:val="en-US"/>
        </w:rPr>
      </w:pPr>
    </w:p>
    <w:p w14:paraId="1685FAA5" w14:textId="77777777" w:rsidR="009C0A65" w:rsidRPr="008D299F" w:rsidRDefault="009C0A65">
      <w:pPr>
        <w:rPr>
          <w:szCs w:val="28"/>
          <w:lang w:val="en-US"/>
        </w:rPr>
      </w:pPr>
      <w:r w:rsidRPr="008D299F">
        <w:rPr>
          <w:b/>
          <w:sz w:val="36"/>
          <w:lang w:val="en-US"/>
        </w:rPr>
        <w:t>Nadar</w:t>
      </w:r>
      <w:r w:rsidRPr="008D299F">
        <w:rPr>
          <w:b/>
          <w:sz w:val="36"/>
          <w:lang w:val="en-US"/>
        </w:rPr>
        <w:tab/>
      </w:r>
      <w:r w:rsidRPr="008D299F">
        <w:rPr>
          <w:szCs w:val="28"/>
          <w:lang w:val="en-US"/>
        </w:rPr>
        <w:t>(1820-1910)</w:t>
      </w:r>
    </w:p>
    <w:p w14:paraId="2CED4F14" w14:textId="77777777" w:rsidR="009C0A65" w:rsidRPr="008D299F" w:rsidRDefault="009C0A65">
      <w:pPr>
        <w:rPr>
          <w:b/>
          <w:sz w:val="36"/>
          <w:lang w:val="en-US"/>
        </w:rPr>
      </w:pPr>
    </w:p>
    <w:p w14:paraId="26FF8284" w14:textId="77777777" w:rsidR="009C0A65" w:rsidRPr="00B9014E" w:rsidRDefault="009C0A65">
      <w:pPr>
        <w:rPr>
          <w:sz w:val="24"/>
          <w:szCs w:val="24"/>
          <w:lang w:val="en-US"/>
        </w:rPr>
      </w:pPr>
      <w:r w:rsidRPr="00B9014E">
        <w:rPr>
          <w:sz w:val="24"/>
          <w:szCs w:val="24"/>
          <w:lang w:val="en-US"/>
        </w:rPr>
        <w:t>(Félix Tournachon, French writer and caricaturist)</w:t>
      </w:r>
    </w:p>
    <w:p w14:paraId="333ECA09" w14:textId="77777777" w:rsidR="009C0A65" w:rsidRPr="00B9014E" w:rsidRDefault="009C0A65">
      <w:pPr>
        <w:rPr>
          <w:b/>
          <w:sz w:val="36"/>
          <w:lang w:val="en-US"/>
        </w:rPr>
      </w:pPr>
    </w:p>
    <w:p w14:paraId="0AD98B12" w14:textId="77777777" w:rsidR="009C0A65" w:rsidRPr="00B9014E" w:rsidRDefault="009C0A65">
      <w:pPr>
        <w:rPr>
          <w:b/>
          <w:sz w:val="36"/>
          <w:lang w:val="en-US"/>
        </w:rPr>
      </w:pPr>
    </w:p>
    <w:p w14:paraId="56B8F62C" w14:textId="77777777" w:rsidR="009C0A65" w:rsidRPr="00B9014E" w:rsidRDefault="009C0A65">
      <w:pPr>
        <w:rPr>
          <w:b/>
          <w:sz w:val="36"/>
          <w:lang w:val="en-US"/>
        </w:rPr>
      </w:pPr>
    </w:p>
    <w:p w14:paraId="10C8DE83" w14:textId="77777777" w:rsidR="00444A09" w:rsidRPr="00B9014E" w:rsidRDefault="00444A09">
      <w:pPr>
        <w:rPr>
          <w:b/>
          <w:sz w:val="36"/>
          <w:lang w:val="en-US"/>
        </w:rPr>
      </w:pPr>
      <w:r w:rsidRPr="00B9014E">
        <w:rPr>
          <w:b/>
          <w:sz w:val="36"/>
          <w:lang w:val="en-US"/>
        </w:rPr>
        <w:t>Thomas Narcejac</w:t>
      </w:r>
    </w:p>
    <w:p w14:paraId="050D09FB" w14:textId="77777777" w:rsidR="00444A09" w:rsidRPr="00B9014E" w:rsidRDefault="00444A09">
      <w:pPr>
        <w:rPr>
          <w:b/>
          <w:sz w:val="36"/>
          <w:lang w:val="en-US"/>
        </w:rPr>
      </w:pPr>
    </w:p>
    <w:p w14:paraId="6044931C" w14:textId="77777777" w:rsidR="00444A09" w:rsidRPr="00B9014E" w:rsidRDefault="00444A09">
      <w:pPr>
        <w:rPr>
          <w:b/>
          <w:sz w:val="24"/>
          <w:lang w:val="en-US"/>
        </w:rPr>
      </w:pPr>
      <w:r w:rsidRPr="00B9014E">
        <w:rPr>
          <w:lang w:val="en-US"/>
        </w:rPr>
        <w:tab/>
      </w:r>
      <w:r w:rsidRPr="00B9014E">
        <w:rPr>
          <w:sz w:val="24"/>
          <w:lang w:val="en-US"/>
        </w:rPr>
        <w:t>(Writer of detective novels in collaboration with Pierre Boileau, signed "Boileau-Narcejac")</w:t>
      </w:r>
    </w:p>
    <w:p w14:paraId="41CC8A77" w14:textId="77777777" w:rsidR="00444A09" w:rsidRPr="00B9014E" w:rsidRDefault="00444A09">
      <w:pPr>
        <w:rPr>
          <w:b/>
          <w:sz w:val="36"/>
          <w:lang w:val="en-US"/>
        </w:rPr>
      </w:pPr>
    </w:p>
    <w:p w14:paraId="5EE8C348" w14:textId="77777777" w:rsidR="00444A09" w:rsidRPr="00B9014E" w:rsidRDefault="00444A09">
      <w:pPr>
        <w:rPr>
          <w:b/>
          <w:lang w:val="en-US"/>
        </w:rPr>
      </w:pPr>
      <w:r w:rsidRPr="00B9014E">
        <w:rPr>
          <w:b/>
          <w:lang w:val="en-US"/>
        </w:rPr>
        <w:t>Works</w:t>
      </w:r>
    </w:p>
    <w:p w14:paraId="22988902" w14:textId="77777777" w:rsidR="00444A09" w:rsidRPr="00B9014E" w:rsidRDefault="00444A09">
      <w:pPr>
        <w:rPr>
          <w:b/>
          <w:lang w:val="en-US"/>
        </w:rPr>
      </w:pPr>
    </w:p>
    <w:p w14:paraId="50CCE220" w14:textId="77777777" w:rsidR="00444A09" w:rsidRPr="00B9014E" w:rsidRDefault="00444A09">
      <w:pPr>
        <w:rPr>
          <w:lang w:val="en-US"/>
        </w:rPr>
      </w:pPr>
      <w:r w:rsidRPr="00B9014E">
        <w:rPr>
          <w:lang w:val="en-US"/>
        </w:rPr>
        <w:t xml:space="preserve">Narcejac, Thomas. </w:t>
      </w:r>
      <w:r w:rsidRPr="00B9014E">
        <w:rPr>
          <w:i/>
          <w:lang w:val="en-US"/>
        </w:rPr>
        <w:t>Faux et Usage de faux.</w:t>
      </w:r>
      <w:r w:rsidRPr="00B9014E">
        <w:rPr>
          <w:lang w:val="en-US"/>
        </w:rPr>
        <w:t xml:space="preserve"> (Le Masque). Paris: Hachette, 1952. (On pastiche).</w:t>
      </w:r>
    </w:p>
    <w:p w14:paraId="5F0BBBA4" w14:textId="77777777" w:rsidR="00444A09" w:rsidRPr="00B9014E" w:rsidRDefault="00444A09">
      <w:pPr>
        <w:rPr>
          <w:lang w:val="en-US"/>
        </w:rPr>
      </w:pPr>
      <w:r w:rsidRPr="00B9014E">
        <w:rPr>
          <w:lang w:val="en-US"/>
        </w:rPr>
        <w:t xml:space="preserve">Boileau-Narcejac. </w:t>
      </w:r>
      <w:r w:rsidRPr="00B9014E">
        <w:rPr>
          <w:i/>
          <w:lang w:val="en-US"/>
        </w:rPr>
        <w:t>D' Entre les morts.</w:t>
      </w:r>
    </w:p>
    <w:p w14:paraId="602A707F" w14:textId="77777777" w:rsidR="00444A09" w:rsidRPr="00B9014E" w:rsidRDefault="00444A09">
      <w:pPr>
        <w:rPr>
          <w:lang w:val="en-US"/>
        </w:rPr>
      </w:pPr>
      <w:r w:rsidRPr="00B9014E">
        <w:rPr>
          <w:lang w:val="en-US"/>
        </w:rPr>
        <w:t xml:space="preserve">_____. </w:t>
      </w:r>
      <w:r w:rsidRPr="00B9014E">
        <w:rPr>
          <w:i/>
          <w:lang w:val="en-US"/>
        </w:rPr>
        <w:t>Le Roman policier.</w:t>
      </w:r>
      <w:r w:rsidRPr="00B9014E">
        <w:rPr>
          <w:lang w:val="en-US"/>
        </w:rPr>
        <w:t xml:space="preserve"> Criticism. 1975. 3rd ed. Paris: PUF, 1988.</w:t>
      </w:r>
    </w:p>
    <w:p w14:paraId="572AA3E2" w14:textId="77777777" w:rsidR="00444A09" w:rsidRDefault="00444A09">
      <w:r w:rsidRPr="00B9014E">
        <w:rPr>
          <w:lang w:val="en-US"/>
        </w:rPr>
        <w:t xml:space="preserve">Boileau-Narcejac, Maurice Leblanc, and Valère Catogan. </w:t>
      </w:r>
      <w:r w:rsidRPr="00B9014E">
        <w:rPr>
          <w:i/>
          <w:lang w:val="en-US"/>
        </w:rPr>
        <w:t>Arsène Lupin.</w:t>
      </w:r>
      <w:r w:rsidRPr="00B9014E">
        <w:rPr>
          <w:lang w:val="en-US"/>
        </w:rPr>
        <w:t xml:space="preserve"> Ed. F. Lacassin. </w:t>
      </w:r>
      <w:r>
        <w:t>(Bouquins). Paris: Laffont, 1987.</w:t>
      </w:r>
    </w:p>
    <w:p w14:paraId="19DDF696" w14:textId="77777777" w:rsidR="00444A09" w:rsidRDefault="00444A09"/>
    <w:p w14:paraId="73499807" w14:textId="77777777" w:rsidR="00444A09" w:rsidRDefault="00444A09"/>
    <w:p w14:paraId="695A45F1" w14:textId="77777777" w:rsidR="00444A09" w:rsidRDefault="00444A09">
      <w:pPr>
        <w:rPr>
          <w:b/>
        </w:rPr>
      </w:pPr>
      <w:r>
        <w:rPr>
          <w:b/>
        </w:rPr>
        <w:t>Criticism</w:t>
      </w:r>
    </w:p>
    <w:p w14:paraId="473A2310" w14:textId="77777777" w:rsidR="00444A09" w:rsidRDefault="00444A09">
      <w:pPr>
        <w:rPr>
          <w:b/>
        </w:rPr>
      </w:pPr>
    </w:p>
    <w:p w14:paraId="1C6007F6" w14:textId="77777777" w:rsidR="00444A09" w:rsidRPr="00B9014E" w:rsidRDefault="00444A09">
      <w:pPr>
        <w:ind w:right="30"/>
        <w:rPr>
          <w:lang w:val="en-US"/>
        </w:rPr>
      </w:pPr>
      <w:r>
        <w:t xml:space="preserve">Sánchez Salas, Bernardo. "La ficción oval: Representación del fantasma en </w:t>
      </w:r>
      <w:r>
        <w:rPr>
          <w:i/>
        </w:rPr>
        <w:t>D' entre les morts</w:t>
      </w:r>
      <w:r>
        <w:t xml:space="preserve"> y </w:t>
      </w:r>
      <w:r>
        <w:rPr>
          <w:i/>
        </w:rPr>
        <w:t xml:space="preserve">Vértigo." </w:t>
      </w:r>
      <w:r>
        <w:t xml:space="preserve">In </w:t>
      </w:r>
      <w:r>
        <w:rPr>
          <w:i/>
        </w:rPr>
        <w:t>Semántica de la ficción: Una aproximación al estudio de la narrativa.</w:t>
      </w:r>
      <w:r>
        <w:t xml:space="preserve"> Ed. Pedro Santana Martínez. Logroño: Universidad de La Rioja, Servicio </w:t>
      </w:r>
      <w:r>
        <w:lastRenderedPageBreak/>
        <w:t xml:space="preserve">de Publicaciones, 1997. </w:t>
      </w:r>
      <w:r w:rsidRPr="00B9014E">
        <w:rPr>
          <w:lang w:val="en-US"/>
        </w:rPr>
        <w:t>161-95.* (Pierre Boileau-Thomas Narcejac, Hitchcock).</w:t>
      </w:r>
    </w:p>
    <w:p w14:paraId="2B1E3878" w14:textId="77777777" w:rsidR="00444A09" w:rsidRPr="00B9014E" w:rsidRDefault="00444A09">
      <w:pPr>
        <w:rPr>
          <w:lang w:val="en-US"/>
        </w:rPr>
      </w:pPr>
    </w:p>
    <w:p w14:paraId="41690DBD" w14:textId="77777777" w:rsidR="00424D44" w:rsidRPr="00B9014E" w:rsidRDefault="00424D44">
      <w:pPr>
        <w:rPr>
          <w:lang w:val="en-US"/>
        </w:rPr>
      </w:pPr>
    </w:p>
    <w:p w14:paraId="7640E3B3" w14:textId="77777777" w:rsidR="00424D44" w:rsidRPr="00B9014E" w:rsidRDefault="00424D44">
      <w:pPr>
        <w:rPr>
          <w:lang w:val="en-US"/>
        </w:rPr>
      </w:pPr>
    </w:p>
    <w:p w14:paraId="326C3447" w14:textId="77777777" w:rsidR="00424D44" w:rsidRPr="00B9014E" w:rsidRDefault="00424D44" w:rsidP="00424D44">
      <w:pPr>
        <w:rPr>
          <w:lang w:val="en-US"/>
        </w:rPr>
      </w:pPr>
      <w:r w:rsidRPr="00B9014E">
        <w:rPr>
          <w:b/>
          <w:sz w:val="36"/>
          <w:szCs w:val="36"/>
          <w:lang w:val="en-US"/>
        </w:rPr>
        <w:t>Gabriel Naudé</w:t>
      </w:r>
      <w:r w:rsidRPr="00B9014E">
        <w:rPr>
          <w:lang w:val="en-US"/>
        </w:rPr>
        <w:t xml:space="preserve"> </w:t>
      </w:r>
      <w:r w:rsidRPr="00B9014E">
        <w:rPr>
          <w:lang w:val="en-US"/>
        </w:rPr>
        <w:tab/>
        <w:t>(1600-1653)</w:t>
      </w:r>
    </w:p>
    <w:p w14:paraId="7C1E5125" w14:textId="77777777" w:rsidR="00424D44" w:rsidRPr="00B9014E" w:rsidRDefault="00424D44" w:rsidP="00424D44">
      <w:pPr>
        <w:rPr>
          <w:lang w:val="en-US"/>
        </w:rPr>
      </w:pPr>
    </w:p>
    <w:p w14:paraId="321BF1FA" w14:textId="77777777" w:rsidR="00424D44" w:rsidRPr="00B9014E" w:rsidRDefault="00424D44" w:rsidP="00424D44">
      <w:pPr>
        <w:rPr>
          <w:sz w:val="24"/>
          <w:szCs w:val="24"/>
          <w:lang w:val="en-US"/>
        </w:rPr>
      </w:pPr>
      <w:r w:rsidRPr="00B9014E">
        <w:rPr>
          <w:sz w:val="24"/>
          <w:szCs w:val="24"/>
          <w:lang w:val="en-US"/>
        </w:rPr>
        <w:t>(French churchman and political theorist; librarian for Cardinal Mazarin)</w:t>
      </w:r>
    </w:p>
    <w:p w14:paraId="751ECF45" w14:textId="77777777" w:rsidR="00424D44" w:rsidRPr="00B9014E" w:rsidRDefault="00424D44" w:rsidP="00424D44">
      <w:pPr>
        <w:rPr>
          <w:lang w:val="en-US"/>
        </w:rPr>
      </w:pPr>
    </w:p>
    <w:p w14:paraId="5A2C99DF" w14:textId="77777777" w:rsidR="00A53654" w:rsidRDefault="00A53654" w:rsidP="00424D44">
      <w:pPr>
        <w:rPr>
          <w:b/>
          <w:lang w:val="en-US"/>
        </w:rPr>
      </w:pPr>
      <w:r>
        <w:rPr>
          <w:b/>
          <w:lang w:val="en-US"/>
        </w:rPr>
        <w:t>Works</w:t>
      </w:r>
    </w:p>
    <w:p w14:paraId="3B2FA4CE" w14:textId="77777777" w:rsidR="00A53654" w:rsidRDefault="00A53654" w:rsidP="00424D44">
      <w:pPr>
        <w:rPr>
          <w:lang w:val="en-US"/>
        </w:rPr>
      </w:pPr>
    </w:p>
    <w:p w14:paraId="2DD25212" w14:textId="06B1BBA3" w:rsidR="00A53654" w:rsidRPr="00B67416" w:rsidRDefault="00A53654" w:rsidP="00A53654">
      <w:pPr>
        <w:rPr>
          <w:szCs w:val="28"/>
          <w:lang w:val="en-US"/>
        </w:rPr>
      </w:pPr>
      <w:r>
        <w:rPr>
          <w:iCs/>
          <w:szCs w:val="28"/>
          <w:lang w:val="en-US"/>
        </w:rPr>
        <w:t xml:space="preserve">Evelyn, John. </w:t>
      </w:r>
      <w:r w:rsidRPr="00B67416">
        <w:rPr>
          <w:i/>
          <w:iCs/>
          <w:szCs w:val="28"/>
          <w:lang w:val="en-US"/>
        </w:rPr>
        <w:t>Instructions Concerning Erecting of a Library</w:t>
      </w:r>
      <w:r>
        <w:rPr>
          <w:szCs w:val="28"/>
          <w:lang w:val="en-US"/>
        </w:rPr>
        <w:t xml:space="preserve">. </w:t>
      </w:r>
      <w:r w:rsidRPr="00B67416">
        <w:rPr>
          <w:szCs w:val="28"/>
          <w:lang w:val="en-US"/>
        </w:rPr>
        <w:t>1661</w:t>
      </w:r>
      <w:r>
        <w:rPr>
          <w:szCs w:val="28"/>
          <w:lang w:val="en-US"/>
        </w:rPr>
        <w:t>. (F</w:t>
      </w:r>
      <w:r w:rsidRPr="00B67416">
        <w:rPr>
          <w:szCs w:val="28"/>
          <w:lang w:val="en-US"/>
        </w:rPr>
        <w:t xml:space="preserve">rom the French </w:t>
      </w:r>
      <w:r>
        <w:rPr>
          <w:szCs w:val="28"/>
          <w:lang w:val="en-US"/>
        </w:rPr>
        <w:t>of Gabriel Naudé).</w:t>
      </w:r>
    </w:p>
    <w:p w14:paraId="2C6F41D6" w14:textId="77777777" w:rsidR="00A53654" w:rsidRDefault="00A53654" w:rsidP="00424D44">
      <w:pPr>
        <w:rPr>
          <w:lang w:val="en-US"/>
        </w:rPr>
      </w:pPr>
    </w:p>
    <w:p w14:paraId="273DF560" w14:textId="77777777" w:rsidR="00A53654" w:rsidRDefault="00A53654" w:rsidP="00424D44">
      <w:pPr>
        <w:rPr>
          <w:lang w:val="en-US"/>
        </w:rPr>
      </w:pPr>
    </w:p>
    <w:p w14:paraId="56AC7076" w14:textId="77777777" w:rsidR="00A53654" w:rsidRDefault="00A53654" w:rsidP="00424D44">
      <w:pPr>
        <w:rPr>
          <w:lang w:val="en-US"/>
        </w:rPr>
      </w:pPr>
    </w:p>
    <w:p w14:paraId="6DAAD993" w14:textId="77777777" w:rsidR="00A53654" w:rsidRDefault="00A53654" w:rsidP="00424D44">
      <w:pPr>
        <w:rPr>
          <w:lang w:val="en-US"/>
        </w:rPr>
      </w:pPr>
    </w:p>
    <w:p w14:paraId="3A0286E6" w14:textId="3063546E" w:rsidR="00424D44" w:rsidRPr="00B9014E" w:rsidRDefault="00424D44" w:rsidP="00424D44">
      <w:pPr>
        <w:rPr>
          <w:lang w:val="en-US"/>
        </w:rPr>
      </w:pPr>
      <w:r w:rsidRPr="00B9014E">
        <w:rPr>
          <w:lang w:val="en-US"/>
        </w:rPr>
        <w:t>Internet resources</w:t>
      </w:r>
    </w:p>
    <w:p w14:paraId="0DFDF0B6" w14:textId="77777777" w:rsidR="00424D44" w:rsidRPr="00B9014E" w:rsidRDefault="00424D44" w:rsidP="00424D44">
      <w:pPr>
        <w:rPr>
          <w:b/>
          <w:lang w:val="en-US"/>
        </w:rPr>
      </w:pPr>
    </w:p>
    <w:p w14:paraId="620830B6" w14:textId="77777777" w:rsidR="00424D44" w:rsidRPr="00B9014E" w:rsidRDefault="00424D44" w:rsidP="00424D44">
      <w:pPr>
        <w:tabs>
          <w:tab w:val="left" w:pos="6307"/>
        </w:tabs>
        <w:rPr>
          <w:lang w:val="en-US"/>
        </w:rPr>
      </w:pPr>
      <w:r w:rsidRPr="00B9014E">
        <w:rPr>
          <w:lang w:val="en-US"/>
        </w:rPr>
        <w:t xml:space="preserve">"Gabriel Naudé." </w:t>
      </w:r>
      <w:r w:rsidRPr="00B9014E">
        <w:rPr>
          <w:i/>
          <w:lang w:val="en-US"/>
        </w:rPr>
        <w:t>Wikipédia: L'encyclopédie libre.*</w:t>
      </w:r>
    </w:p>
    <w:p w14:paraId="6F41919A" w14:textId="77777777" w:rsidR="00424D44" w:rsidRPr="00B9014E" w:rsidRDefault="00424D44" w:rsidP="00424D44">
      <w:pPr>
        <w:tabs>
          <w:tab w:val="left" w:pos="6307"/>
        </w:tabs>
        <w:rPr>
          <w:lang w:val="en-US"/>
        </w:rPr>
      </w:pPr>
      <w:r w:rsidRPr="00B9014E">
        <w:rPr>
          <w:lang w:val="en-US"/>
        </w:rPr>
        <w:tab/>
      </w:r>
      <w:hyperlink r:id="rId18" w:history="1">
        <w:r w:rsidRPr="00B9014E">
          <w:rPr>
            <w:rStyle w:val="Hipervnculo"/>
            <w:lang w:val="en-US"/>
          </w:rPr>
          <w:t>https://fr.wikipedia.org/wiki/Gabriel_Naud%C3%A9</w:t>
        </w:r>
      </w:hyperlink>
    </w:p>
    <w:p w14:paraId="417BB8D5" w14:textId="77777777" w:rsidR="00424D44" w:rsidRPr="00B9014E" w:rsidRDefault="00424D44" w:rsidP="00424D44">
      <w:pPr>
        <w:tabs>
          <w:tab w:val="left" w:pos="6307"/>
        </w:tabs>
        <w:rPr>
          <w:lang w:val="en-US"/>
        </w:rPr>
      </w:pPr>
      <w:r w:rsidRPr="00B9014E">
        <w:rPr>
          <w:lang w:val="en-US"/>
        </w:rPr>
        <w:tab/>
        <w:t>2016</w:t>
      </w:r>
    </w:p>
    <w:p w14:paraId="426E8ED5" w14:textId="77777777" w:rsidR="00424D44" w:rsidRPr="00B9014E" w:rsidRDefault="00424D44">
      <w:pPr>
        <w:rPr>
          <w:lang w:val="en-US"/>
        </w:rPr>
      </w:pPr>
    </w:p>
    <w:p w14:paraId="266A57D9" w14:textId="77777777" w:rsidR="00444A09" w:rsidRPr="00B9014E" w:rsidRDefault="00444A09">
      <w:pPr>
        <w:rPr>
          <w:b/>
          <w:lang w:val="en-US"/>
        </w:rPr>
      </w:pPr>
    </w:p>
    <w:p w14:paraId="58B8EAD6" w14:textId="77777777" w:rsidR="00444A09" w:rsidRPr="00B9014E" w:rsidRDefault="00444A09">
      <w:pPr>
        <w:rPr>
          <w:lang w:val="en-US"/>
        </w:rPr>
      </w:pPr>
    </w:p>
    <w:p w14:paraId="4915E6C3" w14:textId="77777777" w:rsidR="00444A09" w:rsidRPr="00B9014E" w:rsidRDefault="00444A09">
      <w:pPr>
        <w:rPr>
          <w:lang w:val="en-US"/>
        </w:rPr>
      </w:pPr>
    </w:p>
    <w:p w14:paraId="6842AA91" w14:textId="77777777" w:rsidR="00444A09" w:rsidRPr="00B9014E" w:rsidRDefault="00444A09">
      <w:pPr>
        <w:rPr>
          <w:lang w:val="en-US"/>
        </w:rPr>
      </w:pPr>
    </w:p>
    <w:p w14:paraId="609673CF" w14:textId="77777777" w:rsidR="00444A09" w:rsidRPr="00B9014E" w:rsidRDefault="00444A09">
      <w:pPr>
        <w:rPr>
          <w:lang w:val="en-US"/>
        </w:rPr>
      </w:pPr>
    </w:p>
    <w:p w14:paraId="06E5C510" w14:textId="77777777" w:rsidR="00444A09" w:rsidRPr="00B9014E" w:rsidRDefault="00444A09">
      <w:pPr>
        <w:rPr>
          <w:lang w:val="en-US"/>
        </w:rPr>
      </w:pPr>
    </w:p>
    <w:p w14:paraId="37C5A9C4" w14:textId="77777777" w:rsidR="00444A09" w:rsidRPr="00B9014E" w:rsidRDefault="00444A09">
      <w:pPr>
        <w:rPr>
          <w:b/>
          <w:sz w:val="36"/>
          <w:lang w:val="en-US"/>
        </w:rPr>
      </w:pPr>
      <w:r w:rsidRPr="00B9014E">
        <w:rPr>
          <w:b/>
          <w:sz w:val="36"/>
          <w:lang w:val="en-US"/>
        </w:rPr>
        <w:t>Yves Navarre</w:t>
      </w:r>
    </w:p>
    <w:p w14:paraId="350E8B76" w14:textId="77777777" w:rsidR="00444A09" w:rsidRPr="00B9014E" w:rsidRDefault="00444A09">
      <w:pPr>
        <w:rPr>
          <w:b/>
          <w:sz w:val="36"/>
          <w:lang w:val="en-US"/>
        </w:rPr>
      </w:pPr>
    </w:p>
    <w:p w14:paraId="0A08FDBF" w14:textId="77777777" w:rsidR="00444A09" w:rsidRPr="00B9014E" w:rsidRDefault="00444A09">
      <w:pPr>
        <w:rPr>
          <w:b/>
          <w:lang w:val="en-US"/>
        </w:rPr>
      </w:pPr>
      <w:r w:rsidRPr="00B9014E">
        <w:rPr>
          <w:b/>
          <w:lang w:val="en-US"/>
        </w:rPr>
        <w:t>Works</w:t>
      </w:r>
    </w:p>
    <w:p w14:paraId="15FB2DA1" w14:textId="77777777" w:rsidR="00444A09" w:rsidRPr="00B9014E" w:rsidRDefault="00444A09">
      <w:pPr>
        <w:rPr>
          <w:b/>
          <w:lang w:val="en-US"/>
        </w:rPr>
      </w:pPr>
    </w:p>
    <w:p w14:paraId="60123787" w14:textId="77777777" w:rsidR="00444A09" w:rsidRPr="00B9014E" w:rsidRDefault="00444A09">
      <w:pPr>
        <w:rPr>
          <w:lang w:val="en-US"/>
        </w:rPr>
      </w:pPr>
      <w:r w:rsidRPr="00B9014E">
        <w:rPr>
          <w:lang w:val="en-US"/>
        </w:rPr>
        <w:t xml:space="preserve">Navarre, Yves. </w:t>
      </w:r>
      <w:r w:rsidRPr="00B9014E">
        <w:rPr>
          <w:i/>
          <w:lang w:val="en-US"/>
        </w:rPr>
        <w:t xml:space="preserve">Sweet Tooth. </w:t>
      </w:r>
      <w:r w:rsidRPr="00B9014E">
        <w:rPr>
          <w:lang w:val="en-US"/>
        </w:rPr>
        <w:t xml:space="preserve">London: Calder. </w:t>
      </w:r>
    </w:p>
    <w:p w14:paraId="35E91F2B" w14:textId="77777777" w:rsidR="00444A09" w:rsidRPr="00B9014E" w:rsidRDefault="00444A09">
      <w:pPr>
        <w:rPr>
          <w:lang w:val="en-US"/>
        </w:rPr>
      </w:pPr>
      <w:r w:rsidRPr="00B9014E">
        <w:rPr>
          <w:lang w:val="en-US"/>
        </w:rPr>
        <w:t xml:space="preserve">_____. </w:t>
      </w:r>
      <w:r w:rsidRPr="00B9014E">
        <w:rPr>
          <w:i/>
          <w:lang w:val="en-US"/>
        </w:rPr>
        <w:t xml:space="preserve">Little Rogue in the Flesh. </w:t>
      </w:r>
      <w:r w:rsidRPr="00B9014E">
        <w:rPr>
          <w:lang w:val="en-US"/>
        </w:rPr>
        <w:t xml:space="preserve">London: Calder. </w:t>
      </w:r>
    </w:p>
    <w:p w14:paraId="4B5D8864" w14:textId="77777777" w:rsidR="00444A09" w:rsidRPr="00B9014E" w:rsidRDefault="00444A09">
      <w:pPr>
        <w:rPr>
          <w:lang w:val="en-US"/>
        </w:rPr>
      </w:pPr>
      <w:r w:rsidRPr="00B9014E">
        <w:rPr>
          <w:lang w:val="en-US"/>
        </w:rPr>
        <w:t xml:space="preserve">_____. "The Oxford Notebook." </w:t>
      </w:r>
      <w:r w:rsidRPr="00B9014E">
        <w:rPr>
          <w:i/>
          <w:lang w:val="en-US"/>
        </w:rPr>
        <w:t xml:space="preserve">New Writing and Writers </w:t>
      </w:r>
      <w:r w:rsidRPr="00B9014E">
        <w:rPr>
          <w:lang w:val="en-US"/>
        </w:rPr>
        <w:t xml:space="preserve">17 (London: Calder). </w:t>
      </w:r>
    </w:p>
    <w:p w14:paraId="5E464103" w14:textId="77777777" w:rsidR="00444A09" w:rsidRPr="00B9014E" w:rsidRDefault="00444A09">
      <w:pPr>
        <w:rPr>
          <w:lang w:val="en-US"/>
        </w:rPr>
      </w:pPr>
    </w:p>
    <w:p w14:paraId="48390461" w14:textId="77777777" w:rsidR="00444A09" w:rsidRPr="00B9014E" w:rsidRDefault="00444A09">
      <w:pPr>
        <w:rPr>
          <w:lang w:val="en-US"/>
        </w:rPr>
      </w:pPr>
    </w:p>
    <w:p w14:paraId="4E69D37B" w14:textId="77777777" w:rsidR="00444A09" w:rsidRPr="00B9014E" w:rsidRDefault="00444A09">
      <w:pPr>
        <w:rPr>
          <w:lang w:val="en-US"/>
        </w:rPr>
      </w:pPr>
    </w:p>
    <w:p w14:paraId="4CE2F225" w14:textId="77777777" w:rsidR="00444A09" w:rsidRPr="00B9014E" w:rsidRDefault="00444A09">
      <w:pPr>
        <w:rPr>
          <w:lang w:val="en-US"/>
        </w:rPr>
      </w:pPr>
    </w:p>
    <w:p w14:paraId="397054D3" w14:textId="77777777" w:rsidR="00444A09" w:rsidRPr="00B9014E" w:rsidRDefault="00444A09">
      <w:pPr>
        <w:rPr>
          <w:lang w:val="en-US"/>
        </w:rPr>
      </w:pPr>
    </w:p>
    <w:p w14:paraId="25730543" w14:textId="77777777" w:rsidR="00444A09" w:rsidRPr="00B9014E" w:rsidRDefault="00444A09">
      <w:pPr>
        <w:rPr>
          <w:lang w:val="en-US"/>
        </w:rPr>
      </w:pPr>
    </w:p>
    <w:p w14:paraId="489D9050" w14:textId="77777777" w:rsidR="00444A09" w:rsidRDefault="00444A09">
      <w:pPr>
        <w:rPr>
          <w:b/>
          <w:sz w:val="36"/>
        </w:rPr>
      </w:pPr>
      <w:r>
        <w:rPr>
          <w:b/>
          <w:sz w:val="36"/>
        </w:rPr>
        <w:t>Pierre Naville</w:t>
      </w:r>
    </w:p>
    <w:p w14:paraId="5FB63702" w14:textId="77777777" w:rsidR="00444A09" w:rsidRDefault="00444A09">
      <w:pPr>
        <w:rPr>
          <w:b/>
          <w:sz w:val="36"/>
        </w:rPr>
      </w:pPr>
    </w:p>
    <w:p w14:paraId="6C6941C8" w14:textId="77777777" w:rsidR="00444A09" w:rsidRDefault="00444A09">
      <w:pPr>
        <w:rPr>
          <w:b/>
          <w:sz w:val="36"/>
        </w:rPr>
      </w:pPr>
    </w:p>
    <w:p w14:paraId="1D0D91BD" w14:textId="77777777" w:rsidR="00444A09" w:rsidRDefault="00444A09">
      <w:pPr>
        <w:rPr>
          <w:b/>
        </w:rPr>
      </w:pPr>
      <w:r>
        <w:rPr>
          <w:b/>
        </w:rPr>
        <w:t>Works</w:t>
      </w:r>
    </w:p>
    <w:p w14:paraId="2C9CD1B5" w14:textId="77777777" w:rsidR="00444A09" w:rsidRDefault="00444A09">
      <w:pPr>
        <w:rPr>
          <w:b/>
        </w:rPr>
      </w:pPr>
    </w:p>
    <w:p w14:paraId="1725E2A0" w14:textId="77777777" w:rsidR="00444A09" w:rsidRDefault="00444A09">
      <w:r>
        <w:t xml:space="preserve">Naville, Pierre. </w:t>
      </w:r>
      <w:r>
        <w:rPr>
          <w:i/>
        </w:rPr>
        <w:t xml:space="preserve">Mémoires imparfaites. </w:t>
      </w:r>
      <w:r>
        <w:t>Paris: La Découverte, 1987.</w:t>
      </w:r>
    </w:p>
    <w:p w14:paraId="2373CDBF" w14:textId="77777777" w:rsidR="00444A09" w:rsidRDefault="00444A09">
      <w:pPr>
        <w:rPr>
          <w:b/>
          <w:sz w:val="36"/>
        </w:rPr>
      </w:pPr>
    </w:p>
    <w:p w14:paraId="2CA8E604" w14:textId="77777777" w:rsidR="00444A09" w:rsidRPr="00B9014E" w:rsidRDefault="00444A09">
      <w:pPr>
        <w:rPr>
          <w:b/>
          <w:lang w:val="en-US"/>
        </w:rPr>
      </w:pPr>
      <w:r w:rsidRPr="00B9014E">
        <w:rPr>
          <w:b/>
          <w:lang w:val="en-US"/>
        </w:rPr>
        <w:t>Criticism</w:t>
      </w:r>
    </w:p>
    <w:p w14:paraId="668CE1D2" w14:textId="77777777" w:rsidR="00444A09" w:rsidRPr="00B9014E" w:rsidRDefault="00444A09">
      <w:pPr>
        <w:rPr>
          <w:b/>
          <w:lang w:val="en-US"/>
        </w:rPr>
      </w:pPr>
    </w:p>
    <w:p w14:paraId="45C0223C" w14:textId="77777777" w:rsidR="00444A09" w:rsidRPr="00B9014E" w:rsidRDefault="00444A09">
      <w:pPr>
        <w:ind w:left="760" w:hanging="760"/>
        <w:rPr>
          <w:lang w:val="en-US"/>
        </w:rPr>
      </w:pPr>
      <w:r w:rsidRPr="00B9014E">
        <w:rPr>
          <w:lang w:val="en-US"/>
        </w:rPr>
        <w:t xml:space="preserve">Lévy, Bernard-Henri. </w:t>
      </w:r>
      <w:r w:rsidRPr="00B9014E">
        <w:rPr>
          <w:i/>
          <w:lang w:val="en-US"/>
        </w:rPr>
        <w:t>Les Aventures de la liberté: Une histoire subjective des intellectuels.</w:t>
      </w:r>
      <w:r w:rsidRPr="00B9014E">
        <w:rPr>
          <w:lang w:val="en-US"/>
        </w:rPr>
        <w:t xml:space="preserve"> Paris: Grasset / Fasquelle, 1991.*</w:t>
      </w:r>
    </w:p>
    <w:p w14:paraId="76EE35AE" w14:textId="77777777" w:rsidR="00444A09" w:rsidRPr="00B9014E" w:rsidRDefault="00444A09">
      <w:pPr>
        <w:ind w:left="760" w:hanging="760"/>
        <w:rPr>
          <w:lang w:val="en-US"/>
        </w:rPr>
      </w:pPr>
    </w:p>
    <w:p w14:paraId="2B8E44E8" w14:textId="77777777" w:rsidR="00444A09" w:rsidRPr="00B9014E" w:rsidRDefault="00444A09">
      <w:pPr>
        <w:ind w:left="760" w:hanging="760"/>
        <w:rPr>
          <w:lang w:val="en-US"/>
        </w:rPr>
      </w:pPr>
    </w:p>
    <w:p w14:paraId="0BF632F4" w14:textId="77777777" w:rsidR="00444A09" w:rsidRPr="00B9014E" w:rsidRDefault="00444A09">
      <w:pPr>
        <w:ind w:left="760" w:hanging="760"/>
        <w:rPr>
          <w:lang w:val="en-US"/>
        </w:rPr>
      </w:pPr>
    </w:p>
    <w:p w14:paraId="7F0D76BB" w14:textId="77777777" w:rsidR="00444A09" w:rsidRPr="00B9014E" w:rsidRDefault="00444A09">
      <w:pPr>
        <w:ind w:left="760" w:hanging="760"/>
        <w:rPr>
          <w:lang w:val="en-US"/>
        </w:rPr>
      </w:pPr>
    </w:p>
    <w:p w14:paraId="4290D7B3" w14:textId="77777777" w:rsidR="00444A09" w:rsidRPr="00B9014E" w:rsidRDefault="00444A09">
      <w:pPr>
        <w:ind w:left="760" w:hanging="760"/>
        <w:rPr>
          <w:lang w:val="en-US"/>
        </w:rPr>
      </w:pPr>
    </w:p>
    <w:p w14:paraId="49AFB9EE" w14:textId="77777777" w:rsidR="00444A09" w:rsidRPr="00B9014E" w:rsidRDefault="00444A09">
      <w:pPr>
        <w:ind w:left="760" w:hanging="760"/>
        <w:rPr>
          <w:lang w:val="en-US"/>
        </w:rPr>
      </w:pPr>
    </w:p>
    <w:p w14:paraId="757CB95F" w14:textId="77777777" w:rsidR="00444A09" w:rsidRPr="00B9014E" w:rsidRDefault="00444A09">
      <w:pPr>
        <w:ind w:left="760" w:hanging="760"/>
        <w:rPr>
          <w:b/>
          <w:sz w:val="36"/>
          <w:lang w:val="en-US"/>
        </w:rPr>
      </w:pPr>
      <w:r w:rsidRPr="00B9014E">
        <w:rPr>
          <w:b/>
          <w:sz w:val="36"/>
          <w:lang w:val="en-US"/>
        </w:rPr>
        <w:t>Marie Ndiaye</w:t>
      </w:r>
    </w:p>
    <w:p w14:paraId="4CE07084" w14:textId="77777777" w:rsidR="00444A09" w:rsidRPr="00B9014E" w:rsidRDefault="00444A09">
      <w:pPr>
        <w:ind w:left="760" w:hanging="760"/>
        <w:rPr>
          <w:b/>
          <w:lang w:val="en-US"/>
        </w:rPr>
      </w:pPr>
    </w:p>
    <w:p w14:paraId="59494D4C" w14:textId="77777777" w:rsidR="00444A09" w:rsidRPr="00B9014E" w:rsidRDefault="00444A09" w:rsidP="00444A09">
      <w:pPr>
        <w:rPr>
          <w:sz w:val="24"/>
          <w:lang w:val="en-US"/>
        </w:rPr>
      </w:pPr>
      <w:r w:rsidRPr="00B9014E">
        <w:rPr>
          <w:sz w:val="24"/>
          <w:lang w:val="en-US"/>
        </w:rPr>
        <w:t>(Prix Goncourt 2009)</w:t>
      </w:r>
    </w:p>
    <w:p w14:paraId="6C27322D" w14:textId="77777777" w:rsidR="00444A09" w:rsidRPr="00B9014E" w:rsidRDefault="00444A09">
      <w:pPr>
        <w:ind w:left="760" w:hanging="760"/>
        <w:rPr>
          <w:lang w:val="en-US"/>
        </w:rPr>
      </w:pPr>
    </w:p>
    <w:p w14:paraId="36BCD2D2" w14:textId="77777777" w:rsidR="00444A09" w:rsidRPr="00B9014E" w:rsidRDefault="00444A09">
      <w:pPr>
        <w:ind w:left="760" w:hanging="760"/>
        <w:rPr>
          <w:lang w:val="en-US"/>
        </w:rPr>
      </w:pPr>
    </w:p>
    <w:p w14:paraId="04F0A07A" w14:textId="77777777" w:rsidR="00444A09" w:rsidRPr="00B9014E" w:rsidRDefault="00444A09">
      <w:pPr>
        <w:ind w:left="760" w:hanging="760"/>
        <w:rPr>
          <w:lang w:val="en-US"/>
        </w:rPr>
      </w:pPr>
    </w:p>
    <w:p w14:paraId="1E492829" w14:textId="77777777" w:rsidR="00444A09" w:rsidRPr="00B9014E" w:rsidRDefault="00444A09">
      <w:pPr>
        <w:ind w:left="760" w:hanging="760"/>
        <w:rPr>
          <w:lang w:val="en-US"/>
        </w:rPr>
      </w:pPr>
    </w:p>
    <w:p w14:paraId="77967D70" w14:textId="77777777" w:rsidR="00444A09" w:rsidRPr="00B9014E" w:rsidRDefault="00444A09">
      <w:pPr>
        <w:ind w:left="760" w:hanging="760"/>
        <w:rPr>
          <w:b/>
          <w:sz w:val="36"/>
          <w:lang w:val="en-US"/>
        </w:rPr>
      </w:pPr>
      <w:r w:rsidRPr="00B9014E">
        <w:rPr>
          <w:b/>
          <w:sz w:val="36"/>
          <w:lang w:val="en-US"/>
        </w:rPr>
        <w:t>Necker</w:t>
      </w:r>
    </w:p>
    <w:p w14:paraId="63573C01" w14:textId="77777777" w:rsidR="00444A09" w:rsidRPr="00B9014E" w:rsidRDefault="00444A09">
      <w:pPr>
        <w:ind w:left="760" w:hanging="760"/>
        <w:rPr>
          <w:b/>
          <w:sz w:val="36"/>
          <w:lang w:val="en-US"/>
        </w:rPr>
      </w:pPr>
    </w:p>
    <w:p w14:paraId="24A5D831" w14:textId="77777777" w:rsidR="00444A09" w:rsidRPr="00B9014E" w:rsidRDefault="00444A09">
      <w:pPr>
        <w:ind w:left="760" w:hanging="760"/>
        <w:rPr>
          <w:b/>
          <w:lang w:val="en-US"/>
        </w:rPr>
      </w:pPr>
      <w:r w:rsidRPr="00B9014E">
        <w:rPr>
          <w:b/>
          <w:lang w:val="en-US"/>
        </w:rPr>
        <w:t>Works</w:t>
      </w:r>
    </w:p>
    <w:p w14:paraId="0963A3E0" w14:textId="77777777" w:rsidR="00444A09" w:rsidRPr="00B9014E" w:rsidRDefault="00444A09">
      <w:pPr>
        <w:ind w:left="760" w:hanging="760"/>
        <w:rPr>
          <w:b/>
          <w:lang w:val="en-US"/>
        </w:rPr>
      </w:pPr>
    </w:p>
    <w:p w14:paraId="4E927435" w14:textId="77777777" w:rsidR="00444A09" w:rsidRPr="00B9014E" w:rsidRDefault="00444A09">
      <w:pPr>
        <w:ind w:right="58"/>
        <w:rPr>
          <w:lang w:val="en-US"/>
        </w:rPr>
      </w:pPr>
      <w:r w:rsidRPr="00B9014E">
        <w:rPr>
          <w:lang w:val="en-US"/>
        </w:rPr>
        <w:t xml:space="preserve">Necker. </w:t>
      </w:r>
      <w:r w:rsidRPr="00B9014E">
        <w:rPr>
          <w:i/>
          <w:lang w:val="en-US"/>
        </w:rPr>
        <w:t>De l' importance des opinions religieuses.</w:t>
      </w:r>
      <w:r w:rsidRPr="00B9014E">
        <w:rPr>
          <w:lang w:val="en-US"/>
        </w:rPr>
        <w:t xml:space="preserve"> English trans. by Mary Wollstonecraft. London: Joseph Johnson. </w:t>
      </w:r>
    </w:p>
    <w:p w14:paraId="6380F90E" w14:textId="77777777" w:rsidR="00444A09" w:rsidRPr="00B9014E" w:rsidRDefault="00444A09">
      <w:pPr>
        <w:ind w:right="58"/>
        <w:rPr>
          <w:lang w:val="en-US"/>
        </w:rPr>
      </w:pPr>
    </w:p>
    <w:p w14:paraId="65DF8C30" w14:textId="77777777" w:rsidR="00444A09" w:rsidRPr="00B9014E" w:rsidRDefault="00444A09">
      <w:pPr>
        <w:ind w:right="58"/>
        <w:rPr>
          <w:lang w:val="en-US"/>
        </w:rPr>
      </w:pPr>
    </w:p>
    <w:p w14:paraId="4C12022D" w14:textId="77777777" w:rsidR="00444A09" w:rsidRPr="00B9014E" w:rsidRDefault="00444A09">
      <w:pPr>
        <w:ind w:right="58"/>
        <w:rPr>
          <w:lang w:val="en-US"/>
        </w:rPr>
      </w:pPr>
    </w:p>
    <w:p w14:paraId="69EA5209" w14:textId="77777777" w:rsidR="00444A09" w:rsidRPr="00B9014E" w:rsidRDefault="00444A09">
      <w:pPr>
        <w:ind w:right="58"/>
        <w:rPr>
          <w:lang w:val="en-US"/>
        </w:rPr>
      </w:pPr>
    </w:p>
    <w:p w14:paraId="5D5A0D5E" w14:textId="77777777" w:rsidR="00444A09" w:rsidRPr="00B9014E" w:rsidRDefault="00444A09">
      <w:pPr>
        <w:ind w:right="58"/>
        <w:rPr>
          <w:lang w:val="en-US"/>
        </w:rPr>
      </w:pPr>
    </w:p>
    <w:p w14:paraId="62BFB0C7" w14:textId="77777777" w:rsidR="00444A09" w:rsidRPr="00B9014E" w:rsidRDefault="00444A09">
      <w:pPr>
        <w:ind w:right="58"/>
        <w:rPr>
          <w:lang w:val="en-US"/>
        </w:rPr>
      </w:pPr>
    </w:p>
    <w:p w14:paraId="6EEDB621" w14:textId="77777777" w:rsidR="00444A09" w:rsidRPr="00B9014E" w:rsidRDefault="00444A09">
      <w:pPr>
        <w:ind w:left="0" w:right="58" w:firstLine="0"/>
        <w:rPr>
          <w:b/>
          <w:sz w:val="36"/>
          <w:lang w:val="en-US"/>
        </w:rPr>
      </w:pPr>
      <w:r w:rsidRPr="00B9014E">
        <w:rPr>
          <w:b/>
          <w:sz w:val="36"/>
          <w:lang w:val="en-US"/>
        </w:rPr>
        <w:t>Irène Némirovsky</w:t>
      </w:r>
    </w:p>
    <w:p w14:paraId="30710926" w14:textId="77777777" w:rsidR="00444A09" w:rsidRPr="00B9014E" w:rsidRDefault="00444A09">
      <w:pPr>
        <w:ind w:left="0" w:right="58" w:firstLine="0"/>
        <w:rPr>
          <w:b/>
          <w:lang w:val="en-US"/>
        </w:rPr>
      </w:pPr>
    </w:p>
    <w:p w14:paraId="7B78C5B3" w14:textId="77777777" w:rsidR="00444A09" w:rsidRPr="00B9014E" w:rsidRDefault="00444A09">
      <w:pPr>
        <w:ind w:left="0" w:right="58" w:firstLine="0"/>
        <w:rPr>
          <w:color w:val="000000"/>
          <w:sz w:val="24"/>
          <w:lang w:val="en-US"/>
        </w:rPr>
      </w:pPr>
      <w:r w:rsidRPr="00B9014E">
        <w:rPr>
          <w:color w:val="000000"/>
          <w:sz w:val="24"/>
          <w:lang w:val="en-US"/>
        </w:rPr>
        <w:t>(French Jewish writer, d. Auschwitz, 1942).</w:t>
      </w:r>
    </w:p>
    <w:p w14:paraId="63456E7E" w14:textId="77777777" w:rsidR="00444A09" w:rsidRPr="00B9014E" w:rsidRDefault="00444A09">
      <w:pPr>
        <w:ind w:left="0" w:right="58" w:firstLine="0"/>
        <w:rPr>
          <w:b/>
          <w:lang w:val="en-US"/>
        </w:rPr>
      </w:pPr>
    </w:p>
    <w:p w14:paraId="79ACCB62" w14:textId="77777777" w:rsidR="00444A09" w:rsidRDefault="00444A09">
      <w:pPr>
        <w:ind w:left="0" w:right="58" w:firstLine="0"/>
        <w:rPr>
          <w:b/>
        </w:rPr>
      </w:pPr>
      <w:r>
        <w:rPr>
          <w:b/>
        </w:rPr>
        <w:lastRenderedPageBreak/>
        <w:t>Works</w:t>
      </w:r>
    </w:p>
    <w:p w14:paraId="75037937" w14:textId="77777777" w:rsidR="00444A09" w:rsidRDefault="00444A09">
      <w:pPr>
        <w:ind w:left="0" w:right="58" w:firstLine="0"/>
        <w:rPr>
          <w:b/>
        </w:rPr>
      </w:pPr>
    </w:p>
    <w:p w14:paraId="214E34AF" w14:textId="77777777" w:rsidR="00444A09" w:rsidRPr="00B9014E" w:rsidRDefault="00444A09" w:rsidP="00444A09">
      <w:pPr>
        <w:rPr>
          <w:lang w:val="en-US"/>
        </w:rPr>
      </w:pPr>
      <w:r>
        <w:rPr>
          <w:color w:val="000000"/>
        </w:rPr>
        <w:t xml:space="preserve">Némirovsky, Irène. </w:t>
      </w:r>
      <w:r>
        <w:rPr>
          <w:i/>
        </w:rPr>
        <w:t>Los perros y los lobos.</w:t>
      </w:r>
      <w:r>
        <w:t xml:space="preserve"> </w:t>
      </w:r>
      <w:r w:rsidRPr="00B9014E">
        <w:rPr>
          <w:lang w:val="en-US"/>
        </w:rPr>
        <w:t>1940.</w:t>
      </w:r>
    </w:p>
    <w:p w14:paraId="5047E13C" w14:textId="77777777" w:rsidR="00444A09" w:rsidRPr="00B9014E" w:rsidRDefault="00444A09">
      <w:pPr>
        <w:rPr>
          <w:color w:val="000000"/>
          <w:lang w:val="en-US"/>
        </w:rPr>
      </w:pPr>
      <w:r w:rsidRPr="00B9014E">
        <w:rPr>
          <w:color w:val="000000"/>
          <w:lang w:val="en-US"/>
        </w:rPr>
        <w:t xml:space="preserve">_____. </w:t>
      </w:r>
      <w:r w:rsidRPr="00B9014E">
        <w:rPr>
          <w:i/>
          <w:color w:val="000000"/>
          <w:lang w:val="en-US"/>
        </w:rPr>
        <w:t>Suite française.</w:t>
      </w:r>
      <w:r w:rsidRPr="00B9014E">
        <w:rPr>
          <w:color w:val="000000"/>
          <w:lang w:val="en-US"/>
        </w:rPr>
        <w:t xml:space="preserve"> Novel. Preface by Myriam Anissimov. Paris: Denoël, 2004. (Prix Renaudot 2004).</w:t>
      </w:r>
    </w:p>
    <w:p w14:paraId="70989575" w14:textId="77777777" w:rsidR="00444A09" w:rsidRDefault="00444A09">
      <w:pPr>
        <w:rPr>
          <w:color w:val="000000"/>
        </w:rPr>
      </w:pPr>
      <w:r w:rsidRPr="00B9014E">
        <w:rPr>
          <w:color w:val="000000"/>
          <w:lang w:val="en-US"/>
        </w:rPr>
        <w:t xml:space="preserve">_____. </w:t>
      </w:r>
      <w:r w:rsidRPr="00B9014E">
        <w:rPr>
          <w:i/>
          <w:color w:val="000000"/>
          <w:lang w:val="en-US"/>
        </w:rPr>
        <w:t>Suite française.</w:t>
      </w:r>
      <w:r w:rsidRPr="00B9014E">
        <w:rPr>
          <w:color w:val="000000"/>
          <w:lang w:val="en-US"/>
        </w:rPr>
        <w:t xml:space="preserve"> </w:t>
      </w:r>
      <w:r>
        <w:rPr>
          <w:color w:val="000000"/>
        </w:rPr>
        <w:t xml:space="preserve">Pbk. (Folio, 4346). Paris: Denoël, 2006. </w:t>
      </w:r>
    </w:p>
    <w:p w14:paraId="28AAA177" w14:textId="77777777" w:rsidR="00444A09" w:rsidRPr="00BA637A" w:rsidRDefault="00444A09" w:rsidP="00444A09">
      <w:pPr>
        <w:rPr>
          <w:szCs w:val="22"/>
        </w:rPr>
      </w:pPr>
      <w:r w:rsidRPr="00BA637A">
        <w:rPr>
          <w:szCs w:val="22"/>
        </w:rPr>
        <w:t xml:space="preserve">_____. </w:t>
      </w:r>
      <w:r w:rsidRPr="00BA637A">
        <w:rPr>
          <w:i/>
          <w:szCs w:val="22"/>
        </w:rPr>
        <w:t xml:space="preserve">Suite francesa. </w:t>
      </w:r>
      <w:r w:rsidRPr="00BA637A">
        <w:rPr>
          <w:szCs w:val="22"/>
        </w:rPr>
        <w:t>Trans. José Antonio Soriano Marco. (Narrativa Salamandra). Barcelona: Salamandra, 2005.*</w:t>
      </w:r>
    </w:p>
    <w:p w14:paraId="350124BA" w14:textId="77777777" w:rsidR="00444A09" w:rsidRPr="004C313F" w:rsidRDefault="00444A09" w:rsidP="00444A09">
      <w:pPr>
        <w:rPr>
          <w:szCs w:val="22"/>
        </w:rPr>
      </w:pPr>
    </w:p>
    <w:p w14:paraId="07EACCE3" w14:textId="77777777" w:rsidR="00444A09" w:rsidRPr="00726153" w:rsidRDefault="00444A09">
      <w:pPr>
        <w:rPr>
          <w:b/>
        </w:rPr>
      </w:pPr>
    </w:p>
    <w:p w14:paraId="55C2E7B8" w14:textId="77777777" w:rsidR="00444A09" w:rsidRDefault="00444A09">
      <w:pPr>
        <w:ind w:right="58"/>
      </w:pPr>
    </w:p>
    <w:p w14:paraId="31407415" w14:textId="77777777" w:rsidR="00444A09" w:rsidRDefault="00444A09">
      <w:pPr>
        <w:ind w:right="58"/>
      </w:pPr>
    </w:p>
    <w:p w14:paraId="10B2153C" w14:textId="77777777" w:rsidR="00444A09" w:rsidRDefault="00444A09">
      <w:pPr>
        <w:ind w:right="58"/>
        <w:rPr>
          <w:b/>
        </w:rPr>
      </w:pPr>
      <w:r>
        <w:rPr>
          <w:b/>
        </w:rPr>
        <w:t>Criticism</w:t>
      </w:r>
    </w:p>
    <w:p w14:paraId="1AE55CD7" w14:textId="77777777" w:rsidR="00444A09" w:rsidRDefault="00444A09">
      <w:pPr>
        <w:ind w:right="58"/>
        <w:rPr>
          <w:b/>
        </w:rPr>
      </w:pPr>
    </w:p>
    <w:p w14:paraId="6C2766DD" w14:textId="77777777" w:rsidR="00444A09" w:rsidRPr="00B9014E" w:rsidRDefault="00444A09">
      <w:pPr>
        <w:ind w:left="709" w:hanging="709"/>
        <w:rPr>
          <w:color w:val="000000"/>
          <w:lang w:val="en-US"/>
        </w:rPr>
      </w:pPr>
      <w:r>
        <w:rPr>
          <w:color w:val="000000"/>
        </w:rPr>
        <w:t xml:space="preserve">García Landa, José Ángel "Irène Némirovsky, </w:t>
      </w:r>
      <w:r>
        <w:rPr>
          <w:i/>
          <w:color w:val="000000"/>
        </w:rPr>
        <w:t>Suite française."</w:t>
      </w:r>
      <w:r>
        <w:rPr>
          <w:color w:val="000000"/>
        </w:rPr>
        <w:t xml:space="preserve"> </w:t>
      </w:r>
      <w:r w:rsidRPr="00B9014E">
        <w:rPr>
          <w:color w:val="000000"/>
          <w:lang w:val="en-US"/>
        </w:rPr>
        <w:t xml:space="preserve">In García Landa, </w:t>
      </w:r>
      <w:r w:rsidRPr="00B9014E">
        <w:rPr>
          <w:i/>
          <w:color w:val="000000"/>
          <w:lang w:val="en-US"/>
        </w:rPr>
        <w:t>Vanity Fea</w:t>
      </w:r>
      <w:r w:rsidRPr="00B9014E">
        <w:rPr>
          <w:color w:val="000000"/>
          <w:lang w:val="en-US"/>
        </w:rPr>
        <w:t xml:space="preserve"> 30 Aug. 2006.</w:t>
      </w:r>
    </w:p>
    <w:p w14:paraId="3EA2266B" w14:textId="77777777" w:rsidR="00444A09" w:rsidRPr="00B9014E" w:rsidRDefault="00444A09">
      <w:pPr>
        <w:ind w:left="709" w:hanging="709"/>
        <w:rPr>
          <w:color w:val="000000"/>
          <w:lang w:val="en-US"/>
        </w:rPr>
      </w:pPr>
      <w:r w:rsidRPr="00B9014E">
        <w:rPr>
          <w:color w:val="000000"/>
          <w:lang w:val="en-US"/>
        </w:rPr>
        <w:tab/>
      </w:r>
      <w:hyperlink r:id="rId19" w:history="1">
        <w:r w:rsidRPr="00B9014E">
          <w:rPr>
            <w:rStyle w:val="Hipervnculo"/>
            <w:lang w:val="en-US"/>
          </w:rPr>
          <w:t>http://garciala.blogia.com/2006/083001-irene-nemirovsky-suite-fran-aise.php</w:t>
        </w:r>
      </w:hyperlink>
    </w:p>
    <w:p w14:paraId="6DA8B3B4" w14:textId="77777777" w:rsidR="00444A09" w:rsidRDefault="00B07AC9">
      <w:pPr>
        <w:ind w:left="709" w:hanging="709"/>
        <w:rPr>
          <w:color w:val="000000"/>
        </w:rPr>
      </w:pPr>
      <w:r w:rsidRPr="00B9014E">
        <w:rPr>
          <w:color w:val="000000"/>
          <w:lang w:val="en-US"/>
        </w:rPr>
        <w:tab/>
      </w:r>
      <w:r>
        <w:rPr>
          <w:color w:val="000000"/>
        </w:rPr>
        <w:t>2006</w:t>
      </w:r>
    </w:p>
    <w:p w14:paraId="7C03029D" w14:textId="77777777" w:rsidR="00B07AC9" w:rsidRPr="00B9014E" w:rsidRDefault="00B07AC9">
      <w:pPr>
        <w:ind w:left="709" w:hanging="709"/>
        <w:rPr>
          <w:color w:val="000000"/>
          <w:lang w:val="en-US"/>
        </w:rPr>
      </w:pPr>
      <w:r>
        <w:rPr>
          <w:color w:val="000000"/>
        </w:rPr>
        <w:t>_____. "</w:t>
      </w:r>
      <w:r w:rsidRPr="00B07AC9">
        <w:rPr>
          <w:color w:val="000000"/>
        </w:rPr>
        <w:t xml:space="preserve"> </w:t>
      </w:r>
      <w:r>
        <w:rPr>
          <w:color w:val="000000"/>
        </w:rPr>
        <w:t xml:space="preserve">Irène Némirovsky, </w:t>
      </w:r>
      <w:r>
        <w:rPr>
          <w:i/>
          <w:color w:val="000000"/>
        </w:rPr>
        <w:t>Suite française:</w:t>
      </w:r>
      <w:r>
        <w:rPr>
          <w:color w:val="000000"/>
        </w:rPr>
        <w:t xml:space="preserve"> Una novela con su tiempo inscrito." </w:t>
      </w:r>
      <w:r w:rsidRPr="00B9014E">
        <w:rPr>
          <w:i/>
          <w:color w:val="000000"/>
          <w:lang w:val="en-US"/>
        </w:rPr>
        <w:t>Ibercampus (Vanity Fea)</w:t>
      </w:r>
      <w:r w:rsidRPr="00B9014E">
        <w:rPr>
          <w:color w:val="000000"/>
          <w:lang w:val="en-US"/>
        </w:rPr>
        <w:t xml:space="preserve"> 30 Aug. 2017.*</w:t>
      </w:r>
    </w:p>
    <w:p w14:paraId="1A88358D" w14:textId="77777777" w:rsidR="00B07AC9" w:rsidRPr="00B9014E" w:rsidRDefault="00B07AC9">
      <w:pPr>
        <w:ind w:left="709" w:hanging="709"/>
        <w:rPr>
          <w:color w:val="000000"/>
          <w:lang w:val="en-US"/>
        </w:rPr>
      </w:pPr>
      <w:r w:rsidRPr="00B9014E">
        <w:rPr>
          <w:color w:val="000000"/>
          <w:lang w:val="en-US"/>
        </w:rPr>
        <w:tab/>
      </w:r>
      <w:hyperlink r:id="rId20" w:history="1">
        <w:r w:rsidRPr="00B9014E">
          <w:rPr>
            <w:rStyle w:val="Hipervnculo"/>
            <w:lang w:val="en-US"/>
          </w:rPr>
          <w:t>http://www.ibercampus.es/articulo.asp?idarticulo=35502</w:t>
        </w:r>
      </w:hyperlink>
    </w:p>
    <w:p w14:paraId="767B2714" w14:textId="77777777" w:rsidR="00B07AC9" w:rsidRPr="00B9014E" w:rsidRDefault="00B07AC9">
      <w:pPr>
        <w:ind w:left="709" w:hanging="709"/>
        <w:rPr>
          <w:color w:val="000000"/>
          <w:lang w:val="en-US"/>
        </w:rPr>
      </w:pPr>
      <w:r w:rsidRPr="00B9014E">
        <w:rPr>
          <w:color w:val="000000"/>
          <w:lang w:val="en-US"/>
        </w:rPr>
        <w:tab/>
        <w:t>2017</w:t>
      </w:r>
    </w:p>
    <w:p w14:paraId="28A7A41D" w14:textId="77777777" w:rsidR="0011456B" w:rsidRDefault="0011456B" w:rsidP="0011456B">
      <w:pPr>
        <w:pStyle w:val="suggested-citation"/>
        <w:spacing w:before="0" w:beforeAutospacing="0" w:after="0" w:afterAutospacing="0"/>
        <w:ind w:left="709" w:hanging="709"/>
        <w:rPr>
          <w:sz w:val="28"/>
          <w:szCs w:val="28"/>
        </w:rPr>
      </w:pPr>
      <w:r w:rsidRPr="00B9014E">
        <w:rPr>
          <w:sz w:val="28"/>
          <w:szCs w:val="28"/>
          <w:lang w:val="en-US"/>
        </w:rPr>
        <w:t xml:space="preserve">_____. "Irène Némirovsky, 'Suite Française': Una novela con su tiempo inscrito (Irène Némirovsky's 'Suite Française': A Novel with the Inscription of Its Times)." </w:t>
      </w:r>
      <w:r>
        <w:rPr>
          <w:i/>
          <w:sz w:val="28"/>
          <w:szCs w:val="28"/>
        </w:rPr>
        <w:t>Social Science Research Network</w:t>
      </w:r>
      <w:r>
        <w:rPr>
          <w:sz w:val="28"/>
          <w:szCs w:val="28"/>
        </w:rPr>
        <w:t xml:space="preserve"> 30 Aug. 2017.*</w:t>
      </w:r>
      <w:r w:rsidRPr="00D92F7A">
        <w:rPr>
          <w:sz w:val="28"/>
          <w:szCs w:val="28"/>
        </w:rPr>
        <w:t xml:space="preserve"> </w:t>
      </w:r>
    </w:p>
    <w:p w14:paraId="424FB2F8" w14:textId="77777777" w:rsidR="0011456B" w:rsidRPr="00D92F7A" w:rsidRDefault="0011456B" w:rsidP="0011456B">
      <w:pPr>
        <w:pStyle w:val="suggested-citation"/>
        <w:spacing w:before="0" w:beforeAutospacing="0" w:after="0" w:afterAutospacing="0"/>
        <w:ind w:left="709" w:hanging="709"/>
        <w:rPr>
          <w:sz w:val="28"/>
          <w:szCs w:val="28"/>
        </w:rPr>
      </w:pPr>
      <w:r>
        <w:rPr>
          <w:sz w:val="28"/>
          <w:szCs w:val="28"/>
        </w:rPr>
        <w:tab/>
      </w:r>
      <w:hyperlink r:id="rId21" w:tgtFrame="_blank" w:history="1">
        <w:r w:rsidRPr="00D92F7A">
          <w:rPr>
            <w:rStyle w:val="Hipervnculo"/>
            <w:sz w:val="28"/>
            <w:szCs w:val="28"/>
          </w:rPr>
          <w:t>https://ssrn.com/abstract=3029447</w:t>
        </w:r>
      </w:hyperlink>
    </w:p>
    <w:p w14:paraId="1C4F0C92" w14:textId="77777777" w:rsidR="0011456B" w:rsidRDefault="0011456B" w:rsidP="0011456B">
      <w:pPr>
        <w:ind w:left="709" w:hanging="709"/>
        <w:rPr>
          <w:color w:val="000000"/>
          <w:szCs w:val="28"/>
        </w:rPr>
      </w:pPr>
      <w:r>
        <w:rPr>
          <w:color w:val="000000"/>
          <w:szCs w:val="28"/>
        </w:rPr>
        <w:tab/>
        <w:t>2017</w:t>
      </w:r>
    </w:p>
    <w:p w14:paraId="4DA63183" w14:textId="1FA1F6F6" w:rsidR="0011456B" w:rsidRPr="00B9014E" w:rsidRDefault="0011456B" w:rsidP="0011456B">
      <w:pPr>
        <w:ind w:left="709" w:hanging="709"/>
        <w:rPr>
          <w:szCs w:val="28"/>
          <w:lang w:val="en-US" w:eastAsia="en-US"/>
        </w:rPr>
      </w:pPr>
      <w:r>
        <w:rPr>
          <w:szCs w:val="28"/>
          <w:lang w:eastAsia="en-US"/>
        </w:rPr>
        <w:t xml:space="preserve">_____. "Irène Némirovsky, </w:t>
      </w:r>
      <w:r>
        <w:rPr>
          <w:i/>
          <w:szCs w:val="28"/>
          <w:lang w:eastAsia="en-US"/>
        </w:rPr>
        <w:t>Suite Française</w:t>
      </w:r>
      <w:r>
        <w:rPr>
          <w:szCs w:val="28"/>
          <w:lang w:eastAsia="en-US"/>
        </w:rPr>
        <w:t xml:space="preserve">: Una novela con su tiempo inscrito." </w:t>
      </w:r>
      <w:r w:rsidRPr="00B9014E">
        <w:rPr>
          <w:szCs w:val="28"/>
          <w:lang w:val="en-US" w:eastAsia="en-US"/>
        </w:rPr>
        <w:t xml:space="preserve">In García Landa, </w:t>
      </w:r>
      <w:r w:rsidRPr="00B9014E">
        <w:rPr>
          <w:i/>
          <w:szCs w:val="28"/>
          <w:lang w:val="en-US" w:eastAsia="en-US"/>
        </w:rPr>
        <w:t>Vanity Fea</w:t>
      </w:r>
      <w:r w:rsidRPr="00B9014E">
        <w:rPr>
          <w:szCs w:val="28"/>
          <w:lang w:val="en-US" w:eastAsia="en-US"/>
        </w:rPr>
        <w:t xml:space="preserve"> Sept. 2017.*</w:t>
      </w:r>
    </w:p>
    <w:p w14:paraId="7BC65B4F" w14:textId="77777777" w:rsidR="0011456B" w:rsidRPr="00B9014E" w:rsidRDefault="0011456B" w:rsidP="0011456B">
      <w:pPr>
        <w:ind w:left="709" w:hanging="709"/>
        <w:rPr>
          <w:szCs w:val="28"/>
          <w:lang w:val="en-US" w:eastAsia="en-US"/>
        </w:rPr>
      </w:pPr>
      <w:r w:rsidRPr="00B9014E">
        <w:rPr>
          <w:szCs w:val="28"/>
          <w:lang w:val="en-US" w:eastAsia="en-US"/>
        </w:rPr>
        <w:tab/>
      </w:r>
      <w:hyperlink r:id="rId22" w:history="1">
        <w:r w:rsidRPr="00B9014E">
          <w:rPr>
            <w:rStyle w:val="Hipervnculo"/>
            <w:szCs w:val="28"/>
            <w:lang w:val="en-US" w:eastAsia="en-US"/>
          </w:rPr>
          <w:t>http://vanityfea.blogspot.com.es/2017/09/irene-nemirovsky-suite-francaise-una.html</w:t>
        </w:r>
      </w:hyperlink>
    </w:p>
    <w:p w14:paraId="03A9D50C" w14:textId="77777777" w:rsidR="0011456B" w:rsidRPr="00F00EB2" w:rsidRDefault="0011456B" w:rsidP="0011456B">
      <w:pPr>
        <w:ind w:left="709" w:hanging="709"/>
        <w:rPr>
          <w:szCs w:val="28"/>
          <w:lang w:val="es-ES" w:eastAsia="en-US"/>
        </w:rPr>
      </w:pPr>
      <w:r w:rsidRPr="00B9014E">
        <w:rPr>
          <w:szCs w:val="28"/>
          <w:lang w:val="en-US" w:eastAsia="en-US"/>
        </w:rPr>
        <w:tab/>
      </w:r>
      <w:r w:rsidRPr="00F00EB2">
        <w:rPr>
          <w:szCs w:val="28"/>
          <w:lang w:val="es-ES" w:eastAsia="en-US"/>
        </w:rPr>
        <w:t>2017</w:t>
      </w:r>
    </w:p>
    <w:p w14:paraId="51B1B7A7" w14:textId="77777777" w:rsidR="00F00EB2" w:rsidRDefault="00F00EB2" w:rsidP="00F00EB2">
      <w:pPr>
        <w:rPr>
          <w:szCs w:val="28"/>
          <w:lang w:eastAsia="en-US"/>
        </w:rPr>
      </w:pPr>
      <w:r w:rsidRPr="00C01F81">
        <w:rPr>
          <w:szCs w:val="28"/>
          <w:lang w:eastAsia="en-US"/>
        </w:rPr>
        <w:t xml:space="preserve">_____."Irène Némirovsky, </w:t>
      </w:r>
      <w:r w:rsidRPr="00C01F81">
        <w:rPr>
          <w:i/>
          <w:szCs w:val="28"/>
          <w:lang w:eastAsia="en-US"/>
        </w:rPr>
        <w:t>Suite Française</w:t>
      </w:r>
      <w:r w:rsidRPr="00C01F81">
        <w:rPr>
          <w:szCs w:val="28"/>
          <w:lang w:eastAsia="en-US"/>
        </w:rPr>
        <w:t>: Una novela con su tiempo inscrito."</w:t>
      </w:r>
      <w:r>
        <w:rPr>
          <w:szCs w:val="28"/>
          <w:lang w:eastAsia="en-US"/>
        </w:rPr>
        <w:t xml:space="preserve"> </w:t>
      </w:r>
      <w:r>
        <w:rPr>
          <w:i/>
          <w:iCs/>
          <w:szCs w:val="28"/>
          <w:lang w:eastAsia="en-US"/>
        </w:rPr>
        <w:t>Net Sight de José Angel García Landa</w:t>
      </w:r>
      <w:r>
        <w:rPr>
          <w:szCs w:val="28"/>
          <w:lang w:eastAsia="en-US"/>
        </w:rPr>
        <w:t xml:space="preserve"> 4 Jan. 2023.*</w:t>
      </w:r>
    </w:p>
    <w:p w14:paraId="29DF604E" w14:textId="77777777" w:rsidR="00F00EB2" w:rsidRDefault="00F00EB2" w:rsidP="00F00EB2">
      <w:pPr>
        <w:rPr>
          <w:szCs w:val="28"/>
          <w:lang w:eastAsia="en-US"/>
        </w:rPr>
      </w:pPr>
      <w:r>
        <w:rPr>
          <w:szCs w:val="28"/>
          <w:lang w:eastAsia="en-US"/>
        </w:rPr>
        <w:tab/>
      </w:r>
      <w:hyperlink r:id="rId23" w:history="1">
        <w:r w:rsidRPr="0046103B">
          <w:rPr>
            <w:rStyle w:val="Hipervnculo"/>
            <w:szCs w:val="28"/>
            <w:lang w:eastAsia="en-US"/>
          </w:rPr>
          <w:t>https://personal.unizar.es/garciala/publicaciones/suitefrancesa.pdf</w:t>
        </w:r>
      </w:hyperlink>
    </w:p>
    <w:p w14:paraId="797E539E" w14:textId="77777777" w:rsidR="00F00EB2" w:rsidRPr="00F00EB2" w:rsidRDefault="00F00EB2" w:rsidP="00F00EB2">
      <w:pPr>
        <w:rPr>
          <w:szCs w:val="28"/>
          <w:lang w:val="en-US" w:eastAsia="en-US"/>
        </w:rPr>
      </w:pPr>
      <w:r>
        <w:rPr>
          <w:szCs w:val="28"/>
          <w:lang w:eastAsia="en-US"/>
        </w:rPr>
        <w:tab/>
      </w:r>
      <w:r w:rsidRPr="00F00EB2">
        <w:rPr>
          <w:szCs w:val="28"/>
          <w:lang w:val="en-US" w:eastAsia="en-US"/>
        </w:rPr>
        <w:t>2024</w:t>
      </w:r>
    </w:p>
    <w:p w14:paraId="35C1249B" w14:textId="77777777" w:rsidR="0011456B" w:rsidRPr="00B9014E" w:rsidRDefault="0011456B">
      <w:pPr>
        <w:ind w:left="709" w:hanging="709"/>
        <w:rPr>
          <w:color w:val="000000"/>
          <w:lang w:val="en-US"/>
        </w:rPr>
      </w:pPr>
    </w:p>
    <w:p w14:paraId="6D9727B1" w14:textId="77777777" w:rsidR="00444A09" w:rsidRPr="00B9014E" w:rsidRDefault="00444A09">
      <w:pPr>
        <w:ind w:right="58"/>
        <w:rPr>
          <w:b/>
          <w:lang w:val="en-US"/>
        </w:rPr>
      </w:pPr>
    </w:p>
    <w:p w14:paraId="5ADAB433" w14:textId="77777777" w:rsidR="00444A09" w:rsidRPr="00B9014E" w:rsidRDefault="00444A09">
      <w:pPr>
        <w:ind w:right="58"/>
        <w:rPr>
          <w:lang w:val="en-US"/>
        </w:rPr>
      </w:pPr>
    </w:p>
    <w:p w14:paraId="133FEEF5" w14:textId="77777777" w:rsidR="00444A09" w:rsidRPr="00B9014E" w:rsidRDefault="00444A09">
      <w:pPr>
        <w:ind w:right="58"/>
        <w:rPr>
          <w:lang w:val="en-US"/>
        </w:rPr>
      </w:pPr>
    </w:p>
    <w:p w14:paraId="16BEEC19" w14:textId="77777777" w:rsidR="00444A09" w:rsidRPr="00B9014E" w:rsidRDefault="00444A09">
      <w:pPr>
        <w:ind w:left="760" w:hanging="760"/>
        <w:rPr>
          <w:lang w:val="en-US"/>
        </w:rPr>
      </w:pPr>
    </w:p>
    <w:p w14:paraId="35742C50" w14:textId="77777777" w:rsidR="00444A09" w:rsidRPr="00B9014E" w:rsidRDefault="00444A09">
      <w:pPr>
        <w:ind w:left="760" w:hanging="760"/>
        <w:rPr>
          <w:b/>
          <w:sz w:val="36"/>
          <w:lang w:val="en-US"/>
        </w:rPr>
      </w:pPr>
      <w:r w:rsidRPr="00B9014E">
        <w:rPr>
          <w:b/>
          <w:sz w:val="36"/>
          <w:lang w:val="en-US"/>
        </w:rPr>
        <w:t>André Robert Andrea de Nerciat</w:t>
      </w:r>
    </w:p>
    <w:p w14:paraId="44D4B980" w14:textId="77777777" w:rsidR="00444A09" w:rsidRPr="00B9014E" w:rsidRDefault="00444A09">
      <w:pPr>
        <w:ind w:left="760" w:hanging="760"/>
        <w:rPr>
          <w:b/>
          <w:sz w:val="36"/>
          <w:lang w:val="en-US"/>
        </w:rPr>
      </w:pPr>
    </w:p>
    <w:p w14:paraId="2FDD456F" w14:textId="77777777" w:rsidR="00444A09" w:rsidRPr="00B9014E" w:rsidRDefault="00444A09">
      <w:pPr>
        <w:ind w:left="760" w:hanging="760"/>
        <w:rPr>
          <w:lang w:val="en-US"/>
        </w:rPr>
      </w:pPr>
      <w:r w:rsidRPr="00B9014E">
        <w:rPr>
          <w:b/>
          <w:lang w:val="en-US"/>
        </w:rPr>
        <w:t>Works</w:t>
      </w:r>
    </w:p>
    <w:p w14:paraId="56BD764F" w14:textId="77777777" w:rsidR="00444A09" w:rsidRPr="00B9014E" w:rsidRDefault="00444A09">
      <w:pPr>
        <w:ind w:left="760" w:hanging="760"/>
        <w:rPr>
          <w:lang w:val="en-US"/>
        </w:rPr>
      </w:pPr>
    </w:p>
    <w:p w14:paraId="3D709D60" w14:textId="77777777" w:rsidR="00444A09" w:rsidRDefault="00444A09">
      <w:pPr>
        <w:ind w:right="30"/>
      </w:pPr>
      <w:r w:rsidRPr="00B9014E">
        <w:rPr>
          <w:lang w:val="en-US"/>
        </w:rPr>
        <w:t xml:space="preserve">Nerciat, André Robert Andrea de. </w:t>
      </w:r>
      <w:r>
        <w:rPr>
          <w:i/>
        </w:rPr>
        <w:t>Félicia, ou Mes Fredaines.</w:t>
      </w:r>
      <w:r>
        <w:t xml:space="preserve"> Novel. 1775.</w:t>
      </w:r>
    </w:p>
    <w:p w14:paraId="24523C33" w14:textId="77777777" w:rsidR="00444A09" w:rsidRDefault="00444A09">
      <w:pPr>
        <w:ind w:right="30"/>
      </w:pPr>
    </w:p>
    <w:p w14:paraId="01DC3F95" w14:textId="77777777" w:rsidR="00444A09" w:rsidRDefault="00444A09">
      <w:pPr>
        <w:ind w:right="30"/>
      </w:pPr>
    </w:p>
    <w:p w14:paraId="797FDC71" w14:textId="77777777" w:rsidR="00444A09" w:rsidRDefault="00444A09">
      <w:pPr>
        <w:ind w:right="30"/>
      </w:pPr>
    </w:p>
    <w:p w14:paraId="3938C66D" w14:textId="77777777" w:rsidR="00444A09" w:rsidRDefault="00444A09">
      <w:pPr>
        <w:ind w:right="30"/>
      </w:pPr>
    </w:p>
    <w:p w14:paraId="5221193D" w14:textId="77777777" w:rsidR="00444A09" w:rsidRDefault="00444A09">
      <w:pPr>
        <w:ind w:left="760" w:hanging="760"/>
        <w:rPr>
          <w:b/>
          <w:sz w:val="36"/>
        </w:rPr>
      </w:pPr>
      <w:r>
        <w:rPr>
          <w:b/>
          <w:sz w:val="36"/>
        </w:rPr>
        <w:t>Claude Néron</w:t>
      </w:r>
    </w:p>
    <w:p w14:paraId="5AD22A9A" w14:textId="77777777" w:rsidR="00444A09" w:rsidRDefault="00444A09">
      <w:pPr>
        <w:ind w:left="760" w:hanging="760"/>
        <w:rPr>
          <w:b/>
          <w:sz w:val="36"/>
        </w:rPr>
      </w:pPr>
    </w:p>
    <w:p w14:paraId="4BB92FEF" w14:textId="77777777" w:rsidR="00444A09" w:rsidRDefault="00444A09">
      <w:pPr>
        <w:ind w:left="760" w:hanging="760"/>
      </w:pPr>
      <w:r>
        <w:rPr>
          <w:b/>
        </w:rPr>
        <w:t>Works</w:t>
      </w:r>
    </w:p>
    <w:p w14:paraId="1A70C36F" w14:textId="77777777" w:rsidR="00444A09" w:rsidRDefault="00444A09"/>
    <w:p w14:paraId="73064A78" w14:textId="77777777" w:rsidR="00444A09" w:rsidRDefault="00444A09">
      <w:r>
        <w:t xml:space="preserve">Néron, Claude. </w:t>
      </w:r>
      <w:r>
        <w:rPr>
          <w:i/>
        </w:rPr>
        <w:t xml:space="preserve">Max y los chatarreros. </w:t>
      </w:r>
      <w:r>
        <w:t xml:space="preserve">Ediciones de Bolsillo. </w:t>
      </w:r>
    </w:p>
    <w:p w14:paraId="5363D2EE" w14:textId="77777777" w:rsidR="00444A09" w:rsidRDefault="00444A09"/>
    <w:p w14:paraId="379FDFAF" w14:textId="171EBA96" w:rsidR="00444A09" w:rsidRDefault="00444A09"/>
    <w:p w14:paraId="10E8D759" w14:textId="4F9A366A" w:rsidR="00024D6D" w:rsidRDefault="00024D6D"/>
    <w:p w14:paraId="6A266C7A" w14:textId="5F1C7AB5" w:rsidR="00024D6D" w:rsidRDefault="00024D6D"/>
    <w:p w14:paraId="629C4B4B" w14:textId="32FB4E10" w:rsidR="00024D6D" w:rsidRPr="00024D6D" w:rsidRDefault="00024D6D">
      <w:pPr>
        <w:rPr>
          <w:b/>
          <w:sz w:val="36"/>
          <w:szCs w:val="36"/>
          <w:lang w:val="en-US"/>
        </w:rPr>
      </w:pPr>
      <w:r w:rsidRPr="00024D6D">
        <w:rPr>
          <w:b/>
          <w:sz w:val="36"/>
          <w:szCs w:val="36"/>
          <w:lang w:val="en-US"/>
        </w:rPr>
        <w:t>Georges Neveux</w:t>
      </w:r>
    </w:p>
    <w:p w14:paraId="6DEE9A25" w14:textId="759C7194" w:rsidR="00024D6D" w:rsidRPr="00024D6D" w:rsidRDefault="00024D6D">
      <w:pPr>
        <w:rPr>
          <w:b/>
          <w:lang w:val="en-US"/>
        </w:rPr>
      </w:pPr>
    </w:p>
    <w:p w14:paraId="0DBE2997" w14:textId="404DC18B" w:rsidR="00024D6D" w:rsidRPr="00024D6D" w:rsidRDefault="00024D6D">
      <w:pPr>
        <w:rPr>
          <w:b/>
          <w:lang w:val="en-US"/>
        </w:rPr>
      </w:pPr>
      <w:r w:rsidRPr="00024D6D">
        <w:rPr>
          <w:b/>
          <w:lang w:val="en-US"/>
        </w:rPr>
        <w:t>Works</w:t>
      </w:r>
    </w:p>
    <w:p w14:paraId="4BA977A8" w14:textId="3F6034C2" w:rsidR="00024D6D" w:rsidRPr="00024D6D" w:rsidRDefault="00024D6D">
      <w:pPr>
        <w:rPr>
          <w:lang w:val="en-US"/>
        </w:rPr>
      </w:pPr>
    </w:p>
    <w:p w14:paraId="47488519" w14:textId="77777777" w:rsidR="00024D6D" w:rsidRPr="00024D6D" w:rsidRDefault="00024D6D" w:rsidP="00024D6D">
      <w:pPr>
        <w:rPr>
          <w:lang w:val="es-ES"/>
        </w:rPr>
      </w:pPr>
      <w:r w:rsidRPr="00590108">
        <w:rPr>
          <w:lang w:val="en-US"/>
        </w:rPr>
        <w:t xml:space="preserve">Neveux, Georges. </w:t>
      </w:r>
      <w:r w:rsidRPr="00024D6D">
        <w:rPr>
          <w:lang w:val="es-ES"/>
        </w:rPr>
        <w:t xml:space="preserve">"El canario." </w:t>
      </w:r>
      <w:r>
        <w:t xml:space="preserve">Drama. In </w:t>
      </w:r>
      <w:r>
        <w:rPr>
          <w:i/>
        </w:rPr>
        <w:t>Antología de piezas cortas de teatro.</w:t>
      </w:r>
      <w:r>
        <w:t xml:space="preserve"> </w:t>
      </w:r>
      <w:r w:rsidRPr="00024D6D">
        <w:rPr>
          <w:lang w:val="es-ES"/>
        </w:rPr>
        <w:t>Ed. Nicolás González Ruiz. Barcelona: Labor, 1965. 2.913-17.*</w:t>
      </w:r>
    </w:p>
    <w:p w14:paraId="68D4D050" w14:textId="4426E979" w:rsidR="00024D6D" w:rsidRDefault="00024D6D"/>
    <w:p w14:paraId="23D7952F" w14:textId="2082F7D4" w:rsidR="00024D6D" w:rsidRDefault="00024D6D"/>
    <w:p w14:paraId="5B6A4BFE" w14:textId="17F23029" w:rsidR="00024D6D" w:rsidRDefault="00024D6D"/>
    <w:p w14:paraId="412E430D" w14:textId="26CF1F5E" w:rsidR="00024D6D" w:rsidRDefault="00024D6D"/>
    <w:p w14:paraId="72F32439" w14:textId="74C19F0E" w:rsidR="00024D6D" w:rsidRDefault="00024D6D"/>
    <w:p w14:paraId="42FFE222" w14:textId="77777777" w:rsidR="00024D6D" w:rsidRDefault="00024D6D"/>
    <w:p w14:paraId="1AE5F645" w14:textId="03257343" w:rsidR="0023183E" w:rsidRDefault="0023183E"/>
    <w:p w14:paraId="39576EB3" w14:textId="77777777" w:rsidR="0023183E" w:rsidRPr="00024D6D" w:rsidRDefault="0023183E" w:rsidP="0023183E">
      <w:pPr>
        <w:rPr>
          <w:b/>
          <w:sz w:val="36"/>
          <w:szCs w:val="36"/>
          <w:lang w:val="es-ES"/>
        </w:rPr>
      </w:pPr>
      <w:r w:rsidRPr="00024D6D">
        <w:rPr>
          <w:b/>
          <w:sz w:val="36"/>
          <w:szCs w:val="36"/>
          <w:lang w:val="es-ES"/>
        </w:rPr>
        <w:t>Alex Nikolavitch</w:t>
      </w:r>
    </w:p>
    <w:p w14:paraId="7DD30926" w14:textId="77777777" w:rsidR="0023183E" w:rsidRPr="00024D6D" w:rsidRDefault="0023183E" w:rsidP="0023183E">
      <w:pPr>
        <w:rPr>
          <w:lang w:val="es-ES"/>
        </w:rPr>
      </w:pPr>
    </w:p>
    <w:p w14:paraId="1CC82B82" w14:textId="77777777" w:rsidR="0023183E" w:rsidRPr="00024D6D" w:rsidRDefault="0023183E" w:rsidP="0023183E">
      <w:pPr>
        <w:rPr>
          <w:b/>
          <w:lang w:val="es-ES"/>
        </w:rPr>
      </w:pPr>
      <w:r w:rsidRPr="00024D6D">
        <w:rPr>
          <w:b/>
          <w:lang w:val="es-ES"/>
        </w:rPr>
        <w:t>Works</w:t>
      </w:r>
    </w:p>
    <w:p w14:paraId="35E25E0B" w14:textId="77777777" w:rsidR="0023183E" w:rsidRPr="00024D6D" w:rsidRDefault="0023183E" w:rsidP="0023183E">
      <w:pPr>
        <w:rPr>
          <w:lang w:val="es-ES"/>
        </w:rPr>
      </w:pPr>
    </w:p>
    <w:p w14:paraId="3C6C6761" w14:textId="4639E3BB" w:rsidR="0023183E" w:rsidRPr="00D879BD" w:rsidRDefault="0023183E" w:rsidP="0023183E">
      <w:pPr>
        <w:rPr>
          <w:lang w:val="es-ES"/>
        </w:rPr>
      </w:pPr>
      <w:r w:rsidRPr="00024D6D">
        <w:rPr>
          <w:lang w:val="es-ES"/>
        </w:rPr>
        <w:t xml:space="preserve">Nikolavitch, Alex. </w:t>
      </w:r>
      <w:r w:rsidRPr="00D879BD">
        <w:rPr>
          <w:i/>
          <w:lang w:val="es-ES"/>
        </w:rPr>
        <w:t xml:space="preserve">Howard P. Lovecraft: El escritor de las </w:t>
      </w:r>
      <w:r>
        <w:rPr>
          <w:i/>
          <w:lang w:val="es-ES"/>
        </w:rPr>
        <w:t xml:space="preserve">tinieblas. </w:t>
      </w:r>
      <w:r w:rsidRPr="00D879BD">
        <w:rPr>
          <w:lang w:val="en-US"/>
        </w:rPr>
        <w:t xml:space="preserve">Graphic novel. Illust. Gervasio, Carlos Aón and Lara Lee. Trans. </w:t>
      </w:r>
      <w:r>
        <w:rPr>
          <w:lang w:val="es-ES"/>
        </w:rPr>
        <w:t>Juan García Muñoz. Madrid: Oberón, 2019.*</w:t>
      </w:r>
    </w:p>
    <w:p w14:paraId="4EC37BAC" w14:textId="77777777" w:rsidR="0023183E" w:rsidRDefault="0023183E"/>
    <w:p w14:paraId="0B5513A5" w14:textId="77777777" w:rsidR="00444A09" w:rsidRDefault="00444A09"/>
    <w:p w14:paraId="59DF56F7" w14:textId="77777777" w:rsidR="00444A09" w:rsidRDefault="00444A09"/>
    <w:p w14:paraId="68181A25" w14:textId="77777777" w:rsidR="00444A09" w:rsidRDefault="00444A09"/>
    <w:p w14:paraId="7FAFE42A" w14:textId="77777777" w:rsidR="00444A09" w:rsidRPr="0023183E" w:rsidRDefault="00444A09">
      <w:pPr>
        <w:rPr>
          <w:b/>
          <w:sz w:val="36"/>
          <w:lang w:val="es-ES"/>
        </w:rPr>
      </w:pPr>
      <w:r w:rsidRPr="0023183E">
        <w:rPr>
          <w:b/>
          <w:sz w:val="36"/>
          <w:lang w:val="es-ES"/>
        </w:rPr>
        <w:t>Roger Nimier</w:t>
      </w:r>
      <w:r w:rsidRPr="0023183E">
        <w:rPr>
          <w:b/>
          <w:sz w:val="36"/>
          <w:lang w:val="es-ES"/>
        </w:rPr>
        <w:tab/>
      </w:r>
      <w:r w:rsidRPr="0023183E">
        <w:rPr>
          <w:lang w:val="es-ES"/>
        </w:rPr>
        <w:t xml:space="preserve"> (1925-1961)</w:t>
      </w:r>
    </w:p>
    <w:p w14:paraId="19D12096" w14:textId="77777777" w:rsidR="00444A09" w:rsidRPr="0023183E" w:rsidRDefault="00444A09">
      <w:pPr>
        <w:rPr>
          <w:b/>
          <w:sz w:val="36"/>
          <w:lang w:val="es-ES"/>
        </w:rPr>
      </w:pPr>
    </w:p>
    <w:p w14:paraId="06DBE1C1" w14:textId="77777777" w:rsidR="00444A09" w:rsidRPr="0023183E" w:rsidRDefault="00444A09">
      <w:pPr>
        <w:rPr>
          <w:b/>
          <w:lang w:val="es-ES"/>
        </w:rPr>
      </w:pPr>
      <w:r w:rsidRPr="0023183E">
        <w:rPr>
          <w:b/>
          <w:lang w:val="es-ES"/>
        </w:rPr>
        <w:t>Works</w:t>
      </w:r>
    </w:p>
    <w:p w14:paraId="3C7052A0" w14:textId="77777777" w:rsidR="00444A09" w:rsidRPr="0023183E" w:rsidRDefault="00444A09">
      <w:pPr>
        <w:rPr>
          <w:b/>
          <w:lang w:val="es-ES"/>
        </w:rPr>
      </w:pPr>
    </w:p>
    <w:p w14:paraId="3C1E8FBA" w14:textId="77777777" w:rsidR="00444A09" w:rsidRPr="00B9014E" w:rsidRDefault="00444A09">
      <w:pPr>
        <w:rPr>
          <w:lang w:val="en-US"/>
        </w:rPr>
      </w:pPr>
      <w:r w:rsidRPr="0023183E">
        <w:rPr>
          <w:lang w:val="es-ES"/>
        </w:rPr>
        <w:t xml:space="preserve">Nimier, Roger. </w:t>
      </w:r>
      <w:r w:rsidRPr="00B9014E">
        <w:rPr>
          <w:i/>
          <w:lang w:val="en-US"/>
        </w:rPr>
        <w:t xml:space="preserve">Les Épées. </w:t>
      </w:r>
      <w:r w:rsidRPr="00B9014E">
        <w:rPr>
          <w:lang w:val="en-US"/>
        </w:rPr>
        <w:t>Novel. 1948. (French collaboration).</w:t>
      </w:r>
    </w:p>
    <w:p w14:paraId="7B7CB6F9" w14:textId="77777777" w:rsidR="00444A09" w:rsidRPr="00B9014E" w:rsidRDefault="00444A09">
      <w:pPr>
        <w:rPr>
          <w:lang w:val="en-US"/>
        </w:rPr>
      </w:pPr>
      <w:r w:rsidRPr="00B9014E">
        <w:rPr>
          <w:lang w:val="en-US"/>
        </w:rPr>
        <w:t xml:space="preserve">_____. </w:t>
      </w:r>
      <w:r w:rsidRPr="00B9014E">
        <w:rPr>
          <w:i/>
          <w:lang w:val="en-US"/>
        </w:rPr>
        <w:t>Le Hussard bleu.</w:t>
      </w:r>
      <w:r w:rsidRPr="00B9014E">
        <w:rPr>
          <w:lang w:val="en-US"/>
        </w:rPr>
        <w:t xml:space="preserve"> Novel. 1950. (French collaboration).</w:t>
      </w:r>
    </w:p>
    <w:p w14:paraId="7A845794" w14:textId="77777777" w:rsidR="00444A09" w:rsidRPr="00B9014E" w:rsidRDefault="00444A09">
      <w:pPr>
        <w:rPr>
          <w:b/>
          <w:sz w:val="36"/>
          <w:lang w:val="en-US"/>
        </w:rPr>
      </w:pPr>
    </w:p>
    <w:p w14:paraId="4220C2F9" w14:textId="77777777" w:rsidR="00444A09" w:rsidRPr="00B9014E" w:rsidRDefault="00444A09">
      <w:pPr>
        <w:rPr>
          <w:b/>
          <w:lang w:val="en-US"/>
        </w:rPr>
      </w:pPr>
      <w:r w:rsidRPr="00B9014E">
        <w:rPr>
          <w:b/>
          <w:lang w:val="en-US"/>
        </w:rPr>
        <w:t>Criticism</w:t>
      </w:r>
    </w:p>
    <w:p w14:paraId="7DE4AE2F" w14:textId="77777777" w:rsidR="00444A09" w:rsidRPr="00B9014E" w:rsidRDefault="00444A09">
      <w:pPr>
        <w:rPr>
          <w:b/>
          <w:lang w:val="en-US"/>
        </w:rPr>
      </w:pPr>
    </w:p>
    <w:p w14:paraId="48FB3836" w14:textId="77777777" w:rsidR="00444A09" w:rsidRPr="00B9014E" w:rsidRDefault="00444A09">
      <w:pPr>
        <w:rPr>
          <w:lang w:val="en-US"/>
        </w:rPr>
      </w:pPr>
      <w:r w:rsidRPr="00B9014E">
        <w:rPr>
          <w:lang w:val="en-US"/>
        </w:rPr>
        <w:t xml:space="preserve">Morand, Paul. "Pour Roger Nimier." In Morand, </w:t>
      </w:r>
      <w:r w:rsidRPr="00B9014E">
        <w:rPr>
          <w:i/>
          <w:lang w:val="en-US"/>
        </w:rPr>
        <w:t>Monplaisir ... en littérature.</w:t>
      </w:r>
      <w:r w:rsidRPr="00B9014E">
        <w:rPr>
          <w:lang w:val="en-US"/>
        </w:rPr>
        <w:t xml:space="preserve"> Paris: Gallimard, 1967. 333-4.*</w:t>
      </w:r>
    </w:p>
    <w:p w14:paraId="68A84243" w14:textId="77777777" w:rsidR="00444A09" w:rsidRPr="00B9014E" w:rsidRDefault="00444A09">
      <w:pPr>
        <w:rPr>
          <w:lang w:val="en-US"/>
        </w:rPr>
      </w:pPr>
    </w:p>
    <w:p w14:paraId="1A02EB98" w14:textId="77777777" w:rsidR="00444A09" w:rsidRPr="00B9014E" w:rsidRDefault="00444A09">
      <w:pPr>
        <w:rPr>
          <w:lang w:val="en-US"/>
        </w:rPr>
      </w:pPr>
    </w:p>
    <w:p w14:paraId="7D14E53B" w14:textId="77777777" w:rsidR="00444A09" w:rsidRPr="00B9014E" w:rsidRDefault="00444A09">
      <w:pPr>
        <w:rPr>
          <w:lang w:val="en-US"/>
        </w:rPr>
      </w:pPr>
      <w:r w:rsidRPr="00B9014E">
        <w:rPr>
          <w:lang w:val="en-US"/>
        </w:rPr>
        <w:t>Institutions</w:t>
      </w:r>
    </w:p>
    <w:p w14:paraId="25AAFF6C" w14:textId="77777777" w:rsidR="00444A09" w:rsidRPr="00B9014E" w:rsidRDefault="00444A09">
      <w:pPr>
        <w:rPr>
          <w:lang w:val="en-US"/>
        </w:rPr>
      </w:pPr>
    </w:p>
    <w:p w14:paraId="2C1596CC" w14:textId="77777777" w:rsidR="00444A09" w:rsidRPr="00B9014E" w:rsidRDefault="00444A09">
      <w:pPr>
        <w:rPr>
          <w:lang w:val="en-US"/>
        </w:rPr>
      </w:pPr>
    </w:p>
    <w:p w14:paraId="5346CB4D" w14:textId="77777777" w:rsidR="00444A09" w:rsidRPr="00B9014E" w:rsidRDefault="00444A09">
      <w:pPr>
        <w:rPr>
          <w:lang w:val="en-US"/>
        </w:rPr>
      </w:pPr>
      <w:r w:rsidRPr="00B9014E">
        <w:rPr>
          <w:lang w:val="en-US"/>
        </w:rPr>
        <w:t>Prix Roger Nimier</w:t>
      </w:r>
    </w:p>
    <w:p w14:paraId="5DF235D8" w14:textId="77777777" w:rsidR="00444A09" w:rsidRPr="00B9014E" w:rsidRDefault="00444A09">
      <w:pPr>
        <w:rPr>
          <w:lang w:val="en-US"/>
        </w:rPr>
      </w:pPr>
    </w:p>
    <w:p w14:paraId="30087663" w14:textId="77777777" w:rsidR="00444A09" w:rsidRPr="00B9014E" w:rsidRDefault="00444A09">
      <w:pPr>
        <w:rPr>
          <w:lang w:val="en-US"/>
        </w:rPr>
      </w:pPr>
    </w:p>
    <w:p w14:paraId="4FB2826A" w14:textId="77777777" w:rsidR="00444A09" w:rsidRPr="00B9014E" w:rsidRDefault="00444A09">
      <w:pPr>
        <w:rPr>
          <w:lang w:val="en-US"/>
        </w:rPr>
      </w:pPr>
    </w:p>
    <w:p w14:paraId="0E41FD2B" w14:textId="77777777" w:rsidR="00444A09" w:rsidRPr="00B9014E" w:rsidRDefault="00444A09">
      <w:pPr>
        <w:rPr>
          <w:lang w:val="en-US"/>
        </w:rPr>
      </w:pPr>
    </w:p>
    <w:p w14:paraId="149A1A3D" w14:textId="77777777" w:rsidR="00444A09" w:rsidRPr="00B9014E" w:rsidRDefault="00444A09">
      <w:pPr>
        <w:rPr>
          <w:lang w:val="en-US"/>
        </w:rPr>
      </w:pPr>
    </w:p>
    <w:p w14:paraId="76ED51CD" w14:textId="77777777" w:rsidR="00444A09" w:rsidRPr="00B9014E" w:rsidRDefault="00444A09">
      <w:pPr>
        <w:rPr>
          <w:lang w:val="en-US"/>
        </w:rPr>
      </w:pPr>
    </w:p>
    <w:p w14:paraId="096815CB" w14:textId="77777777" w:rsidR="00444A09" w:rsidRPr="00B9014E" w:rsidRDefault="00444A09">
      <w:pPr>
        <w:rPr>
          <w:b/>
          <w:lang w:val="en-US"/>
        </w:rPr>
      </w:pPr>
      <w:r w:rsidRPr="00B9014E">
        <w:rPr>
          <w:b/>
          <w:sz w:val="36"/>
          <w:lang w:val="en-US"/>
        </w:rPr>
        <w:t>Nivelle de la Chaussée</w:t>
      </w:r>
    </w:p>
    <w:p w14:paraId="7918CB02" w14:textId="77777777" w:rsidR="00444A09" w:rsidRPr="00B9014E" w:rsidRDefault="00444A09">
      <w:pPr>
        <w:rPr>
          <w:b/>
          <w:lang w:val="en-US"/>
        </w:rPr>
      </w:pPr>
    </w:p>
    <w:p w14:paraId="473109C1" w14:textId="77777777" w:rsidR="00444A09" w:rsidRPr="00B9014E" w:rsidRDefault="00444A09">
      <w:pPr>
        <w:rPr>
          <w:b/>
          <w:lang w:val="en-US"/>
        </w:rPr>
      </w:pPr>
    </w:p>
    <w:p w14:paraId="3F501F09" w14:textId="77777777" w:rsidR="00444A09" w:rsidRPr="00B9014E" w:rsidRDefault="00444A09">
      <w:pPr>
        <w:rPr>
          <w:b/>
          <w:lang w:val="en-US"/>
        </w:rPr>
      </w:pPr>
      <w:r w:rsidRPr="00B9014E">
        <w:rPr>
          <w:b/>
          <w:lang w:val="en-US"/>
        </w:rPr>
        <w:t>Criticism</w:t>
      </w:r>
    </w:p>
    <w:p w14:paraId="7FC361A6" w14:textId="77777777" w:rsidR="00444A09" w:rsidRPr="00B9014E" w:rsidRDefault="00444A09">
      <w:pPr>
        <w:rPr>
          <w:b/>
          <w:lang w:val="en-US"/>
        </w:rPr>
      </w:pPr>
    </w:p>
    <w:p w14:paraId="05862527" w14:textId="77777777" w:rsidR="00444A09" w:rsidRPr="00B9014E" w:rsidRDefault="00444A09">
      <w:pPr>
        <w:rPr>
          <w:lang w:val="en-US"/>
        </w:rPr>
      </w:pPr>
      <w:r w:rsidRPr="00B9014E">
        <w:rPr>
          <w:lang w:val="en-US"/>
        </w:rPr>
        <w:t xml:space="preserve">Lanson, Gustave. </w:t>
      </w:r>
      <w:r w:rsidRPr="00B9014E">
        <w:rPr>
          <w:i/>
          <w:lang w:val="en-US"/>
        </w:rPr>
        <w:t>Nivelle de la Chaussée.</w:t>
      </w:r>
      <w:r w:rsidRPr="00B9014E">
        <w:rPr>
          <w:lang w:val="en-US"/>
        </w:rPr>
        <w:t xml:space="preserve"> 1887. </w:t>
      </w:r>
    </w:p>
    <w:p w14:paraId="064C08C9" w14:textId="77777777" w:rsidR="00444A09" w:rsidRPr="00B9014E" w:rsidRDefault="00444A09">
      <w:pPr>
        <w:rPr>
          <w:lang w:val="en-US"/>
        </w:rPr>
      </w:pPr>
    </w:p>
    <w:p w14:paraId="2DF9C2AA" w14:textId="77777777" w:rsidR="00444A09" w:rsidRPr="00B9014E" w:rsidRDefault="00444A09">
      <w:pPr>
        <w:rPr>
          <w:lang w:val="en-US"/>
        </w:rPr>
      </w:pPr>
    </w:p>
    <w:p w14:paraId="61ADBDB6" w14:textId="77777777" w:rsidR="00444A09" w:rsidRPr="00B9014E" w:rsidRDefault="00444A09">
      <w:pPr>
        <w:rPr>
          <w:lang w:val="en-US"/>
        </w:rPr>
      </w:pPr>
    </w:p>
    <w:p w14:paraId="6153D3AB" w14:textId="77777777" w:rsidR="00444A09" w:rsidRPr="00B9014E" w:rsidRDefault="00444A09">
      <w:pPr>
        <w:rPr>
          <w:lang w:val="en-US"/>
        </w:rPr>
      </w:pPr>
    </w:p>
    <w:p w14:paraId="67EC3E2E" w14:textId="77777777" w:rsidR="00444A09" w:rsidRPr="00B9014E" w:rsidRDefault="00444A09">
      <w:pPr>
        <w:rPr>
          <w:lang w:val="en-US"/>
        </w:rPr>
      </w:pPr>
    </w:p>
    <w:p w14:paraId="6D1A5C99" w14:textId="77777777" w:rsidR="00444A09" w:rsidRPr="00B9014E" w:rsidRDefault="00444A09">
      <w:pPr>
        <w:rPr>
          <w:lang w:val="en-US"/>
        </w:rPr>
      </w:pPr>
      <w:r w:rsidRPr="00B9014E">
        <w:rPr>
          <w:b/>
          <w:sz w:val="36"/>
          <w:lang w:val="en-US"/>
        </w:rPr>
        <w:t>Paul Nizan</w:t>
      </w:r>
      <w:r w:rsidRPr="00B9014E">
        <w:rPr>
          <w:b/>
          <w:sz w:val="36"/>
          <w:lang w:val="en-US"/>
        </w:rPr>
        <w:tab/>
      </w:r>
      <w:r w:rsidR="00B66141" w:rsidRPr="00B9014E">
        <w:rPr>
          <w:lang w:val="en-US"/>
        </w:rPr>
        <w:t>(</w:t>
      </w:r>
      <w:r w:rsidRPr="00B9014E">
        <w:rPr>
          <w:lang w:val="en-US"/>
        </w:rPr>
        <w:t xml:space="preserve">1905-40). </w:t>
      </w:r>
    </w:p>
    <w:p w14:paraId="275F5D62" w14:textId="77777777" w:rsidR="00444A09" w:rsidRPr="00B9014E" w:rsidRDefault="00444A09">
      <w:pPr>
        <w:rPr>
          <w:lang w:val="en-US"/>
        </w:rPr>
      </w:pPr>
    </w:p>
    <w:p w14:paraId="108E3F90" w14:textId="77777777" w:rsidR="00B66141" w:rsidRPr="00B9014E" w:rsidRDefault="00B66141">
      <w:pPr>
        <w:rPr>
          <w:lang w:val="en-US"/>
        </w:rPr>
      </w:pPr>
    </w:p>
    <w:p w14:paraId="3C292B50" w14:textId="77777777" w:rsidR="00B66141" w:rsidRPr="00B9014E" w:rsidRDefault="00B66141">
      <w:pPr>
        <w:rPr>
          <w:sz w:val="24"/>
          <w:szCs w:val="24"/>
          <w:lang w:val="en-US"/>
        </w:rPr>
      </w:pPr>
      <w:r w:rsidRPr="00B9014E">
        <w:rPr>
          <w:sz w:val="24"/>
          <w:szCs w:val="24"/>
          <w:lang w:val="en-US"/>
        </w:rPr>
        <w:lastRenderedPageBreak/>
        <w:t>(Commmunist writer)</w:t>
      </w:r>
    </w:p>
    <w:p w14:paraId="126F7827" w14:textId="77777777" w:rsidR="00B66141" w:rsidRPr="00B9014E" w:rsidRDefault="00B66141">
      <w:pPr>
        <w:rPr>
          <w:lang w:val="en-US"/>
        </w:rPr>
      </w:pPr>
    </w:p>
    <w:p w14:paraId="59612CB5" w14:textId="77777777" w:rsidR="00444A09" w:rsidRDefault="00444A09">
      <w:pPr>
        <w:rPr>
          <w:b/>
        </w:rPr>
      </w:pPr>
      <w:r>
        <w:rPr>
          <w:b/>
        </w:rPr>
        <w:t>Works</w:t>
      </w:r>
    </w:p>
    <w:p w14:paraId="7FFD12F6" w14:textId="77777777" w:rsidR="00444A09" w:rsidRDefault="00444A09"/>
    <w:p w14:paraId="2ACD6732" w14:textId="77777777" w:rsidR="00444A09" w:rsidRDefault="00444A09">
      <w:r>
        <w:t xml:space="preserve">Nizan, Paul. </w:t>
      </w:r>
      <w:r>
        <w:rPr>
          <w:i/>
        </w:rPr>
        <w:t>Antoine Bloyé.</w:t>
      </w:r>
      <w:r>
        <w:t xml:space="preserve"> Novel. 1933.</w:t>
      </w:r>
    </w:p>
    <w:p w14:paraId="24FCBE82" w14:textId="77777777" w:rsidR="00444A09" w:rsidRDefault="00444A09">
      <w:r>
        <w:t xml:space="preserve">_____. </w:t>
      </w:r>
      <w:r>
        <w:rPr>
          <w:i/>
        </w:rPr>
        <w:t>Aden Arabie.</w:t>
      </w:r>
      <w:r>
        <w:t xml:space="preserve"> Novel. 1931. (Colonialism).</w:t>
      </w:r>
    </w:p>
    <w:p w14:paraId="0F2556CC" w14:textId="77777777" w:rsidR="00444A09" w:rsidRDefault="00444A09">
      <w:r>
        <w:t xml:space="preserve">_____. </w:t>
      </w:r>
      <w:r>
        <w:rPr>
          <w:i/>
        </w:rPr>
        <w:t>Aden Arabie.</w:t>
      </w:r>
      <w:r>
        <w:t xml:space="preserve"> Introd. Jean-Paul Sartre. 1960.</w:t>
      </w:r>
    </w:p>
    <w:p w14:paraId="267F9439" w14:textId="77777777" w:rsidR="00444A09" w:rsidRDefault="00444A09">
      <w:r>
        <w:t xml:space="preserve">_____. </w:t>
      </w:r>
      <w:r>
        <w:rPr>
          <w:i/>
        </w:rPr>
        <w:t>Les Chiens de garde.</w:t>
      </w:r>
      <w:r>
        <w:t xml:space="preserve"> Novel. 1932. (University).</w:t>
      </w:r>
    </w:p>
    <w:p w14:paraId="07660675" w14:textId="77777777" w:rsidR="00444A09" w:rsidRDefault="00444A09">
      <w:r>
        <w:t xml:space="preserve">_____. </w:t>
      </w:r>
      <w:r>
        <w:rPr>
          <w:i/>
        </w:rPr>
        <w:t>La Conspiration.</w:t>
      </w:r>
      <w:r>
        <w:t xml:space="preserve"> Novel. 1938.</w:t>
      </w:r>
    </w:p>
    <w:p w14:paraId="70126F5F" w14:textId="77777777" w:rsidR="00444A09" w:rsidRDefault="00444A09">
      <w:pPr>
        <w:rPr>
          <w:b/>
          <w:sz w:val="36"/>
        </w:rPr>
      </w:pPr>
    </w:p>
    <w:p w14:paraId="0E478A8C" w14:textId="77777777" w:rsidR="00444A09" w:rsidRDefault="00444A09">
      <w:pPr>
        <w:rPr>
          <w:b/>
        </w:rPr>
      </w:pPr>
      <w:r>
        <w:rPr>
          <w:b/>
        </w:rPr>
        <w:t>Criticism</w:t>
      </w:r>
    </w:p>
    <w:p w14:paraId="699ADA39" w14:textId="77777777" w:rsidR="00444A09" w:rsidRDefault="00444A09">
      <w:pPr>
        <w:rPr>
          <w:b/>
        </w:rPr>
      </w:pPr>
    </w:p>
    <w:p w14:paraId="74B2B3D7" w14:textId="77777777" w:rsidR="00444A09" w:rsidRPr="00B9014E" w:rsidRDefault="00444A09">
      <w:pPr>
        <w:rPr>
          <w:lang w:val="en-US"/>
        </w:rPr>
      </w:pPr>
      <w:r>
        <w:t>Sartre, Jean-Paul. "</w:t>
      </w:r>
      <w:r>
        <w:rPr>
          <w:i/>
        </w:rPr>
        <w:t>La Conspiration</w:t>
      </w:r>
      <w:r>
        <w:t xml:space="preserve"> par Paul Nizan." In Sartre, </w:t>
      </w:r>
      <w:r>
        <w:rPr>
          <w:i/>
        </w:rPr>
        <w:t>Situations, I.</w:t>
      </w:r>
      <w:r>
        <w:t xml:space="preserve"> Paris: Gallimard, 1947. </w:t>
      </w:r>
      <w:r w:rsidRPr="00B9014E">
        <w:rPr>
          <w:lang w:val="en-US"/>
        </w:rPr>
        <w:t>25-8.</w:t>
      </w:r>
    </w:p>
    <w:p w14:paraId="06AA37F8" w14:textId="77777777" w:rsidR="00444A09" w:rsidRPr="00B9014E" w:rsidRDefault="00444A09">
      <w:pPr>
        <w:rPr>
          <w:lang w:val="en-US"/>
        </w:rPr>
      </w:pPr>
      <w:r w:rsidRPr="00B9014E">
        <w:rPr>
          <w:lang w:val="en-US"/>
        </w:rPr>
        <w:t xml:space="preserve">Suleiman, Susan Rubin. "History as Myth: Nizan' s </w:t>
      </w:r>
      <w:r w:rsidRPr="00B9014E">
        <w:rPr>
          <w:i/>
          <w:lang w:val="en-US"/>
        </w:rPr>
        <w:t xml:space="preserve">Le Cheval de Troie." </w:t>
      </w:r>
      <w:r w:rsidRPr="00B9014E">
        <w:rPr>
          <w:lang w:val="en-US"/>
        </w:rPr>
        <w:t xml:space="preserve">In Suleiman, </w:t>
      </w:r>
      <w:r w:rsidRPr="00B9014E">
        <w:rPr>
          <w:i/>
          <w:lang w:val="en-US"/>
        </w:rPr>
        <w:t xml:space="preserve">Authoritarian Fictions. </w:t>
      </w:r>
      <w:r w:rsidRPr="00B9014E">
        <w:rPr>
          <w:lang w:val="en-US"/>
        </w:rPr>
        <w:t>1983. Princeton (NJ): Princeton UP, 1993. 102-18.*</w:t>
      </w:r>
    </w:p>
    <w:p w14:paraId="4B31D81F" w14:textId="77777777" w:rsidR="00444A09" w:rsidRPr="00B9014E" w:rsidRDefault="00444A09">
      <w:pPr>
        <w:rPr>
          <w:lang w:val="en-US"/>
        </w:rPr>
      </w:pPr>
    </w:p>
    <w:p w14:paraId="523CEB7C" w14:textId="77777777" w:rsidR="00444A09" w:rsidRPr="00B9014E" w:rsidRDefault="00444A09">
      <w:pPr>
        <w:rPr>
          <w:lang w:val="en-US"/>
        </w:rPr>
      </w:pPr>
    </w:p>
    <w:p w14:paraId="0622E62B" w14:textId="77777777" w:rsidR="00444A09" w:rsidRPr="00B9014E" w:rsidRDefault="00444A09">
      <w:pPr>
        <w:rPr>
          <w:lang w:val="en-US"/>
        </w:rPr>
      </w:pPr>
    </w:p>
    <w:p w14:paraId="03E4A53D" w14:textId="77777777" w:rsidR="00444A09" w:rsidRPr="00B9014E" w:rsidRDefault="00444A09">
      <w:pPr>
        <w:rPr>
          <w:lang w:val="en-US"/>
        </w:rPr>
      </w:pPr>
    </w:p>
    <w:p w14:paraId="75A3CFAD" w14:textId="77777777" w:rsidR="00444A09" w:rsidRPr="00B9014E" w:rsidRDefault="00444A09">
      <w:pPr>
        <w:rPr>
          <w:lang w:val="en-US"/>
        </w:rPr>
      </w:pPr>
    </w:p>
    <w:p w14:paraId="28631ABB" w14:textId="77777777" w:rsidR="00444A09" w:rsidRPr="00B9014E" w:rsidRDefault="00444A09">
      <w:pPr>
        <w:rPr>
          <w:lang w:val="en-US"/>
        </w:rPr>
      </w:pPr>
      <w:r w:rsidRPr="00B9014E">
        <w:rPr>
          <w:b/>
          <w:sz w:val="36"/>
          <w:lang w:val="en-US"/>
        </w:rPr>
        <w:t>Anna de Noailles</w:t>
      </w:r>
      <w:r w:rsidRPr="00B9014E">
        <w:rPr>
          <w:b/>
          <w:sz w:val="36"/>
          <w:lang w:val="en-US"/>
        </w:rPr>
        <w:tab/>
      </w:r>
      <w:r w:rsidRPr="00B9014E">
        <w:rPr>
          <w:lang w:val="en-US"/>
        </w:rPr>
        <w:t xml:space="preserve"> (1876-1933)</w:t>
      </w:r>
    </w:p>
    <w:p w14:paraId="7D054D93" w14:textId="77777777" w:rsidR="00444A09" w:rsidRPr="00B9014E" w:rsidRDefault="00444A09">
      <w:pPr>
        <w:rPr>
          <w:lang w:val="en-US"/>
        </w:rPr>
      </w:pPr>
    </w:p>
    <w:p w14:paraId="4F7DF1D8" w14:textId="77777777" w:rsidR="00444A09" w:rsidRDefault="00444A09">
      <w:r>
        <w:t>Works</w:t>
      </w:r>
    </w:p>
    <w:p w14:paraId="2DB3C59C" w14:textId="77777777" w:rsidR="00444A09" w:rsidRDefault="00444A09"/>
    <w:p w14:paraId="64B0B8DA" w14:textId="77777777" w:rsidR="00444A09" w:rsidRDefault="00444A09">
      <w:r>
        <w:t xml:space="preserve">Noailles, Anna (comtesse de). </w:t>
      </w:r>
      <w:r>
        <w:rPr>
          <w:i/>
        </w:rPr>
        <w:t>Le Cœur Innombrable.</w:t>
      </w:r>
      <w:r>
        <w:t xml:space="preserve"> 1901.</w:t>
      </w:r>
    </w:p>
    <w:p w14:paraId="6AB07276" w14:textId="77777777" w:rsidR="00444A09" w:rsidRDefault="00444A09">
      <w:r>
        <w:t xml:space="preserve">_____. </w:t>
      </w:r>
      <w:r>
        <w:rPr>
          <w:i/>
        </w:rPr>
        <w:t>La Domination.</w:t>
      </w:r>
      <w:r>
        <w:t xml:space="preserve"> Novel. 1905.</w:t>
      </w:r>
    </w:p>
    <w:p w14:paraId="0E240EF5" w14:textId="77777777" w:rsidR="00444A09" w:rsidRDefault="00444A09">
      <w:r>
        <w:t xml:space="preserve">_____. </w:t>
      </w:r>
      <w:r>
        <w:rPr>
          <w:i/>
        </w:rPr>
        <w:t>Les Eblouissements.</w:t>
      </w:r>
      <w:r>
        <w:t xml:space="preserve"> Poetry. 1907.</w:t>
      </w:r>
    </w:p>
    <w:p w14:paraId="185E8AAC" w14:textId="77777777" w:rsidR="00444A09" w:rsidRDefault="00444A09">
      <w:r>
        <w:t xml:space="preserve">_____. </w:t>
      </w:r>
      <w:r>
        <w:rPr>
          <w:i/>
        </w:rPr>
        <w:t>Les Vivants et les Morts.</w:t>
      </w:r>
      <w:r>
        <w:t xml:space="preserve"> 1913. </w:t>
      </w:r>
    </w:p>
    <w:p w14:paraId="7DFAAEC3" w14:textId="77777777" w:rsidR="00444A09" w:rsidRDefault="00444A09">
      <w:r>
        <w:t xml:space="preserve">_____. </w:t>
      </w:r>
      <w:r>
        <w:rPr>
          <w:i/>
        </w:rPr>
        <w:t>Les Forces Eternelles.</w:t>
      </w:r>
      <w:r>
        <w:t xml:space="preserve"> 1920.</w:t>
      </w:r>
    </w:p>
    <w:p w14:paraId="150F7D95" w14:textId="77777777" w:rsidR="00444A09" w:rsidRDefault="00444A09">
      <w:r>
        <w:t>_____ .</w:t>
      </w:r>
      <w:r>
        <w:rPr>
          <w:i/>
        </w:rPr>
        <w:t xml:space="preserve"> L' Honneur de Souffrir.</w:t>
      </w:r>
      <w:r>
        <w:t xml:space="preserve"> 1927. </w:t>
      </w:r>
    </w:p>
    <w:p w14:paraId="0E5171A8" w14:textId="77777777" w:rsidR="00444A09" w:rsidRDefault="00444A09"/>
    <w:p w14:paraId="6581FA2B" w14:textId="77777777" w:rsidR="00444A09" w:rsidRDefault="00444A09"/>
    <w:p w14:paraId="4667300B" w14:textId="77777777" w:rsidR="00444A09" w:rsidRDefault="00444A09">
      <w:r>
        <w:t>Criticism</w:t>
      </w:r>
    </w:p>
    <w:p w14:paraId="7FAAE976" w14:textId="77777777" w:rsidR="00444A09" w:rsidRDefault="00444A09"/>
    <w:p w14:paraId="5ACB6168" w14:textId="77777777" w:rsidR="00444A09" w:rsidRDefault="00444A09">
      <w:r>
        <w:t xml:space="preserve">Du Bos, Charles. </w:t>
      </w:r>
      <w:r>
        <w:rPr>
          <w:i/>
        </w:rPr>
        <w:t>La Comtesse de Noailles et le Climat du Génie.</w:t>
      </w:r>
      <w:r>
        <w:t xml:space="preserve"> 1949. </w:t>
      </w:r>
    </w:p>
    <w:p w14:paraId="4764B144" w14:textId="77777777" w:rsidR="00444A09" w:rsidRDefault="00444A09">
      <w:r>
        <w:t xml:space="preserve">Larnac. </w:t>
      </w:r>
      <w:r>
        <w:rPr>
          <w:i/>
        </w:rPr>
        <w:t xml:space="preserve">La Comtesse de Noailles. </w:t>
      </w:r>
      <w:r>
        <w:t xml:space="preserve">Paris: Sagittaire, 1931. </w:t>
      </w:r>
    </w:p>
    <w:p w14:paraId="7CF15969" w14:textId="77777777" w:rsidR="00444A09" w:rsidRDefault="00444A09">
      <w:r>
        <w:t xml:space="preserve">La Rochefoucauld, E. de la. </w:t>
      </w:r>
      <w:r>
        <w:rPr>
          <w:i/>
        </w:rPr>
        <w:t xml:space="preserve">Anna de Noailles. </w:t>
      </w:r>
      <w:r>
        <w:t xml:space="preserve">Paris: Ed. Universitaires. </w:t>
      </w:r>
    </w:p>
    <w:p w14:paraId="52001DEF" w14:textId="77777777" w:rsidR="00444A09" w:rsidRDefault="00444A09">
      <w:r>
        <w:t xml:space="preserve">Ortega y Gasset, José. "La poesía de Ana de Noailles." </w:t>
      </w:r>
      <w:r>
        <w:rPr>
          <w:i/>
        </w:rPr>
        <w:t>Revista de Occidente</w:t>
      </w:r>
      <w:r>
        <w:t xml:space="preserve"> 1 (1923): 29-41.*</w:t>
      </w:r>
    </w:p>
    <w:p w14:paraId="69893F5A" w14:textId="77777777" w:rsidR="00444A09" w:rsidRDefault="00444A09">
      <w:pPr>
        <w:rPr>
          <w:i/>
        </w:rPr>
      </w:pPr>
      <w:r>
        <w:t xml:space="preserve">Proust. Rev. of </w:t>
      </w:r>
      <w:r>
        <w:rPr>
          <w:i/>
        </w:rPr>
        <w:t>Les Eblouissemnents.</w:t>
      </w:r>
      <w:r>
        <w:t xml:space="preserve"> By Anna de Noailles. </w:t>
      </w:r>
      <w:r>
        <w:rPr>
          <w:i/>
        </w:rPr>
        <w:t>Le Figaro.</w:t>
      </w:r>
    </w:p>
    <w:p w14:paraId="51503E41" w14:textId="77777777" w:rsidR="00444A09" w:rsidRDefault="00444A09">
      <w:pPr>
        <w:rPr>
          <w:i/>
        </w:rPr>
      </w:pPr>
    </w:p>
    <w:p w14:paraId="0E71264C" w14:textId="77777777" w:rsidR="00444A09" w:rsidRDefault="00444A09">
      <w:pPr>
        <w:rPr>
          <w:i/>
        </w:rPr>
      </w:pPr>
    </w:p>
    <w:p w14:paraId="25D6ED8E" w14:textId="77777777" w:rsidR="00444A09" w:rsidRDefault="00444A09">
      <w:pPr>
        <w:rPr>
          <w:i/>
        </w:rPr>
      </w:pPr>
    </w:p>
    <w:p w14:paraId="4164200D" w14:textId="77777777" w:rsidR="00444A09" w:rsidRDefault="00444A09">
      <w:pPr>
        <w:rPr>
          <w:i/>
        </w:rPr>
      </w:pPr>
    </w:p>
    <w:p w14:paraId="392E66CB" w14:textId="77777777" w:rsidR="00444A09" w:rsidRDefault="00444A09">
      <w:pPr>
        <w:rPr>
          <w:b/>
          <w:sz w:val="36"/>
        </w:rPr>
      </w:pPr>
      <w:r>
        <w:rPr>
          <w:b/>
          <w:sz w:val="36"/>
        </w:rPr>
        <w:t>Charles Nodier</w:t>
      </w:r>
      <w:r>
        <w:rPr>
          <w:b/>
          <w:sz w:val="36"/>
        </w:rPr>
        <w:tab/>
      </w:r>
      <w:r>
        <w:t xml:space="preserve"> (1780-1844)</w:t>
      </w:r>
    </w:p>
    <w:p w14:paraId="442A4BF1" w14:textId="77777777" w:rsidR="00444A09" w:rsidRDefault="00444A09">
      <w:pPr>
        <w:rPr>
          <w:b/>
          <w:sz w:val="36"/>
        </w:rPr>
      </w:pPr>
    </w:p>
    <w:p w14:paraId="25B0405B" w14:textId="77777777" w:rsidR="00444A09" w:rsidRDefault="00444A09">
      <w:r>
        <w:rPr>
          <w:b/>
        </w:rPr>
        <w:t>Works</w:t>
      </w:r>
    </w:p>
    <w:p w14:paraId="75A1BACC" w14:textId="77777777" w:rsidR="00444A09" w:rsidRDefault="00444A09"/>
    <w:p w14:paraId="588818D9" w14:textId="77777777" w:rsidR="00444A09" w:rsidRDefault="00444A09">
      <w:r>
        <w:t xml:space="preserve">Nodier, Charles. </w:t>
      </w:r>
      <w:r>
        <w:rPr>
          <w:i/>
        </w:rPr>
        <w:t xml:space="preserve">Jean Sbogar. </w:t>
      </w:r>
      <w:r>
        <w:t>1818.</w:t>
      </w:r>
    </w:p>
    <w:p w14:paraId="5124B050" w14:textId="78772F4D" w:rsidR="00E740AD" w:rsidRDefault="00E740AD" w:rsidP="00E740AD">
      <w:r>
        <w:t xml:space="preserve">_____. </w:t>
      </w:r>
      <w:r>
        <w:rPr>
          <w:i/>
        </w:rPr>
        <w:t>Le Vampire</w:t>
      </w:r>
      <w:r>
        <w:t>. Melodrama. (Inspired by Polidori).</w:t>
      </w:r>
    </w:p>
    <w:p w14:paraId="782E16AB" w14:textId="77777777" w:rsidR="00444A09" w:rsidRDefault="00444A09">
      <w:r>
        <w:t xml:space="preserve">_____. </w:t>
      </w:r>
      <w:r>
        <w:rPr>
          <w:i/>
        </w:rPr>
        <w:t>Smarra, ou les Démons de la nuit.</w:t>
      </w:r>
      <w:r>
        <w:t xml:space="preserve"> 1821.</w:t>
      </w:r>
    </w:p>
    <w:p w14:paraId="1B289629" w14:textId="77777777" w:rsidR="00444A09" w:rsidRPr="00B9014E" w:rsidRDefault="00444A09">
      <w:pPr>
        <w:rPr>
          <w:lang w:val="en-US"/>
        </w:rPr>
      </w:pPr>
      <w:r>
        <w:rPr>
          <w:color w:val="000000"/>
        </w:rPr>
        <w:t xml:space="preserve">_____. "Las aventuras de Thibaud de la Jacquière." </w:t>
      </w:r>
      <w:r>
        <w:t xml:space="preserve">In </w:t>
      </w:r>
      <w:r>
        <w:rPr>
          <w:i/>
        </w:rPr>
        <w:t>Felices pesadillas: Los mejores relatos de terror aparecidos en Valdemar (1987-2003).</w:t>
      </w:r>
      <w:r>
        <w:t xml:space="preserve"> </w:t>
      </w:r>
      <w:r w:rsidRPr="00B9014E">
        <w:rPr>
          <w:lang w:val="en-US"/>
        </w:rPr>
        <w:t>Madrid: Valdemar, 2003. 35-44.*</w:t>
      </w:r>
    </w:p>
    <w:p w14:paraId="7F155611" w14:textId="77777777" w:rsidR="00444A09" w:rsidRPr="00B9014E" w:rsidRDefault="00444A09">
      <w:pPr>
        <w:rPr>
          <w:lang w:val="en-US"/>
        </w:rPr>
      </w:pPr>
    </w:p>
    <w:p w14:paraId="7093CCB3" w14:textId="77777777" w:rsidR="00444A09" w:rsidRPr="00B9014E" w:rsidRDefault="00444A09">
      <w:pPr>
        <w:rPr>
          <w:lang w:val="en-US"/>
        </w:rPr>
      </w:pPr>
    </w:p>
    <w:p w14:paraId="7120D90C" w14:textId="77777777" w:rsidR="00444A09" w:rsidRPr="00B9014E" w:rsidRDefault="00444A09">
      <w:pPr>
        <w:rPr>
          <w:b/>
          <w:lang w:val="en-US"/>
        </w:rPr>
      </w:pPr>
      <w:r w:rsidRPr="00B9014E">
        <w:rPr>
          <w:b/>
          <w:lang w:val="en-US"/>
        </w:rPr>
        <w:t>Criticism</w:t>
      </w:r>
    </w:p>
    <w:p w14:paraId="1433A277" w14:textId="77777777" w:rsidR="00444A09" w:rsidRPr="00B9014E" w:rsidRDefault="00444A09">
      <w:pPr>
        <w:rPr>
          <w:b/>
          <w:lang w:val="en-US"/>
        </w:rPr>
      </w:pPr>
    </w:p>
    <w:p w14:paraId="1BEC6183" w14:textId="77777777" w:rsidR="00444A09" w:rsidRPr="00B9014E" w:rsidRDefault="00444A09">
      <w:pPr>
        <w:rPr>
          <w:lang w:val="en-US"/>
        </w:rPr>
      </w:pPr>
      <w:r w:rsidRPr="00B9014E">
        <w:rPr>
          <w:lang w:val="en-US"/>
        </w:rPr>
        <w:t xml:space="preserve">Genette, Gérard. </w:t>
      </w:r>
      <w:r w:rsidRPr="00B9014E">
        <w:rPr>
          <w:i/>
          <w:lang w:val="en-US"/>
        </w:rPr>
        <w:t xml:space="preserve">Mimologiques. </w:t>
      </w:r>
      <w:r w:rsidRPr="00B9014E">
        <w:rPr>
          <w:lang w:val="en-US"/>
        </w:rPr>
        <w:t>Paris: Seuil, 1976.*</w:t>
      </w:r>
    </w:p>
    <w:p w14:paraId="56658D7E" w14:textId="77777777" w:rsidR="00444A09" w:rsidRPr="00B9014E" w:rsidRDefault="00444A09">
      <w:pPr>
        <w:rPr>
          <w:lang w:val="en-US"/>
        </w:rPr>
      </w:pPr>
      <w:r w:rsidRPr="00B9014E">
        <w:rPr>
          <w:lang w:val="en-US"/>
        </w:rPr>
        <w:t xml:space="preserve">_____. </w:t>
      </w:r>
      <w:r w:rsidRPr="00B9014E">
        <w:rPr>
          <w:i/>
          <w:lang w:val="en-US"/>
        </w:rPr>
        <w:t xml:space="preserve">Mimologics. </w:t>
      </w:r>
      <w:r w:rsidRPr="00B9014E">
        <w:rPr>
          <w:lang w:val="en-US"/>
        </w:rPr>
        <w:t>Trans. Thaïs Morgan. Foreword by Gerald Prince. U of Nebraska P, 1995.*</w:t>
      </w:r>
    </w:p>
    <w:p w14:paraId="10F20FBD" w14:textId="77777777" w:rsidR="00444A09" w:rsidRPr="00B9014E" w:rsidRDefault="00444A09">
      <w:pPr>
        <w:rPr>
          <w:lang w:val="en-US"/>
        </w:rPr>
      </w:pPr>
    </w:p>
    <w:p w14:paraId="31528DE4" w14:textId="77777777" w:rsidR="00444A09" w:rsidRPr="00B9014E" w:rsidRDefault="00444A09">
      <w:pPr>
        <w:rPr>
          <w:lang w:val="en-US"/>
        </w:rPr>
      </w:pPr>
    </w:p>
    <w:p w14:paraId="471A4190" w14:textId="0A128877" w:rsidR="00444A09" w:rsidRPr="00B9014E" w:rsidRDefault="00E740AD">
      <w:pPr>
        <w:rPr>
          <w:lang w:val="en-US"/>
        </w:rPr>
      </w:pPr>
      <w:r w:rsidRPr="00B9014E">
        <w:rPr>
          <w:lang w:val="en-US"/>
        </w:rPr>
        <w:t>Related works</w:t>
      </w:r>
    </w:p>
    <w:p w14:paraId="0B7E5F16" w14:textId="77777777" w:rsidR="00E740AD" w:rsidRPr="00B9014E" w:rsidRDefault="00E740AD">
      <w:pPr>
        <w:rPr>
          <w:lang w:val="en-US"/>
        </w:rPr>
      </w:pPr>
    </w:p>
    <w:p w14:paraId="29326830" w14:textId="6283E1B8" w:rsidR="00E740AD" w:rsidRPr="00B9014E" w:rsidRDefault="00E740AD" w:rsidP="00E740AD">
      <w:pPr>
        <w:rPr>
          <w:i/>
          <w:iCs/>
          <w:lang w:val="en-US"/>
        </w:rPr>
      </w:pPr>
      <w:r w:rsidRPr="00B9014E">
        <w:rPr>
          <w:lang w:val="en-US"/>
        </w:rPr>
        <w:t xml:space="preserve">Planché, James R. </w:t>
      </w:r>
      <w:r w:rsidRPr="00B9014E">
        <w:rPr>
          <w:i/>
          <w:iCs/>
          <w:lang w:val="en-US"/>
        </w:rPr>
        <w:t>The Vampire; or, the Bride of the Isles</w:t>
      </w:r>
      <w:r w:rsidRPr="00B9014E">
        <w:rPr>
          <w:lang w:val="en-US"/>
        </w:rPr>
        <w:t xml:space="preserve">. 1820. (Trans. of the melodrama </w:t>
      </w:r>
      <w:r w:rsidRPr="00B9014E">
        <w:rPr>
          <w:i/>
          <w:lang w:val="en-US"/>
        </w:rPr>
        <w:t>Le Vampire,</w:t>
      </w:r>
      <w:r w:rsidRPr="00B9014E">
        <w:rPr>
          <w:lang w:val="en-US"/>
        </w:rPr>
        <w:t xml:space="preserve"> by Charles Nodier, inspired by Polidori).</w:t>
      </w:r>
    </w:p>
    <w:p w14:paraId="0409FCEC" w14:textId="77777777" w:rsidR="00E740AD" w:rsidRPr="00B9014E" w:rsidRDefault="00E740AD">
      <w:pPr>
        <w:rPr>
          <w:lang w:val="en-US"/>
        </w:rPr>
      </w:pPr>
    </w:p>
    <w:p w14:paraId="55521411" w14:textId="77777777" w:rsidR="00444A09" w:rsidRPr="00B9014E" w:rsidRDefault="00444A09">
      <w:pPr>
        <w:rPr>
          <w:lang w:val="en-US"/>
        </w:rPr>
      </w:pPr>
    </w:p>
    <w:p w14:paraId="48D8B973" w14:textId="77777777" w:rsidR="00444A09" w:rsidRPr="00B9014E" w:rsidRDefault="00444A09">
      <w:pPr>
        <w:rPr>
          <w:lang w:val="en-US"/>
        </w:rPr>
      </w:pPr>
    </w:p>
    <w:p w14:paraId="3D4F527C" w14:textId="77777777" w:rsidR="00444A09" w:rsidRPr="00B9014E" w:rsidRDefault="00444A09">
      <w:pPr>
        <w:rPr>
          <w:lang w:val="en-US"/>
        </w:rPr>
      </w:pPr>
    </w:p>
    <w:p w14:paraId="271C337E" w14:textId="77777777" w:rsidR="00444A09" w:rsidRPr="001E5CAE" w:rsidRDefault="00444A09">
      <w:pPr>
        <w:rPr>
          <w:b/>
          <w:sz w:val="36"/>
        </w:rPr>
      </w:pPr>
      <w:r w:rsidRPr="001E5CAE">
        <w:rPr>
          <w:b/>
          <w:sz w:val="36"/>
        </w:rPr>
        <w:t>Bernard Noël</w:t>
      </w:r>
    </w:p>
    <w:p w14:paraId="7FF03772" w14:textId="77777777" w:rsidR="00444A09" w:rsidRDefault="00444A09">
      <w:pPr>
        <w:rPr>
          <w:b/>
        </w:rPr>
      </w:pPr>
    </w:p>
    <w:p w14:paraId="3D8C05FA" w14:textId="77777777" w:rsidR="00444A09" w:rsidRDefault="00444A09">
      <w:pPr>
        <w:rPr>
          <w:b/>
        </w:rPr>
      </w:pPr>
      <w:r>
        <w:rPr>
          <w:b/>
        </w:rPr>
        <w:t>Criticism</w:t>
      </w:r>
    </w:p>
    <w:p w14:paraId="3FCE2183" w14:textId="77777777" w:rsidR="00444A09" w:rsidRPr="001E5CAE" w:rsidRDefault="00444A09">
      <w:pPr>
        <w:rPr>
          <w:b/>
        </w:rPr>
      </w:pPr>
    </w:p>
    <w:p w14:paraId="61E86253" w14:textId="77777777" w:rsidR="00444A09" w:rsidRPr="0073253B" w:rsidRDefault="00444A09" w:rsidP="00444A09">
      <w:r w:rsidRPr="00486DFC">
        <w:t xml:space="preserve">Valente, José Ángel. "Perfil de Bernard Noël." In Valente, </w:t>
      </w:r>
      <w:r w:rsidRPr="004C40D5">
        <w:rPr>
          <w:i/>
        </w:rPr>
        <w:t>Obras completas, II: Ensayos</w:t>
      </w:r>
      <w:r w:rsidRPr="00486DFC">
        <w:t>. Barcelona: Círculo de Lectores / Galaxia Gutenberg, cop. 2008. 1581-83.*</w:t>
      </w:r>
    </w:p>
    <w:p w14:paraId="2B10EBC9" w14:textId="77777777" w:rsidR="00444A09" w:rsidRDefault="00444A09"/>
    <w:p w14:paraId="43324B7F" w14:textId="77777777" w:rsidR="00444A09" w:rsidRDefault="00444A09"/>
    <w:p w14:paraId="7B8719EE" w14:textId="77777777" w:rsidR="00444A09" w:rsidRDefault="00444A09"/>
    <w:p w14:paraId="08FAB4A7" w14:textId="77777777" w:rsidR="00444A09" w:rsidRDefault="00444A09"/>
    <w:p w14:paraId="14F12172" w14:textId="77777777" w:rsidR="00444A09" w:rsidRDefault="00444A09"/>
    <w:p w14:paraId="019CBD6D" w14:textId="77777777" w:rsidR="00444A09" w:rsidRDefault="00444A09">
      <w:pPr>
        <w:pStyle w:val="Ttulo1"/>
      </w:pPr>
      <w:r>
        <w:t>Noël-Noël</w:t>
      </w:r>
    </w:p>
    <w:p w14:paraId="751BBC1C" w14:textId="77777777" w:rsidR="00444A09" w:rsidRDefault="00444A09">
      <w:pPr>
        <w:rPr>
          <w:b/>
          <w:sz w:val="36"/>
        </w:rPr>
      </w:pPr>
    </w:p>
    <w:p w14:paraId="440C833F" w14:textId="77777777" w:rsidR="00444A09" w:rsidRDefault="00444A09">
      <w:pPr>
        <w:pStyle w:val="Ttulo2"/>
      </w:pPr>
      <w:r>
        <w:t>Works</w:t>
      </w:r>
    </w:p>
    <w:p w14:paraId="2F13DDAE" w14:textId="77777777" w:rsidR="00444A09" w:rsidRDefault="00444A09">
      <w:pPr>
        <w:rPr>
          <w:b/>
        </w:rPr>
      </w:pPr>
    </w:p>
    <w:p w14:paraId="282C353A" w14:textId="77777777" w:rsidR="00444A09" w:rsidRDefault="00444A09">
      <w:r>
        <w:t xml:space="preserve">Noël-Noël. </w:t>
      </w:r>
      <w:r>
        <w:rPr>
          <w:i/>
        </w:rPr>
        <w:t>Le Voyageur des siècles.</w:t>
      </w:r>
      <w:r>
        <w:t xml:space="preserve"> Paris: Hachette, 1974.</w:t>
      </w:r>
    </w:p>
    <w:p w14:paraId="4302C3D1" w14:textId="77777777" w:rsidR="00444A09" w:rsidRDefault="00444A09">
      <w:r>
        <w:t xml:space="preserve">_____. </w:t>
      </w:r>
      <w:r>
        <w:rPr>
          <w:i/>
        </w:rPr>
        <w:t>El viajero del tiempo.</w:t>
      </w:r>
      <w:r>
        <w:t xml:space="preserve"> Trans. Armonía Rodríguez. (Historias Selección; Ciencia Ficción, 5). Barcelona: Bruguera, 1974.*</w:t>
      </w:r>
    </w:p>
    <w:p w14:paraId="5C1F0948" w14:textId="77777777" w:rsidR="00444A09" w:rsidRDefault="00444A09"/>
    <w:p w14:paraId="2DB3FFA0" w14:textId="77777777" w:rsidR="00444A09" w:rsidRDefault="00444A09"/>
    <w:p w14:paraId="6D626940" w14:textId="77777777" w:rsidR="00444A09" w:rsidRDefault="00444A09"/>
    <w:p w14:paraId="736CAB11" w14:textId="77777777" w:rsidR="00444A09" w:rsidRDefault="00444A09"/>
    <w:p w14:paraId="2AEB9DE5" w14:textId="77777777" w:rsidR="00444A09" w:rsidRDefault="00444A09"/>
    <w:p w14:paraId="2C151144" w14:textId="77777777" w:rsidR="00444A09" w:rsidRDefault="00444A09">
      <w:pPr>
        <w:rPr>
          <w:b/>
          <w:sz w:val="36"/>
        </w:rPr>
      </w:pPr>
      <w:r>
        <w:rPr>
          <w:b/>
          <w:sz w:val="36"/>
        </w:rPr>
        <w:t>Dominique Noguez</w:t>
      </w:r>
    </w:p>
    <w:p w14:paraId="3F442496" w14:textId="77777777" w:rsidR="00444A09" w:rsidRDefault="00444A09">
      <w:pPr>
        <w:rPr>
          <w:b/>
          <w:sz w:val="36"/>
        </w:rPr>
      </w:pPr>
    </w:p>
    <w:p w14:paraId="343C61E3" w14:textId="77777777" w:rsidR="00444A09" w:rsidRDefault="00444A09">
      <w:pPr>
        <w:rPr>
          <w:b/>
        </w:rPr>
      </w:pPr>
      <w:r>
        <w:rPr>
          <w:b/>
        </w:rPr>
        <w:t>Works</w:t>
      </w:r>
    </w:p>
    <w:p w14:paraId="0B8421AD" w14:textId="77777777" w:rsidR="00444A09" w:rsidRDefault="00444A09">
      <w:pPr>
        <w:rPr>
          <w:b/>
        </w:rPr>
      </w:pPr>
    </w:p>
    <w:p w14:paraId="670CA603" w14:textId="77777777" w:rsidR="00444A09" w:rsidRDefault="00444A09">
      <w:r>
        <w:t xml:space="preserve">Noguez, Dominique. </w:t>
      </w:r>
      <w:r>
        <w:rPr>
          <w:i/>
        </w:rPr>
        <w:t>Les Trois Rimbauds.</w:t>
      </w:r>
      <w:r>
        <w:t xml:space="preserve"> </w:t>
      </w:r>
    </w:p>
    <w:p w14:paraId="40E05852" w14:textId="74F641EB" w:rsidR="00194DC4" w:rsidRPr="00194DC4" w:rsidRDefault="00194DC4" w:rsidP="00194DC4">
      <w:pPr>
        <w:rPr>
          <w:lang w:val="en-US"/>
        </w:rPr>
      </w:pPr>
      <w:r w:rsidRPr="0010005D">
        <w:rPr>
          <w:lang w:val="en-US"/>
        </w:rPr>
        <w:t xml:space="preserve">_____. </w:t>
      </w:r>
      <w:r w:rsidRPr="0010005D">
        <w:rPr>
          <w:i/>
          <w:iCs/>
          <w:lang w:val="en-US"/>
        </w:rPr>
        <w:t>Houellebecq, en fait.</w:t>
      </w:r>
      <w:r w:rsidRPr="0010005D">
        <w:rPr>
          <w:lang w:val="en-US"/>
        </w:rPr>
        <w:t xml:space="preserve"> </w:t>
      </w:r>
      <w:r w:rsidRPr="00194DC4">
        <w:rPr>
          <w:lang w:val="en-US"/>
        </w:rPr>
        <w:t>Paris: Fayard, 2003.</w:t>
      </w:r>
    </w:p>
    <w:p w14:paraId="6B49BBD2" w14:textId="77777777" w:rsidR="00444A09" w:rsidRPr="00194DC4" w:rsidRDefault="00444A09">
      <w:pPr>
        <w:rPr>
          <w:lang w:val="en-US"/>
        </w:rPr>
      </w:pPr>
    </w:p>
    <w:p w14:paraId="06B7555D" w14:textId="77777777" w:rsidR="00444A09" w:rsidRPr="00194DC4" w:rsidRDefault="00444A09">
      <w:pPr>
        <w:rPr>
          <w:lang w:val="en-US"/>
        </w:rPr>
      </w:pPr>
    </w:p>
    <w:p w14:paraId="42527DD1" w14:textId="77777777" w:rsidR="00444A09" w:rsidRPr="00B9014E" w:rsidRDefault="00444A09">
      <w:pPr>
        <w:rPr>
          <w:b/>
          <w:lang w:val="en-US"/>
        </w:rPr>
      </w:pPr>
      <w:r w:rsidRPr="00B9014E">
        <w:rPr>
          <w:b/>
          <w:lang w:val="en-US"/>
        </w:rPr>
        <w:t>Criticism</w:t>
      </w:r>
    </w:p>
    <w:p w14:paraId="71B19B22" w14:textId="77777777" w:rsidR="00444A09" w:rsidRPr="00B9014E" w:rsidRDefault="00444A09">
      <w:pPr>
        <w:rPr>
          <w:b/>
          <w:lang w:val="en-US"/>
        </w:rPr>
      </w:pPr>
    </w:p>
    <w:p w14:paraId="459949E2" w14:textId="77777777" w:rsidR="00444A09" w:rsidRPr="00B9014E" w:rsidRDefault="00444A09">
      <w:pPr>
        <w:rPr>
          <w:lang w:val="en-US"/>
        </w:rPr>
      </w:pPr>
      <w:r w:rsidRPr="00B9014E">
        <w:rPr>
          <w:lang w:val="en-US"/>
        </w:rPr>
        <w:t xml:space="preserve">Boym, Svetlana. "Literariness of the Poet' s Life: The Case of Four Rimbauds." In </w:t>
      </w:r>
      <w:r w:rsidRPr="00B9014E">
        <w:rPr>
          <w:i/>
          <w:lang w:val="en-US"/>
        </w:rPr>
        <w:t>Space and boundaries of Literature: Proceedings of the XIIth Congress of the International Comparative Literature Association.</w:t>
      </w:r>
      <w:r w:rsidRPr="00B9014E">
        <w:rPr>
          <w:lang w:val="en-US"/>
        </w:rPr>
        <w:t xml:space="preserve"> Ed. Roger Bauer et al. Munich: Iudicium, 1990. 607-14. (On Vladimir Nabokov' s "A Forgotten Poet", compared to Dominique Noguez'  </w:t>
      </w:r>
      <w:r w:rsidRPr="00B9014E">
        <w:rPr>
          <w:i/>
          <w:lang w:val="en-US"/>
        </w:rPr>
        <w:t>Les Trois Rimbauds</w:t>
      </w:r>
      <w:r w:rsidRPr="00B9014E">
        <w:rPr>
          <w:lang w:val="en-US"/>
        </w:rPr>
        <w:t xml:space="preserve"> ).</w:t>
      </w:r>
    </w:p>
    <w:p w14:paraId="24B4378C" w14:textId="77777777" w:rsidR="00444A09" w:rsidRPr="00B9014E" w:rsidRDefault="00444A09">
      <w:pPr>
        <w:rPr>
          <w:lang w:val="en-US"/>
        </w:rPr>
      </w:pPr>
    </w:p>
    <w:p w14:paraId="30C3C489" w14:textId="77777777" w:rsidR="00444A09" w:rsidRPr="00B9014E" w:rsidRDefault="00444A09">
      <w:pPr>
        <w:rPr>
          <w:lang w:val="en-US"/>
        </w:rPr>
      </w:pPr>
    </w:p>
    <w:p w14:paraId="61578AF8" w14:textId="77777777" w:rsidR="00444A09" w:rsidRPr="00B9014E" w:rsidRDefault="00444A09">
      <w:pPr>
        <w:rPr>
          <w:lang w:val="en-US"/>
        </w:rPr>
      </w:pPr>
    </w:p>
    <w:p w14:paraId="767B25B4" w14:textId="77777777" w:rsidR="00444A09" w:rsidRPr="00B9014E" w:rsidRDefault="00444A09">
      <w:pPr>
        <w:rPr>
          <w:lang w:val="en-US"/>
        </w:rPr>
      </w:pPr>
    </w:p>
    <w:p w14:paraId="6D6273E2" w14:textId="77777777" w:rsidR="00444A09" w:rsidRPr="00B9014E" w:rsidRDefault="00444A09">
      <w:pPr>
        <w:rPr>
          <w:b/>
          <w:sz w:val="36"/>
          <w:lang w:val="en-US"/>
        </w:rPr>
      </w:pPr>
      <w:r w:rsidRPr="00B9014E">
        <w:rPr>
          <w:b/>
          <w:sz w:val="36"/>
          <w:lang w:val="en-US"/>
        </w:rPr>
        <w:t>Marie Nordlinger</w:t>
      </w:r>
    </w:p>
    <w:p w14:paraId="75048AED" w14:textId="77777777" w:rsidR="00444A09" w:rsidRPr="00B9014E" w:rsidRDefault="00444A09">
      <w:pPr>
        <w:rPr>
          <w:b/>
          <w:sz w:val="36"/>
          <w:lang w:val="en-US"/>
        </w:rPr>
      </w:pPr>
    </w:p>
    <w:p w14:paraId="4A52A09B" w14:textId="77777777" w:rsidR="00444A09" w:rsidRPr="00B9014E" w:rsidRDefault="00444A09">
      <w:pPr>
        <w:rPr>
          <w:b/>
          <w:lang w:val="en-US"/>
        </w:rPr>
      </w:pPr>
      <w:r w:rsidRPr="00B9014E">
        <w:rPr>
          <w:b/>
          <w:lang w:val="en-US"/>
        </w:rPr>
        <w:t>Works</w:t>
      </w:r>
    </w:p>
    <w:p w14:paraId="5EE8338C" w14:textId="77777777" w:rsidR="00444A09" w:rsidRPr="00B9014E" w:rsidRDefault="00444A09">
      <w:pPr>
        <w:rPr>
          <w:b/>
          <w:lang w:val="en-US"/>
        </w:rPr>
      </w:pPr>
    </w:p>
    <w:p w14:paraId="0D0E6884" w14:textId="77777777" w:rsidR="00444A09" w:rsidRPr="00B9014E" w:rsidRDefault="00444A09">
      <w:pPr>
        <w:rPr>
          <w:lang w:val="en-US"/>
        </w:rPr>
      </w:pPr>
      <w:r w:rsidRPr="00B9014E">
        <w:rPr>
          <w:lang w:val="en-US"/>
        </w:rPr>
        <w:t xml:space="preserve">Nordlinger, Marie. </w:t>
      </w:r>
      <w:r w:rsidRPr="00B9014E">
        <w:rPr>
          <w:i/>
          <w:lang w:val="en-US"/>
        </w:rPr>
        <w:t>Letters to a Friend</w:t>
      </w:r>
      <w:r w:rsidRPr="00B9014E">
        <w:rPr>
          <w:lang w:val="en-US"/>
        </w:rPr>
        <w:t xml:space="preserve">. (Proust). </w:t>
      </w:r>
    </w:p>
    <w:p w14:paraId="7CCC3D95" w14:textId="77777777" w:rsidR="00444A09" w:rsidRPr="00B9014E" w:rsidRDefault="00444A09">
      <w:pPr>
        <w:rPr>
          <w:lang w:val="en-US"/>
        </w:rPr>
      </w:pPr>
    </w:p>
    <w:p w14:paraId="42636EB8" w14:textId="77777777" w:rsidR="00444A09" w:rsidRPr="00B9014E" w:rsidRDefault="00444A09">
      <w:pPr>
        <w:rPr>
          <w:lang w:val="en-US"/>
        </w:rPr>
      </w:pPr>
    </w:p>
    <w:p w14:paraId="7B9B70C4" w14:textId="77777777" w:rsidR="00444A09" w:rsidRPr="00B9014E" w:rsidRDefault="00444A09">
      <w:pPr>
        <w:rPr>
          <w:lang w:val="en-US"/>
        </w:rPr>
      </w:pPr>
    </w:p>
    <w:p w14:paraId="15420CF0" w14:textId="77777777" w:rsidR="00444A09" w:rsidRPr="00B9014E" w:rsidRDefault="00444A09">
      <w:pPr>
        <w:rPr>
          <w:lang w:val="en-US"/>
        </w:rPr>
      </w:pPr>
    </w:p>
    <w:p w14:paraId="21F6FEDF" w14:textId="77777777" w:rsidR="00444A09" w:rsidRPr="00B9014E" w:rsidRDefault="00444A09">
      <w:pPr>
        <w:rPr>
          <w:lang w:val="en-US"/>
        </w:rPr>
      </w:pPr>
    </w:p>
    <w:p w14:paraId="1B9C86E2" w14:textId="77777777" w:rsidR="00444A09" w:rsidRPr="00B9014E" w:rsidRDefault="00444A09">
      <w:pPr>
        <w:rPr>
          <w:lang w:val="en-US"/>
        </w:rPr>
      </w:pPr>
    </w:p>
    <w:p w14:paraId="5EEF45B8" w14:textId="77777777" w:rsidR="00444A09" w:rsidRPr="00B9014E" w:rsidRDefault="00444A09">
      <w:pPr>
        <w:rPr>
          <w:lang w:val="en-US"/>
        </w:rPr>
      </w:pPr>
    </w:p>
    <w:p w14:paraId="1C5297D6" w14:textId="77777777" w:rsidR="00444A09" w:rsidRPr="00B9014E" w:rsidRDefault="00444A09" w:rsidP="00444A09">
      <w:pPr>
        <w:rPr>
          <w:b/>
          <w:sz w:val="36"/>
          <w:lang w:val="en-US"/>
        </w:rPr>
      </w:pPr>
      <w:r w:rsidRPr="00B9014E">
        <w:rPr>
          <w:b/>
          <w:sz w:val="36"/>
          <w:lang w:val="en-US"/>
        </w:rPr>
        <w:t>Amélie Nothomb</w:t>
      </w:r>
    </w:p>
    <w:p w14:paraId="2797A71D" w14:textId="77777777" w:rsidR="00444A09" w:rsidRPr="00B9014E" w:rsidRDefault="00444A09">
      <w:pPr>
        <w:rPr>
          <w:b/>
          <w:lang w:val="en-US"/>
        </w:rPr>
      </w:pPr>
    </w:p>
    <w:p w14:paraId="7FF2CA1D" w14:textId="77777777" w:rsidR="00FB1830" w:rsidRPr="00B9014E" w:rsidRDefault="00FB1830">
      <w:pPr>
        <w:rPr>
          <w:sz w:val="24"/>
          <w:szCs w:val="24"/>
          <w:lang w:val="en-US"/>
        </w:rPr>
      </w:pPr>
      <w:r w:rsidRPr="00B9014E">
        <w:rPr>
          <w:sz w:val="24"/>
          <w:szCs w:val="24"/>
          <w:lang w:val="en-US"/>
        </w:rPr>
        <w:t>(Belgian novelist)</w:t>
      </w:r>
    </w:p>
    <w:p w14:paraId="2040BEC9" w14:textId="77777777" w:rsidR="00FB1830" w:rsidRPr="00B9014E" w:rsidRDefault="00FB1830">
      <w:pPr>
        <w:rPr>
          <w:b/>
          <w:lang w:val="en-US"/>
        </w:rPr>
      </w:pPr>
    </w:p>
    <w:p w14:paraId="6EE3EF6C" w14:textId="77777777" w:rsidR="00FB1830" w:rsidRPr="00B9014E" w:rsidRDefault="00FB1830">
      <w:pPr>
        <w:rPr>
          <w:b/>
          <w:lang w:val="en-US"/>
        </w:rPr>
      </w:pPr>
    </w:p>
    <w:p w14:paraId="3964EA3C" w14:textId="77777777" w:rsidR="00444A09" w:rsidRPr="00B9014E" w:rsidRDefault="00444A09">
      <w:pPr>
        <w:rPr>
          <w:b/>
          <w:lang w:val="en-US"/>
        </w:rPr>
      </w:pPr>
      <w:r w:rsidRPr="00B9014E">
        <w:rPr>
          <w:b/>
          <w:lang w:val="en-US"/>
        </w:rPr>
        <w:t>Works</w:t>
      </w:r>
    </w:p>
    <w:p w14:paraId="6F7ADE21" w14:textId="77777777" w:rsidR="00444A09" w:rsidRPr="00B9014E" w:rsidRDefault="00444A09" w:rsidP="00444A09">
      <w:pPr>
        <w:ind w:left="0" w:firstLine="0"/>
        <w:rPr>
          <w:lang w:val="en-US"/>
        </w:rPr>
      </w:pPr>
    </w:p>
    <w:p w14:paraId="57A88C20" w14:textId="77777777" w:rsidR="00382DE0" w:rsidRPr="00B9014E" w:rsidRDefault="00444A09">
      <w:pPr>
        <w:rPr>
          <w:lang w:val="en-US"/>
        </w:rPr>
      </w:pPr>
      <w:r w:rsidRPr="00B9014E">
        <w:rPr>
          <w:lang w:val="en-US"/>
        </w:rPr>
        <w:t xml:space="preserve">Nothomb, Amélie. </w:t>
      </w:r>
      <w:r w:rsidR="00382DE0" w:rsidRPr="00B9014E">
        <w:rPr>
          <w:i/>
          <w:lang w:val="en-US"/>
        </w:rPr>
        <w:t>Hygiène de l'assassin.</w:t>
      </w:r>
      <w:r w:rsidR="00382DE0" w:rsidRPr="00B9014E">
        <w:rPr>
          <w:lang w:val="en-US"/>
        </w:rPr>
        <w:t xml:space="preserve"> Paris: Albin Michel, 1992.</w:t>
      </w:r>
    </w:p>
    <w:p w14:paraId="78149671" w14:textId="77777777" w:rsidR="00382DE0" w:rsidRPr="00B9014E" w:rsidRDefault="00382DE0">
      <w:pPr>
        <w:rPr>
          <w:lang w:val="en-US"/>
        </w:rPr>
      </w:pPr>
      <w:r w:rsidRPr="00B9014E">
        <w:rPr>
          <w:lang w:val="en-US"/>
        </w:rPr>
        <w:t xml:space="preserve">_____. </w:t>
      </w:r>
      <w:r w:rsidRPr="00B9014E">
        <w:rPr>
          <w:i/>
          <w:lang w:val="en-US"/>
        </w:rPr>
        <w:t>Le Sabotage amoureux.</w:t>
      </w:r>
      <w:r w:rsidRPr="00B9014E">
        <w:rPr>
          <w:lang w:val="en-US"/>
        </w:rPr>
        <w:t xml:space="preserve"> Paris: Albin Michel, 1993.</w:t>
      </w:r>
    </w:p>
    <w:p w14:paraId="48DC5FB1" w14:textId="77777777" w:rsidR="00382DE0" w:rsidRPr="00B9014E" w:rsidRDefault="00382DE0">
      <w:pPr>
        <w:rPr>
          <w:lang w:val="en-US"/>
        </w:rPr>
      </w:pPr>
      <w:r w:rsidRPr="00B9014E">
        <w:rPr>
          <w:lang w:val="en-US"/>
        </w:rPr>
        <w:t xml:space="preserve">_____. </w:t>
      </w:r>
      <w:r w:rsidRPr="00B9014E">
        <w:rPr>
          <w:i/>
          <w:lang w:val="en-US"/>
        </w:rPr>
        <w:t>Les Combustibles.</w:t>
      </w:r>
      <w:r w:rsidRPr="00B9014E">
        <w:rPr>
          <w:lang w:val="en-US"/>
        </w:rPr>
        <w:t xml:space="preserve"> Paris: Albin Michel, 1994.</w:t>
      </w:r>
    </w:p>
    <w:p w14:paraId="494FDFD8" w14:textId="77777777" w:rsidR="00382DE0" w:rsidRPr="00B9014E" w:rsidRDefault="00382DE0">
      <w:pPr>
        <w:rPr>
          <w:lang w:val="en-US"/>
        </w:rPr>
      </w:pPr>
      <w:r w:rsidRPr="00B9014E">
        <w:rPr>
          <w:lang w:val="en-US"/>
        </w:rPr>
        <w:t xml:space="preserve">_____. </w:t>
      </w:r>
      <w:r w:rsidRPr="00B9014E">
        <w:rPr>
          <w:i/>
          <w:lang w:val="en-US"/>
        </w:rPr>
        <w:t>Les Catilinaires.</w:t>
      </w:r>
      <w:r w:rsidRPr="00B9014E">
        <w:rPr>
          <w:lang w:val="en-US"/>
        </w:rPr>
        <w:t xml:space="preserve"> Paris: Albin Michel, 1995.</w:t>
      </w:r>
    </w:p>
    <w:p w14:paraId="184B3371" w14:textId="77777777" w:rsidR="00382DE0" w:rsidRPr="00B9014E" w:rsidRDefault="00382DE0">
      <w:pPr>
        <w:rPr>
          <w:lang w:val="en-US"/>
        </w:rPr>
      </w:pPr>
      <w:r w:rsidRPr="00B9014E">
        <w:rPr>
          <w:lang w:val="en-US"/>
        </w:rPr>
        <w:t xml:space="preserve">_____. </w:t>
      </w:r>
      <w:r w:rsidRPr="00B9014E">
        <w:rPr>
          <w:i/>
          <w:lang w:val="en-US"/>
        </w:rPr>
        <w:t>Péplum.</w:t>
      </w:r>
      <w:r w:rsidRPr="00B9014E">
        <w:rPr>
          <w:lang w:val="en-US"/>
        </w:rPr>
        <w:t xml:space="preserve"> Paris: Albin Michel, 1996.</w:t>
      </w:r>
    </w:p>
    <w:p w14:paraId="180144F4" w14:textId="77777777" w:rsidR="00382DE0" w:rsidRPr="00B9014E" w:rsidRDefault="00382DE0">
      <w:pPr>
        <w:rPr>
          <w:lang w:val="en-US"/>
        </w:rPr>
      </w:pPr>
      <w:r w:rsidRPr="00B9014E">
        <w:rPr>
          <w:lang w:val="en-US"/>
        </w:rPr>
        <w:t xml:space="preserve">_____. </w:t>
      </w:r>
      <w:r w:rsidRPr="00B9014E">
        <w:rPr>
          <w:i/>
          <w:lang w:val="en-US"/>
        </w:rPr>
        <w:t>Attentat.</w:t>
      </w:r>
      <w:r w:rsidRPr="00B9014E">
        <w:rPr>
          <w:lang w:val="en-US"/>
        </w:rPr>
        <w:t xml:space="preserve"> Paris: Albin Michel, 1997.</w:t>
      </w:r>
    </w:p>
    <w:p w14:paraId="03BF0263" w14:textId="77777777" w:rsidR="00382DE0" w:rsidRPr="00B9014E" w:rsidRDefault="00382DE0">
      <w:pPr>
        <w:rPr>
          <w:lang w:val="en-US"/>
        </w:rPr>
      </w:pPr>
      <w:r w:rsidRPr="00B9014E">
        <w:rPr>
          <w:lang w:val="en-US"/>
        </w:rPr>
        <w:t xml:space="preserve">_____. </w:t>
      </w:r>
      <w:r w:rsidRPr="00B9014E">
        <w:rPr>
          <w:i/>
          <w:lang w:val="en-US"/>
        </w:rPr>
        <w:t>Mercure.</w:t>
      </w:r>
      <w:r w:rsidRPr="00B9014E">
        <w:rPr>
          <w:lang w:val="en-US"/>
        </w:rPr>
        <w:t xml:space="preserve"> Paris: Albin Michel, 1998.</w:t>
      </w:r>
    </w:p>
    <w:p w14:paraId="51CB36DA" w14:textId="77777777" w:rsidR="00382DE0" w:rsidRPr="00B9014E" w:rsidRDefault="00382DE0">
      <w:pPr>
        <w:rPr>
          <w:lang w:val="en-US"/>
        </w:rPr>
      </w:pPr>
      <w:r w:rsidRPr="00B9014E">
        <w:rPr>
          <w:lang w:val="en-US"/>
        </w:rPr>
        <w:t xml:space="preserve">_____. </w:t>
      </w:r>
      <w:r w:rsidRPr="00B9014E">
        <w:rPr>
          <w:i/>
          <w:lang w:val="en-US"/>
        </w:rPr>
        <w:t>Stupeur et tremblements.</w:t>
      </w:r>
      <w:r w:rsidRPr="00B9014E">
        <w:rPr>
          <w:lang w:val="en-US"/>
        </w:rPr>
        <w:t xml:space="preserve"> </w:t>
      </w:r>
      <w:r w:rsidR="00FB1830" w:rsidRPr="00B9014E">
        <w:rPr>
          <w:lang w:val="en-US"/>
        </w:rPr>
        <w:t xml:space="preserve">Novel. </w:t>
      </w:r>
      <w:r w:rsidRPr="00B9014E">
        <w:rPr>
          <w:lang w:val="en-US"/>
        </w:rPr>
        <w:t>Paris: Albin Michel, 1999.*</w:t>
      </w:r>
    </w:p>
    <w:p w14:paraId="7C042D72" w14:textId="77777777" w:rsidR="00444A09" w:rsidRPr="006F726A" w:rsidRDefault="00382DE0">
      <w:r>
        <w:t xml:space="preserve">_____. </w:t>
      </w:r>
      <w:r w:rsidR="00444A09" w:rsidRPr="006F726A">
        <w:rPr>
          <w:i/>
        </w:rPr>
        <w:t>Ni d'Ève ni d'Adam.</w:t>
      </w:r>
      <w:r w:rsidR="00444A09" w:rsidRPr="006F726A">
        <w:t xml:space="preserve"> Novel. Paris: Albin Michel, 2007.</w:t>
      </w:r>
    </w:p>
    <w:p w14:paraId="6FCB8962" w14:textId="40112213" w:rsidR="00CD3CB7" w:rsidRDefault="00CD3CB7" w:rsidP="00CD3CB7">
      <w:r>
        <w:t xml:space="preserve">_____. </w:t>
      </w:r>
      <w:r>
        <w:rPr>
          <w:i/>
        </w:rPr>
        <w:t xml:space="preserve">Viaje de invierno. </w:t>
      </w:r>
      <w:r>
        <w:t>(Panorama de Narrativas, 773). Barcelona: Anagrama.</w:t>
      </w:r>
    </w:p>
    <w:p w14:paraId="00E46633" w14:textId="4C29AF0D" w:rsidR="002C42D3" w:rsidRDefault="002C42D3" w:rsidP="002C42D3">
      <w:r>
        <w:t xml:space="preserve">_____. </w:t>
      </w:r>
      <w:r>
        <w:rPr>
          <w:i/>
        </w:rPr>
        <w:t xml:space="preserve">Una forma de vida. </w:t>
      </w:r>
      <w:r>
        <w:t>(Panorama de Narrativas, 800). Barcelona: Anagrama.</w:t>
      </w:r>
    </w:p>
    <w:p w14:paraId="47506FF7" w14:textId="77777777" w:rsidR="00B24991" w:rsidRPr="00DF7D00" w:rsidRDefault="00B24991" w:rsidP="00B24991">
      <w:r>
        <w:t xml:space="preserve">_____. </w:t>
      </w:r>
      <w:r>
        <w:rPr>
          <w:i/>
        </w:rPr>
        <w:t xml:space="preserve">Barba Azul. </w:t>
      </w:r>
      <w:r>
        <w:t>(Panorama de Narrativas, 854). Barcelona: Anagrama.</w:t>
      </w:r>
    </w:p>
    <w:p w14:paraId="73E432D1" w14:textId="77777777" w:rsidR="0095606F" w:rsidRDefault="0095606F" w:rsidP="0095606F">
      <w:pPr>
        <w:rPr>
          <w:rStyle w:val="Textoennegrita"/>
          <w:b w:val="0"/>
          <w:szCs w:val="28"/>
        </w:rPr>
      </w:pPr>
      <w:r>
        <w:rPr>
          <w:rStyle w:val="nfasis"/>
          <w:i w:val="0"/>
          <w:szCs w:val="28"/>
        </w:rPr>
        <w:t xml:space="preserve">_____. </w:t>
      </w:r>
      <w:r w:rsidRPr="00906D85">
        <w:rPr>
          <w:rStyle w:val="nfasis"/>
          <w:szCs w:val="28"/>
        </w:rPr>
        <w:t>La nostalgie heureuse</w:t>
      </w:r>
      <w:r>
        <w:rPr>
          <w:rStyle w:val="Textoennegrita"/>
          <w:b w:val="0"/>
          <w:szCs w:val="28"/>
        </w:rPr>
        <w:t xml:space="preserve">. Novel. Paris: </w:t>
      </w:r>
      <w:r w:rsidRPr="00906D85">
        <w:rPr>
          <w:rStyle w:val="Textoennegrita"/>
          <w:b w:val="0"/>
          <w:szCs w:val="28"/>
        </w:rPr>
        <w:t>Albin Michel,  2013</w:t>
      </w:r>
      <w:r>
        <w:rPr>
          <w:rStyle w:val="Textoennegrita"/>
          <w:b w:val="0"/>
          <w:szCs w:val="28"/>
        </w:rPr>
        <w:t>.</w:t>
      </w:r>
    </w:p>
    <w:p w14:paraId="147E5ED6" w14:textId="77777777" w:rsidR="00B24991" w:rsidRPr="00DF7D00" w:rsidRDefault="00B24991" w:rsidP="00CD3CB7">
      <w:r>
        <w:t xml:space="preserve">_____. </w:t>
      </w:r>
      <w:r>
        <w:rPr>
          <w:i/>
        </w:rPr>
        <w:t xml:space="preserve">La nostalgia feliz. </w:t>
      </w:r>
      <w:r>
        <w:t>(Panorama de Narrativas, 884). Barcelona: Anagrama.</w:t>
      </w:r>
    </w:p>
    <w:p w14:paraId="13BA09BF" w14:textId="19654DFB" w:rsidR="007173DE" w:rsidRDefault="007173DE" w:rsidP="007173DE">
      <w:r>
        <w:t xml:space="preserve">_____. </w:t>
      </w:r>
      <w:r>
        <w:rPr>
          <w:i/>
        </w:rPr>
        <w:t xml:space="preserve">Pétronille. </w:t>
      </w:r>
      <w:r>
        <w:t>(Panorama de Narrativas, 922). Barcelona: Anagrama, c. 2017.</w:t>
      </w:r>
    </w:p>
    <w:p w14:paraId="167EF504" w14:textId="15DA638A" w:rsidR="00135C9E" w:rsidRDefault="00135C9E" w:rsidP="00135C9E">
      <w:r>
        <w:t xml:space="preserve">_____. </w:t>
      </w:r>
      <w:r>
        <w:rPr>
          <w:i/>
        </w:rPr>
        <w:t xml:space="preserve">El crimen del conde Neville. </w:t>
      </w:r>
      <w:r>
        <w:t>(Panorama de Narrativas, 954). Barcelona: Anagrama, c. 2017.</w:t>
      </w:r>
    </w:p>
    <w:p w14:paraId="5F5D2F7B" w14:textId="1A8B9AC4" w:rsidR="00E74243" w:rsidRDefault="00E74243" w:rsidP="00E74243">
      <w:pPr>
        <w:tabs>
          <w:tab w:val="left" w:pos="5760"/>
        </w:tabs>
      </w:pPr>
      <w:r>
        <w:t xml:space="preserve">_____. </w:t>
      </w:r>
      <w:r>
        <w:rPr>
          <w:i/>
        </w:rPr>
        <w:t xml:space="preserve">Riquete el del Copete. </w:t>
      </w:r>
      <w:r>
        <w:t>(Panorama de Narrativas, 970). Barcelona: Anagrama.</w:t>
      </w:r>
    </w:p>
    <w:p w14:paraId="78BD12FD" w14:textId="3316CC46" w:rsidR="00054CE2" w:rsidRDefault="00054CE2" w:rsidP="00E74243">
      <w:pPr>
        <w:tabs>
          <w:tab w:val="left" w:pos="5760"/>
        </w:tabs>
      </w:pPr>
      <w:r>
        <w:rPr>
          <w:i/>
        </w:rPr>
        <w:t>_____. Cosmética del enemigo.</w:t>
      </w:r>
      <w:r>
        <w:t xml:space="preserve"> Barcelona: Anagrama.</w:t>
      </w:r>
    </w:p>
    <w:p w14:paraId="0CA77153" w14:textId="0EB3331B" w:rsidR="00054CE2" w:rsidRDefault="00054CE2" w:rsidP="00E74243">
      <w:pPr>
        <w:tabs>
          <w:tab w:val="left" w:pos="5760"/>
        </w:tabs>
      </w:pPr>
    </w:p>
    <w:p w14:paraId="0BBC3DE5" w14:textId="77777777" w:rsidR="00054CE2" w:rsidRPr="00054CE2" w:rsidRDefault="00054CE2" w:rsidP="00E74243">
      <w:pPr>
        <w:tabs>
          <w:tab w:val="left" w:pos="5760"/>
        </w:tabs>
      </w:pPr>
    </w:p>
    <w:p w14:paraId="4F08E23A" w14:textId="77777777" w:rsidR="00B66141" w:rsidRPr="00906D85" w:rsidRDefault="00B66141" w:rsidP="0095606F">
      <w:pPr>
        <w:rPr>
          <w:rStyle w:val="Textoennegrita"/>
          <w:b w:val="0"/>
          <w:szCs w:val="28"/>
        </w:rPr>
      </w:pPr>
    </w:p>
    <w:p w14:paraId="22DBA489" w14:textId="77777777" w:rsidR="00444A09" w:rsidRDefault="00444A09"/>
    <w:p w14:paraId="5F43F0F6" w14:textId="77777777" w:rsidR="00444A09" w:rsidRDefault="00444A09"/>
    <w:p w14:paraId="4C7FFB5D" w14:textId="77777777" w:rsidR="00444A09" w:rsidRPr="000E0489" w:rsidRDefault="00444A09">
      <w:pPr>
        <w:rPr>
          <w:b/>
        </w:rPr>
      </w:pPr>
      <w:r>
        <w:rPr>
          <w:b/>
        </w:rPr>
        <w:t>Criticism</w:t>
      </w:r>
    </w:p>
    <w:p w14:paraId="64DAEB23" w14:textId="77777777" w:rsidR="00444A09" w:rsidRDefault="00444A09"/>
    <w:p w14:paraId="3D7B7B13" w14:textId="77777777" w:rsidR="00444A09" w:rsidRPr="001F604D" w:rsidRDefault="00444A09" w:rsidP="00444A09">
      <w:r w:rsidRPr="001F604D">
        <w:t xml:space="preserve">Durá Celma, Rosa. "En el principio… fue el deseo. La constitución del yo en </w:t>
      </w:r>
      <w:r w:rsidRPr="001F604D">
        <w:rPr>
          <w:i/>
        </w:rPr>
        <w:t>Metafísica de los tubos:</w:t>
      </w:r>
      <w:r w:rsidRPr="001F604D">
        <w:t xml:space="preserve"> Una lectura desde la teoría psicoanalítica." </w:t>
      </w:r>
      <w:r w:rsidRPr="001F604D">
        <w:rPr>
          <w:i/>
        </w:rPr>
        <w:t>Cuadernos de Investigación Filológica</w:t>
      </w:r>
      <w:r w:rsidRPr="001F604D">
        <w:t xml:space="preserve"> 35-36 (2009-2010): 165-83. (Amélie Nothomb).</w:t>
      </w:r>
    </w:p>
    <w:p w14:paraId="452D6E2E" w14:textId="77777777" w:rsidR="003641C8" w:rsidRPr="00116647" w:rsidRDefault="003641C8" w:rsidP="003641C8">
      <w:r>
        <w:t xml:space="preserve">Suances, Pablo R. "Amélie Nothomb en la Academia: 'Chapeau!'" </w:t>
      </w:r>
      <w:r>
        <w:rPr>
          <w:i/>
        </w:rPr>
        <w:t>El Mundo</w:t>
      </w:r>
      <w:r>
        <w:t xml:space="preserve"> 16 March 2015.*</w:t>
      </w:r>
    </w:p>
    <w:p w14:paraId="7AE8B239" w14:textId="77777777" w:rsidR="003641C8" w:rsidRDefault="003641C8" w:rsidP="003641C8">
      <w:r>
        <w:tab/>
      </w:r>
      <w:hyperlink r:id="rId24" w:history="1">
        <w:r w:rsidRPr="00636BA0">
          <w:rPr>
            <w:rStyle w:val="Hipervnculo"/>
          </w:rPr>
          <w:t>http://www.elmundo.es/cultura/2015/03/16/5506fd3be2704e387f8b4571.html</w:t>
        </w:r>
      </w:hyperlink>
    </w:p>
    <w:p w14:paraId="4C0A3AE7" w14:textId="77777777" w:rsidR="003641C8" w:rsidRPr="00116647" w:rsidRDefault="003641C8" w:rsidP="003641C8">
      <w:r>
        <w:tab/>
        <w:t>2015</w:t>
      </w:r>
    </w:p>
    <w:p w14:paraId="3F82960C" w14:textId="77777777" w:rsidR="00444A09" w:rsidRPr="000E0489" w:rsidRDefault="00444A09">
      <w:pPr>
        <w:rPr>
          <w:b/>
        </w:rPr>
      </w:pPr>
    </w:p>
    <w:p w14:paraId="0FC313F1" w14:textId="77777777" w:rsidR="00444A09" w:rsidRDefault="00444A09"/>
    <w:p w14:paraId="49E0C643" w14:textId="77777777" w:rsidR="00444A09" w:rsidRDefault="00444A09">
      <w:r>
        <w:t>Films</w:t>
      </w:r>
    </w:p>
    <w:p w14:paraId="4F22DDA4" w14:textId="77777777" w:rsidR="00444A09" w:rsidRDefault="00444A09"/>
    <w:p w14:paraId="079DCC9A" w14:textId="77777777" w:rsidR="00444A09" w:rsidRPr="00B9014E" w:rsidRDefault="00444A09">
      <w:pPr>
        <w:rPr>
          <w:color w:val="000000"/>
          <w:lang w:val="en-US"/>
        </w:rPr>
      </w:pPr>
      <w:r w:rsidRPr="00CE424C">
        <w:rPr>
          <w:color w:val="000000"/>
        </w:rPr>
        <w:t xml:space="preserve">García Landa, José Ángel. </w:t>
      </w:r>
      <w:r w:rsidRPr="00B9014E">
        <w:rPr>
          <w:color w:val="000000"/>
          <w:lang w:val="en-US"/>
        </w:rPr>
        <w:t xml:space="preserve">"Amélie Nothomb." Link to video. In García Landa, </w:t>
      </w:r>
      <w:r w:rsidRPr="00B9014E">
        <w:rPr>
          <w:i/>
          <w:color w:val="000000"/>
          <w:lang w:val="en-US"/>
        </w:rPr>
        <w:t>Vanity Fea</w:t>
      </w:r>
      <w:r w:rsidRPr="00B9014E">
        <w:rPr>
          <w:color w:val="000000"/>
          <w:lang w:val="en-US"/>
        </w:rPr>
        <w:t xml:space="preserve"> Feb. 2008.</w:t>
      </w:r>
    </w:p>
    <w:p w14:paraId="4BBED243" w14:textId="77777777" w:rsidR="00444A09" w:rsidRPr="00B9014E" w:rsidRDefault="00444A09">
      <w:pPr>
        <w:rPr>
          <w:color w:val="000000"/>
          <w:lang w:val="en-US"/>
        </w:rPr>
      </w:pPr>
      <w:r w:rsidRPr="00B9014E">
        <w:rPr>
          <w:color w:val="000000"/>
          <w:lang w:val="en-US"/>
        </w:rPr>
        <w:tab/>
      </w:r>
      <w:hyperlink r:id="rId25" w:history="1">
        <w:r w:rsidRPr="00B9014E">
          <w:rPr>
            <w:rStyle w:val="Hipervnculo"/>
            <w:lang w:val="en-US"/>
          </w:rPr>
          <w:t>http://garciala.blogia.com/2008/021801-amelie-nothomb.php</w:t>
        </w:r>
      </w:hyperlink>
    </w:p>
    <w:p w14:paraId="72953585" w14:textId="77777777" w:rsidR="00444A09" w:rsidRPr="00CE424C" w:rsidRDefault="00444A09" w:rsidP="00444A09">
      <w:pPr>
        <w:rPr>
          <w:color w:val="000000"/>
        </w:rPr>
      </w:pPr>
      <w:r w:rsidRPr="00B9014E">
        <w:rPr>
          <w:color w:val="000000"/>
          <w:lang w:val="en-US"/>
        </w:rPr>
        <w:tab/>
      </w:r>
      <w:r w:rsidRPr="00CE424C">
        <w:rPr>
          <w:color w:val="000000"/>
        </w:rPr>
        <w:t>2008</w:t>
      </w:r>
    </w:p>
    <w:p w14:paraId="61331FB5" w14:textId="77777777" w:rsidR="00444A09" w:rsidRDefault="00444A09"/>
    <w:p w14:paraId="01544E48" w14:textId="77777777" w:rsidR="00444A09" w:rsidRDefault="00444A09"/>
    <w:p w14:paraId="1A4BC65F" w14:textId="77777777" w:rsidR="00444A09" w:rsidRDefault="00444A09"/>
    <w:p w14:paraId="6805F66A" w14:textId="77777777" w:rsidR="00444A09" w:rsidRDefault="00444A09"/>
    <w:p w14:paraId="47CB25EC" w14:textId="77777777" w:rsidR="00444A09" w:rsidRDefault="00444A09">
      <w:r>
        <w:rPr>
          <w:b/>
          <w:sz w:val="36"/>
        </w:rPr>
        <w:t xml:space="preserve">François de la Noue </w:t>
      </w:r>
      <w:r>
        <w:t>(1531-91)</w:t>
      </w:r>
    </w:p>
    <w:p w14:paraId="577AB5FC" w14:textId="77777777" w:rsidR="00444A09" w:rsidRDefault="00444A09"/>
    <w:p w14:paraId="19A469ED" w14:textId="77777777" w:rsidR="00444A09" w:rsidRDefault="00444A09">
      <w:r>
        <w:rPr>
          <w:b/>
        </w:rPr>
        <w:t>Works</w:t>
      </w:r>
    </w:p>
    <w:p w14:paraId="538079B8" w14:textId="77777777" w:rsidR="00444A09" w:rsidRDefault="00444A09"/>
    <w:p w14:paraId="02CA72C5" w14:textId="77777777" w:rsidR="00444A09" w:rsidRPr="00B9014E" w:rsidRDefault="00444A09">
      <w:pPr>
        <w:rPr>
          <w:lang w:val="en-US"/>
        </w:rPr>
      </w:pPr>
      <w:r>
        <w:t xml:space="preserve">Noue, François de la. </w:t>
      </w:r>
      <w:r w:rsidRPr="00B9014E">
        <w:rPr>
          <w:i/>
          <w:lang w:val="en-US"/>
        </w:rPr>
        <w:t>Discours politiques et militaires.</w:t>
      </w:r>
      <w:r w:rsidRPr="00B9014E">
        <w:rPr>
          <w:lang w:val="en-US"/>
        </w:rPr>
        <w:t xml:space="preserve"> 1587. </w:t>
      </w:r>
    </w:p>
    <w:p w14:paraId="2BA1AAC3" w14:textId="77777777" w:rsidR="00444A09" w:rsidRPr="00B9014E" w:rsidRDefault="00444A09">
      <w:pPr>
        <w:rPr>
          <w:lang w:val="en-US"/>
        </w:rPr>
      </w:pPr>
    </w:p>
    <w:p w14:paraId="7420C159" w14:textId="77777777" w:rsidR="00444A09" w:rsidRPr="00B9014E" w:rsidRDefault="00444A09">
      <w:pPr>
        <w:rPr>
          <w:lang w:val="en-US"/>
        </w:rPr>
      </w:pPr>
    </w:p>
    <w:p w14:paraId="27A66141" w14:textId="77777777" w:rsidR="00444A09" w:rsidRPr="00B9014E" w:rsidRDefault="00444A09">
      <w:pPr>
        <w:rPr>
          <w:lang w:val="en-US"/>
        </w:rPr>
      </w:pPr>
    </w:p>
    <w:p w14:paraId="34EDC013" w14:textId="77777777" w:rsidR="00444A09" w:rsidRPr="00B9014E" w:rsidRDefault="00444A09">
      <w:pPr>
        <w:rPr>
          <w:lang w:val="en-US"/>
        </w:rPr>
      </w:pPr>
    </w:p>
    <w:p w14:paraId="1FEE5AFE" w14:textId="77777777" w:rsidR="00444A09" w:rsidRPr="00B9014E" w:rsidRDefault="00444A09">
      <w:pPr>
        <w:rPr>
          <w:lang w:val="en-US"/>
        </w:rPr>
      </w:pPr>
    </w:p>
    <w:p w14:paraId="16257DB2" w14:textId="77777777" w:rsidR="00444A09" w:rsidRPr="00B9014E" w:rsidRDefault="00444A09">
      <w:pPr>
        <w:rPr>
          <w:b/>
          <w:sz w:val="36"/>
          <w:lang w:val="en-US"/>
        </w:rPr>
      </w:pPr>
      <w:r w:rsidRPr="00B9014E">
        <w:rPr>
          <w:b/>
          <w:sz w:val="36"/>
          <w:lang w:val="en-US"/>
        </w:rPr>
        <w:t>P. J. B. Nougaret</w:t>
      </w:r>
    </w:p>
    <w:p w14:paraId="3753CAB7" w14:textId="77777777" w:rsidR="00444A09" w:rsidRPr="00B9014E" w:rsidRDefault="00444A09">
      <w:pPr>
        <w:rPr>
          <w:b/>
          <w:sz w:val="36"/>
          <w:lang w:val="en-US"/>
        </w:rPr>
      </w:pPr>
    </w:p>
    <w:p w14:paraId="24949909" w14:textId="77777777" w:rsidR="00444A09" w:rsidRDefault="00444A09">
      <w:r>
        <w:rPr>
          <w:b/>
        </w:rPr>
        <w:t>Works</w:t>
      </w:r>
    </w:p>
    <w:p w14:paraId="73BFBDD7" w14:textId="77777777" w:rsidR="00444A09" w:rsidRDefault="00444A09"/>
    <w:p w14:paraId="1DE2DD90" w14:textId="77777777" w:rsidR="00444A09" w:rsidRDefault="00444A09">
      <w:r>
        <w:t xml:space="preserve">Nougaret, P. J. B. </w:t>
      </w:r>
      <w:r>
        <w:rPr>
          <w:i/>
        </w:rPr>
        <w:t xml:space="preserve">Preciosidades dela historia antigua y moderna del Egipto. </w:t>
      </w:r>
      <w:r>
        <w:t>Trans. Joaquín Urquizú. Zaragoza: Polo y Monge, 1831.</w:t>
      </w:r>
    </w:p>
    <w:p w14:paraId="235AABEA" w14:textId="77777777" w:rsidR="00444A09" w:rsidRDefault="00444A09"/>
    <w:p w14:paraId="6881F83D" w14:textId="77777777" w:rsidR="00444A09" w:rsidRDefault="00444A09"/>
    <w:p w14:paraId="5D1D19E5" w14:textId="77777777" w:rsidR="00444A09" w:rsidRDefault="00444A09"/>
    <w:p w14:paraId="407748F2" w14:textId="77777777" w:rsidR="00813397" w:rsidRDefault="00813397"/>
    <w:p w14:paraId="3B365530" w14:textId="77777777" w:rsidR="00813397" w:rsidRDefault="00813397"/>
    <w:p w14:paraId="2E6EF425" w14:textId="77777777" w:rsidR="00813397" w:rsidRDefault="00813397"/>
    <w:p w14:paraId="719903E2" w14:textId="77777777" w:rsidR="00813397" w:rsidRDefault="00813397"/>
    <w:p w14:paraId="1636EA24" w14:textId="77777777" w:rsidR="00813397" w:rsidRPr="00813397" w:rsidRDefault="00813397">
      <w:pPr>
        <w:rPr>
          <w:b/>
          <w:sz w:val="36"/>
          <w:szCs w:val="36"/>
        </w:rPr>
      </w:pPr>
      <w:r w:rsidRPr="00813397">
        <w:rPr>
          <w:b/>
          <w:sz w:val="36"/>
          <w:szCs w:val="36"/>
        </w:rPr>
        <w:t>Lucien Noullez</w:t>
      </w:r>
    </w:p>
    <w:p w14:paraId="53C1366D" w14:textId="77777777" w:rsidR="00813397" w:rsidRDefault="00813397">
      <w:pPr>
        <w:rPr>
          <w:b/>
        </w:rPr>
      </w:pPr>
    </w:p>
    <w:p w14:paraId="3651DB26" w14:textId="77777777" w:rsidR="00813397" w:rsidRDefault="00813397">
      <w:pPr>
        <w:rPr>
          <w:b/>
        </w:rPr>
      </w:pPr>
      <w:r>
        <w:rPr>
          <w:b/>
        </w:rPr>
        <w:t>Works</w:t>
      </w:r>
    </w:p>
    <w:p w14:paraId="7D511BB0" w14:textId="77777777" w:rsidR="00813397" w:rsidRPr="00813397" w:rsidRDefault="00813397">
      <w:pPr>
        <w:rPr>
          <w:b/>
        </w:rPr>
      </w:pPr>
    </w:p>
    <w:p w14:paraId="2BA03BCE" w14:textId="77777777" w:rsidR="00813397" w:rsidRPr="00B9014E" w:rsidRDefault="00813397" w:rsidP="00813397">
      <w:pPr>
        <w:rPr>
          <w:rStyle w:val="Textoennegrita"/>
          <w:b w:val="0"/>
          <w:szCs w:val="28"/>
          <w:lang w:val="en-US"/>
        </w:rPr>
      </w:pPr>
      <w:r>
        <w:rPr>
          <w:rStyle w:val="Textoennegrita"/>
          <w:b w:val="0"/>
          <w:szCs w:val="28"/>
        </w:rPr>
        <w:t>Noullez, Lucien.</w:t>
      </w:r>
      <w:r w:rsidRPr="00906D85">
        <w:rPr>
          <w:rStyle w:val="Textoennegrita"/>
          <w:b w:val="0"/>
          <w:i/>
          <w:szCs w:val="28"/>
        </w:rPr>
        <w:t> Sur un cahier perdu</w:t>
      </w:r>
      <w:r>
        <w:rPr>
          <w:rStyle w:val="Textoennegrita"/>
          <w:b w:val="0"/>
          <w:i/>
          <w:szCs w:val="28"/>
        </w:rPr>
        <w:t xml:space="preserve">. </w:t>
      </w:r>
      <w:r>
        <w:rPr>
          <w:rStyle w:val="Textoennegrita"/>
          <w:b w:val="0"/>
          <w:szCs w:val="28"/>
        </w:rPr>
        <w:t xml:space="preserve">Poetry. </w:t>
      </w:r>
      <w:r w:rsidRPr="00B9014E">
        <w:rPr>
          <w:rStyle w:val="Textoennegrita"/>
          <w:b w:val="0"/>
          <w:szCs w:val="28"/>
          <w:lang w:val="en-US"/>
        </w:rPr>
        <w:t>(La Petite Belgique). Paris: L'Age d'homme, c. 2013.</w:t>
      </w:r>
    </w:p>
    <w:p w14:paraId="3D2313E5" w14:textId="77777777" w:rsidR="00444A09" w:rsidRPr="00B9014E" w:rsidRDefault="00444A09">
      <w:pPr>
        <w:rPr>
          <w:lang w:val="en-US"/>
        </w:rPr>
      </w:pPr>
    </w:p>
    <w:sectPr w:rsidR="00444A09" w:rsidRPr="00B9014E" w:rsidSect="00EF2DAE">
      <w:headerReference w:type="even" r:id="rId26"/>
      <w:headerReference w:type="default" r:id="rId27"/>
      <w:pgSz w:w="11880" w:h="16800"/>
      <w:pgMar w:top="1417" w:right="1390" w:bottom="1417" w:left="24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7221E" w14:textId="77777777" w:rsidR="00BB2345" w:rsidRDefault="00BB2345">
      <w:r>
        <w:separator/>
      </w:r>
    </w:p>
  </w:endnote>
  <w:endnote w:type="continuationSeparator" w:id="0">
    <w:p w14:paraId="757749BB" w14:textId="77777777" w:rsidR="00BB2345" w:rsidRDefault="00BB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D5AB2" w14:textId="77777777" w:rsidR="00BB2345" w:rsidRDefault="00BB2345">
      <w:r>
        <w:separator/>
      </w:r>
    </w:p>
  </w:footnote>
  <w:footnote w:type="continuationSeparator" w:id="0">
    <w:p w14:paraId="522DBA99" w14:textId="77777777" w:rsidR="00BB2345" w:rsidRDefault="00BB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06EF" w14:textId="77777777" w:rsidR="00923159" w:rsidRDefault="00923159" w:rsidP="00EF2DAE">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9ECFA9B" w14:textId="77777777" w:rsidR="00923159" w:rsidRDefault="00923159" w:rsidP="00EF2DA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8CD2" w14:textId="77777777" w:rsidR="00923159" w:rsidRDefault="00923159" w:rsidP="00EF2DAE">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033A32ED" w14:textId="77777777" w:rsidR="00923159" w:rsidRDefault="00923159" w:rsidP="00EF2DAE">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564"/>
    <w:rsid w:val="00024D6D"/>
    <w:rsid w:val="0003659E"/>
    <w:rsid w:val="00054CE2"/>
    <w:rsid w:val="00057A1C"/>
    <w:rsid w:val="00057E16"/>
    <w:rsid w:val="00067031"/>
    <w:rsid w:val="000750FC"/>
    <w:rsid w:val="000B297B"/>
    <w:rsid w:val="0010005D"/>
    <w:rsid w:val="001066D8"/>
    <w:rsid w:val="0011456B"/>
    <w:rsid w:val="00135C9E"/>
    <w:rsid w:val="00194DC4"/>
    <w:rsid w:val="001E765B"/>
    <w:rsid w:val="001F1113"/>
    <w:rsid w:val="00220D9F"/>
    <w:rsid w:val="0022379A"/>
    <w:rsid w:val="0023183E"/>
    <w:rsid w:val="00274101"/>
    <w:rsid w:val="00280F44"/>
    <w:rsid w:val="002A03AA"/>
    <w:rsid w:val="002B0470"/>
    <w:rsid w:val="002B1342"/>
    <w:rsid w:val="002C42D3"/>
    <w:rsid w:val="002E3E8E"/>
    <w:rsid w:val="002F7EA4"/>
    <w:rsid w:val="003379AF"/>
    <w:rsid w:val="003641C8"/>
    <w:rsid w:val="00382DE0"/>
    <w:rsid w:val="003A7F3E"/>
    <w:rsid w:val="003B5344"/>
    <w:rsid w:val="003E0E03"/>
    <w:rsid w:val="00407DF1"/>
    <w:rsid w:val="00424D44"/>
    <w:rsid w:val="00443816"/>
    <w:rsid w:val="00444A09"/>
    <w:rsid w:val="004906F5"/>
    <w:rsid w:val="004928E3"/>
    <w:rsid w:val="004F7508"/>
    <w:rsid w:val="00520532"/>
    <w:rsid w:val="00537A20"/>
    <w:rsid w:val="00573564"/>
    <w:rsid w:val="00574F55"/>
    <w:rsid w:val="0057718E"/>
    <w:rsid w:val="0058575A"/>
    <w:rsid w:val="00590BD7"/>
    <w:rsid w:val="005A2406"/>
    <w:rsid w:val="005A7724"/>
    <w:rsid w:val="005C16D0"/>
    <w:rsid w:val="005C7690"/>
    <w:rsid w:val="005E3433"/>
    <w:rsid w:val="005F5F2D"/>
    <w:rsid w:val="0064336A"/>
    <w:rsid w:val="0069489F"/>
    <w:rsid w:val="00695817"/>
    <w:rsid w:val="006E3D79"/>
    <w:rsid w:val="00701A4C"/>
    <w:rsid w:val="00704EDA"/>
    <w:rsid w:val="00712723"/>
    <w:rsid w:val="00713C97"/>
    <w:rsid w:val="00714B43"/>
    <w:rsid w:val="007173DE"/>
    <w:rsid w:val="007779EB"/>
    <w:rsid w:val="00785100"/>
    <w:rsid w:val="007B11E3"/>
    <w:rsid w:val="007B373E"/>
    <w:rsid w:val="007C259B"/>
    <w:rsid w:val="007D72AD"/>
    <w:rsid w:val="007E6F83"/>
    <w:rsid w:val="00802774"/>
    <w:rsid w:val="00813397"/>
    <w:rsid w:val="0082765A"/>
    <w:rsid w:val="008311B2"/>
    <w:rsid w:val="00832556"/>
    <w:rsid w:val="00867270"/>
    <w:rsid w:val="008931D3"/>
    <w:rsid w:val="00893956"/>
    <w:rsid w:val="008B5492"/>
    <w:rsid w:val="008C134A"/>
    <w:rsid w:val="008D299F"/>
    <w:rsid w:val="008D4986"/>
    <w:rsid w:val="00923159"/>
    <w:rsid w:val="009332E1"/>
    <w:rsid w:val="00941EB0"/>
    <w:rsid w:val="0095606F"/>
    <w:rsid w:val="009A70A4"/>
    <w:rsid w:val="009C0A65"/>
    <w:rsid w:val="009E0267"/>
    <w:rsid w:val="009E1ED3"/>
    <w:rsid w:val="00A045F0"/>
    <w:rsid w:val="00A10EDC"/>
    <w:rsid w:val="00A16146"/>
    <w:rsid w:val="00A53654"/>
    <w:rsid w:val="00A60282"/>
    <w:rsid w:val="00A63104"/>
    <w:rsid w:val="00A70EAE"/>
    <w:rsid w:val="00A84D55"/>
    <w:rsid w:val="00A94A14"/>
    <w:rsid w:val="00AD27C6"/>
    <w:rsid w:val="00AD6362"/>
    <w:rsid w:val="00AE2691"/>
    <w:rsid w:val="00B02824"/>
    <w:rsid w:val="00B038E0"/>
    <w:rsid w:val="00B07AC9"/>
    <w:rsid w:val="00B24991"/>
    <w:rsid w:val="00B526F8"/>
    <w:rsid w:val="00B64FB3"/>
    <w:rsid w:val="00B658C3"/>
    <w:rsid w:val="00B66141"/>
    <w:rsid w:val="00B75713"/>
    <w:rsid w:val="00B9014E"/>
    <w:rsid w:val="00B918B1"/>
    <w:rsid w:val="00BA58EF"/>
    <w:rsid w:val="00BB2345"/>
    <w:rsid w:val="00BC23C7"/>
    <w:rsid w:val="00BC6C47"/>
    <w:rsid w:val="00BC7B0F"/>
    <w:rsid w:val="00BD2A4D"/>
    <w:rsid w:val="00BE1E02"/>
    <w:rsid w:val="00BE7E1E"/>
    <w:rsid w:val="00C170EC"/>
    <w:rsid w:val="00C8609B"/>
    <w:rsid w:val="00C97F8C"/>
    <w:rsid w:val="00CD3CB7"/>
    <w:rsid w:val="00CE3D9F"/>
    <w:rsid w:val="00CE6DB3"/>
    <w:rsid w:val="00D85B9E"/>
    <w:rsid w:val="00DA0C0E"/>
    <w:rsid w:val="00DA3449"/>
    <w:rsid w:val="00DB242F"/>
    <w:rsid w:val="00DD2A2B"/>
    <w:rsid w:val="00E107AF"/>
    <w:rsid w:val="00E376A5"/>
    <w:rsid w:val="00E6379C"/>
    <w:rsid w:val="00E740AD"/>
    <w:rsid w:val="00E74243"/>
    <w:rsid w:val="00E76458"/>
    <w:rsid w:val="00E82574"/>
    <w:rsid w:val="00E84B83"/>
    <w:rsid w:val="00EA3D29"/>
    <w:rsid w:val="00EB6240"/>
    <w:rsid w:val="00EB73B6"/>
    <w:rsid w:val="00EC51D9"/>
    <w:rsid w:val="00EF2DAE"/>
    <w:rsid w:val="00F00EB2"/>
    <w:rsid w:val="00F030A7"/>
    <w:rsid w:val="00F2293B"/>
    <w:rsid w:val="00F27CB9"/>
    <w:rsid w:val="00F43D45"/>
    <w:rsid w:val="00F552F7"/>
    <w:rsid w:val="00F9259A"/>
    <w:rsid w:val="00FB0770"/>
    <w:rsid w:val="00FB1830"/>
    <w:rsid w:val="00FE4591"/>
    <w:rsid w:val="00FF34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AB8EA0"/>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style>
  <w:style w:type="character" w:styleId="Hipervnculo">
    <w:name w:val="Hyperlink"/>
    <w:uiPriority w:val="99"/>
    <w:rPr>
      <w:color w:val="0000FF"/>
      <w:u w:val="single"/>
    </w:rPr>
  </w:style>
  <w:style w:type="paragraph" w:styleId="Sangra2detindependiente">
    <w:name w:val="Body Text Indent 2"/>
    <w:basedOn w:val="Normal"/>
    <w:pPr>
      <w:ind w:hanging="11"/>
    </w:pPr>
    <w:rPr>
      <w:sz w:val="24"/>
    </w:rPr>
  </w:style>
  <w:style w:type="character" w:styleId="Hipervnculovisitado">
    <w:name w:val="FollowedHyperlink"/>
    <w:rsid w:val="00726153"/>
    <w:rPr>
      <w:color w:val="800080"/>
      <w:u w:val="single"/>
    </w:rPr>
  </w:style>
  <w:style w:type="paragraph" w:customStyle="1" w:styleId="BodyText21">
    <w:name w:val="Body Text 21"/>
    <w:basedOn w:val="Normal"/>
    <w:rsid w:val="00214E0B"/>
    <w:rPr>
      <w:i/>
    </w:rPr>
  </w:style>
  <w:style w:type="character" w:styleId="Textoennegrita">
    <w:name w:val="Strong"/>
    <w:uiPriority w:val="22"/>
    <w:qFormat/>
    <w:rsid w:val="00813397"/>
    <w:rPr>
      <w:b/>
      <w:bCs/>
    </w:rPr>
  </w:style>
  <w:style w:type="character" w:styleId="nfasis">
    <w:name w:val="Emphasis"/>
    <w:uiPriority w:val="20"/>
    <w:qFormat/>
    <w:rsid w:val="0095606F"/>
    <w:rPr>
      <w:i/>
      <w:iCs/>
    </w:rPr>
  </w:style>
  <w:style w:type="paragraph" w:customStyle="1" w:styleId="Normal1">
    <w:name w:val="Normal1"/>
    <w:basedOn w:val="Normal"/>
    <w:rsid w:val="00057E16"/>
    <w:pPr>
      <w:ind w:left="0" w:right="-924" w:firstLine="0"/>
    </w:pPr>
  </w:style>
  <w:style w:type="paragraph" w:customStyle="1" w:styleId="suggested-citation">
    <w:name w:val="suggested-citation"/>
    <w:basedOn w:val="Normal"/>
    <w:rsid w:val="0011456B"/>
    <w:pPr>
      <w:spacing w:before="100" w:beforeAutospacing="1" w:after="100" w:afterAutospacing="1"/>
      <w:ind w:left="0" w:firstLine="0"/>
      <w:jc w:val="left"/>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towardgrace.blogspot.com/2010/05/je-est-des-notres.html" TargetMode="External"/><Relationship Id="rId13" Type="http://schemas.openxmlformats.org/officeDocument/2006/relationships/hyperlink" Target="https://dialnet.unirioja.es/descarga/articulo/3393504.pdf" TargetMode="External"/><Relationship Id="rId18" Type="http://schemas.openxmlformats.org/officeDocument/2006/relationships/hyperlink" Target="https://fr.wikipedia.org/wiki/Gabriel_Naud%C3%A9"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ssrn.com/abstract=3029447" TargetMode="External"/><Relationship Id="rId7" Type="http://schemas.openxmlformats.org/officeDocument/2006/relationships/hyperlink" Target="http://en.wikipedia.org/wiki/Nicolas_Malebranche" TargetMode="External"/><Relationship Id="rId12" Type="http://schemas.openxmlformats.org/officeDocument/2006/relationships/hyperlink" Target="https://youtu.be/OdJWQcBycm8" TargetMode="External"/><Relationship Id="rId17" Type="http://schemas.openxmlformats.org/officeDocument/2006/relationships/hyperlink" Target="https://youtu.be/HSrcYIfge5M" TargetMode="External"/><Relationship Id="rId25" Type="http://schemas.openxmlformats.org/officeDocument/2006/relationships/hyperlink" Target="http://garciala.blogia.com/2008/021801-amelie-nothomb.php" TargetMode="External"/><Relationship Id="rId2" Type="http://schemas.openxmlformats.org/officeDocument/2006/relationships/settings" Target="settings.xml"/><Relationship Id="rId16" Type="http://schemas.openxmlformats.org/officeDocument/2006/relationships/hyperlink" Target="http://lecturarecomendadas.blogspot.com/2009/11/mirebau-o-el-politico-jose-ortega-y.html" TargetMode="External"/><Relationship Id="rId20" Type="http://schemas.openxmlformats.org/officeDocument/2006/relationships/hyperlink" Target="http://www.ibercampus.es/articulo.asp?idarticulo=3550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nytimes.com/2020/02/11/world/europe/gabriel-matzneff-pedophilia-france.html" TargetMode="External"/><Relationship Id="rId24" Type="http://schemas.openxmlformats.org/officeDocument/2006/relationships/hyperlink" Target="http://www.elmundo.es/cultura/2015/03/16/5506fd3be2704e387f8b4571.html" TargetMode="External"/><Relationship Id="rId5" Type="http://schemas.openxmlformats.org/officeDocument/2006/relationships/endnotes" Target="endnotes.xml"/><Relationship Id="rId15" Type="http://schemas.openxmlformats.org/officeDocument/2006/relationships/hyperlink" Target="https://www.degruyter.com/view/title/575096" TargetMode="External"/><Relationship Id="rId23" Type="http://schemas.openxmlformats.org/officeDocument/2006/relationships/hyperlink" Target="https://personal.unizar.es/garciala/publicaciones/suitefrancesa.pdf" TargetMode="External"/><Relationship Id="rId28" Type="http://schemas.openxmlformats.org/officeDocument/2006/relationships/fontTable" Target="fontTable.xml"/><Relationship Id="rId10" Type="http://schemas.openxmlformats.org/officeDocument/2006/relationships/hyperlink" Target="http://www.juanasensio.com/archive/2013/11/27/les-moins-de-seize-ans-amours-pederastiques-solitude-gabriel-matzneff.html" TargetMode="External"/><Relationship Id="rId19" Type="http://schemas.openxmlformats.org/officeDocument/2006/relationships/hyperlink" Target="http://garciala.blogia.com/2006/083001-irene-nemirovsky-suite-fran-aise.php" TargetMode="External"/><Relationship Id="rId4" Type="http://schemas.openxmlformats.org/officeDocument/2006/relationships/footnotes" Target="footnotes.xml"/><Relationship Id="rId9" Type="http://schemas.openxmlformats.org/officeDocument/2006/relationships/hyperlink" Target="http://fr.wikipedia.org/wiki/Roger_Martin_du_Gard" TargetMode="External"/><Relationship Id="rId14" Type="http://schemas.openxmlformats.org/officeDocument/2006/relationships/hyperlink" Target="http://www.jstor.org/stable/433058" TargetMode="External"/><Relationship Id="rId22" Type="http://schemas.openxmlformats.org/officeDocument/2006/relationships/hyperlink" Target="http://vanityfea.blogspot.com.es/2017/09/irene-nemirovsky-suite-francaise-una.htm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52</Pages>
  <Words>5709</Words>
  <Characters>37636</Characters>
  <Application>Microsoft Office Word</Application>
  <DocSecurity>0</DocSecurity>
  <Lines>313</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43259</CharactersWithSpaces>
  <SharedDoc>false</SharedDoc>
  <HLinks>
    <vt:vector size="54" baseType="variant">
      <vt:variant>
        <vt:i4>720998</vt:i4>
      </vt:variant>
      <vt:variant>
        <vt:i4>24</vt:i4>
      </vt:variant>
      <vt:variant>
        <vt:i4>0</vt:i4>
      </vt:variant>
      <vt:variant>
        <vt:i4>5</vt:i4>
      </vt:variant>
      <vt:variant>
        <vt:lpwstr>http://garciala.blogia.com/2008/021801-amelie-nothomb.php</vt:lpwstr>
      </vt:variant>
      <vt:variant>
        <vt:lpwstr/>
      </vt:variant>
      <vt:variant>
        <vt:i4>2555957</vt:i4>
      </vt:variant>
      <vt:variant>
        <vt:i4>21</vt:i4>
      </vt:variant>
      <vt:variant>
        <vt:i4>0</vt:i4>
      </vt:variant>
      <vt:variant>
        <vt:i4>5</vt:i4>
      </vt:variant>
      <vt:variant>
        <vt:lpwstr>http://www.elmundo.es/cultura/2015/03/16/5506fd3be2704e387f8b4571.html</vt:lpwstr>
      </vt:variant>
      <vt:variant>
        <vt:lpwstr/>
      </vt:variant>
      <vt:variant>
        <vt:i4>2687000</vt:i4>
      </vt:variant>
      <vt:variant>
        <vt:i4>18</vt:i4>
      </vt:variant>
      <vt:variant>
        <vt:i4>0</vt:i4>
      </vt:variant>
      <vt:variant>
        <vt:i4>5</vt:i4>
      </vt:variant>
      <vt:variant>
        <vt:lpwstr>http://garciala.blogia.com/2006/083001-irene-nemirovsky-suite-fran-aise.php</vt:lpwstr>
      </vt:variant>
      <vt:variant>
        <vt:lpwstr/>
      </vt:variant>
      <vt:variant>
        <vt:i4>6422555</vt:i4>
      </vt:variant>
      <vt:variant>
        <vt:i4>15</vt:i4>
      </vt:variant>
      <vt:variant>
        <vt:i4>0</vt:i4>
      </vt:variant>
      <vt:variant>
        <vt:i4>5</vt:i4>
      </vt:variant>
      <vt:variant>
        <vt:lpwstr>https://fr.wikipedia.org/wiki/Gabriel_Naud%C3%A9</vt:lpwstr>
      </vt:variant>
      <vt:variant>
        <vt:lpwstr/>
      </vt:variant>
      <vt:variant>
        <vt:i4>2424958</vt:i4>
      </vt:variant>
      <vt:variant>
        <vt:i4>12</vt:i4>
      </vt:variant>
      <vt:variant>
        <vt:i4>0</vt:i4>
      </vt:variant>
      <vt:variant>
        <vt:i4>5</vt:i4>
      </vt:variant>
      <vt:variant>
        <vt:lpwstr>http://www.jstor.org/stable/433058</vt:lpwstr>
      </vt:variant>
      <vt:variant>
        <vt:lpwstr/>
      </vt:variant>
      <vt:variant>
        <vt:i4>3276857</vt:i4>
      </vt:variant>
      <vt:variant>
        <vt:i4>9</vt:i4>
      </vt:variant>
      <vt:variant>
        <vt:i4>0</vt:i4>
      </vt:variant>
      <vt:variant>
        <vt:i4>5</vt:i4>
      </vt:variant>
      <vt:variant>
        <vt:lpwstr>http://fr.wikipedia.org/wiki/Roger_Martin_du_Gard</vt:lpwstr>
      </vt:variant>
      <vt:variant>
        <vt:lpwstr/>
      </vt:variant>
      <vt:variant>
        <vt:i4>7536766</vt:i4>
      </vt:variant>
      <vt:variant>
        <vt:i4>6</vt:i4>
      </vt:variant>
      <vt:variant>
        <vt:i4>0</vt:i4>
      </vt:variant>
      <vt:variant>
        <vt:i4>5</vt:i4>
      </vt:variant>
      <vt:variant>
        <vt:lpwstr>http://towardgrace.blogspot.com/2010/05/je-est-des-notres.html</vt:lpwstr>
      </vt:variant>
      <vt:variant>
        <vt:lpwstr/>
      </vt:variant>
      <vt:variant>
        <vt:i4>589949</vt:i4>
      </vt:variant>
      <vt:variant>
        <vt:i4>3</vt:i4>
      </vt:variant>
      <vt:variant>
        <vt:i4>0</vt:i4>
      </vt:variant>
      <vt:variant>
        <vt:i4>5</vt:i4>
      </vt:variant>
      <vt:variant>
        <vt:lpwstr>http://en.wikipedia.org/wiki/Nicolas_Malebranche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53</cp:revision>
  <dcterms:created xsi:type="dcterms:W3CDTF">2017-08-17T21:32:00Z</dcterms:created>
  <dcterms:modified xsi:type="dcterms:W3CDTF">2024-09-27T09:18:00Z</dcterms:modified>
</cp:coreProperties>
</file>