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056" w:rsidRPr="00213AF0" w:rsidRDefault="00297056" w:rsidP="00297056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97056" w:rsidRPr="00F523F6" w:rsidRDefault="00297056" w:rsidP="0029705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297056" w:rsidRPr="00F523F6" w:rsidRDefault="00B05202" w:rsidP="00297056">
      <w:pPr>
        <w:jc w:val="center"/>
        <w:rPr>
          <w:sz w:val="24"/>
        </w:rPr>
      </w:pPr>
      <w:hyperlink r:id="rId5" w:history="1">
        <w:r w:rsidR="00297056" w:rsidRPr="00F523F6">
          <w:rPr>
            <w:rStyle w:val="Hipervnculo"/>
            <w:sz w:val="24"/>
          </w:rPr>
          <w:t>http://bit.ly/abibliog</w:t>
        </w:r>
      </w:hyperlink>
      <w:r w:rsidR="00297056" w:rsidRPr="00F523F6">
        <w:rPr>
          <w:sz w:val="24"/>
        </w:rPr>
        <w:t xml:space="preserve"> </w:t>
      </w:r>
    </w:p>
    <w:p w:rsidR="00297056" w:rsidRPr="00F523F6" w:rsidRDefault="00297056" w:rsidP="0029705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297056" w:rsidRPr="00E6045A" w:rsidRDefault="00297056" w:rsidP="0029705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6045A">
        <w:rPr>
          <w:sz w:val="24"/>
          <w:lang w:val="en-US"/>
        </w:rPr>
        <w:t>(University of Zaragoza, Spain)</w:t>
      </w:r>
    </w:p>
    <w:p w:rsidR="00297056" w:rsidRPr="00E6045A" w:rsidRDefault="00297056" w:rsidP="00297056">
      <w:pPr>
        <w:jc w:val="center"/>
        <w:rPr>
          <w:sz w:val="24"/>
          <w:lang w:val="en-US"/>
        </w:rPr>
      </w:pPr>
    </w:p>
    <w:p w:rsidR="00297056" w:rsidRPr="00E6045A" w:rsidRDefault="00297056" w:rsidP="00297056">
      <w:pPr>
        <w:jc w:val="center"/>
        <w:rPr>
          <w:sz w:val="24"/>
          <w:lang w:val="en-US"/>
        </w:rPr>
      </w:pPr>
    </w:p>
    <w:bookmarkEnd w:id="0"/>
    <w:bookmarkEnd w:id="1"/>
    <w:p w:rsidR="008A5761" w:rsidRPr="00297056" w:rsidRDefault="008A5761">
      <w:pPr>
        <w:pStyle w:val="Ttulo1"/>
        <w:rPr>
          <w:rFonts w:ascii="Times" w:hAnsi="Times"/>
          <w:smallCaps/>
          <w:sz w:val="36"/>
          <w:lang w:val="en-US"/>
        </w:rPr>
      </w:pPr>
      <w:r w:rsidRPr="00297056">
        <w:rPr>
          <w:rFonts w:ascii="Times" w:hAnsi="Times"/>
          <w:smallCaps/>
          <w:sz w:val="36"/>
          <w:lang w:val="en-US"/>
        </w:rPr>
        <w:t xml:space="preserve">José Ángel Valente </w:t>
      </w:r>
      <w:r w:rsidRPr="00297056">
        <w:rPr>
          <w:rFonts w:ascii="Times" w:hAnsi="Times"/>
          <w:smallCaps/>
          <w:sz w:val="36"/>
          <w:lang w:val="en-US"/>
        </w:rPr>
        <w:tab/>
      </w:r>
      <w:r w:rsidRPr="00297056">
        <w:rPr>
          <w:rFonts w:ascii="Times" w:hAnsi="Times"/>
          <w:smallCaps/>
          <w:sz w:val="36"/>
          <w:lang w:val="en-US"/>
        </w:rPr>
        <w:tab/>
      </w:r>
      <w:r w:rsidRPr="00297056">
        <w:rPr>
          <w:rFonts w:ascii="Times" w:hAnsi="Times"/>
          <w:b w:val="0"/>
          <w:kern w:val="0"/>
          <w:sz w:val="28"/>
          <w:lang w:val="en-US"/>
        </w:rPr>
        <w:t>(1929-2000)</w:t>
      </w:r>
    </w:p>
    <w:p w:rsidR="008A5761" w:rsidRPr="00297056" w:rsidRDefault="008A5761">
      <w:pPr>
        <w:rPr>
          <w:b/>
          <w:sz w:val="36"/>
          <w:lang w:val="en-US"/>
        </w:rPr>
      </w:pPr>
    </w:p>
    <w:p w:rsidR="008A5761" w:rsidRPr="00297056" w:rsidRDefault="008A5761" w:rsidP="008A5761">
      <w:pPr>
        <w:pStyle w:val="Sangradetextonormal"/>
        <w:rPr>
          <w:sz w:val="24"/>
          <w:lang w:val="en-US"/>
        </w:rPr>
      </w:pPr>
      <w:r w:rsidRPr="00297056">
        <w:rPr>
          <w:sz w:val="24"/>
          <w:lang w:val="en-US"/>
        </w:rPr>
        <w:tab/>
        <w:t>(Spanish modernist poet, reviewer and essayist, b. Orense, wrote also in Galician, left-wing ideology; st. law at Santiago de Compostela, then Madrid to 1954, Oxford U 1954-58,  l. Geneva 1958-82; Paris 1982-85; Almería 1985-, d. Geneva; Premio Príncipe de Asturias de las Letras 1988, VII Premio Reina Sofía de Poesía Iberoamericana)</w:t>
      </w:r>
    </w:p>
    <w:p w:rsidR="008A5761" w:rsidRPr="00297056" w:rsidRDefault="008A5761">
      <w:pPr>
        <w:rPr>
          <w:b/>
          <w:sz w:val="36"/>
          <w:lang w:val="en-US"/>
        </w:rPr>
      </w:pPr>
    </w:p>
    <w:p w:rsidR="008A5761" w:rsidRPr="00297056" w:rsidRDefault="008A5761">
      <w:pPr>
        <w:rPr>
          <w:b/>
          <w:sz w:val="36"/>
          <w:lang w:val="en-US"/>
        </w:rPr>
      </w:pPr>
    </w:p>
    <w:p w:rsidR="008A5761" w:rsidRPr="00297056" w:rsidRDefault="008A5761">
      <w:pPr>
        <w:rPr>
          <w:b/>
          <w:lang w:val="en-US"/>
        </w:rPr>
      </w:pPr>
      <w:r w:rsidRPr="00297056">
        <w:rPr>
          <w:b/>
          <w:lang w:val="en-US"/>
        </w:rPr>
        <w:t>Works: Poetry and other books</w:t>
      </w:r>
    </w:p>
    <w:p w:rsidR="008A5761" w:rsidRPr="00297056" w:rsidRDefault="008A5761">
      <w:pPr>
        <w:rPr>
          <w:b/>
          <w:lang w:val="en-US"/>
        </w:rPr>
      </w:pPr>
    </w:p>
    <w:p w:rsidR="008A5761" w:rsidRDefault="008A5761">
      <w:r w:rsidRPr="00297056">
        <w:rPr>
          <w:lang w:val="en-US"/>
        </w:rPr>
        <w:t xml:space="preserve">Valente, José Ángel. </w:t>
      </w:r>
      <w:r>
        <w:rPr>
          <w:i/>
        </w:rPr>
        <w:t>A modo de esperanza.</w:t>
      </w:r>
      <w:r>
        <w:t xml:space="preserve"> Poems. 1955. (Premio Adonais).</w:t>
      </w:r>
    </w:p>
    <w:p w:rsidR="008A5761" w:rsidRDefault="008A5761">
      <w:r>
        <w:t xml:space="preserve">_____. </w:t>
      </w:r>
      <w:r>
        <w:rPr>
          <w:i/>
        </w:rPr>
        <w:t>Poemas a Lázaro.</w:t>
      </w:r>
      <w:r>
        <w:t xml:space="preserve"> Poetry. 1960. (Premio de la Crítica).</w:t>
      </w:r>
    </w:p>
    <w:p w:rsidR="008A5761" w:rsidRDefault="008A5761">
      <w:r>
        <w:t xml:space="preserve">_____. </w:t>
      </w:r>
      <w:r>
        <w:rPr>
          <w:i/>
        </w:rPr>
        <w:t>Sobre el lugar del canto.</w:t>
      </w:r>
      <w:r>
        <w:t xml:space="preserve"> Poems. 1963.</w:t>
      </w:r>
    </w:p>
    <w:p w:rsidR="008A5761" w:rsidRDefault="008A5761">
      <w:r>
        <w:t xml:space="preserve">_____. </w:t>
      </w:r>
      <w:r>
        <w:rPr>
          <w:i/>
        </w:rPr>
        <w:t>La memoria y los signos.</w:t>
      </w:r>
      <w:r>
        <w:t xml:space="preserve"> Poetry. 1966.</w:t>
      </w:r>
    </w:p>
    <w:p w:rsidR="008A5761" w:rsidRDefault="008A5761">
      <w:r>
        <w:t xml:space="preserve">_____. </w:t>
      </w:r>
      <w:r>
        <w:rPr>
          <w:i/>
        </w:rPr>
        <w:t>Siete representaciones.</w:t>
      </w:r>
      <w:r>
        <w:t xml:space="preserve"> Poetry. 1967.</w:t>
      </w:r>
    </w:p>
    <w:p w:rsidR="008A5761" w:rsidRDefault="008A5761">
      <w:r>
        <w:t xml:space="preserve">_____. </w:t>
      </w:r>
      <w:r>
        <w:rPr>
          <w:i/>
        </w:rPr>
        <w:t>Breve son.</w:t>
      </w:r>
      <w:r>
        <w:t xml:space="preserve"> Poetry. 1968.</w:t>
      </w:r>
    </w:p>
    <w:p w:rsidR="008A5761" w:rsidRDefault="008A5761">
      <w:r>
        <w:t xml:space="preserve">_____. </w:t>
      </w:r>
      <w:r>
        <w:rPr>
          <w:i/>
        </w:rPr>
        <w:t>Presentación y memorial para un monumento.</w:t>
      </w:r>
      <w:r>
        <w:t xml:space="preserve"> Poetry. 1970.</w:t>
      </w:r>
    </w:p>
    <w:p w:rsidR="008A5761" w:rsidRDefault="008A5761">
      <w:pPr>
        <w:rPr>
          <w:i/>
        </w:rPr>
      </w:pPr>
      <w:r>
        <w:t xml:space="preserve">_____. </w:t>
      </w:r>
      <w:r>
        <w:rPr>
          <w:i/>
        </w:rPr>
        <w:t>El inocente.</w:t>
      </w:r>
      <w:r>
        <w:t xml:space="preserve"> Poetry. 1970.</w:t>
      </w:r>
    </w:p>
    <w:p w:rsidR="008A5761" w:rsidRDefault="008A5761">
      <w:r>
        <w:t xml:space="preserve">_____. </w:t>
      </w:r>
      <w:r>
        <w:rPr>
          <w:i/>
        </w:rPr>
        <w:t>Las palabras de la tribu.</w:t>
      </w:r>
      <w:r>
        <w:t xml:space="preserve"> Essays. Madrid: Siglo XXI, 1971.</w:t>
      </w:r>
    </w:p>
    <w:p w:rsidR="008A5761" w:rsidRPr="00E61911" w:rsidRDefault="008A5761">
      <w:r w:rsidRPr="00E61911">
        <w:t xml:space="preserve">_____. </w:t>
      </w:r>
      <w:r w:rsidRPr="00E61911">
        <w:rPr>
          <w:i/>
        </w:rPr>
        <w:t xml:space="preserve">Las palabras de la tribu </w:t>
      </w:r>
      <w:r w:rsidRPr="00E61911">
        <w:t xml:space="preserve">[1955-1970]. 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33-265.*</w:t>
      </w:r>
    </w:p>
    <w:p w:rsidR="008A5761" w:rsidRDefault="008A5761">
      <w:r>
        <w:t xml:space="preserve">_____. </w:t>
      </w:r>
      <w:r>
        <w:rPr>
          <w:i/>
        </w:rPr>
        <w:t>Las palabras de la tribu.</w:t>
      </w:r>
      <w:r>
        <w:t xml:space="preserve"> Barcelona: Tusquets, 1994.</w:t>
      </w:r>
    </w:p>
    <w:p w:rsidR="008A5761" w:rsidRDefault="008A5761">
      <w:r>
        <w:t xml:space="preserve">_____. </w:t>
      </w:r>
      <w:r>
        <w:rPr>
          <w:i/>
        </w:rPr>
        <w:t>Treinta y siete fragmentos.</w:t>
      </w:r>
      <w:r>
        <w:t xml:space="preserve"> Poetry. 1972.</w:t>
      </w:r>
    </w:p>
    <w:p w:rsidR="008A5761" w:rsidRDefault="008A5761">
      <w:r>
        <w:t xml:space="preserve">_____. </w:t>
      </w:r>
      <w:r>
        <w:rPr>
          <w:i/>
        </w:rPr>
        <w:t>El fin de la edad de plata.</w:t>
      </w:r>
      <w:r>
        <w:t xml:space="preserve"> Poetry. 1973.</w:t>
      </w:r>
    </w:p>
    <w:p w:rsidR="008A5761" w:rsidRDefault="008A5761">
      <w:r>
        <w:t xml:space="preserve">_____. </w:t>
      </w:r>
      <w:r w:rsidR="00B445E0">
        <w:t xml:space="preserve">"Ensayo sobre Miguel de Molinos." Introd. to </w:t>
      </w:r>
      <w:r w:rsidR="00B445E0">
        <w:rPr>
          <w:i/>
        </w:rPr>
        <w:t>Guía Espiritual,</w:t>
      </w:r>
      <w:r w:rsidR="00B445E0">
        <w:t xml:space="preserve"> by Miguel de Molinos, ed. José Mª Valente.</w:t>
      </w:r>
      <w:r>
        <w:t xml:space="preserve"> 1974.</w:t>
      </w:r>
    </w:p>
    <w:p w:rsidR="008A5761" w:rsidRDefault="008A5761">
      <w:r>
        <w:t xml:space="preserve">_____. </w:t>
      </w:r>
      <w:r>
        <w:rPr>
          <w:i/>
        </w:rPr>
        <w:t>Interior con figuras.</w:t>
      </w:r>
      <w:r>
        <w:t xml:space="preserve"> Poetry. 1976.</w:t>
      </w:r>
    </w:p>
    <w:p w:rsidR="008A5761" w:rsidRDefault="008A5761">
      <w:r>
        <w:t xml:space="preserve">_____. </w:t>
      </w:r>
      <w:r>
        <w:rPr>
          <w:i/>
        </w:rPr>
        <w:t>Material memoria.</w:t>
      </w:r>
      <w:r>
        <w:t xml:space="preserve"> 1979.</w:t>
      </w:r>
    </w:p>
    <w:p w:rsidR="008A5761" w:rsidRDefault="008A5761">
      <w:r>
        <w:t xml:space="preserve">_____. </w:t>
      </w:r>
      <w:r>
        <w:rPr>
          <w:i/>
        </w:rPr>
        <w:t>Tres lecciones de tinieblas.</w:t>
      </w:r>
      <w:r>
        <w:t xml:space="preserve"> Poetry. 1980. (Premio de la Crítica).</w:t>
      </w:r>
    </w:p>
    <w:p w:rsidR="008A5761" w:rsidRDefault="008A5761">
      <w:r>
        <w:t xml:space="preserve">_____. </w:t>
      </w:r>
      <w:r>
        <w:rPr>
          <w:i/>
        </w:rPr>
        <w:t>Mandorla.</w:t>
      </w:r>
      <w:r>
        <w:t xml:space="preserve"> Poetry. 1982.</w:t>
      </w:r>
    </w:p>
    <w:p w:rsidR="008A5761" w:rsidRDefault="008A5761">
      <w:r>
        <w:t xml:space="preserve">_____. </w:t>
      </w:r>
      <w:r>
        <w:rPr>
          <w:i/>
        </w:rPr>
        <w:t>La piedra y el centro.</w:t>
      </w:r>
      <w:r>
        <w:t xml:space="preserve"> Essays. 1983.</w:t>
      </w:r>
    </w:p>
    <w:p w:rsidR="008A5761" w:rsidRPr="00E61911" w:rsidRDefault="008A5761">
      <w:r w:rsidRPr="00E61911">
        <w:lastRenderedPageBreak/>
        <w:t xml:space="preserve">_____. </w:t>
      </w:r>
      <w:r w:rsidRPr="00E61911">
        <w:rPr>
          <w:i/>
        </w:rPr>
        <w:t>La piedra y el centro</w:t>
      </w:r>
      <w:r w:rsidRPr="00E61911">
        <w:t xml:space="preserve"> [1977-1983]. 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267-364.*</w:t>
      </w:r>
    </w:p>
    <w:p w:rsidR="008A5761" w:rsidRDefault="008A5761">
      <w:r>
        <w:t xml:space="preserve">_____. </w:t>
      </w:r>
      <w:r>
        <w:rPr>
          <w:i/>
        </w:rPr>
        <w:t>El fulgor.</w:t>
      </w:r>
      <w:r>
        <w:t xml:space="preserve"> Poetry. 1984.</w:t>
      </w:r>
    </w:p>
    <w:p w:rsidR="008A5761" w:rsidRDefault="008A5761">
      <w:r>
        <w:t xml:space="preserve">_____. </w:t>
      </w:r>
      <w:r>
        <w:rPr>
          <w:i/>
        </w:rPr>
        <w:t>Cántigas de alén.</w:t>
      </w:r>
      <w:r>
        <w:t xml:space="preserve"> Poetry. 1984. 1996. (In Galician).</w:t>
      </w:r>
    </w:p>
    <w:p w:rsidR="008A5761" w:rsidRDefault="008A5761">
      <w:r>
        <w:t xml:space="preserve">_____. </w:t>
      </w:r>
      <w:r>
        <w:rPr>
          <w:i/>
        </w:rPr>
        <w:t>Al dios del lugar.</w:t>
      </w:r>
      <w:r>
        <w:t xml:space="preserve"> Poetry. 1989.</w:t>
      </w:r>
    </w:p>
    <w:p w:rsidR="008A5761" w:rsidRDefault="008A5761">
      <w:r>
        <w:t xml:space="preserve">_____. </w:t>
      </w:r>
      <w:r>
        <w:rPr>
          <w:i/>
        </w:rPr>
        <w:t>Variaciones sobre el pájaro y la red precedido de La Piedra y el centro.</w:t>
      </w:r>
      <w:r>
        <w:t xml:space="preserve"> Essays. Barcelona: Tusquets, 1991.</w:t>
      </w:r>
    </w:p>
    <w:p w:rsidR="008A5761" w:rsidRPr="00E61911" w:rsidRDefault="008A5761">
      <w:r w:rsidRPr="00E61911">
        <w:t xml:space="preserve">_____. </w:t>
      </w:r>
      <w:r w:rsidRPr="00E61911">
        <w:rPr>
          <w:i/>
        </w:rPr>
        <w:t>Variaciones sobre el pájaro y la red</w:t>
      </w:r>
      <w:r w:rsidRPr="00E61911">
        <w:t xml:space="preserve"> [1984-1991]. 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365-447.*</w:t>
      </w:r>
    </w:p>
    <w:p w:rsidR="008A5761" w:rsidRDefault="008A5761">
      <w:r>
        <w:t xml:space="preserve">_____. </w:t>
      </w:r>
      <w:r>
        <w:rPr>
          <w:i/>
        </w:rPr>
        <w:t>Punto cero.</w:t>
      </w:r>
      <w:r>
        <w:t xml:space="preserve"> Collected poetry.</w:t>
      </w:r>
    </w:p>
    <w:p w:rsidR="008A5761" w:rsidRDefault="008A5761">
      <w:r>
        <w:t xml:space="preserve">_____. </w:t>
      </w:r>
      <w:r>
        <w:rPr>
          <w:i/>
        </w:rPr>
        <w:t>Material memoria (1979-1989).</w:t>
      </w:r>
      <w:r>
        <w:t xml:space="preserve"> Collected poetry. Madrid: Alianza, 1992.</w:t>
      </w:r>
    </w:p>
    <w:p w:rsidR="008A5761" w:rsidRDefault="008A5761">
      <w:r>
        <w:t xml:space="preserve">_____. </w:t>
      </w:r>
      <w:r>
        <w:rPr>
          <w:i/>
        </w:rPr>
        <w:t xml:space="preserve">El fin de la edad de plata </w:t>
      </w:r>
      <w:r>
        <w:t xml:space="preserve"> seguido de </w:t>
      </w:r>
      <w:r>
        <w:rPr>
          <w:i/>
        </w:rPr>
        <w:t xml:space="preserve">Nueve enunciaciones.  </w:t>
      </w:r>
      <w:r>
        <w:t>Poetry. Barcelona: Tusquets, 1995.</w:t>
      </w:r>
    </w:p>
    <w:p w:rsidR="008A5761" w:rsidRDefault="008A5761">
      <w:pPr>
        <w:tabs>
          <w:tab w:val="left" w:pos="8220"/>
        </w:tabs>
      </w:pPr>
      <w:r>
        <w:t xml:space="preserve">_____. "Cuatro referentes para una estética contemporánea." </w:t>
      </w:r>
      <w:r>
        <w:rPr>
          <w:i/>
        </w:rPr>
        <w:t>Fin de siglo y futuro de las artes.</w:t>
      </w:r>
      <w:r>
        <w:t xml:space="preserve"> </w:t>
      </w:r>
      <w:r>
        <w:rPr>
          <w:i/>
        </w:rPr>
        <w:t>Revista de Occidente</w:t>
      </w:r>
      <w:r>
        <w:t xml:space="preserve"> 181 (1996): 21-32.*</w:t>
      </w:r>
    </w:p>
    <w:p w:rsidR="008A5761" w:rsidRPr="00E61911" w:rsidRDefault="008A5761">
      <w:r w:rsidRPr="00E61911">
        <w:t xml:space="preserve">_____. </w:t>
      </w:r>
      <w:r w:rsidRPr="00E61911">
        <w:rPr>
          <w:i/>
        </w:rPr>
        <w:t>Notas de un simulador</w:t>
      </w:r>
      <w:r w:rsidRPr="00E61911">
        <w:t xml:space="preserve"> [1989-2000]. 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449-72.*</w:t>
      </w:r>
    </w:p>
    <w:p w:rsidR="008A5761" w:rsidRDefault="008A5761">
      <w:pPr>
        <w:tabs>
          <w:tab w:val="left" w:pos="8220"/>
        </w:tabs>
      </w:pPr>
      <w:r>
        <w:t xml:space="preserve">_____. </w:t>
      </w:r>
      <w:r>
        <w:rPr>
          <w:i/>
        </w:rPr>
        <w:t>Anatomía de la palabra.</w:t>
      </w:r>
      <w:r>
        <w:t xml:space="preserve"> Ed. Nuria Fernández Quesada. (Textos y Pretextos). Valencia: Pre-textos, 2000.*</w:t>
      </w:r>
    </w:p>
    <w:p w:rsidR="008A5761" w:rsidRDefault="008A5761">
      <w:pPr>
        <w:tabs>
          <w:tab w:val="left" w:pos="8220"/>
        </w:tabs>
      </w:pPr>
      <w:r>
        <w:t xml:space="preserve">_____. </w:t>
      </w:r>
      <w:r>
        <w:rPr>
          <w:i/>
        </w:rPr>
        <w:t>Fragmentos de un libro futuro.</w:t>
      </w:r>
      <w:r>
        <w:t xml:space="preserve"> Poetry. Barcelona: Círculo de Lectores / Galaxia Gutenberg, 2000.</w:t>
      </w:r>
    </w:p>
    <w:p w:rsidR="008A5761" w:rsidRDefault="008A5761">
      <w:pPr>
        <w:tabs>
          <w:tab w:val="left" w:pos="8220"/>
        </w:tabs>
      </w:pPr>
      <w:r>
        <w:t xml:space="preserve">_____. </w:t>
      </w:r>
      <w:r>
        <w:rPr>
          <w:i/>
        </w:rPr>
        <w:t>Elogio del calígrafo.</w:t>
      </w:r>
      <w:r>
        <w:t xml:space="preserve"> Barcelona: Círculo de Lectores / Galaxia Gutenberg, 2002.</w:t>
      </w:r>
    </w:p>
    <w:p w:rsidR="008A5761" w:rsidRPr="00E61911" w:rsidRDefault="008A5761">
      <w:r w:rsidRPr="00E61911">
        <w:t xml:space="preserve">_____. </w:t>
      </w:r>
      <w:r w:rsidRPr="00E61911">
        <w:rPr>
          <w:i/>
        </w:rPr>
        <w:t>Elogio del calígrafo: Ensayos sobre arte</w:t>
      </w:r>
      <w:r w:rsidRPr="00E61911">
        <w:t xml:space="preserve"> [1972-1999]. 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473-600.*</w:t>
      </w:r>
    </w:p>
    <w:p w:rsidR="008A5761" w:rsidRDefault="008A5761">
      <w:pPr>
        <w:tabs>
          <w:tab w:val="left" w:pos="8220"/>
        </w:tabs>
      </w:pPr>
      <w:r>
        <w:t xml:space="preserve">_____. </w:t>
      </w:r>
      <w:r>
        <w:rPr>
          <w:i/>
        </w:rPr>
        <w:t>El fulgor: Antología poética (1953-2000).</w:t>
      </w:r>
      <w:r>
        <w:t xml:space="preserve"> Ed. Andrés Sánchez Robayna. Barcelona: Galaxia Gutenberg / Círculo de Lectores, c. 2002.</w:t>
      </w:r>
    </w:p>
    <w:p w:rsidR="008A5761" w:rsidRDefault="008A5761">
      <w:pPr>
        <w:tabs>
          <w:tab w:val="left" w:pos="8220"/>
        </w:tabs>
      </w:pPr>
      <w:r>
        <w:t xml:space="preserve">_____. </w:t>
      </w:r>
      <w:r>
        <w:rPr>
          <w:i/>
        </w:rPr>
        <w:t>La experiencia abisal.</w:t>
      </w:r>
      <w:r>
        <w:t xml:space="preserve"> Critical essays. Barcelona: Galaxia Gutenberg / Círculo de Lectores, 2004.*</w:t>
      </w:r>
    </w:p>
    <w:p w:rsidR="008A5761" w:rsidRPr="00E61911" w:rsidRDefault="008A5761">
      <w:r w:rsidRPr="00E61911">
        <w:t xml:space="preserve">_____. </w:t>
      </w:r>
      <w:r w:rsidRPr="00E61911">
        <w:rPr>
          <w:i/>
        </w:rPr>
        <w:t xml:space="preserve">La experiencia </w:t>
      </w:r>
      <w:r w:rsidRPr="003B6009">
        <w:rPr>
          <w:i/>
        </w:rPr>
        <w:t>abisal</w:t>
      </w:r>
      <w:r w:rsidRPr="00E61911">
        <w:t xml:space="preserve"> [1978-1999]. </w:t>
      </w:r>
      <w:r w:rsidRPr="003C5389">
        <w:t>Obras</w:t>
      </w:r>
      <w:r w:rsidRPr="00E61911">
        <w:rPr>
          <w:i/>
        </w:rPr>
        <w:t xml:space="preserve"> completas, II: Ensayos.</w:t>
      </w:r>
      <w:r w:rsidRPr="00E61911">
        <w:t xml:space="preserve"> Introd. Claudio Rodríguez Fer. Barcelona: Círculo de Lectores / Galaxia Gutenberg, cop. 2008 [issued 2010]. 601-760.*</w:t>
      </w:r>
    </w:p>
    <w:p w:rsidR="008A5761" w:rsidRPr="00E61911" w:rsidRDefault="008A5761">
      <w:r w:rsidRPr="00E61911">
        <w:t>_____. "</w:t>
      </w:r>
      <w:r w:rsidRPr="003C5389">
        <w:t xml:space="preserve">Textos críticos dispersos o inéditos [1948-2000]."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761-1614.*</w:t>
      </w:r>
    </w:p>
    <w:p w:rsidR="008A5761" w:rsidRPr="00E61911" w:rsidRDefault="008A5761">
      <w:r w:rsidRPr="00E61911">
        <w:lastRenderedPageBreak/>
        <w:t xml:space="preserve">_____. </w:t>
      </w:r>
      <w:r w:rsidRPr="00E61911">
        <w:rPr>
          <w:i/>
        </w:rPr>
        <w:t>Obras completas (I – Poesía y prosa. II – Ensayos.</w:t>
      </w:r>
      <w:r w:rsidRPr="00E61911">
        <w:t xml:space="preserve"> Barcelona: Círculo de Lectores / Galaxia Gutenberg, cop. 2008.*</w:t>
      </w:r>
    </w:p>
    <w:p w:rsidR="008A5761" w:rsidRDefault="008A5761">
      <w:r>
        <w:t xml:space="preserve">Milán, Eduardo, Andrés Sánchez Robayna, José Ángel Valente, and Blanca Varela, eds. </w:t>
      </w:r>
      <w:r>
        <w:rPr>
          <w:i/>
        </w:rPr>
        <w:t>Las ínsulas extrañas: Antología de poesía en lengua española (1950-2000).</w:t>
      </w:r>
      <w:r>
        <w:t xml:space="preserve"> Barcelona: Círculo de Lectores-Galaxia Gutenberg, 2002.*</w:t>
      </w:r>
    </w:p>
    <w:p w:rsidR="008A5761" w:rsidRDefault="008A5761"/>
    <w:p w:rsidR="008A5761" w:rsidRDefault="008A5761"/>
    <w:p w:rsidR="008A5761" w:rsidRDefault="008A5761"/>
    <w:p w:rsidR="008A5761" w:rsidRDefault="008A5761"/>
    <w:p w:rsidR="008A5761" w:rsidRPr="00297056" w:rsidRDefault="008A5761">
      <w:pPr>
        <w:rPr>
          <w:b/>
          <w:lang w:val="en-US"/>
        </w:rPr>
      </w:pPr>
      <w:r w:rsidRPr="00297056">
        <w:rPr>
          <w:b/>
          <w:lang w:val="en-US"/>
        </w:rPr>
        <w:t>Works: Essays</w:t>
      </w:r>
    </w:p>
    <w:p w:rsidR="008A5761" w:rsidRPr="00297056" w:rsidRDefault="008A5761">
      <w:pPr>
        <w:rPr>
          <w:b/>
          <w:sz w:val="36"/>
          <w:lang w:val="en-US"/>
        </w:rPr>
      </w:pPr>
    </w:p>
    <w:p w:rsidR="008A5761" w:rsidRPr="00297056" w:rsidRDefault="008A5761">
      <w:pPr>
        <w:rPr>
          <w:lang w:val="en-US"/>
        </w:rPr>
      </w:pPr>
      <w:r w:rsidRPr="00297056">
        <w:rPr>
          <w:i/>
          <w:lang w:val="en-US"/>
        </w:rPr>
        <w:t>Uncollected essays (1940s)</w:t>
      </w:r>
    </w:p>
    <w:p w:rsidR="008A5761" w:rsidRPr="00297056" w:rsidRDefault="008A5761">
      <w:pPr>
        <w:tabs>
          <w:tab w:val="left" w:pos="8220"/>
        </w:tabs>
        <w:rPr>
          <w:lang w:val="en-US"/>
        </w:rPr>
      </w:pPr>
    </w:p>
    <w:p w:rsidR="008A5761" w:rsidRPr="00E61911" w:rsidRDefault="008A5761">
      <w:r w:rsidRPr="00E61911">
        <w:t xml:space="preserve">Valente, José Ángel. "Dos notas sobre una novela."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763-65.* (Gertrude von Le Fort).</w:t>
      </w:r>
    </w:p>
    <w:p w:rsidR="008A5761" w:rsidRPr="00E61911" w:rsidRDefault="008A5761">
      <w:r w:rsidRPr="00E61911">
        <w:t xml:space="preserve">_____. "La enfermedad del cine."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765-66.*</w:t>
      </w:r>
    </w:p>
    <w:p w:rsidR="008A5761" w:rsidRPr="00E61911" w:rsidRDefault="008A5761">
      <w:r w:rsidRPr="00E61911">
        <w:t xml:space="preserve">_____. "Jules Supervielle."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767-70.*</w:t>
      </w:r>
    </w:p>
    <w:p w:rsidR="008A5761" w:rsidRPr="00E61911" w:rsidRDefault="008A5761">
      <w:r w:rsidRPr="00E61911">
        <w:t xml:space="preserve">_____. "Vicente Huidobro."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770-73.*</w:t>
      </w:r>
    </w:p>
    <w:p w:rsidR="008A5761" w:rsidRPr="00E61911" w:rsidRDefault="008A5761">
      <w:r w:rsidRPr="00E61911">
        <w:t xml:space="preserve">_____. "Nuevos maestros."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773-76.* (D'Ors).</w:t>
      </w:r>
    </w:p>
    <w:p w:rsidR="008A5761" w:rsidRPr="00E61911" w:rsidRDefault="008A5761"/>
    <w:p w:rsidR="008A5761" w:rsidRPr="00E61911" w:rsidRDefault="008A5761"/>
    <w:p w:rsidR="008A5761" w:rsidRPr="0047497E" w:rsidRDefault="008A5761">
      <w:pPr>
        <w:rPr>
          <w:i/>
        </w:rPr>
      </w:pPr>
      <w:r w:rsidRPr="00D4468F">
        <w:rPr>
          <w:i/>
        </w:rPr>
        <w:t>Uncollected essays</w:t>
      </w:r>
      <w:r w:rsidRPr="0047497E">
        <w:rPr>
          <w:i/>
        </w:rPr>
        <w:t xml:space="preserve"> (1950s)</w:t>
      </w:r>
    </w:p>
    <w:p w:rsidR="008A5761" w:rsidRPr="0047497E" w:rsidRDefault="008A5761">
      <w:pPr>
        <w:rPr>
          <w:i/>
        </w:rPr>
      </w:pPr>
    </w:p>
    <w:p w:rsidR="008A5761" w:rsidRPr="00E61911" w:rsidRDefault="008A5761">
      <w:r w:rsidRPr="00E61911">
        <w:t xml:space="preserve">Valente, José Ángel. "Diez poetas en diez años de poesía cubana."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777-80.* (Fina García Marruz, etc., rev of </w:t>
      </w:r>
      <w:r w:rsidRPr="00E61911">
        <w:rPr>
          <w:i/>
        </w:rPr>
        <w:t>Diez años de poesía cubana,</w:t>
      </w:r>
      <w:r w:rsidRPr="00E61911">
        <w:t xml:space="preserve"> ed. Cintio Vitier).</w:t>
      </w:r>
    </w:p>
    <w:p w:rsidR="008A5761" w:rsidRPr="00E61911" w:rsidRDefault="008A5761">
      <w:r w:rsidRPr="00E61911">
        <w:t xml:space="preserve">_____. "Azorín y el cine."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781-85.*</w:t>
      </w:r>
    </w:p>
    <w:p w:rsidR="008A5761" w:rsidRPr="00E61911" w:rsidRDefault="008A5761">
      <w:r w:rsidRPr="00E61911">
        <w:lastRenderedPageBreak/>
        <w:t xml:space="preserve">_____. "Poesía para el pueblo."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785-87.*</w:t>
      </w:r>
    </w:p>
    <w:p w:rsidR="008A5761" w:rsidRPr="00E61911" w:rsidRDefault="008A5761">
      <w:r w:rsidRPr="00E61911">
        <w:t xml:space="preserve">_____. "España en el poeta ecuatoriano José Rumazo."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787-91.*</w:t>
      </w:r>
    </w:p>
    <w:p w:rsidR="008A5761" w:rsidRPr="00E61911" w:rsidRDefault="008A5761">
      <w:r w:rsidRPr="00E61911">
        <w:t xml:space="preserve">_____. "Pulitzer, 1950."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791.* (Gwendolin Brooks).</w:t>
      </w:r>
    </w:p>
    <w:p w:rsidR="008A5761" w:rsidRPr="00E61911" w:rsidRDefault="008A5761">
      <w:r w:rsidRPr="00E61911">
        <w:t xml:space="preserve">_____. "Estática y dinámica de la obra de arte."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792-95.*</w:t>
      </w:r>
    </w:p>
    <w:p w:rsidR="008A5761" w:rsidRPr="00E61911" w:rsidRDefault="008A5761">
      <w:r w:rsidRPr="00E61911">
        <w:t xml:space="preserve">_____. "'Seis calas en la expresión literaria española'."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796-801.* (Dámaso Alonso and Carlos Bousoño).</w:t>
      </w:r>
    </w:p>
    <w:p w:rsidR="008A5761" w:rsidRPr="00E61911" w:rsidRDefault="008A5761">
      <w:r w:rsidRPr="00E61911">
        <w:t xml:space="preserve">_____. "Perfil de Jorge Guillén, al vuelo."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801-3.*</w:t>
      </w:r>
    </w:p>
    <w:p w:rsidR="008A5761" w:rsidRPr="00E61911" w:rsidRDefault="008A5761">
      <w:r w:rsidRPr="00E61911">
        <w:t xml:space="preserve">_____. "Mr. Mead y la literatura en el mundo hispánico."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803-5.*</w:t>
      </w:r>
    </w:p>
    <w:p w:rsidR="008A5761" w:rsidRPr="00E61911" w:rsidRDefault="008A5761">
      <w:r w:rsidRPr="00E61911">
        <w:t xml:space="preserve">_____. "El absurdo, la ironía, el tiempo. A propósito de Albert Camus."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805-12.*</w:t>
      </w:r>
    </w:p>
    <w:p w:rsidR="008A5761" w:rsidRPr="00E61911" w:rsidRDefault="008A5761">
      <w:r w:rsidRPr="00E61911">
        <w:t xml:space="preserve">_____. "Mil años de libro español."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812-14.*</w:t>
      </w:r>
    </w:p>
    <w:p w:rsidR="008A5761" w:rsidRPr="00E61911" w:rsidRDefault="008A5761">
      <w:r w:rsidRPr="00E61911">
        <w:t xml:space="preserve">_____. "Fernández Spencer, Adonais 1952."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818-20.*</w:t>
      </w:r>
    </w:p>
    <w:p w:rsidR="008A5761" w:rsidRPr="00E61911" w:rsidRDefault="008A5761">
      <w:r w:rsidRPr="00E61911">
        <w:t>_____. "</w:t>
      </w:r>
      <w:r w:rsidRPr="00E61911">
        <w:rPr>
          <w:i/>
        </w:rPr>
        <w:t>Cuaderno de literatura,</w:t>
      </w:r>
      <w:r w:rsidRPr="00E61911">
        <w:t xml:space="preserve"> por Antonio Machado."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820-21.*</w:t>
      </w:r>
    </w:p>
    <w:p w:rsidR="008A5761" w:rsidRPr="00E61911" w:rsidRDefault="008A5761">
      <w:r w:rsidRPr="00E61911">
        <w:t>_____. "</w:t>
      </w:r>
      <w:r w:rsidRPr="00E61911">
        <w:rPr>
          <w:i/>
        </w:rPr>
        <w:t>Poesía de América</w:t>
      </w:r>
      <w:r w:rsidRPr="00E61911">
        <w:t xml:space="preserve">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2008.* (Journal, 1952).</w:t>
      </w:r>
    </w:p>
    <w:p w:rsidR="008A5761" w:rsidRPr="00E61911" w:rsidRDefault="008A5761">
      <w:r w:rsidRPr="00E61911">
        <w:t xml:space="preserve">_____. "Poesía y drama: A propósito de T. S. Eliot."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823-26.*</w:t>
      </w:r>
    </w:p>
    <w:p w:rsidR="008A5761" w:rsidRPr="00E61911" w:rsidRDefault="008A5761">
      <w:r w:rsidRPr="00E61911">
        <w:t xml:space="preserve">_____. "Homero: la </w:t>
      </w:r>
      <w:r w:rsidRPr="00E61911">
        <w:rPr>
          <w:i/>
        </w:rPr>
        <w:t>Odisea.</w:t>
      </w:r>
      <w:r w:rsidRPr="00E61911">
        <w:t xml:space="preserve"> Traduccón en verso de Fernando Gutiérrez."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826-28.*</w:t>
      </w:r>
    </w:p>
    <w:p w:rsidR="008A5761" w:rsidRPr="00E61911" w:rsidRDefault="008A5761">
      <w:r w:rsidRPr="00E61911">
        <w:lastRenderedPageBreak/>
        <w:t xml:space="preserve">_____. "A propósito del centenario de José Toribio Medina."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828-29.*</w:t>
      </w:r>
    </w:p>
    <w:p w:rsidR="008A5761" w:rsidRPr="00E61911" w:rsidRDefault="008A5761">
      <w:r w:rsidRPr="00E61911">
        <w:t>_____. "</w:t>
      </w:r>
      <w:r w:rsidRPr="00E61911">
        <w:rPr>
          <w:i/>
        </w:rPr>
        <w:t>Cincuenta años de poesía cubana</w:t>
      </w:r>
      <w:r w:rsidRPr="00E61911">
        <w:t xml:space="preserve">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829-33.* (Ed. Cintio Vitier).</w:t>
      </w:r>
    </w:p>
    <w:p w:rsidR="008A5761" w:rsidRPr="00E61911" w:rsidRDefault="008A5761">
      <w:r w:rsidRPr="00E61911">
        <w:t xml:space="preserve">_____. "Un joven escritor de México [Juan José Arreola]."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833-35.*</w:t>
      </w:r>
    </w:p>
    <w:p w:rsidR="008A5761" w:rsidRPr="00E61911" w:rsidRDefault="008A5761">
      <w:r w:rsidRPr="00E61911">
        <w:t xml:space="preserve">_____. "La 'crítica', ese desconocido."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835-39.*</w:t>
      </w:r>
    </w:p>
    <w:p w:rsidR="008A5761" w:rsidRPr="00E61911" w:rsidRDefault="008A5761">
      <w:r w:rsidRPr="00E61911">
        <w:t>_____. "</w:t>
      </w:r>
      <w:r w:rsidRPr="00E61911">
        <w:rPr>
          <w:i/>
        </w:rPr>
        <w:t>Antología de poetas andaluces contemporáneos,</w:t>
      </w:r>
      <w:r w:rsidRPr="00E61911">
        <w:t xml:space="preserve"> de José Luis Cano."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839-41.*</w:t>
      </w:r>
    </w:p>
    <w:p w:rsidR="008A5761" w:rsidRPr="0068595F" w:rsidRDefault="008A5761">
      <w:r w:rsidRPr="00E61911">
        <w:t xml:space="preserve">_____. "Vallejo y la palabra poética."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841-43.* Rev. of Elsa Villanueva, </w:t>
      </w:r>
      <w:r w:rsidRPr="00E61911">
        <w:rPr>
          <w:i/>
        </w:rPr>
        <w:t>La poesía de César Vallejo.</w:t>
      </w:r>
      <w:r w:rsidRPr="00E61911">
        <w:t xml:space="preserve"> Lima, 1951.</w:t>
      </w:r>
    </w:p>
    <w:p w:rsidR="008A5761" w:rsidRPr="00E61911" w:rsidRDefault="008A5761">
      <w:r w:rsidRPr="00E61911">
        <w:t xml:space="preserve">_____. "La Segunda Semana del Cine Italiano en Madrid."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844-51.*</w:t>
      </w:r>
    </w:p>
    <w:p w:rsidR="008A5761" w:rsidRPr="0068595F" w:rsidRDefault="008A5761">
      <w:r w:rsidRPr="00E61911">
        <w:t xml:space="preserve">_____. "Gerardo Diego a través de su </w:t>
      </w:r>
      <w:r w:rsidRPr="00E61911">
        <w:rPr>
          <w:i/>
        </w:rPr>
        <w:t>Biografía incompleta</w:t>
      </w:r>
      <w:r w:rsidRPr="00E61911">
        <w:t xml:space="preserve">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851-54.* (Rev. of Gerardo Diego, </w:t>
      </w:r>
      <w:r w:rsidRPr="00E61911">
        <w:rPr>
          <w:i/>
        </w:rPr>
        <w:t>Biografía incompleta.</w:t>
      </w:r>
      <w:r w:rsidRPr="00E61911">
        <w:t xml:space="preserve"> Madrid: Ediciones de Cultura Hispánica, 1953).</w:t>
      </w:r>
    </w:p>
    <w:p w:rsidR="008A5761" w:rsidRPr="0068595F" w:rsidRDefault="008A5761">
      <w:r w:rsidRPr="00E61911">
        <w:t>_____. "</w:t>
      </w:r>
      <w:r w:rsidRPr="00E61911">
        <w:rPr>
          <w:i/>
        </w:rPr>
        <w:t>Canciones para iniciar una fiesta</w:t>
      </w:r>
      <w:r w:rsidRPr="00E61911">
        <w:t xml:space="preserve"> [Eduardo Carranza]."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855-58.* (Rev. of Eduardo Carranza, </w:t>
      </w:r>
      <w:r w:rsidRPr="00E61911">
        <w:rPr>
          <w:i/>
        </w:rPr>
        <w:t xml:space="preserve">Canciones para iniciar una fiesta. Poesía en verso (1935-1950). </w:t>
      </w:r>
      <w:r w:rsidRPr="00E61911">
        <w:t>Madrid: Ediciones de Cultura Hispánica, 1953).</w:t>
      </w:r>
    </w:p>
    <w:p w:rsidR="008A5761" w:rsidRPr="00E61911" w:rsidRDefault="008A5761">
      <w:r w:rsidRPr="00E61911">
        <w:t>_____. "</w:t>
      </w:r>
      <w:r w:rsidRPr="00E61911">
        <w:rPr>
          <w:i/>
        </w:rPr>
        <w:t>Cinco poetas hispanoamericanos en España</w:t>
      </w:r>
      <w:r w:rsidRPr="00E61911">
        <w:t xml:space="preserve">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858-65.* (Antonio Fernández Spencer, Ernesto Mejía Sánchez, Alonso Laredo, Miguel Arteche, Eduardo Cote Lamus; Col. La Encina y el Mar; Ediciones Cultura Hispánica, 1953).</w:t>
      </w:r>
    </w:p>
    <w:p w:rsidR="008A5761" w:rsidRPr="0068595F" w:rsidRDefault="008A5761">
      <w:r w:rsidRPr="00E61911">
        <w:t>_____. "</w:t>
      </w:r>
      <w:r w:rsidRPr="00E61911">
        <w:rPr>
          <w:i/>
        </w:rPr>
        <w:t>Seis relatos,</w:t>
      </w:r>
      <w:r w:rsidRPr="00E61911">
        <w:t xml:space="preserve"> de Jorge Icaza."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865-68.* (Rev. of </w:t>
      </w:r>
      <w:r w:rsidRPr="00E61911">
        <w:rPr>
          <w:i/>
        </w:rPr>
        <w:t>Seis relatos,</w:t>
      </w:r>
      <w:r w:rsidRPr="00E61911">
        <w:t xml:space="preserve"> by Jorge Icaza. Quito: Editorial Casa de la Cultura Ecuatoriana, 1952).</w:t>
      </w:r>
    </w:p>
    <w:p w:rsidR="008A5761" w:rsidRPr="00E61911" w:rsidRDefault="008A5761">
      <w:r w:rsidRPr="00E61911">
        <w:lastRenderedPageBreak/>
        <w:t xml:space="preserve">_____. "Conversación con Bousoño."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868-71.*</w:t>
      </w:r>
    </w:p>
    <w:p w:rsidR="008A5761" w:rsidRPr="00E61911" w:rsidRDefault="008A5761">
      <w:r w:rsidRPr="00E61911">
        <w:t xml:space="preserve">_____. "Desarraigo y extrañamiento [Ricardo Paseyo]."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871-74.*</w:t>
      </w:r>
    </w:p>
    <w:p w:rsidR="008A5761" w:rsidRPr="00E61911" w:rsidRDefault="008A5761">
      <w:r w:rsidRPr="00E61911">
        <w:t>_____. "</w:t>
      </w:r>
      <w:r w:rsidRPr="00E61911">
        <w:rPr>
          <w:i/>
        </w:rPr>
        <w:t>Isla de dos,</w:t>
      </w:r>
      <w:r w:rsidRPr="00E61911">
        <w:t xml:space="preserve"> por Miguel González Garcés."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874-75.*</w:t>
      </w:r>
    </w:p>
    <w:p w:rsidR="008A5761" w:rsidRPr="00E61911" w:rsidRDefault="008A5761">
      <w:r w:rsidRPr="00E61911">
        <w:t xml:space="preserve">_____. "Un número de </w:t>
      </w:r>
      <w:r w:rsidRPr="00E61911">
        <w:rPr>
          <w:i/>
        </w:rPr>
        <w:t>Laye</w:t>
      </w:r>
      <w:r w:rsidRPr="00E61911">
        <w:t xml:space="preserve">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875-76.*</w:t>
      </w:r>
    </w:p>
    <w:p w:rsidR="008A5761" w:rsidRPr="00E61911" w:rsidRDefault="008A5761">
      <w:r w:rsidRPr="00E61911">
        <w:t>_____. "</w:t>
      </w:r>
      <w:r w:rsidRPr="00E61911">
        <w:rPr>
          <w:i/>
        </w:rPr>
        <w:t>Proceso y contenido de la novela hispanoamericana,</w:t>
      </w:r>
      <w:r w:rsidRPr="00E61911">
        <w:t xml:space="preserve"> por Luis Alberto Sánchez."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877-79.*</w:t>
      </w:r>
    </w:p>
    <w:p w:rsidR="008A5761" w:rsidRPr="00E61911" w:rsidRDefault="008A5761">
      <w:r w:rsidRPr="00E61911">
        <w:t xml:space="preserve">_____. "Realidad y sueño: </w:t>
      </w:r>
      <w:r w:rsidRPr="00E61911">
        <w:rPr>
          <w:i/>
        </w:rPr>
        <w:t>La puerta de paja,</w:t>
      </w:r>
      <w:r w:rsidRPr="00E61911">
        <w:t xml:space="preserve"> de Vicente Risco."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879-82.* (Novel; Barcelona: Planeta, 1953).</w:t>
      </w:r>
    </w:p>
    <w:p w:rsidR="008A5761" w:rsidRPr="00E61911" w:rsidRDefault="008A5761">
      <w:r w:rsidRPr="00E61911">
        <w:t xml:space="preserve">_____. "La universidad y la provincia."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882-86.*</w:t>
      </w:r>
    </w:p>
    <w:p w:rsidR="008A5761" w:rsidRPr="00E61911" w:rsidRDefault="008A5761">
      <w:r w:rsidRPr="00E61911">
        <w:t xml:space="preserve">_____. "[Rev. of] </w:t>
      </w:r>
      <w:r w:rsidRPr="00E61911">
        <w:rPr>
          <w:i/>
        </w:rPr>
        <w:t>Antología de la poesía brasileña</w:t>
      </w:r>
      <w:r w:rsidRPr="00E61911">
        <w:t xml:space="preserve">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886-95.*</w:t>
      </w:r>
    </w:p>
    <w:p w:rsidR="008A5761" w:rsidRPr="00E61911" w:rsidRDefault="008A5761">
      <w:r w:rsidRPr="00E61911">
        <w:t>_____. "</w:t>
      </w:r>
      <w:r w:rsidRPr="00E61911">
        <w:rPr>
          <w:i/>
        </w:rPr>
        <w:t>Texto sobre el tiempo,</w:t>
      </w:r>
      <w:r w:rsidRPr="00E61911">
        <w:t xml:space="preserve"> de José Ramón  Medina."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895-97.* (José Ramón Medina, </w:t>
      </w:r>
      <w:r w:rsidRPr="00E61911">
        <w:rPr>
          <w:i/>
        </w:rPr>
        <w:t xml:space="preserve">Texto sobre el tiempo. </w:t>
      </w:r>
      <w:r w:rsidRPr="00E61911">
        <w:t>Barcelona: Instituto de Estudios Hispánicos, 1953; Boscán Prize 1952).</w:t>
      </w:r>
    </w:p>
    <w:p w:rsidR="008A5761" w:rsidRPr="00E61911" w:rsidRDefault="008A5761">
      <w:r w:rsidRPr="00E61911">
        <w:t xml:space="preserve">_____. "Ashley, Huston, Fuller, Carné y Antonioni, los últimos del Festival de Venecia."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897-900.*</w:t>
      </w:r>
    </w:p>
    <w:p w:rsidR="008A5761" w:rsidRPr="00E61911" w:rsidRDefault="008A5761">
      <w:r w:rsidRPr="00E61911">
        <w:t xml:space="preserve">_____. "Roma, noticia estival."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900-08* </w:t>
      </w:r>
    </w:p>
    <w:p w:rsidR="008A5761" w:rsidRPr="0068595F" w:rsidRDefault="008A5761">
      <w:r w:rsidRPr="00E61911">
        <w:t xml:space="preserve">_____. "Trajectoria ejemplar de Vicente Aleixandre."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908-11* (Rev. of</w:t>
      </w:r>
      <w:r w:rsidRPr="00E61911">
        <w:rPr>
          <w:i/>
        </w:rPr>
        <w:t xml:space="preserve"> </w:t>
      </w:r>
      <w:r w:rsidRPr="00E61911">
        <w:t xml:space="preserve">Aleixandre, </w:t>
      </w:r>
      <w:r w:rsidRPr="00E61911">
        <w:rPr>
          <w:i/>
        </w:rPr>
        <w:t>Nacimiento último.</w:t>
      </w:r>
      <w:r w:rsidRPr="00E61911">
        <w:t xml:space="preserve"> Madrid: Editorial Insula, 1953).</w:t>
      </w:r>
    </w:p>
    <w:p w:rsidR="008A5761" w:rsidRPr="00E61911" w:rsidRDefault="008A5761">
      <w:r w:rsidRPr="00E61911">
        <w:lastRenderedPageBreak/>
        <w:t xml:space="preserve">_____. "Conversación con Massimo Campigli."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911-16.*</w:t>
      </w:r>
    </w:p>
    <w:p w:rsidR="008A5761" w:rsidRPr="00E61911" w:rsidRDefault="008A5761">
      <w:r w:rsidRPr="00E61911">
        <w:t xml:space="preserve">_____. "En la muerte de Iván Bunin."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916-18.*</w:t>
      </w:r>
    </w:p>
    <w:p w:rsidR="008A5761" w:rsidRPr="0068595F" w:rsidRDefault="008A5761">
      <w:r w:rsidRPr="00E61911">
        <w:t xml:space="preserve">_____. "La poesía española actual."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918-20.* (Rev. of </w:t>
      </w:r>
      <w:r w:rsidRPr="00E61911">
        <w:rPr>
          <w:i/>
        </w:rPr>
        <w:t>Poetas españoles contemporáneos,</w:t>
      </w:r>
      <w:r w:rsidRPr="00E61911">
        <w:t xml:space="preserve"> ed. Roque Esteban Escarpa; Santiago de Chile: Zigzag).</w:t>
      </w:r>
    </w:p>
    <w:p w:rsidR="008A5761" w:rsidRPr="0068595F" w:rsidRDefault="008A5761">
      <w:r w:rsidRPr="00E61911">
        <w:t xml:space="preserve">_____. "Cuentos de Francisco Alemán Sainz."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920-22.* (Rev. of Francisco Alemán Sainz, </w:t>
      </w:r>
      <w:r w:rsidRPr="00E61911">
        <w:rPr>
          <w:i/>
        </w:rPr>
        <w:t>Cuando llegue el verano y el sol llame a la ventana de tu cuarto.</w:t>
      </w:r>
      <w:r w:rsidRPr="00E61911">
        <w:t xml:space="preserve"> Murcia: Patronato de Cultura de la Diputación, 1953).</w:t>
      </w:r>
    </w:p>
    <w:p w:rsidR="008A5761" w:rsidRPr="00E61911" w:rsidRDefault="008A5761">
      <w:r w:rsidRPr="00E61911">
        <w:t xml:space="preserve">_____. "Adonais."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922-25.* (Poetry series and prize).</w:t>
      </w:r>
    </w:p>
    <w:p w:rsidR="008A5761" w:rsidRPr="00E61911" w:rsidRDefault="008A5761">
      <w:r w:rsidRPr="00E61911">
        <w:t xml:space="preserve">_____. "Modernismo y 98."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925-28.*</w:t>
      </w:r>
    </w:p>
    <w:p w:rsidR="008A5761" w:rsidRPr="00E61911" w:rsidRDefault="008A5761">
      <w:r w:rsidRPr="00E61911">
        <w:t xml:space="preserve">_____. "Rafael Lapesa en la Academia de la Lengua."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928-30.*</w:t>
      </w:r>
    </w:p>
    <w:p w:rsidR="008A5761" w:rsidRPr="0068595F" w:rsidRDefault="008A5761">
      <w:r w:rsidRPr="00E61911">
        <w:t xml:space="preserve">_____. "La novela hispanoamericana. Crítica y críticos."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930-37.* (Rev. of Luis Alberto Sánchez, </w:t>
      </w:r>
      <w:r w:rsidRPr="00E61911">
        <w:rPr>
          <w:i/>
        </w:rPr>
        <w:t>Proceso y contenido de la novela hispanoamericana.</w:t>
      </w:r>
      <w:r w:rsidRPr="00E61911">
        <w:t xml:space="preserve"> Madrid: Gredos, 1953).</w:t>
      </w:r>
    </w:p>
    <w:p w:rsidR="008A5761" w:rsidRPr="00E61911" w:rsidRDefault="008A5761">
      <w:r w:rsidRPr="00E61911">
        <w:t xml:space="preserve">_____. "América y Europa."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937-40.* (Vs. Gastón Baquero).</w:t>
      </w:r>
    </w:p>
    <w:p w:rsidR="008A5761" w:rsidRPr="00E61911" w:rsidRDefault="008A5761">
      <w:r w:rsidRPr="00E61911">
        <w:t xml:space="preserve">_____. "La novela y la emancipación literaria de América."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941-47.*</w:t>
      </w:r>
    </w:p>
    <w:p w:rsidR="008A5761" w:rsidRPr="00E61911" w:rsidRDefault="008A5761">
      <w:r w:rsidRPr="00E61911">
        <w:t xml:space="preserve">_____. "Mallarmé, Mistral y la 'Renaixença' catalana en un álbum de autógrafos."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948-51.*</w:t>
      </w:r>
    </w:p>
    <w:p w:rsidR="008A5761" w:rsidRPr="00E61911" w:rsidRDefault="008A5761">
      <w:r w:rsidRPr="00E61911">
        <w:t xml:space="preserve">_____. "Lorenzo Gomis [Once poetas]."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951-53.*</w:t>
      </w:r>
    </w:p>
    <w:p w:rsidR="008A5761" w:rsidRPr="0068595F" w:rsidRDefault="008A5761">
      <w:r w:rsidRPr="00E61911">
        <w:lastRenderedPageBreak/>
        <w:t>_____. "</w:t>
      </w:r>
      <w:r w:rsidRPr="00E61911">
        <w:rPr>
          <w:i/>
        </w:rPr>
        <w:t>Sonetos a Orfeo</w:t>
      </w:r>
      <w:r w:rsidRPr="00E61911">
        <w:t xml:space="preserve">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954-55.* (Rilke, </w:t>
      </w:r>
      <w:r w:rsidRPr="00E61911">
        <w:rPr>
          <w:i/>
        </w:rPr>
        <w:t>Sonetos a Orfeo,</w:t>
      </w:r>
      <w:r w:rsidRPr="00E61911">
        <w:t xml:space="preserve"> bilingual ed. by Carlos Barral, col. Adonais; Madrid: Rialp, 1954).</w:t>
      </w:r>
    </w:p>
    <w:p w:rsidR="008A5761" w:rsidRPr="00E61911" w:rsidRDefault="008A5761">
      <w:r w:rsidRPr="00E61911">
        <w:t>_____. "</w:t>
      </w:r>
      <w:r w:rsidRPr="00E61911">
        <w:rPr>
          <w:i/>
        </w:rPr>
        <w:t>El collar de la paloma: Tratado sobe el amor y los amantes,</w:t>
      </w:r>
      <w:r w:rsidRPr="00E61911">
        <w:t xml:space="preserve"> de Ibn Hazm de Córdoba. Primera versión castellana."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956-62.* (Trans. García Gómez, prologue by José Ortega y Gasset. Madrid: Sociedad de Estudios y Publicaciones, 1952).</w:t>
      </w:r>
    </w:p>
    <w:p w:rsidR="008A5761" w:rsidRPr="00E61911" w:rsidRDefault="008A5761">
      <w:r w:rsidRPr="00E61911">
        <w:t xml:space="preserve">_____. "Alfonso Costafreda [Once Poetas]."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962-64.*</w:t>
      </w:r>
    </w:p>
    <w:p w:rsidR="008A5761" w:rsidRPr="00E61911" w:rsidRDefault="008A5761">
      <w:r w:rsidRPr="00E61911">
        <w:t xml:space="preserve">_____. "Carta abeierta a José Manuel Caballero Bonald [Once poetas]."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964-66.*</w:t>
      </w:r>
    </w:p>
    <w:p w:rsidR="008A5761" w:rsidRPr="0068595F" w:rsidRDefault="008A5761">
      <w:r w:rsidRPr="00E61911">
        <w:t xml:space="preserve">_____. "La Revolución mexicana y el descubrimiento de Los de abajo."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967-73.* (Mariano Azuela, </w:t>
      </w:r>
      <w:r w:rsidRPr="00E61911">
        <w:rPr>
          <w:i/>
        </w:rPr>
        <w:t>Los de abajo,</w:t>
      </w:r>
      <w:r w:rsidRPr="00E61911">
        <w:t xml:space="preserve"> 1916).</w:t>
      </w:r>
    </w:p>
    <w:p w:rsidR="008A5761" w:rsidRPr="0068595F" w:rsidRDefault="008A5761">
      <w:r w:rsidRPr="00E61911">
        <w:t xml:space="preserve">_____. "La naturaleza y el hombre en </w:t>
      </w:r>
      <w:r w:rsidRPr="00E61911">
        <w:rPr>
          <w:i/>
        </w:rPr>
        <w:t>La vorágine,</w:t>
      </w:r>
      <w:r w:rsidRPr="00E61911">
        <w:t xml:space="preserve"> de José Eustasio Rivera."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973-81,* (José Eustasio Rivera, </w:t>
      </w:r>
      <w:r w:rsidRPr="00E61911">
        <w:rPr>
          <w:i/>
        </w:rPr>
        <w:t>La vorágine,</w:t>
      </w:r>
      <w:r w:rsidRPr="00E61911">
        <w:t xml:space="preserve"> 1923).</w:t>
      </w:r>
    </w:p>
    <w:p w:rsidR="008A5761" w:rsidRPr="00E61911" w:rsidRDefault="008A5761">
      <w:r w:rsidRPr="00E61911">
        <w:t>_____. "</w:t>
      </w:r>
      <w:r w:rsidRPr="00E61911">
        <w:rPr>
          <w:i/>
        </w:rPr>
        <w:t>Hombre y Dios,</w:t>
      </w:r>
      <w:r w:rsidRPr="00E61911">
        <w:t xml:space="preserve"> de Dámaso Alonso."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981-83.*</w:t>
      </w:r>
    </w:p>
    <w:p w:rsidR="008A5761" w:rsidRPr="0068595F" w:rsidRDefault="008A5761">
      <w:r w:rsidRPr="00E61911">
        <w:t xml:space="preserve">_____. "Una nueva versión de </w:t>
      </w:r>
      <w:r w:rsidRPr="00E61911">
        <w:rPr>
          <w:i/>
        </w:rPr>
        <w:t>España en su historia</w:t>
      </w:r>
      <w:r w:rsidRPr="00E61911">
        <w:t xml:space="preserve">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984-90.* (Américo Castro, </w:t>
      </w:r>
      <w:r w:rsidRPr="00E61911">
        <w:rPr>
          <w:i/>
        </w:rPr>
        <w:t>España en su historia: Cristianos, moros y judíos,</w:t>
      </w:r>
      <w:r w:rsidRPr="00E61911">
        <w:t xml:space="preserve"> Buenos Aires: Losada, 1948. 2nd ed. 1955).</w:t>
      </w:r>
    </w:p>
    <w:p w:rsidR="008A5761" w:rsidRPr="00E61911" w:rsidRDefault="008A5761">
      <w:r w:rsidRPr="00E61911">
        <w:t>_____. "</w:t>
      </w:r>
      <w:r w:rsidRPr="00E61911">
        <w:rPr>
          <w:i/>
        </w:rPr>
        <w:t>María,</w:t>
      </w:r>
      <w:r w:rsidRPr="00E61911">
        <w:t xml:space="preserve"> novela americana."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990-99.* (Jorge Isaacs).</w:t>
      </w:r>
    </w:p>
    <w:p w:rsidR="008A5761" w:rsidRPr="0068595F" w:rsidRDefault="008A5761">
      <w:r w:rsidRPr="00E61911">
        <w:t xml:space="preserve">_____. "Claudio Rodríguez [Once poetas]."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1000-02* (Claudio Rodríguez, </w:t>
      </w:r>
      <w:r w:rsidRPr="00E61911">
        <w:rPr>
          <w:i/>
        </w:rPr>
        <w:t>Don de la ebriedad,</w:t>
      </w:r>
      <w:r w:rsidRPr="00E61911">
        <w:t xml:space="preserve"> 1953; Premio Adonais).</w:t>
      </w:r>
    </w:p>
    <w:p w:rsidR="008A5761" w:rsidRPr="00E61911" w:rsidRDefault="008A5761">
      <w:r w:rsidRPr="00E61911">
        <w:t xml:space="preserve">_____. "Poesía árabe de hoy en Marruecos."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1002-07.*</w:t>
      </w:r>
    </w:p>
    <w:p w:rsidR="008A5761" w:rsidRPr="0068595F" w:rsidRDefault="008A5761">
      <w:r w:rsidRPr="00E61911">
        <w:lastRenderedPageBreak/>
        <w:t xml:space="preserve">_____. "Rubén Darío: </w:t>
      </w:r>
      <w:r w:rsidRPr="00E61911">
        <w:rPr>
          <w:i/>
        </w:rPr>
        <w:t>Obras completas</w:t>
      </w:r>
      <w:r w:rsidRPr="00E61911">
        <w:t xml:space="preserve">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1008-9.* (Darío, </w:t>
      </w:r>
      <w:r w:rsidRPr="00E61911">
        <w:rPr>
          <w:i/>
        </w:rPr>
        <w:t>Obras completas.</w:t>
      </w:r>
      <w:r w:rsidRPr="00E61911">
        <w:t xml:space="preserve"> Madrid: Afrodisio Aguado, 1950-1955).</w:t>
      </w:r>
    </w:p>
    <w:p w:rsidR="008A5761" w:rsidRPr="00E61911" w:rsidRDefault="008A5761">
      <w:r w:rsidRPr="00E61911">
        <w:t xml:space="preserve">_____. "Rubén darío, al margen de unas obras completas."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1009-15.*</w:t>
      </w:r>
    </w:p>
    <w:p w:rsidR="008A5761" w:rsidRPr="0068595F" w:rsidRDefault="008A5761">
      <w:r w:rsidRPr="00E61911">
        <w:t xml:space="preserve">_____. "Vicente Aleixandre en 'la raya de la esperanza'." 1955.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1015-20.* (</w:t>
      </w:r>
      <w:r w:rsidRPr="00E61911">
        <w:rPr>
          <w:i/>
        </w:rPr>
        <w:t>Historia del corazón,</w:t>
      </w:r>
      <w:r w:rsidRPr="00E61911">
        <w:t xml:space="preserve"> 1954).</w:t>
      </w:r>
    </w:p>
    <w:p w:rsidR="008A5761" w:rsidRPr="00E61911" w:rsidRDefault="008A5761">
      <w:r w:rsidRPr="00E61911">
        <w:t xml:space="preserve">_____. "Ángel González [Once poetas]."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1020-23.*</w:t>
      </w:r>
    </w:p>
    <w:p w:rsidR="008A5761" w:rsidRPr="0068595F" w:rsidRDefault="008A5761">
      <w:r w:rsidRPr="00E61911">
        <w:t xml:space="preserve">_____. "Oxford, 1956."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1023-29.* (Auden; John Grimwade; </w:t>
      </w:r>
      <w:r w:rsidRPr="00E61911">
        <w:rPr>
          <w:i/>
        </w:rPr>
        <w:t>Scrutiny</w:t>
      </w:r>
      <w:r w:rsidRPr="00E61911">
        <w:t>).</w:t>
      </w:r>
    </w:p>
    <w:p w:rsidR="008A5761" w:rsidRPr="00E61911" w:rsidRDefault="008A5761">
      <w:r w:rsidRPr="00E61911">
        <w:t xml:space="preserve">_____. "Jaime Ferrán [Once poetas]."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1030-32.*</w:t>
      </w:r>
    </w:p>
    <w:p w:rsidR="008A5761" w:rsidRPr="00E61911" w:rsidRDefault="008A5761">
      <w:r w:rsidRPr="00E61911">
        <w:t xml:space="preserve">_____. "Crítica universitaria."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1032-33.*</w:t>
      </w:r>
    </w:p>
    <w:p w:rsidR="008A5761" w:rsidRPr="0068595F" w:rsidRDefault="008A5761">
      <w:r w:rsidRPr="00E61911">
        <w:t xml:space="preserve">_____. "José Agustín Goytisolo [Once poetas]."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1033-35.* (José Agustín Goytisolo, </w:t>
      </w:r>
      <w:r w:rsidRPr="00E61911">
        <w:rPr>
          <w:i/>
        </w:rPr>
        <w:t>El retorno.</w:t>
      </w:r>
      <w:r w:rsidRPr="00E61911">
        <w:t xml:space="preserve"> 1955).</w:t>
      </w:r>
    </w:p>
    <w:p w:rsidR="008A5761" w:rsidRPr="00E61911" w:rsidRDefault="008A5761">
      <w:r w:rsidRPr="00E61911">
        <w:t xml:space="preserve">_____. "La formación del escritor como profesional."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1036-48.* (I. La educación humanística y el sentido de la tradición. II. Tradición e imitación).</w:t>
      </w:r>
    </w:p>
    <w:p w:rsidR="008A5761" w:rsidRPr="00EF11FA" w:rsidRDefault="008A5761">
      <w:r w:rsidRPr="00E61911">
        <w:t xml:space="preserve">_____. "Notas breves a un poema largo."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1048-55.* (Aurelio Valls, </w:t>
      </w:r>
      <w:r w:rsidRPr="00E61911">
        <w:rPr>
          <w:i/>
        </w:rPr>
        <w:t>La Budallera.</w:t>
      </w:r>
      <w:r w:rsidRPr="00E61911">
        <w:t xml:space="preserve"> Madrid: Revista de Occidente, 1956).</w:t>
      </w:r>
    </w:p>
    <w:p w:rsidR="008A5761" w:rsidRPr="00EF11FA" w:rsidRDefault="008A5761">
      <w:r w:rsidRPr="00E61911">
        <w:t xml:space="preserve">_____. "Variaciones sobre el terror: </w:t>
      </w:r>
      <w:r w:rsidRPr="00E61911">
        <w:rPr>
          <w:i/>
        </w:rPr>
        <w:t>La Question</w:t>
      </w:r>
      <w:r w:rsidRPr="00E61911">
        <w:t xml:space="preserve">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1056-59.* (Henri Alleg, </w:t>
      </w:r>
      <w:r w:rsidRPr="00E61911">
        <w:rPr>
          <w:i/>
        </w:rPr>
        <w:t>La Question.</w:t>
      </w:r>
      <w:r w:rsidRPr="00E61911">
        <w:t xml:space="preserve"> France, 1958; torture).</w:t>
      </w:r>
    </w:p>
    <w:p w:rsidR="008A5761" w:rsidRPr="00E61911" w:rsidRDefault="008A5761">
      <w:r w:rsidRPr="00E61911">
        <w:t xml:space="preserve">_____. "Ezra Pound, il miglior fabbro."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1060-61.*</w:t>
      </w:r>
    </w:p>
    <w:p w:rsidR="008A5761" w:rsidRPr="00E61911" w:rsidRDefault="008A5761">
      <w:r w:rsidRPr="00E61911">
        <w:lastRenderedPageBreak/>
        <w:t xml:space="preserve">_____. "Una copia desconocida de las 'Soledades' de Góngora."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1061-79.*</w:t>
      </w:r>
    </w:p>
    <w:p w:rsidR="008A5761" w:rsidRPr="00E61911" w:rsidRDefault="008A5761">
      <w:r w:rsidRPr="00E61911">
        <w:t xml:space="preserve">_____. "El ciclo de la realidad imaginada: Notas sobre la poesía de Vicente Aleixandre en un aniversario."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1080-87.*</w:t>
      </w:r>
    </w:p>
    <w:p w:rsidR="008A5761" w:rsidRPr="0047497E" w:rsidRDefault="008A5761">
      <w:pPr>
        <w:rPr>
          <w:i/>
        </w:rPr>
      </w:pPr>
    </w:p>
    <w:p w:rsidR="008A5761" w:rsidRPr="0047497E" w:rsidRDefault="008A5761">
      <w:pPr>
        <w:rPr>
          <w:i/>
        </w:rPr>
      </w:pPr>
    </w:p>
    <w:p w:rsidR="008A5761" w:rsidRPr="0047497E" w:rsidRDefault="008A5761">
      <w:pPr>
        <w:rPr>
          <w:i/>
        </w:rPr>
      </w:pPr>
      <w:r w:rsidRPr="00D4468F">
        <w:rPr>
          <w:i/>
        </w:rPr>
        <w:t>Uncollected essays</w:t>
      </w:r>
      <w:r w:rsidRPr="0047497E">
        <w:rPr>
          <w:i/>
        </w:rPr>
        <w:t xml:space="preserve"> (1960s)</w:t>
      </w:r>
    </w:p>
    <w:p w:rsidR="008A5761" w:rsidRPr="0047497E" w:rsidRDefault="008A5761">
      <w:pPr>
        <w:rPr>
          <w:i/>
        </w:rPr>
      </w:pPr>
    </w:p>
    <w:p w:rsidR="008A5761" w:rsidRPr="00E61911" w:rsidRDefault="008A5761">
      <w:r w:rsidRPr="00E61911">
        <w:t xml:space="preserve">Valente, José Ángel. "El arte del Estado y el arte de la persona: A propósito de dos ensayos sobre Maquiavelo y Gracián."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1087-96.* (Alberto Jiménez, José Luis Aranguren).</w:t>
      </w:r>
    </w:p>
    <w:p w:rsidR="008A5761" w:rsidRPr="00E61911" w:rsidRDefault="008A5761">
      <w:r w:rsidRPr="00E61911">
        <w:t xml:space="preserve">_____. "Martínez, aprendiz de Retórica."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1097-102.* (Machado).</w:t>
      </w:r>
    </w:p>
    <w:p w:rsidR="008A5761" w:rsidRPr="00E61911" w:rsidRDefault="008A5761">
      <w:r w:rsidRPr="00E61911">
        <w:t xml:space="preserve">_____. "[Autopresentación en 1961]."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1102-3.*</w:t>
      </w:r>
    </w:p>
    <w:p w:rsidR="008A5761" w:rsidRPr="00E61911" w:rsidRDefault="008A5761">
      <w:r w:rsidRPr="00E61911">
        <w:t xml:space="preserve">_____. "Del simbolismo a nuestros días: En torno a un libro de J. M. Cohen."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1104-7.*</w:t>
      </w:r>
    </w:p>
    <w:p w:rsidR="008A5761" w:rsidRPr="00EB0110" w:rsidRDefault="008A5761">
      <w:r w:rsidRPr="00E61911">
        <w:t xml:space="preserve">_____. "De la lectura a la crítica y otras metamorfosis."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1108-13.* (Rev. of </w:t>
      </w:r>
      <w:r w:rsidRPr="00E61911">
        <w:rPr>
          <w:i/>
        </w:rPr>
        <w:t>Cántico: El mundo y la poesía de Jorge Guillén,</w:t>
      </w:r>
      <w:r w:rsidRPr="00E61911">
        <w:t xml:space="preserve"> by Jaime Gil de Biedma. Barcelona: Seix Barral, 1960). </w:t>
      </w:r>
    </w:p>
    <w:p w:rsidR="008A5761" w:rsidRPr="00E61911" w:rsidRDefault="008A5761">
      <w:r w:rsidRPr="00E61911">
        <w:t xml:space="preserve">_____. "[Sobre los primeros diez años de </w:t>
      </w:r>
      <w:r w:rsidRPr="00E61911">
        <w:rPr>
          <w:i/>
        </w:rPr>
        <w:t>Ïndice.</w:t>
      </w:r>
      <w:r w:rsidRPr="00E61911">
        <w:t xml:space="preserve">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1113-14.*</w:t>
      </w:r>
    </w:p>
    <w:p w:rsidR="008A5761" w:rsidRPr="00E61911" w:rsidRDefault="008A5761">
      <w:r w:rsidRPr="00E61911">
        <w:t xml:space="preserve">_____. "Europa, doña Milagros y la Revolución francesa."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1114-18.*</w:t>
      </w:r>
    </w:p>
    <w:p w:rsidR="008A5761" w:rsidRPr="00E61911" w:rsidRDefault="008A5761">
      <w:r w:rsidRPr="00E61911">
        <w:t xml:space="preserve">_____. "Vicente Risco o el estilo como virtud."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1118-20.*</w:t>
      </w:r>
    </w:p>
    <w:p w:rsidR="008A5761" w:rsidRPr="00E61911" w:rsidRDefault="008A5761">
      <w:r w:rsidRPr="00E61911">
        <w:t xml:space="preserve">_____. "."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2008.*</w:t>
      </w:r>
    </w:p>
    <w:p w:rsidR="008A5761" w:rsidRPr="00E61911" w:rsidRDefault="008A5761">
      <w:r w:rsidRPr="00E61911">
        <w:lastRenderedPageBreak/>
        <w:t xml:space="preserve">_____. "El reseñador reseñado o las nuevas zahúrdas."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1120-23.*</w:t>
      </w:r>
    </w:p>
    <w:p w:rsidR="008A5761" w:rsidRPr="00E61911" w:rsidRDefault="008A5761">
      <w:r w:rsidRPr="00E61911">
        <w:t xml:space="preserve">_____. "Vicente Aleixandre: La visión de la totalidad."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1123-29.*</w:t>
      </w:r>
    </w:p>
    <w:p w:rsidR="008A5761" w:rsidRPr="00E61911" w:rsidRDefault="008A5761">
      <w:r w:rsidRPr="00E61911">
        <w:t>_____. "</w:t>
      </w:r>
      <w:r w:rsidRPr="00E61911">
        <w:rPr>
          <w:i/>
        </w:rPr>
        <w:t>Los físicos,</w:t>
      </w:r>
      <w:r w:rsidRPr="00E61911">
        <w:t xml:space="preserve"> de Friedrich Dürrenmatt."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2008.* 1129-33.</w:t>
      </w:r>
    </w:p>
    <w:p w:rsidR="008A5761" w:rsidRPr="00E61911" w:rsidRDefault="008A5761">
      <w:r w:rsidRPr="00E61911">
        <w:t>_____. "[Una encuesta de '</w:t>
      </w:r>
      <w:r w:rsidRPr="00E61911">
        <w:rPr>
          <w:i/>
        </w:rPr>
        <w:t>Insula'</w:t>
      </w:r>
      <w:r w:rsidRPr="00E61911">
        <w:t xml:space="preserve">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1133-35.*</w:t>
      </w:r>
    </w:p>
    <w:p w:rsidR="008A5761" w:rsidRPr="00E61911" w:rsidRDefault="008A5761">
      <w:r w:rsidRPr="00E61911">
        <w:t xml:space="preserve">_____. "Don Alberto."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1135-37.* (Alberto Jiménez Fraud).</w:t>
      </w:r>
    </w:p>
    <w:p w:rsidR="008A5761" w:rsidRPr="00E61911" w:rsidRDefault="008A5761">
      <w:r w:rsidRPr="00E61911">
        <w:t xml:space="preserve">_____. "Don Alberto Jiménez Fraud."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1137-39.*</w:t>
      </w:r>
    </w:p>
    <w:p w:rsidR="008A5761" w:rsidRPr="00E61911" w:rsidRDefault="008A5761">
      <w:r w:rsidRPr="00E61911">
        <w:t xml:space="preserve">_____. "La crítica como participación."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1139-40.*</w:t>
      </w:r>
    </w:p>
    <w:p w:rsidR="008A5761" w:rsidRPr="00E61911" w:rsidRDefault="008A5761">
      <w:r w:rsidRPr="00E61911">
        <w:t xml:space="preserve">_____. "[Carta al director]."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1140.*</w:t>
      </w:r>
    </w:p>
    <w:p w:rsidR="008A5761" w:rsidRPr="00E61911" w:rsidRDefault="008A5761">
      <w:r w:rsidRPr="00E61911">
        <w:t xml:space="preserve">_____. "La universidad española: Ocaso y restauración."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1140-46.*</w:t>
      </w:r>
    </w:p>
    <w:p w:rsidR="008A5761" w:rsidRPr="00E61911" w:rsidRDefault="008A5761">
      <w:r w:rsidRPr="00E61911">
        <w:t xml:space="preserve">_____. "Pregón de San Martín para alumbrar un magosto."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1146-49.*</w:t>
      </w:r>
    </w:p>
    <w:p w:rsidR="008A5761" w:rsidRPr="00E61911" w:rsidRDefault="008A5761">
      <w:r w:rsidRPr="00E61911">
        <w:t xml:space="preserve">_____. "Un fantasmón recorre europa."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1149-51.* (Evgeni Evtuchenko).</w:t>
      </w:r>
    </w:p>
    <w:p w:rsidR="008A5761" w:rsidRPr="00EB0110" w:rsidRDefault="008A5761">
      <w:r w:rsidRPr="00E61911">
        <w:t xml:space="preserve">_____. "La cuestión universitaria."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1151-55.* (Manuel de Orovio y Echangüe, </w:t>
      </w:r>
      <w:r w:rsidRPr="00E61911">
        <w:rPr>
          <w:i/>
        </w:rPr>
        <w:t>La cuestión universitaria</w:t>
      </w:r>
      <w:r w:rsidRPr="00E61911">
        <w:t>).</w:t>
      </w:r>
    </w:p>
    <w:p w:rsidR="008A5761" w:rsidRPr="00EB0110" w:rsidRDefault="008A5761">
      <w:r w:rsidRPr="00E61911">
        <w:t xml:space="preserve">_____. "Un nuevo diccionario."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1155-60.* (María Moliner, </w:t>
      </w:r>
      <w:r w:rsidRPr="00E61911">
        <w:rPr>
          <w:i/>
        </w:rPr>
        <w:t>Diccionario de uso del español, A-G.</w:t>
      </w:r>
      <w:r w:rsidRPr="00E61911">
        <w:t xml:space="preserve"> Madrid: Gredos, 1966).</w:t>
      </w:r>
    </w:p>
    <w:p w:rsidR="008A5761" w:rsidRPr="00E61911" w:rsidRDefault="008A5761">
      <w:r w:rsidRPr="00E61911">
        <w:lastRenderedPageBreak/>
        <w:t xml:space="preserve">_____. "[Respuestas a un cuestionario]."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1160-63.* (Contemporary Spanish poetry).</w:t>
      </w:r>
    </w:p>
    <w:p w:rsidR="008A5761" w:rsidRPr="00EB0110" w:rsidRDefault="008A5761">
      <w:r w:rsidRPr="00E61911">
        <w:t xml:space="preserve">_____. "'Lo demás es silencio'."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1163-66.* (Juan Goytisolo, </w:t>
      </w:r>
      <w:r w:rsidRPr="00E61911">
        <w:rPr>
          <w:i/>
        </w:rPr>
        <w:t>El furgón de cola.</w:t>
      </w:r>
      <w:r w:rsidRPr="00E61911">
        <w:t xml:space="preserve"> París: Ediciones Ruedo Ibérico, 1967).</w:t>
      </w:r>
    </w:p>
    <w:p w:rsidR="008A5761" w:rsidRPr="00E61911" w:rsidRDefault="008A5761"/>
    <w:p w:rsidR="008A5761" w:rsidRDefault="008A5761">
      <w:pPr>
        <w:rPr>
          <w:b/>
          <w:sz w:val="36"/>
        </w:rPr>
      </w:pPr>
    </w:p>
    <w:p w:rsidR="008A5761" w:rsidRPr="003B6009" w:rsidRDefault="008A5761" w:rsidP="008A5761">
      <w:pPr>
        <w:rPr>
          <w:i/>
        </w:rPr>
      </w:pPr>
      <w:r w:rsidRPr="003B6009">
        <w:rPr>
          <w:i/>
        </w:rPr>
        <w:t>Las palabras de la tribu:</w:t>
      </w:r>
    </w:p>
    <w:p w:rsidR="008A5761" w:rsidRPr="003B6009" w:rsidRDefault="008A5761" w:rsidP="008A5761">
      <w:pPr>
        <w:rPr>
          <w:i/>
        </w:rPr>
      </w:pPr>
    </w:p>
    <w:p w:rsidR="008A5761" w:rsidRPr="00E61911" w:rsidRDefault="008A5761">
      <w:r w:rsidRPr="00E61911">
        <w:t xml:space="preserve">Valente, José Ángel. "Conocimiento y comunicación."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39-46.*</w:t>
      </w:r>
    </w:p>
    <w:p w:rsidR="008A5761" w:rsidRPr="00E61911" w:rsidRDefault="008A5761">
      <w:r w:rsidRPr="00E61911">
        <w:t xml:space="preserve">_____. "Tendencia y estilo."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47-50.*</w:t>
      </w:r>
    </w:p>
    <w:p w:rsidR="008A5761" w:rsidRPr="00E61911" w:rsidRDefault="008A5761">
      <w:r w:rsidRPr="00E61911">
        <w:t xml:space="preserve">_____. "El lugar del canto."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50-53.*</w:t>
      </w:r>
    </w:p>
    <w:p w:rsidR="008A5761" w:rsidRPr="00E61911" w:rsidRDefault="008A5761">
      <w:r w:rsidRPr="00E61911">
        <w:t xml:space="preserve">_____. "Literatura e ideología: un ejemplo de Bertolt Brecht."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53-67.*</w:t>
      </w:r>
    </w:p>
    <w:p w:rsidR="008A5761" w:rsidRPr="00E61911" w:rsidRDefault="008A5761">
      <w:r w:rsidRPr="00E61911">
        <w:t xml:space="preserve">_____. "La respuesta de Antígona."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68-76.*</w:t>
      </w:r>
    </w:p>
    <w:p w:rsidR="008A5761" w:rsidRPr="00E61911" w:rsidRDefault="008A5761">
      <w:r w:rsidRPr="00E61911">
        <w:t xml:space="preserve">_____. "Ideología y lenguaje."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76-81.*</w:t>
      </w:r>
    </w:p>
    <w:p w:rsidR="00413CA5" w:rsidRPr="00ED5352" w:rsidRDefault="00413CA5" w:rsidP="00413CA5">
      <w:r>
        <w:t xml:space="preserve">_____. "La hermenéutica y la cortedad del decir." 1971. In </w:t>
      </w:r>
      <w:r>
        <w:rPr>
          <w:i/>
        </w:rPr>
        <w:t>El ensayo español: Siglo XX.</w:t>
      </w:r>
      <w:r>
        <w:t xml:space="preserve"> Ed. Jordi Gracia and Domingo Ródenas. Barcelona: Crítica, 2009. 734-39.*</w:t>
      </w:r>
    </w:p>
    <w:p w:rsidR="008A5761" w:rsidRPr="00E61911" w:rsidRDefault="008A5761">
      <w:r w:rsidRPr="00E61911">
        <w:t xml:space="preserve">_____. "La hermenéutica y la cortedad del decir."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81-90.*</w:t>
      </w:r>
    </w:p>
    <w:p w:rsidR="008A5761" w:rsidRPr="00E61911" w:rsidRDefault="008A5761">
      <w:r w:rsidRPr="00E61911">
        <w:t xml:space="preserve">_____. "Rudimentos de destrucción."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90-93.* </w:t>
      </w:r>
    </w:p>
    <w:p w:rsidR="008A5761" w:rsidRPr="00E61911" w:rsidRDefault="008A5761">
      <w:r w:rsidRPr="00E61911">
        <w:t xml:space="preserve">_____. "Darío o la innovación."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94-102.*</w:t>
      </w:r>
    </w:p>
    <w:p w:rsidR="008A5761" w:rsidRPr="00E61911" w:rsidRDefault="008A5761">
      <w:r w:rsidRPr="00E61911">
        <w:lastRenderedPageBreak/>
        <w:t xml:space="preserve">_____. "Juan Ramón Jiménez en la tradición poética del medio siglo."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102-12.*</w:t>
      </w:r>
    </w:p>
    <w:p w:rsidR="008A5761" w:rsidRPr="00E61911" w:rsidRDefault="008A5761">
      <w:r w:rsidRPr="00E61911">
        <w:t xml:space="preserve">_____. "Machado y sus apócrifos."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113-18.*</w:t>
      </w:r>
    </w:p>
    <w:p w:rsidR="008A5761" w:rsidRPr="00E61911" w:rsidRDefault="008A5761">
      <w:r w:rsidRPr="00E61911">
        <w:t xml:space="preserve">_____. "'Cántico' o la excepción de la normalidad."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118-24.*</w:t>
      </w:r>
    </w:p>
    <w:p w:rsidR="008A5761" w:rsidRPr="00E61911" w:rsidRDefault="008A5761">
      <w:r w:rsidRPr="00E61911">
        <w:t xml:space="preserve">_____. "Lorca y el caballero solo."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124-31.*</w:t>
      </w:r>
    </w:p>
    <w:p w:rsidR="008A5761" w:rsidRPr="00E61911" w:rsidRDefault="008A5761">
      <w:r w:rsidRPr="00E61911">
        <w:t xml:space="preserve">_____. "Luis Cernuda y la poesía de la meditación."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132-44.*</w:t>
      </w:r>
    </w:p>
    <w:p w:rsidR="008A5761" w:rsidRPr="00E61911" w:rsidRDefault="008A5761">
      <w:r w:rsidRPr="00E61911">
        <w:t xml:space="preserve">_____. "César Vallejo, desde esta orilla."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145-58.*</w:t>
      </w:r>
    </w:p>
    <w:p w:rsidR="008A5761" w:rsidRPr="00E61911" w:rsidRDefault="008A5761">
      <w:r w:rsidRPr="00E61911">
        <w:t xml:space="preserve">_____. "La necesidad y la musa." 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158-65.*</w:t>
      </w:r>
    </w:p>
    <w:p w:rsidR="008A5761" w:rsidRPr="00E61911" w:rsidRDefault="008A5761">
      <w:r w:rsidRPr="00E61911">
        <w:t xml:space="preserve">_____. "El poder de la serpiente."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165-76.*</w:t>
      </w:r>
    </w:p>
    <w:p w:rsidR="008A5761" w:rsidRPr="00E61911" w:rsidRDefault="008A5761">
      <w:r w:rsidRPr="00E61911">
        <w:t xml:space="preserve">_____. "Miguel Hernández: Poesía y realidad."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176-85.*</w:t>
      </w:r>
    </w:p>
    <w:p w:rsidR="008A5761" w:rsidRPr="00E61911" w:rsidRDefault="008A5761">
      <w:r w:rsidRPr="00E61911">
        <w:t xml:space="preserve">_____. "La naranja y el cosmos: En el cincuentenario de Don Francisco Giner."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186-93.*</w:t>
      </w:r>
    </w:p>
    <w:p w:rsidR="008A5761" w:rsidRPr="00E61911" w:rsidRDefault="008A5761">
      <w:r w:rsidRPr="00E61911">
        <w:t xml:space="preserve">_____. "Tres retratos y un paisaje." (Sorolla, Velázquez, El Greco, La casa de San Victorio).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193-99.*</w:t>
      </w:r>
    </w:p>
    <w:p w:rsidR="008A5761" w:rsidRPr="00E61911" w:rsidRDefault="008A5761">
      <w:r w:rsidRPr="00E61911">
        <w:t xml:space="preserve">_____. "Antonio Machado, La Residencia y los Quinientos."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200-206.*</w:t>
      </w:r>
    </w:p>
    <w:p w:rsidR="008A5761" w:rsidRPr="00E61911" w:rsidRDefault="008A5761">
      <w:r w:rsidRPr="00E61911">
        <w:t xml:space="preserve">_____. "Notas para un centenario."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206-12.* (Unamuno).</w:t>
      </w:r>
    </w:p>
    <w:p w:rsidR="008A5761" w:rsidRPr="00E61911" w:rsidRDefault="008A5761">
      <w:r w:rsidRPr="00E61911">
        <w:lastRenderedPageBreak/>
        <w:t xml:space="preserve">_____. "El sueño creador."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212-20.* (María Zambrano).</w:t>
      </w:r>
    </w:p>
    <w:p w:rsidR="008A5761" w:rsidRPr="00E61911" w:rsidRDefault="008A5761">
      <w:r w:rsidRPr="00E61911">
        <w:t xml:space="preserve">_____. "Carta abierta a José Lezama Lima."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221-24.*</w:t>
      </w:r>
    </w:p>
    <w:p w:rsidR="008A5761" w:rsidRPr="00E61911" w:rsidRDefault="008A5761">
      <w:r w:rsidRPr="00E61911">
        <w:t xml:space="preserve">_____. "El otro Borges."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224-29.*</w:t>
      </w:r>
    </w:p>
    <w:p w:rsidR="008A5761" w:rsidRPr="00E61911" w:rsidRDefault="008A5761">
      <w:r w:rsidRPr="00E61911">
        <w:t xml:space="preserve">_____. "Luis Cernuda en su mito."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229-31.*</w:t>
      </w:r>
    </w:p>
    <w:p w:rsidR="008A5761" w:rsidRPr="00E61911" w:rsidRDefault="008A5761">
      <w:r w:rsidRPr="00E61911">
        <w:t xml:space="preserve">_____. "Rainer Maria Rilke: El espacio de la revelación."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232-44.*</w:t>
      </w:r>
    </w:p>
    <w:p w:rsidR="008A5761" w:rsidRPr="00E61911" w:rsidRDefault="008A5761">
      <w:r w:rsidRPr="00E61911">
        <w:t xml:space="preserve">_____. "Versión de Constantinos Cavafis."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245-51.*</w:t>
      </w:r>
    </w:p>
    <w:p w:rsidR="008A5761" w:rsidRPr="00E61911" w:rsidRDefault="008A5761">
      <w:r w:rsidRPr="00E61911">
        <w:t xml:space="preserve">_____. "Lautréamont o la experiencia de la anterioridad."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251-61.*</w:t>
      </w:r>
    </w:p>
    <w:p w:rsidR="008A5761" w:rsidRPr="00E61911" w:rsidRDefault="008A5761">
      <w:r w:rsidRPr="00E61911">
        <w:t xml:space="preserve">_____. "Morir en la Florida: Una carta."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262-65.* (Alberto Jiménez Fraud).</w:t>
      </w:r>
    </w:p>
    <w:p w:rsidR="008A5761" w:rsidRPr="00E61911" w:rsidRDefault="008A5761"/>
    <w:p w:rsidR="008A5761" w:rsidRPr="00E61911" w:rsidRDefault="008A5761"/>
    <w:p w:rsidR="008A5761" w:rsidRPr="00E61911" w:rsidRDefault="008A5761">
      <w:pPr>
        <w:rPr>
          <w:i/>
        </w:rPr>
      </w:pPr>
      <w:r w:rsidRPr="00E61911">
        <w:rPr>
          <w:i/>
        </w:rPr>
        <w:t>Uncollected essays (1970s):</w:t>
      </w:r>
    </w:p>
    <w:p w:rsidR="008A5761" w:rsidRPr="00E61911" w:rsidRDefault="008A5761">
      <w:pPr>
        <w:rPr>
          <w:i/>
        </w:rPr>
      </w:pPr>
    </w:p>
    <w:p w:rsidR="008A5761" w:rsidRPr="00E61911" w:rsidRDefault="008A5761">
      <w:r w:rsidRPr="00E61911">
        <w:t xml:space="preserve">Valente, José Ángel. "[Carta al director]."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1166.* (Manuel Bartolomé Cossío).</w:t>
      </w:r>
    </w:p>
    <w:p w:rsidR="008A5761" w:rsidRPr="00E61911" w:rsidRDefault="008A5761">
      <w:r w:rsidRPr="00E61911">
        <w:t xml:space="preserve">_____. "Presentación cóncava en una sala vacía."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1167-68.*</w:t>
      </w:r>
    </w:p>
    <w:p w:rsidR="008A5761" w:rsidRPr="00E61911" w:rsidRDefault="008A5761">
      <w:r w:rsidRPr="00E61911">
        <w:t xml:space="preserve">_____. "Situación de la poesía española: Conexiones y recuperaciones."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1168-73.*</w:t>
      </w:r>
    </w:p>
    <w:p w:rsidR="008A5761" w:rsidRPr="00E61911" w:rsidRDefault="008A5761">
      <w:r w:rsidRPr="00E61911">
        <w:t xml:space="preserve">_____. "Cuba: Dogma y ritual."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1174-77.*</w:t>
      </w:r>
    </w:p>
    <w:p w:rsidR="008A5761" w:rsidRPr="00EB0110" w:rsidRDefault="008A5761">
      <w:r w:rsidRPr="00E61911">
        <w:lastRenderedPageBreak/>
        <w:t xml:space="preserve">_____. "Avatares de la crítica: Modos y modismos."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1177-80.* (On reviews of </w:t>
      </w:r>
      <w:r w:rsidRPr="00E61911">
        <w:rPr>
          <w:i/>
        </w:rPr>
        <w:t>Las palabras de la tribu</w:t>
      </w:r>
      <w:r w:rsidRPr="00E61911">
        <w:t>).</w:t>
      </w:r>
    </w:p>
    <w:p w:rsidR="008A5761" w:rsidRPr="00E61911" w:rsidRDefault="008A5761">
      <w:r w:rsidRPr="00E61911">
        <w:t xml:space="preserve">_____. "Español."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1180-81.*</w:t>
      </w:r>
    </w:p>
    <w:p w:rsidR="008A5761" w:rsidRPr="00E61911" w:rsidRDefault="008A5761">
      <w:r w:rsidRPr="00E61911">
        <w:t xml:space="preserve">_____. "El viejo Ez plegó sus mantas."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1181-85.* (Pound).</w:t>
      </w:r>
    </w:p>
    <w:p w:rsidR="008A5761" w:rsidRPr="00E61911" w:rsidRDefault="008A5761">
      <w:r w:rsidRPr="00E61911">
        <w:t xml:space="preserve">_____. "Situación de la poesía: El exilio y el reino."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1185-90.*</w:t>
      </w:r>
    </w:p>
    <w:p w:rsidR="008A5761" w:rsidRPr="00E61911" w:rsidRDefault="008A5761">
      <w:r w:rsidRPr="00E61911">
        <w:t xml:space="preserve">_____. "Muerte de un hispanista: Cyril A. Jones."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1190-91.*</w:t>
      </w:r>
    </w:p>
    <w:p w:rsidR="008A5761" w:rsidRPr="00E61911" w:rsidRDefault="008A5761">
      <w:r w:rsidRPr="00E61911">
        <w:t xml:space="preserve">_____. "[Una encuesta sobre la vigencia del surrealismo]."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1191-92.*</w:t>
      </w:r>
    </w:p>
    <w:p w:rsidR="008A5761" w:rsidRPr="00E61911" w:rsidRDefault="008A5761">
      <w:r w:rsidRPr="00E61911">
        <w:t xml:space="preserve">_____. "Pliego suelto."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1192-93.* (Neruda).</w:t>
      </w:r>
    </w:p>
    <w:p w:rsidR="008A5761" w:rsidRPr="00EB0110" w:rsidRDefault="008A5761">
      <w:r w:rsidRPr="00E61911">
        <w:t xml:space="preserve">_____. "Luis Goytisolo: </w:t>
      </w:r>
      <w:r w:rsidRPr="00E61911">
        <w:rPr>
          <w:i/>
        </w:rPr>
        <w:t>Recuento:</w:t>
      </w:r>
      <w:r w:rsidRPr="00E61911">
        <w:t xml:space="preserve"> Tres fragmentos de una lectura."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1194-200.* (Luis Goytisolo, </w:t>
      </w:r>
      <w:r w:rsidRPr="00E61911">
        <w:rPr>
          <w:i/>
        </w:rPr>
        <w:t>Recuento.</w:t>
      </w:r>
      <w:r w:rsidRPr="00E61911">
        <w:t xml:space="preserve"> Barcelona: Seix-Barral, 1973).</w:t>
      </w:r>
    </w:p>
    <w:p w:rsidR="008A5761" w:rsidRPr="00E61911" w:rsidRDefault="008A5761">
      <w:r w:rsidRPr="00E61911">
        <w:t xml:space="preserve">_____. "Ideología y lenguaje."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1200-1.*</w:t>
      </w:r>
    </w:p>
    <w:p w:rsidR="008A5761" w:rsidRPr="00E61911" w:rsidRDefault="008A5761">
      <w:r w:rsidRPr="00E61911">
        <w:t xml:space="preserve">_____. "[Carta al director]." 1975.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1202.*</w:t>
      </w:r>
    </w:p>
    <w:p w:rsidR="008A5761" w:rsidRPr="00E61911" w:rsidRDefault="008A5761">
      <w:r w:rsidRPr="00E61911">
        <w:t xml:space="preserve">_____. "El fracaso de la Institución y el signo de la cantidad."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1203-5.* (Institución Libre de Enseñanza).</w:t>
      </w:r>
    </w:p>
    <w:p w:rsidR="008A5761" w:rsidRPr="00E61911" w:rsidRDefault="008A5761">
      <w:r w:rsidRPr="00E61911">
        <w:t xml:space="preserve">_____. "A Jorge Guillén: Piedra para un monumento."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1205-6.*</w:t>
      </w:r>
    </w:p>
    <w:p w:rsidR="008A5761" w:rsidRPr="00E61911" w:rsidRDefault="008A5761">
      <w:r w:rsidRPr="00E61911">
        <w:t xml:space="preserve">_____. "[Tres notas: La propuesta de la esfinge, Poema, lugar de la palabra, Sentido y pre-sentido]."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1206-7.*</w:t>
      </w:r>
    </w:p>
    <w:p w:rsidR="008A5761" w:rsidRPr="00E61911" w:rsidRDefault="008A5761">
      <w:r w:rsidRPr="00E61911">
        <w:lastRenderedPageBreak/>
        <w:t xml:space="preserve">_____. "[Parece evidente…]."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1207-8.*</w:t>
      </w:r>
    </w:p>
    <w:p w:rsidR="008A5761" w:rsidRPr="00E61911" w:rsidRDefault="008A5761">
      <w:r w:rsidRPr="00E61911">
        <w:t xml:space="preserve">_____. "Droga: Trivialidad y terateia."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1208-11.*</w:t>
      </w:r>
    </w:p>
    <w:p w:rsidR="008A5761" w:rsidRPr="00E61911" w:rsidRDefault="008A5761">
      <w:r w:rsidRPr="00E61911">
        <w:t xml:space="preserve">_____. "El socialismo y lo posible."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1211-13.*</w:t>
      </w:r>
    </w:p>
    <w:p w:rsidR="008A5761" w:rsidRPr="00E61911" w:rsidRDefault="008A5761">
      <w:r w:rsidRPr="00E61911">
        <w:t xml:space="preserve">_____. "Carta abierta a don Sixto Cámara."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1213-14.*</w:t>
      </w:r>
    </w:p>
    <w:p w:rsidR="008A5761" w:rsidRPr="00E61911" w:rsidRDefault="008A5761">
      <w:r w:rsidRPr="00E61911">
        <w:t xml:space="preserve">_____. "[Intervenciones en el Congreso '40 anni di poesia in Spagna: tra realismo e avanguardia': Intervención aclaratoria; La generación de los años cincuenta; Réplica; Intervención aclaratoria]."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1214-21.*</w:t>
      </w:r>
    </w:p>
    <w:p w:rsidR="008A5761" w:rsidRPr="00E61911" w:rsidRDefault="008A5761">
      <w:r w:rsidRPr="00E61911">
        <w:t xml:space="preserve">_____. "Pez luna."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1221-35.* (García Lorca).</w:t>
      </w:r>
    </w:p>
    <w:p w:rsidR="008A5761" w:rsidRPr="00E61911" w:rsidRDefault="008A5761">
      <w:r w:rsidRPr="00E61911">
        <w:t xml:space="preserve">_____. "Zegríes y Gazules: Homenaje a Rafael Alberti." 1975.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1236-37.*</w:t>
      </w:r>
    </w:p>
    <w:p w:rsidR="008A5761" w:rsidRPr="00E61911" w:rsidRDefault="008A5761">
      <w:r w:rsidRPr="00E61911">
        <w:t xml:space="preserve">_____. "Blas."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1237-38.*</w:t>
      </w:r>
    </w:p>
    <w:p w:rsidR="008A5761" w:rsidRPr="00E61911" w:rsidRDefault="008A5761">
      <w:r w:rsidRPr="00E61911">
        <w:t xml:space="preserve">_____. "Réquiem por el verde olivo."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12338-39.* (Cuban revolution).</w:t>
      </w:r>
    </w:p>
    <w:p w:rsidR="008A5761" w:rsidRPr="00EB0110" w:rsidRDefault="008A5761">
      <w:r w:rsidRPr="00E61911">
        <w:t xml:space="preserve">_____. "Imperios, no."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1239-44.* (Carlos Franqui, </w:t>
      </w:r>
      <w:r w:rsidRPr="00E61911">
        <w:rPr>
          <w:i/>
        </w:rPr>
        <w:t>Diario de la revolución cubana</w:t>
      </w:r>
      <w:r w:rsidRPr="00E61911">
        <w:t>).</w:t>
      </w:r>
    </w:p>
    <w:p w:rsidR="008A5761" w:rsidRPr="00E61911" w:rsidRDefault="008A5761">
      <w:r w:rsidRPr="00E61911">
        <w:t xml:space="preserve">_____. "Objetivo: La democracia."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1244-47.*</w:t>
      </w:r>
    </w:p>
    <w:p w:rsidR="008A5761" w:rsidRPr="00E61911" w:rsidRDefault="008A5761">
      <w:r w:rsidRPr="00E61911">
        <w:t xml:space="preserve">_____. "Cambio político y discuso panegírico."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1247-50.*</w:t>
      </w:r>
    </w:p>
    <w:p w:rsidR="008A5761" w:rsidRPr="00E61911" w:rsidRDefault="008A5761">
      <w:r w:rsidRPr="00E61911">
        <w:t xml:space="preserve">_____. "Elogio del sofista."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1250-52.*</w:t>
      </w:r>
    </w:p>
    <w:p w:rsidR="008A5761" w:rsidRPr="00EB0110" w:rsidRDefault="008A5761">
      <w:pPr>
        <w:rPr>
          <w:i/>
        </w:rPr>
      </w:pPr>
      <w:r w:rsidRPr="00E61911">
        <w:lastRenderedPageBreak/>
        <w:t xml:space="preserve">_____. "Una larga marcha."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1253-55.* (Aranguren).</w:t>
      </w:r>
    </w:p>
    <w:p w:rsidR="008A5761" w:rsidRPr="0073253B" w:rsidRDefault="008A5761" w:rsidP="008A5761">
      <w:r w:rsidRPr="00486DFC">
        <w:t>_____. "Elegía: a una joven Diana y a Alberto Jiménez Fraud." In Valente, Obras completas, II: Ensayos. Barcelona: Círculo de Lectores / Galaxia Gutenberg, cop. 2008. 1256-58. (Natalia Cossío Jiménez).</w:t>
      </w:r>
    </w:p>
    <w:p w:rsidR="008A5761" w:rsidRPr="0073253B" w:rsidRDefault="008A5761" w:rsidP="008A5761">
      <w:r w:rsidRPr="00486DFC">
        <w:t>_____. "El límite." In Valente, Obras completas, II: Ensayos. Barcelona: Círculo de Lectores / Galaxia Gutenberg, cop. 2008. 1258-59.*</w:t>
      </w:r>
    </w:p>
    <w:p w:rsidR="008A5761" w:rsidRPr="0073253B" w:rsidRDefault="008A5761" w:rsidP="008A5761">
      <w:r w:rsidRPr="00486DFC">
        <w:t>_____. "Federico Sánchez, el Partido y la condición intelectual." In Valente, Obras completas, II: Ensayos. Barcelona: Círculo de Lectores / Galaxia Gutenberg, cop. 2008. 1259-62.*</w:t>
      </w:r>
    </w:p>
    <w:p w:rsidR="008A5761" w:rsidRPr="0073253B" w:rsidRDefault="008A5761" w:rsidP="008A5761">
      <w:r w:rsidRPr="00486DFC">
        <w:t>_____. "Carlos Franqui: Una imagen." In Valente, Obras completas, II: Ensayos. Barcelona: Círculo de Lectores / Galaxia Gutenberg, cop. 2008. 1263-64.*</w:t>
      </w:r>
    </w:p>
    <w:p w:rsidR="008A5761" w:rsidRPr="0073253B" w:rsidRDefault="008A5761" w:rsidP="008A5761">
      <w:r w:rsidRPr="00486DFC">
        <w:t>_____. "Ausiàs March, el amargo." In Valente, Obras completas, II: Ensayos. Barcelona: Círculo de Lectores / Galaxia Gutenberg, cop. 2008. 1264-66.*</w:t>
      </w:r>
    </w:p>
    <w:p w:rsidR="008A5761" w:rsidRPr="0073253B" w:rsidRDefault="008A5761" w:rsidP="008A5761">
      <w:r w:rsidRPr="00486DFC">
        <w:t>_____. "Ausiàs March o la gala de los poetas antiguos." In Valente, Obras completas, II: Ensayos. Barcelona: Círculo de Lectores / Galaxia Gutenberg, cop. 2008. 1266-69.*</w:t>
      </w:r>
    </w:p>
    <w:p w:rsidR="008A5761" w:rsidRPr="0073253B" w:rsidRDefault="008A5761" w:rsidP="008A5761">
      <w:r w:rsidRPr="00486DFC">
        <w:t>_____. "Lili Brik: elegía con nómina incompleta." In Valente, Obras completas, II: Ensayos. Barcelona: Círculo de Lectores / Galaxia Gutenberg, cop. 2008. 1269-72.*</w:t>
      </w:r>
    </w:p>
    <w:p w:rsidR="008A5761" w:rsidRPr="0073253B" w:rsidRDefault="008A5761" w:rsidP="008A5761">
      <w:r w:rsidRPr="00486DFC">
        <w:t>_____. "Una carta desde la emigración para don Antonio Machado." In Valente, Obras completas, II: Ensayos. Barcelona: Círculo de Lectores / Galaxia Gutenberg, cop. 2008. 1272-75.*</w:t>
      </w:r>
    </w:p>
    <w:p w:rsidR="008A5761" w:rsidRPr="0073253B" w:rsidRDefault="008A5761" w:rsidP="008A5761">
      <w:r w:rsidRPr="00486DFC">
        <w:t>_____. "Imagen al borde de las aguas." In Valente, Obras completas, II: Ensayos. Barcelona: Círculo de Lectores / Galaxia Gutenberg, cop. 2008. 1275-76.* (Luis Trabazo).</w:t>
      </w:r>
    </w:p>
    <w:p w:rsidR="008A5761" w:rsidRPr="0073253B" w:rsidRDefault="008A5761" w:rsidP="008A5761">
      <w:r w:rsidRPr="00486DFC">
        <w:t>_____. "Lezama: una imagen." In Valente, Obras completas, II: Ensayos. Barcelona: Círculo de Lectores / Galaxia Gutenberg, cop. 2008. 1276-78.*</w:t>
      </w:r>
    </w:p>
    <w:p w:rsidR="008A5761" w:rsidRPr="0073253B" w:rsidRDefault="008A5761" w:rsidP="008A5761">
      <w:r w:rsidRPr="00486DFC">
        <w:t>_____. "Obra, autor, y público." In Valente, Obras completas, II: Ensayos. Barcelona: Círculo de Lectores / Galaxia Gutenberg, cop. 2008. 1279.*</w:t>
      </w:r>
    </w:p>
    <w:p w:rsidR="008A5761" w:rsidRPr="0073253B" w:rsidRDefault="008A5761" w:rsidP="008A5761">
      <w:r w:rsidRPr="00486DFC">
        <w:t>_____. "Borges y yo." In Valente, Obras completas, II: Ensayos. Barcelona: Círculo de Lectores / Galaxia Gutenberg, cop. 2008. 1280-82.*</w:t>
      </w:r>
    </w:p>
    <w:p w:rsidR="008A5761" w:rsidRPr="0073253B" w:rsidRDefault="008A5761" w:rsidP="008A5761">
      <w:r w:rsidRPr="00486DFC">
        <w:t xml:space="preserve">_____. "Fuera del cuadro." In Valente, Obras completas, II: Ensayos. Barcelona: Círculo de Lectores / Galaxia Gutenberg, cop. 2008. 1283-85.* (Contemporary Spanish poetry). </w:t>
      </w:r>
    </w:p>
    <w:p w:rsidR="008A5761" w:rsidRPr="0073253B" w:rsidRDefault="008A5761" w:rsidP="008A5761">
      <w:r w:rsidRPr="00486DFC">
        <w:lastRenderedPageBreak/>
        <w:t>_____. "El silencio." In Valente, Obras completas, II: Ensayos. Barcelona: Círculo de Lectores / Galaxia Gutenberg, cop. 2008. 1285.*</w:t>
      </w:r>
    </w:p>
    <w:p w:rsidR="008A5761" w:rsidRPr="00E61911" w:rsidRDefault="008A5761">
      <w:pPr>
        <w:rPr>
          <w:i/>
        </w:rPr>
      </w:pPr>
    </w:p>
    <w:p w:rsidR="008A5761" w:rsidRPr="003B6009" w:rsidRDefault="008A5761">
      <w:pPr>
        <w:rPr>
          <w:i/>
        </w:rPr>
      </w:pPr>
    </w:p>
    <w:p w:rsidR="008A5761" w:rsidRPr="00E61911" w:rsidRDefault="008A5761">
      <w:pPr>
        <w:rPr>
          <w:i/>
        </w:rPr>
      </w:pPr>
    </w:p>
    <w:p w:rsidR="008A5761" w:rsidRPr="00E61911" w:rsidRDefault="008A5761">
      <w:pPr>
        <w:rPr>
          <w:i/>
        </w:rPr>
      </w:pPr>
      <w:r w:rsidRPr="00E61911">
        <w:rPr>
          <w:i/>
        </w:rPr>
        <w:t>La piedra y el centro:</w:t>
      </w:r>
    </w:p>
    <w:p w:rsidR="008A5761" w:rsidRPr="003B6009" w:rsidRDefault="008A5761">
      <w:pPr>
        <w:rPr>
          <w:i/>
        </w:rPr>
      </w:pPr>
    </w:p>
    <w:p w:rsidR="008A5761" w:rsidRPr="00E61911" w:rsidRDefault="008A5761">
      <w:r w:rsidRPr="00E61911">
        <w:t xml:space="preserve">Valente, José Ángel. "La piedra y el centro."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273-75.* (Copla).</w:t>
      </w:r>
    </w:p>
    <w:p w:rsidR="008A5761" w:rsidRPr="00E61911" w:rsidRDefault="008A5761">
      <w:r w:rsidRPr="00E61911">
        <w:t xml:space="preserve">_____. "Las condiciones del pájaro solitario."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275-76.* (Solitude).</w:t>
      </w:r>
    </w:p>
    <w:p w:rsidR="008A5761" w:rsidRPr="00E61911" w:rsidRDefault="008A5761">
      <w:r w:rsidRPr="00E61911">
        <w:t xml:space="preserve">_____. "Pasmo de Narciso."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276-77.*</w:t>
      </w:r>
    </w:p>
    <w:p w:rsidR="008A5761" w:rsidRPr="00E61911" w:rsidRDefault="008A5761">
      <w:r w:rsidRPr="00E61911">
        <w:t xml:space="preserve">_____. "Meister Mathis Nithardt o Gotthardt, llamado Grünewald."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278-79.*</w:t>
      </w:r>
    </w:p>
    <w:p w:rsidR="008A5761" w:rsidRPr="00E61911" w:rsidRDefault="008A5761">
      <w:r w:rsidRPr="00E61911">
        <w:t xml:space="preserve">_____. "El misterio del cuerpo cristiano."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280-81.*</w:t>
      </w:r>
    </w:p>
    <w:p w:rsidR="008A5761" w:rsidRPr="00E61911" w:rsidRDefault="008A5761">
      <w:r w:rsidRPr="00E61911">
        <w:t xml:space="preserve">_____. "Lectura del Bosco."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281-82.*</w:t>
      </w:r>
    </w:p>
    <w:p w:rsidR="008A5761" w:rsidRPr="00E61911" w:rsidRDefault="008A5761">
      <w:r w:rsidRPr="00E61911">
        <w:t xml:space="preserve">_____. "Meditación del vacío en Xemáa-el-Fna."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282-83.* (Apocalypse).</w:t>
      </w:r>
    </w:p>
    <w:p w:rsidR="008A5761" w:rsidRPr="00E61911" w:rsidRDefault="008A5761">
      <w:r w:rsidRPr="00E61911">
        <w:t xml:space="preserve">_____. "Teresa de Ávila o la aventura corpórea del espíritu."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284-90.*</w:t>
      </w:r>
    </w:p>
    <w:p w:rsidR="008A5761" w:rsidRPr="00E61911" w:rsidRDefault="008A5761">
      <w:r w:rsidRPr="00E61911">
        <w:t xml:space="preserve">_____. "Eros y fruición divina."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290-96.* (Mysticism).</w:t>
      </w:r>
    </w:p>
    <w:p w:rsidR="008A5761" w:rsidRPr="00E61911" w:rsidRDefault="008A5761">
      <w:r w:rsidRPr="00E61911">
        <w:t xml:space="preserve">_____. "Teresa 'in capella Cornaro'."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</w:t>
      </w:r>
      <w:r w:rsidRPr="00E61911">
        <w:lastRenderedPageBreak/>
        <w:t>Lectores / Galaxia Gutenberg, cop. 2008. 296-300.* (Santa Teresa, Bernini).</w:t>
      </w:r>
    </w:p>
    <w:p w:rsidR="008A5761" w:rsidRPr="00E61911" w:rsidRDefault="008A5761">
      <w:r w:rsidRPr="00E61911">
        <w:t xml:space="preserve">_____. "Sobre la operación de las palabras sustanciales."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300-07.* (Creation, cognition and language).</w:t>
      </w:r>
    </w:p>
    <w:p w:rsidR="008A5761" w:rsidRPr="00E61911" w:rsidRDefault="008A5761">
      <w:r w:rsidRPr="00E61911">
        <w:t xml:space="preserve">_____. "Juan de la Cruz, el humilde del sin sentido."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307-10.*</w:t>
      </w:r>
    </w:p>
    <w:p w:rsidR="008A5761" w:rsidRPr="00E61911" w:rsidRDefault="008A5761">
      <w:r w:rsidRPr="00E61911">
        <w:t xml:space="preserve">_____. "El ojo de agua."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310-16.* (San Juan de la Cruz).</w:t>
      </w:r>
    </w:p>
    <w:p w:rsidR="008A5761" w:rsidRPr="00E61911" w:rsidRDefault="008A5761">
      <w:r w:rsidRPr="00E61911">
        <w:t xml:space="preserve">_____. "Ensayo sobre Miguel de Molinos."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317-49.* (Spanish mystic).</w:t>
      </w:r>
    </w:p>
    <w:p w:rsidR="008A5761" w:rsidRPr="00E61911" w:rsidRDefault="008A5761">
      <w:r w:rsidRPr="00E61911">
        <w:t xml:space="preserve">_____. "Una nota sobre relaciones literarias hispano-inglesas en el siglo XVII."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349-64.*</w:t>
      </w:r>
    </w:p>
    <w:p w:rsidR="008A5761" w:rsidRPr="00E61911" w:rsidRDefault="008A5761"/>
    <w:p w:rsidR="008A5761" w:rsidRPr="00E61911" w:rsidRDefault="008A5761"/>
    <w:p w:rsidR="008A5761" w:rsidRPr="00E61911" w:rsidRDefault="008A5761">
      <w:pPr>
        <w:rPr>
          <w:i/>
        </w:rPr>
      </w:pPr>
      <w:r w:rsidRPr="00E61911">
        <w:rPr>
          <w:i/>
        </w:rPr>
        <w:t>Uncollected essays (1980s):</w:t>
      </w:r>
    </w:p>
    <w:p w:rsidR="008A5761" w:rsidRPr="00E61911" w:rsidRDefault="008A5761">
      <w:pPr>
        <w:rPr>
          <w:i/>
        </w:rPr>
      </w:pPr>
    </w:p>
    <w:p w:rsidR="008A5761" w:rsidRPr="0073253B" w:rsidRDefault="008A5761" w:rsidP="008A5761">
      <w:r w:rsidRPr="00486DFC">
        <w:t>Valente, José Ángel. "Nueve aforismos para un neojoven." In Valente, Obras completas, II: Ensayos. Barcelona: Círculo de Lectores / Galaxia Gutenberg, cop. 2008. 1286-87.*</w:t>
      </w:r>
    </w:p>
    <w:p w:rsidR="008A5761" w:rsidRPr="0073253B" w:rsidRDefault="008A5761" w:rsidP="008A5761">
      <w:r w:rsidRPr="00486DFC">
        <w:t>_____. "Sartre o la invención de Morel." In Valente, Obras completas, II: Ensayos. Barcelona: Círculo de Lectores / Galaxia Gutenberg, cop. 2008. 1288-90.*</w:t>
      </w:r>
    </w:p>
    <w:p w:rsidR="008A5761" w:rsidRPr="0073253B" w:rsidRDefault="008A5761" w:rsidP="008A5761">
      <w:r w:rsidRPr="00486DFC">
        <w:t xml:space="preserve">_____. "Julio Cerón, en memoria." In Valente, Obras completas, II: Ensayos. Barcelona: Círculo de Lectores / Galaxia Gutenberg, cop. 2008. 1290-92.* </w:t>
      </w:r>
    </w:p>
    <w:p w:rsidR="008A5761" w:rsidRPr="0073253B" w:rsidRDefault="008A5761" w:rsidP="008A5761">
      <w:r w:rsidRPr="00486DFC">
        <w:t>_____. "Regresión, revolución e Iglesia." In Valente, Obras completas, II: Ensayos. Barcelona: Círculo de Lectores / Galaxia Gutenberg, cop. 2008. 1293-95.*</w:t>
      </w:r>
    </w:p>
    <w:p w:rsidR="008A5761" w:rsidRPr="0073253B" w:rsidRDefault="008A5761" w:rsidP="008A5761">
      <w:r w:rsidRPr="00486DFC">
        <w:t>_____. "Lezama: La casa sellada." In Valente, Obras completas, II: Ensayos. Barcelona: Círculo de Lectores / Galaxia Gutenberg, cop. 2008. 1295-97.*</w:t>
      </w:r>
    </w:p>
    <w:p w:rsidR="008A5761" w:rsidRPr="0073253B" w:rsidRDefault="008A5761" w:rsidP="008A5761">
      <w:r w:rsidRPr="00486DFC">
        <w:t>_____. "La crítica de la crítica." In Valente, Obras completas, II: Ensayos. Barcelona: Círculo de Lectores / Galaxia Gutenberg, cop. 2008. 1297-99.*</w:t>
      </w:r>
    </w:p>
    <w:p w:rsidR="008A5761" w:rsidRPr="0073253B" w:rsidRDefault="008A5761" w:rsidP="008A5761">
      <w:r w:rsidRPr="00486DFC">
        <w:lastRenderedPageBreak/>
        <w:t>_____. "El premio Cervantes: una flor en el aire." In Valente, Obras completas, II: Ensayos. Barcelona: Círculo de Lectores / Galaxia Gutenberg, cop. 2008. 1299-1301.*</w:t>
      </w:r>
    </w:p>
    <w:p w:rsidR="008A5761" w:rsidRPr="0073253B" w:rsidRDefault="008A5761" w:rsidP="008A5761">
      <w:r w:rsidRPr="00486DFC">
        <w:t xml:space="preserve">_____. "Sobre fábulas apólogas y fábulas milesias." In Valente, Obras completas, II: Ensayos. Barcelona: Círculo de Lectores / Galaxia Gutenberg, cop. 2008. 1301-3. (Juan Benet, </w:t>
      </w:r>
      <w:r w:rsidRPr="00486DFC">
        <w:rPr>
          <w:i/>
        </w:rPr>
        <w:t>Trece fábulas y media;</w:t>
      </w:r>
      <w:r w:rsidRPr="00486DFC">
        <w:t xml:space="preserve"> Madrid: Alfaguara, 1981).</w:t>
      </w:r>
    </w:p>
    <w:p w:rsidR="008A5761" w:rsidRPr="0073253B" w:rsidRDefault="008A5761" w:rsidP="008A5761">
      <w:r w:rsidRPr="00486DFC">
        <w:t>_____. "El yo y la máscara." In Valente, Obras completas, II: Ensayos. Barcelona: Círculo de Lectores / Galaxia Gutenberg, cop. 2008. 1304.* (Juan Ramón Jiménez).</w:t>
      </w:r>
    </w:p>
    <w:p w:rsidR="008A5761" w:rsidRPr="0073253B" w:rsidRDefault="008A5761" w:rsidP="008A5761">
      <w:r w:rsidRPr="00486DFC">
        <w:t>_____. "Trebujena o la dignidad del pueblo soberano." In Valente, Obras completas, II: Ensayos. Barcelona: Círculo de Lectores / Galaxia Gutenberg, cop. 2008. 1304-6.*</w:t>
      </w:r>
    </w:p>
    <w:p w:rsidR="008A5761" w:rsidRPr="0073253B" w:rsidRDefault="008A5761" w:rsidP="008A5761">
      <w:r w:rsidRPr="00486DFC">
        <w:t>_____. "Sobre crónicas, novelas y cuentos." In Valente, Obras completas, II: Ensayos. Barcelona: Círculo de Lectores / Galaxia Gutenberg, cop. 2008. 1306-8.* (García Márquez).</w:t>
      </w:r>
    </w:p>
    <w:p w:rsidR="008A5761" w:rsidRPr="0073253B" w:rsidRDefault="008A5761" w:rsidP="008A5761">
      <w:r w:rsidRPr="00486DFC">
        <w:t>_____. "Paul Rebeyrolle: El sacrificio como negación." In Valente, Obras completas, II: Ensayos. Barcelona: Círculo de Lectores / Galaxia Gutenberg, cop. 2008. 1309-10.*</w:t>
      </w:r>
    </w:p>
    <w:p w:rsidR="008A5761" w:rsidRPr="0073253B" w:rsidRDefault="008A5761" w:rsidP="008A5761">
      <w:r w:rsidRPr="00486DFC">
        <w:t>_____. "Guatemala, noticia de sangre." In Valente, Obras completas, II: Ensayos. Barcelona: Círculo de Lectores / Galaxia Gutenberg, cop. 2008. 1310-15.*</w:t>
      </w:r>
    </w:p>
    <w:p w:rsidR="008A5761" w:rsidRPr="0073253B" w:rsidRDefault="008A5761" w:rsidP="008A5761">
      <w:r w:rsidRPr="00486DFC">
        <w:t xml:space="preserve">_____. "Sobre la vanagloria." In Valente, Obras completas, II: Ensayos. Barcelona: Círculo de Lectores / Galaxia Gutenberg, cop. 2008. 1315-17.* </w:t>
      </w:r>
    </w:p>
    <w:p w:rsidR="008A5761" w:rsidRPr="0073253B" w:rsidRDefault="008A5761" w:rsidP="008A5761">
      <w:r w:rsidRPr="00486DFC">
        <w:t>_____. "Lezama Lima y Molinos: dos cartas." In Valente, Obras completas, II: Ensayos. Barcelona: Círculo de Lectores / Galaxia Gutenberg, cop. 2008.  1318-20.*</w:t>
      </w:r>
    </w:p>
    <w:p w:rsidR="008A5761" w:rsidRPr="0073253B" w:rsidRDefault="008A5761" w:rsidP="008A5761">
      <w:r w:rsidRPr="00486DFC">
        <w:t>_____. "Cuba, preceptiva e información." In Valente, Obras completas, II: Ensayos. Barcelona: Círculo de Lectores / Galaxia Gutenberg, cop. 2008. 1320-23.*</w:t>
      </w:r>
    </w:p>
    <w:p w:rsidR="008A5761" w:rsidRPr="0073253B" w:rsidRDefault="008A5761" w:rsidP="008A5761">
      <w:r w:rsidRPr="00486DFC">
        <w:t>_____. "La emigración: una elegía." In Valente, Obras completas, II: Ensayos. Barcelona: Círculo de Lectores / Galaxia Gutenberg, cop. 2008. 1323-25.*</w:t>
      </w:r>
    </w:p>
    <w:p w:rsidR="008A5761" w:rsidRPr="0073253B" w:rsidRDefault="008A5761" w:rsidP="008A5761">
      <w:r w:rsidRPr="00486DFC">
        <w:t>_____. "Retrato del artista anciano (Vicente Aleixandre)." In Valente, Obras completas, II: Ensayos. Barcelona: Círculo de Lectores / Galaxia Gutenberg, cop. 2008. 1326-27.*</w:t>
      </w:r>
    </w:p>
    <w:p w:rsidR="008A5761" w:rsidRPr="0073253B" w:rsidRDefault="008A5761" w:rsidP="008A5761">
      <w:r w:rsidRPr="00486DFC">
        <w:t xml:space="preserve">_____. "Acotación a una antología." In Valente, Obras completas, II: Ensayos. Barcelona: Círculo de Lectores / Galaxia Gutenberg, cop. 2008.  1328-30.* (César Antonio Molina, </w:t>
      </w:r>
      <w:r w:rsidRPr="00486DFC">
        <w:rPr>
          <w:i/>
        </w:rPr>
        <w:t>Antología de la poesía gallega contemporánea</w:t>
      </w:r>
      <w:r w:rsidRPr="00486DFC">
        <w:t>).</w:t>
      </w:r>
    </w:p>
    <w:p w:rsidR="008A5761" w:rsidRPr="0073253B" w:rsidRDefault="008A5761" w:rsidP="008A5761">
      <w:r w:rsidRPr="00486DFC">
        <w:t xml:space="preserve">_____. "Ullán y la ceniza de los mirlos cantores." In Valente, Obras completas, II: Ensayos. Barcelona: Círculo de Lectores / Galaxia </w:t>
      </w:r>
      <w:r w:rsidRPr="00486DFC">
        <w:lastRenderedPageBreak/>
        <w:t xml:space="preserve">Gutenberg, cop. 2008. 1331-32. (José-Miguel Ullán, </w:t>
      </w:r>
      <w:r w:rsidRPr="00486DFC">
        <w:rPr>
          <w:i/>
        </w:rPr>
        <w:t xml:space="preserve">Manchas nombradas. </w:t>
      </w:r>
      <w:r w:rsidRPr="00486DFC">
        <w:t xml:space="preserve">Madrid: Editora Nacional, 1984. </w:t>
      </w:r>
      <w:r w:rsidRPr="00486DFC">
        <w:rPr>
          <w:i/>
        </w:rPr>
        <w:t>Rumor de Tánger.</w:t>
      </w:r>
      <w:r w:rsidRPr="00486DFC">
        <w:t xml:space="preserve"> Cuadernillos de Madrid, 1985).</w:t>
      </w:r>
    </w:p>
    <w:p w:rsidR="008A5761" w:rsidRPr="0073253B" w:rsidRDefault="008A5761" w:rsidP="008A5761">
      <w:r w:rsidRPr="00486DFC">
        <w:t>_____. "Perfil de una voz: Andrés Sánchez Robayna." In Valente, Obras completas, II: Ensayos. Barcelona: Círculo de Lectores / Galaxia Gutenberg, cop. 2008. 1333-35.*</w:t>
      </w:r>
    </w:p>
    <w:p w:rsidR="008A5761" w:rsidRPr="0073253B" w:rsidRDefault="008A5761" w:rsidP="008A5761">
      <w:r w:rsidRPr="00486DFC">
        <w:t>_____. "España y Europa, una relación especular." In Valente, Obras completas, II: Ensayos. Barcelona: Círculo de Lectores / Galaxia Gutenberg, cop. 2008. 1335-38.*</w:t>
      </w:r>
    </w:p>
    <w:p w:rsidR="008A5761" w:rsidRPr="0073253B" w:rsidRDefault="008A5761" w:rsidP="008A5761">
      <w:r w:rsidRPr="00486DFC">
        <w:t xml:space="preserve">_____. "Carta abierta a Blanca Berasátegui." In Valente, </w:t>
      </w:r>
      <w:r w:rsidRPr="009A3DF2">
        <w:rPr>
          <w:i/>
        </w:rPr>
        <w:t xml:space="preserve">Obras completas, II: Ensayos. </w:t>
      </w:r>
      <w:r w:rsidRPr="00486DFC">
        <w:t>Barcelona: Círculo de Lectores / Galaxia Gutenberg, cop. 2008. 1338-39.*</w:t>
      </w:r>
    </w:p>
    <w:p w:rsidR="008A5761" w:rsidRPr="0073253B" w:rsidRDefault="008A5761" w:rsidP="008A5761">
      <w:r w:rsidRPr="00486DFC">
        <w:t xml:space="preserve">_____. "Rosalía de Castro o el deslumbramiento." In Valente, </w:t>
      </w:r>
      <w:r w:rsidRPr="009A3DF2">
        <w:rPr>
          <w:i/>
        </w:rPr>
        <w:t>Obras completas, II: Ensayos.</w:t>
      </w:r>
      <w:r w:rsidRPr="00486DFC">
        <w:t xml:space="preserve"> Barcelona: Círculo de Lectores / Galaxia Gutenberg, cop. 2008. 1339-42.*</w:t>
      </w:r>
    </w:p>
    <w:p w:rsidR="008A5761" w:rsidRPr="0073253B" w:rsidRDefault="008A5761" w:rsidP="008A5761">
      <w:r w:rsidRPr="00486DFC">
        <w:t xml:space="preserve">_____. "Castelao 86." In Valente, </w:t>
      </w:r>
      <w:r w:rsidRPr="009A3DF2">
        <w:rPr>
          <w:i/>
        </w:rPr>
        <w:t xml:space="preserve">Obras completas, II: Ensayos. </w:t>
      </w:r>
      <w:r w:rsidRPr="00486DFC">
        <w:t>Barcelona: Círculo de Lectores / Galaxia Gutenberg, cop. 2008. 1342-44.*</w:t>
      </w:r>
    </w:p>
    <w:p w:rsidR="008A5761" w:rsidRPr="0073253B" w:rsidRDefault="008A5761" w:rsidP="008A5761">
      <w:r w:rsidRPr="00486DFC">
        <w:t xml:space="preserve">_____. "Conciencia y memoria." In Valente, </w:t>
      </w:r>
      <w:r w:rsidRPr="009A3DF2">
        <w:rPr>
          <w:i/>
        </w:rPr>
        <w:t>Obras completas, II: Ensayos.</w:t>
      </w:r>
      <w:r w:rsidRPr="00486DFC">
        <w:t xml:space="preserve"> Barcelona: Círculo de Lectores / Galaxia Gutenberg, cop. 2008. 1345.* (Spanish war; first draft of "La memoria poética").</w:t>
      </w:r>
    </w:p>
    <w:p w:rsidR="008A5761" w:rsidRPr="0073253B" w:rsidRDefault="008A5761" w:rsidP="008A5761">
      <w:r w:rsidRPr="00486DFC">
        <w:t xml:space="preserve">_____. "La memoria poética." In Valente, </w:t>
      </w:r>
      <w:r w:rsidRPr="009A3DF2">
        <w:rPr>
          <w:i/>
        </w:rPr>
        <w:t xml:space="preserve">Obras completas, II: Ensayos. </w:t>
      </w:r>
      <w:r w:rsidRPr="00486DFC">
        <w:t>Barcelona: Círculo de Lectores / Galaxia Gutenberg, cop. 2008. 1346-49.*</w:t>
      </w:r>
    </w:p>
    <w:p w:rsidR="008A5761" w:rsidRPr="0073253B" w:rsidRDefault="008A5761" w:rsidP="008A5761">
      <w:r w:rsidRPr="00486DFC">
        <w:t xml:space="preserve">_____. "Los 'Lincoln' lo hicieron bien." In Valente, </w:t>
      </w:r>
      <w:r w:rsidRPr="009A3DF2">
        <w:rPr>
          <w:i/>
        </w:rPr>
        <w:t>Obras completas, II: Ensayos.</w:t>
      </w:r>
      <w:r w:rsidRPr="00486DFC">
        <w:t xml:space="preserve"> Barcelona: Círculo de Lectores / Galaxia Gutenberg, cop. 2008. 1349-55.*</w:t>
      </w:r>
    </w:p>
    <w:p w:rsidR="008A5761" w:rsidRPr="0073253B" w:rsidRDefault="008A5761" w:rsidP="008A5761">
      <w:r w:rsidRPr="00486DFC">
        <w:t xml:space="preserve">_____. "Modernidad y postmodernidad: el ángel de la historia." In Valente, </w:t>
      </w:r>
      <w:r w:rsidRPr="009A3DF2">
        <w:rPr>
          <w:i/>
        </w:rPr>
        <w:t>Obras completas, II: Ensayos.</w:t>
      </w:r>
      <w:r w:rsidRPr="00486DFC">
        <w:t xml:space="preserve"> Barcelona: Círculo de Lectores / Galaxia Gutenberg, cop. 2008. 1355-61.*</w:t>
      </w:r>
    </w:p>
    <w:p w:rsidR="008A5761" w:rsidRPr="0073253B" w:rsidRDefault="008A5761" w:rsidP="008A5761">
      <w:r w:rsidRPr="00486DFC">
        <w:t xml:space="preserve">_____. "Contra la resignación." In Valente, </w:t>
      </w:r>
      <w:r w:rsidRPr="009A3DF2">
        <w:rPr>
          <w:i/>
        </w:rPr>
        <w:t>Obras completas, II: Ensayos.</w:t>
      </w:r>
      <w:r w:rsidRPr="00486DFC">
        <w:t xml:space="preserve"> Barcelona: Círculo de Lectores / Galaxia Gutenberg, cop. 2008. 1362-63.</w:t>
      </w:r>
    </w:p>
    <w:p w:rsidR="008A5761" w:rsidRPr="0073253B" w:rsidRDefault="008A5761" w:rsidP="008A5761">
      <w:r w:rsidRPr="00486DFC">
        <w:t xml:space="preserve">_____. "De la ética de la sospecha a la sospecha de la ética." In Valente, </w:t>
      </w:r>
      <w:r w:rsidRPr="009A3DF2">
        <w:rPr>
          <w:i/>
        </w:rPr>
        <w:t xml:space="preserve">Obras completas, II: Ensayos. </w:t>
      </w:r>
      <w:r w:rsidRPr="00486DFC">
        <w:t>Barcelona: Círculo de Lectores / Galaxia Gutenberg, cop. 2008. 1364-67.</w:t>
      </w:r>
    </w:p>
    <w:p w:rsidR="008A5761" w:rsidRPr="0073253B" w:rsidRDefault="008A5761" w:rsidP="008A5761">
      <w:r w:rsidRPr="00486DFC">
        <w:t>_____. "Los azares de la diferencia." In Valente, Obras completas, II: Ensayos. Barcelona: Círculo de Lectores / Galaxia Gutenberg, cop. 2008. 1367-71. (Vattimo).</w:t>
      </w:r>
    </w:p>
    <w:p w:rsidR="008A5761" w:rsidRPr="0073253B" w:rsidRDefault="008A5761" w:rsidP="008A5761">
      <w:r w:rsidRPr="00486DFC">
        <w:t>_____. "Sobre los grados de la aniquilación." In Valente, Obras completas, II: Ensayos. Barcelona: Círculo de Lectores / Galaxia Gutenberg, cop. 2008. 1371-73. (Mysticism).</w:t>
      </w:r>
    </w:p>
    <w:p w:rsidR="008A5761" w:rsidRPr="0073253B" w:rsidRDefault="008A5761" w:rsidP="008A5761">
      <w:r w:rsidRPr="00486DFC">
        <w:lastRenderedPageBreak/>
        <w:t>_____. "Juan Gelman o los ríos de la memoria." In Valente, Obras completas, II: Ensayos. Barcelona: Círculo de Lectores / Galaxia Gutenberg, cop. 2008. 1373-75.*</w:t>
      </w:r>
    </w:p>
    <w:p w:rsidR="008A5761" w:rsidRPr="0073253B" w:rsidRDefault="008A5761" w:rsidP="008A5761">
      <w:r w:rsidRPr="00486DFC">
        <w:t>_____. "Una breve memoria." In Valente, Obras completas, II: Ensayos. Barcelona: Círculo de Lectores / Galaxia Gutenberg, cop. 2008. 1375-78.* (Maximino Romero de Lema, priest).</w:t>
      </w:r>
    </w:p>
    <w:p w:rsidR="008A5761" w:rsidRPr="0073253B" w:rsidRDefault="008A5761" w:rsidP="008A5761">
      <w:r w:rsidRPr="00486DFC">
        <w:t>_____. "Vacío del pensar y tecnologías." In Valente, Obras completas, II: Ensayos. Barcelona: Círculo de Lectores / Galaxia Gutenberg, cop. 2008. 1378-80.*</w:t>
      </w:r>
    </w:p>
    <w:p w:rsidR="008A5761" w:rsidRPr="0073253B" w:rsidRDefault="008A5761" w:rsidP="008A5761">
      <w:r w:rsidRPr="00486DFC">
        <w:t>_____. "Relato y lectura." In Valente, Obras completas, II: Ensayos. Barcelona: Círculo de Lectores / Galaxia Gutenberg, cop. 2008. 1380-83.*</w:t>
      </w:r>
    </w:p>
    <w:p w:rsidR="008A5761" w:rsidRPr="0073253B" w:rsidRDefault="008A5761" w:rsidP="008A5761">
      <w:r w:rsidRPr="00486DFC">
        <w:t>_____. "Juan Gelman: aire y ángeles." In Valente, Obras completas, II: Ensayos. Barcelona: Círculo de Lectores / Galaxia Gutenberg, cop. 2008. 1383-86.*</w:t>
      </w:r>
    </w:p>
    <w:p w:rsidR="008A5761" w:rsidRPr="0073253B" w:rsidRDefault="008A5761" w:rsidP="008A5761">
      <w:r w:rsidRPr="00486DFC">
        <w:t>_____. ".Lectura en Tenerife." In Valente, Obras completas, II: Ensayos. Barcelona: Círculo de Lectores / Galaxia Gutenberg, cop. 2008. 1386-1404.*</w:t>
      </w:r>
    </w:p>
    <w:p w:rsidR="008A5761" w:rsidRPr="0073253B" w:rsidRDefault="008A5761" w:rsidP="008A5761">
      <w:r w:rsidRPr="00486DFC">
        <w:t>_____. "Cervantes o el rumor de la persona." In Valente, Obras completas, II: Ensayos. Barcelona: Círculo de Lectores / Galaxia Gutenberg, cop. 2008. 1405-8.*</w:t>
      </w:r>
    </w:p>
    <w:p w:rsidR="008A5761" w:rsidRPr="0073253B" w:rsidRDefault="008A5761" w:rsidP="008A5761">
      <w:r w:rsidRPr="00486DFC">
        <w:t>_____. "Socialismo en la periferia profunda." In Valente, Obras completas, II: Ensayos. Barcelona: Círculo de Lectores / Galaxia Gutenberg, cop. 2008. 1408-12.*</w:t>
      </w:r>
    </w:p>
    <w:p w:rsidR="008A5761" w:rsidRPr="0073253B" w:rsidRDefault="008A5761" w:rsidP="008A5761">
      <w:r w:rsidRPr="00486DFC">
        <w:t>_____. "Monaguillos 2000." In Valente, Obras completas, II: Ensayos. Barcelona: Círculo de Lectores / Galaxia Gutenberg, cop. 2008.  1412-16.* (Francisco Ayala, Luis Goytisolo).</w:t>
      </w:r>
    </w:p>
    <w:p w:rsidR="008A5761" w:rsidRPr="0073253B" w:rsidRDefault="008A5761" w:rsidP="008A5761">
      <w:r w:rsidRPr="00486DFC">
        <w:t>_____. "Invitación a la melancolía." In Valente, Obras completas, II: Ensayos. Barcelona: Círculo de Lectores / Galaxia Gutenberg, cop. 2008. 1416-19.*</w:t>
      </w:r>
    </w:p>
    <w:p w:rsidR="008A5761" w:rsidRPr="0073253B" w:rsidRDefault="008A5761" w:rsidP="008A5761">
      <w:r w:rsidRPr="00486DFC">
        <w:t>_____. "Fragmentos de una autobiografía europea." In Valente, Obras completas, II: Ensayos. Barcelona: Círculo de Lectores / Galaxia Gutenberg, cop. 2008. 1419-23.*</w:t>
      </w:r>
    </w:p>
    <w:p w:rsidR="008A5761" w:rsidRPr="0073253B" w:rsidRDefault="008A5761" w:rsidP="008A5761">
      <w:r w:rsidRPr="00486DFC">
        <w:t>_____. "Crítica de la razón económica." In Valente, Obras completas, II: Ensayos. Barcelona: Círculo de Lectores / Galaxia Gutenberg, cop. 2008. 1423-27.*</w:t>
      </w:r>
    </w:p>
    <w:p w:rsidR="008A5761" w:rsidRPr="0073253B" w:rsidRDefault="008A5761" w:rsidP="008A5761">
      <w:r w:rsidRPr="00486DFC">
        <w:t>_____. "[Lectura en la Residencia de Estudiantes]." In Valente, Obras completas, II: Ensayos. Barcelona: Círculo de Lectores / Galaxia Gutenberg, cop. 2008.  1428-47.*</w:t>
      </w:r>
    </w:p>
    <w:p w:rsidR="008A5761" w:rsidRPr="0073253B" w:rsidRDefault="008A5761" w:rsidP="008A5761">
      <w:r w:rsidRPr="00486DFC">
        <w:t>_____. "Imagen de Alberto Jiménez Fraud." In Valente, Obras completas, II: Ensayos. Barcelona: Círculo de Lectores / Galaxia Gutenberg, cop. 2008. 1448-50.*</w:t>
      </w:r>
    </w:p>
    <w:p w:rsidR="008A5761" w:rsidRPr="0073253B" w:rsidRDefault="008A5761" w:rsidP="008A5761">
      <w:r w:rsidRPr="00486DFC">
        <w:lastRenderedPageBreak/>
        <w:t>_____. "Basilio en Augasquentes." In Valente, Obras completas, II: Ensayos. Barcelona: Círculo de Lectores / Galaxia Gutenberg, cop. 2008. 1451-54. (Basilio Álvarez).</w:t>
      </w:r>
    </w:p>
    <w:p w:rsidR="008A5761" w:rsidRPr="0073253B" w:rsidRDefault="008A5761" w:rsidP="008A5761">
      <w:r w:rsidRPr="00486DFC">
        <w:t>_____. "El regreso de Edmond Jabès." In Valente, Obras completas, II: Ensayos. Barcelona: Círculo de Lectores / Galaxia Gutenberg, cop. 2008. 1454-56.*</w:t>
      </w:r>
    </w:p>
    <w:p w:rsidR="008A5761" w:rsidRPr="0073253B" w:rsidRDefault="008A5761" w:rsidP="008A5761">
      <w:r w:rsidRPr="00486DFC">
        <w:t>_____. "El sueño de Daniel." In Valente, Obras completas, II: Ensayos. Barcelona: Círculo de Lectores / Galaxia Gutenberg, cop. 2008. 1456-59.*</w:t>
      </w:r>
    </w:p>
    <w:p w:rsidR="008A5761" w:rsidRPr="003B6009" w:rsidRDefault="008A5761">
      <w:pPr>
        <w:rPr>
          <w:i/>
        </w:rPr>
      </w:pPr>
    </w:p>
    <w:p w:rsidR="008A5761" w:rsidRPr="00E61911" w:rsidRDefault="008A5761"/>
    <w:p w:rsidR="008A5761" w:rsidRPr="00E61911" w:rsidRDefault="008A5761"/>
    <w:p w:rsidR="008A5761" w:rsidRPr="003B6009" w:rsidRDefault="008A5761">
      <w:pPr>
        <w:rPr>
          <w:i/>
        </w:rPr>
      </w:pPr>
      <w:r w:rsidRPr="00E61911">
        <w:rPr>
          <w:i/>
        </w:rPr>
        <w:t>Variaciones sobre el pájaro y la red:</w:t>
      </w:r>
    </w:p>
    <w:p w:rsidR="008A5761" w:rsidRPr="00E61911" w:rsidRDefault="008A5761"/>
    <w:p w:rsidR="008A5761" w:rsidRPr="00E61911" w:rsidRDefault="008A5761">
      <w:r w:rsidRPr="00E61911">
        <w:t xml:space="preserve">Valente, José Ángel. "'Dove vola il camelonte'."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367-69.* (Birds).</w:t>
      </w:r>
    </w:p>
    <w:p w:rsidR="008A5761" w:rsidRPr="00E61911" w:rsidRDefault="008A5761">
      <w:r w:rsidRPr="00E61911">
        <w:t xml:space="preserve">_____. "El sueño de la red."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369-71.* (Mysticism).</w:t>
      </w:r>
    </w:p>
    <w:p w:rsidR="008A5761" w:rsidRPr="00E61911" w:rsidRDefault="008A5761">
      <w:r w:rsidRPr="00E61911">
        <w:t xml:space="preserve">_____. "Sobre el lenguaje de los místicos: convergencia y transmisión."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371-85.*</w:t>
      </w:r>
    </w:p>
    <w:p w:rsidR="008A5761" w:rsidRPr="00E61911" w:rsidRDefault="008A5761">
      <w:r w:rsidRPr="00E61911">
        <w:t xml:space="preserve">_____. "Los ojos deseados."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385-96.* (Mysticism, desire).</w:t>
      </w:r>
    </w:p>
    <w:p w:rsidR="008A5761" w:rsidRPr="00E61911" w:rsidRDefault="008A5761">
      <w:r w:rsidRPr="00E61911">
        <w:t xml:space="preserve">_____. "'Verbum absconditum'."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396-409.* (Cantar de los Cantares, San Juan de la Cruz).</w:t>
      </w:r>
    </w:p>
    <w:p w:rsidR="008A5761" w:rsidRPr="00E61911" w:rsidRDefault="008A5761">
      <w:r w:rsidRPr="00E61911">
        <w:t xml:space="preserve">_____. "Juan de la Cruz: Umbral de un centenario."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410-14.*</w:t>
      </w:r>
    </w:p>
    <w:p w:rsidR="008A5761" w:rsidRPr="00E61911" w:rsidRDefault="008A5761">
      <w:r w:rsidRPr="00E61911">
        <w:t xml:space="preserve">_____. "Escaología y gloria de la carne."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414-22.*</w:t>
      </w:r>
    </w:p>
    <w:p w:rsidR="008A5761" w:rsidRPr="00E61911" w:rsidRDefault="008A5761">
      <w:r w:rsidRPr="00E61911">
        <w:t xml:space="preserve">_____. "Sobre la lengua de los pájaros."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</w:t>
      </w:r>
      <w:r w:rsidRPr="00E61911">
        <w:lastRenderedPageBreak/>
        <w:t>Barcelona: Círculo de Lectores / Galaxia Gutenberg, cop. 2008. 422-25.* (Mysticism, Islam).</w:t>
      </w:r>
    </w:p>
    <w:p w:rsidR="008A5761" w:rsidRPr="00E61911" w:rsidRDefault="008A5761">
      <w:r w:rsidRPr="00E61911">
        <w:t xml:space="preserve">_____. "Perspectivas de la ciudad celeste."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425-29.* (Ibn Al-cArif).</w:t>
      </w:r>
    </w:p>
    <w:p w:rsidR="008A5761" w:rsidRPr="00E61911" w:rsidRDefault="008A5761">
      <w:r w:rsidRPr="00E61911">
        <w:t xml:space="preserve">_____. "La memoria del fuego."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430-47.* (Miguel de Molinos).</w:t>
      </w:r>
    </w:p>
    <w:p w:rsidR="008A5761" w:rsidRPr="00E61911" w:rsidRDefault="008A5761"/>
    <w:p w:rsidR="008A5761" w:rsidRPr="00E61911" w:rsidRDefault="008A5761"/>
    <w:p w:rsidR="008A5761" w:rsidRPr="00E61911" w:rsidRDefault="008A5761"/>
    <w:p w:rsidR="008A5761" w:rsidRPr="00E61911" w:rsidRDefault="008A5761"/>
    <w:p w:rsidR="008A5761" w:rsidRPr="00E61911" w:rsidRDefault="008A5761">
      <w:pPr>
        <w:rPr>
          <w:i/>
        </w:rPr>
      </w:pPr>
      <w:r w:rsidRPr="00E61911">
        <w:rPr>
          <w:i/>
        </w:rPr>
        <w:t>Uncollected essays (1990s):</w:t>
      </w:r>
    </w:p>
    <w:p w:rsidR="008A5761" w:rsidRPr="003B6009" w:rsidRDefault="008A5761">
      <w:pPr>
        <w:rPr>
          <w:i/>
        </w:rPr>
      </w:pPr>
    </w:p>
    <w:p w:rsidR="008A5761" w:rsidRPr="0073253B" w:rsidRDefault="009B7A15" w:rsidP="008A5761">
      <w:r>
        <w:t>Valente, José Angel.</w:t>
      </w:r>
      <w:r w:rsidRPr="002C48E6">
        <w:t xml:space="preserve"> </w:t>
      </w:r>
      <w:r w:rsidR="008A5761" w:rsidRPr="00486DFC">
        <w:t>"Breve noticia del final." In Valente, Obras completas, II: Ensayos. Barcelona: Círculo de Lectores / Galaxia Gutenberg, cop. 2008. 1460-62.*</w:t>
      </w:r>
    </w:p>
    <w:p w:rsidR="008A5761" w:rsidRPr="0073253B" w:rsidRDefault="008A5761" w:rsidP="008A5761">
      <w:r w:rsidRPr="00486DFC">
        <w:t xml:space="preserve">_____. "Los cipreses del absurdo." In Valente, Obras completas, II: Ensayos. Barcelona: Círculo de Lectores / Galaxia Gutenberg, cop. 2008. 1462-63.* (Edmond El Maleh, </w:t>
      </w:r>
      <w:r w:rsidRPr="00486DFC">
        <w:rPr>
          <w:i/>
        </w:rPr>
        <w:t>Recorrido inmóvil.</w:t>
      </w:r>
      <w:r w:rsidRPr="00486DFC">
        <w:t xml:space="preserve"> Trans. Malika Embarek. Foreword by Juan Goytisolo. Madrid: Ediciones Libertarias, 1990).</w:t>
      </w:r>
    </w:p>
    <w:p w:rsidR="009B7A15" w:rsidRDefault="009B7A15" w:rsidP="009B7A15">
      <w:r>
        <w:t>_____.</w:t>
      </w:r>
      <w:r w:rsidRPr="002C48E6">
        <w:t xml:space="preserve"> </w:t>
      </w:r>
      <w:r>
        <w:t>"Muñecos de serrín</w:t>
      </w:r>
      <w:r w:rsidRPr="002C48E6">
        <w:t>.</w:t>
      </w:r>
      <w:r>
        <w:t xml:space="preserve">" </w:t>
      </w:r>
      <w:r>
        <w:rPr>
          <w:i/>
        </w:rPr>
        <w:t>Diario 16 (Culturas)</w:t>
      </w:r>
      <w:r>
        <w:t xml:space="preserve"> 21 April 1990.</w:t>
      </w:r>
      <w:r w:rsidRPr="002C48E6">
        <w:t xml:space="preserve"> </w:t>
      </w:r>
      <w:r>
        <w:t xml:space="preserve">("¿Qué queda de las generaciones?" issue: Carmen Martín Gaite, "Una generación de postguerra"; Juan García Hortelano, "Los abajo firmantes"; Rosa Chacel, "El vacío"; Ángel Crespo, "Imaginarios colectivos"; José Manuel Caballero Bonald, "Compañeros de viaje"; María Zambrano, "Jaime en Roma"; José Angel Valente, "Muñecos de serrín"). </w:t>
      </w:r>
    </w:p>
    <w:p w:rsidR="008A5761" w:rsidRPr="0073253B" w:rsidRDefault="008A5761" w:rsidP="008A5761">
      <w:r w:rsidRPr="00486DFC">
        <w:t>_____. "Muñecos de serrín." In Valente, Obras completas, II: Ensayos. Barcelona: Círculo de Lectores / Galaxia Gutenberg, cop. 2008. 1463-65.* (Poets, "Generación del 50").</w:t>
      </w:r>
    </w:p>
    <w:p w:rsidR="008A5761" w:rsidRPr="0073253B" w:rsidRDefault="008A5761" w:rsidP="008A5761">
      <w:r w:rsidRPr="00486DFC">
        <w:t>_____. "Ahora cuando la escayola de los eminentes se llena de lagartos." In Valente, Obras completas, II: Ensayos. Barcelona: Círculo de Lectores / Galaxia Gutenberg, cop. 2008. 1465-67.* (Alfonso Costafreda).</w:t>
      </w:r>
    </w:p>
    <w:p w:rsidR="008A5761" w:rsidRPr="0073253B" w:rsidRDefault="008A5761" w:rsidP="008A5761">
      <w:r w:rsidRPr="00486DFC">
        <w:t>_____. "Noticia incierta." In Valente, Obras completas, II: Ensayos. Barcelona: Círculo de Lectores / Galaxia Gutenberg, cop. 2008. 1467-72.* (San Juan de la Cruz).</w:t>
      </w:r>
    </w:p>
    <w:p w:rsidR="008A5761" w:rsidRPr="0073253B" w:rsidRDefault="008A5761" w:rsidP="008A5761">
      <w:r w:rsidRPr="00486DFC">
        <w:lastRenderedPageBreak/>
        <w:t>_____. "La doble muerte de María Zambrano." In Valente, Obras completas, II: Ensayos. Barcelona: Círculo de Lectores / Galaxia Gutenberg, cop. 2008. 1473-75.*</w:t>
      </w:r>
    </w:p>
    <w:p w:rsidR="008A5761" w:rsidRPr="0073253B" w:rsidRDefault="008A5761" w:rsidP="008A5761">
      <w:r w:rsidRPr="00486DFC">
        <w:t>_____. "[Sobre Emilio Adolfo Westphalen]." In Valente, Obras completas, II: Ensayos. Barcelona: Círculo de Lectores / Galaxia Gutenberg, cop. 2008. 1475-76.*</w:t>
      </w:r>
    </w:p>
    <w:p w:rsidR="008A5761" w:rsidRPr="0073253B" w:rsidRDefault="008A5761" w:rsidP="008A5761">
      <w:r w:rsidRPr="00486DFC">
        <w:t>_____. "Sobre un perfil quebrado o la flor del acónito." In Valente, Obras completas, II: Ensayos. Barcelona: Círculo de Lectores / Galaxia Gutenberg, cop. 2008. 1477- (Aníbal Núñez).</w:t>
      </w:r>
    </w:p>
    <w:p w:rsidR="008A5761" w:rsidRPr="0073253B" w:rsidRDefault="008A5761" w:rsidP="008A5761">
      <w:r w:rsidRPr="00486DFC">
        <w:t>_____. "[Cartas al Director]." In Valente, Obras completas, II: Ensayos. Barcelona: Círculo de Lectores / Galaxia Gutenberg, cop. 2008. 1478-79.* (On Savater).</w:t>
      </w:r>
    </w:p>
    <w:p w:rsidR="008A5761" w:rsidRPr="0073253B" w:rsidRDefault="008A5761" w:rsidP="008A5761">
      <w:r w:rsidRPr="00486DFC">
        <w:t>_____. "Figura con un lugar al fondo." In Valente, Obras completas, II: Ensayos. Barcelona: Círculo de Lectores / Galaxia Gutenberg, cop. 2008. 1479-81. (José Luis López Cid).</w:t>
      </w:r>
    </w:p>
    <w:p w:rsidR="008A5761" w:rsidRPr="0073253B" w:rsidRDefault="008A5761" w:rsidP="008A5761">
      <w:r w:rsidRPr="00486DFC">
        <w:t>_____. "[Sobre el Instituto Cervantes]." In Valente, Obras completas, II: Ensayos. Barcelona: Círculo de Lectores / Galaxia Gutenberg, cop. 2008. 1481-82.*</w:t>
      </w:r>
    </w:p>
    <w:p w:rsidR="008A5761" w:rsidRPr="0073253B" w:rsidRDefault="008A5761" w:rsidP="008A5761">
      <w:r w:rsidRPr="00486DFC">
        <w:t>_____. "Sueño equivocado, ángel sin salida, mentira de lluvia en bosque." In Valente, Obras completas, II: Ensayos. Barcelona: Círculo de Lectores / Galaxia Gutenberg, cop. 2008. 1482-83.* (Alberti).</w:t>
      </w:r>
    </w:p>
    <w:p w:rsidR="008A5761" w:rsidRPr="0073253B" w:rsidRDefault="008A5761" w:rsidP="008A5761">
      <w:r w:rsidRPr="00486DFC">
        <w:t>_____. "Con cáustica ternura." In Valente, Obras completas, II: Ensayos. Barcelona: Círculo de Lectores / Galaxia Gutenberg, cop. 2008. 1483-84. (Juan Benet).</w:t>
      </w:r>
    </w:p>
    <w:p w:rsidR="008A5761" w:rsidRPr="0073253B" w:rsidRDefault="008A5761" w:rsidP="008A5761">
      <w:r w:rsidRPr="00486DFC">
        <w:t>_____. "El diamante y la ternura." In Valente, Obras completas, II: Ensayos. Barcelona: Círculo de Lectores / Galaxia Gutenberg, cop. 2008.  1484-85. (Aníbal Núñez).</w:t>
      </w:r>
    </w:p>
    <w:p w:rsidR="008A5761" w:rsidRPr="0073253B" w:rsidRDefault="008A5761" w:rsidP="008A5761">
      <w:r w:rsidRPr="00486DFC">
        <w:t>_____. "Elogio de la destrucción." In Valente, Obras completas, II: Ensayos. Barcelona: Círculo de Lectores / Galaxia Gutenberg, cop. 2008. 1485-89.* (Italy).</w:t>
      </w:r>
    </w:p>
    <w:p w:rsidR="008A5761" w:rsidRPr="0073253B" w:rsidRDefault="008A5761" w:rsidP="008A5761">
      <w:r w:rsidRPr="00486DFC">
        <w:t>_____. "Del canto al llanto (Pablo Neruda)." In Valente, Obras completas, II: Ensayos. Barcelona: Círculo de Lectores / Galaxia Gutenberg, cop. 2008. 1489.*</w:t>
      </w:r>
    </w:p>
    <w:p w:rsidR="008A5761" w:rsidRPr="0073253B" w:rsidRDefault="008A5761" w:rsidP="008A5761">
      <w:r w:rsidRPr="00486DFC">
        <w:t>_____. "Para una imagen de Juan Goytisolo." In Valente, Obras completas, II: Ensayos. Barcelona: Círculo de Lectores / Galaxia Gutenberg, cop. 2008. 1490-91.*</w:t>
      </w:r>
    </w:p>
    <w:p w:rsidR="008A5761" w:rsidRPr="0073253B" w:rsidRDefault="008A5761" w:rsidP="008A5761">
      <w:r w:rsidRPr="00486DFC">
        <w:t>_____. "Pobre Lélian." In Valente, Obras completas, II: Ensayos. Barcelona: Círculo de Lectores / Galaxia Gutenberg, cop. 2008. 1491-93.* (Verlaine).</w:t>
      </w:r>
    </w:p>
    <w:p w:rsidR="008A5761" w:rsidRPr="0073253B" w:rsidRDefault="008A5761" w:rsidP="008A5761">
      <w:r w:rsidRPr="00486DFC">
        <w:t>_____. "Gato blanco o gato negro." In Valente, Obras completas, II: Ensayos. Barcelona: Círculo de Lectores / Galaxia Gutenberg, cop. 2008. 1493-97.* (Rulers).</w:t>
      </w:r>
    </w:p>
    <w:p w:rsidR="008A5761" w:rsidRPr="0073253B" w:rsidRDefault="008A5761" w:rsidP="008A5761">
      <w:r w:rsidRPr="00486DFC">
        <w:lastRenderedPageBreak/>
        <w:t>_____. "Boceto improbable." In Valente, Obras completas, II: Ensayos. Barcelona: Círculo de Lectores / Galaxia Gutenberg, cop. 2008. 1497-98.* (Self-representation).</w:t>
      </w:r>
    </w:p>
    <w:p w:rsidR="008A5761" w:rsidRPr="0073253B" w:rsidRDefault="008A5761" w:rsidP="008A5761">
      <w:r w:rsidRPr="00486DFC">
        <w:t>_____. "El ángel de la Historia." In Valente, Obras completas, II: Ensayos. Barcelona: Círculo de Lectores / Galaxia Gutenberg, cop. 2008. 1498-99.* (Elias Canetti).</w:t>
      </w:r>
    </w:p>
    <w:p w:rsidR="008A5761" w:rsidRPr="0073253B" w:rsidRDefault="008A5761" w:rsidP="008A5761">
      <w:r w:rsidRPr="00486DFC">
        <w:t>_____. "Cioran o la acuidad de la mirada." In Valente, Obras completas, II: Ensayos. Barcelona: Círculo de Lectores / Galaxia Gutenberg, cop. 2008. 1499-1501.*</w:t>
      </w:r>
    </w:p>
    <w:p w:rsidR="008A5761" w:rsidRPr="0073253B" w:rsidRDefault="008A5761" w:rsidP="008A5761">
      <w:r w:rsidRPr="00486DFC">
        <w:t>_____. "Breve memoria personal." In Valente, Obras completas, II: Ensayos. Barcelona: Círculo de Lectores / Galaxia Gutenberg, cop. 2008. 1501-2. (Cioran).</w:t>
      </w:r>
    </w:p>
    <w:p w:rsidR="008A5761" w:rsidRPr="0073253B" w:rsidRDefault="008A5761" w:rsidP="008A5761">
      <w:r w:rsidRPr="00486DFC">
        <w:t>_____. "Spender, en la sola memoria." In Valente, Obras completas, II: Ensayos. Barcelona: Círculo de Lectores / Galaxia Gutenberg, cop. 2008.  1502-4.*</w:t>
      </w:r>
    </w:p>
    <w:p w:rsidR="008A5761" w:rsidRPr="0073253B" w:rsidRDefault="008A5761" w:rsidP="008A5761">
      <w:r w:rsidRPr="00486DFC">
        <w:t>_____. "Así que pasen cinco años." In Valente, Obras completas, II: Ensayos. Barcelona: Círculo de Lectores / Galaxia Gutenberg, cop. 2008. 1504-6. (Jabès, Celan).</w:t>
      </w:r>
    </w:p>
    <w:p w:rsidR="008A5761" w:rsidRPr="0073253B" w:rsidRDefault="008A5761" w:rsidP="008A5761">
      <w:r w:rsidRPr="00486DFC">
        <w:t>_____. "Corrección política y corrección canónica." In Valente, Obras completas, II: Ensayos. Barcelona: Círculo de Lectores / Galaxia Gutenberg, cop. 2008. 1506-7.*</w:t>
      </w:r>
    </w:p>
    <w:p w:rsidR="008A5761" w:rsidRPr="0073253B" w:rsidRDefault="008A5761" w:rsidP="008A5761">
      <w:r w:rsidRPr="00486DFC">
        <w:t>_____. "Camilo José Cela o la poesía como matriz." In Valente, Obras completas, II: Ensayos. Barcelona: Círculo de Lectores / Galaxia Gutenberg, cop. 2008. 1508-15.*</w:t>
      </w:r>
    </w:p>
    <w:p w:rsidR="008A5761" w:rsidRPr="0073253B" w:rsidRDefault="008A5761" w:rsidP="008A5761">
      <w:r w:rsidRPr="00486DFC">
        <w:t>_____. "Trasparencias en un aniversario." In Valente, Obras completas, II: Ensayos. Barcelona: Círculo de Lectores / Galaxia Gutenberg, cop. 2008. 1515-18.* (Castellet).</w:t>
      </w:r>
    </w:p>
    <w:p w:rsidR="008A5761" w:rsidRPr="0073253B" w:rsidRDefault="008A5761" w:rsidP="008A5761">
      <w:r w:rsidRPr="00486DFC">
        <w:t>_____. "Biografías." In Valente, Obras completas, II: Ensayos. Barcelona: Círculo de Lectores / Galaxia Gutenberg, cop. 2008. 1518.*</w:t>
      </w:r>
    </w:p>
    <w:p w:rsidR="008A5761" w:rsidRPr="0073253B" w:rsidRDefault="008A5761" w:rsidP="008A5761">
      <w:r w:rsidRPr="00486DFC">
        <w:t>_____. "Contra el olvido." In Valente, Obras completas, II: Ensayos. Barcelona: Círculo de Lectores / Galaxia Gutenberg, cop. 2008. 1518-20.* (José Martínez, editor of Ruedo Ibérico).</w:t>
      </w:r>
    </w:p>
    <w:p w:rsidR="008A5761" w:rsidRPr="0073253B" w:rsidRDefault="008A5761" w:rsidP="008A5761">
      <w:r w:rsidRPr="00486DFC">
        <w:t>_____. "La luz del eros." In Valente, Obras completas, II: Ensayos. Barcelona: Círculo de Lectores / Galaxia Gutenberg, cop. 2008. 1520.* (Balthus Klossowski).</w:t>
      </w:r>
    </w:p>
    <w:p w:rsidR="008A5761" w:rsidRPr="0073253B" w:rsidRDefault="008A5761" w:rsidP="008A5761">
      <w:r w:rsidRPr="00486DFC">
        <w:t>_____. "[Carta al Director]." In Valente, Obras completas, II: Ensayos. Barcelona: Círculo de Lectores / Galaxia Gutenberg, cop. 2008. 1521-22.* (On charity).</w:t>
      </w:r>
    </w:p>
    <w:p w:rsidR="008A5761" w:rsidRPr="0073253B" w:rsidRDefault="008A5761" w:rsidP="008A5761">
      <w:r w:rsidRPr="00486DFC">
        <w:t>_____. "</w:t>
      </w:r>
      <w:r w:rsidRPr="00486DFC">
        <w:rPr>
          <w:i/>
        </w:rPr>
        <w:t xml:space="preserve">Ínsula </w:t>
      </w:r>
      <w:r w:rsidRPr="00486DFC">
        <w:t>y la memoria." In Valente, Obras completas, II: Ensayos. Barcelona: Círculo de Lectores / Galaxia Gutenberg, cop. 2008. 1522-23.*</w:t>
      </w:r>
    </w:p>
    <w:p w:rsidR="008A5761" w:rsidRPr="0073253B" w:rsidRDefault="008A5761" w:rsidP="008A5761">
      <w:r w:rsidRPr="00486DFC">
        <w:lastRenderedPageBreak/>
        <w:t>_____. "[Carta al director]." In Valente, Obras completas, II: Ensayos. Barcelona: Círculo de Lectores / Galaxia Gutenberg, cop. 2008. 1523.*</w:t>
      </w:r>
    </w:p>
    <w:p w:rsidR="008A5761" w:rsidRPr="0073253B" w:rsidRDefault="008A5761" w:rsidP="008A5761">
      <w:r w:rsidRPr="00486DFC">
        <w:t>_____. "Almería, La Chanca y la memoria." In Valente, Obras completas, II: Ensayos. Barcelona: Círculo de Lectores / Galaxia Gutenberg, cop. 2008. 1523-26.*</w:t>
      </w:r>
    </w:p>
    <w:p w:rsidR="008A5761" w:rsidRPr="0073253B" w:rsidRDefault="008A5761" w:rsidP="008A5761">
      <w:r w:rsidRPr="00486DFC">
        <w:t>_____. "La cultura mediterránea y los náufragos de la miseria." In Valente, Obras completas, II: Ensayos. Barcelona: Círculo de Lectores / Galaxia Gutenberg, cop. 2008. 1526-31.* (Pateras).</w:t>
      </w:r>
    </w:p>
    <w:p w:rsidR="008A5761" w:rsidRPr="0073253B" w:rsidRDefault="008A5761" w:rsidP="008A5761">
      <w:r w:rsidRPr="00486DFC">
        <w:t>_____. "Retorno." In Valente, Obras completas, II: Ensayos. Barcelona: Círculo de Lectores / Galaxia Gutenberg, cop. 2008. 1532-35.* (Galicia).</w:t>
      </w:r>
    </w:p>
    <w:p w:rsidR="008A5761" w:rsidRPr="0073253B" w:rsidRDefault="008A5761" w:rsidP="008A5761">
      <w:r w:rsidRPr="00486DFC">
        <w:t>_____. "Figura de home en dous espellos." In Valente, Obras completas, II: Ensayos. Barcelona: Círculo de Lectores / Galaxia Gutenberg, cop. 2008. 1535-54.* (Memoir).</w:t>
      </w:r>
    </w:p>
    <w:p w:rsidR="008A5761" w:rsidRPr="0073253B" w:rsidRDefault="008A5761" w:rsidP="008A5761">
      <w:r w:rsidRPr="00486DFC">
        <w:t>_____. "Presencia de Juan de la Cruz." In Valente, Obras completas, II: Ensayos. Barcelona: Círculo de Lectores / Galaxia Gutenberg, cop. 2008. 1555-57.*</w:t>
      </w:r>
    </w:p>
    <w:p w:rsidR="008A5761" w:rsidRPr="0073253B" w:rsidRDefault="008A5761" w:rsidP="008A5761">
      <w:r w:rsidRPr="00486DFC">
        <w:t>_____. "Bodas de sangre." In Valente, Obras completas, II: Ensayos. Barcelona: Círculo de Lectores / Galaxia Gutenberg, cop. 2008.  1557-58. NO GARCIA LORCA.</w:t>
      </w:r>
    </w:p>
    <w:p w:rsidR="008A5761" w:rsidRPr="0073253B" w:rsidRDefault="008A5761" w:rsidP="008A5761">
      <w:r w:rsidRPr="00486DFC">
        <w:t>_____. "O eros do novecentos." In Valente, Obras completas, II: Ensayos. Barcelona: Círculo de Lectores / Galaxia Gutenberg, cop. 2008. 1559-60.*</w:t>
      </w:r>
    </w:p>
    <w:p w:rsidR="008A5761" w:rsidRPr="0073253B" w:rsidRDefault="008A5761" w:rsidP="008A5761">
      <w:r w:rsidRPr="00486DFC">
        <w:t>_____. "Incitación á desobediencia cívica." In Valente, Obras completas, II: Ensayos. Barcelona: Círculo de Lectores / Galaxia Gutenberg, cop. 2008. 1560-62.*</w:t>
      </w:r>
    </w:p>
    <w:p w:rsidR="008A5761" w:rsidRPr="0073253B" w:rsidRDefault="008A5761" w:rsidP="008A5761">
      <w:r w:rsidRPr="00486DFC">
        <w:t>_____. "Monique Lange en el cielo de París." In Valente, Obras completas, II: Ensayos. Barcelona: Círculo de Lectores / Galaxia Gutenberg, cop. 2008. 1562.*</w:t>
      </w:r>
    </w:p>
    <w:p w:rsidR="008A5761" w:rsidRPr="0073253B" w:rsidRDefault="008A5761" w:rsidP="008A5761">
      <w:r w:rsidRPr="00486DFC">
        <w:t>_____. "De la desobediencia civil." In Valente, Obras completas, II: Ensayos. Barcelona: Círculo de Lectores / Galaxia Gutenberg, cop. 2008.  1563-66.*</w:t>
      </w:r>
    </w:p>
    <w:p w:rsidR="008A5761" w:rsidRPr="0073253B" w:rsidRDefault="008A5761" w:rsidP="008A5761">
      <w:r w:rsidRPr="00486DFC">
        <w:t>_____. "[Una encuesta de 1997]." In Valente, Obras completas, II: Ensayos. Barcelona: Círculo de Lectores / Galaxia Gutenberg, cop. 2008. 1566-67.*</w:t>
      </w:r>
    </w:p>
    <w:p w:rsidR="008A5761" w:rsidRPr="0073253B" w:rsidRDefault="008A5761" w:rsidP="008A5761">
      <w:r w:rsidRPr="00486DFC">
        <w:t>_____. "Ginebra y el calor del verano." In Valente, Obras completas, II: Ensayos. Barcelona: Círculo de Lectores / Galaxia Gutenberg, cop. 2008. 1567-71.*</w:t>
      </w:r>
    </w:p>
    <w:p w:rsidR="008A5761" w:rsidRPr="0073253B" w:rsidRDefault="008A5761" w:rsidP="008A5761">
      <w:r w:rsidRPr="00486DFC">
        <w:t>_____. "Palabras de exhortación a la nada para Jesús González de la Torre." In Valente, Obras completas, II: Ensayos. Barcelona: Círculo de Lectores / Galaxia Gutenberg, cop. 2008. 1571-72.*</w:t>
      </w:r>
    </w:p>
    <w:p w:rsidR="008A5761" w:rsidRPr="0073253B" w:rsidRDefault="008A5761" w:rsidP="008A5761">
      <w:r w:rsidRPr="00486DFC">
        <w:lastRenderedPageBreak/>
        <w:t>_____. "Darío, Valparaíso, 1888." In Valente, Obras completas, II: Ensayos. Barcelona: Círculo de Lectores / Galaxia Gutenberg, cop. 2008. 1572-74.*</w:t>
      </w:r>
    </w:p>
    <w:p w:rsidR="008A5761" w:rsidRPr="0073253B" w:rsidRDefault="008A5761" w:rsidP="008A5761">
      <w:r w:rsidRPr="00486DFC">
        <w:t>_____. "La escritura y el cuerpo." In Valente, Obras completas, II: Ensayos. Barcelona: Círculo de Lectores / Galaxia Gutenberg, cop. 2008. 1575-76.*</w:t>
      </w:r>
    </w:p>
    <w:p w:rsidR="008A5761" w:rsidRPr="0073253B" w:rsidRDefault="008A5761" w:rsidP="008A5761">
      <w:r w:rsidRPr="00486DFC">
        <w:t>_____. "Octavio Paz o la perduración." In Valente, Obras completas, II: Ensayos. Barcelona: Círculo de Lectores / Galaxia Gutenberg, cop. 2008. 1577.*</w:t>
      </w:r>
    </w:p>
    <w:p w:rsidR="008A5761" w:rsidRPr="0073253B" w:rsidRDefault="008A5761" w:rsidP="008A5761">
      <w:r w:rsidRPr="00486DFC">
        <w:t>_____. "De la irredención de la provincia." In Valente, Obras completas, II: Ensayos. Barcelona: Círculo de Lectores / Galaxia Gutenberg, cop. 2008. 1577-81.*</w:t>
      </w:r>
    </w:p>
    <w:p w:rsidR="008A5761" w:rsidRPr="0073253B" w:rsidRDefault="008A5761" w:rsidP="008A5761">
      <w:r w:rsidRPr="00486DFC">
        <w:t>_____. "Perfil de Bernard Noël." In Valente, Obras completas, II: Ensayos. Barcelona: Círculo de Lectores / Galaxia Gutenberg, cop. 2008. 1581-83.*</w:t>
      </w:r>
    </w:p>
    <w:p w:rsidR="008A5761" w:rsidRPr="0073253B" w:rsidRDefault="008A5761" w:rsidP="008A5761">
      <w:r w:rsidRPr="00486DFC">
        <w:t>_____. "Discurso en el acto de entrega del VII premio Reina Sofía de Poesía Iberoamericana." In Valente, Obras completas, II: Ensayos. Barcelona: Círculo de Lectores / Galaxia Gutenberg, cop. 2008. 1583-88.*</w:t>
      </w:r>
    </w:p>
    <w:p w:rsidR="008A5761" w:rsidRPr="0073253B" w:rsidRDefault="008A5761" w:rsidP="008A5761">
      <w:r w:rsidRPr="00486DFC">
        <w:t>_____. "Juan Ramón Jiménez en su nuestra luz." In Valente, Obras completas, II: Ensayos. Barcelona: Círculo de Lectores / Galaxia Gutenberg, cop. 2008. 1588-89.*</w:t>
      </w:r>
    </w:p>
    <w:p w:rsidR="008A5761" w:rsidRPr="0073253B" w:rsidRDefault="008A5761" w:rsidP="008A5761">
      <w:r w:rsidRPr="00486DFC">
        <w:t>_____. "O camiño." In Valente, Obras completas, II: Ensayos. Barcelona: Círculo de Lectores / Galaxia Gutenberg, cop. 2008. 1589-91.*</w:t>
      </w:r>
    </w:p>
    <w:p w:rsidR="008A5761" w:rsidRPr="0073253B" w:rsidRDefault="008A5761" w:rsidP="008A5761">
      <w:r w:rsidRPr="00486DFC">
        <w:t>_____. "[Lectura en el Círculo de Bellas Artes de Madrid]." In Valente, Obras completas, II: Ensayos. Barcelona: Círculo de Lectores / Galaxia Gutenberg, cop. 2008. 1592-1611.*</w:t>
      </w:r>
    </w:p>
    <w:p w:rsidR="008A5761" w:rsidRPr="0073253B" w:rsidRDefault="008A5761" w:rsidP="008A5761">
      <w:r w:rsidRPr="00486DFC">
        <w:t>_____. "Sobre la visibilidad de lo invisible." In Valente, Obras completas, II: Ensayos. Barcelona: Círculo de Lectores / Galaxia Gutenberg, cop. 2008. 1611-12.*</w:t>
      </w:r>
    </w:p>
    <w:p w:rsidR="008A5761" w:rsidRPr="0073253B" w:rsidRDefault="008A5761" w:rsidP="008A5761">
      <w:r w:rsidRPr="00486DFC">
        <w:t>_____. "[Palabras en el acto de investidura como Doutor Honoris Causa]." In Valente, Obras completas, II: Ensayos. Barcelona: Círculo de Lectores / Galaxia Gutenberg, cop. 2008. 1612-14.*</w:t>
      </w:r>
    </w:p>
    <w:p w:rsidR="008A5761" w:rsidRPr="00E61911" w:rsidRDefault="008A5761"/>
    <w:p w:rsidR="008A5761" w:rsidRPr="00E61911" w:rsidRDefault="008A5761"/>
    <w:p w:rsidR="008A5761" w:rsidRPr="00E61911" w:rsidRDefault="008A5761"/>
    <w:p w:rsidR="008A5761" w:rsidRPr="00E61911" w:rsidRDefault="008A5761">
      <w:pPr>
        <w:rPr>
          <w:i/>
        </w:rPr>
      </w:pPr>
      <w:r w:rsidRPr="00E61911">
        <w:rPr>
          <w:i/>
        </w:rPr>
        <w:t>Elogio del calígrafo</w:t>
      </w:r>
    </w:p>
    <w:p w:rsidR="008A5761" w:rsidRPr="003B6009" w:rsidRDefault="008A5761">
      <w:pPr>
        <w:rPr>
          <w:i/>
        </w:rPr>
      </w:pPr>
    </w:p>
    <w:p w:rsidR="008A5761" w:rsidRPr="00E61911" w:rsidRDefault="008A5761">
      <w:r w:rsidRPr="00E61911">
        <w:t xml:space="preserve">Valente, José Ángel. "Fernández o el muestrario del mundo."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475-77.* (Painter).</w:t>
      </w:r>
    </w:p>
    <w:p w:rsidR="008A5761" w:rsidRPr="00E61911" w:rsidRDefault="008A5761">
      <w:r w:rsidRPr="00E61911">
        <w:lastRenderedPageBreak/>
        <w:t xml:space="preserve">_____. "Salinas, cuando suena."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477-78.*</w:t>
      </w:r>
    </w:p>
    <w:p w:rsidR="008A5761" w:rsidRPr="00E61911" w:rsidRDefault="008A5761">
      <w:r w:rsidRPr="00E61911">
        <w:t xml:space="preserve">_____. "Paisajes de Paul Rebeyrolle."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478-81.* (Painter).</w:t>
      </w:r>
    </w:p>
    <w:p w:rsidR="008A5761" w:rsidRPr="00E61911" w:rsidRDefault="008A5761">
      <w:r w:rsidRPr="00E61911">
        <w:t xml:space="preserve">_____. "Lluvia [Vicente Rojo]."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481-82.*</w:t>
      </w:r>
    </w:p>
    <w:p w:rsidR="008A5761" w:rsidRPr="00E61911" w:rsidRDefault="008A5761">
      <w:r w:rsidRPr="00E61911">
        <w:t xml:space="preserve">_____. "La memoria y la luz."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482-87.* (Almería).</w:t>
      </w:r>
    </w:p>
    <w:p w:rsidR="008A5761" w:rsidRPr="00E61911" w:rsidRDefault="008A5761">
      <w:r w:rsidRPr="00E61911">
        <w:t xml:space="preserve">_____. "Imágenes para una pasión."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488-90.* (Spanish 'imagineros').</w:t>
      </w:r>
    </w:p>
    <w:p w:rsidR="008A5761" w:rsidRPr="00E61911" w:rsidRDefault="008A5761">
      <w:r w:rsidRPr="00E61911">
        <w:t xml:space="preserve">_____. "Elogio del calígrafo."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491-94.*</w:t>
      </w:r>
    </w:p>
    <w:p w:rsidR="008A5761" w:rsidRPr="00E61911" w:rsidRDefault="008A5761">
      <w:r w:rsidRPr="00E61911">
        <w:t xml:space="preserve">_____. "Rumor de límites."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494-98.* (Chillida).</w:t>
      </w:r>
    </w:p>
    <w:p w:rsidR="008A5761" w:rsidRPr="00E61911" w:rsidRDefault="008A5761">
      <w:r w:rsidRPr="00E61911">
        <w:t xml:space="preserve">_____. "Sobre la unidad simple."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498-502.* (Cristina Iglesias, sculptor; minimalism).</w:t>
      </w:r>
    </w:p>
    <w:p w:rsidR="008A5761" w:rsidRPr="00E61911" w:rsidRDefault="008A5761">
      <w:r w:rsidRPr="00E61911">
        <w:t xml:space="preserve">_____. "Mark Tobey o el enigma del límite."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502-8.* (Painter).</w:t>
      </w:r>
    </w:p>
    <w:p w:rsidR="008A5761" w:rsidRPr="00E61911" w:rsidRDefault="008A5761">
      <w:r w:rsidRPr="00E61911">
        <w:t xml:space="preserve">_____. "El encendido color del mundo."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408-9.*</w:t>
      </w:r>
    </w:p>
    <w:p w:rsidR="008A5761" w:rsidRPr="00E61911" w:rsidRDefault="008A5761">
      <w:r w:rsidRPr="00E61911">
        <w:t xml:space="preserve">_____. "Cabo de Gata."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509-10.*</w:t>
      </w:r>
    </w:p>
    <w:p w:rsidR="008A5761" w:rsidRPr="00E61911" w:rsidRDefault="008A5761">
      <w:r w:rsidRPr="00E61911">
        <w:t xml:space="preserve">_____. "Así en la tierra como en el cielo."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511-13.*</w:t>
      </w:r>
    </w:p>
    <w:p w:rsidR="008A5761" w:rsidRPr="00E61911" w:rsidRDefault="008A5761">
      <w:r w:rsidRPr="00E61911">
        <w:t xml:space="preserve">_____. "La lengua de los pájaros."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513-35.* (Eden, mystics, metaphysical poets).</w:t>
      </w:r>
    </w:p>
    <w:p w:rsidR="008A5761" w:rsidRPr="00E61911" w:rsidRDefault="008A5761">
      <w:r w:rsidRPr="00E61911">
        <w:lastRenderedPageBreak/>
        <w:t xml:space="preserve">_____. "Conversación entre Antoni Tapiès y José Ángel Valente."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535-43.*</w:t>
      </w:r>
    </w:p>
    <w:p w:rsidR="008A5761" w:rsidRPr="00E61911" w:rsidRDefault="008A5761">
      <w:r w:rsidRPr="00E61911">
        <w:t xml:space="preserve">_____. "Las ángelas de Florida."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543-45.* (Goya).</w:t>
      </w:r>
    </w:p>
    <w:p w:rsidR="008A5761" w:rsidRPr="00E61911" w:rsidRDefault="008A5761">
      <w:r w:rsidRPr="00E61911">
        <w:t xml:space="preserve">_____. "Cuatro referentes para una estética contemporánea."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245-54.* (Baumgarten, Benjamin, Duchamp, Celan).</w:t>
      </w:r>
    </w:p>
    <w:p w:rsidR="008A5761" w:rsidRPr="00E61911" w:rsidRDefault="008A5761">
      <w:r w:rsidRPr="00E61911">
        <w:t xml:space="preserve">_____. "Mediterráneo: La oscura luz del engendramiento."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572-81.* (The sea).</w:t>
      </w:r>
    </w:p>
    <w:p w:rsidR="008A5761" w:rsidRPr="00E61911" w:rsidRDefault="008A5761">
      <w:r w:rsidRPr="00E61911">
        <w:t xml:space="preserve">_____. "La pintura de José Manuel Broto."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581-84.*</w:t>
      </w:r>
    </w:p>
    <w:p w:rsidR="008A5761" w:rsidRPr="00E61911" w:rsidRDefault="008A5761">
      <w:r w:rsidRPr="00E61911">
        <w:t xml:space="preserve">_____. "Sobre la declinación de la luz."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584-85.*</w:t>
      </w:r>
    </w:p>
    <w:p w:rsidR="008A5761" w:rsidRPr="00E61911" w:rsidRDefault="008A5761">
      <w:r w:rsidRPr="00E61911">
        <w:t xml:space="preserve">_____. "Chillida o la transparencia."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586-91.*</w:t>
      </w:r>
    </w:p>
    <w:p w:rsidR="008A5761" w:rsidRPr="00E61911" w:rsidRDefault="008A5761">
      <w:r w:rsidRPr="00E61911">
        <w:t xml:space="preserve">_____. "Tàpies o la negación negada."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591-93.*</w:t>
      </w:r>
    </w:p>
    <w:p w:rsidR="008A5761" w:rsidRPr="00E61911" w:rsidRDefault="008A5761">
      <w:r w:rsidRPr="00E61911">
        <w:t xml:space="preserve">_____. "En lo más sutil del aire."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594-95.* (Lightness).</w:t>
      </w:r>
    </w:p>
    <w:p w:rsidR="008A5761" w:rsidRDefault="008A5761">
      <w:pPr>
        <w:tabs>
          <w:tab w:val="left" w:pos="8220"/>
        </w:tabs>
      </w:pPr>
      <w:r>
        <w:t xml:space="preserve">Valente, José Angel, and Francisco Calvo Serraller. "El arte como vacío. Conversación con Eduardo Chillida." </w:t>
      </w:r>
      <w:r>
        <w:rPr>
          <w:i/>
        </w:rPr>
        <w:t>Fin de siglo y futuro de las artes.</w:t>
      </w:r>
      <w:r>
        <w:t xml:space="preserve"> </w:t>
      </w:r>
      <w:r>
        <w:rPr>
          <w:i/>
        </w:rPr>
        <w:t>Revista de Occidente</w:t>
      </w:r>
      <w:r>
        <w:t xml:space="preserve"> 181 (1996): 99-117.*</w:t>
      </w:r>
    </w:p>
    <w:p w:rsidR="008A5761" w:rsidRPr="00E61911" w:rsidRDefault="008A5761">
      <w:r w:rsidRPr="00E61911">
        <w:t xml:space="preserve">_____. "El arte como vacío: Conversación con Eduardo Chillida."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551-71.*</w:t>
      </w:r>
    </w:p>
    <w:p w:rsidR="008A5761" w:rsidRPr="00E61911" w:rsidRDefault="008A5761"/>
    <w:p w:rsidR="008A5761" w:rsidRPr="00E61911" w:rsidRDefault="008A5761"/>
    <w:p w:rsidR="008A5761" w:rsidRPr="00E61911" w:rsidRDefault="008A5761">
      <w:pPr>
        <w:rPr>
          <w:i/>
        </w:rPr>
      </w:pPr>
      <w:r w:rsidRPr="00E61911">
        <w:rPr>
          <w:i/>
        </w:rPr>
        <w:t>La experiencia abisal:</w:t>
      </w:r>
    </w:p>
    <w:p w:rsidR="008A5761" w:rsidRPr="003B6009" w:rsidRDefault="008A5761">
      <w:pPr>
        <w:rPr>
          <w:i/>
        </w:rPr>
      </w:pPr>
    </w:p>
    <w:p w:rsidR="008A5761" w:rsidRDefault="008A5761">
      <w:pPr>
        <w:tabs>
          <w:tab w:val="left" w:pos="8220"/>
        </w:tabs>
      </w:pPr>
      <w:r>
        <w:lastRenderedPageBreak/>
        <w:t xml:space="preserve">_____. "Del conocimiento pasivo o saber de quietud." In Valente, </w:t>
      </w:r>
      <w:r>
        <w:rPr>
          <w:i/>
        </w:rPr>
        <w:t>La experiencia abisal.</w:t>
      </w:r>
      <w:r>
        <w:t xml:space="preserve"> Barcelona: Galaxia Gutenberg / Círculo de Lectores, 2004. 7-12.* (María Zambrano).</w:t>
      </w:r>
    </w:p>
    <w:p w:rsidR="008A5761" w:rsidRPr="00E61911" w:rsidRDefault="008A5761">
      <w:r w:rsidRPr="00E61911">
        <w:t xml:space="preserve">_____. "Del conocimiento pasivo o saber de quietud."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603-7.* (María Zambrano).</w:t>
      </w:r>
    </w:p>
    <w:p w:rsidR="008A5761" w:rsidRPr="00E61911" w:rsidRDefault="008A5761" w:rsidP="008A5761">
      <w:pPr>
        <w:tabs>
          <w:tab w:val="left" w:pos="8220"/>
        </w:tabs>
      </w:pPr>
      <w:r>
        <w:t xml:space="preserve">_____. "Z, como Zubiri." In Valente, </w:t>
      </w:r>
      <w:r>
        <w:rPr>
          <w:i/>
        </w:rPr>
        <w:t>La experiencia abisal.</w:t>
      </w:r>
      <w:r>
        <w:t xml:space="preserve"> Barcelona: Galaxia Gutenberg / Círculo de Lectores, 2004. 13-16.*</w:t>
      </w:r>
    </w:p>
    <w:p w:rsidR="008A5761" w:rsidRPr="00E61911" w:rsidRDefault="008A5761">
      <w:r w:rsidRPr="00E61911">
        <w:t xml:space="preserve">_____. "Z, como Zubiri."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607-11.*</w:t>
      </w:r>
    </w:p>
    <w:p w:rsidR="008A5761" w:rsidRDefault="008A5761">
      <w:pPr>
        <w:tabs>
          <w:tab w:val="left" w:pos="8220"/>
        </w:tabs>
      </w:pPr>
      <w:r>
        <w:t xml:space="preserve">_____. "El pulpo, la araña y la imagen." In Valente, </w:t>
      </w:r>
      <w:r>
        <w:rPr>
          <w:i/>
        </w:rPr>
        <w:t>La experiencia abisal.</w:t>
      </w:r>
      <w:r>
        <w:t xml:space="preserve"> Barcelona: Galaxia Gutenberg / Círculo de Lectores, 2004. 17-21.* (Lezama Lima).</w:t>
      </w:r>
    </w:p>
    <w:p w:rsidR="008A5761" w:rsidRPr="00E61911" w:rsidRDefault="008A5761">
      <w:r w:rsidRPr="00E61911">
        <w:t xml:space="preserve">_____. "El pulpo, la araña y la imagen."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2008.* (Lezama Lima).</w:t>
      </w:r>
    </w:p>
    <w:p w:rsidR="008A5761" w:rsidRDefault="008A5761">
      <w:pPr>
        <w:tabs>
          <w:tab w:val="left" w:pos="8220"/>
        </w:tabs>
      </w:pPr>
      <w:r>
        <w:t xml:space="preserve">_____. "Sobre el nombre escondido." In Valente, </w:t>
      </w:r>
      <w:r>
        <w:rPr>
          <w:i/>
        </w:rPr>
        <w:t>La experiencia abisal.</w:t>
      </w:r>
      <w:r>
        <w:t xml:space="preserve"> Barcelona: Galaxia Gutenberg / Círculo de Lectores, 2004. 22-25.* (Saussure).</w:t>
      </w:r>
    </w:p>
    <w:p w:rsidR="008A5761" w:rsidRPr="00E61911" w:rsidRDefault="008A5761">
      <w:r w:rsidRPr="00E61911">
        <w:t xml:space="preserve">_____. "Sobre el nombre escondido."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615-18.* (Saussure, anagrams).</w:t>
      </w:r>
    </w:p>
    <w:p w:rsidR="008A5761" w:rsidRDefault="008A5761">
      <w:pPr>
        <w:tabs>
          <w:tab w:val="left" w:pos="8220"/>
        </w:tabs>
      </w:pPr>
      <w:r>
        <w:t xml:space="preserve">_____. "Vallejo o la proximidad." In Valente, </w:t>
      </w:r>
      <w:r>
        <w:rPr>
          <w:i/>
        </w:rPr>
        <w:t>La experiencia abisal.</w:t>
      </w:r>
      <w:r>
        <w:t xml:space="preserve"> Barcelona: Galaxia Gutenberg / Círculo de Lectores, 2004. 26-30.*</w:t>
      </w:r>
    </w:p>
    <w:p w:rsidR="008A5761" w:rsidRPr="00E61911" w:rsidRDefault="008A5761">
      <w:r w:rsidRPr="00E61911">
        <w:t xml:space="preserve">_____. "Vallejo o la proximidad."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618-22.*</w:t>
      </w:r>
    </w:p>
    <w:p w:rsidR="008A5761" w:rsidRDefault="008A5761">
      <w:pPr>
        <w:tabs>
          <w:tab w:val="left" w:pos="8220"/>
        </w:tabs>
      </w:pPr>
      <w:r>
        <w:t xml:space="preserve">_____. "Sobre la desaparición de los signos." In Valente, </w:t>
      </w:r>
      <w:r>
        <w:rPr>
          <w:i/>
        </w:rPr>
        <w:t>La experiencia abisal.</w:t>
      </w:r>
      <w:r>
        <w:t xml:space="preserve"> Barcelona: Galaxia Gutenberg / Círculo de Lectores, 2004. 31-32.* (Literature and the sacred).</w:t>
      </w:r>
    </w:p>
    <w:p w:rsidR="008A5761" w:rsidRPr="00E61911" w:rsidRDefault="008A5761">
      <w:r w:rsidRPr="00E61911">
        <w:t xml:space="preserve">_____. "Sobre la desaparición de los signos."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622-23.* (Emptiness).</w:t>
      </w:r>
    </w:p>
    <w:p w:rsidR="008A5761" w:rsidRDefault="008A5761">
      <w:pPr>
        <w:tabs>
          <w:tab w:val="left" w:pos="8220"/>
        </w:tabs>
      </w:pPr>
      <w:r>
        <w:t xml:space="preserve">_____. "Inocencia y memoria." In Valente, </w:t>
      </w:r>
      <w:r>
        <w:rPr>
          <w:i/>
        </w:rPr>
        <w:t>La experiencia abisal.</w:t>
      </w:r>
      <w:r>
        <w:t xml:space="preserve"> Barcelona: Galaxia Gutenberg / Círculo de Lectores, 2004. 33-35.* (Ungaretti).</w:t>
      </w:r>
    </w:p>
    <w:p w:rsidR="008A5761" w:rsidRPr="00E61911" w:rsidRDefault="008A5761">
      <w:r w:rsidRPr="00E61911">
        <w:lastRenderedPageBreak/>
        <w:t xml:space="preserve">_____. "Inocencia y memoria."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623-25.* (Ungaretti, poet).</w:t>
      </w:r>
    </w:p>
    <w:p w:rsidR="008A5761" w:rsidRDefault="008A5761">
      <w:pPr>
        <w:tabs>
          <w:tab w:val="left" w:pos="8220"/>
        </w:tabs>
      </w:pPr>
      <w:r>
        <w:t xml:space="preserve">_____. "El cante, la voz." In Valente, </w:t>
      </w:r>
      <w:r>
        <w:rPr>
          <w:i/>
        </w:rPr>
        <w:t>La experiencia abisal.</w:t>
      </w:r>
      <w:r>
        <w:t xml:space="preserve"> Barcelona: Galaxia Gutenberg / Círculo de Lectores, 2004. 36-40.* (Cante flamenco, copla).</w:t>
      </w:r>
    </w:p>
    <w:p w:rsidR="008A5761" w:rsidRPr="00E61911" w:rsidRDefault="008A5761">
      <w:r w:rsidRPr="00E61911">
        <w:t xml:space="preserve">_____. "El cante, la voz."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625-29.*</w:t>
      </w:r>
    </w:p>
    <w:p w:rsidR="008A5761" w:rsidRDefault="008A5761">
      <w:pPr>
        <w:tabs>
          <w:tab w:val="left" w:pos="8220"/>
        </w:tabs>
      </w:pPr>
      <w:r>
        <w:t xml:space="preserve">_____. "Sobre el espíritu de ortodoxia." In Valente, </w:t>
      </w:r>
      <w:r>
        <w:rPr>
          <w:i/>
        </w:rPr>
        <w:t>La experiencia abisal.</w:t>
      </w:r>
      <w:r>
        <w:t xml:space="preserve"> Barcelona: Galaxia Gutenberg / Círculo de Lectores, 2004. 41-45.* (Miguel de Molinos).</w:t>
      </w:r>
    </w:p>
    <w:p w:rsidR="008A5761" w:rsidRPr="00E61911" w:rsidRDefault="008A5761">
      <w:r w:rsidRPr="00E61911">
        <w:t xml:space="preserve">_____. "Sobre el espíritu de ortodoxia."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629-32.* (Miguel de Molinos).</w:t>
      </w:r>
    </w:p>
    <w:p w:rsidR="008A5761" w:rsidRDefault="008A5761">
      <w:pPr>
        <w:tabs>
          <w:tab w:val="left" w:pos="8220"/>
        </w:tabs>
      </w:pPr>
      <w:r>
        <w:t xml:space="preserve">_____. "Del don de ligereza." In Valente, </w:t>
      </w:r>
      <w:r>
        <w:rPr>
          <w:i/>
        </w:rPr>
        <w:t>La experiencia abisal.</w:t>
      </w:r>
      <w:r>
        <w:t xml:space="preserve"> Barcelona: Galaxia Gutenberg / Círculo de Lectores, 2004. 46-50.* (Italo Calvino).</w:t>
      </w:r>
    </w:p>
    <w:p w:rsidR="008A5761" w:rsidRPr="00E61911" w:rsidRDefault="008A5761">
      <w:r w:rsidRPr="00E61911">
        <w:t xml:space="preserve">_____. "Del don de ligereza."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633-36.*</w:t>
      </w:r>
    </w:p>
    <w:p w:rsidR="008A5761" w:rsidRDefault="008A5761">
      <w:pPr>
        <w:tabs>
          <w:tab w:val="left" w:pos="8220"/>
        </w:tabs>
      </w:pPr>
      <w:r>
        <w:t xml:space="preserve">_____. "Sobre la unidad de la palabra escindida." In Valente, </w:t>
      </w:r>
      <w:r>
        <w:rPr>
          <w:i/>
        </w:rPr>
        <w:t>La experiencia abisal.</w:t>
      </w:r>
      <w:r>
        <w:t xml:space="preserve"> Barcelona: Galaxia Gutenberg / Círculo de Lectores, 2004. 51-54.* (Jabès).</w:t>
      </w:r>
    </w:p>
    <w:p w:rsidR="008A5761" w:rsidRPr="00E61911" w:rsidRDefault="008A5761">
      <w:r w:rsidRPr="00E61911">
        <w:t xml:space="preserve">_____. "Sobre la unidad de la palabra escindida."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636-39.* (Mysticism, Jabès).</w:t>
      </w:r>
    </w:p>
    <w:p w:rsidR="008A5761" w:rsidRDefault="008A5761">
      <w:pPr>
        <w:tabs>
          <w:tab w:val="left" w:pos="8220"/>
        </w:tabs>
      </w:pPr>
      <w:r>
        <w:t xml:space="preserve">_____. "Jabès o la inminencia." In Valente, </w:t>
      </w:r>
      <w:r>
        <w:rPr>
          <w:i/>
        </w:rPr>
        <w:t>La experiencia abisal.</w:t>
      </w:r>
      <w:r>
        <w:t xml:space="preserve"> Barcelona: Galaxia Gutenberg / Círculo de Lectores, 2004. 55-58.*</w:t>
      </w:r>
    </w:p>
    <w:p w:rsidR="008A5761" w:rsidRPr="00E61911" w:rsidRDefault="008A5761">
      <w:r w:rsidRPr="00E61911">
        <w:t xml:space="preserve">_____. "Jabès o la inminencia."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639-42.*</w:t>
      </w:r>
    </w:p>
    <w:p w:rsidR="008A5761" w:rsidRDefault="008A5761">
      <w:pPr>
        <w:tabs>
          <w:tab w:val="left" w:pos="8220"/>
        </w:tabs>
      </w:pPr>
      <w:r>
        <w:t xml:space="preserve">_____. "Rimbaud in terra incognita." In Valente, </w:t>
      </w:r>
      <w:r>
        <w:rPr>
          <w:i/>
        </w:rPr>
        <w:t>La experiencia abisal.</w:t>
      </w:r>
      <w:r>
        <w:t xml:space="preserve"> Barcelona: Galaxia Gutenberg / Círculo de Lectores, 2004. 59-63.*</w:t>
      </w:r>
    </w:p>
    <w:p w:rsidR="008A5761" w:rsidRPr="00E61911" w:rsidRDefault="008A5761">
      <w:r w:rsidRPr="00E61911">
        <w:t xml:space="preserve">_____. "Rimbaud in terra incognita."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642-45.*</w:t>
      </w:r>
    </w:p>
    <w:p w:rsidR="008A5761" w:rsidRDefault="008A5761">
      <w:pPr>
        <w:tabs>
          <w:tab w:val="left" w:pos="8220"/>
        </w:tabs>
      </w:pPr>
      <w:r>
        <w:lastRenderedPageBreak/>
        <w:t xml:space="preserve">_____. "Aparición y desapariciones." In Valente, </w:t>
      </w:r>
      <w:r>
        <w:rPr>
          <w:i/>
        </w:rPr>
        <w:t>La experiencia abisal.</w:t>
      </w:r>
      <w:r>
        <w:t xml:space="preserve"> Barcelona: Galaxia Gutenberg / Círculo de Lectores, 2004. 64-69.* (Emilio Adolfo Westphalen).</w:t>
      </w:r>
    </w:p>
    <w:p w:rsidR="008A5761" w:rsidRPr="00E61911" w:rsidRDefault="008A5761">
      <w:r w:rsidRPr="00E61911">
        <w:t xml:space="preserve">_____. "Aparición y desapariciones."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645-50.* (Adolfo Westphalen).</w:t>
      </w:r>
    </w:p>
    <w:p w:rsidR="008A5761" w:rsidRDefault="008A5761">
      <w:pPr>
        <w:tabs>
          <w:tab w:val="left" w:pos="8220"/>
        </w:tabs>
      </w:pPr>
      <w:r>
        <w:t xml:space="preserve">_____. "Las ínsulas extrañas." In Valente, </w:t>
      </w:r>
      <w:r>
        <w:rPr>
          <w:i/>
        </w:rPr>
        <w:t>La experiencia abisal.</w:t>
      </w:r>
      <w:r>
        <w:t xml:space="preserve"> Barcelona: Galaxia Gutenberg / Círculo de Lectores, 2004. 70-73.* (San Juan de la Cruz).</w:t>
      </w:r>
    </w:p>
    <w:p w:rsidR="008A5761" w:rsidRPr="00E61911" w:rsidRDefault="008A5761">
      <w:r w:rsidRPr="00E61911">
        <w:t xml:space="preserve">_____. "Las ínsulas extrañas."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650-53.* (San Juan de la Cruz).</w:t>
      </w:r>
    </w:p>
    <w:p w:rsidR="008A5761" w:rsidRDefault="008A5761">
      <w:pPr>
        <w:tabs>
          <w:tab w:val="left" w:pos="8220"/>
        </w:tabs>
      </w:pPr>
      <w:r>
        <w:t xml:space="preserve">_____. "La muerte de Montaigne." In Valente, </w:t>
      </w:r>
      <w:r>
        <w:rPr>
          <w:i/>
        </w:rPr>
        <w:t>La experiencia abisal.</w:t>
      </w:r>
      <w:r>
        <w:t xml:space="preserve"> Barcelona: Galaxia Gutenberg / Círculo de Lectores, 2004. 74-77.*</w:t>
      </w:r>
    </w:p>
    <w:p w:rsidR="008A5761" w:rsidRPr="00E61911" w:rsidRDefault="008A5761">
      <w:r w:rsidRPr="00E61911">
        <w:t xml:space="preserve">_____. "La muerte de Montaigne."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653-56.*</w:t>
      </w:r>
    </w:p>
    <w:p w:rsidR="008A5761" w:rsidRDefault="008A5761">
      <w:pPr>
        <w:tabs>
          <w:tab w:val="left" w:pos="8220"/>
        </w:tabs>
      </w:pPr>
      <w:r>
        <w:t xml:space="preserve">_____. "El </w:t>
      </w:r>
      <w:r>
        <w:rPr>
          <w:i/>
        </w:rPr>
        <w:t>Oráculo manual</w:t>
      </w:r>
      <w:r>
        <w:t xml:space="preserve"> y el arte de la persona." In Valente, </w:t>
      </w:r>
      <w:r>
        <w:rPr>
          <w:i/>
        </w:rPr>
        <w:t>La experiencia abisal.</w:t>
      </w:r>
      <w:r>
        <w:t xml:space="preserve"> Barcelona: Galaxia Gutenberg / Círculo de Lectores, 2004. 78-84.*</w:t>
      </w:r>
    </w:p>
    <w:p w:rsidR="008A5761" w:rsidRPr="00E61911" w:rsidRDefault="008A5761">
      <w:r w:rsidRPr="00E61911">
        <w:t xml:space="preserve">_____. "El 'Oráculo manual' y el arte de la persona."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656-62.*</w:t>
      </w:r>
    </w:p>
    <w:p w:rsidR="008A5761" w:rsidRDefault="008A5761">
      <w:pPr>
        <w:tabs>
          <w:tab w:val="left" w:pos="8220"/>
        </w:tabs>
      </w:pPr>
      <w:r>
        <w:t xml:space="preserve">_____. "'Ad poema pertinentibus'." In Valente, </w:t>
      </w:r>
      <w:r>
        <w:rPr>
          <w:i/>
        </w:rPr>
        <w:t>La experiencia abisal.</w:t>
      </w:r>
      <w:r>
        <w:t xml:space="preserve"> Barcelona: Galaxia Gutenberg / Círculo de Lectores, 2004. 85-88.* (Alexander Gottlieb Baumgarten).</w:t>
      </w:r>
    </w:p>
    <w:p w:rsidR="008A5761" w:rsidRDefault="008A5761">
      <w:pPr>
        <w:tabs>
          <w:tab w:val="left" w:pos="8220"/>
        </w:tabs>
      </w:pPr>
      <w:r>
        <w:t xml:space="preserve">_____. "Edmond Jabès: Judaísmo e incertidumbre." In Valente, </w:t>
      </w:r>
      <w:r>
        <w:rPr>
          <w:i/>
        </w:rPr>
        <w:t>La experiencia abisal.</w:t>
      </w:r>
      <w:r>
        <w:t xml:space="preserve"> Barcelona: Galaxia Gutenberg / Círculo de Lectores, 2004. 89-101.*</w:t>
      </w:r>
    </w:p>
    <w:p w:rsidR="008A5761" w:rsidRPr="00E61911" w:rsidRDefault="008A5761">
      <w:r w:rsidRPr="00E61911">
        <w:t xml:space="preserve">_____. "Edmond Jabès: judaísmo e incertidumbre."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662-73.*</w:t>
      </w:r>
    </w:p>
    <w:p w:rsidR="008A5761" w:rsidRDefault="008A5761">
      <w:pPr>
        <w:tabs>
          <w:tab w:val="left" w:pos="8220"/>
        </w:tabs>
      </w:pPr>
      <w:r>
        <w:t xml:space="preserve">_____. "Pabellón del vacío." In Valente, </w:t>
      </w:r>
      <w:r>
        <w:rPr>
          <w:i/>
        </w:rPr>
        <w:t>La experiencia abisal.</w:t>
      </w:r>
      <w:r>
        <w:t xml:space="preserve"> Barcelona: Galaxia Gutenberg / Círculo de Lectores, 2004. 102-7.* (Lezama Lima).</w:t>
      </w:r>
    </w:p>
    <w:p w:rsidR="008A5761" w:rsidRPr="00E61911" w:rsidRDefault="008A5761">
      <w:r w:rsidRPr="00E61911">
        <w:t xml:space="preserve">_____. "Pabellón del vacío."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673-77.*</w:t>
      </w:r>
    </w:p>
    <w:p w:rsidR="008A5761" w:rsidRDefault="008A5761">
      <w:pPr>
        <w:tabs>
          <w:tab w:val="left" w:pos="8220"/>
        </w:tabs>
      </w:pPr>
      <w:r>
        <w:lastRenderedPageBreak/>
        <w:t xml:space="preserve">_____. "Poesía y exilio." In Valente, </w:t>
      </w:r>
      <w:r>
        <w:rPr>
          <w:i/>
        </w:rPr>
        <w:t>La experiencia abisal.</w:t>
      </w:r>
      <w:r>
        <w:t xml:space="preserve"> Barcelona: Galaxia Gutenberg / Círculo de Lectores, 2004. 108-22.*</w:t>
      </w:r>
    </w:p>
    <w:p w:rsidR="008A5761" w:rsidRPr="00E61911" w:rsidRDefault="008A5761">
      <w:r w:rsidRPr="00E61911">
        <w:t xml:space="preserve">_____. "Poesía y exilio."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678-90.* (Exile, Jews).</w:t>
      </w:r>
    </w:p>
    <w:p w:rsidR="008A5761" w:rsidRDefault="008A5761">
      <w:pPr>
        <w:tabs>
          <w:tab w:val="left" w:pos="8220"/>
        </w:tabs>
      </w:pPr>
      <w:r>
        <w:t xml:space="preserve">_____. "Donde habite el olvido." In Valente, </w:t>
      </w:r>
      <w:r>
        <w:rPr>
          <w:i/>
        </w:rPr>
        <w:t>La experiencia abisal.</w:t>
      </w:r>
      <w:r>
        <w:t xml:space="preserve"> Barcelona: Galaxia Gutenberg / Círculo de Lectores, 2004. 123-28.*</w:t>
      </w:r>
    </w:p>
    <w:p w:rsidR="008A5761" w:rsidRPr="00E61911" w:rsidRDefault="008A5761">
      <w:r w:rsidRPr="00E61911">
        <w:t xml:space="preserve">_____. "Donde habite el olvido."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690-94.*</w:t>
      </w:r>
    </w:p>
    <w:p w:rsidR="008A5761" w:rsidRDefault="008A5761">
      <w:pPr>
        <w:tabs>
          <w:tab w:val="left" w:pos="8220"/>
        </w:tabs>
      </w:pPr>
      <w:r>
        <w:t xml:space="preserve">_____. "Tabucchi, Lisboa, la memoria." In Valente, </w:t>
      </w:r>
      <w:r>
        <w:rPr>
          <w:i/>
        </w:rPr>
        <w:t>La experiencia abisal.</w:t>
      </w:r>
      <w:r>
        <w:t xml:space="preserve"> Barcelona: Galaxia Gutenberg / Círculo de Lectores, 2004. 129-35.*</w:t>
      </w:r>
    </w:p>
    <w:p w:rsidR="008A5761" w:rsidRPr="00E61911" w:rsidRDefault="008A5761">
      <w:r w:rsidRPr="00E61911">
        <w:t xml:space="preserve">_____. "Tabucchi, Lisboa, la memoria."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695-700.* (Antonio Tabucchi).</w:t>
      </w:r>
    </w:p>
    <w:p w:rsidR="008A5761" w:rsidRDefault="008A5761">
      <w:pPr>
        <w:tabs>
          <w:tab w:val="left" w:pos="8220"/>
        </w:tabs>
      </w:pPr>
      <w:r>
        <w:t xml:space="preserve">_____. "El maestro de la llama." In Valente, </w:t>
      </w:r>
      <w:r>
        <w:rPr>
          <w:i/>
        </w:rPr>
        <w:t>La experiencia abisal.</w:t>
      </w:r>
      <w:r>
        <w:t xml:space="preserve"> Barcelona: Galaxia Gutenberg / Círculo de Lectores, 2004. 136-39.* (Edmond Amram el Maleb).</w:t>
      </w:r>
    </w:p>
    <w:p w:rsidR="008A5761" w:rsidRPr="00E61911" w:rsidRDefault="008A5761">
      <w:r w:rsidRPr="00E61911">
        <w:t xml:space="preserve">_____. "El maestro de la llama."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700-703.* (Edmond Amram el Maleh).</w:t>
      </w:r>
    </w:p>
    <w:p w:rsidR="008A5761" w:rsidRDefault="008A5761">
      <w:pPr>
        <w:tabs>
          <w:tab w:val="left" w:pos="8220"/>
        </w:tabs>
      </w:pPr>
      <w:r>
        <w:t xml:space="preserve">_____. "Formas de lectura y dinámica de la tradición." In Valente, </w:t>
      </w:r>
      <w:r>
        <w:rPr>
          <w:i/>
        </w:rPr>
        <w:t>La experiencia abisal.</w:t>
      </w:r>
      <w:r>
        <w:t xml:space="preserve"> Barcelona: Galaxia Gutenberg / Círculo de Lectores, 2004. 140-49.* (San Juan de la Cruz, Dámaso Alonso, Guillén).</w:t>
      </w:r>
    </w:p>
    <w:p w:rsidR="008A5761" w:rsidRPr="00E61911" w:rsidRDefault="008A5761">
      <w:r w:rsidRPr="00E61911">
        <w:t xml:space="preserve">_____. "Formas de lectura y dinámica de la tradición."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703-12.* (Reading poetry).</w:t>
      </w:r>
    </w:p>
    <w:p w:rsidR="008A5761" w:rsidRDefault="008A5761">
      <w:pPr>
        <w:tabs>
          <w:tab w:val="left" w:pos="8220"/>
        </w:tabs>
      </w:pPr>
      <w:r>
        <w:t xml:space="preserve">_____. "La infinitud de los soles." In Valente, </w:t>
      </w:r>
      <w:r>
        <w:rPr>
          <w:i/>
        </w:rPr>
        <w:t>La experiencia abisal.</w:t>
      </w:r>
      <w:r>
        <w:t xml:space="preserve"> Barcelona: Galaxia Gutenberg / Círculo de Lectores, 2004. 150-51.* (Giordano Bruno).</w:t>
      </w:r>
    </w:p>
    <w:p w:rsidR="008A5761" w:rsidRPr="00E61911" w:rsidRDefault="008A5761">
      <w:r w:rsidRPr="00E61911">
        <w:t xml:space="preserve">_____. "La infinitud de los soles."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(712-13).* (Giordano Bruno).</w:t>
      </w:r>
    </w:p>
    <w:p w:rsidR="008A5761" w:rsidRDefault="008A5761">
      <w:pPr>
        <w:tabs>
          <w:tab w:val="left" w:pos="8220"/>
        </w:tabs>
      </w:pPr>
      <w:r>
        <w:t xml:space="preserve">_____. "Bajo un cielo sombrío." In Valente, </w:t>
      </w:r>
      <w:r>
        <w:rPr>
          <w:i/>
        </w:rPr>
        <w:t>La experiencia abisal.</w:t>
      </w:r>
      <w:r>
        <w:t xml:space="preserve"> Barcelona: Galaxia Gutenberg / Círculo de Lectores, 2004. 152-55.* (Celan).</w:t>
      </w:r>
    </w:p>
    <w:p w:rsidR="008A5761" w:rsidRPr="00E61911" w:rsidRDefault="008A5761">
      <w:r w:rsidRPr="00E61911">
        <w:lastRenderedPageBreak/>
        <w:t xml:space="preserve">_____. "Bajo un cielo sombrío."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713-16.* (Celan).</w:t>
      </w:r>
    </w:p>
    <w:p w:rsidR="008A5761" w:rsidRDefault="008A5761">
      <w:pPr>
        <w:tabs>
          <w:tab w:val="left" w:pos="8220"/>
        </w:tabs>
      </w:pPr>
      <w:r>
        <w:t xml:space="preserve">_____. "Del canon arbitrario a la incierta profecía." In Valente, </w:t>
      </w:r>
      <w:r>
        <w:rPr>
          <w:i/>
        </w:rPr>
        <w:t>La experiencia abisal.</w:t>
      </w:r>
      <w:r>
        <w:t xml:space="preserve"> Barcelona: Galaxia Gutenberg / Círculo de Lectores, 2004. 156-59.* (Bloom).</w:t>
      </w:r>
    </w:p>
    <w:p w:rsidR="008A5761" w:rsidRPr="00E61911" w:rsidRDefault="008A5761">
      <w:r w:rsidRPr="00E61911">
        <w:t xml:space="preserve">_____. "Del canon arbitrario a la incierta profecía."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716-19.* (Bloom).</w:t>
      </w:r>
    </w:p>
    <w:p w:rsidR="008A5761" w:rsidRDefault="008A5761">
      <w:pPr>
        <w:tabs>
          <w:tab w:val="left" w:pos="8220"/>
        </w:tabs>
      </w:pPr>
      <w:r>
        <w:t xml:space="preserve">_____. "Poesía, filosofía, memoria." In Valente, </w:t>
      </w:r>
      <w:r>
        <w:rPr>
          <w:i/>
        </w:rPr>
        <w:t>La experiencia abisal.</w:t>
      </w:r>
      <w:r>
        <w:t xml:space="preserve"> Barcelona: Galaxia Gutenberg / Círculo de Lectores, 2004. 160-64.*</w:t>
      </w:r>
    </w:p>
    <w:p w:rsidR="008A5761" w:rsidRPr="00E61911" w:rsidRDefault="008A5761">
      <w:r w:rsidRPr="00E61911">
        <w:t xml:space="preserve">_____. "Poesía, filosofía, memoria."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719-23.* (María Zambrano).</w:t>
      </w:r>
    </w:p>
    <w:p w:rsidR="008A5761" w:rsidRDefault="008A5761">
      <w:pPr>
        <w:tabs>
          <w:tab w:val="left" w:pos="8220"/>
        </w:tabs>
      </w:pPr>
      <w:r>
        <w:t xml:space="preserve">_____. "El don." In Valente, </w:t>
      </w:r>
      <w:r>
        <w:rPr>
          <w:i/>
        </w:rPr>
        <w:t>La experiencia abisal.</w:t>
      </w:r>
      <w:r>
        <w:t xml:space="preserve"> Barcelona: Galaxia Gutenberg / Círculo de Lectores, 2004. 165-68.* (Cassirer, Langer).</w:t>
      </w:r>
    </w:p>
    <w:p w:rsidR="008A5761" w:rsidRPr="00E61911" w:rsidRDefault="008A5761">
      <w:r w:rsidRPr="00E61911">
        <w:t xml:space="preserve">_____. "El don."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723-26.* (Susan K. Langer).</w:t>
      </w:r>
    </w:p>
    <w:p w:rsidR="008A5761" w:rsidRDefault="008A5761">
      <w:pPr>
        <w:tabs>
          <w:tab w:val="left" w:pos="8220"/>
        </w:tabs>
      </w:pPr>
      <w:r>
        <w:t xml:space="preserve">_____. "Miguel de Molinos." In Valente, </w:t>
      </w:r>
      <w:r>
        <w:rPr>
          <w:i/>
        </w:rPr>
        <w:t>La experiencia abisal.</w:t>
      </w:r>
      <w:r>
        <w:t xml:space="preserve"> Barcelona: Galaxia Gutenberg / Círculo de Lectores, 2004. 169-75.*</w:t>
      </w:r>
    </w:p>
    <w:p w:rsidR="008A5761" w:rsidRPr="00E61911" w:rsidRDefault="008A5761">
      <w:r w:rsidRPr="00E61911">
        <w:t xml:space="preserve">_____. "Miguel de Molinos."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726-31.*</w:t>
      </w:r>
    </w:p>
    <w:p w:rsidR="008A5761" w:rsidRDefault="008A5761">
      <w:pPr>
        <w:tabs>
          <w:tab w:val="left" w:pos="8220"/>
        </w:tabs>
      </w:pPr>
      <w:r>
        <w:t xml:space="preserve">_____. "La nada." In Valente, </w:t>
      </w:r>
      <w:r>
        <w:rPr>
          <w:i/>
        </w:rPr>
        <w:t>La experiencia abisal.</w:t>
      </w:r>
      <w:r>
        <w:t xml:space="preserve"> Barcelona: Galaxia Gutenberg / Círculo de Lectores, 2004. 176-80.* (San Juan de la Cruz).</w:t>
      </w:r>
    </w:p>
    <w:p w:rsidR="008A5761" w:rsidRPr="00E61911" w:rsidRDefault="008A5761">
      <w:r w:rsidRPr="00E61911">
        <w:t xml:space="preserve">_____. "La nada."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732-35.* (San Juan de la Cruz, Miguel de Molinos).</w:t>
      </w:r>
    </w:p>
    <w:p w:rsidR="008A5761" w:rsidRDefault="008A5761">
      <w:pPr>
        <w:tabs>
          <w:tab w:val="left" w:pos="8220"/>
        </w:tabs>
      </w:pPr>
      <w:r>
        <w:t xml:space="preserve">_____. "La narración como supervivencia." In Valente, </w:t>
      </w:r>
      <w:r>
        <w:rPr>
          <w:i/>
        </w:rPr>
        <w:t>La experiencia abisal.</w:t>
      </w:r>
      <w:r>
        <w:t xml:space="preserve"> Barcelona: Galaxia Gutenberg / Círculo de Lectores, 2004. 181-87.* (Narrating).</w:t>
      </w:r>
    </w:p>
    <w:p w:rsidR="008A5761" w:rsidRPr="00E61911" w:rsidRDefault="008A5761">
      <w:r w:rsidRPr="00E61911">
        <w:t xml:space="preserve">_____. "La narración como supervivencia."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735-40.*</w:t>
      </w:r>
    </w:p>
    <w:p w:rsidR="008A5761" w:rsidRDefault="008A5761">
      <w:pPr>
        <w:tabs>
          <w:tab w:val="left" w:pos="8220"/>
        </w:tabs>
      </w:pPr>
      <w:r>
        <w:lastRenderedPageBreak/>
        <w:t xml:space="preserve">_____. "A propósito de la poética." In Valente, </w:t>
      </w:r>
      <w:r>
        <w:rPr>
          <w:i/>
        </w:rPr>
        <w:t>La experiencia abisal.</w:t>
      </w:r>
      <w:r>
        <w:t xml:space="preserve"> Barcelona: Galaxia Gutenberg / Círculo de Lectores, 2004. 188-91.* (Cascales)</w:t>
      </w:r>
    </w:p>
    <w:p w:rsidR="008A5761" w:rsidRPr="00E61911" w:rsidRDefault="008A5761">
      <w:r w:rsidRPr="00E61911">
        <w:t xml:space="preserve">_____. "A propósito de la poética."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741-44.* (Francisco de Cascales, López Pinciano).</w:t>
      </w:r>
    </w:p>
    <w:p w:rsidR="008A5761" w:rsidRDefault="008A5761">
      <w:pPr>
        <w:tabs>
          <w:tab w:val="left" w:pos="8220"/>
        </w:tabs>
      </w:pPr>
      <w:r>
        <w:t xml:space="preserve">_____. "La experiencia abisal." In Valente, </w:t>
      </w:r>
      <w:r>
        <w:rPr>
          <w:i/>
        </w:rPr>
        <w:t>La experiencia abisal.</w:t>
      </w:r>
      <w:r>
        <w:t xml:space="preserve"> Barcelona: Galaxia Gutenberg / Círculo de Lectores, 2004. 192-208.* (Nothingness, limits of poetry).</w:t>
      </w:r>
    </w:p>
    <w:p w:rsidR="008A5761" w:rsidRPr="00E61911" w:rsidRDefault="008A5761">
      <w:r w:rsidRPr="00E61911">
        <w:t xml:space="preserve">_____. "La experiencia abisal."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744-58.* (Mysticism).</w:t>
      </w:r>
    </w:p>
    <w:p w:rsidR="008A5761" w:rsidRDefault="008A5761">
      <w:pPr>
        <w:tabs>
          <w:tab w:val="left" w:pos="8220"/>
        </w:tabs>
      </w:pPr>
      <w:r>
        <w:t xml:space="preserve">_____. "Palabra, linde de lo oscuro: Paul Celan." In Valente, </w:t>
      </w:r>
      <w:r>
        <w:rPr>
          <w:i/>
        </w:rPr>
        <w:t>La experiencia abisal.</w:t>
      </w:r>
      <w:r>
        <w:t xml:space="preserve"> Barcelona: Galaxia Gutenberg / Círculo de Lectores, 2004. 209-12.*</w:t>
      </w:r>
    </w:p>
    <w:p w:rsidR="008A5761" w:rsidRPr="00E61911" w:rsidRDefault="008A5761">
      <w:r w:rsidRPr="00E61911">
        <w:t xml:space="preserve">_____. "Palabra, linde de lo oscuro: Paul Celan."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758-60.*</w:t>
      </w:r>
    </w:p>
    <w:p w:rsidR="008A5761" w:rsidRPr="00E61911" w:rsidRDefault="008A5761"/>
    <w:p w:rsidR="008A5761" w:rsidRDefault="008A5761">
      <w:pPr>
        <w:tabs>
          <w:tab w:val="left" w:pos="8220"/>
        </w:tabs>
      </w:pPr>
    </w:p>
    <w:p w:rsidR="008A5761" w:rsidRDefault="008A5761">
      <w:pPr>
        <w:rPr>
          <w:b/>
          <w:sz w:val="36"/>
        </w:rPr>
      </w:pPr>
    </w:p>
    <w:p w:rsidR="008A5761" w:rsidRDefault="008A5761">
      <w:pPr>
        <w:rPr>
          <w:b/>
          <w:sz w:val="36"/>
        </w:rPr>
      </w:pPr>
    </w:p>
    <w:p w:rsidR="008A5761" w:rsidRDefault="008A5761">
      <w:pPr>
        <w:rPr>
          <w:b/>
        </w:rPr>
      </w:pPr>
      <w:r>
        <w:rPr>
          <w:b/>
        </w:rPr>
        <w:t>Criticism</w:t>
      </w:r>
    </w:p>
    <w:p w:rsidR="008A5761" w:rsidRDefault="008A5761">
      <w:pPr>
        <w:rPr>
          <w:b/>
        </w:rPr>
      </w:pPr>
    </w:p>
    <w:p w:rsidR="008A5761" w:rsidRDefault="008A5761">
      <w:r>
        <w:t xml:space="preserve">Arkinstall, Christine. </w:t>
      </w:r>
      <w:r>
        <w:rPr>
          <w:i/>
        </w:rPr>
        <w:t xml:space="preserve">El sujeto en el exilio: Un estudio de la poética de Francisco Brines, José Angel Valente y José Manuel Caballero Bonald. </w:t>
      </w:r>
      <w:r>
        <w:t>Amsterdam: Rodopi, 1993.</w:t>
      </w:r>
    </w:p>
    <w:p w:rsidR="008A5761" w:rsidRPr="00297056" w:rsidRDefault="008A5761">
      <w:pPr>
        <w:rPr>
          <w:lang w:val="en-US"/>
        </w:rPr>
      </w:pPr>
      <w:r>
        <w:t xml:space="preserve">García Landa, José Ángel. "José Ángel Valente, </w:t>
      </w:r>
      <w:r>
        <w:rPr>
          <w:i/>
        </w:rPr>
        <w:t xml:space="preserve">La experiencia abisal." </w:t>
      </w:r>
      <w:r w:rsidRPr="00297056">
        <w:rPr>
          <w:lang w:val="en-US"/>
        </w:rPr>
        <w:t xml:space="preserve">In García Landa, </w:t>
      </w:r>
      <w:r w:rsidRPr="00297056">
        <w:rPr>
          <w:i/>
          <w:lang w:val="en-US"/>
        </w:rPr>
        <w:t>Vanity Fea</w:t>
      </w:r>
      <w:r w:rsidRPr="00297056">
        <w:rPr>
          <w:lang w:val="en-US"/>
        </w:rPr>
        <w:t xml:space="preserve"> 30 Dec. 2005.</w:t>
      </w:r>
    </w:p>
    <w:bookmarkStart w:id="2" w:name="OLE_LINK13"/>
    <w:bookmarkStart w:id="3" w:name="OLE_LINK14"/>
    <w:p w:rsidR="008A5761" w:rsidRPr="00297056" w:rsidRDefault="008A5761">
      <w:pPr>
        <w:ind w:hanging="12"/>
        <w:rPr>
          <w:color w:val="000000"/>
          <w:lang w:val="en-US"/>
        </w:rPr>
      </w:pPr>
      <w:r>
        <w:rPr>
          <w:color w:val="000000"/>
        </w:rPr>
        <w:fldChar w:fldCharType="begin"/>
      </w:r>
      <w:r w:rsidRPr="00297056">
        <w:rPr>
          <w:color w:val="000000"/>
          <w:lang w:val="en-US"/>
        </w:rPr>
        <w:instrText xml:space="preserve"> HYPERLINK "http://garciala.blogia.com/2005/123102-jose-angel-valente-la-experiencia-abisal.php" </w:instrText>
      </w:r>
      <w:r>
        <w:rPr>
          <w:color w:val="000000"/>
        </w:rPr>
        <w:fldChar w:fldCharType="separate"/>
      </w:r>
      <w:r w:rsidRPr="00297056">
        <w:rPr>
          <w:rStyle w:val="Hipervnculo"/>
          <w:lang w:val="en-US"/>
        </w:rPr>
        <w:t>http://garciala.blogia.com/2005/123102-jose-angel-valente-la-experiencia-abisal.php</w:t>
      </w:r>
      <w:r>
        <w:rPr>
          <w:color w:val="000000"/>
        </w:rPr>
        <w:fldChar w:fldCharType="end"/>
      </w:r>
    </w:p>
    <w:bookmarkEnd w:id="2"/>
    <w:bookmarkEnd w:id="3"/>
    <w:p w:rsidR="008A5761" w:rsidRDefault="008A5761">
      <w:pPr>
        <w:pStyle w:val="Sangra2detindependiente"/>
      </w:pPr>
      <w:r w:rsidRPr="00297056">
        <w:rPr>
          <w:lang w:val="en-US"/>
        </w:rPr>
        <w:tab/>
      </w:r>
      <w:r>
        <w:t>6 Jan. 2005.</w:t>
      </w:r>
    </w:p>
    <w:p w:rsidR="00C0220C" w:rsidRDefault="00C0220C" w:rsidP="00C0220C">
      <w:pPr>
        <w:pStyle w:val="Sangra2detindependiente"/>
      </w:pPr>
      <w:r>
        <w:t xml:space="preserve">_____. "José Angel Valente: </w:t>
      </w:r>
      <w:r>
        <w:rPr>
          <w:i/>
        </w:rPr>
        <w:t>La experiencia abisal." Academia</w:t>
      </w:r>
      <w:r>
        <w:t xml:space="preserve"> 11 June 2015.*</w:t>
      </w:r>
    </w:p>
    <w:p w:rsidR="00C0220C" w:rsidRDefault="00C0220C" w:rsidP="00C0220C">
      <w:r>
        <w:tab/>
      </w:r>
      <w:hyperlink r:id="rId6" w:history="1">
        <w:r w:rsidRPr="006B1B1B">
          <w:rPr>
            <w:rStyle w:val="Hipervnculo"/>
          </w:rPr>
          <w:t>https://www.academia.edu/12917801/</w:t>
        </w:r>
      </w:hyperlink>
    </w:p>
    <w:p w:rsidR="00C0220C" w:rsidRPr="00523B55" w:rsidRDefault="00C0220C" w:rsidP="00C0220C">
      <w:r>
        <w:tab/>
        <w:t>2015</w:t>
      </w:r>
    </w:p>
    <w:p w:rsidR="00910957" w:rsidRDefault="00910957" w:rsidP="00910957">
      <w:pPr>
        <w:rPr>
          <w:color w:val="000000"/>
          <w:lang w:val="en-US"/>
        </w:rPr>
      </w:pPr>
      <w:r w:rsidRPr="00297056">
        <w:rPr>
          <w:color w:val="000000"/>
          <w:lang w:val="es-ES"/>
        </w:rPr>
        <w:t xml:space="preserve">_____. "José Angel Valente, </w:t>
      </w:r>
      <w:r w:rsidRPr="00297056">
        <w:rPr>
          <w:i/>
          <w:color w:val="000000"/>
          <w:lang w:val="es-ES"/>
        </w:rPr>
        <w:t>La experiencia abisal</w:t>
      </w:r>
      <w:r w:rsidRPr="00297056">
        <w:rPr>
          <w:color w:val="000000"/>
          <w:lang w:val="es-ES"/>
        </w:rPr>
        <w:t xml:space="preserve">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27 Feb. 2016.*</w:t>
      </w:r>
    </w:p>
    <w:p w:rsidR="00910957" w:rsidRDefault="00910957" w:rsidP="0091095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7" w:history="1">
        <w:r w:rsidRPr="00EE588C">
          <w:rPr>
            <w:rStyle w:val="Hipervnculo"/>
            <w:lang w:val="en-US"/>
          </w:rPr>
          <w:t>http://vanityfea.blogspot.com.es/2016/02/retropost-679-31-de-diciembre-de-2005.html</w:t>
        </w:r>
      </w:hyperlink>
      <w:r>
        <w:rPr>
          <w:color w:val="000000"/>
          <w:lang w:val="en-US"/>
        </w:rPr>
        <w:t xml:space="preserve"> </w:t>
      </w:r>
    </w:p>
    <w:p w:rsidR="00910957" w:rsidRPr="00297056" w:rsidRDefault="00910957" w:rsidP="00910957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297056">
        <w:rPr>
          <w:color w:val="000000"/>
          <w:lang w:val="es-ES"/>
        </w:rPr>
        <w:t>2016</w:t>
      </w:r>
    </w:p>
    <w:p w:rsidR="008A5761" w:rsidRDefault="008A5761" w:rsidP="008A5761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lastRenderedPageBreak/>
        <w:t xml:space="preserve">_____. "Investigación de tesis." In García Landa, </w:t>
      </w:r>
      <w:r>
        <w:rPr>
          <w:rFonts w:cs="Palatino-Roman"/>
          <w:i/>
          <w:szCs w:val="24"/>
          <w:lang w:bidi="es-ES_tradnl"/>
        </w:rPr>
        <w:t>Vanity Fea</w:t>
      </w:r>
      <w:r>
        <w:rPr>
          <w:rFonts w:cs="Palatino-Roman"/>
          <w:szCs w:val="24"/>
          <w:lang w:bidi="es-ES_tradnl"/>
        </w:rPr>
        <w:t xml:space="preserve"> 18 Sept. 2010.* (J. A. Valente).</w:t>
      </w:r>
    </w:p>
    <w:p w:rsidR="008A5761" w:rsidRDefault="008A5761" w:rsidP="008A5761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</w:r>
      <w:hyperlink r:id="rId8" w:history="1">
        <w:r w:rsidRPr="00F55B48">
          <w:rPr>
            <w:rStyle w:val="Hipervnculo"/>
            <w:rFonts w:cs="Palatino-Roman"/>
            <w:szCs w:val="24"/>
            <w:lang w:bidi="es-ES_tradnl"/>
          </w:rPr>
          <w:t>http://vanityfea.blogspot.com/2010/09/investigacion-de-tesis.html</w:t>
        </w:r>
      </w:hyperlink>
    </w:p>
    <w:p w:rsidR="008A5761" w:rsidRPr="00297056" w:rsidRDefault="008A5761" w:rsidP="008A5761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ab/>
      </w:r>
      <w:r w:rsidRPr="00297056">
        <w:rPr>
          <w:rFonts w:cs="Palatino-Roman"/>
          <w:szCs w:val="24"/>
          <w:lang w:val="en-US" w:bidi="es-ES_tradnl"/>
        </w:rPr>
        <w:t>2010</w:t>
      </w:r>
    </w:p>
    <w:p w:rsidR="008A5761" w:rsidRDefault="008A5761">
      <w:r w:rsidRPr="00297056">
        <w:rPr>
          <w:lang w:val="en-US"/>
        </w:rPr>
        <w:t xml:space="preserve">Gaspar, Sergio. Review of </w:t>
      </w:r>
      <w:r w:rsidRPr="00297056">
        <w:rPr>
          <w:i/>
          <w:lang w:val="en-US"/>
        </w:rPr>
        <w:t>Material memoria.</w:t>
      </w:r>
      <w:r w:rsidRPr="00297056">
        <w:rPr>
          <w:lang w:val="en-US"/>
        </w:rPr>
        <w:t xml:space="preserve"> </w:t>
      </w:r>
      <w:r>
        <w:t xml:space="preserve">By José Angel Valente. </w:t>
      </w:r>
      <w:r>
        <w:rPr>
          <w:i/>
        </w:rPr>
        <w:t>Quimera</w:t>
      </w:r>
      <w:r>
        <w:t xml:space="preserve"> 116 (1993): 73.</w:t>
      </w:r>
    </w:p>
    <w:p w:rsidR="008A5761" w:rsidRDefault="008A5761">
      <w:pPr>
        <w:rPr>
          <w:color w:val="000000"/>
        </w:rPr>
      </w:pPr>
      <w:r>
        <w:rPr>
          <w:color w:val="000000"/>
        </w:rPr>
        <w:t xml:space="preserve">Gimferrer, Pere. "La trayectoria de José Ángel Valente." From Gimferrer, </w:t>
      </w:r>
      <w:r>
        <w:rPr>
          <w:i/>
          <w:color w:val="000000"/>
        </w:rPr>
        <w:t>Radicalidades</w:t>
      </w:r>
      <w:r>
        <w:rPr>
          <w:color w:val="000000"/>
        </w:rPr>
        <w:t xml:space="preserve"> (Barcelona: Bosch, 1978) 141-45.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282-86.*</w:t>
      </w:r>
    </w:p>
    <w:p w:rsidR="008A5761" w:rsidRDefault="008A5761">
      <w:r>
        <w:t xml:space="preserve">Hernández Fernández, Teresa, ed. </w:t>
      </w:r>
      <w:r>
        <w:rPr>
          <w:i/>
        </w:rPr>
        <w:t>El silencio y la escucha: José Angel Valente.</w:t>
      </w:r>
      <w:r>
        <w:t xml:space="preserve"> Madrid: Cátedra/Ministerio de Cultura, 1996.</w:t>
      </w:r>
    </w:p>
    <w:p w:rsidR="00B05202" w:rsidRPr="00F907AE" w:rsidRDefault="00B05202" w:rsidP="00B05202">
      <w:pPr>
        <w:rPr>
          <w:szCs w:val="28"/>
        </w:rPr>
      </w:pPr>
      <w:r w:rsidRPr="00F907AE">
        <w:rPr>
          <w:szCs w:val="28"/>
        </w:rPr>
        <w:t xml:space="preserve">Llorente Torres, Marina. </w:t>
      </w:r>
      <w:r w:rsidRPr="00F907AE">
        <w:rPr>
          <w:i/>
          <w:szCs w:val="28"/>
        </w:rPr>
        <w:t>Palabra y deseo: Espacios transgresores en la poesía española, 1975-1990.</w:t>
      </w:r>
      <w:r w:rsidRPr="00F907AE">
        <w:rPr>
          <w:szCs w:val="28"/>
        </w:rPr>
        <w:t xml:space="preserve"> (Estudios y ensayos, 44). Málaga: U de Málaga, 2001. (Valente, Brines, Amorós, Rossetti; homosexuality and poetry).</w:t>
      </w:r>
    </w:p>
    <w:p w:rsidR="0013783A" w:rsidRPr="002C48E6" w:rsidRDefault="0013783A" w:rsidP="0013783A">
      <w:bookmarkStart w:id="4" w:name="_GoBack"/>
      <w:bookmarkEnd w:id="4"/>
      <w:r w:rsidRPr="002C48E6">
        <w:t xml:space="preserve">Martín Gaite, Carmen. </w:t>
      </w:r>
      <w:r>
        <w:t xml:space="preserve">"Un espacio para el silencio. </w:t>
      </w:r>
      <w:r>
        <w:rPr>
          <w:i/>
        </w:rPr>
        <w:t>Al dios del lugar,</w:t>
      </w:r>
      <w:r>
        <w:t xml:space="preserve"> de José Angel Valente</w:t>
      </w:r>
      <w:r w:rsidRPr="002C48E6">
        <w:t>.</w:t>
      </w:r>
      <w:r>
        <w:t xml:space="preserve">" </w:t>
      </w:r>
      <w:r>
        <w:rPr>
          <w:i/>
        </w:rPr>
        <w:t>El País</w:t>
      </w:r>
      <w:r>
        <w:t xml:space="preserve"> 16 April 1989.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419-21.</w:t>
      </w:r>
      <w:r w:rsidRPr="002C48E6">
        <w:t>*</w:t>
      </w:r>
    </w:p>
    <w:p w:rsidR="008A5761" w:rsidRDefault="008A5761">
      <w:r>
        <w:t xml:space="preserve">Moreno-Durán, R.-H. "Mosaico de reflexión permanente: José Angel Valente." </w:t>
      </w:r>
      <w:r>
        <w:rPr>
          <w:i/>
        </w:rPr>
        <w:t>Quimera</w:t>
      </w:r>
      <w:r>
        <w:t xml:space="preserve"> 125-6 (1994): 86-89.*</w:t>
      </w:r>
    </w:p>
    <w:p w:rsidR="008A5761" w:rsidRDefault="008A5761">
      <w:r>
        <w:t xml:space="preserve">Rodríguez Guerrero-Strachan, Santiago.  "Ambitos extremos para una experiencia radical: simbología toponímica en la poesía de T. S. Eliot y J. A. Valente."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623-28.*</w:t>
      </w:r>
    </w:p>
    <w:p w:rsidR="008A5761" w:rsidRDefault="008A5761" w:rsidP="008A5761">
      <w:r>
        <w:t xml:space="preserve">_____. "'By his own thought and feeling: La imaginación creadora de Wallace Stevens y José Ángel Valente." </w:t>
      </w:r>
      <w:r w:rsidRPr="00297056">
        <w:rPr>
          <w:lang w:val="en-US"/>
        </w:rPr>
        <w:t xml:space="preserve">In </w:t>
      </w:r>
      <w:r w:rsidRPr="00297056">
        <w:rPr>
          <w:i/>
          <w:lang w:val="en-US"/>
        </w:rPr>
        <w:t>A View from the South: Contemporary English and American Studies.</w:t>
      </w:r>
      <w:r w:rsidRPr="00297056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75-79.*</w:t>
      </w:r>
    </w:p>
    <w:p w:rsidR="00297056" w:rsidRPr="002E24F4" w:rsidRDefault="00297056" w:rsidP="00297056">
      <w:pPr>
        <w:rPr>
          <w:szCs w:val="28"/>
        </w:rPr>
      </w:pPr>
      <w:r w:rsidRPr="005C76CF">
        <w:rPr>
          <w:szCs w:val="28"/>
        </w:rPr>
        <w:t xml:space="preserve">Romano, Marcela. </w:t>
      </w:r>
      <w:r>
        <w:rPr>
          <w:szCs w:val="28"/>
        </w:rPr>
        <w:t xml:space="preserve">"Valente y Borges: </w:t>
      </w:r>
      <w:r>
        <w:rPr>
          <w:i/>
          <w:szCs w:val="28"/>
        </w:rPr>
        <w:t xml:space="preserve">Memorias y signos </w:t>
      </w:r>
      <w:r>
        <w:rPr>
          <w:szCs w:val="28"/>
        </w:rPr>
        <w:t>a dos tiempos."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499-511.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297056" w:rsidRPr="002E24F4" w:rsidRDefault="00297056" w:rsidP="00297056">
      <w:pPr>
        <w:rPr>
          <w:szCs w:val="28"/>
        </w:rPr>
      </w:pPr>
      <w:r w:rsidRPr="002E24F4">
        <w:rPr>
          <w:szCs w:val="28"/>
        </w:rPr>
        <w:tab/>
      </w:r>
      <w:hyperlink r:id="rId9" w:history="1">
        <w:r w:rsidRPr="002E24F4">
          <w:rPr>
            <w:rStyle w:val="Hipervnculo"/>
          </w:rPr>
          <w:t>https://www.academia.edu/41019749/</w:t>
        </w:r>
      </w:hyperlink>
    </w:p>
    <w:p w:rsidR="00297056" w:rsidRPr="002E24F4" w:rsidRDefault="00297056" w:rsidP="00297056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lastRenderedPageBreak/>
        <w:tab/>
        <w:t>2019</w:t>
      </w:r>
    </w:p>
    <w:p w:rsidR="008A5761" w:rsidRDefault="008A5761"/>
    <w:p w:rsidR="008A5761" w:rsidRDefault="008A5761"/>
    <w:p w:rsidR="009B7A15" w:rsidRDefault="009B7A15">
      <w:pPr>
        <w:rPr>
          <w:rFonts w:ascii="New York" w:hAnsi="New York"/>
          <w:sz w:val="20"/>
          <w:lang w:eastAsia="en-US"/>
        </w:rPr>
      </w:pPr>
    </w:p>
    <w:sectPr w:rsidR="009B7A15" w:rsidSect="00C0220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pStyle w:val="Estilo14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62"/>
    <w:rsid w:val="0013783A"/>
    <w:rsid w:val="00297056"/>
    <w:rsid w:val="003722E9"/>
    <w:rsid w:val="00413CA5"/>
    <w:rsid w:val="00875161"/>
    <w:rsid w:val="008A5761"/>
    <w:rsid w:val="00910957"/>
    <w:rsid w:val="009A3DF2"/>
    <w:rsid w:val="009B7A15"/>
    <w:rsid w:val="00AF4B55"/>
    <w:rsid w:val="00B05202"/>
    <w:rsid w:val="00B445E0"/>
    <w:rsid w:val="00C0220C"/>
    <w:rsid w:val="00D4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7ACA1BAF-130D-BD44-B6C1-A653CAD1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rsid w:val="003B6009"/>
    <w:pPr>
      <w:keepNext/>
      <w:outlineLvl w:val="1"/>
    </w:pPr>
    <w:rPr>
      <w:rFonts w:eastAsia="Times"/>
      <w:i/>
      <w:color w:val="000000"/>
    </w:rPr>
  </w:style>
  <w:style w:type="paragraph" w:styleId="Ttulo3">
    <w:name w:val="heading 3"/>
    <w:basedOn w:val="Normal"/>
    <w:next w:val="Normal"/>
    <w:qFormat/>
    <w:rsid w:val="003B6009"/>
    <w:pPr>
      <w:keepNext/>
      <w:outlineLvl w:val="2"/>
    </w:pPr>
    <w:rPr>
      <w:rFonts w:ascii="Verdana" w:eastAsia="Times" w:hAnsi="Verdana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3B6009"/>
    <w:pPr>
      <w:keepNext/>
      <w:ind w:left="709" w:hanging="709"/>
      <w:outlineLvl w:val="3"/>
    </w:pPr>
    <w:rPr>
      <w:rFonts w:eastAsia="Times"/>
      <w:i/>
    </w:rPr>
  </w:style>
  <w:style w:type="paragraph" w:styleId="Ttulo5">
    <w:name w:val="heading 5"/>
    <w:basedOn w:val="Normal"/>
    <w:next w:val="Normal"/>
    <w:qFormat/>
    <w:rsid w:val="003B6009"/>
    <w:pPr>
      <w:keepNext/>
      <w:tabs>
        <w:tab w:val="left" w:pos="8220"/>
      </w:tabs>
      <w:ind w:right="10"/>
      <w:outlineLvl w:val="4"/>
    </w:pPr>
    <w:rPr>
      <w:rFonts w:eastAsia="Times"/>
      <w:i/>
    </w:rPr>
  </w:style>
  <w:style w:type="paragraph" w:styleId="Ttulo6">
    <w:name w:val="heading 6"/>
    <w:basedOn w:val="Normal"/>
    <w:next w:val="Normal"/>
    <w:qFormat/>
    <w:rsid w:val="003B6009"/>
    <w:pPr>
      <w:keepNext/>
      <w:outlineLvl w:val="5"/>
    </w:pPr>
    <w:rPr>
      <w:rFonts w:ascii="Arial" w:eastAsia="Times" w:hAnsi="Arial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3B6009"/>
    <w:pPr>
      <w:keepNext/>
      <w:ind w:left="0" w:firstLine="0"/>
      <w:outlineLvl w:val="6"/>
    </w:pPr>
    <w:rPr>
      <w:rFonts w:eastAsia="Times"/>
      <w:i/>
    </w:rPr>
  </w:style>
  <w:style w:type="paragraph" w:styleId="Ttulo8">
    <w:name w:val="heading 8"/>
    <w:basedOn w:val="Normal"/>
    <w:next w:val="Normal"/>
    <w:qFormat/>
    <w:rsid w:val="003B6009"/>
    <w:pPr>
      <w:keepNext/>
      <w:outlineLvl w:val="7"/>
    </w:pPr>
    <w:rPr>
      <w:rFonts w:ascii="Helvetica" w:eastAsia="Times" w:hAnsi="Helvetica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3B6009"/>
    <w:pPr>
      <w:keepNext/>
      <w:outlineLvl w:val="8"/>
    </w:pPr>
    <w:rPr>
      <w:rFonts w:eastAsia="Times"/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sid w:val="003B6009"/>
    <w:pPr>
      <w:ind w:left="709" w:hanging="709"/>
    </w:pPr>
    <w:rPr>
      <w:rFonts w:eastAsia="Times"/>
    </w:rPr>
  </w:style>
  <w:style w:type="paragraph" w:styleId="Sangra2detindependiente">
    <w:name w:val="Body Text Indent 2"/>
    <w:aliases w:val="Sangría 2 de t. independiente Car"/>
    <w:basedOn w:val="Normal"/>
    <w:rsid w:val="003B6009"/>
    <w:rPr>
      <w:rFonts w:eastAsia="Times"/>
      <w:color w:val="000000"/>
    </w:rPr>
  </w:style>
  <w:style w:type="paragraph" w:customStyle="1" w:styleId="BibHLengua">
    <w:name w:val="Bib HLengua"/>
    <w:basedOn w:val="Normal"/>
    <w:rsid w:val="003B6009"/>
    <w:pPr>
      <w:autoSpaceDE w:val="0"/>
      <w:autoSpaceDN w:val="0"/>
      <w:spacing w:before="100" w:after="100" w:line="280" w:lineRule="atLeast"/>
      <w:ind w:left="300" w:hanging="300"/>
    </w:pPr>
    <w:rPr>
      <w:rFonts w:eastAsia="Times"/>
      <w:sz w:val="24"/>
      <w:lang w:val="es-ES"/>
    </w:rPr>
  </w:style>
  <w:style w:type="character" w:styleId="Hipervnculovisitado">
    <w:name w:val="FollowedHyperlink"/>
    <w:rsid w:val="003B6009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3B6009"/>
  </w:style>
  <w:style w:type="paragraph" w:customStyle="1" w:styleId="BodyText21">
    <w:name w:val="Body Text 21"/>
    <w:basedOn w:val="Normal"/>
    <w:rsid w:val="003B6009"/>
    <w:rPr>
      <w:i/>
    </w:rPr>
  </w:style>
  <w:style w:type="paragraph" w:styleId="Textonotaalfinal">
    <w:name w:val="endnote text"/>
    <w:basedOn w:val="Normal"/>
    <w:rsid w:val="003B6009"/>
    <w:pPr>
      <w:ind w:left="0" w:firstLine="0"/>
      <w:jc w:val="left"/>
    </w:pPr>
    <w:rPr>
      <w:sz w:val="24"/>
      <w:lang w:val="es-ES"/>
    </w:rPr>
  </w:style>
  <w:style w:type="paragraph" w:styleId="Subttulo">
    <w:name w:val="Subtitle"/>
    <w:basedOn w:val="Normal"/>
    <w:qFormat/>
    <w:rsid w:val="003B6009"/>
    <w:pPr>
      <w:ind w:left="0" w:firstLine="0"/>
    </w:pPr>
    <w:rPr>
      <w:rFonts w:ascii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3B6009"/>
    <w:pPr>
      <w:tabs>
        <w:tab w:val="left" w:pos="360"/>
      </w:tabs>
      <w:ind w:left="360" w:hanging="360"/>
    </w:pPr>
  </w:style>
  <w:style w:type="paragraph" w:customStyle="1" w:styleId="Sangradetexto">
    <w:name w:val="Sangría de texto"/>
    <w:basedOn w:val="Normal"/>
    <w:rsid w:val="003B6009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customStyle="1" w:styleId="San">
    <w:name w:val="San"/>
    <w:basedOn w:val="Normal"/>
    <w:rsid w:val="003B6009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styleId="Textonotapie">
    <w:name w:val="footnote text"/>
    <w:basedOn w:val="Normal"/>
    <w:rsid w:val="003B6009"/>
    <w:rPr>
      <w:sz w:val="20"/>
    </w:rPr>
  </w:style>
  <w:style w:type="paragraph" w:styleId="HTMLconformatoprevio">
    <w:name w:val="HTML Preformatted"/>
    <w:basedOn w:val="Normal"/>
    <w:rsid w:val="003B6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3B6009"/>
  </w:style>
  <w:style w:type="paragraph" w:customStyle="1" w:styleId="Normal1">
    <w:name w:val="Normal1"/>
    <w:basedOn w:val="Normal"/>
    <w:rsid w:val="003B6009"/>
    <w:pPr>
      <w:ind w:left="0" w:right="-924" w:firstLine="0"/>
    </w:pPr>
  </w:style>
  <w:style w:type="paragraph" w:customStyle="1" w:styleId="sabine">
    <w:name w:val="sabine"/>
    <w:basedOn w:val="Normal"/>
    <w:rsid w:val="003B6009"/>
    <w:pPr>
      <w:spacing w:line="312" w:lineRule="atLeast"/>
      <w:ind w:left="0" w:firstLine="0"/>
    </w:pPr>
    <w:rPr>
      <w:rFonts w:ascii="New York" w:hAnsi="New York"/>
      <w:sz w:val="24"/>
    </w:rPr>
  </w:style>
  <w:style w:type="paragraph" w:styleId="Textosinformato">
    <w:name w:val="Plain Text"/>
    <w:basedOn w:val="Normal"/>
    <w:rsid w:val="003B6009"/>
    <w:pPr>
      <w:ind w:left="0" w:firstLine="0"/>
      <w:jc w:val="left"/>
    </w:pPr>
    <w:rPr>
      <w:rFonts w:ascii="Courier" w:eastAsia="Times" w:hAnsi="Courier"/>
      <w:sz w:val="24"/>
    </w:rPr>
  </w:style>
  <w:style w:type="paragraph" w:styleId="Textodebloque">
    <w:name w:val="Block Text"/>
    <w:basedOn w:val="Normal"/>
    <w:rsid w:val="003B6009"/>
    <w:pPr>
      <w:ind w:right="-1"/>
    </w:pPr>
    <w:rPr>
      <w:rFonts w:eastAsia="Times"/>
    </w:rPr>
  </w:style>
  <w:style w:type="paragraph" w:styleId="Encabezado">
    <w:name w:val="header"/>
    <w:basedOn w:val="Normal"/>
    <w:next w:val="Normal"/>
    <w:rsid w:val="003B6009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customStyle="1" w:styleId="Negrita">
    <w:name w:val="Negrita"/>
    <w:basedOn w:val="Cargo"/>
    <w:rsid w:val="003B6009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3B6009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3B6009"/>
    <w:pPr>
      <w:spacing w:before="300" w:after="600" w:line="480" w:lineRule="atLeast"/>
      <w:ind w:left="0" w:firstLine="0"/>
      <w:jc w:val="center"/>
    </w:pPr>
    <w:rPr>
      <w:b/>
      <w:sz w:val="48"/>
    </w:rPr>
  </w:style>
  <w:style w:type="character" w:styleId="Textoennegrita">
    <w:name w:val="Strong"/>
    <w:qFormat/>
    <w:rsid w:val="003B6009"/>
    <w:rPr>
      <w:b/>
      <w:bCs/>
    </w:rPr>
  </w:style>
  <w:style w:type="character" w:styleId="nfasis">
    <w:name w:val="Emphasis"/>
    <w:qFormat/>
    <w:rsid w:val="003B6009"/>
    <w:rPr>
      <w:i/>
      <w:iCs/>
    </w:rPr>
  </w:style>
  <w:style w:type="paragraph" w:styleId="NormalWeb">
    <w:name w:val="Normal (Web)"/>
    <w:basedOn w:val="Normal"/>
    <w:rsid w:val="003B6009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styleId="Piedepgina">
    <w:name w:val="footer"/>
    <w:basedOn w:val="Normal"/>
    <w:next w:val="Normal"/>
    <w:rsid w:val="003B6009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customStyle="1" w:styleId="Sangradetexton">
    <w:name w:val="Sangría de texto n"/>
    <w:basedOn w:val="Normal"/>
    <w:rsid w:val="003B6009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customStyle="1" w:styleId="Estilo14">
    <w:name w:val="Estilo14"/>
    <w:basedOn w:val="Listaconnmeros"/>
    <w:next w:val="Listaconnmeros"/>
    <w:autoRedefine/>
    <w:rsid w:val="003B6009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3B6009"/>
    <w:pPr>
      <w:numPr>
        <w:numId w:val="1"/>
      </w:numPr>
    </w:pPr>
    <w:rPr>
      <w:rFonts w:eastAsia="Times"/>
    </w:rPr>
  </w:style>
  <w:style w:type="character" w:customStyle="1" w:styleId="R">
    <w:name w:val="R"/>
    <w:rsid w:val="003B6009"/>
  </w:style>
  <w:style w:type="paragraph" w:customStyle="1" w:styleId="EstiloListaconnmerosNegroCar">
    <w:name w:val="Estilo Lista con números + Negro Car"/>
    <w:basedOn w:val="Listaconnmeros"/>
    <w:autoRedefine/>
    <w:rsid w:val="003B6009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3B6009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3B6009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3B6009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3B6009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3B6009"/>
    <w:pPr>
      <w:ind w:left="397"/>
      <w:jc w:val="both"/>
    </w:pPr>
  </w:style>
  <w:style w:type="paragraph" w:customStyle="1" w:styleId="Profes">
    <w:name w:val="Profes."/>
    <w:basedOn w:val="Normal"/>
    <w:rsid w:val="003B6009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sz w:val="24"/>
    </w:rPr>
  </w:style>
  <w:style w:type="paragraph" w:customStyle="1" w:styleId="Negrit">
    <w:name w:val="Negrit"/>
    <w:basedOn w:val="Cargo"/>
    <w:rsid w:val="003B6009"/>
    <w:pPr>
      <w:spacing w:before="240" w:after="80"/>
      <w:ind w:left="0"/>
    </w:pPr>
  </w:style>
  <w:style w:type="paragraph" w:styleId="Mapadeldocumento">
    <w:name w:val="Document Map"/>
    <w:basedOn w:val="Normal"/>
    <w:rsid w:val="003B6009"/>
    <w:pPr>
      <w:shd w:val="clear" w:color="auto" w:fill="000080"/>
    </w:pPr>
    <w:rPr>
      <w:rFonts w:ascii="Helvetica" w:eastAsia="MS Gothic" w:hAnsi="Helvetica"/>
    </w:rPr>
  </w:style>
  <w:style w:type="paragraph" w:customStyle="1" w:styleId="WPNormal">
    <w:name w:val="WP_Normal"/>
    <w:basedOn w:val="Normal"/>
    <w:rsid w:val="003B6009"/>
    <w:pPr>
      <w:widowControl w:val="0"/>
      <w:autoSpaceDE w:val="0"/>
      <w:autoSpaceDN w:val="0"/>
      <w:ind w:left="0" w:firstLine="0"/>
      <w:jc w:val="left"/>
    </w:pPr>
    <w:rPr>
      <w:rFonts w:ascii="Chicago" w:hAnsi="Chicago"/>
      <w:sz w:val="20"/>
      <w:lang w:val="en-US"/>
    </w:rPr>
  </w:style>
  <w:style w:type="paragraph" w:customStyle="1" w:styleId="BlockText1">
    <w:name w:val="Block Text1"/>
    <w:basedOn w:val="Normal"/>
    <w:rsid w:val="003B6009"/>
    <w:pPr>
      <w:tabs>
        <w:tab w:val="bar" w:pos="-220"/>
        <w:tab w:val="bar" w:pos="7580"/>
      </w:tabs>
      <w:ind w:left="709" w:right="10" w:hanging="709"/>
    </w:pPr>
  </w:style>
  <w:style w:type="paragraph" w:customStyle="1" w:styleId="Ttulo10">
    <w:name w:val="Título1"/>
    <w:basedOn w:val="text"/>
    <w:rsid w:val="003B6009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3B6009"/>
    <w:pPr>
      <w:spacing w:after="120" w:line="360" w:lineRule="atLeast"/>
      <w:ind w:left="1120" w:firstLine="0"/>
    </w:pPr>
    <w:rPr>
      <w:rFonts w:ascii="Times New Roman" w:hAnsi="Times New Roman"/>
      <w:sz w:val="24"/>
      <w:lang w:val="fr-FR"/>
    </w:rPr>
  </w:style>
  <w:style w:type="paragraph" w:customStyle="1" w:styleId="Sangradetexto0">
    <w:name w:val="Sangría de texto"/>
    <w:basedOn w:val="Normal"/>
    <w:rsid w:val="003B6009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styleId="Ttulo">
    <w:name w:val="Title"/>
    <w:basedOn w:val="Normal"/>
    <w:qFormat/>
    <w:rsid w:val="003B6009"/>
    <w:pPr>
      <w:ind w:left="0" w:firstLine="0"/>
      <w:jc w:val="center"/>
    </w:pPr>
    <w:rPr>
      <w:rFonts w:ascii="Times New Roman" w:eastAsia="Times" w:hAnsi="Times New Roman"/>
      <w:b/>
      <w:sz w:val="36"/>
    </w:rPr>
  </w:style>
  <w:style w:type="character" w:styleId="Nmerodepgina">
    <w:name w:val="page number"/>
    <w:basedOn w:val="Fuentedeprrafopredeter"/>
    <w:rsid w:val="003B6009"/>
  </w:style>
  <w:style w:type="paragraph" w:customStyle="1" w:styleId="B">
    <w:name w:val="B"/>
    <w:rsid w:val="003B6009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hAnsi="Bookman"/>
      <w:sz w:val="24"/>
      <w:lang w:val="de-DE" w:eastAsia="de-DE"/>
    </w:rPr>
  </w:style>
  <w:style w:type="character" w:customStyle="1" w:styleId="Policepardfaut">
    <w:name w:val="Police par défaut"/>
    <w:rsid w:val="003B6009"/>
  </w:style>
  <w:style w:type="character" w:customStyle="1" w:styleId="Endnotenzeichen1">
    <w:name w:val="Endnotenzeichen1"/>
    <w:rsid w:val="003B6009"/>
    <w:rPr>
      <w:vertAlign w:val="superscript"/>
    </w:rPr>
  </w:style>
  <w:style w:type="character" w:customStyle="1" w:styleId="Funotenzeichen1">
    <w:name w:val="Fußnotenzeichen1"/>
    <w:rsid w:val="003B6009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3B6009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rsid w:val="003B6009"/>
    <w:pPr>
      <w:ind w:left="0" w:firstLine="0"/>
    </w:pPr>
    <w:rPr>
      <w:rFonts w:ascii="Times New Roman" w:hAnsi="Times New Roman"/>
      <w:sz w:val="24"/>
      <w:lang w:val="en-US"/>
    </w:rPr>
  </w:style>
  <w:style w:type="paragraph" w:styleId="Lista">
    <w:name w:val="List"/>
    <w:basedOn w:val="Textoindependiente"/>
    <w:rsid w:val="003B6009"/>
    <w:rPr>
      <w:rFonts w:cs="Wingdings"/>
    </w:rPr>
  </w:style>
  <w:style w:type="paragraph" w:customStyle="1" w:styleId="Beschriftung1">
    <w:name w:val="Beschriftung1"/>
    <w:basedOn w:val="Normal"/>
    <w:rsid w:val="003B6009"/>
    <w:pPr>
      <w:suppressLineNumbers/>
      <w:spacing w:before="120" w:after="120" w:line="220" w:lineRule="exact"/>
      <w:ind w:left="850" w:hanging="680"/>
    </w:pPr>
    <w:rPr>
      <w:rFonts w:ascii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3B6009"/>
    <w:pPr>
      <w:suppressLineNumbers/>
      <w:spacing w:line="220" w:lineRule="exact"/>
      <w:ind w:left="850" w:hanging="680"/>
    </w:pPr>
    <w:rPr>
      <w:rFonts w:ascii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3B6009"/>
    <w:pPr>
      <w:spacing w:after="60"/>
      <w:ind w:left="284" w:hanging="284"/>
    </w:pPr>
    <w:rPr>
      <w:rFonts w:ascii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3B6009"/>
    <w:pPr>
      <w:shd w:val="clear" w:color="auto" w:fill="000080"/>
      <w:spacing w:line="220" w:lineRule="exact"/>
      <w:ind w:left="850" w:hanging="680"/>
    </w:pPr>
    <w:rPr>
      <w:rFonts w:ascii="Tahoma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3B6009"/>
    <w:pPr>
      <w:spacing w:line="220" w:lineRule="exact"/>
      <w:ind w:left="850" w:hanging="680"/>
    </w:pPr>
    <w:rPr>
      <w:rFonts w:ascii="Tahoma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3B6009"/>
  </w:style>
  <w:style w:type="character" w:customStyle="1" w:styleId="standard">
    <w:name w:val="standard"/>
    <w:basedOn w:val="Fuentedeprrafopredeter"/>
    <w:rsid w:val="003B6009"/>
  </w:style>
  <w:style w:type="character" w:customStyle="1" w:styleId="medium-bold">
    <w:name w:val="medium-bold"/>
    <w:basedOn w:val="Fuentedeprrafopredeter"/>
    <w:rsid w:val="003B6009"/>
  </w:style>
  <w:style w:type="character" w:customStyle="1" w:styleId="medium-normal">
    <w:name w:val="medium-normal"/>
    <w:basedOn w:val="Fuentedeprrafopredeter"/>
    <w:rsid w:val="003B6009"/>
  </w:style>
  <w:style w:type="paragraph" w:customStyle="1" w:styleId="Zitat">
    <w:name w:val="Zitat"/>
    <w:basedOn w:val="Normal"/>
    <w:rsid w:val="003B6009"/>
    <w:pPr>
      <w:ind w:left="851" w:right="851" w:firstLine="0"/>
    </w:pPr>
    <w:rPr>
      <w:rFonts w:ascii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3B6009"/>
    <w:pPr>
      <w:ind w:left="680" w:firstLine="0"/>
      <w:jc w:val="left"/>
    </w:pPr>
    <w:rPr>
      <w:rFonts w:ascii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3B6009"/>
    <w:pPr>
      <w:suppressAutoHyphens/>
      <w:ind w:left="0" w:firstLine="0"/>
      <w:jc w:val="left"/>
    </w:pPr>
    <w:rPr>
      <w:rFonts w:ascii="Courier New" w:hAnsi="Courier New"/>
      <w:sz w:val="20"/>
      <w:lang w:val="en-US" w:eastAsia="ar-SA"/>
    </w:rPr>
  </w:style>
  <w:style w:type="paragraph" w:styleId="Sangra3detindependiente">
    <w:name w:val="Body Text Indent 3"/>
    <w:basedOn w:val="Normal"/>
    <w:rsid w:val="003B6009"/>
    <w:pPr>
      <w:ind w:left="709" w:hanging="709"/>
    </w:pPr>
    <w:rPr>
      <w:rFonts w:eastAsia="Times"/>
    </w:rPr>
  </w:style>
  <w:style w:type="paragraph" w:customStyle="1" w:styleId="Default">
    <w:name w:val="Default"/>
    <w:rsid w:val="003B600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3B6009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3B6009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3B6009"/>
    <w:rPr>
      <w:i/>
      <w:iCs/>
    </w:rPr>
  </w:style>
  <w:style w:type="paragraph" w:customStyle="1" w:styleId="Tesis">
    <w:name w:val="Tesis"/>
    <w:basedOn w:val="Textoindependiente"/>
    <w:rsid w:val="003B6009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3B6009"/>
  </w:style>
  <w:style w:type="paragraph" w:styleId="Prrafodelista">
    <w:name w:val="List Paragraph"/>
    <w:basedOn w:val="Normal"/>
    <w:qFormat/>
    <w:rsid w:val="003B6009"/>
    <w:pPr>
      <w:spacing w:after="200" w:line="276" w:lineRule="auto"/>
      <w:ind w:firstLine="0"/>
      <w:jc w:val="left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3B6009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3B6009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3B6009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3B6009"/>
  </w:style>
  <w:style w:type="paragraph" w:customStyle="1" w:styleId="document-moreinfo">
    <w:name w:val="document-moreinfo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extinhowto">
    <w:name w:val="text_in_howto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extinhowtovorletzte">
    <w:name w:val="text_in_howto_vorletzte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texto">
    <w:name w:val="texto"/>
    <w:basedOn w:val="Fuentedeprrafopredeter"/>
    <w:rsid w:val="003B6009"/>
  </w:style>
  <w:style w:type="paragraph" w:customStyle="1" w:styleId="absatzbibliographie">
    <w:name w:val="absatz_bibliographie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absatzbibliographieletzte">
    <w:name w:val="absatz_bibliographie_letzte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productdetail-authorsmain">
    <w:name w:val="productdetail-authorsmain"/>
    <w:basedOn w:val="Fuentedeprrafopredeter"/>
    <w:rsid w:val="003B6009"/>
  </w:style>
  <w:style w:type="character" w:customStyle="1" w:styleId="content2">
    <w:name w:val="content2"/>
    <w:basedOn w:val="Fuentedeprrafopredeter"/>
    <w:rsid w:val="003B6009"/>
  </w:style>
  <w:style w:type="character" w:customStyle="1" w:styleId="label3">
    <w:name w:val="label3"/>
    <w:basedOn w:val="Fuentedeprrafopredeter"/>
    <w:rsid w:val="003B6009"/>
  </w:style>
  <w:style w:type="character" w:customStyle="1" w:styleId="content3">
    <w:name w:val="content3"/>
    <w:basedOn w:val="Fuentedeprrafopredeter"/>
    <w:rsid w:val="003B6009"/>
  </w:style>
  <w:style w:type="character" w:customStyle="1" w:styleId="subtitulo">
    <w:name w:val="subtitulo"/>
    <w:basedOn w:val="Fuentedeprrafopredeter"/>
    <w:rsid w:val="003B6009"/>
  </w:style>
  <w:style w:type="character" w:styleId="AcrnimoHTML">
    <w:name w:val="HTML Acronym"/>
    <w:basedOn w:val="Fuentedeprrafopredeter"/>
    <w:rsid w:val="003B6009"/>
  </w:style>
  <w:style w:type="character" w:customStyle="1" w:styleId="cover">
    <w:name w:val="cover"/>
    <w:basedOn w:val="Fuentedeprrafopredeter"/>
    <w:rsid w:val="003B6009"/>
  </w:style>
  <w:style w:type="character" w:styleId="CitaHTML">
    <w:name w:val="HTML Cite"/>
    <w:rsid w:val="003B6009"/>
    <w:rPr>
      <w:i/>
    </w:rPr>
  </w:style>
  <w:style w:type="character" w:customStyle="1" w:styleId="firstletter">
    <w:name w:val="firstletter"/>
    <w:basedOn w:val="Fuentedeprrafopredeter"/>
    <w:rsid w:val="003B6009"/>
  </w:style>
  <w:style w:type="character" w:customStyle="1" w:styleId="citationbook">
    <w:name w:val="citation book"/>
    <w:basedOn w:val="Fuentedeprrafopredeter"/>
    <w:rsid w:val="003B6009"/>
  </w:style>
  <w:style w:type="character" w:customStyle="1" w:styleId="z3988">
    <w:name w:val="z3988"/>
    <w:basedOn w:val="Fuentedeprrafopredeter"/>
    <w:rsid w:val="003B6009"/>
  </w:style>
  <w:style w:type="character" w:customStyle="1" w:styleId="name">
    <w:name w:val="name"/>
    <w:basedOn w:val="Fuentedeprrafopredeter"/>
    <w:rsid w:val="003B6009"/>
  </w:style>
  <w:style w:type="character" w:customStyle="1" w:styleId="briefcittitle">
    <w:name w:val="briefcittitle"/>
    <w:basedOn w:val="Fuentedeprrafopredeter"/>
    <w:rsid w:val="003B6009"/>
  </w:style>
  <w:style w:type="character" w:customStyle="1" w:styleId="MquinadeescribirHTML1">
    <w:name w:val="Máquina de escribir HTML1"/>
    <w:rsid w:val="003B6009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3B6009"/>
  </w:style>
  <w:style w:type="paragraph" w:customStyle="1" w:styleId="rdbyline">
    <w:name w:val="rdbyline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DefaultText">
    <w:name w:val="Default Text"/>
    <w:basedOn w:val="Normal"/>
    <w:rsid w:val="003B6009"/>
    <w:pPr>
      <w:autoSpaceDE w:val="0"/>
      <w:autoSpaceDN w:val="0"/>
      <w:adjustRightInd w:val="0"/>
      <w:ind w:left="0"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3B6009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3B6009"/>
  </w:style>
  <w:style w:type="character" w:customStyle="1" w:styleId="issue">
    <w:name w:val="issue"/>
    <w:basedOn w:val="Fuentedeprrafopredeter"/>
    <w:rsid w:val="003B6009"/>
  </w:style>
  <w:style w:type="character" w:customStyle="1" w:styleId="pages">
    <w:name w:val="pages"/>
    <w:basedOn w:val="Fuentedeprrafopredeter"/>
    <w:rsid w:val="003B6009"/>
  </w:style>
  <w:style w:type="character" w:customStyle="1" w:styleId="titulo">
    <w:name w:val="titulo"/>
    <w:basedOn w:val="Fuentedeprrafopredeter"/>
    <w:rsid w:val="003B6009"/>
  </w:style>
  <w:style w:type="character" w:customStyle="1" w:styleId="tits11">
    <w:name w:val="tits11"/>
    <w:rsid w:val="003B6009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Prrafodelista1">
    <w:name w:val="Párrafo de lista1"/>
    <w:basedOn w:val="Normal"/>
    <w:qFormat/>
    <w:rsid w:val="003B6009"/>
    <w:pPr>
      <w:ind w:firstLine="0"/>
      <w:contextualSpacing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3B6009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hAnsi="Times New Roman"/>
      <w:kern w:val="0"/>
      <w:sz w:val="24"/>
      <w:u w:val="single"/>
      <w:lang w:eastAsia="es-ES"/>
    </w:rPr>
  </w:style>
  <w:style w:type="paragraph" w:customStyle="1" w:styleId="autorname">
    <w:name w:val="autorname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itelrezension">
    <w:name w:val="titel_rezension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untertitelrezension">
    <w:name w:val="untertitel_rezension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ptbrand">
    <w:name w:val="ptbrand"/>
    <w:basedOn w:val="Fuentedeprrafopredeter"/>
    <w:rsid w:val="003B6009"/>
  </w:style>
  <w:style w:type="character" w:customStyle="1" w:styleId="binding">
    <w:name w:val="binding"/>
    <w:basedOn w:val="Fuentedeprrafopredeter"/>
    <w:rsid w:val="003B6009"/>
  </w:style>
  <w:style w:type="character" w:customStyle="1" w:styleId="format">
    <w:name w:val="format"/>
    <w:basedOn w:val="Fuentedeprrafopredeter"/>
    <w:rsid w:val="003B6009"/>
  </w:style>
  <w:style w:type="character" w:customStyle="1" w:styleId="style3">
    <w:name w:val="style3"/>
    <w:basedOn w:val="Fuentedeprrafopredeter"/>
    <w:rsid w:val="003B6009"/>
  </w:style>
  <w:style w:type="paragraph" w:customStyle="1" w:styleId="style1">
    <w:name w:val="style1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style1style2">
    <w:name w:val="style1 style2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submitted">
    <w:name w:val="submitted"/>
    <w:basedOn w:val="Fuentedeprrafopredeter"/>
    <w:rsid w:val="003B6009"/>
  </w:style>
  <w:style w:type="character" w:customStyle="1" w:styleId="titulo1">
    <w:name w:val="titulo1"/>
    <w:basedOn w:val="Fuentedeprrafopredeter"/>
    <w:rsid w:val="003B6009"/>
  </w:style>
  <w:style w:type="paragraph" w:customStyle="1" w:styleId="autores">
    <w:name w:val="autores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localizacion">
    <w:name w:val="localizacion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reference">
    <w:name w:val="reference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characteritalics">
    <w:name w:val="characteritalics"/>
    <w:basedOn w:val="Fuentedeprrafopredeter"/>
    <w:rsid w:val="003B6009"/>
  </w:style>
  <w:style w:type="character" w:customStyle="1" w:styleId="link-external">
    <w:name w:val="link-external"/>
    <w:basedOn w:val="Fuentedeprrafopredeter"/>
    <w:rsid w:val="003B6009"/>
  </w:style>
  <w:style w:type="character" w:customStyle="1" w:styleId="Hipervnculo1">
    <w:name w:val="Hipervínculo1"/>
    <w:basedOn w:val="Fuentedeprrafopredeter"/>
    <w:rsid w:val="003B6009"/>
  </w:style>
  <w:style w:type="paragraph" w:customStyle="1" w:styleId="p3">
    <w:name w:val="p3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cite">
    <w:name w:val="cite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0">
    <w:name w:val="A0"/>
    <w:rsid w:val="003B6009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3B6009"/>
  </w:style>
  <w:style w:type="character" w:customStyle="1" w:styleId="A1">
    <w:name w:val="A1"/>
    <w:rsid w:val="003B6009"/>
    <w:rPr>
      <w:rFonts w:cs="ITC New Baskerville Std"/>
      <w:color w:val="000000"/>
      <w:sz w:val="22"/>
      <w:szCs w:val="22"/>
    </w:rPr>
  </w:style>
  <w:style w:type="paragraph" w:customStyle="1" w:styleId="nt">
    <w:name w:val="nt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endmarker">
    <w:name w:val="endmarker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z-Principiodelformulario">
    <w:name w:val="HTML Top of Form"/>
    <w:basedOn w:val="Normal"/>
    <w:next w:val="Normal"/>
    <w:hidden/>
    <w:rsid w:val="003B6009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hAnsi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3B6009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hAnsi="Arial"/>
      <w:vanish/>
      <w:sz w:val="16"/>
      <w:szCs w:val="16"/>
    </w:rPr>
  </w:style>
  <w:style w:type="paragraph" w:styleId="Textoindependiente2">
    <w:name w:val="Body Text 2"/>
    <w:basedOn w:val="Normal"/>
    <w:rsid w:val="003B6009"/>
    <w:pPr>
      <w:ind w:left="0" w:firstLine="0"/>
    </w:pPr>
    <w:rPr>
      <w:rFonts w:eastAsia="Times"/>
      <w:i/>
    </w:rPr>
  </w:style>
  <w:style w:type="paragraph" w:styleId="Textoindependiente3">
    <w:name w:val="Body Text 3"/>
    <w:basedOn w:val="Normal"/>
    <w:rsid w:val="003B6009"/>
    <w:pPr>
      <w:ind w:left="0" w:firstLine="0"/>
    </w:pPr>
    <w:rPr>
      <w:rFonts w:ascii="Helvetica" w:eastAsia="Times" w:hAnsi="Helvetica"/>
    </w:rPr>
  </w:style>
  <w:style w:type="character" w:customStyle="1" w:styleId="moz-txt-tag">
    <w:name w:val="moz-txt-tag"/>
    <w:basedOn w:val="Fuentedeprrafopredeter"/>
    <w:rsid w:val="003B6009"/>
  </w:style>
  <w:style w:type="character" w:customStyle="1" w:styleId="descriptor">
    <w:name w:val="descriptor"/>
    <w:basedOn w:val="Fuentedeprrafopredeter"/>
    <w:rsid w:val="003B6009"/>
  </w:style>
  <w:style w:type="paragraph" w:customStyle="1" w:styleId="moreinfo">
    <w:name w:val="more_info"/>
    <w:basedOn w:val="Normal"/>
    <w:rsid w:val="003B600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field-title">
    <w:name w:val="field-title"/>
    <w:basedOn w:val="Fuentedeprrafopredeter"/>
    <w:rsid w:val="003B6009"/>
  </w:style>
  <w:style w:type="character" w:customStyle="1" w:styleId="citationlibro">
    <w:name w:val="citation libro"/>
    <w:basedOn w:val="Fuentedeprrafopredeter"/>
    <w:rsid w:val="003B6009"/>
  </w:style>
  <w:style w:type="character" w:customStyle="1" w:styleId="Ttulo1Car">
    <w:name w:val="Título 1 Car"/>
    <w:rsid w:val="003B6009"/>
    <w:rPr>
      <w:i/>
      <w:sz w:val="28"/>
    </w:rPr>
  </w:style>
  <w:style w:type="character" w:customStyle="1" w:styleId="Ttulo2Car">
    <w:name w:val="Título 2 Car"/>
    <w:rsid w:val="003B6009"/>
    <w:rPr>
      <w:rFonts w:eastAsia="Times New Roman"/>
      <w:b/>
      <w:sz w:val="36"/>
    </w:rPr>
  </w:style>
  <w:style w:type="character" w:customStyle="1" w:styleId="editsection">
    <w:name w:val="editsection"/>
    <w:basedOn w:val="Fuentedeprrafopredeter"/>
    <w:rsid w:val="003B6009"/>
  </w:style>
  <w:style w:type="character" w:customStyle="1" w:styleId="style31">
    <w:name w:val="style31"/>
    <w:basedOn w:val="Fuentedeprrafopredeter"/>
    <w:rsid w:val="003B6009"/>
  </w:style>
  <w:style w:type="character" w:customStyle="1" w:styleId="style5">
    <w:name w:val="style5"/>
    <w:basedOn w:val="Fuentedeprrafopredeter"/>
    <w:rsid w:val="003B6009"/>
  </w:style>
  <w:style w:type="character" w:customStyle="1" w:styleId="texto666">
    <w:name w:val="texto666"/>
    <w:basedOn w:val="Fuentedeprrafopredeter"/>
    <w:rsid w:val="003B6009"/>
  </w:style>
  <w:style w:type="character" w:customStyle="1" w:styleId="style25">
    <w:name w:val="style25"/>
    <w:basedOn w:val="Fuentedeprrafopredeter"/>
    <w:rsid w:val="003B6009"/>
  </w:style>
  <w:style w:type="character" w:customStyle="1" w:styleId="style23">
    <w:name w:val="style23"/>
    <w:basedOn w:val="Fuentedeprrafopredeter"/>
    <w:rsid w:val="003B6009"/>
  </w:style>
  <w:style w:type="character" w:customStyle="1" w:styleId="style9">
    <w:name w:val="style9"/>
    <w:basedOn w:val="Fuentedeprrafopredeter"/>
    <w:rsid w:val="003B6009"/>
  </w:style>
  <w:style w:type="character" w:customStyle="1" w:styleId="style8">
    <w:name w:val="style8"/>
    <w:basedOn w:val="Fuentedeprrafopredeter"/>
    <w:rsid w:val="003B6009"/>
  </w:style>
  <w:style w:type="character" w:customStyle="1" w:styleId="style33">
    <w:name w:val="style33"/>
    <w:basedOn w:val="Fuentedeprrafopredeter"/>
    <w:rsid w:val="003B6009"/>
  </w:style>
  <w:style w:type="paragraph" w:customStyle="1" w:styleId="Subtitle1">
    <w:name w:val="Subtitle1"/>
    <w:basedOn w:val="Normal"/>
    <w:rsid w:val="003B6009"/>
    <w:pPr>
      <w:spacing w:before="240"/>
      <w:ind w:left="0" w:firstLine="0"/>
    </w:pPr>
    <w:rPr>
      <w:b/>
      <w:sz w:val="24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10/09/investigacion-de-tesi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nityfea.blogspot.com.es/2016/02/retropost-679-31-de-diciembre-de-20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1291780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410197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12505</Words>
  <Characters>68780</Characters>
  <Application>Microsoft Office Word</Application>
  <DocSecurity>0</DocSecurity>
  <Lines>573</Lines>
  <Paragraphs>162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81123</CharactersWithSpaces>
  <SharedDoc>false</SharedDoc>
  <HLinks>
    <vt:vector size="30" baseType="variant">
      <vt:variant>
        <vt:i4>852023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http://vanityfea.blogspot.com/2010/09/investigacion-de-tesis.html</vt:lpwstr>
      </vt:variant>
      <vt:variant>
        <vt:lpwstr/>
      </vt:variant>
      <vt:variant>
        <vt:i4>7929945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http://vanityfea.blogspot.com.es/2016/02/retropost-679-31-de-diciembre-de-2005.html</vt:lpwstr>
      </vt:variant>
      <vt:variant>
        <vt:lpwstr/>
      </vt:variant>
      <vt:variant>
        <vt:i4>7536675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https://www.academia.edu/12917801/</vt:lpwstr>
      </vt:variant>
      <vt:variant>
        <vt:lpwstr/>
      </vt:variant>
      <vt:variant>
        <vt:i4>7077896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http://garciala.blogia.com/2005/123102-jose-angel-valente-la-experiencia-abisal.php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2018-08-15T07:56:00Z</dcterms:created>
  <dcterms:modified xsi:type="dcterms:W3CDTF">2021-12-18T20:31:00Z</dcterms:modified>
</cp:coreProperties>
</file>