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6584" w14:textId="77777777" w:rsidR="00F90E81" w:rsidRPr="001C4579" w:rsidRDefault="00F90E81" w:rsidP="00F90E81">
      <w:pPr>
        <w:jc w:val="center"/>
        <w:rPr>
          <w:sz w:val="24"/>
          <w:lang w:val="en-US"/>
        </w:rPr>
      </w:pPr>
      <w:r w:rsidRPr="001C457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1C4579">
        <w:rPr>
          <w:sz w:val="20"/>
          <w:lang w:val="en-US"/>
        </w:rPr>
        <w:t>from</w:t>
      </w:r>
    </w:p>
    <w:p w14:paraId="6E667B1A" w14:textId="77777777" w:rsidR="00F90E81" w:rsidRPr="001C4579" w:rsidRDefault="00F90E81" w:rsidP="00F90E81">
      <w:pPr>
        <w:jc w:val="center"/>
        <w:rPr>
          <w:smallCaps/>
          <w:sz w:val="24"/>
          <w:lang w:val="en-US"/>
        </w:rPr>
      </w:pPr>
      <w:r w:rsidRPr="001C4579">
        <w:rPr>
          <w:smallCaps/>
          <w:sz w:val="24"/>
          <w:lang w:val="en-US"/>
        </w:rPr>
        <w:t>A Bibliography of Literary Theory, Criticism and Philology</w:t>
      </w:r>
    </w:p>
    <w:p w14:paraId="6C8D81EA" w14:textId="77777777" w:rsidR="00F90E81" w:rsidRPr="001C4579" w:rsidRDefault="00F90E81" w:rsidP="00F90E8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1C457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BBDD663" w14:textId="77777777" w:rsidR="00F90E81" w:rsidRPr="001C4579" w:rsidRDefault="00F90E81" w:rsidP="00F90E81">
      <w:pPr>
        <w:ind w:right="-1"/>
        <w:jc w:val="center"/>
        <w:rPr>
          <w:sz w:val="24"/>
          <w:lang w:val="en-US"/>
        </w:rPr>
      </w:pPr>
      <w:r w:rsidRPr="001C4579">
        <w:rPr>
          <w:sz w:val="24"/>
          <w:lang w:val="en-US"/>
        </w:rPr>
        <w:t xml:space="preserve">by José Ángel </w:t>
      </w:r>
      <w:r w:rsidRPr="001C4579">
        <w:rPr>
          <w:smallCaps/>
          <w:sz w:val="24"/>
          <w:lang w:val="en-US"/>
        </w:rPr>
        <w:t>García Landa</w:t>
      </w:r>
    </w:p>
    <w:p w14:paraId="0CD6487E" w14:textId="77777777" w:rsidR="00F90E81" w:rsidRPr="001C4579" w:rsidRDefault="00F90E81" w:rsidP="00F90E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C4579">
        <w:rPr>
          <w:sz w:val="24"/>
          <w:lang w:val="en-US"/>
        </w:rPr>
        <w:t>(University of Zaragoza, Spain)</w:t>
      </w:r>
    </w:p>
    <w:p w14:paraId="13A7C9EA" w14:textId="77777777" w:rsidR="00F90E81" w:rsidRPr="001C4579" w:rsidRDefault="00F90E81" w:rsidP="00F90E81">
      <w:pPr>
        <w:jc w:val="center"/>
        <w:rPr>
          <w:lang w:val="en-US"/>
        </w:rPr>
      </w:pPr>
    </w:p>
    <w:bookmarkEnd w:id="0"/>
    <w:bookmarkEnd w:id="1"/>
    <w:p w14:paraId="26F9DC11" w14:textId="77777777" w:rsidR="00F90E81" w:rsidRPr="001C4579" w:rsidRDefault="00F90E81" w:rsidP="00F90E81">
      <w:pPr>
        <w:ind w:left="0" w:firstLine="0"/>
        <w:jc w:val="center"/>
        <w:rPr>
          <w:color w:val="000000"/>
          <w:lang w:val="en-US"/>
        </w:rPr>
      </w:pPr>
    </w:p>
    <w:p w14:paraId="5A7C4BA5" w14:textId="77777777" w:rsidR="00C0304D" w:rsidRPr="001C4579" w:rsidRDefault="00C0304D" w:rsidP="00C0304D">
      <w:pPr>
        <w:pStyle w:val="Ttulo1"/>
        <w:rPr>
          <w:lang w:val="en-US"/>
        </w:rPr>
      </w:pPr>
      <w:r w:rsidRPr="001C4579">
        <w:rPr>
          <w:rFonts w:ascii="Times" w:hAnsi="Times"/>
          <w:smallCaps/>
          <w:lang w:val="en-US"/>
        </w:rPr>
        <w:t>Boris Pasternak</w:t>
      </w:r>
      <w:r w:rsidRPr="001C4579">
        <w:rPr>
          <w:lang w:val="en-US"/>
        </w:rPr>
        <w:tab/>
      </w:r>
      <w:r w:rsidRPr="001C4579">
        <w:rPr>
          <w:rFonts w:ascii="Times" w:hAnsi="Times"/>
          <w:b w:val="0"/>
          <w:sz w:val="28"/>
          <w:lang w:val="en-US"/>
        </w:rPr>
        <w:t>(1890-1960)</w:t>
      </w:r>
    </w:p>
    <w:p w14:paraId="6D6EE01D" w14:textId="77777777" w:rsidR="00C0304D" w:rsidRPr="001C4579" w:rsidRDefault="00C0304D">
      <w:pPr>
        <w:rPr>
          <w:b/>
          <w:sz w:val="36"/>
          <w:lang w:val="en-US"/>
        </w:rPr>
      </w:pPr>
    </w:p>
    <w:p w14:paraId="5198BD4F" w14:textId="039DF6A0" w:rsidR="00C0304D" w:rsidRPr="001C4579" w:rsidRDefault="00C0304D">
      <w:pPr>
        <w:rPr>
          <w:b/>
          <w:sz w:val="24"/>
          <w:lang w:val="en-US"/>
        </w:rPr>
      </w:pPr>
      <w:r w:rsidRPr="001C4579">
        <w:rPr>
          <w:lang w:val="en-US"/>
        </w:rPr>
        <w:tab/>
      </w:r>
      <w:r w:rsidRPr="001C4579">
        <w:rPr>
          <w:sz w:val="24"/>
          <w:lang w:val="en-US"/>
        </w:rPr>
        <w:t xml:space="preserve">(Boris Leonidovich Pasternak, Russian symbolist-Modernist poet and novelist; b. Moscow; st. Moscow and Marburg, </w:t>
      </w:r>
      <w:r w:rsidR="00690F4C">
        <w:rPr>
          <w:sz w:val="24"/>
          <w:lang w:val="en-US"/>
        </w:rPr>
        <w:t xml:space="preserve">promoted by the CIA as anti-Soviet propaganda, </w:t>
      </w:r>
      <w:r w:rsidRPr="001C4579">
        <w:rPr>
          <w:sz w:val="24"/>
          <w:lang w:val="en-US"/>
        </w:rPr>
        <w:t>Nobel Prize 1958, renounced under Soviet pressure)</w:t>
      </w:r>
    </w:p>
    <w:p w14:paraId="6BA35471" w14:textId="77777777" w:rsidR="00C0304D" w:rsidRPr="001C4579" w:rsidRDefault="00C0304D">
      <w:pPr>
        <w:rPr>
          <w:lang w:val="en-US"/>
        </w:rPr>
      </w:pPr>
    </w:p>
    <w:p w14:paraId="73EB5D99" w14:textId="77777777" w:rsidR="00C0304D" w:rsidRPr="001C4579" w:rsidRDefault="00C0304D">
      <w:pPr>
        <w:rPr>
          <w:lang w:val="en-US"/>
        </w:rPr>
      </w:pPr>
    </w:p>
    <w:p w14:paraId="27729BAA" w14:textId="77777777" w:rsidR="00C0304D" w:rsidRPr="001C4579" w:rsidRDefault="00C0304D">
      <w:pPr>
        <w:rPr>
          <w:b/>
          <w:lang w:val="en-US"/>
        </w:rPr>
      </w:pPr>
      <w:r w:rsidRPr="001C4579">
        <w:rPr>
          <w:b/>
          <w:lang w:val="en-US"/>
        </w:rPr>
        <w:t>Works</w:t>
      </w:r>
    </w:p>
    <w:p w14:paraId="72CA7D94" w14:textId="77777777" w:rsidR="00C0304D" w:rsidRPr="001C4579" w:rsidRDefault="00C0304D">
      <w:pPr>
        <w:rPr>
          <w:b/>
          <w:lang w:val="en-US"/>
        </w:rPr>
      </w:pPr>
    </w:p>
    <w:p w14:paraId="5D409924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Pasternak, Boris. </w:t>
      </w:r>
      <w:r w:rsidRPr="001C4579">
        <w:rPr>
          <w:i/>
          <w:lang w:val="en-US"/>
        </w:rPr>
        <w:t>(Life, my sister).</w:t>
      </w:r>
      <w:r w:rsidRPr="001C4579">
        <w:rPr>
          <w:lang w:val="en-US"/>
        </w:rPr>
        <w:t xml:space="preserve"> Poetry. 1914.</w:t>
      </w:r>
    </w:p>
    <w:p w14:paraId="123FD605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_____. </w:t>
      </w:r>
      <w:r w:rsidRPr="001C4579">
        <w:rPr>
          <w:i/>
          <w:lang w:val="en-US"/>
        </w:rPr>
        <w:t>(Theme and Variations.</w:t>
      </w:r>
      <w:r w:rsidRPr="001C4579">
        <w:rPr>
          <w:lang w:val="en-US"/>
        </w:rPr>
        <w:t>). Poetry. 1923.</w:t>
      </w:r>
    </w:p>
    <w:p w14:paraId="36022C6C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_____. </w:t>
      </w:r>
      <w:r w:rsidRPr="001C4579">
        <w:rPr>
          <w:i/>
          <w:lang w:val="en-US"/>
        </w:rPr>
        <w:t>Glejt.</w:t>
      </w:r>
      <w:r w:rsidRPr="001C4579">
        <w:rPr>
          <w:lang w:val="en-US"/>
        </w:rPr>
        <w:t xml:space="preserve"> Czech trans. of. Boris Pasternak</w:t>
      </w:r>
      <w:r w:rsidR="00F90E81" w:rsidRPr="001C4579">
        <w:rPr>
          <w:lang w:val="en-US"/>
        </w:rPr>
        <w:t>'</w:t>
      </w:r>
      <w:r w:rsidRPr="001C4579">
        <w:rPr>
          <w:lang w:val="en-US"/>
        </w:rPr>
        <w:t xml:space="preserve">s </w:t>
      </w:r>
      <w:r w:rsidRPr="001C4579">
        <w:rPr>
          <w:i/>
          <w:lang w:val="en-US"/>
        </w:rPr>
        <w:t xml:space="preserve">Oxrannaja gramota </w:t>
      </w:r>
      <w:r w:rsidRPr="001C4579">
        <w:rPr>
          <w:lang w:val="en-US"/>
        </w:rPr>
        <w:t>(</w:t>
      </w:r>
      <w:r w:rsidRPr="001C4579">
        <w:rPr>
          <w:i/>
          <w:lang w:val="en-US"/>
        </w:rPr>
        <w:t>The Safe Conduct).</w:t>
      </w:r>
      <w:r w:rsidRPr="001C4579">
        <w:rPr>
          <w:lang w:val="en-US"/>
        </w:rPr>
        <w:t xml:space="preserve"> Prague, 1935.</w:t>
      </w:r>
    </w:p>
    <w:p w14:paraId="0C6F0454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>_____. (</w:t>
      </w:r>
      <w:r w:rsidRPr="001C4579">
        <w:rPr>
          <w:i/>
          <w:lang w:val="en-US"/>
        </w:rPr>
        <w:t>Liuvers</w:t>
      </w:r>
      <w:r w:rsidR="00F90E81" w:rsidRPr="001C4579">
        <w:rPr>
          <w:i/>
          <w:lang w:val="en-US"/>
        </w:rPr>
        <w:t>'</w:t>
      </w:r>
      <w:r w:rsidRPr="001C4579">
        <w:rPr>
          <w:i/>
          <w:lang w:val="en-US"/>
        </w:rPr>
        <w:t>s Childhood</w:t>
      </w:r>
      <w:r w:rsidRPr="001C4579">
        <w:rPr>
          <w:lang w:val="en-US"/>
        </w:rPr>
        <w:t>). Novel. 1925.</w:t>
      </w:r>
    </w:p>
    <w:p w14:paraId="1A05BCDF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_____. </w:t>
      </w:r>
      <w:r w:rsidRPr="001C4579">
        <w:rPr>
          <w:i/>
          <w:lang w:val="en-US"/>
        </w:rPr>
        <w:t>(In the Morning Trains).</w:t>
      </w:r>
      <w:r w:rsidRPr="001C4579">
        <w:rPr>
          <w:lang w:val="en-US"/>
        </w:rPr>
        <w:t xml:space="preserve"> Poetry. 1943.</w:t>
      </w:r>
    </w:p>
    <w:p w14:paraId="692B6CE2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_____. </w:t>
      </w:r>
      <w:r w:rsidRPr="001C4579">
        <w:rPr>
          <w:i/>
          <w:lang w:val="en-US"/>
        </w:rPr>
        <w:t>(The Immensity of the Earth).</w:t>
      </w:r>
      <w:r w:rsidRPr="001C4579">
        <w:rPr>
          <w:lang w:val="en-US"/>
        </w:rPr>
        <w:t xml:space="preserve"> Poetry. 1945.</w:t>
      </w:r>
    </w:p>
    <w:p w14:paraId="41FD0AF2" w14:textId="77777777" w:rsidR="00C0304D" w:rsidRPr="00690F4C" w:rsidRDefault="00C0304D">
      <w:pPr>
        <w:rPr>
          <w:lang w:val="en-US"/>
        </w:rPr>
      </w:pPr>
      <w:r w:rsidRPr="001C4579">
        <w:rPr>
          <w:lang w:val="en-US"/>
        </w:rPr>
        <w:t xml:space="preserve">_____. </w:t>
      </w:r>
      <w:r w:rsidRPr="001C4579">
        <w:rPr>
          <w:i/>
          <w:lang w:val="en-US"/>
        </w:rPr>
        <w:t>Doctor Zhivago.</w:t>
      </w:r>
      <w:r w:rsidRPr="001C4579">
        <w:rPr>
          <w:lang w:val="en-US"/>
        </w:rPr>
        <w:t xml:space="preserve"> </w:t>
      </w:r>
      <w:r w:rsidRPr="00690F4C">
        <w:rPr>
          <w:lang w:val="en-US"/>
        </w:rPr>
        <w:t>Novel. 1957.</w:t>
      </w:r>
      <w:r w:rsidR="001C4579" w:rsidRPr="00690F4C">
        <w:rPr>
          <w:lang w:val="en-US"/>
        </w:rPr>
        <w:t xml:space="preserve"> English trans. 1958.</w:t>
      </w:r>
    </w:p>
    <w:p w14:paraId="7A6274B1" w14:textId="5F49F173" w:rsidR="00690F4C" w:rsidRPr="00690F4C" w:rsidRDefault="00690F4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El doctor Jivago.</w:t>
      </w:r>
      <w:r>
        <w:rPr>
          <w:lang w:val="en-US"/>
        </w:rPr>
        <w:t xml:space="preserve"> Noguer.</w:t>
      </w:r>
    </w:p>
    <w:p w14:paraId="2399AE86" w14:textId="77777777" w:rsidR="00C0304D" w:rsidRPr="00690F4C" w:rsidRDefault="00C0304D">
      <w:pPr>
        <w:rPr>
          <w:lang w:val="en-US"/>
        </w:rPr>
      </w:pPr>
      <w:r w:rsidRPr="00690F4C">
        <w:rPr>
          <w:lang w:val="en-US"/>
        </w:rPr>
        <w:t>_____. (</w:t>
      </w:r>
      <w:r w:rsidRPr="00690F4C">
        <w:rPr>
          <w:i/>
          <w:lang w:val="en-US"/>
        </w:rPr>
        <w:t>At Dawn).</w:t>
      </w:r>
      <w:r w:rsidRPr="00690F4C">
        <w:rPr>
          <w:lang w:val="en-US"/>
        </w:rPr>
        <w:t xml:space="preserve"> Poetry. 1959.</w:t>
      </w:r>
    </w:p>
    <w:p w14:paraId="59C8FE87" w14:textId="77777777" w:rsidR="00C0304D" w:rsidRDefault="00C0304D">
      <w:r w:rsidRPr="00690F4C">
        <w:rPr>
          <w:lang w:val="en-US"/>
        </w:rPr>
        <w:t xml:space="preserve">_____. </w:t>
      </w:r>
      <w:r w:rsidRPr="00690F4C">
        <w:rPr>
          <w:i/>
          <w:lang w:val="en-US"/>
        </w:rPr>
        <w:t xml:space="preserve">Cartas a Renata. </w:t>
      </w:r>
      <w:r>
        <w:t>Barcelona: Guadarrama.</w:t>
      </w:r>
    </w:p>
    <w:p w14:paraId="0ED9758F" w14:textId="77777777" w:rsidR="00C0304D" w:rsidRDefault="00C0304D">
      <w:r>
        <w:t xml:space="preserve">_____. </w:t>
      </w:r>
      <w:r>
        <w:rPr>
          <w:i/>
        </w:rPr>
        <w:t xml:space="preserve">Año 1905. </w:t>
      </w:r>
      <w:r w:rsidR="00AA7A3B">
        <w:t xml:space="preserve">Poetry. </w:t>
      </w:r>
      <w:r>
        <w:t xml:space="preserve">Ediciones de Bolsillo. </w:t>
      </w:r>
    </w:p>
    <w:p w14:paraId="477FB3BC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_____. In </w:t>
      </w:r>
      <w:r w:rsidRPr="001C4579">
        <w:rPr>
          <w:i/>
          <w:lang w:val="en-US"/>
        </w:rPr>
        <w:t>Utopias: Russian Modernist Texts 1905-1940.</w:t>
      </w:r>
      <w:r w:rsidRPr="001C4579">
        <w:rPr>
          <w:lang w:val="en-US"/>
        </w:rPr>
        <w:t xml:space="preserve"> Ed. Catriona Kelly. Harmondsworth: Penguin, c. 2000. </w:t>
      </w:r>
    </w:p>
    <w:p w14:paraId="091F0366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_____, trans. Sonnet 66, by William Shakespeare. In Dmitri Shostakovich, </w:t>
      </w:r>
      <w:r w:rsidRPr="001C4579">
        <w:rPr>
          <w:i/>
          <w:lang w:val="en-US"/>
        </w:rPr>
        <w:t>Six Romances on Verses by Raleigh, Burns and Shakespeare</w:t>
      </w:r>
      <w:r w:rsidRPr="001C4579">
        <w:rPr>
          <w:lang w:val="en-US"/>
        </w:rPr>
        <w:t xml:space="preserve"> op. 62/140. In Shostakovich, </w:t>
      </w:r>
      <w:r w:rsidRPr="001C4579">
        <w:rPr>
          <w:i/>
          <w:lang w:val="en-US"/>
        </w:rPr>
        <w:t>The Orchestral Songs, Vol. 1.</w:t>
      </w:r>
      <w:r w:rsidRPr="001C4579">
        <w:rPr>
          <w:lang w:val="en-US"/>
        </w:rPr>
        <w:t xml:space="preserve"> Gothenburg Symphony Orchestra / Neeme Järvi. CD. Hamburg: Deutsche Grammophon, 1994.* (Booklet includes Russian translation of Shakespeare</w:t>
      </w:r>
      <w:r w:rsidR="00F90E81" w:rsidRPr="001C4579">
        <w:rPr>
          <w:lang w:val="en-US"/>
        </w:rPr>
        <w:t>'</w:t>
      </w:r>
      <w:r w:rsidRPr="001C4579">
        <w:rPr>
          <w:lang w:val="en-US"/>
        </w:rPr>
        <w:t>s sonnet by Boris Pasternak).</w:t>
      </w:r>
    </w:p>
    <w:p w14:paraId="05D21A34" w14:textId="77777777" w:rsidR="00F90E81" w:rsidRDefault="00F90E81" w:rsidP="00F90E81">
      <w:pPr>
        <w:ind w:right="58"/>
      </w:pPr>
      <w:r>
        <w:t xml:space="preserve">_____. </w:t>
      </w:r>
      <w:r>
        <w:rPr>
          <w:i/>
        </w:rPr>
        <w:t>Poemas.</w:t>
      </w:r>
      <w:r>
        <w:t xml:space="preserve"> (La Veleta, 8). Granada: Comares, forthcoming 1990.</w:t>
      </w:r>
    </w:p>
    <w:p w14:paraId="6843EE91" w14:textId="77777777" w:rsidR="00C0304D" w:rsidRDefault="00C0304D">
      <w:r w:rsidRPr="001C4579">
        <w:rPr>
          <w:lang w:val="en-US"/>
        </w:rPr>
        <w:t xml:space="preserve">Pasternak, Boris, Rainer Maria Rilke and Marina Tsvetaieva. </w:t>
      </w:r>
      <w:r w:rsidRPr="001C4579">
        <w:rPr>
          <w:i/>
          <w:lang w:val="en-US"/>
        </w:rPr>
        <w:t>Correspondance à trois: Rilke, Pasternak, Tsvetaïeva.</w:t>
      </w:r>
      <w:r w:rsidRPr="001C4579">
        <w:rPr>
          <w:lang w:val="en-US"/>
        </w:rPr>
        <w:t xml:space="preserve"> </w:t>
      </w:r>
      <w:r>
        <w:t>Paris: Gallimard, 1983.</w:t>
      </w:r>
    </w:p>
    <w:p w14:paraId="11241AED" w14:textId="77777777" w:rsidR="00C0304D" w:rsidRDefault="00C0304D">
      <w:r>
        <w:lastRenderedPageBreak/>
        <w:t xml:space="preserve">_____. </w:t>
      </w:r>
      <w:r>
        <w:rPr>
          <w:i/>
        </w:rPr>
        <w:t>Cartas del verano de 1926.</w:t>
      </w:r>
      <w:r>
        <w:t xml:space="preserve"> Barcelona: Grijalbo Mondadori, 1993.</w:t>
      </w:r>
    </w:p>
    <w:p w14:paraId="3129BF4E" w14:textId="77777777" w:rsidR="00C0304D" w:rsidRPr="001C4579" w:rsidRDefault="00C0304D" w:rsidP="00C0304D">
      <w:pPr>
        <w:rPr>
          <w:lang w:val="en-US"/>
        </w:rPr>
      </w:pPr>
      <w:r>
        <w:t xml:space="preserve">Morgan, Edwin, trans. </w:t>
      </w:r>
      <w:r w:rsidRPr="001C4579">
        <w:rPr>
          <w:i/>
          <w:lang w:val="en-US"/>
        </w:rPr>
        <w:t>Sovpoems.</w:t>
      </w:r>
      <w:r w:rsidRPr="001C4579">
        <w:rPr>
          <w:lang w:val="en-US"/>
        </w:rPr>
        <w:t xml:space="preserve"> Migrant Press, 1961. (Brecht, Neruda, Pasternak, Tsvetayeva, Mayakovsky, Martynov, Yevtushenko).</w:t>
      </w:r>
    </w:p>
    <w:p w14:paraId="299CD892" w14:textId="77777777" w:rsidR="00C0304D" w:rsidRPr="001C4579" w:rsidRDefault="00C0304D">
      <w:pPr>
        <w:rPr>
          <w:b/>
          <w:sz w:val="36"/>
          <w:lang w:val="en-US"/>
        </w:rPr>
      </w:pPr>
    </w:p>
    <w:p w14:paraId="012D2C97" w14:textId="77777777" w:rsidR="00C0304D" w:rsidRPr="001C4579" w:rsidRDefault="00C0304D">
      <w:pPr>
        <w:rPr>
          <w:b/>
          <w:sz w:val="36"/>
          <w:lang w:val="en-US"/>
        </w:rPr>
      </w:pPr>
    </w:p>
    <w:p w14:paraId="3D143E46" w14:textId="77777777" w:rsidR="00C0304D" w:rsidRPr="001C4579" w:rsidRDefault="00C0304D">
      <w:pPr>
        <w:rPr>
          <w:b/>
          <w:lang w:val="en-US"/>
        </w:rPr>
      </w:pPr>
      <w:r w:rsidRPr="001C4579">
        <w:rPr>
          <w:b/>
          <w:lang w:val="en-US"/>
        </w:rPr>
        <w:t>Criticism</w:t>
      </w:r>
    </w:p>
    <w:p w14:paraId="4CA5DDB8" w14:textId="77777777" w:rsidR="00C0304D" w:rsidRPr="001C4579" w:rsidRDefault="00C0304D">
      <w:pPr>
        <w:rPr>
          <w:b/>
          <w:lang w:val="en-US"/>
        </w:rPr>
      </w:pPr>
    </w:p>
    <w:p w14:paraId="1237BC6E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Fleishman, Lazar. </w:t>
      </w:r>
      <w:r w:rsidRPr="001C4579">
        <w:rPr>
          <w:i/>
          <w:lang w:val="en-US"/>
        </w:rPr>
        <w:t>Boris Pasternak.</w:t>
      </w:r>
      <w:r w:rsidRPr="001C4579">
        <w:rPr>
          <w:lang w:val="en-US"/>
        </w:rPr>
        <w:t xml:space="preserve"> Berkeley: U of California P, 1990.</w:t>
      </w:r>
    </w:p>
    <w:p w14:paraId="7F44809A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Garrard, John, ed. </w:t>
      </w:r>
      <w:r w:rsidRPr="001C4579">
        <w:rPr>
          <w:i/>
          <w:lang w:val="en-US"/>
        </w:rPr>
        <w:t>The Russian Novel from Pushkin to Pasternak.</w:t>
      </w:r>
      <w:r w:rsidRPr="001C4579">
        <w:rPr>
          <w:lang w:val="en-US"/>
        </w:rPr>
        <w:t xml:space="preserve"> New Haven: Yale UP, 1983.</w:t>
      </w:r>
    </w:p>
    <w:p w14:paraId="0206A071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Jakobson, Roman.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Kontury Glejtu.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Postscript to </w:t>
      </w:r>
      <w:r w:rsidRPr="001C4579">
        <w:rPr>
          <w:i/>
          <w:lang w:val="en-US"/>
        </w:rPr>
        <w:t>Glejt.</w:t>
      </w:r>
      <w:r w:rsidRPr="001C4579">
        <w:rPr>
          <w:lang w:val="en-US"/>
        </w:rPr>
        <w:t xml:space="preserve"> Czech trans. of. Boris Pasternak</w:t>
      </w:r>
      <w:r w:rsidR="00F90E81" w:rsidRPr="001C4579">
        <w:rPr>
          <w:lang w:val="en-US"/>
        </w:rPr>
        <w:t>'</w:t>
      </w:r>
      <w:r w:rsidRPr="001C4579">
        <w:rPr>
          <w:lang w:val="en-US"/>
        </w:rPr>
        <w:t xml:space="preserve">s </w:t>
      </w:r>
      <w:r w:rsidRPr="001C4579">
        <w:rPr>
          <w:i/>
          <w:lang w:val="en-US"/>
        </w:rPr>
        <w:t>Oxrannaja gramota.</w:t>
      </w:r>
      <w:r w:rsidRPr="001C4579">
        <w:rPr>
          <w:lang w:val="en-US"/>
        </w:rPr>
        <w:t xml:space="preserve"> Prague, 1935. 371-84.</w:t>
      </w:r>
    </w:p>
    <w:p w14:paraId="5345B257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_____.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The Contours of </w:t>
      </w:r>
      <w:r w:rsidRPr="001C4579">
        <w:rPr>
          <w:i/>
          <w:lang w:val="en-US"/>
        </w:rPr>
        <w:t>The Safe Conduct.</w:t>
      </w:r>
      <w:r w:rsidR="00F90E81" w:rsidRPr="001C4579">
        <w:rPr>
          <w:i/>
          <w:lang w:val="en-US"/>
        </w:rPr>
        <w:t>"</w:t>
      </w:r>
      <w:r w:rsidRPr="001C4579">
        <w:rPr>
          <w:i/>
          <w:lang w:val="en-US"/>
        </w:rPr>
        <w:t xml:space="preserve"> </w:t>
      </w:r>
      <w:r w:rsidRPr="001C4579">
        <w:rPr>
          <w:lang w:val="en-US"/>
        </w:rPr>
        <w:t xml:space="preserve">Trans. J. Veltrusk´y. In </w:t>
      </w:r>
      <w:r w:rsidRPr="001C4579">
        <w:rPr>
          <w:i/>
          <w:lang w:val="en-US"/>
        </w:rPr>
        <w:t>Semiotics of Art: Prague School Contributions.</w:t>
      </w:r>
      <w:r w:rsidRPr="001C4579">
        <w:rPr>
          <w:lang w:val="en-US"/>
        </w:rPr>
        <w:t xml:space="preserve"> Ed. Ladislav Matejka and Irwin R. Titunik. Cambridge (MA): MIT Press, 1976. 188-96.</w:t>
      </w:r>
    </w:p>
    <w:p w14:paraId="33D7A2A7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_____.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Randbemerkungen zur Prosa des Dichters Pasternak.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</w:t>
      </w:r>
      <w:r w:rsidRPr="001C4579">
        <w:rPr>
          <w:i/>
          <w:lang w:val="en-US"/>
        </w:rPr>
        <w:t>Slavische Rundschau</w:t>
      </w:r>
      <w:r w:rsidRPr="001C4579">
        <w:rPr>
          <w:lang w:val="en-US"/>
        </w:rPr>
        <w:t xml:space="preserve"> 7 (1935): 357-73. Rpt. in </w:t>
      </w:r>
      <w:r w:rsidRPr="001C4579">
        <w:rPr>
          <w:i/>
          <w:lang w:val="en-US"/>
        </w:rPr>
        <w:t xml:space="preserve">Roman Jakobson Poetik: Ausgewählte Aufsätze 1921-1971. </w:t>
      </w:r>
      <w:r w:rsidRPr="001C4579">
        <w:rPr>
          <w:lang w:val="en-US"/>
        </w:rPr>
        <w:t xml:space="preserve">Ed. E. Holenstein and T. Schelbert. Frankfurt, 1979. </w:t>
      </w:r>
    </w:p>
    <w:p w14:paraId="7287B27D" w14:textId="77777777" w:rsidR="0009701C" w:rsidRDefault="0009701C" w:rsidP="0009701C">
      <w:r w:rsidRPr="001C4579">
        <w:rPr>
          <w:lang w:val="en-US"/>
        </w:rPr>
        <w:t xml:space="preserve">Jiménez Losantos, Federico. </w:t>
      </w:r>
      <w:r>
        <w:t xml:space="preserve">"1. Cien millones de muertos." In Jiménez Losantos, </w:t>
      </w:r>
      <w:r>
        <w:rPr>
          <w:i/>
        </w:rPr>
        <w:t>Memoria del comunismo: de Lenin a Podemos.</w:t>
      </w:r>
      <w:r>
        <w:t xml:space="preserve"> Madrid: La Esfera de los Libros, 2018. 55-66.* (Russian revolution, Communism, Stalin, Pasternak).</w:t>
      </w:r>
    </w:p>
    <w:p w14:paraId="5AD74CBC" w14:textId="77777777" w:rsidR="00C0304D" w:rsidRPr="001C4579" w:rsidRDefault="00C0304D" w:rsidP="0009701C">
      <w:pPr>
        <w:tabs>
          <w:tab w:val="left" w:pos="1985"/>
        </w:tabs>
        <w:rPr>
          <w:lang w:val="en-US"/>
        </w:rPr>
      </w:pPr>
      <w:r w:rsidRPr="001C4579">
        <w:rPr>
          <w:lang w:val="en-US"/>
        </w:rPr>
        <w:t xml:space="preserve">Kazin, Alfred.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Pasternak</w:t>
      </w:r>
      <w:r w:rsidR="00F90E81" w:rsidRPr="001C4579">
        <w:rPr>
          <w:lang w:val="en-US"/>
        </w:rPr>
        <w:t>'</w:t>
      </w:r>
      <w:r w:rsidRPr="001C4579">
        <w:rPr>
          <w:lang w:val="en-US"/>
        </w:rPr>
        <w:t>s Wake.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1960. In Kazin, </w:t>
      </w:r>
      <w:r w:rsidRPr="001C4579">
        <w:rPr>
          <w:i/>
          <w:lang w:val="en-US"/>
        </w:rPr>
        <w:t xml:space="preserve">Contemporaries. </w:t>
      </w:r>
      <w:r w:rsidRPr="001C4579">
        <w:rPr>
          <w:lang w:val="en-US"/>
        </w:rPr>
        <w:t>London: Secker, 1963. 334-7.</w:t>
      </w:r>
    </w:p>
    <w:p w14:paraId="10A7B4B9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Nabokov, Vladimir. Interview on Pasternak. 1972, unpublished then. In Nabokov, </w:t>
      </w:r>
      <w:r w:rsidRPr="001C4579">
        <w:rPr>
          <w:i/>
          <w:lang w:val="en-US"/>
        </w:rPr>
        <w:t>Strong Opinions.</w:t>
      </w:r>
      <w:r w:rsidRPr="001C4579">
        <w:rPr>
          <w:lang w:val="en-US"/>
        </w:rPr>
        <w:t xml:space="preserve"> Random House-Vintage International, 1990. 205-7.*</w:t>
      </w:r>
    </w:p>
    <w:p w14:paraId="0CCCCA51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Slonim, Marc. </w:t>
      </w:r>
      <w:r w:rsidR="00F90E81" w:rsidRPr="001C4579">
        <w:rPr>
          <w:i/>
          <w:lang w:val="en-US"/>
        </w:rPr>
        <w:t>"</w:t>
      </w:r>
      <w:r w:rsidRPr="001C4579">
        <w:rPr>
          <w:i/>
          <w:lang w:val="en-US"/>
        </w:rPr>
        <w:t>Doctor Zhivago</w:t>
      </w:r>
      <w:r w:rsidRPr="001C4579">
        <w:rPr>
          <w:lang w:val="en-US"/>
        </w:rPr>
        <w:t xml:space="preserve"> and </w:t>
      </w:r>
      <w:r w:rsidRPr="001C4579">
        <w:rPr>
          <w:i/>
          <w:lang w:val="en-US"/>
        </w:rPr>
        <w:t>Lolita.</w:t>
      </w:r>
      <w:r w:rsidR="00F90E81" w:rsidRPr="001C4579">
        <w:rPr>
          <w:i/>
          <w:lang w:val="en-US"/>
        </w:rPr>
        <w:t>"</w:t>
      </w:r>
      <w:r w:rsidRPr="001C4579">
        <w:rPr>
          <w:i/>
          <w:lang w:val="en-US"/>
        </w:rPr>
        <w:t xml:space="preserve"> International Literary Annual</w:t>
      </w:r>
      <w:r w:rsidRPr="001C4579">
        <w:rPr>
          <w:lang w:val="en-US"/>
        </w:rPr>
        <w:t xml:space="preserve"> 2 (1959): 213-25.</w:t>
      </w:r>
    </w:p>
    <w:p w14:paraId="277A463E" w14:textId="77777777" w:rsidR="00E44458" w:rsidRPr="001C4579" w:rsidRDefault="00E44458" w:rsidP="00E44458">
      <w:pPr>
        <w:rPr>
          <w:lang w:val="en-US"/>
        </w:rPr>
      </w:pPr>
      <w:r w:rsidRPr="001C4579">
        <w:rPr>
          <w:lang w:val="en-US"/>
        </w:rPr>
        <w:t xml:space="preserve">Todorov, Tzvetan. </w:t>
      </w:r>
      <w:r w:rsidRPr="001C4579">
        <w:rPr>
          <w:i/>
          <w:lang w:val="en-US"/>
        </w:rPr>
        <w:t>Insoumis.</w:t>
      </w:r>
      <w:r w:rsidRPr="001C4579">
        <w:rPr>
          <w:lang w:val="en-US"/>
        </w:rPr>
        <w:t xml:space="preserve"> 2015. (Germaine Tillion, Etty Hillesum, Pasternak,  Solzhenitsyn, Malcolm X, Mandela, Edward Snowden and David Shulman).</w:t>
      </w:r>
    </w:p>
    <w:p w14:paraId="18E57093" w14:textId="77777777" w:rsidR="00430F61" w:rsidRPr="001C4579" w:rsidRDefault="00E44458" w:rsidP="00430F61">
      <w:pPr>
        <w:rPr>
          <w:i/>
          <w:lang w:val="en-US"/>
        </w:rPr>
      </w:pPr>
      <w:r>
        <w:t>_____.</w:t>
      </w:r>
      <w:r w:rsidR="00430F61">
        <w:t xml:space="preserve"> </w:t>
      </w:r>
      <w:r w:rsidR="00430F61">
        <w:rPr>
          <w:i/>
        </w:rPr>
        <w:t xml:space="preserve">Le triomphe de l'artiste: La Révolution et les artistes. </w:t>
      </w:r>
      <w:r w:rsidR="00430F61" w:rsidRPr="001C4579">
        <w:rPr>
          <w:i/>
          <w:lang w:val="en-US"/>
        </w:rPr>
        <w:t>Russie, 1917-1941.</w:t>
      </w:r>
      <w:r w:rsidR="00430F61" w:rsidRPr="001C4579">
        <w:rPr>
          <w:lang w:val="en-US"/>
        </w:rPr>
        <w:t xml:space="preserve"> 2017. (Maiakovski, Pasternak, Bulgakov, Mandelstam, Kasimir Malevitch).</w:t>
      </w:r>
    </w:p>
    <w:p w14:paraId="351C65C9" w14:textId="77777777" w:rsidR="00C0304D" w:rsidRPr="001C4579" w:rsidRDefault="00C0304D">
      <w:pPr>
        <w:rPr>
          <w:lang w:val="en-US"/>
        </w:rPr>
      </w:pPr>
    </w:p>
    <w:p w14:paraId="1D799435" w14:textId="77777777" w:rsidR="00FA0532" w:rsidRPr="001C4579" w:rsidRDefault="00FA0532">
      <w:pPr>
        <w:rPr>
          <w:lang w:val="en-US"/>
        </w:rPr>
      </w:pPr>
    </w:p>
    <w:p w14:paraId="5C3773F8" w14:textId="77777777" w:rsidR="00FA0532" w:rsidRPr="001C4579" w:rsidRDefault="00FA0532">
      <w:pPr>
        <w:rPr>
          <w:lang w:val="en-US"/>
        </w:rPr>
      </w:pPr>
    </w:p>
    <w:p w14:paraId="5668CC35" w14:textId="77777777" w:rsidR="00FA0532" w:rsidRPr="001C4579" w:rsidRDefault="00FA0532">
      <w:pPr>
        <w:rPr>
          <w:lang w:val="en-US"/>
        </w:rPr>
      </w:pPr>
    </w:p>
    <w:p w14:paraId="0D6EE24D" w14:textId="77777777" w:rsidR="00FA0532" w:rsidRPr="001C4579" w:rsidRDefault="00FA0532">
      <w:pPr>
        <w:rPr>
          <w:lang w:val="en-US"/>
        </w:rPr>
      </w:pPr>
    </w:p>
    <w:p w14:paraId="71EC5DAA" w14:textId="77777777" w:rsidR="00FA0532" w:rsidRPr="001C4579" w:rsidRDefault="00FA0532">
      <w:pPr>
        <w:rPr>
          <w:lang w:val="en-US"/>
        </w:rPr>
      </w:pPr>
      <w:r w:rsidRPr="001C4579">
        <w:rPr>
          <w:lang w:val="en-US"/>
        </w:rPr>
        <w:t>Anthologies</w:t>
      </w:r>
    </w:p>
    <w:p w14:paraId="13D23DB8" w14:textId="77777777" w:rsidR="00FA0532" w:rsidRPr="001C4579" w:rsidRDefault="00FA0532">
      <w:pPr>
        <w:rPr>
          <w:lang w:val="en-US"/>
        </w:rPr>
      </w:pPr>
    </w:p>
    <w:p w14:paraId="0396722C" w14:textId="77777777" w:rsidR="00FA0532" w:rsidRPr="001C4579" w:rsidRDefault="00FA0532">
      <w:pPr>
        <w:rPr>
          <w:lang w:val="en-US"/>
        </w:rPr>
      </w:pPr>
    </w:p>
    <w:p w14:paraId="3DA6A98C" w14:textId="77777777" w:rsidR="00FA0532" w:rsidRPr="001C4579" w:rsidRDefault="00FA0532" w:rsidP="00FA0532">
      <w:pPr>
        <w:rPr>
          <w:lang w:val="en-US"/>
        </w:rPr>
      </w:pPr>
      <w:r w:rsidRPr="001C4579">
        <w:rPr>
          <w:lang w:val="en-US"/>
        </w:rPr>
        <w:t xml:space="preserve">Morse, Ruth, ed. </w:t>
      </w:r>
      <w:r w:rsidRPr="001C4579">
        <w:rPr>
          <w:i/>
          <w:lang w:val="en-US"/>
        </w:rPr>
        <w:t xml:space="preserve">Great Shakespeareans, Volume XIV: Hugo, Pasternak, Brecht, Césaire. </w:t>
      </w:r>
      <w:r w:rsidRPr="001C4579">
        <w:rPr>
          <w:lang w:val="en-US"/>
        </w:rPr>
        <w:t>(Great Shakespeareans, set IV). London: Bloomsbury, 2013.*</w:t>
      </w:r>
    </w:p>
    <w:p w14:paraId="3DC3361A" w14:textId="77777777" w:rsidR="00FA0532" w:rsidRPr="001C4579" w:rsidRDefault="00FA0532">
      <w:pPr>
        <w:rPr>
          <w:lang w:val="en-US"/>
        </w:rPr>
      </w:pPr>
    </w:p>
    <w:p w14:paraId="04FF5FE9" w14:textId="77777777" w:rsidR="00FA0532" w:rsidRPr="001C4579" w:rsidRDefault="00FA0532">
      <w:pPr>
        <w:rPr>
          <w:lang w:val="en-US"/>
        </w:rPr>
      </w:pPr>
    </w:p>
    <w:p w14:paraId="540F26AA" w14:textId="77777777" w:rsidR="00C0304D" w:rsidRPr="001C4579" w:rsidRDefault="00C0304D">
      <w:pPr>
        <w:rPr>
          <w:lang w:val="en-US"/>
        </w:rPr>
      </w:pPr>
    </w:p>
    <w:p w14:paraId="644B2A5D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>Films</w:t>
      </w:r>
    </w:p>
    <w:p w14:paraId="32A50D20" w14:textId="77777777" w:rsidR="00C0304D" w:rsidRDefault="00C0304D">
      <w:pPr>
        <w:rPr>
          <w:lang w:val="en-US"/>
        </w:rPr>
      </w:pPr>
    </w:p>
    <w:p w14:paraId="377183C0" w14:textId="77777777" w:rsidR="00690F4C" w:rsidRPr="00690F4C" w:rsidRDefault="00690F4C" w:rsidP="00690F4C">
      <w:pPr>
        <w:rPr>
          <w:lang w:val="en-US"/>
        </w:rPr>
      </w:pPr>
      <w:r>
        <w:rPr>
          <w:i/>
          <w:iCs/>
          <w:lang w:val="en-US"/>
        </w:rPr>
        <w:t>Doctor Zhivago.</w:t>
      </w:r>
      <w:r>
        <w:rPr>
          <w:lang w:val="en-US"/>
        </w:rPr>
        <w:t xml:space="preserve"> Dir. David Lean. Based on the novel by Boris Pasternak. Cast: Omar Sharif, Geraldine Chaplin, Julie Christie, Tom Courtenay, Alec Guinness, Siobhan McKenna, Ralph Richardson. Prod. Carlo Ponti. USA: Metro Goldwyn Mayer, 1965.</w:t>
      </w:r>
    </w:p>
    <w:p w14:paraId="00F54837" w14:textId="77777777" w:rsidR="00C0304D" w:rsidRPr="001C4579" w:rsidRDefault="00C0304D">
      <w:pPr>
        <w:rPr>
          <w:lang w:val="en-US"/>
        </w:rPr>
      </w:pPr>
      <w:r w:rsidRPr="001C4579">
        <w:rPr>
          <w:i/>
          <w:lang w:val="en-US"/>
        </w:rPr>
        <w:t>Gamlet (Hamlet).</w:t>
      </w:r>
      <w:r w:rsidRPr="001C4579">
        <w:rPr>
          <w:lang w:val="en-US"/>
        </w:rPr>
        <w:t xml:space="preserve"> Dir. Grigori Kozintsev. Screenplay by Boris Pasternak, based on Shakespeare</w:t>
      </w:r>
      <w:r w:rsidR="00F90E81" w:rsidRPr="001C4579">
        <w:rPr>
          <w:lang w:val="en-US"/>
        </w:rPr>
        <w:t>'</w:t>
      </w:r>
      <w:r w:rsidRPr="001C4579">
        <w:rPr>
          <w:lang w:val="en-US"/>
        </w:rPr>
        <w:t>s play. USSR, 1964.</w:t>
      </w:r>
    </w:p>
    <w:p w14:paraId="5CE01350" w14:textId="77777777" w:rsidR="00C0304D" w:rsidRPr="001C4579" w:rsidRDefault="00C0304D">
      <w:pPr>
        <w:rPr>
          <w:lang w:val="en-US"/>
        </w:rPr>
      </w:pPr>
      <w:r w:rsidRPr="001C4579">
        <w:rPr>
          <w:i/>
          <w:lang w:val="en-US"/>
        </w:rPr>
        <w:t xml:space="preserve">Korol Ler (King Lear). </w:t>
      </w:r>
      <w:r w:rsidRPr="001C4579">
        <w:rPr>
          <w:lang w:val="en-US"/>
        </w:rPr>
        <w:t xml:space="preserve"> Dir. Grigori Kozintsev. Trans. Boris Pasternak. Cast: Yuri Yarvet, E. Radzins, G. Volchek, V. Shendrikova, O. Dal, K. Sebris, L. Merzin, R. Adomaitis, V. Emelyanov, A. Vokach, D. Banionis, A. Petrenko. C: Jonas Gricius. Music by Dmitri Shostakovich. b/w, English subtitles, 139 min. USSR, 1970.</w:t>
      </w:r>
    </w:p>
    <w:p w14:paraId="1B51B9C9" w14:textId="77777777" w:rsidR="00C0304D" w:rsidRPr="001C4579" w:rsidRDefault="00C0304D">
      <w:pPr>
        <w:rPr>
          <w:lang w:val="en-US"/>
        </w:rPr>
      </w:pPr>
    </w:p>
    <w:p w14:paraId="29510B2B" w14:textId="77777777" w:rsidR="00C0304D" w:rsidRPr="001C4579" w:rsidRDefault="00C0304D">
      <w:pPr>
        <w:rPr>
          <w:lang w:val="en-US"/>
        </w:rPr>
      </w:pPr>
    </w:p>
    <w:p w14:paraId="25263E79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>Music</w:t>
      </w:r>
    </w:p>
    <w:p w14:paraId="4737773B" w14:textId="77777777" w:rsidR="00C0304D" w:rsidRPr="001C4579" w:rsidRDefault="00C0304D">
      <w:pPr>
        <w:rPr>
          <w:lang w:val="en-US"/>
        </w:rPr>
      </w:pPr>
    </w:p>
    <w:p w14:paraId="35E5F304" w14:textId="77777777" w:rsidR="00C0304D" w:rsidRPr="001C4579" w:rsidRDefault="00C0304D">
      <w:pPr>
        <w:rPr>
          <w:lang w:val="en-US"/>
        </w:rPr>
      </w:pPr>
      <w:r w:rsidRPr="001C4579">
        <w:rPr>
          <w:lang w:val="en-US"/>
        </w:rPr>
        <w:t xml:space="preserve">Tavener, John. </w:t>
      </w:r>
      <w:r w:rsidRPr="001C4579">
        <w:rPr>
          <w:i/>
          <w:lang w:val="en-US"/>
        </w:rPr>
        <w:t>Diódia. The World. Akhmatova Songs. Many Years.</w:t>
      </w:r>
      <w:r w:rsidRPr="001C4579">
        <w:rPr>
          <w:lang w:val="en-US"/>
        </w:rPr>
        <w:t xml:space="preserve"> Patricia Rozario. The Vanbrugh Quartet. CD. London: Hyperion, 2001.* (Akhmatova Songs: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Dante,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Pushkin and Lermontov,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Boris Pasternak,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Couplet,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The Muse,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 xml:space="preserve"> 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Death</w:t>
      </w:r>
      <w:r w:rsidR="00F90E81" w:rsidRPr="001C4579">
        <w:rPr>
          <w:lang w:val="en-US"/>
        </w:rPr>
        <w:t>"</w:t>
      </w:r>
      <w:r w:rsidRPr="001C4579">
        <w:rPr>
          <w:lang w:val="en-US"/>
        </w:rPr>
        <w:t>).</w:t>
      </w:r>
    </w:p>
    <w:p w14:paraId="51A8BF76" w14:textId="77777777" w:rsidR="00C0304D" w:rsidRPr="001C4579" w:rsidRDefault="00C0304D">
      <w:pPr>
        <w:rPr>
          <w:lang w:val="en-US"/>
        </w:rPr>
      </w:pPr>
    </w:p>
    <w:p w14:paraId="51C5F7FE" w14:textId="77777777" w:rsidR="00C0304D" w:rsidRPr="001C4579" w:rsidRDefault="00C0304D">
      <w:pPr>
        <w:rPr>
          <w:lang w:val="en-US"/>
        </w:rPr>
      </w:pPr>
    </w:p>
    <w:p w14:paraId="32C7BB38" w14:textId="77777777" w:rsidR="00C0304D" w:rsidRPr="001C4579" w:rsidRDefault="00C0304D">
      <w:pPr>
        <w:rPr>
          <w:lang w:val="en-US"/>
        </w:rPr>
      </w:pPr>
    </w:p>
    <w:p w14:paraId="3366150F" w14:textId="77777777" w:rsidR="00C0304D" w:rsidRPr="001C4579" w:rsidRDefault="00C0304D">
      <w:pPr>
        <w:rPr>
          <w:lang w:val="en-US"/>
        </w:rPr>
      </w:pPr>
    </w:p>
    <w:p w14:paraId="6E429F63" w14:textId="77777777" w:rsidR="00C0304D" w:rsidRPr="001C4579" w:rsidRDefault="00C0304D">
      <w:pPr>
        <w:rPr>
          <w:lang w:val="en-US"/>
        </w:rPr>
      </w:pPr>
    </w:p>
    <w:sectPr w:rsidR="00C0304D" w:rsidRPr="001C4579" w:rsidSect="00F90E81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BB"/>
    <w:rsid w:val="0009701C"/>
    <w:rsid w:val="001C4579"/>
    <w:rsid w:val="00430F61"/>
    <w:rsid w:val="004B37A4"/>
    <w:rsid w:val="00690F4C"/>
    <w:rsid w:val="00AA7A3B"/>
    <w:rsid w:val="00C0304D"/>
    <w:rsid w:val="00C53EBB"/>
    <w:rsid w:val="00D31A45"/>
    <w:rsid w:val="00E44458"/>
    <w:rsid w:val="00F90E81"/>
    <w:rsid w:val="00FA0532"/>
    <w:rsid w:val="00FA5001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011621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53EB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rsid w:val="00F90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2018-02-18T13:53:00Z</dcterms:created>
  <dcterms:modified xsi:type="dcterms:W3CDTF">2024-09-15T21:58:00Z</dcterms:modified>
</cp:coreProperties>
</file>