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4B72" w14:textId="77777777" w:rsidR="0081210B" w:rsidRPr="00DF2C5F" w:rsidRDefault="0081210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F2C5F">
        <w:rPr>
          <w:sz w:val="20"/>
          <w:lang w:val="en-US"/>
        </w:rPr>
        <w:t>from</w:t>
      </w:r>
    </w:p>
    <w:p w14:paraId="009C4EED" w14:textId="77777777" w:rsidR="0081210B" w:rsidRPr="00DF2C5F" w:rsidRDefault="0081210B">
      <w:pPr>
        <w:jc w:val="center"/>
        <w:rPr>
          <w:smallCaps/>
          <w:sz w:val="24"/>
          <w:lang w:val="en-US"/>
        </w:rPr>
      </w:pPr>
      <w:r w:rsidRPr="00DF2C5F">
        <w:rPr>
          <w:smallCaps/>
          <w:sz w:val="24"/>
          <w:lang w:val="en-US"/>
        </w:rPr>
        <w:t>A Bibliography of Literary Theory, Criticism and Philology</w:t>
      </w:r>
    </w:p>
    <w:p w14:paraId="078C8CFA" w14:textId="77777777" w:rsidR="0081210B" w:rsidRPr="00DF2C5F" w:rsidRDefault="007A514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1210B" w:rsidRPr="00DF2C5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609131C" w14:textId="77777777" w:rsidR="0081210B" w:rsidRPr="00DF2C5F" w:rsidRDefault="0081210B">
      <w:pPr>
        <w:ind w:right="-1"/>
        <w:jc w:val="center"/>
        <w:rPr>
          <w:sz w:val="24"/>
          <w:lang w:val="en-US"/>
        </w:rPr>
      </w:pPr>
      <w:r w:rsidRPr="00DF2C5F">
        <w:rPr>
          <w:sz w:val="24"/>
          <w:lang w:val="en-US"/>
        </w:rPr>
        <w:t xml:space="preserve">by José Ángel </w:t>
      </w:r>
      <w:r w:rsidRPr="00DF2C5F">
        <w:rPr>
          <w:smallCaps/>
          <w:sz w:val="24"/>
          <w:lang w:val="en-US"/>
        </w:rPr>
        <w:t>García Landa</w:t>
      </w:r>
    </w:p>
    <w:p w14:paraId="152EF8AC" w14:textId="77777777" w:rsidR="0081210B" w:rsidRPr="00DF2C5F" w:rsidRDefault="0081210B">
      <w:pPr>
        <w:ind w:right="-1"/>
        <w:jc w:val="center"/>
        <w:rPr>
          <w:sz w:val="24"/>
          <w:lang w:val="en-US"/>
        </w:rPr>
      </w:pPr>
      <w:r w:rsidRPr="00DF2C5F">
        <w:rPr>
          <w:sz w:val="24"/>
          <w:lang w:val="en-US"/>
        </w:rPr>
        <w:t>(University of Zaragoza, Spain)</w:t>
      </w:r>
    </w:p>
    <w:p w14:paraId="46069209" w14:textId="77777777" w:rsidR="0081210B" w:rsidRPr="00DF2C5F" w:rsidRDefault="0081210B">
      <w:pPr>
        <w:jc w:val="center"/>
        <w:rPr>
          <w:lang w:val="en-US"/>
        </w:rPr>
      </w:pPr>
    </w:p>
    <w:bookmarkEnd w:id="0"/>
    <w:bookmarkEnd w:id="1"/>
    <w:p w14:paraId="051D3BEA" w14:textId="77777777" w:rsidR="0081210B" w:rsidRPr="00DF2C5F" w:rsidRDefault="0081210B">
      <w:pPr>
        <w:jc w:val="center"/>
        <w:rPr>
          <w:lang w:val="en-US"/>
        </w:rPr>
      </w:pPr>
    </w:p>
    <w:p w14:paraId="4D902EEA" w14:textId="77777777" w:rsidR="0081210B" w:rsidRPr="00DF2C5F" w:rsidRDefault="0081210B" w:rsidP="0081210B">
      <w:pPr>
        <w:rPr>
          <w:lang w:val="en-US"/>
        </w:rPr>
      </w:pPr>
      <w:r w:rsidRPr="00DF2C5F">
        <w:rPr>
          <w:b/>
          <w:smallCaps/>
          <w:sz w:val="36"/>
          <w:lang w:val="en-US"/>
        </w:rPr>
        <w:t>Louis Althusser</w:t>
      </w:r>
      <w:r w:rsidRPr="00DF2C5F">
        <w:rPr>
          <w:sz w:val="24"/>
          <w:lang w:val="en-US"/>
        </w:rPr>
        <w:tab/>
      </w:r>
      <w:r w:rsidRPr="00DF2C5F">
        <w:rPr>
          <w:sz w:val="24"/>
          <w:lang w:val="en-US"/>
        </w:rPr>
        <w:tab/>
      </w:r>
      <w:r w:rsidRPr="00DF2C5F">
        <w:rPr>
          <w:lang w:val="en-US"/>
        </w:rPr>
        <w:t xml:space="preserve"> (1918-1990)</w:t>
      </w:r>
    </w:p>
    <w:p w14:paraId="2F64959C" w14:textId="77777777" w:rsidR="0081210B" w:rsidRPr="00DF2C5F" w:rsidRDefault="0081210B">
      <w:pPr>
        <w:rPr>
          <w:sz w:val="24"/>
          <w:lang w:val="en-US"/>
        </w:rPr>
      </w:pPr>
    </w:p>
    <w:p w14:paraId="40CC49E7" w14:textId="77777777" w:rsidR="0081210B" w:rsidRPr="00DF2C5F" w:rsidRDefault="0081210B">
      <w:pPr>
        <w:rPr>
          <w:lang w:val="en-US"/>
        </w:rPr>
      </w:pPr>
    </w:p>
    <w:p w14:paraId="783C00A6" w14:textId="77777777" w:rsidR="0081210B" w:rsidRPr="00DF2C5F" w:rsidRDefault="0081210B">
      <w:pPr>
        <w:rPr>
          <w:sz w:val="24"/>
          <w:lang w:val="en-US"/>
        </w:rPr>
      </w:pPr>
      <w:r w:rsidRPr="00DF2C5F">
        <w:rPr>
          <w:lang w:val="en-US"/>
        </w:rPr>
        <w:tab/>
      </w:r>
      <w:r w:rsidRPr="00DF2C5F">
        <w:rPr>
          <w:sz w:val="24"/>
          <w:lang w:val="en-US"/>
        </w:rPr>
        <w:t>(French post-structuralist Marxist critic, b. Algeria, from an Alsatian family; st. Algiers, Marseille, philosophy at the Ecole Normale Supérieure, Paris, taught there; disciple of Bachelard and Jean Guitton, youthful influence of Christianity, soldier early in WWII, prisoner 1940-45, signs of mental unbalance during captivity; occasionally interned thereafter; psychoanalysed by Lacan and René Diatkine; member of the French Communist Party 1948, major Marxist theorist; murdered his wife in 1980; interned thereafter in psychiatric asylums, d. France; influential theorist of ideology, institutions and the subject)</w:t>
      </w:r>
    </w:p>
    <w:p w14:paraId="30F1E96D" w14:textId="77777777" w:rsidR="0081210B" w:rsidRPr="00DF2C5F" w:rsidRDefault="0081210B">
      <w:pPr>
        <w:rPr>
          <w:lang w:val="en-US"/>
        </w:rPr>
      </w:pPr>
    </w:p>
    <w:p w14:paraId="4B94BDA8" w14:textId="77777777" w:rsidR="0081210B" w:rsidRPr="00DF2C5F" w:rsidRDefault="0081210B">
      <w:pPr>
        <w:rPr>
          <w:lang w:val="en-US"/>
        </w:rPr>
      </w:pPr>
    </w:p>
    <w:p w14:paraId="243CC5AD" w14:textId="77777777" w:rsidR="0081210B" w:rsidRPr="00DF2C5F" w:rsidRDefault="0081210B">
      <w:pPr>
        <w:rPr>
          <w:lang w:val="en-US"/>
        </w:rPr>
      </w:pPr>
      <w:r w:rsidRPr="00DF2C5F">
        <w:rPr>
          <w:b/>
          <w:lang w:val="en-US"/>
        </w:rPr>
        <w:t>Works</w:t>
      </w:r>
    </w:p>
    <w:p w14:paraId="4A784A0D" w14:textId="77777777" w:rsidR="0081210B" w:rsidRPr="00DF2C5F" w:rsidRDefault="0081210B">
      <w:pPr>
        <w:rPr>
          <w:lang w:val="en-US"/>
        </w:rPr>
      </w:pPr>
    </w:p>
    <w:p w14:paraId="03BDA427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 xml:space="preserve">Althusser, Louis. "Contradiction and Overdetermination." 1962. From </w:t>
      </w:r>
      <w:r w:rsidRPr="00DF2C5F">
        <w:rPr>
          <w:i/>
          <w:lang w:val="en-US"/>
        </w:rPr>
        <w:t>For Marx.</w:t>
      </w:r>
      <w:r w:rsidRPr="00DF2C5F">
        <w:rPr>
          <w:lang w:val="en-US"/>
        </w:rPr>
        <w:t xml:space="preserve"> London: Allen Lane / The Penguin Press, 1969. 87-116. In </w:t>
      </w:r>
      <w:r w:rsidRPr="00DF2C5F">
        <w:rPr>
          <w:i/>
          <w:lang w:val="en-US"/>
        </w:rPr>
        <w:t>Structuralism: Critical Concepts in Literary and Cultural Studies.</w:t>
      </w:r>
      <w:r w:rsidRPr="00DF2C5F">
        <w:rPr>
          <w:lang w:val="en-US"/>
        </w:rPr>
        <w:t xml:space="preserve"> Ed. Jonathan Culler. London: Routledge, 2006. Vol. 3.</w:t>
      </w:r>
    </w:p>
    <w:p w14:paraId="1D4F0DF7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 xml:space="preserve">_____. "Karl Marx." Interview by Georges Charbonnier. Audio. (France Culture, 13 March 1963). </w:t>
      </w:r>
      <w:r w:rsidRPr="00DF2C5F">
        <w:rPr>
          <w:i/>
          <w:lang w:val="en-US"/>
        </w:rPr>
        <w:t>YouTube (Andrea Cirla)</w:t>
      </w:r>
      <w:r w:rsidRPr="00DF2C5F">
        <w:rPr>
          <w:lang w:val="en-US"/>
        </w:rPr>
        <w:t xml:space="preserve"> 7 Sept. 2014.*</w:t>
      </w:r>
    </w:p>
    <w:p w14:paraId="7CD76D21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ab/>
      </w:r>
      <w:hyperlink r:id="rId5" w:history="1">
        <w:r w:rsidRPr="00DF2C5F">
          <w:rPr>
            <w:rStyle w:val="Hipervnculo"/>
            <w:lang w:val="en-US"/>
          </w:rPr>
          <w:t>https://youtu.be/0_0JcAmZ5U0</w:t>
        </w:r>
      </w:hyperlink>
    </w:p>
    <w:p w14:paraId="6F82983A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ab/>
        <w:t>2016</w:t>
      </w:r>
    </w:p>
    <w:p w14:paraId="62E75B84" w14:textId="48A9FEB3" w:rsidR="007A514B" w:rsidRPr="007A514B" w:rsidRDefault="007A514B" w:rsidP="007A514B">
      <w:pPr>
        <w:rPr>
          <w:lang w:val="en-US"/>
        </w:rPr>
      </w:pPr>
      <w:r>
        <w:rPr>
          <w:lang w:val="en-US"/>
        </w:rPr>
        <w:t>_____.</w:t>
      </w:r>
      <w:r w:rsidRPr="00C242DA">
        <w:rPr>
          <w:lang w:val="en-US"/>
        </w:rPr>
        <w:t xml:space="preserve"> </w:t>
      </w:r>
      <w:r w:rsidRPr="00350162">
        <w:rPr>
          <w:i/>
          <w:iCs/>
          <w:lang w:val="en-US"/>
        </w:rPr>
        <w:t>Reading Capital.</w:t>
      </w:r>
      <w:r>
        <w:rPr>
          <w:lang w:val="en-US"/>
        </w:rPr>
        <w:t xml:space="preserve"> </w:t>
      </w:r>
      <w:r w:rsidRPr="007A514B">
        <w:rPr>
          <w:lang w:val="en-US"/>
        </w:rPr>
        <w:t>1968. London: Verso, 2006.</w:t>
      </w:r>
    </w:p>
    <w:p w14:paraId="60AEC7F1" w14:textId="77777777" w:rsidR="007A514B" w:rsidRPr="007A514B" w:rsidRDefault="007A514B" w:rsidP="007A514B">
      <w:pPr>
        <w:rPr>
          <w:lang w:val="es-ES"/>
        </w:rPr>
      </w:pPr>
      <w:r>
        <w:t xml:space="preserve">_____. </w:t>
      </w:r>
      <w:r>
        <w:rPr>
          <w:i/>
        </w:rPr>
        <w:t>Para leer</w:t>
      </w:r>
      <w:r>
        <w:rPr>
          <w:i/>
          <w:smallCaps/>
        </w:rPr>
        <w:t xml:space="preserve"> El Capital. </w:t>
      </w:r>
      <w:r w:rsidRPr="007A514B">
        <w:rPr>
          <w:lang w:val="es-ES"/>
        </w:rPr>
        <w:t>Barcelona: Planeta-Agostini, 1985.</w:t>
      </w:r>
    </w:p>
    <w:p w14:paraId="0016D20D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"Marx's Immense Theoretical Revolution." 1968. From </w:t>
      </w:r>
      <w:r w:rsidRPr="00DF2C5F">
        <w:rPr>
          <w:i/>
          <w:lang w:val="en-US"/>
        </w:rPr>
        <w:t>Reading Capital.</w:t>
      </w:r>
      <w:r w:rsidRPr="00DF2C5F">
        <w:rPr>
          <w:lang w:val="en-US"/>
        </w:rPr>
        <w:t xml:space="preserve"> London: NLB, 1970. 182-193. </w:t>
      </w:r>
    </w:p>
    <w:p w14:paraId="0684DC45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"Marx's Immense Theoretical Revolution." In </w:t>
      </w:r>
      <w:r w:rsidRPr="00DF2C5F">
        <w:rPr>
          <w:i/>
          <w:lang w:val="en-US"/>
        </w:rPr>
        <w:t xml:space="preserve">Reading Capital. </w:t>
      </w:r>
      <w:r w:rsidRPr="00DF2C5F">
        <w:rPr>
          <w:lang w:val="en-US"/>
        </w:rPr>
        <w:t>By Louis Althusser and Eugène Balibar. Trans. Ben Brewster. New York: New Left Books, 1979.</w:t>
      </w:r>
    </w:p>
    <w:p w14:paraId="3203089A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 xml:space="preserve">_____. "Marx's Immense Theoretical Revolution." 1968. From </w:t>
      </w:r>
      <w:r w:rsidRPr="00DF2C5F">
        <w:rPr>
          <w:i/>
          <w:lang w:val="en-US"/>
        </w:rPr>
        <w:t>Reading Capital.</w:t>
      </w:r>
      <w:r w:rsidRPr="00DF2C5F">
        <w:rPr>
          <w:lang w:val="en-US"/>
        </w:rPr>
        <w:t xml:space="preserve"> London: NLB, 1970. 182-193. In </w:t>
      </w:r>
      <w:r w:rsidRPr="00DF2C5F">
        <w:rPr>
          <w:i/>
          <w:lang w:val="en-US"/>
        </w:rPr>
        <w:t>Structuralism: Critical Concepts in Literary and Cultural Studies.</w:t>
      </w:r>
      <w:r w:rsidRPr="00DF2C5F">
        <w:rPr>
          <w:lang w:val="en-US"/>
        </w:rPr>
        <w:t xml:space="preserve"> Ed. Jonathan Culler. London: Routledge, 2006. Vol. 3.</w:t>
      </w:r>
    </w:p>
    <w:p w14:paraId="396DD2A8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lastRenderedPageBreak/>
        <w:t xml:space="preserve">_____. "The 'Piccolo teatro': Bertolazzi and Brecht." In </w:t>
      </w:r>
      <w:r w:rsidRPr="00DF2C5F">
        <w:rPr>
          <w:i/>
          <w:lang w:val="en-US"/>
        </w:rPr>
        <w:t xml:space="preserve">For Marx.  </w:t>
      </w:r>
      <w:r w:rsidRPr="00DF2C5F">
        <w:rPr>
          <w:lang w:val="en-US"/>
        </w:rPr>
        <w:t>Trans. Ben Brewster. London: New Left Books, 1977. 129-51.</w:t>
      </w:r>
    </w:p>
    <w:p w14:paraId="45374F12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"Marxism and Humanism." In </w:t>
      </w:r>
      <w:r w:rsidRPr="00DF2C5F">
        <w:rPr>
          <w:i/>
          <w:lang w:val="en-US"/>
        </w:rPr>
        <w:t>For Marx.</w:t>
      </w:r>
      <w:r w:rsidRPr="00DF2C5F">
        <w:rPr>
          <w:lang w:val="en-US"/>
        </w:rPr>
        <w:t xml:space="preserve"> Trans. Ben Brewster. New York, 1969. </w:t>
      </w:r>
    </w:p>
    <w:p w14:paraId="75E14FC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From "Marxism and Humanism." In </w:t>
      </w:r>
      <w:r w:rsidRPr="00DF2C5F">
        <w:rPr>
          <w:i/>
          <w:lang w:val="en-US"/>
        </w:rPr>
        <w:t>Posthumanism</w:t>
      </w:r>
      <w:r w:rsidRPr="00DF2C5F">
        <w:rPr>
          <w:lang w:val="en-US"/>
        </w:rPr>
        <w:t>. Ed. Neil Badmington. Houndmills: Macmillan, 2000.</w:t>
      </w:r>
    </w:p>
    <w:p w14:paraId="5FBEC19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Pour Marx.</w:t>
      </w:r>
      <w:r w:rsidRPr="00DF2C5F">
        <w:rPr>
          <w:lang w:val="en-US"/>
        </w:rPr>
        <w:t xml:space="preserve">  Paris, 1965. </w:t>
      </w:r>
    </w:p>
    <w:p w14:paraId="3415832A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For Marx.</w:t>
      </w:r>
      <w:r w:rsidRPr="00DF2C5F">
        <w:rPr>
          <w:lang w:val="en-US"/>
        </w:rPr>
        <w:t xml:space="preserve"> London: Allen Lane / Penguin Press, 1969.</w:t>
      </w:r>
    </w:p>
    <w:p w14:paraId="3855BCC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For Marx.</w:t>
      </w:r>
      <w:r w:rsidRPr="00DF2C5F">
        <w:rPr>
          <w:lang w:val="en-US"/>
        </w:rPr>
        <w:t xml:space="preserve"> Trans. Ben Brewster. London: New Left Books, 1977. </w:t>
      </w:r>
    </w:p>
    <w:p w14:paraId="4C37BB97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 xml:space="preserve">For Marx. </w:t>
      </w:r>
      <w:r w:rsidRPr="00DF2C5F">
        <w:rPr>
          <w:lang w:val="en-US"/>
        </w:rPr>
        <w:t>New York: Vintage, 1970.</w:t>
      </w:r>
    </w:p>
    <w:p w14:paraId="11246A8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For Marx.</w:t>
      </w:r>
      <w:r w:rsidRPr="00DF2C5F">
        <w:rPr>
          <w:lang w:val="en-US"/>
        </w:rPr>
        <w:t xml:space="preserve"> London: Penguin, 1969.</w:t>
      </w:r>
    </w:p>
    <w:p w14:paraId="3D1741EA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"Reading Capital." In </w:t>
      </w:r>
      <w:r w:rsidRPr="00DF2C5F">
        <w:rPr>
          <w:i/>
          <w:lang w:val="en-US"/>
        </w:rPr>
        <w:t>Semiotics.</w:t>
      </w:r>
      <w:r w:rsidRPr="00DF2C5F">
        <w:rPr>
          <w:lang w:val="en-US"/>
        </w:rPr>
        <w:t xml:space="preserve"> Ed. Karin Boklund-Lagopoulou, Alexandros Lagopoulos and Mark Gottdiener. London: SAGE, 2002. Vol. 2.</w:t>
      </w:r>
    </w:p>
    <w:p w14:paraId="4048806E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"Idéologie et appareils idéologiques d'État." </w:t>
      </w:r>
      <w:r w:rsidRPr="00DF2C5F">
        <w:rPr>
          <w:i/>
          <w:lang w:val="en-US"/>
        </w:rPr>
        <w:t>La Pensée</w:t>
      </w:r>
      <w:r w:rsidRPr="00DF2C5F">
        <w:rPr>
          <w:lang w:val="en-US"/>
        </w:rPr>
        <w:t xml:space="preserve"> (June 1970).</w:t>
      </w:r>
    </w:p>
    <w:p w14:paraId="3873CE4F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"Ideology and Ideological State Apparatuses: Notes Towards an Investigation." In Althusser, </w:t>
      </w:r>
      <w:r w:rsidRPr="00DF2C5F">
        <w:rPr>
          <w:i/>
          <w:lang w:val="en-US"/>
        </w:rPr>
        <w:t>Lenin and Philosophy and Other Essays.</w:t>
      </w:r>
      <w:r w:rsidRPr="00DF2C5F">
        <w:rPr>
          <w:lang w:val="en-US"/>
        </w:rPr>
        <w:t xml:space="preserve"> Trans. Ben Brewster. New York: Monthly Review Press, 1972. 127-86.</w:t>
      </w:r>
    </w:p>
    <w:p w14:paraId="4DBE7814" w14:textId="77777777" w:rsidR="0081210B" w:rsidRPr="00DF2C5F" w:rsidRDefault="0081210B">
      <w:pPr>
        <w:rPr>
          <w:rFonts w:ascii="NeuSerif" w:hAnsi="NeuSerif"/>
          <w:lang w:val="en-US"/>
        </w:rPr>
      </w:pPr>
      <w:r w:rsidRPr="00DF2C5F">
        <w:rPr>
          <w:lang w:val="en-US"/>
        </w:rPr>
        <w:t xml:space="preserve">_____. "Ideology and Ideological State Apparatuses." In </w:t>
      </w:r>
      <w:r w:rsidRPr="00DF2C5F">
        <w:rPr>
          <w:i/>
          <w:lang w:val="en-US"/>
        </w:rPr>
        <w:t>Ideology</w:t>
      </w:r>
      <w:r w:rsidRPr="00DF2C5F">
        <w:rPr>
          <w:lang w:val="en-US"/>
        </w:rPr>
        <w:t xml:space="preserve">. Ed. Terry Eagleton. London: Longman, 1994. 89-111. From Althusser, </w:t>
      </w:r>
      <w:r w:rsidRPr="00DF2C5F">
        <w:rPr>
          <w:i/>
          <w:lang w:val="en-US"/>
        </w:rPr>
        <w:t>Lenin and Philosophy and Other Essays</w:t>
      </w:r>
      <w:r w:rsidRPr="00DF2C5F">
        <w:rPr>
          <w:lang w:val="en-US"/>
        </w:rPr>
        <w:t>. London: New Left Books, 1971.</w:t>
      </w:r>
    </w:p>
    <w:p w14:paraId="1F1166C4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From </w:t>
      </w:r>
      <w:r w:rsidRPr="00DF2C5F">
        <w:rPr>
          <w:i/>
          <w:lang w:val="en-US"/>
        </w:rPr>
        <w:t xml:space="preserve">Ideology and Ideological State Apparatuses. </w:t>
      </w:r>
      <w:r w:rsidRPr="00DF2C5F">
        <w:rPr>
          <w:lang w:val="en-US"/>
        </w:rPr>
        <w:t xml:space="preserve">In </w:t>
      </w:r>
      <w:r w:rsidRPr="00DF2C5F">
        <w:rPr>
          <w:i/>
          <w:lang w:val="en-US"/>
        </w:rPr>
        <w:t>Critical Theory since 1965.</w:t>
      </w:r>
      <w:r w:rsidRPr="00DF2C5F">
        <w:rPr>
          <w:lang w:val="en-US"/>
        </w:rPr>
        <w:t xml:space="preserve"> Ed. Hazard Adams and Leroy Searle. Tallahasse: UPs of Florida / Florida State UP, 1986. 1990. 239-51.*</w:t>
      </w:r>
    </w:p>
    <w:p w14:paraId="79A03C53" w14:textId="77777777" w:rsidR="00BE3CEF" w:rsidRPr="00DF2C5F" w:rsidRDefault="00BE3CEF" w:rsidP="00BE3CEF">
      <w:pPr>
        <w:tabs>
          <w:tab w:val="left" w:pos="7627"/>
        </w:tabs>
        <w:rPr>
          <w:lang w:val="en-US"/>
        </w:rPr>
      </w:pPr>
      <w:r w:rsidRPr="00DF2C5F">
        <w:rPr>
          <w:lang w:val="en-US"/>
        </w:rPr>
        <w:t xml:space="preserve">_____. "Ideology and Ideological State Apparatuses." In Althusser, </w:t>
      </w:r>
      <w:r w:rsidRPr="00DF2C5F">
        <w:rPr>
          <w:i/>
          <w:lang w:val="en-US"/>
        </w:rPr>
        <w:t>Essays on Ideology.</w:t>
      </w:r>
      <w:r w:rsidRPr="00DF2C5F">
        <w:rPr>
          <w:lang w:val="en-US"/>
        </w:rPr>
        <w:t xml:space="preserve"> </w:t>
      </w:r>
    </w:p>
    <w:p w14:paraId="1337352A" w14:textId="77777777" w:rsidR="0081210B" w:rsidRPr="00DF2C5F" w:rsidRDefault="0081210B">
      <w:pPr>
        <w:ind w:right="58"/>
        <w:rPr>
          <w:lang w:val="en-US"/>
        </w:rPr>
      </w:pPr>
      <w:r w:rsidRPr="00DF2C5F">
        <w:rPr>
          <w:lang w:val="en-US"/>
        </w:rPr>
        <w:t xml:space="preserve">_____. From "Ideology and Ideological State Apparatuses." In </w:t>
      </w:r>
      <w:r w:rsidRPr="00DF2C5F">
        <w:rPr>
          <w:i/>
          <w:lang w:val="en-US"/>
        </w:rPr>
        <w:t>A Critical and Cultural Theory Reader.</w:t>
      </w:r>
      <w:r w:rsidRPr="00DF2C5F">
        <w:rPr>
          <w:lang w:val="en-US"/>
        </w:rPr>
        <w:t xml:space="preserve"> Ed. Antony Easthope and Kate McGowan. Buckingham: Open UP, 1992. 50-58.*</w:t>
      </w:r>
    </w:p>
    <w:p w14:paraId="47FF4D38" w14:textId="77777777" w:rsidR="0081210B" w:rsidRPr="00DF2C5F" w:rsidRDefault="0081210B">
      <w:pPr>
        <w:tabs>
          <w:tab w:val="left" w:pos="1720"/>
        </w:tabs>
        <w:rPr>
          <w:lang w:val="en-US"/>
        </w:rPr>
      </w:pPr>
      <w:r w:rsidRPr="00DF2C5F">
        <w:rPr>
          <w:lang w:val="en-US"/>
        </w:rPr>
        <w:t xml:space="preserve">_____. "Ideology and Ideological State Apparatuses." In </w:t>
      </w:r>
      <w:r w:rsidRPr="00DF2C5F">
        <w:rPr>
          <w:i/>
          <w:lang w:val="en-US"/>
        </w:rPr>
        <w:t>New Historicism and Cultural Materialism: A Reader</w:t>
      </w:r>
      <w:r w:rsidRPr="00DF2C5F">
        <w:rPr>
          <w:lang w:val="en-US"/>
        </w:rPr>
        <w:t xml:space="preserve"> Ed. Kiernan Ryan. London: Arnold, 1996. 17-21.*</w:t>
      </w:r>
    </w:p>
    <w:p w14:paraId="284249B1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 xml:space="preserve">_____. From "Ideology and Ideological State Apparatuses (Notes towards an Investigation)." In </w:t>
      </w:r>
      <w:r w:rsidRPr="00DF2C5F">
        <w:rPr>
          <w:i/>
          <w:lang w:val="en-US"/>
        </w:rPr>
        <w:t>The Norton Anthology of Theory and Criticism.</w:t>
      </w:r>
      <w:r w:rsidRPr="00DF2C5F">
        <w:rPr>
          <w:lang w:val="en-US"/>
        </w:rPr>
        <w:t xml:space="preserve"> Ed. Vincent B. Leitch et al. New York: Norton, 2001. </w:t>
      </w:r>
    </w:p>
    <w:p w14:paraId="1211D7CE" w14:textId="77777777" w:rsidR="00DF2C5F" w:rsidRPr="00C43FA4" w:rsidRDefault="00DF2C5F" w:rsidP="00DF2C5F">
      <w:pPr>
        <w:rPr>
          <w:lang w:val="en-US"/>
        </w:rPr>
      </w:pPr>
      <w:r>
        <w:rPr>
          <w:lang w:val="en-US"/>
        </w:rPr>
        <w:lastRenderedPageBreak/>
        <w:t>_____.</w:t>
      </w:r>
      <w:r w:rsidRPr="00D370F2">
        <w:rPr>
          <w:lang w:val="en-US"/>
        </w:rPr>
        <w:t xml:space="preserve"> </w:t>
      </w:r>
      <w:r w:rsidRPr="00C43FA4">
        <w:rPr>
          <w:lang w:val="en-US"/>
        </w:rPr>
        <w:t xml:space="preserve">"Ideology and the State." 1969. In </w:t>
      </w:r>
      <w:r w:rsidRPr="00986AFC">
        <w:rPr>
          <w:i/>
          <w:lang w:val="en-US"/>
        </w:rPr>
        <w:t>Modern Literary Theory: A Reader.</w:t>
      </w:r>
      <w:r w:rsidRPr="00C43FA4">
        <w:rPr>
          <w:lang w:val="en-US"/>
        </w:rPr>
        <w:t xml:space="preserve"> Ed. Philip Rice and Patricia Waugh. London: Edward Arnold, 1990. 54-62.</w:t>
      </w:r>
    </w:p>
    <w:p w14:paraId="5190BEC5" w14:textId="77777777" w:rsidR="0081210B" w:rsidRPr="00DF2C5F" w:rsidRDefault="0081210B">
      <w:pPr>
        <w:pStyle w:val="BodyText21"/>
        <w:rPr>
          <w:rFonts w:eastAsia="Times"/>
          <w:i w:val="0"/>
          <w:lang w:val="en-US"/>
        </w:rPr>
      </w:pPr>
      <w:r w:rsidRPr="00DF2C5F">
        <w:rPr>
          <w:rFonts w:eastAsia="Times"/>
          <w:i w:val="0"/>
          <w:lang w:val="en-US"/>
        </w:rPr>
        <w:t xml:space="preserve">_____. "Ideology and Ideological State Apparatuses." In </w:t>
      </w:r>
      <w:r w:rsidRPr="00DF2C5F">
        <w:rPr>
          <w:rFonts w:eastAsia="Times"/>
          <w:lang w:val="en-US"/>
        </w:rPr>
        <w:t>Literary Theory: An Anthology.</w:t>
      </w:r>
      <w:r w:rsidRPr="00DF2C5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8F3699A" w14:textId="77777777" w:rsidR="0081210B" w:rsidRPr="00DF2C5F" w:rsidRDefault="0081210B">
      <w:pPr>
        <w:rPr>
          <w:lang w:val="en-US"/>
        </w:rPr>
      </w:pPr>
      <w:r>
        <w:t xml:space="preserve">_____. "Ideología y aparatos ideológicos del Estado." In Althusser, </w:t>
      </w:r>
      <w:r>
        <w:rPr>
          <w:i/>
        </w:rPr>
        <w:t>Lenin y la filosofía.</w:t>
      </w:r>
      <w:r>
        <w:t xml:space="preserve"> </w:t>
      </w:r>
      <w:r w:rsidRPr="00DF2C5F">
        <w:rPr>
          <w:lang w:val="en-US"/>
        </w:rPr>
        <w:t>Barcelona: Enlace, 1978.</w:t>
      </w:r>
    </w:p>
    <w:p w14:paraId="6D271135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Lenin and Philosophy and Other Essays.</w:t>
      </w:r>
      <w:r w:rsidRPr="00DF2C5F">
        <w:rPr>
          <w:lang w:val="en-US"/>
        </w:rPr>
        <w:t xml:space="preserve"> Trans. Ben Brewster. London: New Left Books, 1971. </w:t>
      </w:r>
    </w:p>
    <w:p w14:paraId="0ECC1D6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Lenin and Philosophy.</w:t>
      </w:r>
      <w:r w:rsidRPr="00DF2C5F">
        <w:rPr>
          <w:lang w:val="en-US"/>
        </w:rPr>
        <w:t xml:space="preserve"> New York: Monthly Review Press, 1971.</w:t>
      </w:r>
    </w:p>
    <w:p w14:paraId="47910210" w14:textId="77777777" w:rsidR="0081210B" w:rsidRDefault="0081210B">
      <w:r>
        <w:t xml:space="preserve">_____. </w:t>
      </w:r>
      <w:r>
        <w:rPr>
          <w:i/>
        </w:rPr>
        <w:t>Lenin y la filosofía.</w:t>
      </w:r>
      <w:r>
        <w:t xml:space="preserve"> Barcelona: Enlace, 1978.</w:t>
      </w:r>
    </w:p>
    <w:p w14:paraId="2108ED24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"A Letter on Art." in </w:t>
      </w:r>
      <w:r w:rsidRPr="00DF2C5F">
        <w:rPr>
          <w:i/>
          <w:lang w:val="en-US"/>
        </w:rPr>
        <w:t>Lenin and Philosophy.</w:t>
      </w:r>
      <w:r w:rsidRPr="00DF2C5F">
        <w:rPr>
          <w:lang w:val="en-US"/>
        </w:rPr>
        <w:t xml:space="preserve"> London: New Left Books, 1977. 203-8.</w:t>
      </w:r>
    </w:p>
    <w:p w14:paraId="6E7E42EF" w14:textId="77777777" w:rsidR="0081210B" w:rsidRPr="007A514B" w:rsidRDefault="0081210B" w:rsidP="0081210B">
      <w:pPr>
        <w:rPr>
          <w:lang w:val="en-US"/>
        </w:rPr>
      </w:pPr>
      <w:r w:rsidRPr="00DF2C5F">
        <w:rPr>
          <w:lang w:val="en-US"/>
        </w:rPr>
        <w:t xml:space="preserve">_____. "A Letter on Art in Reply to André Daspre." In </w:t>
      </w:r>
      <w:r w:rsidRPr="00DF2C5F">
        <w:rPr>
          <w:i/>
          <w:lang w:val="en-US"/>
        </w:rPr>
        <w:t>The Norton Anthology of Theory and Criticism.</w:t>
      </w:r>
      <w:r w:rsidRPr="00DF2C5F">
        <w:rPr>
          <w:lang w:val="en-US"/>
        </w:rPr>
        <w:t xml:space="preserve"> </w:t>
      </w:r>
      <w:r w:rsidRPr="007A514B">
        <w:rPr>
          <w:lang w:val="en-US"/>
        </w:rPr>
        <w:t>Ed. Vincent B. Leitch et al. New York: Norton, 2001.</w:t>
      </w:r>
    </w:p>
    <w:p w14:paraId="7041422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From "Ideology and the State." 1969. In </w:t>
      </w:r>
      <w:r w:rsidRPr="00DF2C5F">
        <w:rPr>
          <w:i/>
          <w:lang w:val="en-US"/>
        </w:rPr>
        <w:t>Modern Literary Theory: A Reader.</w:t>
      </w:r>
      <w:r w:rsidRPr="00DF2C5F">
        <w:rPr>
          <w:lang w:val="en-US"/>
        </w:rPr>
        <w:t xml:space="preserve"> Ed. Philip Rice and Patricia Waugh. 3rd ed. London: Arnold, 1996. 53-60.*</w:t>
      </w:r>
    </w:p>
    <w:p w14:paraId="1293923C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"Freud and Lacan." In Althusser, </w:t>
      </w:r>
      <w:r w:rsidRPr="00DF2C5F">
        <w:rPr>
          <w:i/>
          <w:lang w:val="en-US"/>
        </w:rPr>
        <w:t>Lenin and Philosophy.</w:t>
      </w:r>
      <w:r w:rsidRPr="00DF2C5F">
        <w:rPr>
          <w:lang w:val="en-US"/>
        </w:rPr>
        <w:t xml:space="preserve"> New York, 1971.</w:t>
      </w:r>
      <w:r w:rsidRPr="00DF2C5F">
        <w:rPr>
          <w:i/>
          <w:lang w:val="en-US"/>
        </w:rPr>
        <w:t xml:space="preserve"> </w:t>
      </w:r>
      <w:r w:rsidRPr="00DF2C5F">
        <w:rPr>
          <w:lang w:val="en-US"/>
        </w:rPr>
        <w:t>189-220.</w:t>
      </w:r>
    </w:p>
    <w:p w14:paraId="425DC6F6" w14:textId="77777777" w:rsidR="0081210B" w:rsidRDefault="0081210B">
      <w:r w:rsidRPr="00DF2C5F">
        <w:rPr>
          <w:lang w:val="en-US"/>
        </w:rPr>
        <w:t xml:space="preserve">_____. "Freud and Lacan." In Althusser, </w:t>
      </w:r>
      <w:r w:rsidRPr="00DF2C5F">
        <w:rPr>
          <w:i/>
          <w:lang w:val="en-US"/>
        </w:rPr>
        <w:t>Lenin and Philosophy and Other Essays.</w:t>
      </w:r>
      <w:r w:rsidRPr="00DF2C5F">
        <w:rPr>
          <w:lang w:val="en-US"/>
        </w:rPr>
        <w:t xml:space="preserve"> </w:t>
      </w:r>
      <w:r>
        <w:t>London: New Left Books, 1971.</w:t>
      </w:r>
    </w:p>
    <w:p w14:paraId="22A6A9EE" w14:textId="77777777" w:rsidR="0081210B" w:rsidRDefault="0081210B">
      <w:r>
        <w:t xml:space="preserve">_____. </w:t>
      </w:r>
      <w:r>
        <w:rPr>
          <w:i/>
        </w:rPr>
        <w:t>Freud y Lacan.</w:t>
      </w:r>
      <w:r>
        <w:t xml:space="preserve"> (Cuadernos Anagrama 5). Barcelona: Anagrama, 1970.</w:t>
      </w:r>
    </w:p>
    <w:p w14:paraId="6ED1CBC7" w14:textId="77777777" w:rsidR="0081210B" w:rsidRDefault="0081210B">
      <w:r>
        <w:t xml:space="preserve">_____. </w:t>
      </w:r>
      <w:r>
        <w:rPr>
          <w:i/>
        </w:rPr>
        <w:t xml:space="preserve">Sobre el trabajo teórico: dificultades y recursos. </w:t>
      </w:r>
      <w:r>
        <w:t>(Cuadernos Anagrama 9). Barcelona: Anagrama, 1970.</w:t>
      </w:r>
    </w:p>
    <w:p w14:paraId="0183739A" w14:textId="77777777" w:rsidR="0081210B" w:rsidRPr="00DF2C5F" w:rsidRDefault="0081210B">
      <w:pPr>
        <w:rPr>
          <w:lang w:val="en-US"/>
        </w:rPr>
      </w:pPr>
      <w:r>
        <w:t xml:space="preserve">_____. "Sur le Contrat Social (Les décalages)." </w:t>
      </w:r>
      <w:r w:rsidRPr="00DF2C5F">
        <w:rPr>
          <w:i/>
          <w:lang w:val="en-US"/>
        </w:rPr>
        <w:t>Cahiers pour l'Analyse</w:t>
      </w:r>
      <w:r w:rsidRPr="00DF2C5F">
        <w:rPr>
          <w:lang w:val="en-US"/>
        </w:rPr>
        <w:t xml:space="preserve"> 8: </w:t>
      </w:r>
      <w:r w:rsidRPr="00DF2C5F">
        <w:rPr>
          <w:i/>
          <w:lang w:val="en-US"/>
        </w:rPr>
        <w:t xml:space="preserve">L'impensé de J. J. Rousseau </w:t>
      </w:r>
      <w:r w:rsidRPr="00DF2C5F">
        <w:rPr>
          <w:lang w:val="en-US"/>
        </w:rPr>
        <w:t>(Paris, 1970): 5-42.</w:t>
      </w:r>
    </w:p>
    <w:p w14:paraId="2AF69A6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Lenin and Philosophy and Other Essays.</w:t>
      </w:r>
      <w:r w:rsidRPr="00DF2C5F">
        <w:rPr>
          <w:lang w:val="en-US"/>
        </w:rPr>
        <w:t xml:space="preserve"> Trans. Ben Brewster. London: New Left Books, 1971; New York: Monthly Review Press, 1972.</w:t>
      </w:r>
    </w:p>
    <w:p w14:paraId="518E8237" w14:textId="77777777" w:rsidR="0081210B" w:rsidRDefault="0081210B">
      <w:r>
        <w:t xml:space="preserve">_____. </w:t>
      </w:r>
      <w:r>
        <w:rPr>
          <w:i/>
        </w:rPr>
        <w:t xml:space="preserve">Para una crítica de la práctica teórica. </w:t>
      </w:r>
      <w:r>
        <w:t>Madrid: Siglo XXI, 1974.</w:t>
      </w:r>
    </w:p>
    <w:p w14:paraId="632655AD" w14:textId="77777777" w:rsidR="0081210B" w:rsidRDefault="0081210B">
      <w:r>
        <w:t xml:space="preserve">_____. </w:t>
      </w:r>
      <w:r>
        <w:rPr>
          <w:i/>
        </w:rPr>
        <w:t>Para una crítica del fetichismo literario.</w:t>
      </w:r>
      <w:r>
        <w:t xml:space="preserve"> Madrid: Akal, 1975.</w:t>
      </w:r>
    </w:p>
    <w:p w14:paraId="50B1C056" w14:textId="77777777" w:rsidR="0081210B" w:rsidRDefault="0081210B">
      <w:r>
        <w:t xml:space="preserve">_____. </w:t>
      </w:r>
      <w:r>
        <w:rPr>
          <w:i/>
        </w:rPr>
        <w:t>Posiciones.</w:t>
      </w:r>
      <w:r>
        <w:t xml:space="preserve"> Barcelona: Anagrama, 1975.</w:t>
      </w:r>
    </w:p>
    <w:p w14:paraId="4E2C9210" w14:textId="77777777" w:rsidR="0081210B" w:rsidRDefault="0081210B">
      <w:r>
        <w:t xml:space="preserve">_____. </w:t>
      </w:r>
      <w:r>
        <w:rPr>
          <w:i/>
        </w:rPr>
        <w:t>Transformación de la filosofía.</w:t>
      </w:r>
      <w:r>
        <w:t xml:space="preserve"> Granada: U de Granada, 1976.</w:t>
      </w:r>
    </w:p>
    <w:p w14:paraId="1EEC3C18" w14:textId="77777777" w:rsidR="0081210B" w:rsidRDefault="0081210B">
      <w:r>
        <w:t xml:space="preserve">_____. </w:t>
      </w:r>
      <w:r>
        <w:rPr>
          <w:i/>
        </w:rPr>
        <w:t xml:space="preserve">Escritos. </w:t>
      </w:r>
      <w:r>
        <w:t xml:space="preserve"> Ediciones de Bolsillo. </w:t>
      </w:r>
    </w:p>
    <w:p w14:paraId="67CA14BF" w14:textId="77777777" w:rsidR="0081210B" w:rsidRPr="00DF2C5F" w:rsidRDefault="0081210B">
      <w:pPr>
        <w:rPr>
          <w:lang w:val="en-US"/>
        </w:rPr>
      </w:pPr>
      <w:r>
        <w:t xml:space="preserve">_____. </w:t>
      </w:r>
      <w:r>
        <w:rPr>
          <w:i/>
        </w:rPr>
        <w:t>Seis iniciativas comunistas.</w:t>
      </w:r>
      <w:r>
        <w:t xml:space="preserve"> </w:t>
      </w:r>
      <w:r w:rsidRPr="00DF2C5F">
        <w:rPr>
          <w:lang w:val="en-US"/>
        </w:rPr>
        <w:t>Madrid: Siglo XXI, 1977.</w:t>
      </w:r>
    </w:p>
    <w:p w14:paraId="4E8ACDC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Criticism and Ideology.</w:t>
      </w:r>
      <w:r w:rsidRPr="00DF2C5F">
        <w:rPr>
          <w:lang w:val="en-US"/>
        </w:rPr>
        <w:t xml:space="preserve"> London: Greenwood, 1978. </w:t>
      </w:r>
    </w:p>
    <w:p w14:paraId="3E056F29" w14:textId="77777777" w:rsidR="0081210B" w:rsidRDefault="0081210B">
      <w:r>
        <w:lastRenderedPageBreak/>
        <w:t xml:space="preserve">_____. </w:t>
      </w:r>
      <w:r>
        <w:rPr>
          <w:i/>
        </w:rPr>
        <w:t>Lo que no puede durar en el Partido Comunista.</w:t>
      </w:r>
      <w:r>
        <w:t xml:space="preserve"> Madrid: Siglo XXI, 1980.</w:t>
      </w:r>
    </w:p>
    <w:p w14:paraId="71865B3F" w14:textId="77777777" w:rsidR="0081210B" w:rsidRDefault="0081210B">
      <w:r>
        <w:t xml:space="preserve">_____. </w:t>
      </w:r>
      <w:r>
        <w:rPr>
          <w:i/>
        </w:rPr>
        <w:t>Curso de filosofía para científicos.</w:t>
      </w:r>
      <w:r>
        <w:t xml:space="preserve"> Barcelona: Planeta Agostini, 1985.</w:t>
      </w:r>
    </w:p>
    <w:p w14:paraId="4A677A8B" w14:textId="77777777" w:rsidR="0081210B" w:rsidRPr="00DF2C5F" w:rsidRDefault="0081210B">
      <w:pPr>
        <w:rPr>
          <w:lang w:val="en-US"/>
        </w:rPr>
      </w:pPr>
      <w:r>
        <w:t xml:space="preserve">_____. </w:t>
      </w:r>
      <w:r>
        <w:rPr>
          <w:i/>
        </w:rPr>
        <w:t xml:space="preserve">El porvenir es largo. Los hechos. </w:t>
      </w:r>
      <w:r>
        <w:t xml:space="preserve"> Trans. Marta Pessarrodona and Carles Urritz. </w:t>
      </w:r>
      <w:r w:rsidRPr="00DF2C5F">
        <w:rPr>
          <w:lang w:val="en-US"/>
        </w:rPr>
        <w:t>Introd. Olivier Corpet and Yann Moulier Boulang. Barcelona: Destino, 1993.</w:t>
      </w:r>
    </w:p>
    <w:p w14:paraId="7ED50DAB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Ecrits sur la psychanalyse.</w:t>
      </w:r>
      <w:r w:rsidRPr="00DF2C5F">
        <w:rPr>
          <w:lang w:val="en-US"/>
        </w:rPr>
        <w:t xml:space="preserve"> Paris: IMEC, 1993.</w:t>
      </w:r>
    </w:p>
    <w:p w14:paraId="4E7A5DE5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Writings on Psychoanalysis: Freud and Lacan.</w:t>
      </w:r>
      <w:r w:rsidRPr="00DF2C5F">
        <w:rPr>
          <w:lang w:val="en-US"/>
        </w:rPr>
        <w:t xml:space="preserve"> Ed. Olivier Corpet and François Matheron. Trans. Jeffrey Mehlman. New York: Columbia UP, 1997.</w:t>
      </w:r>
    </w:p>
    <w:p w14:paraId="4770EEEF" w14:textId="77777777" w:rsidR="0081210B" w:rsidRDefault="0081210B"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The Spectre of Hegel: Early Writings.</w:t>
      </w:r>
      <w:r w:rsidRPr="00DF2C5F">
        <w:rPr>
          <w:lang w:val="en-US"/>
        </w:rPr>
        <w:t xml:space="preserve"> </w:t>
      </w:r>
      <w:r>
        <w:t>London: Verso, 1997.</w:t>
      </w:r>
    </w:p>
    <w:p w14:paraId="528B315F" w14:textId="77777777" w:rsidR="0081210B" w:rsidRPr="00653C85" w:rsidRDefault="0081210B" w:rsidP="0081210B">
      <w:pPr>
        <w:rPr>
          <w:color w:val="000000"/>
          <w:szCs w:val="24"/>
        </w:rPr>
      </w:pPr>
      <w:r w:rsidRPr="00653C85">
        <w:rPr>
          <w:szCs w:val="24"/>
        </w:rPr>
        <w:t xml:space="preserve">_____. </w:t>
      </w:r>
      <w:r w:rsidRPr="006A7412">
        <w:rPr>
          <w:i/>
          <w:szCs w:val="24"/>
        </w:rPr>
        <w:t>Politique et Histoire, de Machiavel à Marx.</w:t>
      </w:r>
      <w:r w:rsidRPr="00653C85">
        <w:rPr>
          <w:szCs w:val="24"/>
        </w:rPr>
        <w:t xml:space="preserve"> </w:t>
      </w:r>
      <w:r w:rsidRPr="00BA0130">
        <w:rPr>
          <w:i/>
          <w:color w:val="000000"/>
          <w:szCs w:val="24"/>
        </w:rPr>
        <w:t>Cours à l'École normale supérieure. 1955-1972.</w:t>
      </w:r>
      <w:r w:rsidRPr="00BA0130">
        <w:rPr>
          <w:color w:val="000000"/>
          <w:szCs w:val="24"/>
        </w:rPr>
        <w:t xml:space="preserve"> </w:t>
      </w:r>
      <w:r w:rsidRPr="00653C85">
        <w:rPr>
          <w:color w:val="000000"/>
          <w:szCs w:val="24"/>
        </w:rPr>
        <w:t>Ed. François Matheron.</w:t>
      </w:r>
    </w:p>
    <w:p w14:paraId="40F1EE97" w14:textId="77777777" w:rsidR="0081210B" w:rsidRPr="00653C85" w:rsidRDefault="0081210B" w:rsidP="0081210B">
      <w:pPr>
        <w:rPr>
          <w:szCs w:val="24"/>
        </w:rPr>
      </w:pPr>
      <w:r w:rsidRPr="006A7412">
        <w:rPr>
          <w:szCs w:val="24"/>
        </w:rPr>
        <w:t xml:space="preserve">_____. </w:t>
      </w:r>
      <w:r w:rsidRPr="006A7412">
        <w:rPr>
          <w:i/>
          <w:szCs w:val="24"/>
        </w:rPr>
        <w:t xml:space="preserve">Política e historia: De Maquiavelo a Marx. Cursos en la Escuela Normal Superior, 1955-1972. </w:t>
      </w:r>
      <w:r w:rsidRPr="00653C85">
        <w:rPr>
          <w:szCs w:val="24"/>
        </w:rPr>
        <w:t>Ed. François Matheron. (Conocimiento). Madrid: Katz, 2007.</w:t>
      </w:r>
    </w:p>
    <w:p w14:paraId="1C5AF1F9" w14:textId="77777777" w:rsidR="0081210B" w:rsidRDefault="0081210B">
      <w:r>
        <w:t xml:space="preserve">Althusser, Louis, et al. </w:t>
      </w:r>
      <w:r>
        <w:rPr>
          <w:i/>
        </w:rPr>
        <w:t>Lire le Capital.</w:t>
      </w:r>
      <w:r>
        <w:t xml:space="preserve">  Paris: Maspero, 1965-68. </w:t>
      </w:r>
    </w:p>
    <w:p w14:paraId="68018C23" w14:textId="77777777" w:rsidR="0081210B" w:rsidRDefault="0081210B">
      <w:r>
        <w:t xml:space="preserve">_____. </w:t>
      </w:r>
      <w:r>
        <w:rPr>
          <w:i/>
        </w:rPr>
        <w:t xml:space="preserve">Para leer </w:t>
      </w:r>
      <w:r>
        <w:rPr>
          <w:i/>
          <w:smallCaps/>
        </w:rPr>
        <w:t xml:space="preserve">El Capital. </w:t>
      </w:r>
      <w:r>
        <w:t>México: Siglo XXI, 1974.(Althusser and Balibar).</w:t>
      </w:r>
    </w:p>
    <w:p w14:paraId="1E69FAC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Reading Capital.</w:t>
      </w:r>
      <w:r w:rsidRPr="00DF2C5F">
        <w:rPr>
          <w:lang w:val="en-US"/>
        </w:rPr>
        <w:t xml:space="preserve"> Trans. Ben Brewster. London: New Left Books, 1970.</w:t>
      </w:r>
    </w:p>
    <w:p w14:paraId="62C6528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>Reading Capital.</w:t>
      </w:r>
      <w:r w:rsidRPr="00DF2C5F">
        <w:rPr>
          <w:lang w:val="en-US"/>
        </w:rPr>
        <w:t xml:space="preserve"> New York: New Left Books, 1979.</w:t>
      </w:r>
    </w:p>
    <w:p w14:paraId="6D58BB4A" w14:textId="77777777" w:rsidR="0081210B" w:rsidRDefault="0081210B">
      <w:r w:rsidRPr="00DF2C5F">
        <w:rPr>
          <w:lang w:val="en-US"/>
        </w:rPr>
        <w:t xml:space="preserve">Althusser, Louis, and Etienne Balibar. </w:t>
      </w:r>
      <w:r>
        <w:rPr>
          <w:i/>
        </w:rPr>
        <w:t>La revolución teórica de Marx.</w:t>
      </w:r>
      <w:r>
        <w:t xml:space="preserve"> México: Siglo XXI, 1974.</w:t>
      </w:r>
    </w:p>
    <w:p w14:paraId="0015F335" w14:textId="77777777" w:rsidR="0081210B" w:rsidRDefault="0081210B">
      <w:r>
        <w:t xml:space="preserve">Monod, Jacques, Louis Althusser, and Jean Piaget. </w:t>
      </w:r>
      <w:r>
        <w:rPr>
          <w:i/>
        </w:rPr>
        <w:t xml:space="preserve">Del idealismo "físico" al idealismo "biológico." </w:t>
      </w:r>
      <w:r>
        <w:t>(Cuadernos Anagrama 40). Barcelona: Anagrama.</w:t>
      </w:r>
    </w:p>
    <w:p w14:paraId="651FEC54" w14:textId="77777777" w:rsidR="0081210B" w:rsidRDefault="0081210B"/>
    <w:p w14:paraId="14BA3593" w14:textId="77777777" w:rsidR="0081210B" w:rsidRDefault="0081210B"/>
    <w:p w14:paraId="46A60E76" w14:textId="77777777" w:rsidR="0081210B" w:rsidRDefault="0081210B"/>
    <w:p w14:paraId="6B859856" w14:textId="77777777" w:rsidR="0081210B" w:rsidRDefault="0081210B">
      <w:pPr>
        <w:rPr>
          <w:b/>
        </w:rPr>
      </w:pPr>
      <w:r>
        <w:rPr>
          <w:b/>
        </w:rPr>
        <w:t>Criticism</w:t>
      </w:r>
    </w:p>
    <w:p w14:paraId="7F32026A" w14:textId="77777777" w:rsidR="0081210B" w:rsidRDefault="0081210B"/>
    <w:p w14:paraId="3C93A15B" w14:textId="77777777" w:rsidR="0081210B" w:rsidRPr="00DF2C5F" w:rsidRDefault="0081210B" w:rsidP="0081210B">
      <w:pPr>
        <w:rPr>
          <w:lang w:val="en-US"/>
        </w:rPr>
      </w:pPr>
      <w:r>
        <w:rPr>
          <w:rStyle w:val="citationlibro"/>
        </w:rPr>
        <w:t xml:space="preserve">Albiac, Gabriel. </w:t>
      </w:r>
      <w:r>
        <w:rPr>
          <w:rStyle w:val="citationlibro"/>
          <w:i/>
        </w:rPr>
        <w:t>Louis Althusser, cuestiones de leninismo</w:t>
      </w:r>
      <w:r>
        <w:rPr>
          <w:rStyle w:val="citationlibro"/>
        </w:rPr>
        <w:t xml:space="preserve">. </w:t>
      </w:r>
      <w:r w:rsidRPr="00DF2C5F">
        <w:rPr>
          <w:rStyle w:val="citationlibro"/>
          <w:lang w:val="en-US"/>
        </w:rPr>
        <w:t>Bilbao: Zero, 1976.</w:t>
      </w:r>
      <w:r w:rsidRPr="00DF2C5F">
        <w:rPr>
          <w:lang w:val="en-US"/>
        </w:rPr>
        <w:t xml:space="preserve"> </w:t>
      </w:r>
    </w:p>
    <w:p w14:paraId="06A1FBD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Assiter, Alison. </w:t>
      </w:r>
      <w:r w:rsidRPr="00DF2C5F">
        <w:rPr>
          <w:i/>
          <w:lang w:val="en-US"/>
        </w:rPr>
        <w:t>Althusser and Feminism.</w:t>
      </w:r>
      <w:r w:rsidRPr="00DF2C5F">
        <w:rPr>
          <w:lang w:val="en-US"/>
        </w:rPr>
        <w:t xml:space="preserve"> London: Pluto Press, 1990.</w:t>
      </w:r>
    </w:p>
    <w:p w14:paraId="0F477ADE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Brown, P. L. "Epistemology and Method: Altusser, Foucault, Derrida." </w:t>
      </w:r>
      <w:r w:rsidRPr="00DF2C5F">
        <w:rPr>
          <w:i/>
          <w:lang w:val="en-US"/>
        </w:rPr>
        <w:t>Research in Phenomenology</w:t>
      </w:r>
      <w:r w:rsidRPr="00DF2C5F">
        <w:rPr>
          <w:lang w:val="en-US"/>
        </w:rPr>
        <w:t xml:space="preserve"> 8 (1978): 147-62.</w:t>
      </w:r>
    </w:p>
    <w:p w14:paraId="4441519E" w14:textId="77777777" w:rsidR="0081210B" w:rsidRDefault="0081210B">
      <w:r w:rsidRPr="00DF2C5F">
        <w:rPr>
          <w:lang w:val="en-US"/>
        </w:rPr>
        <w:t xml:space="preserve">Benton, Ted. </w:t>
      </w:r>
      <w:r w:rsidRPr="00DF2C5F">
        <w:rPr>
          <w:i/>
          <w:lang w:val="en-US"/>
        </w:rPr>
        <w:t>The Rise and Fall of Structural Marxism: Louis Althusser and His Influence.</w:t>
      </w:r>
      <w:r w:rsidRPr="00DF2C5F">
        <w:rPr>
          <w:lang w:val="en-US"/>
        </w:rPr>
        <w:t xml:space="preserve">  </w:t>
      </w:r>
      <w:r>
        <w:t>London: Macmillan, 1984.</w:t>
      </w:r>
    </w:p>
    <w:p w14:paraId="18E4F25E" w14:textId="77777777" w:rsidR="0081210B" w:rsidRPr="00DF2C5F" w:rsidRDefault="0081210B">
      <w:pPr>
        <w:rPr>
          <w:lang w:val="en-US"/>
        </w:rPr>
      </w:pPr>
      <w:r>
        <w:t xml:space="preserve">Bolívar Botia, Antonio. "L. Althusser: lectura de Marx." "Conocimiento y filosofía en Althusser." In Bolívar Botia, </w:t>
      </w:r>
      <w:r>
        <w:rPr>
          <w:i/>
        </w:rPr>
        <w:t xml:space="preserve">El </w:t>
      </w:r>
      <w:r>
        <w:rPr>
          <w:i/>
        </w:rPr>
        <w:lastRenderedPageBreak/>
        <w:t>estructuralismo: de Lévi-Strauss a Derrida.</w:t>
      </w:r>
      <w:r>
        <w:t xml:space="preserve"> </w:t>
      </w:r>
      <w:r w:rsidRPr="00DF2C5F">
        <w:rPr>
          <w:lang w:val="en-US"/>
        </w:rPr>
        <w:t>Madrid: Cincel, 1985. 105-24.*</w:t>
      </w:r>
    </w:p>
    <w:p w14:paraId="2232BD11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Clarke, S., T. Lovell, K. McDonnell, K. Robins and V. Jeleniewskiseidle. </w:t>
      </w:r>
      <w:r w:rsidRPr="00DF2C5F">
        <w:rPr>
          <w:i/>
          <w:lang w:val="en-US"/>
        </w:rPr>
        <w:t>One-Dimensional Marxism: Althusser and the Politics of Culture.</w:t>
      </w:r>
      <w:r w:rsidRPr="00DF2C5F">
        <w:rPr>
          <w:lang w:val="en-US"/>
        </w:rPr>
        <w:t xml:space="preserve"> </w:t>
      </w:r>
    </w:p>
    <w:p w14:paraId="0F8C0281" w14:textId="77777777" w:rsidR="0081210B" w:rsidRDefault="0081210B">
      <w:r w:rsidRPr="00DF2C5F">
        <w:rPr>
          <w:lang w:val="en-US"/>
        </w:rPr>
        <w:t xml:space="preserve">Coward, Rosalind, and John Ellis. </w:t>
      </w:r>
      <w:r w:rsidRPr="00DF2C5F">
        <w:rPr>
          <w:i/>
          <w:lang w:val="en-US"/>
        </w:rPr>
        <w:t>Language and Materialism: Developments in Semiology and the Theory of the Subject.</w:t>
      </w:r>
      <w:r w:rsidRPr="00DF2C5F">
        <w:rPr>
          <w:lang w:val="en-US"/>
        </w:rPr>
        <w:t xml:space="preserve"> </w:t>
      </w:r>
      <w:r>
        <w:t>London: Routledge, 1977.  (Althusser, 71-78).</w:t>
      </w:r>
    </w:p>
    <w:p w14:paraId="0948D3BA" w14:textId="77777777" w:rsidR="0081210B" w:rsidRPr="00DF2C5F" w:rsidRDefault="0081210B">
      <w:pPr>
        <w:rPr>
          <w:lang w:val="en-US"/>
        </w:rPr>
      </w:pPr>
      <w:r>
        <w:t xml:space="preserve">Dauder, Jordi. "Lucidez de la memoria. A propósito de Louis Althusser." </w:t>
      </w:r>
      <w:r w:rsidRPr="00DF2C5F">
        <w:rPr>
          <w:i/>
          <w:lang w:val="en-US"/>
        </w:rPr>
        <w:t>Quimera</w:t>
      </w:r>
      <w:r w:rsidRPr="00DF2C5F">
        <w:rPr>
          <w:lang w:val="en-US"/>
        </w:rPr>
        <w:t xml:space="preserve"> 117 (1993): 36-39.</w:t>
      </w:r>
    </w:p>
    <w:p w14:paraId="49EF374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Eagleton, Terry. "Sickness unto Death." (Revs. on Roudinesco on Lacan and Althusser). </w:t>
      </w:r>
      <w:r w:rsidRPr="00DF2C5F">
        <w:rPr>
          <w:i/>
          <w:lang w:val="en-US"/>
        </w:rPr>
        <w:t xml:space="preserve">TLS </w:t>
      </w:r>
      <w:r w:rsidRPr="00DF2C5F">
        <w:rPr>
          <w:lang w:val="en-US"/>
        </w:rPr>
        <w:t>17 Oct. 1997: 15-16.*</w:t>
      </w:r>
    </w:p>
    <w:p w14:paraId="792854D0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Elliott, Gregory. "Althusser's Solitude." </w:t>
      </w:r>
      <w:r w:rsidRPr="00DF2C5F">
        <w:rPr>
          <w:i/>
          <w:lang w:val="en-US"/>
        </w:rPr>
        <w:t>Economy and Society</w:t>
      </w:r>
      <w:r w:rsidRPr="00DF2C5F">
        <w:rPr>
          <w:lang w:val="en-US"/>
        </w:rPr>
        <w:t xml:space="preserve"> 17.4 (November 1988).</w:t>
      </w:r>
    </w:p>
    <w:p w14:paraId="1B4AAE58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Freadman, Richard, and Seumas Miller. "Althusserian Marxism: Text Production Theory." In Freadman and Miller, </w:t>
      </w:r>
      <w:r w:rsidRPr="00DF2C5F">
        <w:rPr>
          <w:i/>
          <w:lang w:val="en-US"/>
        </w:rPr>
        <w:t>Re-Thinking Theory.</w:t>
      </w:r>
      <w:r w:rsidRPr="00DF2C5F">
        <w:rPr>
          <w:lang w:val="en-US"/>
        </w:rPr>
        <w:t xml:space="preserve"> Cambridge: Cambridge UP, 1995. 72-114.*</w:t>
      </w:r>
    </w:p>
    <w:p w14:paraId="1B0F2656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Gledhill, Christine. "Recent Developments in Feminist Criticism." </w:t>
      </w:r>
      <w:r w:rsidRPr="00DF2C5F">
        <w:rPr>
          <w:i/>
          <w:lang w:val="en-US"/>
        </w:rPr>
        <w:t xml:space="preserve">Quarterly Review of Film Studies </w:t>
      </w:r>
      <w:r w:rsidRPr="00DF2C5F">
        <w:rPr>
          <w:lang w:val="en-US"/>
        </w:rPr>
        <w:t>3.4 (1978): 457-93. (Representation, realism, ideology, Barthes, Althusser, myth, psychoanalysis, Lacan).</w:t>
      </w:r>
    </w:p>
    <w:p w14:paraId="2F3E65D8" w14:textId="77777777" w:rsidR="0081210B" w:rsidRDefault="0081210B">
      <w:r w:rsidRPr="00DF2C5F">
        <w:rPr>
          <w:lang w:val="en-US"/>
        </w:rPr>
        <w:t xml:space="preserve">_____. "Recent Developments in Feminist Criticism." 1978. In </w:t>
      </w:r>
      <w:r w:rsidRPr="00DF2C5F">
        <w:rPr>
          <w:i/>
          <w:lang w:val="en-US"/>
        </w:rPr>
        <w:t>Film Theory and Criticism: Introductory Readings.</w:t>
      </w:r>
      <w:r w:rsidRPr="00DF2C5F">
        <w:rPr>
          <w:lang w:val="en-US"/>
        </w:rPr>
        <w:t xml:space="preserve"> 5th ed. Ed. Leo Braudy and Marshall Cohen. New York: Oxford UP, 1999. </w:t>
      </w:r>
      <w:r>
        <w:t xml:space="preserve">251-72. </w:t>
      </w:r>
    </w:p>
    <w:p w14:paraId="07D5D694" w14:textId="77777777" w:rsidR="0081210B" w:rsidRDefault="0081210B">
      <w:r>
        <w:t xml:space="preserve">Glucksmann, André. </w:t>
      </w:r>
      <w:r>
        <w:rPr>
          <w:i/>
        </w:rPr>
        <w:t xml:space="preserve">Althusser: un estructuralismo ventrílocuo. </w:t>
      </w:r>
      <w:r>
        <w:t>(Cuadernos Anagrama 15). Barcelona: Anagrama.</w:t>
      </w:r>
    </w:p>
    <w:p w14:paraId="3195ADB4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Guénoun, Denis. "Althusser autographe." In </w:t>
      </w:r>
      <w:r w:rsidRPr="00DF2C5F">
        <w:rPr>
          <w:i/>
          <w:lang w:val="en-US"/>
        </w:rPr>
        <w:t>L'animal autobiographique: Autour de Jacques Derrida.</w:t>
      </w:r>
      <w:r w:rsidRPr="00DF2C5F">
        <w:rPr>
          <w:lang w:val="en-US"/>
        </w:rPr>
        <w:t xml:space="preserve"> Ed. Marie-Louise Mallet. Paris: Galilée / CNL, 1999. 231-50.*</w:t>
      </w:r>
    </w:p>
    <w:p w14:paraId="5635A63C" w14:textId="77777777" w:rsidR="0081210B" w:rsidRPr="00DF2C5F" w:rsidRDefault="0081210B" w:rsidP="0081210B">
      <w:pPr>
        <w:ind w:left="709" w:hanging="709"/>
        <w:rPr>
          <w:lang w:val="en-US"/>
        </w:rPr>
      </w:pPr>
      <w:r w:rsidRPr="00DF2C5F">
        <w:rPr>
          <w:lang w:val="en-US"/>
        </w:rPr>
        <w:t xml:space="preserve">Hall, Stuart. "Signification, Representation and Ideology: Althusser and the Post-Structuralist Debates." </w:t>
      </w:r>
      <w:r w:rsidRPr="00DF2C5F">
        <w:rPr>
          <w:i/>
          <w:lang w:val="en-US"/>
        </w:rPr>
        <w:t>Critical Essays in Mass Communication</w:t>
      </w:r>
      <w:r w:rsidRPr="00DF2C5F">
        <w:rPr>
          <w:lang w:val="en-US"/>
        </w:rPr>
        <w:t xml:space="preserve"> 2.2 (1985). </w:t>
      </w:r>
    </w:p>
    <w:p w14:paraId="63372F73" w14:textId="77777777" w:rsidR="0081210B" w:rsidRPr="00DF2C5F" w:rsidRDefault="0081210B" w:rsidP="0081210B">
      <w:pPr>
        <w:rPr>
          <w:lang w:val="en-US"/>
        </w:rPr>
      </w:pPr>
      <w:r w:rsidRPr="00DF2C5F">
        <w:rPr>
          <w:lang w:val="en-US"/>
        </w:rPr>
        <w:t xml:space="preserve">_____. "1. Introduction: Who Needs 'Identity'?" In </w:t>
      </w:r>
      <w:r w:rsidRPr="00DF2C5F">
        <w:rPr>
          <w:i/>
          <w:lang w:val="en-US"/>
        </w:rPr>
        <w:t xml:space="preserve">Questions of Cultural Identity. </w:t>
      </w:r>
      <w:r w:rsidRPr="00DF2C5F">
        <w:rPr>
          <w:lang w:val="en-US"/>
        </w:rPr>
        <w:t>Ed. Stuart Hall and Paul du Gay. London, Thousand Oaks, New Delhi: Sage, 1996. 2005. 1-17.*</w:t>
      </w:r>
    </w:p>
    <w:p w14:paraId="57243EF2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Harland, Richard. "Althusser and Science." In Harland, </w:t>
      </w:r>
      <w:r w:rsidRPr="00DF2C5F">
        <w:rPr>
          <w:i/>
          <w:lang w:val="en-US"/>
        </w:rPr>
        <w:t xml:space="preserve">Superstructuralism. </w:t>
      </w:r>
      <w:r w:rsidRPr="00DF2C5F">
        <w:rPr>
          <w:lang w:val="en-US"/>
        </w:rPr>
        <w:t>London: Routledge, 1987. 92-100.*</w:t>
      </w:r>
    </w:p>
    <w:p w14:paraId="248FA088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Hirst, Paul Q. "Althusser and the Theory of Ideology." </w:t>
      </w:r>
      <w:r w:rsidRPr="00DF2C5F">
        <w:rPr>
          <w:i/>
          <w:lang w:val="en-US"/>
        </w:rPr>
        <w:t>Economy and Society</w:t>
      </w:r>
      <w:r w:rsidRPr="00DF2C5F">
        <w:rPr>
          <w:lang w:val="en-US"/>
        </w:rPr>
        <w:t xml:space="preserve"> 5.4 (1976): 385-412. </w:t>
      </w:r>
    </w:p>
    <w:p w14:paraId="350E5A59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Kavanagh, James H. "Marxism's Althusser: Towards a Politics of Literary Theory." </w:t>
      </w:r>
      <w:r w:rsidRPr="00DF2C5F">
        <w:rPr>
          <w:i/>
          <w:lang w:val="en-US"/>
        </w:rPr>
        <w:t>Diacritics</w:t>
      </w:r>
      <w:r w:rsidRPr="00DF2C5F">
        <w:rPr>
          <w:lang w:val="en-US"/>
        </w:rPr>
        <w:t xml:space="preserve"> 12.1 (1982): 25-45.</w:t>
      </w:r>
    </w:p>
    <w:p w14:paraId="02ACD31D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lastRenderedPageBreak/>
        <w:t xml:space="preserve">_____. "To the Same Defect: Toward a Critique of the Ideology of the Aesthetic." </w:t>
      </w:r>
      <w:r w:rsidRPr="00DF2C5F">
        <w:rPr>
          <w:i/>
          <w:lang w:val="en-US"/>
        </w:rPr>
        <w:t>Bucknell Review</w:t>
      </w:r>
      <w:r w:rsidRPr="00DF2C5F">
        <w:rPr>
          <w:lang w:val="en-US"/>
        </w:rPr>
        <w:t xml:space="preserve"> 27.1 (1982): 102-23.</w:t>
      </w:r>
    </w:p>
    <w:p w14:paraId="3B2BBDA7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Lechte, John. </w:t>
      </w:r>
      <w:r w:rsidRPr="00DF2C5F">
        <w:rPr>
          <w:i/>
          <w:lang w:val="en-US"/>
        </w:rPr>
        <w:t>Fifty Key Contemporary Thinkers.</w:t>
      </w:r>
      <w:r w:rsidRPr="00DF2C5F">
        <w:rPr>
          <w:lang w:val="en-US"/>
        </w:rPr>
        <w:t xml:space="preserve"> 1994.</w:t>
      </w:r>
    </w:p>
    <w:p w14:paraId="18177967" w14:textId="77777777" w:rsidR="0081210B" w:rsidRDefault="0081210B">
      <w:r w:rsidRPr="00DF2C5F">
        <w:rPr>
          <w:lang w:val="en-US"/>
        </w:rPr>
        <w:t xml:space="preserve">_____. </w:t>
      </w:r>
      <w:r w:rsidRPr="00DF2C5F">
        <w:rPr>
          <w:i/>
          <w:lang w:val="en-US"/>
        </w:rPr>
        <w:t xml:space="preserve">50 pensadores contemporáneos esenciales. </w:t>
      </w:r>
      <w:r>
        <w:t>Trans. Mª Luisa Rodríguez Tapia. Madrid: Cátedra, 1996.</w:t>
      </w:r>
    </w:p>
    <w:p w14:paraId="579924B5" w14:textId="77777777" w:rsidR="0081210B" w:rsidRDefault="0081210B">
      <w:r>
        <w:t xml:space="preserve">Lévy, Bernard-Henri. </w:t>
      </w:r>
      <w:r>
        <w:rPr>
          <w:i/>
        </w:rPr>
        <w:t xml:space="preserve">Les Aventures de la liberté: Une histoire subjective des intellectuels. </w:t>
      </w:r>
      <w:r>
        <w:t xml:space="preserve">Paris: Grasset / Fasquelle, 1991. </w:t>
      </w:r>
    </w:p>
    <w:p w14:paraId="292207C0" w14:textId="77777777" w:rsidR="0081210B" w:rsidRPr="00DF2C5F" w:rsidRDefault="0081210B">
      <w:pPr>
        <w:rPr>
          <w:lang w:val="en-US"/>
        </w:rPr>
      </w:pPr>
      <w:r>
        <w:t xml:space="preserve">Macciocchi, Antonieta. "Louis Althusser: Dos veces suicida." </w:t>
      </w:r>
      <w:r w:rsidRPr="00DF2C5F">
        <w:rPr>
          <w:i/>
          <w:lang w:val="en-US"/>
        </w:rPr>
        <w:t>Quimera</w:t>
      </w:r>
      <w:r w:rsidRPr="00DF2C5F">
        <w:rPr>
          <w:lang w:val="en-US"/>
        </w:rPr>
        <w:t xml:space="preserve"> 117 (1993): 39-43.*</w:t>
      </w:r>
    </w:p>
    <w:p w14:paraId="19901BFB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Montag, Warren. "Louis Althusser (1918-1990) and his Circle." In </w:t>
      </w:r>
      <w:r w:rsidRPr="00DF2C5F">
        <w:rPr>
          <w:i/>
          <w:lang w:val="en-US"/>
        </w:rPr>
        <w:t>The Edinburgh Encyclopaedia of Modern Criticism and Theory.</w:t>
      </w:r>
      <w:r w:rsidRPr="00DF2C5F">
        <w:rPr>
          <w:lang w:val="en-US"/>
        </w:rPr>
        <w:t xml:space="preserve"> Ed. Julian Wolfreys et al. Edinburgh: Edinburgh UP, 2002. 273-80.*</w:t>
      </w:r>
    </w:p>
    <w:p w14:paraId="488E2DBF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Ritzer, George. "Varieties of Neo-Marxian Sociological Theory." In Ritzer, </w:t>
      </w:r>
      <w:r w:rsidRPr="00DF2C5F">
        <w:rPr>
          <w:i/>
          <w:lang w:val="en-US"/>
        </w:rPr>
        <w:t>Contemporary Sociological Theory.</w:t>
      </w:r>
      <w:r w:rsidRPr="00DF2C5F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14:paraId="117DCFC2" w14:textId="77777777" w:rsidR="0081210B" w:rsidRDefault="0081210B">
      <w:r>
        <w:t xml:space="preserve">Rodríguez Ibáñez, José E. "Un drama del siglo XX." Rev. of </w:t>
      </w:r>
      <w:r>
        <w:rPr>
          <w:i/>
        </w:rPr>
        <w:t>El porvenir es largo.</w:t>
      </w:r>
      <w:r>
        <w:t xml:space="preserve"> By Louis Althusser. </w:t>
      </w:r>
      <w:r>
        <w:rPr>
          <w:i/>
        </w:rPr>
        <w:t>Revista de Occidente</w:t>
      </w:r>
      <w:r>
        <w:t xml:space="preserve"> 156 (Mayo 1994): 184-7.*</w:t>
      </w:r>
    </w:p>
    <w:p w14:paraId="2297F103" w14:textId="77777777" w:rsidR="0081210B" w:rsidRPr="00DF2C5F" w:rsidRDefault="0081210B">
      <w:pPr>
        <w:rPr>
          <w:lang w:val="en-US"/>
        </w:rPr>
      </w:pPr>
      <w:r>
        <w:t xml:space="preserve">Roies, Albert. </w:t>
      </w:r>
      <w:r>
        <w:rPr>
          <w:i/>
        </w:rPr>
        <w:t xml:space="preserve">Lectura de Marx por Althusser. </w:t>
      </w:r>
      <w:r w:rsidRPr="00DF2C5F">
        <w:rPr>
          <w:lang w:val="en-US"/>
        </w:rPr>
        <w:t xml:space="preserve">Ediciones de Bolsillo. </w:t>
      </w:r>
    </w:p>
    <w:p w14:paraId="3A05C806" w14:textId="77777777" w:rsidR="0081210B" w:rsidRDefault="0081210B">
      <w:r w:rsidRPr="00DF2C5F">
        <w:rPr>
          <w:lang w:val="en-US"/>
        </w:rPr>
        <w:t xml:space="preserve">Smith, S. G. </w:t>
      </w:r>
      <w:r w:rsidRPr="00DF2C5F">
        <w:rPr>
          <w:i/>
          <w:lang w:val="en-US"/>
        </w:rPr>
        <w:t>Reading Althusser: An Essay on Structural Marxism.</w:t>
      </w:r>
      <w:r w:rsidRPr="00DF2C5F">
        <w:rPr>
          <w:lang w:val="en-US"/>
        </w:rPr>
        <w:t xml:space="preserve"> </w:t>
      </w:r>
      <w:r>
        <w:t>1986.</w:t>
      </w:r>
    </w:p>
    <w:p w14:paraId="0AD7500C" w14:textId="77777777" w:rsidR="0081210B" w:rsidRDefault="0081210B">
      <w:r>
        <w:t xml:space="preserve">Vilar, Pierre. </w:t>
      </w:r>
      <w:r>
        <w:rPr>
          <w:i/>
        </w:rPr>
        <w:t xml:space="preserve">Historia marxista, historia en construcción (ensayo de diálogo con Althusser). </w:t>
      </w:r>
      <w:r>
        <w:t>(Cuadernos Anagrama, 69). Barcelona: Anagrama.</w:t>
      </w:r>
    </w:p>
    <w:p w14:paraId="012682E0" w14:textId="77777777" w:rsidR="0081210B" w:rsidRPr="00DF2C5F" w:rsidRDefault="0081210B">
      <w:pPr>
        <w:rPr>
          <w:lang w:val="en-US"/>
        </w:rPr>
      </w:pPr>
      <w:r>
        <w:t xml:space="preserve">Vilar, Pierre, and Boris Fraenkel. </w:t>
      </w:r>
      <w:r>
        <w:rPr>
          <w:i/>
        </w:rPr>
        <w:t xml:space="preserve">Althusser, método histórico e historicismo. </w:t>
      </w:r>
      <w:r w:rsidRPr="00DF2C5F">
        <w:rPr>
          <w:lang w:val="en-US"/>
        </w:rPr>
        <w:t>(Cuadernos Anagrama 34). Barcelona: Anagrama.</w:t>
      </w:r>
    </w:p>
    <w:p w14:paraId="3D778CCA" w14:textId="77777777" w:rsidR="0081210B" w:rsidRPr="00DF2C5F" w:rsidRDefault="0081210B">
      <w:pPr>
        <w:rPr>
          <w:color w:val="000000"/>
          <w:lang w:val="en-US"/>
        </w:rPr>
      </w:pPr>
      <w:r w:rsidRPr="00DF2C5F">
        <w:rPr>
          <w:color w:val="000000"/>
          <w:lang w:val="en-US"/>
        </w:rPr>
        <w:t xml:space="preserve">Walton, David. "A Few Ways You Might Adapt Louis Althusser's Ideas to Cultural Studies: A Dialogue with Dr Jekyll and Mr Hyde." In Walton, </w:t>
      </w:r>
      <w:r w:rsidRPr="00DF2C5F">
        <w:rPr>
          <w:i/>
          <w:color w:val="000000"/>
          <w:lang w:val="en-US"/>
        </w:rPr>
        <w:t>Introducing Cultural Studies: Learning through Practice.</w:t>
      </w:r>
      <w:r w:rsidRPr="00DF2C5F">
        <w:rPr>
          <w:color w:val="000000"/>
          <w:lang w:val="en-US"/>
        </w:rPr>
        <w:t xml:space="preserve"> London: SAGE, 2008. 213-34.* </w:t>
      </w:r>
    </w:p>
    <w:p w14:paraId="2E60EAD1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 xml:space="preserve">Wolff, Richard D. "Louis Althusser." In </w:t>
      </w:r>
      <w:r w:rsidRPr="00DF2C5F">
        <w:rPr>
          <w:i/>
          <w:lang w:val="en-US"/>
        </w:rPr>
        <w:t>Postmodernism: The Key Figures.</w:t>
      </w:r>
      <w:r w:rsidRPr="00DF2C5F">
        <w:rPr>
          <w:lang w:val="en-US"/>
        </w:rPr>
        <w:t xml:space="preserve"> Ed. Hans Bertens and Joseph Natoli. Oxford: Blackwell, 2002.*</w:t>
      </w:r>
    </w:p>
    <w:p w14:paraId="571D132A" w14:textId="77777777" w:rsidR="0081210B" w:rsidRPr="00DF2C5F" w:rsidRDefault="0081210B">
      <w:pPr>
        <w:rPr>
          <w:lang w:val="en-US"/>
        </w:rPr>
      </w:pPr>
    </w:p>
    <w:p w14:paraId="117517CA" w14:textId="77777777" w:rsidR="0081210B" w:rsidRPr="00DF2C5F" w:rsidRDefault="0081210B">
      <w:pPr>
        <w:rPr>
          <w:lang w:val="en-US"/>
        </w:rPr>
      </w:pPr>
    </w:p>
    <w:p w14:paraId="541E5894" w14:textId="77777777" w:rsidR="0081210B" w:rsidRPr="00DF2C5F" w:rsidRDefault="0081210B">
      <w:pPr>
        <w:rPr>
          <w:lang w:val="en-US"/>
        </w:rPr>
      </w:pPr>
    </w:p>
    <w:p w14:paraId="2B390873" w14:textId="77777777" w:rsidR="0081210B" w:rsidRPr="00DF2C5F" w:rsidRDefault="0081210B">
      <w:pPr>
        <w:rPr>
          <w:lang w:val="en-US"/>
        </w:rPr>
      </w:pPr>
    </w:p>
    <w:p w14:paraId="4605DFB8" w14:textId="77777777" w:rsidR="0081210B" w:rsidRPr="00DF2C5F" w:rsidRDefault="0081210B">
      <w:pPr>
        <w:rPr>
          <w:lang w:val="en-US"/>
        </w:rPr>
      </w:pPr>
    </w:p>
    <w:p w14:paraId="6A647BAB" w14:textId="77777777" w:rsidR="0081210B" w:rsidRPr="00DF2C5F" w:rsidRDefault="0081210B">
      <w:pPr>
        <w:rPr>
          <w:lang w:val="en-US"/>
        </w:rPr>
      </w:pPr>
    </w:p>
    <w:p w14:paraId="2BE9498E" w14:textId="77777777" w:rsidR="0081210B" w:rsidRPr="00DF2C5F" w:rsidRDefault="0081210B">
      <w:pPr>
        <w:rPr>
          <w:lang w:val="en-US"/>
        </w:rPr>
      </w:pPr>
      <w:r w:rsidRPr="00DF2C5F">
        <w:rPr>
          <w:lang w:val="en-US"/>
        </w:rPr>
        <w:t>Bibliography</w:t>
      </w:r>
    </w:p>
    <w:p w14:paraId="2FB79EC9" w14:textId="77777777" w:rsidR="0081210B" w:rsidRPr="00DF2C5F" w:rsidRDefault="0081210B">
      <w:pPr>
        <w:rPr>
          <w:lang w:val="en-US"/>
        </w:rPr>
      </w:pPr>
    </w:p>
    <w:p w14:paraId="32534276" w14:textId="77777777" w:rsidR="0081210B" w:rsidRPr="00DF2C5F" w:rsidRDefault="0081210B">
      <w:pPr>
        <w:rPr>
          <w:lang w:val="en-US"/>
        </w:rPr>
      </w:pPr>
    </w:p>
    <w:p w14:paraId="3F29809C" w14:textId="77777777" w:rsidR="0081210B" w:rsidRPr="00DF2C5F" w:rsidRDefault="0081210B" w:rsidP="0081210B">
      <w:pPr>
        <w:rPr>
          <w:i/>
          <w:lang w:val="en-US"/>
        </w:rPr>
      </w:pPr>
      <w:r w:rsidRPr="00DF2C5F">
        <w:rPr>
          <w:lang w:val="en-US"/>
        </w:rPr>
        <w:t xml:space="preserve">García Landa, José Ángel. "Althusser.L" </w:t>
      </w:r>
      <w:r w:rsidRPr="00DF2C5F">
        <w:rPr>
          <w:i/>
          <w:lang w:val="en-US"/>
        </w:rPr>
        <w:t xml:space="preserve">Scribd  (seanhannagann6339). </w:t>
      </w:r>
      <w:r w:rsidRPr="00DF2C5F">
        <w:rPr>
          <w:lang w:val="en-US"/>
        </w:rPr>
        <w:t xml:space="preserve">From </w:t>
      </w:r>
      <w:r w:rsidRPr="00DF2C5F">
        <w:rPr>
          <w:i/>
          <w:lang w:val="en-US"/>
        </w:rPr>
        <w:t>A Bibliography of Literary Theory, Criticism and Philology.*</w:t>
      </w:r>
    </w:p>
    <w:p w14:paraId="3637AF0C" w14:textId="77777777" w:rsidR="0081210B" w:rsidRPr="00DF2C5F" w:rsidRDefault="0081210B" w:rsidP="0081210B">
      <w:pPr>
        <w:rPr>
          <w:lang w:val="en-US"/>
        </w:rPr>
      </w:pPr>
      <w:r w:rsidRPr="00DF2C5F">
        <w:rPr>
          <w:i/>
          <w:lang w:val="en-US"/>
        </w:rPr>
        <w:tab/>
      </w:r>
      <w:hyperlink r:id="rId6" w:history="1">
        <w:r w:rsidRPr="00DF2C5F">
          <w:rPr>
            <w:rStyle w:val="Hipervnculo"/>
            <w:lang w:val="en-US"/>
          </w:rPr>
          <w:t>http://es.scribd.com/doc/35557918/Althusser-L</w:t>
        </w:r>
      </w:hyperlink>
    </w:p>
    <w:p w14:paraId="1143390D" w14:textId="77777777" w:rsidR="0081210B" w:rsidRPr="00E33023" w:rsidRDefault="0081210B" w:rsidP="0081210B">
      <w:r w:rsidRPr="00DF2C5F">
        <w:rPr>
          <w:lang w:val="en-US"/>
        </w:rPr>
        <w:tab/>
      </w:r>
      <w:r w:rsidRPr="00E33023">
        <w:t>2012</w:t>
      </w:r>
    </w:p>
    <w:p w14:paraId="5AF06B75" w14:textId="77777777" w:rsidR="0081210B" w:rsidRDefault="0081210B"/>
    <w:sectPr w:rsidR="0081210B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NeuSerif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4A"/>
    <w:rsid w:val="00441338"/>
    <w:rsid w:val="004C4805"/>
    <w:rsid w:val="0065204A"/>
    <w:rsid w:val="007A514B"/>
    <w:rsid w:val="0081210B"/>
    <w:rsid w:val="00BE3CEF"/>
    <w:rsid w:val="00D4593A"/>
    <w:rsid w:val="00D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9D9131"/>
  <w14:defaultImageDpi w14:val="300"/>
  <w15:docId w15:val="{2BBE9ACE-DA9A-2543-8E7C-12FECAF3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customStyle="1" w:styleId="citationlibro">
    <w:name w:val="citation libro"/>
    <w:basedOn w:val="Fuentedeprrafopredeter"/>
    <w:rsid w:val="0019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scribd.com/doc/35557918/Althusser-L" TargetMode="External"/><Relationship Id="rId5" Type="http://schemas.openxmlformats.org/officeDocument/2006/relationships/hyperlink" Target="https://youtu.be/0_0JcAmZ5U0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1665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12284</CharactersWithSpaces>
  <SharedDoc>false</SharedDoc>
  <HLinks>
    <vt:vector size="18" baseType="variant">
      <vt:variant>
        <vt:i4>1507387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http://es.scribd.com/doc/35557918/Althusser-L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https://youtu.be/0_0JcAmZ5U0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2018-04-10T20:49:00Z</dcterms:created>
  <dcterms:modified xsi:type="dcterms:W3CDTF">2022-12-25T23:22:00Z</dcterms:modified>
</cp:coreProperties>
</file>