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5CFCA" w14:textId="77777777" w:rsidR="00463256" w:rsidRPr="00F50959" w:rsidRDefault="00463256" w:rsidP="0046325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82162B5" w14:textId="77777777" w:rsidR="00463256" w:rsidRPr="003544E6" w:rsidRDefault="00463256" w:rsidP="0046325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3D48A00" w14:textId="77777777" w:rsidR="00463256" w:rsidRPr="003544E6" w:rsidRDefault="00D278C3" w:rsidP="00463256">
      <w:pPr>
        <w:jc w:val="center"/>
        <w:rPr>
          <w:sz w:val="24"/>
          <w:lang w:val="es-ES"/>
        </w:rPr>
      </w:pPr>
      <w:hyperlink r:id="rId4" w:history="1">
        <w:r w:rsidR="00463256" w:rsidRPr="003544E6">
          <w:rPr>
            <w:rStyle w:val="Hipervnculo"/>
            <w:sz w:val="24"/>
            <w:lang w:val="es-ES"/>
          </w:rPr>
          <w:t>http://bit.ly/abibliog</w:t>
        </w:r>
      </w:hyperlink>
      <w:r w:rsidR="00463256" w:rsidRPr="003544E6">
        <w:rPr>
          <w:sz w:val="24"/>
          <w:lang w:val="es-ES"/>
        </w:rPr>
        <w:t xml:space="preserve"> </w:t>
      </w:r>
    </w:p>
    <w:p w14:paraId="1BBF1072" w14:textId="77777777" w:rsidR="00463256" w:rsidRPr="003544E6" w:rsidRDefault="00463256" w:rsidP="0046325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BE6B537" w14:textId="77777777" w:rsidR="00463256" w:rsidRPr="003953B6" w:rsidRDefault="00463256" w:rsidP="0046325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2CC2C39E" w14:textId="77777777" w:rsidR="00463256" w:rsidRPr="003953B6" w:rsidRDefault="00463256" w:rsidP="00463256">
      <w:pPr>
        <w:jc w:val="center"/>
        <w:rPr>
          <w:sz w:val="24"/>
          <w:lang w:val="en-US"/>
        </w:rPr>
      </w:pPr>
    </w:p>
    <w:bookmarkEnd w:id="0"/>
    <w:bookmarkEnd w:id="1"/>
    <w:p w14:paraId="46D7468F" w14:textId="77777777" w:rsidR="00463256" w:rsidRPr="003953B6" w:rsidRDefault="00463256" w:rsidP="00463256">
      <w:pPr>
        <w:ind w:left="0" w:firstLine="0"/>
        <w:jc w:val="center"/>
        <w:rPr>
          <w:color w:val="000000"/>
          <w:sz w:val="24"/>
          <w:lang w:val="en-US"/>
        </w:rPr>
      </w:pPr>
    </w:p>
    <w:p w14:paraId="1F1E2692" w14:textId="77777777" w:rsidR="00221D1D" w:rsidRPr="001354B4" w:rsidRDefault="00221D1D">
      <w:pPr>
        <w:pStyle w:val="Ttulo1"/>
        <w:rPr>
          <w:smallCaps/>
          <w:sz w:val="36"/>
          <w:lang w:val="en-US"/>
        </w:rPr>
      </w:pPr>
      <w:r w:rsidRPr="001354B4">
        <w:rPr>
          <w:smallCaps/>
          <w:sz w:val="36"/>
          <w:lang w:val="en-US"/>
        </w:rPr>
        <w:t>On Post-Structuralist criticism in English</w:t>
      </w:r>
    </w:p>
    <w:p w14:paraId="62BA67C2" w14:textId="77777777" w:rsidR="00221D1D" w:rsidRPr="001354B4" w:rsidRDefault="00221D1D">
      <w:pPr>
        <w:rPr>
          <w:lang w:val="en-US"/>
        </w:rPr>
      </w:pPr>
    </w:p>
    <w:p w14:paraId="242B6A93" w14:textId="77777777" w:rsidR="00221D1D" w:rsidRPr="001354B4" w:rsidRDefault="00221D1D">
      <w:pPr>
        <w:rPr>
          <w:sz w:val="24"/>
          <w:lang w:val="en-US"/>
        </w:rPr>
      </w:pPr>
      <w:r w:rsidRPr="001354B4">
        <w:rPr>
          <w:sz w:val="24"/>
          <w:lang w:val="en-US"/>
        </w:rPr>
        <w:t>Miscellaneous</w:t>
      </w:r>
    </w:p>
    <w:p w14:paraId="30A44EDD" w14:textId="77777777" w:rsidR="00221D1D" w:rsidRPr="001354B4" w:rsidRDefault="00221D1D">
      <w:pPr>
        <w:rPr>
          <w:sz w:val="24"/>
          <w:lang w:val="en-US"/>
        </w:rPr>
      </w:pPr>
      <w:r w:rsidRPr="001354B4">
        <w:rPr>
          <w:sz w:val="24"/>
          <w:lang w:val="en-US"/>
        </w:rPr>
        <w:t>Birmingham CCCS</w:t>
      </w:r>
    </w:p>
    <w:p w14:paraId="2A723660" w14:textId="77777777" w:rsidR="00221D1D" w:rsidRPr="001354B4" w:rsidRDefault="00221D1D">
      <w:pPr>
        <w:rPr>
          <w:sz w:val="24"/>
          <w:lang w:val="en-US"/>
        </w:rPr>
      </w:pPr>
      <w:r w:rsidRPr="001354B4">
        <w:rPr>
          <w:sz w:val="24"/>
          <w:lang w:val="en-US"/>
        </w:rPr>
        <w:t>Cardiff poststructuralism</w:t>
      </w:r>
    </w:p>
    <w:p w14:paraId="7A9CBC4A" w14:textId="77777777" w:rsidR="00221D1D" w:rsidRPr="001354B4" w:rsidRDefault="00221D1D">
      <w:pPr>
        <w:rPr>
          <w:i/>
          <w:sz w:val="24"/>
          <w:lang w:val="en-US"/>
        </w:rPr>
      </w:pPr>
      <w:r w:rsidRPr="001354B4">
        <w:rPr>
          <w:sz w:val="24"/>
          <w:lang w:val="en-US"/>
        </w:rPr>
        <w:t>Cultural materialism.</w:t>
      </w:r>
      <w:r w:rsidRPr="001354B4">
        <w:rPr>
          <w:i/>
          <w:sz w:val="24"/>
          <w:lang w:val="en-US"/>
        </w:rPr>
        <w:t xml:space="preserve"> See Political criticism. Marxist criticism. On Marxist criticism. Cultural materialism.</w:t>
      </w:r>
    </w:p>
    <w:p w14:paraId="69F064A8" w14:textId="77777777" w:rsidR="00221D1D" w:rsidRPr="001354B4" w:rsidRDefault="00221D1D">
      <w:pPr>
        <w:rPr>
          <w:sz w:val="24"/>
          <w:lang w:val="en-US"/>
        </w:rPr>
      </w:pPr>
      <w:r w:rsidRPr="001354B4">
        <w:rPr>
          <w:sz w:val="24"/>
          <w:lang w:val="en-US"/>
        </w:rPr>
        <w:t>Deconstruction.</w:t>
      </w:r>
      <w:r w:rsidRPr="001354B4">
        <w:rPr>
          <w:i/>
          <w:sz w:val="24"/>
          <w:lang w:val="en-US"/>
        </w:rPr>
        <w:t xml:space="preserve"> See Deconstruction.</w:t>
      </w:r>
    </w:p>
    <w:p w14:paraId="465271F3" w14:textId="77777777" w:rsidR="00221D1D" w:rsidRPr="001354B4" w:rsidRDefault="00221D1D">
      <w:pPr>
        <w:rPr>
          <w:i/>
          <w:sz w:val="24"/>
          <w:lang w:val="en-US"/>
        </w:rPr>
      </w:pPr>
      <w:r w:rsidRPr="001354B4">
        <w:rPr>
          <w:sz w:val="24"/>
          <w:lang w:val="en-US"/>
        </w:rPr>
        <w:t xml:space="preserve">New Historicism. </w:t>
      </w:r>
      <w:r w:rsidRPr="001354B4">
        <w:rPr>
          <w:i/>
          <w:sz w:val="24"/>
          <w:lang w:val="en-US"/>
        </w:rPr>
        <w:t>See Historical scholarship. On Historical scholarship. New Historicism.</w:t>
      </w:r>
    </w:p>
    <w:p w14:paraId="63EA46D9" w14:textId="77777777" w:rsidR="00221D1D" w:rsidRPr="001354B4" w:rsidRDefault="00221D1D">
      <w:pPr>
        <w:rPr>
          <w:sz w:val="24"/>
          <w:lang w:val="en-US"/>
        </w:rPr>
      </w:pPr>
      <w:r w:rsidRPr="001354B4">
        <w:rPr>
          <w:sz w:val="24"/>
          <w:lang w:val="en-US"/>
        </w:rPr>
        <w:t>New Pragmatism</w:t>
      </w:r>
    </w:p>
    <w:p w14:paraId="2DACEF4A" w14:textId="77777777" w:rsidR="00221D1D" w:rsidRPr="001354B4" w:rsidRDefault="00221D1D">
      <w:pPr>
        <w:rPr>
          <w:sz w:val="24"/>
          <w:lang w:val="en-US"/>
        </w:rPr>
      </w:pPr>
      <w:r w:rsidRPr="001354B4">
        <w:rPr>
          <w:sz w:val="24"/>
          <w:lang w:val="en-US"/>
        </w:rPr>
        <w:t>On individual post-structuralist critics</w:t>
      </w:r>
    </w:p>
    <w:p w14:paraId="5E64B868" w14:textId="77777777" w:rsidR="00221D1D" w:rsidRPr="001354B4" w:rsidRDefault="00221D1D">
      <w:pPr>
        <w:rPr>
          <w:sz w:val="24"/>
          <w:lang w:val="en-US"/>
        </w:rPr>
      </w:pPr>
    </w:p>
    <w:p w14:paraId="59035568" w14:textId="77777777" w:rsidR="00221D1D" w:rsidRPr="001354B4" w:rsidRDefault="00221D1D">
      <w:pPr>
        <w:rPr>
          <w:sz w:val="24"/>
          <w:lang w:val="en-US"/>
        </w:rPr>
      </w:pPr>
    </w:p>
    <w:p w14:paraId="6FF058A3" w14:textId="77777777" w:rsidR="00221D1D" w:rsidRPr="001354B4" w:rsidRDefault="00221D1D">
      <w:pPr>
        <w:rPr>
          <w:b/>
          <w:lang w:val="en-US"/>
        </w:rPr>
      </w:pPr>
    </w:p>
    <w:p w14:paraId="72854798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Miscellaneous</w:t>
      </w:r>
    </w:p>
    <w:p w14:paraId="7E187F16" w14:textId="77777777" w:rsidR="00221D1D" w:rsidRPr="001354B4" w:rsidRDefault="00221D1D">
      <w:pPr>
        <w:rPr>
          <w:b/>
          <w:lang w:val="en-US"/>
        </w:rPr>
      </w:pPr>
    </w:p>
    <w:p w14:paraId="0CD06C5A" w14:textId="77777777" w:rsidR="00221D1D" w:rsidRPr="001354B4" w:rsidRDefault="00221D1D">
      <w:pPr>
        <w:rPr>
          <w:b/>
          <w:lang w:val="en-US"/>
        </w:rPr>
      </w:pPr>
      <w:r w:rsidRPr="001354B4">
        <w:rPr>
          <w:lang w:val="en-US"/>
        </w:rPr>
        <w:t xml:space="preserve">Abrams, M. H. "How to Do Things With Texts." </w:t>
      </w:r>
      <w:r w:rsidRPr="001354B4">
        <w:rPr>
          <w:i/>
          <w:lang w:val="en-US"/>
        </w:rPr>
        <w:t xml:space="preserve">Partisan Review </w:t>
      </w:r>
      <w:r w:rsidRPr="001354B4">
        <w:rPr>
          <w:lang w:val="en-US"/>
        </w:rPr>
        <w:t>46.4 (1979).</w:t>
      </w:r>
    </w:p>
    <w:p w14:paraId="32D967D4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_____."Positivism and the Newer Criticism." In Abrams, </w:t>
      </w:r>
      <w:r w:rsidRPr="001354B4">
        <w:rPr>
          <w:i/>
          <w:lang w:val="en-US"/>
        </w:rPr>
        <w:t xml:space="preserve">Doing Things with Texts: Essays in Criticism and Critical Theory. </w:t>
      </w:r>
      <w:r w:rsidRPr="001354B4">
        <w:rPr>
          <w:lang w:val="en-US"/>
        </w:rPr>
        <w:t>Ed. Michael Fischer. New York: Norton, 1989. 1991. 217-22.</w:t>
      </w:r>
    </w:p>
    <w:p w14:paraId="5970ED28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Barry, Peter. "The Spread of Literary Theory in Britain." In </w:t>
      </w:r>
      <w:r w:rsidRPr="001354B4">
        <w:rPr>
          <w:i/>
          <w:lang w:val="en-US"/>
        </w:rPr>
        <w:t>The Edinburgh Encyclopaedia of Modern Criticism and Theory.</w:t>
      </w:r>
      <w:r w:rsidRPr="001354B4">
        <w:rPr>
          <w:lang w:val="en-US"/>
        </w:rPr>
        <w:t xml:space="preserve"> Ed. Julian Wolfreys et al. Edinburgh: Edinburgh UP, 2002. 750-58.*</w:t>
      </w:r>
    </w:p>
    <w:p w14:paraId="5C46F9C3" w14:textId="77777777" w:rsidR="00221D1D" w:rsidRPr="001354B4" w:rsidRDefault="00221D1D">
      <w:pPr>
        <w:ind w:left="760" w:hanging="760"/>
        <w:rPr>
          <w:lang w:val="en-US"/>
        </w:rPr>
      </w:pPr>
      <w:r w:rsidRPr="001354B4">
        <w:rPr>
          <w:lang w:val="en-US"/>
        </w:rPr>
        <w:t xml:space="preserve">Bate, Walter Jackson. "The Crisis in English Studies." (Deconstruction). </w:t>
      </w:r>
      <w:r w:rsidRPr="001354B4">
        <w:rPr>
          <w:i/>
          <w:lang w:val="en-US"/>
        </w:rPr>
        <w:t>Harvard Magazine</w:t>
      </w:r>
      <w:r w:rsidRPr="001354B4">
        <w:rPr>
          <w:lang w:val="en-US"/>
        </w:rPr>
        <w:t xml:space="preserve"> 85.1 (1982): 46-53.</w:t>
      </w:r>
    </w:p>
    <w:p w14:paraId="29E88CB3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Bergonzi, Bernard. </w:t>
      </w:r>
      <w:r w:rsidRPr="001354B4">
        <w:rPr>
          <w:i/>
          <w:lang w:val="en-US"/>
        </w:rPr>
        <w:t>Exploding English</w:t>
      </w:r>
      <w:r w:rsidRPr="001354B4">
        <w:rPr>
          <w:lang w:val="en-US"/>
        </w:rPr>
        <w:t>. Oxford: Clarendon Press, 1991.</w:t>
      </w:r>
    </w:p>
    <w:p w14:paraId="596A8737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Berman, Art. "Deconstruction in America." In Berman, </w:t>
      </w:r>
      <w:r w:rsidRPr="001354B4">
        <w:rPr>
          <w:i/>
          <w:lang w:val="en-US"/>
        </w:rPr>
        <w:t>From the New Criticism to Deconstruction.</w:t>
      </w:r>
      <w:r w:rsidRPr="001354B4">
        <w:rPr>
          <w:lang w:val="en-US"/>
        </w:rPr>
        <w:t xml:space="preserve"> Urbana: U of Illinois P, 1988. 223-74.</w:t>
      </w:r>
    </w:p>
    <w:p w14:paraId="66D2412A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Bérubé, Michael. </w:t>
      </w:r>
      <w:r w:rsidRPr="001354B4">
        <w:rPr>
          <w:i/>
          <w:lang w:val="en-US"/>
        </w:rPr>
        <w:t xml:space="preserve">Public Access: Literary Theory and American Cultural Politics. </w:t>
      </w:r>
      <w:r w:rsidRPr="001354B4">
        <w:rPr>
          <w:lang w:val="en-US"/>
        </w:rPr>
        <w:t>London: Verso, 1994.</w:t>
      </w:r>
    </w:p>
    <w:p w14:paraId="2B1ACF96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Bloom, Allan. </w:t>
      </w:r>
      <w:r w:rsidRPr="001354B4">
        <w:rPr>
          <w:i/>
          <w:lang w:val="en-US"/>
        </w:rPr>
        <w:t xml:space="preserve">The Closing of the American Mind. </w:t>
      </w:r>
      <w:r w:rsidRPr="001354B4">
        <w:rPr>
          <w:lang w:val="en-US"/>
        </w:rPr>
        <w:t>New York: Simon and Schuster, 1987.</w:t>
      </w:r>
    </w:p>
    <w:p w14:paraId="3E9A737A" w14:textId="77777777" w:rsidR="00221D1D" w:rsidRPr="001354B4" w:rsidRDefault="00221D1D">
      <w:pPr>
        <w:pStyle w:val="Sangradetextonormal"/>
        <w:rPr>
          <w:lang w:val="en-US"/>
        </w:rPr>
      </w:pPr>
      <w:r w:rsidRPr="001354B4">
        <w:rPr>
          <w:lang w:val="en-US"/>
        </w:rPr>
        <w:t xml:space="preserve">Bostock, Paddy. "Poststructuralism, Postmodernism and British Academic Attitudes, with Special Reference to David Lodge, Malcolm Bradbury and Gabriel Josipovici." Ph.D. diss. </w:t>
      </w:r>
      <w:r w:rsidRPr="001354B4">
        <w:rPr>
          <w:lang w:val="en-US"/>
        </w:rPr>
        <w:lastRenderedPageBreak/>
        <w:t xml:space="preserve">Politechnic of North London. The British Library Document Supply Centre. </w:t>
      </w:r>
    </w:p>
    <w:p w14:paraId="464CDBD2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Brewer, Derek. "Abuses of English Studies." </w:t>
      </w:r>
      <w:r w:rsidRPr="001354B4">
        <w:rPr>
          <w:i/>
          <w:lang w:val="en-US"/>
        </w:rPr>
        <w:t>European English Messenger</w:t>
      </w:r>
      <w:r w:rsidRPr="001354B4">
        <w:rPr>
          <w:lang w:val="en-US"/>
        </w:rPr>
        <w:t xml:space="preserve"> 3.2 (1994): 40-46.</w:t>
      </w:r>
    </w:p>
    <w:p w14:paraId="0D99F297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Cain, William E. </w:t>
      </w:r>
      <w:r w:rsidRPr="001354B4">
        <w:rPr>
          <w:i/>
          <w:lang w:val="en-US"/>
        </w:rPr>
        <w:t>The Crisis in Criticism: Theory, Literature, and Reform in English Studies.</w:t>
      </w:r>
      <w:r w:rsidRPr="001354B4">
        <w:rPr>
          <w:lang w:val="en-US"/>
        </w:rPr>
        <w:t xml:space="preserve"> Baltimore: Johns Hopkins UP, 1984.</w:t>
      </w:r>
    </w:p>
    <w:p w14:paraId="65FC4286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Campbell, Clarence. "The Tyranny of the Yale Critics." </w:t>
      </w:r>
      <w:r w:rsidRPr="001354B4">
        <w:rPr>
          <w:i/>
          <w:lang w:val="en-US"/>
        </w:rPr>
        <w:t>New York Times Magazine</w:t>
      </w:r>
      <w:r w:rsidRPr="001354B4">
        <w:rPr>
          <w:lang w:val="en-US"/>
        </w:rPr>
        <w:t xml:space="preserve"> (9 February 1986): 20-6.</w:t>
      </w:r>
    </w:p>
    <w:p w14:paraId="19910D50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Creech, James, et al. "Deconstruction in America: An Interview with Jacques Derrida." </w:t>
      </w:r>
      <w:r w:rsidRPr="001354B4">
        <w:rPr>
          <w:i/>
          <w:lang w:val="en-US"/>
        </w:rPr>
        <w:t>Critical Exchange</w:t>
      </w:r>
      <w:r w:rsidRPr="001354B4">
        <w:rPr>
          <w:lang w:val="en-US"/>
        </w:rPr>
        <w:t xml:space="preserve"> 17 (1985).</w:t>
      </w:r>
    </w:p>
    <w:p w14:paraId="6CB8687D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Cruz, Isagani R. "An Unreconstructed Filipino Deconstructionist in Thatcherite Country, or Travels in British Theory 1988." 1989. In </w:t>
      </w:r>
      <w:r w:rsidRPr="001354B4">
        <w:rPr>
          <w:i/>
          <w:lang w:val="en-US"/>
        </w:rPr>
        <w:t>The Alfredo E. Litiatco Lectures of Isagani R. Cruz.</w:t>
      </w:r>
      <w:r w:rsidRPr="001354B4">
        <w:rPr>
          <w:lang w:val="en-US"/>
        </w:rPr>
        <w:t xml:space="preserve"> Ed. David Jonathan Y. Bayot. Malate (Manila): De La Salle UP, 1996. 96-101.*</w:t>
      </w:r>
    </w:p>
    <w:p w14:paraId="798D669D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Currie, Mark. "The Encounter with Structuralism and the Invention of Poststructuralism." In </w:t>
      </w:r>
      <w:r w:rsidRPr="001354B4">
        <w:rPr>
          <w:i/>
          <w:lang w:val="en-US"/>
        </w:rPr>
        <w:t>The Edinburgh Encyclopaedia of Modern Criticism and Theory.</w:t>
      </w:r>
      <w:r w:rsidRPr="001354B4">
        <w:rPr>
          <w:lang w:val="en-US"/>
        </w:rPr>
        <w:t xml:space="preserve"> Ed. Julian Wolfreys et al. Edinburgh: Edinburgh UP, 2002. 458-65.*</w:t>
      </w:r>
    </w:p>
    <w:p w14:paraId="40A681C2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Davis, Robert Con, and Ronald Schliefer, eds. </w:t>
      </w:r>
      <w:r w:rsidRPr="001354B4">
        <w:rPr>
          <w:i/>
          <w:lang w:val="en-US"/>
        </w:rPr>
        <w:t>Rhetoric and Form: Deconstruction at Yale.</w:t>
      </w:r>
      <w:r w:rsidRPr="001354B4">
        <w:rPr>
          <w:lang w:val="en-US"/>
        </w:rPr>
        <w:t xml:space="preserve"> Norman: U of Oklahoma P, 1985.</w:t>
      </w:r>
    </w:p>
    <w:p w14:paraId="4ECCB888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de Graef, Ortwin. "The Yale Critics? J. Hillis Miller (1928-), Geoffrey Hartman (1929-), Harold Bloom (1929-), Paul. de Man (1919-1983)." In </w:t>
      </w:r>
      <w:r w:rsidRPr="001354B4">
        <w:rPr>
          <w:i/>
          <w:lang w:val="en-US"/>
        </w:rPr>
        <w:t>The Edinburgh Encyclopaedia of Modern Criticism and Theory.</w:t>
      </w:r>
      <w:r w:rsidRPr="001354B4">
        <w:rPr>
          <w:lang w:val="en-US"/>
        </w:rPr>
        <w:t xml:space="preserve"> Ed. Julian Wolfreys et al. Edinburgh: Edinburgh UP, 2002. 472-81.*</w:t>
      </w:r>
    </w:p>
    <w:p w14:paraId="1ED01712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Eagleton, Terry. "The Idealism of American Criticism." </w:t>
      </w:r>
      <w:r w:rsidRPr="001354B4">
        <w:rPr>
          <w:i/>
          <w:lang w:val="en-US"/>
        </w:rPr>
        <w:t>New Left Review</w:t>
      </w:r>
      <w:r w:rsidRPr="001354B4">
        <w:rPr>
          <w:lang w:val="en-US"/>
        </w:rPr>
        <w:t xml:space="preserve"> 127 (1981): 53-65. Rpt. in </w:t>
      </w:r>
      <w:r w:rsidRPr="001354B4">
        <w:rPr>
          <w:i/>
          <w:lang w:val="en-US"/>
        </w:rPr>
        <w:t>Against the Grain.</w:t>
      </w:r>
    </w:p>
    <w:p w14:paraId="3011C2F7" w14:textId="77777777" w:rsidR="00221D1D" w:rsidRDefault="00221D1D">
      <w:r>
        <w:t xml:space="preserve">_____. "El idealismo de la crítica norteamericana." </w:t>
      </w:r>
      <w:r>
        <w:rPr>
          <w:i/>
        </w:rPr>
        <w:t>Escritura: Revista de Teoría y Crítica Literarias</w:t>
      </w:r>
      <w:r>
        <w:t xml:space="preserve"> 6.12 (Caracas, 1981): 247-61.</w:t>
      </w:r>
    </w:p>
    <w:p w14:paraId="347144C3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Easthope, Antony. </w:t>
      </w:r>
      <w:r w:rsidRPr="001354B4">
        <w:rPr>
          <w:i/>
          <w:lang w:val="en-US"/>
        </w:rPr>
        <w:t>British Post-Structuralism since 1968.</w:t>
      </w:r>
      <w:r w:rsidRPr="001354B4">
        <w:rPr>
          <w:lang w:val="en-US"/>
        </w:rPr>
        <w:t xml:space="preserve"> 1988. London: Routledge, 1991.* </w:t>
      </w:r>
    </w:p>
    <w:p w14:paraId="7867CE2B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_____. </w:t>
      </w:r>
      <w:r w:rsidRPr="001354B4">
        <w:rPr>
          <w:i/>
          <w:lang w:val="en-US"/>
        </w:rPr>
        <w:t>Literary into Cultural Studies.</w:t>
      </w:r>
      <w:r w:rsidRPr="001354B4">
        <w:rPr>
          <w:lang w:val="en-US"/>
        </w:rPr>
        <w:t xml:space="preserve"> London: Routledge, 1991.</w:t>
      </w:r>
    </w:p>
    <w:p w14:paraId="415D45F3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Ferraris, M. </w:t>
      </w:r>
      <w:r w:rsidRPr="001354B4">
        <w:rPr>
          <w:i/>
          <w:lang w:val="en-US"/>
        </w:rPr>
        <w:t xml:space="preserve">La svolta textuale.: Il decostruzionismo in Derrida, Lyotard, gli "Yale Critics." </w:t>
      </w:r>
      <w:r w:rsidRPr="001354B4">
        <w:rPr>
          <w:lang w:val="en-US"/>
        </w:rPr>
        <w:t>Pavia: Cluep, 1984.</w:t>
      </w:r>
    </w:p>
    <w:p w14:paraId="32515EB5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Fish, Stanley. </w:t>
      </w:r>
      <w:r w:rsidRPr="001354B4">
        <w:rPr>
          <w:i/>
          <w:lang w:val="en-US"/>
        </w:rPr>
        <w:t>Doing What Comes Naturally: Change, Rhetoric and the Practice of Theory in Literary and Legal Studies.</w:t>
      </w:r>
      <w:r w:rsidRPr="001354B4">
        <w:rPr>
          <w:lang w:val="en-US"/>
        </w:rPr>
        <w:t xml:space="preserve"> Durham: Duke UP, 1989.</w:t>
      </w:r>
    </w:p>
    <w:p w14:paraId="76AB2103" w14:textId="77777777" w:rsidR="00221D1D" w:rsidRDefault="00221D1D">
      <w:r w:rsidRPr="001354B4">
        <w:rPr>
          <w:lang w:val="en-US"/>
        </w:rPr>
        <w:t xml:space="preserve">_____. </w:t>
      </w:r>
      <w:r w:rsidRPr="001354B4">
        <w:rPr>
          <w:i/>
          <w:lang w:val="en-US"/>
        </w:rPr>
        <w:t>Doing What Comes Naturally: Change, Rhetoric, and the Practice of Theory in Literary and Legal Studies.</w:t>
      </w:r>
      <w:r w:rsidRPr="001354B4">
        <w:rPr>
          <w:lang w:val="en-US"/>
        </w:rPr>
        <w:t xml:space="preserve"> </w:t>
      </w:r>
      <w:r>
        <w:t xml:space="preserve">Oxford: Oxford UP, 1990. </w:t>
      </w:r>
    </w:p>
    <w:p w14:paraId="1E1E7970" w14:textId="77777777" w:rsidR="00221D1D" w:rsidRDefault="00221D1D">
      <w:r>
        <w:lastRenderedPageBreak/>
        <w:t xml:space="preserve">_____. </w:t>
      </w:r>
      <w:r>
        <w:rPr>
          <w:i/>
        </w:rPr>
        <w:t>Práctica sin teoría: Retórica y cambio en la vida institucional.</w:t>
      </w:r>
      <w:r>
        <w:t xml:space="preserve"> Trans. José Luis Fernández-Villanueva. Barcelona: Destino, 1992. </w:t>
      </w:r>
    </w:p>
    <w:p w14:paraId="12256F38" w14:textId="77777777" w:rsidR="00221D1D" w:rsidRPr="001354B4" w:rsidRDefault="00221D1D">
      <w:pPr>
        <w:rPr>
          <w:lang w:val="en-US"/>
        </w:rPr>
      </w:pPr>
      <w:r>
        <w:t xml:space="preserve">Flesch, William. "Deconstruction in America." </w:t>
      </w:r>
      <w:r w:rsidRPr="001354B4">
        <w:rPr>
          <w:lang w:val="en-US"/>
        </w:rPr>
        <w:t xml:space="preserve">In </w:t>
      </w:r>
      <w:r w:rsidRPr="001354B4">
        <w:rPr>
          <w:i/>
          <w:lang w:val="en-US"/>
        </w:rPr>
        <w:t>The Edinburgh Encyclopaedia of Modern Criticism and Theory.</w:t>
      </w:r>
      <w:r w:rsidRPr="001354B4">
        <w:rPr>
          <w:lang w:val="en-US"/>
        </w:rPr>
        <w:t xml:space="preserve"> Ed. Julian Wolfreys et al. Edinburgh: Edinburgh UP, 2002. 481-86.*</w:t>
      </w:r>
    </w:p>
    <w:p w14:paraId="41286D4B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Foley, Barbara. "The Politics of Deconstruction." In </w:t>
      </w:r>
      <w:r w:rsidRPr="001354B4">
        <w:rPr>
          <w:i/>
          <w:lang w:val="en-US"/>
        </w:rPr>
        <w:t>Rhetoric and Form: Deconstruction at Yale.</w:t>
      </w:r>
      <w:r w:rsidRPr="001354B4">
        <w:rPr>
          <w:lang w:val="en-US"/>
        </w:rPr>
        <w:t xml:space="preserve"> Ed. Robert Con Davis and Ronald Schleifer. Norman: U of Oklahoma P, 1985. 113-34.</w:t>
      </w:r>
    </w:p>
    <w:p w14:paraId="46F5A7B1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Frankovits, André, ed. </w:t>
      </w:r>
      <w:r w:rsidRPr="001354B4">
        <w:rPr>
          <w:i/>
          <w:lang w:val="en-US"/>
        </w:rPr>
        <w:t>Seduced and Abandoned: The Baudrillard Scene.</w:t>
      </w:r>
      <w:r w:rsidRPr="001354B4">
        <w:rPr>
          <w:lang w:val="en-US"/>
        </w:rPr>
        <w:t xml:space="preserve"> Glebe (Australia): Stonemoss Services; New York: Semiotext(e), 1984. </w:t>
      </w:r>
    </w:p>
    <w:p w14:paraId="592F1C26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Graff, Gerald. "Humanism and the Hermeneutics of Power: Reflections on the Post-Structuralist Two-Step." </w:t>
      </w:r>
      <w:r w:rsidRPr="001354B4">
        <w:rPr>
          <w:i/>
          <w:lang w:val="en-US"/>
        </w:rPr>
        <w:t>boundary 2</w:t>
      </w:r>
      <w:r w:rsidRPr="001354B4">
        <w:rPr>
          <w:lang w:val="en-US"/>
        </w:rPr>
        <w:t xml:space="preserve"> 12.3 / 13.1 (1984): 495-505.</w:t>
      </w:r>
    </w:p>
    <w:p w14:paraId="59C6F707" w14:textId="77777777" w:rsidR="009B0F9B" w:rsidRPr="009868A7" w:rsidRDefault="009B0F9B" w:rsidP="009B0F9B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Goulimari, Pelagia. "9. Twentieth-century North American Criticism: Close Reading to Interpretation, Modernism to Postmodernism, History to Histories."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London and New York: Routledge, 2015. 221-53.*</w:t>
      </w:r>
    </w:p>
    <w:p w14:paraId="7F57B864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Hassan, Ihab. "Criticism in Our Clime: Parables of American Academe." 1994. In Hassan, </w:t>
      </w:r>
      <w:r w:rsidRPr="001354B4">
        <w:rPr>
          <w:i/>
          <w:lang w:val="en-US"/>
        </w:rPr>
        <w:t>Rumors of Change: Essays of Four Decades.</w:t>
      </w:r>
      <w:r w:rsidRPr="001354B4">
        <w:rPr>
          <w:lang w:val="en-US"/>
        </w:rPr>
        <w:t xml:space="preserve"> Tuscaloosa: U of Alabama P, 1995. 166-83.*</w:t>
      </w:r>
    </w:p>
    <w:p w14:paraId="20633057" w14:textId="77777777" w:rsidR="009B0F9B" w:rsidRPr="00F703EC" w:rsidRDefault="009B0F9B" w:rsidP="009B0F9B">
      <w:pPr>
        <w:rPr>
          <w:lang w:val="en-US"/>
        </w:rPr>
      </w:pPr>
      <w:r w:rsidRPr="00F703EC">
        <w:rPr>
          <w:lang w:val="en-US"/>
        </w:rPr>
        <w:t xml:space="preserve">Johnson, Barbara. "Gender Theory and the Yale School." In </w:t>
      </w:r>
      <w:r w:rsidRPr="00F703EC">
        <w:rPr>
          <w:i/>
          <w:lang w:val="en-US"/>
        </w:rPr>
        <w:t>Rhetoric and Form: Deconstruction at Yale.</w:t>
      </w:r>
      <w:r w:rsidRPr="00F703EC">
        <w:rPr>
          <w:lang w:val="en-US"/>
        </w:rPr>
        <w:t xml:space="preserve"> Ed. Robert Con Davis and Ronald Schleifer. Norman: U of Oklahoma P, 1985.</w:t>
      </w:r>
    </w:p>
    <w:p w14:paraId="18423D0B" w14:textId="77777777" w:rsidR="009B0F9B" w:rsidRPr="001354B4" w:rsidRDefault="009B0F9B" w:rsidP="009B0F9B">
      <w:pPr>
        <w:rPr>
          <w:lang w:val="en-US"/>
        </w:rPr>
      </w:pPr>
      <w:r>
        <w:rPr>
          <w:lang w:val="en-US"/>
        </w:rPr>
        <w:t>_____.</w:t>
      </w:r>
      <w:r w:rsidRPr="001354B4">
        <w:rPr>
          <w:lang w:val="en-US"/>
        </w:rPr>
        <w:t xml:space="preserve"> "Gender Theory and the Yale School." 1984. In Johnson, </w:t>
      </w:r>
      <w:r w:rsidRPr="001354B4">
        <w:rPr>
          <w:i/>
          <w:lang w:val="en-US"/>
        </w:rPr>
        <w:t>A World of Difference.</w:t>
      </w:r>
      <w:r w:rsidRPr="001354B4">
        <w:rPr>
          <w:lang w:val="en-US"/>
        </w:rPr>
        <w:t xml:space="preserve"> 1987. Baltimore: Johns Hopkins UP, 1989. 32-41.</w:t>
      </w:r>
      <w:r>
        <w:rPr>
          <w:lang w:val="en-US"/>
        </w:rPr>
        <w:t>*</w:t>
      </w:r>
    </w:p>
    <w:p w14:paraId="402C94C1" w14:textId="77777777" w:rsidR="009B0F9B" w:rsidRPr="00F703EC" w:rsidRDefault="009B0F9B" w:rsidP="009B0F9B">
      <w:pPr>
        <w:rPr>
          <w:lang w:val="en-US"/>
        </w:rPr>
      </w:pPr>
      <w:r w:rsidRPr="00F703EC">
        <w:rPr>
          <w:lang w:val="en-US"/>
        </w:rPr>
        <w:t xml:space="preserve">_____. "Gender Theory and the Yale School." In </w:t>
      </w:r>
      <w:r w:rsidRPr="00F703EC">
        <w:rPr>
          <w:i/>
          <w:lang w:val="en-US"/>
        </w:rPr>
        <w:t>Modern Literary Theory: A Reader.</w:t>
      </w:r>
      <w:r w:rsidRPr="00F703EC">
        <w:rPr>
          <w:lang w:val="en-US"/>
        </w:rPr>
        <w:t xml:space="preserve"> Ed. Philip Rice and Patricia Waugh. 3rd ed. London: Arnold, 1996. 215-25.*</w:t>
      </w:r>
    </w:p>
    <w:p w14:paraId="2023B155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Konigsberg, Ira, ed. </w:t>
      </w:r>
      <w:r w:rsidRPr="001354B4">
        <w:rPr>
          <w:i/>
          <w:lang w:val="en-US"/>
        </w:rPr>
        <w:t>American Criticism in the Poststructuralist Age.</w:t>
      </w:r>
      <w:r w:rsidRPr="001354B4">
        <w:rPr>
          <w:lang w:val="en-US"/>
        </w:rPr>
        <w:t xml:space="preserve"> Ann Arbor: U of Michigan P, 1981. </w:t>
      </w:r>
    </w:p>
    <w:p w14:paraId="1456DBDA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Leitch, Vincent B. "Deconstructive Criticism." In Leitch, </w:t>
      </w:r>
      <w:r w:rsidRPr="001354B4">
        <w:rPr>
          <w:i/>
          <w:lang w:val="en-US"/>
        </w:rPr>
        <w:t>Literary Criticism in America from the Thirties to the Eighties.</w:t>
      </w:r>
      <w:r w:rsidRPr="001354B4">
        <w:rPr>
          <w:lang w:val="en-US"/>
        </w:rPr>
        <w:t xml:space="preserve"> New York: Columbia UP, 1988. 267-306.</w:t>
      </w:r>
      <w:r w:rsidR="0034588D" w:rsidRPr="001354B4">
        <w:rPr>
          <w:lang w:val="en-US"/>
        </w:rPr>
        <w:t>*</w:t>
      </w:r>
    </w:p>
    <w:p w14:paraId="633D0918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Lentricchia, Frank. </w:t>
      </w:r>
      <w:r w:rsidRPr="001354B4">
        <w:rPr>
          <w:i/>
          <w:lang w:val="en-US"/>
        </w:rPr>
        <w:t>After the New Criticism.</w:t>
      </w:r>
      <w:r w:rsidRPr="001354B4">
        <w:rPr>
          <w:lang w:val="en-US"/>
        </w:rPr>
        <w:t xml:space="preserve"> Chicago: U of Chicago P, 1980.</w:t>
      </w:r>
    </w:p>
    <w:p w14:paraId="3792C1D3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_____. </w:t>
      </w:r>
      <w:r w:rsidRPr="001354B4">
        <w:rPr>
          <w:i/>
          <w:lang w:val="en-US"/>
        </w:rPr>
        <w:t xml:space="preserve">After the New Criticism. </w:t>
      </w:r>
      <w:r w:rsidRPr="001354B4">
        <w:rPr>
          <w:lang w:val="en-US"/>
        </w:rPr>
        <w:t xml:space="preserve">London: Athlone, 1980. </w:t>
      </w:r>
    </w:p>
    <w:p w14:paraId="142288E8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_____. </w:t>
      </w:r>
      <w:r w:rsidRPr="001354B4">
        <w:rPr>
          <w:i/>
          <w:lang w:val="en-US"/>
        </w:rPr>
        <w:t xml:space="preserve">After the New Criticism. </w:t>
      </w:r>
      <w:r w:rsidRPr="001354B4">
        <w:rPr>
          <w:lang w:val="en-US"/>
        </w:rPr>
        <w:t>London: Methuen, 1983.</w:t>
      </w:r>
    </w:p>
    <w:p w14:paraId="0BEAEA2D" w14:textId="77777777" w:rsidR="00221D1D" w:rsidRDefault="00221D1D">
      <w:r>
        <w:t xml:space="preserve">_____. </w:t>
      </w:r>
      <w:r>
        <w:rPr>
          <w:i/>
        </w:rPr>
        <w:t xml:space="preserve">Después de la nueva crítica. </w:t>
      </w:r>
      <w:r>
        <w:t>(Visor, Literatura y debate crítico, 5). Madrid: Visor.</w:t>
      </w:r>
    </w:p>
    <w:p w14:paraId="4E26752C" w14:textId="77777777" w:rsidR="00221D1D" w:rsidRDefault="00221D1D">
      <w:r>
        <w:lastRenderedPageBreak/>
        <w:t xml:space="preserve">Liste Noya, José. "El momento post-estructuralista: La deconstrucción en los Estados Unidos." In </w:t>
      </w:r>
      <w:r>
        <w:rPr>
          <w:i/>
        </w:rPr>
        <w:t>Historia de la teoría y la crítica literarias en Estados Unidos.</w:t>
      </w:r>
      <w:r>
        <w:t xml:space="preserve"> Ed. Ricardo Miguel Alfonso. Madrid: Verbum, 2001. 254-327.* </w:t>
      </w:r>
    </w:p>
    <w:p w14:paraId="3469F4FF" w14:textId="77777777" w:rsidR="00221D1D" w:rsidRPr="001354B4" w:rsidRDefault="00221D1D">
      <w:pPr>
        <w:rPr>
          <w:lang w:val="en-US"/>
        </w:rPr>
      </w:pPr>
      <w:r>
        <w:t xml:space="preserve">Litz, A. Walton. "Literary Criticism." </w:t>
      </w:r>
      <w:r w:rsidRPr="001354B4">
        <w:rPr>
          <w:lang w:val="en-US"/>
        </w:rPr>
        <w:t xml:space="preserve">In </w:t>
      </w:r>
      <w:r w:rsidRPr="001354B4">
        <w:rPr>
          <w:i/>
          <w:lang w:val="en-US"/>
        </w:rPr>
        <w:t>Harvard Guide to Contemporary American Writing.</w:t>
      </w:r>
      <w:r w:rsidRPr="001354B4">
        <w:rPr>
          <w:lang w:val="en-US"/>
        </w:rPr>
        <w:t xml:space="preserve"> Ed. Daniel Hoffman. Cambridge (MA): Belknap, 1979. 51-83.</w:t>
      </w:r>
    </w:p>
    <w:p w14:paraId="5FE8B692" w14:textId="77777777" w:rsidR="00221D1D" w:rsidRDefault="00221D1D">
      <w:r w:rsidRPr="001354B4">
        <w:rPr>
          <w:lang w:val="en-US"/>
        </w:rPr>
        <w:t xml:space="preserve">Marshall, Donald G. "History, Theory and Influence: Yale Critics as Readers of Maurice Blanchot." </w:t>
      </w:r>
      <w:r>
        <w:t>In Arac 1983. 135-56.</w:t>
      </w:r>
    </w:p>
    <w:p w14:paraId="7DB0FA5E" w14:textId="77777777" w:rsidR="00221D1D" w:rsidRPr="001354B4" w:rsidRDefault="00221D1D" w:rsidP="00221D1D">
      <w:pPr>
        <w:rPr>
          <w:color w:val="000000"/>
          <w:lang w:val="en-US"/>
        </w:rPr>
      </w:pPr>
      <w:r>
        <w:t xml:space="preserve">Martín Gutiérrez, Félix. </w:t>
      </w:r>
      <w:r>
        <w:rPr>
          <w:color w:val="000000"/>
        </w:rPr>
        <w:t xml:space="preserve">"Alternativas críticas norteamericanas para la década de los ochenta."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</w:t>
      </w:r>
      <w:r w:rsidRPr="001354B4">
        <w:rPr>
          <w:color w:val="000000"/>
          <w:lang w:val="en-US"/>
        </w:rPr>
        <w:t>81-86.*</w:t>
      </w:r>
    </w:p>
    <w:p w14:paraId="0981E79B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O'Hara, Daniel T. "Revisionary Madness: The Prospects of American Literary Theory at the Present Time." </w:t>
      </w:r>
      <w:r w:rsidRPr="001354B4">
        <w:rPr>
          <w:i/>
          <w:lang w:val="en-US"/>
        </w:rPr>
        <w:t>Critical Inquiry</w:t>
      </w:r>
      <w:r w:rsidRPr="001354B4">
        <w:rPr>
          <w:lang w:val="en-US"/>
        </w:rPr>
        <w:t xml:space="preserve"> 9 (1983).</w:t>
      </w:r>
    </w:p>
    <w:p w14:paraId="579ED7BC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McQuillan, Martin. "British Poststructuralism since 1968." In </w:t>
      </w:r>
      <w:r w:rsidRPr="001354B4">
        <w:rPr>
          <w:i/>
          <w:lang w:val="en-US"/>
        </w:rPr>
        <w:t>The Edinburgh Encyclopaedia of Modern Criticism and Theory.</w:t>
      </w:r>
      <w:r w:rsidRPr="001354B4">
        <w:rPr>
          <w:lang w:val="en-US"/>
        </w:rPr>
        <w:t xml:space="preserve"> Ed. Julian Wolfreys et al. Edinburgh: Edinburgh UP, 2002. 827-32.*</w:t>
      </w:r>
    </w:p>
    <w:p w14:paraId="03C72A82" w14:textId="77777777" w:rsidR="00221D1D" w:rsidRDefault="00221D1D">
      <w:pPr>
        <w:rPr>
          <w:color w:val="000000"/>
        </w:rPr>
      </w:pPr>
      <w:r w:rsidRPr="001354B4">
        <w:rPr>
          <w:color w:val="000000"/>
          <w:lang w:val="en-US"/>
        </w:rPr>
        <w:t xml:space="preserve">Metcalf, Stephen. "The Death of Literary Theory: Is It Really a Good Thing?" </w:t>
      </w:r>
      <w:r>
        <w:rPr>
          <w:i/>
          <w:color w:val="000000"/>
        </w:rPr>
        <w:t>Slate</w:t>
      </w:r>
      <w:r>
        <w:rPr>
          <w:color w:val="000000"/>
        </w:rPr>
        <w:t xml:space="preserve"> 17 Nov. 2005:</w:t>
      </w:r>
    </w:p>
    <w:p w14:paraId="0AB65D39" w14:textId="77777777" w:rsidR="00221D1D" w:rsidRDefault="00221D1D">
      <w:pPr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http://www.slate.com/id/2130583/?nav=navoa</w:t>
        </w:r>
      </w:hyperlink>
    </w:p>
    <w:p w14:paraId="11231CB1" w14:textId="77777777" w:rsidR="00221D1D" w:rsidRDefault="00221D1D">
      <w:pPr>
        <w:rPr>
          <w:color w:val="000000"/>
        </w:rPr>
      </w:pPr>
      <w:r>
        <w:rPr>
          <w:color w:val="000000"/>
        </w:rPr>
        <w:tab/>
        <w:t>2005-11-20</w:t>
      </w:r>
    </w:p>
    <w:p w14:paraId="0B1062A2" w14:textId="77777777" w:rsidR="00221D1D" w:rsidRPr="001354B4" w:rsidRDefault="00221D1D">
      <w:pPr>
        <w:rPr>
          <w:lang w:val="en-US"/>
        </w:rPr>
      </w:pPr>
      <w:r>
        <w:t xml:space="preserve">Peñalver Gómez, Patricio. "Desconstrucción en América." In Peñalver, </w:t>
      </w:r>
      <w:r>
        <w:rPr>
          <w:i/>
        </w:rPr>
        <w:t>La desconstrucción: escritura y filosofía.</w:t>
      </w:r>
      <w:r>
        <w:t xml:space="preserve"> </w:t>
      </w:r>
      <w:r w:rsidRPr="001354B4">
        <w:rPr>
          <w:lang w:val="en-US"/>
        </w:rPr>
        <w:t>Madrid: Montesinos, 1990. 149-70.</w:t>
      </w:r>
    </w:p>
    <w:p w14:paraId="0EA49A66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Ruegg, Maria. "The End(s) of French Style: Structuralism and Post-Structuralism in the American Context." </w:t>
      </w:r>
      <w:r w:rsidRPr="001354B4">
        <w:rPr>
          <w:i/>
          <w:lang w:val="en-US"/>
        </w:rPr>
        <w:t>Criticism</w:t>
      </w:r>
      <w:r w:rsidRPr="001354B4">
        <w:rPr>
          <w:lang w:val="en-US"/>
        </w:rPr>
        <w:t xml:space="preserve"> 21.3 91979): 189-216.</w:t>
      </w:r>
    </w:p>
    <w:p w14:paraId="5BC401B6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Smalwood, Philip J. </w:t>
      </w:r>
      <w:r w:rsidRPr="001354B4">
        <w:rPr>
          <w:i/>
          <w:lang w:val="en-US"/>
        </w:rPr>
        <w:t>Modern Critics in Practice: Critical Portraits of British Literary Critics.</w:t>
      </w:r>
      <w:r w:rsidRPr="001354B4">
        <w:rPr>
          <w:lang w:val="en-US"/>
        </w:rPr>
        <w:t xml:space="preserve"> Hemel Hempstead: Harvester Wheatsheaf, 1990.</w:t>
      </w:r>
    </w:p>
    <w:p w14:paraId="098287F9" w14:textId="77777777" w:rsidR="00221D1D" w:rsidRPr="001354B4" w:rsidRDefault="00221D1D">
      <w:pPr>
        <w:rPr>
          <w:lang w:val="en-US"/>
        </w:rPr>
      </w:pPr>
      <w:r w:rsidRPr="001354B4">
        <w:rPr>
          <w:i/>
          <w:lang w:val="en-US"/>
        </w:rPr>
        <w:t>The State of the Discipline" 1970s-1980s. ADE Bulletin</w:t>
      </w:r>
      <w:r w:rsidRPr="001354B4">
        <w:rPr>
          <w:lang w:val="en-US"/>
        </w:rPr>
        <w:t xml:space="preserve"> 62 (Sept.-Nov 1979).</w:t>
      </w:r>
    </w:p>
    <w:p w14:paraId="6FA721AA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Thomas, Brook. </w:t>
      </w:r>
      <w:r w:rsidRPr="001354B4">
        <w:rPr>
          <w:i/>
          <w:lang w:val="en-US"/>
        </w:rPr>
        <w:t>The New Historicism: And Other Old-Fashioned Topics.</w:t>
      </w:r>
      <w:r w:rsidRPr="001354B4">
        <w:rPr>
          <w:lang w:val="en-US"/>
        </w:rPr>
        <w:t xml:space="preserve"> Princeton: Princeton UP, 1991. </w:t>
      </w:r>
    </w:p>
    <w:p w14:paraId="79C35829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Washington, Peter. </w:t>
      </w:r>
      <w:r w:rsidRPr="001354B4">
        <w:rPr>
          <w:i/>
          <w:lang w:val="en-US"/>
        </w:rPr>
        <w:t>Fraud: Literary Theory and the End of English.</w:t>
      </w:r>
      <w:r w:rsidRPr="001354B4">
        <w:rPr>
          <w:lang w:val="en-US"/>
        </w:rPr>
        <w:t xml:space="preserve"> London: Fontana, 1989.</w:t>
      </w:r>
    </w:p>
    <w:p w14:paraId="561A2231" w14:textId="77777777" w:rsidR="00221D1D" w:rsidRPr="001354B4" w:rsidRDefault="00221D1D">
      <w:pPr>
        <w:ind w:left="760" w:hanging="760"/>
        <w:rPr>
          <w:lang w:val="en-US"/>
        </w:rPr>
      </w:pPr>
      <w:r w:rsidRPr="001354B4">
        <w:rPr>
          <w:lang w:val="en-US"/>
        </w:rPr>
        <w:t xml:space="preserve">Wellek, René. "Destroying Literary Studies." </w:t>
      </w:r>
      <w:r w:rsidRPr="001354B4">
        <w:rPr>
          <w:i/>
          <w:lang w:val="en-US"/>
        </w:rPr>
        <w:t>New Criterion</w:t>
      </w:r>
      <w:r w:rsidRPr="001354B4">
        <w:rPr>
          <w:lang w:val="en-US"/>
        </w:rPr>
        <w:t xml:space="preserve"> (December 1983).</w:t>
      </w:r>
    </w:p>
    <w:p w14:paraId="439E9109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Wood, Michael. "Twitches of Old War Wounds." (On deconstructors). </w:t>
      </w:r>
      <w:r w:rsidRPr="001354B4">
        <w:rPr>
          <w:i/>
          <w:lang w:val="en-US"/>
        </w:rPr>
        <w:t>TLS</w:t>
      </w:r>
      <w:r w:rsidRPr="001354B4">
        <w:rPr>
          <w:lang w:val="en-US"/>
        </w:rPr>
        <w:t xml:space="preserve"> 17 January 1992: 9-11.</w:t>
      </w:r>
    </w:p>
    <w:p w14:paraId="352EDAF1" w14:textId="77777777" w:rsidR="00221D1D" w:rsidRPr="001354B4" w:rsidRDefault="00221D1D">
      <w:pPr>
        <w:rPr>
          <w:lang w:val="en-US"/>
        </w:rPr>
      </w:pPr>
    </w:p>
    <w:p w14:paraId="61920CC4" w14:textId="77777777" w:rsidR="00221D1D" w:rsidRPr="001354B4" w:rsidRDefault="00221D1D">
      <w:pPr>
        <w:rPr>
          <w:lang w:val="en-US"/>
        </w:rPr>
      </w:pPr>
    </w:p>
    <w:p w14:paraId="3B00A467" w14:textId="77777777" w:rsidR="00CD74BA" w:rsidRPr="001354B4" w:rsidRDefault="00CD74BA">
      <w:pPr>
        <w:rPr>
          <w:lang w:val="en-US"/>
        </w:rPr>
      </w:pPr>
    </w:p>
    <w:p w14:paraId="22AFDE29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>Journals</w:t>
      </w:r>
    </w:p>
    <w:p w14:paraId="4FEA7D19" w14:textId="77777777" w:rsidR="00221D1D" w:rsidRPr="001354B4" w:rsidRDefault="00221D1D">
      <w:pPr>
        <w:rPr>
          <w:lang w:val="en-US"/>
        </w:rPr>
      </w:pPr>
    </w:p>
    <w:p w14:paraId="71CDF661" w14:textId="77777777" w:rsidR="00CD74BA" w:rsidRPr="001354B4" w:rsidRDefault="00CD74BA">
      <w:pPr>
        <w:rPr>
          <w:lang w:val="en-US"/>
        </w:rPr>
      </w:pPr>
    </w:p>
    <w:p w14:paraId="0571E054" w14:textId="77777777" w:rsidR="00221D1D" w:rsidRPr="001354B4" w:rsidRDefault="00221D1D">
      <w:pPr>
        <w:rPr>
          <w:lang w:val="en-US"/>
        </w:rPr>
      </w:pPr>
      <w:r w:rsidRPr="001354B4">
        <w:rPr>
          <w:i/>
          <w:lang w:val="en-US"/>
        </w:rPr>
        <w:t xml:space="preserve">Glyph </w:t>
      </w:r>
      <w:r w:rsidRPr="001354B4">
        <w:rPr>
          <w:lang w:val="en-US"/>
        </w:rPr>
        <w:t>3 (1978).</w:t>
      </w:r>
    </w:p>
    <w:p w14:paraId="7CB79801" w14:textId="77777777" w:rsidR="00221D1D" w:rsidRPr="001354B4" w:rsidRDefault="00221D1D">
      <w:pPr>
        <w:rPr>
          <w:lang w:val="en-US"/>
        </w:rPr>
      </w:pPr>
    </w:p>
    <w:p w14:paraId="2A4F65FC" w14:textId="77777777" w:rsidR="00221D1D" w:rsidRPr="001354B4" w:rsidRDefault="00221D1D">
      <w:pPr>
        <w:rPr>
          <w:b/>
          <w:lang w:val="en-US"/>
        </w:rPr>
      </w:pPr>
    </w:p>
    <w:p w14:paraId="430845B2" w14:textId="77777777" w:rsidR="00221D1D" w:rsidRPr="001354B4" w:rsidRDefault="00221D1D">
      <w:pPr>
        <w:rPr>
          <w:b/>
          <w:lang w:val="en-US"/>
        </w:rPr>
      </w:pPr>
    </w:p>
    <w:p w14:paraId="2F668CA4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On the Birmingham Centre for Contemporary Cultural Studies</w:t>
      </w:r>
    </w:p>
    <w:p w14:paraId="0C2E344A" w14:textId="77777777" w:rsidR="00221D1D" w:rsidRPr="001354B4" w:rsidRDefault="00221D1D">
      <w:pPr>
        <w:rPr>
          <w:b/>
          <w:lang w:val="en-US"/>
        </w:rPr>
      </w:pPr>
    </w:p>
    <w:p w14:paraId="6398C403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Green, Michael. "The Centre for Contemporary Cultural Studies." In </w:t>
      </w:r>
      <w:r w:rsidRPr="001354B4">
        <w:rPr>
          <w:i/>
          <w:lang w:val="en-US"/>
        </w:rPr>
        <w:t xml:space="preserve">Re-Reading English. </w:t>
      </w:r>
      <w:r w:rsidRPr="001354B4">
        <w:rPr>
          <w:lang w:val="en-US"/>
        </w:rPr>
        <w:t>Ed. Peter Widdowson. London: Methuen, 1982. 77-90.</w:t>
      </w:r>
    </w:p>
    <w:p w14:paraId="76A48BB7" w14:textId="77777777" w:rsidR="00221D1D" w:rsidRPr="001354B4" w:rsidRDefault="00221D1D">
      <w:pPr>
        <w:tabs>
          <w:tab w:val="left" w:pos="8220"/>
        </w:tabs>
        <w:rPr>
          <w:lang w:val="en-US"/>
        </w:rPr>
      </w:pPr>
      <w:r w:rsidRPr="001354B4">
        <w:rPr>
          <w:lang w:val="en-US"/>
        </w:rPr>
        <w:t xml:space="preserve">Leitch, Vincent B. "Reconnoitering Birmingham Cultural Studies." In Leitch, </w:t>
      </w:r>
      <w:r w:rsidRPr="001354B4">
        <w:rPr>
          <w:i/>
          <w:lang w:val="en-US"/>
        </w:rPr>
        <w:t>Cultural Criticism, Literary Theory, Poststructuralism.</w:t>
      </w:r>
      <w:r w:rsidRPr="001354B4">
        <w:rPr>
          <w:lang w:val="en-US"/>
        </w:rPr>
        <w:t xml:space="preserve"> New York: Columbia UP, 1992.*</w:t>
      </w:r>
    </w:p>
    <w:p w14:paraId="2190E983" w14:textId="77777777" w:rsidR="00221D1D" w:rsidRPr="001354B4" w:rsidRDefault="00221D1D">
      <w:pPr>
        <w:rPr>
          <w:lang w:val="en-US"/>
        </w:rPr>
      </w:pPr>
    </w:p>
    <w:p w14:paraId="4F5B0E25" w14:textId="77777777" w:rsidR="00221D1D" w:rsidRPr="001354B4" w:rsidRDefault="00221D1D">
      <w:pPr>
        <w:rPr>
          <w:b/>
          <w:lang w:val="en-US"/>
        </w:rPr>
      </w:pPr>
    </w:p>
    <w:p w14:paraId="733A8D2F" w14:textId="77777777" w:rsidR="00221D1D" w:rsidRPr="001354B4" w:rsidRDefault="00221D1D">
      <w:pPr>
        <w:rPr>
          <w:b/>
          <w:lang w:val="en-US"/>
        </w:rPr>
      </w:pPr>
    </w:p>
    <w:p w14:paraId="28474BEC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On Cardiff post-structuralism</w:t>
      </w:r>
    </w:p>
    <w:p w14:paraId="52385C59" w14:textId="77777777" w:rsidR="00221D1D" w:rsidRPr="001354B4" w:rsidRDefault="00221D1D">
      <w:pPr>
        <w:rPr>
          <w:b/>
          <w:lang w:val="en-US"/>
        </w:rPr>
      </w:pPr>
    </w:p>
    <w:p w14:paraId="573BA456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Belsey, Catherine. "Theory in Cardiff." </w:t>
      </w:r>
      <w:r w:rsidRPr="001354B4">
        <w:rPr>
          <w:i/>
          <w:lang w:val="en-US"/>
        </w:rPr>
        <w:t>News from Nowhere</w:t>
      </w:r>
      <w:r w:rsidRPr="001354B4">
        <w:rPr>
          <w:lang w:val="en-US"/>
        </w:rPr>
        <w:t xml:space="preserve"> 8 (1990): 75-80.</w:t>
      </w:r>
    </w:p>
    <w:p w14:paraId="261C6790" w14:textId="77777777" w:rsidR="00221D1D" w:rsidRPr="001354B4" w:rsidRDefault="00221D1D">
      <w:pPr>
        <w:rPr>
          <w:b/>
          <w:lang w:val="en-US"/>
        </w:rPr>
      </w:pPr>
    </w:p>
    <w:p w14:paraId="2ABDBD81" w14:textId="77777777" w:rsidR="00221D1D" w:rsidRPr="001354B4" w:rsidRDefault="00221D1D">
      <w:pPr>
        <w:rPr>
          <w:b/>
          <w:lang w:val="en-US"/>
        </w:rPr>
      </w:pPr>
    </w:p>
    <w:p w14:paraId="4C1BCE90" w14:textId="77777777" w:rsidR="00221D1D" w:rsidRPr="001354B4" w:rsidRDefault="00221D1D">
      <w:pPr>
        <w:rPr>
          <w:lang w:val="en-US"/>
        </w:rPr>
      </w:pPr>
    </w:p>
    <w:p w14:paraId="61D035D7" w14:textId="77777777" w:rsidR="00221D1D" w:rsidRPr="001354B4" w:rsidRDefault="00221D1D">
      <w:pPr>
        <w:rPr>
          <w:lang w:val="en-US"/>
        </w:rPr>
      </w:pPr>
    </w:p>
    <w:p w14:paraId="0BAE568B" w14:textId="77777777" w:rsidR="00221D1D" w:rsidRPr="001354B4" w:rsidRDefault="00221D1D">
      <w:pPr>
        <w:rPr>
          <w:b/>
          <w:lang w:val="en-US"/>
        </w:rPr>
      </w:pPr>
    </w:p>
    <w:p w14:paraId="3A3AD961" w14:textId="77777777" w:rsidR="00221D1D" w:rsidRPr="001354B4" w:rsidRDefault="00221D1D">
      <w:pPr>
        <w:rPr>
          <w:b/>
          <w:lang w:val="en-US"/>
        </w:rPr>
      </w:pPr>
    </w:p>
    <w:p w14:paraId="7EB231A1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On the New Pragmatism</w:t>
      </w:r>
    </w:p>
    <w:p w14:paraId="1526F410" w14:textId="77777777" w:rsidR="00221D1D" w:rsidRPr="001354B4" w:rsidRDefault="00221D1D">
      <w:pPr>
        <w:rPr>
          <w:b/>
          <w:lang w:val="en-US"/>
        </w:rPr>
      </w:pPr>
    </w:p>
    <w:p w14:paraId="126DC5FC" w14:textId="77777777" w:rsidR="00221D1D" w:rsidRPr="001354B4" w:rsidRDefault="00221D1D">
      <w:pPr>
        <w:ind w:right="10"/>
        <w:rPr>
          <w:lang w:val="en-US"/>
        </w:rPr>
      </w:pPr>
      <w:r w:rsidRPr="001354B4">
        <w:rPr>
          <w:lang w:val="en-US"/>
        </w:rPr>
        <w:t xml:space="preserve">Dickstein, Morris, ed. </w:t>
      </w:r>
      <w:r w:rsidRPr="001354B4">
        <w:rPr>
          <w:i/>
          <w:lang w:val="en-US"/>
        </w:rPr>
        <w:t>The Revival of Pragmatism: New Essays on Social Thought, Law, and Culture.</w:t>
      </w:r>
      <w:r w:rsidRPr="001354B4">
        <w:rPr>
          <w:lang w:val="en-US"/>
        </w:rPr>
        <w:t xml:space="preserve"> (Post-Contemporary Interventions). Durham (NC): Duke UP, c. 1999.</w:t>
      </w:r>
    </w:p>
    <w:p w14:paraId="1851028E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Gunn, Giles. </w:t>
      </w:r>
      <w:r w:rsidRPr="001354B4">
        <w:rPr>
          <w:i/>
          <w:lang w:val="en-US"/>
        </w:rPr>
        <w:t>Thinking Across the American Grain: Ideology, Intellect, and the New Pragmatism.</w:t>
      </w:r>
      <w:r w:rsidRPr="001354B4">
        <w:rPr>
          <w:lang w:val="en-US"/>
        </w:rPr>
        <w:t xml:space="preserve"> Chicago: U of Chicago P, 1992.</w:t>
      </w:r>
    </w:p>
    <w:p w14:paraId="76DBC94A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Harris, Wendell V. "A Note on the New Pragmatism." In Harris, </w:t>
      </w:r>
      <w:r w:rsidRPr="001354B4">
        <w:rPr>
          <w:i/>
          <w:lang w:val="en-US"/>
        </w:rPr>
        <w:t>Literary Meaning: Reclaiming the Study of Literature.</w:t>
      </w:r>
      <w:r w:rsidRPr="001354B4">
        <w:rPr>
          <w:lang w:val="en-US"/>
        </w:rPr>
        <w:t xml:space="preserve"> London: Macmillan, 1996. 127-31.*</w:t>
      </w:r>
    </w:p>
    <w:p w14:paraId="68C61590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Latimer, Dan. "American Neopragmatism and Its Background." In </w:t>
      </w:r>
      <w:r w:rsidRPr="001354B4">
        <w:rPr>
          <w:i/>
          <w:lang w:val="en-US"/>
        </w:rPr>
        <w:t xml:space="preserve">Twentieth-Century Historical, Philosophical and Psychological </w:t>
      </w:r>
      <w:r w:rsidRPr="001354B4">
        <w:rPr>
          <w:i/>
          <w:lang w:val="en-US"/>
        </w:rPr>
        <w:lastRenderedPageBreak/>
        <w:t>Perspectives.</w:t>
      </w:r>
      <w:r w:rsidRPr="001354B4">
        <w:rPr>
          <w:lang w:val="en-US"/>
        </w:rPr>
        <w:t xml:space="preserve"> Ed. Christa Knellwolf and Christopher Norris. Vol. 9 of </w:t>
      </w:r>
      <w:r w:rsidRPr="001354B4">
        <w:rPr>
          <w:i/>
          <w:lang w:val="en-US"/>
        </w:rPr>
        <w:t xml:space="preserve">The Cambridge History of Literary Criticism. </w:t>
      </w:r>
      <w:r w:rsidRPr="001354B4">
        <w:rPr>
          <w:lang w:val="en-US"/>
        </w:rPr>
        <w:t>Cambridge: Cambridge UP, 2001. 359-70.*</w:t>
      </w:r>
    </w:p>
    <w:p w14:paraId="123634EB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Lecercle, Jean-Jacques. "Another Philosophy of Language: the New Pragmatics." In Lecercle, </w:t>
      </w:r>
      <w:r w:rsidRPr="001354B4">
        <w:rPr>
          <w:i/>
          <w:lang w:val="en-US"/>
        </w:rPr>
        <w:t>Deleuze and Language.</w:t>
      </w:r>
      <w:r w:rsidRPr="001354B4">
        <w:rPr>
          <w:lang w:val="en-US"/>
        </w:rPr>
        <w:t xml:space="preserve"> Houndmills: Palgrave Macmillan, 2002.154-73.*</w:t>
      </w:r>
    </w:p>
    <w:p w14:paraId="4498DBA9" w14:textId="77777777" w:rsidR="00221D1D" w:rsidRPr="001354B4" w:rsidRDefault="00221D1D">
      <w:pPr>
        <w:rPr>
          <w:color w:val="000000"/>
          <w:lang w:val="en-US"/>
        </w:rPr>
      </w:pPr>
      <w:r w:rsidRPr="001354B4">
        <w:rPr>
          <w:color w:val="000000"/>
          <w:lang w:val="en-US"/>
        </w:rPr>
        <w:t xml:space="preserve">Mailloux, Steven. "The Sophistry of Rhetorical Pragmatism." In Mailloux, </w:t>
      </w:r>
      <w:r w:rsidRPr="001354B4">
        <w:rPr>
          <w:i/>
          <w:color w:val="000000"/>
          <w:lang w:val="en-US"/>
        </w:rPr>
        <w:t>Reception Histories: Rhetoric, Pragmatism, and American Cultural Politics.</w:t>
      </w:r>
      <w:r w:rsidRPr="001354B4">
        <w:rPr>
          <w:color w:val="000000"/>
          <w:lang w:val="en-US"/>
        </w:rPr>
        <w:t xml:space="preserve"> Ithaca (NY): Cornell UP, 1998. 20-42.*</w:t>
      </w:r>
    </w:p>
    <w:p w14:paraId="372FB664" w14:textId="77777777" w:rsidR="00221D1D" w:rsidRPr="001354B4" w:rsidRDefault="00221D1D">
      <w:pPr>
        <w:rPr>
          <w:color w:val="000000"/>
          <w:lang w:val="en-US"/>
        </w:rPr>
      </w:pPr>
      <w:r w:rsidRPr="001354B4">
        <w:rPr>
          <w:color w:val="000000"/>
          <w:lang w:val="en-US"/>
        </w:rPr>
        <w:t xml:space="preserve">_____. </w:t>
      </w:r>
      <w:r w:rsidRPr="001354B4">
        <w:rPr>
          <w:i/>
          <w:color w:val="000000"/>
          <w:lang w:val="en-US"/>
        </w:rPr>
        <w:t>Reception Histories: Rhetoric, Pragmatism, and American Cultural Politics.</w:t>
      </w:r>
      <w:r w:rsidRPr="001354B4">
        <w:rPr>
          <w:color w:val="000000"/>
          <w:lang w:val="en-US"/>
        </w:rPr>
        <w:t xml:space="preserve"> Ithaca (NY): Cornell UP, 1998.* (I: Rhetorical Pragmatism; II: Cultural Rhetoric Study; III. Rhetorical Studies and the Culture Wars).</w:t>
      </w:r>
    </w:p>
    <w:p w14:paraId="3C74E58F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_____, ed. </w:t>
      </w:r>
      <w:r w:rsidRPr="001354B4">
        <w:rPr>
          <w:i/>
          <w:lang w:val="en-US"/>
        </w:rPr>
        <w:t xml:space="preserve">Rhetoric, Sophistry, Pragmatism. </w:t>
      </w:r>
      <w:r w:rsidRPr="001354B4">
        <w:rPr>
          <w:lang w:val="en-US"/>
        </w:rPr>
        <w:t xml:space="preserve">Cambridge: Cambridge UP, 1995. </w:t>
      </w:r>
    </w:p>
    <w:p w14:paraId="6B976082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Mitchell, W. J. T., ed. </w:t>
      </w:r>
      <w:r w:rsidRPr="001354B4">
        <w:rPr>
          <w:i/>
          <w:lang w:val="en-US"/>
        </w:rPr>
        <w:t>Against Theory: Literary Studies and the New Pragmatism.</w:t>
      </w:r>
      <w:r w:rsidRPr="001354B4">
        <w:rPr>
          <w:lang w:val="en-US"/>
        </w:rPr>
        <w:t xml:space="preserve"> Chicago: U of Chicago P, 1985. </w:t>
      </w:r>
    </w:p>
    <w:p w14:paraId="295E58F5" w14:textId="77777777" w:rsidR="00221D1D" w:rsidRDefault="00221D1D">
      <w:r w:rsidRPr="001354B4">
        <w:rPr>
          <w:lang w:val="en-US"/>
        </w:rPr>
        <w:t xml:space="preserve">Poulain, Jacques. "Irony Is Not Enough: The Limits of the Pragmatist Accommodation of Aesthetics to Human Life." </w:t>
      </w:r>
      <w:r>
        <w:rPr>
          <w:i/>
        </w:rPr>
        <w:t>Poetics Today</w:t>
      </w:r>
      <w:r>
        <w:t xml:space="preserve"> 14.1 (1993): 165-180.*</w:t>
      </w:r>
    </w:p>
    <w:p w14:paraId="2387810D" w14:textId="77777777" w:rsidR="00221D1D" w:rsidRPr="001354B4" w:rsidRDefault="00221D1D">
      <w:pPr>
        <w:rPr>
          <w:lang w:val="en-US"/>
        </w:rPr>
      </w:pPr>
      <w:r>
        <w:t xml:space="preserve">Rorty, Richard. "El progreso del pragmatista." In Umberto Eco et al., </w:t>
      </w:r>
      <w:r>
        <w:rPr>
          <w:i/>
        </w:rPr>
        <w:t>Interpretación y sobreinterpretación.</w:t>
      </w:r>
      <w:r>
        <w:t xml:space="preserve"> </w:t>
      </w:r>
      <w:r w:rsidRPr="001354B4">
        <w:rPr>
          <w:lang w:val="en-US"/>
        </w:rPr>
        <w:t>Ed. Stefan Collini. Cambridge: Cambridge UP, 1995. 96-118.*</w:t>
      </w:r>
    </w:p>
    <w:p w14:paraId="206EA598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Stecker, Robert. "Pragmatism and Interpretation." </w:t>
      </w:r>
      <w:r w:rsidRPr="001354B4">
        <w:rPr>
          <w:i/>
          <w:lang w:val="en-US"/>
        </w:rPr>
        <w:t>Poetics Today</w:t>
      </w:r>
      <w:r w:rsidRPr="001354B4">
        <w:rPr>
          <w:lang w:val="en-US"/>
        </w:rPr>
        <w:t xml:space="preserve"> 14.1 (1993): 181-192.*</w:t>
      </w:r>
    </w:p>
    <w:p w14:paraId="4FD371D7" w14:textId="77777777" w:rsidR="00221D1D" w:rsidRPr="001354B4" w:rsidRDefault="00221D1D">
      <w:pPr>
        <w:rPr>
          <w:b/>
          <w:lang w:val="en-US"/>
        </w:rPr>
      </w:pPr>
    </w:p>
    <w:p w14:paraId="7DC312BA" w14:textId="77777777" w:rsidR="00221D1D" w:rsidRPr="001354B4" w:rsidRDefault="00221D1D">
      <w:pPr>
        <w:rPr>
          <w:b/>
          <w:lang w:val="en-US"/>
        </w:rPr>
      </w:pPr>
    </w:p>
    <w:p w14:paraId="3FB270AB" w14:textId="77777777" w:rsidR="00221D1D" w:rsidRPr="001354B4" w:rsidRDefault="00221D1D">
      <w:pPr>
        <w:rPr>
          <w:b/>
          <w:lang w:val="en-US"/>
        </w:rPr>
      </w:pPr>
    </w:p>
    <w:p w14:paraId="3B9916C7" w14:textId="77777777" w:rsidR="00221D1D" w:rsidRPr="001354B4" w:rsidRDefault="00221D1D">
      <w:pPr>
        <w:rPr>
          <w:b/>
          <w:sz w:val="36"/>
          <w:lang w:val="en-US"/>
        </w:rPr>
      </w:pPr>
      <w:r w:rsidRPr="001354B4">
        <w:rPr>
          <w:b/>
          <w:sz w:val="36"/>
          <w:lang w:val="en-US"/>
        </w:rPr>
        <w:t>On individual post-structuralist critics</w:t>
      </w:r>
    </w:p>
    <w:p w14:paraId="7B0BB525" w14:textId="77777777" w:rsidR="00221D1D" w:rsidRPr="001354B4" w:rsidRDefault="00221D1D">
      <w:pPr>
        <w:rPr>
          <w:b/>
          <w:lang w:val="en-US"/>
        </w:rPr>
      </w:pPr>
    </w:p>
    <w:p w14:paraId="0B313904" w14:textId="77777777" w:rsidR="00221D1D" w:rsidRPr="001354B4" w:rsidRDefault="00221D1D">
      <w:pPr>
        <w:rPr>
          <w:b/>
          <w:lang w:val="en-US"/>
        </w:rPr>
      </w:pPr>
    </w:p>
    <w:p w14:paraId="7A650991" w14:textId="77777777" w:rsidR="00221D1D" w:rsidRPr="001354B4" w:rsidRDefault="00221D1D">
      <w:pPr>
        <w:rPr>
          <w:b/>
          <w:lang w:val="en-US"/>
        </w:rPr>
      </w:pPr>
    </w:p>
    <w:p w14:paraId="112D0BF2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Paul B. Armstrong</w:t>
      </w:r>
    </w:p>
    <w:p w14:paraId="082FF798" w14:textId="77777777" w:rsidR="00221D1D" w:rsidRPr="001354B4" w:rsidRDefault="00221D1D">
      <w:pPr>
        <w:rPr>
          <w:b/>
          <w:sz w:val="36"/>
          <w:lang w:val="en-US"/>
        </w:rPr>
      </w:pPr>
    </w:p>
    <w:p w14:paraId="333A29EF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Mellard, James M. Rev. of </w:t>
      </w:r>
      <w:r w:rsidRPr="001354B4">
        <w:rPr>
          <w:i/>
          <w:lang w:val="en-US"/>
        </w:rPr>
        <w:t>Conflicting Readings: Variety and Validity in Interpretation.</w:t>
      </w:r>
      <w:r w:rsidRPr="001354B4">
        <w:rPr>
          <w:lang w:val="en-US"/>
        </w:rPr>
        <w:t xml:space="preserve"> By Paul B. Armstrong. </w:t>
      </w:r>
      <w:r w:rsidRPr="001354B4">
        <w:rPr>
          <w:i/>
          <w:lang w:val="en-US"/>
        </w:rPr>
        <w:t>Style</w:t>
      </w:r>
      <w:r w:rsidRPr="001354B4">
        <w:rPr>
          <w:lang w:val="en-US"/>
        </w:rPr>
        <w:t xml:space="preserve"> 25 (1991): 636.</w:t>
      </w:r>
    </w:p>
    <w:p w14:paraId="596773A4" w14:textId="77777777" w:rsidR="00221D1D" w:rsidRPr="001354B4" w:rsidRDefault="00221D1D">
      <w:pPr>
        <w:rPr>
          <w:b/>
          <w:lang w:val="en-US"/>
        </w:rPr>
      </w:pPr>
    </w:p>
    <w:p w14:paraId="70CC2ECB" w14:textId="77777777" w:rsidR="00221D1D" w:rsidRPr="001354B4" w:rsidRDefault="00221D1D">
      <w:pPr>
        <w:rPr>
          <w:b/>
          <w:lang w:val="en-US"/>
        </w:rPr>
      </w:pPr>
    </w:p>
    <w:p w14:paraId="642C283E" w14:textId="77777777" w:rsidR="00221D1D" w:rsidRPr="001354B4" w:rsidRDefault="00221D1D">
      <w:pPr>
        <w:rPr>
          <w:b/>
          <w:lang w:val="en-US"/>
        </w:rPr>
      </w:pPr>
    </w:p>
    <w:p w14:paraId="0D10AE2A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Anthony Arnove</w:t>
      </w:r>
    </w:p>
    <w:p w14:paraId="53F63A5A" w14:textId="77777777" w:rsidR="00221D1D" w:rsidRPr="001354B4" w:rsidRDefault="00221D1D">
      <w:pPr>
        <w:rPr>
          <w:b/>
          <w:lang w:val="en-US"/>
        </w:rPr>
      </w:pPr>
    </w:p>
    <w:p w14:paraId="28297845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lastRenderedPageBreak/>
        <w:t>Video</w:t>
      </w:r>
    </w:p>
    <w:p w14:paraId="59F7C648" w14:textId="77777777" w:rsidR="00221D1D" w:rsidRPr="001354B4" w:rsidRDefault="00221D1D">
      <w:pPr>
        <w:rPr>
          <w:lang w:val="en-US"/>
        </w:rPr>
      </w:pPr>
    </w:p>
    <w:p w14:paraId="117EA27C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"Noam Chomsky and Anthony Arnove Speak at SUNY-New Paltz in Honor of Howard Zinn." </w:t>
      </w:r>
      <w:r w:rsidRPr="001354B4">
        <w:rPr>
          <w:i/>
          <w:lang w:val="en-US"/>
        </w:rPr>
        <w:t>YouTube-bjunge</w:t>
      </w:r>
    </w:p>
    <w:p w14:paraId="422C18DB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ab/>
      </w:r>
      <w:hyperlink r:id="rId6" w:history="1">
        <w:r w:rsidRPr="001354B4">
          <w:rPr>
            <w:rStyle w:val="Hipervnculo"/>
            <w:lang w:val="en-US"/>
          </w:rPr>
          <w:t>http://youtu.be/XvVlM5RlSe0</w:t>
        </w:r>
      </w:hyperlink>
    </w:p>
    <w:p w14:paraId="30C27109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ab/>
        <w:t>2011</w:t>
      </w:r>
    </w:p>
    <w:p w14:paraId="2E773A31" w14:textId="77777777" w:rsidR="00221D1D" w:rsidRPr="001354B4" w:rsidRDefault="00221D1D">
      <w:pPr>
        <w:rPr>
          <w:b/>
          <w:lang w:val="en-US"/>
        </w:rPr>
      </w:pPr>
    </w:p>
    <w:p w14:paraId="2F002E10" w14:textId="77777777" w:rsidR="00221D1D" w:rsidRPr="001354B4" w:rsidRDefault="00221D1D">
      <w:pPr>
        <w:rPr>
          <w:b/>
          <w:lang w:val="en-US"/>
        </w:rPr>
      </w:pPr>
    </w:p>
    <w:p w14:paraId="34F3E17F" w14:textId="77777777" w:rsidR="00AB2B57" w:rsidRPr="001354B4" w:rsidRDefault="00AB2B57">
      <w:pPr>
        <w:rPr>
          <w:b/>
          <w:lang w:val="en-US"/>
        </w:rPr>
      </w:pPr>
      <w:r w:rsidRPr="001354B4">
        <w:rPr>
          <w:b/>
          <w:lang w:val="en-US"/>
        </w:rPr>
        <w:t>Toby R. Benis</w:t>
      </w:r>
    </w:p>
    <w:p w14:paraId="0B1E9C22" w14:textId="77777777" w:rsidR="00AB2B57" w:rsidRPr="001354B4" w:rsidRDefault="00AB2B57">
      <w:pPr>
        <w:rPr>
          <w:b/>
          <w:lang w:val="en-US"/>
        </w:rPr>
      </w:pPr>
    </w:p>
    <w:p w14:paraId="30587368" w14:textId="77777777" w:rsidR="00AB2B57" w:rsidRPr="001354B4" w:rsidRDefault="00AB2B57" w:rsidP="00AB2B57">
      <w:pPr>
        <w:rPr>
          <w:lang w:val="en-US"/>
        </w:rPr>
      </w:pPr>
      <w:r w:rsidRPr="001354B4">
        <w:rPr>
          <w:lang w:val="en-US"/>
        </w:rPr>
        <w:t xml:space="preserve">Baker, John Haydn. Rev. of </w:t>
      </w:r>
      <w:r w:rsidRPr="001354B4">
        <w:rPr>
          <w:i/>
          <w:lang w:val="en-US"/>
        </w:rPr>
        <w:t>Romanticism on the Road.</w:t>
      </w:r>
      <w:r w:rsidRPr="001354B4">
        <w:rPr>
          <w:lang w:val="en-US"/>
        </w:rPr>
        <w:t xml:space="preserve"> By Toby R. Benis. </w:t>
      </w:r>
      <w:r w:rsidRPr="001354B4">
        <w:rPr>
          <w:i/>
          <w:lang w:val="en-US"/>
        </w:rPr>
        <w:t>TLS</w:t>
      </w:r>
      <w:r w:rsidRPr="001354B4">
        <w:rPr>
          <w:lang w:val="en-US"/>
        </w:rPr>
        <w:t xml:space="preserve"> 6 Oct. 2000: 30.</w:t>
      </w:r>
    </w:p>
    <w:p w14:paraId="4C503951" w14:textId="77777777" w:rsidR="00AB2B57" w:rsidRPr="001354B4" w:rsidRDefault="00AB2B57">
      <w:pPr>
        <w:rPr>
          <w:b/>
          <w:lang w:val="en-US"/>
        </w:rPr>
      </w:pPr>
    </w:p>
    <w:p w14:paraId="3CB3BEC7" w14:textId="77777777" w:rsidR="00221D1D" w:rsidRPr="001354B4" w:rsidRDefault="00221D1D">
      <w:pPr>
        <w:rPr>
          <w:lang w:val="en-US"/>
        </w:rPr>
      </w:pPr>
    </w:p>
    <w:p w14:paraId="56AAB6C7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Susan Bennett</w:t>
      </w:r>
    </w:p>
    <w:p w14:paraId="6E32CC01" w14:textId="77777777" w:rsidR="00221D1D" w:rsidRPr="001354B4" w:rsidRDefault="00221D1D">
      <w:pPr>
        <w:rPr>
          <w:b/>
          <w:lang w:val="en-US"/>
        </w:rPr>
      </w:pPr>
    </w:p>
    <w:p w14:paraId="2DC928CB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Green, Amy S. Rev. of </w:t>
      </w:r>
      <w:r w:rsidRPr="001354B4">
        <w:rPr>
          <w:i/>
          <w:lang w:val="en-US"/>
        </w:rPr>
        <w:t>Performing Nostalgia: Shifting Shakespeare and the Contemporary Past.</w:t>
      </w:r>
      <w:r w:rsidRPr="001354B4">
        <w:rPr>
          <w:lang w:val="en-US"/>
        </w:rPr>
        <w:t xml:space="preserve"> By Susan Bennett. </w:t>
      </w:r>
      <w:r w:rsidRPr="001354B4">
        <w:rPr>
          <w:i/>
          <w:lang w:val="en-US"/>
        </w:rPr>
        <w:t>Modern Drama</w:t>
      </w:r>
      <w:r w:rsidRPr="001354B4">
        <w:rPr>
          <w:lang w:val="en-US"/>
        </w:rPr>
        <w:t xml:space="preserve"> 39.4 (Winter 1996): 726-728.*</w:t>
      </w:r>
    </w:p>
    <w:p w14:paraId="192EB2EA" w14:textId="77777777" w:rsidR="00221D1D" w:rsidRPr="001354B4" w:rsidRDefault="00221D1D">
      <w:pPr>
        <w:rPr>
          <w:lang w:val="en-US"/>
        </w:rPr>
      </w:pPr>
    </w:p>
    <w:p w14:paraId="2F927335" w14:textId="77777777" w:rsidR="00221D1D" w:rsidRPr="001354B4" w:rsidRDefault="00221D1D">
      <w:pPr>
        <w:rPr>
          <w:lang w:val="en-US"/>
        </w:rPr>
      </w:pPr>
    </w:p>
    <w:p w14:paraId="205A7493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David Bleich</w:t>
      </w:r>
    </w:p>
    <w:p w14:paraId="4936E758" w14:textId="77777777" w:rsidR="00221D1D" w:rsidRPr="001354B4" w:rsidRDefault="00221D1D">
      <w:pPr>
        <w:rPr>
          <w:b/>
          <w:lang w:val="en-US"/>
        </w:rPr>
      </w:pPr>
    </w:p>
    <w:p w14:paraId="5A5600CC" w14:textId="77777777" w:rsidR="00221D1D" w:rsidRDefault="00221D1D">
      <w:r w:rsidRPr="001354B4">
        <w:rPr>
          <w:lang w:val="en-US"/>
        </w:rPr>
        <w:t xml:space="preserve">Alborg, Juan Luis. </w:t>
      </w:r>
      <w:r>
        <w:rPr>
          <w:i/>
        </w:rPr>
        <w:t>Sobre crítica y críticos.</w:t>
      </w:r>
      <w:r>
        <w:t xml:space="preserve"> Madrid: Gredos, 1991.*</w:t>
      </w:r>
    </w:p>
    <w:p w14:paraId="3069662E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Lane, Jeremy. "Reception Theory and Reader-Response (II): Norman Holland (1927-), Stanley Fish (1938-) and David Bleich (1940-)." In </w:t>
      </w:r>
      <w:r w:rsidRPr="001354B4">
        <w:rPr>
          <w:i/>
          <w:lang w:val="en-US"/>
        </w:rPr>
        <w:t>The Edinburgh Encyclopaedia of Modern Criticism and Theory.</w:t>
      </w:r>
      <w:r w:rsidRPr="001354B4">
        <w:rPr>
          <w:lang w:val="en-US"/>
        </w:rPr>
        <w:t xml:space="preserve"> Ed. Julian Wolfreys et al. Edinburgh: Edinburgh UP, 2002. 465-72.*</w:t>
      </w:r>
    </w:p>
    <w:p w14:paraId="5681C4E8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Rabinowitz, Peter J. "Other Reader-Oriented Theories." In </w:t>
      </w:r>
      <w:r w:rsidRPr="001354B4">
        <w:rPr>
          <w:i/>
          <w:lang w:val="en-US"/>
        </w:rPr>
        <w:t>The Twentieth Century: From Formalism to Poststructuralism.</w:t>
      </w:r>
      <w:r w:rsidRPr="001354B4">
        <w:rPr>
          <w:lang w:val="en-US"/>
        </w:rPr>
        <w:t xml:space="preserve"> Ed. Raman Selden. (Cambridge History of Literary Criticism 8). Cambridge: Cambridge UP, 1995. 375-403.* (Fish, Fetterley, Bleich).</w:t>
      </w:r>
    </w:p>
    <w:p w14:paraId="4B6BDC16" w14:textId="77777777" w:rsidR="00221D1D" w:rsidRPr="001354B4" w:rsidRDefault="00221D1D">
      <w:pPr>
        <w:rPr>
          <w:lang w:val="en-US"/>
        </w:rPr>
      </w:pPr>
    </w:p>
    <w:p w14:paraId="03E70FBD" w14:textId="77777777" w:rsidR="00221D1D" w:rsidRPr="001354B4" w:rsidRDefault="00221D1D">
      <w:pPr>
        <w:rPr>
          <w:lang w:val="en-US"/>
        </w:rPr>
      </w:pPr>
    </w:p>
    <w:p w14:paraId="52536DAC" w14:textId="77777777" w:rsidR="00221D1D" w:rsidRPr="001354B4" w:rsidRDefault="00221D1D">
      <w:pPr>
        <w:rPr>
          <w:lang w:val="en-US"/>
        </w:rPr>
      </w:pPr>
    </w:p>
    <w:p w14:paraId="65A3392C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Paul Bové</w:t>
      </w:r>
    </w:p>
    <w:p w14:paraId="41D53715" w14:textId="77777777" w:rsidR="00221D1D" w:rsidRPr="001354B4" w:rsidRDefault="00221D1D">
      <w:pPr>
        <w:rPr>
          <w:b/>
          <w:lang w:val="en-US"/>
        </w:rPr>
      </w:pPr>
    </w:p>
    <w:p w14:paraId="2BAF0243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Neill, Edward. Rev. of </w:t>
      </w:r>
      <w:r w:rsidRPr="001354B4">
        <w:rPr>
          <w:i/>
          <w:lang w:val="en-US"/>
        </w:rPr>
        <w:t xml:space="preserve">Mastering Discourse. </w:t>
      </w:r>
      <w:r w:rsidRPr="001354B4">
        <w:rPr>
          <w:lang w:val="en-US"/>
        </w:rPr>
        <w:t xml:space="preserve">By Paul Bové. </w:t>
      </w:r>
      <w:r w:rsidRPr="001354B4">
        <w:rPr>
          <w:i/>
          <w:lang w:val="en-US"/>
        </w:rPr>
        <w:t xml:space="preserve">Textual Practice </w:t>
      </w:r>
      <w:r w:rsidRPr="001354B4">
        <w:rPr>
          <w:lang w:val="en-US"/>
        </w:rPr>
        <w:t>9.1 (1995): 202-205.*</w:t>
      </w:r>
    </w:p>
    <w:p w14:paraId="73F691D0" w14:textId="77777777" w:rsidR="00221D1D" w:rsidRPr="001354B4" w:rsidRDefault="00221D1D">
      <w:pPr>
        <w:rPr>
          <w:lang w:val="en-US"/>
        </w:rPr>
      </w:pPr>
    </w:p>
    <w:p w14:paraId="5544D1B8" w14:textId="77777777" w:rsidR="00221D1D" w:rsidRPr="001354B4" w:rsidRDefault="00221D1D">
      <w:pPr>
        <w:rPr>
          <w:lang w:val="en-US"/>
        </w:rPr>
      </w:pPr>
    </w:p>
    <w:p w14:paraId="4C2E751B" w14:textId="77777777" w:rsidR="00221D1D" w:rsidRPr="001354B4" w:rsidRDefault="00221D1D">
      <w:pPr>
        <w:rPr>
          <w:lang w:val="en-US"/>
        </w:rPr>
      </w:pPr>
    </w:p>
    <w:p w14:paraId="2D4F70EA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Michael Bristol</w:t>
      </w:r>
    </w:p>
    <w:p w14:paraId="5BAB8E42" w14:textId="77777777" w:rsidR="00221D1D" w:rsidRPr="001354B4" w:rsidRDefault="00221D1D">
      <w:pPr>
        <w:rPr>
          <w:b/>
          <w:lang w:val="en-US"/>
        </w:rPr>
      </w:pPr>
    </w:p>
    <w:p w14:paraId="5F7D5E3B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Ioppolo, Grace. "More Cannon Fire Against the Canon." Shakespeare review on Montrose, Hawkes, Parker and Bristol. </w:t>
      </w:r>
      <w:r w:rsidRPr="001354B4">
        <w:rPr>
          <w:i/>
          <w:lang w:val="en-US"/>
        </w:rPr>
        <w:t>TLS</w:t>
      </w:r>
      <w:r w:rsidRPr="001354B4">
        <w:rPr>
          <w:lang w:val="en-US"/>
        </w:rPr>
        <w:t xml:space="preserve"> 19 June 1998: 32.*</w:t>
      </w:r>
    </w:p>
    <w:p w14:paraId="6794D89F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Kamps, Ivo. Rev. of </w:t>
      </w:r>
      <w:r w:rsidRPr="001354B4">
        <w:rPr>
          <w:i/>
          <w:lang w:val="en-US"/>
        </w:rPr>
        <w:t>Shakespeare's America, America's Shakespeare.</w:t>
      </w:r>
      <w:r w:rsidRPr="001354B4">
        <w:rPr>
          <w:lang w:val="en-US"/>
        </w:rPr>
        <w:t xml:space="preserve"> By Michael Bristol. </w:t>
      </w:r>
      <w:r w:rsidRPr="001354B4">
        <w:rPr>
          <w:i/>
          <w:lang w:val="en-US"/>
        </w:rPr>
        <w:t>MLN</w:t>
      </w:r>
      <w:r w:rsidRPr="001354B4">
        <w:rPr>
          <w:lang w:val="en-US"/>
        </w:rPr>
        <w:t xml:space="preserve"> (1990): 1088-90.*</w:t>
      </w:r>
    </w:p>
    <w:p w14:paraId="544727C6" w14:textId="77777777" w:rsidR="00221D1D" w:rsidRPr="001354B4" w:rsidRDefault="00221D1D">
      <w:pPr>
        <w:rPr>
          <w:lang w:val="en-US"/>
        </w:rPr>
      </w:pPr>
    </w:p>
    <w:p w14:paraId="48CDB2DE" w14:textId="77777777" w:rsidR="00221D1D" w:rsidRPr="001354B4" w:rsidRDefault="00221D1D">
      <w:pPr>
        <w:rPr>
          <w:lang w:val="en-US"/>
        </w:rPr>
      </w:pPr>
    </w:p>
    <w:p w14:paraId="1653C39F" w14:textId="77777777" w:rsidR="00221D1D" w:rsidRPr="001354B4" w:rsidRDefault="00221D1D">
      <w:pPr>
        <w:rPr>
          <w:lang w:val="en-US"/>
        </w:rPr>
      </w:pPr>
    </w:p>
    <w:p w14:paraId="26845D7D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Mary Bryden</w:t>
      </w:r>
    </w:p>
    <w:p w14:paraId="3F035D20" w14:textId="77777777" w:rsidR="00221D1D" w:rsidRPr="001354B4" w:rsidRDefault="00221D1D">
      <w:pPr>
        <w:rPr>
          <w:b/>
          <w:lang w:val="en-US"/>
        </w:rPr>
      </w:pPr>
    </w:p>
    <w:p w14:paraId="7F1870DC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Griffiths, Eric. "All That Fond Trash: German Romantic Music and the Acoustics of Beckett's Writing." Rev. of </w:t>
      </w:r>
      <w:r w:rsidRPr="001354B4">
        <w:rPr>
          <w:i/>
          <w:lang w:val="en-US"/>
        </w:rPr>
        <w:t>Samuel Beckett and Music.</w:t>
      </w:r>
      <w:r w:rsidRPr="001354B4">
        <w:rPr>
          <w:lang w:val="en-US"/>
        </w:rPr>
        <w:t xml:space="preserve"> Ed. Mary Bryden. Oxford: Oxford UP, c. 1998.</w:t>
      </w:r>
    </w:p>
    <w:p w14:paraId="67AE98C3" w14:textId="77777777" w:rsidR="00221D1D" w:rsidRPr="001354B4" w:rsidRDefault="00221D1D">
      <w:pPr>
        <w:rPr>
          <w:b/>
          <w:lang w:val="en-US"/>
        </w:rPr>
      </w:pPr>
    </w:p>
    <w:p w14:paraId="30275FF6" w14:textId="77777777" w:rsidR="00221D1D" w:rsidRPr="001354B4" w:rsidRDefault="00221D1D">
      <w:pPr>
        <w:rPr>
          <w:b/>
          <w:lang w:val="en-US"/>
        </w:rPr>
      </w:pPr>
    </w:p>
    <w:p w14:paraId="71992227" w14:textId="77777777" w:rsidR="00221D1D" w:rsidRPr="001354B4" w:rsidRDefault="00221D1D">
      <w:pPr>
        <w:pStyle w:val="Ttulo1"/>
        <w:rPr>
          <w:lang w:val="en-US"/>
        </w:rPr>
      </w:pPr>
      <w:r w:rsidRPr="001354B4">
        <w:rPr>
          <w:lang w:val="en-US"/>
        </w:rPr>
        <w:t>David Buchbinder</w:t>
      </w:r>
    </w:p>
    <w:p w14:paraId="1AC01E71" w14:textId="77777777" w:rsidR="00221D1D" w:rsidRPr="001354B4" w:rsidRDefault="00221D1D">
      <w:pPr>
        <w:rPr>
          <w:b/>
          <w:lang w:val="en-US"/>
        </w:rPr>
      </w:pPr>
    </w:p>
    <w:p w14:paraId="575C9AA8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Sell, Roger D. Rev. of </w:t>
      </w:r>
      <w:r w:rsidRPr="001354B4">
        <w:rPr>
          <w:i/>
          <w:lang w:val="en-US"/>
        </w:rPr>
        <w:t>The Enemy's Country: Words, Contexture, and Other Circumstances of Language</w:t>
      </w:r>
      <w:r w:rsidRPr="001354B4">
        <w:rPr>
          <w:lang w:val="en-US"/>
        </w:rPr>
        <w:t xml:space="preserve">, by Geoffrey Hill; </w:t>
      </w:r>
      <w:r w:rsidRPr="001354B4">
        <w:rPr>
          <w:i/>
          <w:lang w:val="en-US"/>
        </w:rPr>
        <w:t>A Measure of English Poetry</w:t>
      </w:r>
      <w:r w:rsidRPr="001354B4">
        <w:rPr>
          <w:lang w:val="en-US"/>
        </w:rPr>
        <w:t xml:space="preserve">, by Anne Ridler; </w:t>
      </w:r>
      <w:r w:rsidRPr="001354B4">
        <w:rPr>
          <w:i/>
          <w:lang w:val="en-US"/>
        </w:rPr>
        <w:t>Contemporary Literary Theory and the Reading of Poetry</w:t>
      </w:r>
      <w:r w:rsidRPr="001354B4">
        <w:rPr>
          <w:lang w:val="en-US"/>
        </w:rPr>
        <w:t xml:space="preserve">, by David Buchbinder; </w:t>
      </w:r>
      <w:r w:rsidRPr="001354B4">
        <w:rPr>
          <w:i/>
          <w:lang w:val="en-US"/>
        </w:rPr>
        <w:t>The English Line: Poetry of the Unpoetic from Wordsworth to Larkin</w:t>
      </w:r>
      <w:r w:rsidRPr="001354B4">
        <w:rPr>
          <w:lang w:val="en-US"/>
        </w:rPr>
        <w:t xml:space="preserve">, by J. P. Ward. </w:t>
      </w:r>
      <w:r w:rsidRPr="001354B4">
        <w:rPr>
          <w:i/>
          <w:lang w:val="en-US"/>
        </w:rPr>
        <w:t>Review of English Studies</w:t>
      </w:r>
      <w:r w:rsidRPr="001354B4">
        <w:rPr>
          <w:lang w:val="en-US"/>
        </w:rPr>
        <w:t xml:space="preserve"> 45 (1994): 298-300.</w:t>
      </w:r>
    </w:p>
    <w:p w14:paraId="16A6156C" w14:textId="77777777" w:rsidR="00221D1D" w:rsidRPr="001354B4" w:rsidRDefault="00221D1D">
      <w:pPr>
        <w:rPr>
          <w:b/>
          <w:lang w:val="en-US"/>
        </w:rPr>
      </w:pPr>
    </w:p>
    <w:p w14:paraId="7C908368" w14:textId="77777777" w:rsidR="00221D1D" w:rsidRPr="001354B4" w:rsidRDefault="00221D1D">
      <w:pPr>
        <w:rPr>
          <w:lang w:val="en-US"/>
        </w:rPr>
      </w:pPr>
    </w:p>
    <w:p w14:paraId="4F0E2F4E" w14:textId="77777777" w:rsidR="00221D1D" w:rsidRPr="001354B4" w:rsidRDefault="00221D1D">
      <w:pPr>
        <w:rPr>
          <w:lang w:val="en-US"/>
        </w:rPr>
      </w:pPr>
    </w:p>
    <w:p w14:paraId="6E39AD5B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G. L. Burns</w:t>
      </w:r>
    </w:p>
    <w:p w14:paraId="35BC7D16" w14:textId="77777777" w:rsidR="00221D1D" w:rsidRPr="001354B4" w:rsidRDefault="00221D1D">
      <w:pPr>
        <w:rPr>
          <w:b/>
          <w:lang w:val="en-US"/>
        </w:rPr>
      </w:pPr>
    </w:p>
    <w:p w14:paraId="1B1786BE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Eagleton, Terry. Review of </w:t>
      </w:r>
      <w:r w:rsidRPr="001354B4">
        <w:rPr>
          <w:i/>
          <w:lang w:val="en-US"/>
        </w:rPr>
        <w:t>Deconstruction: Theory and Practice</w:t>
      </w:r>
      <w:r w:rsidRPr="001354B4">
        <w:rPr>
          <w:lang w:val="en-US"/>
        </w:rPr>
        <w:t xml:space="preserve"> by C. Norris and </w:t>
      </w:r>
      <w:r w:rsidRPr="001354B4">
        <w:rPr>
          <w:i/>
          <w:lang w:val="en-US"/>
        </w:rPr>
        <w:t>Inventions: Writing, Textuality, and Understanding in Literary History</w:t>
      </w:r>
      <w:r w:rsidRPr="001354B4">
        <w:rPr>
          <w:lang w:val="en-US"/>
        </w:rPr>
        <w:t xml:space="preserve"> by G. L. Burns. </w:t>
      </w:r>
      <w:r w:rsidRPr="001354B4">
        <w:rPr>
          <w:i/>
          <w:lang w:val="en-US"/>
        </w:rPr>
        <w:t>Literature and History</w:t>
      </w:r>
      <w:r w:rsidRPr="001354B4">
        <w:rPr>
          <w:lang w:val="en-US"/>
        </w:rPr>
        <w:t xml:space="preserve"> 9.2 (1983): 260-2.</w:t>
      </w:r>
    </w:p>
    <w:p w14:paraId="7098E104" w14:textId="77777777" w:rsidR="00221D1D" w:rsidRPr="001354B4" w:rsidRDefault="00221D1D">
      <w:pPr>
        <w:rPr>
          <w:lang w:val="en-US"/>
        </w:rPr>
      </w:pPr>
    </w:p>
    <w:p w14:paraId="33FD46EC" w14:textId="77777777" w:rsidR="00221D1D" w:rsidRPr="001354B4" w:rsidRDefault="00221D1D">
      <w:pPr>
        <w:rPr>
          <w:lang w:val="en-US"/>
        </w:rPr>
      </w:pPr>
    </w:p>
    <w:p w14:paraId="169697F0" w14:textId="77777777" w:rsidR="00221D1D" w:rsidRPr="001354B4" w:rsidRDefault="00221D1D">
      <w:pPr>
        <w:rPr>
          <w:lang w:val="en-US"/>
        </w:rPr>
      </w:pPr>
    </w:p>
    <w:p w14:paraId="2A4FA19D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John D. Caputo</w:t>
      </w:r>
    </w:p>
    <w:p w14:paraId="4BF7CC31" w14:textId="77777777" w:rsidR="00221D1D" w:rsidRPr="001354B4" w:rsidRDefault="00221D1D">
      <w:pPr>
        <w:rPr>
          <w:b/>
          <w:lang w:val="en-US"/>
        </w:rPr>
      </w:pPr>
    </w:p>
    <w:p w14:paraId="7C614A90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Vickers, Brian. "Derrida and the TLS." Rev. of </w:t>
      </w:r>
      <w:r w:rsidRPr="001354B4">
        <w:rPr>
          <w:i/>
          <w:lang w:val="en-US"/>
        </w:rPr>
        <w:t xml:space="preserve">Deconstruction in a Nutshell, </w:t>
      </w:r>
      <w:r w:rsidRPr="001354B4">
        <w:rPr>
          <w:lang w:val="en-US"/>
        </w:rPr>
        <w:t xml:space="preserve">ed. John D. Caputo, and </w:t>
      </w:r>
      <w:r w:rsidRPr="001354B4">
        <w:rPr>
          <w:i/>
          <w:lang w:val="en-US"/>
        </w:rPr>
        <w:t>The Death and Return of the Author,</w:t>
      </w:r>
      <w:r w:rsidRPr="001354B4">
        <w:rPr>
          <w:lang w:val="en-US"/>
        </w:rPr>
        <w:t xml:space="preserve"> by Seán Burke. </w:t>
      </w:r>
      <w:r w:rsidRPr="001354B4">
        <w:rPr>
          <w:i/>
          <w:lang w:val="en-US"/>
        </w:rPr>
        <w:t>TLS</w:t>
      </w:r>
      <w:r w:rsidRPr="001354B4">
        <w:rPr>
          <w:lang w:val="en-US"/>
        </w:rPr>
        <w:t xml:space="preserve"> 12 Feb. 1999: 12.*</w:t>
      </w:r>
    </w:p>
    <w:p w14:paraId="3B76838E" w14:textId="77777777" w:rsidR="00221D1D" w:rsidRPr="001354B4" w:rsidRDefault="00221D1D">
      <w:pPr>
        <w:rPr>
          <w:lang w:val="en-US"/>
        </w:rPr>
      </w:pPr>
    </w:p>
    <w:p w14:paraId="4CA1A132" w14:textId="77777777" w:rsidR="00221D1D" w:rsidRPr="001354B4" w:rsidRDefault="00221D1D">
      <w:pPr>
        <w:rPr>
          <w:lang w:val="en-US"/>
        </w:rPr>
      </w:pPr>
    </w:p>
    <w:p w14:paraId="6FB1E75C" w14:textId="77777777" w:rsidR="00221D1D" w:rsidRPr="001354B4" w:rsidRDefault="00221D1D">
      <w:pPr>
        <w:rPr>
          <w:lang w:val="en-US"/>
        </w:rPr>
      </w:pPr>
    </w:p>
    <w:p w14:paraId="1705995A" w14:textId="77777777" w:rsidR="00221D1D" w:rsidRPr="001354B4" w:rsidRDefault="00221D1D">
      <w:pPr>
        <w:rPr>
          <w:lang w:val="en-US"/>
        </w:rPr>
      </w:pPr>
    </w:p>
    <w:p w14:paraId="4CD8DEF2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Thomas Cartelly</w:t>
      </w:r>
    </w:p>
    <w:p w14:paraId="36EDCE2B" w14:textId="77777777" w:rsidR="00221D1D" w:rsidRPr="001354B4" w:rsidRDefault="00221D1D">
      <w:pPr>
        <w:rPr>
          <w:lang w:val="en-US"/>
        </w:rPr>
      </w:pPr>
    </w:p>
    <w:p w14:paraId="5C0B22CF" w14:textId="77777777" w:rsidR="00221D1D" w:rsidRPr="001354B4" w:rsidRDefault="00221D1D" w:rsidP="00221D1D">
      <w:pPr>
        <w:rPr>
          <w:lang w:val="en-US"/>
        </w:rPr>
      </w:pPr>
      <w:r w:rsidRPr="001354B4">
        <w:rPr>
          <w:lang w:val="en-US"/>
        </w:rPr>
        <w:t xml:space="preserve">Rev. of </w:t>
      </w:r>
      <w:r w:rsidRPr="001354B4">
        <w:rPr>
          <w:i/>
          <w:lang w:val="en-US"/>
        </w:rPr>
        <w:t>Repositioning Shakespeare: National Formations, Postcolonial Aspirations.</w:t>
      </w:r>
      <w:r w:rsidRPr="001354B4">
        <w:rPr>
          <w:lang w:val="en-US"/>
        </w:rPr>
        <w:t xml:space="preserve"> By Thomas Cartelly. </w:t>
      </w:r>
      <w:r w:rsidRPr="001354B4">
        <w:rPr>
          <w:i/>
          <w:lang w:val="en-US"/>
        </w:rPr>
        <w:t>Critical Survey</w:t>
      </w:r>
      <w:r w:rsidRPr="001354B4">
        <w:rPr>
          <w:lang w:val="en-US"/>
        </w:rPr>
        <w:t xml:space="preserve"> 12.1 (2000): 399-432.</w:t>
      </w:r>
    </w:p>
    <w:p w14:paraId="32433B36" w14:textId="77777777" w:rsidR="00221D1D" w:rsidRPr="001354B4" w:rsidRDefault="00221D1D">
      <w:pPr>
        <w:rPr>
          <w:lang w:val="en-US"/>
        </w:rPr>
      </w:pPr>
    </w:p>
    <w:p w14:paraId="5843628E" w14:textId="77777777" w:rsidR="00221D1D" w:rsidRPr="001354B4" w:rsidRDefault="00221D1D">
      <w:pPr>
        <w:rPr>
          <w:lang w:val="en-US"/>
        </w:rPr>
      </w:pPr>
    </w:p>
    <w:p w14:paraId="2C28B68E" w14:textId="77777777" w:rsidR="00AB2B57" w:rsidRPr="001354B4" w:rsidRDefault="00AB2B57">
      <w:pPr>
        <w:rPr>
          <w:lang w:val="en-US"/>
        </w:rPr>
      </w:pPr>
    </w:p>
    <w:p w14:paraId="30F03EAD" w14:textId="77777777" w:rsidR="00AB2B57" w:rsidRPr="001354B4" w:rsidRDefault="00AB2B57">
      <w:pPr>
        <w:rPr>
          <w:b/>
          <w:lang w:val="en-US"/>
        </w:rPr>
      </w:pPr>
      <w:r w:rsidRPr="001354B4">
        <w:rPr>
          <w:b/>
          <w:lang w:val="en-US"/>
        </w:rPr>
        <w:t>Alison Chapman</w:t>
      </w:r>
    </w:p>
    <w:p w14:paraId="0BA14B91" w14:textId="77777777" w:rsidR="00AB2B57" w:rsidRPr="001354B4" w:rsidRDefault="00AB2B57">
      <w:pPr>
        <w:rPr>
          <w:b/>
          <w:lang w:val="en-US"/>
        </w:rPr>
      </w:pPr>
    </w:p>
    <w:p w14:paraId="45DCAF8D" w14:textId="77777777" w:rsidR="00AB2B57" w:rsidRPr="001354B4" w:rsidRDefault="00AB2B57" w:rsidP="00AB2B57">
      <w:pPr>
        <w:rPr>
          <w:lang w:val="en-US"/>
        </w:rPr>
      </w:pPr>
      <w:r w:rsidRPr="001354B4">
        <w:rPr>
          <w:lang w:val="en-US"/>
        </w:rPr>
        <w:t xml:space="preserve">Reynolds, Matthew. "The Fading Self." Rev. of </w:t>
      </w:r>
      <w:r w:rsidRPr="001354B4">
        <w:rPr>
          <w:i/>
          <w:lang w:val="en-US"/>
        </w:rPr>
        <w:t>The Afterlife of Christina Rossetti.</w:t>
      </w:r>
      <w:r w:rsidRPr="001354B4">
        <w:rPr>
          <w:lang w:val="en-US"/>
        </w:rPr>
        <w:t xml:space="preserve"> By Alison Chapman. </w:t>
      </w:r>
      <w:r w:rsidRPr="001354B4">
        <w:rPr>
          <w:i/>
          <w:lang w:val="en-US"/>
        </w:rPr>
        <w:t>TLS</w:t>
      </w:r>
      <w:r w:rsidRPr="001354B4">
        <w:rPr>
          <w:lang w:val="en-US"/>
        </w:rPr>
        <w:t xml:space="preserve"> 6 Oct. 2000: 30.*</w:t>
      </w:r>
    </w:p>
    <w:p w14:paraId="3E477EB4" w14:textId="77777777" w:rsidR="00AB2B57" w:rsidRPr="001354B4" w:rsidRDefault="00AB2B57">
      <w:pPr>
        <w:rPr>
          <w:b/>
          <w:lang w:val="en-US"/>
        </w:rPr>
      </w:pPr>
    </w:p>
    <w:p w14:paraId="0B61F5C5" w14:textId="77777777" w:rsidR="00DC5BA4" w:rsidRPr="001354B4" w:rsidRDefault="00DC5BA4">
      <w:pPr>
        <w:rPr>
          <w:b/>
          <w:lang w:val="en-US"/>
        </w:rPr>
      </w:pPr>
    </w:p>
    <w:p w14:paraId="481E39AB" w14:textId="77777777" w:rsidR="00DC5BA4" w:rsidRPr="001354B4" w:rsidRDefault="00DC5BA4">
      <w:pPr>
        <w:rPr>
          <w:b/>
          <w:lang w:val="en-US"/>
        </w:rPr>
      </w:pPr>
    </w:p>
    <w:p w14:paraId="26B064CE" w14:textId="77777777" w:rsidR="00DC5BA4" w:rsidRPr="001354B4" w:rsidRDefault="00DC5BA4">
      <w:pPr>
        <w:rPr>
          <w:b/>
          <w:lang w:val="en-US"/>
        </w:rPr>
      </w:pPr>
    </w:p>
    <w:p w14:paraId="5817E9D5" w14:textId="4A3EE28C" w:rsidR="00DC5BA4" w:rsidRPr="001354B4" w:rsidRDefault="00DC5BA4">
      <w:pPr>
        <w:rPr>
          <w:b/>
          <w:lang w:val="en-US"/>
        </w:rPr>
      </w:pPr>
      <w:r w:rsidRPr="001354B4">
        <w:rPr>
          <w:b/>
          <w:lang w:val="en-US"/>
        </w:rPr>
        <w:t>Timothy Clark</w:t>
      </w:r>
    </w:p>
    <w:p w14:paraId="287276A8" w14:textId="77777777" w:rsidR="00DC5BA4" w:rsidRPr="001354B4" w:rsidRDefault="00DC5BA4">
      <w:pPr>
        <w:rPr>
          <w:b/>
          <w:lang w:val="en-US"/>
        </w:rPr>
      </w:pPr>
    </w:p>
    <w:p w14:paraId="243F2D0F" w14:textId="77777777" w:rsidR="00DC5BA4" w:rsidRPr="001354B4" w:rsidRDefault="00DC5BA4" w:rsidP="00DC5BA4">
      <w:pPr>
        <w:ind w:left="709" w:hanging="709"/>
        <w:rPr>
          <w:lang w:val="en-US"/>
        </w:rPr>
      </w:pPr>
      <w:r w:rsidRPr="001354B4">
        <w:rPr>
          <w:lang w:val="en-US"/>
        </w:rPr>
        <w:t xml:space="preserve">Hand, Felicity. Rev. of </w:t>
      </w:r>
      <w:r w:rsidRPr="001354B4">
        <w:rPr>
          <w:i/>
          <w:lang w:val="en-US"/>
        </w:rPr>
        <w:t xml:space="preserve">Ecocriticism on the Edge: The Antropocene as a Threshold Concept. </w:t>
      </w:r>
      <w:r w:rsidRPr="001354B4">
        <w:rPr>
          <w:lang w:val="en-US"/>
        </w:rPr>
        <w:t xml:space="preserve">By Timothy Clark. </w:t>
      </w:r>
      <w:r w:rsidRPr="001354B4">
        <w:rPr>
          <w:i/>
          <w:lang w:val="en-US"/>
        </w:rPr>
        <w:t>Miscelánea</w:t>
      </w:r>
      <w:r w:rsidRPr="001354B4">
        <w:rPr>
          <w:lang w:val="en-US"/>
        </w:rPr>
        <w:t xml:space="preserve"> 54 (2016): 143-46.*</w:t>
      </w:r>
    </w:p>
    <w:p w14:paraId="4A972A50" w14:textId="77777777" w:rsidR="00DC5BA4" w:rsidRPr="001354B4" w:rsidRDefault="00DC5BA4">
      <w:pPr>
        <w:rPr>
          <w:b/>
          <w:lang w:val="en-US"/>
        </w:rPr>
      </w:pPr>
    </w:p>
    <w:p w14:paraId="57D487FF" w14:textId="77777777" w:rsidR="00AB2B57" w:rsidRPr="001354B4" w:rsidRDefault="00AB2B57">
      <w:pPr>
        <w:rPr>
          <w:b/>
          <w:lang w:val="en-US"/>
        </w:rPr>
      </w:pPr>
    </w:p>
    <w:p w14:paraId="0F721BDB" w14:textId="77777777" w:rsidR="00AB2B57" w:rsidRPr="001354B4" w:rsidRDefault="00AB2B57">
      <w:pPr>
        <w:rPr>
          <w:b/>
          <w:lang w:val="en-US"/>
        </w:rPr>
      </w:pPr>
    </w:p>
    <w:p w14:paraId="27A34859" w14:textId="77777777" w:rsidR="00221D1D" w:rsidRPr="001354B4" w:rsidRDefault="00221D1D">
      <w:pPr>
        <w:rPr>
          <w:lang w:val="en-US"/>
        </w:rPr>
      </w:pPr>
    </w:p>
    <w:p w14:paraId="3E1B431E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Ed Cohen</w:t>
      </w:r>
    </w:p>
    <w:p w14:paraId="36EAA5FF" w14:textId="77777777" w:rsidR="00221D1D" w:rsidRPr="001354B4" w:rsidRDefault="00221D1D">
      <w:pPr>
        <w:rPr>
          <w:b/>
          <w:lang w:val="en-US"/>
        </w:rPr>
      </w:pPr>
    </w:p>
    <w:p w14:paraId="62EF0824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Mighall, Robert. Rev. of </w:t>
      </w:r>
      <w:r w:rsidRPr="001354B4">
        <w:rPr>
          <w:i/>
          <w:lang w:val="en-US"/>
        </w:rPr>
        <w:t xml:space="preserve">Talk on the Wilde Side. </w:t>
      </w:r>
      <w:r w:rsidRPr="001354B4">
        <w:rPr>
          <w:lang w:val="en-US"/>
        </w:rPr>
        <w:t xml:space="preserve">By Ed. Cohen. </w:t>
      </w:r>
      <w:r w:rsidRPr="001354B4">
        <w:rPr>
          <w:i/>
          <w:lang w:val="en-US"/>
        </w:rPr>
        <w:t xml:space="preserve">Textual Practice </w:t>
      </w:r>
      <w:r w:rsidRPr="001354B4">
        <w:rPr>
          <w:lang w:val="en-US"/>
        </w:rPr>
        <w:t xml:space="preserve">9.1 (1995): 199-201. </w:t>
      </w:r>
    </w:p>
    <w:p w14:paraId="07184B7C" w14:textId="77777777" w:rsidR="00221D1D" w:rsidRPr="001354B4" w:rsidRDefault="00221D1D">
      <w:pPr>
        <w:rPr>
          <w:lang w:val="en-US"/>
        </w:rPr>
      </w:pPr>
    </w:p>
    <w:p w14:paraId="4A1497EE" w14:textId="77777777" w:rsidR="00221D1D" w:rsidRPr="001354B4" w:rsidRDefault="00221D1D">
      <w:pPr>
        <w:rPr>
          <w:lang w:val="en-US"/>
        </w:rPr>
      </w:pPr>
    </w:p>
    <w:p w14:paraId="13157508" w14:textId="77777777" w:rsidR="00221D1D" w:rsidRPr="001354B4" w:rsidRDefault="00221D1D">
      <w:pPr>
        <w:rPr>
          <w:lang w:val="en-US"/>
        </w:rPr>
      </w:pPr>
    </w:p>
    <w:p w14:paraId="39377924" w14:textId="77777777" w:rsidR="00221D1D" w:rsidRPr="001354B4" w:rsidRDefault="00221D1D">
      <w:pPr>
        <w:rPr>
          <w:lang w:val="en-US"/>
        </w:rPr>
      </w:pPr>
      <w:r w:rsidRPr="001354B4">
        <w:rPr>
          <w:b/>
          <w:lang w:val="en-US"/>
        </w:rPr>
        <w:t>David Collings</w:t>
      </w:r>
    </w:p>
    <w:p w14:paraId="202F2DA0" w14:textId="77777777" w:rsidR="00221D1D" w:rsidRPr="001354B4" w:rsidRDefault="00221D1D">
      <w:pPr>
        <w:rPr>
          <w:lang w:val="en-US"/>
        </w:rPr>
      </w:pPr>
    </w:p>
    <w:p w14:paraId="4CF61AE8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Harsbarger, Scott. Rev. of </w:t>
      </w:r>
      <w:r w:rsidRPr="001354B4">
        <w:rPr>
          <w:i/>
          <w:lang w:val="en-US"/>
        </w:rPr>
        <w:t xml:space="preserve">Wordsworthian Errancies: The Poetics of Cultural Dismemberment. </w:t>
      </w:r>
      <w:r w:rsidRPr="001354B4">
        <w:rPr>
          <w:lang w:val="en-US"/>
        </w:rPr>
        <w:t xml:space="preserve">By David Collings. </w:t>
      </w:r>
      <w:r w:rsidRPr="001354B4">
        <w:rPr>
          <w:i/>
          <w:lang w:val="en-US"/>
        </w:rPr>
        <w:t>Criticism</w:t>
      </w:r>
      <w:r w:rsidRPr="001354B4">
        <w:rPr>
          <w:lang w:val="en-US"/>
        </w:rPr>
        <w:t xml:space="preserve"> 37.4 (1995): 629.*</w:t>
      </w:r>
    </w:p>
    <w:p w14:paraId="18731093" w14:textId="77777777" w:rsidR="00221D1D" w:rsidRPr="001354B4" w:rsidRDefault="00221D1D">
      <w:pPr>
        <w:rPr>
          <w:lang w:val="en-US"/>
        </w:rPr>
      </w:pPr>
    </w:p>
    <w:p w14:paraId="114F8629" w14:textId="77777777" w:rsidR="00221D1D" w:rsidRPr="001354B4" w:rsidRDefault="00221D1D">
      <w:pPr>
        <w:rPr>
          <w:lang w:val="en-US"/>
        </w:rPr>
      </w:pPr>
    </w:p>
    <w:p w14:paraId="32DA938F" w14:textId="77777777" w:rsidR="00221D1D" w:rsidRPr="001354B4" w:rsidRDefault="00221D1D">
      <w:pPr>
        <w:rPr>
          <w:lang w:val="en-US"/>
        </w:rPr>
      </w:pPr>
    </w:p>
    <w:p w14:paraId="065BA56D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Jeff Collins</w:t>
      </w:r>
    </w:p>
    <w:p w14:paraId="04E5FD39" w14:textId="77777777" w:rsidR="00221D1D" w:rsidRPr="001354B4" w:rsidRDefault="00221D1D">
      <w:pPr>
        <w:rPr>
          <w:b/>
          <w:lang w:val="en-US"/>
        </w:rPr>
      </w:pPr>
    </w:p>
    <w:p w14:paraId="06303725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Harris, Roy. "Fiddle, Fiddle, Fiddle." Rev. of </w:t>
      </w:r>
      <w:r w:rsidRPr="001354B4">
        <w:rPr>
          <w:i/>
          <w:lang w:val="en-US"/>
        </w:rPr>
        <w:t>Derrida for Beginners.</w:t>
      </w:r>
      <w:r w:rsidRPr="001354B4">
        <w:rPr>
          <w:lang w:val="en-US"/>
        </w:rPr>
        <w:t xml:space="preserve"> By Jeff Collins and Bill Mayblin. </w:t>
      </w:r>
      <w:r w:rsidRPr="001354B4">
        <w:rPr>
          <w:i/>
          <w:lang w:val="en-US"/>
        </w:rPr>
        <w:t>TLS</w:t>
      </w:r>
      <w:r w:rsidRPr="001354B4">
        <w:rPr>
          <w:lang w:val="en-US"/>
        </w:rPr>
        <w:t xml:space="preserve"> 21 March 1997.*</w:t>
      </w:r>
    </w:p>
    <w:p w14:paraId="02C04C34" w14:textId="77777777" w:rsidR="00221D1D" w:rsidRPr="001354B4" w:rsidRDefault="00221D1D">
      <w:pPr>
        <w:rPr>
          <w:lang w:val="en-US"/>
        </w:rPr>
      </w:pPr>
    </w:p>
    <w:p w14:paraId="26381E7D" w14:textId="77777777" w:rsidR="00221D1D" w:rsidRPr="001354B4" w:rsidRDefault="00221D1D">
      <w:pPr>
        <w:rPr>
          <w:lang w:val="en-US"/>
        </w:rPr>
      </w:pPr>
    </w:p>
    <w:p w14:paraId="51F672B5" w14:textId="77777777" w:rsidR="00221D1D" w:rsidRPr="001354B4" w:rsidRDefault="00221D1D">
      <w:pPr>
        <w:pStyle w:val="Ttulo1"/>
        <w:rPr>
          <w:lang w:val="en-US"/>
        </w:rPr>
      </w:pPr>
      <w:r w:rsidRPr="001354B4">
        <w:rPr>
          <w:lang w:val="en-US"/>
        </w:rPr>
        <w:t>Simon Dentith</w:t>
      </w:r>
    </w:p>
    <w:p w14:paraId="769B7DAA" w14:textId="77777777" w:rsidR="00221D1D" w:rsidRPr="001354B4" w:rsidRDefault="00221D1D">
      <w:pPr>
        <w:rPr>
          <w:b/>
          <w:lang w:val="en-US"/>
        </w:rPr>
      </w:pPr>
    </w:p>
    <w:p w14:paraId="4630E2E3" w14:textId="4C7D4C3B" w:rsidR="00221D1D" w:rsidRDefault="00221D1D">
      <w:pPr>
        <w:rPr>
          <w:lang w:val="en-US"/>
        </w:rPr>
      </w:pPr>
      <w:r w:rsidRPr="001354B4">
        <w:rPr>
          <w:lang w:val="en-US"/>
        </w:rPr>
        <w:t xml:space="preserve">Berg, Mari-Ann. (School of Education and Communication, Jönköping University, Sweden). Rev. of </w:t>
      </w:r>
      <w:r w:rsidRPr="001354B4">
        <w:rPr>
          <w:i/>
          <w:lang w:val="en-US"/>
        </w:rPr>
        <w:t xml:space="preserve">Parody. </w:t>
      </w:r>
      <w:r w:rsidRPr="001354B4">
        <w:rPr>
          <w:lang w:val="en-US"/>
        </w:rPr>
        <w:t xml:space="preserve">By Simon Dentith. </w:t>
      </w:r>
      <w:r w:rsidRPr="001354B4">
        <w:rPr>
          <w:i/>
          <w:lang w:val="en-US"/>
        </w:rPr>
        <w:t>Language and Literature</w:t>
      </w:r>
      <w:r w:rsidRPr="001354B4">
        <w:rPr>
          <w:lang w:val="en-US"/>
        </w:rPr>
        <w:t xml:space="preserve"> 12.2 (2003): 183-85.*</w:t>
      </w:r>
    </w:p>
    <w:p w14:paraId="7DE24BEC" w14:textId="6D878A6D" w:rsidR="00B67986" w:rsidRDefault="00B67986">
      <w:pPr>
        <w:rPr>
          <w:lang w:val="en-US"/>
        </w:rPr>
      </w:pPr>
    </w:p>
    <w:p w14:paraId="03D674CF" w14:textId="554BCA64" w:rsidR="00B67986" w:rsidRDefault="00B67986">
      <w:pPr>
        <w:rPr>
          <w:lang w:val="en-US"/>
        </w:rPr>
      </w:pPr>
    </w:p>
    <w:p w14:paraId="57A04A13" w14:textId="3B469C62" w:rsidR="00B67986" w:rsidRDefault="00B67986">
      <w:pPr>
        <w:rPr>
          <w:lang w:val="en-US"/>
        </w:rPr>
      </w:pPr>
    </w:p>
    <w:p w14:paraId="1EEA4182" w14:textId="1BDFCCE7" w:rsidR="00B67986" w:rsidRDefault="00B67986">
      <w:pPr>
        <w:rPr>
          <w:lang w:val="en-US"/>
        </w:rPr>
      </w:pPr>
    </w:p>
    <w:p w14:paraId="73C487FE" w14:textId="587F9D8E" w:rsidR="00B67986" w:rsidRDefault="00B67986">
      <w:pPr>
        <w:rPr>
          <w:b/>
          <w:lang w:val="en-US"/>
        </w:rPr>
      </w:pPr>
      <w:r>
        <w:rPr>
          <w:b/>
          <w:lang w:val="en-US"/>
        </w:rPr>
        <w:t>James Elkins</w:t>
      </w:r>
    </w:p>
    <w:p w14:paraId="32CC3451" w14:textId="5EFFD832" w:rsidR="00B67986" w:rsidRDefault="00B67986">
      <w:pPr>
        <w:rPr>
          <w:b/>
          <w:lang w:val="en-US"/>
        </w:rPr>
      </w:pPr>
    </w:p>
    <w:p w14:paraId="1815EF07" w14:textId="1C7F927F" w:rsidR="00B67986" w:rsidRDefault="00B67986">
      <w:pPr>
        <w:rPr>
          <w:b/>
          <w:lang w:val="en-US"/>
        </w:rPr>
      </w:pPr>
    </w:p>
    <w:p w14:paraId="6523D964" w14:textId="2D001C05" w:rsidR="00B67986" w:rsidRDefault="00B67986">
      <w:pPr>
        <w:rPr>
          <w:lang w:val="en-US"/>
        </w:rPr>
      </w:pPr>
      <w:r>
        <w:rPr>
          <w:lang w:val="en-US"/>
        </w:rPr>
        <w:t>Internet resources</w:t>
      </w:r>
    </w:p>
    <w:p w14:paraId="783FC966" w14:textId="421E493D" w:rsidR="00B67986" w:rsidRDefault="00B67986">
      <w:pPr>
        <w:rPr>
          <w:lang w:val="en-US"/>
        </w:rPr>
      </w:pPr>
    </w:p>
    <w:p w14:paraId="1EEC7451" w14:textId="70370204" w:rsidR="00B67986" w:rsidRDefault="00B67986">
      <w:pPr>
        <w:rPr>
          <w:lang w:val="en-US"/>
        </w:rPr>
      </w:pPr>
    </w:p>
    <w:p w14:paraId="29B662EF" w14:textId="77777777" w:rsidR="00B67986" w:rsidRPr="00B67986" w:rsidRDefault="00B67986" w:rsidP="00B67986">
      <w:pPr>
        <w:rPr>
          <w:lang w:val="en-US"/>
        </w:rPr>
      </w:pPr>
    </w:p>
    <w:p w14:paraId="54FE3D3F" w14:textId="77777777" w:rsidR="00B67986" w:rsidRPr="00B67986" w:rsidRDefault="00B67986" w:rsidP="00B67986">
      <w:pPr>
        <w:rPr>
          <w:szCs w:val="28"/>
          <w:lang w:val="en-US"/>
        </w:rPr>
      </w:pPr>
      <w:r w:rsidRPr="00B67986">
        <w:rPr>
          <w:i/>
          <w:szCs w:val="28"/>
          <w:lang w:val="en-US"/>
        </w:rPr>
        <w:t>Academia (James Elkins).*</w:t>
      </w:r>
    </w:p>
    <w:p w14:paraId="38806C3C" w14:textId="77777777" w:rsidR="00B67986" w:rsidRPr="00B67986" w:rsidRDefault="00B67986" w:rsidP="00B67986">
      <w:pPr>
        <w:rPr>
          <w:szCs w:val="28"/>
          <w:lang w:val="en-US"/>
        </w:rPr>
      </w:pPr>
      <w:r w:rsidRPr="00B67986">
        <w:rPr>
          <w:szCs w:val="28"/>
          <w:lang w:val="en-US"/>
        </w:rPr>
        <w:tab/>
      </w:r>
      <w:hyperlink r:id="rId7" w:history="1">
        <w:r w:rsidRPr="00B67986">
          <w:rPr>
            <w:rStyle w:val="Hipervnculo"/>
            <w:szCs w:val="28"/>
            <w:lang w:val="en-US"/>
          </w:rPr>
          <w:t>https://saic.academia.edu/JElkins</w:t>
        </w:r>
      </w:hyperlink>
    </w:p>
    <w:p w14:paraId="31C5052D" w14:textId="77777777" w:rsidR="00B67986" w:rsidRPr="00B67986" w:rsidRDefault="00B67986" w:rsidP="00B67986">
      <w:pPr>
        <w:rPr>
          <w:szCs w:val="28"/>
          <w:lang w:val="en-US"/>
        </w:rPr>
      </w:pPr>
      <w:r w:rsidRPr="00B67986">
        <w:rPr>
          <w:szCs w:val="28"/>
          <w:lang w:val="en-US"/>
        </w:rPr>
        <w:tab/>
        <w:t>2022</w:t>
      </w:r>
    </w:p>
    <w:p w14:paraId="6E645ED8" w14:textId="77777777" w:rsidR="00B67986" w:rsidRPr="00B67986" w:rsidRDefault="00B67986" w:rsidP="00B67986">
      <w:pPr>
        <w:rPr>
          <w:lang w:val="en-US"/>
        </w:rPr>
      </w:pPr>
      <w:r w:rsidRPr="00B67986">
        <w:rPr>
          <w:lang w:val="en-US"/>
        </w:rPr>
        <w:tab/>
      </w:r>
    </w:p>
    <w:p w14:paraId="0955554F" w14:textId="1B9779F5" w:rsidR="00B67986" w:rsidRDefault="00B67986">
      <w:pPr>
        <w:rPr>
          <w:lang w:val="en-US"/>
        </w:rPr>
      </w:pPr>
    </w:p>
    <w:p w14:paraId="1D2E7EA7" w14:textId="1BBD8D8F" w:rsidR="00B67986" w:rsidRDefault="00B67986">
      <w:pPr>
        <w:rPr>
          <w:lang w:val="en-US"/>
        </w:rPr>
      </w:pPr>
    </w:p>
    <w:p w14:paraId="51EC65F7" w14:textId="7510855A" w:rsidR="00B67986" w:rsidRDefault="00B67986">
      <w:pPr>
        <w:rPr>
          <w:lang w:val="en-US"/>
        </w:rPr>
      </w:pPr>
    </w:p>
    <w:p w14:paraId="15D8B89F" w14:textId="362F6708" w:rsidR="00B67986" w:rsidRDefault="00B67986">
      <w:pPr>
        <w:rPr>
          <w:lang w:val="en-US"/>
        </w:rPr>
      </w:pPr>
    </w:p>
    <w:p w14:paraId="53906B62" w14:textId="77777777" w:rsidR="00B67986" w:rsidRPr="00B67986" w:rsidRDefault="00B67986">
      <w:pPr>
        <w:rPr>
          <w:lang w:val="en-US"/>
        </w:rPr>
      </w:pPr>
      <w:bookmarkStart w:id="2" w:name="_GoBack"/>
      <w:bookmarkEnd w:id="2"/>
    </w:p>
    <w:p w14:paraId="5C7CE951" w14:textId="77777777" w:rsidR="00221D1D" w:rsidRPr="001354B4" w:rsidRDefault="00221D1D">
      <w:pPr>
        <w:rPr>
          <w:b/>
          <w:lang w:val="en-US"/>
        </w:rPr>
      </w:pPr>
    </w:p>
    <w:p w14:paraId="4CF1BD12" w14:textId="77777777" w:rsidR="006665A3" w:rsidRPr="001354B4" w:rsidRDefault="006665A3">
      <w:pPr>
        <w:rPr>
          <w:b/>
          <w:lang w:val="en-US"/>
        </w:rPr>
      </w:pPr>
    </w:p>
    <w:p w14:paraId="70EF36B9" w14:textId="4DC656CA" w:rsidR="006665A3" w:rsidRPr="00B67986" w:rsidRDefault="006665A3">
      <w:pPr>
        <w:rPr>
          <w:b/>
          <w:lang w:val="es-ES"/>
        </w:rPr>
      </w:pPr>
      <w:r w:rsidRPr="00B67986">
        <w:rPr>
          <w:b/>
          <w:lang w:val="es-ES"/>
        </w:rPr>
        <w:t>Giuseppe Episcopo</w:t>
      </w:r>
    </w:p>
    <w:p w14:paraId="24135996" w14:textId="77777777" w:rsidR="006665A3" w:rsidRPr="00B67986" w:rsidRDefault="006665A3">
      <w:pPr>
        <w:rPr>
          <w:b/>
          <w:lang w:val="es-ES"/>
        </w:rPr>
      </w:pPr>
    </w:p>
    <w:p w14:paraId="7E080E87" w14:textId="15B476EF" w:rsidR="006665A3" w:rsidRPr="001354B4" w:rsidRDefault="006665A3" w:rsidP="006665A3">
      <w:pPr>
        <w:ind w:left="709" w:hanging="709"/>
        <w:rPr>
          <w:lang w:val="en-US"/>
        </w:rPr>
      </w:pPr>
      <w:r w:rsidRPr="00B67986">
        <w:rPr>
          <w:lang w:val="es-ES"/>
        </w:rPr>
        <w:t xml:space="preserve">Ferrández San Miguel, María. </w:t>
      </w:r>
      <w:r w:rsidRPr="001354B4">
        <w:rPr>
          <w:lang w:val="en-US"/>
        </w:rPr>
        <w:t xml:space="preserve">Rev. of </w:t>
      </w:r>
      <w:r w:rsidRPr="001354B4">
        <w:rPr>
          <w:i/>
          <w:lang w:val="en-US"/>
        </w:rPr>
        <w:t>Metahistorical Narratives and Scientific Metafictions: a Critical Insight into the Twentieth-century Poetics.</w:t>
      </w:r>
      <w:r w:rsidRPr="001354B4">
        <w:rPr>
          <w:lang w:val="en-US"/>
        </w:rPr>
        <w:t xml:space="preserve"> Ed. Giuseppe Episcopo. </w:t>
      </w:r>
      <w:r w:rsidRPr="001354B4">
        <w:rPr>
          <w:i/>
          <w:lang w:val="en-US"/>
        </w:rPr>
        <w:t>Miscelánea</w:t>
      </w:r>
      <w:r w:rsidRPr="001354B4">
        <w:rPr>
          <w:lang w:val="en-US"/>
        </w:rPr>
        <w:t xml:space="preserve"> 54 (2016): 147-50.*</w:t>
      </w:r>
    </w:p>
    <w:p w14:paraId="32DDB225" w14:textId="77777777" w:rsidR="006665A3" w:rsidRPr="001354B4" w:rsidRDefault="006665A3">
      <w:pPr>
        <w:rPr>
          <w:b/>
          <w:lang w:val="en-US"/>
        </w:rPr>
      </w:pPr>
    </w:p>
    <w:p w14:paraId="16225020" w14:textId="77777777" w:rsidR="006665A3" w:rsidRPr="001354B4" w:rsidRDefault="006665A3">
      <w:pPr>
        <w:rPr>
          <w:b/>
          <w:lang w:val="en-US"/>
        </w:rPr>
      </w:pPr>
    </w:p>
    <w:p w14:paraId="3D689180" w14:textId="77777777" w:rsidR="006665A3" w:rsidRPr="001354B4" w:rsidRDefault="006665A3">
      <w:pPr>
        <w:rPr>
          <w:b/>
          <w:lang w:val="en-US"/>
        </w:rPr>
      </w:pPr>
    </w:p>
    <w:p w14:paraId="6FA2A5FA" w14:textId="77777777" w:rsidR="006665A3" w:rsidRPr="001354B4" w:rsidRDefault="006665A3">
      <w:pPr>
        <w:rPr>
          <w:b/>
          <w:lang w:val="en-US"/>
        </w:rPr>
      </w:pPr>
    </w:p>
    <w:p w14:paraId="3F0FB3E0" w14:textId="77777777" w:rsidR="00221D1D" w:rsidRPr="001354B4" w:rsidRDefault="00221D1D">
      <w:pPr>
        <w:rPr>
          <w:lang w:val="en-US"/>
        </w:rPr>
      </w:pPr>
    </w:p>
    <w:p w14:paraId="58745DFB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Franklin B. Farrell</w:t>
      </w:r>
    </w:p>
    <w:p w14:paraId="03465C93" w14:textId="77777777" w:rsidR="00221D1D" w:rsidRPr="001354B4" w:rsidRDefault="00221D1D">
      <w:pPr>
        <w:rPr>
          <w:lang w:val="en-US"/>
        </w:rPr>
      </w:pPr>
    </w:p>
    <w:p w14:paraId="3D5A2694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Docherty, Thomas. Rev. of </w:t>
      </w:r>
      <w:r w:rsidRPr="001354B4">
        <w:rPr>
          <w:i/>
          <w:lang w:val="en-US"/>
        </w:rPr>
        <w:t xml:space="preserve">Subjectivity, Realism and Postmodernism. </w:t>
      </w:r>
      <w:r w:rsidRPr="001354B4">
        <w:rPr>
          <w:lang w:val="en-US"/>
        </w:rPr>
        <w:t xml:space="preserve">By Frank B. Farrell. </w:t>
      </w:r>
      <w:r w:rsidRPr="001354B4">
        <w:rPr>
          <w:i/>
          <w:lang w:val="en-US"/>
        </w:rPr>
        <w:t>Textual Practice</w:t>
      </w:r>
      <w:r w:rsidRPr="001354B4">
        <w:rPr>
          <w:lang w:val="en-US"/>
        </w:rPr>
        <w:t xml:space="preserve"> 9.3*</w:t>
      </w:r>
    </w:p>
    <w:p w14:paraId="4686D7EE" w14:textId="77777777" w:rsidR="00221D1D" w:rsidRPr="001354B4" w:rsidRDefault="00221D1D">
      <w:pPr>
        <w:rPr>
          <w:lang w:val="en-US"/>
        </w:rPr>
      </w:pPr>
    </w:p>
    <w:p w14:paraId="3E169FFA" w14:textId="77777777" w:rsidR="00221D1D" w:rsidRPr="001354B4" w:rsidRDefault="00221D1D">
      <w:pPr>
        <w:rPr>
          <w:lang w:val="en-US"/>
        </w:rPr>
      </w:pPr>
    </w:p>
    <w:p w14:paraId="0503FD7C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Anne Fernihough</w:t>
      </w:r>
    </w:p>
    <w:p w14:paraId="0520325A" w14:textId="77777777" w:rsidR="00221D1D" w:rsidRPr="001354B4" w:rsidRDefault="00221D1D">
      <w:pPr>
        <w:rPr>
          <w:lang w:val="en-US"/>
        </w:rPr>
      </w:pPr>
    </w:p>
    <w:p w14:paraId="3F3851EE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Fjágesund, Peter. Rev. of </w:t>
      </w:r>
      <w:r w:rsidRPr="001354B4">
        <w:rPr>
          <w:i/>
          <w:lang w:val="en-US"/>
        </w:rPr>
        <w:t>D. H. Lawrence: Aesthetics and Ideology</w:t>
      </w:r>
      <w:r w:rsidRPr="001354B4">
        <w:rPr>
          <w:lang w:val="en-US"/>
        </w:rPr>
        <w:t xml:space="preserve">. by Anne Fernihough. </w:t>
      </w:r>
      <w:r w:rsidRPr="001354B4">
        <w:rPr>
          <w:i/>
          <w:lang w:val="en-US"/>
        </w:rPr>
        <w:t>English Studies. A Journal of English Language and Literature</w:t>
      </w:r>
      <w:r w:rsidRPr="001354B4">
        <w:rPr>
          <w:lang w:val="en-US"/>
        </w:rPr>
        <w:t xml:space="preserve"> 75.1-6 (1994).*</w:t>
      </w:r>
    </w:p>
    <w:p w14:paraId="6EABE9E1" w14:textId="77777777" w:rsidR="00221D1D" w:rsidRPr="001354B4" w:rsidRDefault="00221D1D">
      <w:pPr>
        <w:rPr>
          <w:lang w:val="en-US"/>
        </w:rPr>
      </w:pPr>
    </w:p>
    <w:p w14:paraId="54385572" w14:textId="77777777" w:rsidR="00221D1D" w:rsidRPr="001354B4" w:rsidRDefault="00221D1D">
      <w:pPr>
        <w:rPr>
          <w:lang w:val="en-US"/>
        </w:rPr>
      </w:pPr>
    </w:p>
    <w:p w14:paraId="1032E83C" w14:textId="77777777" w:rsidR="003332D9" w:rsidRPr="001354B4" w:rsidRDefault="003332D9">
      <w:pPr>
        <w:rPr>
          <w:b/>
          <w:lang w:val="en-US"/>
        </w:rPr>
      </w:pPr>
      <w:r w:rsidRPr="001354B4">
        <w:rPr>
          <w:b/>
          <w:lang w:val="en-US"/>
        </w:rPr>
        <w:t>Andrew Gibson</w:t>
      </w:r>
    </w:p>
    <w:p w14:paraId="0C03F5E8" w14:textId="77777777" w:rsidR="003332D9" w:rsidRPr="001354B4" w:rsidRDefault="003332D9">
      <w:pPr>
        <w:rPr>
          <w:b/>
          <w:lang w:val="en-US"/>
        </w:rPr>
      </w:pPr>
    </w:p>
    <w:p w14:paraId="0EFD69ED" w14:textId="77777777" w:rsidR="003332D9" w:rsidRPr="001354B4" w:rsidRDefault="003332D9">
      <w:pPr>
        <w:rPr>
          <w:b/>
          <w:lang w:val="en-US"/>
        </w:rPr>
      </w:pPr>
    </w:p>
    <w:p w14:paraId="2AD555C2" w14:textId="77777777" w:rsidR="003332D9" w:rsidRPr="001354B4" w:rsidRDefault="003332D9">
      <w:pPr>
        <w:rPr>
          <w:lang w:val="en-US"/>
        </w:rPr>
      </w:pPr>
      <w:r w:rsidRPr="001354B4">
        <w:rPr>
          <w:lang w:val="en-US"/>
        </w:rPr>
        <w:t>Internet resources</w:t>
      </w:r>
    </w:p>
    <w:p w14:paraId="5547B0D8" w14:textId="77777777" w:rsidR="003332D9" w:rsidRPr="001354B4" w:rsidRDefault="003332D9">
      <w:pPr>
        <w:rPr>
          <w:b/>
          <w:lang w:val="en-US"/>
        </w:rPr>
      </w:pPr>
    </w:p>
    <w:p w14:paraId="3A581F3E" w14:textId="77777777" w:rsidR="003332D9" w:rsidRPr="001354B4" w:rsidRDefault="003332D9" w:rsidP="003332D9">
      <w:pPr>
        <w:ind w:left="709" w:hanging="709"/>
        <w:rPr>
          <w:lang w:val="en-US"/>
        </w:rPr>
      </w:pPr>
      <w:r w:rsidRPr="001354B4">
        <w:rPr>
          <w:i/>
          <w:lang w:val="en-US"/>
        </w:rPr>
        <w:t>Professor Andrew Gibson</w:t>
      </w:r>
    </w:p>
    <w:p w14:paraId="61B36005" w14:textId="77777777" w:rsidR="003332D9" w:rsidRPr="001354B4" w:rsidRDefault="003332D9" w:rsidP="003332D9">
      <w:pPr>
        <w:ind w:left="709" w:hanging="709"/>
        <w:rPr>
          <w:lang w:val="en-US"/>
        </w:rPr>
      </w:pPr>
      <w:r w:rsidRPr="001354B4">
        <w:rPr>
          <w:lang w:val="en-US"/>
        </w:rPr>
        <w:tab/>
      </w:r>
      <w:hyperlink r:id="rId8" w:history="1">
        <w:r w:rsidRPr="001354B4">
          <w:rPr>
            <w:rStyle w:val="Hipervnculo"/>
            <w:lang w:val="en-US"/>
          </w:rPr>
          <w:t>https://pure.royalholloway.ac.uk/portal/en/persons/andrew-gibson(c1c6b5b7-0d77-41b6-b40b-e5287aa15965).html</w:t>
        </w:r>
      </w:hyperlink>
    </w:p>
    <w:p w14:paraId="39777922" w14:textId="77777777" w:rsidR="003332D9" w:rsidRPr="001354B4" w:rsidRDefault="003332D9" w:rsidP="003332D9">
      <w:pPr>
        <w:ind w:left="709" w:hanging="709"/>
        <w:rPr>
          <w:lang w:val="en-US"/>
        </w:rPr>
      </w:pPr>
      <w:r w:rsidRPr="001354B4">
        <w:rPr>
          <w:lang w:val="en-US"/>
        </w:rPr>
        <w:tab/>
        <w:t>2015</w:t>
      </w:r>
    </w:p>
    <w:p w14:paraId="376ED49C" w14:textId="77777777" w:rsidR="003332D9" w:rsidRPr="001354B4" w:rsidRDefault="003332D9">
      <w:pPr>
        <w:rPr>
          <w:b/>
          <w:lang w:val="en-US"/>
        </w:rPr>
      </w:pPr>
    </w:p>
    <w:p w14:paraId="31DF348C" w14:textId="77777777" w:rsidR="003332D9" w:rsidRPr="001354B4" w:rsidRDefault="003332D9">
      <w:pPr>
        <w:rPr>
          <w:b/>
          <w:lang w:val="en-US"/>
        </w:rPr>
      </w:pPr>
    </w:p>
    <w:p w14:paraId="5AEFAA76" w14:textId="77777777" w:rsidR="003332D9" w:rsidRPr="001354B4" w:rsidRDefault="003332D9">
      <w:pPr>
        <w:rPr>
          <w:b/>
          <w:lang w:val="en-US"/>
        </w:rPr>
      </w:pPr>
    </w:p>
    <w:p w14:paraId="376B5546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Joseph Graham</w:t>
      </w:r>
    </w:p>
    <w:p w14:paraId="2BB32131" w14:textId="77777777" w:rsidR="00221D1D" w:rsidRPr="001354B4" w:rsidRDefault="00221D1D">
      <w:pPr>
        <w:rPr>
          <w:b/>
          <w:lang w:val="en-US"/>
        </w:rPr>
      </w:pPr>
    </w:p>
    <w:p w14:paraId="120D2893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Knellwolf, Christa. Rev. of </w:t>
      </w:r>
      <w:r w:rsidRPr="001354B4">
        <w:rPr>
          <w:i/>
          <w:lang w:val="en-US"/>
        </w:rPr>
        <w:t xml:space="preserve">Onomatopoetics. </w:t>
      </w:r>
      <w:r w:rsidRPr="001354B4">
        <w:rPr>
          <w:lang w:val="en-US"/>
        </w:rPr>
        <w:t xml:space="preserve">By Joseph Graham. </w:t>
      </w:r>
      <w:r w:rsidRPr="001354B4">
        <w:rPr>
          <w:i/>
          <w:lang w:val="en-US"/>
        </w:rPr>
        <w:t xml:space="preserve">Textual Practice </w:t>
      </w:r>
      <w:r w:rsidRPr="001354B4">
        <w:rPr>
          <w:lang w:val="en-US"/>
        </w:rPr>
        <w:t>9.1 (1995): 191-99. *</w:t>
      </w:r>
    </w:p>
    <w:p w14:paraId="1DDA45BA" w14:textId="77777777" w:rsidR="00221D1D" w:rsidRPr="001354B4" w:rsidRDefault="00221D1D">
      <w:pPr>
        <w:rPr>
          <w:lang w:val="en-US"/>
        </w:rPr>
      </w:pPr>
    </w:p>
    <w:p w14:paraId="59B1BE7F" w14:textId="77777777" w:rsidR="00221D1D" w:rsidRPr="001354B4" w:rsidRDefault="00221D1D">
      <w:pPr>
        <w:rPr>
          <w:lang w:val="en-US"/>
        </w:rPr>
      </w:pPr>
    </w:p>
    <w:p w14:paraId="12E5E462" w14:textId="77777777" w:rsidR="00221D1D" w:rsidRPr="001354B4" w:rsidRDefault="00221D1D">
      <w:pPr>
        <w:rPr>
          <w:lang w:val="en-US"/>
        </w:rPr>
      </w:pPr>
    </w:p>
    <w:p w14:paraId="187739B4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Ross Gray</w:t>
      </w:r>
    </w:p>
    <w:p w14:paraId="30ED676A" w14:textId="77777777" w:rsidR="00221D1D" w:rsidRPr="001354B4" w:rsidRDefault="00221D1D">
      <w:pPr>
        <w:rPr>
          <w:b/>
          <w:lang w:val="en-US"/>
        </w:rPr>
      </w:pPr>
    </w:p>
    <w:p w14:paraId="1EA509C1" w14:textId="77777777" w:rsidR="00221D1D" w:rsidRPr="001354B4" w:rsidRDefault="00221D1D" w:rsidP="00221D1D">
      <w:pPr>
        <w:ind w:right="-1"/>
        <w:rPr>
          <w:lang w:val="en-US"/>
        </w:rPr>
      </w:pPr>
      <w:r w:rsidRPr="001354B4">
        <w:rPr>
          <w:lang w:val="en-US"/>
        </w:rPr>
        <w:t xml:space="preserve">Jackson, David. "Inside Hidden Lives." Rev. of </w:t>
      </w:r>
      <w:r w:rsidRPr="001354B4">
        <w:rPr>
          <w:i/>
          <w:lang w:val="en-US"/>
        </w:rPr>
        <w:t>Prostate Tales.</w:t>
      </w:r>
      <w:r w:rsidRPr="001354B4">
        <w:rPr>
          <w:lang w:val="en-US"/>
        </w:rPr>
        <w:t xml:space="preserve"> By Ross Gray. </w:t>
      </w:r>
      <w:r w:rsidRPr="001354B4">
        <w:rPr>
          <w:i/>
          <w:lang w:val="en-US"/>
        </w:rPr>
        <w:t>Auto/Biography</w:t>
      </w:r>
      <w:r w:rsidRPr="001354B4">
        <w:rPr>
          <w:lang w:val="en-US"/>
        </w:rPr>
        <w:t xml:space="preserve"> 12.1 (2004): 79-83.*</w:t>
      </w:r>
    </w:p>
    <w:p w14:paraId="3C73E617" w14:textId="77777777" w:rsidR="00221D1D" w:rsidRPr="001354B4" w:rsidRDefault="00221D1D">
      <w:pPr>
        <w:rPr>
          <w:b/>
          <w:lang w:val="en-US"/>
        </w:rPr>
      </w:pPr>
    </w:p>
    <w:p w14:paraId="454EC3F1" w14:textId="77777777" w:rsidR="00221D1D" w:rsidRPr="001354B4" w:rsidRDefault="00221D1D">
      <w:pPr>
        <w:rPr>
          <w:lang w:val="en-US"/>
        </w:rPr>
      </w:pPr>
    </w:p>
    <w:p w14:paraId="79BFC83E" w14:textId="77777777" w:rsidR="00221D1D" w:rsidRPr="001354B4" w:rsidRDefault="00221D1D">
      <w:pPr>
        <w:rPr>
          <w:lang w:val="en-US"/>
        </w:rPr>
      </w:pPr>
    </w:p>
    <w:p w14:paraId="4D71EE9B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Michael Groden</w:t>
      </w:r>
    </w:p>
    <w:p w14:paraId="26DB825B" w14:textId="77777777" w:rsidR="00221D1D" w:rsidRPr="001354B4" w:rsidRDefault="00221D1D">
      <w:pPr>
        <w:rPr>
          <w:b/>
          <w:lang w:val="en-US"/>
        </w:rPr>
      </w:pPr>
    </w:p>
    <w:p w14:paraId="4E24B2ED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lastRenderedPageBreak/>
        <w:t xml:space="preserve">Davie, Donald. "The Gayety of Nations." Rev. of </w:t>
      </w:r>
      <w:r w:rsidRPr="001354B4">
        <w:rPr>
          <w:i/>
          <w:lang w:val="en-US"/>
        </w:rPr>
        <w:t>The Johns Hopkins Guide to Literary Theory and Criticism.</w:t>
      </w:r>
      <w:r w:rsidRPr="001354B4">
        <w:rPr>
          <w:lang w:val="en-US"/>
        </w:rPr>
        <w:t xml:space="preserve"> Ed. Michael Groden and Martin Kreiswirth. Baltimore: Johns Hopkins UP, 1994. </w:t>
      </w:r>
      <w:r w:rsidRPr="001354B4">
        <w:rPr>
          <w:i/>
          <w:lang w:val="en-US"/>
        </w:rPr>
        <w:t xml:space="preserve">TLS </w:t>
      </w:r>
      <w:r w:rsidRPr="001354B4">
        <w:rPr>
          <w:lang w:val="en-US"/>
        </w:rPr>
        <w:t>15 July 1994: 7-8.</w:t>
      </w:r>
    </w:p>
    <w:p w14:paraId="70F10E14" w14:textId="77777777" w:rsidR="00221D1D" w:rsidRPr="001354B4" w:rsidRDefault="00221D1D">
      <w:pPr>
        <w:rPr>
          <w:lang w:val="en-US"/>
        </w:rPr>
      </w:pPr>
    </w:p>
    <w:p w14:paraId="6AB60941" w14:textId="77777777" w:rsidR="00221D1D" w:rsidRPr="001354B4" w:rsidRDefault="00221D1D">
      <w:pPr>
        <w:rPr>
          <w:lang w:val="en-US"/>
        </w:rPr>
      </w:pPr>
    </w:p>
    <w:p w14:paraId="648DE358" w14:textId="77777777" w:rsidR="00221D1D" w:rsidRPr="001354B4" w:rsidRDefault="00221D1D">
      <w:pPr>
        <w:rPr>
          <w:lang w:val="en-US"/>
        </w:rPr>
      </w:pPr>
    </w:p>
    <w:p w14:paraId="325793EA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Lawrence Grossberg</w:t>
      </w:r>
    </w:p>
    <w:p w14:paraId="64D255E4" w14:textId="77777777" w:rsidR="00221D1D" w:rsidRPr="001354B4" w:rsidRDefault="00221D1D">
      <w:pPr>
        <w:rPr>
          <w:b/>
          <w:lang w:val="en-US"/>
        </w:rPr>
      </w:pPr>
    </w:p>
    <w:p w14:paraId="7435FC84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Connor, Steven. Rev. of Lawrence Grossberg, </w:t>
      </w:r>
      <w:r w:rsidRPr="001354B4">
        <w:rPr>
          <w:i/>
          <w:lang w:val="en-US"/>
        </w:rPr>
        <w:t xml:space="preserve">We Gotta Get Out of This Place. Textual Practice </w:t>
      </w:r>
      <w:r w:rsidRPr="001354B4">
        <w:rPr>
          <w:lang w:val="en-US"/>
        </w:rPr>
        <w:t xml:space="preserve">9.1 (1995).* </w:t>
      </w:r>
    </w:p>
    <w:p w14:paraId="56255B59" w14:textId="77777777" w:rsidR="00221D1D" w:rsidRPr="001354B4" w:rsidRDefault="00221D1D">
      <w:pPr>
        <w:rPr>
          <w:lang w:val="en-US"/>
        </w:rPr>
      </w:pPr>
    </w:p>
    <w:p w14:paraId="722E47DC" w14:textId="77777777" w:rsidR="00221D1D" w:rsidRPr="001354B4" w:rsidRDefault="00221D1D">
      <w:pPr>
        <w:rPr>
          <w:lang w:val="en-US"/>
        </w:rPr>
      </w:pPr>
    </w:p>
    <w:p w14:paraId="7487BDA7" w14:textId="77777777" w:rsidR="00221D1D" w:rsidRPr="001354B4" w:rsidRDefault="00221D1D">
      <w:pPr>
        <w:rPr>
          <w:lang w:val="en-US"/>
        </w:rPr>
      </w:pPr>
    </w:p>
    <w:p w14:paraId="16839DE4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John Guillory</w:t>
      </w:r>
    </w:p>
    <w:p w14:paraId="524CEECC" w14:textId="77777777" w:rsidR="00221D1D" w:rsidRPr="001354B4" w:rsidRDefault="00221D1D">
      <w:pPr>
        <w:rPr>
          <w:b/>
          <w:lang w:val="en-US"/>
        </w:rPr>
      </w:pPr>
    </w:p>
    <w:p w14:paraId="6C71E013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Rev. of </w:t>
      </w:r>
      <w:r w:rsidRPr="001354B4">
        <w:rPr>
          <w:i/>
          <w:lang w:val="en-US"/>
        </w:rPr>
        <w:t xml:space="preserve">Cultural Capital. </w:t>
      </w:r>
      <w:r w:rsidRPr="001354B4">
        <w:rPr>
          <w:lang w:val="en-US"/>
        </w:rPr>
        <w:t xml:space="preserve">By John Guillory. </w:t>
      </w:r>
      <w:r w:rsidRPr="001354B4">
        <w:rPr>
          <w:i/>
          <w:lang w:val="en-US"/>
        </w:rPr>
        <w:t>English Literature in Transition</w:t>
      </w:r>
      <w:r w:rsidRPr="001354B4">
        <w:rPr>
          <w:lang w:val="en-US"/>
        </w:rPr>
        <w:t xml:space="preserve"> 37.3 (1994). </w:t>
      </w:r>
    </w:p>
    <w:p w14:paraId="67AE1C2E" w14:textId="77777777" w:rsidR="00221D1D" w:rsidRPr="001354B4" w:rsidRDefault="00221D1D">
      <w:pPr>
        <w:rPr>
          <w:lang w:val="en-US"/>
        </w:rPr>
      </w:pPr>
    </w:p>
    <w:p w14:paraId="1D7C047A" w14:textId="77777777" w:rsidR="00221D1D" w:rsidRPr="001354B4" w:rsidRDefault="00221D1D">
      <w:pPr>
        <w:rPr>
          <w:lang w:val="en-US"/>
        </w:rPr>
      </w:pPr>
    </w:p>
    <w:p w14:paraId="39C48826" w14:textId="77777777" w:rsidR="00221D1D" w:rsidRPr="001354B4" w:rsidRDefault="00221D1D">
      <w:pPr>
        <w:rPr>
          <w:lang w:val="en-US"/>
        </w:rPr>
      </w:pPr>
    </w:p>
    <w:p w14:paraId="43A7ECC0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Giles Gunn</w:t>
      </w:r>
    </w:p>
    <w:p w14:paraId="1C325E84" w14:textId="77777777" w:rsidR="00221D1D" w:rsidRPr="001354B4" w:rsidRDefault="00221D1D">
      <w:pPr>
        <w:rPr>
          <w:b/>
          <w:lang w:val="en-US"/>
        </w:rPr>
      </w:pPr>
    </w:p>
    <w:p w14:paraId="53609C7C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Miller, J. Hillis. Review of </w:t>
      </w:r>
      <w:r w:rsidRPr="001354B4">
        <w:rPr>
          <w:i/>
          <w:lang w:val="en-US"/>
        </w:rPr>
        <w:t>The Interpretation of Otherness: Literature, Religion, and the American Imagination.</w:t>
      </w:r>
      <w:r w:rsidRPr="001354B4">
        <w:rPr>
          <w:lang w:val="en-US"/>
        </w:rPr>
        <w:t xml:space="preserve"> By Giles Gunn. </w:t>
      </w:r>
      <w:r w:rsidRPr="001354B4">
        <w:rPr>
          <w:i/>
          <w:lang w:val="en-US"/>
        </w:rPr>
        <w:t>Journal of Religion</w:t>
      </w:r>
      <w:r w:rsidRPr="001354B4">
        <w:rPr>
          <w:lang w:val="en-US"/>
        </w:rPr>
        <w:t xml:space="preserve"> 62.3 (1982): 299-304.</w:t>
      </w:r>
    </w:p>
    <w:p w14:paraId="3C60132B" w14:textId="77777777" w:rsidR="00221D1D" w:rsidRPr="001354B4" w:rsidRDefault="00221D1D">
      <w:pPr>
        <w:rPr>
          <w:lang w:val="en-US"/>
        </w:rPr>
      </w:pPr>
    </w:p>
    <w:p w14:paraId="4CCC3575" w14:textId="77777777" w:rsidR="00221D1D" w:rsidRPr="001354B4" w:rsidRDefault="00221D1D">
      <w:pPr>
        <w:rPr>
          <w:lang w:val="en-US"/>
        </w:rPr>
      </w:pPr>
    </w:p>
    <w:p w14:paraId="512BA55E" w14:textId="77777777" w:rsidR="00221D1D" w:rsidRPr="001354B4" w:rsidRDefault="00221D1D">
      <w:pPr>
        <w:rPr>
          <w:b/>
          <w:lang w:val="en-US"/>
        </w:rPr>
      </w:pPr>
    </w:p>
    <w:p w14:paraId="1273D527" w14:textId="77777777" w:rsidR="00221D1D" w:rsidRPr="001354B4" w:rsidRDefault="00221D1D">
      <w:pPr>
        <w:rPr>
          <w:b/>
          <w:lang w:val="en-US"/>
        </w:rPr>
      </w:pPr>
    </w:p>
    <w:p w14:paraId="00C4F005" w14:textId="77777777" w:rsidR="00221D1D" w:rsidRPr="001354B4" w:rsidRDefault="00221D1D">
      <w:pPr>
        <w:rPr>
          <w:b/>
          <w:lang w:val="en-US"/>
        </w:rPr>
      </w:pPr>
    </w:p>
    <w:p w14:paraId="1E38A1CC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John Hay</w:t>
      </w:r>
    </w:p>
    <w:p w14:paraId="7DA3C881" w14:textId="77777777" w:rsidR="00221D1D" w:rsidRPr="001354B4" w:rsidRDefault="00221D1D">
      <w:pPr>
        <w:rPr>
          <w:b/>
          <w:lang w:val="en-US"/>
        </w:rPr>
      </w:pPr>
    </w:p>
    <w:p w14:paraId="0F4FE774" w14:textId="77777777" w:rsidR="00221D1D" w:rsidRPr="001354B4" w:rsidRDefault="00221D1D" w:rsidP="00221D1D">
      <w:pPr>
        <w:rPr>
          <w:lang w:val="en-US"/>
        </w:rPr>
      </w:pPr>
      <w:r w:rsidRPr="001354B4">
        <w:rPr>
          <w:lang w:val="en-US"/>
        </w:rPr>
        <w:t xml:space="preserve">García Landa, José Ángel. "Hay, Plotting Devices." In García Landa, </w:t>
      </w:r>
      <w:r w:rsidRPr="001354B4">
        <w:rPr>
          <w:i/>
          <w:lang w:val="en-US"/>
        </w:rPr>
        <w:t>Vanity Fea</w:t>
      </w:r>
      <w:r w:rsidRPr="001354B4">
        <w:rPr>
          <w:lang w:val="en-US"/>
        </w:rPr>
        <w:t xml:space="preserve"> 8 Jan. 2012.*</w:t>
      </w:r>
    </w:p>
    <w:p w14:paraId="076EFC46" w14:textId="77777777" w:rsidR="00221D1D" w:rsidRPr="001354B4" w:rsidRDefault="00221D1D" w:rsidP="00221D1D">
      <w:pPr>
        <w:rPr>
          <w:lang w:val="en-US"/>
        </w:rPr>
      </w:pPr>
      <w:r w:rsidRPr="001354B4">
        <w:rPr>
          <w:lang w:val="en-US"/>
        </w:rPr>
        <w:tab/>
      </w:r>
      <w:hyperlink r:id="rId9" w:history="1">
        <w:r w:rsidRPr="001354B4">
          <w:rPr>
            <w:rStyle w:val="Hipervnculo"/>
            <w:lang w:val="en-US"/>
          </w:rPr>
          <w:t>http://vanityfea.blogspot.com/2012/01/hay-plotting-devices.html</w:t>
        </w:r>
      </w:hyperlink>
    </w:p>
    <w:p w14:paraId="47D0C692" w14:textId="77777777" w:rsidR="00221D1D" w:rsidRPr="001354B4" w:rsidRDefault="00221D1D" w:rsidP="00221D1D">
      <w:pPr>
        <w:rPr>
          <w:lang w:val="en-US"/>
        </w:rPr>
      </w:pPr>
      <w:r w:rsidRPr="001354B4">
        <w:rPr>
          <w:lang w:val="en-US"/>
        </w:rPr>
        <w:tab/>
        <w:t>2012</w:t>
      </w:r>
    </w:p>
    <w:p w14:paraId="2F5EB145" w14:textId="77777777" w:rsidR="00221D1D" w:rsidRPr="001354B4" w:rsidRDefault="00221D1D">
      <w:pPr>
        <w:rPr>
          <w:b/>
          <w:lang w:val="en-US"/>
        </w:rPr>
      </w:pPr>
    </w:p>
    <w:p w14:paraId="7514C18B" w14:textId="77777777" w:rsidR="00221D1D" w:rsidRPr="001354B4" w:rsidRDefault="00221D1D">
      <w:pPr>
        <w:rPr>
          <w:lang w:val="en-US"/>
        </w:rPr>
      </w:pPr>
    </w:p>
    <w:p w14:paraId="3851F838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Heather James</w:t>
      </w:r>
    </w:p>
    <w:p w14:paraId="3BAC4699" w14:textId="77777777" w:rsidR="00221D1D" w:rsidRPr="001354B4" w:rsidRDefault="00221D1D">
      <w:pPr>
        <w:rPr>
          <w:b/>
          <w:lang w:val="en-US"/>
        </w:rPr>
      </w:pPr>
    </w:p>
    <w:p w14:paraId="5B1D35A5" w14:textId="77777777" w:rsidR="00221D1D" w:rsidRPr="001354B4" w:rsidRDefault="00221D1D">
      <w:pPr>
        <w:rPr>
          <w:b/>
          <w:lang w:val="en-US"/>
        </w:rPr>
      </w:pPr>
      <w:r w:rsidRPr="001354B4">
        <w:rPr>
          <w:lang w:val="en-US"/>
        </w:rPr>
        <w:t xml:space="preserve">Kermode, Frank. "Toe-Lining." Rev. of </w:t>
      </w:r>
      <w:r w:rsidRPr="001354B4">
        <w:rPr>
          <w:i/>
          <w:lang w:val="en-US"/>
        </w:rPr>
        <w:t>Shakespeare's Troy.</w:t>
      </w:r>
      <w:r w:rsidRPr="001354B4">
        <w:rPr>
          <w:lang w:val="en-US"/>
        </w:rPr>
        <w:t xml:space="preserve"> By Heather James. </w:t>
      </w:r>
      <w:r w:rsidRPr="001354B4">
        <w:rPr>
          <w:i/>
          <w:lang w:val="en-US"/>
        </w:rPr>
        <w:t>London Review of Books</w:t>
      </w:r>
      <w:r w:rsidRPr="001354B4">
        <w:rPr>
          <w:lang w:val="en-US"/>
        </w:rPr>
        <w:t xml:space="preserve"> 22 Jan. 1998: 9-10.*</w:t>
      </w:r>
    </w:p>
    <w:p w14:paraId="0A9FE186" w14:textId="77777777" w:rsidR="00221D1D" w:rsidRPr="001354B4" w:rsidRDefault="00221D1D">
      <w:pPr>
        <w:rPr>
          <w:lang w:val="en-US"/>
        </w:rPr>
      </w:pPr>
    </w:p>
    <w:p w14:paraId="329B7858" w14:textId="77777777" w:rsidR="00221D1D" w:rsidRPr="001354B4" w:rsidRDefault="00221D1D">
      <w:pPr>
        <w:rPr>
          <w:lang w:val="en-US"/>
        </w:rPr>
      </w:pPr>
    </w:p>
    <w:p w14:paraId="11649752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John Johnston</w:t>
      </w:r>
    </w:p>
    <w:p w14:paraId="5B0DE5FA" w14:textId="77777777" w:rsidR="00221D1D" w:rsidRPr="001354B4" w:rsidRDefault="00221D1D">
      <w:pPr>
        <w:rPr>
          <w:b/>
          <w:lang w:val="en-US"/>
        </w:rPr>
      </w:pPr>
    </w:p>
    <w:p w14:paraId="3F3C82B5" w14:textId="77777777" w:rsidR="00221D1D" w:rsidRPr="001354B4" w:rsidRDefault="00221D1D">
      <w:pPr>
        <w:tabs>
          <w:tab w:val="left" w:pos="1720"/>
        </w:tabs>
        <w:rPr>
          <w:lang w:val="en-US"/>
        </w:rPr>
      </w:pPr>
      <w:r w:rsidRPr="001354B4">
        <w:rPr>
          <w:lang w:val="en-US"/>
        </w:rPr>
        <w:t xml:space="preserve">Rotella, Guy L. Rev. of </w:t>
      </w:r>
      <w:r w:rsidRPr="001354B4">
        <w:rPr>
          <w:i/>
          <w:lang w:val="en-US"/>
        </w:rPr>
        <w:t>Information Multiplicity: American Fiction in the Age of Media Saturation.</w:t>
      </w:r>
      <w:r w:rsidRPr="001354B4">
        <w:rPr>
          <w:lang w:val="en-US"/>
        </w:rPr>
        <w:t xml:space="preserve"> By John Johnston. </w:t>
      </w:r>
      <w:r w:rsidRPr="001354B4">
        <w:rPr>
          <w:i/>
          <w:lang w:val="en-US"/>
        </w:rPr>
        <w:t>Studies in American Fiction</w:t>
      </w:r>
      <w:r w:rsidRPr="001354B4">
        <w:rPr>
          <w:lang w:val="en-US"/>
        </w:rPr>
        <w:t xml:space="preserve"> 27.2 (1999): 255-56.*</w:t>
      </w:r>
    </w:p>
    <w:p w14:paraId="0F6F4042" w14:textId="77777777" w:rsidR="00221D1D" w:rsidRPr="001354B4" w:rsidRDefault="00221D1D">
      <w:pPr>
        <w:rPr>
          <w:lang w:val="en-US"/>
        </w:rPr>
      </w:pPr>
    </w:p>
    <w:p w14:paraId="3A00EA09" w14:textId="77777777" w:rsidR="00221D1D" w:rsidRPr="001354B4" w:rsidRDefault="00221D1D">
      <w:pPr>
        <w:rPr>
          <w:lang w:val="en-US"/>
        </w:rPr>
      </w:pPr>
    </w:p>
    <w:p w14:paraId="501F2EBD" w14:textId="77777777" w:rsidR="00221D1D" w:rsidRPr="001354B4" w:rsidRDefault="00221D1D">
      <w:pPr>
        <w:rPr>
          <w:lang w:val="en-US"/>
        </w:rPr>
      </w:pPr>
    </w:p>
    <w:p w14:paraId="5750EFD6" w14:textId="77777777" w:rsidR="00221D1D" w:rsidRPr="001354B4" w:rsidRDefault="00221D1D">
      <w:pPr>
        <w:pStyle w:val="Ttulo1"/>
        <w:rPr>
          <w:lang w:val="en-US"/>
        </w:rPr>
      </w:pPr>
      <w:r w:rsidRPr="001354B4">
        <w:rPr>
          <w:lang w:val="en-US"/>
        </w:rPr>
        <w:t xml:space="preserve">Anthony Julius </w:t>
      </w:r>
    </w:p>
    <w:p w14:paraId="570DC327" w14:textId="77777777" w:rsidR="00221D1D" w:rsidRPr="001354B4" w:rsidRDefault="00221D1D">
      <w:pPr>
        <w:rPr>
          <w:b/>
          <w:lang w:val="en-US"/>
        </w:rPr>
      </w:pPr>
    </w:p>
    <w:p w14:paraId="460483E9" w14:textId="77777777" w:rsidR="00221D1D" w:rsidRPr="00F802EA" w:rsidRDefault="00221D1D">
      <w:pPr>
        <w:rPr>
          <w:lang w:val="en-US"/>
        </w:rPr>
      </w:pPr>
      <w:r w:rsidRPr="001354B4">
        <w:rPr>
          <w:lang w:val="en-US"/>
        </w:rPr>
        <w:t xml:space="preserve">Dasenbrock, Reed Way. Rev. of </w:t>
      </w:r>
      <w:r w:rsidRPr="001354B4">
        <w:rPr>
          <w:i/>
          <w:lang w:val="en-US"/>
        </w:rPr>
        <w:t>T. S. Eliot, Anti-semitism, and Literary Form.</w:t>
      </w:r>
      <w:r w:rsidRPr="001354B4">
        <w:rPr>
          <w:lang w:val="en-US"/>
        </w:rPr>
        <w:t xml:space="preserve"> </w:t>
      </w:r>
      <w:r w:rsidRPr="00F802EA">
        <w:rPr>
          <w:lang w:val="en-US"/>
        </w:rPr>
        <w:t xml:space="preserve">By Anthony Julius.  </w:t>
      </w:r>
      <w:r w:rsidRPr="00F802EA">
        <w:rPr>
          <w:i/>
          <w:lang w:val="en-US"/>
        </w:rPr>
        <w:t>American Literature</w:t>
      </w:r>
      <w:r w:rsidRPr="00F802EA">
        <w:rPr>
          <w:lang w:val="en-US"/>
        </w:rPr>
        <w:t xml:space="preserve"> 69.2 (July 1997): 424.*</w:t>
      </w:r>
    </w:p>
    <w:p w14:paraId="36456C32" w14:textId="77777777" w:rsidR="00221D1D" w:rsidRPr="00F802EA" w:rsidRDefault="00221D1D">
      <w:pPr>
        <w:rPr>
          <w:lang w:val="en-US"/>
        </w:rPr>
      </w:pPr>
    </w:p>
    <w:p w14:paraId="205478E2" w14:textId="77777777" w:rsidR="00221D1D" w:rsidRPr="00F802EA" w:rsidRDefault="00221D1D">
      <w:pPr>
        <w:rPr>
          <w:lang w:val="en-US"/>
        </w:rPr>
      </w:pPr>
    </w:p>
    <w:p w14:paraId="63AE2AD9" w14:textId="77777777" w:rsidR="00221D1D" w:rsidRPr="00F802EA" w:rsidRDefault="00221D1D">
      <w:pPr>
        <w:rPr>
          <w:lang w:val="en-US"/>
        </w:rPr>
      </w:pPr>
    </w:p>
    <w:p w14:paraId="3183946E" w14:textId="77777777" w:rsidR="00221D1D" w:rsidRPr="00F802EA" w:rsidRDefault="00221D1D">
      <w:pPr>
        <w:rPr>
          <w:lang w:val="en-US"/>
        </w:rPr>
      </w:pPr>
    </w:p>
    <w:p w14:paraId="1FE21A54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Knapp</w:t>
      </w:r>
    </w:p>
    <w:p w14:paraId="4018BE3D" w14:textId="77777777" w:rsidR="00221D1D" w:rsidRPr="001354B4" w:rsidRDefault="00221D1D">
      <w:pPr>
        <w:rPr>
          <w:b/>
          <w:lang w:val="en-US"/>
        </w:rPr>
      </w:pPr>
    </w:p>
    <w:p w14:paraId="10470D12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Toolan, Michael. </w:t>
      </w:r>
      <w:r w:rsidRPr="001354B4">
        <w:rPr>
          <w:i/>
          <w:lang w:val="en-US"/>
        </w:rPr>
        <w:t>Total Speech: An Integrational Linguistic Approach to Language.</w:t>
      </w:r>
      <w:r w:rsidRPr="001354B4">
        <w:rPr>
          <w:lang w:val="en-US"/>
        </w:rPr>
        <w:t xml:space="preserve"> Durham (NC): Duke UP, 1996.* </w:t>
      </w:r>
    </w:p>
    <w:p w14:paraId="10CD1607" w14:textId="77777777" w:rsidR="00221D1D" w:rsidRPr="001354B4" w:rsidRDefault="00221D1D">
      <w:pPr>
        <w:rPr>
          <w:b/>
          <w:lang w:val="en-US"/>
        </w:rPr>
      </w:pPr>
    </w:p>
    <w:p w14:paraId="26D2BDA5" w14:textId="77777777" w:rsidR="00221D1D" w:rsidRPr="001354B4" w:rsidRDefault="00221D1D">
      <w:pPr>
        <w:rPr>
          <w:lang w:val="en-US"/>
        </w:rPr>
      </w:pPr>
    </w:p>
    <w:p w14:paraId="7DC23822" w14:textId="77777777" w:rsidR="00221D1D" w:rsidRPr="001354B4" w:rsidRDefault="00221D1D">
      <w:pPr>
        <w:rPr>
          <w:lang w:val="en-US"/>
        </w:rPr>
      </w:pPr>
    </w:p>
    <w:p w14:paraId="1EF05E59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Laura Lunger Knoppers</w:t>
      </w:r>
    </w:p>
    <w:p w14:paraId="066048B0" w14:textId="77777777" w:rsidR="00221D1D" w:rsidRPr="001354B4" w:rsidRDefault="00221D1D">
      <w:pPr>
        <w:rPr>
          <w:b/>
          <w:lang w:val="en-US"/>
        </w:rPr>
      </w:pPr>
    </w:p>
    <w:p w14:paraId="36D13EF0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Raylor, Timothy. Review of </w:t>
      </w:r>
      <w:r w:rsidRPr="001354B4">
        <w:rPr>
          <w:i/>
          <w:lang w:val="en-US"/>
        </w:rPr>
        <w:t xml:space="preserve">Historicizing Milton: Spectacle, Power and Poetry in Restoration England. </w:t>
      </w:r>
      <w:r w:rsidRPr="001354B4">
        <w:rPr>
          <w:lang w:val="en-US"/>
        </w:rPr>
        <w:t xml:space="preserve">By Laura Lunger Knoppers. </w:t>
      </w:r>
      <w:r w:rsidRPr="001354B4">
        <w:rPr>
          <w:i/>
          <w:lang w:val="en-US"/>
        </w:rPr>
        <w:t xml:space="preserve">Review of English Studies </w:t>
      </w:r>
      <w:r w:rsidRPr="001354B4">
        <w:rPr>
          <w:lang w:val="en-US"/>
        </w:rPr>
        <w:t>48.19 (February 1997): 105.*</w:t>
      </w:r>
    </w:p>
    <w:p w14:paraId="14683D1B" w14:textId="77777777" w:rsidR="00221D1D" w:rsidRPr="001354B4" w:rsidRDefault="00221D1D">
      <w:pPr>
        <w:rPr>
          <w:lang w:val="en-US"/>
        </w:rPr>
      </w:pPr>
    </w:p>
    <w:p w14:paraId="7DFCE5F5" w14:textId="77777777" w:rsidR="00221D1D" w:rsidRPr="001354B4" w:rsidRDefault="00221D1D">
      <w:pPr>
        <w:rPr>
          <w:lang w:val="en-US"/>
        </w:rPr>
      </w:pPr>
    </w:p>
    <w:p w14:paraId="6A0EEE33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William Kolbrener</w:t>
      </w:r>
    </w:p>
    <w:p w14:paraId="59D500A7" w14:textId="77777777" w:rsidR="00221D1D" w:rsidRPr="001354B4" w:rsidRDefault="00221D1D">
      <w:pPr>
        <w:rPr>
          <w:b/>
          <w:lang w:val="en-US"/>
        </w:rPr>
      </w:pPr>
    </w:p>
    <w:p w14:paraId="5B86F69C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Kuester, Martin. Rev. of </w:t>
      </w:r>
      <w:r w:rsidRPr="001354B4">
        <w:rPr>
          <w:i/>
          <w:lang w:val="en-US"/>
        </w:rPr>
        <w:t>Milton's Warring Angels.</w:t>
      </w:r>
      <w:r w:rsidRPr="001354B4">
        <w:rPr>
          <w:lang w:val="en-US"/>
        </w:rPr>
        <w:t xml:space="preserve"> By William Kolbrener. In </w:t>
      </w:r>
      <w:r w:rsidRPr="001354B4">
        <w:rPr>
          <w:i/>
          <w:lang w:val="en-US"/>
        </w:rPr>
        <w:t>Symbolism</w:t>
      </w:r>
      <w:r w:rsidRPr="001354B4">
        <w:rPr>
          <w:lang w:val="en-US"/>
        </w:rPr>
        <w:t xml:space="preserve"> Vol. 5 (2005) Brooklyn (NY): AMS Press, 2005.  410-17.*</w:t>
      </w:r>
    </w:p>
    <w:p w14:paraId="63AFA6BF" w14:textId="77777777" w:rsidR="00221D1D" w:rsidRPr="001354B4" w:rsidRDefault="00221D1D">
      <w:pPr>
        <w:rPr>
          <w:b/>
          <w:lang w:val="en-US"/>
        </w:rPr>
      </w:pPr>
    </w:p>
    <w:p w14:paraId="649CD2B0" w14:textId="77777777" w:rsidR="00221D1D" w:rsidRPr="001354B4" w:rsidRDefault="00221D1D">
      <w:pPr>
        <w:rPr>
          <w:b/>
          <w:lang w:val="en-US"/>
        </w:rPr>
      </w:pPr>
    </w:p>
    <w:p w14:paraId="6F4B99F4" w14:textId="77777777" w:rsidR="00221D1D" w:rsidRPr="001354B4" w:rsidRDefault="00221D1D">
      <w:pPr>
        <w:rPr>
          <w:b/>
          <w:lang w:val="en-US"/>
        </w:rPr>
      </w:pPr>
    </w:p>
    <w:p w14:paraId="425E14AF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Rosalind Krauss</w:t>
      </w:r>
    </w:p>
    <w:p w14:paraId="2E4C5EE8" w14:textId="77777777" w:rsidR="00221D1D" w:rsidRPr="001354B4" w:rsidRDefault="00221D1D">
      <w:pPr>
        <w:rPr>
          <w:b/>
          <w:lang w:val="en-US"/>
        </w:rPr>
      </w:pPr>
    </w:p>
    <w:p w14:paraId="42E1C23F" w14:textId="77777777" w:rsidR="00221D1D" w:rsidRPr="001354B4" w:rsidRDefault="00221D1D" w:rsidP="00221D1D">
      <w:pPr>
        <w:rPr>
          <w:lang w:val="en-US"/>
        </w:rPr>
      </w:pPr>
      <w:r w:rsidRPr="001354B4">
        <w:rPr>
          <w:lang w:val="en-US"/>
        </w:rPr>
        <w:lastRenderedPageBreak/>
        <w:t xml:space="preserve">Schneller. "Sur les traces de Rosalind Krauss." </w:t>
      </w:r>
      <w:r w:rsidRPr="001354B4">
        <w:rPr>
          <w:i/>
          <w:lang w:val="en-US"/>
        </w:rPr>
        <w:t>Études photographiques</w:t>
      </w:r>
      <w:r w:rsidRPr="001354B4">
        <w:rPr>
          <w:lang w:val="en-US"/>
        </w:rPr>
        <w:t xml:space="preserve"> 21 (Dec. 2007).</w:t>
      </w:r>
    </w:p>
    <w:p w14:paraId="69E5CE2A" w14:textId="77777777" w:rsidR="00221D1D" w:rsidRPr="001354B4" w:rsidRDefault="00221D1D">
      <w:pPr>
        <w:rPr>
          <w:b/>
          <w:lang w:val="en-US"/>
        </w:rPr>
      </w:pPr>
    </w:p>
    <w:p w14:paraId="302314F3" w14:textId="77777777" w:rsidR="00221D1D" w:rsidRPr="001354B4" w:rsidRDefault="00221D1D">
      <w:pPr>
        <w:rPr>
          <w:lang w:val="en-US"/>
        </w:rPr>
      </w:pPr>
    </w:p>
    <w:p w14:paraId="4CE77323" w14:textId="77777777" w:rsidR="00221D1D" w:rsidRPr="001354B4" w:rsidRDefault="00221D1D">
      <w:pPr>
        <w:rPr>
          <w:lang w:val="en-US"/>
        </w:rPr>
      </w:pPr>
    </w:p>
    <w:p w14:paraId="6638DCC8" w14:textId="77777777" w:rsidR="00221D1D" w:rsidRPr="001354B4" w:rsidRDefault="00221D1D">
      <w:pPr>
        <w:rPr>
          <w:lang w:val="en-US"/>
        </w:rPr>
      </w:pPr>
      <w:r w:rsidRPr="001354B4">
        <w:rPr>
          <w:b/>
          <w:lang w:val="en-US"/>
        </w:rPr>
        <w:t>D. MacDonnell</w:t>
      </w:r>
    </w:p>
    <w:p w14:paraId="2E7AC10B" w14:textId="77777777" w:rsidR="00221D1D" w:rsidRPr="001354B4" w:rsidRDefault="00221D1D">
      <w:pPr>
        <w:rPr>
          <w:lang w:val="en-US"/>
        </w:rPr>
      </w:pPr>
    </w:p>
    <w:p w14:paraId="364C9B6A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Eagleton, Terry. Review of </w:t>
      </w:r>
      <w:r w:rsidRPr="001354B4">
        <w:rPr>
          <w:i/>
          <w:lang w:val="en-US"/>
        </w:rPr>
        <w:t>Theories of Discourse: An Introduction</w:t>
      </w:r>
      <w:r w:rsidRPr="001354B4">
        <w:rPr>
          <w:lang w:val="en-US"/>
        </w:rPr>
        <w:t xml:space="preserve">. By D. MacDonnell. </w:t>
      </w:r>
      <w:r w:rsidRPr="001354B4">
        <w:rPr>
          <w:i/>
          <w:lang w:val="en-US"/>
        </w:rPr>
        <w:t>Literature and History</w:t>
      </w:r>
      <w:r w:rsidRPr="001354B4">
        <w:rPr>
          <w:lang w:val="en-US"/>
        </w:rPr>
        <w:t xml:space="preserve"> 13.1 (1987): 137-8. </w:t>
      </w:r>
    </w:p>
    <w:p w14:paraId="33F2F1DF" w14:textId="77777777" w:rsidR="00221D1D" w:rsidRPr="001354B4" w:rsidRDefault="00221D1D">
      <w:pPr>
        <w:rPr>
          <w:lang w:val="en-US"/>
        </w:rPr>
      </w:pPr>
    </w:p>
    <w:p w14:paraId="0A35D2FA" w14:textId="77777777" w:rsidR="00221D1D" w:rsidRPr="001354B4" w:rsidRDefault="00221D1D">
      <w:pPr>
        <w:rPr>
          <w:lang w:val="en-US"/>
        </w:rPr>
      </w:pPr>
    </w:p>
    <w:p w14:paraId="4DEB87ED" w14:textId="77777777" w:rsidR="00221D1D" w:rsidRPr="001354B4" w:rsidRDefault="00221D1D">
      <w:pPr>
        <w:rPr>
          <w:lang w:val="en-US"/>
        </w:rPr>
      </w:pPr>
    </w:p>
    <w:p w14:paraId="5FCA7765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Alasdair MacIntyre</w:t>
      </w:r>
    </w:p>
    <w:p w14:paraId="755357E6" w14:textId="77777777" w:rsidR="00221D1D" w:rsidRPr="001354B4" w:rsidRDefault="00221D1D">
      <w:pPr>
        <w:rPr>
          <w:lang w:val="en-US"/>
        </w:rPr>
      </w:pPr>
    </w:p>
    <w:p w14:paraId="195FF636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Bell, Michael. "How Primordial Is Narrative?" In </w:t>
      </w:r>
      <w:r w:rsidRPr="001354B4">
        <w:rPr>
          <w:i/>
          <w:lang w:val="en-US"/>
        </w:rPr>
        <w:t>Narrative in Culture</w:t>
      </w:r>
      <w:r w:rsidRPr="001354B4">
        <w:rPr>
          <w:lang w:val="en-US"/>
        </w:rPr>
        <w:t>. Ed. Christopher Nash</w:t>
      </w:r>
      <w:r w:rsidRPr="001354B4">
        <w:rPr>
          <w:i/>
          <w:lang w:val="en-US"/>
        </w:rPr>
        <w:t>.</w:t>
      </w:r>
      <w:r w:rsidRPr="001354B4">
        <w:rPr>
          <w:lang w:val="en-US"/>
        </w:rPr>
        <w:t xml:space="preserve"> London: Routledge, 1990.172-98.*</w:t>
      </w:r>
    </w:p>
    <w:p w14:paraId="11753F93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Dolan, Frederick M. "Nietzsche as Aristotelian: On Alasdair MacIntyre's </w:t>
      </w:r>
      <w:r w:rsidRPr="001354B4">
        <w:rPr>
          <w:i/>
          <w:lang w:val="en-US"/>
        </w:rPr>
        <w:t>After Virtue."</w:t>
      </w:r>
      <w:r w:rsidRPr="001354B4">
        <w:rPr>
          <w:lang w:val="en-US"/>
        </w:rPr>
        <w:t xml:space="preserve"> </w:t>
      </w:r>
      <w:r w:rsidRPr="001354B4">
        <w:rPr>
          <w:i/>
          <w:lang w:val="en-US"/>
        </w:rPr>
        <w:t>New Orleans Review</w:t>
      </w:r>
      <w:r w:rsidRPr="001354B4">
        <w:rPr>
          <w:lang w:val="en-US"/>
        </w:rPr>
        <w:t xml:space="preserve"> 13.1 (Spring 1986).</w:t>
      </w:r>
    </w:p>
    <w:p w14:paraId="29212560" w14:textId="77777777" w:rsidR="00DB32CC" w:rsidRPr="0096396E" w:rsidRDefault="00DB32CC" w:rsidP="00DB32C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853A71">
        <w:rPr>
          <w:lang w:val="en-US"/>
        </w:rPr>
        <w:t xml:space="preserve">García Landa, José Angel. </w:t>
      </w:r>
      <w:r w:rsidRPr="00CA6281">
        <w:rPr>
          <w:lang w:val="en-US"/>
        </w:rPr>
        <w:t xml:space="preserve">"Role-Playing and the Unity of the Self." </w:t>
      </w:r>
      <w:r w:rsidRPr="0096396E">
        <w:rPr>
          <w:lang w:val="en-US"/>
        </w:rPr>
        <w:t xml:space="preserve">In García Landa, </w:t>
      </w:r>
      <w:r w:rsidRPr="0096396E">
        <w:rPr>
          <w:i/>
          <w:lang w:val="en-US"/>
        </w:rPr>
        <w:t>Vanity Fea</w:t>
      </w:r>
      <w:r w:rsidRPr="0096396E">
        <w:rPr>
          <w:lang w:val="en-US"/>
        </w:rPr>
        <w:t xml:space="preserve"> 2 Feb. 2020.* (Alasdair MacIntyre).</w:t>
      </w:r>
    </w:p>
    <w:p w14:paraId="77A3A70B" w14:textId="77777777" w:rsidR="00DB32CC" w:rsidRPr="0096396E" w:rsidRDefault="00DB32CC" w:rsidP="00DB32C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6396E">
        <w:rPr>
          <w:lang w:val="en-US"/>
        </w:rPr>
        <w:tab/>
      </w:r>
      <w:hyperlink r:id="rId10" w:history="1">
        <w:r w:rsidRPr="0096396E">
          <w:rPr>
            <w:rStyle w:val="Hipervnculo"/>
            <w:lang w:val="en-US"/>
          </w:rPr>
          <w:t>https://vanityfea.blogspot.com/2020/02/role-playing-and-unity-of-self.html</w:t>
        </w:r>
      </w:hyperlink>
    </w:p>
    <w:p w14:paraId="5C4C42A9" w14:textId="77777777" w:rsidR="00DB32CC" w:rsidRPr="00DB32CC" w:rsidRDefault="00DB32CC" w:rsidP="00DB32C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6396E">
        <w:rPr>
          <w:lang w:val="en-US"/>
        </w:rPr>
        <w:tab/>
      </w:r>
      <w:r w:rsidRPr="00DB32CC">
        <w:rPr>
          <w:lang w:val="en-US"/>
        </w:rPr>
        <w:t>2020</w:t>
      </w:r>
    </w:p>
    <w:p w14:paraId="564DC051" w14:textId="77777777" w:rsidR="00F469CA" w:rsidRDefault="00F469CA" w:rsidP="00F469CA">
      <w:pPr>
        <w:rPr>
          <w:szCs w:val="28"/>
          <w:lang w:val="en-US"/>
        </w:rPr>
      </w:pPr>
      <w:r w:rsidRPr="000A019D">
        <w:rPr>
          <w:szCs w:val="28"/>
          <w:lang w:val="en-US"/>
        </w:rPr>
        <w:t>Korkut, Buket. "The Narrative Nature of Ethical Discourse." Ph.D. diss. U of Notre D</w:t>
      </w:r>
      <w:r>
        <w:rPr>
          <w:szCs w:val="28"/>
          <w:lang w:val="en-US"/>
        </w:rPr>
        <w:t>ame, 2011.*</w:t>
      </w:r>
    </w:p>
    <w:p w14:paraId="7FD7CB6C" w14:textId="77777777" w:rsidR="00F469CA" w:rsidRDefault="00F469CA" w:rsidP="00F469C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4E33FA">
          <w:rPr>
            <w:rStyle w:val="Hipervnculo"/>
            <w:szCs w:val="28"/>
            <w:lang w:val="en-US"/>
          </w:rPr>
          <w:t>https://www.academia.edu/2421608/</w:t>
        </w:r>
      </w:hyperlink>
    </w:p>
    <w:p w14:paraId="14A3F2EF" w14:textId="77777777" w:rsidR="00F469CA" w:rsidRPr="000A019D" w:rsidRDefault="00F469CA" w:rsidP="00F469CA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A14A897" w14:textId="77777777" w:rsidR="00E74CAC" w:rsidRPr="001354B4" w:rsidRDefault="00E74CAC" w:rsidP="00E74CAC">
      <w:pPr>
        <w:rPr>
          <w:lang w:val="en-US"/>
        </w:rPr>
      </w:pPr>
      <w:r w:rsidRPr="001354B4">
        <w:rPr>
          <w:lang w:val="en-US"/>
        </w:rPr>
        <w:t xml:space="preserve">Maizlish, Rivka. "Alasdair MacIntyre on Narrative, History, and the Unity of a Life." </w:t>
      </w:r>
      <w:r w:rsidRPr="001354B4">
        <w:rPr>
          <w:i/>
          <w:lang w:val="en-US"/>
        </w:rPr>
        <w:t>U.S. Intellectual History Blog</w:t>
      </w:r>
      <w:r w:rsidRPr="001354B4">
        <w:rPr>
          <w:lang w:val="en-US"/>
        </w:rPr>
        <w:t xml:space="preserve"> 22 Jan. 2014.*</w:t>
      </w:r>
    </w:p>
    <w:p w14:paraId="65949FEA" w14:textId="77777777" w:rsidR="00E74CAC" w:rsidRPr="001354B4" w:rsidRDefault="00E74CAC" w:rsidP="00E74CAC">
      <w:pPr>
        <w:rPr>
          <w:lang w:val="en-US"/>
        </w:rPr>
      </w:pPr>
      <w:r w:rsidRPr="001354B4">
        <w:rPr>
          <w:lang w:val="en-US"/>
        </w:rPr>
        <w:tab/>
      </w:r>
      <w:hyperlink r:id="rId12" w:history="1">
        <w:r w:rsidRPr="001354B4">
          <w:rPr>
            <w:rStyle w:val="Hipervnculo"/>
            <w:lang w:val="en-US"/>
          </w:rPr>
          <w:t>http://s-usih.org/2014/01/alasdair-macintyre-on-narrative-history-and-the-unity-of-a-life.html</w:t>
        </w:r>
      </w:hyperlink>
      <w:r w:rsidRPr="001354B4">
        <w:rPr>
          <w:lang w:val="en-US"/>
        </w:rPr>
        <w:t xml:space="preserve"> </w:t>
      </w:r>
      <w:r w:rsidRPr="001354B4">
        <w:rPr>
          <w:lang w:val="en-US"/>
        </w:rPr>
        <w:tab/>
      </w:r>
    </w:p>
    <w:p w14:paraId="11C7C5E7" w14:textId="77777777" w:rsidR="00E74CAC" w:rsidRPr="001354B4" w:rsidRDefault="00E74CAC" w:rsidP="00E74CAC">
      <w:pPr>
        <w:ind w:hanging="11"/>
        <w:rPr>
          <w:lang w:val="en-US"/>
        </w:rPr>
      </w:pPr>
      <w:r w:rsidRPr="001354B4">
        <w:rPr>
          <w:lang w:val="en-US"/>
        </w:rPr>
        <w:t>2014</w:t>
      </w:r>
    </w:p>
    <w:p w14:paraId="37FFE5FE" w14:textId="77777777" w:rsidR="00221D1D" w:rsidRPr="001354B4" w:rsidRDefault="00221D1D">
      <w:pPr>
        <w:rPr>
          <w:lang w:val="en-US"/>
        </w:rPr>
      </w:pPr>
    </w:p>
    <w:p w14:paraId="6F270827" w14:textId="77777777" w:rsidR="00221D1D" w:rsidRPr="001354B4" w:rsidRDefault="00221D1D">
      <w:pPr>
        <w:rPr>
          <w:lang w:val="en-US"/>
        </w:rPr>
      </w:pPr>
    </w:p>
    <w:p w14:paraId="4770B9ED" w14:textId="77777777" w:rsidR="00221D1D" w:rsidRPr="001354B4" w:rsidRDefault="00221D1D">
      <w:pPr>
        <w:rPr>
          <w:lang w:val="en-US"/>
        </w:rPr>
      </w:pPr>
    </w:p>
    <w:p w14:paraId="4A999961" w14:textId="77777777" w:rsidR="00221D1D" w:rsidRPr="001354B4" w:rsidRDefault="00221D1D">
      <w:pPr>
        <w:pStyle w:val="Ttulo1"/>
        <w:rPr>
          <w:lang w:val="en-US"/>
        </w:rPr>
      </w:pPr>
      <w:r w:rsidRPr="001354B4">
        <w:rPr>
          <w:lang w:val="en-US"/>
        </w:rPr>
        <w:t>Ian MacKenzie</w:t>
      </w:r>
    </w:p>
    <w:p w14:paraId="019E07BE" w14:textId="77777777" w:rsidR="00221D1D" w:rsidRPr="001354B4" w:rsidRDefault="00221D1D">
      <w:pPr>
        <w:rPr>
          <w:b/>
          <w:lang w:val="en-US"/>
        </w:rPr>
      </w:pPr>
    </w:p>
    <w:p w14:paraId="269BADE9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Fabb, Nigel. Rev. of </w:t>
      </w:r>
      <w:r w:rsidRPr="001354B4">
        <w:rPr>
          <w:i/>
          <w:lang w:val="en-US"/>
        </w:rPr>
        <w:t>Paradigms of Reading: Relevance Theory and Deconstruction.</w:t>
      </w:r>
      <w:r w:rsidRPr="001354B4">
        <w:rPr>
          <w:lang w:val="en-US"/>
        </w:rPr>
        <w:t xml:space="preserve"> By Ian MacKenzie. </w:t>
      </w:r>
      <w:r w:rsidRPr="001354B4">
        <w:rPr>
          <w:i/>
          <w:lang w:val="en-US"/>
        </w:rPr>
        <w:t>Language and Literature</w:t>
      </w:r>
      <w:r w:rsidRPr="001354B4">
        <w:rPr>
          <w:lang w:val="en-US"/>
        </w:rPr>
        <w:t xml:space="preserve"> 13.2 (2004): 188-91.*</w:t>
      </w:r>
    </w:p>
    <w:p w14:paraId="3D6B8BBA" w14:textId="77777777" w:rsidR="00221D1D" w:rsidRPr="001354B4" w:rsidRDefault="00221D1D">
      <w:pPr>
        <w:rPr>
          <w:color w:val="000000"/>
          <w:lang w:val="en-US"/>
        </w:rPr>
      </w:pPr>
      <w:r w:rsidRPr="001354B4">
        <w:rPr>
          <w:color w:val="000000"/>
          <w:lang w:val="en-US"/>
        </w:rPr>
        <w:lastRenderedPageBreak/>
        <w:t xml:space="preserve">Phillips, John Rev. of </w:t>
      </w:r>
      <w:r w:rsidRPr="001354B4">
        <w:rPr>
          <w:i/>
          <w:color w:val="000000"/>
          <w:lang w:val="en-US"/>
        </w:rPr>
        <w:t>Paradigms of Reading,</w:t>
      </w:r>
      <w:r w:rsidRPr="001354B4">
        <w:rPr>
          <w:color w:val="000000"/>
          <w:lang w:val="en-US"/>
        </w:rPr>
        <w:t xml:space="preserve"> by Ian MacKenzie,</w:t>
      </w:r>
      <w:r w:rsidRPr="001354B4">
        <w:rPr>
          <w:i/>
          <w:color w:val="000000"/>
          <w:lang w:val="en-US"/>
        </w:rPr>
        <w:t xml:space="preserve"> </w:t>
      </w:r>
      <w:r w:rsidRPr="001354B4">
        <w:rPr>
          <w:color w:val="000000"/>
          <w:lang w:val="en-US"/>
        </w:rPr>
        <w:t xml:space="preserve">and </w:t>
      </w:r>
      <w:r w:rsidRPr="001354B4">
        <w:rPr>
          <w:i/>
          <w:color w:val="000000"/>
          <w:lang w:val="en-US"/>
        </w:rPr>
        <w:t>Close Reading,</w:t>
      </w:r>
      <w:r w:rsidRPr="001354B4">
        <w:rPr>
          <w:color w:val="000000"/>
          <w:lang w:val="en-US"/>
        </w:rPr>
        <w:t xml:space="preserve"> ed. Frank Lentricchia and Andrew Dubois. 138-44.*</w:t>
      </w:r>
    </w:p>
    <w:p w14:paraId="61DC39DE" w14:textId="77777777" w:rsidR="00221D1D" w:rsidRPr="001354B4" w:rsidRDefault="00221D1D">
      <w:pPr>
        <w:rPr>
          <w:lang w:val="en-US"/>
        </w:rPr>
      </w:pPr>
    </w:p>
    <w:p w14:paraId="58A4F355" w14:textId="77777777" w:rsidR="00221D1D" w:rsidRPr="001354B4" w:rsidRDefault="00221D1D">
      <w:pPr>
        <w:rPr>
          <w:lang w:val="en-US"/>
        </w:rPr>
      </w:pPr>
    </w:p>
    <w:p w14:paraId="4B17DD1E" w14:textId="77777777" w:rsidR="00221D1D" w:rsidRPr="001354B4" w:rsidRDefault="00221D1D">
      <w:pPr>
        <w:rPr>
          <w:lang w:val="en-US"/>
        </w:rPr>
      </w:pPr>
      <w:r w:rsidRPr="001354B4">
        <w:rPr>
          <w:b/>
          <w:lang w:val="en-US"/>
        </w:rPr>
        <w:t>Irena Makaryk</w:t>
      </w:r>
    </w:p>
    <w:p w14:paraId="6D8AAE8C" w14:textId="77777777" w:rsidR="00221D1D" w:rsidRPr="001354B4" w:rsidRDefault="00221D1D">
      <w:pPr>
        <w:rPr>
          <w:lang w:val="en-US"/>
        </w:rPr>
      </w:pPr>
    </w:p>
    <w:p w14:paraId="7C572B37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Vickers, Brian. "Who's In, Who's Out." Rev. of </w:t>
      </w:r>
      <w:r w:rsidRPr="001354B4">
        <w:rPr>
          <w:i/>
          <w:lang w:val="en-US"/>
        </w:rPr>
        <w:t>Encyclopedia of Contemporary Literary Theory: Approaches, Scholars, Terms.</w:t>
      </w:r>
      <w:r w:rsidRPr="001354B4">
        <w:rPr>
          <w:lang w:val="en-US"/>
        </w:rPr>
        <w:t xml:space="preserve"> Ed. Irena Makaryk. Toronto: U of Toronto P, 1994.</w:t>
      </w:r>
    </w:p>
    <w:p w14:paraId="3721CEA6" w14:textId="77777777" w:rsidR="00221D1D" w:rsidRPr="001354B4" w:rsidRDefault="00221D1D">
      <w:pPr>
        <w:rPr>
          <w:lang w:val="en-US"/>
        </w:rPr>
      </w:pPr>
    </w:p>
    <w:p w14:paraId="27017EE9" w14:textId="77777777" w:rsidR="00221D1D" w:rsidRPr="001354B4" w:rsidRDefault="00221D1D">
      <w:pPr>
        <w:rPr>
          <w:lang w:val="en-US"/>
        </w:rPr>
      </w:pPr>
    </w:p>
    <w:p w14:paraId="7F6E8ADB" w14:textId="77777777" w:rsidR="00221D1D" w:rsidRPr="001354B4" w:rsidRDefault="00221D1D">
      <w:pPr>
        <w:rPr>
          <w:lang w:val="en-US"/>
        </w:rPr>
      </w:pPr>
    </w:p>
    <w:p w14:paraId="4ED1E812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Julian Markels</w:t>
      </w:r>
    </w:p>
    <w:p w14:paraId="65C0E5C2" w14:textId="77777777" w:rsidR="00221D1D" w:rsidRPr="001354B4" w:rsidRDefault="00221D1D">
      <w:pPr>
        <w:rPr>
          <w:b/>
          <w:lang w:val="en-US"/>
        </w:rPr>
      </w:pPr>
    </w:p>
    <w:p w14:paraId="343B40E8" w14:textId="77777777" w:rsidR="00221D1D" w:rsidRPr="001354B4" w:rsidRDefault="00221D1D">
      <w:pPr>
        <w:tabs>
          <w:tab w:val="left" w:pos="8220"/>
        </w:tabs>
        <w:rPr>
          <w:lang w:val="en-US"/>
        </w:rPr>
      </w:pPr>
      <w:r w:rsidRPr="001354B4">
        <w:rPr>
          <w:lang w:val="en-US"/>
        </w:rPr>
        <w:t xml:space="preserve">Fretz, Eric. Rev. of </w:t>
      </w:r>
      <w:r w:rsidRPr="001354B4">
        <w:rPr>
          <w:i/>
          <w:lang w:val="en-US"/>
        </w:rPr>
        <w:t xml:space="preserve">Melville and the Politics of Idenitty: From </w:t>
      </w:r>
      <w:r w:rsidRPr="001354B4">
        <w:rPr>
          <w:i/>
          <w:smallCaps/>
          <w:lang w:val="en-US"/>
        </w:rPr>
        <w:t>King Lear</w:t>
      </w:r>
      <w:r w:rsidRPr="001354B4">
        <w:rPr>
          <w:lang w:val="en-US"/>
        </w:rPr>
        <w:t xml:space="preserve"> </w:t>
      </w:r>
      <w:r w:rsidRPr="001354B4">
        <w:rPr>
          <w:i/>
          <w:lang w:val="en-US"/>
        </w:rPr>
        <w:t xml:space="preserve">to </w:t>
      </w:r>
      <w:r w:rsidRPr="001354B4">
        <w:rPr>
          <w:i/>
          <w:smallCaps/>
          <w:lang w:val="en-US"/>
        </w:rPr>
        <w:t>Moby-Dick.</w:t>
      </w:r>
      <w:r w:rsidRPr="001354B4">
        <w:rPr>
          <w:lang w:val="en-US"/>
        </w:rPr>
        <w:t xml:space="preserve"> By Julian Markels.</w:t>
      </w:r>
      <w:r w:rsidRPr="001354B4">
        <w:rPr>
          <w:i/>
          <w:lang w:val="en-US"/>
        </w:rPr>
        <w:t xml:space="preserve"> Studies in American Fiction </w:t>
      </w:r>
      <w:r w:rsidRPr="001354B4">
        <w:rPr>
          <w:lang w:val="en-US"/>
        </w:rPr>
        <w:t>24.1 (Spring 1996).*</w:t>
      </w:r>
    </w:p>
    <w:p w14:paraId="6035E0AB" w14:textId="77777777" w:rsidR="00221D1D" w:rsidRPr="001354B4" w:rsidRDefault="00221D1D">
      <w:pPr>
        <w:rPr>
          <w:lang w:val="en-US"/>
        </w:rPr>
      </w:pPr>
    </w:p>
    <w:p w14:paraId="0DF8D88A" w14:textId="77777777" w:rsidR="00221D1D" w:rsidRPr="001354B4" w:rsidRDefault="00221D1D">
      <w:pPr>
        <w:rPr>
          <w:lang w:val="en-US"/>
        </w:rPr>
      </w:pPr>
    </w:p>
    <w:p w14:paraId="1E97E680" w14:textId="77777777" w:rsidR="00221D1D" w:rsidRPr="001354B4" w:rsidRDefault="00221D1D">
      <w:pPr>
        <w:rPr>
          <w:lang w:val="en-US"/>
        </w:rPr>
      </w:pPr>
    </w:p>
    <w:p w14:paraId="4472711A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Jeffrey Mehlman</w:t>
      </w:r>
    </w:p>
    <w:p w14:paraId="7569B98D" w14:textId="77777777" w:rsidR="00221D1D" w:rsidRPr="001354B4" w:rsidRDefault="00221D1D">
      <w:pPr>
        <w:rPr>
          <w:lang w:val="en-US"/>
        </w:rPr>
      </w:pPr>
    </w:p>
    <w:p w14:paraId="74003E85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Bruss, Elizabeth W. Review of </w:t>
      </w:r>
      <w:r w:rsidRPr="001354B4">
        <w:rPr>
          <w:i/>
          <w:lang w:val="en-US"/>
        </w:rPr>
        <w:t>A Structural Study of Autobiography.</w:t>
      </w:r>
      <w:r w:rsidRPr="001354B4">
        <w:rPr>
          <w:lang w:val="en-US"/>
        </w:rPr>
        <w:t xml:space="preserve"> By Jeffrey Mehlman. </w:t>
      </w:r>
      <w:r w:rsidRPr="001354B4">
        <w:rPr>
          <w:i/>
          <w:lang w:val="en-US"/>
        </w:rPr>
        <w:t xml:space="preserve">Comparative Literature </w:t>
      </w:r>
      <w:r w:rsidRPr="001354B4">
        <w:rPr>
          <w:lang w:val="en-US"/>
        </w:rPr>
        <w:t>28.1 (Winter 1976).</w:t>
      </w:r>
    </w:p>
    <w:p w14:paraId="486B6E86" w14:textId="77777777" w:rsidR="00221D1D" w:rsidRPr="001354B4" w:rsidRDefault="00221D1D">
      <w:pPr>
        <w:rPr>
          <w:lang w:val="en-US"/>
        </w:rPr>
      </w:pPr>
    </w:p>
    <w:p w14:paraId="5C7BEE68" w14:textId="77777777" w:rsidR="00221D1D" w:rsidRPr="001354B4" w:rsidRDefault="00221D1D">
      <w:pPr>
        <w:rPr>
          <w:lang w:val="en-US"/>
        </w:rPr>
      </w:pPr>
    </w:p>
    <w:p w14:paraId="197602EB" w14:textId="77777777" w:rsidR="00221D1D" w:rsidRPr="001354B4" w:rsidRDefault="00221D1D">
      <w:pPr>
        <w:rPr>
          <w:lang w:val="en-US"/>
        </w:rPr>
      </w:pPr>
    </w:p>
    <w:p w14:paraId="5F5AC3DE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Walter Benn Michaels</w:t>
      </w:r>
    </w:p>
    <w:p w14:paraId="3818F4F7" w14:textId="77777777" w:rsidR="00221D1D" w:rsidRPr="001354B4" w:rsidRDefault="00221D1D">
      <w:pPr>
        <w:rPr>
          <w:b/>
          <w:lang w:val="en-US"/>
        </w:rPr>
      </w:pPr>
    </w:p>
    <w:p w14:paraId="307A6EFD" w14:textId="77777777" w:rsidR="00221D1D" w:rsidRDefault="00221D1D">
      <w:r w:rsidRPr="001354B4">
        <w:rPr>
          <w:lang w:val="en-US"/>
        </w:rPr>
        <w:t xml:space="preserve">Alborg, Juan Luis. </w:t>
      </w:r>
      <w:r>
        <w:rPr>
          <w:i/>
        </w:rPr>
        <w:t>Sobre crítica y críticos.</w:t>
      </w:r>
      <w:r>
        <w:t xml:space="preserve"> Madrid: Gredos, 1991.*</w:t>
      </w:r>
    </w:p>
    <w:p w14:paraId="6400AFC8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Jameson, Fredric. "Immanence and Nominalism in Postmodern Theoretical Discourse." (Michaels, de Man). In Jameson, </w:t>
      </w:r>
      <w:r w:rsidRPr="001354B4">
        <w:rPr>
          <w:i/>
          <w:lang w:val="en-US"/>
        </w:rPr>
        <w:t>Postmodernism: or, The Cultural Logic of Late Capitalism.</w:t>
      </w:r>
      <w:r w:rsidRPr="001354B4">
        <w:rPr>
          <w:lang w:val="en-US"/>
        </w:rPr>
        <w:t xml:space="preserve"> London: New Left Books-Verso, 1992. 181-259.*</w:t>
      </w:r>
    </w:p>
    <w:p w14:paraId="09647DA0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Thomas, Brook. </w:t>
      </w:r>
      <w:r w:rsidRPr="001354B4">
        <w:rPr>
          <w:i/>
          <w:lang w:val="en-US"/>
        </w:rPr>
        <w:t>The New Historicism: And Other Old-Fashioned Topics.</w:t>
      </w:r>
      <w:r w:rsidRPr="001354B4">
        <w:rPr>
          <w:lang w:val="en-US"/>
        </w:rPr>
        <w:t xml:space="preserve"> Princeton: Princeton UP, 1991. </w:t>
      </w:r>
    </w:p>
    <w:p w14:paraId="6F34212A" w14:textId="77777777" w:rsidR="00221D1D" w:rsidRPr="001354B4" w:rsidRDefault="00221D1D">
      <w:pPr>
        <w:rPr>
          <w:lang w:val="en-US"/>
        </w:rPr>
      </w:pPr>
    </w:p>
    <w:p w14:paraId="3DE93162" w14:textId="77777777" w:rsidR="00221D1D" w:rsidRPr="001354B4" w:rsidRDefault="00221D1D">
      <w:pPr>
        <w:ind w:left="0" w:firstLine="0"/>
        <w:rPr>
          <w:lang w:val="en-US"/>
        </w:rPr>
      </w:pPr>
    </w:p>
    <w:p w14:paraId="633D2DC6" w14:textId="77777777" w:rsidR="00AD2BDE" w:rsidRPr="001354B4" w:rsidRDefault="00AD2BDE">
      <w:pPr>
        <w:ind w:left="0" w:firstLine="0"/>
        <w:rPr>
          <w:lang w:val="en-US"/>
        </w:rPr>
      </w:pPr>
    </w:p>
    <w:p w14:paraId="3D11EF41" w14:textId="4CD1E67F" w:rsidR="00AD2BDE" w:rsidRPr="001354B4" w:rsidRDefault="00AD2BDE">
      <w:pPr>
        <w:ind w:left="0" w:firstLine="0"/>
        <w:rPr>
          <w:b/>
          <w:lang w:val="en-US"/>
        </w:rPr>
      </w:pPr>
      <w:r w:rsidRPr="001354B4">
        <w:rPr>
          <w:b/>
          <w:lang w:val="en-US"/>
        </w:rPr>
        <w:t>Tyrus Miller</w:t>
      </w:r>
    </w:p>
    <w:p w14:paraId="741460C9" w14:textId="77777777" w:rsidR="00AD2BDE" w:rsidRPr="001354B4" w:rsidRDefault="00AD2BDE">
      <w:pPr>
        <w:ind w:left="0" w:firstLine="0"/>
        <w:rPr>
          <w:b/>
          <w:lang w:val="en-US"/>
        </w:rPr>
      </w:pPr>
    </w:p>
    <w:p w14:paraId="11E86595" w14:textId="6FF6D4BF" w:rsidR="00AD2BDE" w:rsidRPr="001354B4" w:rsidRDefault="00AD2BDE" w:rsidP="00AD2BDE">
      <w:pPr>
        <w:ind w:left="709" w:hanging="709"/>
        <w:rPr>
          <w:lang w:val="en-US"/>
        </w:rPr>
      </w:pPr>
      <w:r w:rsidRPr="001354B4">
        <w:rPr>
          <w:lang w:val="en-US"/>
        </w:rPr>
        <w:lastRenderedPageBreak/>
        <w:t xml:space="preserve">Bonafede, Francesca Rev. of </w:t>
      </w:r>
      <w:r w:rsidRPr="001354B4">
        <w:rPr>
          <w:i/>
          <w:lang w:val="en-US"/>
        </w:rPr>
        <w:t>The Cambridge Companion to Wyndham Lewis.</w:t>
      </w:r>
      <w:r w:rsidRPr="001354B4">
        <w:rPr>
          <w:lang w:val="en-US"/>
        </w:rPr>
        <w:t xml:space="preserve"> Ed. Tyrus Miller. </w:t>
      </w:r>
      <w:r w:rsidRPr="001354B4">
        <w:rPr>
          <w:i/>
          <w:lang w:val="en-US"/>
        </w:rPr>
        <w:t>Atlantis</w:t>
      </w:r>
      <w:r w:rsidRPr="001354B4">
        <w:rPr>
          <w:lang w:val="en-US"/>
        </w:rPr>
        <w:t xml:space="preserve"> 39.2 (Dec. 2017): 239-42.*</w:t>
      </w:r>
    </w:p>
    <w:p w14:paraId="2B846A22" w14:textId="77777777" w:rsidR="00AD2BDE" w:rsidRPr="001354B4" w:rsidRDefault="00AD2BDE">
      <w:pPr>
        <w:ind w:left="0" w:firstLine="0"/>
        <w:rPr>
          <w:b/>
          <w:lang w:val="en-US"/>
        </w:rPr>
      </w:pPr>
    </w:p>
    <w:p w14:paraId="1B8DC6B2" w14:textId="77777777" w:rsidR="00AD2BDE" w:rsidRPr="001354B4" w:rsidRDefault="00AD2BDE">
      <w:pPr>
        <w:ind w:left="0" w:firstLine="0"/>
        <w:rPr>
          <w:b/>
          <w:lang w:val="en-US"/>
        </w:rPr>
      </w:pPr>
    </w:p>
    <w:p w14:paraId="290C4BAB" w14:textId="77777777" w:rsidR="00AD2BDE" w:rsidRPr="001354B4" w:rsidRDefault="00AD2BDE">
      <w:pPr>
        <w:ind w:left="0" w:firstLine="0"/>
        <w:rPr>
          <w:b/>
          <w:lang w:val="en-US"/>
        </w:rPr>
      </w:pPr>
    </w:p>
    <w:p w14:paraId="57BFB104" w14:textId="77777777" w:rsidR="00AD2BDE" w:rsidRPr="001354B4" w:rsidRDefault="00AD2BDE">
      <w:pPr>
        <w:ind w:left="0" w:firstLine="0"/>
        <w:rPr>
          <w:b/>
          <w:lang w:val="en-US"/>
        </w:rPr>
      </w:pPr>
    </w:p>
    <w:p w14:paraId="36185072" w14:textId="77777777" w:rsidR="00221D1D" w:rsidRPr="001354B4" w:rsidRDefault="00221D1D">
      <w:pPr>
        <w:rPr>
          <w:lang w:val="en-US"/>
        </w:rPr>
      </w:pPr>
    </w:p>
    <w:p w14:paraId="5DD30911" w14:textId="77777777" w:rsidR="00221D1D" w:rsidRPr="001354B4" w:rsidRDefault="00221D1D">
      <w:pPr>
        <w:rPr>
          <w:lang w:val="en-US"/>
        </w:rPr>
      </w:pPr>
    </w:p>
    <w:p w14:paraId="040FC159" w14:textId="77777777" w:rsidR="00221D1D" w:rsidRPr="001354B4" w:rsidRDefault="00221D1D">
      <w:pPr>
        <w:rPr>
          <w:lang w:val="en-US"/>
        </w:rPr>
      </w:pPr>
      <w:r w:rsidRPr="001354B4">
        <w:rPr>
          <w:b/>
          <w:lang w:val="en-US"/>
        </w:rPr>
        <w:t>Katherine O'Brien O'Keeffe</w:t>
      </w:r>
    </w:p>
    <w:p w14:paraId="6B792395" w14:textId="77777777" w:rsidR="00221D1D" w:rsidRPr="001354B4" w:rsidRDefault="00221D1D">
      <w:pPr>
        <w:rPr>
          <w:lang w:val="en-US"/>
        </w:rPr>
      </w:pPr>
    </w:p>
    <w:p w14:paraId="21570A6F" w14:textId="77777777" w:rsidR="00221D1D" w:rsidRPr="001354B4" w:rsidRDefault="00221D1D">
      <w:pPr>
        <w:tabs>
          <w:tab w:val="left" w:pos="8220"/>
        </w:tabs>
        <w:ind w:right="10"/>
        <w:rPr>
          <w:lang w:val="en-US"/>
        </w:rPr>
      </w:pPr>
      <w:r w:rsidRPr="001354B4">
        <w:rPr>
          <w:lang w:val="en-US"/>
        </w:rPr>
        <w:t xml:space="preserve">Conde Silvestre, Camilo. Rev. of </w:t>
      </w:r>
      <w:r w:rsidRPr="001354B4">
        <w:rPr>
          <w:i/>
          <w:lang w:val="en-US"/>
        </w:rPr>
        <w:t xml:space="preserve">Reading Old English Texts. </w:t>
      </w:r>
      <w:r w:rsidRPr="001354B4">
        <w:rPr>
          <w:lang w:val="en-US"/>
        </w:rPr>
        <w:t xml:space="preserve">Ed. Katherine O'Brien O'Keeffe. </w:t>
      </w:r>
      <w:r w:rsidRPr="001354B4">
        <w:rPr>
          <w:i/>
          <w:lang w:val="en-US"/>
        </w:rPr>
        <w:t xml:space="preserve">Atlantis </w:t>
      </w:r>
      <w:r w:rsidRPr="001354B4">
        <w:rPr>
          <w:lang w:val="en-US"/>
        </w:rPr>
        <w:t>21 (1999): 143-51.*</w:t>
      </w:r>
    </w:p>
    <w:p w14:paraId="23380F2E" w14:textId="77777777" w:rsidR="00221D1D" w:rsidRPr="001354B4" w:rsidRDefault="00221D1D">
      <w:pPr>
        <w:rPr>
          <w:lang w:val="en-US"/>
        </w:rPr>
      </w:pPr>
    </w:p>
    <w:p w14:paraId="38AB1CCC" w14:textId="77777777" w:rsidR="00221D1D" w:rsidRPr="001354B4" w:rsidRDefault="00221D1D">
      <w:pPr>
        <w:rPr>
          <w:lang w:val="en-US"/>
        </w:rPr>
      </w:pPr>
    </w:p>
    <w:p w14:paraId="177C83B8" w14:textId="77777777" w:rsidR="00CD74BA" w:rsidRPr="001354B4" w:rsidRDefault="00CD74BA">
      <w:pPr>
        <w:rPr>
          <w:lang w:val="en-US"/>
        </w:rPr>
      </w:pPr>
    </w:p>
    <w:p w14:paraId="1ED5F9DF" w14:textId="77777777" w:rsidR="00CD74BA" w:rsidRPr="001354B4" w:rsidRDefault="00CD74BA">
      <w:pPr>
        <w:rPr>
          <w:lang w:val="en-US"/>
        </w:rPr>
      </w:pPr>
    </w:p>
    <w:p w14:paraId="11DF9331" w14:textId="77777777" w:rsidR="00CD74BA" w:rsidRPr="001354B4" w:rsidRDefault="00CD74BA">
      <w:pPr>
        <w:rPr>
          <w:lang w:val="en-US"/>
        </w:rPr>
      </w:pPr>
    </w:p>
    <w:p w14:paraId="491E7499" w14:textId="77777777" w:rsidR="00CD74BA" w:rsidRPr="001354B4" w:rsidRDefault="00CD74BA">
      <w:pPr>
        <w:rPr>
          <w:lang w:val="en-US"/>
        </w:rPr>
      </w:pPr>
    </w:p>
    <w:p w14:paraId="306BFB75" w14:textId="77777777" w:rsidR="00221D1D" w:rsidRPr="001354B4" w:rsidRDefault="00221D1D">
      <w:pPr>
        <w:rPr>
          <w:lang w:val="en-US"/>
        </w:rPr>
      </w:pPr>
    </w:p>
    <w:p w14:paraId="399A843B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Graham Pechey</w:t>
      </w:r>
    </w:p>
    <w:p w14:paraId="77CFA545" w14:textId="77777777" w:rsidR="00221D1D" w:rsidRPr="001354B4" w:rsidRDefault="00221D1D">
      <w:pPr>
        <w:rPr>
          <w:b/>
          <w:lang w:val="en-US"/>
        </w:rPr>
      </w:pPr>
    </w:p>
    <w:p w14:paraId="74044019" w14:textId="77777777" w:rsidR="00221D1D" w:rsidRPr="001354B4" w:rsidRDefault="00221D1D" w:rsidP="00221D1D">
      <w:pPr>
        <w:rPr>
          <w:color w:val="000000"/>
          <w:lang w:val="en-US"/>
        </w:rPr>
      </w:pPr>
      <w:r w:rsidRPr="001354B4">
        <w:rPr>
          <w:color w:val="000000"/>
          <w:lang w:val="en-US"/>
        </w:rPr>
        <w:t xml:space="preserve">Eagleton, Terry. "I Contain Multitudes." Rev. of </w:t>
      </w:r>
      <w:r w:rsidRPr="001354B4">
        <w:rPr>
          <w:i/>
          <w:color w:val="000000"/>
          <w:lang w:val="en-US"/>
        </w:rPr>
        <w:t xml:space="preserve">Mikhail Bakhtin: The Word in the World, </w:t>
      </w:r>
      <w:r w:rsidRPr="001354B4">
        <w:rPr>
          <w:color w:val="000000"/>
          <w:lang w:val="en-US"/>
        </w:rPr>
        <w:t xml:space="preserve">by Graham Pechey. </w:t>
      </w:r>
      <w:r w:rsidRPr="001354B4">
        <w:rPr>
          <w:i/>
          <w:color w:val="000000"/>
          <w:lang w:val="en-US"/>
        </w:rPr>
        <w:t>London Review of Books</w:t>
      </w:r>
      <w:r w:rsidRPr="001354B4">
        <w:rPr>
          <w:color w:val="000000"/>
          <w:lang w:val="en-US"/>
        </w:rPr>
        <w:t xml:space="preserve"> 29.12 (21 June 2007).</w:t>
      </w:r>
    </w:p>
    <w:p w14:paraId="621BFEFC" w14:textId="77777777" w:rsidR="00221D1D" w:rsidRPr="001354B4" w:rsidRDefault="00221D1D">
      <w:pPr>
        <w:rPr>
          <w:color w:val="000000"/>
          <w:lang w:val="en-US"/>
        </w:rPr>
      </w:pPr>
      <w:r w:rsidRPr="001354B4">
        <w:rPr>
          <w:color w:val="000000"/>
          <w:lang w:val="en-US"/>
        </w:rPr>
        <w:tab/>
      </w:r>
      <w:hyperlink r:id="rId13" w:history="1">
        <w:r w:rsidRPr="001354B4">
          <w:rPr>
            <w:rStyle w:val="Hipervnculo"/>
            <w:lang w:val="en-US"/>
          </w:rPr>
          <w:t>http://www.lrb.co.uk/v29/n12/eagl01_.html</w:t>
        </w:r>
      </w:hyperlink>
    </w:p>
    <w:p w14:paraId="6711E5C8" w14:textId="77777777" w:rsidR="00221D1D" w:rsidRPr="001354B4" w:rsidRDefault="00221D1D">
      <w:pPr>
        <w:rPr>
          <w:color w:val="000000"/>
          <w:lang w:val="en-US"/>
        </w:rPr>
      </w:pPr>
      <w:r w:rsidRPr="001354B4">
        <w:rPr>
          <w:color w:val="000000"/>
          <w:lang w:val="en-US"/>
        </w:rPr>
        <w:tab/>
        <w:t>2007.</w:t>
      </w:r>
    </w:p>
    <w:p w14:paraId="34A91A80" w14:textId="77777777" w:rsidR="00221D1D" w:rsidRPr="001354B4" w:rsidRDefault="00221D1D">
      <w:pPr>
        <w:rPr>
          <w:b/>
          <w:lang w:val="en-US"/>
        </w:rPr>
      </w:pPr>
    </w:p>
    <w:p w14:paraId="566A691B" w14:textId="77777777" w:rsidR="00221D1D" w:rsidRPr="001354B4" w:rsidRDefault="00221D1D" w:rsidP="00221D1D">
      <w:pPr>
        <w:ind w:left="0" w:firstLine="0"/>
        <w:rPr>
          <w:b/>
          <w:lang w:val="en-US"/>
        </w:rPr>
      </w:pPr>
    </w:p>
    <w:p w14:paraId="4B4F0B06" w14:textId="77777777" w:rsidR="00221D1D" w:rsidRPr="001354B4" w:rsidRDefault="00221D1D">
      <w:pPr>
        <w:rPr>
          <w:lang w:val="en-US"/>
        </w:rPr>
      </w:pPr>
    </w:p>
    <w:p w14:paraId="3266B355" w14:textId="77777777" w:rsidR="00221D1D" w:rsidRPr="001354B4" w:rsidRDefault="00221D1D">
      <w:pPr>
        <w:rPr>
          <w:lang w:val="en-US"/>
        </w:rPr>
      </w:pPr>
      <w:r w:rsidRPr="001354B4">
        <w:rPr>
          <w:b/>
          <w:lang w:val="en-US"/>
        </w:rPr>
        <w:t>Edward Pechter</w:t>
      </w:r>
    </w:p>
    <w:p w14:paraId="28FA88AA" w14:textId="77777777" w:rsidR="00221D1D" w:rsidRPr="001354B4" w:rsidRDefault="00221D1D">
      <w:pPr>
        <w:rPr>
          <w:lang w:val="en-US"/>
        </w:rPr>
      </w:pPr>
    </w:p>
    <w:p w14:paraId="2E59B1DC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Vaughan, Virginia Mason. Rev. of </w:t>
      </w:r>
      <w:r w:rsidRPr="001354B4">
        <w:rPr>
          <w:i/>
          <w:smallCaps/>
          <w:lang w:val="en-US"/>
        </w:rPr>
        <w:t>Othello</w:t>
      </w:r>
      <w:r w:rsidRPr="001354B4">
        <w:rPr>
          <w:i/>
          <w:lang w:val="en-US"/>
        </w:rPr>
        <w:t xml:space="preserve"> and Interpretive Traditions.</w:t>
      </w:r>
      <w:r w:rsidRPr="001354B4">
        <w:rPr>
          <w:lang w:val="en-US"/>
        </w:rPr>
        <w:t xml:space="preserve"> By Edward Pechter. </w:t>
      </w:r>
      <w:r w:rsidRPr="001354B4">
        <w:rPr>
          <w:i/>
          <w:lang w:val="en-US"/>
        </w:rPr>
        <w:t>Shakespeare Quarterly</w:t>
      </w:r>
      <w:r w:rsidRPr="001354B4">
        <w:rPr>
          <w:lang w:val="en-US"/>
        </w:rPr>
        <w:t xml:space="preserve"> 52.4 (2001).</w:t>
      </w:r>
    </w:p>
    <w:p w14:paraId="4208FF11" w14:textId="77777777" w:rsidR="00221D1D" w:rsidRPr="001354B4" w:rsidRDefault="00221D1D">
      <w:pPr>
        <w:rPr>
          <w:lang w:val="en-US"/>
        </w:rPr>
      </w:pPr>
    </w:p>
    <w:p w14:paraId="6E2E0737" w14:textId="77777777" w:rsidR="00221D1D" w:rsidRPr="001354B4" w:rsidRDefault="00221D1D">
      <w:pPr>
        <w:rPr>
          <w:lang w:val="en-US"/>
        </w:rPr>
      </w:pPr>
    </w:p>
    <w:p w14:paraId="76D7B33A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Willie van Peer</w:t>
      </w:r>
    </w:p>
    <w:p w14:paraId="4C03A7CA" w14:textId="77777777" w:rsidR="00221D1D" w:rsidRPr="001354B4" w:rsidRDefault="00221D1D">
      <w:pPr>
        <w:rPr>
          <w:lang w:val="en-US"/>
        </w:rPr>
      </w:pPr>
    </w:p>
    <w:p w14:paraId="4348C3A1" w14:textId="77777777" w:rsidR="00221D1D" w:rsidRPr="001354B4" w:rsidRDefault="00221D1D">
      <w:pPr>
        <w:ind w:left="709" w:hanging="709"/>
        <w:rPr>
          <w:lang w:val="en-US"/>
        </w:rPr>
      </w:pPr>
      <w:r w:rsidRPr="001354B4">
        <w:rPr>
          <w:lang w:val="en-US"/>
        </w:rPr>
        <w:t xml:space="preserve">Herman, David. Rev. of </w:t>
      </w:r>
      <w:r w:rsidRPr="001354B4">
        <w:rPr>
          <w:i/>
          <w:lang w:val="en-US"/>
        </w:rPr>
        <w:t>New Perspectives on Narrative Perspective.</w:t>
      </w:r>
      <w:r w:rsidRPr="001354B4">
        <w:rPr>
          <w:lang w:val="en-US"/>
        </w:rPr>
        <w:t xml:space="preserve"> Ed. Willie van Peer and Seymour Chatman. Albany: SUNY Press, 2001. </w:t>
      </w:r>
      <w:r w:rsidRPr="001354B4">
        <w:rPr>
          <w:i/>
          <w:lang w:val="en-US"/>
        </w:rPr>
        <w:t>Style</w:t>
      </w:r>
      <w:r w:rsidRPr="001354B4">
        <w:rPr>
          <w:lang w:val="en-US"/>
        </w:rPr>
        <w:t xml:space="preserve"> 35.3 (Fall 2001): 561-66. In </w:t>
      </w:r>
      <w:r w:rsidRPr="001354B4">
        <w:rPr>
          <w:i/>
          <w:lang w:val="en-US"/>
        </w:rPr>
        <w:t>Literature Online.</w:t>
      </w:r>
      <w:r w:rsidRPr="001354B4">
        <w:rPr>
          <w:lang w:val="en-US"/>
        </w:rPr>
        <w:t xml:space="preserve">* </w:t>
      </w:r>
      <w:hyperlink r:id="rId14" w:history="1">
        <w:r w:rsidRPr="001354B4">
          <w:rPr>
            <w:rStyle w:val="Hipervnculo"/>
            <w:lang w:val="en-US"/>
          </w:rPr>
          <w:t>http://lion.chadwyck.co.uk</w:t>
        </w:r>
      </w:hyperlink>
    </w:p>
    <w:p w14:paraId="5985C9C2" w14:textId="77777777" w:rsidR="00221D1D" w:rsidRPr="001354B4" w:rsidRDefault="00221D1D">
      <w:pPr>
        <w:ind w:left="709" w:hanging="709"/>
        <w:rPr>
          <w:lang w:val="en-US"/>
        </w:rPr>
      </w:pPr>
      <w:r w:rsidRPr="001354B4">
        <w:rPr>
          <w:lang w:val="en-US"/>
        </w:rPr>
        <w:tab/>
        <w:t>5/7/04</w:t>
      </w:r>
    </w:p>
    <w:p w14:paraId="7C9A023F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lastRenderedPageBreak/>
        <w:t xml:space="preserve">Semino, Elena. Rev. of </w:t>
      </w:r>
      <w:r w:rsidRPr="001354B4">
        <w:rPr>
          <w:i/>
          <w:lang w:val="en-US"/>
        </w:rPr>
        <w:t>New Perspectives on Narrative Perspective.</w:t>
      </w:r>
      <w:r w:rsidRPr="001354B4">
        <w:rPr>
          <w:lang w:val="en-US"/>
        </w:rPr>
        <w:t xml:space="preserve"> Ed. Willie van Peer and Seymour Chatman. </w:t>
      </w:r>
      <w:r w:rsidRPr="001354B4">
        <w:rPr>
          <w:i/>
          <w:lang w:val="en-US"/>
        </w:rPr>
        <w:t>Language and Literature</w:t>
      </w:r>
      <w:r w:rsidRPr="001354B4">
        <w:rPr>
          <w:lang w:val="en-US"/>
        </w:rPr>
        <w:t xml:space="preserve"> 12.2 (2003): 185-88.*</w:t>
      </w:r>
    </w:p>
    <w:p w14:paraId="3B5524DF" w14:textId="77777777" w:rsidR="00221D1D" w:rsidRPr="001354B4" w:rsidRDefault="00221D1D">
      <w:pPr>
        <w:rPr>
          <w:lang w:val="en-US"/>
        </w:rPr>
      </w:pPr>
    </w:p>
    <w:p w14:paraId="4C744DC3" w14:textId="77777777" w:rsidR="00221D1D" w:rsidRPr="001354B4" w:rsidRDefault="00221D1D">
      <w:pPr>
        <w:rPr>
          <w:lang w:val="en-US"/>
        </w:rPr>
      </w:pPr>
    </w:p>
    <w:p w14:paraId="24D80802" w14:textId="77777777" w:rsidR="00221D1D" w:rsidRPr="001354B4" w:rsidRDefault="00221D1D">
      <w:pPr>
        <w:rPr>
          <w:lang w:val="en-US"/>
        </w:rPr>
      </w:pPr>
    </w:p>
    <w:p w14:paraId="0EB80A39" w14:textId="77777777" w:rsidR="00221D1D" w:rsidRPr="001354B4" w:rsidRDefault="00221D1D">
      <w:pPr>
        <w:rPr>
          <w:lang w:val="en-US"/>
        </w:rPr>
      </w:pPr>
      <w:r w:rsidRPr="001354B4">
        <w:rPr>
          <w:b/>
          <w:lang w:val="en-US"/>
        </w:rPr>
        <w:t>Joel Pfister</w:t>
      </w:r>
    </w:p>
    <w:p w14:paraId="456CE9D9" w14:textId="77777777" w:rsidR="00221D1D" w:rsidRPr="001354B4" w:rsidRDefault="00221D1D">
      <w:pPr>
        <w:rPr>
          <w:lang w:val="en-US"/>
        </w:rPr>
      </w:pPr>
    </w:p>
    <w:p w14:paraId="7E540C0F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Showalter, Elaine. "Foucault in America." Rev. of </w:t>
      </w:r>
      <w:r w:rsidRPr="001354B4">
        <w:rPr>
          <w:i/>
          <w:lang w:val="en-US"/>
        </w:rPr>
        <w:t>Inventing the Psychological.</w:t>
      </w:r>
      <w:r w:rsidRPr="001354B4">
        <w:rPr>
          <w:lang w:val="en-US"/>
        </w:rPr>
        <w:t xml:space="preserve"> Ed. Joel Pfister and Nancy Schnog. </w:t>
      </w:r>
      <w:r w:rsidRPr="001354B4">
        <w:rPr>
          <w:i/>
          <w:lang w:val="en-US"/>
        </w:rPr>
        <w:t xml:space="preserve">TLS </w:t>
      </w:r>
      <w:r w:rsidRPr="001354B4">
        <w:rPr>
          <w:lang w:val="en-US"/>
        </w:rPr>
        <w:t>28 Nov. 1997: 28.*</w:t>
      </w:r>
    </w:p>
    <w:p w14:paraId="795FA0AB" w14:textId="77777777" w:rsidR="00221D1D" w:rsidRPr="001354B4" w:rsidRDefault="00221D1D">
      <w:pPr>
        <w:rPr>
          <w:lang w:val="en-US"/>
        </w:rPr>
      </w:pPr>
    </w:p>
    <w:p w14:paraId="64A3BED3" w14:textId="77777777" w:rsidR="00221D1D" w:rsidRPr="001354B4" w:rsidRDefault="00221D1D">
      <w:pPr>
        <w:rPr>
          <w:lang w:val="en-US"/>
        </w:rPr>
      </w:pPr>
    </w:p>
    <w:p w14:paraId="78DC847C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Steven Pfohl</w:t>
      </w:r>
    </w:p>
    <w:p w14:paraId="3ED36F1A" w14:textId="77777777" w:rsidR="00221D1D" w:rsidRPr="001354B4" w:rsidRDefault="00221D1D">
      <w:pPr>
        <w:rPr>
          <w:b/>
          <w:lang w:val="en-US"/>
        </w:rPr>
      </w:pPr>
    </w:p>
    <w:p w14:paraId="5059FB35" w14:textId="77777777" w:rsidR="00221D1D" w:rsidRPr="001354B4" w:rsidRDefault="00221D1D">
      <w:pPr>
        <w:rPr>
          <w:b/>
          <w:lang w:val="en-US"/>
        </w:rPr>
      </w:pPr>
    </w:p>
    <w:p w14:paraId="2706F407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Connor, Steven. Rev. of Steven Pfohl, </w:t>
      </w:r>
      <w:r w:rsidRPr="001354B4">
        <w:rPr>
          <w:i/>
          <w:lang w:val="en-US"/>
        </w:rPr>
        <w:t xml:space="preserve">Death at the Parasite Café. Textual Practice </w:t>
      </w:r>
      <w:r w:rsidRPr="001354B4">
        <w:rPr>
          <w:lang w:val="en-US"/>
        </w:rPr>
        <w:t xml:space="preserve">9.1 (1995).* </w:t>
      </w:r>
    </w:p>
    <w:p w14:paraId="50CC66DE" w14:textId="77777777" w:rsidR="00221D1D" w:rsidRPr="001354B4" w:rsidRDefault="00221D1D">
      <w:pPr>
        <w:rPr>
          <w:lang w:val="en-US"/>
        </w:rPr>
      </w:pPr>
    </w:p>
    <w:p w14:paraId="4C932093" w14:textId="77777777" w:rsidR="00221D1D" w:rsidRPr="001354B4" w:rsidRDefault="00221D1D">
      <w:pPr>
        <w:rPr>
          <w:lang w:val="en-US"/>
        </w:rPr>
      </w:pPr>
    </w:p>
    <w:p w14:paraId="43557DA5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Pinch</w:t>
      </w:r>
    </w:p>
    <w:p w14:paraId="41C1FF67" w14:textId="77777777" w:rsidR="00221D1D" w:rsidRPr="001354B4" w:rsidRDefault="00221D1D">
      <w:pPr>
        <w:rPr>
          <w:b/>
          <w:lang w:val="en-US"/>
        </w:rPr>
      </w:pPr>
    </w:p>
    <w:p w14:paraId="4A6FF1CD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Stauffer, Andrew M. Review of </w:t>
      </w:r>
      <w:r w:rsidRPr="001354B4">
        <w:rPr>
          <w:i/>
          <w:lang w:val="en-US"/>
        </w:rPr>
        <w:t>Strange Fits of Passion: Epistemologies of Emotion, Hume to Austen</w:t>
      </w:r>
      <w:r w:rsidRPr="001354B4">
        <w:rPr>
          <w:lang w:val="en-US"/>
        </w:rPr>
        <w:t xml:space="preserve">, by Adela Pinch. </w:t>
      </w:r>
      <w:r w:rsidRPr="001354B4">
        <w:rPr>
          <w:i/>
          <w:lang w:val="en-US"/>
        </w:rPr>
        <w:t xml:space="preserve">Criticism </w:t>
      </w:r>
      <w:r w:rsidRPr="001354B4">
        <w:rPr>
          <w:lang w:val="en-US"/>
        </w:rPr>
        <w:t>40.4 (Fall 1998): 634-636.</w:t>
      </w:r>
    </w:p>
    <w:p w14:paraId="439C2814" w14:textId="77777777" w:rsidR="00221D1D" w:rsidRPr="001354B4" w:rsidRDefault="00221D1D">
      <w:pPr>
        <w:rPr>
          <w:lang w:val="en-US"/>
        </w:rPr>
      </w:pPr>
    </w:p>
    <w:p w14:paraId="58BA629A" w14:textId="77777777" w:rsidR="00221D1D" w:rsidRPr="001354B4" w:rsidRDefault="00221D1D">
      <w:pPr>
        <w:rPr>
          <w:lang w:val="en-US"/>
        </w:rPr>
      </w:pPr>
    </w:p>
    <w:p w14:paraId="016597E6" w14:textId="77777777" w:rsidR="00221D1D" w:rsidRPr="001354B4" w:rsidRDefault="00221D1D">
      <w:pPr>
        <w:pStyle w:val="Ttulo1"/>
        <w:rPr>
          <w:lang w:val="en-US"/>
        </w:rPr>
      </w:pPr>
      <w:r w:rsidRPr="001354B4">
        <w:rPr>
          <w:lang w:val="en-US"/>
        </w:rPr>
        <w:t>Rob Pope</w:t>
      </w:r>
    </w:p>
    <w:p w14:paraId="3180FFE3" w14:textId="77777777" w:rsidR="00221D1D" w:rsidRPr="001354B4" w:rsidRDefault="00221D1D">
      <w:pPr>
        <w:rPr>
          <w:b/>
          <w:lang w:val="en-US"/>
        </w:rPr>
      </w:pPr>
    </w:p>
    <w:p w14:paraId="3CE57D2F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Attridge, Derek. "A Response to Rob Pope." </w:t>
      </w:r>
      <w:r w:rsidRPr="001354B4">
        <w:rPr>
          <w:i/>
          <w:lang w:val="en-US"/>
        </w:rPr>
        <w:t>Language and Literature</w:t>
      </w:r>
      <w:r w:rsidRPr="001354B4">
        <w:rPr>
          <w:lang w:val="en-US"/>
        </w:rPr>
        <w:t xml:space="preserve"> 14.4 (Nov. 2005): 390-92.*</w:t>
      </w:r>
    </w:p>
    <w:p w14:paraId="4B00519F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Carter, Ronald. "Values and Pluralities: An Anecdotal Response to Rob Pope." </w:t>
      </w:r>
      <w:r w:rsidRPr="001354B4">
        <w:rPr>
          <w:i/>
          <w:lang w:val="en-US"/>
        </w:rPr>
        <w:t>Language and Literature</w:t>
      </w:r>
      <w:r w:rsidRPr="001354B4">
        <w:rPr>
          <w:lang w:val="en-US"/>
        </w:rPr>
        <w:t xml:space="preserve"> 14.4 (Nov. 2005): 393-96.*</w:t>
      </w:r>
    </w:p>
    <w:p w14:paraId="66482550" w14:textId="77777777" w:rsidR="00221D1D" w:rsidRPr="001354B4" w:rsidRDefault="00221D1D">
      <w:pPr>
        <w:rPr>
          <w:b/>
          <w:lang w:val="en-US"/>
        </w:rPr>
      </w:pPr>
    </w:p>
    <w:p w14:paraId="78CC651F" w14:textId="77777777" w:rsidR="00221D1D" w:rsidRPr="001354B4" w:rsidRDefault="00221D1D">
      <w:pPr>
        <w:rPr>
          <w:lang w:val="en-US"/>
        </w:rPr>
      </w:pPr>
    </w:p>
    <w:p w14:paraId="54504827" w14:textId="77777777" w:rsidR="00221D1D" w:rsidRPr="001354B4" w:rsidRDefault="00221D1D">
      <w:pPr>
        <w:rPr>
          <w:lang w:val="en-US"/>
        </w:rPr>
      </w:pPr>
    </w:p>
    <w:p w14:paraId="26ECDD9B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Ian Reid</w:t>
      </w:r>
    </w:p>
    <w:p w14:paraId="67FE4A30" w14:textId="77777777" w:rsidR="00221D1D" w:rsidRPr="001354B4" w:rsidRDefault="00221D1D">
      <w:pPr>
        <w:rPr>
          <w:b/>
          <w:lang w:val="en-US"/>
        </w:rPr>
      </w:pPr>
    </w:p>
    <w:p w14:paraId="21710D33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Cornwell, Neil. Rev. of </w:t>
      </w:r>
      <w:r w:rsidRPr="001354B4">
        <w:rPr>
          <w:i/>
          <w:lang w:val="en-US"/>
        </w:rPr>
        <w:t xml:space="preserve">Narrative Exchanges. </w:t>
      </w:r>
      <w:r w:rsidRPr="001354B4">
        <w:rPr>
          <w:lang w:val="en-US"/>
        </w:rPr>
        <w:t xml:space="preserve">By Ian Reid. </w:t>
      </w:r>
      <w:r w:rsidRPr="001354B4">
        <w:rPr>
          <w:i/>
          <w:lang w:val="en-US"/>
        </w:rPr>
        <w:t>Textual Practice</w:t>
      </w:r>
      <w:r w:rsidRPr="001354B4">
        <w:rPr>
          <w:lang w:val="en-US"/>
        </w:rPr>
        <w:t xml:space="preserve"> 8.2 (1994).*</w:t>
      </w:r>
    </w:p>
    <w:p w14:paraId="09141760" w14:textId="77777777" w:rsidR="00221D1D" w:rsidRPr="001354B4" w:rsidRDefault="00221D1D">
      <w:pPr>
        <w:rPr>
          <w:lang w:val="en-US"/>
        </w:rPr>
      </w:pPr>
    </w:p>
    <w:p w14:paraId="62D17A0A" w14:textId="77777777" w:rsidR="00221D1D" w:rsidRPr="001354B4" w:rsidRDefault="00221D1D">
      <w:pPr>
        <w:rPr>
          <w:lang w:val="en-US"/>
        </w:rPr>
      </w:pPr>
    </w:p>
    <w:p w14:paraId="1943CC5E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Riddel</w:t>
      </w:r>
    </w:p>
    <w:p w14:paraId="5903F9DB" w14:textId="77777777" w:rsidR="00221D1D" w:rsidRPr="001354B4" w:rsidRDefault="00221D1D">
      <w:pPr>
        <w:rPr>
          <w:b/>
          <w:lang w:val="en-US"/>
        </w:rPr>
      </w:pPr>
    </w:p>
    <w:p w14:paraId="089519E2" w14:textId="77777777" w:rsidR="00221D1D" w:rsidRPr="001354B4" w:rsidRDefault="00221D1D">
      <w:pPr>
        <w:ind w:left="760" w:hanging="760"/>
        <w:rPr>
          <w:lang w:val="en-US"/>
        </w:rPr>
      </w:pPr>
      <w:r w:rsidRPr="001354B4">
        <w:rPr>
          <w:lang w:val="en-US"/>
        </w:rPr>
        <w:t xml:space="preserve">Miller, J. Hillis. "Deconstructing the Deconstructors." </w:t>
      </w:r>
      <w:r w:rsidRPr="001354B4">
        <w:rPr>
          <w:i/>
          <w:lang w:val="en-US"/>
        </w:rPr>
        <w:t>diacritics</w:t>
      </w:r>
      <w:r w:rsidRPr="001354B4">
        <w:rPr>
          <w:lang w:val="en-US"/>
        </w:rPr>
        <w:t xml:space="preserve"> 5.2 (1975): 24-31. Rpt. in Miller, </w:t>
      </w:r>
      <w:r w:rsidRPr="001354B4">
        <w:rPr>
          <w:i/>
          <w:lang w:val="en-US"/>
        </w:rPr>
        <w:t xml:space="preserve">Theory Now and Then. </w:t>
      </w:r>
      <w:r w:rsidRPr="001354B4">
        <w:rPr>
          <w:lang w:val="en-US"/>
        </w:rPr>
        <w:t xml:space="preserve">Hemel Hempstead: Harvester Wheatsheaf, 1991. 95-110. </w:t>
      </w:r>
    </w:p>
    <w:p w14:paraId="5B0EA5FA" w14:textId="77777777" w:rsidR="00221D1D" w:rsidRPr="001354B4" w:rsidRDefault="00221D1D">
      <w:pPr>
        <w:ind w:left="760" w:hanging="760"/>
        <w:rPr>
          <w:lang w:val="en-US"/>
        </w:rPr>
      </w:pPr>
    </w:p>
    <w:p w14:paraId="5C024E78" w14:textId="77777777" w:rsidR="00221D1D" w:rsidRPr="001354B4" w:rsidRDefault="00221D1D">
      <w:pPr>
        <w:ind w:left="760" w:hanging="760"/>
        <w:rPr>
          <w:lang w:val="en-US"/>
        </w:rPr>
      </w:pPr>
    </w:p>
    <w:p w14:paraId="5F894BF3" w14:textId="77777777" w:rsidR="00221D1D" w:rsidRPr="001354B4" w:rsidRDefault="00221D1D">
      <w:pPr>
        <w:ind w:left="760" w:hanging="760"/>
        <w:rPr>
          <w:lang w:val="en-US"/>
        </w:rPr>
      </w:pPr>
      <w:r w:rsidRPr="001354B4">
        <w:rPr>
          <w:b/>
          <w:lang w:val="en-US"/>
        </w:rPr>
        <w:t>F. G. Robinson</w:t>
      </w:r>
    </w:p>
    <w:p w14:paraId="31339ADF" w14:textId="77777777" w:rsidR="00221D1D" w:rsidRPr="001354B4" w:rsidRDefault="00221D1D">
      <w:pPr>
        <w:ind w:left="760" w:hanging="760"/>
        <w:rPr>
          <w:lang w:val="en-US"/>
        </w:rPr>
      </w:pPr>
    </w:p>
    <w:p w14:paraId="23C91E93" w14:textId="15F06EB9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Wald, Priscilla. Rev. of </w:t>
      </w:r>
      <w:r w:rsidRPr="001354B4">
        <w:rPr>
          <w:i/>
          <w:lang w:val="en-US"/>
        </w:rPr>
        <w:t xml:space="preserve">Mark Twain's </w:t>
      </w:r>
      <w:r w:rsidRPr="001354B4">
        <w:rPr>
          <w:lang w:val="en-US"/>
        </w:rPr>
        <w:t>Pudd'nhead Wilson:</w:t>
      </w:r>
      <w:r w:rsidRPr="001354B4">
        <w:rPr>
          <w:i/>
          <w:lang w:val="en-US"/>
        </w:rPr>
        <w:t xml:space="preserve"> Race, Conflict and Culture. </w:t>
      </w:r>
      <w:r w:rsidRPr="001354B4">
        <w:rPr>
          <w:lang w:val="en-US"/>
        </w:rPr>
        <w:t>Ed. Forrest Robinson and Susan Gilman.</w:t>
      </w:r>
      <w:r w:rsidR="00F802EA">
        <w:rPr>
          <w:lang w:val="en-US"/>
        </w:rPr>
        <w:t xml:space="preserve"> </w:t>
      </w:r>
      <w:r w:rsidRPr="001354B4">
        <w:rPr>
          <w:i/>
          <w:lang w:val="en-US"/>
        </w:rPr>
        <w:t xml:space="preserve">Studies in American Fiction </w:t>
      </w:r>
      <w:r w:rsidRPr="001354B4">
        <w:rPr>
          <w:lang w:val="en-US"/>
        </w:rPr>
        <w:t>23.2 (Autumn 1995)</w:t>
      </w:r>
      <w:r w:rsidR="00F802EA">
        <w:rPr>
          <w:lang w:val="en-US"/>
        </w:rPr>
        <w:t>.</w:t>
      </w:r>
      <w:r w:rsidRPr="001354B4">
        <w:rPr>
          <w:lang w:val="en-US"/>
        </w:rPr>
        <w:t>*</w:t>
      </w:r>
    </w:p>
    <w:p w14:paraId="75A6C4C4" w14:textId="77777777" w:rsidR="00221D1D" w:rsidRPr="001354B4" w:rsidRDefault="00221D1D">
      <w:pPr>
        <w:ind w:left="760" w:hanging="760"/>
        <w:rPr>
          <w:lang w:val="en-US"/>
        </w:rPr>
      </w:pPr>
    </w:p>
    <w:p w14:paraId="19D78B77" w14:textId="27916CFE" w:rsidR="00221D1D" w:rsidRDefault="00221D1D">
      <w:pPr>
        <w:rPr>
          <w:lang w:val="en-US"/>
        </w:rPr>
      </w:pPr>
    </w:p>
    <w:p w14:paraId="110F0B71" w14:textId="0936A640" w:rsidR="00F802EA" w:rsidRDefault="00F802EA">
      <w:pPr>
        <w:rPr>
          <w:lang w:val="en-US"/>
        </w:rPr>
      </w:pPr>
    </w:p>
    <w:p w14:paraId="1094A192" w14:textId="78BAD054" w:rsidR="00F802EA" w:rsidRPr="00F802EA" w:rsidRDefault="00F802EA">
      <w:pPr>
        <w:rPr>
          <w:b/>
          <w:lang w:val="es-ES"/>
        </w:rPr>
      </w:pPr>
      <w:r w:rsidRPr="00F802EA">
        <w:rPr>
          <w:b/>
          <w:lang w:val="es-ES"/>
        </w:rPr>
        <w:t>Avital Ronell</w:t>
      </w:r>
    </w:p>
    <w:p w14:paraId="31D723DF" w14:textId="2587F782" w:rsidR="00F802EA" w:rsidRPr="00F802EA" w:rsidRDefault="00F802EA">
      <w:pPr>
        <w:rPr>
          <w:b/>
          <w:lang w:val="es-ES"/>
        </w:rPr>
      </w:pPr>
    </w:p>
    <w:p w14:paraId="603B3F61" w14:textId="77777777" w:rsidR="00F802EA" w:rsidRPr="00842A69" w:rsidRDefault="00F802EA" w:rsidP="00F802EA">
      <w:pPr>
        <w:tabs>
          <w:tab w:val="left" w:pos="7627"/>
        </w:tabs>
      </w:pPr>
      <w:r>
        <w:t xml:space="preserve">Rodríguez Herrera, Daniel. "Las feministas no se creen las acusaciones de acoso sexual contra una prominente feminista." </w:t>
      </w:r>
      <w:r>
        <w:rPr>
          <w:i/>
        </w:rPr>
        <w:t>Libertad Digital</w:t>
      </w:r>
      <w:r>
        <w:t xml:space="preserve"> 14 Aug. 2018.* (Avital Ronell).</w:t>
      </w:r>
    </w:p>
    <w:p w14:paraId="5BFB4B2C" w14:textId="77777777" w:rsidR="00F802EA" w:rsidRDefault="00F802EA" w:rsidP="00F802EA">
      <w:pPr>
        <w:tabs>
          <w:tab w:val="left" w:pos="7627"/>
        </w:tabs>
      </w:pPr>
      <w:r>
        <w:tab/>
      </w:r>
      <w:hyperlink r:id="rId15" w:history="1">
        <w:r w:rsidRPr="00B856B4">
          <w:rPr>
            <w:rStyle w:val="Hipervnculo"/>
          </w:rPr>
          <w:t>https://www.libertaddigital.com/internacional/estados-unidos/2018-08-14/las-feministas-no-se-creen-las-acusaciones-de-acoso-sexual-contra-una-prominente-feminista-1276623456/</w:t>
        </w:r>
      </w:hyperlink>
      <w:r>
        <w:t xml:space="preserve"> </w:t>
      </w:r>
    </w:p>
    <w:p w14:paraId="527FB624" w14:textId="77777777" w:rsidR="00F802EA" w:rsidRPr="00F802EA" w:rsidRDefault="00F802EA" w:rsidP="00F802EA">
      <w:pPr>
        <w:tabs>
          <w:tab w:val="left" w:pos="7627"/>
        </w:tabs>
        <w:rPr>
          <w:lang w:val="en-US"/>
        </w:rPr>
      </w:pPr>
      <w:r>
        <w:tab/>
      </w:r>
      <w:r w:rsidRPr="00F802EA">
        <w:rPr>
          <w:lang w:val="en-US"/>
        </w:rPr>
        <w:t>2018</w:t>
      </w:r>
    </w:p>
    <w:p w14:paraId="6C2EF35E" w14:textId="77777777" w:rsidR="00F802EA" w:rsidRPr="00F802EA" w:rsidRDefault="00F802EA">
      <w:pPr>
        <w:rPr>
          <w:b/>
          <w:lang w:val="en-US"/>
        </w:rPr>
      </w:pPr>
    </w:p>
    <w:p w14:paraId="7D0E1C3C" w14:textId="77777777" w:rsidR="00221D1D" w:rsidRPr="001354B4" w:rsidRDefault="00221D1D">
      <w:pPr>
        <w:rPr>
          <w:lang w:val="en-US"/>
        </w:rPr>
      </w:pPr>
    </w:p>
    <w:p w14:paraId="215E18FE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Raman Selden</w:t>
      </w:r>
    </w:p>
    <w:p w14:paraId="31F19108" w14:textId="77777777" w:rsidR="00221D1D" w:rsidRPr="001354B4" w:rsidRDefault="00221D1D">
      <w:pPr>
        <w:rPr>
          <w:b/>
          <w:lang w:val="en-US"/>
        </w:rPr>
      </w:pPr>
    </w:p>
    <w:p w14:paraId="1B55A1B2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Hadfield, Andrew. "The Critic, the Culture and the Reader." Rev. of </w:t>
      </w:r>
      <w:r w:rsidRPr="001354B4">
        <w:rPr>
          <w:i/>
          <w:lang w:val="en-US"/>
        </w:rPr>
        <w:t>The Cambridge History of Literary Criticism, vol. 8.</w:t>
      </w:r>
      <w:r w:rsidRPr="001354B4">
        <w:rPr>
          <w:lang w:val="en-US"/>
        </w:rPr>
        <w:t xml:space="preserve"> Ed. Raman Selden. </w:t>
      </w:r>
      <w:r w:rsidRPr="001354B4">
        <w:rPr>
          <w:i/>
          <w:lang w:val="en-US"/>
        </w:rPr>
        <w:t>TLS</w:t>
      </w:r>
      <w:r w:rsidRPr="001354B4">
        <w:rPr>
          <w:lang w:val="en-US"/>
        </w:rPr>
        <w:t xml:space="preserve"> 3 November 1995: 14-15.*</w:t>
      </w:r>
    </w:p>
    <w:p w14:paraId="3F28EF93" w14:textId="77777777" w:rsidR="00221D1D" w:rsidRPr="001354B4" w:rsidRDefault="00221D1D">
      <w:pPr>
        <w:rPr>
          <w:lang w:val="en-US"/>
        </w:rPr>
      </w:pPr>
    </w:p>
    <w:p w14:paraId="4501968A" w14:textId="77777777" w:rsidR="0018602B" w:rsidRPr="001354B4" w:rsidRDefault="0018602B">
      <w:pPr>
        <w:rPr>
          <w:lang w:val="en-US"/>
        </w:rPr>
      </w:pPr>
    </w:p>
    <w:p w14:paraId="68F9145B" w14:textId="77777777" w:rsidR="0018602B" w:rsidRPr="001354B4" w:rsidRDefault="0018602B">
      <w:pPr>
        <w:rPr>
          <w:lang w:val="en-US"/>
        </w:rPr>
      </w:pPr>
    </w:p>
    <w:p w14:paraId="368EDA4D" w14:textId="77777777" w:rsidR="0018602B" w:rsidRPr="001354B4" w:rsidRDefault="0018602B">
      <w:pPr>
        <w:rPr>
          <w:lang w:val="en-US"/>
        </w:rPr>
      </w:pPr>
    </w:p>
    <w:p w14:paraId="21597D63" w14:textId="012C0866" w:rsidR="0018602B" w:rsidRPr="001354B4" w:rsidRDefault="0018602B">
      <w:pPr>
        <w:rPr>
          <w:b/>
          <w:lang w:val="en-US"/>
        </w:rPr>
      </w:pPr>
      <w:r w:rsidRPr="001354B4">
        <w:rPr>
          <w:b/>
          <w:lang w:val="en-US"/>
        </w:rPr>
        <w:t>Bernard Sharratt</w:t>
      </w:r>
    </w:p>
    <w:p w14:paraId="7247C2E0" w14:textId="77777777" w:rsidR="0018602B" w:rsidRPr="001354B4" w:rsidRDefault="0018602B">
      <w:pPr>
        <w:rPr>
          <w:lang w:val="en-US"/>
        </w:rPr>
      </w:pPr>
    </w:p>
    <w:p w14:paraId="04D9CCB0" w14:textId="7D7678B4" w:rsidR="0018602B" w:rsidRPr="001354B4" w:rsidRDefault="0018602B" w:rsidP="0018602B">
      <w:pPr>
        <w:ind w:left="709" w:hanging="709"/>
        <w:rPr>
          <w:szCs w:val="28"/>
          <w:lang w:val="en-US"/>
        </w:rPr>
      </w:pPr>
      <w:r w:rsidRPr="001354B4">
        <w:rPr>
          <w:szCs w:val="28"/>
          <w:lang w:val="en-US"/>
        </w:rPr>
        <w:t xml:space="preserve">Hidalgo, Pilar. Rev. of </w:t>
      </w:r>
      <w:r w:rsidRPr="001354B4">
        <w:rPr>
          <w:i/>
          <w:szCs w:val="28"/>
          <w:lang w:val="en-US"/>
        </w:rPr>
        <w:t>Reading Relations,</w:t>
      </w:r>
      <w:r w:rsidRPr="001354B4">
        <w:rPr>
          <w:szCs w:val="28"/>
          <w:lang w:val="en-US"/>
        </w:rPr>
        <w:t xml:space="preserve"> by Bernard Sharratt. </w:t>
      </w:r>
      <w:r w:rsidRPr="001354B4">
        <w:rPr>
          <w:i/>
          <w:szCs w:val="28"/>
          <w:lang w:val="en-US"/>
        </w:rPr>
        <w:t>Atlantis</w:t>
      </w:r>
      <w:r w:rsidRPr="001354B4">
        <w:rPr>
          <w:szCs w:val="28"/>
          <w:lang w:val="en-US"/>
        </w:rPr>
        <w:t xml:space="preserve"> 4.1-2 (June-Nov. 1982): 105-8.*</w:t>
      </w:r>
    </w:p>
    <w:p w14:paraId="460BF267" w14:textId="77777777" w:rsidR="0018602B" w:rsidRPr="001354B4" w:rsidRDefault="0018602B">
      <w:pPr>
        <w:rPr>
          <w:lang w:val="en-US"/>
        </w:rPr>
      </w:pPr>
    </w:p>
    <w:p w14:paraId="207B9FF0" w14:textId="77777777" w:rsidR="00221D1D" w:rsidRPr="001354B4" w:rsidRDefault="00221D1D">
      <w:pPr>
        <w:rPr>
          <w:lang w:val="en-US"/>
        </w:rPr>
      </w:pPr>
    </w:p>
    <w:p w14:paraId="41B3833E" w14:textId="77777777" w:rsidR="00221D1D" w:rsidRPr="001354B4" w:rsidRDefault="00221D1D">
      <w:pPr>
        <w:rPr>
          <w:lang w:val="en-US"/>
        </w:rPr>
      </w:pPr>
    </w:p>
    <w:p w14:paraId="1EBEBF30" w14:textId="77777777" w:rsidR="00221D1D" w:rsidRPr="001354B4" w:rsidRDefault="00221D1D">
      <w:pPr>
        <w:rPr>
          <w:lang w:val="en-US"/>
        </w:rPr>
      </w:pPr>
      <w:r w:rsidRPr="001354B4">
        <w:rPr>
          <w:b/>
          <w:lang w:val="en-US"/>
        </w:rPr>
        <w:t>David Shepherd</w:t>
      </w:r>
    </w:p>
    <w:p w14:paraId="16B949DD" w14:textId="77777777" w:rsidR="00221D1D" w:rsidRPr="001354B4" w:rsidRDefault="00221D1D">
      <w:pPr>
        <w:rPr>
          <w:lang w:val="en-US"/>
        </w:rPr>
      </w:pPr>
    </w:p>
    <w:p w14:paraId="5D536A51" w14:textId="0ADE5E82" w:rsidR="00221D1D" w:rsidRPr="001354B4" w:rsidRDefault="00221D1D">
      <w:pPr>
        <w:rPr>
          <w:lang w:val="en-US"/>
        </w:rPr>
      </w:pPr>
      <w:r w:rsidRPr="001354B4">
        <w:rPr>
          <w:lang w:val="en-US"/>
        </w:rPr>
        <w:lastRenderedPageBreak/>
        <w:t xml:space="preserve">Cornwell, Neil. Rev. of </w:t>
      </w:r>
      <w:r w:rsidRPr="001354B4">
        <w:rPr>
          <w:i/>
          <w:lang w:val="en-US"/>
        </w:rPr>
        <w:t>Beyond Metafiction.</w:t>
      </w:r>
      <w:r w:rsidRPr="001354B4">
        <w:rPr>
          <w:lang w:val="en-US"/>
        </w:rPr>
        <w:t xml:space="preserve"> By David Shepherd.</w:t>
      </w:r>
      <w:r w:rsidR="004B4EF4" w:rsidRPr="001354B4">
        <w:rPr>
          <w:lang w:val="en-US"/>
        </w:rPr>
        <w:t xml:space="preserve"> </w:t>
      </w:r>
      <w:r w:rsidRPr="001354B4">
        <w:rPr>
          <w:i/>
          <w:lang w:val="en-US"/>
        </w:rPr>
        <w:t>Textual Practice</w:t>
      </w:r>
      <w:r w:rsidRPr="001354B4">
        <w:rPr>
          <w:lang w:val="en-US"/>
        </w:rPr>
        <w:t xml:space="preserve"> 8.2 (1994).*</w:t>
      </w:r>
    </w:p>
    <w:p w14:paraId="642286C1" w14:textId="77777777" w:rsidR="00221D1D" w:rsidRPr="001354B4" w:rsidRDefault="00221D1D">
      <w:pPr>
        <w:rPr>
          <w:lang w:val="en-US"/>
        </w:rPr>
      </w:pPr>
    </w:p>
    <w:p w14:paraId="0FDC5814" w14:textId="77777777" w:rsidR="004B4EF4" w:rsidRPr="001354B4" w:rsidRDefault="004B4EF4">
      <w:pPr>
        <w:rPr>
          <w:lang w:val="en-US"/>
        </w:rPr>
      </w:pPr>
    </w:p>
    <w:p w14:paraId="132BA93F" w14:textId="1C6D9C3E" w:rsidR="004B4EF4" w:rsidRPr="001354B4" w:rsidRDefault="004B4EF4">
      <w:pPr>
        <w:rPr>
          <w:b/>
          <w:lang w:val="en-US"/>
        </w:rPr>
      </w:pPr>
      <w:r w:rsidRPr="001354B4">
        <w:rPr>
          <w:b/>
          <w:lang w:val="en-US"/>
        </w:rPr>
        <w:t>David R. Shumsay</w:t>
      </w:r>
    </w:p>
    <w:p w14:paraId="0D088F49" w14:textId="77777777" w:rsidR="004B4EF4" w:rsidRPr="001354B4" w:rsidRDefault="004B4EF4">
      <w:pPr>
        <w:rPr>
          <w:b/>
          <w:lang w:val="en-US"/>
        </w:rPr>
      </w:pPr>
    </w:p>
    <w:p w14:paraId="5ADC526F" w14:textId="77777777" w:rsidR="004B4EF4" w:rsidRPr="001354B4" w:rsidRDefault="004B4EF4" w:rsidP="004B4EF4">
      <w:pPr>
        <w:ind w:left="709" w:hanging="709"/>
        <w:rPr>
          <w:lang w:val="en-US" w:eastAsia="en-US"/>
        </w:rPr>
      </w:pPr>
      <w:r w:rsidRPr="001354B4">
        <w:rPr>
          <w:lang w:val="en-US" w:eastAsia="en-US"/>
        </w:rPr>
        <w:t xml:space="preserve">Spurlock, J. C. Rev. of </w:t>
      </w:r>
      <w:r w:rsidRPr="001354B4">
        <w:rPr>
          <w:i/>
          <w:lang w:val="en-US" w:eastAsia="en-US"/>
        </w:rPr>
        <w:t>Modern Love: Romance, Intimacy, and the Marriage Crisis,</w:t>
      </w:r>
      <w:r w:rsidRPr="001354B4">
        <w:rPr>
          <w:lang w:val="en-US" w:eastAsia="en-US"/>
        </w:rPr>
        <w:t xml:space="preserve"> by David R. Shumsay. </w:t>
      </w:r>
      <w:r w:rsidRPr="001354B4">
        <w:rPr>
          <w:i/>
          <w:lang w:val="en-US" w:eastAsia="en-US"/>
        </w:rPr>
        <w:t>Journal of Social History</w:t>
      </w:r>
      <w:r w:rsidRPr="001354B4">
        <w:rPr>
          <w:lang w:val="en-US" w:eastAsia="en-US"/>
        </w:rPr>
        <w:t xml:space="preserve"> 39.1 (2005): 287-88.</w:t>
      </w:r>
    </w:p>
    <w:p w14:paraId="340FBD42" w14:textId="77777777" w:rsidR="004B4EF4" w:rsidRPr="001354B4" w:rsidRDefault="004B4EF4">
      <w:pPr>
        <w:rPr>
          <w:b/>
          <w:lang w:val="en-US"/>
        </w:rPr>
      </w:pPr>
    </w:p>
    <w:p w14:paraId="515354C6" w14:textId="77777777" w:rsidR="004B4EF4" w:rsidRPr="001354B4" w:rsidRDefault="004B4EF4">
      <w:pPr>
        <w:rPr>
          <w:b/>
          <w:lang w:val="en-US"/>
        </w:rPr>
      </w:pPr>
    </w:p>
    <w:p w14:paraId="1B989872" w14:textId="77777777" w:rsidR="00221D1D" w:rsidRPr="001354B4" w:rsidRDefault="00221D1D">
      <w:pPr>
        <w:rPr>
          <w:lang w:val="en-US"/>
        </w:rPr>
      </w:pPr>
    </w:p>
    <w:p w14:paraId="481D0A55" w14:textId="77777777" w:rsidR="00221D1D" w:rsidRPr="001354B4" w:rsidRDefault="00221D1D">
      <w:pPr>
        <w:pStyle w:val="Ttulo1"/>
        <w:rPr>
          <w:lang w:val="en-US"/>
        </w:rPr>
      </w:pPr>
      <w:r w:rsidRPr="001354B4">
        <w:rPr>
          <w:lang w:val="en-US"/>
        </w:rPr>
        <w:t>John Stephens</w:t>
      </w:r>
    </w:p>
    <w:p w14:paraId="1D222C35" w14:textId="77777777" w:rsidR="00221D1D" w:rsidRPr="001354B4" w:rsidRDefault="00221D1D">
      <w:pPr>
        <w:rPr>
          <w:b/>
          <w:lang w:val="en-US"/>
        </w:rPr>
      </w:pPr>
    </w:p>
    <w:p w14:paraId="4306B21D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Sell, Roger D. Rev. of </w:t>
      </w:r>
      <w:r w:rsidRPr="001354B4">
        <w:rPr>
          <w:i/>
          <w:lang w:val="en-US"/>
        </w:rPr>
        <w:t>Literature, Language and Change: From Chaucer to the Present.</w:t>
      </w:r>
      <w:r w:rsidRPr="001354B4">
        <w:rPr>
          <w:lang w:val="en-US"/>
        </w:rPr>
        <w:t xml:space="preserve"> By John Stephens and Ruth Waterhouse. </w:t>
      </w:r>
      <w:r w:rsidRPr="001354B4">
        <w:rPr>
          <w:i/>
          <w:lang w:val="en-US"/>
        </w:rPr>
        <w:t>Journal of Pragmatics</w:t>
      </w:r>
      <w:r w:rsidRPr="001354B4">
        <w:rPr>
          <w:lang w:val="en-US"/>
        </w:rPr>
        <w:t xml:space="preserve"> 18 (1992): 395-397.</w:t>
      </w:r>
    </w:p>
    <w:p w14:paraId="72EBD999" w14:textId="77777777" w:rsidR="00221D1D" w:rsidRPr="001354B4" w:rsidRDefault="00221D1D" w:rsidP="00221D1D">
      <w:pPr>
        <w:ind w:left="0" w:firstLine="0"/>
        <w:rPr>
          <w:lang w:val="en-US"/>
        </w:rPr>
      </w:pPr>
    </w:p>
    <w:p w14:paraId="5D07C555" w14:textId="77777777" w:rsidR="00CF34CE" w:rsidRPr="001354B4" w:rsidRDefault="00CF34CE" w:rsidP="00221D1D">
      <w:pPr>
        <w:ind w:left="0" w:firstLine="0"/>
        <w:rPr>
          <w:lang w:val="en-US"/>
        </w:rPr>
      </w:pPr>
    </w:p>
    <w:p w14:paraId="0E2A265F" w14:textId="77777777" w:rsidR="00CF34CE" w:rsidRPr="001354B4" w:rsidRDefault="00CF34CE" w:rsidP="00221D1D">
      <w:pPr>
        <w:ind w:left="0" w:firstLine="0"/>
        <w:rPr>
          <w:lang w:val="en-US"/>
        </w:rPr>
      </w:pPr>
    </w:p>
    <w:p w14:paraId="020ED1D9" w14:textId="77777777" w:rsidR="00CF34CE" w:rsidRPr="001354B4" w:rsidRDefault="00CF34CE" w:rsidP="00221D1D">
      <w:pPr>
        <w:ind w:left="0" w:firstLine="0"/>
        <w:rPr>
          <w:b/>
          <w:lang w:val="en-US"/>
        </w:rPr>
      </w:pPr>
      <w:r w:rsidRPr="001354B4">
        <w:rPr>
          <w:b/>
          <w:lang w:val="en-US"/>
        </w:rPr>
        <w:t>Alan Stoekl</w:t>
      </w:r>
    </w:p>
    <w:p w14:paraId="0D952250" w14:textId="77777777" w:rsidR="00CF34CE" w:rsidRPr="001354B4" w:rsidRDefault="00CF34CE" w:rsidP="00221D1D">
      <w:pPr>
        <w:ind w:left="0" w:firstLine="0"/>
        <w:rPr>
          <w:b/>
          <w:lang w:val="en-US"/>
        </w:rPr>
      </w:pPr>
    </w:p>
    <w:p w14:paraId="2D521E8C" w14:textId="77777777" w:rsidR="00CF34CE" w:rsidRPr="001354B4" w:rsidRDefault="00CF34CE" w:rsidP="00CF34C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354B4">
        <w:rPr>
          <w:sz w:val="28"/>
          <w:szCs w:val="28"/>
          <w:lang w:val="en-US"/>
        </w:rPr>
        <w:t xml:space="preserve">Richman, Michèle. Rev. of </w:t>
      </w:r>
      <w:r w:rsidRPr="001354B4">
        <w:rPr>
          <w:i/>
          <w:sz w:val="28"/>
          <w:szCs w:val="28"/>
          <w:lang w:val="en-US"/>
        </w:rPr>
        <w:t>Politics, Writing, Mutilation: The Cases of Bataille, Blanchot, Roussel, Leiris and Ponge.</w:t>
      </w:r>
      <w:r w:rsidRPr="001354B4">
        <w:rPr>
          <w:sz w:val="28"/>
          <w:szCs w:val="28"/>
          <w:lang w:val="en-US"/>
        </w:rPr>
        <w:t xml:space="preserve"> By Alan Stoekl. </w:t>
      </w:r>
      <w:r w:rsidRPr="001354B4">
        <w:rPr>
          <w:i/>
          <w:sz w:val="28"/>
          <w:szCs w:val="28"/>
          <w:lang w:val="en-US"/>
        </w:rPr>
        <w:t>Comparative Literature</w:t>
      </w:r>
      <w:r w:rsidRPr="001354B4">
        <w:rPr>
          <w:sz w:val="28"/>
          <w:szCs w:val="28"/>
          <w:lang w:val="en-US"/>
        </w:rPr>
        <w:t xml:space="preserve"> 41.3 (Summer 1989): 278-80.</w:t>
      </w:r>
    </w:p>
    <w:p w14:paraId="426AB647" w14:textId="77777777" w:rsidR="00CF34CE" w:rsidRPr="001354B4" w:rsidRDefault="00CF34CE" w:rsidP="00221D1D">
      <w:pPr>
        <w:ind w:left="0" w:firstLine="0"/>
        <w:rPr>
          <w:b/>
          <w:lang w:val="en-US"/>
        </w:rPr>
      </w:pPr>
    </w:p>
    <w:p w14:paraId="12DF9E55" w14:textId="77777777" w:rsidR="00BB4E43" w:rsidRPr="001354B4" w:rsidRDefault="00BB4E43" w:rsidP="00221D1D">
      <w:pPr>
        <w:ind w:left="0" w:firstLine="0"/>
        <w:rPr>
          <w:lang w:val="en-US"/>
        </w:rPr>
      </w:pPr>
    </w:p>
    <w:p w14:paraId="27C9E2DF" w14:textId="77777777" w:rsidR="00BB4E43" w:rsidRPr="001354B4" w:rsidRDefault="00BB4E43" w:rsidP="00221D1D">
      <w:pPr>
        <w:ind w:left="0" w:firstLine="0"/>
        <w:rPr>
          <w:lang w:val="en-US"/>
        </w:rPr>
      </w:pPr>
    </w:p>
    <w:p w14:paraId="07113D23" w14:textId="77777777" w:rsidR="00BB4E43" w:rsidRPr="001354B4" w:rsidRDefault="00BB4E43" w:rsidP="00221D1D">
      <w:pPr>
        <w:ind w:left="0" w:firstLine="0"/>
        <w:rPr>
          <w:b/>
          <w:lang w:val="en-US"/>
        </w:rPr>
      </w:pPr>
      <w:r w:rsidRPr="001354B4">
        <w:rPr>
          <w:b/>
          <w:lang w:val="en-US"/>
        </w:rPr>
        <w:t>Henry Sussman</w:t>
      </w:r>
    </w:p>
    <w:p w14:paraId="3B631D10" w14:textId="77777777" w:rsidR="00BB4E43" w:rsidRPr="001354B4" w:rsidRDefault="00BB4E43" w:rsidP="00221D1D">
      <w:pPr>
        <w:ind w:left="0" w:firstLine="0"/>
        <w:rPr>
          <w:lang w:val="en-US"/>
        </w:rPr>
      </w:pPr>
    </w:p>
    <w:p w14:paraId="645ED53D" w14:textId="77777777" w:rsidR="00BB4E43" w:rsidRPr="001354B4" w:rsidRDefault="00BB4E43" w:rsidP="00BB4E43">
      <w:pPr>
        <w:rPr>
          <w:lang w:val="en-US"/>
        </w:rPr>
      </w:pPr>
      <w:r w:rsidRPr="001354B4">
        <w:rPr>
          <w:lang w:val="en-US"/>
        </w:rPr>
        <w:t xml:space="preserve">Aliaga Lavrijsen, Jessica. Rev. of </w:t>
      </w:r>
      <w:r w:rsidRPr="001354B4">
        <w:rPr>
          <w:i/>
          <w:lang w:val="en-US"/>
        </w:rPr>
        <w:t xml:space="preserve">Around the Book: Systems and Literacy. </w:t>
      </w:r>
      <w:r w:rsidRPr="001354B4">
        <w:rPr>
          <w:lang w:val="en-US"/>
        </w:rPr>
        <w:t xml:space="preserve"> By Henry Sussman. </w:t>
      </w:r>
      <w:r w:rsidRPr="001354B4">
        <w:rPr>
          <w:i/>
          <w:lang w:val="en-US"/>
        </w:rPr>
        <w:t>Atlantis</w:t>
      </w:r>
      <w:r w:rsidRPr="001354B4">
        <w:rPr>
          <w:lang w:val="en-US"/>
        </w:rPr>
        <w:t xml:space="preserve"> 34.2 (Dec. 2012): 221-26.*</w:t>
      </w:r>
    </w:p>
    <w:p w14:paraId="25276A9D" w14:textId="77777777" w:rsidR="00BB4E43" w:rsidRPr="001354B4" w:rsidRDefault="00BB4E43" w:rsidP="00221D1D">
      <w:pPr>
        <w:ind w:left="0" w:firstLine="0"/>
        <w:rPr>
          <w:lang w:val="en-US"/>
        </w:rPr>
      </w:pPr>
    </w:p>
    <w:p w14:paraId="7431E0A0" w14:textId="77777777" w:rsidR="00221D1D" w:rsidRPr="001354B4" w:rsidRDefault="00221D1D">
      <w:pPr>
        <w:rPr>
          <w:lang w:val="en-US"/>
        </w:rPr>
      </w:pPr>
    </w:p>
    <w:p w14:paraId="388340ED" w14:textId="77777777" w:rsidR="00221D1D" w:rsidRPr="001354B4" w:rsidRDefault="00221D1D">
      <w:pPr>
        <w:rPr>
          <w:lang w:val="en-US"/>
        </w:rPr>
      </w:pPr>
    </w:p>
    <w:p w14:paraId="1E5EA608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Jeremy Tambling</w:t>
      </w:r>
    </w:p>
    <w:p w14:paraId="301443E5" w14:textId="77777777" w:rsidR="00221D1D" w:rsidRPr="001354B4" w:rsidRDefault="00221D1D">
      <w:pPr>
        <w:rPr>
          <w:b/>
          <w:lang w:val="en-US"/>
        </w:rPr>
      </w:pPr>
    </w:p>
    <w:p w14:paraId="147D6A82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Reynolds, Matthew. "Foucault in Wentworth." Rev. of </w:t>
      </w:r>
      <w:r w:rsidRPr="001354B4">
        <w:rPr>
          <w:i/>
          <w:lang w:val="en-US"/>
        </w:rPr>
        <w:t>Dickens, Violence and the Modern State.</w:t>
      </w:r>
      <w:r w:rsidRPr="001354B4">
        <w:rPr>
          <w:lang w:val="en-US"/>
        </w:rPr>
        <w:t xml:space="preserve"> By Jeremy Tambling. London: Macmillan, 1995? </w:t>
      </w:r>
      <w:r w:rsidRPr="001354B4">
        <w:rPr>
          <w:i/>
          <w:lang w:val="en-US"/>
        </w:rPr>
        <w:t xml:space="preserve">TLS </w:t>
      </w:r>
      <w:r w:rsidRPr="001354B4">
        <w:rPr>
          <w:lang w:val="en-US"/>
        </w:rPr>
        <w:t>12 Jan. 1996: 24.*</w:t>
      </w:r>
    </w:p>
    <w:p w14:paraId="2A6BA730" w14:textId="77777777" w:rsidR="00221D1D" w:rsidRPr="001354B4" w:rsidRDefault="00221D1D">
      <w:pPr>
        <w:rPr>
          <w:b/>
          <w:lang w:val="en-US"/>
        </w:rPr>
      </w:pPr>
    </w:p>
    <w:p w14:paraId="0EC81DAE" w14:textId="77777777" w:rsidR="00221D1D" w:rsidRPr="001354B4" w:rsidRDefault="00221D1D">
      <w:pPr>
        <w:rPr>
          <w:lang w:val="en-US"/>
        </w:rPr>
      </w:pPr>
    </w:p>
    <w:p w14:paraId="2E274B1E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lastRenderedPageBreak/>
        <w:t>James Grantham Turner</w:t>
      </w:r>
    </w:p>
    <w:p w14:paraId="34798C80" w14:textId="77777777" w:rsidR="00221D1D" w:rsidRPr="001354B4" w:rsidRDefault="00221D1D">
      <w:pPr>
        <w:rPr>
          <w:b/>
          <w:lang w:val="en-US"/>
        </w:rPr>
      </w:pPr>
    </w:p>
    <w:p w14:paraId="360FD2BB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Belsey, Catherine. Revs. of Jonathan Goldberg, </w:t>
      </w:r>
      <w:r w:rsidRPr="001354B4">
        <w:rPr>
          <w:i/>
          <w:lang w:val="en-US"/>
        </w:rPr>
        <w:t xml:space="preserve">Sodometries; </w:t>
      </w:r>
      <w:r w:rsidRPr="001354B4">
        <w:rPr>
          <w:lang w:val="en-US"/>
        </w:rPr>
        <w:t xml:space="preserve">James Grantham Turner, ed., </w:t>
      </w:r>
      <w:r w:rsidRPr="001354B4">
        <w:rPr>
          <w:i/>
          <w:lang w:val="en-US"/>
        </w:rPr>
        <w:t>Sexuality and Gender in Early Modern Europe;</w:t>
      </w:r>
      <w:r w:rsidRPr="001354B4">
        <w:rPr>
          <w:lang w:val="en-US"/>
        </w:rPr>
        <w:t xml:space="preserve"> Richard Wilson, </w:t>
      </w:r>
      <w:r w:rsidRPr="001354B4">
        <w:rPr>
          <w:i/>
          <w:lang w:val="en-US"/>
        </w:rPr>
        <w:t xml:space="preserve">Will Power. Textual Practice </w:t>
      </w:r>
      <w:r w:rsidRPr="001354B4">
        <w:rPr>
          <w:lang w:val="en-US"/>
        </w:rPr>
        <w:t>9.1 (1995): 137-43.*</w:t>
      </w:r>
    </w:p>
    <w:p w14:paraId="18142DAC" w14:textId="77777777" w:rsidR="00221D1D" w:rsidRPr="001354B4" w:rsidRDefault="00221D1D">
      <w:pPr>
        <w:rPr>
          <w:lang w:val="en-US"/>
        </w:rPr>
      </w:pPr>
    </w:p>
    <w:p w14:paraId="5928DBE0" w14:textId="77777777" w:rsidR="00221D1D" w:rsidRPr="001354B4" w:rsidRDefault="00221D1D">
      <w:pPr>
        <w:rPr>
          <w:lang w:val="en-US"/>
        </w:rPr>
      </w:pPr>
    </w:p>
    <w:p w14:paraId="0F8809A7" w14:textId="77777777" w:rsidR="00221D1D" w:rsidRPr="001354B4" w:rsidRDefault="00221D1D">
      <w:pPr>
        <w:rPr>
          <w:lang w:val="en-US"/>
        </w:rPr>
      </w:pPr>
    </w:p>
    <w:p w14:paraId="70E70702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James Boyd White</w:t>
      </w:r>
    </w:p>
    <w:p w14:paraId="6A04D288" w14:textId="77777777" w:rsidR="00221D1D" w:rsidRPr="001354B4" w:rsidRDefault="00221D1D">
      <w:pPr>
        <w:rPr>
          <w:b/>
          <w:lang w:val="en-US"/>
        </w:rPr>
      </w:pPr>
    </w:p>
    <w:p w14:paraId="560DA085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Gaakeer, Jeanne. </w:t>
      </w:r>
      <w:r w:rsidRPr="001354B4">
        <w:rPr>
          <w:i/>
          <w:lang w:val="en-US"/>
        </w:rPr>
        <w:t>Hope Springs Eternal: An Introduction to the Work of James Boyd White.</w:t>
      </w:r>
      <w:r w:rsidRPr="001354B4">
        <w:rPr>
          <w:lang w:val="en-US"/>
        </w:rPr>
        <w:t xml:space="preserve"> Amsterdam UP, 1998.</w:t>
      </w:r>
    </w:p>
    <w:p w14:paraId="63D3E47B" w14:textId="77777777" w:rsidR="00221D1D" w:rsidRPr="001354B4" w:rsidRDefault="00221D1D">
      <w:pPr>
        <w:rPr>
          <w:lang w:val="en-US"/>
        </w:rPr>
      </w:pPr>
    </w:p>
    <w:p w14:paraId="52F13E8A" w14:textId="77777777" w:rsidR="00221D1D" w:rsidRPr="001354B4" w:rsidRDefault="00221D1D">
      <w:pPr>
        <w:rPr>
          <w:lang w:val="en-US"/>
        </w:rPr>
      </w:pPr>
    </w:p>
    <w:p w14:paraId="0BF917A4" w14:textId="77777777" w:rsidR="00221D1D" w:rsidRPr="001354B4" w:rsidRDefault="00221D1D">
      <w:pPr>
        <w:rPr>
          <w:lang w:val="en-US"/>
        </w:rPr>
      </w:pPr>
    </w:p>
    <w:p w14:paraId="6E0CAA71" w14:textId="77777777" w:rsidR="00221D1D" w:rsidRPr="001354B4" w:rsidRDefault="00221D1D">
      <w:pPr>
        <w:pStyle w:val="Ttulo1"/>
        <w:rPr>
          <w:lang w:val="en-US"/>
        </w:rPr>
      </w:pPr>
      <w:r w:rsidRPr="001354B4">
        <w:rPr>
          <w:lang w:val="en-US"/>
        </w:rPr>
        <w:t>Jeffrey Williams</w:t>
      </w:r>
    </w:p>
    <w:p w14:paraId="76F3B645" w14:textId="77777777" w:rsidR="00221D1D" w:rsidRPr="001354B4" w:rsidRDefault="00221D1D">
      <w:pPr>
        <w:rPr>
          <w:b/>
          <w:lang w:val="en-US"/>
        </w:rPr>
      </w:pPr>
    </w:p>
    <w:p w14:paraId="7EA473C4" w14:textId="77777777" w:rsidR="00221D1D" w:rsidRPr="001354B4" w:rsidRDefault="00221D1D">
      <w:pPr>
        <w:ind w:left="709" w:hanging="709"/>
        <w:rPr>
          <w:lang w:val="en-US"/>
        </w:rPr>
      </w:pPr>
      <w:r w:rsidRPr="001354B4">
        <w:rPr>
          <w:lang w:val="en-US"/>
        </w:rPr>
        <w:t xml:space="preserve">Wilson, Susan. Rev. of </w:t>
      </w:r>
      <w:r w:rsidRPr="001354B4">
        <w:rPr>
          <w:i/>
          <w:lang w:val="en-US"/>
        </w:rPr>
        <w:t>Theory and the Novel: Narrative Reflexivity in the British Tradition.</w:t>
      </w:r>
      <w:r w:rsidRPr="001354B4">
        <w:rPr>
          <w:lang w:val="en-US"/>
        </w:rPr>
        <w:t xml:space="preserve"> By Jeffrey Williams. Oxford: Oxford UP, 2000. </w:t>
      </w:r>
      <w:r w:rsidRPr="001354B4">
        <w:rPr>
          <w:i/>
          <w:lang w:val="en-US"/>
        </w:rPr>
        <w:t>Notes and Queries</w:t>
      </w:r>
      <w:r w:rsidRPr="001354B4">
        <w:rPr>
          <w:lang w:val="en-US"/>
        </w:rPr>
        <w:t xml:space="preserve"> (London) 47.1 (March 2000): 142. In </w:t>
      </w:r>
      <w:r w:rsidRPr="001354B4">
        <w:rPr>
          <w:i/>
          <w:lang w:val="en-US"/>
        </w:rPr>
        <w:t>Literature Online.</w:t>
      </w:r>
      <w:r w:rsidRPr="001354B4">
        <w:rPr>
          <w:lang w:val="en-US"/>
        </w:rPr>
        <w:t xml:space="preserve">* </w:t>
      </w:r>
      <w:hyperlink r:id="rId16" w:history="1">
        <w:r w:rsidRPr="001354B4">
          <w:rPr>
            <w:rStyle w:val="Hipervnculo"/>
            <w:lang w:val="en-US"/>
          </w:rPr>
          <w:t>http://lion.chadwyck.co.uk</w:t>
        </w:r>
      </w:hyperlink>
    </w:p>
    <w:p w14:paraId="05FA2C67" w14:textId="77777777" w:rsidR="00221D1D" w:rsidRPr="001354B4" w:rsidRDefault="00221D1D">
      <w:pPr>
        <w:ind w:left="709" w:hanging="709"/>
        <w:rPr>
          <w:lang w:val="en-US"/>
        </w:rPr>
      </w:pPr>
      <w:r w:rsidRPr="001354B4">
        <w:rPr>
          <w:lang w:val="en-US"/>
        </w:rPr>
        <w:tab/>
        <w:t>5/7/04</w:t>
      </w:r>
    </w:p>
    <w:p w14:paraId="69862B2E" w14:textId="77777777" w:rsidR="00221D1D" w:rsidRPr="001354B4" w:rsidRDefault="00221D1D">
      <w:pPr>
        <w:rPr>
          <w:b/>
          <w:lang w:val="en-US"/>
        </w:rPr>
      </w:pPr>
    </w:p>
    <w:p w14:paraId="5B3373A7" w14:textId="77777777" w:rsidR="00221D1D" w:rsidRPr="001354B4" w:rsidRDefault="00221D1D">
      <w:pPr>
        <w:rPr>
          <w:lang w:val="en-US"/>
        </w:rPr>
      </w:pPr>
    </w:p>
    <w:p w14:paraId="5FE8B5BE" w14:textId="77777777" w:rsidR="00221D1D" w:rsidRPr="001354B4" w:rsidRDefault="00221D1D">
      <w:pPr>
        <w:rPr>
          <w:lang w:val="en-US"/>
        </w:rPr>
      </w:pPr>
    </w:p>
    <w:p w14:paraId="7D911F53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R. Wilson</w:t>
      </w:r>
    </w:p>
    <w:p w14:paraId="436BA32C" w14:textId="77777777" w:rsidR="00221D1D" w:rsidRPr="001354B4" w:rsidRDefault="00221D1D">
      <w:pPr>
        <w:rPr>
          <w:b/>
          <w:lang w:val="en-US"/>
        </w:rPr>
      </w:pPr>
    </w:p>
    <w:p w14:paraId="135F97BE" w14:textId="77777777" w:rsidR="00221D1D" w:rsidRPr="001354B4" w:rsidRDefault="00221D1D">
      <w:pPr>
        <w:rPr>
          <w:lang w:val="en-US"/>
        </w:rPr>
      </w:pPr>
      <w:r w:rsidRPr="001354B4">
        <w:rPr>
          <w:lang w:val="en-US"/>
        </w:rPr>
        <w:t xml:space="preserve">Belsey, Catherine. Revs. of Jonathan Goldberg, </w:t>
      </w:r>
      <w:r w:rsidRPr="001354B4">
        <w:rPr>
          <w:i/>
          <w:lang w:val="en-US"/>
        </w:rPr>
        <w:t xml:space="preserve">Sodometries; </w:t>
      </w:r>
      <w:r w:rsidRPr="001354B4">
        <w:rPr>
          <w:lang w:val="en-US"/>
        </w:rPr>
        <w:t xml:space="preserve">James Grantham Turner, ed., </w:t>
      </w:r>
      <w:r w:rsidRPr="001354B4">
        <w:rPr>
          <w:i/>
          <w:lang w:val="en-US"/>
        </w:rPr>
        <w:t>Sexuality and Gender in Early Modern Europe;</w:t>
      </w:r>
      <w:r w:rsidRPr="001354B4">
        <w:rPr>
          <w:lang w:val="en-US"/>
        </w:rPr>
        <w:t xml:space="preserve"> Richard Wilson, </w:t>
      </w:r>
      <w:r w:rsidRPr="001354B4">
        <w:rPr>
          <w:i/>
          <w:lang w:val="en-US"/>
        </w:rPr>
        <w:t xml:space="preserve">Will Power. Textual Practice </w:t>
      </w:r>
      <w:r w:rsidRPr="001354B4">
        <w:rPr>
          <w:lang w:val="en-US"/>
        </w:rPr>
        <w:t>9.1 (1995): 137-43.*</w:t>
      </w:r>
    </w:p>
    <w:p w14:paraId="554D15CF" w14:textId="77777777" w:rsidR="00221D1D" w:rsidRPr="001354B4" w:rsidRDefault="00221D1D">
      <w:pPr>
        <w:rPr>
          <w:lang w:val="en-US"/>
        </w:rPr>
      </w:pPr>
    </w:p>
    <w:p w14:paraId="094A9279" w14:textId="77777777" w:rsidR="00221D1D" w:rsidRPr="001354B4" w:rsidRDefault="00221D1D">
      <w:pPr>
        <w:rPr>
          <w:lang w:val="en-US"/>
        </w:rPr>
      </w:pPr>
    </w:p>
    <w:p w14:paraId="0CE1F17E" w14:textId="77777777" w:rsidR="00221D1D" w:rsidRPr="001354B4" w:rsidRDefault="00221D1D">
      <w:pPr>
        <w:rPr>
          <w:b/>
          <w:lang w:val="en-US"/>
        </w:rPr>
      </w:pPr>
      <w:r w:rsidRPr="001354B4">
        <w:rPr>
          <w:b/>
          <w:lang w:val="en-US"/>
        </w:rPr>
        <w:t>Jack Zipes</w:t>
      </w:r>
    </w:p>
    <w:p w14:paraId="52FA37D4" w14:textId="77777777" w:rsidR="00221D1D" w:rsidRPr="001354B4" w:rsidRDefault="00221D1D">
      <w:pPr>
        <w:rPr>
          <w:b/>
          <w:lang w:val="en-US"/>
        </w:rPr>
      </w:pPr>
    </w:p>
    <w:p w14:paraId="643C9DAD" w14:textId="77777777" w:rsidR="00221D1D" w:rsidRDefault="00221D1D">
      <w:r w:rsidRPr="001354B4">
        <w:rPr>
          <w:lang w:val="en-US"/>
        </w:rPr>
        <w:t xml:space="preserve">Larrington, Carolyne. "New Takes on Old Tales." Rev. of </w:t>
      </w:r>
      <w:r w:rsidRPr="001354B4">
        <w:rPr>
          <w:i/>
          <w:lang w:val="en-US"/>
        </w:rPr>
        <w:t>When Dreams Came True,</w:t>
      </w:r>
      <w:r w:rsidRPr="001354B4">
        <w:rPr>
          <w:lang w:val="en-US"/>
        </w:rPr>
        <w:t xml:space="preserve"> by Jack Zipes, and </w:t>
      </w:r>
      <w:r w:rsidRPr="001354B4">
        <w:rPr>
          <w:i/>
          <w:lang w:val="en-US"/>
        </w:rPr>
        <w:t>The Classic Fairy Tales</w:t>
      </w:r>
      <w:r w:rsidRPr="001354B4">
        <w:rPr>
          <w:lang w:val="en-US"/>
        </w:rPr>
        <w:t xml:space="preserve">, ed. </w:t>
      </w:r>
      <w:r>
        <w:t xml:space="preserve">Maria Tatar. </w:t>
      </w:r>
      <w:r>
        <w:rPr>
          <w:i/>
        </w:rPr>
        <w:t>TLS</w:t>
      </w:r>
      <w:r>
        <w:t xml:space="preserve"> 2 April 1999: 25.*</w:t>
      </w:r>
    </w:p>
    <w:p w14:paraId="0479D1A4" w14:textId="77777777" w:rsidR="00221D1D" w:rsidRDefault="00221D1D"/>
    <w:sectPr w:rsidR="00221D1D" w:rsidSect="00881DF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733"/>
    <w:rsid w:val="001354B4"/>
    <w:rsid w:val="0018602B"/>
    <w:rsid w:val="00221D1D"/>
    <w:rsid w:val="00263E28"/>
    <w:rsid w:val="003332D9"/>
    <w:rsid w:val="0034588D"/>
    <w:rsid w:val="00463256"/>
    <w:rsid w:val="004B4EF4"/>
    <w:rsid w:val="0064003B"/>
    <w:rsid w:val="00661FB8"/>
    <w:rsid w:val="006665A3"/>
    <w:rsid w:val="0071134A"/>
    <w:rsid w:val="00722D46"/>
    <w:rsid w:val="00765CEC"/>
    <w:rsid w:val="00797FC4"/>
    <w:rsid w:val="007B5F8A"/>
    <w:rsid w:val="007C08E5"/>
    <w:rsid w:val="00881DF7"/>
    <w:rsid w:val="00937733"/>
    <w:rsid w:val="009B0F9B"/>
    <w:rsid w:val="00AB2B57"/>
    <w:rsid w:val="00AD2BDE"/>
    <w:rsid w:val="00B61BF4"/>
    <w:rsid w:val="00B67986"/>
    <w:rsid w:val="00B877EA"/>
    <w:rsid w:val="00BB4E43"/>
    <w:rsid w:val="00C22BFC"/>
    <w:rsid w:val="00CD74BA"/>
    <w:rsid w:val="00CF34CE"/>
    <w:rsid w:val="00D278C3"/>
    <w:rsid w:val="00DB32CC"/>
    <w:rsid w:val="00DC5BA4"/>
    <w:rsid w:val="00E74CAC"/>
    <w:rsid w:val="00EB5C95"/>
    <w:rsid w:val="00F33740"/>
    <w:rsid w:val="00F469CA"/>
    <w:rsid w:val="00F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444F38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rsid w:val="00A61264"/>
    <w:rPr>
      <w:color w:val="800080"/>
      <w:u w:val="single"/>
    </w:rPr>
  </w:style>
  <w:style w:type="paragraph" w:customStyle="1" w:styleId="nt">
    <w:name w:val="nt"/>
    <w:basedOn w:val="Normal"/>
    <w:rsid w:val="00CF34CE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722D46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.royalholloway.ac.uk/portal/en/persons/andrew-gibson(c1c6b5b7-0d77-41b6-b40b-e5287aa15965).html" TargetMode="External"/><Relationship Id="rId13" Type="http://schemas.openxmlformats.org/officeDocument/2006/relationships/hyperlink" Target="http://www.lrb.co.uk/v29/n12/eagl01_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ic.academia.edu/JElkins" TargetMode="External"/><Relationship Id="rId12" Type="http://schemas.openxmlformats.org/officeDocument/2006/relationships/hyperlink" Target="http://s-usih.org/2014/01/alasdair-macintyre-on-narrative-history-and-the-unity-of-a-lif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on.chadwyck.co.uk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XvVlM5RlSe0" TargetMode="External"/><Relationship Id="rId11" Type="http://schemas.openxmlformats.org/officeDocument/2006/relationships/hyperlink" Target="https://www.academia.edu/2421608/" TargetMode="External"/><Relationship Id="rId5" Type="http://schemas.openxmlformats.org/officeDocument/2006/relationships/hyperlink" Target="http://www.slate.com/id/2130583/?nav=navoa" TargetMode="External"/><Relationship Id="rId15" Type="http://schemas.openxmlformats.org/officeDocument/2006/relationships/hyperlink" Target="https://www.libertaddigital.com/internacional/estados-unidos/2018-08-14/las-feministas-no-se-creen-las-acusaciones-de-acoso-sexual-contra-una-prominente-feminista-1276623456/" TargetMode="External"/><Relationship Id="rId10" Type="http://schemas.openxmlformats.org/officeDocument/2006/relationships/hyperlink" Target="https://vanityfea.blogspot.com/2020/02/role-playing-and-unity-of-self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2/01/hay-plotting-devices.html" TargetMode="External"/><Relationship Id="rId14" Type="http://schemas.openxmlformats.org/officeDocument/2006/relationships/hyperlink" Target="http://lion.chadwyc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3907</Words>
  <Characters>21492</Characters>
  <Application>Microsoft Office Word</Application>
  <DocSecurity>0</DocSecurity>
  <Lines>179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25349</CharactersWithSpaces>
  <SharedDoc>false</SharedDoc>
  <HLinks>
    <vt:vector size="54" baseType="variant">
      <vt:variant>
        <vt:i4>4063235</vt:i4>
      </vt:variant>
      <vt:variant>
        <vt:i4>24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4063235</vt:i4>
      </vt:variant>
      <vt:variant>
        <vt:i4>21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7864368</vt:i4>
      </vt:variant>
      <vt:variant>
        <vt:i4>18</vt:i4>
      </vt:variant>
      <vt:variant>
        <vt:i4>0</vt:i4>
      </vt:variant>
      <vt:variant>
        <vt:i4>5</vt:i4>
      </vt:variant>
      <vt:variant>
        <vt:lpwstr>http://www.lrb.co.uk/v29/n12/eagl01_.html</vt:lpwstr>
      </vt:variant>
      <vt:variant>
        <vt:lpwstr/>
      </vt:variant>
      <vt:variant>
        <vt:i4>6946860</vt:i4>
      </vt:variant>
      <vt:variant>
        <vt:i4>15</vt:i4>
      </vt:variant>
      <vt:variant>
        <vt:i4>0</vt:i4>
      </vt:variant>
      <vt:variant>
        <vt:i4>5</vt:i4>
      </vt:variant>
      <vt:variant>
        <vt:lpwstr>http://s-usih.org/2014/01/alasdair-macintyre-on-narrative-history-and-the-unity-of-a-life.html</vt:lpwstr>
      </vt:variant>
      <vt:variant>
        <vt:lpwstr/>
      </vt:variant>
      <vt:variant>
        <vt:i4>8323145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http://vanityfea.blogspot.com/2012/01/hay-plotting-devices.html</vt:lpwstr>
      </vt:variant>
      <vt:variant>
        <vt:lpwstr/>
      </vt:variant>
      <vt:variant>
        <vt:i4>3604492</vt:i4>
      </vt:variant>
      <vt:variant>
        <vt:i4>9</vt:i4>
      </vt:variant>
      <vt:variant>
        <vt:i4>0</vt:i4>
      </vt:variant>
      <vt:variant>
        <vt:i4>5</vt:i4>
      </vt:variant>
      <vt:variant>
        <vt:lpwstr>https://pure.royalholloway.ac.uk/portal/en/persons/andrew-gibson(c1c6b5b7-0d77-41b6-b40b-e5287aa15965).html</vt:lpwstr>
      </vt:variant>
      <vt:variant>
        <vt:lpwstr/>
      </vt:variant>
      <vt:variant>
        <vt:i4>3735563</vt:i4>
      </vt:variant>
      <vt:variant>
        <vt:i4>6</vt:i4>
      </vt:variant>
      <vt:variant>
        <vt:i4>0</vt:i4>
      </vt:variant>
      <vt:variant>
        <vt:i4>5</vt:i4>
      </vt:variant>
      <vt:variant>
        <vt:lpwstr>http://youtu.be/XvVlM5RlSe0</vt:lpwstr>
      </vt:variant>
      <vt:variant>
        <vt:lpwstr/>
      </vt:variant>
      <vt:variant>
        <vt:i4>6488104</vt:i4>
      </vt:variant>
      <vt:variant>
        <vt:i4>3</vt:i4>
      </vt:variant>
      <vt:variant>
        <vt:i4>0</vt:i4>
      </vt:variant>
      <vt:variant>
        <vt:i4>5</vt:i4>
      </vt:variant>
      <vt:variant>
        <vt:lpwstr>http://www.slate.com/id/2130583/?nav=navoa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2017-04-08T07:26:00Z</dcterms:created>
  <dcterms:modified xsi:type="dcterms:W3CDTF">2022-01-24T23:08:00Z</dcterms:modified>
</cp:coreProperties>
</file>