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36BA" w14:textId="77777777" w:rsidR="00D125A2" w:rsidRPr="00213AF0" w:rsidRDefault="00D125A2" w:rsidP="00D125A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464D4B" w14:textId="77777777" w:rsidR="00D125A2" w:rsidRPr="00F523F6" w:rsidRDefault="00D125A2" w:rsidP="00D125A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2101A47" w14:textId="77777777" w:rsidR="00D125A2" w:rsidRPr="00F523F6" w:rsidRDefault="00D125A2" w:rsidP="00D125A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ECCDC14" w14:textId="77777777" w:rsidR="00D125A2" w:rsidRPr="00F523F6" w:rsidRDefault="00D125A2" w:rsidP="00D125A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23AD48" w14:textId="77777777" w:rsidR="00D125A2" w:rsidRPr="006C27D5" w:rsidRDefault="00D125A2" w:rsidP="00D125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C27D5">
        <w:rPr>
          <w:sz w:val="24"/>
          <w:lang w:val="en-US"/>
        </w:rPr>
        <w:t>(University of Zaragoza, Spain)</w:t>
      </w:r>
    </w:p>
    <w:p w14:paraId="67BB579B" w14:textId="77777777" w:rsidR="00D125A2" w:rsidRPr="006C27D5" w:rsidRDefault="00D125A2" w:rsidP="00D125A2">
      <w:pPr>
        <w:jc w:val="center"/>
        <w:rPr>
          <w:sz w:val="24"/>
          <w:lang w:val="en-US"/>
        </w:rPr>
      </w:pPr>
    </w:p>
    <w:bookmarkEnd w:id="0"/>
    <w:bookmarkEnd w:id="1"/>
    <w:p w14:paraId="606E0B2A" w14:textId="77777777" w:rsidR="00000000" w:rsidRPr="00D125A2" w:rsidRDefault="00000000">
      <w:pPr>
        <w:ind w:left="0" w:firstLine="0"/>
        <w:jc w:val="center"/>
        <w:rPr>
          <w:color w:val="000000"/>
          <w:lang w:val="en-US"/>
        </w:rPr>
      </w:pPr>
    </w:p>
    <w:p w14:paraId="78AF2DE9" w14:textId="77777777" w:rsidR="00000000" w:rsidRPr="00D125A2" w:rsidRDefault="00000000">
      <w:pPr>
        <w:rPr>
          <w:b/>
          <w:smallCaps/>
          <w:sz w:val="36"/>
          <w:lang w:val="en-US"/>
        </w:rPr>
      </w:pPr>
      <w:r w:rsidRPr="00D125A2">
        <w:rPr>
          <w:b/>
          <w:smallCaps/>
          <w:sz w:val="36"/>
          <w:lang w:val="en-US"/>
        </w:rPr>
        <w:t>Chiara Lombardi</w:t>
      </w:r>
    </w:p>
    <w:p w14:paraId="738133CF" w14:textId="77777777" w:rsidR="00000000" w:rsidRPr="00D125A2" w:rsidRDefault="00000000">
      <w:pPr>
        <w:rPr>
          <w:b/>
          <w:lang w:val="en-US"/>
        </w:rPr>
      </w:pPr>
    </w:p>
    <w:p w14:paraId="3EAD8941" w14:textId="77777777" w:rsidR="00000000" w:rsidRPr="00D125A2" w:rsidRDefault="00000000">
      <w:pPr>
        <w:rPr>
          <w:b/>
          <w:lang w:val="en-US"/>
        </w:rPr>
      </w:pPr>
    </w:p>
    <w:p w14:paraId="22776299" w14:textId="77777777" w:rsidR="00000000" w:rsidRDefault="00000000">
      <w:pPr>
        <w:rPr>
          <w:b/>
        </w:rPr>
      </w:pPr>
      <w:r>
        <w:rPr>
          <w:b/>
        </w:rPr>
        <w:t>Works</w:t>
      </w:r>
    </w:p>
    <w:p w14:paraId="590E5535" w14:textId="77777777" w:rsidR="00000000" w:rsidRDefault="00000000">
      <w:pPr>
        <w:rPr>
          <w:b/>
        </w:rPr>
      </w:pPr>
    </w:p>
    <w:p w14:paraId="15E7B2FD" w14:textId="77777777" w:rsidR="00000000" w:rsidRDefault="00000000">
      <w:r>
        <w:t xml:space="preserve">Lombardi, Chiara, ed. </w:t>
      </w:r>
      <w:r>
        <w:rPr>
          <w:i/>
        </w:rPr>
        <w:t>Il personaggio: Figure della dissolvenza e della permanenza</w:t>
      </w:r>
      <w:r>
        <w:t xml:space="preserve">. Alessandria: Dell'Orso, 2008. </w:t>
      </w:r>
    </w:p>
    <w:p w14:paraId="74CA5A7D" w14:textId="77777777" w:rsidR="00000000" w:rsidRPr="00AF079F" w:rsidRDefault="00000000">
      <w:pPr>
        <w:rPr>
          <w:b/>
        </w:rPr>
      </w:pPr>
    </w:p>
    <w:p w14:paraId="11FE71A9" w14:textId="77777777" w:rsidR="00000000" w:rsidRPr="00AF079F" w:rsidRDefault="00000000">
      <w:pPr>
        <w:rPr>
          <w:b/>
        </w:rPr>
      </w:pPr>
    </w:p>
    <w:p w14:paraId="695B2ACC" w14:textId="77777777" w:rsidR="00000000" w:rsidRPr="00AF079F" w:rsidRDefault="00000000">
      <w:pPr>
        <w:rPr>
          <w:b/>
        </w:rPr>
      </w:pPr>
    </w:p>
    <w:p w14:paraId="6985BC1C" w14:textId="77777777" w:rsidR="00000000" w:rsidRPr="00AF079F" w:rsidRDefault="00000000">
      <w:pPr>
        <w:rPr>
          <w:b/>
        </w:rPr>
      </w:pPr>
    </w:p>
    <w:p w14:paraId="4A8E5C82" w14:textId="77777777" w:rsidR="00000000" w:rsidRPr="00AF079F" w:rsidRDefault="00000000">
      <w:pPr>
        <w:rPr>
          <w:b/>
        </w:rPr>
      </w:pPr>
    </w:p>
    <w:p w14:paraId="527FB500" w14:textId="77777777" w:rsidR="00000000" w:rsidRPr="00AF079F" w:rsidRDefault="00000000">
      <w:pPr>
        <w:rPr>
          <w:b/>
        </w:rPr>
      </w:pPr>
      <w:r w:rsidRPr="00AF079F">
        <w:rPr>
          <w:b/>
        </w:rPr>
        <w:t>Edited works</w:t>
      </w:r>
    </w:p>
    <w:p w14:paraId="084FAFAC" w14:textId="77777777" w:rsidR="00000000" w:rsidRPr="00AF079F" w:rsidRDefault="00000000">
      <w:pPr>
        <w:rPr>
          <w:b/>
        </w:rPr>
      </w:pPr>
    </w:p>
    <w:p w14:paraId="741317D2" w14:textId="77777777" w:rsidR="00000000" w:rsidRDefault="00000000">
      <w:r>
        <w:t xml:space="preserve">Stanco, Michele. "'Specchio della natura' o 'larger than life'? Verosimiglianza, catarsi e straniamento in Shakespeare." In </w:t>
      </w:r>
      <w:r>
        <w:rPr>
          <w:i/>
        </w:rPr>
        <w:t>Il personaggio: Figure della dissolvenza e della permanenza</w:t>
      </w:r>
      <w:r>
        <w:t>. Ed. Chiara Lombardi. Alessandria, Dell'Orso, 2008. 619-27.</w:t>
      </w:r>
    </w:p>
    <w:p w14:paraId="1B85D84A" w14:textId="77777777" w:rsidR="00000000" w:rsidRPr="00AF079F" w:rsidRDefault="00000000">
      <w:pPr>
        <w:rPr>
          <w:b/>
        </w:rPr>
      </w:pPr>
    </w:p>
    <w:p w14:paraId="78C7523D" w14:textId="77777777" w:rsidR="00000000" w:rsidRPr="00AF079F" w:rsidRDefault="00000000">
      <w:pPr>
        <w:rPr>
          <w:b/>
        </w:rPr>
      </w:pPr>
    </w:p>
    <w:sectPr w:rsidR="00AF079F" w:rsidRPr="00AF079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9F"/>
    <w:rsid w:val="00D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673943ED"/>
  <w15:chartTrackingRefBased/>
  <w15:docId w15:val="{AB86F1B4-951B-F94E-9DC7-3155F80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AF0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593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2023-10-22T08:36:00Z</dcterms:created>
  <dcterms:modified xsi:type="dcterms:W3CDTF">2023-10-22T08:36:00Z</dcterms:modified>
</cp:coreProperties>
</file>