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DE017" w14:textId="77777777" w:rsidR="0037222F" w:rsidRPr="00213AF0" w:rsidRDefault="0037222F" w:rsidP="0037222F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B1AAF0A" w14:textId="77777777" w:rsidR="0037222F" w:rsidRPr="00F523F6" w:rsidRDefault="0037222F" w:rsidP="0037222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9BA06EC" w14:textId="77777777" w:rsidR="0037222F" w:rsidRPr="00F523F6" w:rsidRDefault="00E5091D" w:rsidP="0037222F">
      <w:pPr>
        <w:jc w:val="center"/>
        <w:rPr>
          <w:sz w:val="24"/>
        </w:rPr>
      </w:pPr>
      <w:hyperlink r:id="rId4" w:history="1">
        <w:r w:rsidR="0037222F" w:rsidRPr="00F523F6">
          <w:rPr>
            <w:rStyle w:val="Hipervnculo"/>
            <w:sz w:val="24"/>
          </w:rPr>
          <w:t>http://bit.ly/abibliog</w:t>
        </w:r>
      </w:hyperlink>
      <w:r w:rsidR="0037222F" w:rsidRPr="00F523F6">
        <w:rPr>
          <w:sz w:val="24"/>
        </w:rPr>
        <w:t xml:space="preserve"> </w:t>
      </w:r>
    </w:p>
    <w:p w14:paraId="00A861FB" w14:textId="77777777" w:rsidR="0037222F" w:rsidRPr="00F523F6" w:rsidRDefault="0037222F" w:rsidP="0037222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6C39048" w14:textId="77777777" w:rsidR="0037222F" w:rsidRPr="00E5091D" w:rsidRDefault="0037222F" w:rsidP="0037222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5091D">
        <w:rPr>
          <w:sz w:val="24"/>
          <w:lang w:val="en-US"/>
        </w:rPr>
        <w:t>(University of Zaragoza, Spain)</w:t>
      </w:r>
    </w:p>
    <w:p w14:paraId="2782F98B" w14:textId="77777777" w:rsidR="0037222F" w:rsidRPr="00E5091D" w:rsidRDefault="0037222F" w:rsidP="0037222F">
      <w:pPr>
        <w:jc w:val="center"/>
        <w:rPr>
          <w:sz w:val="24"/>
          <w:lang w:val="en-US"/>
        </w:rPr>
      </w:pPr>
    </w:p>
    <w:p w14:paraId="66AC1133" w14:textId="77777777" w:rsidR="0037222F" w:rsidRPr="00E5091D" w:rsidRDefault="0037222F" w:rsidP="0037222F">
      <w:pPr>
        <w:jc w:val="center"/>
        <w:rPr>
          <w:sz w:val="24"/>
          <w:lang w:val="en-US"/>
        </w:rPr>
      </w:pPr>
    </w:p>
    <w:bookmarkEnd w:id="0"/>
    <w:bookmarkEnd w:id="1"/>
    <w:p w14:paraId="61DFA7F1" w14:textId="77777777" w:rsidR="00C454AC" w:rsidRPr="00BF0438" w:rsidRDefault="00C454AC">
      <w:pPr>
        <w:jc w:val="center"/>
        <w:rPr>
          <w:lang w:val="en-US"/>
        </w:rPr>
      </w:pPr>
    </w:p>
    <w:p w14:paraId="5C3ABA97" w14:textId="77777777" w:rsidR="00C454AC" w:rsidRPr="00BF0438" w:rsidRDefault="001C468E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F0438">
        <w:rPr>
          <w:rFonts w:ascii="Times" w:hAnsi="Times"/>
          <w:smallCaps/>
          <w:sz w:val="36"/>
          <w:lang w:val="en-US"/>
        </w:rPr>
        <w:t>Philosophical Quarterly</w:t>
      </w:r>
    </w:p>
    <w:p w14:paraId="54151E3A" w14:textId="77777777" w:rsidR="00C454AC" w:rsidRPr="00BF0438" w:rsidRDefault="00C454AC">
      <w:pPr>
        <w:rPr>
          <w:lang w:val="en-US"/>
        </w:rPr>
      </w:pPr>
    </w:p>
    <w:p w14:paraId="49357C13" w14:textId="77777777" w:rsidR="00C454AC" w:rsidRPr="00BF0438" w:rsidRDefault="00C454AC">
      <w:pPr>
        <w:rPr>
          <w:lang w:val="en-US"/>
        </w:rPr>
      </w:pPr>
    </w:p>
    <w:p w14:paraId="23E5B90D" w14:textId="77777777" w:rsidR="006D18D7" w:rsidRPr="00BF0438" w:rsidRDefault="006D18D7">
      <w:pPr>
        <w:rPr>
          <w:b/>
          <w:lang w:val="en-US"/>
        </w:rPr>
      </w:pPr>
      <w:r w:rsidRPr="00BF0438">
        <w:rPr>
          <w:b/>
          <w:lang w:val="en-US"/>
        </w:rPr>
        <w:t>Vol. 11 (1961)</w:t>
      </w:r>
    </w:p>
    <w:p w14:paraId="3EF8DA86" w14:textId="77777777" w:rsidR="006D18D7" w:rsidRPr="00BF0438" w:rsidRDefault="006D18D7">
      <w:pPr>
        <w:rPr>
          <w:b/>
          <w:lang w:val="en-US"/>
        </w:rPr>
      </w:pPr>
    </w:p>
    <w:p w14:paraId="6BE4265C" w14:textId="77777777" w:rsidR="006D18D7" w:rsidRPr="00BF0438" w:rsidRDefault="006D18D7" w:rsidP="006D18D7">
      <w:pPr>
        <w:rPr>
          <w:lang w:val="en-US"/>
        </w:rPr>
      </w:pPr>
      <w:r w:rsidRPr="00BF0438">
        <w:rPr>
          <w:lang w:val="en-US"/>
        </w:rPr>
        <w:t xml:space="preserve">Stolnitz, Jerome. "On the Significance of Lord Shaftesbury in Modern Aesthetic Theory." </w:t>
      </w:r>
      <w:r w:rsidRPr="00BF0438">
        <w:rPr>
          <w:i/>
          <w:lang w:val="en-US"/>
        </w:rPr>
        <w:t>Philosophical Quarterly</w:t>
      </w:r>
      <w:r w:rsidRPr="00BF0438">
        <w:rPr>
          <w:lang w:val="en-US"/>
        </w:rPr>
        <w:t xml:space="preserve"> 11 (1961): 97-113.</w:t>
      </w:r>
    </w:p>
    <w:p w14:paraId="2AA095E7" w14:textId="4C492F75" w:rsidR="006D18D7" w:rsidRDefault="006D18D7">
      <w:pPr>
        <w:rPr>
          <w:b/>
          <w:lang w:val="en-US"/>
        </w:rPr>
      </w:pPr>
    </w:p>
    <w:p w14:paraId="2EAE87A0" w14:textId="7895E315" w:rsidR="00BF0438" w:rsidRDefault="00BF0438">
      <w:pPr>
        <w:rPr>
          <w:b/>
          <w:lang w:val="en-US"/>
        </w:rPr>
      </w:pPr>
    </w:p>
    <w:p w14:paraId="2935944B" w14:textId="7687E916" w:rsidR="00BF0438" w:rsidRPr="00BF0438" w:rsidRDefault="00BF0438">
      <w:pPr>
        <w:rPr>
          <w:b/>
          <w:lang w:val="en-US"/>
        </w:rPr>
      </w:pPr>
      <w:r>
        <w:rPr>
          <w:b/>
          <w:lang w:val="en-US"/>
        </w:rPr>
        <w:t>Vol. 32 (1982)</w:t>
      </w:r>
    </w:p>
    <w:p w14:paraId="5648A972" w14:textId="3C996689" w:rsidR="00BF0438" w:rsidRDefault="00BF0438">
      <w:pPr>
        <w:rPr>
          <w:b/>
          <w:lang w:val="en-US"/>
        </w:rPr>
      </w:pPr>
    </w:p>
    <w:p w14:paraId="5A079E3B" w14:textId="77777777" w:rsidR="00BF0438" w:rsidRPr="00AE4225" w:rsidRDefault="00BF0438" w:rsidP="00BF0438">
      <w:pPr>
        <w:rPr>
          <w:lang w:val="en-US"/>
        </w:rPr>
      </w:pPr>
      <w:r>
        <w:rPr>
          <w:lang w:val="en-US"/>
        </w:rPr>
        <w:t xml:space="preserve">Jackson, Frank. "Epiphenomenal Qualia." </w:t>
      </w:r>
      <w:r>
        <w:rPr>
          <w:i/>
          <w:lang w:val="en-US"/>
        </w:rPr>
        <w:t xml:space="preserve">Philosophical Quarterly </w:t>
      </w:r>
      <w:r>
        <w:rPr>
          <w:lang w:val="en-US"/>
        </w:rPr>
        <w:t>32.127 (1982): 127-36.</w:t>
      </w:r>
    </w:p>
    <w:p w14:paraId="63FF73BA" w14:textId="714E1A58" w:rsidR="00BF0438" w:rsidRDefault="00BF0438">
      <w:pPr>
        <w:rPr>
          <w:b/>
          <w:lang w:val="en-US"/>
        </w:rPr>
      </w:pPr>
      <w:bookmarkStart w:id="2" w:name="_GoBack"/>
      <w:bookmarkEnd w:id="2"/>
    </w:p>
    <w:p w14:paraId="5C5584CC" w14:textId="57D4766D" w:rsidR="00BF0438" w:rsidRDefault="00BF0438">
      <w:pPr>
        <w:rPr>
          <w:b/>
          <w:lang w:val="en-US"/>
        </w:rPr>
      </w:pPr>
    </w:p>
    <w:p w14:paraId="0CD01828" w14:textId="77777777" w:rsidR="00BF0438" w:rsidRPr="00BF0438" w:rsidRDefault="00BF0438">
      <w:pPr>
        <w:rPr>
          <w:b/>
          <w:lang w:val="en-US"/>
        </w:rPr>
      </w:pPr>
    </w:p>
    <w:p w14:paraId="6DA389C5" w14:textId="77777777" w:rsidR="006D18D7" w:rsidRPr="00BF0438" w:rsidRDefault="006D18D7">
      <w:pPr>
        <w:rPr>
          <w:b/>
          <w:lang w:val="en-US"/>
        </w:rPr>
      </w:pPr>
    </w:p>
    <w:p w14:paraId="35E93604" w14:textId="77777777" w:rsidR="00C454AC" w:rsidRPr="00BF0438" w:rsidRDefault="001C468E">
      <w:pPr>
        <w:rPr>
          <w:b/>
          <w:lang w:val="en-US"/>
        </w:rPr>
      </w:pPr>
      <w:r w:rsidRPr="00BF0438">
        <w:rPr>
          <w:b/>
          <w:lang w:val="en-US"/>
        </w:rPr>
        <w:t>Vol. 53 (2003)</w:t>
      </w:r>
    </w:p>
    <w:p w14:paraId="4EC9FD36" w14:textId="77777777" w:rsidR="00C454AC" w:rsidRPr="00BF0438" w:rsidRDefault="00C454AC">
      <w:pPr>
        <w:rPr>
          <w:lang w:val="en-US"/>
        </w:rPr>
      </w:pPr>
    </w:p>
    <w:p w14:paraId="3603DE94" w14:textId="77777777" w:rsidR="001C468E" w:rsidRPr="00BF0438" w:rsidRDefault="001C468E" w:rsidP="001C468E">
      <w:pPr>
        <w:rPr>
          <w:lang w:val="en-US"/>
        </w:rPr>
      </w:pPr>
      <w:r w:rsidRPr="00BF0438">
        <w:rPr>
          <w:lang w:val="en-US"/>
        </w:rPr>
        <w:t xml:space="preserve">Bostrom, Nick. "Are You Living in a Computer Simulation?" </w:t>
      </w:r>
      <w:r w:rsidRPr="00BF0438">
        <w:rPr>
          <w:i/>
          <w:lang w:val="en-US"/>
        </w:rPr>
        <w:t>Philosophical Quarterly</w:t>
      </w:r>
      <w:r w:rsidRPr="00BF0438">
        <w:rPr>
          <w:lang w:val="en-US"/>
        </w:rPr>
        <w:t xml:space="preserve"> 53.211 (2003): 243-55.</w:t>
      </w:r>
    </w:p>
    <w:p w14:paraId="4D7EA510" w14:textId="77777777" w:rsidR="001C468E" w:rsidRPr="00BF0438" w:rsidRDefault="001C468E" w:rsidP="001C468E">
      <w:pPr>
        <w:rPr>
          <w:lang w:val="en-US"/>
        </w:rPr>
      </w:pPr>
      <w:r w:rsidRPr="00BF0438">
        <w:rPr>
          <w:lang w:val="en-US"/>
        </w:rPr>
        <w:tab/>
      </w:r>
      <w:hyperlink r:id="rId5" w:history="1">
        <w:r w:rsidRPr="00BF0438">
          <w:rPr>
            <w:rStyle w:val="Hipervnculo"/>
            <w:lang w:val="en-US"/>
          </w:rPr>
          <w:t>http://www.simulation-argument.com/simulation.html</w:t>
        </w:r>
      </w:hyperlink>
    </w:p>
    <w:p w14:paraId="0E8F33BA" w14:textId="77777777" w:rsidR="001C468E" w:rsidRDefault="001C468E" w:rsidP="001C468E">
      <w:r w:rsidRPr="00BF0438">
        <w:rPr>
          <w:lang w:val="en-US"/>
        </w:rPr>
        <w:tab/>
      </w:r>
      <w:r>
        <w:t>2009</w:t>
      </w:r>
    </w:p>
    <w:p w14:paraId="26C0230A" w14:textId="77777777" w:rsidR="00C454AC" w:rsidRDefault="00C454AC"/>
    <w:p w14:paraId="340D0083" w14:textId="77777777" w:rsidR="00C454AC" w:rsidRDefault="00C454AC" w:rsidP="00C454AC"/>
    <w:p w14:paraId="71D97F2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C468E"/>
    <w:rsid w:val="0037222F"/>
    <w:rsid w:val="006431B8"/>
    <w:rsid w:val="006D18D7"/>
    <w:rsid w:val="00BF0438"/>
    <w:rsid w:val="00C454AC"/>
    <w:rsid w:val="00E5091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895AC7"/>
  <w14:defaultImageDpi w14:val="300"/>
  <w15:docId w15:val="{F9F6237C-C8EF-E24E-B9E2-482298C0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mulation-argument.com/simulation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2016-06-03T10:43:00Z</dcterms:created>
  <dcterms:modified xsi:type="dcterms:W3CDTF">2020-08-24T09:13:00Z</dcterms:modified>
</cp:coreProperties>
</file>