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844E" w14:textId="77777777" w:rsidR="0016709D" w:rsidRPr="00F50959" w:rsidRDefault="0016709D" w:rsidP="0016709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6AB5CC1" w14:textId="77777777" w:rsidR="0016709D" w:rsidRPr="003544E6" w:rsidRDefault="0016709D" w:rsidP="0016709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7124FB3" w14:textId="77777777" w:rsidR="0016709D" w:rsidRPr="003544E6" w:rsidRDefault="0016709D" w:rsidP="0016709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4885BF8" w14:textId="77777777" w:rsidR="0016709D" w:rsidRPr="003544E6" w:rsidRDefault="0016709D" w:rsidP="0016709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E3D200C" w14:textId="77777777" w:rsidR="0016709D" w:rsidRPr="0016709D" w:rsidRDefault="0016709D" w:rsidP="001670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6709D">
        <w:rPr>
          <w:sz w:val="24"/>
          <w:lang w:val="en-US"/>
        </w:rPr>
        <w:t>(University of Zaragoza, Spain)</w:t>
      </w:r>
    </w:p>
    <w:p w14:paraId="7A033603" w14:textId="77777777" w:rsidR="0016709D" w:rsidRPr="0016709D" w:rsidRDefault="0016709D" w:rsidP="0016709D">
      <w:pPr>
        <w:jc w:val="center"/>
        <w:rPr>
          <w:sz w:val="24"/>
          <w:lang w:val="en-US"/>
        </w:rPr>
      </w:pPr>
    </w:p>
    <w:bookmarkEnd w:id="0"/>
    <w:bookmarkEnd w:id="1"/>
    <w:p w14:paraId="683C0022" w14:textId="77777777" w:rsidR="0016709D" w:rsidRPr="0016709D" w:rsidRDefault="0016709D" w:rsidP="0016709D">
      <w:pPr>
        <w:ind w:left="0" w:firstLine="0"/>
        <w:jc w:val="center"/>
        <w:rPr>
          <w:color w:val="000000"/>
          <w:sz w:val="24"/>
          <w:lang w:val="en-US"/>
        </w:rPr>
      </w:pPr>
    </w:p>
    <w:p w14:paraId="27E59E23" w14:textId="77777777" w:rsidR="0068777B" w:rsidRPr="0016709D" w:rsidRDefault="0068777B">
      <w:pPr>
        <w:pStyle w:val="Ttulo1"/>
        <w:rPr>
          <w:b/>
          <w:i w:val="0"/>
          <w:smallCaps/>
          <w:sz w:val="36"/>
          <w:lang w:val="en-US"/>
        </w:rPr>
      </w:pPr>
      <w:r w:rsidRPr="0016709D">
        <w:rPr>
          <w:b/>
          <w:i w:val="0"/>
          <w:smallCaps/>
          <w:sz w:val="36"/>
          <w:lang w:val="en-US"/>
        </w:rPr>
        <w:t>Psycholinguistics / Language and Thought</w:t>
      </w:r>
    </w:p>
    <w:p w14:paraId="2EF0629B" w14:textId="77777777" w:rsidR="0068777B" w:rsidRPr="0016709D" w:rsidRDefault="0068777B">
      <w:pPr>
        <w:rPr>
          <w:b/>
          <w:lang w:val="en-US"/>
        </w:rPr>
      </w:pPr>
    </w:p>
    <w:p w14:paraId="5703AF7F" w14:textId="77777777" w:rsidR="0068777B" w:rsidRPr="0016709D" w:rsidRDefault="0068777B">
      <w:pPr>
        <w:rPr>
          <w:b/>
          <w:lang w:val="en-US"/>
        </w:rPr>
      </w:pPr>
    </w:p>
    <w:p w14:paraId="43707726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Acuña Fariña, Juan Carlos. "Aspects of the Relationship between Theories of Grammar and Theories of Processing." </w:t>
      </w:r>
      <w:r w:rsidRPr="0016709D">
        <w:rPr>
          <w:i/>
          <w:lang w:val="en-US"/>
        </w:rPr>
        <w:t>Atlantis</w:t>
      </w:r>
      <w:r w:rsidRPr="0016709D">
        <w:rPr>
          <w:lang w:val="en-US"/>
        </w:rPr>
        <w:t xml:space="preserve"> 27.1 (June 2005): 11-28.*</w:t>
      </w:r>
    </w:p>
    <w:p w14:paraId="4C97C8B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Aitchison, Jean. </w:t>
      </w:r>
      <w:r w:rsidRPr="0016709D">
        <w:rPr>
          <w:i/>
          <w:lang w:val="en-US"/>
        </w:rPr>
        <w:t>Words in the Mind: An Introduction to the Mental Lexicon.</w:t>
      </w:r>
      <w:r w:rsidRPr="0016709D">
        <w:rPr>
          <w:lang w:val="en-US"/>
        </w:rPr>
        <w:t xml:space="preserve"> Oxford: Blackwell, 1987. 2nd ed. 1994.</w:t>
      </w:r>
    </w:p>
    <w:p w14:paraId="75FCF5F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Allport, D. A., and E. Funnel. "Components of the Mental Lexicon." In </w:t>
      </w:r>
      <w:r w:rsidRPr="0016709D">
        <w:rPr>
          <w:i/>
          <w:lang w:val="en-US"/>
        </w:rPr>
        <w:t>The Psychological Mechanisms of Language.</w:t>
      </w:r>
      <w:r w:rsidRPr="0016709D">
        <w:rPr>
          <w:lang w:val="en-US"/>
        </w:rPr>
        <w:t xml:space="preserve"> The Royal Society / The British Academy, 1981.</w:t>
      </w:r>
    </w:p>
    <w:p w14:paraId="2FAFC95F" w14:textId="77777777" w:rsidR="007C7C72" w:rsidRPr="00795CF6" w:rsidRDefault="007C7C72" w:rsidP="007C7C72">
      <w:r>
        <w:t xml:space="preserve">Alma, Corazón, Vida. "¿Qué ocurre en nuestro cerebro cuando nos ponemos a hablar con nosotros mismos?" </w:t>
      </w:r>
      <w:r>
        <w:rPr>
          <w:i/>
          <w:iCs/>
        </w:rPr>
        <w:t>El Confidencial</w:t>
      </w:r>
      <w:r>
        <w:t xml:space="preserve"> 6 Oct. 2023.*</w:t>
      </w:r>
    </w:p>
    <w:p w14:paraId="05CD1BA8" w14:textId="77777777" w:rsidR="007C7C72" w:rsidRDefault="007C7C72" w:rsidP="007C7C72">
      <w:r>
        <w:tab/>
      </w:r>
      <w:hyperlink r:id="rId5" w:history="1">
        <w:r w:rsidRPr="008032C7">
          <w:rPr>
            <w:rStyle w:val="Hipervnculo"/>
          </w:rPr>
          <w:t>https://www.elconfidencial.com/alma-corazon-vida/2023-10-06/ciencia-que-ocurre-en-el-cerebro-hablar-con-uno-mismo_3434165/</w:t>
        </w:r>
      </w:hyperlink>
    </w:p>
    <w:p w14:paraId="28AA9CDA" w14:textId="77777777" w:rsidR="007C7C72" w:rsidRPr="007C7C72" w:rsidRDefault="007C7C72" w:rsidP="007C7C72">
      <w:pPr>
        <w:rPr>
          <w:lang w:val="en-US"/>
        </w:rPr>
      </w:pPr>
      <w:r>
        <w:tab/>
      </w:r>
      <w:r w:rsidRPr="007C7C72">
        <w:rPr>
          <w:lang w:val="en-US"/>
        </w:rPr>
        <w:t>2023</w:t>
      </w:r>
    </w:p>
    <w:p w14:paraId="0475EA5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Anderson, John R. </w:t>
      </w:r>
      <w:r w:rsidRPr="0016709D">
        <w:rPr>
          <w:i/>
          <w:lang w:val="en-US"/>
        </w:rPr>
        <w:t>Language, Memory, and Thought.</w:t>
      </w:r>
      <w:r w:rsidRPr="0016709D">
        <w:rPr>
          <w:lang w:val="en-US"/>
        </w:rPr>
        <w:t xml:space="preserve"> Hillsdale (NJ): Erlbaum, 1976.</w:t>
      </w:r>
    </w:p>
    <w:p w14:paraId="3AACCA93" w14:textId="77777777" w:rsidR="0068777B" w:rsidRDefault="0068777B">
      <w:r w:rsidRPr="0016709D">
        <w:rPr>
          <w:lang w:val="en-US"/>
        </w:rPr>
        <w:t xml:space="preserve">Arnold, Jane and Mª Carmen Fonseca "Multiple Intelligence Theory and Foreign Language Learning: A Brain-Based Perspective." In </w:t>
      </w:r>
      <w:r w:rsidRPr="0016709D">
        <w:rPr>
          <w:i/>
          <w:lang w:val="en-US"/>
        </w:rPr>
        <w:t>Latest Developments in Language Teaching Methodology.</w:t>
      </w:r>
      <w:r w:rsidRPr="0016709D">
        <w:rPr>
          <w:lang w:val="en-US"/>
        </w:rPr>
        <w:t xml:space="preserve"> Ed. Aquilino Sánchez and María Dueñas. </w:t>
      </w:r>
      <w:r>
        <w:t xml:space="preserve">Monograph issue of </w:t>
      </w:r>
      <w:r>
        <w:rPr>
          <w:i/>
        </w:rPr>
        <w:t>IJES</w:t>
      </w:r>
      <w:r>
        <w:t xml:space="preserve"> 4.1 (2004): 119-36.*</w:t>
      </w:r>
    </w:p>
    <w:p w14:paraId="11E44C9C" w14:textId="77777777" w:rsidR="0068777B" w:rsidRPr="0016709D" w:rsidRDefault="0068777B">
      <w:pPr>
        <w:rPr>
          <w:lang w:val="en-US"/>
        </w:rPr>
      </w:pPr>
      <w:r>
        <w:t xml:space="preserve">Atanásova, Denitsa. "Bases psicolingüísticas de la interpretación simultánea. </w:t>
      </w:r>
      <w:r w:rsidRPr="0016709D">
        <w:rPr>
          <w:lang w:val="en-US"/>
        </w:rPr>
        <w:t xml:space="preserve">Un acercamiento a la escuela rusa." </w:t>
      </w:r>
      <w:r w:rsidRPr="0016709D">
        <w:rPr>
          <w:i/>
          <w:lang w:val="en-US"/>
        </w:rPr>
        <w:t>Hermeneus</w:t>
      </w:r>
      <w:r w:rsidRPr="0016709D">
        <w:rPr>
          <w:lang w:val="en-US"/>
        </w:rPr>
        <w:t xml:space="preserve"> 2 (2000): 23-39.*</w:t>
      </w:r>
    </w:p>
    <w:p w14:paraId="7E5BC30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Bartsch, Renate. </w:t>
      </w:r>
      <w:r w:rsidRPr="0016709D">
        <w:rPr>
          <w:i/>
          <w:lang w:val="en-US"/>
        </w:rPr>
        <w:t>Consciousness Emerging: The Dynamics of Perception, Imagination, Action, Memory, Thought, and Language.</w:t>
      </w:r>
      <w:r w:rsidRPr="0016709D">
        <w:rPr>
          <w:lang w:val="en-US"/>
        </w:rPr>
        <w:t xml:space="preserve"> (Advances in Consciousness Research, series A, 39). Amsterdam: John Benjamins, 2002.</w:t>
      </w:r>
    </w:p>
    <w:p w14:paraId="2155D2E3" w14:textId="77777777" w:rsidR="0068777B" w:rsidRPr="0016709D" w:rsidRDefault="0068777B">
      <w:pPr>
        <w:rPr>
          <w:color w:val="000000"/>
          <w:lang w:val="en-US"/>
        </w:rPr>
      </w:pPr>
      <w:r w:rsidRPr="0016709D">
        <w:rPr>
          <w:color w:val="000000"/>
          <w:lang w:val="en-US"/>
        </w:rPr>
        <w:t xml:space="preserve">Beaugrande, Robert de. "Psychology and Composition." </w:t>
      </w:r>
      <w:r w:rsidRPr="0016709D">
        <w:rPr>
          <w:i/>
          <w:color w:val="000000"/>
          <w:lang w:val="en-US"/>
        </w:rPr>
        <w:t>College Composition and Communication</w:t>
      </w:r>
      <w:r w:rsidRPr="0016709D">
        <w:rPr>
          <w:color w:val="000000"/>
          <w:lang w:val="en-US"/>
        </w:rPr>
        <w:t xml:space="preserve"> 30 (1979): 50-57.</w:t>
      </w:r>
    </w:p>
    <w:p w14:paraId="7488254E" w14:textId="77777777" w:rsidR="0068777B" w:rsidRPr="0016709D" w:rsidRDefault="0068777B">
      <w:pPr>
        <w:rPr>
          <w:lang w:val="en-US"/>
        </w:rPr>
      </w:pPr>
      <w:r w:rsidRPr="00E5063B">
        <w:t xml:space="preserve">Belinchón, Mercedes, José Manuel Igoa, and Ángel Rivière. </w:t>
      </w:r>
      <w:r w:rsidRPr="00E5063B">
        <w:rPr>
          <w:i/>
        </w:rPr>
        <w:t>Psicología del lenguaje: Investigación y teoría.</w:t>
      </w:r>
      <w:r w:rsidRPr="00E5063B">
        <w:t xml:space="preserve"> </w:t>
      </w:r>
      <w:r w:rsidRPr="0016709D">
        <w:rPr>
          <w:lang w:val="en-US"/>
        </w:rPr>
        <w:t>Valladolid: Trotta, 1992.</w:t>
      </w:r>
    </w:p>
    <w:p w14:paraId="260C0F2F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Bencivenga, Ermanno. </w:t>
      </w:r>
      <w:r w:rsidRPr="0016709D">
        <w:rPr>
          <w:i/>
          <w:lang w:val="en-US"/>
        </w:rPr>
        <w:t>A Theory of Language and Mind.</w:t>
      </w:r>
      <w:r w:rsidRPr="0016709D">
        <w:rPr>
          <w:lang w:val="en-US"/>
        </w:rPr>
        <w:t xml:space="preserve"> Berkeley: U of California P, 1998.</w:t>
      </w:r>
    </w:p>
    <w:p w14:paraId="77ED6668" w14:textId="4B6D745D" w:rsidR="003E211D" w:rsidRDefault="003E211D" w:rsidP="003E211D">
      <w:pPr>
        <w:rPr>
          <w:szCs w:val="28"/>
          <w:lang w:val="en-US"/>
        </w:rPr>
      </w:pPr>
      <w:r>
        <w:rPr>
          <w:szCs w:val="28"/>
          <w:lang w:val="en-US"/>
        </w:rPr>
        <w:t xml:space="preserve">Bentz, Christian. "Linguistic Adaptation at Work? The Change of Word Order and Case System from Latin to the Romance Languages."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26-33.*</w:t>
      </w:r>
    </w:p>
    <w:p w14:paraId="37AF3CA4" w14:textId="77777777" w:rsidR="008F21EC" w:rsidRPr="0016709D" w:rsidRDefault="008F21EC" w:rsidP="008F21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16709D">
        <w:rPr>
          <w:lang w:val="en-US"/>
        </w:rPr>
        <w:t xml:space="preserve">Bergen, Benjamin K. </w:t>
      </w:r>
      <w:r w:rsidRPr="0016709D">
        <w:rPr>
          <w:i/>
          <w:lang w:val="en-US"/>
        </w:rPr>
        <w:t>Louder than Words: The New Science of How the Mind Makes Meaning.</w:t>
      </w:r>
      <w:r w:rsidRPr="0016709D">
        <w:rPr>
          <w:lang w:val="en-US"/>
        </w:rPr>
        <w:t xml:space="preserve"> Foreword by George Lakoff. New York: Perseus Books-Basic Books, 2012.* (Meaning, psycholinguistics).</w:t>
      </w:r>
    </w:p>
    <w:p w14:paraId="58B62CC1" w14:textId="77777777" w:rsidR="008F21EC" w:rsidRPr="0016709D" w:rsidRDefault="008F21EC" w:rsidP="008F21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Louder than Words: The New Science of How the Mind Makes Meaning.</w:t>
      </w:r>
      <w:r w:rsidRPr="0016709D">
        <w:rPr>
          <w:lang w:val="en-US"/>
        </w:rPr>
        <w:t xml:space="preserve"> New York: Basic Books, 2012. Preview at </w:t>
      </w:r>
      <w:r w:rsidRPr="0016709D">
        <w:rPr>
          <w:i/>
          <w:lang w:val="en-US"/>
        </w:rPr>
        <w:t>Amazon:</w:t>
      </w:r>
    </w:p>
    <w:p w14:paraId="5FDFC566" w14:textId="77777777" w:rsidR="008F21EC" w:rsidRPr="0016709D" w:rsidRDefault="008F21EC" w:rsidP="008F21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6709D">
        <w:rPr>
          <w:lang w:val="en-US"/>
        </w:rPr>
        <w:tab/>
      </w:r>
      <w:hyperlink r:id="rId6" w:history="1">
        <w:r w:rsidRPr="0016709D">
          <w:rPr>
            <w:rStyle w:val="Hipervnculo"/>
            <w:lang w:val="en-US"/>
          </w:rPr>
          <w:t>http://www.amazon.com/gp/product/0465028292</w:t>
        </w:r>
      </w:hyperlink>
    </w:p>
    <w:p w14:paraId="26A4B95E" w14:textId="77777777" w:rsidR="008F21EC" w:rsidRDefault="008F21EC" w:rsidP="008F21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16709D">
        <w:rPr>
          <w:lang w:val="en-US"/>
        </w:rPr>
        <w:tab/>
      </w:r>
      <w:r>
        <w:t>2013</w:t>
      </w:r>
    </w:p>
    <w:p w14:paraId="1868006D" w14:textId="77777777" w:rsidR="008F21EC" w:rsidRPr="0016709D" w:rsidRDefault="008F21EC" w:rsidP="008F21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</w:t>
      </w:r>
      <w:r w:rsidRPr="0016709D">
        <w:rPr>
          <w:sz w:val="28"/>
          <w:szCs w:val="28"/>
          <w:lang w:val="en-US"/>
        </w:rPr>
        <w:t>Trans. Roc Filella.</w:t>
      </w:r>
    </w:p>
    <w:p w14:paraId="68E50EB1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 xml:space="preserve">Bermúdez, J. </w:t>
      </w:r>
      <w:r w:rsidRPr="0016709D">
        <w:rPr>
          <w:i/>
          <w:lang w:val="en-US"/>
        </w:rPr>
        <w:t>Thinking without Words.</w:t>
      </w:r>
      <w:r w:rsidRPr="0016709D">
        <w:rPr>
          <w:lang w:val="en-US"/>
        </w:rPr>
        <w:t xml:space="preserve"> Cambridge (MA): MIT Press, 2003.</w:t>
      </w:r>
    </w:p>
    <w:p w14:paraId="367185E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Besnier, Niko. "Language and affect." </w:t>
      </w:r>
      <w:r w:rsidRPr="0016709D">
        <w:rPr>
          <w:i/>
          <w:lang w:val="en-US"/>
        </w:rPr>
        <w:t>Annual Review of Anthropology</w:t>
      </w:r>
      <w:r w:rsidRPr="0016709D">
        <w:rPr>
          <w:lang w:val="en-US"/>
        </w:rPr>
        <w:t>19 (1990): 419-51.</w:t>
      </w:r>
    </w:p>
    <w:p w14:paraId="3C29B99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Bickerton, Derek. </w:t>
      </w:r>
      <w:r w:rsidRPr="0016709D">
        <w:rPr>
          <w:i/>
          <w:lang w:val="en-US"/>
        </w:rPr>
        <w:t>Adam's Tongue: How Humans Made Language, How Language Made Humans.</w:t>
      </w:r>
      <w:r w:rsidRPr="0016709D">
        <w:rPr>
          <w:lang w:val="en-US"/>
        </w:rPr>
        <w:t xml:space="preserve"> New York: Farrar, Straus and Giroux – Hill and Wang, 2009.*</w:t>
      </w:r>
    </w:p>
    <w:p w14:paraId="27C1C02E" w14:textId="77777777" w:rsidR="0068777B" w:rsidRDefault="0068777B">
      <w:r w:rsidRPr="0016709D">
        <w:rPr>
          <w:lang w:val="en-US"/>
        </w:rPr>
        <w:t xml:space="preserve">Binswanger, Arthur. </w:t>
      </w:r>
      <w:r>
        <w:t xml:space="preserve">"Sobre lenguaje y pensamiento."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693-712.*</w:t>
      </w:r>
    </w:p>
    <w:p w14:paraId="606100AB" w14:textId="7716E65D" w:rsidR="0016709D" w:rsidRPr="0016709D" w:rsidRDefault="0016709D" w:rsidP="0016709D">
      <w:pPr>
        <w:tabs>
          <w:tab w:val="left" w:pos="5760"/>
        </w:tabs>
        <w:rPr>
          <w:lang w:val="en-US"/>
        </w:rPr>
      </w:pPr>
      <w:r>
        <w:t xml:space="preserve">Blanco Carrión, Olga. Rev. of </w:t>
      </w:r>
      <w:r>
        <w:rPr>
          <w:i/>
        </w:rPr>
        <w:t>El instinto del lenguaje: Cómo crea el lenguaje la mente.</w:t>
      </w:r>
      <w:r>
        <w:t xml:space="preserve"> </w:t>
      </w:r>
      <w:r w:rsidRPr="0016709D">
        <w:rPr>
          <w:lang w:val="en-US"/>
        </w:rPr>
        <w:t xml:space="preserve">By S. Pinker. </w:t>
      </w:r>
      <w:r w:rsidRPr="0016709D">
        <w:rPr>
          <w:i/>
          <w:lang w:val="en-US"/>
        </w:rPr>
        <w:t>Cuadernos de Investigación Filológica</w:t>
      </w:r>
      <w:r w:rsidRPr="0016709D">
        <w:rPr>
          <w:lang w:val="en-US"/>
        </w:rPr>
        <w:t xml:space="preserve"> 26 (2000): 317-23.*</w:t>
      </w:r>
    </w:p>
    <w:p w14:paraId="4EF674E2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Borg, James. "6. Make Words Work for You—The Power for Psycholinguistics: Success Can Depend on Saying the Right Thing at the Right Time." In Borg, </w:t>
      </w:r>
      <w:r w:rsidRPr="0016709D">
        <w:rPr>
          <w:i/>
          <w:lang w:val="en-US"/>
        </w:rPr>
        <w:t>Persuasion: The Art of Influencing People.</w:t>
      </w:r>
      <w:r w:rsidRPr="0016709D">
        <w:rPr>
          <w:lang w:val="en-US"/>
        </w:rPr>
        <w:t xml:space="preserve"> Harlow: Pearson-Prentice Hall, 2004. 2nd ed. 2007. 111-32.*</w:t>
      </w:r>
    </w:p>
    <w:p w14:paraId="5FEEE993" w14:textId="77777777" w:rsidR="0068777B" w:rsidRDefault="0068777B">
      <w:r w:rsidRPr="0016709D">
        <w:rPr>
          <w:lang w:val="en-US"/>
        </w:rPr>
        <w:t xml:space="preserve">Bortolussi, Marisa, and Peter Dixon. </w:t>
      </w:r>
      <w:r w:rsidRPr="0016709D">
        <w:rPr>
          <w:i/>
          <w:lang w:val="en-US"/>
        </w:rPr>
        <w:t>Psychonarratology: Foundations for the Empirical Study of Literary Response.</w:t>
      </w:r>
      <w:r w:rsidRPr="0016709D">
        <w:rPr>
          <w:lang w:val="en-US"/>
        </w:rPr>
        <w:t xml:space="preserve"> </w:t>
      </w:r>
      <w:r>
        <w:t>New York: Cambridge UP, 2003.</w:t>
      </w:r>
    </w:p>
    <w:p w14:paraId="6A27D218" w14:textId="77777777" w:rsidR="00941712" w:rsidRDefault="00941712" w:rsidP="00941712">
      <w:pPr>
        <w:tabs>
          <w:tab w:val="left" w:pos="7627"/>
        </w:tabs>
      </w:pPr>
      <w:r>
        <w:t xml:space="preserve">Bustos, Eduardo de. "Lenguaje (I)nterno / Lenguaje (E)xterno."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364-66.*</w:t>
      </w:r>
    </w:p>
    <w:p w14:paraId="6B83A6AF" w14:textId="77777777" w:rsidR="00360B1D" w:rsidRDefault="00360B1D" w:rsidP="00360B1D">
      <w:pPr>
        <w:tabs>
          <w:tab w:val="left" w:pos="7627"/>
        </w:tabs>
      </w:pPr>
      <w:r>
        <w:lastRenderedPageBreak/>
        <w:t xml:space="preserve">Buyssens, Eric. "Le langage et la logique. Le langage et la pensée" In </w:t>
      </w:r>
      <w:r>
        <w:rPr>
          <w:i/>
        </w:rPr>
        <w:t>Le Langage.</w:t>
      </w:r>
      <w:r>
        <w:t xml:space="preserve"> Ed. André Martinet. (Encyclopédie de la Pléiade, 25). Paris: Gallimard, 1968. 76-90.*</w:t>
      </w:r>
    </w:p>
    <w:p w14:paraId="349E7233" w14:textId="77777777" w:rsidR="0068777B" w:rsidRPr="00F045AC" w:rsidRDefault="0068777B" w:rsidP="0068777B">
      <w:pPr>
        <w:rPr>
          <w:rFonts w:cs="AlbanyAMT"/>
          <w:color w:val="000000"/>
          <w:szCs w:val="24"/>
          <w:lang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t xml:space="preserve">Calabrese, Stefano, ed. </w:t>
      </w:r>
      <w:r w:rsidRPr="00010C25">
        <w:rPr>
          <w:rFonts w:cs="AlbanyAMT"/>
          <w:i/>
          <w:iCs/>
          <w:color w:val="000000"/>
          <w:szCs w:val="24"/>
          <w:lang w:bidi="es-ES_tradnl"/>
        </w:rPr>
        <w:t>Neuronarratologia: Il futuro dell’analisi del racconto.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</w:t>
      </w:r>
      <w:r w:rsidRPr="00F045AC">
        <w:rPr>
          <w:rFonts w:cs="AlbanyAMT"/>
          <w:color w:val="000000"/>
          <w:szCs w:val="24"/>
          <w:lang w:bidi="es-ES_tradnl"/>
        </w:rPr>
        <w:t>Bologna: Gedit Edizioni, 2009.</w:t>
      </w:r>
    </w:p>
    <w:p w14:paraId="3D8FD449" w14:textId="77777777" w:rsidR="0068777B" w:rsidRPr="00F045AC" w:rsidRDefault="0068777B" w:rsidP="0068777B">
      <w:pPr>
        <w:rPr>
          <w:rFonts w:cs="AlbanyAMT"/>
          <w:color w:val="0000FF"/>
          <w:szCs w:val="24"/>
          <w:lang w:bidi="es-ES_tradnl"/>
        </w:rPr>
      </w:pPr>
      <w:r w:rsidRPr="00F045AC">
        <w:rPr>
          <w:rFonts w:cs="AlbanyAMT"/>
          <w:color w:val="0000FF"/>
          <w:szCs w:val="24"/>
          <w:lang w:bidi="es-ES_tradnl"/>
        </w:rPr>
        <w:tab/>
      </w:r>
      <w:hyperlink r:id="rId7" w:history="1">
        <w:r w:rsidRPr="00E6089C">
          <w:rPr>
            <w:rStyle w:val="Hipervnculo"/>
            <w:rFonts w:cs="AlbanyAMT"/>
            <w:szCs w:val="24"/>
            <w:lang w:bidi="es-ES_tradnl"/>
          </w:rPr>
          <w:t>http://www.archetipolibri.it/calabrese-neuronarratologia.htm</w:t>
        </w:r>
      </w:hyperlink>
    </w:p>
    <w:p w14:paraId="51CFD27B" w14:textId="77777777" w:rsidR="0068777B" w:rsidRPr="00F045AC" w:rsidRDefault="0068777B" w:rsidP="0068777B">
      <w:pPr>
        <w:rPr>
          <w:rFonts w:cs="AlbanyAMT"/>
          <w:szCs w:val="24"/>
          <w:lang w:bidi="es-ES_tradnl"/>
        </w:rPr>
      </w:pPr>
      <w:r w:rsidRPr="00F045AC">
        <w:rPr>
          <w:rFonts w:cs="AlbanyAMT"/>
          <w:szCs w:val="24"/>
          <w:lang w:bidi="es-ES_tradnl"/>
        </w:rPr>
        <w:tab/>
        <w:t>2009</w:t>
      </w:r>
    </w:p>
    <w:p w14:paraId="2CCA89FB" w14:textId="77777777" w:rsidR="00EA6F60" w:rsidRPr="0016709D" w:rsidRDefault="00EA6F60" w:rsidP="00EA6F60">
      <w:pPr>
        <w:rPr>
          <w:i/>
          <w:lang w:val="en-US"/>
        </w:rPr>
      </w:pPr>
      <w:r w:rsidRPr="0016709D">
        <w:rPr>
          <w:lang w:val="en-US"/>
        </w:rPr>
        <w:t xml:space="preserve">Caramazza, Alfonzo. </w:t>
      </w:r>
      <w:r w:rsidRPr="0016709D">
        <w:rPr>
          <w:i/>
          <w:lang w:val="en-US"/>
        </w:rPr>
        <w:t>Issues in Reading, Writing &amp; Speaking: A Neuropsychological Perspective.</w:t>
      </w:r>
    </w:p>
    <w:p w14:paraId="08735C39" w14:textId="3CED1C81" w:rsidR="00B63F44" w:rsidRPr="00B63F44" w:rsidRDefault="00B63F44" w:rsidP="00B63F44">
      <w:pPr>
        <w:tabs>
          <w:tab w:val="left" w:pos="2524"/>
        </w:tabs>
        <w:rPr>
          <w:lang w:val="es-ES"/>
        </w:rPr>
      </w:pPr>
      <w:r w:rsidRPr="00B63F44">
        <w:rPr>
          <w:lang w:val="en-US"/>
        </w:rPr>
        <w:t xml:space="preserve">Carroll, David W. </w:t>
      </w:r>
      <w:r w:rsidRPr="00521DBC">
        <w:rPr>
          <w:i/>
          <w:lang w:val="en-US"/>
        </w:rPr>
        <w:t>Psychology of Language.</w:t>
      </w:r>
      <w:r w:rsidRPr="00521DBC">
        <w:rPr>
          <w:lang w:val="en-US"/>
        </w:rPr>
        <w:t xml:space="preserve"> </w:t>
      </w:r>
      <w:r w:rsidRPr="00B63F44">
        <w:rPr>
          <w:lang w:val="es-ES"/>
        </w:rPr>
        <w:t>USA.</w:t>
      </w:r>
    </w:p>
    <w:p w14:paraId="02169900" w14:textId="77777777" w:rsidR="00B63F44" w:rsidRDefault="00B63F44" w:rsidP="00B63F44">
      <w:pPr>
        <w:rPr>
          <w:lang w:val="en-US"/>
        </w:rPr>
      </w:pPr>
      <w:r w:rsidRPr="00B63F44">
        <w:rPr>
          <w:i/>
          <w:lang w:val="es-ES"/>
        </w:rPr>
        <w:t>_____. Psicología del lenguaje.</w:t>
      </w:r>
      <w:r w:rsidRPr="00B63F44">
        <w:rPr>
          <w:lang w:val="es-ES"/>
        </w:rPr>
        <w:t xml:space="preserve"> </w:t>
      </w:r>
      <w:r w:rsidRPr="00521DBC">
        <w:rPr>
          <w:lang w:val="es-ES"/>
        </w:rPr>
        <w:t xml:space="preserve">Trans. Esther Rodríguez González. </w:t>
      </w:r>
      <w:r>
        <w:t xml:space="preserve">Rev. Herminia Peraita Adrados (UNED) and Yolanda Martín Quilis. </w:t>
      </w:r>
      <w:r w:rsidRPr="00B63F44">
        <w:rPr>
          <w:lang w:val="en-US"/>
        </w:rPr>
        <w:t>Thomson Cengage-Paraninfo, 2008.*</w:t>
      </w:r>
      <w:r w:rsidRPr="00B63F44">
        <w:rPr>
          <w:lang w:val="en-US"/>
        </w:rPr>
        <w:tab/>
      </w:r>
    </w:p>
    <w:p w14:paraId="711C3F18" w14:textId="6F6B4A84" w:rsidR="0068777B" w:rsidRPr="0016709D" w:rsidRDefault="0068777B" w:rsidP="00B63F44">
      <w:pPr>
        <w:rPr>
          <w:lang w:val="en-US"/>
        </w:rPr>
      </w:pPr>
      <w:r w:rsidRPr="0016709D">
        <w:rPr>
          <w:lang w:val="en-US"/>
        </w:rPr>
        <w:t xml:space="preserve">Carston, Robyn. </w:t>
      </w:r>
      <w:r w:rsidRPr="0016709D">
        <w:rPr>
          <w:i/>
          <w:lang w:val="en-US"/>
        </w:rPr>
        <w:t>Thoughts and Utterances: The Pragmatics of Explicit Communication.</w:t>
      </w:r>
      <w:r w:rsidRPr="0016709D">
        <w:rPr>
          <w:lang w:val="en-US"/>
        </w:rPr>
        <w:t xml:space="preserve"> Oxford: Blackwell, 2002.</w:t>
      </w:r>
    </w:p>
    <w:p w14:paraId="63AD5E8C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Chabrol, Claude. "Éléments de psycho-sociologie du langage." Dissertation.</w:t>
      </w:r>
    </w:p>
    <w:p w14:paraId="0D11112E" w14:textId="77777777" w:rsidR="0068777B" w:rsidRPr="0016709D" w:rsidRDefault="0068777B">
      <w:pPr>
        <w:ind w:left="709" w:hanging="709"/>
        <w:rPr>
          <w:lang w:val="en-US"/>
        </w:rPr>
      </w:pPr>
      <w:r w:rsidRPr="0016709D">
        <w:rPr>
          <w:lang w:val="en-US"/>
        </w:rPr>
        <w:t xml:space="preserve">Chafe, Wallace L. </w:t>
      </w:r>
      <w:r w:rsidRPr="0016709D">
        <w:rPr>
          <w:i/>
          <w:lang w:val="en-US"/>
        </w:rPr>
        <w:t>Discourse, Consciousness and Time.</w:t>
      </w:r>
      <w:r w:rsidRPr="0016709D">
        <w:rPr>
          <w:lang w:val="en-US"/>
        </w:rPr>
        <w:t xml:space="preserve"> Chicago: U of Chicago P, 1994.</w:t>
      </w:r>
    </w:p>
    <w:p w14:paraId="62CCCFE6" w14:textId="77777777" w:rsidR="00B240CE" w:rsidRPr="0016709D" w:rsidRDefault="00B240CE" w:rsidP="00B240CE">
      <w:pPr>
        <w:rPr>
          <w:szCs w:val="28"/>
          <w:lang w:val="en-US"/>
        </w:rPr>
      </w:pPr>
      <w:r w:rsidRPr="0016709D">
        <w:rPr>
          <w:rStyle w:val="nfasis"/>
          <w:i w:val="0"/>
          <w:szCs w:val="28"/>
          <w:lang w:val="en-US"/>
        </w:rPr>
        <w:t xml:space="preserve">Champion, Margrét Gunnarsdóttir. </w:t>
      </w:r>
      <w:r w:rsidRPr="0016709D">
        <w:rPr>
          <w:rStyle w:val="nfasis"/>
          <w:szCs w:val="28"/>
          <w:lang w:val="en-US"/>
        </w:rPr>
        <w:t xml:space="preserve">Dwelling in Language: Character, Psychoanalysis and Literary Consolations. </w:t>
      </w:r>
      <w:r w:rsidRPr="0016709D">
        <w:rPr>
          <w:rStyle w:val="nfasis"/>
          <w:i w:val="0"/>
          <w:szCs w:val="28"/>
          <w:lang w:val="en-US"/>
        </w:rPr>
        <w:t xml:space="preserve">Bern: </w:t>
      </w:r>
      <w:r w:rsidRPr="0016709D">
        <w:rPr>
          <w:szCs w:val="28"/>
          <w:lang w:val="en-US"/>
        </w:rPr>
        <w:t>Peter Lang, 2013.</w:t>
      </w:r>
    </w:p>
    <w:p w14:paraId="6650A19D" w14:textId="77777777" w:rsidR="00B240CE" w:rsidRPr="0016709D" w:rsidRDefault="00B240CE" w:rsidP="00B240CE">
      <w:pPr>
        <w:ind w:hanging="12"/>
        <w:rPr>
          <w:szCs w:val="28"/>
          <w:lang w:val="en-US"/>
        </w:rPr>
      </w:pPr>
      <w:hyperlink r:id="rId8" w:history="1">
        <w:r w:rsidRPr="0016709D">
          <w:rPr>
            <w:rStyle w:val="Hipervnculo"/>
            <w:szCs w:val="28"/>
            <w:lang w:val="en-US"/>
          </w:rPr>
          <w:t>http://www.peterlang.com/index.cfm?event=cmp.ccc.seitenstruktur.detailseiten&amp;seitentyp=produkt&amp;pk=75307&amp;cid=448</w:t>
        </w:r>
      </w:hyperlink>
    </w:p>
    <w:p w14:paraId="3E54F5ED" w14:textId="77777777" w:rsidR="00B240CE" w:rsidRPr="0016709D" w:rsidRDefault="00B240CE" w:rsidP="00B240CE">
      <w:pPr>
        <w:rPr>
          <w:szCs w:val="28"/>
          <w:lang w:val="en-US"/>
        </w:rPr>
      </w:pPr>
      <w:r w:rsidRPr="0016709D">
        <w:rPr>
          <w:szCs w:val="28"/>
          <w:lang w:val="en-US"/>
        </w:rPr>
        <w:tab/>
        <w:t>2013</w:t>
      </w:r>
    </w:p>
    <w:p w14:paraId="5C6B628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Chomsky, Noam.  </w:t>
      </w:r>
      <w:r w:rsidRPr="0016709D">
        <w:rPr>
          <w:i/>
          <w:lang w:val="en-US"/>
        </w:rPr>
        <w:t>Language and Mind.</w:t>
      </w:r>
      <w:r w:rsidRPr="0016709D">
        <w:rPr>
          <w:lang w:val="en-US"/>
        </w:rPr>
        <w:t xml:space="preserve"> New York: Harcourt, Brace, Jovanovich, 1968. </w:t>
      </w:r>
    </w:p>
    <w:p w14:paraId="1EAFE8A7" w14:textId="77777777" w:rsidR="0068777B" w:rsidRDefault="0068777B">
      <w:r>
        <w:t xml:space="preserve">_____. </w:t>
      </w:r>
      <w:r>
        <w:rPr>
          <w:i/>
        </w:rPr>
        <w:t>El lenguaje y los problemas del conocimiento.</w:t>
      </w:r>
      <w:r>
        <w:t xml:space="preserve"> (Visor, Lingüística y Conocimiento, 2). Madrid: Visor.</w:t>
      </w:r>
    </w:p>
    <w:p w14:paraId="5D7D221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"Prospects for the Study of Language and Mind." In </w:t>
      </w:r>
      <w:r w:rsidRPr="0016709D">
        <w:rPr>
          <w:i/>
          <w:lang w:val="en-US"/>
        </w:rPr>
        <w:t>The Chomskyan Turn.</w:t>
      </w:r>
      <w:r w:rsidRPr="0016709D">
        <w:rPr>
          <w:lang w:val="en-US"/>
        </w:rPr>
        <w:t xml:space="preserve"> Ed. A. Kasher. Oxford: Blackwell, 1991.</w:t>
      </w:r>
    </w:p>
    <w:p w14:paraId="2490A006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"Language and Mind: Current Thoughts on Ancient Problems: Part I and Part II." Lectures at Universidad de Brasilia. </w:t>
      </w:r>
      <w:r w:rsidRPr="0016709D">
        <w:rPr>
          <w:i/>
          <w:lang w:val="en-US"/>
        </w:rPr>
        <w:t>Pesquisa Linguistica</w:t>
      </w:r>
      <w:r w:rsidRPr="0016709D">
        <w:rPr>
          <w:lang w:val="en-US"/>
        </w:rPr>
        <w:t xml:space="preserve"> 3, 4 (1998).</w:t>
      </w:r>
    </w:p>
    <w:p w14:paraId="5B57C259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New Horizons in the Study of Language and Mind.</w:t>
      </w:r>
      <w:r w:rsidRPr="0016709D">
        <w:rPr>
          <w:lang w:val="en-US"/>
        </w:rPr>
        <w:t xml:space="preserve"> Cambridge: Cambridge UP, 2000.</w:t>
      </w:r>
    </w:p>
    <w:p w14:paraId="50C7A4B3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Clark, H. H., and E. V. Clark. </w:t>
      </w:r>
      <w:r w:rsidRPr="0016709D">
        <w:rPr>
          <w:i/>
          <w:lang w:val="en-US"/>
        </w:rPr>
        <w:t>Psychology and Language: An Introduction to Psycholinguistics.</w:t>
      </w:r>
      <w:r w:rsidRPr="0016709D">
        <w:rPr>
          <w:lang w:val="en-US"/>
        </w:rPr>
        <w:t xml:space="preserve"> New York: Harcourt, 1977.</w:t>
      </w:r>
    </w:p>
    <w:p w14:paraId="1606551A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Clark, H. H., and S. E. Haviland. "Psychological Processes as Linguistic Explanation." In </w:t>
      </w:r>
      <w:r w:rsidRPr="0016709D">
        <w:rPr>
          <w:i/>
          <w:lang w:val="en-US"/>
        </w:rPr>
        <w:t>Explaining Linguistic Phenomena.</w:t>
      </w:r>
      <w:r w:rsidRPr="0016709D">
        <w:rPr>
          <w:lang w:val="en-US"/>
        </w:rPr>
        <w:t xml:space="preserve"> Ed. D. Cohen. Washington, DC: Hemisphere, 1974. 91-124.</w:t>
      </w:r>
    </w:p>
    <w:p w14:paraId="0BFB736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Collins, A. M., and M. R. Quillian. "Retrieval Time from Semantic Memory." </w:t>
      </w:r>
      <w:r w:rsidRPr="0016709D">
        <w:rPr>
          <w:i/>
          <w:lang w:val="en-US"/>
        </w:rPr>
        <w:t>Journal of Verbal Learning and Verbal Behavior</w:t>
      </w:r>
      <w:r w:rsidRPr="0016709D">
        <w:rPr>
          <w:lang w:val="en-US"/>
        </w:rPr>
        <w:t xml:space="preserve"> 8 (1969): 240-47.</w:t>
      </w:r>
    </w:p>
    <w:p w14:paraId="601B7953" w14:textId="77777777" w:rsidR="00BD5906" w:rsidRDefault="00BD5906" w:rsidP="00BD5906">
      <w:pPr>
        <w:rPr>
          <w:szCs w:val="28"/>
          <w:lang w:val="en-US"/>
        </w:rPr>
      </w:pPr>
      <w:r>
        <w:rPr>
          <w:szCs w:val="28"/>
          <w:lang w:val="en-US"/>
        </w:rPr>
        <w:t xml:space="preserve">Cornish, Hannah, Simon Kirby and Morten H. Christiansen. "The Emergence of Structure from Sequence Memory Constraints in Cultural Transmission."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387-88.*</w:t>
      </w:r>
    </w:p>
    <w:p w14:paraId="48870FA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Croce, Benedetto. "Conclusion: Identity of Linguistic and Aesthetic." In Croce, </w:t>
      </w:r>
      <w:r w:rsidRPr="0016709D">
        <w:rPr>
          <w:i/>
          <w:lang w:val="en-US"/>
        </w:rPr>
        <w:t>Aesthetic.</w:t>
      </w:r>
      <w:r w:rsidRPr="0016709D">
        <w:rPr>
          <w:lang w:val="en-US"/>
        </w:rPr>
        <w:t xml:space="preserve"> London: Vision Press / Peter Owen, 1967. 140-52.*</w:t>
      </w:r>
    </w:p>
    <w:p w14:paraId="007086B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Cutler, A., ed. </w:t>
      </w:r>
      <w:r w:rsidRPr="0016709D">
        <w:rPr>
          <w:i/>
          <w:lang w:val="en-US"/>
        </w:rPr>
        <w:t>Slips of the Tongue and Language Production.</w:t>
      </w:r>
      <w:r w:rsidRPr="0016709D">
        <w:rPr>
          <w:lang w:val="en-US"/>
        </w:rPr>
        <w:t xml:space="preserve"> Mouton, 1982.</w:t>
      </w:r>
    </w:p>
    <w:p w14:paraId="77EBBB91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Dascal, M. </w:t>
      </w:r>
      <w:r w:rsidRPr="0016709D">
        <w:rPr>
          <w:i/>
          <w:lang w:val="en-US"/>
        </w:rPr>
        <w:t>Pragmatics and the Philosophy of Mind.</w:t>
      </w:r>
      <w:r w:rsidRPr="0016709D">
        <w:rPr>
          <w:lang w:val="en-US"/>
        </w:rPr>
        <w:t xml:space="preserve"> Amsterdam: Benjamins, 1983.</w:t>
      </w:r>
    </w:p>
    <w:p w14:paraId="29879B45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Jünger, Friedrich Georg. </w:t>
      </w:r>
      <w:r w:rsidRPr="0016709D">
        <w:rPr>
          <w:i/>
          <w:lang w:val="en-US"/>
        </w:rPr>
        <w:t>Sprache und Denken.</w:t>
      </w:r>
      <w:r w:rsidRPr="0016709D">
        <w:rPr>
          <w:lang w:val="en-US"/>
        </w:rPr>
        <w:t xml:space="preserve"> Frankfurt: Klostermann, 1962. </w:t>
      </w:r>
    </w:p>
    <w:p w14:paraId="525C732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Cairns, H. S., and C. E. Cairns. </w:t>
      </w:r>
      <w:r w:rsidRPr="0016709D">
        <w:rPr>
          <w:i/>
          <w:lang w:val="en-US"/>
        </w:rPr>
        <w:t>Psycholinguistics: A Cognitive View of Language.</w:t>
      </w:r>
      <w:r w:rsidRPr="0016709D">
        <w:rPr>
          <w:lang w:val="en-US"/>
        </w:rPr>
        <w:t xml:space="preserve"> New York: Holt, 1976. </w:t>
      </w:r>
    </w:p>
    <w:p w14:paraId="3FBB0EF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Caramazza, A., and R. S. Berndt. "A Psycholinguistic Assessment of Adult Aphasia." In </w:t>
      </w:r>
      <w:r w:rsidRPr="0016709D">
        <w:rPr>
          <w:i/>
          <w:lang w:val="en-US"/>
        </w:rPr>
        <w:t>Handbook of Applied Psycholinguistics.</w:t>
      </w:r>
      <w:r w:rsidRPr="0016709D">
        <w:rPr>
          <w:lang w:val="en-US"/>
        </w:rPr>
        <w:t xml:space="preserve"> Lawrence Erlbaum, 1982.</w:t>
      </w:r>
    </w:p>
    <w:p w14:paraId="0638F09F" w14:textId="77777777" w:rsidR="0068777B" w:rsidRPr="0016709D" w:rsidRDefault="0068777B">
      <w:pPr>
        <w:ind w:left="709" w:hanging="709"/>
        <w:rPr>
          <w:color w:val="000000"/>
          <w:lang w:val="en-US"/>
        </w:rPr>
      </w:pPr>
      <w:r w:rsidRPr="0016709D">
        <w:rPr>
          <w:color w:val="000000"/>
          <w:lang w:val="en-US"/>
        </w:rPr>
        <w:t xml:space="preserve">Deutsch, Diana. "Lenguaje musical y humano." </w:t>
      </w:r>
      <w:r>
        <w:rPr>
          <w:color w:val="000000"/>
        </w:rPr>
        <w:t xml:space="preserve">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16709D">
        <w:rPr>
          <w:color w:val="000000"/>
          <w:lang w:val="en-US"/>
        </w:rPr>
        <w:t>Prologue by Lynn Margulis. 2004. Barcelona: Destino, 2006. 283-92.*</w:t>
      </w:r>
    </w:p>
    <w:p w14:paraId="5173B8A9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Emerson, Caryl. "The Outer Word and Inner Speech: Bakthin, Vygotsky, and the Internalization of Language." In </w:t>
      </w:r>
      <w:r w:rsidRPr="0016709D">
        <w:rPr>
          <w:i/>
          <w:lang w:val="en-US"/>
        </w:rPr>
        <w:t>Bakhtin.</w:t>
      </w:r>
      <w:r w:rsidRPr="0016709D">
        <w:rPr>
          <w:lang w:val="en-US"/>
        </w:rPr>
        <w:t xml:space="preserve"> Ed. Gary Saul Morson. Chicago: U of Chicago P, 1986. 21-40.</w:t>
      </w:r>
    </w:p>
    <w:p w14:paraId="5F800E60" w14:textId="77777777" w:rsidR="0068777B" w:rsidRPr="0016709D" w:rsidRDefault="0068777B">
      <w:pPr>
        <w:ind w:left="851" w:hanging="851"/>
        <w:rPr>
          <w:lang w:val="en-US"/>
        </w:rPr>
      </w:pPr>
      <w:r w:rsidRPr="0016709D">
        <w:rPr>
          <w:lang w:val="en-US"/>
        </w:rPr>
        <w:t xml:space="preserve">_____. "The Outer World and Inner Speech: Bakhtin, Vygotsky and the Internalization of Language." In </w:t>
      </w:r>
      <w:r w:rsidRPr="0016709D">
        <w:rPr>
          <w:i/>
          <w:lang w:val="en-US"/>
        </w:rPr>
        <w:t>Mikhail Bakhtin.</w:t>
      </w:r>
      <w:r w:rsidRPr="0016709D">
        <w:rPr>
          <w:lang w:val="en-US"/>
        </w:rPr>
        <w:t xml:space="preserve"> Ed. Michael E. Gardiner. London: SAGE, 2002. Vol. 1.</w:t>
      </w:r>
    </w:p>
    <w:p w14:paraId="4EB450B1" w14:textId="77777777" w:rsidR="0068777B" w:rsidRDefault="0068777B">
      <w:r>
        <w:t xml:space="preserve">Engelkamp, J. </w:t>
      </w:r>
      <w:r>
        <w:rPr>
          <w:i/>
        </w:rPr>
        <w:t>Psicolingüística.</w:t>
      </w:r>
      <w:r>
        <w:t xml:space="preserve"> Madrid: Gredos, 1981.</w:t>
      </w:r>
    </w:p>
    <w:p w14:paraId="76886BA4" w14:textId="77777777" w:rsidR="00A279E7" w:rsidRPr="0016709D" w:rsidRDefault="00A279E7" w:rsidP="00A279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6709D">
        <w:rPr>
          <w:sz w:val="28"/>
          <w:szCs w:val="28"/>
          <w:lang w:val="en-US"/>
        </w:rPr>
        <w:t xml:space="preserve">Esper, E. A. </w:t>
      </w:r>
      <w:r w:rsidRPr="0016709D">
        <w:rPr>
          <w:i/>
          <w:sz w:val="28"/>
          <w:szCs w:val="28"/>
          <w:lang w:val="en-US"/>
        </w:rPr>
        <w:t>Mentalism and Objectivism in Linguistics: The Sources of Leonard Bloomfield’s Psychology of Language.</w:t>
      </w:r>
      <w:r w:rsidRPr="0016709D">
        <w:rPr>
          <w:sz w:val="28"/>
          <w:szCs w:val="28"/>
          <w:lang w:val="en-US"/>
        </w:rPr>
        <w:t xml:space="preserve"> 1968. </w:t>
      </w:r>
    </w:p>
    <w:p w14:paraId="6A966E82" w14:textId="77777777" w:rsidR="00ED02D6" w:rsidRPr="0016709D" w:rsidRDefault="00ED02D6" w:rsidP="00ED02D6">
      <w:pPr>
        <w:rPr>
          <w:lang w:val="en-US"/>
        </w:rPr>
      </w:pPr>
      <w:r w:rsidRPr="0016709D">
        <w:rPr>
          <w:lang w:val="en-US"/>
        </w:rPr>
        <w:t xml:space="preserve">Fauconnier, Gilles, and Mark Turner. </w:t>
      </w:r>
      <w:r w:rsidRPr="0016709D">
        <w:rPr>
          <w:i/>
          <w:lang w:val="en-US"/>
        </w:rPr>
        <w:t>The Way We Think: Conceptual Blending and the Mind's Hidden Complexities.</w:t>
      </w:r>
      <w:r w:rsidRPr="0016709D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281A5BDA" w14:textId="77777777" w:rsidR="00ED02D6" w:rsidRPr="0016709D" w:rsidRDefault="00ED02D6" w:rsidP="00ED02D6">
      <w:pPr>
        <w:rPr>
          <w:lang w:val="en-US"/>
        </w:rPr>
      </w:pPr>
      <w:r w:rsidRPr="0016709D">
        <w:rPr>
          <w:lang w:val="en-US"/>
        </w:rPr>
        <w:lastRenderedPageBreak/>
        <w:tab/>
      </w:r>
      <w:hyperlink r:id="rId9" w:history="1">
        <w:r w:rsidRPr="0016709D">
          <w:rPr>
            <w:rStyle w:val="Hipervnculo"/>
            <w:lang w:val="en-US"/>
          </w:rPr>
          <w:t>http://markturner.org/wwt.html</w:t>
        </w:r>
      </w:hyperlink>
    </w:p>
    <w:p w14:paraId="16427FE2" w14:textId="77777777" w:rsidR="00ED02D6" w:rsidRPr="0016709D" w:rsidRDefault="00ED02D6" w:rsidP="00ED02D6">
      <w:pPr>
        <w:rPr>
          <w:lang w:val="en-US"/>
        </w:rPr>
      </w:pPr>
      <w:r w:rsidRPr="0016709D">
        <w:rPr>
          <w:lang w:val="en-US"/>
        </w:rPr>
        <w:tab/>
        <w:t>2015</w:t>
      </w:r>
    </w:p>
    <w:p w14:paraId="1030B1BC" w14:textId="77777777" w:rsidR="0068777B" w:rsidRPr="0016709D" w:rsidRDefault="0068777B">
      <w:pPr>
        <w:ind w:left="709" w:hanging="709"/>
        <w:rPr>
          <w:lang w:val="en-US"/>
        </w:rPr>
      </w:pPr>
      <w:r w:rsidRPr="0016709D">
        <w:rPr>
          <w:lang w:val="en-US"/>
        </w:rPr>
        <w:t xml:space="preserve">Ferrar, Kathleen. </w:t>
      </w:r>
      <w:r w:rsidRPr="0016709D">
        <w:rPr>
          <w:i/>
          <w:lang w:val="en-US"/>
        </w:rPr>
        <w:t>Therapeutic Ways with Words.</w:t>
      </w:r>
      <w:r w:rsidRPr="0016709D">
        <w:rPr>
          <w:lang w:val="en-US"/>
        </w:rPr>
        <w:t xml:space="preserve"> New York: Oxford UP, 1994.</w:t>
      </w:r>
    </w:p>
    <w:p w14:paraId="371F285A" w14:textId="77777777" w:rsidR="00D82AAB" w:rsidRPr="0016709D" w:rsidRDefault="00D82AAB" w:rsidP="00D82AAB">
      <w:pPr>
        <w:rPr>
          <w:lang w:val="en-US"/>
        </w:rPr>
      </w:pPr>
      <w:r w:rsidRPr="0016709D">
        <w:rPr>
          <w:lang w:val="en-US"/>
        </w:rPr>
        <w:t xml:space="preserve">Fodor, J. A. </w:t>
      </w:r>
      <w:r w:rsidRPr="0016709D">
        <w:rPr>
          <w:i/>
          <w:lang w:val="en-US"/>
        </w:rPr>
        <w:t>The Language of Thought.</w:t>
      </w:r>
      <w:r w:rsidRPr="0016709D">
        <w:rPr>
          <w:lang w:val="en-US"/>
        </w:rPr>
        <w:t xml:space="preserve"> New York: Crowell, 1975.</w:t>
      </w:r>
    </w:p>
    <w:p w14:paraId="4CFCDBDA" w14:textId="77777777" w:rsidR="001058F2" w:rsidRPr="0016709D" w:rsidRDefault="001058F2" w:rsidP="001058F2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Language of Thought.</w:t>
      </w:r>
      <w:r w:rsidRPr="0016709D">
        <w:rPr>
          <w:lang w:val="en-US"/>
        </w:rPr>
        <w:t xml:space="preserve"> 2nd ed. 2008.</w:t>
      </w:r>
    </w:p>
    <w:p w14:paraId="4292032C" w14:textId="77777777" w:rsidR="001058F2" w:rsidRPr="0016709D" w:rsidRDefault="001058F2" w:rsidP="001058F2">
      <w:pPr>
        <w:ind w:left="708" w:hanging="708"/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Psychosemantics.</w:t>
      </w:r>
      <w:r w:rsidRPr="0016709D">
        <w:rPr>
          <w:lang w:val="en-US"/>
        </w:rPr>
        <w:t xml:space="preserve"> 1987.</w:t>
      </w:r>
    </w:p>
    <w:p w14:paraId="415BE13B" w14:textId="77777777" w:rsidR="0068777B" w:rsidRDefault="0068777B">
      <w:pPr>
        <w:ind w:left="709" w:hanging="709"/>
        <w:rPr>
          <w:color w:val="000000"/>
        </w:rPr>
      </w:pPr>
      <w:r w:rsidRPr="0016709D">
        <w:rPr>
          <w:color w:val="000000"/>
          <w:lang w:val="en-US"/>
        </w:rPr>
        <w:t xml:space="preserve">Fox, Margalit. </w:t>
      </w:r>
      <w:r w:rsidRPr="0016709D">
        <w:rPr>
          <w:i/>
          <w:color w:val="000000"/>
          <w:lang w:val="en-US"/>
        </w:rPr>
        <w:t xml:space="preserve">Talking Hands: What Sign Language Reveals About the Mind. </w:t>
      </w:r>
      <w:r>
        <w:rPr>
          <w:color w:val="000000"/>
        </w:rPr>
        <w:t>Simon &amp; Schuster, 2007.</w:t>
      </w:r>
    </w:p>
    <w:p w14:paraId="7CDC7AC8" w14:textId="77777777" w:rsidR="00B42E1D" w:rsidRPr="006931E6" w:rsidRDefault="00B42E1D" w:rsidP="00B42E1D">
      <w:pPr>
        <w:rPr>
          <w:lang w:val="en-US"/>
        </w:rPr>
      </w:pPr>
      <w:r>
        <w:t xml:space="preserve">Frutos, Eugenio. "Pensamiento, expresión y comunicación."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</w:t>
      </w:r>
      <w:r w:rsidRPr="006931E6">
        <w:rPr>
          <w:lang w:val="en-US"/>
        </w:rPr>
        <w:t>129-36.*</w:t>
      </w:r>
    </w:p>
    <w:p w14:paraId="26A66BDB" w14:textId="77777777" w:rsidR="006931E6" w:rsidRPr="00527EB0" w:rsidRDefault="006931E6" w:rsidP="006931E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Gavins, Joanna. "Mental Mapping of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300.*</w:t>
      </w:r>
    </w:p>
    <w:p w14:paraId="315F4F81" w14:textId="77777777" w:rsidR="00B34A93" w:rsidRPr="0016709D" w:rsidRDefault="00B34A93" w:rsidP="00B34A93">
      <w:pPr>
        <w:rPr>
          <w:lang w:val="en-US"/>
        </w:rPr>
      </w:pPr>
      <w:r w:rsidRPr="006931E6">
        <w:rPr>
          <w:lang w:val="en-US"/>
        </w:rPr>
        <w:t>Gelb, Adhémar. "Remarques générales sur l'utilisation des données pathologiques pour la psychologie et la philosophie du langage." In</w:t>
      </w:r>
      <w:r w:rsidRPr="006931E6">
        <w:rPr>
          <w:i/>
          <w:lang w:val="en-US"/>
        </w:rPr>
        <w:t xml:space="preserve"> Essais sur le langage.</w:t>
      </w:r>
      <w:r w:rsidRPr="006931E6">
        <w:rPr>
          <w:lang w:val="en-US"/>
        </w:rPr>
        <w:t xml:space="preserve"> </w:t>
      </w:r>
      <w:r w:rsidRPr="0016709D">
        <w:rPr>
          <w:lang w:val="en-US"/>
        </w:rPr>
        <w:t>Ed. Jean-Claude Pariente. Paris: Minuit, 1969. 227-56.*</w:t>
      </w:r>
    </w:p>
    <w:p w14:paraId="3079E3A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Gerrig, Richard J. </w:t>
      </w:r>
      <w:r w:rsidRPr="0016709D">
        <w:rPr>
          <w:i/>
          <w:lang w:val="en-US"/>
        </w:rPr>
        <w:t>Experiencing Narrative Worlds: On the Psychological Activities of Reading.</w:t>
      </w:r>
      <w:r w:rsidRPr="0016709D">
        <w:rPr>
          <w:lang w:val="en-US"/>
        </w:rPr>
        <w:t xml:space="preserve"> New Haven (CT): Yale UP, 1993.</w:t>
      </w:r>
    </w:p>
    <w:p w14:paraId="4F1F44B3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Gibbs, Raymond W. "Metaphor in Language and Thought." In Gibbs, </w:t>
      </w:r>
      <w:r w:rsidRPr="0016709D">
        <w:rPr>
          <w:i/>
          <w:lang w:val="en-US"/>
        </w:rPr>
        <w:t>The Poetics of Mind.</w:t>
      </w:r>
      <w:r w:rsidRPr="0016709D">
        <w:rPr>
          <w:lang w:val="en-US"/>
        </w:rPr>
        <w:t xml:space="preserve"> Cambridge: Cambridge UP, 1994. 2002.  120-207.*</w:t>
      </w:r>
    </w:p>
    <w:p w14:paraId="7D9B685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Poetics of Mind: Figurative Thought, Language and Understanding.</w:t>
      </w:r>
      <w:r w:rsidRPr="0016709D">
        <w:rPr>
          <w:lang w:val="en-US"/>
        </w:rPr>
        <w:t xml:space="preserve"> New York: Cambridge UP, 1994. 1995. 1999. 2002.*</w:t>
      </w:r>
    </w:p>
    <w:p w14:paraId="78FB67CD" w14:textId="77777777" w:rsidR="00DE11CF" w:rsidRPr="00DE11CF" w:rsidRDefault="00DE11CF" w:rsidP="00DE11CF">
      <w:pPr>
        <w:rPr>
          <w:lang w:val="en-US"/>
        </w:rPr>
      </w:pPr>
      <w:r w:rsidRPr="00DE11CF">
        <w:rPr>
          <w:lang w:val="en-US"/>
        </w:rPr>
        <w:t xml:space="preserve">Gilboy, E., J. M. Sopena and M. Serra. </w:t>
      </w:r>
      <w:r>
        <w:t xml:space="preserve">"Chomsky, la psicología cognitiva, y la psicolingüística."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DE11CF">
        <w:rPr>
          <w:lang w:val="en-US"/>
        </w:rPr>
        <w:t>Madrid: Tecnos, 1993. 521-29.*</w:t>
      </w:r>
    </w:p>
    <w:p w14:paraId="4DFF6963" w14:textId="77777777" w:rsidR="0068777B" w:rsidRPr="00183BD8" w:rsidRDefault="0068777B">
      <w:pPr>
        <w:rPr>
          <w:lang w:val="es-ES"/>
        </w:rPr>
      </w:pPr>
      <w:r w:rsidRPr="0016709D">
        <w:rPr>
          <w:lang w:val="en-US"/>
        </w:rPr>
        <w:t xml:space="preserve">Goldman-Eisler, Frieda. </w:t>
      </w:r>
      <w:r w:rsidRPr="0016709D">
        <w:rPr>
          <w:i/>
          <w:lang w:val="en-US"/>
        </w:rPr>
        <w:t>Psycholinguistics: Experiments in Spontaneous Speech.</w:t>
      </w:r>
      <w:r w:rsidRPr="0016709D">
        <w:rPr>
          <w:lang w:val="en-US"/>
        </w:rPr>
        <w:t xml:space="preserve"> </w:t>
      </w:r>
      <w:r w:rsidRPr="00183BD8">
        <w:rPr>
          <w:lang w:val="es-ES"/>
        </w:rPr>
        <w:t>London: Academic Press, 1968.</w:t>
      </w:r>
    </w:p>
    <w:p w14:paraId="78849657" w14:textId="77777777" w:rsidR="00183BD8" w:rsidRPr="00183BD8" w:rsidRDefault="00183BD8" w:rsidP="00183BD8">
      <w:pPr>
        <w:rPr>
          <w:lang w:val="en-US"/>
        </w:rPr>
      </w:pPr>
      <w:r>
        <w:t xml:space="preserve">González Marqués, Javier. "Relaciones entre pensamiento y lenguaje: El trabajo recopilador de Juan Mayor."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183BD8">
        <w:rPr>
          <w:lang w:val="en-US"/>
        </w:rPr>
        <w:t>Madrid: Tecnos, 1993. 583-92.*</w:t>
      </w:r>
    </w:p>
    <w:p w14:paraId="5A7ADE65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Harley, Trevor. </w:t>
      </w:r>
      <w:r w:rsidRPr="0016709D">
        <w:rPr>
          <w:i/>
          <w:lang w:val="en-US"/>
        </w:rPr>
        <w:t>The Psychology of Language: From Data to Theory.</w:t>
      </w:r>
      <w:r w:rsidRPr="0016709D">
        <w:rPr>
          <w:lang w:val="en-US"/>
        </w:rPr>
        <w:t xml:space="preserve"> Psychology Press, 2001.</w:t>
      </w:r>
    </w:p>
    <w:p w14:paraId="36B2A3F4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Henle, Paul, ed. </w:t>
      </w:r>
      <w:r w:rsidRPr="0016709D">
        <w:rPr>
          <w:i/>
          <w:lang w:val="en-US"/>
        </w:rPr>
        <w:t>Language, Thought, and Culture.</w:t>
      </w:r>
      <w:r w:rsidRPr="0016709D">
        <w:rPr>
          <w:lang w:val="en-US"/>
        </w:rPr>
        <w:t xml:space="preserve"> Ann Arbor: U of Michigan P, 1965.  1972.</w:t>
      </w:r>
    </w:p>
    <w:p w14:paraId="7E48AA9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Hillis, A. E., ed. </w:t>
      </w:r>
      <w:r w:rsidRPr="0016709D">
        <w:rPr>
          <w:i/>
          <w:lang w:val="en-US"/>
        </w:rPr>
        <w:t>The Handbook of Adult Language Disorders. Integrating Cognitive Neuropsychology, Neurology, and Rehabilitation.</w:t>
      </w:r>
      <w:r w:rsidRPr="0016709D">
        <w:rPr>
          <w:lang w:val="en-US"/>
        </w:rPr>
        <w:t xml:space="preserve"> New York: Psychology, 2002.</w:t>
      </w:r>
    </w:p>
    <w:p w14:paraId="44C66D94" w14:textId="77777777" w:rsidR="0068777B" w:rsidRPr="0016709D" w:rsidRDefault="0068777B" w:rsidP="0068777B">
      <w:pPr>
        <w:rPr>
          <w:szCs w:val="24"/>
          <w:lang w:val="en-US"/>
        </w:rPr>
      </w:pPr>
      <w:r>
        <w:rPr>
          <w:szCs w:val="24"/>
          <w:lang w:val="en-GB"/>
        </w:rPr>
        <w:t xml:space="preserve">Íñigo-Mora, Isabel. </w:t>
      </w:r>
      <w:r w:rsidRPr="00532320">
        <w:rPr>
          <w:i/>
          <w:szCs w:val="24"/>
          <w:lang w:val="en-GB"/>
        </w:rPr>
        <w:t>Psycholinguistics: A Theoretical-Practical Introduction</w:t>
      </w:r>
      <w:r w:rsidRPr="00532320">
        <w:rPr>
          <w:szCs w:val="24"/>
          <w:lang w:val="en-GB"/>
        </w:rPr>
        <w:t xml:space="preserve">. </w:t>
      </w:r>
      <w:r w:rsidRPr="0016709D">
        <w:rPr>
          <w:szCs w:val="24"/>
          <w:lang w:val="en-US"/>
        </w:rPr>
        <w:t>Sevilla: Fénix, 2005.</w:t>
      </w:r>
    </w:p>
    <w:p w14:paraId="0B669C1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Jackendoff, Ray. </w:t>
      </w:r>
      <w:r w:rsidRPr="0016709D">
        <w:rPr>
          <w:i/>
          <w:lang w:val="en-US"/>
        </w:rPr>
        <w:t>Semantics and Cognition</w:t>
      </w:r>
      <w:r w:rsidRPr="0016709D">
        <w:rPr>
          <w:lang w:val="en-US"/>
        </w:rPr>
        <w:t>. Cambridge (MA): MIT Press, 1983.</w:t>
      </w:r>
    </w:p>
    <w:p w14:paraId="7A7FB3BD" w14:textId="77777777" w:rsidR="0068777B" w:rsidRPr="0016709D" w:rsidRDefault="0068777B">
      <w:pPr>
        <w:ind w:right="10"/>
        <w:rPr>
          <w:lang w:val="en-US"/>
        </w:rPr>
      </w:pPr>
      <w:r w:rsidRPr="0016709D">
        <w:rPr>
          <w:lang w:val="en-US"/>
        </w:rPr>
        <w:t xml:space="preserve">_____. "Language in the Ecology of the Mind." In </w:t>
      </w:r>
      <w:r w:rsidRPr="0016709D">
        <w:rPr>
          <w:i/>
          <w:lang w:val="en-US"/>
        </w:rPr>
        <w:t>The Routledge Companion to Semiotics and Linguistics.</w:t>
      </w:r>
      <w:r w:rsidRPr="0016709D">
        <w:rPr>
          <w:lang w:val="en-US"/>
        </w:rPr>
        <w:t xml:space="preserve"> Ed. Paul Cobley. London: Routledge, 2001. 52-65.*</w:t>
      </w:r>
    </w:p>
    <w:p w14:paraId="101F4423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Joseph, John E., Nigel Love, and Talbot J. Taylor. "Whorf on Language and Thought." In Joseph, Love and Taylor, </w:t>
      </w:r>
      <w:r w:rsidRPr="0016709D">
        <w:rPr>
          <w:i/>
          <w:lang w:val="en-US"/>
        </w:rPr>
        <w:t>Landmarks in Linguistic Thought II: The Western Tradition in the Twentieth Century.</w:t>
      </w:r>
      <w:r w:rsidRPr="0016709D">
        <w:rPr>
          <w:lang w:val="en-US"/>
        </w:rPr>
        <w:t xml:space="preserve"> (History of Linguistic Thought). London and New York: Routledge, 2001. 43-56.*</w:t>
      </w:r>
    </w:p>
    <w:p w14:paraId="1A85AA8A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Kainz, Friedrich. </w:t>
      </w:r>
      <w:r w:rsidRPr="0016709D">
        <w:rPr>
          <w:i/>
          <w:lang w:val="en-US"/>
        </w:rPr>
        <w:t>Psychologie der Sprache.</w:t>
      </w:r>
      <w:r w:rsidRPr="0016709D">
        <w:rPr>
          <w:lang w:val="en-US"/>
        </w:rPr>
        <w:t xml:space="preserve"> 4 vols. Stuttgart: Enke, 1940-56.</w:t>
      </w:r>
    </w:p>
    <w:p w14:paraId="14EC2FFA" w14:textId="77777777" w:rsidR="0068777B" w:rsidRPr="0016709D" w:rsidRDefault="0068777B" w:rsidP="0068777B">
      <w:pPr>
        <w:rPr>
          <w:rFonts w:cs="AndronMegaCorpus"/>
          <w:lang w:val="en-US" w:bidi="es-ES_tradnl"/>
        </w:rPr>
      </w:pPr>
      <w:r w:rsidRPr="0016709D">
        <w:rPr>
          <w:rFonts w:cs="AndronMegaCorpus"/>
          <w:lang w:val="en-US" w:bidi="es-ES_tradnl"/>
        </w:rPr>
        <w:t xml:space="preserve">_____. </w:t>
      </w:r>
      <w:r w:rsidRPr="0016709D">
        <w:rPr>
          <w:rFonts w:cs="AndronMegaCorpus"/>
          <w:i/>
          <w:iCs/>
          <w:lang w:val="en-US" w:bidi="es-ES_tradnl"/>
        </w:rPr>
        <w:t>Psychologie der Sprache</w:t>
      </w:r>
      <w:r w:rsidRPr="0016709D">
        <w:rPr>
          <w:rFonts w:cs="AndronMegaCorpus"/>
          <w:lang w:val="en-US" w:bidi="es-ES_tradnl"/>
        </w:rPr>
        <w:t xml:space="preserve">, Vol. I: </w:t>
      </w:r>
      <w:r w:rsidRPr="0016709D">
        <w:rPr>
          <w:rFonts w:cs="AndronMegaCorpus"/>
          <w:i/>
          <w:iCs/>
          <w:lang w:val="en-US" w:bidi="es-ES_tradnl"/>
        </w:rPr>
        <w:t>Grundlagen der allgemeinen Sprachpsychologie</w:t>
      </w:r>
      <w:r w:rsidRPr="0016709D">
        <w:rPr>
          <w:rFonts w:cs="AndronMegaCorpus"/>
          <w:lang w:val="en-US" w:bidi="es-ES_tradnl"/>
        </w:rPr>
        <w:t>. Stuttgart: Ferdinand Enke Verlag, 1941.</w:t>
      </w:r>
    </w:p>
    <w:p w14:paraId="43F93401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Kellerman, Eric, and Gabriele Kasper, eds. </w:t>
      </w:r>
      <w:r w:rsidRPr="0016709D">
        <w:rPr>
          <w:i/>
          <w:lang w:val="en-US"/>
        </w:rPr>
        <w:t>Communication Strategies: Psycholinguistic and Sociolinguistic Aspects.</w:t>
      </w:r>
      <w:r w:rsidRPr="0016709D">
        <w:rPr>
          <w:lang w:val="en-US"/>
        </w:rPr>
        <w:t xml:space="preserve"> London: Longman.</w:t>
      </w:r>
    </w:p>
    <w:p w14:paraId="70F771D0" w14:textId="3BE794CF" w:rsidR="00071EC7" w:rsidRDefault="00071EC7" w:rsidP="00071EC7">
      <w:pPr>
        <w:rPr>
          <w:szCs w:val="28"/>
          <w:lang w:val="en-US"/>
        </w:rPr>
      </w:pPr>
      <w:r w:rsidRPr="00071EC7">
        <w:rPr>
          <w:szCs w:val="28"/>
          <w:lang w:val="en-US"/>
        </w:rPr>
        <w:t>Kita, Sotaro, Asli Özyürek, Shanley Allen, and Tomoko Ishizuka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4A4CEE51" w14:textId="77777777" w:rsidR="00CF2304" w:rsidRPr="0016709D" w:rsidRDefault="00CF2304" w:rsidP="00CF2304">
      <w:pPr>
        <w:ind w:left="760" w:hanging="760"/>
        <w:rPr>
          <w:lang w:val="en-US"/>
        </w:rPr>
      </w:pPr>
      <w:r w:rsidRPr="0016709D">
        <w:rPr>
          <w:lang w:val="en-US"/>
        </w:rPr>
        <w:t xml:space="preserve">Kristeva, Julia. "III.1. Psychanalyse et langage." In Kristeva, </w:t>
      </w:r>
      <w:r w:rsidRPr="0016709D">
        <w:rPr>
          <w:i/>
          <w:lang w:val="en-US"/>
        </w:rPr>
        <w:t>Le langage, cet inconnu: Une initiation à la linguistique.</w:t>
      </w:r>
      <w:r w:rsidRPr="0016709D">
        <w:rPr>
          <w:lang w:val="en-US"/>
        </w:rPr>
        <w:t xml:space="preserve"> 1969. Paris: Seuil, 1981. 263-75.*</w:t>
      </w:r>
    </w:p>
    <w:p w14:paraId="045F7F1C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Kuhl, Patricia K. "Infant Speech Perception: A window on Psycholinguistic Development." </w:t>
      </w:r>
      <w:r w:rsidRPr="0016709D">
        <w:rPr>
          <w:i/>
          <w:lang w:val="en-US"/>
        </w:rPr>
        <w:t>International Journal of Psycholinguistics</w:t>
      </w:r>
      <w:r w:rsidRPr="0016709D">
        <w:rPr>
          <w:lang w:val="en-US"/>
        </w:rPr>
        <w:t xml:space="preserve"> 9 (1993): 33-36.</w:t>
      </w:r>
    </w:p>
    <w:p w14:paraId="5E9BF4F1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Lacan, Jacques. "Fonction et champ de la parole et du langage en psychanalyse." 1953. In Lacan, </w:t>
      </w:r>
      <w:r w:rsidRPr="0016709D">
        <w:rPr>
          <w:i/>
          <w:lang w:val="en-US"/>
        </w:rPr>
        <w:t>Ecrits I.</w:t>
      </w:r>
      <w:r w:rsidRPr="0016709D">
        <w:rPr>
          <w:lang w:val="en-US"/>
        </w:rPr>
        <w:t xml:space="preserve"> (Points). Paris: Seuil, 1970. 111-208.*</w:t>
      </w:r>
    </w:p>
    <w:p w14:paraId="20109BF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"The Function and Field of Speech and Language in Psychoanalysis." In </w:t>
      </w:r>
      <w:r w:rsidRPr="0016709D">
        <w:rPr>
          <w:i/>
          <w:lang w:val="en-US"/>
        </w:rPr>
        <w:t>Ecrits: A Selection.</w:t>
      </w:r>
      <w:r w:rsidRPr="0016709D">
        <w:rPr>
          <w:lang w:val="en-US"/>
        </w:rPr>
        <w:t xml:space="preserve"> Trans. Alan Sheridan. New York: Norton, 1977.</w:t>
      </w:r>
    </w:p>
    <w:p w14:paraId="383D1BF7" w14:textId="77777777" w:rsidR="0068777B" w:rsidRPr="0016709D" w:rsidRDefault="0068777B">
      <w:pPr>
        <w:rPr>
          <w:color w:val="000000"/>
          <w:lang w:val="en-US"/>
        </w:rPr>
      </w:pPr>
      <w:r>
        <w:t xml:space="preserve">_____. "Función y campo de la palabra y del lenguaje en psicoanálisis." </w:t>
      </w:r>
      <w:r w:rsidRPr="0016709D">
        <w:rPr>
          <w:lang w:val="en-US"/>
        </w:rPr>
        <w:t xml:space="preserve">1953. In Lacan, </w:t>
      </w:r>
      <w:r w:rsidRPr="0016709D">
        <w:rPr>
          <w:i/>
          <w:color w:val="000000"/>
          <w:lang w:val="en-US"/>
        </w:rPr>
        <w:t xml:space="preserve">Obras completas. </w:t>
      </w:r>
      <w:r w:rsidRPr="0016709D">
        <w:rPr>
          <w:color w:val="000000"/>
          <w:lang w:val="en-US"/>
        </w:rPr>
        <w:t>Barcelona: RBA, 2004. 1.227-310.*</w:t>
      </w:r>
    </w:p>
    <w:p w14:paraId="1B66B184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_____. "The Function of Language in Psychoanalysis." In </w:t>
      </w:r>
      <w:r w:rsidRPr="0016709D">
        <w:rPr>
          <w:i/>
          <w:lang w:val="en-US"/>
        </w:rPr>
        <w:t>The Language of the Self.</w:t>
      </w:r>
      <w:r w:rsidRPr="0016709D">
        <w:rPr>
          <w:lang w:val="en-US"/>
        </w:rPr>
        <w:t xml:space="preserve"> Ed. and trans. Anthony Wilden. New York: Dell, 1968.</w:t>
      </w:r>
    </w:p>
    <w:p w14:paraId="4DB4E62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Language of the Self: The Function of Language in Psychoanalysis.</w:t>
      </w:r>
      <w:r w:rsidRPr="0016709D">
        <w:rPr>
          <w:lang w:val="en-US"/>
        </w:rPr>
        <w:t xml:space="preserve"> 1956. Ed. and trans. Anthony Wilden. London, 1965. </w:t>
      </w:r>
    </w:p>
    <w:p w14:paraId="2FEF224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Language of the Self.</w:t>
      </w:r>
      <w:r w:rsidRPr="0016709D">
        <w:rPr>
          <w:lang w:val="en-US"/>
        </w:rPr>
        <w:t xml:space="preserve"> Ed. and trans. Anthony Wilden. New York: Dell, 1968.</w:t>
      </w:r>
    </w:p>
    <w:p w14:paraId="040357D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Language of the Self.</w:t>
      </w:r>
      <w:r w:rsidRPr="0016709D">
        <w:rPr>
          <w:lang w:val="en-US"/>
        </w:rPr>
        <w:t xml:space="preserve"> Trans. Anthony Wilden. Baltimore: Johns Hopkins UP, 1968.</w:t>
      </w:r>
    </w:p>
    <w:p w14:paraId="0F4D7640" w14:textId="77777777" w:rsidR="0068777B" w:rsidRPr="0016709D" w:rsidRDefault="0068777B">
      <w:pPr>
        <w:rPr>
          <w:lang w:val="en-US"/>
        </w:rPr>
      </w:pPr>
      <w:r>
        <w:t xml:space="preserve">_____. "L'Instance de la lettre dans l'inconscient ou la raison depuis Freud." </w:t>
      </w:r>
      <w:r w:rsidRPr="0016709D">
        <w:rPr>
          <w:lang w:val="en-US"/>
        </w:rPr>
        <w:t xml:space="preserve">1957.  In Lacan, </w:t>
      </w:r>
      <w:r w:rsidRPr="0016709D">
        <w:rPr>
          <w:i/>
          <w:lang w:val="en-US"/>
        </w:rPr>
        <w:t>Ecrits.</w:t>
      </w:r>
      <w:r w:rsidRPr="0016709D">
        <w:rPr>
          <w:lang w:val="en-US"/>
        </w:rPr>
        <w:t xml:space="preserve"> Paris: Seuil, 1966. 493-528.</w:t>
      </w:r>
    </w:p>
    <w:p w14:paraId="29BE2FFF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"L'instance de la lettre dans l'inconscient ou la raison depuis Freud." 1957. In Lacan, </w:t>
      </w:r>
      <w:r w:rsidRPr="0016709D">
        <w:rPr>
          <w:i/>
          <w:lang w:val="en-US"/>
        </w:rPr>
        <w:t>Ecrits I.</w:t>
      </w:r>
      <w:r w:rsidRPr="0016709D">
        <w:rPr>
          <w:lang w:val="en-US"/>
        </w:rPr>
        <w:t xml:space="preserve"> (Points). Paris: Seuil, 1970. 249-89.*</w:t>
      </w:r>
    </w:p>
    <w:p w14:paraId="00440CB4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"The Insistence of the Letter in the Unconscious." </w:t>
      </w:r>
      <w:r w:rsidRPr="0016709D">
        <w:rPr>
          <w:i/>
          <w:lang w:val="en-US"/>
        </w:rPr>
        <w:t>Yale French Studies</w:t>
      </w:r>
      <w:r w:rsidRPr="0016709D">
        <w:rPr>
          <w:lang w:val="en-US"/>
        </w:rPr>
        <w:t xml:space="preserve"> 36/37 (1966): 112-47.</w:t>
      </w:r>
    </w:p>
    <w:p w14:paraId="4DA7F84F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"The Agency of the Letter in the Unconscious or Reason since Freud." In Lacan, </w:t>
      </w:r>
      <w:r w:rsidRPr="0016709D">
        <w:rPr>
          <w:i/>
          <w:lang w:val="en-US"/>
        </w:rPr>
        <w:t>Ecrits.</w:t>
      </w:r>
      <w:r w:rsidRPr="0016709D">
        <w:rPr>
          <w:lang w:val="en-US"/>
        </w:rPr>
        <w:t xml:space="preserve"> Trans. Alan Sheridan. New York: Norton; London: Tavistock, 1977. 146-78.</w:t>
      </w:r>
    </w:p>
    <w:p w14:paraId="3FEDBAE7" w14:textId="77777777" w:rsidR="0068777B" w:rsidRPr="0016709D" w:rsidRDefault="0068777B">
      <w:pPr>
        <w:rPr>
          <w:color w:val="000000"/>
          <w:lang w:val="en-US"/>
        </w:rPr>
      </w:pPr>
      <w:r w:rsidRPr="0016709D">
        <w:rPr>
          <w:color w:val="000000"/>
          <w:lang w:val="en-US"/>
        </w:rPr>
        <w:t xml:space="preserve">_____. "The Agency of the Letter in the Unconscious or Reason since Freud." In </w:t>
      </w:r>
      <w:r w:rsidRPr="0016709D">
        <w:rPr>
          <w:i/>
          <w:color w:val="000000"/>
          <w:lang w:val="en-US"/>
        </w:rPr>
        <w:t>Critical Theory since 1965.</w:t>
      </w:r>
      <w:r w:rsidRPr="0016709D">
        <w:rPr>
          <w:color w:val="000000"/>
          <w:lang w:val="en-US"/>
        </w:rPr>
        <w:t xml:space="preserve"> Ed.. Hazard Adams and Leroy Searle. Tallahassee: UPs of Florida / Florida State UP, 1986. 1990. 738-57.*</w:t>
      </w:r>
    </w:p>
    <w:p w14:paraId="1E280DBB" w14:textId="77777777" w:rsidR="0068777B" w:rsidRPr="0016709D" w:rsidRDefault="0068777B">
      <w:pPr>
        <w:ind w:right="58"/>
        <w:rPr>
          <w:lang w:val="en-US"/>
        </w:rPr>
      </w:pPr>
      <w:r w:rsidRPr="0016709D">
        <w:rPr>
          <w:lang w:val="en-US"/>
        </w:rPr>
        <w:t xml:space="preserve">_____. "The Insistence of the Letter in the Unconscious."  In </w:t>
      </w:r>
      <w:r w:rsidRPr="0016709D">
        <w:rPr>
          <w:i/>
          <w:lang w:val="en-US"/>
        </w:rPr>
        <w:t>Modern Criticism and Theory: A Reader.</w:t>
      </w:r>
      <w:r w:rsidRPr="0016709D">
        <w:rPr>
          <w:lang w:val="en-US"/>
        </w:rPr>
        <w:t xml:space="preserve"> Ed. David Lodge. London: Longman, 1988. 79-106.*</w:t>
      </w:r>
    </w:p>
    <w:p w14:paraId="01A3824C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"The Agency of the Letter in the Unconscious or Reason since Freud." In </w:t>
      </w:r>
      <w:r w:rsidRPr="0016709D">
        <w:rPr>
          <w:i/>
          <w:lang w:val="en-US"/>
        </w:rPr>
        <w:t>Semiotics.</w:t>
      </w:r>
      <w:r w:rsidRPr="0016709D">
        <w:rPr>
          <w:lang w:val="en-US"/>
        </w:rPr>
        <w:t xml:space="preserve"> Ed. Karin Boklund-Lagopoulou, Alexandros Lagopoulos and Mark Gottdiener. London: SAGE, 2002. Vol. 4.</w:t>
      </w:r>
    </w:p>
    <w:p w14:paraId="78CA5C65" w14:textId="77777777" w:rsidR="0068777B" w:rsidRPr="0016709D" w:rsidRDefault="0068777B">
      <w:pPr>
        <w:pStyle w:val="BodyText21"/>
        <w:rPr>
          <w:rFonts w:eastAsia="Times"/>
          <w:i w:val="0"/>
          <w:lang w:val="en-US"/>
        </w:rPr>
      </w:pPr>
      <w:r w:rsidRPr="0016709D">
        <w:rPr>
          <w:rFonts w:eastAsia="Times"/>
          <w:i w:val="0"/>
          <w:lang w:val="en-US"/>
        </w:rPr>
        <w:t xml:space="preserve">_____. "The Insistence of the Letter in the Unconscious." In </w:t>
      </w:r>
      <w:r w:rsidRPr="0016709D">
        <w:rPr>
          <w:rFonts w:eastAsia="Times"/>
          <w:lang w:val="en-US"/>
        </w:rPr>
        <w:t>Literary Theory: An Anthology.</w:t>
      </w:r>
      <w:r w:rsidRPr="0016709D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6479724" w14:textId="77777777" w:rsidR="0068777B" w:rsidRPr="0016709D" w:rsidRDefault="0068777B">
      <w:pPr>
        <w:ind w:right="10"/>
        <w:rPr>
          <w:lang w:val="en-US"/>
        </w:rPr>
      </w:pPr>
      <w:r w:rsidRPr="0016709D">
        <w:rPr>
          <w:lang w:val="en-US"/>
        </w:rPr>
        <w:t xml:space="preserve">Libben, Gary. "Psycholinguistics: The Study of Language Processing." In </w:t>
      </w:r>
      <w:r w:rsidRPr="0016709D">
        <w:rPr>
          <w:i/>
          <w:lang w:val="en-US"/>
        </w:rPr>
        <w:t xml:space="preserve">Contemporary Linguistics: An Introduction. </w:t>
      </w:r>
      <w:r w:rsidRPr="0016709D">
        <w:rPr>
          <w:lang w:val="en-US"/>
        </w:rPr>
        <w:t>Ed. William O'Grady, Michael Dobrovolsky and Francis Katamba. Harlow: Addison Wesley Longman, 1997. 1999. 438-663.*</w:t>
      </w:r>
    </w:p>
    <w:p w14:paraId="037DF641" w14:textId="77777777" w:rsidR="00825885" w:rsidRPr="0016709D" w:rsidRDefault="00825885" w:rsidP="00825885">
      <w:pPr>
        <w:rPr>
          <w:lang w:val="en-US"/>
        </w:rPr>
      </w:pPr>
      <w:r w:rsidRPr="0016709D">
        <w:rPr>
          <w:lang w:val="en-US"/>
        </w:rPr>
        <w:t xml:space="preserve">Loevenbruck, Hélène. "Inner Speech in Action: EMG Data during Verbal Thought and Auditory Verbal Hallucination." </w:t>
      </w:r>
      <w:r w:rsidRPr="0016709D">
        <w:rPr>
          <w:i/>
          <w:lang w:val="en-US"/>
        </w:rPr>
        <w:t>Savoirs – ENS</w:t>
      </w:r>
      <w:r w:rsidRPr="0016709D">
        <w:rPr>
          <w:lang w:val="en-US"/>
        </w:rPr>
        <w:t xml:space="preserve"> 15 Oct. 2013.*</w:t>
      </w:r>
    </w:p>
    <w:p w14:paraId="125CDB9B" w14:textId="77777777" w:rsidR="00825885" w:rsidRPr="0016709D" w:rsidRDefault="00825885" w:rsidP="00825885">
      <w:pPr>
        <w:rPr>
          <w:lang w:val="en-US"/>
        </w:rPr>
      </w:pPr>
      <w:r w:rsidRPr="0016709D">
        <w:rPr>
          <w:lang w:val="en-US"/>
        </w:rPr>
        <w:tab/>
      </w:r>
      <w:hyperlink r:id="rId10" w:history="1">
        <w:r w:rsidRPr="0016709D">
          <w:rPr>
            <w:rStyle w:val="Hipervnculo"/>
            <w:lang w:val="en-US"/>
          </w:rPr>
          <w:t>http://savoirs.ens.fr/expose.php?id=1479</w:t>
        </w:r>
      </w:hyperlink>
    </w:p>
    <w:p w14:paraId="0F61816F" w14:textId="77777777" w:rsidR="00825885" w:rsidRPr="0016709D" w:rsidRDefault="00825885" w:rsidP="00825885">
      <w:pPr>
        <w:rPr>
          <w:lang w:val="en-US"/>
        </w:rPr>
      </w:pPr>
      <w:r w:rsidRPr="0016709D">
        <w:rPr>
          <w:lang w:val="en-US"/>
        </w:rPr>
        <w:tab/>
        <w:t>2013</w:t>
      </w:r>
    </w:p>
    <w:p w14:paraId="2AAF34A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Lorenzer, A. </w:t>
      </w:r>
      <w:r w:rsidRPr="0016709D">
        <w:rPr>
          <w:i/>
          <w:lang w:val="en-US"/>
        </w:rPr>
        <w:t>Sprachzerstörung und Rekonstruktion: Vorarbeiten zu einer Metatheorie der Psychoanalyse.</w:t>
      </w:r>
      <w:r w:rsidRPr="0016709D">
        <w:rPr>
          <w:lang w:val="en-US"/>
        </w:rPr>
        <w:t xml:space="preserve"> Frankfurt am Main: Suhrkamp, 1995.</w:t>
      </w:r>
    </w:p>
    <w:p w14:paraId="1E8490EA" w14:textId="77777777" w:rsidR="00937434" w:rsidRPr="003C6CC2" w:rsidRDefault="00937434" w:rsidP="0093743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Lupyan, Gary, and Emily J. Ward. "Language Can Boost Otherwise Unseen Objects into Visual Awareness." </w:t>
      </w:r>
      <w:r>
        <w:rPr>
          <w:rFonts w:cs="Times"/>
          <w:i/>
          <w:color w:val="000000"/>
          <w:szCs w:val="28"/>
          <w:lang w:val="en-US" w:eastAsia="en-US"/>
        </w:rPr>
        <w:t>PNAS</w:t>
      </w:r>
      <w:r>
        <w:rPr>
          <w:rFonts w:cs="Times"/>
          <w:color w:val="000000"/>
          <w:szCs w:val="28"/>
          <w:lang w:val="en-US" w:eastAsia="en-US"/>
        </w:rPr>
        <w:t xml:space="preserve"> 12 Aug. 2013.*</w:t>
      </w:r>
    </w:p>
    <w:p w14:paraId="5EB82019" w14:textId="77777777" w:rsidR="00B02701" w:rsidRPr="0016709D" w:rsidRDefault="00B02701" w:rsidP="00B02701">
      <w:pPr>
        <w:rPr>
          <w:lang w:val="en-US"/>
        </w:rPr>
      </w:pPr>
      <w:r w:rsidRPr="0016709D">
        <w:rPr>
          <w:lang w:val="en-US"/>
        </w:rPr>
        <w:t xml:space="preserve">Mandler, J. M. </w:t>
      </w:r>
      <w:r w:rsidRPr="0016709D">
        <w:rPr>
          <w:i/>
          <w:lang w:val="en-US"/>
        </w:rPr>
        <w:t>Stories, Scripts, and Scenes: Aspects of Schema Theory.</w:t>
      </w:r>
      <w:r w:rsidRPr="0016709D">
        <w:rPr>
          <w:lang w:val="en-US"/>
        </w:rPr>
        <w:t xml:space="preserve"> Hillsdale: Erlbaum, 1984.</w:t>
      </w:r>
    </w:p>
    <w:p w14:paraId="58B436AC" w14:textId="77777777" w:rsidR="00B02701" w:rsidRPr="0016709D" w:rsidRDefault="00B02701" w:rsidP="00B02701">
      <w:pPr>
        <w:ind w:left="709" w:hanging="709"/>
        <w:rPr>
          <w:szCs w:val="28"/>
          <w:lang w:val="en-US"/>
        </w:rPr>
      </w:pPr>
      <w:r w:rsidRPr="0016709D">
        <w:rPr>
          <w:szCs w:val="28"/>
          <w:lang w:val="en-US"/>
        </w:rPr>
        <w:t xml:space="preserve">Mandler, J. M., and M. S. Goodman. "On the Psychological Validity of Story Structure." </w:t>
      </w:r>
      <w:r w:rsidRPr="0016709D">
        <w:rPr>
          <w:i/>
          <w:szCs w:val="28"/>
          <w:lang w:val="en-US"/>
        </w:rPr>
        <w:t>Journal of Verbal Learning and Verbal Behavior</w:t>
      </w:r>
      <w:r w:rsidRPr="0016709D">
        <w:rPr>
          <w:szCs w:val="28"/>
          <w:lang w:val="en-US"/>
        </w:rPr>
        <w:t xml:space="preserve"> 21 (1982): 507-23.</w:t>
      </w:r>
    </w:p>
    <w:p w14:paraId="14A24B4A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Martlew, Margaret, ed. </w:t>
      </w:r>
      <w:r w:rsidRPr="0016709D">
        <w:rPr>
          <w:i/>
          <w:lang w:val="en-US"/>
        </w:rPr>
        <w:t>The Psychology of Written Language: Developmental and Educational Perspectives.</w:t>
      </w:r>
      <w:r w:rsidRPr="0016709D">
        <w:rPr>
          <w:lang w:val="en-US"/>
        </w:rPr>
        <w:t xml:space="preserve"> Chichester: Wiley, 1983.</w:t>
      </w:r>
    </w:p>
    <w:p w14:paraId="312F1174" w14:textId="77777777" w:rsidR="0068777B" w:rsidRPr="0016709D" w:rsidRDefault="0068777B" w:rsidP="0068777B">
      <w:pPr>
        <w:rPr>
          <w:rFonts w:cs="AndronMegaCorpus"/>
          <w:lang w:val="en-US" w:bidi="es-ES_tradnl"/>
        </w:rPr>
      </w:pPr>
      <w:r w:rsidRPr="0016709D">
        <w:rPr>
          <w:rFonts w:cs="AndronMegaCorpus"/>
          <w:lang w:val="en-US" w:bidi="es-ES_tradnl"/>
        </w:rPr>
        <w:t xml:space="preserve">Marty, Anton. </w:t>
      </w:r>
      <w:r w:rsidRPr="0016709D">
        <w:rPr>
          <w:rFonts w:cs="AndronMegaCorpus"/>
          <w:i/>
          <w:iCs/>
          <w:lang w:val="en-US" w:bidi="es-ES_tradnl"/>
        </w:rPr>
        <w:t>Untersuchungen zur Grundlegung der allgemeinen Grammatik und Sprachphilosophie</w:t>
      </w:r>
      <w:r w:rsidRPr="0016709D">
        <w:rPr>
          <w:rFonts w:cs="AndronMegaCorpus"/>
          <w:lang w:val="en-US" w:bidi="es-ES_tradnl"/>
        </w:rPr>
        <w:t>. Halle: Niemeyer, 1908.</w:t>
      </w:r>
    </w:p>
    <w:p w14:paraId="75BD5220" w14:textId="77777777" w:rsidR="0068777B" w:rsidRPr="0016709D" w:rsidRDefault="0068777B" w:rsidP="0068777B">
      <w:pPr>
        <w:rPr>
          <w:rFonts w:cs="AndronMegaCorpus"/>
          <w:lang w:val="en-US" w:bidi="es-ES_tradnl"/>
        </w:rPr>
      </w:pPr>
      <w:r w:rsidRPr="0016709D">
        <w:rPr>
          <w:rFonts w:cs="AndronMegaCorpus"/>
          <w:lang w:val="en-US" w:bidi="es-ES_tradnl"/>
        </w:rPr>
        <w:t xml:space="preserve">_____. </w:t>
      </w:r>
      <w:r w:rsidRPr="0016709D">
        <w:rPr>
          <w:rFonts w:cs="AndronMegaCorpus"/>
          <w:i/>
          <w:iCs/>
          <w:lang w:val="en-US" w:bidi="es-ES_tradnl"/>
        </w:rPr>
        <w:t xml:space="preserve">Psyche und Sprachstruktur: Anton Marty, nachgelassene Schriften aus </w:t>
      </w:r>
      <w:r w:rsidRPr="0016709D">
        <w:rPr>
          <w:rFonts w:cs="AndronMegaCorpus"/>
          <w:lang w:val="en-US" w:bidi="es-ES_tradnl"/>
        </w:rPr>
        <w:t>«</w:t>
      </w:r>
      <w:r w:rsidRPr="0016709D">
        <w:rPr>
          <w:rFonts w:cs="AndronMegaCorpus"/>
          <w:i/>
          <w:iCs/>
          <w:lang w:val="en-US" w:bidi="es-ES_tradnl"/>
        </w:rPr>
        <w:t xml:space="preserve">Untersuchungen </w:t>
      </w:r>
      <w:r w:rsidRPr="0016709D">
        <w:rPr>
          <w:rFonts w:cs="AndronMegaCorpus"/>
          <w:i/>
          <w:lang w:val="en-US" w:bidi="es-ES_tradnl"/>
        </w:rPr>
        <w:t>zur</w:t>
      </w:r>
      <w:r w:rsidRPr="0016709D">
        <w:rPr>
          <w:rFonts w:cs="AndronMegaCorpus"/>
          <w:lang w:val="en-US" w:bidi="es-ES_tradnl"/>
        </w:rPr>
        <w:t xml:space="preserve"> </w:t>
      </w:r>
      <w:r w:rsidRPr="0016709D">
        <w:rPr>
          <w:rFonts w:cs="AndronMegaCorpus"/>
          <w:i/>
          <w:iCs/>
          <w:lang w:val="en-US" w:bidi="es-ES_tradnl"/>
        </w:rPr>
        <w:t>Grundlegung der allgemeinen Grammatik und Sprachphilosophie</w:t>
      </w:r>
      <w:r w:rsidRPr="0016709D">
        <w:rPr>
          <w:rFonts w:cs="AndronMegaCorpus"/>
          <w:lang w:val="en-US" w:bidi="es-ES_tradnl"/>
        </w:rPr>
        <w:t>». Ed. Otto Funke. Bern: Francke Verlag, 1940.</w:t>
      </w:r>
    </w:p>
    <w:p w14:paraId="7B047E4C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McCarthy, R., and E. Warrington. </w:t>
      </w:r>
      <w:r w:rsidRPr="0016709D">
        <w:rPr>
          <w:i/>
          <w:lang w:val="en-US"/>
        </w:rPr>
        <w:t>Cognitive Neuropsychology.</w:t>
      </w:r>
      <w:r w:rsidRPr="0016709D">
        <w:rPr>
          <w:lang w:val="en-US"/>
        </w:rPr>
        <w:t xml:space="preserve"> Academic Press, 1990.</w:t>
      </w:r>
    </w:p>
    <w:p w14:paraId="766E205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McNeill, D. "Developmental Psycholinguistics." In </w:t>
      </w:r>
      <w:r w:rsidRPr="0016709D">
        <w:rPr>
          <w:i/>
          <w:lang w:val="en-US"/>
        </w:rPr>
        <w:t>The Genesis of Language.</w:t>
      </w:r>
      <w:r w:rsidRPr="0016709D">
        <w:rPr>
          <w:lang w:val="en-US"/>
        </w:rPr>
        <w:t xml:space="preserve"> Ed. F. Smith and G. A. Miller. Cambridge (MA): MIT Press, 1966. </w:t>
      </w:r>
    </w:p>
    <w:p w14:paraId="79DCB29A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Merleau-Ponty, Maurice. "La conscience et l'acquisition du langage." </w:t>
      </w:r>
      <w:r w:rsidRPr="0016709D">
        <w:rPr>
          <w:i/>
          <w:lang w:val="en-US"/>
        </w:rPr>
        <w:t>Bulletin de Psychologie</w:t>
      </w:r>
      <w:r w:rsidRPr="0016709D">
        <w:rPr>
          <w:lang w:val="en-US"/>
        </w:rPr>
        <w:t xml:space="preserve"> 18.3-6, no. 236 (1964): 226-59.</w:t>
      </w:r>
    </w:p>
    <w:p w14:paraId="22BCB2E9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Consciousness and the Acquisition of Language.</w:t>
      </w:r>
      <w:r w:rsidRPr="0016709D">
        <w:rPr>
          <w:lang w:val="en-US"/>
        </w:rPr>
        <w:t xml:space="preserve"> Trans. H. J. Silverman. Evanston: Northwestern UP, 1973.</w:t>
      </w:r>
    </w:p>
    <w:p w14:paraId="3C285CF3" w14:textId="77777777" w:rsidR="0068777B" w:rsidRPr="0016709D" w:rsidRDefault="0068777B">
      <w:pPr>
        <w:ind w:left="709" w:right="-1" w:hanging="709"/>
        <w:rPr>
          <w:lang w:val="en-US"/>
        </w:rPr>
      </w:pPr>
      <w:r w:rsidRPr="0016709D">
        <w:rPr>
          <w:lang w:val="en-US"/>
        </w:rPr>
        <w:t xml:space="preserve">Miller, George A. </w:t>
      </w:r>
      <w:r w:rsidRPr="0016709D">
        <w:rPr>
          <w:i/>
          <w:lang w:val="en-US"/>
        </w:rPr>
        <w:t>Language and Communication.</w:t>
      </w:r>
      <w:r w:rsidRPr="0016709D">
        <w:rPr>
          <w:lang w:val="en-US"/>
        </w:rPr>
        <w:t xml:space="preserve"> New York: McGraw Hill, 1951.</w:t>
      </w:r>
    </w:p>
    <w:p w14:paraId="7382BAFA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Lenguage y comunicación.</w:t>
      </w:r>
      <w:r w:rsidRPr="0016709D">
        <w:rPr>
          <w:lang w:val="en-US"/>
        </w:rPr>
        <w:t xml:space="preserve"> Buenos Aires: Amorrortu, 1969.</w:t>
      </w:r>
    </w:p>
    <w:p w14:paraId="794C0DD1" w14:textId="77777777" w:rsidR="00E12C74" w:rsidRDefault="00E12C74" w:rsidP="00E12C74">
      <w:r w:rsidRPr="0016709D">
        <w:rPr>
          <w:lang w:val="en-US"/>
        </w:rPr>
        <w:t xml:space="preserve">Moore, T. E., ed. </w:t>
      </w:r>
      <w:r w:rsidRPr="0016709D">
        <w:rPr>
          <w:i/>
          <w:lang w:val="en-US"/>
        </w:rPr>
        <w:t xml:space="preserve">Cognitive Development and the Acquisition of Language. </w:t>
      </w:r>
      <w:r>
        <w:t xml:space="preserve">New York: Academic Press, 1973. </w:t>
      </w:r>
    </w:p>
    <w:p w14:paraId="75BAF4A6" w14:textId="77777777" w:rsidR="0068777B" w:rsidRPr="0016709D" w:rsidRDefault="0068777B" w:rsidP="0068777B">
      <w:pPr>
        <w:ind w:left="709" w:hanging="709"/>
        <w:rPr>
          <w:lang w:val="en-US"/>
        </w:rPr>
      </w:pPr>
      <w:r>
        <w:t xml:space="preserve">Moreno-Campos, Verónica. "Sobre el concepto de inferencia: un diálogo entre lingüística y psicología." </w:t>
      </w:r>
      <w:r w:rsidRPr="0016709D">
        <w:rPr>
          <w:lang w:val="en-US"/>
        </w:rPr>
        <w:t xml:space="preserve">Online at </w:t>
      </w:r>
      <w:r w:rsidRPr="0016709D">
        <w:rPr>
          <w:i/>
          <w:lang w:val="en-US"/>
        </w:rPr>
        <w:t>Academia.edu</w:t>
      </w:r>
    </w:p>
    <w:p w14:paraId="20486989" w14:textId="77777777" w:rsidR="0068777B" w:rsidRPr="0016709D" w:rsidRDefault="0068777B" w:rsidP="0068777B">
      <w:pPr>
        <w:ind w:left="709" w:hanging="709"/>
        <w:rPr>
          <w:lang w:val="en-US"/>
        </w:rPr>
      </w:pPr>
      <w:r w:rsidRPr="0016709D">
        <w:rPr>
          <w:lang w:val="en-US"/>
        </w:rPr>
        <w:tab/>
      </w:r>
      <w:hyperlink r:id="rId11" w:history="1">
        <w:r w:rsidRPr="0016709D">
          <w:rPr>
            <w:rStyle w:val="Hipervnculo"/>
            <w:lang w:val="en-US"/>
          </w:rPr>
          <w:t>http://uv.academia.edu/VeronicaMorenoCampos/Papers/80483/Sobre-el-concepto-de-inferencia--un-di%C3%A1logo-entre-Ling%C3%BC%C3%ADstica-y-Psicolog%C3%ADa</w:t>
        </w:r>
      </w:hyperlink>
    </w:p>
    <w:p w14:paraId="15056F89" w14:textId="77777777" w:rsidR="0068777B" w:rsidRPr="00740C26" w:rsidRDefault="0068777B" w:rsidP="0068777B">
      <w:pPr>
        <w:ind w:left="709" w:hanging="709"/>
      </w:pPr>
      <w:r w:rsidRPr="0016709D">
        <w:rPr>
          <w:lang w:val="en-US"/>
        </w:rPr>
        <w:tab/>
      </w:r>
      <w:r>
        <w:t>2009</w:t>
      </w:r>
    </w:p>
    <w:p w14:paraId="0C94882E" w14:textId="77777777" w:rsidR="0068777B" w:rsidRDefault="0068777B">
      <w:r>
        <w:t xml:space="preserve">Newmeyer, Frederick J., ed. </w:t>
      </w:r>
      <w:r>
        <w:rPr>
          <w:i/>
        </w:rPr>
        <w:t>Panorama de la lingüística moderna de la Universidad de Cambridge. Vol. III: El lenguaje: Aspectos psicológicos y biológicos</w:t>
      </w:r>
      <w:r>
        <w:t>. Madrid: Visor, 1990.</w:t>
      </w:r>
    </w:p>
    <w:p w14:paraId="39390309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Ogden, C. K., and I. A. Richards. </w:t>
      </w:r>
      <w:r w:rsidRPr="0016709D">
        <w:rPr>
          <w:i/>
          <w:lang w:val="en-US"/>
        </w:rPr>
        <w:t>The Meaning of Meaning: A Study of the Influence of Language Upon Thought and of the Science of Symbolism.</w:t>
      </w:r>
      <w:r w:rsidRPr="0016709D">
        <w:rPr>
          <w:lang w:val="en-US"/>
        </w:rPr>
        <w:t xml:space="preserve"> Introd. </w:t>
      </w:r>
      <w:r w:rsidRPr="0016709D">
        <w:rPr>
          <w:color w:val="000000"/>
          <w:lang w:val="en-US"/>
        </w:rPr>
        <w:t>J. P. Postgate; supplementary essays by B. Malinowski and F. G. Crookshank</w:t>
      </w:r>
      <w:r w:rsidRPr="0016709D">
        <w:rPr>
          <w:lang w:val="en-US"/>
        </w:rPr>
        <w:t xml:space="preserve">. </w:t>
      </w:r>
      <w:r w:rsidRPr="0016709D">
        <w:rPr>
          <w:color w:val="000000"/>
          <w:lang w:val="en-US"/>
        </w:rPr>
        <w:t>London: Kegan Paul, Trench, Trubner &amp; Co., 1923. 1938.</w:t>
      </w:r>
    </w:p>
    <w:p w14:paraId="5B363E32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Meaning of Meaning.</w:t>
      </w:r>
      <w:r w:rsidRPr="0016709D">
        <w:rPr>
          <w:lang w:val="en-US"/>
        </w:rPr>
        <w:t xml:space="preserve"> London: Routledge and Kegan Paul, 1956.</w:t>
      </w:r>
    </w:p>
    <w:p w14:paraId="4AFCDA6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Meaning of Meaning.</w:t>
      </w:r>
      <w:r w:rsidRPr="0016709D">
        <w:rPr>
          <w:lang w:val="en-US"/>
        </w:rPr>
        <w:t xml:space="preserve"> New York: Harcourt, Brace and Co., 1952.</w:t>
      </w:r>
    </w:p>
    <w:p w14:paraId="6153A43E" w14:textId="77777777" w:rsidR="0068777B" w:rsidRPr="0016709D" w:rsidRDefault="0068777B">
      <w:pPr>
        <w:ind w:left="709" w:hanging="709"/>
        <w:rPr>
          <w:lang w:val="en-US"/>
        </w:rPr>
      </w:pPr>
      <w:r w:rsidRPr="0016709D">
        <w:rPr>
          <w:lang w:val="en-US"/>
        </w:rPr>
        <w:t xml:space="preserve">Olson, D. R., N. Torrance and A. Hildyard, eds. </w:t>
      </w:r>
      <w:r w:rsidRPr="0016709D">
        <w:rPr>
          <w:i/>
          <w:lang w:val="en-US"/>
        </w:rPr>
        <w:t>Literacy, Language, and Learning.</w:t>
      </w:r>
      <w:r w:rsidRPr="0016709D">
        <w:rPr>
          <w:lang w:val="en-US"/>
        </w:rPr>
        <w:t xml:space="preserve"> London: Cambridge UP, 1985. </w:t>
      </w:r>
    </w:p>
    <w:p w14:paraId="34C0B20D" w14:textId="77777777" w:rsidR="00EF54E3" w:rsidRPr="00F907AE" w:rsidRDefault="00EF54E3" w:rsidP="00EF54E3">
      <w:pPr>
        <w:rPr>
          <w:szCs w:val="28"/>
          <w:lang w:val="en-US"/>
        </w:rPr>
      </w:pPr>
      <w:r w:rsidRPr="00F907AE">
        <w:rPr>
          <w:szCs w:val="28"/>
          <w:lang w:val="en-US"/>
        </w:rPr>
        <w:t>Peer, Willie</w:t>
      </w:r>
      <w:r>
        <w:rPr>
          <w:szCs w:val="28"/>
          <w:lang w:val="en-US"/>
        </w:rPr>
        <w:t xml:space="preserve"> van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Stylistics and Psychology: Investigations of Foregrounding.</w:t>
      </w:r>
      <w:r w:rsidRPr="00F907AE">
        <w:rPr>
          <w:szCs w:val="28"/>
          <w:lang w:val="en-US"/>
        </w:rPr>
        <w:t xml:space="preserve"> London: Croom Helm, 1986.</w:t>
      </w:r>
    </w:p>
    <w:p w14:paraId="60D0BDE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Peters, Jörg. "Speech Intentions, Speech Planning, and the Use of Syntactic  Constructions." In </w:t>
      </w:r>
      <w:r w:rsidRPr="0016709D">
        <w:rPr>
          <w:i/>
          <w:lang w:val="en-US"/>
        </w:rPr>
        <w:t>Theoretical Linguistics and Grammatical Description: Papers  in Honour of Hans-Heinrich Lieb on the Occasion of his 60th birthday.</w:t>
      </w:r>
      <w:r w:rsidRPr="0016709D">
        <w:rPr>
          <w:lang w:val="en-US"/>
        </w:rPr>
        <w:t xml:space="preserve"> Ed. Robin Sackmann. (Current Issues in Linguistic  Theory 138). Amsterdam: Benjamins, 1996. 201-217. </w:t>
      </w:r>
    </w:p>
    <w:p w14:paraId="43124FE3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Lautproduktion: Kognitive Grundlagen sprachlicher und  vorsprachlicher Äußerungen.</w:t>
      </w:r>
      <w:r w:rsidRPr="0016709D">
        <w:rPr>
          <w:lang w:val="en-US"/>
        </w:rPr>
        <w:t xml:space="preserve"> (Psycholinguistische Studien). Opladen: Westdeutscher Verlag, 1997. </w:t>
      </w:r>
    </w:p>
    <w:p w14:paraId="308F92C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Piaget, Jean. </w:t>
      </w:r>
      <w:r w:rsidRPr="0016709D">
        <w:rPr>
          <w:i/>
          <w:lang w:val="en-US"/>
        </w:rPr>
        <w:t xml:space="preserve">The Language and Thought of the Child. </w:t>
      </w:r>
      <w:r w:rsidRPr="0016709D">
        <w:rPr>
          <w:lang w:val="en-US"/>
        </w:rPr>
        <w:t>Trans. Marjorie Gabian. New York: Meridian, 1974.</w:t>
      </w:r>
    </w:p>
    <w:p w14:paraId="0EFFAC6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Pinker, Steven. </w:t>
      </w:r>
      <w:r w:rsidRPr="0016709D">
        <w:rPr>
          <w:i/>
          <w:lang w:val="en-US"/>
        </w:rPr>
        <w:t>The Language Instinct: How the Mind Creates Language.</w:t>
      </w:r>
      <w:r w:rsidRPr="0016709D">
        <w:rPr>
          <w:lang w:val="en-US"/>
        </w:rPr>
        <w:t xml:space="preserve"> Cambridge (MA): MIT Press, 1994.</w:t>
      </w:r>
    </w:p>
    <w:p w14:paraId="01867EEF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 xml:space="preserve">The Language Instinct. </w:t>
      </w:r>
      <w:r w:rsidRPr="0016709D">
        <w:rPr>
          <w:lang w:val="en-US"/>
        </w:rPr>
        <w:t>New York: William Morrow; London: Allen Lane / Penguin Press, 1994.</w:t>
      </w:r>
    </w:p>
    <w:p w14:paraId="1FC0462E" w14:textId="77777777" w:rsidR="0068777B" w:rsidRPr="0016709D" w:rsidRDefault="0068777B">
      <w:pPr>
        <w:ind w:left="700" w:hanging="680"/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Language Instinct: How the Mind Creates Language.</w:t>
      </w:r>
      <w:r w:rsidRPr="0016709D">
        <w:rPr>
          <w:lang w:val="en-US"/>
        </w:rPr>
        <w:t xml:space="preserve"> HarperCollins, 1994.</w:t>
      </w:r>
    </w:p>
    <w:p w14:paraId="2E5124C3" w14:textId="77777777" w:rsidR="0068777B" w:rsidRDefault="0068777B">
      <w:pPr>
        <w:ind w:left="700" w:hanging="680"/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The Language Instinct: The New Science of Language and Mind.</w:t>
      </w:r>
      <w:r w:rsidRPr="0016709D">
        <w:rPr>
          <w:lang w:val="en-US"/>
        </w:rPr>
        <w:t xml:space="preserve"> 1994. </w:t>
      </w:r>
      <w:r>
        <w:t>Harmondsworth: Penguin, 1995.*</w:t>
      </w:r>
    </w:p>
    <w:p w14:paraId="79FC07D8" w14:textId="77777777" w:rsidR="0068777B" w:rsidRDefault="0068777B">
      <w:r>
        <w:t xml:space="preserve">_____. </w:t>
      </w:r>
      <w:r>
        <w:rPr>
          <w:i/>
        </w:rPr>
        <w:t>El instinto del lenguaje: cómo crea el lenguaje la mente.</w:t>
      </w:r>
      <w:r>
        <w:t xml:space="preserve"> (Alianza psicología minor). Madrid: Alianza, 1996.</w:t>
      </w:r>
    </w:p>
    <w:p w14:paraId="54C5D819" w14:textId="77777777" w:rsidR="0068777B" w:rsidRPr="0016709D" w:rsidRDefault="0068777B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"El instinto del lenguaje."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16709D">
        <w:rPr>
          <w:color w:val="000000"/>
          <w:lang w:val="en-US"/>
        </w:rPr>
        <w:t>Prologue by Lynn Margulis. 2004. Barcelona: Destino, 2006. 269-74.*</w:t>
      </w:r>
    </w:p>
    <w:p w14:paraId="45002B98" w14:textId="77777777" w:rsidR="00DA2E32" w:rsidRPr="0016709D" w:rsidRDefault="00DA2E32" w:rsidP="00DA2E32">
      <w:pPr>
        <w:rPr>
          <w:lang w:val="en-US"/>
        </w:rPr>
      </w:pPr>
      <w:r w:rsidRPr="0016709D">
        <w:rPr>
          <w:lang w:val="en-US"/>
        </w:rPr>
        <w:t xml:space="preserve">Pompi, K. F., and R. Lachman. "Surrogate Processes in Short-term Retention of Connected Discourse." </w:t>
      </w:r>
      <w:r w:rsidRPr="0016709D">
        <w:rPr>
          <w:i/>
          <w:lang w:val="en-US"/>
        </w:rPr>
        <w:t>Journal of Experimental Psychology</w:t>
      </w:r>
      <w:r w:rsidRPr="0016709D">
        <w:rPr>
          <w:lang w:val="en-US"/>
        </w:rPr>
        <w:t xml:space="preserve"> 75 (1967): 145-57.</w:t>
      </w:r>
    </w:p>
    <w:p w14:paraId="3295515E" w14:textId="77777777" w:rsidR="0068777B" w:rsidRPr="0016709D" w:rsidRDefault="0068777B">
      <w:pPr>
        <w:pStyle w:val="Sangradetextonormal"/>
        <w:rPr>
          <w:lang w:val="en-US"/>
        </w:rPr>
      </w:pPr>
      <w:r w:rsidRPr="0016709D">
        <w:rPr>
          <w:lang w:val="en-US"/>
        </w:rPr>
        <w:t xml:space="preserve">Potter, Jonathan, and Derek Edwards. (Loughborough U). "Sociolinguistics, Cognitivism, and Discursive Psychology." </w:t>
      </w:r>
      <w:r w:rsidRPr="0016709D">
        <w:rPr>
          <w:i/>
          <w:lang w:val="en-US"/>
        </w:rPr>
        <w:lastRenderedPageBreak/>
        <w:t xml:space="preserve">International Journal of English Studies </w:t>
      </w:r>
      <w:r w:rsidRPr="0016709D">
        <w:rPr>
          <w:lang w:val="en-US"/>
        </w:rPr>
        <w:t xml:space="preserve">3.1 (2003). Special issue on </w:t>
      </w:r>
      <w:r w:rsidRPr="0016709D">
        <w:rPr>
          <w:i/>
          <w:lang w:val="en-US"/>
        </w:rPr>
        <w:t>Discourse Analysis Today,</w:t>
      </w:r>
      <w:r w:rsidRPr="0016709D">
        <w:rPr>
          <w:lang w:val="en-US"/>
        </w:rPr>
        <w:t xml:space="preserve"> ed. Dagmar Scheu and M. D. López-Maestre. 93-109.* (Courtroom interaction, conversation, racism, ideology in language).</w:t>
      </w:r>
    </w:p>
    <w:p w14:paraId="255F5340" w14:textId="77777777" w:rsidR="0068777B" w:rsidRPr="0016709D" w:rsidRDefault="0068777B">
      <w:pPr>
        <w:rPr>
          <w:lang w:val="en-US"/>
        </w:rPr>
      </w:pPr>
      <w:r w:rsidRPr="0016709D">
        <w:rPr>
          <w:i/>
          <w:lang w:val="en-US"/>
        </w:rPr>
        <w:t>The Psychological Mechanisms of Language.</w:t>
      </w:r>
      <w:r w:rsidRPr="0016709D">
        <w:rPr>
          <w:lang w:val="en-US"/>
        </w:rPr>
        <w:t xml:space="preserve"> The Royal Society / The British Academy, 1981.</w:t>
      </w:r>
    </w:p>
    <w:p w14:paraId="55097865" w14:textId="77777777" w:rsidR="00DA15DA" w:rsidRPr="0016709D" w:rsidRDefault="00DA15DA" w:rsidP="00DA15DA">
      <w:pPr>
        <w:rPr>
          <w:lang w:val="en-US"/>
        </w:rPr>
      </w:pPr>
      <w:r w:rsidRPr="0016709D">
        <w:rPr>
          <w:i/>
          <w:lang w:val="en-US"/>
        </w:rPr>
        <w:t xml:space="preserve">Psychology and Biology of Language and Thought: Essays in Honour of Eric Lennberg. </w:t>
      </w:r>
      <w:r w:rsidRPr="0016709D">
        <w:rPr>
          <w:lang w:val="en-US"/>
        </w:rPr>
        <w:t>New York: Academic Press, 1978.</w:t>
      </w:r>
    </w:p>
    <w:p w14:paraId="675C92B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Q</w:t>
      </w:r>
      <w:r w:rsidR="00BD674C" w:rsidRPr="0016709D">
        <w:rPr>
          <w:lang w:val="en-US"/>
        </w:rPr>
        <w:t>uillian, M. R. "Semantic Memory."</w:t>
      </w:r>
      <w:r w:rsidRPr="0016709D">
        <w:rPr>
          <w:lang w:val="en-US"/>
        </w:rPr>
        <w:t xml:space="preserve"> En </w:t>
      </w:r>
      <w:r w:rsidRPr="0016709D">
        <w:rPr>
          <w:i/>
          <w:lang w:val="en-US"/>
        </w:rPr>
        <w:t>Semantic Information Processing,</w:t>
      </w:r>
      <w:r w:rsidRPr="0016709D">
        <w:rPr>
          <w:lang w:val="en-US"/>
        </w:rPr>
        <w:t xml:space="preserve"> ed. M.</w:t>
      </w:r>
      <w:r w:rsidR="00BD674C" w:rsidRPr="0016709D">
        <w:rPr>
          <w:lang w:val="en-US"/>
        </w:rPr>
        <w:t xml:space="preserve"> </w:t>
      </w:r>
      <w:r w:rsidRPr="0016709D">
        <w:rPr>
          <w:lang w:val="en-US"/>
        </w:rPr>
        <w:t xml:space="preserve">L. Minsky. Cambridge (MA): M.I.T. Press, 1968. </w:t>
      </w:r>
    </w:p>
    <w:p w14:paraId="6575FA2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Rivers, W. </w:t>
      </w:r>
      <w:r w:rsidRPr="0016709D">
        <w:rPr>
          <w:i/>
          <w:lang w:val="en-US"/>
        </w:rPr>
        <w:t>The Psychologist and the Foreign-Language Teacher.</w:t>
      </w:r>
      <w:r w:rsidRPr="0016709D">
        <w:rPr>
          <w:lang w:val="en-US"/>
        </w:rPr>
        <w:t xml:space="preserve"> Chicago: U of Chicago P, 1964.</w:t>
      </w:r>
    </w:p>
    <w:p w14:paraId="7A0BA64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Roeper, Thomas, and E. Matthei. </w:t>
      </w:r>
      <w:r w:rsidRPr="0016709D">
        <w:rPr>
          <w:i/>
          <w:lang w:val="en-US"/>
        </w:rPr>
        <w:t>Understanding and Producing Speech.</w:t>
      </w:r>
      <w:r w:rsidRPr="0016709D">
        <w:rPr>
          <w:lang w:val="en-US"/>
        </w:rPr>
        <w:t xml:space="preserve"> Fontana, 1981. Rpt. USA: Universe.</w:t>
      </w:r>
    </w:p>
    <w:p w14:paraId="2BF6DD64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Elementi di Psicologia.</w:t>
      </w:r>
      <w:r w:rsidRPr="0016709D">
        <w:rPr>
          <w:lang w:val="en-US"/>
        </w:rPr>
        <w:t xml:space="preserve"> (Trans. of </w:t>
      </w:r>
      <w:r w:rsidRPr="0016709D">
        <w:rPr>
          <w:i/>
          <w:lang w:val="en-US"/>
        </w:rPr>
        <w:t xml:space="preserve">Understanding and Producing Speech).  </w:t>
      </w:r>
      <w:r w:rsidRPr="0016709D">
        <w:rPr>
          <w:lang w:val="en-US"/>
        </w:rPr>
        <w:t>1991.</w:t>
      </w:r>
    </w:p>
    <w:p w14:paraId="389818E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Roeper, Thomas, K. Wexlwer, and L. Frazier, eds. </w:t>
      </w:r>
      <w:r w:rsidRPr="0016709D">
        <w:rPr>
          <w:i/>
          <w:lang w:val="en-US"/>
        </w:rPr>
        <w:t>Studies in Theoretical Psycholinguistics.</w:t>
      </w:r>
      <w:r w:rsidRPr="0016709D">
        <w:rPr>
          <w:lang w:val="en-US"/>
        </w:rPr>
        <w:t xml:space="preserve"> Series. Kluwer.</w:t>
      </w:r>
    </w:p>
    <w:p w14:paraId="3DFF1128" w14:textId="77777777" w:rsidR="00BD674C" w:rsidRPr="0016709D" w:rsidRDefault="00BD674C" w:rsidP="00BD674C">
      <w:pPr>
        <w:rPr>
          <w:lang w:val="en-US"/>
        </w:rPr>
      </w:pPr>
      <w:r w:rsidRPr="0016709D">
        <w:rPr>
          <w:lang w:val="en-US"/>
        </w:rPr>
        <w:t>Sapir, E. "La réalité psychologique des phonèmes." In</w:t>
      </w:r>
      <w:r w:rsidRPr="0016709D">
        <w:rPr>
          <w:i/>
          <w:lang w:val="en-US"/>
        </w:rPr>
        <w:t xml:space="preserve"> Essais sur le langage.</w:t>
      </w:r>
      <w:r w:rsidRPr="0016709D">
        <w:rPr>
          <w:lang w:val="en-US"/>
        </w:rPr>
        <w:t xml:space="preserve"> Ed. Jean-Claude Pariente. Paris: Minuit, 1969. 165-88.*</w:t>
      </w:r>
    </w:p>
    <w:p w14:paraId="7D4205D1" w14:textId="77777777" w:rsidR="00764325" w:rsidRPr="0016709D" w:rsidRDefault="00764325" w:rsidP="00764325">
      <w:pPr>
        <w:rPr>
          <w:lang w:val="en-US"/>
        </w:rPr>
      </w:pPr>
      <w:r w:rsidRPr="0016709D">
        <w:rPr>
          <w:szCs w:val="28"/>
          <w:lang w:val="en-US" w:eastAsia="en-US"/>
        </w:rPr>
        <w:t>Searle, John R.</w:t>
      </w:r>
      <w:r w:rsidRPr="0016709D">
        <w:rPr>
          <w:lang w:val="en-US"/>
        </w:rPr>
        <w:t xml:space="preserve"> </w:t>
      </w:r>
      <w:r w:rsidRPr="0016709D">
        <w:rPr>
          <w:i/>
          <w:lang w:val="en-US"/>
        </w:rPr>
        <w:t>Consciousness and Language.</w:t>
      </w:r>
      <w:r w:rsidRPr="0016709D">
        <w:rPr>
          <w:lang w:val="en-US"/>
        </w:rPr>
        <w:t xml:space="preserve"> 2002</w:t>
      </w:r>
    </w:p>
    <w:p w14:paraId="06ADC372" w14:textId="740EBF8B" w:rsidR="00986439" w:rsidRPr="00293AAA" w:rsidRDefault="00986439" w:rsidP="00986439">
      <w:pPr>
        <w:rPr>
          <w:lang w:val="en-US"/>
        </w:rPr>
      </w:pPr>
      <w:r w:rsidRPr="00293AAA">
        <w:rPr>
          <w:lang w:val="en-US"/>
        </w:rPr>
        <w:t xml:space="preserve">Sechehaye, </w:t>
      </w:r>
      <w:r>
        <w:rPr>
          <w:lang w:val="en-US"/>
        </w:rPr>
        <w:t>Albert</w:t>
      </w:r>
      <w:r w:rsidRPr="00293AAA">
        <w:rPr>
          <w:lang w:val="en-US"/>
        </w:rPr>
        <w:t xml:space="preserve">. </w:t>
      </w:r>
      <w:r w:rsidRPr="00986439">
        <w:rPr>
          <w:lang w:val="en-US"/>
        </w:rPr>
        <w:t>"La pensée et la langue ou comment concevoir le rapport organique de l'individuel et du social dans le langage." In</w:t>
      </w:r>
      <w:r w:rsidRPr="00986439">
        <w:rPr>
          <w:i/>
          <w:lang w:val="en-US"/>
        </w:rPr>
        <w:t xml:space="preserve"> Essais sur le langage.</w:t>
      </w:r>
      <w:r w:rsidRPr="00986439">
        <w:rPr>
          <w:lang w:val="en-US"/>
        </w:rPr>
        <w:t xml:space="preserve"> </w:t>
      </w:r>
      <w:r w:rsidRPr="00293AAA">
        <w:rPr>
          <w:lang w:val="en-US"/>
        </w:rPr>
        <w:t>Ed. Jean-Claude Pariente. Paris: Minuit, 1969. 69-96.*</w:t>
      </w:r>
    </w:p>
    <w:p w14:paraId="68E61E68" w14:textId="77777777" w:rsidR="0068777B" w:rsidRPr="0016709D" w:rsidRDefault="0068777B">
      <w:pPr>
        <w:ind w:right="10"/>
        <w:rPr>
          <w:lang w:val="en-US"/>
        </w:rPr>
      </w:pPr>
      <w:r w:rsidRPr="0016709D">
        <w:rPr>
          <w:lang w:val="en-US"/>
        </w:rPr>
        <w:t xml:space="preserve">Steinberg, Danny. </w:t>
      </w:r>
      <w:r w:rsidRPr="0016709D">
        <w:rPr>
          <w:i/>
          <w:lang w:val="en-US"/>
        </w:rPr>
        <w:t>An Introduction to Psycholinguistics.</w:t>
      </w:r>
      <w:r w:rsidRPr="0016709D">
        <w:rPr>
          <w:lang w:val="en-US"/>
        </w:rPr>
        <w:t xml:space="preserve"> Harlow: Addison Wesley Longman.</w:t>
      </w:r>
    </w:p>
    <w:p w14:paraId="5F2962CE" w14:textId="77777777" w:rsidR="0068777B" w:rsidRDefault="0068777B">
      <w:pPr>
        <w:rPr>
          <w:color w:val="000000"/>
        </w:rPr>
      </w:pPr>
      <w:r w:rsidRPr="0016709D">
        <w:rPr>
          <w:lang w:val="en-US"/>
        </w:rPr>
        <w:t xml:space="preserve">Steinthal, H. </w:t>
      </w:r>
      <w:r w:rsidRPr="0016709D">
        <w:rPr>
          <w:i/>
          <w:lang w:val="en-US"/>
        </w:rPr>
        <w:t>Einleitung in die Psychologie und Sprachwissenschaft.</w:t>
      </w:r>
      <w:r w:rsidRPr="0016709D">
        <w:rPr>
          <w:lang w:val="en-US"/>
        </w:rPr>
        <w:t xml:space="preserve"> </w:t>
      </w:r>
      <w:r>
        <w:t>Berlin, 1881.</w:t>
      </w:r>
    </w:p>
    <w:p w14:paraId="51C06FAC" w14:textId="77777777" w:rsidR="0068777B" w:rsidRPr="0016709D" w:rsidRDefault="0068777B">
      <w:pPr>
        <w:rPr>
          <w:lang w:val="en-US"/>
        </w:rPr>
      </w:pPr>
      <w:r>
        <w:t xml:space="preserve">Tanenhaus, Michael K. "Psicolingüística: visión panorámica."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16709D">
        <w:rPr>
          <w:lang w:val="en-US"/>
        </w:rPr>
        <w:t>Madrid: Visor, 1990.</w:t>
      </w:r>
    </w:p>
    <w:p w14:paraId="5E88F678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 xml:space="preserve">Twardowski, Kasimir. </w:t>
      </w:r>
      <w:r w:rsidRPr="0016709D">
        <w:rPr>
          <w:i/>
          <w:lang w:val="en-US"/>
        </w:rPr>
        <w:t>Zur Lehre vom Inhalt und Gegenstand der Vorstellungen: Eine Psychologische Untersuchungen.</w:t>
      </w:r>
      <w:r w:rsidRPr="0016709D">
        <w:rPr>
          <w:lang w:val="en-US"/>
        </w:rPr>
        <w:t xml:space="preserve"> 1894. Munich and Vienna: Philosophia Verlag, 1977.</w:t>
      </w:r>
    </w:p>
    <w:p w14:paraId="47644364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On the Content and Object of Presentations.</w:t>
      </w:r>
      <w:r w:rsidRPr="0016709D">
        <w:rPr>
          <w:lang w:val="en-US"/>
        </w:rPr>
        <w:t xml:space="preserve"> Trans. R. Grossmann. The Hague: Martinus Nijhoff, 1977.</w:t>
      </w:r>
    </w:p>
    <w:p w14:paraId="6C7A3F72" w14:textId="77777777" w:rsidR="0068777B" w:rsidRPr="0016709D" w:rsidRDefault="0068777B">
      <w:pPr>
        <w:rPr>
          <w:color w:val="000000"/>
          <w:lang w:val="en-US"/>
        </w:rPr>
      </w:pPr>
      <w:r w:rsidRPr="0016709D">
        <w:rPr>
          <w:color w:val="000000"/>
          <w:lang w:val="en-US"/>
        </w:rPr>
        <w:t xml:space="preserve">Vignaux, Georges. </w:t>
      </w:r>
      <w:r w:rsidRPr="0016709D">
        <w:rPr>
          <w:i/>
          <w:color w:val="000000"/>
          <w:lang w:val="en-US"/>
        </w:rPr>
        <w:t>Du discours à la pensée.</w:t>
      </w:r>
      <w:r w:rsidRPr="0016709D">
        <w:rPr>
          <w:color w:val="000000"/>
          <w:lang w:val="en-US"/>
        </w:rPr>
        <w:t xml:space="preserve"> Paris: Hatier, 1999.</w:t>
      </w:r>
    </w:p>
    <w:p w14:paraId="28E0FCB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Vygotsky, Lev S. </w:t>
      </w:r>
      <w:r w:rsidRPr="0016709D">
        <w:rPr>
          <w:i/>
          <w:lang w:val="en-US"/>
        </w:rPr>
        <w:t>Thought and Language.</w:t>
      </w:r>
      <w:r w:rsidRPr="0016709D">
        <w:rPr>
          <w:lang w:val="en-US"/>
        </w:rPr>
        <w:t xml:space="preserve"> Trans. Eugenia Hanfmann and Gertrude Vakar. Cambridge (MA): MIT Press / Wiley, 1962.</w:t>
      </w:r>
    </w:p>
    <w:p w14:paraId="5A4CB01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_____. </w:t>
      </w:r>
      <w:r w:rsidRPr="0016709D">
        <w:rPr>
          <w:i/>
          <w:lang w:val="en-US"/>
        </w:rPr>
        <w:t>Thought and Language.</w:t>
      </w:r>
      <w:r w:rsidRPr="0016709D">
        <w:rPr>
          <w:lang w:val="en-US"/>
        </w:rPr>
        <w:t xml:space="preserve">  Trans. E Haufman and G. Vakar. Cambridge, 1971.</w:t>
      </w:r>
    </w:p>
    <w:p w14:paraId="4B0CE6A8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Thought and Language.</w:t>
      </w:r>
      <w:r w:rsidRPr="0016709D">
        <w:rPr>
          <w:lang w:val="en-US"/>
        </w:rPr>
        <w:t xml:space="preserve"> Trans. Alex Kozulin. Rev. ed. Cambridge (MA): MIT Press, 1986.</w:t>
      </w:r>
    </w:p>
    <w:p w14:paraId="48F9959F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 xml:space="preserve">Weilnböck, Harald. "Toward a New Interdisciplinarity: Integrating Psychological and Humanities Approaches to Narrative." In </w:t>
      </w:r>
      <w:r w:rsidRPr="0016709D">
        <w:rPr>
          <w:i/>
          <w:lang w:val="en-US"/>
        </w:rPr>
        <w:t>Narratology in the Age of Cross-Disciplinary Narrative Research.</w:t>
      </w:r>
      <w:r w:rsidRPr="0016709D">
        <w:rPr>
          <w:lang w:val="en-US"/>
        </w:rPr>
        <w:t xml:space="preserve"> Ed. Sandra Heinen and Roy Sommer. Berlin and New York: Walter de Gruyter, 2009. 286-309.*</w:t>
      </w:r>
    </w:p>
    <w:p w14:paraId="29EDBF64" w14:textId="77777777" w:rsidR="0068777B" w:rsidRPr="0016709D" w:rsidRDefault="0068777B">
      <w:pPr>
        <w:tabs>
          <w:tab w:val="left" w:pos="142"/>
        </w:tabs>
        <w:ind w:left="851" w:hanging="851"/>
        <w:rPr>
          <w:lang w:val="en-US"/>
        </w:rPr>
      </w:pPr>
      <w:r w:rsidRPr="0016709D">
        <w:rPr>
          <w:lang w:val="en-US"/>
        </w:rPr>
        <w:t xml:space="preserve">Whorf, Benjamin Lee. "The Relation of Habitual Thought and Behavior to Language." In </w:t>
      </w:r>
      <w:r w:rsidRPr="0016709D">
        <w:rPr>
          <w:i/>
          <w:lang w:val="en-US"/>
        </w:rPr>
        <w:t>Language, Culture and Personality: Essays in Memory of Edward Sapir.</w:t>
      </w:r>
      <w:r w:rsidRPr="0016709D">
        <w:rPr>
          <w:lang w:val="en-US"/>
        </w:rPr>
        <w:t xml:space="preserve"> Ed. Leslie Spier. Cambridge (MA): MIT Press, 1941. 75-93.</w:t>
      </w:r>
    </w:p>
    <w:p w14:paraId="20D435DF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_____. "The Relation of Habitual Thought and Behavior to Language." In </w:t>
      </w:r>
      <w:r w:rsidRPr="0016709D">
        <w:rPr>
          <w:i/>
          <w:lang w:val="en-US"/>
        </w:rPr>
        <w:t>Critical Theory since 1965.</w:t>
      </w:r>
      <w:r w:rsidRPr="0016709D">
        <w:rPr>
          <w:lang w:val="en-US"/>
        </w:rPr>
        <w:t xml:space="preserve"> Ed.. Hazard Adams and Leroy Searle. Tallahassee: UPs of Florida / Florida State UP, 1986. 1990. 710-24.*</w:t>
      </w:r>
    </w:p>
    <w:p w14:paraId="08237DFD" w14:textId="77777777" w:rsidR="0068777B" w:rsidRPr="0016709D" w:rsidRDefault="0068777B">
      <w:pPr>
        <w:tabs>
          <w:tab w:val="left" w:pos="142"/>
        </w:tabs>
        <w:ind w:left="851" w:hanging="851"/>
        <w:rPr>
          <w:lang w:val="en-US"/>
        </w:rPr>
      </w:pPr>
      <w:r w:rsidRPr="0016709D">
        <w:rPr>
          <w:lang w:val="en-US"/>
        </w:rPr>
        <w:t xml:space="preserve">_____. "The Relation of Habitual Thought and Behavior to Language." In </w:t>
      </w:r>
      <w:r w:rsidRPr="0016709D">
        <w:rPr>
          <w:i/>
          <w:lang w:val="en-US"/>
        </w:rPr>
        <w:t>Sociolinguistics: A Reader and Coursebook.</w:t>
      </w:r>
      <w:r w:rsidRPr="0016709D">
        <w:rPr>
          <w:lang w:val="en-US"/>
        </w:rPr>
        <w:t xml:space="preserve"> Ed. Nikolas Coupland and Adam Jaworski. Houndmills: Macmillan, 1997. Rpt. Palgrave. 443-63.*</w:t>
      </w:r>
    </w:p>
    <w:p w14:paraId="54A4FB72" w14:textId="77777777" w:rsidR="0068777B" w:rsidRPr="0016709D" w:rsidRDefault="0068777B">
      <w:pPr>
        <w:tabs>
          <w:tab w:val="left" w:pos="142"/>
        </w:tabs>
        <w:ind w:left="851" w:hanging="851"/>
        <w:rPr>
          <w:lang w:val="en-US"/>
        </w:rPr>
      </w:pPr>
      <w:r w:rsidRPr="0016709D">
        <w:rPr>
          <w:lang w:val="en-US"/>
        </w:rPr>
        <w:t xml:space="preserve">_____. "The Relation of Habitual Thought and Behavior to Language." In </w:t>
      </w:r>
      <w:r w:rsidRPr="0016709D">
        <w:rPr>
          <w:i/>
          <w:lang w:val="en-US"/>
        </w:rPr>
        <w:t>Critical Discourse Analysis: Critical Concepts in Linguistics.</w:t>
      </w:r>
      <w:r w:rsidRPr="0016709D">
        <w:rPr>
          <w:lang w:val="en-US"/>
        </w:rPr>
        <w:t xml:space="preserve"> Ed. Michael Toolan. London: Routledge, 2002. 1.8-28.*</w:t>
      </w:r>
    </w:p>
    <w:p w14:paraId="584F2884" w14:textId="77777777" w:rsidR="0068777B" w:rsidRDefault="0068777B">
      <w:pPr>
        <w:tabs>
          <w:tab w:val="left" w:pos="142"/>
        </w:tabs>
        <w:ind w:left="851" w:hanging="851"/>
      </w:pPr>
      <w:r w:rsidRPr="0016709D">
        <w:rPr>
          <w:lang w:val="en-US"/>
        </w:rPr>
        <w:t xml:space="preserve">_____. </w:t>
      </w:r>
      <w:r w:rsidRPr="0016709D">
        <w:rPr>
          <w:i/>
          <w:lang w:val="en-US"/>
        </w:rPr>
        <w:t>Language, Thought, and Reality: Selected Writings.</w:t>
      </w:r>
      <w:r w:rsidRPr="0016709D">
        <w:rPr>
          <w:lang w:val="en-US"/>
        </w:rPr>
        <w:t xml:space="preserve"> Ed. John B. Carroll. </w:t>
      </w:r>
      <w:r>
        <w:t>Cambridge (MA): M.I.T. Press, 1956.*</w:t>
      </w:r>
    </w:p>
    <w:p w14:paraId="6FD24391" w14:textId="77777777" w:rsidR="0068777B" w:rsidRDefault="0068777B">
      <w:pPr>
        <w:tabs>
          <w:tab w:val="left" w:pos="142"/>
        </w:tabs>
        <w:ind w:left="851" w:hanging="851"/>
      </w:pPr>
      <w:r>
        <w:t xml:space="preserve">_____. </w:t>
      </w:r>
      <w:r>
        <w:rPr>
          <w:i/>
        </w:rPr>
        <w:t>Lenguaje, pensamiento y realidad.</w:t>
      </w:r>
      <w:r>
        <w:t xml:space="preserve"> Trans. Javier Arias. Introd. Agustín García Calvo. (Biblioteca Universal; Ensayo Contemporáneo). Barcelona: Círculo de Lectores, 1999.*</w:t>
      </w:r>
    </w:p>
    <w:p w14:paraId="7076F5ED" w14:textId="77777777" w:rsidR="0068777B" w:rsidRPr="0016709D" w:rsidRDefault="0068777B" w:rsidP="0068777B">
      <w:pPr>
        <w:rPr>
          <w:lang w:val="en-US"/>
        </w:rPr>
      </w:pPr>
      <w:r w:rsidRPr="008D3BF9">
        <w:rPr>
          <w:rFonts w:cs="AndronMegaCorpus"/>
          <w:lang w:bidi="es-ES_tradnl"/>
        </w:rPr>
        <w:t xml:space="preserve">Wundt, Wilhelm. </w:t>
      </w:r>
      <w:r w:rsidRPr="0016709D">
        <w:rPr>
          <w:rFonts w:cs="AndronMegaCorpus"/>
          <w:i/>
          <w:iCs/>
          <w:lang w:val="en-US" w:bidi="es-ES_tradnl"/>
        </w:rPr>
        <w:t>Völkerpsychologie</w:t>
      </w:r>
      <w:r w:rsidRPr="0016709D">
        <w:rPr>
          <w:rFonts w:cs="AndronMegaCorpus"/>
          <w:lang w:val="en-US" w:bidi="es-ES_tradnl"/>
        </w:rPr>
        <w:t xml:space="preserve">, Vol. I: </w:t>
      </w:r>
      <w:r w:rsidRPr="0016709D">
        <w:rPr>
          <w:rFonts w:cs="AndronMegaCorpus"/>
          <w:i/>
          <w:iCs/>
          <w:lang w:val="en-US" w:bidi="es-ES_tradnl"/>
        </w:rPr>
        <w:t>Die Sprache</w:t>
      </w:r>
      <w:r w:rsidRPr="0016709D">
        <w:rPr>
          <w:rFonts w:cs="AndronMegaCorpus"/>
          <w:lang w:val="en-US" w:bidi="es-ES_tradnl"/>
        </w:rPr>
        <w:t>. Leipzig: Wilhelm Engelmann Verlag, 1900.</w:t>
      </w:r>
    </w:p>
    <w:p w14:paraId="1EC586CD" w14:textId="77777777" w:rsidR="00124910" w:rsidRPr="00AA7BF4" w:rsidRDefault="00124910" w:rsidP="00124910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16709D">
        <w:rPr>
          <w:sz w:val="28"/>
          <w:szCs w:val="28"/>
          <w:lang w:val="en-US"/>
        </w:rPr>
        <w:t xml:space="preserve">_____. </w:t>
      </w:r>
      <w:r w:rsidRPr="0016709D">
        <w:rPr>
          <w:i/>
          <w:sz w:val="28"/>
          <w:szCs w:val="28"/>
          <w:lang w:val="en-US"/>
        </w:rPr>
        <w:t>Sprachgeschichte und Sprachpsychologie.</w:t>
      </w:r>
      <w:r w:rsidRPr="0016709D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>1901</w:t>
      </w:r>
      <w:r>
        <w:rPr>
          <w:sz w:val="28"/>
          <w:szCs w:val="28"/>
        </w:rPr>
        <w:t>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 xml:space="preserve">(Historia y psicología del lenguaje). </w:t>
      </w:r>
    </w:p>
    <w:p w14:paraId="1AD12A23" w14:textId="77777777" w:rsidR="0068777B" w:rsidRPr="0016709D" w:rsidRDefault="0068777B">
      <w:pPr>
        <w:ind w:left="700" w:hanging="680"/>
        <w:rPr>
          <w:lang w:val="en-US"/>
        </w:rPr>
      </w:pPr>
      <w:r w:rsidRPr="0016709D">
        <w:rPr>
          <w:lang w:val="en-US"/>
        </w:rPr>
        <w:t xml:space="preserve">Yule, George. </w:t>
      </w:r>
      <w:r w:rsidRPr="0016709D">
        <w:rPr>
          <w:i/>
          <w:lang w:val="en-US"/>
        </w:rPr>
        <w:t>The Study of Language.</w:t>
      </w:r>
      <w:r w:rsidRPr="0016709D">
        <w:rPr>
          <w:lang w:val="en-US"/>
        </w:rPr>
        <w:t xml:space="preserve"> Cambridge: Cambridge UP, 1996.*</w:t>
      </w:r>
    </w:p>
    <w:p w14:paraId="654A3503" w14:textId="77777777" w:rsidR="0068777B" w:rsidRPr="0016709D" w:rsidRDefault="0068777B">
      <w:pPr>
        <w:rPr>
          <w:position w:val="-5"/>
          <w:sz w:val="18"/>
          <w:lang w:val="en-US"/>
        </w:rPr>
      </w:pPr>
      <w:r w:rsidRPr="0016709D">
        <w:rPr>
          <w:lang w:val="en-US"/>
        </w:rPr>
        <w:t xml:space="preserve">Zifonun, Gisela. "Remarks on Language Theory in the 'Decade of the Brain'." In </w:t>
      </w:r>
      <w:r w:rsidRPr="0016709D">
        <w:rPr>
          <w:i/>
          <w:lang w:val="en-US"/>
        </w:rPr>
        <w:t>Theoretical linguistics and grammatical description.</w:t>
      </w:r>
      <w:r w:rsidRPr="0016709D">
        <w:rPr>
          <w:lang w:val="en-US"/>
        </w:rPr>
        <w:t xml:space="preserve"> Ed. Robin Sackmann. Amsterdam: Benjamins, 1996. 345-360. </w:t>
      </w:r>
      <w:r w:rsidRPr="0016709D">
        <w:rPr>
          <w:position w:val="-5"/>
          <w:sz w:val="18"/>
          <w:lang w:val="en-US"/>
        </w:rPr>
        <w:t xml:space="preserve"> </w:t>
      </w:r>
    </w:p>
    <w:p w14:paraId="6AE0AC0C" w14:textId="77777777" w:rsidR="0068777B" w:rsidRPr="0016709D" w:rsidRDefault="0068777B">
      <w:pPr>
        <w:ind w:left="700" w:hanging="680"/>
        <w:rPr>
          <w:lang w:val="en-US"/>
        </w:rPr>
      </w:pPr>
    </w:p>
    <w:p w14:paraId="48354125" w14:textId="77777777" w:rsidR="0068777B" w:rsidRPr="0016709D" w:rsidRDefault="0068777B">
      <w:pPr>
        <w:ind w:left="700" w:hanging="680"/>
        <w:rPr>
          <w:lang w:val="en-US"/>
        </w:rPr>
      </w:pPr>
    </w:p>
    <w:p w14:paraId="3E10FACA" w14:textId="77777777" w:rsidR="0068777B" w:rsidRPr="0016709D" w:rsidRDefault="0068777B">
      <w:pPr>
        <w:ind w:left="700" w:hanging="680"/>
        <w:rPr>
          <w:lang w:val="en-US"/>
        </w:rPr>
      </w:pPr>
    </w:p>
    <w:p w14:paraId="2C71E2C3" w14:textId="77777777" w:rsidR="0068777B" w:rsidRPr="0016709D" w:rsidRDefault="0068777B">
      <w:pPr>
        <w:ind w:left="700" w:hanging="680"/>
        <w:rPr>
          <w:lang w:val="en-US"/>
        </w:rPr>
      </w:pPr>
      <w:r w:rsidRPr="0016709D">
        <w:rPr>
          <w:lang w:val="en-US"/>
        </w:rPr>
        <w:t>Anthologies and collections</w:t>
      </w:r>
    </w:p>
    <w:p w14:paraId="28152257" w14:textId="77777777" w:rsidR="0068777B" w:rsidRPr="0016709D" w:rsidRDefault="0068777B">
      <w:pPr>
        <w:ind w:left="700" w:hanging="680"/>
        <w:rPr>
          <w:lang w:val="en-US"/>
        </w:rPr>
      </w:pPr>
    </w:p>
    <w:p w14:paraId="4DD332B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lastRenderedPageBreak/>
        <w:t xml:space="preserve">Altmann, Gerry, ed. </w:t>
      </w:r>
      <w:r w:rsidRPr="0016709D">
        <w:rPr>
          <w:i/>
          <w:lang w:val="en-US"/>
        </w:rPr>
        <w:t>Psycholinguistics.</w:t>
      </w:r>
      <w:r w:rsidRPr="0016709D">
        <w:rPr>
          <w:lang w:val="en-US"/>
        </w:rPr>
        <w:t xml:space="preserve"> 6 vols. (Critical Concepts in Psychology). London: Routledge, 2002.</w:t>
      </w:r>
    </w:p>
    <w:p w14:paraId="3A4E0295" w14:textId="77777777" w:rsidR="00BD2E25" w:rsidRPr="0016709D" w:rsidRDefault="00BD2E25" w:rsidP="00BD2E25">
      <w:pPr>
        <w:ind w:right="-1"/>
        <w:rPr>
          <w:lang w:val="en-US"/>
        </w:rPr>
      </w:pPr>
      <w:r w:rsidRPr="0016709D">
        <w:rPr>
          <w:lang w:val="en-US"/>
        </w:rPr>
        <w:t xml:space="preserve">Saporta, Sol, ed. </w:t>
      </w:r>
      <w:r w:rsidRPr="0016709D">
        <w:rPr>
          <w:i/>
          <w:lang w:val="en-US"/>
        </w:rPr>
        <w:t>Psycholinguistics: A Book of Readings.</w:t>
      </w:r>
      <w:r w:rsidRPr="0016709D">
        <w:rPr>
          <w:lang w:val="en-US"/>
        </w:rPr>
        <w:t xml:space="preserve"> New York, 1961.</w:t>
      </w:r>
    </w:p>
    <w:p w14:paraId="5DC5CF04" w14:textId="77777777" w:rsidR="0068777B" w:rsidRPr="0016709D" w:rsidRDefault="0068777B">
      <w:pPr>
        <w:rPr>
          <w:lang w:val="en-US"/>
        </w:rPr>
      </w:pPr>
    </w:p>
    <w:p w14:paraId="08A3B1D6" w14:textId="77777777" w:rsidR="0068777B" w:rsidRPr="0016709D" w:rsidRDefault="0068777B">
      <w:pPr>
        <w:rPr>
          <w:lang w:val="en-US"/>
        </w:rPr>
      </w:pPr>
    </w:p>
    <w:p w14:paraId="0AEA0901" w14:textId="77777777" w:rsidR="0080235E" w:rsidRPr="0016709D" w:rsidRDefault="0080235E">
      <w:pPr>
        <w:rPr>
          <w:lang w:val="en-US"/>
        </w:rPr>
      </w:pPr>
    </w:p>
    <w:p w14:paraId="4F682FEC" w14:textId="77777777" w:rsidR="0080235E" w:rsidRPr="0016709D" w:rsidRDefault="0080235E">
      <w:pPr>
        <w:rPr>
          <w:lang w:val="en-US"/>
        </w:rPr>
      </w:pPr>
    </w:p>
    <w:p w14:paraId="6B03524A" w14:textId="77777777" w:rsidR="0068777B" w:rsidRPr="0016709D" w:rsidRDefault="0068777B">
      <w:pPr>
        <w:rPr>
          <w:lang w:val="en-US"/>
        </w:rPr>
      </w:pPr>
    </w:p>
    <w:p w14:paraId="7978CDC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Blogs</w:t>
      </w:r>
    </w:p>
    <w:p w14:paraId="2A7A3C1B" w14:textId="77777777" w:rsidR="0068777B" w:rsidRPr="0016709D" w:rsidRDefault="0068777B">
      <w:pPr>
        <w:rPr>
          <w:lang w:val="en-US"/>
        </w:rPr>
      </w:pPr>
    </w:p>
    <w:p w14:paraId="2E60AD4E" w14:textId="77777777" w:rsidR="0068777B" w:rsidRPr="0016709D" w:rsidRDefault="0068777B">
      <w:pPr>
        <w:rPr>
          <w:lang w:val="en-US"/>
        </w:rPr>
      </w:pPr>
    </w:p>
    <w:p w14:paraId="4DE5467A" w14:textId="77777777" w:rsidR="0068777B" w:rsidRPr="0016709D" w:rsidRDefault="0068777B" w:rsidP="0068777B">
      <w:pPr>
        <w:rPr>
          <w:lang w:val="en-US"/>
        </w:rPr>
      </w:pPr>
      <w:r w:rsidRPr="0016709D">
        <w:rPr>
          <w:i/>
          <w:lang w:val="en-US"/>
        </w:rPr>
        <w:t>He Speaks, She Speaks</w:t>
      </w:r>
      <w:r w:rsidRPr="0016709D">
        <w:rPr>
          <w:lang w:val="en-US"/>
        </w:rPr>
        <w:t xml:space="preserve">. Blog at </w:t>
      </w:r>
      <w:r w:rsidRPr="0016709D">
        <w:rPr>
          <w:i/>
          <w:lang w:val="en-US"/>
        </w:rPr>
        <w:t>Psychology Today.</w:t>
      </w:r>
      <w:r w:rsidRPr="0016709D">
        <w:rPr>
          <w:lang w:val="en-US"/>
        </w:rPr>
        <w:t xml:space="preserve"> (Audrey Nelson).</w:t>
      </w:r>
    </w:p>
    <w:p w14:paraId="6FCD988C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ab/>
      </w:r>
      <w:hyperlink r:id="rId12" w:history="1">
        <w:r w:rsidRPr="0016709D">
          <w:rPr>
            <w:rStyle w:val="Hipervnculo"/>
            <w:lang w:val="en-US"/>
          </w:rPr>
          <w:t>http://www.psychologytoday.com/</w:t>
        </w:r>
      </w:hyperlink>
      <w:r w:rsidRPr="0016709D">
        <w:rPr>
          <w:lang w:val="en-US"/>
        </w:rPr>
        <w:t xml:space="preserve"> </w:t>
      </w:r>
    </w:p>
    <w:p w14:paraId="3D623815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ab/>
        <w:t>2010</w:t>
      </w:r>
    </w:p>
    <w:p w14:paraId="7C0E55F7" w14:textId="77777777" w:rsidR="0068777B" w:rsidRPr="0016709D" w:rsidRDefault="0068777B">
      <w:pPr>
        <w:rPr>
          <w:lang w:val="en-US"/>
        </w:rPr>
      </w:pPr>
    </w:p>
    <w:p w14:paraId="4D04EADA" w14:textId="77777777" w:rsidR="0068777B" w:rsidRPr="0016709D" w:rsidRDefault="0068777B">
      <w:pPr>
        <w:ind w:left="700" w:hanging="680"/>
        <w:rPr>
          <w:lang w:val="en-US"/>
        </w:rPr>
      </w:pPr>
    </w:p>
    <w:p w14:paraId="50B28C6E" w14:textId="77777777" w:rsidR="0068777B" w:rsidRPr="0016709D" w:rsidRDefault="0068777B">
      <w:pPr>
        <w:rPr>
          <w:lang w:val="en-US"/>
        </w:rPr>
      </w:pPr>
    </w:p>
    <w:p w14:paraId="6CC22CA1" w14:textId="77777777" w:rsidR="0068777B" w:rsidRPr="0016709D" w:rsidRDefault="0068777B">
      <w:pPr>
        <w:rPr>
          <w:lang w:val="en-US"/>
        </w:rPr>
      </w:pPr>
    </w:p>
    <w:p w14:paraId="70370011" w14:textId="77777777" w:rsidR="0068777B" w:rsidRPr="0016709D" w:rsidRDefault="0068777B">
      <w:pPr>
        <w:rPr>
          <w:b/>
          <w:lang w:val="en-US"/>
        </w:rPr>
      </w:pPr>
      <w:r w:rsidRPr="0016709D">
        <w:rPr>
          <w:lang w:val="en-US"/>
        </w:rPr>
        <w:t>Journals</w:t>
      </w:r>
    </w:p>
    <w:p w14:paraId="090A7574" w14:textId="77777777" w:rsidR="0068777B" w:rsidRPr="0016709D" w:rsidRDefault="0068777B">
      <w:pPr>
        <w:rPr>
          <w:b/>
          <w:i/>
          <w:lang w:val="en-US"/>
        </w:rPr>
      </w:pPr>
    </w:p>
    <w:p w14:paraId="71489E8E" w14:textId="77777777" w:rsidR="0068777B" w:rsidRPr="0016709D" w:rsidRDefault="0068777B">
      <w:pPr>
        <w:rPr>
          <w:b/>
          <w:i/>
          <w:lang w:val="en-US"/>
        </w:rPr>
      </w:pPr>
    </w:p>
    <w:p w14:paraId="09F7AF5E" w14:textId="77777777" w:rsidR="0068777B" w:rsidRPr="0016709D" w:rsidRDefault="0068777B">
      <w:pPr>
        <w:rPr>
          <w:lang w:val="en-US"/>
        </w:rPr>
      </w:pPr>
      <w:r w:rsidRPr="0016709D">
        <w:rPr>
          <w:i/>
          <w:lang w:val="en-US"/>
        </w:rPr>
        <w:t>Applied Psycholinguistics.</w:t>
      </w:r>
      <w:r w:rsidRPr="0016709D">
        <w:rPr>
          <w:lang w:val="en-US"/>
        </w:rPr>
        <w:t xml:space="preserve"> </w:t>
      </w:r>
    </w:p>
    <w:p w14:paraId="7E0F4D56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Ed. Catherine E. Snow (Harvard Graduate School of Education) and John L. Locke (U of Cambridge). </w:t>
      </w:r>
    </w:p>
    <w:p w14:paraId="2C16D22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3 issues. Print and online. </w:t>
      </w:r>
    </w:p>
    <w:p w14:paraId="028A04F5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Cambridge: Cambridge UP. </w:t>
      </w:r>
    </w:p>
    <w:p w14:paraId="03ECE11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Vol. 21 (2000).</w:t>
      </w:r>
    </w:p>
    <w:p w14:paraId="318481D5" w14:textId="77777777" w:rsidR="0068777B" w:rsidRPr="0016709D" w:rsidRDefault="0068777B">
      <w:pPr>
        <w:rPr>
          <w:lang w:val="en-US"/>
        </w:rPr>
      </w:pPr>
    </w:p>
    <w:p w14:paraId="43759B9D" w14:textId="77777777" w:rsidR="0068777B" w:rsidRPr="0016709D" w:rsidRDefault="0068777B">
      <w:pPr>
        <w:rPr>
          <w:lang w:val="en-US"/>
        </w:rPr>
      </w:pPr>
      <w:r w:rsidRPr="0016709D">
        <w:rPr>
          <w:i/>
          <w:lang w:val="en-US"/>
        </w:rPr>
        <w:t>International Journal of Psycholinguistics</w:t>
      </w:r>
      <w:r w:rsidRPr="0016709D">
        <w:rPr>
          <w:lang w:val="en-US"/>
        </w:rPr>
        <w:t xml:space="preserve"> 9 (1993).</w:t>
      </w:r>
    </w:p>
    <w:p w14:paraId="11DFBF6D" w14:textId="77777777" w:rsidR="0068777B" w:rsidRPr="0016709D" w:rsidRDefault="0068777B" w:rsidP="0068777B">
      <w:pPr>
        <w:ind w:left="0" w:firstLine="0"/>
        <w:rPr>
          <w:b/>
          <w:i/>
          <w:lang w:val="en-US"/>
        </w:rPr>
      </w:pPr>
    </w:p>
    <w:p w14:paraId="4FBF6B40" w14:textId="77777777" w:rsidR="0068777B" w:rsidRPr="0016709D" w:rsidRDefault="0068777B">
      <w:pPr>
        <w:rPr>
          <w:i/>
          <w:lang w:val="en-US"/>
        </w:rPr>
      </w:pPr>
      <w:r w:rsidRPr="0016709D">
        <w:rPr>
          <w:i/>
          <w:lang w:val="en-US"/>
        </w:rPr>
        <w:t>Journal of Memory and Language</w:t>
      </w:r>
    </w:p>
    <w:p w14:paraId="7D8247FE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Editor: Gregory L. Murphy</w:t>
      </w:r>
    </w:p>
    <w:p w14:paraId="0A10E200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6277 Sea Harbor Drive</w:t>
      </w:r>
    </w:p>
    <w:p w14:paraId="44BABDE4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Orlando, FL 32887-4900</w:t>
      </w:r>
    </w:p>
    <w:p w14:paraId="4B13ADE4" w14:textId="77777777" w:rsidR="0068777B" w:rsidRPr="0016709D" w:rsidRDefault="0068777B" w:rsidP="0068777B">
      <w:pPr>
        <w:rPr>
          <w:lang w:val="en-US"/>
        </w:rPr>
      </w:pPr>
      <w:r w:rsidRPr="0016709D">
        <w:rPr>
          <w:lang w:val="en-US"/>
        </w:rPr>
        <w:t>Vol. 39.3 (October 1998).</w:t>
      </w:r>
    </w:p>
    <w:p w14:paraId="4D02EA68" w14:textId="77777777" w:rsidR="0068777B" w:rsidRPr="0016709D" w:rsidRDefault="0068777B">
      <w:pPr>
        <w:tabs>
          <w:tab w:val="left" w:pos="1720"/>
        </w:tabs>
        <w:rPr>
          <w:lang w:val="en-US"/>
        </w:rPr>
      </w:pPr>
    </w:p>
    <w:p w14:paraId="03E764D0" w14:textId="77777777" w:rsidR="0068777B" w:rsidRPr="0016709D" w:rsidRDefault="0068777B">
      <w:pPr>
        <w:ind w:left="0" w:firstLine="0"/>
        <w:rPr>
          <w:i/>
          <w:color w:val="000000"/>
          <w:lang w:val="en-US"/>
        </w:rPr>
      </w:pPr>
      <w:r w:rsidRPr="0016709D">
        <w:rPr>
          <w:i/>
          <w:color w:val="000000"/>
          <w:lang w:val="en-US"/>
        </w:rPr>
        <w:t>Journal of Psycholinguistic Research.</w:t>
      </w:r>
    </w:p>
    <w:p w14:paraId="5F13288C" w14:textId="77777777" w:rsidR="0068777B" w:rsidRPr="0016709D" w:rsidRDefault="0068777B">
      <w:pPr>
        <w:ind w:left="0" w:firstLine="0"/>
        <w:rPr>
          <w:color w:val="000000"/>
          <w:lang w:val="en-US"/>
        </w:rPr>
      </w:pPr>
      <w:r w:rsidRPr="0016709D">
        <w:rPr>
          <w:i/>
          <w:color w:val="000000"/>
          <w:lang w:val="en-US"/>
        </w:rPr>
        <w:t xml:space="preserve"> </w:t>
      </w:r>
      <w:hyperlink r:id="rId13" w:history="1">
        <w:r w:rsidRPr="0016709D">
          <w:rPr>
            <w:rStyle w:val="Hipervnculo"/>
            <w:lang w:val="en-US"/>
          </w:rPr>
          <w:t>www.springeronline.com</w:t>
        </w:r>
      </w:hyperlink>
      <w:r w:rsidRPr="0016709D">
        <w:rPr>
          <w:color w:val="000000"/>
          <w:lang w:val="en-US"/>
        </w:rPr>
        <w:t xml:space="preserve"> </w:t>
      </w:r>
    </w:p>
    <w:p w14:paraId="7D076A68" w14:textId="77777777" w:rsidR="0068777B" w:rsidRPr="0016709D" w:rsidRDefault="0068777B">
      <w:pPr>
        <w:tabs>
          <w:tab w:val="left" w:pos="1720"/>
        </w:tabs>
        <w:rPr>
          <w:lang w:val="en-US"/>
        </w:rPr>
      </w:pPr>
      <w:r w:rsidRPr="0016709D">
        <w:rPr>
          <w:lang w:val="en-US"/>
        </w:rPr>
        <w:t>Vol. 23 (1994).</w:t>
      </w:r>
    </w:p>
    <w:p w14:paraId="208A1909" w14:textId="77777777" w:rsidR="0068777B" w:rsidRPr="0016709D" w:rsidRDefault="0068777B">
      <w:pPr>
        <w:rPr>
          <w:lang w:val="en-US"/>
        </w:rPr>
      </w:pPr>
    </w:p>
    <w:p w14:paraId="6CEF2E7B" w14:textId="77777777" w:rsidR="0068777B" w:rsidRPr="0016709D" w:rsidRDefault="0068777B" w:rsidP="0068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16709D">
        <w:rPr>
          <w:i/>
          <w:lang w:val="en-US"/>
        </w:rPr>
        <w:t>Language and Psychoanalysis</w:t>
      </w:r>
    </w:p>
    <w:p w14:paraId="2ED71813" w14:textId="77777777" w:rsidR="0068777B" w:rsidRPr="0034078E" w:rsidRDefault="0068777B" w:rsidP="0068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Vol. 1 (2012).</w:t>
      </w:r>
    </w:p>
    <w:p w14:paraId="0CC36041" w14:textId="77777777" w:rsidR="0068777B" w:rsidRPr="00E365E2" w:rsidRDefault="0068777B" w:rsidP="0068777B">
      <w:pPr>
        <w:rPr>
          <w:szCs w:val="24"/>
        </w:rPr>
      </w:pPr>
      <w:r w:rsidRPr="00E365E2">
        <w:rPr>
          <w:szCs w:val="24"/>
        </w:rPr>
        <w:lastRenderedPageBreak/>
        <w:t xml:space="preserve">Ed. Laura Cariola. </w:t>
      </w:r>
    </w:p>
    <w:p w14:paraId="3E505ECD" w14:textId="77777777" w:rsidR="0068777B" w:rsidRPr="00E365E2" w:rsidRDefault="0068777B" w:rsidP="0068777B">
      <w:pPr>
        <w:rPr>
          <w:szCs w:val="24"/>
        </w:rPr>
      </w:pPr>
      <w:r w:rsidRPr="00E365E2">
        <w:rPr>
          <w:color w:val="0000FF"/>
          <w:szCs w:val="24"/>
        </w:rPr>
        <w:t>l.cariola@lancaster.ac.uk</w:t>
      </w:r>
    </w:p>
    <w:p w14:paraId="2C51B95D" w14:textId="77777777" w:rsidR="0068777B" w:rsidRPr="00E365E2" w:rsidRDefault="0068777B" w:rsidP="0068777B">
      <w:pPr>
        <w:rPr>
          <w:color w:val="0000FF"/>
          <w:szCs w:val="24"/>
        </w:rPr>
      </w:pPr>
      <w:hyperlink r:id="rId14" w:history="1">
        <w:r w:rsidRPr="00E365E2">
          <w:rPr>
            <w:rStyle w:val="Hipervnculo"/>
            <w:szCs w:val="24"/>
          </w:rPr>
          <w:t>http://www.language-and-psychoanalysis.com</w:t>
        </w:r>
      </w:hyperlink>
    </w:p>
    <w:p w14:paraId="5640E4EC" w14:textId="77777777" w:rsidR="0068777B" w:rsidRPr="0016709D" w:rsidRDefault="0068777B" w:rsidP="0068777B">
      <w:pPr>
        <w:rPr>
          <w:szCs w:val="24"/>
          <w:lang w:val="en-US"/>
        </w:rPr>
      </w:pPr>
      <w:r w:rsidRPr="0016709D">
        <w:rPr>
          <w:szCs w:val="24"/>
          <w:lang w:val="en-US"/>
        </w:rPr>
        <w:t>(2012)</w:t>
      </w:r>
    </w:p>
    <w:p w14:paraId="129B1E29" w14:textId="77777777" w:rsidR="0068777B" w:rsidRPr="0016709D" w:rsidRDefault="0068777B">
      <w:pPr>
        <w:rPr>
          <w:lang w:val="en-US"/>
        </w:rPr>
      </w:pPr>
    </w:p>
    <w:p w14:paraId="63E0B800" w14:textId="77777777" w:rsidR="0068777B" w:rsidRPr="0016709D" w:rsidRDefault="0068777B">
      <w:pPr>
        <w:rPr>
          <w:lang w:val="en-US"/>
        </w:rPr>
      </w:pPr>
      <w:r w:rsidRPr="0016709D">
        <w:rPr>
          <w:i/>
          <w:lang w:val="en-US"/>
        </w:rPr>
        <w:t>Mind &amp; Language</w:t>
      </w:r>
    </w:p>
    <w:p w14:paraId="3EFFBF2D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Ed. Ruth Campbell et al. </w:t>
      </w:r>
    </w:p>
    <w:p w14:paraId="7455FFC1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Exec. Dir. Samuel Guttenplan. </w:t>
      </w:r>
    </w:p>
    <w:p w14:paraId="22418A39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5 issues per year. </w:t>
      </w:r>
    </w:p>
    <w:p w14:paraId="476070F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Oxford: Blackwell. </w:t>
      </w:r>
    </w:p>
    <w:p w14:paraId="59DA9FC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Vol. 17 (2002).</w:t>
      </w:r>
    </w:p>
    <w:p w14:paraId="33306C49" w14:textId="77777777" w:rsidR="0068777B" w:rsidRPr="0016709D" w:rsidRDefault="0068777B">
      <w:pPr>
        <w:rPr>
          <w:i/>
          <w:lang w:val="en-US"/>
        </w:rPr>
      </w:pPr>
      <w:r w:rsidRPr="0016709D">
        <w:rPr>
          <w:color w:val="0000FF"/>
          <w:u w:val="single"/>
          <w:lang w:val="en-US"/>
        </w:rPr>
        <w:t>www.blackwellpublishers.co.uk/journals/MILA</w:t>
      </w:r>
    </w:p>
    <w:p w14:paraId="63B701F0" w14:textId="77777777" w:rsidR="0068777B" w:rsidRPr="0016709D" w:rsidRDefault="0068777B">
      <w:pPr>
        <w:rPr>
          <w:lang w:val="en-US"/>
        </w:rPr>
      </w:pPr>
    </w:p>
    <w:p w14:paraId="1BB30006" w14:textId="45472D56" w:rsidR="00E10F06" w:rsidRPr="00AC0A90" w:rsidRDefault="00E10F06" w:rsidP="00E10F06">
      <w:pPr>
        <w:rPr>
          <w:szCs w:val="28"/>
          <w:lang w:val="en-US"/>
        </w:rPr>
      </w:pPr>
      <w:r w:rsidRPr="00AC0A90">
        <w:rPr>
          <w:i/>
          <w:szCs w:val="28"/>
          <w:lang w:val="en-US"/>
        </w:rPr>
        <w:t>Psycholinguistics &amp; Neurolinguistics eJournal</w:t>
      </w:r>
      <w:r w:rsidRPr="00AC0A90">
        <w:rPr>
          <w:szCs w:val="28"/>
          <w:lang w:val="en-US"/>
        </w:rPr>
        <w:t xml:space="preserve"> </w:t>
      </w:r>
    </w:p>
    <w:p w14:paraId="56A328BD" w14:textId="0B645B04" w:rsidR="00E10F06" w:rsidRPr="00AC0A90" w:rsidRDefault="00E10F06" w:rsidP="00E10F06">
      <w:pPr>
        <w:rPr>
          <w:szCs w:val="28"/>
          <w:lang w:val="en-US"/>
        </w:rPr>
      </w:pPr>
      <w:r w:rsidRPr="00AC0A90">
        <w:rPr>
          <w:szCs w:val="28"/>
          <w:lang w:val="en-US"/>
        </w:rPr>
        <w:t>Elsevier - SSRN</w:t>
      </w:r>
    </w:p>
    <w:p w14:paraId="3D14A605" w14:textId="729104A1" w:rsidR="00E10F06" w:rsidRPr="00AC0A90" w:rsidRDefault="00E10F06" w:rsidP="00E10F06">
      <w:pPr>
        <w:rPr>
          <w:szCs w:val="28"/>
          <w:lang w:val="en-US"/>
        </w:rPr>
      </w:pPr>
      <w:hyperlink r:id="rId15" w:history="1">
        <w:r w:rsidRPr="00AC0A90">
          <w:rPr>
            <w:rStyle w:val="Hipervnculo"/>
            <w:szCs w:val="28"/>
            <w:lang w:val="en-US"/>
          </w:rPr>
          <w:t>https://www.ssrn.com/link/Psycholinguistics-Neurolinguistics.html</w:t>
        </w:r>
      </w:hyperlink>
    </w:p>
    <w:p w14:paraId="5C31DE5D" w14:textId="406B88B4" w:rsidR="00E10F06" w:rsidRPr="00AC0A90" w:rsidRDefault="00E10F06" w:rsidP="00E10F06">
      <w:pPr>
        <w:rPr>
          <w:szCs w:val="28"/>
          <w:lang w:val="en-US"/>
        </w:rPr>
      </w:pPr>
      <w:r w:rsidRPr="00AC0A90">
        <w:rPr>
          <w:szCs w:val="28"/>
          <w:lang w:val="en-US"/>
        </w:rPr>
        <w:t>2021</w:t>
      </w:r>
    </w:p>
    <w:p w14:paraId="7ED230B8" w14:textId="26B872FD" w:rsidR="0068777B" w:rsidRDefault="0068777B">
      <w:pPr>
        <w:rPr>
          <w:lang w:val="en-US"/>
        </w:rPr>
      </w:pPr>
    </w:p>
    <w:p w14:paraId="0D202822" w14:textId="77777777" w:rsidR="00E10F06" w:rsidRPr="0016709D" w:rsidRDefault="00E10F06">
      <w:pPr>
        <w:rPr>
          <w:lang w:val="en-US"/>
        </w:rPr>
      </w:pPr>
    </w:p>
    <w:p w14:paraId="60A40F8F" w14:textId="77777777" w:rsidR="0068777B" w:rsidRPr="0016709D" w:rsidRDefault="0068777B">
      <w:pPr>
        <w:rPr>
          <w:lang w:val="en-US"/>
        </w:rPr>
      </w:pPr>
    </w:p>
    <w:p w14:paraId="10F5BF96" w14:textId="77777777" w:rsidR="0068777B" w:rsidRPr="0016709D" w:rsidRDefault="0068777B">
      <w:pPr>
        <w:rPr>
          <w:lang w:val="en-US"/>
        </w:rPr>
      </w:pPr>
    </w:p>
    <w:p w14:paraId="3EC3A0C7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Series</w:t>
      </w:r>
    </w:p>
    <w:p w14:paraId="71FBD07A" w14:textId="77777777" w:rsidR="0068777B" w:rsidRPr="0016709D" w:rsidRDefault="0068777B">
      <w:pPr>
        <w:rPr>
          <w:lang w:val="en-US"/>
        </w:rPr>
      </w:pPr>
    </w:p>
    <w:p w14:paraId="6479BE85" w14:textId="77777777" w:rsidR="0068777B" w:rsidRPr="0016709D" w:rsidRDefault="0068777B">
      <w:pPr>
        <w:rPr>
          <w:lang w:val="en-US"/>
        </w:rPr>
      </w:pPr>
    </w:p>
    <w:p w14:paraId="2D8EEB3B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 xml:space="preserve">(Psycholinguistische Studien). Opladen: Westdeutscher Verlag, c. 1997. </w:t>
      </w:r>
    </w:p>
    <w:p w14:paraId="5EE2F406" w14:textId="77777777" w:rsidR="0068777B" w:rsidRPr="0016709D" w:rsidRDefault="0068777B">
      <w:pPr>
        <w:rPr>
          <w:lang w:val="en-US"/>
        </w:rPr>
      </w:pPr>
    </w:p>
    <w:p w14:paraId="43B86FDC" w14:textId="77777777" w:rsidR="0068777B" w:rsidRPr="0016709D" w:rsidRDefault="0068777B">
      <w:pPr>
        <w:rPr>
          <w:lang w:val="en-US"/>
        </w:rPr>
      </w:pPr>
      <w:r w:rsidRPr="0016709D">
        <w:rPr>
          <w:lang w:val="en-US"/>
        </w:rPr>
        <w:t>(Readings in Mind and Language). Oxford: Blackwell, c. 2000.</w:t>
      </w:r>
    </w:p>
    <w:p w14:paraId="15A8110F" w14:textId="77777777" w:rsidR="0068777B" w:rsidRPr="0016709D" w:rsidRDefault="0068777B">
      <w:pPr>
        <w:rPr>
          <w:lang w:val="en-US"/>
        </w:rPr>
      </w:pPr>
    </w:p>
    <w:p w14:paraId="6BA32086" w14:textId="77777777" w:rsidR="0080235E" w:rsidRPr="0016709D" w:rsidRDefault="0080235E">
      <w:pPr>
        <w:rPr>
          <w:lang w:val="en-US"/>
        </w:rPr>
      </w:pPr>
    </w:p>
    <w:p w14:paraId="6C2397BC" w14:textId="77777777" w:rsidR="0080235E" w:rsidRPr="0016709D" w:rsidRDefault="0080235E">
      <w:pPr>
        <w:rPr>
          <w:lang w:val="en-US"/>
        </w:rPr>
      </w:pPr>
    </w:p>
    <w:p w14:paraId="2C80E63C" w14:textId="1D8565DE" w:rsidR="0080235E" w:rsidRDefault="0080235E">
      <w:pPr>
        <w:rPr>
          <w:lang w:val="en-US"/>
        </w:rPr>
      </w:pPr>
    </w:p>
    <w:p w14:paraId="21A1ACA6" w14:textId="52691C38" w:rsidR="00AC0A90" w:rsidRDefault="00AC0A90">
      <w:pPr>
        <w:rPr>
          <w:lang w:val="en-US"/>
        </w:rPr>
      </w:pPr>
    </w:p>
    <w:p w14:paraId="256C67DD" w14:textId="487C553C" w:rsidR="00AC0A90" w:rsidRDefault="00AC0A90">
      <w:pPr>
        <w:rPr>
          <w:lang w:val="en-US"/>
        </w:rPr>
      </w:pPr>
      <w:r>
        <w:rPr>
          <w:lang w:val="en-US"/>
        </w:rPr>
        <w:t>Societies and Institutions</w:t>
      </w:r>
    </w:p>
    <w:p w14:paraId="64DEB616" w14:textId="4EFC5B48" w:rsidR="00AC0A90" w:rsidRDefault="00AC0A90">
      <w:pPr>
        <w:rPr>
          <w:lang w:val="en-US"/>
        </w:rPr>
      </w:pPr>
    </w:p>
    <w:p w14:paraId="4246CB92" w14:textId="30FC87E4" w:rsidR="00AC0A90" w:rsidRDefault="00AC0A90">
      <w:pPr>
        <w:rPr>
          <w:lang w:val="en-US"/>
        </w:rPr>
      </w:pPr>
    </w:p>
    <w:p w14:paraId="1359B517" w14:textId="0A66C53C" w:rsidR="00AC0A90" w:rsidRPr="00D53011" w:rsidRDefault="00AC0A90" w:rsidP="00AC0A90">
      <w:pPr>
        <w:rPr>
          <w:szCs w:val="28"/>
          <w:lang w:val="en-US"/>
        </w:rPr>
      </w:pPr>
      <w:r w:rsidRPr="00D53011">
        <w:rPr>
          <w:szCs w:val="28"/>
          <w:lang w:val="en-US"/>
        </w:rPr>
        <w:t>Max Planck Institute for Psycholinguistics, Nijmegen</w:t>
      </w:r>
      <w:r>
        <w:rPr>
          <w:szCs w:val="28"/>
          <w:lang w:val="en-US"/>
        </w:rPr>
        <w:t>.</w:t>
      </w:r>
    </w:p>
    <w:p w14:paraId="62F60639" w14:textId="7384FAE9" w:rsidR="00AC0A90" w:rsidRDefault="00AC0A90">
      <w:pPr>
        <w:rPr>
          <w:lang w:val="en-US"/>
        </w:rPr>
      </w:pPr>
    </w:p>
    <w:p w14:paraId="4F9AA864" w14:textId="77777777" w:rsidR="00AC0A90" w:rsidRPr="0016709D" w:rsidRDefault="00AC0A90">
      <w:pPr>
        <w:rPr>
          <w:lang w:val="en-US"/>
        </w:rPr>
      </w:pPr>
    </w:p>
    <w:p w14:paraId="680D44AA" w14:textId="77777777" w:rsidR="0080235E" w:rsidRPr="0016709D" w:rsidRDefault="0080235E">
      <w:pPr>
        <w:rPr>
          <w:lang w:val="en-US"/>
        </w:rPr>
      </w:pPr>
    </w:p>
    <w:p w14:paraId="601028CA" w14:textId="77777777" w:rsidR="0080235E" w:rsidRPr="0016709D" w:rsidRDefault="0080235E" w:rsidP="0080235E">
      <w:pPr>
        <w:rPr>
          <w:lang w:val="en-US"/>
        </w:rPr>
      </w:pPr>
    </w:p>
    <w:p w14:paraId="66F9B0F6" w14:textId="77777777" w:rsidR="0080235E" w:rsidRPr="0016709D" w:rsidRDefault="0080235E" w:rsidP="0080235E">
      <w:pPr>
        <w:rPr>
          <w:lang w:val="en-US"/>
        </w:rPr>
      </w:pPr>
    </w:p>
    <w:p w14:paraId="1406B692" w14:textId="77777777" w:rsidR="0080235E" w:rsidRPr="0016709D" w:rsidRDefault="0080235E" w:rsidP="0080235E">
      <w:pPr>
        <w:rPr>
          <w:lang w:val="en-US"/>
        </w:rPr>
      </w:pPr>
    </w:p>
    <w:p w14:paraId="6096B36A" w14:textId="77777777" w:rsidR="0080235E" w:rsidRPr="0016709D" w:rsidRDefault="0080235E" w:rsidP="0080235E">
      <w:pPr>
        <w:rPr>
          <w:lang w:val="en-US"/>
        </w:rPr>
      </w:pPr>
      <w:r w:rsidRPr="0016709D">
        <w:rPr>
          <w:lang w:val="en-US"/>
        </w:rPr>
        <w:lastRenderedPageBreak/>
        <w:t>Video</w:t>
      </w:r>
    </w:p>
    <w:p w14:paraId="106DC214" w14:textId="77777777" w:rsidR="0080235E" w:rsidRPr="0016709D" w:rsidRDefault="0080235E" w:rsidP="0080235E">
      <w:pPr>
        <w:rPr>
          <w:lang w:val="en-US"/>
        </w:rPr>
      </w:pPr>
    </w:p>
    <w:p w14:paraId="5DBB2133" w14:textId="77777777" w:rsidR="0080235E" w:rsidRPr="0016709D" w:rsidRDefault="0080235E" w:rsidP="0080235E">
      <w:pPr>
        <w:rPr>
          <w:lang w:val="en-US"/>
        </w:rPr>
      </w:pPr>
    </w:p>
    <w:p w14:paraId="6EF59A9C" w14:textId="77777777" w:rsidR="0080235E" w:rsidRPr="0016709D" w:rsidRDefault="0080235E" w:rsidP="0080235E">
      <w:pPr>
        <w:rPr>
          <w:lang w:val="en-US"/>
        </w:rPr>
      </w:pPr>
      <w:r w:rsidRPr="0016709D">
        <w:rPr>
          <w:lang w:val="en-US"/>
        </w:rPr>
        <w:t xml:space="preserve">Bloom, Paul. "6. How Do We Communicate? Language in the Brain, Mouth." (Introduction to Psychology course). </w:t>
      </w:r>
      <w:r w:rsidRPr="0016709D">
        <w:rPr>
          <w:i/>
          <w:lang w:val="en-US"/>
        </w:rPr>
        <w:t>YouTube (Yale University)</w:t>
      </w:r>
      <w:r w:rsidRPr="0016709D">
        <w:rPr>
          <w:lang w:val="en-US"/>
        </w:rPr>
        <w:t xml:space="preserve"> 30 Sept. 2008.*</w:t>
      </w:r>
    </w:p>
    <w:p w14:paraId="5F3940E4" w14:textId="77777777" w:rsidR="0080235E" w:rsidRPr="0016709D" w:rsidRDefault="0080235E" w:rsidP="0080235E">
      <w:pPr>
        <w:rPr>
          <w:lang w:val="en-US"/>
        </w:rPr>
      </w:pPr>
      <w:r w:rsidRPr="0016709D">
        <w:rPr>
          <w:lang w:val="en-US"/>
        </w:rPr>
        <w:tab/>
      </w:r>
      <w:hyperlink r:id="rId16" w:history="1">
        <w:r w:rsidRPr="0016709D">
          <w:rPr>
            <w:rStyle w:val="Hipervnculo"/>
            <w:lang w:val="en-US"/>
          </w:rPr>
          <w:t>http://www.youtube.com/watch?v=Uf9tlbMckS0</w:t>
        </w:r>
      </w:hyperlink>
    </w:p>
    <w:p w14:paraId="327B4C29" w14:textId="77777777" w:rsidR="0080235E" w:rsidRPr="0016709D" w:rsidRDefault="0080235E" w:rsidP="0080235E">
      <w:pPr>
        <w:rPr>
          <w:lang w:val="en-US"/>
        </w:rPr>
      </w:pPr>
      <w:r w:rsidRPr="0016709D">
        <w:rPr>
          <w:lang w:val="en-US"/>
        </w:rPr>
        <w:tab/>
        <w:t>2013</w:t>
      </w:r>
    </w:p>
    <w:p w14:paraId="3F2598DC" w14:textId="77777777" w:rsidR="0080235E" w:rsidRPr="0016709D" w:rsidRDefault="0080235E" w:rsidP="0080235E">
      <w:pPr>
        <w:rPr>
          <w:lang w:val="en-US"/>
        </w:rPr>
      </w:pPr>
      <w:r w:rsidRPr="0016709D">
        <w:rPr>
          <w:lang w:val="en-US"/>
        </w:rPr>
        <w:t xml:space="preserve">_____. "7. Conscious of the Present, Conscious of the Past: Language." (Introduction to Psychology course). </w:t>
      </w:r>
      <w:r w:rsidRPr="0016709D">
        <w:rPr>
          <w:i/>
          <w:lang w:val="en-US"/>
        </w:rPr>
        <w:t>YouTube</w:t>
      </w:r>
      <w:r w:rsidRPr="0016709D">
        <w:rPr>
          <w:lang w:val="en-US"/>
        </w:rPr>
        <w:t xml:space="preserve"> </w:t>
      </w:r>
      <w:r w:rsidRPr="0016709D">
        <w:rPr>
          <w:i/>
          <w:lang w:val="en-US"/>
        </w:rPr>
        <w:t>(Yale University)</w:t>
      </w:r>
      <w:r w:rsidRPr="0016709D">
        <w:rPr>
          <w:lang w:val="en-US"/>
        </w:rPr>
        <w:t xml:space="preserve"> </w:t>
      </w:r>
    </w:p>
    <w:p w14:paraId="20661334" w14:textId="77777777" w:rsidR="0080235E" w:rsidRPr="0016709D" w:rsidRDefault="0080235E" w:rsidP="0080235E">
      <w:pPr>
        <w:rPr>
          <w:lang w:val="en-US"/>
        </w:rPr>
      </w:pPr>
      <w:r w:rsidRPr="0016709D">
        <w:rPr>
          <w:lang w:val="en-US"/>
        </w:rPr>
        <w:tab/>
      </w:r>
      <w:hyperlink r:id="rId17" w:history="1">
        <w:r w:rsidRPr="0016709D">
          <w:rPr>
            <w:rStyle w:val="Hipervnculo"/>
            <w:lang w:val="en-US"/>
          </w:rPr>
          <w:t>http://youtu.be/DmWrOUK2zgA</w:t>
        </w:r>
      </w:hyperlink>
    </w:p>
    <w:p w14:paraId="06FB7F38" w14:textId="77777777" w:rsidR="0080235E" w:rsidRDefault="0080235E" w:rsidP="0080235E">
      <w:r w:rsidRPr="0016709D">
        <w:rPr>
          <w:lang w:val="en-US"/>
        </w:rPr>
        <w:tab/>
      </w:r>
      <w:r>
        <w:t>2013</w:t>
      </w:r>
    </w:p>
    <w:p w14:paraId="794C4C33" w14:textId="77777777" w:rsidR="0080235E" w:rsidRDefault="0080235E" w:rsidP="0080235E"/>
    <w:p w14:paraId="03819C29" w14:textId="77777777" w:rsidR="00DF4DC4" w:rsidRPr="007579DA" w:rsidRDefault="00DF4DC4" w:rsidP="00DF4DC4">
      <w:pPr>
        <w:rPr>
          <w:szCs w:val="28"/>
        </w:rPr>
      </w:pPr>
      <w:r>
        <w:rPr>
          <w:szCs w:val="28"/>
        </w:rPr>
        <w:t>Horno, Mamen. "</w:t>
      </w:r>
      <w:r w:rsidRPr="007579DA">
        <w:rPr>
          <w:szCs w:val="28"/>
        </w:rPr>
        <w:t>Presentación libro de Mamen Horno "Un cerebro lleno de palabras</w:t>
      </w:r>
      <w:r>
        <w:rPr>
          <w:szCs w:val="28"/>
        </w:rPr>
        <w:t>.</w:t>
      </w:r>
      <w:r w:rsidRPr="007579DA">
        <w:rPr>
          <w:szCs w:val="28"/>
        </w:rPr>
        <w:t>"</w:t>
      </w:r>
      <w:r>
        <w:rPr>
          <w:szCs w:val="28"/>
        </w:rPr>
        <w:t xml:space="preserve"> Interview by José Luis Mendívil. Video. </w:t>
      </w:r>
      <w:r>
        <w:rPr>
          <w:i/>
          <w:iCs/>
          <w:szCs w:val="28"/>
        </w:rPr>
        <w:t>YouTube (Filosofía y Letras Zaragoza)</w:t>
      </w:r>
      <w:r>
        <w:rPr>
          <w:szCs w:val="28"/>
        </w:rPr>
        <w:t xml:space="preserve"> 15 April 2024.*</w:t>
      </w:r>
    </w:p>
    <w:p w14:paraId="1E50832C" w14:textId="77777777" w:rsidR="00DF4DC4" w:rsidRPr="00AC1C9A" w:rsidRDefault="00DF4DC4" w:rsidP="00DF4DC4">
      <w:pPr>
        <w:ind w:hanging="1"/>
        <w:rPr>
          <w:szCs w:val="28"/>
          <w:lang w:val="en-US"/>
        </w:rPr>
      </w:pPr>
      <w:hyperlink r:id="rId18" w:history="1">
        <w:r w:rsidRPr="00AC1C9A">
          <w:rPr>
            <w:rStyle w:val="Hipervnculo"/>
            <w:szCs w:val="28"/>
            <w:lang w:val="en-US"/>
          </w:rPr>
          <w:t>https://youtu.be/o8uQ8cuiNeU</w:t>
        </w:r>
      </w:hyperlink>
    </w:p>
    <w:p w14:paraId="11C50442" w14:textId="77777777" w:rsidR="00DF4DC4" w:rsidRPr="00AC1C9A" w:rsidRDefault="00DF4DC4" w:rsidP="00DF4DC4">
      <w:pPr>
        <w:rPr>
          <w:szCs w:val="28"/>
          <w:lang w:val="en-US"/>
        </w:rPr>
      </w:pPr>
      <w:r w:rsidRPr="00AC1C9A">
        <w:rPr>
          <w:szCs w:val="28"/>
          <w:lang w:val="en-US"/>
        </w:rPr>
        <w:tab/>
        <w:t>2024</w:t>
      </w:r>
    </w:p>
    <w:p w14:paraId="7F143DF4" w14:textId="77777777" w:rsidR="0080235E" w:rsidRPr="00DF4DC4" w:rsidRDefault="0080235E" w:rsidP="0080235E">
      <w:pPr>
        <w:rPr>
          <w:lang w:val="en-US"/>
        </w:rPr>
      </w:pPr>
    </w:p>
    <w:p w14:paraId="4699BC8A" w14:textId="77777777" w:rsidR="0080235E" w:rsidRPr="00DF4DC4" w:rsidRDefault="0080235E">
      <w:pPr>
        <w:rPr>
          <w:lang w:val="en-US"/>
        </w:rPr>
      </w:pPr>
    </w:p>
    <w:p w14:paraId="12E2E090" w14:textId="77777777" w:rsidR="0080235E" w:rsidRPr="00DF4DC4" w:rsidRDefault="0080235E">
      <w:pPr>
        <w:rPr>
          <w:lang w:val="en-US"/>
        </w:rPr>
      </w:pPr>
    </w:p>
    <w:p w14:paraId="24CDB367" w14:textId="77777777" w:rsidR="0080235E" w:rsidRPr="00DF4DC4" w:rsidRDefault="0080235E">
      <w:pPr>
        <w:rPr>
          <w:lang w:val="en-US"/>
        </w:rPr>
      </w:pPr>
    </w:p>
    <w:p w14:paraId="02684E03" w14:textId="77777777" w:rsidR="0068777B" w:rsidRPr="00DF4DC4" w:rsidRDefault="0068777B">
      <w:pPr>
        <w:rPr>
          <w:lang w:val="en-US"/>
        </w:rPr>
      </w:pPr>
    </w:p>
    <w:p w14:paraId="76858986" w14:textId="77777777" w:rsidR="0068777B" w:rsidRPr="00DF4DC4" w:rsidRDefault="0068777B">
      <w:pPr>
        <w:rPr>
          <w:lang w:val="en-US"/>
        </w:rPr>
      </w:pPr>
    </w:p>
    <w:p w14:paraId="7BF9E1F9" w14:textId="77777777" w:rsidR="0068777B" w:rsidRPr="00DF4DC4" w:rsidRDefault="0068777B">
      <w:pPr>
        <w:rPr>
          <w:lang w:val="en-US"/>
        </w:rPr>
      </w:pPr>
      <w:r w:rsidRPr="00DF4DC4">
        <w:rPr>
          <w:lang w:val="en-US"/>
        </w:rPr>
        <w:t>See also Cognitive linguistics.</w:t>
      </w:r>
    </w:p>
    <w:sectPr w:rsidR="0068777B" w:rsidRPr="00DF4DC4" w:rsidSect="00ED02D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7EF"/>
    <w:rsid w:val="00071EC7"/>
    <w:rsid w:val="001058F2"/>
    <w:rsid w:val="00124910"/>
    <w:rsid w:val="0016709D"/>
    <w:rsid w:val="00183BD8"/>
    <w:rsid w:val="00360B1D"/>
    <w:rsid w:val="003E211D"/>
    <w:rsid w:val="005431E5"/>
    <w:rsid w:val="0056321F"/>
    <w:rsid w:val="00680618"/>
    <w:rsid w:val="0068777B"/>
    <w:rsid w:val="006931E6"/>
    <w:rsid w:val="00715B94"/>
    <w:rsid w:val="00764325"/>
    <w:rsid w:val="007C7C72"/>
    <w:rsid w:val="0080235E"/>
    <w:rsid w:val="00825885"/>
    <w:rsid w:val="008C2DDD"/>
    <w:rsid w:val="008F21EC"/>
    <w:rsid w:val="00937434"/>
    <w:rsid w:val="00941712"/>
    <w:rsid w:val="00986439"/>
    <w:rsid w:val="00A247EF"/>
    <w:rsid w:val="00A279E7"/>
    <w:rsid w:val="00AC0A90"/>
    <w:rsid w:val="00B02701"/>
    <w:rsid w:val="00B240CE"/>
    <w:rsid w:val="00B31DDE"/>
    <w:rsid w:val="00B34A93"/>
    <w:rsid w:val="00B42E1D"/>
    <w:rsid w:val="00B63F44"/>
    <w:rsid w:val="00BA2CFC"/>
    <w:rsid w:val="00BD2E25"/>
    <w:rsid w:val="00BD5906"/>
    <w:rsid w:val="00BD674C"/>
    <w:rsid w:val="00C818C0"/>
    <w:rsid w:val="00CF2304"/>
    <w:rsid w:val="00D46016"/>
    <w:rsid w:val="00D82AAB"/>
    <w:rsid w:val="00DA15DA"/>
    <w:rsid w:val="00DA2E32"/>
    <w:rsid w:val="00DE11CF"/>
    <w:rsid w:val="00DF4DC4"/>
    <w:rsid w:val="00E10F06"/>
    <w:rsid w:val="00E12C74"/>
    <w:rsid w:val="00E50E8D"/>
    <w:rsid w:val="00EA12BF"/>
    <w:rsid w:val="00EA6F60"/>
    <w:rsid w:val="00ED02D6"/>
    <w:rsid w:val="00EE7FD7"/>
    <w:rsid w:val="00E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A19DE2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uiPriority w:val="20"/>
    <w:qFormat/>
    <w:rsid w:val="00B240CE"/>
    <w:rPr>
      <w:i/>
      <w:iCs/>
    </w:rPr>
  </w:style>
  <w:style w:type="paragraph" w:customStyle="1" w:styleId="nt">
    <w:name w:val="nt"/>
    <w:basedOn w:val="Normal"/>
    <w:rsid w:val="00C818C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ED02D6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lang.com/index.cfm?event=cmp.ccc.seitenstruktur.detailseiten&amp;seitentyp=produkt&amp;pk=75307&amp;cid=448" TargetMode="External"/><Relationship Id="rId13" Type="http://schemas.openxmlformats.org/officeDocument/2006/relationships/hyperlink" Target="http://www.springeronline.com" TargetMode="External"/><Relationship Id="rId18" Type="http://schemas.openxmlformats.org/officeDocument/2006/relationships/hyperlink" Target="https://youtu.be/o8uQ8cuiN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etipolibri.it/calabrese-neuronarratologia.htm" TargetMode="External"/><Relationship Id="rId12" Type="http://schemas.openxmlformats.org/officeDocument/2006/relationships/hyperlink" Target="http://www.psychologytoday.com/" TargetMode="External"/><Relationship Id="rId17" Type="http://schemas.openxmlformats.org/officeDocument/2006/relationships/hyperlink" Target="http://youtu.be/DmWrOUK2z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Uf9tlbMckS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com/gp/product/0465028292" TargetMode="External"/><Relationship Id="rId11" Type="http://schemas.openxmlformats.org/officeDocument/2006/relationships/hyperlink" Target="http://uv.academia.edu/VeronicaMorenoCampos/Papers/80483/Sobre-el-concepto-de-inferencia--un-di%C3%A1logo-entre-Ling%C3%BC%C3%ADstica-y-Psicolog%C3%ADa" TargetMode="External"/><Relationship Id="rId5" Type="http://schemas.openxmlformats.org/officeDocument/2006/relationships/hyperlink" Target="https://www.elconfidencial.com/alma-corazon-vida/2023-10-06/ciencia-que-ocurre-en-el-cerebro-hablar-con-uno-mismo_3434165/" TargetMode="External"/><Relationship Id="rId15" Type="http://schemas.openxmlformats.org/officeDocument/2006/relationships/hyperlink" Target="https://www.ssrn.com/link/Psycholinguistics-Neurolinguistics.html" TargetMode="External"/><Relationship Id="rId10" Type="http://schemas.openxmlformats.org/officeDocument/2006/relationships/hyperlink" Target="http://savoirs.ens.fr/expose.php?id=147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markturner.org/wwt.html" TargetMode="External"/><Relationship Id="rId14" Type="http://schemas.openxmlformats.org/officeDocument/2006/relationships/hyperlink" Target="http://www.language-and-psychoanaly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3404</Words>
  <Characters>22706</Characters>
  <Application>Microsoft Office Word</Application>
  <DocSecurity>0</DocSecurity>
  <Lines>189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26058</CharactersWithSpaces>
  <SharedDoc>false</SharedDoc>
  <HLinks>
    <vt:vector size="72" baseType="variant">
      <vt:variant>
        <vt:i4>2097237</vt:i4>
      </vt:variant>
      <vt:variant>
        <vt:i4>33</vt:i4>
      </vt:variant>
      <vt:variant>
        <vt:i4>0</vt:i4>
      </vt:variant>
      <vt:variant>
        <vt:i4>5</vt:i4>
      </vt:variant>
      <vt:variant>
        <vt:lpwstr>http://youtu.be/DmWrOUK2zgA</vt:lpwstr>
      </vt:variant>
      <vt:variant>
        <vt:lpwstr/>
      </vt:variant>
      <vt:variant>
        <vt:i4>3276839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http://www.youtube.com/watch?v=Uf9tlbMckS0</vt:lpwstr>
      </vt:variant>
      <vt:variant>
        <vt:lpwstr/>
      </vt:variant>
      <vt:variant>
        <vt:i4>2490471</vt:i4>
      </vt:variant>
      <vt:variant>
        <vt:i4>27</vt:i4>
      </vt:variant>
      <vt:variant>
        <vt:i4>0</vt:i4>
      </vt:variant>
      <vt:variant>
        <vt:i4>5</vt:i4>
      </vt:variant>
      <vt:variant>
        <vt:lpwstr>http://www.language-and-psychoanalysis.com</vt:lpwstr>
      </vt:variant>
      <vt:variant>
        <vt:lpwstr/>
      </vt:variant>
      <vt:variant>
        <vt:i4>2228272</vt:i4>
      </vt:variant>
      <vt:variant>
        <vt:i4>24</vt:i4>
      </vt:variant>
      <vt:variant>
        <vt:i4>0</vt:i4>
      </vt:variant>
      <vt:variant>
        <vt:i4>5</vt:i4>
      </vt:variant>
      <vt:variant>
        <vt:lpwstr>http://www.springeronline.com/</vt:lpwstr>
      </vt:variant>
      <vt:variant>
        <vt:lpwstr/>
      </vt:variant>
      <vt:variant>
        <vt:i4>2490457</vt:i4>
      </vt:variant>
      <vt:variant>
        <vt:i4>21</vt:i4>
      </vt:variant>
      <vt:variant>
        <vt:i4>0</vt:i4>
      </vt:variant>
      <vt:variant>
        <vt:i4>5</vt:i4>
      </vt:variant>
      <vt:variant>
        <vt:lpwstr>http://www.psychologytoday.com/</vt:lpwstr>
      </vt:variant>
      <vt:variant>
        <vt:lpwstr/>
      </vt:variant>
      <vt:variant>
        <vt:i4>8323080</vt:i4>
      </vt:variant>
      <vt:variant>
        <vt:i4>18</vt:i4>
      </vt:variant>
      <vt:variant>
        <vt:i4>0</vt:i4>
      </vt:variant>
      <vt:variant>
        <vt:i4>5</vt:i4>
      </vt:variant>
      <vt:variant>
        <vt:lpwstr>http://uv.academia.edu/VeronicaMorenoCampos/Papers/80483/Sobre-el-concepto-de-inferencia--un-di%C3%A1logo-entre-Ling%C3%BC%C3%ADstica-y-Psicolog%C3%ADa</vt:lpwstr>
      </vt:variant>
      <vt:variant>
        <vt:lpwstr/>
      </vt:variant>
      <vt:variant>
        <vt:i4>4194324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http://savoirs.ens.fr/expose.php?id=1479</vt:lpwstr>
      </vt:variant>
      <vt:variant>
        <vt:lpwstr/>
      </vt:variant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8060928</vt:i4>
      </vt:variant>
      <vt:variant>
        <vt:i4>9</vt:i4>
      </vt:variant>
      <vt:variant>
        <vt:i4>0</vt:i4>
      </vt:variant>
      <vt:variant>
        <vt:i4>5</vt:i4>
      </vt:variant>
      <vt:variant>
        <vt:lpwstr>http://www.peterlang.com/index.cfm?event=cmp.ccc.seitenstruktur.detailseiten&amp;seitentyp=produkt&amp;pk=75307&amp;cid=448</vt:lpwstr>
      </vt:variant>
      <vt:variant>
        <vt:lpwstr/>
      </vt:variant>
      <vt:variant>
        <vt:i4>1703962</vt:i4>
      </vt:variant>
      <vt:variant>
        <vt:i4>6</vt:i4>
      </vt:variant>
      <vt:variant>
        <vt:i4>0</vt:i4>
      </vt:variant>
      <vt:variant>
        <vt:i4>5</vt:i4>
      </vt:variant>
      <vt:variant>
        <vt:lpwstr>http://www.archetipolibri.it/calabrese-neuronarratologia.htm</vt:lpwstr>
      </vt:variant>
      <vt:variant>
        <vt:lpwstr/>
      </vt:variant>
      <vt:variant>
        <vt:i4>7536646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2017-08-24T05:50:00Z</dcterms:created>
  <dcterms:modified xsi:type="dcterms:W3CDTF">2024-09-22T07:51:00Z</dcterms:modified>
</cp:coreProperties>
</file>