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1A003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943C8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CE2CBAD" w14:textId="77777777" w:rsidR="00A64A97" w:rsidRPr="0018683B" w:rsidRDefault="00B21C3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3AC9460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EC4E942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633586A1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177ABFDC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B1F0794" w14:textId="77777777" w:rsidR="00C454AC" w:rsidRPr="00A64A97" w:rsidRDefault="0029520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Queens</w:t>
      </w:r>
    </w:p>
    <w:p w14:paraId="50729C7F" w14:textId="77777777" w:rsidR="00C454AC" w:rsidRPr="00A64A97" w:rsidRDefault="00C454AC">
      <w:pPr>
        <w:rPr>
          <w:lang w:val="en-US"/>
        </w:rPr>
      </w:pPr>
    </w:p>
    <w:p w14:paraId="57EA84E9" w14:textId="77777777" w:rsidR="009F38DB" w:rsidRDefault="009F38DB" w:rsidP="00295201">
      <w:pPr>
        <w:rPr>
          <w:b/>
          <w:lang w:val="en-US"/>
        </w:rPr>
      </w:pPr>
    </w:p>
    <w:p w14:paraId="5AF9B124" w14:textId="77777777" w:rsidR="00295201" w:rsidRDefault="00295201" w:rsidP="00295201">
      <w:r w:rsidRPr="00A1383B">
        <w:rPr>
          <w:lang w:val="en-US"/>
        </w:rPr>
        <w:t xml:space="preserve">Axton, Marie. </w:t>
      </w:r>
      <w:r w:rsidRPr="00A1383B">
        <w:rPr>
          <w:i/>
          <w:lang w:val="en-US"/>
        </w:rPr>
        <w:t xml:space="preserve">The Queen's Two Bodies: Drama and the Elizabethan Succession. </w:t>
      </w:r>
      <w:r>
        <w:t>London, 1977.</w:t>
      </w:r>
    </w:p>
    <w:p w14:paraId="380D8B65" w14:textId="77777777" w:rsidR="00295201" w:rsidRPr="00A1383B" w:rsidRDefault="00295201" w:rsidP="00295201">
      <w:pPr>
        <w:tabs>
          <w:tab w:val="left" w:pos="5760"/>
        </w:tabs>
        <w:rPr>
          <w:lang w:val="en-US"/>
        </w:rPr>
      </w:pPr>
      <w:r>
        <w:t xml:space="preserve">Belenguer, Ernest. "Las reinas de la Corona de Aragón y el caso paradigmático de Isabel la Católica y Germana de Foix."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Juame II el Just, 2006. </w:t>
      </w:r>
      <w:r w:rsidRPr="00A1383B">
        <w:rPr>
          <w:lang w:val="en-US"/>
        </w:rPr>
        <w:t>156-82.*</w:t>
      </w:r>
    </w:p>
    <w:p w14:paraId="7AA968F2" w14:textId="77777777" w:rsidR="00295201" w:rsidRPr="009B611D" w:rsidRDefault="00295201" w:rsidP="00295201">
      <w:pPr>
        <w:rPr>
          <w:lang w:val="es-ES"/>
        </w:rPr>
      </w:pPr>
      <w:r w:rsidRPr="00A1383B">
        <w:rPr>
          <w:lang w:val="en-US"/>
        </w:rPr>
        <w:t xml:space="preserve">Berry, Philippa. </w:t>
      </w:r>
      <w:r w:rsidRPr="00A1383B">
        <w:rPr>
          <w:i/>
          <w:lang w:val="en-US"/>
        </w:rPr>
        <w:t>Of Chastity and Power: Elizabethan Literature and the Unmarried Queen.</w:t>
      </w:r>
      <w:r w:rsidRPr="00A1383B">
        <w:rPr>
          <w:lang w:val="en-US"/>
        </w:rPr>
        <w:t xml:space="preserve"> </w:t>
      </w:r>
      <w:r w:rsidRPr="009B611D">
        <w:rPr>
          <w:lang w:val="es-ES"/>
        </w:rPr>
        <w:t xml:space="preserve">London: Routledge, 1989. </w:t>
      </w:r>
    </w:p>
    <w:p w14:paraId="502C0226" w14:textId="77777777" w:rsidR="00EF56E5" w:rsidRPr="00317E5F" w:rsidRDefault="00EF56E5" w:rsidP="00EF56E5">
      <w:pPr>
        <w:rPr>
          <w:szCs w:val="28"/>
        </w:rPr>
      </w:pPr>
      <w:r w:rsidRPr="00317E5F">
        <w:rPr>
          <w:szCs w:val="28"/>
        </w:rPr>
        <w:t xml:space="preserve">Burdiel, Isabel. </w:t>
      </w:r>
      <w:r w:rsidRPr="00317E5F">
        <w:rPr>
          <w:i/>
          <w:szCs w:val="28"/>
        </w:rPr>
        <w:t>Isabel II: Una biografía.</w:t>
      </w:r>
      <w:r w:rsidRPr="00317E5F">
        <w:rPr>
          <w:szCs w:val="28"/>
        </w:rPr>
        <w:t xml:space="preserve"> </w:t>
      </w:r>
    </w:p>
    <w:p w14:paraId="435B5DEC" w14:textId="77777777" w:rsidR="009F38DB" w:rsidRPr="00CD67B5" w:rsidRDefault="009F38DB" w:rsidP="009F38DB">
      <w:pPr>
        <w:rPr>
          <w:lang w:val="en-US"/>
        </w:rPr>
      </w:pPr>
      <w:r w:rsidRPr="001F0D19">
        <w:rPr>
          <w:lang w:val="es-ES"/>
        </w:rPr>
        <w:t>Cervera, César. "Doña Urraca, la indomable reina de León que no se dejó</w:t>
      </w:r>
      <w:r>
        <w:rPr>
          <w:lang w:val="es-ES"/>
        </w:rPr>
        <w:t xml:space="preserve"> pisar ni maltratar por ningún hombre." </w:t>
      </w:r>
      <w:r w:rsidRPr="00CD67B5">
        <w:rPr>
          <w:i/>
          <w:lang w:val="en-US"/>
        </w:rPr>
        <w:t>ABC</w:t>
      </w:r>
      <w:r w:rsidRPr="00CD67B5">
        <w:rPr>
          <w:lang w:val="en-US"/>
        </w:rPr>
        <w:t xml:space="preserve"> 27 March 2019.*</w:t>
      </w:r>
    </w:p>
    <w:p w14:paraId="232EF2B7" w14:textId="77777777" w:rsidR="009F38DB" w:rsidRPr="00CD67B5" w:rsidRDefault="009F38DB" w:rsidP="009F38DB">
      <w:pPr>
        <w:rPr>
          <w:lang w:val="en-US"/>
        </w:rPr>
      </w:pPr>
      <w:r w:rsidRPr="00CD67B5">
        <w:rPr>
          <w:lang w:val="en-US"/>
        </w:rPr>
        <w:tab/>
      </w:r>
      <w:hyperlink r:id="rId5" w:history="1">
        <w:r w:rsidRPr="00CD67B5">
          <w:rPr>
            <w:rStyle w:val="Hipervnculo"/>
            <w:lang w:val="en-US"/>
          </w:rPr>
          <w:t>https://www.abc.es/historia/abci-dona-urraca-indomable-reina-leon-no-dejo-pisar-maltratar-ningun-hombre-201903260219_noticia.html</w:t>
        </w:r>
      </w:hyperlink>
      <w:r w:rsidRPr="00CD67B5">
        <w:rPr>
          <w:lang w:val="en-US"/>
        </w:rPr>
        <w:t xml:space="preserve">  </w:t>
      </w:r>
    </w:p>
    <w:p w14:paraId="5B221100" w14:textId="77777777" w:rsidR="009F38DB" w:rsidRPr="009B611D" w:rsidRDefault="009F38DB" w:rsidP="009F38DB">
      <w:pPr>
        <w:rPr>
          <w:lang w:val="en-US"/>
        </w:rPr>
      </w:pPr>
      <w:r w:rsidRPr="00CD67B5">
        <w:rPr>
          <w:lang w:val="en-US"/>
        </w:rPr>
        <w:tab/>
      </w:r>
      <w:r w:rsidRPr="009B611D">
        <w:rPr>
          <w:lang w:val="en-US"/>
        </w:rPr>
        <w:t>2020</w:t>
      </w:r>
    </w:p>
    <w:p w14:paraId="44F30185" w14:textId="77777777" w:rsidR="00295201" w:rsidRPr="00A1383B" w:rsidRDefault="00295201" w:rsidP="00295201">
      <w:pPr>
        <w:rPr>
          <w:lang w:val="en-US"/>
        </w:rPr>
      </w:pPr>
      <w:r w:rsidRPr="00A1383B">
        <w:rPr>
          <w:lang w:val="en-US"/>
        </w:rPr>
        <w:t xml:space="preserve">Eggert, Katherine. "Nostalgia and the Not Yet Late Queen: Refusing Female Rule in </w:t>
      </w:r>
      <w:r w:rsidRPr="00A1383B">
        <w:rPr>
          <w:i/>
          <w:lang w:val="en-US"/>
        </w:rPr>
        <w:t>Henry V." English Literary History</w:t>
      </w:r>
      <w:r w:rsidRPr="00A1383B">
        <w:rPr>
          <w:lang w:val="en-US"/>
        </w:rPr>
        <w:t xml:space="preserve"> 61 (1994): 523-55.</w:t>
      </w:r>
    </w:p>
    <w:p w14:paraId="5723F0CE" w14:textId="77777777" w:rsidR="00BE00C3" w:rsidRPr="00800341" w:rsidRDefault="00BE00C3" w:rsidP="00BE00C3">
      <w:pPr>
        <w:rPr>
          <w:lang w:val="en-US"/>
        </w:rPr>
      </w:pPr>
      <w:r>
        <w:t xml:space="preserve">Eyre, Pilar. </w:t>
      </w:r>
      <w:r>
        <w:rPr>
          <w:i/>
        </w:rPr>
        <w:t>La soledad de la Reina.</w:t>
      </w:r>
      <w:r>
        <w:t xml:space="preserve"> Madrid: La Esfera de los Libros, c. 2012. </w:t>
      </w:r>
      <w:r w:rsidRPr="00800341">
        <w:rPr>
          <w:lang w:val="en-US"/>
        </w:rPr>
        <w:t>(Sofía de Grecia).</w:t>
      </w:r>
    </w:p>
    <w:p w14:paraId="398E20F6" w14:textId="77777777" w:rsidR="00295201" w:rsidRPr="00A1383B" w:rsidRDefault="00295201" w:rsidP="00295201">
      <w:pPr>
        <w:rPr>
          <w:lang w:val="en-US"/>
        </w:rPr>
      </w:pPr>
      <w:r w:rsidRPr="00A1383B">
        <w:rPr>
          <w:lang w:val="en-US"/>
        </w:rPr>
        <w:t xml:space="preserve">Ferris, D. "Elizabeth I and </w:t>
      </w:r>
      <w:r w:rsidRPr="00A1383B">
        <w:rPr>
          <w:i/>
          <w:lang w:val="en-US"/>
        </w:rPr>
        <w:t>Richard II:</w:t>
      </w:r>
      <w:r w:rsidRPr="00A1383B">
        <w:rPr>
          <w:lang w:val="en-US"/>
        </w:rPr>
        <w:t xml:space="preserve"> Portraits in 'Masculine' and 'Feminine' Princes." </w:t>
      </w:r>
      <w:r w:rsidRPr="00A1383B">
        <w:rPr>
          <w:i/>
          <w:lang w:val="en-US"/>
        </w:rPr>
        <w:t>International Journal of Women's Studies</w:t>
      </w:r>
      <w:r w:rsidRPr="00A1383B">
        <w:rPr>
          <w:lang w:val="en-US"/>
        </w:rPr>
        <w:t xml:space="preserve"> 4 (1981): 10-18.</w:t>
      </w:r>
    </w:p>
    <w:p w14:paraId="1C934873" w14:textId="77777777" w:rsidR="00295201" w:rsidRPr="00A1383B" w:rsidRDefault="00295201" w:rsidP="00295201">
      <w:pPr>
        <w:rPr>
          <w:lang w:val="en-US"/>
        </w:rPr>
      </w:pPr>
      <w:r w:rsidRPr="00A1383B">
        <w:rPr>
          <w:lang w:val="en-US"/>
        </w:rPr>
        <w:t xml:space="preserve">Fraser, Antonia.  </w:t>
      </w:r>
      <w:r w:rsidRPr="00A1383B">
        <w:rPr>
          <w:i/>
          <w:lang w:val="en-US"/>
        </w:rPr>
        <w:t>The Warrior Queens: Boadicea's Chariot.</w:t>
      </w:r>
      <w:r w:rsidRPr="00A1383B">
        <w:rPr>
          <w:lang w:val="en-US"/>
        </w:rPr>
        <w:t xml:space="preserve"> 1987.</w:t>
      </w:r>
    </w:p>
    <w:p w14:paraId="594F1767" w14:textId="77777777" w:rsidR="00295201" w:rsidRPr="00A1383B" w:rsidRDefault="00295201" w:rsidP="00295201">
      <w:pPr>
        <w:rPr>
          <w:lang w:val="en-US"/>
        </w:rPr>
      </w:pPr>
      <w:r w:rsidRPr="00A1383B">
        <w:rPr>
          <w:lang w:val="en-US"/>
        </w:rPr>
        <w:t xml:space="preserve">_____.  </w:t>
      </w:r>
      <w:r w:rsidRPr="00A1383B">
        <w:rPr>
          <w:i/>
          <w:lang w:val="en-US"/>
        </w:rPr>
        <w:t>The Six Wives of Henry VIII.</w:t>
      </w:r>
      <w:r w:rsidRPr="00A1383B">
        <w:rPr>
          <w:lang w:val="en-US"/>
        </w:rPr>
        <w:t xml:space="preserve"> 1992.</w:t>
      </w:r>
    </w:p>
    <w:p w14:paraId="4A41AA07" w14:textId="77777777" w:rsidR="00295201" w:rsidRPr="00F906E3" w:rsidRDefault="00295201" w:rsidP="00295201">
      <w:pPr>
        <w:rPr>
          <w:lang w:val="es-ES"/>
        </w:rPr>
      </w:pPr>
      <w:r w:rsidRPr="00A1383B">
        <w:rPr>
          <w:lang w:val="en-US"/>
        </w:rPr>
        <w:t xml:space="preserve">Frye, Susan. "Queens and the Structure of History in </w:t>
      </w:r>
      <w:r w:rsidRPr="00A1383B">
        <w:rPr>
          <w:i/>
          <w:lang w:val="en-US"/>
        </w:rPr>
        <w:t xml:space="preserve">Henry VIII." </w:t>
      </w:r>
      <w:r w:rsidRPr="00A1383B">
        <w:rPr>
          <w:lang w:val="en-US"/>
        </w:rPr>
        <w:t xml:space="preserve">In </w:t>
      </w:r>
      <w:r w:rsidRPr="00A1383B">
        <w:rPr>
          <w:i/>
          <w:lang w:val="en-US"/>
        </w:rPr>
        <w:t>A Companion to Shakespeare's Works, Volume IV: The Poems, Problem Comedies, Late Plays.</w:t>
      </w:r>
      <w:r w:rsidRPr="00A1383B">
        <w:rPr>
          <w:lang w:val="en-US"/>
        </w:rPr>
        <w:t xml:space="preserve"> Ed. Richard Dutton and Jean E. Howard. Malden: Blackwell, 2003. Pbk. 2006. </w:t>
      </w:r>
      <w:r w:rsidRPr="00F906E3">
        <w:rPr>
          <w:lang w:val="es-ES"/>
        </w:rPr>
        <w:t>427-44.*</w:t>
      </w:r>
    </w:p>
    <w:p w14:paraId="41A0061D" w14:textId="77777777" w:rsidR="00B35FB6" w:rsidRPr="006F6063" w:rsidRDefault="00B35FB6" w:rsidP="00B35FB6">
      <w:r>
        <w:lastRenderedPageBreak/>
        <w:t xml:space="preserve">La Gaceta. "Fallece la reina Isabel II a los 96 años." </w:t>
      </w:r>
      <w:r>
        <w:rPr>
          <w:i/>
        </w:rPr>
        <w:t>La Gaceta</w:t>
      </w:r>
      <w:r>
        <w:t xml:space="preserve"> 8 Sept. 2022.*</w:t>
      </w:r>
    </w:p>
    <w:p w14:paraId="33176386" w14:textId="77777777" w:rsidR="00B35FB6" w:rsidRDefault="00B35FB6" w:rsidP="00B35FB6">
      <w:r>
        <w:tab/>
      </w:r>
      <w:hyperlink r:id="rId6" w:history="1">
        <w:r w:rsidRPr="00E67C0B">
          <w:rPr>
            <w:rStyle w:val="Hipervnculo"/>
          </w:rPr>
          <w:t>https://gaceta.es/europa/fallece-la-reina-isabel-ii-a-los-96-anos-20220908-1937/</w:t>
        </w:r>
      </w:hyperlink>
    </w:p>
    <w:p w14:paraId="2351CF1E" w14:textId="77777777" w:rsidR="00B35FB6" w:rsidRDefault="00B35FB6" w:rsidP="00B35FB6">
      <w:r>
        <w:tab/>
        <w:t>2022</w:t>
      </w:r>
    </w:p>
    <w:p w14:paraId="68E885CD" w14:textId="103169C1" w:rsidR="00277AB8" w:rsidRPr="00277AB8" w:rsidRDefault="00277AB8" w:rsidP="00277AB8">
      <w:r>
        <w:t xml:space="preserve">Campano, Eurico. "¡Los golpistas tratan a Sánchez como un payaso con narizota y convierten el Parlamento en un circo!" Video. (La Retaguardia). </w:t>
      </w:r>
      <w:r>
        <w:rPr>
          <w:i/>
          <w:iCs/>
        </w:rPr>
        <w:t>YouTube (Periodista Digital)</w:t>
      </w:r>
      <w:r>
        <w:t xml:space="preserve"> 11 Jan. 2023.*</w:t>
      </w:r>
    </w:p>
    <w:p w14:paraId="51A61365" w14:textId="3A09B70D" w:rsidR="00277AB8" w:rsidRDefault="00277AB8" w:rsidP="00277AB8">
      <w:r>
        <w:tab/>
      </w:r>
      <w:hyperlink r:id="rId7" w:history="1">
        <w:r w:rsidRPr="00E53750">
          <w:rPr>
            <w:rStyle w:val="Hipervnculo"/>
          </w:rPr>
          <w:t>https://youtu.be/OuUTC4eoDXQ</w:t>
        </w:r>
      </w:hyperlink>
    </w:p>
    <w:p w14:paraId="45F35A8C" w14:textId="3533874A" w:rsidR="00277AB8" w:rsidRPr="00277AB8" w:rsidRDefault="00277AB8" w:rsidP="00277AB8">
      <w:r>
        <w:tab/>
        <w:t>2023</w:t>
      </w:r>
    </w:p>
    <w:p w14:paraId="15F46105" w14:textId="77777777" w:rsidR="00277AB8" w:rsidRPr="00277AB8" w:rsidRDefault="00277AB8" w:rsidP="00277AB8">
      <w:pPr>
        <w:rPr>
          <w:szCs w:val="28"/>
          <w:lang w:val="es-ES"/>
        </w:rPr>
      </w:pPr>
      <w:r>
        <w:rPr>
          <w:szCs w:val="28"/>
        </w:rPr>
        <w:t xml:space="preserve">García Landa, José Angel. "Lo de Letizia." </w:t>
      </w:r>
      <w:r w:rsidRPr="00636918">
        <w:rPr>
          <w:szCs w:val="28"/>
          <w:lang w:val="en-US"/>
        </w:rPr>
        <w:t xml:space="preserve">In García Landa, </w:t>
      </w:r>
      <w:r w:rsidRPr="00636918">
        <w:rPr>
          <w:i/>
          <w:iCs/>
          <w:szCs w:val="28"/>
          <w:lang w:val="en-US"/>
        </w:rPr>
        <w:t>Vanity Fea</w:t>
      </w:r>
      <w:r w:rsidRPr="00636918">
        <w:rPr>
          <w:szCs w:val="28"/>
          <w:lang w:val="en-US"/>
        </w:rPr>
        <w:t xml:space="preserve">  15 Dec. 2023.*</w:t>
      </w:r>
      <w:r>
        <w:rPr>
          <w:szCs w:val="28"/>
          <w:lang w:val="en-US"/>
        </w:rPr>
        <w:t xml:space="preserve"> </w:t>
      </w:r>
      <w:r w:rsidRPr="00277AB8">
        <w:rPr>
          <w:szCs w:val="28"/>
          <w:lang w:val="es-ES"/>
        </w:rPr>
        <w:t>(Pilar Eyre).</w:t>
      </w:r>
    </w:p>
    <w:p w14:paraId="5B3AAC52" w14:textId="77777777" w:rsidR="00277AB8" w:rsidRPr="00277AB8" w:rsidRDefault="00277AB8" w:rsidP="00277AB8">
      <w:pPr>
        <w:rPr>
          <w:szCs w:val="28"/>
          <w:lang w:val="es-ES"/>
        </w:rPr>
      </w:pPr>
      <w:r w:rsidRPr="00277AB8">
        <w:rPr>
          <w:szCs w:val="28"/>
          <w:lang w:val="es-ES"/>
        </w:rPr>
        <w:tab/>
      </w:r>
      <w:hyperlink r:id="rId8" w:history="1">
        <w:r w:rsidRPr="00277AB8">
          <w:rPr>
            <w:rStyle w:val="Hipervnculo"/>
            <w:szCs w:val="28"/>
            <w:lang w:val="es-ES"/>
          </w:rPr>
          <w:t>https://vanityfea.blogspot.com/2023/12/lo-de-letizia.html</w:t>
        </w:r>
      </w:hyperlink>
    </w:p>
    <w:p w14:paraId="74F1A5C5" w14:textId="77777777" w:rsidR="00277AB8" w:rsidRPr="001025B5" w:rsidRDefault="00277AB8" w:rsidP="00277AB8">
      <w:pPr>
        <w:rPr>
          <w:szCs w:val="28"/>
        </w:rPr>
      </w:pPr>
      <w:r w:rsidRPr="00277AB8">
        <w:rPr>
          <w:szCs w:val="28"/>
          <w:lang w:val="es-ES"/>
        </w:rPr>
        <w:tab/>
      </w:r>
      <w:r>
        <w:rPr>
          <w:szCs w:val="28"/>
        </w:rPr>
        <w:t>2023</w:t>
      </w:r>
    </w:p>
    <w:p w14:paraId="54249FB0" w14:textId="77777777" w:rsidR="00F906E3" w:rsidRPr="00CA26C5" w:rsidRDefault="00F906E3" w:rsidP="00F906E3">
      <w:pPr>
        <w:rPr>
          <w:szCs w:val="28"/>
        </w:rPr>
      </w:pPr>
      <w:r w:rsidRPr="00CA26C5">
        <w:rPr>
          <w:szCs w:val="28"/>
        </w:rPr>
        <w:t xml:space="preserve">González Doria, Fernando. </w:t>
      </w:r>
      <w:r w:rsidRPr="00CA26C5">
        <w:rPr>
          <w:i/>
          <w:szCs w:val="28"/>
        </w:rPr>
        <w:t>Las reinas de España.</w:t>
      </w:r>
      <w:r w:rsidRPr="00CA26C5">
        <w:rPr>
          <w:szCs w:val="28"/>
        </w:rPr>
        <w:t xml:space="preserve"> </w:t>
      </w:r>
      <w:r>
        <w:rPr>
          <w:szCs w:val="28"/>
        </w:rPr>
        <w:t xml:space="preserve">Madrid: </w:t>
      </w:r>
      <w:r w:rsidRPr="00CA26C5">
        <w:rPr>
          <w:szCs w:val="28"/>
        </w:rPr>
        <w:t>Alce Historia, 1979</w:t>
      </w:r>
      <w:r>
        <w:rPr>
          <w:szCs w:val="28"/>
        </w:rPr>
        <w:t>.</w:t>
      </w:r>
    </w:p>
    <w:p w14:paraId="1C0F1847" w14:textId="77777777" w:rsidR="00295201" w:rsidRDefault="00295201" w:rsidP="00295201">
      <w:r w:rsidRPr="00B35FB6">
        <w:rPr>
          <w:lang w:val="es-ES"/>
        </w:rPr>
        <w:t xml:space="preserve">Hamer, Mary. </w:t>
      </w:r>
      <w:r w:rsidRPr="00A1383B">
        <w:rPr>
          <w:lang w:val="en-US"/>
        </w:rPr>
        <w:t xml:space="preserve">"Looking Like a Queen." In Hamer, </w:t>
      </w:r>
      <w:r w:rsidRPr="00A1383B">
        <w:rPr>
          <w:i/>
          <w:lang w:val="en-US"/>
        </w:rPr>
        <w:t xml:space="preserve">Signs of Cleopatra: History, Politics, Representation. </w:t>
      </w:r>
      <w:r>
        <w:t>London: Routledge, 1993. 1-23.*</w:t>
      </w:r>
    </w:p>
    <w:p w14:paraId="0A232081" w14:textId="77777777" w:rsidR="008970A0" w:rsidRPr="007729FB" w:rsidRDefault="008970A0" w:rsidP="008970A0">
      <w:pPr>
        <w:rPr>
          <w:szCs w:val="28"/>
          <w:lang w:val="es-ES"/>
        </w:rPr>
      </w:pPr>
      <w:r w:rsidRPr="007729FB">
        <w:rPr>
          <w:szCs w:val="28"/>
          <w:lang w:val="es-ES"/>
        </w:rPr>
        <w:t>Javierre Mur, Áurea L.</w:t>
      </w:r>
      <w:r>
        <w:rPr>
          <w:szCs w:val="28"/>
        </w:rPr>
        <w:t xml:space="preserve"> </w:t>
      </w:r>
      <w:r w:rsidRPr="007729FB">
        <w:rPr>
          <w:i/>
          <w:szCs w:val="28"/>
          <w:lang w:val="es-ES"/>
        </w:rPr>
        <w:t>María de Luna, reina de Aragón</w:t>
      </w:r>
      <w:r>
        <w:rPr>
          <w:i/>
          <w:szCs w:val="28"/>
        </w:rPr>
        <w:t>.</w:t>
      </w:r>
      <w:r>
        <w:rPr>
          <w:szCs w:val="28"/>
        </w:rPr>
        <w:t xml:space="preserve"> Madrid, CSIC-Instituto Jerónimo Zurita, 1943.</w:t>
      </w:r>
    </w:p>
    <w:p w14:paraId="00A2BDFF" w14:textId="77777777" w:rsidR="00295201" w:rsidRPr="00EF56E5" w:rsidRDefault="00295201" w:rsidP="00295201">
      <w:pPr>
        <w:tabs>
          <w:tab w:val="left" w:pos="7627"/>
        </w:tabs>
        <w:rPr>
          <w:lang w:val="es-ES"/>
        </w:rPr>
      </w:pPr>
      <w:r>
        <w:t xml:space="preserve">Lasa Álvarez, Begoña. Rev. of </w:t>
      </w:r>
      <w:r>
        <w:rPr>
          <w:i/>
        </w:rPr>
        <w:t xml:space="preserve">El primer toque de la trompeta contra el monstruoso gobierno de las mujeres. Tratado contra María Tudor y otras reinas de la edad moderna. </w:t>
      </w:r>
      <w:r w:rsidRPr="00EF56E5">
        <w:rPr>
          <w:lang w:val="es-ES"/>
        </w:rPr>
        <w:t xml:space="preserve">By John Knox. </w:t>
      </w:r>
      <w:r w:rsidRPr="00EF56E5">
        <w:rPr>
          <w:i/>
          <w:lang w:val="es-ES"/>
        </w:rPr>
        <w:t>Atlantis</w:t>
      </w:r>
      <w:r w:rsidRPr="00EF56E5">
        <w:rPr>
          <w:lang w:val="es-ES"/>
        </w:rPr>
        <w:t xml:space="preserve"> 39.1 (June 2017): 247-51.*</w:t>
      </w:r>
    </w:p>
    <w:p w14:paraId="7E5F9DE6" w14:textId="77777777" w:rsidR="00EF56E5" w:rsidRPr="00EF56E5" w:rsidRDefault="00EF56E5" w:rsidP="00EF56E5">
      <w:pPr>
        <w:rPr>
          <w:szCs w:val="28"/>
          <w:lang w:val="en-US"/>
        </w:rPr>
      </w:pPr>
      <w:r w:rsidRPr="00317E5F">
        <w:rPr>
          <w:szCs w:val="28"/>
        </w:rPr>
        <w:t xml:space="preserve">Llorca, Carmen. </w:t>
      </w:r>
      <w:r w:rsidRPr="00317E5F">
        <w:rPr>
          <w:i/>
          <w:szCs w:val="28"/>
        </w:rPr>
        <w:t>Isabel II y su tiempo.</w:t>
      </w:r>
      <w:r w:rsidRPr="00317E5F">
        <w:rPr>
          <w:szCs w:val="28"/>
        </w:rPr>
        <w:t xml:space="preserve"> </w:t>
      </w:r>
      <w:r w:rsidRPr="00EF56E5">
        <w:rPr>
          <w:szCs w:val="28"/>
          <w:lang w:val="en-US"/>
        </w:rPr>
        <w:t>Madrid: Siglo XXI.</w:t>
      </w:r>
    </w:p>
    <w:p w14:paraId="35397E96" w14:textId="77777777" w:rsidR="00295201" w:rsidRPr="00A1383B" w:rsidRDefault="00295201" w:rsidP="00295201">
      <w:pPr>
        <w:rPr>
          <w:lang w:val="en-US"/>
        </w:rPr>
      </w:pPr>
      <w:r w:rsidRPr="00A1383B">
        <w:rPr>
          <w:lang w:val="en-US"/>
        </w:rPr>
        <w:t xml:space="preserve">Hogrefe, P. </w:t>
      </w:r>
      <w:r w:rsidRPr="00A1383B">
        <w:rPr>
          <w:i/>
          <w:lang w:val="en-US"/>
        </w:rPr>
        <w:t>Tudor Women: Commoners and Queens.</w:t>
      </w:r>
      <w:r w:rsidRPr="00A1383B">
        <w:rPr>
          <w:lang w:val="en-US"/>
        </w:rPr>
        <w:t xml:space="preserve"> Ames (Iowa): Iowa State UP, 1975.</w:t>
      </w:r>
    </w:p>
    <w:p w14:paraId="79BA136F" w14:textId="77777777" w:rsidR="00295201" w:rsidRPr="002C48E6" w:rsidRDefault="00295201" w:rsidP="002952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A1383B">
        <w:rPr>
          <w:sz w:val="28"/>
          <w:szCs w:val="28"/>
          <w:lang w:val="en-US"/>
        </w:rPr>
        <w:t xml:space="preserve">McManus, Clare. </w:t>
      </w:r>
      <w:r w:rsidRPr="00A1383B">
        <w:rPr>
          <w:i/>
          <w:sz w:val="28"/>
          <w:szCs w:val="28"/>
          <w:lang w:val="en-US"/>
        </w:rPr>
        <w:t>Women and Culture at the Courts of the Stuart Queens.</w:t>
      </w:r>
      <w:r w:rsidRPr="00A1383B">
        <w:rPr>
          <w:sz w:val="28"/>
          <w:szCs w:val="28"/>
          <w:lang w:val="en-US"/>
        </w:rPr>
        <w:t xml:space="preserve"> </w:t>
      </w:r>
      <w:r w:rsidRPr="002C48E6">
        <w:rPr>
          <w:sz w:val="28"/>
          <w:szCs w:val="28"/>
        </w:rPr>
        <w:t>Basingstoke: Palgrave Macmillan, 2003.</w:t>
      </w:r>
    </w:p>
    <w:p w14:paraId="72888C72" w14:textId="77777777" w:rsidR="00295201" w:rsidRDefault="00295201" w:rsidP="00295201">
      <w:pPr>
        <w:rPr>
          <w:color w:val="000000"/>
        </w:rPr>
      </w:pPr>
      <w:r>
        <w:rPr>
          <w:color w:val="000000"/>
        </w:rPr>
        <w:t xml:space="preserve">Panyella, Imma. "Las reinas de Egipto." </w:t>
      </w:r>
      <w:r>
        <w:rPr>
          <w:i/>
          <w:color w:val="000000"/>
        </w:rPr>
        <w:t>Historia National Geographic</w:t>
      </w:r>
      <w:r>
        <w:rPr>
          <w:color w:val="000000"/>
        </w:rPr>
        <w:t xml:space="preserve"> 72 (2009): 36-47.*</w:t>
      </w:r>
    </w:p>
    <w:p w14:paraId="7B80ECD1" w14:textId="77777777" w:rsidR="00295201" w:rsidRDefault="00295201" w:rsidP="00295201">
      <w:pPr>
        <w:rPr>
          <w:rStyle w:val="citationlibro"/>
        </w:rPr>
      </w:pPr>
      <w:r>
        <w:rPr>
          <w:rStyle w:val="citationlibro"/>
        </w:rPr>
        <w:t xml:space="preserve">Rubio, María José. </w:t>
      </w:r>
      <w:r>
        <w:rPr>
          <w:rStyle w:val="citationlibro"/>
          <w:i/>
        </w:rPr>
        <w:t>Reinas de España, Siglos XVIII al XXI: De María Luisa Gabriela de Saboya a Letizia Ortiz</w:t>
      </w:r>
      <w:r>
        <w:rPr>
          <w:rStyle w:val="citationlibro"/>
        </w:rPr>
        <w:t>. Madrid: La Esfera de Los Libros, 2009.</w:t>
      </w:r>
    </w:p>
    <w:p w14:paraId="6BD21853" w14:textId="77777777" w:rsidR="00B35FB6" w:rsidRPr="00811AF6" w:rsidRDefault="00B35FB6" w:rsidP="00B35FB6">
      <w:pPr>
        <w:rPr>
          <w:lang w:val="en-US"/>
        </w:rPr>
      </w:pPr>
      <w:r>
        <w:t xml:space="preserve">Salazar, Ivannia. "Muere a los 96 años Isabel II, la reina eterna, con casi 70 años en el trono." </w:t>
      </w:r>
      <w:r w:rsidRPr="00811AF6">
        <w:rPr>
          <w:i/>
          <w:lang w:val="en-US"/>
        </w:rPr>
        <w:t>ABC</w:t>
      </w:r>
      <w:r w:rsidRPr="00811AF6">
        <w:rPr>
          <w:lang w:val="en-US"/>
        </w:rPr>
        <w:t xml:space="preserve"> 8 Sept. 2022.*</w:t>
      </w:r>
    </w:p>
    <w:p w14:paraId="75FC286D" w14:textId="77777777" w:rsidR="00B35FB6" w:rsidRPr="00811AF6" w:rsidRDefault="00B35FB6" w:rsidP="00B35FB6">
      <w:pPr>
        <w:rPr>
          <w:lang w:val="en-US"/>
        </w:rPr>
      </w:pPr>
      <w:r w:rsidRPr="00811AF6">
        <w:rPr>
          <w:lang w:val="en-US"/>
        </w:rPr>
        <w:tab/>
      </w:r>
      <w:hyperlink r:id="rId9" w:history="1">
        <w:r w:rsidRPr="00811AF6">
          <w:rPr>
            <w:rStyle w:val="Hipervnculo"/>
            <w:lang w:val="en-US"/>
          </w:rPr>
          <w:t>https://www.abc.es/internacional/reina-isabel-ii-inglaterra-muere-96-anos-edad-20220908142741-nt.html</w:t>
        </w:r>
      </w:hyperlink>
    </w:p>
    <w:p w14:paraId="65A7DC99" w14:textId="77777777" w:rsidR="00B35FB6" w:rsidRDefault="00B35FB6" w:rsidP="00B35FB6">
      <w:r w:rsidRPr="00811AF6">
        <w:rPr>
          <w:lang w:val="en-US"/>
        </w:rPr>
        <w:tab/>
      </w:r>
      <w:r>
        <w:t>2022</w:t>
      </w:r>
    </w:p>
    <w:p w14:paraId="1C0A146D" w14:textId="77777777" w:rsidR="00295201" w:rsidRDefault="00295201" w:rsidP="00295201">
      <w:r>
        <w:t xml:space="preserve">Torre Moreno, Mª José de la. "El valor político de la función de la reina Wealhtheow como 'peace-weaver': poder ritual, logocentrismo y diplomacia."  In </w:t>
      </w:r>
      <w:r>
        <w:rPr>
          <w:i/>
        </w:rPr>
        <w:t xml:space="preserve">De habitaciones propias y otros espacios </w:t>
      </w:r>
      <w:r>
        <w:rPr>
          <w:i/>
        </w:rPr>
        <w:lastRenderedPageBreak/>
        <w:t>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14:paraId="49BE4EDF" w14:textId="77777777" w:rsidR="00295201" w:rsidRPr="00784776" w:rsidRDefault="00295201" w:rsidP="00295201">
      <w:pPr>
        <w:ind w:left="709" w:hanging="709"/>
      </w:pPr>
      <w:r>
        <w:t xml:space="preserve">Tremlett, Giles. </w:t>
      </w:r>
      <w:r w:rsidRPr="00A1383B">
        <w:rPr>
          <w:i/>
          <w:lang w:val="en-US"/>
        </w:rPr>
        <w:t>Isabella of Castille: Europe's First Great Queen.</w:t>
      </w:r>
      <w:r w:rsidRPr="00A1383B">
        <w:rPr>
          <w:lang w:val="en-US"/>
        </w:rPr>
        <w:t xml:space="preserve"> </w:t>
      </w:r>
      <w:r>
        <w:t>London: Bloomsbury. c. 2017.</w:t>
      </w:r>
    </w:p>
    <w:p w14:paraId="24E4A079" w14:textId="77777777" w:rsidR="00295201" w:rsidRPr="000F5481" w:rsidRDefault="00295201" w:rsidP="00295201">
      <w:pPr>
        <w:pStyle w:val="BodyText21"/>
        <w:rPr>
          <w:rFonts w:eastAsia="Times"/>
          <w:i w:val="0"/>
          <w:lang w:val="en-US"/>
        </w:rPr>
      </w:pPr>
      <w:r>
        <w:rPr>
          <w:i w:val="0"/>
        </w:rPr>
        <w:t>Vidal, César</w:t>
      </w:r>
      <w:r>
        <w:t xml:space="preserve">. </w:t>
      </w:r>
      <w:r>
        <w:rPr>
          <w:rFonts w:eastAsia="Times"/>
        </w:rPr>
        <w:t>De Isabel a Sofía: medio milenio de reinas de España.</w:t>
      </w:r>
      <w:r>
        <w:rPr>
          <w:rFonts w:eastAsia="Times"/>
          <w:i w:val="0"/>
        </w:rPr>
        <w:t xml:space="preserve"> </w:t>
      </w:r>
      <w:r w:rsidRPr="000F5481">
        <w:rPr>
          <w:rFonts w:eastAsia="Times"/>
          <w:i w:val="0"/>
          <w:lang w:val="en-US"/>
        </w:rPr>
        <w:t>Barcelona: Planeta.</w:t>
      </w:r>
    </w:p>
    <w:p w14:paraId="71ED052A" w14:textId="77777777" w:rsidR="00295201" w:rsidRPr="000F5481" w:rsidRDefault="00295201" w:rsidP="00295201">
      <w:pPr>
        <w:rPr>
          <w:lang w:val="en-US"/>
        </w:rPr>
      </w:pPr>
      <w:r w:rsidRPr="000F5481">
        <w:rPr>
          <w:lang w:val="en-US"/>
        </w:rPr>
        <w:t xml:space="preserve">Windsor, Grace. </w:t>
      </w:r>
      <w:r w:rsidRPr="000F5481">
        <w:rPr>
          <w:i/>
          <w:lang w:val="en-US"/>
        </w:rPr>
        <w:t>Female Identity in Renaissance Literature: Queen Elizabeth I and the Literary Representations of Women in Power in Sixteenth and Seventeenth-Century Literature.</w:t>
      </w:r>
    </w:p>
    <w:p w14:paraId="2CEC19D7" w14:textId="77777777" w:rsidR="00295201" w:rsidRPr="000F5481" w:rsidRDefault="00295201" w:rsidP="00295201">
      <w:pPr>
        <w:rPr>
          <w:lang w:val="en-US"/>
        </w:rPr>
      </w:pPr>
      <w:r w:rsidRPr="000F5481">
        <w:rPr>
          <w:lang w:val="en-US"/>
        </w:rPr>
        <w:tab/>
      </w:r>
      <w:hyperlink r:id="rId10" w:anchor="d80028" w:history="1">
        <w:r w:rsidRPr="000F5481">
          <w:rPr>
            <w:rStyle w:val="Hipervnculo"/>
            <w:lang w:val="en-US"/>
          </w:rPr>
          <w:t>http://nuigalway.academia.edu/GraceWindsor/Books#d80028</w:t>
        </w:r>
      </w:hyperlink>
    </w:p>
    <w:p w14:paraId="78A81110" w14:textId="77777777" w:rsidR="00295201" w:rsidRDefault="00295201" w:rsidP="00295201">
      <w:r w:rsidRPr="000F5481">
        <w:rPr>
          <w:lang w:val="en-US"/>
        </w:rPr>
        <w:tab/>
      </w:r>
      <w:r>
        <w:t>2009</w:t>
      </w:r>
    </w:p>
    <w:p w14:paraId="62A38959" w14:textId="77777777" w:rsidR="00295201" w:rsidRDefault="00295201" w:rsidP="00295201"/>
    <w:p w14:paraId="36D902F5" w14:textId="77777777" w:rsidR="009B611D" w:rsidRDefault="009B611D" w:rsidP="00295201"/>
    <w:p w14:paraId="3E5352DC" w14:textId="77777777" w:rsidR="009B611D" w:rsidRDefault="009B611D" w:rsidP="00295201"/>
    <w:p w14:paraId="1D9EA44E" w14:textId="77777777" w:rsidR="009B611D" w:rsidRDefault="009B611D" w:rsidP="00295201">
      <w:r>
        <w:t>Audio</w:t>
      </w:r>
    </w:p>
    <w:p w14:paraId="6A120AC4" w14:textId="77777777" w:rsidR="009B611D" w:rsidRDefault="009B611D" w:rsidP="00295201"/>
    <w:p w14:paraId="5133F784" w14:textId="77777777" w:rsidR="009B611D" w:rsidRDefault="009B611D" w:rsidP="00295201"/>
    <w:p w14:paraId="51AB5586" w14:textId="77777777" w:rsidR="009B611D" w:rsidRPr="00156799" w:rsidRDefault="009B611D" w:rsidP="009B611D">
      <w:pPr>
        <w:rPr>
          <w:szCs w:val="28"/>
          <w:lang w:val="es-ES"/>
        </w:rPr>
      </w:pPr>
      <w:r>
        <w:rPr>
          <w:szCs w:val="28"/>
          <w:lang w:val="es-ES"/>
        </w:rPr>
        <w:t xml:space="preserve">Díaz Villanueva, Fernando. "Juana de Castilla, la reina que no estaba loca." Audio. (La Contrahistoria). </w:t>
      </w:r>
      <w:r>
        <w:rPr>
          <w:i/>
          <w:szCs w:val="28"/>
          <w:lang w:val="es-ES"/>
        </w:rPr>
        <w:t>YouTube (Fernando Díaz Villanueva)</w:t>
      </w:r>
      <w:r>
        <w:rPr>
          <w:szCs w:val="28"/>
          <w:lang w:val="es-ES"/>
        </w:rPr>
        <w:t xml:space="preserve"> 19 Feb. 2021.*</w:t>
      </w:r>
    </w:p>
    <w:p w14:paraId="34FCD5F7" w14:textId="77777777" w:rsidR="009B611D" w:rsidRDefault="009B611D" w:rsidP="009B611D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1" w:history="1">
        <w:r w:rsidRPr="00E44311">
          <w:rPr>
            <w:rStyle w:val="Hipervnculo"/>
            <w:szCs w:val="28"/>
            <w:lang w:val="es-ES"/>
          </w:rPr>
          <w:t>https://youtu.be/4ehZY_6RiQU</w:t>
        </w:r>
      </w:hyperlink>
    </w:p>
    <w:p w14:paraId="62A927DD" w14:textId="77777777" w:rsidR="009B611D" w:rsidRPr="00C9200A" w:rsidRDefault="009B611D" w:rsidP="009B611D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0E6B3FE6" w14:textId="57FB5832" w:rsidR="009B611D" w:rsidRDefault="009B611D" w:rsidP="00295201">
      <w:pPr>
        <w:rPr>
          <w:lang w:val="es-ES"/>
        </w:rPr>
      </w:pPr>
    </w:p>
    <w:p w14:paraId="43FBFA96" w14:textId="77777777" w:rsidR="00894626" w:rsidRPr="001A351D" w:rsidRDefault="00894626" w:rsidP="00894626">
      <w:r>
        <w:t xml:space="preserve">Jiménez Losantos, Federico. "Federico a las 7: La importancia de la monarquía hereditaria." Video. </w:t>
      </w:r>
      <w:r>
        <w:rPr>
          <w:i/>
        </w:rPr>
        <w:t>YouTube (EsRadio)</w:t>
      </w:r>
      <w:r>
        <w:t xml:space="preserve"> 9 Sept. 2022.*</w:t>
      </w:r>
    </w:p>
    <w:p w14:paraId="34C91F4A" w14:textId="77777777" w:rsidR="00894626" w:rsidRPr="001A351D" w:rsidRDefault="00894626" w:rsidP="00894626">
      <w:r>
        <w:tab/>
      </w:r>
      <w:hyperlink r:id="rId12" w:history="1">
        <w:r w:rsidRPr="00E67C0B">
          <w:rPr>
            <w:rStyle w:val="Hipervnculo"/>
          </w:rPr>
          <w:t>https://youtu.be/v20lII_zZjo</w:t>
        </w:r>
      </w:hyperlink>
    </w:p>
    <w:p w14:paraId="22C228B6" w14:textId="77777777" w:rsidR="00894626" w:rsidRDefault="00894626" w:rsidP="00894626">
      <w:r>
        <w:rPr>
          <w:color w:val="1D9BF0"/>
        </w:rPr>
        <w:tab/>
      </w:r>
      <w:r>
        <w:t>2022</w:t>
      </w:r>
    </w:p>
    <w:p w14:paraId="0DA084E5" w14:textId="3CE7C39E" w:rsidR="00894626" w:rsidRPr="00894626" w:rsidRDefault="00894626" w:rsidP="00894626">
      <w:pPr>
        <w:rPr>
          <w:lang w:val="es-ES"/>
        </w:rPr>
      </w:pPr>
      <w:r>
        <w:t xml:space="preserve">_____, et al. "Tertulia de Federico: Isabel II, la reina constitucional con sus errores y aciertos." </w:t>
      </w:r>
      <w:r w:rsidRPr="00894626">
        <w:rPr>
          <w:lang w:val="es-ES"/>
        </w:rPr>
        <w:t xml:space="preserve">Video. </w:t>
      </w:r>
      <w:r w:rsidRPr="00894626">
        <w:rPr>
          <w:i/>
          <w:lang w:val="es-ES"/>
        </w:rPr>
        <w:t>YouTube (esRadiovideos)</w:t>
      </w:r>
      <w:r w:rsidRPr="00894626">
        <w:rPr>
          <w:lang w:val="es-ES"/>
        </w:rPr>
        <w:t xml:space="preserve"> 9 Sept. 2022.*</w:t>
      </w:r>
    </w:p>
    <w:p w14:paraId="6216F033" w14:textId="77777777" w:rsidR="00894626" w:rsidRPr="00894626" w:rsidRDefault="00894626" w:rsidP="00894626">
      <w:pPr>
        <w:rPr>
          <w:lang w:val="es-ES"/>
        </w:rPr>
      </w:pPr>
      <w:r w:rsidRPr="00894626">
        <w:rPr>
          <w:lang w:val="es-ES"/>
        </w:rPr>
        <w:tab/>
      </w:r>
      <w:hyperlink r:id="rId13" w:history="1">
        <w:r w:rsidRPr="00894626">
          <w:rPr>
            <w:rStyle w:val="Hipervnculo"/>
            <w:lang w:val="es-ES"/>
          </w:rPr>
          <w:t>https://youtu.be/LZQ8V4o1PXY</w:t>
        </w:r>
      </w:hyperlink>
    </w:p>
    <w:p w14:paraId="2509B869" w14:textId="77777777" w:rsidR="00894626" w:rsidRPr="00894626" w:rsidRDefault="00894626" w:rsidP="00894626">
      <w:pPr>
        <w:rPr>
          <w:lang w:val="es-ES"/>
        </w:rPr>
      </w:pPr>
      <w:r w:rsidRPr="00894626">
        <w:rPr>
          <w:lang w:val="es-ES"/>
        </w:rPr>
        <w:tab/>
        <w:t>2022</w:t>
      </w:r>
    </w:p>
    <w:p w14:paraId="607357CB" w14:textId="77777777" w:rsidR="00894626" w:rsidRPr="009B611D" w:rsidRDefault="00894626" w:rsidP="00295201">
      <w:pPr>
        <w:rPr>
          <w:lang w:val="es-ES"/>
        </w:rPr>
      </w:pPr>
    </w:p>
    <w:p w14:paraId="437F22A3" w14:textId="77777777" w:rsidR="00295201" w:rsidRDefault="00295201" w:rsidP="00295201"/>
    <w:p w14:paraId="7F609703" w14:textId="77777777" w:rsidR="00295201" w:rsidRDefault="00295201" w:rsidP="00295201"/>
    <w:p w14:paraId="378E3917" w14:textId="77777777" w:rsidR="00295201" w:rsidRDefault="00295201" w:rsidP="00295201"/>
    <w:p w14:paraId="6630E984" w14:textId="77777777" w:rsidR="00295201" w:rsidRDefault="00295201" w:rsidP="00295201">
      <w:r>
        <w:t>Films</w:t>
      </w:r>
    </w:p>
    <w:p w14:paraId="7D7B55B3" w14:textId="77777777" w:rsidR="00295201" w:rsidRDefault="00295201" w:rsidP="00295201"/>
    <w:p w14:paraId="7F93B1AE" w14:textId="77777777" w:rsidR="00295201" w:rsidRDefault="00295201" w:rsidP="00295201"/>
    <w:p w14:paraId="60145193" w14:textId="77777777" w:rsidR="00295201" w:rsidRPr="000F5481" w:rsidRDefault="00295201" w:rsidP="00295201">
      <w:pPr>
        <w:rPr>
          <w:lang w:val="en-US"/>
        </w:rPr>
      </w:pPr>
      <w:r>
        <w:rPr>
          <w:i/>
        </w:rPr>
        <w:lastRenderedPageBreak/>
        <w:t>María, reina de Escocia.</w:t>
      </w:r>
      <w:r>
        <w:t xml:space="preserve"> Dir. Josie Rourke. Cast: Saoirse Ronan, Margot Robbie, Joe Alwyn, Jack Lowden, David Tennant, Guy Pearce, Martin Compston, Brendan Coyle, Gemma Chan, Eileen O'Higgins, Liah O'Prey, James McArdle, Benny Bereal, Maria-Victoria Dragus, Ismael Cruz Cordova, Kadiff Kirwan. </w:t>
      </w:r>
      <w:r w:rsidRPr="000F5481">
        <w:rPr>
          <w:lang w:val="en-US"/>
        </w:rPr>
        <w:t>UK, 2018.*</w:t>
      </w:r>
    </w:p>
    <w:p w14:paraId="068A6DDD" w14:textId="77777777" w:rsidR="00295201" w:rsidRPr="000F5481" w:rsidRDefault="00295201" w:rsidP="00295201">
      <w:pPr>
        <w:rPr>
          <w:lang w:val="en-US"/>
        </w:rPr>
      </w:pPr>
    </w:p>
    <w:p w14:paraId="07A57BA0" w14:textId="77777777" w:rsidR="00295201" w:rsidRPr="000F5481" w:rsidRDefault="00295201" w:rsidP="00295201">
      <w:pPr>
        <w:rPr>
          <w:lang w:val="en-US"/>
        </w:rPr>
      </w:pPr>
    </w:p>
    <w:p w14:paraId="72844F69" w14:textId="77777777" w:rsidR="00295201" w:rsidRPr="000F5481" w:rsidRDefault="00295201" w:rsidP="00295201">
      <w:pPr>
        <w:rPr>
          <w:lang w:val="en-US"/>
        </w:rPr>
      </w:pPr>
    </w:p>
    <w:p w14:paraId="58E76861" w14:textId="77777777" w:rsidR="00295201" w:rsidRPr="000F5481" w:rsidRDefault="00295201" w:rsidP="00295201">
      <w:pPr>
        <w:rPr>
          <w:lang w:val="en-US"/>
        </w:rPr>
      </w:pPr>
    </w:p>
    <w:p w14:paraId="409C272E" w14:textId="77777777" w:rsidR="00295201" w:rsidRPr="000F5481" w:rsidRDefault="00295201" w:rsidP="00295201">
      <w:pPr>
        <w:rPr>
          <w:lang w:val="en-US"/>
        </w:rPr>
      </w:pPr>
      <w:r w:rsidRPr="000F5481">
        <w:rPr>
          <w:lang w:val="en-US"/>
        </w:rPr>
        <w:t>Literature</w:t>
      </w:r>
    </w:p>
    <w:p w14:paraId="4197F6AA" w14:textId="77777777" w:rsidR="00295201" w:rsidRPr="000F5481" w:rsidRDefault="00295201" w:rsidP="00295201">
      <w:pPr>
        <w:rPr>
          <w:lang w:val="en-US"/>
        </w:rPr>
      </w:pPr>
    </w:p>
    <w:p w14:paraId="7DDEA142" w14:textId="77777777" w:rsidR="00295201" w:rsidRPr="000F5481" w:rsidRDefault="00295201" w:rsidP="00295201">
      <w:pPr>
        <w:rPr>
          <w:lang w:val="en-US"/>
        </w:rPr>
      </w:pPr>
    </w:p>
    <w:p w14:paraId="60DD6872" w14:textId="77777777" w:rsidR="00295201" w:rsidRPr="000F5481" w:rsidRDefault="00295201" w:rsidP="00295201">
      <w:pPr>
        <w:tabs>
          <w:tab w:val="left" w:pos="1720"/>
        </w:tabs>
        <w:ind w:right="10"/>
        <w:rPr>
          <w:lang w:val="en-US"/>
        </w:rPr>
      </w:pPr>
      <w:r w:rsidRPr="000F5481">
        <w:rPr>
          <w:lang w:val="en-US"/>
        </w:rPr>
        <w:t xml:space="preserve">Cary, Elizabeth. </w:t>
      </w:r>
      <w:r w:rsidRPr="000F5481">
        <w:rPr>
          <w:i/>
          <w:lang w:val="en-US"/>
        </w:rPr>
        <w:t>The Tragedy of Mariam, the Fair Queen of Jewry.</w:t>
      </w:r>
      <w:r w:rsidRPr="000F5481">
        <w:rPr>
          <w:lang w:val="en-US"/>
        </w:rPr>
        <w:t xml:space="preserve"> Tragedy. 1602-9, pub. 1613.</w:t>
      </w:r>
    </w:p>
    <w:p w14:paraId="28FCC6D7" w14:textId="77777777" w:rsidR="00295201" w:rsidRPr="000F5481" w:rsidRDefault="00295201" w:rsidP="00295201">
      <w:pPr>
        <w:ind w:right="10"/>
        <w:rPr>
          <w:lang w:val="en-US"/>
        </w:rPr>
      </w:pPr>
      <w:r w:rsidRPr="000F5481">
        <w:rPr>
          <w:lang w:val="en-US"/>
        </w:rPr>
        <w:t xml:space="preserve">_____. </w:t>
      </w:r>
      <w:r w:rsidRPr="000F5481">
        <w:rPr>
          <w:i/>
          <w:lang w:val="en-US"/>
        </w:rPr>
        <w:t>The Tragedies of Mariam.</w:t>
      </w:r>
      <w:r w:rsidRPr="000F5481">
        <w:rPr>
          <w:lang w:val="en-US"/>
        </w:rPr>
        <w:t xml:space="preserve"> Ed. A. C. Dunstan.</w:t>
      </w:r>
      <w:r w:rsidRPr="000F5481">
        <w:rPr>
          <w:i/>
          <w:lang w:val="en-US"/>
        </w:rPr>
        <w:t xml:space="preserve"> </w:t>
      </w:r>
      <w:r w:rsidRPr="000F5481">
        <w:rPr>
          <w:lang w:val="en-US"/>
        </w:rPr>
        <w:t>(Malone Society Reprints). Oxford: Oxford UP, 1914.</w:t>
      </w:r>
    </w:p>
    <w:p w14:paraId="0464EF64" w14:textId="77777777" w:rsidR="00295201" w:rsidRPr="000F5481" w:rsidRDefault="00295201" w:rsidP="00295201">
      <w:pPr>
        <w:rPr>
          <w:lang w:val="en-US"/>
        </w:rPr>
      </w:pPr>
      <w:r w:rsidRPr="000F5481">
        <w:rPr>
          <w:lang w:val="en-US"/>
        </w:rPr>
        <w:t xml:space="preserve">_____. </w:t>
      </w:r>
      <w:r w:rsidRPr="000F5481">
        <w:rPr>
          <w:i/>
          <w:lang w:val="en-US"/>
        </w:rPr>
        <w:t xml:space="preserve">The Tragedy of Mariam. </w:t>
      </w:r>
      <w:r w:rsidRPr="000F5481">
        <w:rPr>
          <w:lang w:val="en-US"/>
        </w:rPr>
        <w:t xml:space="preserve">In </w:t>
      </w:r>
      <w:r w:rsidRPr="000F5481">
        <w:rPr>
          <w:i/>
          <w:lang w:val="en-US"/>
        </w:rPr>
        <w:t>English Renaissance Drama: A Norton Anthology.</w:t>
      </w:r>
      <w:r w:rsidRPr="000F5481">
        <w:rPr>
          <w:lang w:val="en-US"/>
        </w:rPr>
        <w:t xml:space="preserve"> Ed. David Bevington et al. New York and London: Norton, 2002. 615-72.*</w:t>
      </w:r>
    </w:p>
    <w:p w14:paraId="2F40752B" w14:textId="77777777" w:rsidR="00295201" w:rsidRPr="000F5481" w:rsidRDefault="00295201" w:rsidP="00295201">
      <w:pPr>
        <w:tabs>
          <w:tab w:val="left" w:pos="1720"/>
        </w:tabs>
        <w:ind w:right="10"/>
        <w:rPr>
          <w:lang w:val="en-US"/>
        </w:rPr>
      </w:pPr>
      <w:r w:rsidRPr="000F5481">
        <w:rPr>
          <w:lang w:val="en-US"/>
        </w:rPr>
        <w:t xml:space="preserve">_____. From </w:t>
      </w:r>
      <w:r w:rsidRPr="000F5481">
        <w:rPr>
          <w:i/>
          <w:lang w:val="en-US"/>
        </w:rPr>
        <w:t>The Tragedy of Mariam, the Fair Queen of Jewry.</w:t>
      </w:r>
      <w:r w:rsidRPr="000F5481">
        <w:rPr>
          <w:lang w:val="en-US"/>
        </w:rPr>
        <w:t xml:space="preserve"> In </w:t>
      </w:r>
      <w:r w:rsidRPr="000F5481">
        <w:rPr>
          <w:i/>
          <w:lang w:val="en-US"/>
        </w:rPr>
        <w:t>The Norton Anthology of English Literature.</w:t>
      </w:r>
      <w:r w:rsidRPr="000F5481">
        <w:rPr>
          <w:lang w:val="en-US"/>
        </w:rPr>
        <w:t xml:space="preserve"> 7th ed. Ed. M. H. Abrams, Stephen Greenblatt et al. New York: Norton, 1999. 1.1508-27.*</w:t>
      </w:r>
    </w:p>
    <w:p w14:paraId="56DBC20B" w14:textId="77777777" w:rsidR="00295201" w:rsidRPr="00B008CF" w:rsidRDefault="00295201" w:rsidP="00295201">
      <w:pPr>
        <w:tabs>
          <w:tab w:val="left" w:pos="7627"/>
        </w:tabs>
        <w:rPr>
          <w:lang w:val="es-ES"/>
        </w:rPr>
      </w:pPr>
      <w:r w:rsidRPr="000F5481">
        <w:rPr>
          <w:lang w:val="en-US"/>
        </w:rPr>
        <w:t xml:space="preserve">Drayton, Michael. "(The Queen's Chariot)." From </w:t>
      </w:r>
      <w:r w:rsidRPr="000F5481">
        <w:rPr>
          <w:i/>
          <w:lang w:val="en-US"/>
        </w:rPr>
        <w:t>Nymphidia,</w:t>
      </w:r>
      <w:r w:rsidRPr="000F5481">
        <w:rPr>
          <w:lang w:val="en-US"/>
        </w:rPr>
        <w:t xml:space="preserve"> 1627. In </w:t>
      </w:r>
      <w:r w:rsidRPr="000F5481">
        <w:rPr>
          <w:i/>
          <w:lang w:val="en-US"/>
        </w:rPr>
        <w:t>The Oxford Book of Seventeenth Century Verse.</w:t>
      </w:r>
      <w:r w:rsidRPr="000F5481">
        <w:rPr>
          <w:lang w:val="en-US"/>
        </w:rPr>
        <w:t xml:space="preserve"> Ed. H. J. C. Grierson and G. Bullough. </w:t>
      </w:r>
      <w:r w:rsidRPr="00B008CF">
        <w:rPr>
          <w:lang w:val="es-ES"/>
        </w:rPr>
        <w:t>Oxford: Clarendon Press, 1934. Rpt. 1938, 1942, 1946. 63-65.*</w:t>
      </w:r>
    </w:p>
    <w:p w14:paraId="35DB2EAF" w14:textId="50079859" w:rsidR="00B21C3B" w:rsidRDefault="00B21C3B" w:rsidP="00B21C3B">
      <w:pPr>
        <w:rPr>
          <w:szCs w:val="28"/>
        </w:rPr>
      </w:pPr>
      <w:r>
        <w:rPr>
          <w:szCs w:val="28"/>
        </w:rPr>
        <w:t>Holt, Victoria</w:t>
      </w:r>
      <w:r>
        <w:rPr>
          <w:szCs w:val="28"/>
        </w:rPr>
        <w:t xml:space="preserve">. (Ps. Victoria Holt). </w:t>
      </w:r>
      <w:r>
        <w:rPr>
          <w:i/>
          <w:iCs/>
          <w:szCs w:val="28"/>
        </w:rPr>
        <w:t xml:space="preserve">La confesión de la reina. </w:t>
      </w:r>
      <w:r w:rsidRPr="003D337F">
        <w:rPr>
          <w:szCs w:val="28"/>
        </w:rPr>
        <w:t xml:space="preserve">(Destinolibro, </w:t>
      </w:r>
      <w:r>
        <w:rPr>
          <w:szCs w:val="28"/>
        </w:rPr>
        <w:t>153</w:t>
      </w:r>
      <w:r w:rsidRPr="003D337F">
        <w:rPr>
          <w:szCs w:val="28"/>
        </w:rPr>
        <w:t>). Barcelona: Destino.</w:t>
      </w:r>
    </w:p>
    <w:p w14:paraId="47B00E84" w14:textId="77777777" w:rsidR="00E331C8" w:rsidRPr="003F61C3" w:rsidRDefault="00E331C8" w:rsidP="00E331C8">
      <w:pPr>
        <w:rPr>
          <w:szCs w:val="28"/>
        </w:rPr>
      </w:pPr>
      <w:r>
        <w:rPr>
          <w:szCs w:val="28"/>
        </w:rPr>
        <w:t xml:space="preserve">Lasala, Magdalena. </w:t>
      </w:r>
      <w:r>
        <w:rPr>
          <w:i/>
          <w:szCs w:val="28"/>
        </w:rPr>
        <w:t>La emperatriz goda: Gala Placidia, un corazón entre dos mundos.</w:t>
      </w:r>
      <w:r>
        <w:rPr>
          <w:szCs w:val="28"/>
        </w:rPr>
        <w:t xml:space="preserve"> Novel. Madrid: La Esfera de los Libros, 2020.*</w:t>
      </w:r>
    </w:p>
    <w:p w14:paraId="52D86708" w14:textId="77777777" w:rsidR="00C60BDB" w:rsidRPr="00A516FD" w:rsidRDefault="00C60BDB" w:rsidP="00C60BDB">
      <w:pPr>
        <w:rPr>
          <w:lang w:val="en-US"/>
        </w:rPr>
      </w:pPr>
      <w:r w:rsidRPr="00C60BDB">
        <w:rPr>
          <w:lang w:val="es-ES"/>
        </w:rPr>
        <w:t xml:space="preserve">Ledig, Agnès. </w:t>
      </w:r>
      <w:r>
        <w:rPr>
          <w:i/>
          <w:iCs/>
        </w:rPr>
        <w:t>La toute petite reine.</w:t>
      </w:r>
      <w:r>
        <w:t xml:space="preserve"> </w:t>
      </w:r>
      <w:r w:rsidRPr="00C60BDB">
        <w:rPr>
          <w:lang w:val="en-US"/>
        </w:rPr>
        <w:t xml:space="preserve">Novel. </w:t>
      </w:r>
      <w:r w:rsidRPr="00A516FD">
        <w:rPr>
          <w:lang w:val="en-US"/>
        </w:rPr>
        <w:t>Paris: J'ai Lu, 2023.</w:t>
      </w:r>
    </w:p>
    <w:p w14:paraId="4829B4B8" w14:textId="77777777" w:rsidR="00D40470" w:rsidRPr="00EF56E5" w:rsidRDefault="00D40470" w:rsidP="00D40470">
      <w:pPr>
        <w:rPr>
          <w:lang w:val="es-ES"/>
        </w:rPr>
      </w:pPr>
      <w:r w:rsidRPr="00C60BDB">
        <w:rPr>
          <w:lang w:val="en-US"/>
        </w:rPr>
        <w:t xml:space="preserve">Montherlant. </w:t>
      </w:r>
      <w:r w:rsidRPr="00277A54">
        <w:rPr>
          <w:i/>
        </w:rPr>
        <w:t>La Reine morte</w:t>
      </w:r>
      <w:r w:rsidRPr="00971003">
        <w:t xml:space="preserve">. </w:t>
      </w:r>
      <w:r w:rsidRPr="00EF56E5">
        <w:rPr>
          <w:lang w:val="es-ES"/>
        </w:rPr>
        <w:t>1942.</w:t>
      </w:r>
    </w:p>
    <w:p w14:paraId="5F0E9A0C" w14:textId="77777777" w:rsidR="00A47338" w:rsidRPr="00C60BDB" w:rsidRDefault="00A47338" w:rsidP="00A47338">
      <w:pPr>
        <w:rPr>
          <w:lang w:val="es-ES"/>
        </w:rPr>
      </w:pPr>
      <w:r w:rsidRPr="00C60BDB">
        <w:rPr>
          <w:lang w:val="es-ES"/>
        </w:rPr>
        <w:t xml:space="preserve">Pérez Peridis, José María. </w:t>
      </w:r>
      <w:r w:rsidRPr="00E43EC9">
        <w:rPr>
          <w:lang w:val="en-US"/>
        </w:rPr>
        <w:t xml:space="preserve">(Novel on </w:t>
      </w:r>
      <w:r>
        <w:rPr>
          <w:lang w:val="en-US"/>
        </w:rPr>
        <w:t>Leonor</w:t>
      </w:r>
      <w:r w:rsidRPr="00E43EC9">
        <w:rPr>
          <w:lang w:val="en-US"/>
        </w:rPr>
        <w:t xml:space="preserve"> Plantagenet, queen of </w:t>
      </w:r>
      <w:r>
        <w:rPr>
          <w:lang w:val="en-US"/>
        </w:rPr>
        <w:t xml:space="preserve">Castille). </w:t>
      </w:r>
      <w:r w:rsidRPr="00C60BDB">
        <w:rPr>
          <w:lang w:val="es-ES"/>
        </w:rPr>
        <w:t>2017.</w:t>
      </w:r>
    </w:p>
    <w:p w14:paraId="0306DDB9" w14:textId="77777777" w:rsidR="00295201" w:rsidRPr="00B21C3B" w:rsidRDefault="00295201" w:rsidP="0029520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t xml:space="preserve">Posteguillo, Santiago. </w:t>
      </w:r>
      <w:r>
        <w:rPr>
          <w:i/>
        </w:rPr>
        <w:t>Yo, Julia.</w:t>
      </w:r>
      <w:r>
        <w:t xml:space="preserve"> (Autores Españoles e Iberaoamericanos). Barcelona: Planeta, 2018.* </w:t>
      </w:r>
      <w:r w:rsidRPr="00B21C3B">
        <w:rPr>
          <w:lang w:val="es-ES"/>
        </w:rPr>
        <w:t>(Premio Planeta, 2018; on Julia Domna, wife of Septimius Severus).</w:t>
      </w:r>
    </w:p>
    <w:p w14:paraId="41692B29" w14:textId="77777777" w:rsidR="00C40C3B" w:rsidRPr="00C47230" w:rsidRDefault="00C40C3B" w:rsidP="00C40C3B">
      <w:pPr>
        <w:rPr>
          <w:i/>
          <w:szCs w:val="28"/>
        </w:rPr>
      </w:pPr>
      <w:r w:rsidRPr="00B21C3B">
        <w:rPr>
          <w:szCs w:val="28"/>
          <w:lang w:val="es-ES"/>
        </w:rPr>
        <w:t>Vallejo Moreu, Irene.</w:t>
      </w:r>
      <w:r w:rsidRPr="00B21C3B">
        <w:rPr>
          <w:lang w:val="es-ES"/>
        </w:rPr>
        <w:t xml:space="preserve"> </w:t>
      </w:r>
      <w:r w:rsidRPr="00D90D4F">
        <w:rPr>
          <w:i/>
          <w:szCs w:val="28"/>
        </w:rPr>
        <w:t>El sil</w:t>
      </w:r>
      <w:r>
        <w:rPr>
          <w:i/>
          <w:szCs w:val="28"/>
        </w:rPr>
        <w:t>bido del arquero.</w:t>
      </w:r>
      <w:r>
        <w:rPr>
          <w:szCs w:val="28"/>
        </w:rPr>
        <w:t xml:space="preserve"> Historical novel. 2015. (Dido).</w:t>
      </w:r>
    </w:p>
    <w:p w14:paraId="7AA9A3F3" w14:textId="77777777" w:rsidR="00C40C3B" w:rsidRPr="00555638" w:rsidRDefault="00C40C3B" w:rsidP="00C40C3B">
      <w:pPr>
        <w:ind w:left="709" w:hanging="709"/>
        <w:rPr>
          <w:lang w:val="es-ES"/>
        </w:rPr>
      </w:pPr>
      <w:r>
        <w:lastRenderedPageBreak/>
        <w:t xml:space="preserve">_____. </w:t>
      </w:r>
      <w:r w:rsidRPr="00650011">
        <w:rPr>
          <w:i/>
          <w:iCs/>
          <w:lang w:val="es-ES"/>
        </w:rPr>
        <w:t>Elyssa, Koningin van Carthago.</w:t>
      </w:r>
      <w:r w:rsidRPr="00650011">
        <w:rPr>
          <w:lang w:val="es-ES"/>
        </w:rPr>
        <w:t xml:space="preserve"> Netherlands, 2024. </w:t>
      </w:r>
      <w:r w:rsidRPr="00555638">
        <w:rPr>
          <w:lang w:val="es-ES"/>
        </w:rPr>
        <w:t xml:space="preserve">(Trans. of </w:t>
      </w:r>
      <w:r w:rsidRPr="00555638">
        <w:rPr>
          <w:i/>
          <w:iCs/>
          <w:lang w:val="es-ES"/>
        </w:rPr>
        <w:t xml:space="preserve">El silbido del </w:t>
      </w:r>
      <w:r>
        <w:rPr>
          <w:i/>
          <w:iCs/>
        </w:rPr>
        <w:t>arquero</w:t>
      </w:r>
      <w:r>
        <w:t>).</w:t>
      </w:r>
    </w:p>
    <w:p w14:paraId="3974C4BE" w14:textId="77777777" w:rsidR="00295201" w:rsidRPr="00C40C3B" w:rsidRDefault="00295201" w:rsidP="00295201">
      <w:pPr>
        <w:rPr>
          <w:lang w:val="es-ES"/>
        </w:rPr>
      </w:pPr>
    </w:p>
    <w:p w14:paraId="4FAC9241" w14:textId="77777777" w:rsidR="00295201" w:rsidRPr="00C40C3B" w:rsidRDefault="00295201" w:rsidP="00295201">
      <w:pPr>
        <w:rPr>
          <w:lang w:val="es-ES"/>
        </w:rPr>
      </w:pPr>
    </w:p>
    <w:p w14:paraId="2A73A14E" w14:textId="77777777" w:rsidR="00295201" w:rsidRPr="00C40C3B" w:rsidRDefault="00295201" w:rsidP="00295201">
      <w:pPr>
        <w:rPr>
          <w:lang w:val="es-ES"/>
        </w:rPr>
      </w:pPr>
    </w:p>
    <w:p w14:paraId="30FFF113" w14:textId="77777777" w:rsidR="00295201" w:rsidRPr="00C40C3B" w:rsidRDefault="00295201" w:rsidP="00295201">
      <w:pPr>
        <w:rPr>
          <w:lang w:val="es-ES"/>
        </w:rPr>
      </w:pPr>
    </w:p>
    <w:p w14:paraId="65D0212B" w14:textId="77777777" w:rsidR="00295201" w:rsidRPr="000F5481" w:rsidRDefault="00295201" w:rsidP="00295201">
      <w:pPr>
        <w:rPr>
          <w:lang w:val="en-US"/>
        </w:rPr>
      </w:pPr>
      <w:r w:rsidRPr="000F5481">
        <w:rPr>
          <w:lang w:val="en-US"/>
        </w:rPr>
        <w:t>Series</w:t>
      </w:r>
    </w:p>
    <w:p w14:paraId="7C956275" w14:textId="77777777" w:rsidR="00295201" w:rsidRPr="000F5481" w:rsidRDefault="00295201" w:rsidP="00295201">
      <w:pPr>
        <w:rPr>
          <w:lang w:val="en-US"/>
        </w:rPr>
      </w:pPr>
    </w:p>
    <w:p w14:paraId="09EF1BAB" w14:textId="77777777" w:rsidR="00295201" w:rsidRPr="00C60BDB" w:rsidRDefault="00295201" w:rsidP="00295201">
      <w:pPr>
        <w:rPr>
          <w:lang w:val="es-ES"/>
        </w:rPr>
      </w:pPr>
      <w:r w:rsidRPr="000F5481">
        <w:rPr>
          <w:lang w:val="en-US"/>
        </w:rPr>
        <w:t xml:space="preserve">(Kings and Queens of England). </w:t>
      </w:r>
      <w:r w:rsidRPr="00C60BDB">
        <w:rPr>
          <w:lang w:val="es-ES"/>
        </w:rPr>
        <w:t>Series ed. Antonia Fraser.</w:t>
      </w:r>
    </w:p>
    <w:p w14:paraId="350517A9" w14:textId="77777777" w:rsidR="00295201" w:rsidRPr="00C60BDB" w:rsidRDefault="00295201" w:rsidP="00295201">
      <w:pPr>
        <w:rPr>
          <w:lang w:val="es-ES"/>
        </w:rPr>
      </w:pPr>
    </w:p>
    <w:p w14:paraId="1F696C23" w14:textId="77777777" w:rsidR="00295201" w:rsidRPr="00C60BDB" w:rsidRDefault="00295201" w:rsidP="00295201">
      <w:pPr>
        <w:rPr>
          <w:lang w:val="es-ES"/>
        </w:rPr>
      </w:pPr>
    </w:p>
    <w:p w14:paraId="2A6647F8" w14:textId="77777777" w:rsidR="00295201" w:rsidRPr="00C60BDB" w:rsidRDefault="00295201" w:rsidP="00295201">
      <w:pPr>
        <w:rPr>
          <w:lang w:val="es-ES"/>
        </w:rPr>
      </w:pPr>
    </w:p>
    <w:p w14:paraId="30E3B2FC" w14:textId="77777777" w:rsidR="00295201" w:rsidRPr="00C60BDB" w:rsidRDefault="00295201" w:rsidP="00295201">
      <w:pPr>
        <w:rPr>
          <w:lang w:val="es-ES"/>
        </w:rPr>
      </w:pPr>
    </w:p>
    <w:p w14:paraId="2A5648BC" w14:textId="77777777" w:rsidR="00295201" w:rsidRPr="000F5CDF" w:rsidRDefault="00295201" w:rsidP="00295201">
      <w:pPr>
        <w:rPr>
          <w:lang w:val="es-ES"/>
        </w:rPr>
      </w:pPr>
      <w:r w:rsidRPr="000F5CDF">
        <w:rPr>
          <w:lang w:val="es-ES"/>
        </w:rPr>
        <w:t>Video</w:t>
      </w:r>
    </w:p>
    <w:p w14:paraId="4B31304F" w14:textId="77777777" w:rsidR="00295201" w:rsidRPr="000F5CDF" w:rsidRDefault="00295201" w:rsidP="00295201">
      <w:pPr>
        <w:rPr>
          <w:lang w:val="es-ES"/>
        </w:rPr>
      </w:pPr>
    </w:p>
    <w:p w14:paraId="391722A3" w14:textId="77777777" w:rsidR="00295201" w:rsidRPr="000F5CDF" w:rsidRDefault="00295201" w:rsidP="00295201">
      <w:pPr>
        <w:rPr>
          <w:lang w:val="es-ES"/>
        </w:rPr>
      </w:pPr>
    </w:p>
    <w:p w14:paraId="53BFFF65" w14:textId="02BFFDFC" w:rsidR="00BE00C3" w:rsidRDefault="00BE00C3" w:rsidP="00BE00C3">
      <w:r>
        <w:t xml:space="preserve">Eyre, Pilar. "Crisis entre Letizia y Felipe. De la primera a la última." Video. </w:t>
      </w:r>
      <w:r>
        <w:rPr>
          <w:i/>
          <w:iCs/>
        </w:rPr>
        <w:t>YouTube (Al Aire de Pilar Eyre)</w:t>
      </w:r>
      <w:r>
        <w:t xml:space="preserve"> 23 March 2023.* </w:t>
      </w:r>
    </w:p>
    <w:p w14:paraId="07B5AD9F" w14:textId="77777777" w:rsidR="00BE00C3" w:rsidRDefault="00B21C3B" w:rsidP="00BE00C3">
      <w:pPr>
        <w:ind w:left="709" w:hanging="1"/>
        <w:rPr>
          <w:color w:val="1D9BF0"/>
        </w:rPr>
      </w:pPr>
      <w:hyperlink r:id="rId14" w:history="1">
        <w:r w:rsidR="00BE00C3" w:rsidRPr="00D86E71">
          <w:rPr>
            <w:rStyle w:val="Hipervnculo"/>
          </w:rPr>
          <w:t>https://youtu.be/pZsWOZ5YpiA</w:t>
        </w:r>
      </w:hyperlink>
    </w:p>
    <w:p w14:paraId="5FD25DC3" w14:textId="77777777" w:rsidR="00BE00C3" w:rsidRDefault="00BE00C3" w:rsidP="00BE00C3">
      <w:r w:rsidRPr="00973793">
        <w:tab/>
        <w:t>2023</w:t>
      </w:r>
    </w:p>
    <w:p w14:paraId="2463FA1A" w14:textId="77777777" w:rsidR="00BE00C3" w:rsidRPr="00870D79" w:rsidRDefault="00BE00C3" w:rsidP="00BE00C3">
      <w:r>
        <w:t xml:space="preserve">_____. "Lo de Letizia." Video. </w:t>
      </w:r>
      <w:r>
        <w:rPr>
          <w:i/>
          <w:iCs/>
        </w:rPr>
        <w:t>YouTube (Al Aire de Pilar Eyre)</w:t>
      </w:r>
      <w:r>
        <w:t xml:space="preserve"> 7 Dec. 2023.*</w:t>
      </w:r>
    </w:p>
    <w:p w14:paraId="2A7E7F61" w14:textId="77777777" w:rsidR="00BE00C3" w:rsidRDefault="00B21C3B" w:rsidP="00BE00C3">
      <w:pPr>
        <w:ind w:hanging="1"/>
        <w:rPr>
          <w:color w:val="1D9BF0"/>
        </w:rPr>
      </w:pPr>
      <w:hyperlink r:id="rId15" w:history="1">
        <w:r w:rsidR="00BE00C3" w:rsidRPr="00D86E71">
          <w:rPr>
            <w:rStyle w:val="Hipervnculo"/>
          </w:rPr>
          <w:t>https://youtu.be/J8LqJPVzeQE</w:t>
        </w:r>
      </w:hyperlink>
    </w:p>
    <w:p w14:paraId="51E96E19" w14:textId="77777777" w:rsidR="00BE00C3" w:rsidRPr="00A91EB8" w:rsidRDefault="00BE00C3" w:rsidP="00BE00C3">
      <w:pPr>
        <w:ind w:left="709" w:hanging="1"/>
      </w:pPr>
      <w:r w:rsidRPr="00A91EB8">
        <w:t xml:space="preserve">Part 2: </w:t>
      </w:r>
      <w:hyperlink r:id="rId16" w:history="1">
        <w:r w:rsidRPr="00A91EB8">
          <w:rPr>
            <w:rStyle w:val="Hipervnculo"/>
          </w:rPr>
          <w:t>https://www.youtube.com/watch?v=AwiHUegHbJM</w:t>
        </w:r>
      </w:hyperlink>
    </w:p>
    <w:p w14:paraId="0331A853" w14:textId="77777777" w:rsidR="00BE00C3" w:rsidRPr="00210EBE" w:rsidRDefault="00BE00C3" w:rsidP="00BE00C3">
      <w:pPr>
        <w:ind w:left="709" w:hanging="1"/>
        <w:rPr>
          <w:lang w:val="en-US"/>
        </w:rPr>
      </w:pPr>
      <w:r>
        <w:rPr>
          <w:lang w:val="en-US"/>
        </w:rPr>
        <w:t xml:space="preserve">Part 3: </w:t>
      </w:r>
      <w:hyperlink r:id="rId17" w:history="1">
        <w:r w:rsidRPr="00D86E71">
          <w:rPr>
            <w:rStyle w:val="Hipervnculo"/>
            <w:lang w:val="en-US"/>
          </w:rPr>
          <w:t>https://www.youtube.com/watch?v=iGBB3yqApnc</w:t>
        </w:r>
      </w:hyperlink>
      <w:r>
        <w:rPr>
          <w:lang w:val="en-US"/>
        </w:rPr>
        <w:t xml:space="preserve"> </w:t>
      </w:r>
    </w:p>
    <w:p w14:paraId="23133991" w14:textId="77777777" w:rsidR="00BE00C3" w:rsidRDefault="00BE00C3" w:rsidP="00BE00C3">
      <w:r w:rsidRPr="00210EBE">
        <w:rPr>
          <w:lang w:val="en-US"/>
        </w:rPr>
        <w:tab/>
      </w:r>
      <w:r w:rsidRPr="00973793">
        <w:t>2023</w:t>
      </w:r>
    </w:p>
    <w:p w14:paraId="7C8360C2" w14:textId="77777777" w:rsidR="00BE00C3" w:rsidRDefault="00BE00C3" w:rsidP="00BE00C3"/>
    <w:p w14:paraId="47989C2F" w14:textId="77777777" w:rsidR="00295201" w:rsidRDefault="00295201" w:rsidP="00295201">
      <w:pPr>
        <w:rPr>
          <w:szCs w:val="28"/>
        </w:rPr>
      </w:pPr>
      <w:r>
        <w:rPr>
          <w:szCs w:val="28"/>
        </w:rPr>
        <w:t>Hidalgo de la Vega, María José (Chair of History, U of Salamanca). "</w:t>
      </w:r>
      <w:r w:rsidRPr="00B85D41">
        <w:rPr>
          <w:szCs w:val="28"/>
        </w:rPr>
        <w:t>Zenobia, la única mujer en la Antigüedad que creó un imperio</w:t>
      </w:r>
      <w:r>
        <w:rPr>
          <w:szCs w:val="28"/>
        </w:rPr>
        <w:t xml:space="preserve">." Video lecture. </w:t>
      </w:r>
      <w:r>
        <w:rPr>
          <w:i/>
          <w:szCs w:val="28"/>
        </w:rPr>
        <w:t>YouTube (Fundación Juan March)</w:t>
      </w:r>
      <w:r>
        <w:rPr>
          <w:szCs w:val="28"/>
        </w:rPr>
        <w:t xml:space="preserve"> 20 Dec. 2019.*</w:t>
      </w:r>
      <w:r w:rsidRPr="00B85D41">
        <w:rPr>
          <w:szCs w:val="28"/>
        </w:rPr>
        <w:t xml:space="preserve"> </w:t>
      </w:r>
    </w:p>
    <w:p w14:paraId="44AC902A" w14:textId="77777777" w:rsidR="00295201" w:rsidRDefault="00B21C3B" w:rsidP="00295201">
      <w:pPr>
        <w:ind w:hanging="1"/>
        <w:rPr>
          <w:szCs w:val="28"/>
        </w:rPr>
      </w:pPr>
      <w:hyperlink r:id="rId18" w:history="1">
        <w:r w:rsidR="00295201" w:rsidRPr="002E553A">
          <w:rPr>
            <w:rStyle w:val="Hipervnculo"/>
            <w:szCs w:val="28"/>
          </w:rPr>
          <w:t>https://youtu.be/ZLt4mybxCi4</w:t>
        </w:r>
      </w:hyperlink>
      <w:r w:rsidR="00295201">
        <w:rPr>
          <w:szCs w:val="28"/>
        </w:rPr>
        <w:tab/>
      </w:r>
    </w:p>
    <w:p w14:paraId="2B2373F9" w14:textId="77777777" w:rsidR="00295201" w:rsidRDefault="00295201" w:rsidP="00295201">
      <w:pPr>
        <w:rPr>
          <w:szCs w:val="28"/>
        </w:rPr>
      </w:pPr>
      <w:r>
        <w:rPr>
          <w:szCs w:val="28"/>
        </w:rPr>
        <w:tab/>
        <w:t>2019</w:t>
      </w:r>
    </w:p>
    <w:p w14:paraId="0A24F3B3" w14:textId="77777777" w:rsidR="00295201" w:rsidRPr="00295201" w:rsidRDefault="00295201" w:rsidP="00295201"/>
    <w:p w14:paraId="25E88B35" w14:textId="4A48F28E" w:rsidR="00AE1AA7" w:rsidRPr="00B15663" w:rsidRDefault="00AE1AA7" w:rsidP="00AE1AA7">
      <w:r>
        <w:rPr>
          <w:rFonts w:cs="Apple Color Emoji"/>
        </w:rPr>
        <w:t>Morás, Nicolás. "</w:t>
      </w:r>
      <w:r>
        <w:rPr>
          <w:rFonts w:cs="Apple Color Emoji"/>
          <w:i/>
          <w:iCs/>
        </w:rPr>
        <w:t xml:space="preserve">Silencio Cómplice: Vida y reinado de Isabel II  - </w:t>
      </w:r>
      <w:r w:rsidRPr="00720DF7">
        <w:rPr>
          <w:rFonts w:ascii="Apple Color Emoji" w:hAnsi="Apple Color Emoji" w:cs="Apple Color Emoji"/>
        </w:rPr>
        <w:t>🟪</w:t>
      </w:r>
      <w:r w:rsidRPr="00720DF7">
        <w:t xml:space="preserve"> ABSOLUTAMENTE TODOS los SECRETOS de la Reina Isabel </w:t>
      </w:r>
      <w:r w:rsidRPr="00720DF7">
        <w:rPr>
          <w:rFonts w:ascii="Apple Color Emoji" w:hAnsi="Apple Color Emoji" w:cs="Apple Color Emoji"/>
        </w:rPr>
        <w:t>🔓</w:t>
      </w:r>
      <w:r w:rsidRPr="00720DF7">
        <w:t xml:space="preserve"> Lo que no cuenta la serie 'The Crown'</w:t>
      </w:r>
      <w:r>
        <w:t xml:space="preserve">." </w:t>
      </w:r>
      <w:r w:rsidRPr="00B15663">
        <w:t xml:space="preserve">Video. </w:t>
      </w:r>
      <w:r w:rsidRPr="00B15663">
        <w:rPr>
          <w:i/>
          <w:iCs/>
        </w:rPr>
        <w:t>YouTube (Los Liberales)</w:t>
      </w:r>
      <w:r w:rsidRPr="00B15663">
        <w:t xml:space="preserve"> 29 Sept. 2022.* </w:t>
      </w:r>
    </w:p>
    <w:p w14:paraId="65312EBE" w14:textId="77777777" w:rsidR="00AE1AA7" w:rsidRPr="00B15663" w:rsidRDefault="00B21C3B" w:rsidP="00AE1AA7">
      <w:pPr>
        <w:ind w:hanging="12"/>
        <w:rPr>
          <w:color w:val="1D9BF0"/>
        </w:rPr>
      </w:pPr>
      <w:hyperlink r:id="rId19" w:history="1">
        <w:r w:rsidR="00AE1AA7" w:rsidRPr="00B15663">
          <w:rPr>
            <w:rStyle w:val="Hipervnculo"/>
          </w:rPr>
          <w:t>https://youtu.be/B9ZpK1tQA-A</w:t>
        </w:r>
      </w:hyperlink>
    </w:p>
    <w:p w14:paraId="2ADB1B99" w14:textId="77777777" w:rsidR="00AE1AA7" w:rsidRPr="00E80A14" w:rsidRDefault="00AE1AA7" w:rsidP="00AE1AA7">
      <w:r w:rsidRPr="00B15663">
        <w:tab/>
      </w:r>
      <w:r w:rsidRPr="00E80A14">
        <w:t>2022</w:t>
      </w:r>
    </w:p>
    <w:p w14:paraId="46A5BE25" w14:textId="77777777" w:rsidR="00295201" w:rsidRPr="00295201" w:rsidRDefault="00295201" w:rsidP="00295201"/>
    <w:p w14:paraId="61496A7B" w14:textId="77777777" w:rsidR="00800341" w:rsidRPr="00B0674F" w:rsidRDefault="00800341" w:rsidP="00800341">
      <w:r w:rsidRPr="00800341">
        <w:rPr>
          <w:szCs w:val="28"/>
          <w:lang w:val="es-ES"/>
        </w:rPr>
        <w:lastRenderedPageBreak/>
        <w:t xml:space="preserve">Rojo, Jesús Ángel, et al. </w:t>
      </w:r>
      <w:r>
        <w:rPr>
          <w:szCs w:val="28"/>
        </w:rPr>
        <w:t>"</w:t>
      </w:r>
      <w:r>
        <w:rPr>
          <w:rFonts w:ascii="Apple Color Emoji" w:hAnsi="Apple Color Emoji" w:cs="Apple Color Emoji"/>
        </w:rPr>
        <w:t>🔴</w:t>
      </w:r>
      <w:r>
        <w:t>EL MUNDO AL ROJO</w:t>
      </w:r>
      <w:r>
        <w:rPr>
          <w:rFonts w:ascii="Apple Color Emoji" w:hAnsi="Apple Color Emoji" w:cs="Apple Color Emoji"/>
        </w:rPr>
        <w:t>💥</w:t>
      </w:r>
      <w:r>
        <w:t>JAIME PEÑAFIEL en EXCLUSIVA</w:t>
      </w:r>
      <w:r>
        <w:rPr>
          <w:rFonts w:ascii="Apple Color Emoji" w:hAnsi="Apple Color Emoji" w:cs="Apple Color Emoji"/>
        </w:rPr>
        <w:t>💥</w:t>
      </w:r>
      <w:r>
        <w:t xml:space="preserve">cuenta la TRAICIÓN de LETIZIA." </w:t>
      </w:r>
      <w:r w:rsidRPr="00B0674F">
        <w:t xml:space="preserve">Video. </w:t>
      </w:r>
      <w:r w:rsidRPr="00B0674F">
        <w:rPr>
          <w:i/>
          <w:iCs/>
        </w:rPr>
        <w:t>YouTube (DISTRITOTV)</w:t>
      </w:r>
      <w:r w:rsidRPr="00B0674F">
        <w:t xml:space="preserve"> 27 Dec. 2023.*</w:t>
      </w:r>
    </w:p>
    <w:p w14:paraId="5886D2C3" w14:textId="77777777" w:rsidR="00800341" w:rsidRPr="00B0674F" w:rsidRDefault="00B21C3B" w:rsidP="00800341">
      <w:pPr>
        <w:ind w:hanging="1"/>
        <w:rPr>
          <w:szCs w:val="28"/>
        </w:rPr>
      </w:pPr>
      <w:hyperlink r:id="rId20" w:history="1">
        <w:r w:rsidR="00800341" w:rsidRPr="00B0674F">
          <w:rPr>
            <w:rStyle w:val="Hipervnculo"/>
          </w:rPr>
          <w:t>https://youtu.be/L6BIB4EMK7M</w:t>
        </w:r>
      </w:hyperlink>
    </w:p>
    <w:p w14:paraId="47507A20" w14:textId="77777777" w:rsidR="00800341" w:rsidRDefault="00800341" w:rsidP="00800341">
      <w:pPr>
        <w:rPr>
          <w:szCs w:val="28"/>
        </w:rPr>
      </w:pPr>
      <w:r w:rsidRPr="00B0674F">
        <w:rPr>
          <w:szCs w:val="28"/>
        </w:rPr>
        <w:tab/>
        <w:t>2023</w:t>
      </w:r>
    </w:p>
    <w:p w14:paraId="5F7C5A0C" w14:textId="77777777" w:rsidR="00295201" w:rsidRPr="00295201" w:rsidRDefault="00295201" w:rsidP="00295201"/>
    <w:p w14:paraId="40975893" w14:textId="77777777" w:rsidR="00295201" w:rsidRPr="00295201" w:rsidRDefault="00295201" w:rsidP="00295201"/>
    <w:p w14:paraId="092DCD8E" w14:textId="77777777" w:rsidR="00295201" w:rsidRPr="00295201" w:rsidRDefault="00295201" w:rsidP="00295201"/>
    <w:p w14:paraId="3D33855F" w14:textId="77777777" w:rsidR="00295201" w:rsidRPr="00800341" w:rsidRDefault="00295201" w:rsidP="00295201">
      <w:r w:rsidRPr="00800341">
        <w:t>See also Kings; Queen Elizabeth; Queen Isabella of Spain; Queen Victoria; Cleopatra.</w:t>
      </w:r>
    </w:p>
    <w:p w14:paraId="7C905D9B" w14:textId="77777777" w:rsidR="00295201" w:rsidRPr="00800341" w:rsidRDefault="00295201" w:rsidP="00295201"/>
    <w:p w14:paraId="49640A2E" w14:textId="77777777" w:rsidR="00295201" w:rsidRPr="00800341" w:rsidRDefault="00295201" w:rsidP="00295201"/>
    <w:p w14:paraId="1DE75EC1" w14:textId="77777777" w:rsidR="00295201" w:rsidRPr="00800341" w:rsidRDefault="00295201" w:rsidP="00295201"/>
    <w:p w14:paraId="502AD5FF" w14:textId="77777777" w:rsidR="00C454AC" w:rsidRPr="00800341" w:rsidRDefault="00C454AC" w:rsidP="00C454AC"/>
    <w:p w14:paraId="16608735" w14:textId="77777777" w:rsidR="00C454AC" w:rsidRPr="00800341" w:rsidRDefault="00C454AC"/>
    <w:sectPr w:rsidR="00C454AC" w:rsidRPr="00800341" w:rsidSect="001B7FC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1778F"/>
    <w:rsid w:val="001A1F22"/>
    <w:rsid w:val="001B7FCE"/>
    <w:rsid w:val="001D5FC3"/>
    <w:rsid w:val="001E0C2B"/>
    <w:rsid w:val="00277AB8"/>
    <w:rsid w:val="00295201"/>
    <w:rsid w:val="002B2C51"/>
    <w:rsid w:val="003151B8"/>
    <w:rsid w:val="004417E2"/>
    <w:rsid w:val="006431B8"/>
    <w:rsid w:val="00800341"/>
    <w:rsid w:val="00894626"/>
    <w:rsid w:val="008970A0"/>
    <w:rsid w:val="009B611D"/>
    <w:rsid w:val="009F38DB"/>
    <w:rsid w:val="00A035E1"/>
    <w:rsid w:val="00A47338"/>
    <w:rsid w:val="00A64A97"/>
    <w:rsid w:val="00AA2DE4"/>
    <w:rsid w:val="00AD0A9E"/>
    <w:rsid w:val="00AE1AA7"/>
    <w:rsid w:val="00B21C3B"/>
    <w:rsid w:val="00B35FB6"/>
    <w:rsid w:val="00BE00C3"/>
    <w:rsid w:val="00C40C3B"/>
    <w:rsid w:val="00C454AC"/>
    <w:rsid w:val="00C60BDB"/>
    <w:rsid w:val="00D3477D"/>
    <w:rsid w:val="00D40470"/>
    <w:rsid w:val="00DD3503"/>
    <w:rsid w:val="00E331C8"/>
    <w:rsid w:val="00EF56E5"/>
    <w:rsid w:val="00F906E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1EABF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295201"/>
    <w:rPr>
      <w:rFonts w:eastAsia="Times New Roman"/>
      <w:i/>
    </w:rPr>
  </w:style>
  <w:style w:type="character" w:customStyle="1" w:styleId="citationlibro">
    <w:name w:val="citation libro"/>
    <w:basedOn w:val="Fuentedeprrafopredeter"/>
    <w:rsid w:val="00295201"/>
  </w:style>
  <w:style w:type="paragraph" w:customStyle="1" w:styleId="nt">
    <w:name w:val="nt"/>
    <w:basedOn w:val="Normal"/>
    <w:rsid w:val="0029520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7AB8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7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3/12/lo-de-letizia.html" TargetMode="External"/><Relationship Id="rId13" Type="http://schemas.openxmlformats.org/officeDocument/2006/relationships/hyperlink" Target="https://youtu.be/LZQ8V4o1PXY" TargetMode="External"/><Relationship Id="rId18" Type="http://schemas.openxmlformats.org/officeDocument/2006/relationships/hyperlink" Target="https://youtu.be/ZLt4mybxCi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OuUTC4eoDXQ" TargetMode="External"/><Relationship Id="rId12" Type="http://schemas.openxmlformats.org/officeDocument/2006/relationships/hyperlink" Target="https://youtu.be/v20lII_zZjo" TargetMode="External"/><Relationship Id="rId17" Type="http://schemas.openxmlformats.org/officeDocument/2006/relationships/hyperlink" Target="https://www.youtube.com/watch?v=iGBB3yqApn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wiHUegHbJM" TargetMode="External"/><Relationship Id="rId20" Type="http://schemas.openxmlformats.org/officeDocument/2006/relationships/hyperlink" Target="https://youtu.be/L6BIB4EMK7M" TargetMode="External"/><Relationship Id="rId1" Type="http://schemas.openxmlformats.org/officeDocument/2006/relationships/styles" Target="styles.xml"/><Relationship Id="rId6" Type="http://schemas.openxmlformats.org/officeDocument/2006/relationships/hyperlink" Target="https://gaceta.es/europa/fallece-la-reina-isabel-ii-a-los-96-anos-20220908-1937/" TargetMode="External"/><Relationship Id="rId11" Type="http://schemas.openxmlformats.org/officeDocument/2006/relationships/hyperlink" Target="https://youtu.be/4ehZY_6RiQU" TargetMode="External"/><Relationship Id="rId5" Type="http://schemas.openxmlformats.org/officeDocument/2006/relationships/hyperlink" Target="https://www.abc.es/historia/abci-dona-urraca-indomable-reina-leon-no-dejo-pisar-maltratar-ningun-hombre-201903260219_noticia.html" TargetMode="External"/><Relationship Id="rId15" Type="http://schemas.openxmlformats.org/officeDocument/2006/relationships/hyperlink" Target="https://youtu.be/J8LqJPVzeQE" TargetMode="External"/><Relationship Id="rId10" Type="http://schemas.openxmlformats.org/officeDocument/2006/relationships/hyperlink" Target="http://nuigalway.academia.edu/GraceWindsor/Books" TargetMode="External"/><Relationship Id="rId19" Type="http://schemas.openxmlformats.org/officeDocument/2006/relationships/hyperlink" Target="https://youtu.be/B9ZpK1tQA-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bc.es/internacional/reina-isabel-ii-inglaterra-muere-96-anos-edad-20220908142741-nt.html" TargetMode="External"/><Relationship Id="rId14" Type="http://schemas.openxmlformats.org/officeDocument/2006/relationships/hyperlink" Target="https://youtu.be/pZsWOZ5Ypi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1129</Words>
  <Characters>8007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9118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20</cp:revision>
  <dcterms:created xsi:type="dcterms:W3CDTF">2019-12-22T17:52:00Z</dcterms:created>
  <dcterms:modified xsi:type="dcterms:W3CDTF">2024-08-26T15:01:00Z</dcterms:modified>
</cp:coreProperties>
</file>