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1334" w14:textId="77777777" w:rsidR="0015224A" w:rsidRPr="00213AF0" w:rsidRDefault="0015224A" w:rsidP="0015224A">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FDE7926" w14:textId="77777777" w:rsidR="0015224A" w:rsidRDefault="0015224A" w:rsidP="0015224A">
      <w:pPr>
        <w:jc w:val="center"/>
        <w:rPr>
          <w:smallCaps/>
          <w:sz w:val="24"/>
          <w:lang w:val="en-US"/>
        </w:rPr>
      </w:pPr>
      <w:r w:rsidRPr="00213AF0">
        <w:rPr>
          <w:smallCaps/>
          <w:sz w:val="24"/>
          <w:lang w:val="en-US"/>
        </w:rPr>
        <w:t>A Bibliography of Literary Theory, Criticism and Philology</w:t>
      </w:r>
    </w:p>
    <w:p w14:paraId="04DA76AF" w14:textId="77777777" w:rsidR="0015224A" w:rsidRPr="0018683B" w:rsidRDefault="0015224A" w:rsidP="0015224A">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4C07BCD0" w14:textId="77777777" w:rsidR="0015224A" w:rsidRPr="00726328" w:rsidRDefault="0015224A" w:rsidP="0015224A">
      <w:pPr>
        <w:ind w:right="-1"/>
        <w:jc w:val="center"/>
        <w:rPr>
          <w:sz w:val="24"/>
          <w:lang w:val="es-ES"/>
        </w:rPr>
      </w:pPr>
      <w:r w:rsidRPr="00726328">
        <w:rPr>
          <w:sz w:val="24"/>
          <w:lang w:val="es-ES"/>
        </w:rPr>
        <w:t xml:space="preserve">by José Ángel </w:t>
      </w:r>
      <w:r w:rsidRPr="00726328">
        <w:rPr>
          <w:smallCaps/>
          <w:sz w:val="24"/>
          <w:lang w:val="es-ES"/>
        </w:rPr>
        <w:t>García Landa</w:t>
      </w:r>
    </w:p>
    <w:p w14:paraId="5FE35BF7" w14:textId="77777777" w:rsidR="0015224A" w:rsidRPr="0015224A" w:rsidRDefault="0015224A" w:rsidP="0015224A">
      <w:pPr>
        <w:tabs>
          <w:tab w:val="left" w:pos="2835"/>
        </w:tabs>
        <w:ind w:right="-1"/>
        <w:jc w:val="center"/>
        <w:rPr>
          <w:sz w:val="24"/>
          <w:lang w:val="en-US"/>
        </w:rPr>
      </w:pPr>
      <w:r w:rsidRPr="0015224A">
        <w:rPr>
          <w:sz w:val="24"/>
          <w:lang w:val="en-US"/>
        </w:rPr>
        <w:t>(University of Zaragoza, Spain)</w:t>
      </w:r>
    </w:p>
    <w:p w14:paraId="304BFBDB" w14:textId="77777777" w:rsidR="0015224A" w:rsidRPr="0015224A" w:rsidRDefault="0015224A" w:rsidP="0015224A">
      <w:pPr>
        <w:jc w:val="center"/>
        <w:rPr>
          <w:lang w:val="en-US"/>
        </w:rPr>
      </w:pPr>
    </w:p>
    <w:bookmarkEnd w:id="0"/>
    <w:bookmarkEnd w:id="1"/>
    <w:p w14:paraId="6E09D453" w14:textId="77777777" w:rsidR="0015224A" w:rsidRPr="0015224A" w:rsidRDefault="0015224A" w:rsidP="0015224A">
      <w:pPr>
        <w:ind w:left="0" w:firstLine="0"/>
        <w:jc w:val="center"/>
        <w:rPr>
          <w:color w:val="000000"/>
          <w:lang w:val="en-US"/>
        </w:rPr>
      </w:pPr>
    </w:p>
    <w:p w14:paraId="65355F58" w14:textId="25BD5EDA" w:rsidR="002E3958" w:rsidRPr="00DC29F2" w:rsidRDefault="00EF6678">
      <w:pPr>
        <w:pStyle w:val="Ttulo1"/>
        <w:rPr>
          <w:smallCaps/>
          <w:lang w:val="en-US"/>
        </w:rPr>
      </w:pPr>
      <w:r>
        <w:rPr>
          <w:smallCaps/>
          <w:lang w:val="en-US"/>
        </w:rPr>
        <w:t>Hispanic</w:t>
      </w:r>
      <w:r w:rsidR="002E3958" w:rsidRPr="00DC29F2">
        <w:rPr>
          <w:smallCaps/>
          <w:lang w:val="en-US"/>
        </w:rPr>
        <w:t xml:space="preserve"> America: Culture and Geography</w:t>
      </w:r>
    </w:p>
    <w:p w14:paraId="4B979D4B" w14:textId="77777777" w:rsidR="002E3958" w:rsidRPr="00DC29F2" w:rsidRDefault="002E3958">
      <w:pPr>
        <w:rPr>
          <w:b/>
          <w:lang w:val="en-US"/>
        </w:rPr>
      </w:pPr>
    </w:p>
    <w:p w14:paraId="127A166C" w14:textId="77777777" w:rsidR="002E3958" w:rsidRPr="00DC29F2" w:rsidRDefault="002E3958">
      <w:pPr>
        <w:rPr>
          <w:b/>
          <w:lang w:val="en-US"/>
        </w:rPr>
      </w:pPr>
    </w:p>
    <w:p w14:paraId="70BAEE58" w14:textId="77777777" w:rsidR="002E3958" w:rsidRPr="00DC29F2" w:rsidRDefault="002E3958">
      <w:pPr>
        <w:rPr>
          <w:b/>
          <w:lang w:val="en-US"/>
        </w:rPr>
      </w:pPr>
    </w:p>
    <w:p w14:paraId="4E56A040" w14:textId="77777777" w:rsidR="002E3958" w:rsidRPr="00DC29F2" w:rsidRDefault="002E3958">
      <w:pPr>
        <w:pStyle w:val="Ttulo3"/>
        <w:rPr>
          <w:lang w:val="en-US"/>
        </w:rPr>
      </w:pPr>
      <w:r w:rsidRPr="00DC29F2">
        <w:rPr>
          <w:lang w:val="en-US"/>
        </w:rPr>
        <w:t>Miscellaneous</w:t>
      </w:r>
    </w:p>
    <w:p w14:paraId="6C4EA1DF" w14:textId="77777777" w:rsidR="002E3958" w:rsidRPr="00DC29F2" w:rsidRDefault="002E3958">
      <w:pPr>
        <w:rPr>
          <w:b/>
          <w:lang w:val="en-US"/>
        </w:rPr>
      </w:pPr>
    </w:p>
    <w:p w14:paraId="1FA4D410" w14:textId="77777777" w:rsidR="00557773" w:rsidRPr="00DC29F2" w:rsidRDefault="00557773" w:rsidP="00557773">
      <w:pPr>
        <w:rPr>
          <w:i/>
          <w:lang w:val="en-US"/>
        </w:rPr>
      </w:pPr>
      <w:r w:rsidRPr="00DC29F2">
        <w:rPr>
          <w:lang w:val="en-US"/>
        </w:rPr>
        <w:t xml:space="preserve">Alonso, Carlos J. </w:t>
      </w:r>
      <w:r w:rsidRPr="00DC29F2">
        <w:rPr>
          <w:i/>
          <w:lang w:val="en-US"/>
        </w:rPr>
        <w:t>The Burden of Modernity: The Rhetoric of Cultural Discourse in Spanish America.</w:t>
      </w:r>
      <w:r w:rsidRPr="00DC29F2">
        <w:rPr>
          <w:lang w:val="en-US"/>
        </w:rPr>
        <w:t xml:space="preserve"> Oxford: Oxford UP, 1998.</w:t>
      </w:r>
    </w:p>
    <w:p w14:paraId="11681A98" w14:textId="77777777" w:rsidR="002E3958" w:rsidRPr="00DC29F2" w:rsidRDefault="002E3958">
      <w:pPr>
        <w:rPr>
          <w:lang w:val="en-US"/>
        </w:rPr>
      </w:pPr>
      <w:r w:rsidRPr="00DC29F2">
        <w:rPr>
          <w:lang w:val="en-US"/>
        </w:rPr>
        <w:t xml:space="preserve">Clapp, Roger A. J. "Representing Reciprocity, Reproducing Domination: Ideology and the Labour Process in Latin American Contract Farming." </w:t>
      </w:r>
      <w:r w:rsidRPr="00DC29F2">
        <w:rPr>
          <w:i/>
          <w:lang w:val="en-US"/>
        </w:rPr>
        <w:t>Journal of Peasant Studies</w:t>
      </w:r>
      <w:r w:rsidRPr="00DC29F2">
        <w:rPr>
          <w:lang w:val="en-US"/>
        </w:rPr>
        <w:t xml:space="preserve"> 16.1 (October 1988).</w:t>
      </w:r>
    </w:p>
    <w:p w14:paraId="61D0F635" w14:textId="77777777" w:rsidR="002E3958" w:rsidRPr="00DC29F2" w:rsidRDefault="002E3958">
      <w:pPr>
        <w:ind w:right="10"/>
        <w:rPr>
          <w:lang w:val="en-US"/>
        </w:rPr>
      </w:pPr>
      <w:r w:rsidRPr="00DC29F2">
        <w:rPr>
          <w:lang w:val="en-US"/>
        </w:rPr>
        <w:t xml:space="preserve">Cornelius, Wayne, Jr. "The Political Sociology of Cityward Migration in Latin America." In </w:t>
      </w:r>
      <w:r w:rsidRPr="00DC29F2">
        <w:rPr>
          <w:i/>
          <w:lang w:val="en-US"/>
        </w:rPr>
        <w:t xml:space="preserve">Latin American Urban Research. </w:t>
      </w:r>
      <w:r w:rsidRPr="00DC29F2">
        <w:rPr>
          <w:lang w:val="en-US"/>
        </w:rPr>
        <w:t>Ed. Francine F. Rabinowitz and Felicity M. Trueblood. Vol. I. Beverly Hills (CA): Sage, 1971.</w:t>
      </w:r>
    </w:p>
    <w:p w14:paraId="288249EA" w14:textId="77777777" w:rsidR="002E3958" w:rsidRDefault="002E3958">
      <w:r w:rsidRPr="00DC29F2">
        <w:rPr>
          <w:lang w:val="en-US"/>
        </w:rPr>
        <w:t xml:space="preserve">Covo, Jacqueline. </w:t>
      </w:r>
      <w:r w:rsidRPr="00DC29F2">
        <w:rPr>
          <w:i/>
          <w:lang w:val="en-US"/>
        </w:rPr>
        <w:t xml:space="preserve">América Latina.  </w:t>
      </w:r>
      <w:r>
        <w:t>Trans. D. del Campo Castel. Madrid: Acento, 1995.</w:t>
      </w:r>
    </w:p>
    <w:p w14:paraId="7A6FBAA0" w14:textId="77777777" w:rsidR="00DD5283" w:rsidRPr="00DC29F2" w:rsidRDefault="00DD5283" w:rsidP="00DD5283">
      <w:pPr>
        <w:rPr>
          <w:lang w:val="en-US"/>
        </w:rPr>
      </w:pPr>
      <w:r>
        <w:t xml:space="preserve">Dantas, Gilson. </w:t>
      </w:r>
      <w:r>
        <w:rPr>
          <w:i/>
        </w:rPr>
        <w:t>A Luva de Ferro: Estados Unidos, Mundializaçâo armada e América Latina.</w:t>
      </w:r>
      <w:r>
        <w:t xml:space="preserve"> </w:t>
      </w:r>
      <w:r w:rsidRPr="00DC29F2">
        <w:rPr>
          <w:lang w:val="en-US"/>
        </w:rPr>
        <w:t>Brazil: Barba Ruiva, 2007. (Cover illustration by José Angel García Landa).</w:t>
      </w:r>
    </w:p>
    <w:p w14:paraId="2B57789F" w14:textId="77777777" w:rsidR="00DD5283" w:rsidRPr="00DC29F2" w:rsidRDefault="00DD5283" w:rsidP="00DD5283">
      <w:pPr>
        <w:rPr>
          <w:lang w:val="en-US"/>
        </w:rPr>
      </w:pPr>
      <w:r w:rsidRPr="00DC29F2">
        <w:rPr>
          <w:lang w:val="en-US"/>
        </w:rPr>
        <w:tab/>
      </w:r>
      <w:hyperlink r:id="rId7" w:history="1">
        <w:r w:rsidRPr="00DC29F2">
          <w:rPr>
            <w:rStyle w:val="Hipervnculo"/>
            <w:lang w:val="en-US"/>
          </w:rPr>
          <w:t>https://www.estantevirtual.com.br/centelhaculturallivros/gilson-dantas-estados-unidos-mundializacao-armada-e-america-lat-28932262</w:t>
        </w:r>
      </w:hyperlink>
    </w:p>
    <w:p w14:paraId="55BB4633" w14:textId="77777777" w:rsidR="00DD5283" w:rsidRPr="00413788" w:rsidRDefault="00DD5283" w:rsidP="00DD5283">
      <w:r w:rsidRPr="00DC29F2">
        <w:rPr>
          <w:lang w:val="en-US"/>
        </w:rPr>
        <w:tab/>
      </w:r>
      <w:r>
        <w:t>2017</w:t>
      </w:r>
    </w:p>
    <w:p w14:paraId="295A56BF" w14:textId="77777777" w:rsidR="002E3958" w:rsidRDefault="002E3958">
      <w:r>
        <w:t xml:space="preserve">Dijk, Teun A. van. </w:t>
      </w:r>
      <w:r>
        <w:rPr>
          <w:i/>
        </w:rPr>
        <w:t>Dominación étnica y racismo discursivo en España y América Latina.</w:t>
      </w:r>
      <w:r>
        <w:t xml:space="preserve"> Barcelona, 2003. (English version forthcoming, Amsterdam: Benjamins, 2004).</w:t>
      </w:r>
    </w:p>
    <w:p w14:paraId="6830A236" w14:textId="77777777" w:rsidR="00FB1448" w:rsidRPr="005D68C8" w:rsidRDefault="00FB1448" w:rsidP="00FB1448">
      <w:r>
        <w:t xml:space="preserve">Duverger, Christian. </w:t>
      </w:r>
      <w:r>
        <w:rPr>
          <w:i/>
          <w:iCs/>
        </w:rPr>
        <w:t>Mesoamérica: Arte y antropología.</w:t>
      </w:r>
      <w:r>
        <w:t xml:space="preserve"> Conaculta, 2000.</w:t>
      </w:r>
    </w:p>
    <w:p w14:paraId="09BEB4D5" w14:textId="77777777" w:rsidR="002E3958" w:rsidRPr="00DC29F2" w:rsidRDefault="002E3958">
      <w:pPr>
        <w:rPr>
          <w:lang w:val="en-US"/>
        </w:rPr>
      </w:pPr>
      <w:r>
        <w:t xml:space="preserve">Fernández Retamar, Roberto. </w:t>
      </w:r>
      <w:r>
        <w:rPr>
          <w:i/>
        </w:rPr>
        <w:t>Caliban: Apuntes sobre la cultura de nuestra América.</w:t>
      </w:r>
      <w:r>
        <w:t xml:space="preserve"> </w:t>
      </w:r>
      <w:r w:rsidRPr="00DC29F2">
        <w:rPr>
          <w:lang w:val="en-US"/>
        </w:rPr>
        <w:t>Buenos Aires: La Pléyade, 1973.</w:t>
      </w:r>
    </w:p>
    <w:p w14:paraId="742C01E1" w14:textId="77777777" w:rsidR="002E3958" w:rsidRDefault="002E3958">
      <w:r w:rsidRPr="00DC29F2">
        <w:rPr>
          <w:lang w:val="en-US"/>
        </w:rPr>
        <w:t xml:space="preserve">Frank, André Gunder. </w:t>
      </w:r>
      <w:r w:rsidRPr="00DC29F2">
        <w:rPr>
          <w:i/>
          <w:lang w:val="en-US"/>
        </w:rPr>
        <w:t>Capitalism and Underdevelopment in Latin America.</w:t>
      </w:r>
      <w:r w:rsidRPr="00DC29F2">
        <w:rPr>
          <w:lang w:val="en-US"/>
        </w:rPr>
        <w:t xml:space="preserve"> </w:t>
      </w:r>
      <w:r>
        <w:t>New York: Monthly Review Press, 1969.</w:t>
      </w:r>
    </w:p>
    <w:p w14:paraId="5750FEE9" w14:textId="77777777" w:rsidR="002E3958" w:rsidRDefault="002E3958">
      <w:r>
        <w:t xml:space="preserve">Fuentes, Carlos. </w:t>
      </w:r>
      <w:r>
        <w:rPr>
          <w:i/>
        </w:rPr>
        <w:t xml:space="preserve">El espejo enterrado.  </w:t>
      </w:r>
      <w:r>
        <w:t>(Latin America). México: FCE, 1992.</w:t>
      </w:r>
    </w:p>
    <w:p w14:paraId="07E258E9" w14:textId="77777777" w:rsidR="001C012E" w:rsidRDefault="001C012E" w:rsidP="001C012E">
      <w:r>
        <w:lastRenderedPageBreak/>
        <w:t xml:space="preserve">Fuentes-Contreras, Édgar Hernán, and Luz Eliyer Cárdenas Contreras. "Ficciones constitucionales: Elementos introductorios para el estudio de las ficciones jurídicas en las constituciones del Nuevo Constitucionalismo latinoamericano." </w:t>
      </w:r>
      <w:r>
        <w:rPr>
          <w:i/>
          <w:iCs/>
        </w:rPr>
        <w:t>Problema: Anuario de Filosofía y Teoría del Derecho</w:t>
      </w:r>
      <w:r>
        <w:t xml:space="preserve"> (2023).*</w:t>
      </w:r>
    </w:p>
    <w:p w14:paraId="11799D77" w14:textId="77777777" w:rsidR="001C012E" w:rsidRDefault="001C012E" w:rsidP="001C012E">
      <w:r>
        <w:tab/>
      </w:r>
      <w:hyperlink r:id="rId8" w:history="1">
        <w:r>
          <w:rPr>
            <w:rStyle w:val="Hipervnculo"/>
          </w:rPr>
          <w:t>https://doi.org/10.22201/iij.24487937e.2023.17.18216</w:t>
        </w:r>
      </w:hyperlink>
    </w:p>
    <w:p w14:paraId="019AA844" w14:textId="77777777" w:rsidR="001C012E" w:rsidRPr="005737E4" w:rsidRDefault="001C012E" w:rsidP="001C012E">
      <w:pPr>
        <w:rPr>
          <w:i/>
          <w:iCs/>
          <w:lang w:val="en-US"/>
        </w:rPr>
      </w:pPr>
      <w:r>
        <w:tab/>
      </w:r>
      <w:r w:rsidRPr="005737E4">
        <w:rPr>
          <w:lang w:val="en-US"/>
        </w:rPr>
        <w:t xml:space="preserve">Online at </w:t>
      </w:r>
      <w:r w:rsidRPr="005737E4">
        <w:rPr>
          <w:i/>
          <w:iCs/>
          <w:lang w:val="en-US"/>
        </w:rPr>
        <w:t>Academia</w:t>
      </w:r>
    </w:p>
    <w:p w14:paraId="2535D780" w14:textId="77777777" w:rsidR="001C012E" w:rsidRPr="005737E4" w:rsidRDefault="001C012E" w:rsidP="001C012E">
      <w:pPr>
        <w:rPr>
          <w:lang w:val="en-US"/>
        </w:rPr>
      </w:pPr>
      <w:r w:rsidRPr="005737E4">
        <w:rPr>
          <w:lang w:val="en-US"/>
        </w:rPr>
        <w:tab/>
      </w:r>
      <w:hyperlink r:id="rId9" w:history="1">
        <w:r w:rsidRPr="005737E4">
          <w:rPr>
            <w:rStyle w:val="Hipervnculo"/>
            <w:lang w:val="en-US"/>
          </w:rPr>
          <w:t>https://www.academia.edu/103027421/</w:t>
        </w:r>
      </w:hyperlink>
    </w:p>
    <w:p w14:paraId="1D991615" w14:textId="77777777" w:rsidR="001C012E" w:rsidRPr="000D2024" w:rsidRDefault="001C012E" w:rsidP="001C012E">
      <w:pPr>
        <w:rPr>
          <w:lang w:val="es-ES"/>
        </w:rPr>
      </w:pPr>
      <w:r w:rsidRPr="005737E4">
        <w:rPr>
          <w:lang w:val="en-US"/>
        </w:rPr>
        <w:tab/>
      </w:r>
      <w:r w:rsidRPr="000D2024">
        <w:rPr>
          <w:lang w:val="es-ES"/>
        </w:rPr>
        <w:t>2023</w:t>
      </w:r>
    </w:p>
    <w:p w14:paraId="59501951" w14:textId="77777777" w:rsidR="005205AD" w:rsidRPr="00A71E6D" w:rsidRDefault="005205AD" w:rsidP="005205AD">
      <w:r>
        <w:t xml:space="preserve">Galeano, Eduardo. </w:t>
      </w:r>
      <w:r>
        <w:rPr>
          <w:i/>
        </w:rPr>
        <w:t>Las venas abiertas de América Latina.</w:t>
      </w:r>
    </w:p>
    <w:p w14:paraId="70E82F1C" w14:textId="77777777" w:rsidR="002E3958" w:rsidRDefault="002E3958">
      <w:r>
        <w:t xml:space="preserve">García Márquez, Gabriel. "The Solitude of Latin America." </w:t>
      </w:r>
      <w:r>
        <w:rPr>
          <w:i/>
        </w:rPr>
        <w:t>Granta</w:t>
      </w:r>
      <w:r>
        <w:t xml:space="preserve"> 9 (1983): 55-61.</w:t>
      </w:r>
    </w:p>
    <w:p w14:paraId="16643A96" w14:textId="77777777" w:rsidR="002E3958" w:rsidRDefault="002E3958">
      <w:r>
        <w:t xml:space="preserve">Grugel, Jean. "La nueva Europa y América Latina en el umbral del siglo XXI." </w:t>
      </w:r>
      <w:r>
        <w:rPr>
          <w:i/>
        </w:rPr>
        <w:t>El porvenir de Europa.</w:t>
      </w:r>
      <w:r>
        <w:t xml:space="preserve"> </w:t>
      </w:r>
      <w:r>
        <w:rPr>
          <w:i/>
        </w:rPr>
        <w:t xml:space="preserve">Revista de Occidente </w:t>
      </w:r>
      <w:r>
        <w:t>157 (1990): 133-48.</w:t>
      </w:r>
    </w:p>
    <w:p w14:paraId="1E28583F" w14:textId="77777777" w:rsidR="002E3958" w:rsidRDefault="002E3958">
      <w:pPr>
        <w:ind w:right="10"/>
      </w:pPr>
      <w:r>
        <w:t xml:space="preserve">Hahner, June E., ed. </w:t>
      </w:r>
      <w:r w:rsidRPr="00DC29F2">
        <w:rPr>
          <w:i/>
          <w:lang w:val="en-US"/>
        </w:rPr>
        <w:t>Women Through Women's Eyes: Latin American Women in Nineteenth-Century Travel Accounts.</w:t>
      </w:r>
      <w:r w:rsidRPr="00DC29F2">
        <w:rPr>
          <w:lang w:val="en-US"/>
        </w:rPr>
        <w:t xml:space="preserve"> </w:t>
      </w:r>
      <w:r>
        <w:t>(Latin American Silhouettes). Scholarly Resources, 1998.</w:t>
      </w:r>
    </w:p>
    <w:p w14:paraId="0CCE34DE" w14:textId="77777777" w:rsidR="002E3958" w:rsidRDefault="002E3958">
      <w:r>
        <w:t xml:space="preserve">Ingrosso, Marco. </w:t>
      </w:r>
      <w:r>
        <w:rPr>
          <w:i/>
        </w:rPr>
        <w:t xml:space="preserve">Modelos socioeconómicos de interpretación de la realidad latinoamericana: de Marlátegui a Gunder Frank. </w:t>
      </w:r>
      <w:r>
        <w:t>(Cuadernos Anagrama, 62). Barcelona: Anagrama.</w:t>
      </w:r>
    </w:p>
    <w:p w14:paraId="2799899C" w14:textId="2C44664A" w:rsidR="00970EDD" w:rsidRDefault="00970EDD" w:rsidP="00970EDD">
      <w:r w:rsidRPr="00970EDD">
        <w:rPr>
          <w:lang w:val="es-ES"/>
        </w:rPr>
        <w:t xml:space="preserve">Krauze, Enrique. </w:t>
      </w:r>
      <w:r>
        <w:rPr>
          <w:i/>
        </w:rPr>
        <w:t>Siglo de caudillos.</w:t>
      </w:r>
      <w:r>
        <w:t xml:space="preserve"> Barcelona: Tusquets, 1994. IV Premio Comillas.</w:t>
      </w:r>
    </w:p>
    <w:p w14:paraId="4840F6F8" w14:textId="77777777" w:rsidR="00970EDD" w:rsidRPr="001F5BD3" w:rsidRDefault="00970EDD" w:rsidP="00970EDD">
      <w:pPr>
        <w:tabs>
          <w:tab w:val="left" w:pos="708"/>
          <w:tab w:val="left" w:pos="1416"/>
        </w:tabs>
        <w:rPr>
          <w:lang w:val="en-US"/>
        </w:rPr>
      </w:pPr>
      <w:r>
        <w:rPr>
          <w:lang w:val="es-ES"/>
        </w:rPr>
        <w:t xml:space="preserve">_____. </w:t>
      </w:r>
      <w:r>
        <w:rPr>
          <w:i/>
          <w:lang w:val="es-ES"/>
        </w:rPr>
        <w:t>Biografía del poder.</w:t>
      </w:r>
      <w:r>
        <w:rPr>
          <w:lang w:val="es-ES"/>
        </w:rPr>
        <w:t xml:space="preserve"> </w:t>
      </w:r>
      <w:r w:rsidRPr="001F5BD3">
        <w:rPr>
          <w:lang w:val="en-US"/>
        </w:rPr>
        <w:t>Essay series on Latin America.</w:t>
      </w:r>
    </w:p>
    <w:p w14:paraId="7F4F6500" w14:textId="77777777" w:rsidR="00970EDD" w:rsidRPr="00CB0AFC" w:rsidRDefault="00970EDD" w:rsidP="00970EDD">
      <w:r w:rsidRPr="00970EDD">
        <w:rPr>
          <w:lang w:val="es-ES"/>
        </w:rPr>
        <w:t xml:space="preserve">_____. </w:t>
      </w:r>
      <w:r>
        <w:rPr>
          <w:i/>
        </w:rPr>
        <w:t>El poder y el delirio.</w:t>
      </w:r>
      <w:r>
        <w:t xml:space="preserve"> (Tiempo de Memoria). Barcelona: Tusquets, 2015. (Hugo Chávez).</w:t>
      </w:r>
    </w:p>
    <w:p w14:paraId="1BF353D7" w14:textId="77777777" w:rsidR="00970EDD" w:rsidRDefault="00970EDD" w:rsidP="00970EDD">
      <w:pPr>
        <w:tabs>
          <w:tab w:val="left" w:pos="708"/>
          <w:tab w:val="left" w:pos="1416"/>
        </w:tabs>
        <w:rPr>
          <w:lang w:val="es-ES"/>
        </w:rPr>
      </w:pPr>
      <w:r>
        <w:rPr>
          <w:lang w:val="es-ES"/>
        </w:rPr>
        <w:t xml:space="preserve">Krauze, Enrique, and Héctor Tajonar. "México independiente y contemporáneo: </w:t>
      </w:r>
      <w:r>
        <w:rPr>
          <w:i/>
          <w:lang w:val="es-ES"/>
        </w:rPr>
        <w:t>El Laberinto…</w:t>
      </w:r>
      <w:r>
        <w:rPr>
          <w:lang w:val="es-ES"/>
        </w:rPr>
        <w:t xml:space="preserve"> y el liberalismo (Entrevista con Octavio Paz)." In </w:t>
      </w:r>
      <w:r>
        <w:rPr>
          <w:i/>
          <w:lang w:val="es-ES"/>
        </w:rPr>
        <w:t>El Laberinto de la Soledad II.</w:t>
      </w:r>
      <w:r>
        <w:rPr>
          <w:lang w:val="es-ES"/>
        </w:rPr>
        <w:t xml:space="preserve"> Ed. Enrico Mario Santí. Vol. 2 of Octavio Paz, </w:t>
      </w:r>
      <w:r>
        <w:rPr>
          <w:i/>
          <w:lang w:val="es-ES"/>
        </w:rPr>
        <w:t>El Laberinto de la Soledad: Edición conmemorativa 50 aniversario.</w:t>
      </w:r>
      <w:r>
        <w:rPr>
          <w:lang w:val="es-ES"/>
        </w:rPr>
        <w:t xml:space="preserve"> México: FCE, 2000. 60-76.*</w:t>
      </w:r>
    </w:p>
    <w:p w14:paraId="5DCEE32A" w14:textId="77777777" w:rsidR="002E3958" w:rsidRPr="000A4BBD" w:rsidRDefault="002E3958">
      <w:r>
        <w:t xml:space="preserve">Laín Entralgo, Pedro. </w:t>
      </w:r>
      <w:r>
        <w:rPr>
          <w:i/>
        </w:rPr>
        <w:t>España como problema: Viaje a Sudamérica.</w:t>
      </w:r>
      <w:r>
        <w:t xml:space="preserve"> Madrid: Ediciones de Cultura Hispánica, 1949.</w:t>
      </w:r>
    </w:p>
    <w:p w14:paraId="64EDBD23" w14:textId="77777777" w:rsidR="002E3958" w:rsidRDefault="002E3958">
      <w:r w:rsidRPr="00DC29F2">
        <w:rPr>
          <w:lang w:val="en-US"/>
        </w:rPr>
        <w:t xml:space="preserve">Larsen, Neil. </w:t>
      </w:r>
      <w:r w:rsidRPr="00DC29F2">
        <w:rPr>
          <w:i/>
          <w:lang w:val="en-US"/>
        </w:rPr>
        <w:t>Reading North by South: On Latin American Literature, Culture, and Politics.</w:t>
      </w:r>
      <w:r w:rsidRPr="00DC29F2">
        <w:rPr>
          <w:lang w:val="en-US"/>
        </w:rPr>
        <w:t xml:space="preserve"> </w:t>
      </w:r>
      <w:r>
        <w:t>Minneapolis: U of Minnesota P, 1995.</w:t>
      </w:r>
    </w:p>
    <w:p w14:paraId="2E0E8806" w14:textId="2EFB42CA" w:rsidR="003954A5" w:rsidRDefault="003954A5" w:rsidP="003954A5">
      <w:r>
        <w:t xml:space="preserve">Marías, Julián. </w:t>
      </w:r>
      <w:r>
        <w:rPr>
          <w:i/>
        </w:rPr>
        <w:t>Hispanoamérica.</w:t>
      </w:r>
    </w:p>
    <w:p w14:paraId="0F7DE3B9" w14:textId="77777777" w:rsidR="00175CA7" w:rsidRPr="00DC29F2" w:rsidRDefault="00175CA7" w:rsidP="00175CA7">
      <w:pPr>
        <w:rPr>
          <w:lang w:val="en-US"/>
        </w:rPr>
      </w:pPr>
      <w:r>
        <w:t xml:space="preserve">Mendoza, Plinio Apuleyo, Carlos Alberto Montaner and Alvaro Vargas Llosa. </w:t>
      </w:r>
      <w:r>
        <w:rPr>
          <w:i/>
        </w:rPr>
        <w:t>Manual del perfecto idiota latinoamericano... y español.</w:t>
      </w:r>
      <w:r>
        <w:t xml:space="preserve"> Foreword by Mario Vargas Llosa. </w:t>
      </w:r>
      <w:r w:rsidRPr="00DC29F2">
        <w:rPr>
          <w:lang w:val="en-US"/>
        </w:rPr>
        <w:t xml:space="preserve">Barcelona: Plaza y Janés, 1996. </w:t>
      </w:r>
    </w:p>
    <w:p w14:paraId="6B95FB48" w14:textId="77777777" w:rsidR="002E3958" w:rsidRPr="00DC29F2" w:rsidRDefault="002E3958">
      <w:pPr>
        <w:rPr>
          <w:lang w:val="en-US"/>
        </w:rPr>
      </w:pPr>
      <w:r w:rsidRPr="00DC29F2">
        <w:rPr>
          <w:lang w:val="en-US"/>
        </w:rPr>
        <w:t xml:space="preserve">Mignolo, Walter </w:t>
      </w:r>
      <w:r w:rsidRPr="00DC29F2">
        <w:rPr>
          <w:i/>
          <w:lang w:val="en-US"/>
        </w:rPr>
        <w:t>The Idea of Latin America.</w:t>
      </w:r>
      <w:r w:rsidRPr="00DC29F2">
        <w:rPr>
          <w:lang w:val="en-US"/>
        </w:rPr>
        <w:t xml:space="preserve"> (Blackwell Manifestos). Oxford: Blackwell, 2004.</w:t>
      </w:r>
    </w:p>
    <w:p w14:paraId="73D5F981" w14:textId="77777777" w:rsidR="002E3958" w:rsidRPr="00DC29F2" w:rsidRDefault="002E3958">
      <w:pPr>
        <w:rPr>
          <w:lang w:val="en-US"/>
        </w:rPr>
      </w:pPr>
      <w:r w:rsidRPr="00DC29F2">
        <w:rPr>
          <w:lang w:val="en-US"/>
        </w:rPr>
        <w:lastRenderedPageBreak/>
        <w:t xml:space="preserve">Naipaul, V. S. </w:t>
      </w:r>
      <w:r w:rsidRPr="00DC29F2">
        <w:rPr>
          <w:i/>
          <w:lang w:val="en-US"/>
        </w:rPr>
        <w:t>The Middle Passage: Impressions of Five Societies, British, French and Dutch in the West Indies and South America.</w:t>
      </w:r>
      <w:r w:rsidRPr="00DC29F2">
        <w:rPr>
          <w:lang w:val="en-US"/>
        </w:rPr>
        <w:t xml:space="preserve"> Harmondsworth: Penguin, 1985.</w:t>
      </w:r>
    </w:p>
    <w:p w14:paraId="72D1CFE8" w14:textId="77777777" w:rsidR="002E3958" w:rsidRPr="00DC29F2" w:rsidRDefault="002E3958">
      <w:pPr>
        <w:ind w:right="10"/>
        <w:rPr>
          <w:lang w:val="en-US"/>
        </w:rPr>
      </w:pPr>
      <w:r w:rsidRPr="00DC29F2">
        <w:rPr>
          <w:lang w:val="en-US"/>
        </w:rPr>
        <w:t xml:space="preserve">Rabinowitz, Francine F., and Felicity M. Trueblood, eds. </w:t>
      </w:r>
      <w:r w:rsidRPr="00DC29F2">
        <w:rPr>
          <w:i/>
          <w:lang w:val="en-US"/>
        </w:rPr>
        <w:t xml:space="preserve">Latin American Urban Research. </w:t>
      </w:r>
      <w:r w:rsidRPr="00DC29F2">
        <w:rPr>
          <w:lang w:val="en-US"/>
        </w:rPr>
        <w:t>Vol. I. Beverly Hills (CA): Sage, 1971.</w:t>
      </w:r>
    </w:p>
    <w:p w14:paraId="7621F5D5" w14:textId="77777777" w:rsidR="002E3958" w:rsidRDefault="002E3958">
      <w:r>
        <w:t xml:space="preserve">Said, Edward W. "Bajo la mirada del gringo: Con Conrad en América Latina." In Said, </w:t>
      </w:r>
      <w:r>
        <w:rPr>
          <w:i/>
        </w:rPr>
        <w:t>Reflexiones sobre el exilio: Ensayos literarios y culturales.</w:t>
      </w:r>
      <w:r>
        <w:t xml:space="preserve"> Madrid: Debate, 2005. 247-54.*</w:t>
      </w:r>
    </w:p>
    <w:p w14:paraId="0FE0E4A4" w14:textId="77777777" w:rsidR="002E3958" w:rsidRDefault="002E3958">
      <w:pPr>
        <w:rPr>
          <w:i/>
        </w:rPr>
      </w:pPr>
      <w:r>
        <w:t xml:space="preserve">Sotelo, Ignacio. </w:t>
      </w:r>
      <w:r>
        <w:rPr>
          <w:i/>
        </w:rPr>
        <w:t>América Latina: Un ensayo de interpretación.</w:t>
      </w:r>
    </w:p>
    <w:p w14:paraId="41B02F96" w14:textId="77777777" w:rsidR="002E3958" w:rsidRDefault="002E3958">
      <w:pPr>
        <w:tabs>
          <w:tab w:val="left" w:pos="8220"/>
        </w:tabs>
      </w:pPr>
      <w:r>
        <w:t xml:space="preserve">_____. </w:t>
      </w:r>
      <w:r>
        <w:rPr>
          <w:i/>
        </w:rPr>
        <w:t>Sociología de América Latina.</w:t>
      </w:r>
    </w:p>
    <w:p w14:paraId="1F1E5653" w14:textId="77777777" w:rsidR="002E3958" w:rsidRDefault="002E3958">
      <w:r>
        <w:t xml:space="preserve">Stavenhagen, Rodolfo, Ernesto Laclau and Ruy Mauro Marini. </w:t>
      </w:r>
      <w:r>
        <w:rPr>
          <w:i/>
        </w:rPr>
        <w:t xml:space="preserve">Tres ensayos sobre América latina. </w:t>
      </w:r>
      <w:r>
        <w:t>(Cuadernos Anagrama, 63). Barcelona: Anagrama.</w:t>
      </w:r>
    </w:p>
    <w:p w14:paraId="69E276E8" w14:textId="77777777" w:rsidR="002E3958" w:rsidRPr="00DC29F2" w:rsidRDefault="002E3958">
      <w:pPr>
        <w:rPr>
          <w:lang w:val="en-US"/>
        </w:rPr>
      </w:pPr>
      <w:r>
        <w:t xml:space="preserve">Vargas Llosa, Mario. </w:t>
      </w:r>
      <w:r>
        <w:rPr>
          <w:i/>
        </w:rPr>
        <w:t>Sables y utopías.</w:t>
      </w:r>
      <w:r>
        <w:t xml:space="preserve"> </w:t>
      </w:r>
      <w:r w:rsidRPr="00DC29F2">
        <w:rPr>
          <w:lang w:val="en-US"/>
        </w:rPr>
        <w:t>2009. (Essays on Latin America).</w:t>
      </w:r>
    </w:p>
    <w:p w14:paraId="2FF88A6F" w14:textId="77777777" w:rsidR="002E3958" w:rsidRDefault="002E3958">
      <w:r w:rsidRPr="00DC29F2">
        <w:rPr>
          <w:lang w:val="en-US"/>
        </w:rPr>
        <w:t xml:space="preserve">Vilar, Pierre, and Fidel Castro. </w:t>
      </w:r>
      <w:r>
        <w:rPr>
          <w:i/>
        </w:rPr>
        <w:t>Independencia y revolución en América Latina.</w:t>
      </w:r>
      <w:r>
        <w:t xml:space="preserve"> (Cuadernos Anagrama 114). Barcelona: Anagrama [1970s].</w:t>
      </w:r>
    </w:p>
    <w:p w14:paraId="6CE38A3B" w14:textId="77777777" w:rsidR="002E3958" w:rsidRDefault="002E3958"/>
    <w:p w14:paraId="703AE554" w14:textId="77777777" w:rsidR="002E3958" w:rsidRDefault="002E3958">
      <w:pPr>
        <w:rPr>
          <w:b/>
        </w:rPr>
      </w:pPr>
    </w:p>
    <w:p w14:paraId="1E7CB6F0" w14:textId="77777777" w:rsidR="002E3958" w:rsidRDefault="002E3958">
      <w:pPr>
        <w:rPr>
          <w:b/>
        </w:rPr>
      </w:pPr>
    </w:p>
    <w:p w14:paraId="3182CC90" w14:textId="77777777" w:rsidR="002E3958" w:rsidRDefault="002E3958">
      <w:pPr>
        <w:pStyle w:val="Encabezado"/>
        <w:tabs>
          <w:tab w:val="clear" w:pos="4252"/>
          <w:tab w:val="clear" w:pos="8504"/>
        </w:tabs>
      </w:pPr>
      <w:r>
        <w:t>Bibliography</w:t>
      </w:r>
    </w:p>
    <w:p w14:paraId="01EE6CB5" w14:textId="77777777" w:rsidR="00115010" w:rsidRDefault="00115010">
      <w:pPr>
        <w:pStyle w:val="Encabezado"/>
        <w:tabs>
          <w:tab w:val="clear" w:pos="4252"/>
          <w:tab w:val="clear" w:pos="8504"/>
        </w:tabs>
      </w:pPr>
    </w:p>
    <w:p w14:paraId="32CD1EAA" w14:textId="77777777" w:rsidR="002E3958" w:rsidRDefault="002E3958"/>
    <w:p w14:paraId="021E4179" w14:textId="77777777" w:rsidR="002E3958" w:rsidRPr="00E41DB9" w:rsidRDefault="002E3958">
      <w:pPr>
        <w:rPr>
          <w:lang w:val="es-ES"/>
        </w:rPr>
      </w:pPr>
      <w:r>
        <w:t xml:space="preserve">Centre Nationale de la Recherche Scientifique. </w:t>
      </w:r>
      <w:r w:rsidRPr="00E41DB9">
        <w:rPr>
          <w:i/>
          <w:lang w:val="es-ES"/>
        </w:rPr>
        <w:t xml:space="preserve">Bibliographie des publications françaises sur l'Amerique latine extraites du Fichier FRANCIS. </w:t>
      </w:r>
      <w:r w:rsidRPr="00E41DB9">
        <w:rPr>
          <w:lang w:val="es-ES"/>
        </w:rPr>
        <w:t>Paris: GRECO 26, CDSH, 1983-1985.</w:t>
      </w:r>
    </w:p>
    <w:p w14:paraId="5DC25DAD" w14:textId="77777777" w:rsidR="002E3958" w:rsidRPr="00E41DB9" w:rsidRDefault="002E3958">
      <w:pPr>
        <w:rPr>
          <w:lang w:val="es-ES"/>
        </w:rPr>
      </w:pPr>
    </w:p>
    <w:p w14:paraId="0490A1D3" w14:textId="5D032851" w:rsidR="002E3958" w:rsidRPr="00E41DB9" w:rsidRDefault="002E3958">
      <w:pPr>
        <w:rPr>
          <w:lang w:val="es-ES"/>
        </w:rPr>
      </w:pPr>
    </w:p>
    <w:p w14:paraId="5D2EA5A2" w14:textId="61951B81" w:rsidR="00E41DB9" w:rsidRPr="00E41DB9" w:rsidRDefault="00E41DB9">
      <w:pPr>
        <w:rPr>
          <w:lang w:val="es-ES"/>
        </w:rPr>
      </w:pPr>
    </w:p>
    <w:p w14:paraId="304D1408" w14:textId="18064D87" w:rsidR="00E41DB9" w:rsidRPr="00E41DB9" w:rsidRDefault="00E41DB9">
      <w:pPr>
        <w:rPr>
          <w:lang w:val="es-ES"/>
        </w:rPr>
      </w:pPr>
    </w:p>
    <w:p w14:paraId="44D8E69F" w14:textId="50142C8A" w:rsidR="00E41DB9" w:rsidRPr="00E41DB9" w:rsidRDefault="00E41DB9">
      <w:pPr>
        <w:rPr>
          <w:lang w:val="es-ES"/>
        </w:rPr>
      </w:pPr>
    </w:p>
    <w:p w14:paraId="30FD8E9D" w14:textId="0E3BA548" w:rsidR="00E41DB9" w:rsidRPr="00E41DB9" w:rsidRDefault="00E41DB9">
      <w:pPr>
        <w:rPr>
          <w:lang w:val="es-ES"/>
        </w:rPr>
      </w:pPr>
      <w:r w:rsidRPr="00E41DB9">
        <w:rPr>
          <w:lang w:val="es-ES"/>
        </w:rPr>
        <w:t>Blogs</w:t>
      </w:r>
    </w:p>
    <w:p w14:paraId="21406365" w14:textId="3E31E1EC" w:rsidR="00E41DB9" w:rsidRPr="00E41DB9" w:rsidRDefault="00E41DB9">
      <w:pPr>
        <w:rPr>
          <w:lang w:val="es-ES"/>
        </w:rPr>
      </w:pPr>
    </w:p>
    <w:p w14:paraId="733F526E" w14:textId="77777777" w:rsidR="00E41DB9" w:rsidRDefault="00E41DB9" w:rsidP="00E41DB9">
      <w:pPr>
        <w:tabs>
          <w:tab w:val="left" w:pos="5760"/>
        </w:tabs>
        <w:rPr>
          <w:szCs w:val="28"/>
        </w:rPr>
      </w:pPr>
    </w:p>
    <w:p w14:paraId="5F722503" w14:textId="28161C5A" w:rsidR="00E41DB9" w:rsidRPr="00A033C4" w:rsidRDefault="00E41DB9" w:rsidP="00E41DB9">
      <w:pPr>
        <w:tabs>
          <w:tab w:val="left" w:pos="5760"/>
        </w:tabs>
        <w:rPr>
          <w:szCs w:val="28"/>
        </w:rPr>
      </w:pPr>
      <w:r w:rsidRPr="00A033C4">
        <w:rPr>
          <w:i/>
          <w:szCs w:val="28"/>
        </w:rPr>
        <w:t>Argentina Today</w:t>
      </w:r>
      <w:r w:rsidRPr="00A033C4">
        <w:rPr>
          <w:szCs w:val="28"/>
        </w:rPr>
        <w:t xml:space="preserve">.* </w:t>
      </w:r>
    </w:p>
    <w:p w14:paraId="734A8408" w14:textId="5F7E07F1" w:rsidR="00E41DB9" w:rsidRPr="00A033C4" w:rsidRDefault="00E41DB9" w:rsidP="00E41DB9">
      <w:pPr>
        <w:tabs>
          <w:tab w:val="left" w:pos="5760"/>
        </w:tabs>
        <w:rPr>
          <w:szCs w:val="28"/>
        </w:rPr>
      </w:pPr>
      <w:r w:rsidRPr="00A033C4">
        <w:rPr>
          <w:szCs w:val="28"/>
        </w:rPr>
        <w:tab/>
      </w:r>
      <w:hyperlink r:id="rId10" w:history="1">
        <w:r w:rsidRPr="00A033C4">
          <w:rPr>
            <w:rStyle w:val="Hipervnculo"/>
            <w:szCs w:val="28"/>
          </w:rPr>
          <w:t>https://argentinatoday.org</w:t>
        </w:r>
      </w:hyperlink>
    </w:p>
    <w:p w14:paraId="53BDAC01" w14:textId="3B61DB08" w:rsidR="00E41DB9" w:rsidRPr="00A033C4" w:rsidRDefault="00E41DB9" w:rsidP="00E41DB9">
      <w:pPr>
        <w:tabs>
          <w:tab w:val="left" w:pos="5760"/>
        </w:tabs>
        <w:rPr>
          <w:szCs w:val="28"/>
        </w:rPr>
      </w:pPr>
      <w:r w:rsidRPr="00A033C4">
        <w:rPr>
          <w:szCs w:val="28"/>
        </w:rPr>
        <w:tab/>
        <w:t>2020</w:t>
      </w:r>
    </w:p>
    <w:p w14:paraId="25739D9C" w14:textId="341C9D65" w:rsidR="00E41DB9" w:rsidRDefault="00E41DB9">
      <w:pPr>
        <w:rPr>
          <w:szCs w:val="28"/>
        </w:rPr>
      </w:pPr>
    </w:p>
    <w:p w14:paraId="48CEFD37" w14:textId="77777777" w:rsidR="00E41DB9" w:rsidRPr="00E41DB9" w:rsidRDefault="00E41DB9">
      <w:pPr>
        <w:rPr>
          <w:lang w:val="es-ES"/>
        </w:rPr>
      </w:pPr>
    </w:p>
    <w:p w14:paraId="75F0BA76" w14:textId="2F2E4A5D" w:rsidR="00E41DB9" w:rsidRPr="00E41DB9" w:rsidRDefault="00E41DB9">
      <w:pPr>
        <w:rPr>
          <w:lang w:val="es-ES"/>
        </w:rPr>
      </w:pPr>
    </w:p>
    <w:p w14:paraId="1DE7A82E" w14:textId="5B2BB0BF" w:rsidR="00E41DB9" w:rsidRPr="00E41DB9" w:rsidRDefault="00E41DB9">
      <w:pPr>
        <w:rPr>
          <w:lang w:val="es-ES"/>
        </w:rPr>
      </w:pPr>
    </w:p>
    <w:p w14:paraId="36286687" w14:textId="77777777" w:rsidR="00E41DB9" w:rsidRPr="00E41DB9" w:rsidRDefault="00E41DB9">
      <w:pPr>
        <w:rPr>
          <w:lang w:val="es-ES"/>
        </w:rPr>
      </w:pPr>
    </w:p>
    <w:p w14:paraId="3B9CDC51" w14:textId="77777777" w:rsidR="002E3958" w:rsidRPr="00E41DB9" w:rsidRDefault="002E3958">
      <w:pPr>
        <w:rPr>
          <w:lang w:val="es-ES"/>
        </w:rPr>
      </w:pPr>
    </w:p>
    <w:p w14:paraId="0BBCDFE7" w14:textId="77777777" w:rsidR="002E3958" w:rsidRPr="00E41DB9" w:rsidRDefault="002E3958">
      <w:pPr>
        <w:rPr>
          <w:lang w:val="es-ES"/>
        </w:rPr>
      </w:pPr>
    </w:p>
    <w:p w14:paraId="67E6578A" w14:textId="77777777" w:rsidR="002E3958" w:rsidRPr="001B1C24" w:rsidRDefault="002E3958">
      <w:pPr>
        <w:rPr>
          <w:lang w:val="en-US"/>
        </w:rPr>
      </w:pPr>
      <w:r w:rsidRPr="001B1C24">
        <w:rPr>
          <w:lang w:val="en-US"/>
        </w:rPr>
        <w:t>Journals</w:t>
      </w:r>
    </w:p>
    <w:p w14:paraId="0AB932EF" w14:textId="77777777" w:rsidR="00115010" w:rsidRPr="001B1C24" w:rsidRDefault="00115010">
      <w:pPr>
        <w:rPr>
          <w:lang w:val="en-US"/>
        </w:rPr>
      </w:pPr>
    </w:p>
    <w:p w14:paraId="7DE3C094" w14:textId="5508B920" w:rsidR="002E3958" w:rsidRPr="001B1C24" w:rsidRDefault="002E3958">
      <w:pPr>
        <w:rPr>
          <w:lang w:val="en-US"/>
        </w:rPr>
      </w:pPr>
    </w:p>
    <w:p w14:paraId="1EA7DF98" w14:textId="29399693" w:rsidR="001B1C24" w:rsidRPr="001B1C24" w:rsidRDefault="001B1C24" w:rsidP="001B1C24">
      <w:pPr>
        <w:rPr>
          <w:szCs w:val="28"/>
          <w:lang w:val="en-US"/>
        </w:rPr>
      </w:pPr>
      <w:r w:rsidRPr="001B1C24">
        <w:rPr>
          <w:i/>
          <w:szCs w:val="28"/>
          <w:lang w:val="en-US"/>
        </w:rPr>
        <w:t>Center for Latin American Studies UC Berkeley</w:t>
      </w:r>
      <w:r w:rsidRPr="001B1C24">
        <w:rPr>
          <w:szCs w:val="28"/>
          <w:lang w:val="en-US"/>
        </w:rPr>
        <w:t xml:space="preserve"> (Spring 2015). </w:t>
      </w:r>
    </w:p>
    <w:p w14:paraId="28534C6E" w14:textId="77777777" w:rsidR="001B1C24" w:rsidRPr="001B1C24" w:rsidRDefault="001B1C24">
      <w:pPr>
        <w:rPr>
          <w:lang w:val="en-US"/>
        </w:rPr>
      </w:pPr>
    </w:p>
    <w:p w14:paraId="72DDBC17" w14:textId="27A938D6" w:rsidR="001C18E5" w:rsidRDefault="001C18E5" w:rsidP="001C18E5">
      <w:pPr>
        <w:rPr>
          <w:lang w:val="en-US"/>
        </w:rPr>
      </w:pPr>
    </w:p>
    <w:p w14:paraId="7ED944D1" w14:textId="05456FF2" w:rsidR="007C059B" w:rsidRPr="00510380" w:rsidRDefault="007C059B" w:rsidP="007C059B">
      <w:pPr>
        <w:rPr>
          <w:lang w:val="es-ES"/>
        </w:rPr>
      </w:pPr>
      <w:r w:rsidRPr="00510380">
        <w:rPr>
          <w:i/>
          <w:lang w:val="es-ES"/>
        </w:rPr>
        <w:t>Latin American Report</w:t>
      </w:r>
      <w:r w:rsidRPr="00510380">
        <w:rPr>
          <w:lang w:val="es-ES"/>
        </w:rPr>
        <w:t xml:space="preserve"> 30.2 (2014).</w:t>
      </w:r>
    </w:p>
    <w:p w14:paraId="21F63EF0" w14:textId="77777777" w:rsidR="007C059B" w:rsidRPr="007C059B" w:rsidRDefault="007C059B" w:rsidP="001C18E5">
      <w:pPr>
        <w:rPr>
          <w:lang w:val="es-ES"/>
        </w:rPr>
      </w:pPr>
    </w:p>
    <w:p w14:paraId="3F85AB60" w14:textId="77777777" w:rsidR="001C18E5" w:rsidRPr="001C18E5" w:rsidRDefault="001C18E5" w:rsidP="001C18E5">
      <w:pPr>
        <w:rPr>
          <w:i/>
        </w:rPr>
      </w:pPr>
      <w:r w:rsidRPr="001C18E5">
        <w:rPr>
          <w:i/>
        </w:rPr>
        <w:t xml:space="preserve">Telar: </w:t>
      </w:r>
    </w:p>
    <w:p w14:paraId="060C66CF" w14:textId="77777777" w:rsidR="001C18E5" w:rsidRDefault="001C18E5" w:rsidP="001C18E5">
      <w:pPr>
        <w:rPr>
          <w:i/>
        </w:rPr>
      </w:pPr>
      <w:r>
        <w:rPr>
          <w:i/>
        </w:rPr>
        <w:t>Revista del Instituto Interdisciplinario de Estudios Latinoamericanos.</w:t>
      </w:r>
    </w:p>
    <w:p w14:paraId="24D0BA04" w14:textId="77777777" w:rsidR="001C18E5" w:rsidRDefault="001C18E5" w:rsidP="001C18E5">
      <w:r>
        <w:t>Universidad Nacional de Tucumán, Facultad de Filosofía y Letras.</w:t>
      </w:r>
    </w:p>
    <w:p w14:paraId="767CE25F" w14:textId="77777777" w:rsidR="001C18E5" w:rsidRPr="001C18E5" w:rsidRDefault="001C18E5" w:rsidP="001C18E5">
      <w:pPr>
        <w:rPr>
          <w:lang w:val="en-US"/>
        </w:rPr>
      </w:pPr>
      <w:r w:rsidRPr="001C18E5">
        <w:rPr>
          <w:lang w:val="en-US"/>
        </w:rPr>
        <w:t>Vol. 10. 13-14 (2015).*</w:t>
      </w:r>
    </w:p>
    <w:p w14:paraId="30055C2F" w14:textId="77777777" w:rsidR="001C18E5" w:rsidRPr="001C18E5" w:rsidRDefault="001C18E5" w:rsidP="001C18E5">
      <w:pPr>
        <w:ind w:left="0" w:firstLine="0"/>
        <w:rPr>
          <w:lang w:val="en-US"/>
        </w:rPr>
      </w:pPr>
      <w:hyperlink r:id="rId11" w:history="1">
        <w:r w:rsidRPr="001C18E5">
          <w:rPr>
            <w:rStyle w:val="Hipervnculo"/>
            <w:lang w:val="en-US"/>
          </w:rPr>
          <w:t>https://www.academia.edu/40830186/</w:t>
        </w:r>
      </w:hyperlink>
    </w:p>
    <w:p w14:paraId="58AE52B6" w14:textId="77777777" w:rsidR="001C18E5" w:rsidRPr="001C18E5" w:rsidRDefault="001C18E5" w:rsidP="001C18E5">
      <w:pPr>
        <w:ind w:left="0" w:firstLine="0"/>
        <w:rPr>
          <w:lang w:val="en-US"/>
        </w:rPr>
      </w:pPr>
      <w:r w:rsidRPr="001C18E5">
        <w:rPr>
          <w:lang w:val="en-US"/>
        </w:rPr>
        <w:t>2020</w:t>
      </w:r>
    </w:p>
    <w:p w14:paraId="32A7EF94" w14:textId="77777777" w:rsidR="001C18E5" w:rsidRDefault="001C18E5" w:rsidP="001C18E5">
      <w:pPr>
        <w:rPr>
          <w:lang w:val="en-US"/>
        </w:rPr>
      </w:pPr>
    </w:p>
    <w:p w14:paraId="1B464BFC" w14:textId="77777777" w:rsidR="001C18E5" w:rsidRPr="00DC29F2" w:rsidRDefault="001C18E5">
      <w:pPr>
        <w:rPr>
          <w:lang w:val="en-US"/>
        </w:rPr>
      </w:pPr>
    </w:p>
    <w:p w14:paraId="255FF217" w14:textId="77777777" w:rsidR="002E3958" w:rsidRPr="00DC29F2" w:rsidRDefault="002E3958">
      <w:pPr>
        <w:rPr>
          <w:lang w:val="en-US"/>
        </w:rPr>
      </w:pPr>
      <w:r w:rsidRPr="00DC29F2">
        <w:rPr>
          <w:i/>
          <w:lang w:val="en-US"/>
        </w:rPr>
        <w:t>Tinku.org</w:t>
      </w:r>
    </w:p>
    <w:p w14:paraId="6CD72DCD" w14:textId="77777777" w:rsidR="002E3958" w:rsidRPr="00DC29F2" w:rsidRDefault="002E3958">
      <w:pPr>
        <w:rPr>
          <w:lang w:val="en-US"/>
        </w:rPr>
      </w:pPr>
      <w:r w:rsidRPr="00DC29F2">
        <w:rPr>
          <w:lang w:val="en-US"/>
        </w:rPr>
        <w:tab/>
      </w:r>
      <w:hyperlink r:id="rId12" w:history="1">
        <w:r w:rsidRPr="00DC29F2">
          <w:rPr>
            <w:rStyle w:val="Hipervnculo"/>
            <w:lang w:val="en-US"/>
          </w:rPr>
          <w:t>http://www.tinku.org/</w:t>
        </w:r>
      </w:hyperlink>
      <w:r w:rsidRPr="00DC29F2">
        <w:rPr>
          <w:lang w:val="en-US"/>
        </w:rPr>
        <w:t xml:space="preserve"> </w:t>
      </w:r>
    </w:p>
    <w:p w14:paraId="1604FC53" w14:textId="77777777" w:rsidR="002E3958" w:rsidRPr="001C18E5" w:rsidRDefault="002E3958">
      <w:pPr>
        <w:rPr>
          <w:lang w:val="en-US"/>
        </w:rPr>
      </w:pPr>
      <w:r w:rsidRPr="00DC29F2">
        <w:rPr>
          <w:lang w:val="en-US"/>
        </w:rPr>
        <w:tab/>
      </w:r>
      <w:r w:rsidRPr="001C18E5">
        <w:rPr>
          <w:lang w:val="en-US"/>
        </w:rPr>
        <w:t>2005-12-28</w:t>
      </w:r>
    </w:p>
    <w:p w14:paraId="5850B087" w14:textId="77777777" w:rsidR="002E3958" w:rsidRPr="001C18E5" w:rsidRDefault="002E3958">
      <w:pPr>
        <w:rPr>
          <w:lang w:val="en-US"/>
        </w:rPr>
      </w:pPr>
    </w:p>
    <w:p w14:paraId="2A91039C" w14:textId="77777777" w:rsidR="00115010" w:rsidRPr="001C18E5" w:rsidRDefault="00115010">
      <w:pPr>
        <w:rPr>
          <w:lang w:val="en-US"/>
        </w:rPr>
      </w:pPr>
    </w:p>
    <w:p w14:paraId="184445FA" w14:textId="77777777" w:rsidR="00115010" w:rsidRPr="001C18E5" w:rsidRDefault="00115010">
      <w:pPr>
        <w:rPr>
          <w:lang w:val="en-US"/>
        </w:rPr>
      </w:pPr>
    </w:p>
    <w:p w14:paraId="0E3D342E" w14:textId="77777777" w:rsidR="002E3958" w:rsidRPr="001C18E5" w:rsidRDefault="002E3958">
      <w:pPr>
        <w:rPr>
          <w:lang w:val="en-US"/>
        </w:rPr>
      </w:pPr>
    </w:p>
    <w:p w14:paraId="5D079091" w14:textId="77777777" w:rsidR="002E3958" w:rsidRPr="001C18E5" w:rsidRDefault="002E3958">
      <w:pPr>
        <w:rPr>
          <w:lang w:val="en-US"/>
        </w:rPr>
      </w:pPr>
    </w:p>
    <w:p w14:paraId="0641EBF0" w14:textId="77777777" w:rsidR="002E3958" w:rsidRPr="001C18E5" w:rsidRDefault="002E3958">
      <w:pPr>
        <w:rPr>
          <w:lang w:val="en-US"/>
        </w:rPr>
      </w:pPr>
      <w:r w:rsidRPr="001C18E5">
        <w:rPr>
          <w:lang w:val="en-US"/>
        </w:rPr>
        <w:t>Literature</w:t>
      </w:r>
    </w:p>
    <w:p w14:paraId="2A0500D3" w14:textId="77777777" w:rsidR="002E3958" w:rsidRPr="001C18E5" w:rsidRDefault="002E3958">
      <w:pPr>
        <w:rPr>
          <w:lang w:val="en-US"/>
        </w:rPr>
      </w:pPr>
    </w:p>
    <w:p w14:paraId="1CFD5FB1" w14:textId="77777777" w:rsidR="00115010" w:rsidRPr="001C18E5" w:rsidRDefault="00115010">
      <w:pPr>
        <w:rPr>
          <w:lang w:val="en-US"/>
        </w:rPr>
      </w:pPr>
    </w:p>
    <w:p w14:paraId="3F4CD641" w14:textId="77777777" w:rsidR="00115010" w:rsidRPr="00115010" w:rsidRDefault="002E3958" w:rsidP="00115010">
      <w:pPr>
        <w:rPr>
          <w:i/>
        </w:rPr>
      </w:pPr>
      <w:r>
        <w:t xml:space="preserve">García Márquez, Gabriel. </w:t>
      </w:r>
      <w:r w:rsidR="00115010">
        <w:rPr>
          <w:i/>
        </w:rPr>
        <w:t>Cien años de soledad.</w:t>
      </w:r>
      <w:r w:rsidR="00115010">
        <w:t xml:space="preserve"> Buenos Aires, 1967.  (Chianciano award, Italy, 1969; Prix du Meilleur Livre Etranger France, 1969; Rómulo Gallegos Prize 1961).</w:t>
      </w:r>
    </w:p>
    <w:p w14:paraId="01C44400" w14:textId="77777777" w:rsidR="00115010" w:rsidRDefault="00115010" w:rsidP="00115010">
      <w:r>
        <w:t xml:space="preserve">_____. </w:t>
      </w:r>
      <w:r>
        <w:rPr>
          <w:i/>
        </w:rPr>
        <w:t>Cien años de soledad.</w:t>
      </w:r>
      <w:r>
        <w:t xml:space="preserve"> Barcelona: Plaza y Janés, 1978.</w:t>
      </w:r>
    </w:p>
    <w:p w14:paraId="617152F2" w14:textId="77777777" w:rsidR="00115010" w:rsidRDefault="00115010" w:rsidP="00115010">
      <w:r>
        <w:t xml:space="preserve">_____. </w:t>
      </w:r>
      <w:r>
        <w:rPr>
          <w:i/>
        </w:rPr>
        <w:t>Cien años de soledad.</w:t>
      </w:r>
      <w:r>
        <w:t xml:space="preserve"> (Biblioteca García Márquez). Barcelona: Random House Mondadori / RBA, 2004.*</w:t>
      </w:r>
    </w:p>
    <w:p w14:paraId="5387E86E" w14:textId="77777777" w:rsidR="00115010" w:rsidRPr="00DC29F2" w:rsidRDefault="00115010" w:rsidP="00115010">
      <w:pPr>
        <w:rPr>
          <w:lang w:val="en-US"/>
        </w:rPr>
      </w:pPr>
      <w:r w:rsidRPr="00DC29F2">
        <w:rPr>
          <w:lang w:val="en-US"/>
        </w:rPr>
        <w:t xml:space="preserve">_____. </w:t>
      </w:r>
      <w:r w:rsidRPr="00DC29F2">
        <w:rPr>
          <w:i/>
          <w:lang w:val="en-US"/>
        </w:rPr>
        <w:t xml:space="preserve">One Hundred Years of Solitude. </w:t>
      </w:r>
      <w:r w:rsidRPr="00DC29F2">
        <w:rPr>
          <w:lang w:val="en-US"/>
        </w:rPr>
        <w:t>Trans. Gregory Rabassa. 1970. New York: Avon, 1971.</w:t>
      </w:r>
    </w:p>
    <w:p w14:paraId="1FEC9EA0" w14:textId="77777777" w:rsidR="00115010" w:rsidRPr="00DC29F2" w:rsidRDefault="00115010" w:rsidP="00115010">
      <w:pPr>
        <w:rPr>
          <w:lang w:val="en-US"/>
        </w:rPr>
      </w:pPr>
      <w:r w:rsidRPr="00DC29F2">
        <w:rPr>
          <w:lang w:val="en-US"/>
        </w:rPr>
        <w:t xml:space="preserve">_____. </w:t>
      </w:r>
      <w:r w:rsidRPr="00DC29F2">
        <w:rPr>
          <w:i/>
          <w:lang w:val="en-US"/>
        </w:rPr>
        <w:t>One Hundred Years of Solitude.</w:t>
      </w:r>
      <w:r w:rsidRPr="00DC29F2">
        <w:rPr>
          <w:lang w:val="en-US"/>
        </w:rPr>
        <w:t xml:space="preserve"> Trans. Gregory Rabassa. New York: Random House-Vintage, 1972.</w:t>
      </w:r>
    </w:p>
    <w:p w14:paraId="538E31B9" w14:textId="77777777" w:rsidR="00115010" w:rsidRPr="00DC29F2" w:rsidRDefault="00115010" w:rsidP="00115010">
      <w:pPr>
        <w:rPr>
          <w:lang w:val="en-US"/>
        </w:rPr>
      </w:pPr>
      <w:r w:rsidRPr="00DC29F2">
        <w:rPr>
          <w:lang w:val="en-US"/>
        </w:rPr>
        <w:t xml:space="preserve">_____. </w:t>
      </w:r>
      <w:r w:rsidRPr="00DC29F2">
        <w:rPr>
          <w:i/>
          <w:lang w:val="en-US"/>
        </w:rPr>
        <w:t>One Hundred Years of Solitude.</w:t>
      </w:r>
      <w:r w:rsidRPr="00DC29F2">
        <w:rPr>
          <w:lang w:val="en-US"/>
        </w:rPr>
        <w:t xml:space="preserve"> Trans. Gregory Rabassa. Harmondsworth: Penguin, 1972.</w:t>
      </w:r>
    </w:p>
    <w:p w14:paraId="05B542AE" w14:textId="26C18A70" w:rsidR="00DC42A8" w:rsidRDefault="00DC42A8" w:rsidP="00DC42A8">
      <w:pPr>
        <w:tabs>
          <w:tab w:val="left" w:pos="5760"/>
        </w:tabs>
        <w:rPr>
          <w:i/>
          <w:szCs w:val="28"/>
        </w:rPr>
      </w:pPr>
      <w:r>
        <w:rPr>
          <w:szCs w:val="28"/>
        </w:rPr>
        <w:lastRenderedPageBreak/>
        <w:t xml:space="preserve">Verne, Jules. (Julio Verne). </w:t>
      </w:r>
      <w:r>
        <w:rPr>
          <w:i/>
          <w:szCs w:val="28"/>
        </w:rPr>
        <w:t>Los Hijos del Capitán Grant en América del Sur (1) / Obra escrita en francés por Julio Verne, trad. al español por D. A. Ribot y Fontsere.</w:t>
      </w:r>
      <w:r>
        <w:rPr>
          <w:szCs w:val="28"/>
        </w:rPr>
        <w:t xml:space="preserve"> (Biblioteca Ilustrada de Gaspar y Roig). Madrid: Imprenta y Librería de Gaspar, 1875.</w:t>
      </w:r>
      <w:r>
        <w:rPr>
          <w:i/>
          <w:szCs w:val="28"/>
        </w:rPr>
        <w:t xml:space="preserve"> </w:t>
      </w:r>
      <w:r>
        <w:rPr>
          <w:szCs w:val="28"/>
        </w:rPr>
        <w:t xml:space="preserve">Online facsimile at </w:t>
      </w:r>
      <w:r>
        <w:rPr>
          <w:i/>
          <w:szCs w:val="28"/>
        </w:rPr>
        <w:t>Biblioteca Virtual de la Diputación de Zaragoza.*</w:t>
      </w:r>
    </w:p>
    <w:p w14:paraId="15CBB706" w14:textId="77777777" w:rsidR="00DC42A8" w:rsidRDefault="00DC42A8" w:rsidP="00DC42A8">
      <w:pPr>
        <w:tabs>
          <w:tab w:val="left" w:pos="5760"/>
        </w:tabs>
        <w:rPr>
          <w:szCs w:val="28"/>
        </w:rPr>
      </w:pPr>
      <w:r>
        <w:rPr>
          <w:szCs w:val="28"/>
        </w:rPr>
        <w:tab/>
      </w:r>
      <w:hyperlink r:id="rId13" w:history="1">
        <w:r w:rsidRPr="000B59B6">
          <w:rPr>
            <w:rStyle w:val="Hipervnculo"/>
            <w:szCs w:val="28"/>
          </w:rPr>
          <w:t>http://www.bivizar.es/i18n/consulta/resultados.cmd?secc_JV=&amp;id=119911&amp;forma=ficha&amp;posicion=39</w:t>
        </w:r>
      </w:hyperlink>
    </w:p>
    <w:p w14:paraId="4339224B" w14:textId="77777777" w:rsidR="00DC42A8" w:rsidRPr="00FC43BA" w:rsidRDefault="00DC42A8" w:rsidP="00DC42A8">
      <w:pPr>
        <w:tabs>
          <w:tab w:val="left" w:pos="5760"/>
        </w:tabs>
        <w:rPr>
          <w:szCs w:val="28"/>
        </w:rPr>
      </w:pPr>
      <w:r>
        <w:rPr>
          <w:szCs w:val="28"/>
        </w:rPr>
        <w:tab/>
        <w:t>2020</w:t>
      </w:r>
    </w:p>
    <w:p w14:paraId="01E56B2B" w14:textId="77777777" w:rsidR="00DC42A8" w:rsidRDefault="00DC42A8" w:rsidP="00DC42A8">
      <w:pPr>
        <w:tabs>
          <w:tab w:val="left" w:pos="5760"/>
        </w:tabs>
        <w:rPr>
          <w:i/>
          <w:szCs w:val="28"/>
        </w:rPr>
      </w:pPr>
      <w:r>
        <w:rPr>
          <w:szCs w:val="28"/>
        </w:rPr>
        <w:t xml:space="preserve">_____. (Julio Verne). </w:t>
      </w:r>
      <w:r>
        <w:rPr>
          <w:i/>
          <w:szCs w:val="28"/>
        </w:rPr>
        <w:t>Los Hijos del Capitán Grant en la Australia (2) / Obra escrita en francés por Julio Verne, trad. al español por D. A. Ribot y Fontsere.</w:t>
      </w:r>
      <w:r>
        <w:rPr>
          <w:szCs w:val="28"/>
        </w:rPr>
        <w:t xml:space="preserve"> (Biblioteca Ilustrada de Gaspar y Roig). Online facsimile at </w:t>
      </w:r>
      <w:r>
        <w:rPr>
          <w:i/>
          <w:szCs w:val="28"/>
        </w:rPr>
        <w:t>Biblioteca Virtual de la Diputación de Zaragoza.*</w:t>
      </w:r>
    </w:p>
    <w:p w14:paraId="594D14E1" w14:textId="77777777" w:rsidR="00DC42A8" w:rsidRDefault="00DC42A8" w:rsidP="00DC42A8">
      <w:pPr>
        <w:tabs>
          <w:tab w:val="left" w:pos="5760"/>
        </w:tabs>
        <w:rPr>
          <w:szCs w:val="28"/>
        </w:rPr>
      </w:pPr>
      <w:r>
        <w:rPr>
          <w:szCs w:val="28"/>
        </w:rPr>
        <w:tab/>
      </w:r>
      <w:hyperlink r:id="rId14" w:history="1">
        <w:r w:rsidRPr="000B59B6">
          <w:rPr>
            <w:rStyle w:val="Hipervnculo"/>
            <w:szCs w:val="28"/>
          </w:rPr>
          <w:t>http://www.bivizar.es/i18n/consulta/resultados.cmd?secc_JV=&amp;id=119911&amp;forma=ficha&amp;posicion=40</w:t>
        </w:r>
      </w:hyperlink>
    </w:p>
    <w:p w14:paraId="7D26E7C9" w14:textId="77777777" w:rsidR="00DC42A8" w:rsidRPr="00FC43BA" w:rsidRDefault="00DC42A8" w:rsidP="00DC42A8">
      <w:pPr>
        <w:tabs>
          <w:tab w:val="left" w:pos="5760"/>
        </w:tabs>
        <w:rPr>
          <w:szCs w:val="28"/>
        </w:rPr>
      </w:pPr>
      <w:r>
        <w:rPr>
          <w:szCs w:val="28"/>
        </w:rPr>
        <w:tab/>
        <w:t>2020</w:t>
      </w:r>
    </w:p>
    <w:p w14:paraId="5896F803" w14:textId="77777777" w:rsidR="00DC42A8" w:rsidRDefault="00DC42A8" w:rsidP="00DC42A8">
      <w:pPr>
        <w:tabs>
          <w:tab w:val="left" w:pos="5760"/>
        </w:tabs>
        <w:rPr>
          <w:i/>
          <w:szCs w:val="28"/>
        </w:rPr>
      </w:pPr>
      <w:r>
        <w:rPr>
          <w:szCs w:val="28"/>
        </w:rPr>
        <w:t xml:space="preserve">_____. (Julio Verne). </w:t>
      </w:r>
      <w:r>
        <w:rPr>
          <w:i/>
          <w:szCs w:val="28"/>
        </w:rPr>
        <w:t xml:space="preserve">Los Hijos del Capitán Grant en el Océano Pacífico (3) / Obra escrita en francés por Julio Verne, Trad. al español por D. A. Ribot y Fontsere. </w:t>
      </w:r>
      <w:r>
        <w:rPr>
          <w:szCs w:val="28"/>
        </w:rPr>
        <w:t xml:space="preserve">(Biblioteca Ilustrada de Gaspar y Roig). Madrid: Imprenta y Librería de Gaspar, 1875. Online facsimile at </w:t>
      </w:r>
      <w:r>
        <w:rPr>
          <w:i/>
          <w:szCs w:val="28"/>
        </w:rPr>
        <w:t>Biblioteca Virtual de la Diputación de Zaragoza.*</w:t>
      </w:r>
    </w:p>
    <w:p w14:paraId="32B57DCE" w14:textId="77777777" w:rsidR="00DC42A8" w:rsidRDefault="00DC42A8" w:rsidP="00DC42A8">
      <w:pPr>
        <w:tabs>
          <w:tab w:val="left" w:pos="5760"/>
        </w:tabs>
        <w:rPr>
          <w:szCs w:val="28"/>
        </w:rPr>
      </w:pPr>
      <w:r>
        <w:rPr>
          <w:szCs w:val="28"/>
        </w:rPr>
        <w:tab/>
      </w:r>
      <w:hyperlink r:id="rId15" w:history="1">
        <w:r w:rsidRPr="000B59B6">
          <w:rPr>
            <w:rStyle w:val="Hipervnculo"/>
            <w:szCs w:val="28"/>
          </w:rPr>
          <w:t>http://www.bivizar.es/i18n/consulta/resultados.cmd?secc_JV=&amp;id=119911&amp;forma=ficha&amp;posicion=38</w:t>
        </w:r>
      </w:hyperlink>
    </w:p>
    <w:p w14:paraId="77A82532" w14:textId="77777777" w:rsidR="00DC42A8" w:rsidRDefault="00DC42A8" w:rsidP="00DC42A8">
      <w:pPr>
        <w:rPr>
          <w:szCs w:val="28"/>
        </w:rPr>
      </w:pPr>
      <w:r>
        <w:rPr>
          <w:szCs w:val="28"/>
        </w:rPr>
        <w:tab/>
        <w:t>2020</w:t>
      </w:r>
    </w:p>
    <w:p w14:paraId="08A7D572" w14:textId="77777777" w:rsidR="00DC42A8" w:rsidRDefault="00DC42A8" w:rsidP="00DC42A8">
      <w:r>
        <w:t xml:space="preserve">_____. (Julio Verne). </w:t>
      </w:r>
      <w:r>
        <w:rPr>
          <w:i/>
        </w:rPr>
        <w:t xml:space="preserve">Los hijos del capitán Grant. </w:t>
      </w:r>
      <w:r>
        <w:t>(Lo mejor de Julio Verne, 13). Barcelona: Molino.</w:t>
      </w:r>
    </w:p>
    <w:p w14:paraId="29B427A5" w14:textId="77777777" w:rsidR="00DC42A8" w:rsidRPr="00DC42A8" w:rsidRDefault="00DC42A8" w:rsidP="00DC42A8">
      <w:pPr>
        <w:rPr>
          <w:szCs w:val="28"/>
          <w:lang w:val="en-US"/>
        </w:rPr>
      </w:pPr>
      <w:r>
        <w:rPr>
          <w:szCs w:val="28"/>
        </w:rPr>
        <w:t>_____. (Julio Verne).</w:t>
      </w:r>
      <w:r w:rsidRPr="00F907AE">
        <w:rPr>
          <w:szCs w:val="28"/>
        </w:rPr>
        <w:t xml:space="preserve"> </w:t>
      </w:r>
      <w:r w:rsidRPr="00F907AE">
        <w:rPr>
          <w:i/>
          <w:szCs w:val="28"/>
        </w:rPr>
        <w:t>Los hijos del capitán Grant.</w:t>
      </w:r>
      <w:r w:rsidRPr="00F907AE">
        <w:rPr>
          <w:szCs w:val="28"/>
        </w:rPr>
        <w:t xml:space="preserve"> </w:t>
      </w:r>
      <w:r w:rsidRPr="00F907AE">
        <w:rPr>
          <w:i/>
          <w:szCs w:val="28"/>
        </w:rPr>
        <w:t xml:space="preserve"> </w:t>
      </w:r>
      <w:r w:rsidRPr="00F907AE">
        <w:rPr>
          <w:szCs w:val="28"/>
        </w:rPr>
        <w:t xml:space="preserve">(Historias Infantil, 18). </w:t>
      </w:r>
      <w:r w:rsidRPr="00DC42A8">
        <w:rPr>
          <w:szCs w:val="28"/>
          <w:lang w:val="en-US"/>
        </w:rPr>
        <w:t>Barcelona: Bruguera.</w:t>
      </w:r>
    </w:p>
    <w:p w14:paraId="111658A2" w14:textId="77777777" w:rsidR="002E3958" w:rsidRPr="00DC29F2" w:rsidRDefault="002E3958">
      <w:pPr>
        <w:rPr>
          <w:lang w:val="en-US"/>
        </w:rPr>
      </w:pPr>
    </w:p>
    <w:p w14:paraId="2152EAD6" w14:textId="77777777" w:rsidR="00B37F0F" w:rsidRPr="00DC29F2" w:rsidRDefault="00B37F0F">
      <w:pPr>
        <w:rPr>
          <w:lang w:val="en-US"/>
        </w:rPr>
      </w:pPr>
    </w:p>
    <w:p w14:paraId="0507DF20" w14:textId="77777777" w:rsidR="00B37F0F" w:rsidRPr="00DC29F2" w:rsidRDefault="00B37F0F">
      <w:pPr>
        <w:rPr>
          <w:lang w:val="en-US"/>
        </w:rPr>
      </w:pPr>
    </w:p>
    <w:p w14:paraId="1A0777C3" w14:textId="77777777" w:rsidR="00B37F0F" w:rsidRPr="00DC29F2" w:rsidRDefault="00B37F0F">
      <w:pPr>
        <w:rPr>
          <w:lang w:val="en-US"/>
        </w:rPr>
      </w:pPr>
    </w:p>
    <w:p w14:paraId="2B8A42F7" w14:textId="77777777" w:rsidR="00B37F0F" w:rsidRPr="00DC29F2" w:rsidRDefault="00B37F0F">
      <w:pPr>
        <w:rPr>
          <w:lang w:val="en-US"/>
        </w:rPr>
      </w:pPr>
      <w:r w:rsidRPr="00DC29F2">
        <w:rPr>
          <w:lang w:val="en-US"/>
        </w:rPr>
        <w:t>Series</w:t>
      </w:r>
    </w:p>
    <w:p w14:paraId="7237D060" w14:textId="77777777" w:rsidR="00B37F0F" w:rsidRPr="00DC29F2" w:rsidRDefault="00B37F0F">
      <w:pPr>
        <w:rPr>
          <w:lang w:val="en-US"/>
        </w:rPr>
      </w:pPr>
    </w:p>
    <w:p w14:paraId="6241DA20" w14:textId="77777777" w:rsidR="00B37F0F" w:rsidRPr="00DC29F2" w:rsidRDefault="00B37F0F">
      <w:pPr>
        <w:rPr>
          <w:lang w:val="en-US"/>
        </w:rPr>
      </w:pPr>
    </w:p>
    <w:p w14:paraId="1359E328" w14:textId="77777777" w:rsidR="00B37F0F" w:rsidRPr="00DC29F2" w:rsidRDefault="00B37F0F" w:rsidP="00B37F0F">
      <w:pPr>
        <w:rPr>
          <w:lang w:val="en-US"/>
        </w:rPr>
      </w:pPr>
      <w:r w:rsidRPr="00DC29F2">
        <w:rPr>
          <w:lang w:val="en-US"/>
        </w:rPr>
        <w:t>(Library of Latin America). New York: Oxford UP, c. 1998.</w:t>
      </w:r>
    </w:p>
    <w:p w14:paraId="7A6C2DB9" w14:textId="77777777" w:rsidR="00B37F0F" w:rsidRPr="00DC29F2" w:rsidRDefault="00B37F0F">
      <w:pPr>
        <w:rPr>
          <w:lang w:val="en-US"/>
        </w:rPr>
      </w:pPr>
    </w:p>
    <w:p w14:paraId="23231B41" w14:textId="77777777" w:rsidR="002E3958" w:rsidRPr="00DC29F2" w:rsidRDefault="002E3958">
      <w:pPr>
        <w:rPr>
          <w:lang w:val="en-US"/>
        </w:rPr>
      </w:pPr>
    </w:p>
    <w:p w14:paraId="14D948A2" w14:textId="21523C67" w:rsidR="00CE20B0" w:rsidRDefault="00CE20B0">
      <w:pPr>
        <w:rPr>
          <w:lang w:val="en-US"/>
        </w:rPr>
      </w:pPr>
    </w:p>
    <w:p w14:paraId="6AE3FB54" w14:textId="472DC365" w:rsidR="001B1C24" w:rsidRDefault="001B1C24">
      <w:pPr>
        <w:rPr>
          <w:lang w:val="en-US"/>
        </w:rPr>
      </w:pPr>
    </w:p>
    <w:p w14:paraId="41ADD986" w14:textId="6A8BC28F" w:rsidR="001B1C24" w:rsidRDefault="001B1C24">
      <w:pPr>
        <w:rPr>
          <w:lang w:val="en-US"/>
        </w:rPr>
      </w:pPr>
      <w:r>
        <w:rPr>
          <w:lang w:val="en-US"/>
        </w:rPr>
        <w:t>Societies and Institutions</w:t>
      </w:r>
    </w:p>
    <w:p w14:paraId="0EB3E096" w14:textId="25BB9EE7" w:rsidR="001B1C24" w:rsidRDefault="001B1C24">
      <w:pPr>
        <w:rPr>
          <w:lang w:val="en-US"/>
        </w:rPr>
      </w:pPr>
    </w:p>
    <w:p w14:paraId="29CBD78A" w14:textId="0C1897E3" w:rsidR="001B1C24" w:rsidRDefault="001B1C24">
      <w:pPr>
        <w:rPr>
          <w:lang w:val="en-US"/>
        </w:rPr>
      </w:pPr>
    </w:p>
    <w:p w14:paraId="39901F8F" w14:textId="5ED8CF7B" w:rsidR="001B1C24" w:rsidRPr="004C5839" w:rsidRDefault="001B1C24" w:rsidP="001B1C24">
      <w:pPr>
        <w:rPr>
          <w:szCs w:val="28"/>
          <w:lang w:val="en-US"/>
        </w:rPr>
      </w:pPr>
      <w:r>
        <w:rPr>
          <w:i/>
          <w:szCs w:val="28"/>
          <w:lang w:val="en-US"/>
        </w:rPr>
        <w:t>Center for Latin American Studies UC Berkeley</w:t>
      </w:r>
      <w:r>
        <w:rPr>
          <w:szCs w:val="28"/>
          <w:lang w:val="en-US"/>
        </w:rPr>
        <w:t xml:space="preserve">. </w:t>
      </w:r>
    </w:p>
    <w:p w14:paraId="26878F45" w14:textId="69179474" w:rsidR="001B1C24" w:rsidRDefault="001B1C24">
      <w:pPr>
        <w:rPr>
          <w:lang w:val="en-US"/>
        </w:rPr>
      </w:pPr>
    </w:p>
    <w:p w14:paraId="48A7085F" w14:textId="6F0D77F9" w:rsidR="001B1C24" w:rsidRPr="00A977F5" w:rsidRDefault="00A977F5">
      <w:pPr>
        <w:rPr>
          <w:i/>
          <w:iCs/>
          <w:lang w:val="es-ES"/>
        </w:rPr>
      </w:pPr>
      <w:r w:rsidRPr="00A977F5">
        <w:rPr>
          <w:i/>
          <w:iCs/>
          <w:lang w:val="es-ES"/>
        </w:rPr>
        <w:t>Diálogo Interamericano</w:t>
      </w:r>
    </w:p>
    <w:p w14:paraId="4E032BB4" w14:textId="6AB06A36" w:rsidR="001B1C24" w:rsidRPr="00A977F5" w:rsidRDefault="001B1C24">
      <w:pPr>
        <w:rPr>
          <w:lang w:val="es-ES"/>
        </w:rPr>
      </w:pPr>
    </w:p>
    <w:p w14:paraId="0CE780F2" w14:textId="77777777" w:rsidR="001B1C24" w:rsidRPr="00A977F5" w:rsidRDefault="001B1C24">
      <w:pPr>
        <w:rPr>
          <w:lang w:val="es-ES"/>
        </w:rPr>
      </w:pPr>
    </w:p>
    <w:p w14:paraId="6EC43548" w14:textId="77777777" w:rsidR="00086301" w:rsidRPr="00A977F5" w:rsidRDefault="00086301">
      <w:pPr>
        <w:rPr>
          <w:lang w:val="es-ES"/>
        </w:rPr>
      </w:pPr>
    </w:p>
    <w:p w14:paraId="783D0177" w14:textId="77777777" w:rsidR="00086301" w:rsidRPr="00A977F5" w:rsidRDefault="00086301">
      <w:pPr>
        <w:rPr>
          <w:lang w:val="es-ES"/>
        </w:rPr>
      </w:pPr>
    </w:p>
    <w:p w14:paraId="576E2B3D" w14:textId="77777777" w:rsidR="00086301" w:rsidRDefault="00086301">
      <w:r>
        <w:t>Video</w:t>
      </w:r>
    </w:p>
    <w:p w14:paraId="387DAA7D" w14:textId="77777777" w:rsidR="00086301" w:rsidRDefault="00086301"/>
    <w:p w14:paraId="48024365" w14:textId="77777777" w:rsidR="00086301" w:rsidRDefault="00086301"/>
    <w:p w14:paraId="19E04632" w14:textId="77777777" w:rsidR="00086301" w:rsidRPr="00BE15D5" w:rsidRDefault="00086301" w:rsidP="00086301">
      <w:pPr>
        <w:tabs>
          <w:tab w:val="left" w:pos="6307"/>
        </w:tabs>
        <w:rPr>
          <w:lang w:val="en-US"/>
        </w:rPr>
      </w:pPr>
      <w:r>
        <w:t xml:space="preserve">Iglesias, Pablo, et al. "La lucha armada en América Latina: ¿Dónde está hoy la espada de Bolívar?" </w:t>
      </w:r>
      <w:r w:rsidRPr="00BE15D5">
        <w:rPr>
          <w:i/>
          <w:lang w:val="en-US"/>
        </w:rPr>
        <w:t>YouTube (Hispan TV)</w:t>
      </w:r>
      <w:r w:rsidRPr="00BE15D5">
        <w:rPr>
          <w:lang w:val="en-US"/>
        </w:rPr>
        <w:t xml:space="preserve"> 20 April 2013.*</w:t>
      </w:r>
    </w:p>
    <w:p w14:paraId="4BF1B119" w14:textId="77777777" w:rsidR="00086301" w:rsidRPr="00BE15D5" w:rsidRDefault="00086301" w:rsidP="00086301">
      <w:pPr>
        <w:tabs>
          <w:tab w:val="left" w:pos="6307"/>
        </w:tabs>
        <w:rPr>
          <w:lang w:val="en-US"/>
        </w:rPr>
      </w:pPr>
      <w:r w:rsidRPr="00BE15D5">
        <w:rPr>
          <w:lang w:val="en-US"/>
        </w:rPr>
        <w:tab/>
      </w:r>
      <w:hyperlink r:id="rId16" w:history="1">
        <w:r w:rsidRPr="00BE15D5">
          <w:rPr>
            <w:rStyle w:val="Hipervnculo"/>
            <w:lang w:val="en-US"/>
          </w:rPr>
          <w:t>https://youtu.be/MudFEX9IiUM</w:t>
        </w:r>
      </w:hyperlink>
    </w:p>
    <w:p w14:paraId="1223EA1F" w14:textId="77777777" w:rsidR="00086301" w:rsidRPr="00BE15D5" w:rsidRDefault="00086301" w:rsidP="00086301">
      <w:pPr>
        <w:tabs>
          <w:tab w:val="left" w:pos="6307"/>
        </w:tabs>
        <w:rPr>
          <w:lang w:val="en-US"/>
        </w:rPr>
      </w:pPr>
      <w:r w:rsidRPr="00BE15D5">
        <w:rPr>
          <w:lang w:val="en-US"/>
        </w:rPr>
        <w:tab/>
        <w:t>2016</w:t>
      </w:r>
    </w:p>
    <w:p w14:paraId="06D9592B" w14:textId="43D7380C" w:rsidR="00086301" w:rsidRPr="00BE15D5" w:rsidRDefault="00086301">
      <w:pPr>
        <w:rPr>
          <w:lang w:val="en-US"/>
        </w:rPr>
      </w:pPr>
    </w:p>
    <w:p w14:paraId="328DEF97" w14:textId="0A2D356C" w:rsidR="00BE15D5" w:rsidRPr="00BE15D5" w:rsidRDefault="00BE15D5">
      <w:pPr>
        <w:rPr>
          <w:lang w:val="en-US"/>
        </w:rPr>
      </w:pPr>
    </w:p>
    <w:p w14:paraId="0367213E" w14:textId="2672F30F" w:rsidR="00BE15D5" w:rsidRPr="00BE15D5" w:rsidRDefault="00BE15D5">
      <w:pPr>
        <w:rPr>
          <w:lang w:val="en-US"/>
        </w:rPr>
      </w:pPr>
    </w:p>
    <w:p w14:paraId="22E34E62" w14:textId="0542C778" w:rsidR="00BE15D5" w:rsidRPr="00BE15D5" w:rsidRDefault="00BE15D5">
      <w:pPr>
        <w:rPr>
          <w:lang w:val="en-US"/>
        </w:rPr>
      </w:pPr>
    </w:p>
    <w:p w14:paraId="6DEAED1B" w14:textId="16B26448" w:rsidR="00BE15D5" w:rsidRPr="00BE15D5" w:rsidRDefault="00BE15D5">
      <w:pPr>
        <w:rPr>
          <w:b/>
          <w:lang w:val="en-US"/>
        </w:rPr>
      </w:pPr>
      <w:r w:rsidRPr="00BE15D5">
        <w:rPr>
          <w:b/>
          <w:lang w:val="en-US"/>
        </w:rPr>
        <w:t>Early works</w:t>
      </w:r>
    </w:p>
    <w:p w14:paraId="54BDD680" w14:textId="11DADD1F" w:rsidR="00BE15D5" w:rsidRPr="00BE15D5" w:rsidRDefault="00BE15D5">
      <w:pPr>
        <w:rPr>
          <w:b/>
          <w:lang w:val="en-US"/>
        </w:rPr>
      </w:pPr>
    </w:p>
    <w:p w14:paraId="008F40F3" w14:textId="77777777" w:rsidR="00BE15D5" w:rsidRDefault="00BE15D5" w:rsidP="00BE15D5">
      <w:pPr>
        <w:tabs>
          <w:tab w:val="left" w:pos="708"/>
          <w:tab w:val="left" w:pos="1416"/>
        </w:tabs>
        <w:rPr>
          <w:lang w:val="es-ES"/>
        </w:rPr>
      </w:pPr>
      <w:r w:rsidRPr="00BE15D5">
        <w:rPr>
          <w:lang w:val="en-US"/>
        </w:rPr>
        <w:t xml:space="preserve">Feijoo, Benito Jerónimo (Fray). </w:t>
      </w:r>
      <w:r>
        <w:rPr>
          <w:lang w:val="es-ES"/>
        </w:rPr>
        <w:t xml:space="preserve">"Españoles americanos." From </w:t>
      </w:r>
      <w:r>
        <w:rPr>
          <w:i/>
          <w:lang w:val="es-ES"/>
        </w:rPr>
        <w:t>Teatro Crítico Universal,</w:t>
      </w:r>
      <w:r>
        <w:rPr>
          <w:lang w:val="es-ES"/>
        </w:rPr>
        <w:t xml:space="preserve"> vol. 4.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77-81.*</w:t>
      </w:r>
    </w:p>
    <w:p w14:paraId="1461A1F7" w14:textId="12BB50F2" w:rsidR="00BE15D5" w:rsidRDefault="00BE15D5">
      <w:pPr>
        <w:rPr>
          <w:b/>
        </w:rPr>
      </w:pPr>
    </w:p>
    <w:p w14:paraId="371CFCE7" w14:textId="6E1EF69B" w:rsidR="00BE15D5" w:rsidRDefault="00BE15D5">
      <w:pPr>
        <w:rPr>
          <w:b/>
        </w:rPr>
      </w:pPr>
    </w:p>
    <w:p w14:paraId="34E781CF" w14:textId="306BB273" w:rsidR="00BE15D5" w:rsidRDefault="00BE15D5">
      <w:pPr>
        <w:rPr>
          <w:b/>
        </w:rPr>
      </w:pPr>
    </w:p>
    <w:p w14:paraId="2EA9ADDC" w14:textId="6679E6BD" w:rsidR="00BE15D5" w:rsidRDefault="00BE15D5">
      <w:r>
        <w:t>See also American colonization</w:t>
      </w:r>
    </w:p>
    <w:p w14:paraId="6D95C390" w14:textId="257C6286" w:rsidR="00BE15D5" w:rsidRDefault="00BE15D5"/>
    <w:p w14:paraId="2FDC8838" w14:textId="3A62A882" w:rsidR="00BE15D5" w:rsidRDefault="00BE15D5"/>
    <w:p w14:paraId="75E746BC" w14:textId="672472AA" w:rsidR="00BE15D5" w:rsidRDefault="00BE15D5"/>
    <w:p w14:paraId="7C4FC1A4" w14:textId="1AC4A146" w:rsidR="0015224A" w:rsidRDefault="0015224A"/>
    <w:p w14:paraId="046BB51A" w14:textId="330F628A" w:rsidR="0015224A" w:rsidRDefault="0015224A"/>
    <w:p w14:paraId="70441588" w14:textId="5943A27A" w:rsidR="0015224A" w:rsidRDefault="0015224A">
      <w:pPr>
        <w:rPr>
          <w:b/>
        </w:rPr>
      </w:pPr>
      <w:r>
        <w:rPr>
          <w:b/>
        </w:rPr>
        <w:t>Character and Identity</w:t>
      </w:r>
    </w:p>
    <w:p w14:paraId="12BD0A2D" w14:textId="793C0A61" w:rsidR="0015224A" w:rsidRDefault="0015224A">
      <w:pPr>
        <w:rPr>
          <w:b/>
        </w:rPr>
      </w:pPr>
    </w:p>
    <w:p w14:paraId="0F67279F" w14:textId="0367C652" w:rsidR="0015224A" w:rsidRDefault="0015224A">
      <w:pPr>
        <w:rPr>
          <w:b/>
        </w:rPr>
      </w:pPr>
    </w:p>
    <w:p w14:paraId="2F106278" w14:textId="77777777" w:rsidR="0015224A" w:rsidRDefault="0015224A" w:rsidP="0015224A">
      <w:pPr>
        <w:rPr>
          <w:lang w:val="es-ES"/>
        </w:rPr>
      </w:pPr>
      <w:r>
        <w:rPr>
          <w:lang w:val="es-ES"/>
        </w:rPr>
        <w:t xml:space="preserve">Espada, Arcadi. "Latinajos." (Cartas a K.). </w:t>
      </w:r>
      <w:r>
        <w:rPr>
          <w:i/>
          <w:lang w:val="es-ES"/>
        </w:rPr>
        <w:t>El Mundo</w:t>
      </w:r>
      <w:r>
        <w:rPr>
          <w:lang w:val="es-ES"/>
        </w:rPr>
        <w:t xml:space="preserve"> 8 Sept. 2019.*</w:t>
      </w:r>
    </w:p>
    <w:p w14:paraId="229E5523" w14:textId="77777777" w:rsidR="0015224A" w:rsidRDefault="0015224A" w:rsidP="0015224A">
      <w:pPr>
        <w:rPr>
          <w:lang w:val="es-ES"/>
        </w:rPr>
      </w:pPr>
      <w:r>
        <w:rPr>
          <w:lang w:val="es-ES"/>
        </w:rPr>
        <w:tab/>
      </w:r>
      <w:hyperlink r:id="rId17" w:history="1">
        <w:r w:rsidRPr="00066C43">
          <w:rPr>
            <w:rStyle w:val="Hipervnculo"/>
            <w:lang w:val="es-ES"/>
          </w:rPr>
          <w:t>https://www.elmundo.es/opinion/2019/09/08/5d739c26fdddfffeb28b46d0.html</w:t>
        </w:r>
      </w:hyperlink>
    </w:p>
    <w:p w14:paraId="2F34D464" w14:textId="77777777" w:rsidR="0015224A" w:rsidRDefault="0015224A" w:rsidP="0015224A">
      <w:pPr>
        <w:rPr>
          <w:lang w:val="es-ES"/>
        </w:rPr>
      </w:pPr>
      <w:r>
        <w:rPr>
          <w:lang w:val="es-ES"/>
        </w:rPr>
        <w:tab/>
        <w:t>2019</w:t>
      </w:r>
    </w:p>
    <w:p w14:paraId="0B91A22F" w14:textId="76DA363A" w:rsidR="00C9115F" w:rsidRPr="00C9115F" w:rsidRDefault="00C9115F" w:rsidP="00210D04">
      <w:pPr>
        <w:rPr>
          <w:i/>
          <w:iCs/>
        </w:rPr>
      </w:pPr>
      <w:r>
        <w:lastRenderedPageBreak/>
        <w:t xml:space="preserve">Leguizamón, Martiniano. </w:t>
      </w:r>
      <w:r>
        <w:rPr>
          <w:i/>
          <w:iCs/>
        </w:rPr>
        <w:t>De cepa criolla.</w:t>
      </w:r>
    </w:p>
    <w:p w14:paraId="5A92937A" w14:textId="6BCBFC0E" w:rsidR="00210D04" w:rsidRPr="00131763" w:rsidRDefault="00210D04" w:rsidP="00210D04">
      <w:r>
        <w:t>Unamuno, Miguel de</w:t>
      </w:r>
      <w:r w:rsidRPr="00973127">
        <w:t xml:space="preserve">. "El resorte moral." Salamanca, Sept. 1906. </w:t>
      </w:r>
      <w:r w:rsidRPr="00CA2934">
        <w:rPr>
          <w:lang w:val="es-ES"/>
        </w:rPr>
        <w:t xml:space="preserve">In Unamuno, </w:t>
      </w:r>
      <w:r w:rsidRPr="00CA2934">
        <w:rPr>
          <w:i/>
          <w:iCs/>
          <w:lang w:val="es-ES"/>
        </w:rPr>
        <w:t>Ensayos.</w:t>
      </w:r>
      <w:r w:rsidRPr="00CA2934">
        <w:rPr>
          <w:lang w:val="es-ES"/>
        </w:rPr>
        <w:t xml:space="preserve"> Prologue and notes by Bernardo G. de Candamo. 2 vols. 4</w:t>
      </w:r>
      <w:r w:rsidRPr="00CA2934">
        <w:rPr>
          <w:vertAlign w:val="superscript"/>
          <w:lang w:val="es-ES"/>
        </w:rPr>
        <w:t>th</w:t>
      </w:r>
      <w:r w:rsidRPr="00CA2934">
        <w:rPr>
          <w:lang w:val="es-ES"/>
        </w:rPr>
        <w:t xml:space="preserve"> ed. </w:t>
      </w:r>
      <w:r w:rsidRPr="007B6C01">
        <w:t>Madrid: Aguilar, 1958.*</w:t>
      </w:r>
      <w:r>
        <w:t xml:space="preserve"> (Vol. 2, "Con una antología epistolar comentada por Bernardo G. de Candamo). </w:t>
      </w:r>
      <w:r w:rsidRPr="00131763">
        <w:t>7th ed., 1967. Rpt. 1970. 2.397-405.* (Hispanic America).</w:t>
      </w:r>
    </w:p>
    <w:p w14:paraId="0468E950" w14:textId="77777777" w:rsidR="00C9115F" w:rsidRDefault="00C9115F" w:rsidP="00C9115F">
      <w:r w:rsidRPr="00C9115F">
        <w:rPr>
          <w:lang w:val="es-ES"/>
        </w:rPr>
        <w:t xml:space="preserve">_____. </w:t>
      </w:r>
      <w:r w:rsidRPr="0053711D">
        <w:rPr>
          <w:lang w:val="es-ES"/>
        </w:rPr>
        <w:t>"</w:t>
      </w:r>
      <w:r w:rsidRPr="0053711D">
        <w:rPr>
          <w:i/>
          <w:iCs/>
          <w:lang w:val="es-ES"/>
        </w:rPr>
        <w:t>De cepa criolla."</w:t>
      </w:r>
      <w:r w:rsidRPr="0053711D">
        <w:rPr>
          <w:lang w:val="es-ES"/>
        </w:rPr>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1071-78.</w:t>
      </w:r>
      <w:r w:rsidRPr="00F93145">
        <w:t>*</w:t>
      </w:r>
      <w:r>
        <w:t xml:space="preserve"> (Martiniano Leguizamón).</w:t>
      </w:r>
    </w:p>
    <w:p w14:paraId="24187D7B" w14:textId="77777777" w:rsidR="00210D04" w:rsidRPr="00210D04" w:rsidRDefault="00210D04" w:rsidP="0015224A"/>
    <w:p w14:paraId="3F2FFD2C" w14:textId="54D50094" w:rsidR="0015224A" w:rsidRDefault="0015224A">
      <w:pPr>
        <w:rPr>
          <w:b/>
        </w:rPr>
      </w:pPr>
    </w:p>
    <w:p w14:paraId="0A841A44" w14:textId="08F056C8" w:rsidR="007A19BC" w:rsidRDefault="007A19BC">
      <w:pPr>
        <w:rPr>
          <w:b/>
        </w:rPr>
      </w:pPr>
    </w:p>
    <w:p w14:paraId="073DF35A" w14:textId="299B3F66" w:rsidR="007A19BC" w:rsidRDefault="007A19BC">
      <w:r>
        <w:t>Video</w:t>
      </w:r>
    </w:p>
    <w:p w14:paraId="43DBF1D0" w14:textId="67D89685" w:rsidR="007A19BC" w:rsidRDefault="007A19BC"/>
    <w:p w14:paraId="31EF4ABC" w14:textId="77777777" w:rsidR="007A19BC" w:rsidRPr="008E3BDA" w:rsidRDefault="007A19BC" w:rsidP="007A19BC">
      <w:pPr>
        <w:rPr>
          <w:lang w:val="en-US"/>
        </w:rPr>
      </w:pPr>
      <w:r>
        <w:t>Fernández, José María, et al. "</w:t>
      </w:r>
      <w:r w:rsidRPr="00BC28C3">
        <w:t>Gustavo Bueno: España y América | TC113</w:t>
      </w:r>
      <w:r>
        <w:t xml:space="preserve">." </w:t>
      </w:r>
      <w:r w:rsidRPr="008E3BDA">
        <w:rPr>
          <w:lang w:val="en-US"/>
        </w:rPr>
        <w:t xml:space="preserve">Video debate. </w:t>
      </w:r>
      <w:r w:rsidRPr="008E3BDA">
        <w:rPr>
          <w:i/>
          <w:lang w:val="en-US"/>
        </w:rPr>
        <w:t>YouTube (fgbuenotv)</w:t>
      </w:r>
      <w:r w:rsidRPr="008E3BDA">
        <w:rPr>
          <w:lang w:val="en-US"/>
        </w:rPr>
        <w:t xml:space="preserve"> 7 April 2021.*</w:t>
      </w:r>
    </w:p>
    <w:p w14:paraId="4412CAC4" w14:textId="77777777" w:rsidR="007A19BC" w:rsidRPr="008E3BDA" w:rsidRDefault="007A19BC" w:rsidP="007A19BC">
      <w:pPr>
        <w:ind w:hanging="1"/>
        <w:rPr>
          <w:color w:val="1B95E0"/>
          <w:lang w:val="en-US"/>
        </w:rPr>
      </w:pPr>
      <w:hyperlink r:id="rId18" w:history="1">
        <w:r w:rsidRPr="008E3BDA">
          <w:rPr>
            <w:rStyle w:val="Hipervnculo"/>
            <w:lang w:val="en-US"/>
          </w:rPr>
          <w:t>https://youtu.be/c6uF0vw3-o0</w:t>
        </w:r>
      </w:hyperlink>
    </w:p>
    <w:p w14:paraId="1FF98B16" w14:textId="77777777" w:rsidR="007A19BC" w:rsidRPr="008E3BDA" w:rsidRDefault="007A19BC" w:rsidP="007A19BC">
      <w:pPr>
        <w:ind w:hanging="1"/>
        <w:rPr>
          <w:lang w:val="en-US"/>
        </w:rPr>
      </w:pPr>
      <w:r w:rsidRPr="008E3BDA">
        <w:rPr>
          <w:lang w:val="en-US"/>
        </w:rPr>
        <w:t>2021</w:t>
      </w:r>
    </w:p>
    <w:p w14:paraId="43598237" w14:textId="77777777" w:rsidR="007A19BC" w:rsidRPr="008E3BDA" w:rsidRDefault="007A19BC" w:rsidP="007A19BC">
      <w:pPr>
        <w:spacing w:beforeLines="1" w:before="2" w:afterLines="1" w:after="2"/>
        <w:rPr>
          <w:szCs w:val="28"/>
          <w:lang w:val="en-US"/>
        </w:rPr>
      </w:pPr>
    </w:p>
    <w:p w14:paraId="7B1363F9" w14:textId="77777777" w:rsidR="007A19BC" w:rsidRPr="008E3BDA" w:rsidRDefault="007A19BC">
      <w:pPr>
        <w:rPr>
          <w:lang w:val="en-US"/>
        </w:rPr>
      </w:pPr>
    </w:p>
    <w:p w14:paraId="512F2999" w14:textId="195BA6CE" w:rsidR="0015224A" w:rsidRPr="008E3BDA" w:rsidRDefault="0015224A">
      <w:pPr>
        <w:rPr>
          <w:b/>
          <w:lang w:val="en-US"/>
        </w:rPr>
      </w:pPr>
    </w:p>
    <w:p w14:paraId="6C1AE69A" w14:textId="5F0DA3DF" w:rsidR="0015224A" w:rsidRPr="008E3BDA" w:rsidRDefault="0015224A">
      <w:pPr>
        <w:rPr>
          <w:b/>
          <w:lang w:val="en-US"/>
        </w:rPr>
      </w:pPr>
    </w:p>
    <w:p w14:paraId="29547AA7" w14:textId="28F22DF0" w:rsidR="0015224A" w:rsidRPr="008E3BDA" w:rsidRDefault="0015224A">
      <w:pPr>
        <w:rPr>
          <w:b/>
          <w:lang w:val="en-US"/>
        </w:rPr>
      </w:pPr>
    </w:p>
    <w:p w14:paraId="6DD91EC9" w14:textId="3D7EF39D" w:rsidR="0015224A" w:rsidRPr="008E3BDA" w:rsidRDefault="0015224A">
      <w:pPr>
        <w:rPr>
          <w:b/>
          <w:lang w:val="en-US"/>
        </w:rPr>
      </w:pPr>
    </w:p>
    <w:p w14:paraId="4A54ABC5" w14:textId="77777777" w:rsidR="0015224A" w:rsidRPr="008E3BDA" w:rsidRDefault="0015224A">
      <w:pPr>
        <w:rPr>
          <w:b/>
          <w:lang w:val="en-US"/>
        </w:rPr>
      </w:pPr>
    </w:p>
    <w:p w14:paraId="1EE9E8CE" w14:textId="0E94F883" w:rsidR="00BE15D5" w:rsidRPr="008E3BDA" w:rsidRDefault="00BE15D5">
      <w:pPr>
        <w:rPr>
          <w:lang w:val="en-US"/>
        </w:rPr>
      </w:pPr>
    </w:p>
    <w:p w14:paraId="040E6C9F" w14:textId="3869B7A0" w:rsidR="00BE15D5" w:rsidRPr="008E3BDA" w:rsidRDefault="00BE15D5">
      <w:pPr>
        <w:rPr>
          <w:lang w:val="en-US"/>
        </w:rPr>
      </w:pPr>
    </w:p>
    <w:p w14:paraId="4AB640E1" w14:textId="77777777" w:rsidR="00BE15D5" w:rsidRPr="008E3BDA" w:rsidRDefault="00BE15D5">
      <w:pPr>
        <w:rPr>
          <w:lang w:val="en-US"/>
        </w:rPr>
      </w:pPr>
    </w:p>
    <w:p w14:paraId="5B3E790C" w14:textId="77777777" w:rsidR="00CE20B0" w:rsidRPr="008E3BDA" w:rsidRDefault="00CE20B0">
      <w:pPr>
        <w:rPr>
          <w:lang w:val="en-US"/>
        </w:rPr>
      </w:pPr>
    </w:p>
    <w:p w14:paraId="372F551F" w14:textId="77777777" w:rsidR="009854B5" w:rsidRPr="009854B5" w:rsidRDefault="009854B5">
      <w:pPr>
        <w:rPr>
          <w:b/>
          <w:lang w:val="en-US"/>
        </w:rPr>
      </w:pPr>
      <w:r w:rsidRPr="009854B5">
        <w:rPr>
          <w:b/>
          <w:lang w:val="en-US"/>
        </w:rPr>
        <w:t>Culture</w:t>
      </w:r>
    </w:p>
    <w:p w14:paraId="3B2D8BBD" w14:textId="77777777" w:rsidR="009854B5" w:rsidRPr="009854B5" w:rsidRDefault="009854B5">
      <w:pPr>
        <w:rPr>
          <w:b/>
          <w:lang w:val="en-US"/>
        </w:rPr>
      </w:pPr>
    </w:p>
    <w:p w14:paraId="5E51FDF3" w14:textId="77777777" w:rsidR="009854B5" w:rsidRPr="009854B5" w:rsidRDefault="009854B5">
      <w:pPr>
        <w:rPr>
          <w:b/>
          <w:lang w:val="en-US"/>
        </w:rPr>
      </w:pPr>
    </w:p>
    <w:p w14:paraId="0A884266" w14:textId="77777777" w:rsidR="009854B5" w:rsidRPr="004007E3" w:rsidRDefault="009854B5" w:rsidP="009854B5">
      <w:r w:rsidRPr="001246F2">
        <w:rPr>
          <w:lang w:val="en-US"/>
        </w:rPr>
        <w:t xml:space="preserve">Lippmann, Lore. "From </w:t>
      </w:r>
      <w:r w:rsidRPr="001246F2">
        <w:rPr>
          <w:i/>
          <w:lang w:val="en-US"/>
        </w:rPr>
        <w:t>boleros</w:t>
      </w:r>
      <w:r w:rsidRPr="001246F2">
        <w:rPr>
          <w:lang w:val="en-US"/>
        </w:rPr>
        <w:t xml:space="preserve"> to </w:t>
      </w:r>
      <w:r w:rsidRPr="001246F2">
        <w:rPr>
          <w:i/>
          <w:lang w:val="en-US"/>
        </w:rPr>
        <w:t>narcocorridos:</w:t>
      </w:r>
      <w:r w:rsidRPr="001246F2">
        <w:rPr>
          <w:lang w:val="en-US"/>
        </w:rPr>
        <w:t xml:space="preserve"> The Globalization of Latin American Music and Its Impact on Spanish-Latin American Cultural Relations." In </w:t>
      </w:r>
      <w:r w:rsidRPr="001246F2">
        <w:rPr>
          <w:i/>
          <w:lang w:val="en-US"/>
        </w:rPr>
        <w:t xml:space="preserve">Culture &amp; Power: Culture and Society in the Age of Globalisation. </w:t>
      </w:r>
      <w:r>
        <w:t xml:space="preserve">Ed. Chantal Cornut-Gentille et al. Zaragoza: Prensas Universitarias de Zaragoza, 2005. </w:t>
      </w:r>
      <w:r w:rsidRPr="004007E3">
        <w:t>225-40.*</w:t>
      </w:r>
    </w:p>
    <w:p w14:paraId="398E9861" w14:textId="77777777" w:rsidR="009854B5" w:rsidRDefault="009854B5">
      <w:pPr>
        <w:rPr>
          <w:b/>
        </w:rPr>
      </w:pPr>
    </w:p>
    <w:p w14:paraId="60D722FC" w14:textId="77777777" w:rsidR="009854B5" w:rsidRDefault="009854B5">
      <w:pPr>
        <w:rPr>
          <w:b/>
        </w:rPr>
      </w:pPr>
    </w:p>
    <w:p w14:paraId="3B62FC0B" w14:textId="77777777" w:rsidR="009854B5" w:rsidRDefault="009854B5">
      <w:pPr>
        <w:rPr>
          <w:b/>
        </w:rPr>
      </w:pPr>
    </w:p>
    <w:p w14:paraId="4C3D62E0" w14:textId="77777777" w:rsidR="009854B5" w:rsidRDefault="009854B5">
      <w:pPr>
        <w:rPr>
          <w:b/>
        </w:rPr>
      </w:pPr>
    </w:p>
    <w:p w14:paraId="2A1803E3" w14:textId="77777777" w:rsidR="009854B5" w:rsidRDefault="009854B5">
      <w:pPr>
        <w:rPr>
          <w:b/>
        </w:rPr>
      </w:pPr>
    </w:p>
    <w:p w14:paraId="06B6A491" w14:textId="6A070357" w:rsidR="00CE20B0" w:rsidRDefault="00CE20B0">
      <w:pPr>
        <w:rPr>
          <w:b/>
        </w:rPr>
      </w:pPr>
      <w:r>
        <w:rPr>
          <w:b/>
        </w:rPr>
        <w:t>Education</w:t>
      </w:r>
    </w:p>
    <w:p w14:paraId="27D41509" w14:textId="77777777" w:rsidR="00CE20B0" w:rsidRDefault="00CE20B0">
      <w:pPr>
        <w:rPr>
          <w:b/>
        </w:rPr>
      </w:pPr>
    </w:p>
    <w:p w14:paraId="0E37C341" w14:textId="77777777" w:rsidR="00CE20B0" w:rsidRPr="00DC29F2" w:rsidRDefault="00CE20B0" w:rsidP="00CE20B0">
      <w:pPr>
        <w:rPr>
          <w:lang w:val="en-US"/>
        </w:rPr>
      </w:pPr>
      <w:r>
        <w:t xml:space="preserve">Martínez Usarralde, Mª Jesús. "¿Cooperación o ayuda? Análisis comparado de la política de cooperación internacional al desarrollo española en educación en América Latina." </w:t>
      </w:r>
      <w:r w:rsidRPr="00DC29F2">
        <w:rPr>
          <w:i/>
          <w:lang w:val="en-US"/>
        </w:rPr>
        <w:t>Contextos Educativos</w:t>
      </w:r>
      <w:r w:rsidRPr="00DC29F2">
        <w:rPr>
          <w:lang w:val="en-US"/>
        </w:rPr>
        <w:t xml:space="preserve"> 14 (2011): 101-18.*</w:t>
      </w:r>
    </w:p>
    <w:p w14:paraId="0C4A44F2" w14:textId="77777777" w:rsidR="00CE20B0" w:rsidRPr="00DC29F2" w:rsidRDefault="00CE20B0">
      <w:pPr>
        <w:rPr>
          <w:b/>
          <w:lang w:val="en-US"/>
        </w:rPr>
      </w:pPr>
    </w:p>
    <w:p w14:paraId="1843B176" w14:textId="77777777" w:rsidR="00CE20B0" w:rsidRPr="00DC29F2" w:rsidRDefault="00CE20B0">
      <w:pPr>
        <w:rPr>
          <w:b/>
          <w:lang w:val="en-US"/>
        </w:rPr>
      </w:pPr>
    </w:p>
    <w:p w14:paraId="77FBC285" w14:textId="77777777" w:rsidR="00CE20B0" w:rsidRPr="00DC29F2" w:rsidRDefault="00CE20B0">
      <w:pPr>
        <w:rPr>
          <w:b/>
          <w:lang w:val="en-US"/>
        </w:rPr>
      </w:pPr>
    </w:p>
    <w:p w14:paraId="10627389" w14:textId="77777777" w:rsidR="002E3958" w:rsidRPr="00DC29F2" w:rsidRDefault="002E3958">
      <w:pPr>
        <w:rPr>
          <w:lang w:val="en-US"/>
        </w:rPr>
      </w:pPr>
    </w:p>
    <w:p w14:paraId="2BF71521" w14:textId="77777777" w:rsidR="002E3958" w:rsidRPr="00DC29F2" w:rsidRDefault="002E3958">
      <w:pPr>
        <w:rPr>
          <w:b/>
          <w:lang w:val="en-US"/>
        </w:rPr>
      </w:pPr>
      <w:r w:rsidRPr="00DC29F2">
        <w:rPr>
          <w:b/>
          <w:lang w:val="en-US"/>
        </w:rPr>
        <w:t>Nature</w:t>
      </w:r>
    </w:p>
    <w:p w14:paraId="40F25BF8" w14:textId="77777777" w:rsidR="002E3958" w:rsidRPr="00DC29F2" w:rsidRDefault="002E3958">
      <w:pPr>
        <w:rPr>
          <w:b/>
          <w:lang w:val="en-US"/>
        </w:rPr>
      </w:pPr>
    </w:p>
    <w:p w14:paraId="2CBF0FCA" w14:textId="77777777" w:rsidR="002E3958" w:rsidRPr="00DC29F2" w:rsidRDefault="002E3958" w:rsidP="002E3958">
      <w:pPr>
        <w:ind w:left="709" w:hanging="709"/>
        <w:rPr>
          <w:lang w:val="en-US"/>
        </w:rPr>
      </w:pPr>
      <w:r w:rsidRPr="00DC29F2">
        <w:rPr>
          <w:lang w:val="en-US"/>
        </w:rPr>
        <w:t xml:space="preserve">Bates. </w:t>
      </w:r>
      <w:r w:rsidRPr="00DC29F2">
        <w:rPr>
          <w:i/>
          <w:lang w:val="en-US"/>
        </w:rPr>
        <w:t>The Naturalist on the Amazons.</w:t>
      </w:r>
      <w:r w:rsidRPr="00DC29F2">
        <w:rPr>
          <w:lang w:val="en-US"/>
        </w:rPr>
        <w:t xml:space="preserve"> 1863.</w:t>
      </w:r>
    </w:p>
    <w:p w14:paraId="38CD71EE" w14:textId="77777777" w:rsidR="002E3958" w:rsidRDefault="002E3958" w:rsidP="002E3958">
      <w:r w:rsidRPr="00DC29F2">
        <w:rPr>
          <w:lang w:val="en-US"/>
        </w:rPr>
        <w:t xml:space="preserve">Humboldt, Alexander von. </w:t>
      </w:r>
      <w:r w:rsidRPr="00DC29F2">
        <w:rPr>
          <w:i/>
          <w:color w:val="000000"/>
          <w:lang w:val="en-US"/>
        </w:rPr>
        <w:t>Alexander Von Humboldt’s Personal Narrative of Travels to the Equinoctial Regions of America, During the Year 1799-1804.</w:t>
      </w:r>
      <w:r w:rsidRPr="00DC29F2">
        <w:rPr>
          <w:lang w:val="en-US"/>
        </w:rPr>
        <w:t xml:space="preserve">1818. </w:t>
      </w:r>
      <w:r>
        <w:t xml:space="preserve">Vol. 3. </w:t>
      </w:r>
    </w:p>
    <w:p w14:paraId="3C987E1E" w14:textId="77777777" w:rsidR="002E3958" w:rsidRPr="00830E5F" w:rsidRDefault="002E3958">
      <w:pPr>
        <w:rPr>
          <w:b/>
        </w:rPr>
      </w:pPr>
    </w:p>
    <w:p w14:paraId="412B29C1" w14:textId="77777777" w:rsidR="002E3958" w:rsidRDefault="002E3958">
      <w:pPr>
        <w:rPr>
          <w:b/>
        </w:rPr>
      </w:pPr>
    </w:p>
    <w:p w14:paraId="283F615E" w14:textId="77777777" w:rsidR="005E4CD9" w:rsidRDefault="005E4CD9">
      <w:pPr>
        <w:rPr>
          <w:b/>
        </w:rPr>
      </w:pPr>
    </w:p>
    <w:p w14:paraId="22870AE6" w14:textId="40CA7444" w:rsidR="005E4CD9" w:rsidRDefault="005E4CD9">
      <w:pPr>
        <w:rPr>
          <w:b/>
        </w:rPr>
      </w:pPr>
      <w:r>
        <w:rPr>
          <w:b/>
        </w:rPr>
        <w:t>Police</w:t>
      </w:r>
    </w:p>
    <w:p w14:paraId="31B9D26D" w14:textId="77777777" w:rsidR="005E4CD9" w:rsidRDefault="005E4CD9">
      <w:pPr>
        <w:rPr>
          <w:b/>
        </w:rPr>
      </w:pPr>
    </w:p>
    <w:p w14:paraId="420B0B5B" w14:textId="12CC17E7" w:rsidR="005E4CD9" w:rsidRDefault="005E4CD9" w:rsidP="005E4CD9">
      <w:r>
        <w:t xml:space="preserve">Volpi, Jorge. </w:t>
      </w:r>
      <w:r>
        <w:rPr>
          <w:i/>
        </w:rPr>
        <w:t>Una novela criminal.</w:t>
      </w:r>
      <w:r>
        <w:t xml:space="preserve"> Barcelona: Penguin Random House - Alfaguara, 2018.* (Premio Alfaguara de Novela 2018).</w:t>
      </w:r>
    </w:p>
    <w:p w14:paraId="31DB3849" w14:textId="77777777" w:rsidR="005E4CD9" w:rsidRDefault="005E4CD9">
      <w:pPr>
        <w:rPr>
          <w:b/>
        </w:rPr>
      </w:pPr>
    </w:p>
    <w:p w14:paraId="3CBF7CCC" w14:textId="77777777" w:rsidR="005E4CD9" w:rsidRDefault="005E4CD9">
      <w:pPr>
        <w:rPr>
          <w:b/>
        </w:rPr>
      </w:pPr>
    </w:p>
    <w:p w14:paraId="192376AD" w14:textId="77777777" w:rsidR="005E4CD9" w:rsidRDefault="005E4CD9">
      <w:pPr>
        <w:rPr>
          <w:b/>
        </w:rPr>
      </w:pPr>
    </w:p>
    <w:p w14:paraId="008C9927" w14:textId="77777777" w:rsidR="005E4CD9" w:rsidRPr="005E4CD9" w:rsidRDefault="005E4CD9">
      <w:pPr>
        <w:rPr>
          <w:b/>
        </w:rPr>
      </w:pPr>
    </w:p>
    <w:p w14:paraId="367C59D0" w14:textId="77777777" w:rsidR="007865FF" w:rsidRDefault="007865FF">
      <w:pPr>
        <w:rPr>
          <w:b/>
        </w:rPr>
      </w:pPr>
    </w:p>
    <w:p w14:paraId="5B8E5DB2" w14:textId="3B4AC5EF" w:rsidR="007865FF" w:rsidRDefault="007865FF">
      <w:pPr>
        <w:rPr>
          <w:b/>
        </w:rPr>
      </w:pPr>
      <w:r>
        <w:rPr>
          <w:b/>
        </w:rPr>
        <w:t>Politics</w:t>
      </w:r>
    </w:p>
    <w:p w14:paraId="7FAD6D65" w14:textId="77777777" w:rsidR="007865FF" w:rsidRDefault="007865FF">
      <w:pPr>
        <w:rPr>
          <w:b/>
        </w:rPr>
      </w:pPr>
    </w:p>
    <w:p w14:paraId="3E98409C" w14:textId="77777777" w:rsidR="007865FF" w:rsidRDefault="007865FF">
      <w:pPr>
        <w:rPr>
          <w:b/>
        </w:rPr>
      </w:pPr>
    </w:p>
    <w:p w14:paraId="414915B7" w14:textId="77777777" w:rsidR="003C54E1" w:rsidRDefault="003C54E1">
      <w:r>
        <w:t>Audio</w:t>
      </w:r>
    </w:p>
    <w:p w14:paraId="53BF14F2" w14:textId="77777777" w:rsidR="003C54E1" w:rsidRDefault="003C54E1"/>
    <w:p w14:paraId="0536B97F" w14:textId="77777777" w:rsidR="003C54E1" w:rsidRDefault="003C54E1"/>
    <w:p w14:paraId="1F76ED51" w14:textId="77777777" w:rsidR="003C54E1" w:rsidRPr="00C54E3F" w:rsidRDefault="003C54E1" w:rsidP="003C54E1">
      <w:r>
        <w:t xml:space="preserve">Vidal, César, et al. "Programa completo de La Voz de César Vidal 7/12/21." Audio. </w:t>
      </w:r>
      <w:r>
        <w:rPr>
          <w:i/>
        </w:rPr>
        <w:t>Ivoox (La Voz de César Vidal)</w:t>
      </w:r>
      <w:r>
        <w:t xml:space="preserve"> 7 Dec. 2021.* (Cuba and globalism; child vaccination; Roberto Centeno: Spanish economy, Transition, Constitution).</w:t>
      </w:r>
    </w:p>
    <w:p w14:paraId="307B0E66" w14:textId="77777777" w:rsidR="003C54E1" w:rsidRDefault="003C54E1" w:rsidP="003C54E1">
      <w:r>
        <w:lastRenderedPageBreak/>
        <w:tab/>
      </w:r>
      <w:hyperlink r:id="rId19" w:history="1">
        <w:r w:rsidRPr="00964E76">
          <w:rPr>
            <w:rStyle w:val="Hipervnculo"/>
          </w:rPr>
          <w:t>https://www.ivoox.com/programa-completo-la-voz-cesar-vidal-audios-mp3_rf_79298701_1.html</w:t>
        </w:r>
      </w:hyperlink>
    </w:p>
    <w:p w14:paraId="7BE42DF3" w14:textId="77777777" w:rsidR="003C54E1" w:rsidRDefault="003C54E1" w:rsidP="003C54E1">
      <w:r>
        <w:tab/>
        <w:t>2021</w:t>
      </w:r>
    </w:p>
    <w:p w14:paraId="21B8E5A4" w14:textId="77777777" w:rsidR="003C54E1" w:rsidRDefault="003C54E1"/>
    <w:p w14:paraId="57F2F0A7" w14:textId="77777777" w:rsidR="003C54E1" w:rsidRDefault="003C54E1"/>
    <w:p w14:paraId="0FC66044" w14:textId="77777777" w:rsidR="003C54E1" w:rsidRDefault="003C54E1"/>
    <w:p w14:paraId="71F371E4" w14:textId="1E070E90" w:rsidR="007865FF" w:rsidRDefault="007865FF">
      <w:r>
        <w:t>Video</w:t>
      </w:r>
    </w:p>
    <w:p w14:paraId="23653423" w14:textId="77777777" w:rsidR="007865FF" w:rsidRDefault="007865FF"/>
    <w:p w14:paraId="0B585543" w14:textId="77777777" w:rsidR="00F577EA" w:rsidRPr="00CD02F5" w:rsidRDefault="00F577EA" w:rsidP="00F577EA">
      <w:r w:rsidRPr="00CD02F5">
        <w:t>Fundación</w:t>
      </w:r>
      <w:r>
        <w:t xml:space="preserve"> Disenso. "Desenmascarando el Foro de Sao Paulo." Video. </w:t>
      </w:r>
      <w:r>
        <w:rPr>
          <w:i/>
        </w:rPr>
        <w:t>YouTube (Fundación Disenso)</w:t>
      </w:r>
      <w:r>
        <w:t xml:space="preserve"> 29 Oct. 2021.*</w:t>
      </w:r>
    </w:p>
    <w:p w14:paraId="56CB9D51" w14:textId="77777777" w:rsidR="00F577EA" w:rsidRPr="008F4ECF" w:rsidRDefault="00F577EA" w:rsidP="00F577EA">
      <w:pPr>
        <w:rPr>
          <w:lang w:val="en-US"/>
        </w:rPr>
      </w:pPr>
      <w:r>
        <w:tab/>
      </w:r>
      <w:hyperlink r:id="rId20" w:history="1">
        <w:r w:rsidRPr="008F4ECF">
          <w:rPr>
            <w:rStyle w:val="Hipervnculo"/>
            <w:lang w:val="en-US"/>
          </w:rPr>
          <w:t>https://youtu.be/_sjISBzDYzY</w:t>
        </w:r>
      </w:hyperlink>
    </w:p>
    <w:p w14:paraId="5C5F0C2F" w14:textId="77777777" w:rsidR="00F577EA" w:rsidRPr="008F4ECF" w:rsidRDefault="00F577EA" w:rsidP="00F577EA">
      <w:pPr>
        <w:rPr>
          <w:lang w:val="en-US"/>
        </w:rPr>
      </w:pPr>
      <w:r w:rsidRPr="008F4ECF">
        <w:rPr>
          <w:lang w:val="en-US"/>
        </w:rPr>
        <w:tab/>
        <w:t>2021</w:t>
      </w:r>
    </w:p>
    <w:p w14:paraId="0C8759A1" w14:textId="77777777" w:rsidR="00F577EA" w:rsidRPr="008F4ECF" w:rsidRDefault="00F577EA" w:rsidP="007865FF">
      <w:pPr>
        <w:rPr>
          <w:lang w:val="en-US"/>
        </w:rPr>
      </w:pPr>
    </w:p>
    <w:p w14:paraId="2B52E93F" w14:textId="77777777" w:rsidR="008F4ECF" w:rsidRPr="00AB1257" w:rsidRDefault="008F4ECF" w:rsidP="008F4ECF">
      <w:r w:rsidRPr="008F4ECF">
        <w:rPr>
          <w:lang w:val="en-US"/>
        </w:rPr>
        <w:t xml:space="preserve">Gerpe, Begoña. </w:t>
      </w:r>
      <w:r>
        <w:t xml:space="preserve">"Los cómplices de la dictadura viven  en España." Video. </w:t>
      </w:r>
      <w:r>
        <w:rPr>
          <w:i/>
          <w:iCs/>
        </w:rPr>
        <w:t>YouTube (Begoña Gerpe)</w:t>
      </w:r>
      <w:r>
        <w:t xml:space="preserve"> 31 July 2024.*</w:t>
      </w:r>
    </w:p>
    <w:p w14:paraId="26CADEDE" w14:textId="77777777" w:rsidR="008F4ECF" w:rsidRPr="00AA22C4" w:rsidRDefault="008F4ECF" w:rsidP="008F4ECF">
      <w:pPr>
        <w:ind w:left="0" w:firstLine="708"/>
        <w:rPr>
          <w:szCs w:val="28"/>
        </w:rPr>
      </w:pPr>
      <w:hyperlink r:id="rId21" w:history="1">
        <w:r w:rsidRPr="001A1DBA">
          <w:rPr>
            <w:rStyle w:val="Hipervnculo"/>
          </w:rPr>
          <w:t>https://youtu.be/eRfBfDu829I</w:t>
        </w:r>
      </w:hyperlink>
      <w:r>
        <w:rPr>
          <w:color w:val="1D9BF0"/>
        </w:rPr>
        <w:t xml:space="preserve"> </w:t>
      </w:r>
    </w:p>
    <w:p w14:paraId="4FD4C157" w14:textId="77777777" w:rsidR="008F4ECF" w:rsidRPr="00AA22C4" w:rsidRDefault="008F4ECF" w:rsidP="008F4ECF">
      <w:pPr>
        <w:ind w:left="0" w:firstLine="0"/>
        <w:rPr>
          <w:szCs w:val="28"/>
        </w:rPr>
      </w:pPr>
      <w:r>
        <w:rPr>
          <w:szCs w:val="28"/>
        </w:rPr>
        <w:tab/>
        <w:t>2024</w:t>
      </w:r>
    </w:p>
    <w:p w14:paraId="61C05A3E" w14:textId="77777777" w:rsidR="008F4ECF" w:rsidRDefault="008F4ECF" w:rsidP="007865FF"/>
    <w:p w14:paraId="6C4BB340" w14:textId="45634629" w:rsidR="007865FF" w:rsidRPr="00DC29F2" w:rsidRDefault="007865FF" w:rsidP="007865FF">
      <w:pPr>
        <w:rPr>
          <w:lang w:val="en-US"/>
        </w:rPr>
      </w:pPr>
      <w:r>
        <w:t xml:space="preserve">Nieto, Rafael, et al. "Buenos Días España 16/3/18." </w:t>
      </w:r>
      <w:r w:rsidRPr="008F4ECF">
        <w:rPr>
          <w:i/>
          <w:lang w:val="en-US"/>
        </w:rPr>
        <w:t>YouTube (Intereconomiatube)</w:t>
      </w:r>
      <w:r w:rsidRPr="008F4ECF">
        <w:rPr>
          <w:lang w:val="en-US"/>
        </w:rPr>
        <w:t xml:space="preserve"> 16 March 2018.* </w:t>
      </w:r>
      <w:r w:rsidRPr="00DC29F2">
        <w:rPr>
          <w:lang w:val="en-US"/>
        </w:rPr>
        <w:t>(Situation in Venezuela).</w:t>
      </w:r>
    </w:p>
    <w:p w14:paraId="2F2895FD" w14:textId="77777777" w:rsidR="007865FF" w:rsidRPr="00DC29F2" w:rsidRDefault="007865FF" w:rsidP="007865FF">
      <w:pPr>
        <w:rPr>
          <w:lang w:val="en-US"/>
        </w:rPr>
      </w:pPr>
      <w:r w:rsidRPr="00DC29F2">
        <w:rPr>
          <w:lang w:val="en-US"/>
        </w:rPr>
        <w:tab/>
      </w:r>
      <w:hyperlink r:id="rId22" w:history="1">
        <w:r w:rsidRPr="00DC29F2">
          <w:rPr>
            <w:rStyle w:val="Hipervnculo"/>
            <w:lang w:val="en-US"/>
          </w:rPr>
          <w:t>https://youtu.be/JfCHsFZb_DA</w:t>
        </w:r>
      </w:hyperlink>
    </w:p>
    <w:p w14:paraId="430EC894" w14:textId="77777777" w:rsidR="007865FF" w:rsidRPr="00DC29F2" w:rsidRDefault="007865FF" w:rsidP="007865FF">
      <w:pPr>
        <w:rPr>
          <w:lang w:val="en-US"/>
        </w:rPr>
      </w:pPr>
      <w:r w:rsidRPr="00DC29F2">
        <w:rPr>
          <w:lang w:val="en-US"/>
        </w:rPr>
        <w:tab/>
        <w:t>2018</w:t>
      </w:r>
    </w:p>
    <w:p w14:paraId="6A58D0B6" w14:textId="02B7151F" w:rsidR="007865FF" w:rsidRDefault="007865FF">
      <w:pPr>
        <w:rPr>
          <w:lang w:val="en-US"/>
        </w:rPr>
      </w:pPr>
    </w:p>
    <w:p w14:paraId="44B1F46C" w14:textId="77777777" w:rsidR="003C54E1" w:rsidRPr="005C6918" w:rsidRDefault="003C54E1">
      <w:pPr>
        <w:rPr>
          <w:lang w:val="en-US"/>
        </w:rPr>
      </w:pPr>
    </w:p>
    <w:p w14:paraId="29319C0D" w14:textId="77777777" w:rsidR="007865FF" w:rsidRPr="005C6918" w:rsidRDefault="007865FF">
      <w:pPr>
        <w:rPr>
          <w:lang w:val="en-US"/>
        </w:rPr>
      </w:pPr>
    </w:p>
    <w:p w14:paraId="6F3C60BB" w14:textId="77777777" w:rsidR="007865FF" w:rsidRPr="005C6918" w:rsidRDefault="007865FF">
      <w:pPr>
        <w:rPr>
          <w:lang w:val="en-US"/>
        </w:rPr>
      </w:pPr>
    </w:p>
    <w:p w14:paraId="7A57E71B" w14:textId="77777777" w:rsidR="007865FF" w:rsidRPr="005C6918" w:rsidRDefault="007865FF">
      <w:pPr>
        <w:rPr>
          <w:lang w:val="en-US"/>
        </w:rPr>
      </w:pPr>
    </w:p>
    <w:p w14:paraId="2FED9753" w14:textId="77777777" w:rsidR="002E3958" w:rsidRPr="005C6918" w:rsidRDefault="002E3958">
      <w:pPr>
        <w:rPr>
          <w:b/>
          <w:lang w:val="en-US"/>
        </w:rPr>
      </w:pPr>
    </w:p>
    <w:p w14:paraId="34AC8D34" w14:textId="77777777" w:rsidR="008B3AFF" w:rsidRPr="005C6918" w:rsidRDefault="008B3AFF">
      <w:pPr>
        <w:rPr>
          <w:b/>
          <w:lang w:val="en-US"/>
        </w:rPr>
      </w:pPr>
    </w:p>
    <w:p w14:paraId="5AB1CAD9" w14:textId="64637740" w:rsidR="008B3AFF" w:rsidRPr="008F4ECF" w:rsidRDefault="008B3AFF">
      <w:pPr>
        <w:rPr>
          <w:b/>
          <w:lang w:val="es-ES"/>
        </w:rPr>
      </w:pPr>
      <w:r w:rsidRPr="008F4ECF">
        <w:rPr>
          <w:b/>
          <w:lang w:val="es-ES"/>
        </w:rPr>
        <w:t>Society</w:t>
      </w:r>
    </w:p>
    <w:p w14:paraId="71BFC131" w14:textId="77777777" w:rsidR="008B3AFF" w:rsidRPr="008F4ECF" w:rsidRDefault="008B3AFF">
      <w:pPr>
        <w:rPr>
          <w:b/>
          <w:lang w:val="es-ES"/>
        </w:rPr>
      </w:pPr>
    </w:p>
    <w:p w14:paraId="56E2B53B" w14:textId="4C921C98" w:rsidR="008B3AFF" w:rsidRPr="008F4ECF" w:rsidRDefault="008B3AFF">
      <w:pPr>
        <w:rPr>
          <w:lang w:val="es-ES"/>
        </w:rPr>
      </w:pPr>
      <w:r w:rsidRPr="008F4ECF">
        <w:rPr>
          <w:lang w:val="es-ES"/>
        </w:rPr>
        <w:t>Audio</w:t>
      </w:r>
    </w:p>
    <w:p w14:paraId="524F7040" w14:textId="77777777" w:rsidR="008B3AFF" w:rsidRPr="008F4ECF" w:rsidRDefault="008B3AFF">
      <w:pPr>
        <w:rPr>
          <w:lang w:val="es-ES"/>
        </w:rPr>
      </w:pPr>
    </w:p>
    <w:p w14:paraId="21A6B17F" w14:textId="77777777" w:rsidR="008B3AFF" w:rsidRDefault="008B3AFF" w:rsidP="008B3AFF">
      <w:pPr>
        <w:tabs>
          <w:tab w:val="left" w:pos="7627"/>
        </w:tabs>
      </w:pPr>
      <w:r w:rsidRPr="008F4ECF">
        <w:rPr>
          <w:lang w:val="es-ES"/>
        </w:rPr>
        <w:t xml:space="preserve">Vidal, César. </w:t>
      </w:r>
      <w:r>
        <w:t xml:space="preserve">"Hispanoamérica a la cabeza de la violencia urbana." </w:t>
      </w:r>
      <w:r>
        <w:rPr>
          <w:i/>
        </w:rPr>
        <w:t>La Voz</w:t>
      </w:r>
      <w:r>
        <w:t xml:space="preserve"> 9 March 2018.*</w:t>
      </w:r>
    </w:p>
    <w:p w14:paraId="12F40CE3" w14:textId="77777777" w:rsidR="008B3AFF" w:rsidRDefault="008B3AFF" w:rsidP="008B3AFF">
      <w:pPr>
        <w:tabs>
          <w:tab w:val="left" w:pos="7627"/>
        </w:tabs>
      </w:pPr>
      <w:r>
        <w:tab/>
      </w:r>
      <w:hyperlink r:id="rId23" w:history="1">
        <w:r w:rsidRPr="0030252B">
          <w:rPr>
            <w:rStyle w:val="Hipervnculo"/>
          </w:rPr>
          <w:t>https://soundcloud.com/cesarvidal/programa-completo-090318</w:t>
        </w:r>
      </w:hyperlink>
    </w:p>
    <w:p w14:paraId="1C5FC8CA" w14:textId="379F1956" w:rsidR="008B3AFF" w:rsidRDefault="008B3AFF" w:rsidP="008B3AFF">
      <w:r>
        <w:tab/>
        <w:t>2018</w:t>
      </w:r>
    </w:p>
    <w:p w14:paraId="6D9BCCE9" w14:textId="77777777" w:rsidR="008B3AFF" w:rsidRDefault="008B3AFF" w:rsidP="008B3AFF"/>
    <w:p w14:paraId="0D10EA3A" w14:textId="77777777" w:rsidR="008B3AFF" w:rsidRDefault="008B3AFF" w:rsidP="008B3AFF"/>
    <w:p w14:paraId="5CF675FB" w14:textId="77777777" w:rsidR="008B3AFF" w:rsidRPr="008B3AFF" w:rsidRDefault="008B3AFF" w:rsidP="008B3AFF"/>
    <w:p w14:paraId="48D30632" w14:textId="77777777" w:rsidR="002E3958" w:rsidRDefault="002E3958"/>
    <w:p w14:paraId="62A18B19" w14:textId="77777777" w:rsidR="002E3958" w:rsidRDefault="002E3958"/>
    <w:p w14:paraId="6A621D3D" w14:textId="77777777" w:rsidR="002E3958" w:rsidRDefault="002E3958">
      <w:pPr>
        <w:rPr>
          <w:b/>
        </w:rPr>
      </w:pPr>
      <w:r>
        <w:rPr>
          <w:b/>
        </w:rPr>
        <w:t>Travel</w:t>
      </w:r>
    </w:p>
    <w:p w14:paraId="5108A139" w14:textId="77777777" w:rsidR="002E3958" w:rsidRDefault="002E3958">
      <w:pPr>
        <w:rPr>
          <w:b/>
        </w:rPr>
      </w:pPr>
    </w:p>
    <w:p w14:paraId="531DEF68" w14:textId="77777777" w:rsidR="002E3958" w:rsidRDefault="002E3958">
      <w:pPr>
        <w:rPr>
          <w:b/>
        </w:rPr>
      </w:pPr>
    </w:p>
    <w:p w14:paraId="3E76519B" w14:textId="77777777" w:rsidR="002E3958" w:rsidRPr="00210D04" w:rsidRDefault="002E3958">
      <w:pPr>
        <w:rPr>
          <w:color w:val="000000"/>
          <w:lang w:val="es-ES"/>
        </w:rPr>
      </w:pPr>
      <w:r>
        <w:rPr>
          <w:color w:val="000000"/>
        </w:rPr>
        <w:t xml:space="preserve">Delibes, Miguel. </w:t>
      </w:r>
      <w:r>
        <w:rPr>
          <w:i/>
          <w:color w:val="000000"/>
        </w:rPr>
        <w:t>Por esos mundos: Sudamérica con escala en las Canarias.</w:t>
      </w:r>
      <w:r>
        <w:rPr>
          <w:color w:val="000000"/>
        </w:rPr>
        <w:t xml:space="preserve"> </w:t>
      </w:r>
      <w:r w:rsidRPr="00210D04">
        <w:rPr>
          <w:color w:val="000000"/>
          <w:lang w:val="es-ES"/>
        </w:rPr>
        <w:t>1970.</w:t>
      </w:r>
    </w:p>
    <w:p w14:paraId="54F93468" w14:textId="77777777" w:rsidR="00EF6678" w:rsidRPr="00210D04" w:rsidRDefault="00EF6678" w:rsidP="00EF6678">
      <w:pPr>
        <w:rPr>
          <w:lang w:val="es-ES"/>
        </w:rPr>
      </w:pPr>
      <w:r>
        <w:rPr>
          <w:lang w:val="es-ES"/>
        </w:rPr>
        <w:t>Foxá, Agustín de</w:t>
      </w:r>
      <w:r w:rsidRPr="00381C6E">
        <w:rPr>
          <w:lang w:val="es-ES"/>
        </w:rPr>
        <w:t xml:space="preserve">. </w:t>
      </w:r>
      <w:r w:rsidRPr="00381C6E">
        <w:rPr>
          <w:i/>
          <w:iCs/>
          <w:lang w:val="es-ES"/>
        </w:rPr>
        <w:t>Por la o</w:t>
      </w:r>
      <w:r>
        <w:rPr>
          <w:i/>
          <w:iCs/>
          <w:lang w:val="es-ES"/>
        </w:rPr>
        <w:t>tra orilla.</w:t>
      </w:r>
      <w:r>
        <w:rPr>
          <w:lang w:val="es-ES"/>
        </w:rPr>
        <w:t xml:space="preserve"> </w:t>
      </w:r>
      <w:r w:rsidRPr="00210D04">
        <w:rPr>
          <w:lang w:val="es-ES"/>
        </w:rPr>
        <w:t>Travel book. (Hispanic America).</w:t>
      </w:r>
    </w:p>
    <w:p w14:paraId="5C258591" w14:textId="77777777" w:rsidR="002E3958" w:rsidRPr="00DC29F2" w:rsidRDefault="002E3958">
      <w:pPr>
        <w:rPr>
          <w:i/>
          <w:color w:val="000000"/>
          <w:lang w:val="en-US"/>
        </w:rPr>
      </w:pPr>
      <w:r w:rsidRPr="00DC29F2">
        <w:rPr>
          <w:color w:val="000000"/>
          <w:lang w:val="en-US"/>
        </w:rPr>
        <w:t xml:space="preserve">Humboldt, Alexander von. </w:t>
      </w:r>
      <w:r w:rsidRPr="00DC29F2">
        <w:rPr>
          <w:i/>
          <w:color w:val="000000"/>
          <w:lang w:val="en-US"/>
        </w:rPr>
        <w:t>Alexander Von Humboldt’s Personal Narrative of Travels to the Equinoctial Regions of America, During the Year 1799-1804.</w:t>
      </w:r>
    </w:p>
    <w:p w14:paraId="2681F8D9" w14:textId="77777777" w:rsidR="00A35449" w:rsidRPr="00DC29F2" w:rsidRDefault="00A35449" w:rsidP="00A35449">
      <w:pPr>
        <w:rPr>
          <w:lang w:val="en-US"/>
        </w:rPr>
      </w:pPr>
      <w:r>
        <w:t xml:space="preserve">Ulloa, Antonio de. </w:t>
      </w:r>
      <w:r>
        <w:rPr>
          <w:i/>
        </w:rPr>
        <w:t>A Voyage to South America.</w:t>
      </w:r>
      <w:r>
        <w:t xml:space="preserve"> </w:t>
      </w:r>
      <w:r w:rsidRPr="00DC29F2">
        <w:rPr>
          <w:lang w:val="en-US"/>
        </w:rPr>
        <w:t>4th ed. London, 1806.</w:t>
      </w:r>
    </w:p>
    <w:p w14:paraId="781B9367" w14:textId="77777777" w:rsidR="00CF3AE1" w:rsidRPr="00DC29F2" w:rsidRDefault="00CF3AE1" w:rsidP="00CF3AE1">
      <w:pPr>
        <w:rPr>
          <w:lang w:val="en-US"/>
        </w:rPr>
      </w:pPr>
      <w:r w:rsidRPr="00DC29F2">
        <w:rPr>
          <w:lang w:val="en-US"/>
        </w:rPr>
        <w:t xml:space="preserve">Waterton, Charles. </w:t>
      </w:r>
      <w:r w:rsidRPr="00DC29F2">
        <w:rPr>
          <w:i/>
          <w:lang w:val="en-US"/>
        </w:rPr>
        <w:t>Wanderings in South America.</w:t>
      </w:r>
      <w:r w:rsidRPr="00DC29F2">
        <w:rPr>
          <w:lang w:val="en-US"/>
        </w:rPr>
        <w:t xml:space="preserve"> 1825. Introd. Edmund Selous. (Everyman's Library, 772). London: Dent; New York: Dutton.</w:t>
      </w:r>
    </w:p>
    <w:p w14:paraId="63346942" w14:textId="77777777" w:rsidR="002E3958" w:rsidRPr="00DC29F2" w:rsidRDefault="002E3958">
      <w:pPr>
        <w:rPr>
          <w:b/>
          <w:lang w:val="en-US"/>
        </w:rPr>
      </w:pPr>
    </w:p>
    <w:p w14:paraId="6CB6ED4E" w14:textId="77777777" w:rsidR="002E3958" w:rsidRPr="00DC29F2" w:rsidRDefault="002E3958">
      <w:pPr>
        <w:rPr>
          <w:b/>
          <w:lang w:val="en-US"/>
        </w:rPr>
      </w:pPr>
    </w:p>
    <w:p w14:paraId="40BAAB7E" w14:textId="77777777" w:rsidR="002E3958" w:rsidRPr="00DC29F2" w:rsidRDefault="002E3958">
      <w:pPr>
        <w:rPr>
          <w:b/>
          <w:lang w:val="en-US"/>
        </w:rPr>
      </w:pPr>
    </w:p>
    <w:p w14:paraId="5451D8D0" w14:textId="6765572F" w:rsidR="002E3958" w:rsidRDefault="00EF6678">
      <w:pPr>
        <w:rPr>
          <w:b/>
        </w:rPr>
      </w:pPr>
      <w:r>
        <w:rPr>
          <w:b/>
          <w:sz w:val="36"/>
        </w:rPr>
        <w:t>Hispanic</w:t>
      </w:r>
      <w:r w:rsidR="002E3958">
        <w:rPr>
          <w:b/>
          <w:sz w:val="36"/>
        </w:rPr>
        <w:t xml:space="preserve"> America: Areas</w:t>
      </w:r>
    </w:p>
    <w:p w14:paraId="62F78DCF" w14:textId="77777777" w:rsidR="002E3958" w:rsidRDefault="002E3958">
      <w:pPr>
        <w:rPr>
          <w:b/>
        </w:rPr>
      </w:pPr>
    </w:p>
    <w:p w14:paraId="4E082DC4" w14:textId="77777777" w:rsidR="002E3958" w:rsidRDefault="002E3958">
      <w:pPr>
        <w:rPr>
          <w:b/>
        </w:rPr>
      </w:pPr>
    </w:p>
    <w:p w14:paraId="2AD0A3CD" w14:textId="77777777" w:rsidR="002E3958" w:rsidRDefault="002E3958">
      <w:pPr>
        <w:rPr>
          <w:b/>
        </w:rPr>
      </w:pPr>
    </w:p>
    <w:p w14:paraId="2128C305" w14:textId="77777777" w:rsidR="002E3958" w:rsidRDefault="002E3958"/>
    <w:p w14:paraId="33CE5E99" w14:textId="77777777" w:rsidR="002E3958" w:rsidRDefault="002E3958">
      <w:pPr>
        <w:rPr>
          <w:b/>
        </w:rPr>
      </w:pPr>
      <w:r>
        <w:rPr>
          <w:b/>
          <w:sz w:val="35"/>
        </w:rPr>
        <w:t>Argentina</w:t>
      </w:r>
    </w:p>
    <w:p w14:paraId="0F0FEDE0" w14:textId="77777777" w:rsidR="002E3958" w:rsidRDefault="002E3958">
      <w:pPr>
        <w:rPr>
          <w:b/>
        </w:rPr>
      </w:pPr>
    </w:p>
    <w:p w14:paraId="71255921" w14:textId="77777777" w:rsidR="002E3958" w:rsidRDefault="002E3958">
      <w:r>
        <w:rPr>
          <w:i/>
        </w:rPr>
        <w:t>La Argentina, entre ayer y mañana. Revista de Occidente</w:t>
      </w:r>
      <w:r>
        <w:t xml:space="preserve"> 186 (Noviembre 1996).</w:t>
      </w:r>
    </w:p>
    <w:p w14:paraId="40D92E04" w14:textId="77777777" w:rsidR="002E3958" w:rsidRDefault="002E3958">
      <w:r>
        <w:t xml:space="preserve">Borges, Jorge Luis. "Nuestro pobre individualismo." In Borges, </w:t>
      </w:r>
      <w:r>
        <w:rPr>
          <w:i/>
        </w:rPr>
        <w:t>Otras inquisiciones.</w:t>
      </w:r>
      <w:r>
        <w:t xml:space="preserve"> Madrid: Alianza, 1985. 41-43.*</w:t>
      </w:r>
    </w:p>
    <w:p w14:paraId="42F5259F" w14:textId="77777777" w:rsidR="0080143B" w:rsidRDefault="0080143B" w:rsidP="0080143B">
      <w:r>
        <w:t>Borges, Jorge Luis. "</w:t>
      </w:r>
      <w:r>
        <w:rPr>
          <w:i/>
        </w:rPr>
        <w:t>Argentinien,</w:t>
      </w:r>
      <w:r>
        <w:t xml:space="preserve"> de Wilhelm Rohmeder; Buenos Aires: E. Beutelspacher, 1937." </w:t>
      </w:r>
      <w:r>
        <w:rPr>
          <w:i/>
        </w:rPr>
        <w:t>El Hogar</w:t>
      </w:r>
      <w:r>
        <w:t xml:space="preserve"> 30 April 1937. Rpt. in Borges, </w:t>
      </w:r>
      <w:r>
        <w:rPr>
          <w:i/>
        </w:rPr>
        <w:t>Miscelánea.</w:t>
      </w:r>
      <w:r>
        <w:t xml:space="preserve"> Barcelona: Random House Mondadori-DeBols!llo, 2011. 809-10.*</w:t>
      </w:r>
    </w:p>
    <w:p w14:paraId="66C72000" w14:textId="77777777" w:rsidR="002E3958" w:rsidRDefault="002E3958">
      <w:r>
        <w:t xml:space="preserve">Botana, Natalio R. "Peripecias de una nación de inmigrantes." </w:t>
      </w:r>
      <w:r>
        <w:rPr>
          <w:i/>
        </w:rPr>
        <w:t>La Argentina, entre ayer y mañana. Revista de Occidente</w:t>
      </w:r>
      <w:r>
        <w:t xml:space="preserve"> 186 (Noviembre 1996): 13-22.*</w:t>
      </w:r>
    </w:p>
    <w:p w14:paraId="002383F5" w14:textId="77777777" w:rsidR="002E3958" w:rsidRDefault="002E3958">
      <w:r>
        <w:t xml:space="preserve">Ciuro Caldani, Miguel Ángel. "II.1. La cultura jurídica argentina en sus expresiones literarias capitales. Significados jurídicos de Facundo y Martín Fierro." In </w:t>
      </w:r>
      <w:r>
        <w:rPr>
          <w:i/>
        </w:rPr>
        <w:t>Implicación, Derecho, Literatura: Contribuciones a una Teoría literaria del Derecho.</w:t>
      </w:r>
      <w:r>
        <w:t xml:space="preserve"> Ed. José Calvo González. Granada: Comares, 2008. </w:t>
      </w:r>
    </w:p>
    <w:p w14:paraId="6D8A0D51" w14:textId="77777777" w:rsidR="002E3958" w:rsidRDefault="002E3958">
      <w:r>
        <w:t xml:space="preserve">Devoto, Fernando J. "Poblar y civilizar: la inmigración europea en el pensamiento argentino." </w:t>
      </w:r>
      <w:r>
        <w:rPr>
          <w:i/>
        </w:rPr>
        <w:t>La Argentina, entre ayer y mañana. Revista de Occidente</w:t>
      </w:r>
      <w:r>
        <w:t xml:space="preserve"> 186 (Noviembre 1996): 57-70.*</w:t>
      </w:r>
    </w:p>
    <w:p w14:paraId="642DC8EC" w14:textId="77777777" w:rsidR="002E3958" w:rsidRDefault="002E3958">
      <w:r>
        <w:lastRenderedPageBreak/>
        <w:t xml:space="preserve">di Tella, Guido. "El renovado papel de la Argentina en el mundo." </w:t>
      </w:r>
      <w:r>
        <w:rPr>
          <w:i/>
        </w:rPr>
        <w:t>La Argentina, entre ayer y mañana. Revista de Occidente</w:t>
      </w:r>
      <w:r>
        <w:t xml:space="preserve"> 186 (Noviembre 1996): 31-46.*</w:t>
      </w:r>
    </w:p>
    <w:p w14:paraId="4B81EE8F" w14:textId="77777777" w:rsidR="002E3958" w:rsidRDefault="002E3958">
      <w:r>
        <w:t xml:space="preserve">Gerchunoff, Pablo. "Conjeturas sobre el futuro económico argentino." </w:t>
      </w:r>
      <w:r>
        <w:rPr>
          <w:i/>
        </w:rPr>
        <w:t>La Argentina, entre ayer y mañana. Revista de Occidente</w:t>
      </w:r>
      <w:r>
        <w:t xml:space="preserve"> 186 (Noviembre 1996): 91-102.*</w:t>
      </w:r>
    </w:p>
    <w:p w14:paraId="52A9C235" w14:textId="77777777" w:rsidR="002E3958" w:rsidRDefault="002E3958">
      <w:r>
        <w:t xml:space="preserve">Grondona, Mariano. "La consolidación de la democracia argentina." </w:t>
      </w:r>
      <w:r>
        <w:rPr>
          <w:i/>
        </w:rPr>
        <w:t>La Argentina, entre ayer y mañana. Revista de Occidente</w:t>
      </w:r>
      <w:r>
        <w:t xml:space="preserve"> 186 (Noviembre 1996): 47-56.*</w:t>
      </w:r>
    </w:p>
    <w:p w14:paraId="558C586C" w14:textId="77777777" w:rsidR="002E3958" w:rsidRDefault="002E3958">
      <w:r>
        <w:t xml:space="preserve">Lugones, Leopoldo. </w:t>
      </w:r>
      <w:r>
        <w:rPr>
          <w:i/>
        </w:rPr>
        <w:t>La Grande Argentina.</w:t>
      </w:r>
      <w:r>
        <w:t xml:space="preserve"> 1930.</w:t>
      </w:r>
    </w:p>
    <w:p w14:paraId="04291A07" w14:textId="77777777" w:rsidR="002E3958" w:rsidRDefault="002E3958">
      <w:r>
        <w:t xml:space="preserve">Marías, Julián. "La Argentina: Historia de una amistad." </w:t>
      </w:r>
      <w:r>
        <w:rPr>
          <w:i/>
        </w:rPr>
        <w:t>La Argentina, entre ayer y mañana. Revista de Occidente</w:t>
      </w:r>
      <w:r>
        <w:t xml:space="preserve"> 186 (Noviembre 1996): 23-31.*</w:t>
      </w:r>
    </w:p>
    <w:p w14:paraId="37D83C82" w14:textId="77777777" w:rsidR="002E3958" w:rsidRDefault="002E3958">
      <w:pPr>
        <w:rPr>
          <w:color w:val="000000"/>
        </w:rPr>
      </w:pPr>
      <w:r>
        <w:rPr>
          <w:color w:val="000000"/>
        </w:rPr>
        <w:t xml:space="preserve">Marsal, Juan Francisco.  </w:t>
      </w:r>
      <w:r>
        <w:rPr>
          <w:i/>
          <w:color w:val="000000"/>
        </w:rPr>
        <w:t>La sombra del Poder: Intelectuales y política en España, Argentina y México</w:t>
      </w:r>
      <w:r>
        <w:rPr>
          <w:color w:val="000000"/>
        </w:rPr>
        <w:t>. Madrid: Cuadernos para el Diálogo, 1975.</w:t>
      </w:r>
    </w:p>
    <w:p w14:paraId="7D962961" w14:textId="77777777" w:rsidR="002E3958" w:rsidRDefault="002E3958">
      <w:r>
        <w:t xml:space="preserve">Ortega y Gasset, José. "Intimidades." 1929.  In </w:t>
      </w:r>
      <w:r>
        <w:rPr>
          <w:i/>
        </w:rPr>
        <w:t>El Espectador: Tomos VII y VIII.</w:t>
      </w:r>
      <w:r>
        <w:t xml:space="preserve"> (El Arquero). Madrid: Revista de Occidente, 1961. 109-160.* (La Pampa… promesas. El hombre a la defensiva. [Argentina]).</w:t>
      </w:r>
    </w:p>
    <w:p w14:paraId="4458ED8D" w14:textId="77777777" w:rsidR="0080143B" w:rsidRDefault="0080143B" w:rsidP="0080143B">
      <w:r>
        <w:t xml:space="preserve">Rohmeder, Wilhelm. </w:t>
      </w:r>
      <w:r>
        <w:rPr>
          <w:i/>
        </w:rPr>
        <w:t>Argentinien.</w:t>
      </w:r>
      <w:r>
        <w:t xml:space="preserve"> Buenos Aires: E. Beutelspacher, 1937.</w:t>
      </w:r>
    </w:p>
    <w:p w14:paraId="04BE6C7F" w14:textId="77777777" w:rsidR="002E3958" w:rsidRDefault="002E3958">
      <w:r>
        <w:t xml:space="preserve">Sáenz Quesada, María. "Argentina y sus ciudades." </w:t>
      </w:r>
      <w:r>
        <w:rPr>
          <w:i/>
        </w:rPr>
        <w:t>La Argentina, entre ayer y mañana. Revista de Occidente</w:t>
      </w:r>
      <w:r>
        <w:t xml:space="preserve"> 186 (Noviembre 1996): 71-82.*</w:t>
      </w:r>
    </w:p>
    <w:p w14:paraId="1854FA2A" w14:textId="77777777" w:rsidR="002E3958" w:rsidRDefault="002E3958">
      <w:r>
        <w:t xml:space="preserve">Salas, Horacio. "La obsesión ciudadana." </w:t>
      </w:r>
      <w:r>
        <w:rPr>
          <w:i/>
        </w:rPr>
        <w:t>La Argentina, entre ayer y mañana. Revista de Occidente</w:t>
      </w:r>
      <w:r>
        <w:t xml:space="preserve"> 186 (Noviembre 1996): 83-90.*</w:t>
      </w:r>
    </w:p>
    <w:p w14:paraId="0F0DCF50" w14:textId="77777777" w:rsidR="002E3958" w:rsidRPr="00DC29F2" w:rsidRDefault="002E3958">
      <w:pPr>
        <w:rPr>
          <w:lang w:val="en-US"/>
        </w:rPr>
      </w:pPr>
      <w:r>
        <w:t xml:space="preserve">Savater, Fernando. "Argentina vislumbrada." </w:t>
      </w:r>
      <w:r>
        <w:rPr>
          <w:i/>
        </w:rPr>
        <w:t xml:space="preserve">La Argentina, entre ayer y mañana. </w:t>
      </w:r>
      <w:r w:rsidRPr="00DC29F2">
        <w:rPr>
          <w:i/>
          <w:lang w:val="en-US"/>
        </w:rPr>
        <w:t>Revista de Occidente</w:t>
      </w:r>
      <w:r w:rsidRPr="00DC29F2">
        <w:rPr>
          <w:lang w:val="en-US"/>
        </w:rPr>
        <w:t xml:space="preserve"> 186 (Noviembre 1996): 5-12.*</w:t>
      </w:r>
    </w:p>
    <w:p w14:paraId="1FD6F06E" w14:textId="77777777" w:rsidR="002E3958" w:rsidRPr="00DC29F2" w:rsidRDefault="002E3958">
      <w:pPr>
        <w:ind w:right="10"/>
        <w:rPr>
          <w:lang w:val="en-US"/>
        </w:rPr>
      </w:pPr>
      <w:r w:rsidRPr="00DC29F2">
        <w:rPr>
          <w:lang w:val="en-US"/>
        </w:rPr>
        <w:t xml:space="preserve">Scobie, James Ralston. </w:t>
      </w:r>
      <w:r w:rsidRPr="00DC29F2">
        <w:rPr>
          <w:i/>
          <w:lang w:val="en-US"/>
        </w:rPr>
        <w:t>Argentina: A City and a Nation.</w:t>
      </w:r>
      <w:r w:rsidRPr="00DC29F2">
        <w:rPr>
          <w:lang w:val="en-US"/>
        </w:rPr>
        <w:t xml:space="preserve"> New York: Oxford UP, 1964.</w:t>
      </w:r>
    </w:p>
    <w:p w14:paraId="13D26090" w14:textId="77777777" w:rsidR="002E3958" w:rsidRPr="00DC29F2" w:rsidRDefault="002E3958" w:rsidP="002E3958">
      <w:pPr>
        <w:rPr>
          <w:lang w:val="en-US"/>
        </w:rPr>
      </w:pPr>
      <w:r>
        <w:t xml:space="preserve">Sigal, Silvia. </w:t>
      </w:r>
      <w:r>
        <w:rPr>
          <w:i/>
        </w:rPr>
        <w:t>La dérive des intellectuels en Argentine.</w:t>
      </w:r>
      <w:r>
        <w:t xml:space="preserve"> </w:t>
      </w:r>
      <w:r w:rsidRPr="00DC29F2">
        <w:rPr>
          <w:lang w:val="en-US"/>
        </w:rPr>
        <w:t>Paris: L'Harmattan, 1996.</w:t>
      </w:r>
    </w:p>
    <w:p w14:paraId="08CF3B6C" w14:textId="77777777" w:rsidR="002E3958" w:rsidRDefault="002E3958">
      <w:r w:rsidRPr="00DC29F2">
        <w:rPr>
          <w:lang w:val="en-US"/>
        </w:rPr>
        <w:t xml:space="preserve">Wert, José Ignacio. </w:t>
      </w:r>
      <w:r>
        <w:t xml:space="preserve">"España y Argentina: miradas, encuentros y desencuentros." </w:t>
      </w:r>
      <w:r>
        <w:rPr>
          <w:i/>
        </w:rPr>
        <w:t>La Argentina, entre ayer y mañana. Revista de Occidente</w:t>
      </w:r>
      <w:r>
        <w:t xml:space="preserve"> 186 (Noviembre 1996): 103-17.*</w:t>
      </w:r>
    </w:p>
    <w:p w14:paraId="1127602D" w14:textId="77777777" w:rsidR="002E3958" w:rsidRDefault="002E3958"/>
    <w:p w14:paraId="2EA14BD5" w14:textId="77777777" w:rsidR="002E3958" w:rsidRDefault="002E3958"/>
    <w:p w14:paraId="7CE6E7AB" w14:textId="77777777" w:rsidR="002E3958" w:rsidRDefault="002E3958"/>
    <w:p w14:paraId="41527B4A" w14:textId="77777777" w:rsidR="002E3958" w:rsidRDefault="002E3958">
      <w:r>
        <w:t>Literature</w:t>
      </w:r>
    </w:p>
    <w:p w14:paraId="14509C94" w14:textId="77777777" w:rsidR="002E3958" w:rsidRDefault="002E3958"/>
    <w:p w14:paraId="7393934F" w14:textId="77777777" w:rsidR="002E3958" w:rsidRDefault="002E3958">
      <w:r>
        <w:t xml:space="preserve">Blasco Ibáñez, Vicente. </w:t>
      </w:r>
      <w:r>
        <w:rPr>
          <w:i/>
        </w:rPr>
        <w:t>La tierra de todos.</w:t>
      </w:r>
      <w:r>
        <w:t xml:space="preserve"> Novel. 1912.</w:t>
      </w:r>
    </w:p>
    <w:p w14:paraId="7F872AB7" w14:textId="77777777" w:rsidR="002E3958" w:rsidRDefault="002E3958">
      <w:r>
        <w:t xml:space="preserve">_____. </w:t>
      </w:r>
      <w:r>
        <w:rPr>
          <w:i/>
        </w:rPr>
        <w:t>Los argonautas.</w:t>
      </w:r>
      <w:r>
        <w:t xml:space="preserve"> Novel. 1914.</w:t>
      </w:r>
    </w:p>
    <w:p w14:paraId="776A696F" w14:textId="77777777" w:rsidR="0090528D" w:rsidRDefault="0090528D" w:rsidP="0090528D">
      <w:r>
        <w:lastRenderedPageBreak/>
        <w:t xml:space="preserve">Hernández, José. </w:t>
      </w:r>
      <w:r>
        <w:rPr>
          <w:i/>
        </w:rPr>
        <w:t>El gaucho Martín Fierro.</w:t>
      </w:r>
      <w:r>
        <w:t xml:space="preserve"> Narrative poem. 1872.</w:t>
      </w:r>
    </w:p>
    <w:p w14:paraId="485BBFBC" w14:textId="77777777" w:rsidR="0090528D" w:rsidRPr="00B515D9" w:rsidRDefault="0090528D" w:rsidP="0090528D">
      <w:r>
        <w:t xml:space="preserve">_____. </w:t>
      </w:r>
      <w:r>
        <w:rPr>
          <w:i/>
        </w:rPr>
        <w:t>La vuelta de Martín Fierro.</w:t>
      </w:r>
      <w:r>
        <w:t xml:space="preserve"> Narrative poem. 1879.</w:t>
      </w:r>
    </w:p>
    <w:p w14:paraId="7F7EB9C5" w14:textId="304E87CB" w:rsidR="002E3958" w:rsidRPr="00EB4EA6" w:rsidRDefault="002E3958">
      <w:pPr>
        <w:rPr>
          <w:lang w:val="es-ES"/>
        </w:rPr>
      </w:pPr>
      <w:r>
        <w:t xml:space="preserve">Ocampo, Silvina. </w:t>
      </w:r>
      <w:r>
        <w:rPr>
          <w:i/>
        </w:rPr>
        <w:t>Enumeración de la patria.</w:t>
      </w:r>
      <w:r>
        <w:t xml:space="preserve"> </w:t>
      </w:r>
      <w:r w:rsidRPr="00EB4EA6">
        <w:rPr>
          <w:lang w:val="es-ES"/>
        </w:rPr>
        <w:t>Buenos Aires: Sur, 1942.</w:t>
      </w:r>
    </w:p>
    <w:p w14:paraId="4FBC30E4" w14:textId="01AC72DF" w:rsidR="00071EC4" w:rsidRPr="00EB4EA6" w:rsidRDefault="00071EC4">
      <w:pPr>
        <w:rPr>
          <w:lang w:val="es-ES"/>
        </w:rPr>
      </w:pPr>
    </w:p>
    <w:p w14:paraId="4FBF98E5" w14:textId="045978C4" w:rsidR="00071EC4" w:rsidRPr="00EB4EA6" w:rsidRDefault="00071EC4">
      <w:pPr>
        <w:rPr>
          <w:lang w:val="es-ES"/>
        </w:rPr>
      </w:pPr>
    </w:p>
    <w:p w14:paraId="777AAD13" w14:textId="384EA2BF" w:rsidR="00071EC4" w:rsidRPr="00EB4EA6" w:rsidRDefault="00071EC4">
      <w:pPr>
        <w:rPr>
          <w:lang w:val="es-ES"/>
        </w:rPr>
      </w:pPr>
    </w:p>
    <w:p w14:paraId="3BC64225" w14:textId="3FE4473B" w:rsidR="00071EC4" w:rsidRPr="00EB4EA6" w:rsidRDefault="00071EC4">
      <w:pPr>
        <w:rPr>
          <w:lang w:val="es-ES"/>
        </w:rPr>
      </w:pPr>
    </w:p>
    <w:p w14:paraId="338D6858" w14:textId="189B4B9C" w:rsidR="00071EC4" w:rsidRPr="00071EC4" w:rsidRDefault="00071EC4">
      <w:pPr>
        <w:rPr>
          <w:lang w:val="es-ES"/>
        </w:rPr>
      </w:pPr>
      <w:r w:rsidRPr="00071EC4">
        <w:rPr>
          <w:lang w:val="es-ES"/>
        </w:rPr>
        <w:t>Series</w:t>
      </w:r>
    </w:p>
    <w:p w14:paraId="18B04D3B" w14:textId="3E8F94B2" w:rsidR="00071EC4" w:rsidRPr="00071EC4" w:rsidRDefault="00071EC4">
      <w:pPr>
        <w:rPr>
          <w:lang w:val="es-ES"/>
        </w:rPr>
      </w:pPr>
    </w:p>
    <w:p w14:paraId="07EE3194" w14:textId="76F4884B" w:rsidR="00071EC4" w:rsidRPr="00EB4EA6" w:rsidRDefault="00071EC4" w:rsidP="00071EC4">
      <w:pPr>
        <w:rPr>
          <w:szCs w:val="28"/>
          <w:lang w:val="en-US"/>
        </w:rPr>
      </w:pPr>
      <w:r w:rsidRPr="00071EC4">
        <w:rPr>
          <w:szCs w:val="28"/>
        </w:rPr>
        <w:t xml:space="preserve">(Temas de la Argentina). </w:t>
      </w:r>
      <w:r w:rsidRPr="00EB4EA6">
        <w:rPr>
          <w:szCs w:val="28"/>
          <w:lang w:val="en-US"/>
        </w:rPr>
        <w:t>Edebé.</w:t>
      </w:r>
    </w:p>
    <w:p w14:paraId="35DA0492" w14:textId="57F0BAC1" w:rsidR="00071EC4" w:rsidRPr="00EB4EA6" w:rsidRDefault="00071EC4">
      <w:pPr>
        <w:rPr>
          <w:lang w:val="en-US"/>
        </w:rPr>
      </w:pPr>
    </w:p>
    <w:p w14:paraId="49395C99" w14:textId="38A2354C" w:rsidR="00071EC4" w:rsidRPr="00EB4EA6" w:rsidRDefault="00071EC4">
      <w:pPr>
        <w:rPr>
          <w:lang w:val="en-US"/>
        </w:rPr>
      </w:pPr>
    </w:p>
    <w:p w14:paraId="41E364AC" w14:textId="4B99FFF0" w:rsidR="00071EC4" w:rsidRPr="00EB4EA6" w:rsidRDefault="00071EC4">
      <w:pPr>
        <w:rPr>
          <w:lang w:val="en-US"/>
        </w:rPr>
      </w:pPr>
    </w:p>
    <w:p w14:paraId="6DFC71C7" w14:textId="08A5C619" w:rsidR="00071EC4" w:rsidRPr="00EB4EA6" w:rsidRDefault="00071EC4">
      <w:pPr>
        <w:rPr>
          <w:lang w:val="en-US"/>
        </w:rPr>
      </w:pPr>
    </w:p>
    <w:p w14:paraId="5AAD68A6" w14:textId="499491A7" w:rsidR="00071EC4" w:rsidRPr="00EB4EA6" w:rsidRDefault="00071EC4">
      <w:pPr>
        <w:rPr>
          <w:lang w:val="en-US"/>
        </w:rPr>
      </w:pPr>
    </w:p>
    <w:p w14:paraId="63A49C57" w14:textId="77777777" w:rsidR="00071EC4" w:rsidRPr="00EB4EA6" w:rsidRDefault="00071EC4">
      <w:pPr>
        <w:rPr>
          <w:lang w:val="en-US"/>
        </w:rPr>
      </w:pPr>
    </w:p>
    <w:p w14:paraId="3BA9AE2E" w14:textId="77777777" w:rsidR="002E3958" w:rsidRPr="00EB4EA6" w:rsidRDefault="002E3958">
      <w:pPr>
        <w:rPr>
          <w:lang w:val="en-US"/>
        </w:rPr>
      </w:pPr>
    </w:p>
    <w:p w14:paraId="778BFF09" w14:textId="77777777" w:rsidR="002E3958" w:rsidRPr="00EB4EA6" w:rsidRDefault="002E3958">
      <w:pPr>
        <w:rPr>
          <w:lang w:val="en-US"/>
        </w:rPr>
      </w:pPr>
    </w:p>
    <w:p w14:paraId="50C404CA" w14:textId="77777777" w:rsidR="002E3958" w:rsidRPr="00DC29F2" w:rsidRDefault="006E1C49">
      <w:pPr>
        <w:rPr>
          <w:b/>
          <w:lang w:val="en-US"/>
        </w:rPr>
      </w:pPr>
      <w:r w:rsidRPr="00DC29F2">
        <w:rPr>
          <w:b/>
          <w:lang w:val="en-US"/>
        </w:rPr>
        <w:t>Argentina: Specific</w:t>
      </w:r>
    </w:p>
    <w:p w14:paraId="17291C31" w14:textId="7199AACE" w:rsidR="00FD1A04" w:rsidRDefault="00FD1A04">
      <w:pPr>
        <w:rPr>
          <w:b/>
          <w:lang w:val="en-US"/>
        </w:rPr>
      </w:pPr>
    </w:p>
    <w:p w14:paraId="2F3A9640" w14:textId="75A2E100" w:rsidR="0054685B" w:rsidRDefault="0054685B">
      <w:pPr>
        <w:rPr>
          <w:b/>
          <w:lang w:val="en-US"/>
        </w:rPr>
      </w:pPr>
    </w:p>
    <w:p w14:paraId="049EAF58" w14:textId="56B97DA3" w:rsidR="0054685B" w:rsidRDefault="0054685B">
      <w:pPr>
        <w:rPr>
          <w:b/>
          <w:lang w:val="en-US"/>
        </w:rPr>
      </w:pPr>
    </w:p>
    <w:p w14:paraId="2515B8AC" w14:textId="20995393" w:rsidR="0054685B" w:rsidRDefault="0054685B">
      <w:pPr>
        <w:rPr>
          <w:b/>
          <w:lang w:val="en-US"/>
        </w:rPr>
      </w:pPr>
      <w:r>
        <w:rPr>
          <w:b/>
          <w:lang w:val="en-US"/>
        </w:rPr>
        <w:t>Air Force</w:t>
      </w:r>
    </w:p>
    <w:p w14:paraId="3527FD27" w14:textId="5A279756" w:rsidR="0054685B" w:rsidRDefault="0054685B">
      <w:pPr>
        <w:rPr>
          <w:b/>
          <w:lang w:val="en-US"/>
        </w:rPr>
      </w:pPr>
    </w:p>
    <w:p w14:paraId="3BE593BC" w14:textId="716176CD" w:rsidR="0054685B" w:rsidRDefault="0054685B">
      <w:pPr>
        <w:rPr>
          <w:b/>
          <w:lang w:val="en-US"/>
        </w:rPr>
      </w:pPr>
    </w:p>
    <w:p w14:paraId="431778B4" w14:textId="74475EB5" w:rsidR="0054685B" w:rsidRDefault="0054685B">
      <w:pPr>
        <w:rPr>
          <w:lang w:val="en-US"/>
        </w:rPr>
      </w:pPr>
      <w:r>
        <w:rPr>
          <w:lang w:val="en-US"/>
        </w:rPr>
        <w:t>Video</w:t>
      </w:r>
    </w:p>
    <w:p w14:paraId="71093A31" w14:textId="0A0A4E22" w:rsidR="0054685B" w:rsidRDefault="0054685B">
      <w:pPr>
        <w:rPr>
          <w:lang w:val="en-US"/>
        </w:rPr>
      </w:pPr>
    </w:p>
    <w:p w14:paraId="48642A38" w14:textId="45B48534" w:rsidR="0054685B" w:rsidRDefault="0054685B">
      <w:pPr>
        <w:rPr>
          <w:lang w:val="en-US"/>
        </w:rPr>
      </w:pPr>
    </w:p>
    <w:p w14:paraId="3DAE9B73" w14:textId="77777777" w:rsidR="0054685B" w:rsidRPr="00BF3ACA" w:rsidRDefault="0054685B" w:rsidP="0054685B">
      <w:pPr>
        <w:rPr>
          <w:szCs w:val="28"/>
          <w:lang w:val="en-US"/>
        </w:rPr>
      </w:pPr>
      <w:r w:rsidRPr="002C13DA">
        <w:rPr>
          <w:szCs w:val="28"/>
          <w:lang w:val="en-US"/>
        </w:rPr>
        <w:t>Felton, Mark. "Nazi Germany's Last Jet Fighter - Argentina 1950</w:t>
      </w:r>
      <w:r>
        <w:rPr>
          <w:szCs w:val="28"/>
          <w:lang w:val="en-US"/>
        </w:rPr>
        <w:t xml:space="preserve">." Video. </w:t>
      </w:r>
      <w:r>
        <w:rPr>
          <w:i/>
          <w:szCs w:val="28"/>
          <w:lang w:val="en-US"/>
        </w:rPr>
        <w:t>YouTube (Mark Felton Productions)</w:t>
      </w:r>
      <w:r>
        <w:rPr>
          <w:szCs w:val="28"/>
          <w:lang w:val="en-US"/>
        </w:rPr>
        <w:t xml:space="preserve"> 16 May 2020.*</w:t>
      </w:r>
    </w:p>
    <w:p w14:paraId="6E8E721A" w14:textId="77777777" w:rsidR="0054685B" w:rsidRPr="002C13DA" w:rsidRDefault="0054685B" w:rsidP="0054685B">
      <w:pPr>
        <w:ind w:left="709" w:hanging="1"/>
        <w:rPr>
          <w:szCs w:val="28"/>
          <w:lang w:val="en-US"/>
        </w:rPr>
      </w:pPr>
      <w:hyperlink r:id="rId24" w:history="1">
        <w:r w:rsidRPr="003053AA">
          <w:rPr>
            <w:rStyle w:val="Hipervnculo"/>
            <w:szCs w:val="28"/>
            <w:lang w:val="en-US"/>
          </w:rPr>
          <w:t>https://youtu.be/IXo9koa9MbA</w:t>
        </w:r>
      </w:hyperlink>
    </w:p>
    <w:p w14:paraId="69BC3BCA" w14:textId="77777777" w:rsidR="0054685B" w:rsidRPr="00BF3ACA" w:rsidRDefault="0054685B" w:rsidP="0054685B">
      <w:pPr>
        <w:rPr>
          <w:szCs w:val="28"/>
          <w:lang w:val="en-US"/>
        </w:rPr>
      </w:pPr>
      <w:r w:rsidRPr="002C13DA">
        <w:rPr>
          <w:szCs w:val="28"/>
          <w:lang w:val="en-US"/>
        </w:rPr>
        <w:tab/>
      </w:r>
      <w:r w:rsidRPr="00BF3ACA">
        <w:rPr>
          <w:szCs w:val="28"/>
          <w:lang w:val="en-US"/>
        </w:rPr>
        <w:t>2020</w:t>
      </w:r>
    </w:p>
    <w:p w14:paraId="3966F415" w14:textId="754EA765" w:rsidR="0054685B" w:rsidRDefault="0054685B">
      <w:pPr>
        <w:rPr>
          <w:lang w:val="en-US"/>
        </w:rPr>
      </w:pPr>
    </w:p>
    <w:p w14:paraId="6578C6EC" w14:textId="6574480A" w:rsidR="0054685B" w:rsidRDefault="0054685B">
      <w:pPr>
        <w:rPr>
          <w:lang w:val="en-US"/>
        </w:rPr>
      </w:pPr>
    </w:p>
    <w:p w14:paraId="38FC8E96" w14:textId="4BF6D9FF" w:rsidR="0054685B" w:rsidRDefault="0054685B">
      <w:pPr>
        <w:rPr>
          <w:lang w:val="en-US"/>
        </w:rPr>
      </w:pPr>
    </w:p>
    <w:p w14:paraId="5815ECBE" w14:textId="77777777" w:rsidR="0054685B" w:rsidRPr="0054685B" w:rsidRDefault="0054685B">
      <w:pPr>
        <w:rPr>
          <w:lang w:val="en-US"/>
        </w:rPr>
      </w:pPr>
    </w:p>
    <w:p w14:paraId="1F2B46F0" w14:textId="77777777" w:rsidR="00FD1A04" w:rsidRPr="00DC29F2" w:rsidRDefault="00FD1A04">
      <w:pPr>
        <w:rPr>
          <w:b/>
          <w:lang w:val="en-US"/>
        </w:rPr>
      </w:pPr>
    </w:p>
    <w:p w14:paraId="5A4D356F" w14:textId="4A07425D" w:rsidR="00FD1A04" w:rsidRPr="00DC29F2" w:rsidRDefault="00FD1A04">
      <w:pPr>
        <w:rPr>
          <w:b/>
          <w:lang w:val="en-US"/>
        </w:rPr>
      </w:pPr>
      <w:r w:rsidRPr="00DC29F2">
        <w:rPr>
          <w:b/>
          <w:lang w:val="en-US"/>
        </w:rPr>
        <w:t>Character and identity</w:t>
      </w:r>
    </w:p>
    <w:p w14:paraId="5F07D1C4" w14:textId="77777777" w:rsidR="00FD1A04" w:rsidRPr="00DC29F2" w:rsidRDefault="00FD1A04">
      <w:pPr>
        <w:rPr>
          <w:b/>
          <w:lang w:val="en-US"/>
        </w:rPr>
      </w:pPr>
    </w:p>
    <w:p w14:paraId="29B4E52F" w14:textId="227D1B7F" w:rsidR="00FD1A04" w:rsidRDefault="00FD1A04" w:rsidP="00FD1A04">
      <w:r w:rsidRPr="00DC29F2">
        <w:rPr>
          <w:lang w:val="en-US"/>
        </w:rPr>
        <w:t xml:space="preserve">Borges, Jorge Luis. </w:t>
      </w:r>
      <w:r>
        <w:rPr>
          <w:i/>
        </w:rPr>
        <w:t>La moneda de hierro.</w:t>
      </w:r>
      <w:r>
        <w:t xml:space="preserve"> Poems. 1976. ("La pesadilla").</w:t>
      </w:r>
    </w:p>
    <w:p w14:paraId="1BC8FE77" w14:textId="77777777" w:rsidR="00FD1A04" w:rsidRDefault="00FD1A04" w:rsidP="00FD1A04">
      <w:r>
        <w:t xml:space="preserve">_____. </w:t>
      </w:r>
      <w:r>
        <w:rPr>
          <w:i/>
        </w:rPr>
        <w:t xml:space="preserve">La moneda de hierro. </w:t>
      </w:r>
      <w:r>
        <w:t xml:space="preserve">In Borges, </w:t>
      </w:r>
      <w:r>
        <w:rPr>
          <w:i/>
        </w:rPr>
        <w:t>Obras completas.</w:t>
      </w:r>
      <w:r>
        <w:t xml:space="preserve"> Barcelona: Círculo de Lectores. Vol. 4.</w:t>
      </w:r>
    </w:p>
    <w:p w14:paraId="08D6CC2A" w14:textId="77777777" w:rsidR="00FD1A04" w:rsidRDefault="00FD1A04" w:rsidP="00FD1A04">
      <w:r>
        <w:lastRenderedPageBreak/>
        <w:t xml:space="preserve">_____. </w:t>
      </w:r>
      <w:r>
        <w:rPr>
          <w:i/>
        </w:rPr>
        <w:t>La moneda de hierro.</w:t>
      </w:r>
      <w:r>
        <w:t xml:space="preserve"> In Borges, </w:t>
      </w:r>
      <w:r>
        <w:rPr>
          <w:i/>
        </w:rPr>
        <w:t>Obras Completas II.</w:t>
      </w:r>
      <w:r>
        <w:t xml:space="preserve"> Barcelona: RBA / Instituto Cervantes, 2005. 119-62.*</w:t>
      </w:r>
    </w:p>
    <w:p w14:paraId="4C1B1E55" w14:textId="1C2EFE58" w:rsidR="00C9115F" w:rsidRPr="00F93145" w:rsidRDefault="00C9115F" w:rsidP="00C9115F">
      <w:r>
        <w:t>Unamuno, Miguel de</w:t>
      </w:r>
      <w:r w:rsidRPr="00F93145">
        <w:t>. "</w:t>
      </w:r>
      <w:r>
        <w:t>Sobre la argentinidad</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 xml:space="preserve"> 1087-94.</w:t>
      </w:r>
      <w:r w:rsidRPr="00F93145">
        <w:t>*</w:t>
      </w:r>
    </w:p>
    <w:p w14:paraId="1389D4C9" w14:textId="77777777" w:rsidR="00FD1A04" w:rsidRDefault="00FD1A04">
      <w:pPr>
        <w:rPr>
          <w:b/>
        </w:rPr>
      </w:pPr>
    </w:p>
    <w:p w14:paraId="33630BD3" w14:textId="74DC44EB" w:rsidR="00FD1A04" w:rsidRDefault="00FD1A04">
      <w:pPr>
        <w:rPr>
          <w:b/>
        </w:rPr>
      </w:pPr>
    </w:p>
    <w:p w14:paraId="414CEC19" w14:textId="3F0A5752" w:rsidR="0095738A" w:rsidRDefault="0095738A">
      <w:pPr>
        <w:rPr>
          <w:b/>
        </w:rPr>
      </w:pPr>
    </w:p>
    <w:p w14:paraId="0AC4AF45" w14:textId="2D3AF560" w:rsidR="0095738A" w:rsidRPr="00071EC4" w:rsidRDefault="0095738A">
      <w:pPr>
        <w:rPr>
          <w:b/>
          <w:lang w:val="es-ES"/>
        </w:rPr>
      </w:pPr>
      <w:r w:rsidRPr="00071EC4">
        <w:rPr>
          <w:b/>
          <w:lang w:val="es-ES"/>
        </w:rPr>
        <w:t>Church and religion</w:t>
      </w:r>
    </w:p>
    <w:p w14:paraId="49E432B3" w14:textId="5279DA2A" w:rsidR="0095738A" w:rsidRPr="00071EC4" w:rsidRDefault="0095738A">
      <w:pPr>
        <w:rPr>
          <w:b/>
          <w:lang w:val="es-ES"/>
        </w:rPr>
      </w:pPr>
    </w:p>
    <w:p w14:paraId="69099964" w14:textId="77777777" w:rsidR="00071EC4" w:rsidRPr="00071EC4" w:rsidRDefault="00071EC4" w:rsidP="00071EC4">
      <w:pPr>
        <w:rPr>
          <w:szCs w:val="28"/>
          <w:lang w:val="es-ES"/>
        </w:rPr>
      </w:pPr>
      <w:r w:rsidRPr="00A82FA0">
        <w:rPr>
          <w:szCs w:val="28"/>
        </w:rPr>
        <w:t xml:space="preserve">Campos, Esteban. </w:t>
      </w:r>
      <w:r w:rsidRPr="00A82FA0">
        <w:rPr>
          <w:i/>
          <w:szCs w:val="28"/>
        </w:rPr>
        <w:t xml:space="preserve">Cristianismo y </w:t>
      </w:r>
      <w:r>
        <w:rPr>
          <w:i/>
          <w:szCs w:val="28"/>
        </w:rPr>
        <w:t>Revolución: El origen de Montoneros.</w:t>
      </w:r>
      <w:r>
        <w:rPr>
          <w:szCs w:val="28"/>
        </w:rPr>
        <w:t xml:space="preserve"> </w:t>
      </w:r>
      <w:r>
        <w:rPr>
          <w:i/>
          <w:szCs w:val="28"/>
        </w:rPr>
        <w:t xml:space="preserve">Violencia, política y religión en los 60. </w:t>
      </w:r>
      <w:r w:rsidRPr="00071EC4">
        <w:rPr>
          <w:szCs w:val="28"/>
        </w:rPr>
        <w:t xml:space="preserve">(Temas de la Argentina). </w:t>
      </w:r>
      <w:r w:rsidRPr="00071EC4">
        <w:rPr>
          <w:szCs w:val="28"/>
          <w:lang w:val="es-ES"/>
        </w:rPr>
        <w:t>Edebé.</w:t>
      </w:r>
    </w:p>
    <w:p w14:paraId="24DC5A5F" w14:textId="77777777" w:rsidR="0095738A" w:rsidRPr="004C5839" w:rsidRDefault="0095738A" w:rsidP="0095738A">
      <w:pPr>
        <w:rPr>
          <w:szCs w:val="28"/>
        </w:rPr>
      </w:pPr>
      <w:r w:rsidRPr="00071EC4">
        <w:rPr>
          <w:szCs w:val="28"/>
          <w:lang w:val="es-ES"/>
        </w:rPr>
        <w:t xml:space="preserve">Zanatta, Loris. </w:t>
      </w:r>
      <w:r w:rsidRPr="00A82FA0">
        <w:rPr>
          <w:szCs w:val="28"/>
        </w:rPr>
        <w:t xml:space="preserve">"La </w:t>
      </w:r>
      <w:r>
        <w:rPr>
          <w:szCs w:val="28"/>
        </w:rPr>
        <w:t xml:space="preserve">apropiación simbólica del padre Mugica." </w:t>
      </w:r>
      <w:r>
        <w:rPr>
          <w:i/>
          <w:szCs w:val="28"/>
        </w:rPr>
        <w:t>La Nación</w:t>
      </w:r>
      <w:r>
        <w:rPr>
          <w:szCs w:val="28"/>
        </w:rPr>
        <w:t xml:space="preserve"> 13 May 2014.</w:t>
      </w:r>
    </w:p>
    <w:p w14:paraId="27B34EA2" w14:textId="5F1BB525" w:rsidR="0095738A" w:rsidRDefault="0095738A">
      <w:pPr>
        <w:rPr>
          <w:b/>
        </w:rPr>
      </w:pPr>
    </w:p>
    <w:p w14:paraId="450133FE" w14:textId="5A347229" w:rsidR="0095738A" w:rsidRDefault="0095738A">
      <w:pPr>
        <w:rPr>
          <w:b/>
        </w:rPr>
      </w:pPr>
    </w:p>
    <w:p w14:paraId="290C7566" w14:textId="5044E8A4" w:rsidR="0095738A" w:rsidRDefault="0095738A">
      <w:r>
        <w:t>Video</w:t>
      </w:r>
    </w:p>
    <w:p w14:paraId="7E9DB1BE" w14:textId="02B8C1E2" w:rsidR="0095738A" w:rsidRDefault="0095738A"/>
    <w:p w14:paraId="04F2B852" w14:textId="6E95E4A0" w:rsidR="0095738A" w:rsidRDefault="0095738A"/>
    <w:p w14:paraId="0B7D1B4A" w14:textId="77777777" w:rsidR="0095738A" w:rsidRPr="00442F0E" w:rsidRDefault="0095738A" w:rsidP="0095738A">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598C9A7B" w14:textId="77777777" w:rsidR="0095738A" w:rsidRPr="00071EC4" w:rsidRDefault="0095738A" w:rsidP="0095738A">
      <w:pPr>
        <w:ind w:hanging="1"/>
        <w:rPr>
          <w:szCs w:val="28"/>
          <w:lang w:val="en-US"/>
        </w:rPr>
      </w:pPr>
      <w:hyperlink r:id="rId25" w:history="1">
        <w:r w:rsidRPr="00071EC4">
          <w:rPr>
            <w:rStyle w:val="Hipervnculo"/>
            <w:szCs w:val="28"/>
            <w:lang w:val="en-US"/>
          </w:rPr>
          <w:t>https://youtu.be/USpLgGWk9SY</w:t>
        </w:r>
      </w:hyperlink>
      <w:r w:rsidRPr="00071EC4">
        <w:rPr>
          <w:color w:val="1B95E0"/>
          <w:szCs w:val="28"/>
          <w:lang w:val="en-US"/>
        </w:rPr>
        <w:t xml:space="preserve"> </w:t>
      </w:r>
    </w:p>
    <w:p w14:paraId="020F4E28" w14:textId="77777777" w:rsidR="0095738A" w:rsidRPr="00071EC4" w:rsidRDefault="0095738A" w:rsidP="0095738A">
      <w:pPr>
        <w:rPr>
          <w:szCs w:val="28"/>
          <w:lang w:val="en-US"/>
        </w:rPr>
      </w:pPr>
      <w:r w:rsidRPr="00071EC4">
        <w:rPr>
          <w:szCs w:val="28"/>
          <w:lang w:val="en-US"/>
        </w:rPr>
        <w:tab/>
        <w:t>2020</w:t>
      </w:r>
    </w:p>
    <w:p w14:paraId="0770BFDC" w14:textId="20361678" w:rsidR="0095738A" w:rsidRPr="00071EC4" w:rsidRDefault="0095738A">
      <w:pPr>
        <w:rPr>
          <w:lang w:val="en-US"/>
        </w:rPr>
      </w:pPr>
    </w:p>
    <w:p w14:paraId="5608CD71" w14:textId="2ABE3C59" w:rsidR="0095738A" w:rsidRPr="00071EC4" w:rsidRDefault="0095738A">
      <w:pPr>
        <w:rPr>
          <w:lang w:val="en-US"/>
        </w:rPr>
      </w:pPr>
    </w:p>
    <w:p w14:paraId="5F1DE312" w14:textId="189D00FC" w:rsidR="0095738A" w:rsidRPr="00071EC4" w:rsidRDefault="0095738A">
      <w:pPr>
        <w:rPr>
          <w:lang w:val="en-US"/>
        </w:rPr>
      </w:pPr>
    </w:p>
    <w:p w14:paraId="5A3B760C" w14:textId="362C9489" w:rsidR="0095738A" w:rsidRPr="00071EC4" w:rsidRDefault="0095738A">
      <w:pPr>
        <w:rPr>
          <w:lang w:val="en-US"/>
        </w:rPr>
      </w:pPr>
    </w:p>
    <w:p w14:paraId="674B0E01" w14:textId="77777777" w:rsidR="0095738A" w:rsidRPr="00071EC4" w:rsidRDefault="0095738A">
      <w:pPr>
        <w:rPr>
          <w:lang w:val="en-US"/>
        </w:rPr>
      </w:pPr>
    </w:p>
    <w:p w14:paraId="0AF8916D" w14:textId="77777777" w:rsidR="006E1C49" w:rsidRPr="00071EC4" w:rsidRDefault="006E1C49">
      <w:pPr>
        <w:rPr>
          <w:b/>
          <w:lang w:val="en-US"/>
        </w:rPr>
      </w:pPr>
    </w:p>
    <w:p w14:paraId="383341EF" w14:textId="77777777" w:rsidR="00486731" w:rsidRPr="00071EC4" w:rsidRDefault="00486731">
      <w:pPr>
        <w:rPr>
          <w:b/>
          <w:lang w:val="en-US"/>
        </w:rPr>
      </w:pPr>
    </w:p>
    <w:p w14:paraId="21754AD0" w14:textId="1235B2C3" w:rsidR="00486731" w:rsidRPr="00071EC4" w:rsidRDefault="00486731">
      <w:pPr>
        <w:rPr>
          <w:b/>
          <w:lang w:val="en-US"/>
        </w:rPr>
      </w:pPr>
      <w:r w:rsidRPr="00071EC4">
        <w:rPr>
          <w:b/>
          <w:lang w:val="en-US"/>
        </w:rPr>
        <w:t>Culture</w:t>
      </w:r>
    </w:p>
    <w:p w14:paraId="2BC3D100" w14:textId="77777777" w:rsidR="00486731" w:rsidRPr="00071EC4" w:rsidRDefault="00486731">
      <w:pPr>
        <w:rPr>
          <w:b/>
          <w:lang w:val="en-US"/>
        </w:rPr>
      </w:pPr>
    </w:p>
    <w:p w14:paraId="718C8BFB" w14:textId="36CCCEA7" w:rsidR="00486731" w:rsidRDefault="00486731" w:rsidP="00486731">
      <w:r w:rsidRPr="00071EC4">
        <w:rPr>
          <w:lang w:val="en-US"/>
        </w:rPr>
        <w:lastRenderedPageBreak/>
        <w:t xml:space="preserve">Borges, Jorge Luis. </w:t>
      </w:r>
      <w:r>
        <w:t xml:space="preserve">"Nuestras imposibilidades." </w:t>
      </w:r>
      <w:r>
        <w:rPr>
          <w:i/>
        </w:rPr>
        <w:t>Sur</w:t>
      </w:r>
      <w:r>
        <w:t xml:space="preserve"> 1.4 (Spring 1931). Rpt. in </w:t>
      </w:r>
      <w:r>
        <w:rPr>
          <w:i/>
        </w:rPr>
        <w:t xml:space="preserve">Discusión </w:t>
      </w:r>
      <w:r>
        <w:t xml:space="preserve">(Buenos Aires: Manuel Gleizer editor, 1932; </w:t>
      </w:r>
      <w:r>
        <w:rPr>
          <w:i/>
        </w:rPr>
        <w:t>Ficcionario</w:t>
      </w:r>
      <w:r>
        <w:t xml:space="preserve"> (México: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483-86. (Argentinian culture).</w:t>
      </w:r>
    </w:p>
    <w:p w14:paraId="31179A70" w14:textId="77777777" w:rsidR="00486731" w:rsidRDefault="00486731">
      <w:pPr>
        <w:rPr>
          <w:b/>
        </w:rPr>
      </w:pPr>
    </w:p>
    <w:p w14:paraId="37E31F75" w14:textId="097910DB" w:rsidR="00486731" w:rsidRDefault="00486731">
      <w:pPr>
        <w:rPr>
          <w:b/>
        </w:rPr>
      </w:pPr>
    </w:p>
    <w:p w14:paraId="04886034" w14:textId="7EDF58AB" w:rsidR="00A033C4" w:rsidRDefault="00A033C4">
      <w:pPr>
        <w:rPr>
          <w:b/>
        </w:rPr>
      </w:pPr>
    </w:p>
    <w:p w14:paraId="595997A6" w14:textId="29CF30D8" w:rsidR="00A033C4" w:rsidRDefault="00A033C4">
      <w:pPr>
        <w:rPr>
          <w:b/>
        </w:rPr>
      </w:pPr>
      <w:r>
        <w:rPr>
          <w:b/>
        </w:rPr>
        <w:t>Customs</w:t>
      </w:r>
    </w:p>
    <w:p w14:paraId="0C9190DC" w14:textId="476EF8DA" w:rsidR="00A033C4" w:rsidRDefault="00A033C4">
      <w:pPr>
        <w:rPr>
          <w:b/>
        </w:rPr>
      </w:pPr>
    </w:p>
    <w:p w14:paraId="45522DAD" w14:textId="77777777" w:rsidR="00A033C4" w:rsidRPr="009953B3" w:rsidRDefault="00A033C4" w:rsidP="00A033C4">
      <w:pPr>
        <w:rPr>
          <w:szCs w:val="28"/>
          <w:lang w:val="es-ES"/>
        </w:rPr>
      </w:pPr>
      <w:r>
        <w:rPr>
          <w:szCs w:val="28"/>
        </w:rPr>
        <w:t xml:space="preserve">Aguirre, Patricia. "La olla, la fuente y el plato. Distintas maneras de compartir en Argentina." </w:t>
      </w:r>
      <w:r w:rsidRPr="009953B3">
        <w:rPr>
          <w:i/>
          <w:szCs w:val="28"/>
          <w:lang w:val="es-ES"/>
        </w:rPr>
        <w:t>Stvdivm</w:t>
      </w:r>
      <w:r w:rsidRPr="009953B3">
        <w:rPr>
          <w:szCs w:val="28"/>
          <w:lang w:val="es-ES"/>
        </w:rPr>
        <w:t xml:space="preserve"> 22 (2016): 189-208.*</w:t>
      </w:r>
    </w:p>
    <w:p w14:paraId="074D8E21" w14:textId="7CAF2DB2" w:rsidR="00A033C4" w:rsidRDefault="00A033C4">
      <w:pPr>
        <w:rPr>
          <w:b/>
        </w:rPr>
      </w:pPr>
    </w:p>
    <w:p w14:paraId="6778FC6C" w14:textId="2778B7B1" w:rsidR="00A033C4" w:rsidRDefault="00A033C4">
      <w:pPr>
        <w:rPr>
          <w:b/>
        </w:rPr>
      </w:pPr>
    </w:p>
    <w:p w14:paraId="5D2BCFD3" w14:textId="77777777" w:rsidR="00A033C4" w:rsidRPr="00A033C4" w:rsidRDefault="00A033C4">
      <w:pPr>
        <w:rPr>
          <w:b/>
        </w:rPr>
      </w:pPr>
    </w:p>
    <w:p w14:paraId="18FE5D7E" w14:textId="715567D6" w:rsidR="00D215A5" w:rsidRDefault="00D215A5">
      <w:pPr>
        <w:rPr>
          <w:b/>
        </w:rPr>
      </w:pPr>
    </w:p>
    <w:p w14:paraId="747D7E5E" w14:textId="14D62DBE" w:rsidR="00D215A5" w:rsidRDefault="00D215A5">
      <w:pPr>
        <w:rPr>
          <w:b/>
        </w:rPr>
      </w:pPr>
      <w:r>
        <w:rPr>
          <w:b/>
        </w:rPr>
        <w:t>Economy</w:t>
      </w:r>
    </w:p>
    <w:p w14:paraId="77A5A03F" w14:textId="28018301" w:rsidR="00D215A5" w:rsidRDefault="00D215A5">
      <w:pPr>
        <w:rPr>
          <w:b/>
        </w:rPr>
      </w:pPr>
    </w:p>
    <w:p w14:paraId="1EA38F5C" w14:textId="77777777" w:rsidR="00D215A5" w:rsidRPr="00B13011" w:rsidRDefault="00D215A5" w:rsidP="00D215A5">
      <w:pPr>
        <w:rPr>
          <w:lang w:val="es-ES"/>
        </w:rPr>
      </w:pPr>
      <w:r>
        <w:rPr>
          <w:lang w:val="es-ES"/>
        </w:rPr>
        <w:t xml:space="preserve">Arreaza, Carmen, et al. "Tertulia económica: el peso argentino se hunde tras la derrota de Macri." Audio. </w:t>
      </w:r>
      <w:r>
        <w:rPr>
          <w:i/>
          <w:lang w:val="es-ES"/>
        </w:rPr>
        <w:t>EsRadio</w:t>
      </w:r>
      <w:r>
        <w:rPr>
          <w:lang w:val="es-ES"/>
        </w:rPr>
        <w:t xml:space="preserve"> 12 Aug. 2019.*</w:t>
      </w:r>
    </w:p>
    <w:p w14:paraId="03BF8CD3" w14:textId="77777777" w:rsidR="00D215A5" w:rsidRDefault="00D215A5" w:rsidP="00D215A5">
      <w:pPr>
        <w:rPr>
          <w:lang w:val="es-ES"/>
        </w:rPr>
      </w:pPr>
      <w:r>
        <w:rPr>
          <w:lang w:val="es-ES"/>
        </w:rPr>
        <w:tab/>
      </w:r>
      <w:hyperlink r:id="rId26" w:history="1">
        <w:r w:rsidRPr="0042048F">
          <w:rPr>
            <w:rStyle w:val="Hipervnculo"/>
            <w:lang w:val="es-ES"/>
          </w:rPr>
          <w:t>https://esradio.libertaddigital.com/fonoteca/2019-08-12/tertulia-economica-el-peso-argentino-se-hunde-tras-la-derrota-de-macri-139720.html</w:t>
        </w:r>
      </w:hyperlink>
    </w:p>
    <w:p w14:paraId="668A2A4E" w14:textId="77777777" w:rsidR="00D215A5" w:rsidRPr="00D215A5" w:rsidRDefault="00D215A5" w:rsidP="00D215A5">
      <w:pPr>
        <w:rPr>
          <w:lang w:val="es-ES"/>
        </w:rPr>
      </w:pPr>
      <w:r>
        <w:rPr>
          <w:lang w:val="es-ES"/>
        </w:rPr>
        <w:tab/>
      </w:r>
      <w:r w:rsidRPr="00D215A5">
        <w:rPr>
          <w:lang w:val="es-ES"/>
        </w:rPr>
        <w:t>2019</w:t>
      </w:r>
    </w:p>
    <w:p w14:paraId="5D0B896A" w14:textId="77777777" w:rsidR="00D215A5" w:rsidRPr="00D215A5" w:rsidRDefault="00D215A5">
      <w:pPr>
        <w:rPr>
          <w:b/>
        </w:rPr>
      </w:pPr>
    </w:p>
    <w:p w14:paraId="1F3AAE56" w14:textId="77777777" w:rsidR="00486731" w:rsidRDefault="00486731">
      <w:pPr>
        <w:rPr>
          <w:b/>
        </w:rPr>
      </w:pPr>
    </w:p>
    <w:p w14:paraId="293EE320" w14:textId="77777777" w:rsidR="00486731" w:rsidRPr="00486731" w:rsidRDefault="00486731">
      <w:pPr>
        <w:rPr>
          <w:b/>
        </w:rPr>
      </w:pPr>
    </w:p>
    <w:p w14:paraId="7CEFC67B" w14:textId="77777777" w:rsidR="006E1C49" w:rsidRDefault="006E1C49">
      <w:pPr>
        <w:rPr>
          <w:b/>
        </w:rPr>
      </w:pPr>
    </w:p>
    <w:p w14:paraId="159E4C41" w14:textId="77777777" w:rsidR="006E1C49" w:rsidRDefault="006E1C49">
      <w:pPr>
        <w:rPr>
          <w:b/>
        </w:rPr>
      </w:pPr>
      <w:r>
        <w:rPr>
          <w:b/>
        </w:rPr>
        <w:t>Education</w:t>
      </w:r>
    </w:p>
    <w:p w14:paraId="74E01EEB" w14:textId="77777777" w:rsidR="006E1C49" w:rsidRDefault="006E1C49">
      <w:pPr>
        <w:rPr>
          <w:b/>
        </w:rPr>
      </w:pPr>
    </w:p>
    <w:p w14:paraId="550F1E3F" w14:textId="77777777" w:rsidR="006E1C49" w:rsidRDefault="006E1C49" w:rsidP="006E1C49">
      <w:pPr>
        <w:shd w:val="clear" w:color="auto" w:fill="FFFFFF"/>
        <w:textAlignment w:val="baseline"/>
      </w:pPr>
      <w:r>
        <w:t xml:space="preserve">Luca, Romina de. (U de Buenos Aires, Argentina). "La educación argentina en épocas de la última dictadura militar: Regionalización y descentralización del nivel primario de educación (1976-1983)." </w:t>
      </w:r>
      <w:r>
        <w:rPr>
          <w:i/>
        </w:rPr>
        <w:t>Contextos Educativos</w:t>
      </w:r>
      <w:r>
        <w:t xml:space="preserve"> 16 (2013): 73-88.*</w:t>
      </w:r>
    </w:p>
    <w:p w14:paraId="7B1321D6" w14:textId="77777777" w:rsidR="00FA5FCD" w:rsidRDefault="00FA5FCD" w:rsidP="006E1C49">
      <w:pPr>
        <w:shd w:val="clear" w:color="auto" w:fill="FFFFFF"/>
        <w:textAlignment w:val="baseline"/>
      </w:pPr>
    </w:p>
    <w:p w14:paraId="28060462" w14:textId="0512BB7B" w:rsidR="00FA5FCD" w:rsidRDefault="00FA5FCD" w:rsidP="006E1C49">
      <w:pPr>
        <w:shd w:val="clear" w:color="auto" w:fill="FFFFFF"/>
        <w:textAlignment w:val="baseline"/>
      </w:pPr>
    </w:p>
    <w:p w14:paraId="3AAF004D" w14:textId="66AB60AA" w:rsidR="001E0824" w:rsidRDefault="001E0824" w:rsidP="006E1C49">
      <w:pPr>
        <w:shd w:val="clear" w:color="auto" w:fill="FFFFFF"/>
        <w:textAlignment w:val="baseline"/>
      </w:pPr>
    </w:p>
    <w:p w14:paraId="57A839AA" w14:textId="23EA9134" w:rsidR="001E0824" w:rsidRDefault="001E0824" w:rsidP="006E1C49">
      <w:pPr>
        <w:shd w:val="clear" w:color="auto" w:fill="FFFFFF"/>
        <w:textAlignment w:val="baseline"/>
        <w:rPr>
          <w:b/>
        </w:rPr>
      </w:pPr>
      <w:r>
        <w:rPr>
          <w:b/>
        </w:rPr>
        <w:t>Politics</w:t>
      </w:r>
    </w:p>
    <w:p w14:paraId="78D132EE" w14:textId="0C9BD9C3" w:rsidR="001E0824" w:rsidRDefault="001E0824" w:rsidP="006E1C49">
      <w:pPr>
        <w:shd w:val="clear" w:color="auto" w:fill="FFFFFF"/>
        <w:textAlignment w:val="baseline"/>
        <w:rPr>
          <w:b/>
        </w:rPr>
      </w:pPr>
    </w:p>
    <w:p w14:paraId="285B5CDD" w14:textId="77777777" w:rsidR="00D95E7D" w:rsidRDefault="00D95E7D" w:rsidP="001E0824">
      <w:r>
        <w:t>Audio</w:t>
      </w:r>
    </w:p>
    <w:p w14:paraId="12397616" w14:textId="77777777" w:rsidR="00D95E7D" w:rsidRDefault="00D95E7D" w:rsidP="001E0824"/>
    <w:p w14:paraId="16996409" w14:textId="77777777" w:rsidR="00D95E7D" w:rsidRDefault="00D95E7D" w:rsidP="001E0824"/>
    <w:p w14:paraId="159F5AAE" w14:textId="77777777" w:rsidR="00D95E7D" w:rsidRPr="00874E8C" w:rsidRDefault="00D95E7D" w:rsidP="00D95E7D">
      <w:r>
        <w:lastRenderedPageBreak/>
        <w:t xml:space="preserve">Pino, Luis del, et al. "Aprobada la ley del 'sólo sí es sí' (Programa completo 27/08/2022." Audio. (Sin Complejos). </w:t>
      </w:r>
      <w:r>
        <w:rPr>
          <w:i/>
          <w:iCs/>
        </w:rPr>
        <w:t>EsRadio</w:t>
      </w:r>
      <w:r>
        <w:t xml:space="preserve"> 27 Aug. 2022.* (Kirchner prosecution and Pablo Fernández; Pablo Iglesias, Trade unions, Sexual consent, Ukrainian war).</w:t>
      </w:r>
    </w:p>
    <w:p w14:paraId="1D667B89" w14:textId="77777777" w:rsidR="00D95E7D" w:rsidRDefault="00D95E7D" w:rsidP="00D95E7D">
      <w:r>
        <w:tab/>
      </w:r>
      <w:hyperlink r:id="rId27" w:history="1">
        <w:r w:rsidRPr="00621331">
          <w:rPr>
            <w:rStyle w:val="Hipervnculo"/>
          </w:rPr>
          <w:t>https://esradio.libertaddigital.com/fonoteca/2022-08-27/aprobada-la-ley-del-solo-si-es-si-programa-completo-27082022-6926199.html</w:t>
        </w:r>
      </w:hyperlink>
    </w:p>
    <w:p w14:paraId="7F9E04B1" w14:textId="77777777" w:rsidR="00D95E7D" w:rsidRDefault="00D95E7D" w:rsidP="00D95E7D">
      <w:r>
        <w:tab/>
        <w:t>2022</w:t>
      </w:r>
    </w:p>
    <w:p w14:paraId="3AF22826" w14:textId="77777777" w:rsidR="00D95E7D" w:rsidRDefault="00D95E7D" w:rsidP="001E0824"/>
    <w:p w14:paraId="18D7367F" w14:textId="77777777" w:rsidR="00D95E7D" w:rsidRDefault="00D95E7D" w:rsidP="001E0824"/>
    <w:p w14:paraId="7CFA14BB" w14:textId="76FB1165" w:rsidR="001E0824" w:rsidRDefault="001E0824" w:rsidP="001E0824">
      <w:r>
        <w:t>Video</w:t>
      </w:r>
    </w:p>
    <w:p w14:paraId="3AF86989" w14:textId="77777777" w:rsidR="001E0824" w:rsidRDefault="001E0824" w:rsidP="001E0824"/>
    <w:p w14:paraId="6F27E571" w14:textId="77777777" w:rsidR="00647FEA" w:rsidRPr="00AD26DF" w:rsidRDefault="00647FEA" w:rsidP="00647FEA">
      <w:pPr>
        <w:rPr>
          <w:szCs w:val="28"/>
          <w:lang w:val="en-US"/>
        </w:rPr>
      </w:pPr>
      <w:r w:rsidRPr="00AD26DF">
        <w:rPr>
          <w:szCs w:val="28"/>
        </w:rPr>
        <w:t xml:space="preserve">Bueno Sánchez, Gustavo, et al. "Argentina hoy - Marcelo Gullo, Javier Neira y Gustavo Bueno Sánchez – TC 138." </w:t>
      </w:r>
      <w:r w:rsidRPr="00AD26DF">
        <w:rPr>
          <w:szCs w:val="28"/>
          <w:lang w:val="en-US"/>
        </w:rPr>
        <w:t xml:space="preserve">Video. </w:t>
      </w:r>
      <w:r w:rsidRPr="00AD26DF">
        <w:rPr>
          <w:i/>
          <w:szCs w:val="28"/>
          <w:lang w:val="en-US"/>
        </w:rPr>
        <w:t>YouTube (fgbuenotv)</w:t>
      </w:r>
      <w:r w:rsidRPr="00AD26DF">
        <w:rPr>
          <w:szCs w:val="28"/>
          <w:lang w:val="en-US"/>
        </w:rPr>
        <w:t xml:space="preserve"> 6 Oct. 2021.* (Ideology, </w:t>
      </w:r>
      <w:r>
        <w:rPr>
          <w:szCs w:val="28"/>
          <w:lang w:val="en-US"/>
        </w:rPr>
        <w:t>Subordination, Globalism).</w:t>
      </w:r>
    </w:p>
    <w:p w14:paraId="689A0E31" w14:textId="77777777" w:rsidR="00647FEA" w:rsidRPr="00AD26DF" w:rsidRDefault="00647FEA" w:rsidP="00647FEA">
      <w:pPr>
        <w:ind w:hanging="1"/>
        <w:rPr>
          <w:color w:val="1D9BF0"/>
          <w:szCs w:val="28"/>
          <w:lang w:val="en-US"/>
        </w:rPr>
      </w:pPr>
      <w:hyperlink r:id="rId28" w:history="1">
        <w:r w:rsidRPr="00AD26DF">
          <w:rPr>
            <w:rStyle w:val="Hipervnculo"/>
            <w:szCs w:val="28"/>
            <w:lang w:val="en-US"/>
          </w:rPr>
          <w:t>https://youtu.be/YxzW1Jn0qXE</w:t>
        </w:r>
      </w:hyperlink>
    </w:p>
    <w:p w14:paraId="791F6E99" w14:textId="77777777" w:rsidR="00647FEA" w:rsidRPr="00CF2E1E" w:rsidRDefault="00647FEA" w:rsidP="00647FEA">
      <w:pPr>
        <w:ind w:hanging="1"/>
        <w:rPr>
          <w:szCs w:val="28"/>
        </w:rPr>
      </w:pPr>
      <w:r w:rsidRPr="00CF2E1E">
        <w:rPr>
          <w:szCs w:val="28"/>
        </w:rPr>
        <w:t>2021</w:t>
      </w:r>
    </w:p>
    <w:p w14:paraId="7578F1FC" w14:textId="77777777" w:rsidR="001E0824" w:rsidRDefault="001E0824" w:rsidP="001E0824"/>
    <w:p w14:paraId="0FBD08CA" w14:textId="66F58EEC" w:rsidR="001E0824" w:rsidRPr="00C92C75" w:rsidRDefault="001E0824" w:rsidP="001E0824">
      <w:pPr>
        <w:rPr>
          <w:lang w:val="es-ES"/>
        </w:rPr>
      </w:pPr>
      <w:r>
        <w:t>Morás, Nicolás. "</w:t>
      </w:r>
      <w:r w:rsidRPr="00EF1D17">
        <w:t xml:space="preserve">¡Difunde! ¿La HUMANIDAD está PERDIDA? </w:t>
      </w:r>
      <w:r w:rsidRPr="00EF1D17">
        <w:rPr>
          <w:rFonts w:ascii="Apple Color Emoji" w:hAnsi="Apple Color Emoji" w:cs="Apple Color Emoji"/>
        </w:rPr>
        <w:t>✨</w:t>
      </w:r>
      <w:r w:rsidRPr="00EF1D17">
        <w:t xml:space="preserve"> Cómo Recuperar la Libertad </w:t>
      </w:r>
      <w:r w:rsidRPr="00EF1D17">
        <w:rPr>
          <w:rFonts w:ascii="Apple Color Emoji" w:hAnsi="Apple Color Emoji" w:cs="Apple Color Emoji"/>
        </w:rPr>
        <w:t>🗽</w:t>
      </w:r>
      <w:r>
        <w:rPr>
          <w:rFonts w:ascii="Cambria" w:hAnsi="Cambria" w:cs="Apple Color Emoji"/>
        </w:rPr>
        <w:t>"</w:t>
      </w:r>
      <w:r>
        <w:t xml:space="preserve"> Video. </w:t>
      </w:r>
      <w:r w:rsidRPr="00C92C75">
        <w:rPr>
          <w:i/>
          <w:lang w:val="es-ES"/>
        </w:rPr>
        <w:t>YouTube (Los Liberales)</w:t>
      </w:r>
      <w:r w:rsidRPr="00C92C75">
        <w:rPr>
          <w:lang w:val="es-ES"/>
        </w:rPr>
        <w:t xml:space="preserve"> 28 March 2021.* (Liberalism, Argentinian politics).</w:t>
      </w:r>
    </w:p>
    <w:p w14:paraId="6206EA99" w14:textId="77777777" w:rsidR="001E0824" w:rsidRPr="00C92C75" w:rsidRDefault="001E0824" w:rsidP="001E0824">
      <w:pPr>
        <w:ind w:hanging="1"/>
        <w:rPr>
          <w:lang w:val="es-ES"/>
        </w:rPr>
      </w:pPr>
      <w:hyperlink r:id="rId29" w:history="1">
        <w:r w:rsidRPr="00C92C75">
          <w:rPr>
            <w:rStyle w:val="Hipervnculo"/>
            <w:lang w:val="es-ES"/>
          </w:rPr>
          <w:t>https://youtu.be/77FRoLOZdr8</w:t>
        </w:r>
      </w:hyperlink>
      <w:r w:rsidRPr="00C92C75">
        <w:rPr>
          <w:color w:val="1B95E0"/>
          <w:lang w:val="es-ES"/>
        </w:rPr>
        <w:t xml:space="preserve"> </w:t>
      </w:r>
    </w:p>
    <w:p w14:paraId="3E62D8C8" w14:textId="77777777" w:rsidR="001E0824" w:rsidRPr="00C92C75" w:rsidRDefault="001E0824" w:rsidP="001E0824">
      <w:pPr>
        <w:rPr>
          <w:lang w:val="es-ES"/>
        </w:rPr>
      </w:pPr>
      <w:r w:rsidRPr="00C92C75">
        <w:rPr>
          <w:lang w:val="es-ES"/>
        </w:rPr>
        <w:tab/>
        <w:t>2021</w:t>
      </w:r>
    </w:p>
    <w:p w14:paraId="4CBF5076" w14:textId="240BB900" w:rsidR="00C92C75" w:rsidRPr="0093169F" w:rsidRDefault="00C92C75" w:rsidP="00C92C75">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627EAF7C" w14:textId="77777777" w:rsidR="00C92C75" w:rsidRPr="00C92C75" w:rsidRDefault="00C92C75" w:rsidP="00C92C75">
      <w:pPr>
        <w:ind w:hanging="1"/>
        <w:rPr>
          <w:lang w:val="en-US"/>
        </w:rPr>
      </w:pPr>
      <w:hyperlink r:id="rId30" w:history="1">
        <w:r w:rsidRPr="00C92C75">
          <w:rPr>
            <w:rStyle w:val="Hipervnculo"/>
            <w:lang w:val="en-US"/>
          </w:rPr>
          <w:t>https://youtu.be/RgT8Adw94ww</w:t>
        </w:r>
      </w:hyperlink>
    </w:p>
    <w:p w14:paraId="311F021D" w14:textId="77777777" w:rsidR="00C92C75" w:rsidRPr="00C92C75" w:rsidRDefault="00C92C75" w:rsidP="00C92C75">
      <w:pPr>
        <w:ind w:hanging="1"/>
        <w:rPr>
          <w:lang w:val="en-US"/>
        </w:rPr>
      </w:pPr>
      <w:r w:rsidRPr="00C92C75">
        <w:rPr>
          <w:lang w:val="en-US"/>
        </w:rPr>
        <w:t>2021</w:t>
      </w:r>
    </w:p>
    <w:p w14:paraId="51FDC6B6" w14:textId="71234B64" w:rsidR="001E0824" w:rsidRPr="001E0824" w:rsidRDefault="001E0824" w:rsidP="006E1C49">
      <w:pPr>
        <w:shd w:val="clear" w:color="auto" w:fill="FFFFFF"/>
        <w:textAlignment w:val="baseline"/>
        <w:rPr>
          <w:b/>
          <w:lang w:val="en-US"/>
        </w:rPr>
      </w:pPr>
    </w:p>
    <w:p w14:paraId="72103A41" w14:textId="7397C46C" w:rsidR="001E0824" w:rsidRPr="001E0824" w:rsidRDefault="001E0824" w:rsidP="006E1C49">
      <w:pPr>
        <w:shd w:val="clear" w:color="auto" w:fill="FFFFFF"/>
        <w:textAlignment w:val="baseline"/>
        <w:rPr>
          <w:b/>
          <w:lang w:val="en-US"/>
        </w:rPr>
      </w:pPr>
    </w:p>
    <w:p w14:paraId="20576A55" w14:textId="54970589" w:rsidR="001E0824" w:rsidRPr="001E0824" w:rsidRDefault="001E0824" w:rsidP="006E1C49">
      <w:pPr>
        <w:shd w:val="clear" w:color="auto" w:fill="FFFFFF"/>
        <w:textAlignment w:val="baseline"/>
        <w:rPr>
          <w:b/>
          <w:lang w:val="en-US"/>
        </w:rPr>
      </w:pPr>
    </w:p>
    <w:p w14:paraId="40BC3DA0" w14:textId="1094E956" w:rsidR="001E0824" w:rsidRPr="001E0824" w:rsidRDefault="001E0824" w:rsidP="006E1C49">
      <w:pPr>
        <w:shd w:val="clear" w:color="auto" w:fill="FFFFFF"/>
        <w:textAlignment w:val="baseline"/>
        <w:rPr>
          <w:b/>
          <w:lang w:val="en-US"/>
        </w:rPr>
      </w:pPr>
    </w:p>
    <w:p w14:paraId="3BC84349" w14:textId="77777777" w:rsidR="001E0824" w:rsidRPr="001E0824" w:rsidRDefault="001E0824" w:rsidP="006E1C49">
      <w:pPr>
        <w:shd w:val="clear" w:color="auto" w:fill="FFFFFF"/>
        <w:textAlignment w:val="baseline"/>
        <w:rPr>
          <w:b/>
          <w:lang w:val="en-US"/>
        </w:rPr>
      </w:pPr>
    </w:p>
    <w:p w14:paraId="09E2DDF9" w14:textId="5A935768" w:rsidR="00FA5FCD" w:rsidRPr="001E0824" w:rsidRDefault="00FA5FCD" w:rsidP="006E1C49">
      <w:pPr>
        <w:shd w:val="clear" w:color="auto" w:fill="FFFFFF"/>
        <w:textAlignment w:val="baseline"/>
        <w:rPr>
          <w:b/>
          <w:lang w:val="en-US"/>
        </w:rPr>
      </w:pPr>
      <w:r w:rsidRPr="001E0824">
        <w:rPr>
          <w:b/>
          <w:lang w:val="en-US"/>
        </w:rPr>
        <w:t>Terrorism and dictatorship</w:t>
      </w:r>
    </w:p>
    <w:p w14:paraId="5F6A600A" w14:textId="77777777" w:rsidR="00FA5FCD" w:rsidRPr="001E0824" w:rsidRDefault="00FA5FCD" w:rsidP="006E1C49">
      <w:pPr>
        <w:shd w:val="clear" w:color="auto" w:fill="FFFFFF"/>
        <w:textAlignment w:val="baseline"/>
        <w:rPr>
          <w:b/>
          <w:lang w:val="en-US"/>
        </w:rPr>
      </w:pPr>
    </w:p>
    <w:p w14:paraId="255C57FA" w14:textId="77777777" w:rsidR="00FA5FCD" w:rsidRPr="00CF61B4" w:rsidRDefault="00FA5FCD" w:rsidP="00FA5FCD">
      <w:pPr>
        <w:ind w:left="709" w:hanging="709"/>
      </w:pPr>
      <w:r>
        <w:t xml:space="preserve">Sánchez Ferlosio, Rafael. "Argentina y los muertos sin adiós." </w:t>
      </w:r>
      <w:r>
        <w:rPr>
          <w:i/>
        </w:rPr>
        <w:t>El País</w:t>
      </w:r>
      <w:r>
        <w:t xml:space="preserve"> 26 Aug. 1983. In Sánchez Ferlosio, </w:t>
      </w:r>
      <w:r>
        <w:rPr>
          <w:i/>
        </w:rPr>
        <w:t>Ensayos III: Babel contra Babel - Asuntos internacionales - Sobre la guerra - Apuntes de polemología.</w:t>
      </w:r>
      <w:r>
        <w:t xml:space="preserve"> Ed. Ignacio Echevarría. Madrid: Penguin Random House - Debate, 2016. 26-30.*</w:t>
      </w:r>
    </w:p>
    <w:p w14:paraId="248BE1A6" w14:textId="32B9602D" w:rsidR="00FA5FCD" w:rsidRDefault="00FA5FCD" w:rsidP="006E1C49">
      <w:pPr>
        <w:shd w:val="clear" w:color="auto" w:fill="FFFFFF"/>
        <w:textAlignment w:val="baseline"/>
        <w:rPr>
          <w:b/>
        </w:rPr>
      </w:pPr>
    </w:p>
    <w:p w14:paraId="0CAB67EE" w14:textId="26BED72D" w:rsidR="0044723E" w:rsidRDefault="0044723E" w:rsidP="006E1C49">
      <w:pPr>
        <w:shd w:val="clear" w:color="auto" w:fill="FFFFFF"/>
        <w:textAlignment w:val="baseline"/>
        <w:rPr>
          <w:b/>
        </w:rPr>
      </w:pPr>
    </w:p>
    <w:p w14:paraId="0251984B" w14:textId="0F4C188A" w:rsidR="0044723E" w:rsidRDefault="0044723E" w:rsidP="006E1C49">
      <w:pPr>
        <w:shd w:val="clear" w:color="auto" w:fill="FFFFFF"/>
        <w:textAlignment w:val="baseline"/>
        <w:rPr>
          <w:b/>
        </w:rPr>
      </w:pPr>
    </w:p>
    <w:p w14:paraId="75562ED0" w14:textId="064ED9C0" w:rsidR="0044723E" w:rsidRDefault="0044723E" w:rsidP="006E1C49">
      <w:pPr>
        <w:shd w:val="clear" w:color="auto" w:fill="FFFFFF"/>
        <w:textAlignment w:val="baseline"/>
        <w:rPr>
          <w:b/>
        </w:rPr>
      </w:pPr>
    </w:p>
    <w:p w14:paraId="1A045BB7" w14:textId="343F4177" w:rsidR="0044723E" w:rsidRDefault="0044723E" w:rsidP="006E1C49">
      <w:pPr>
        <w:shd w:val="clear" w:color="auto" w:fill="FFFFFF"/>
        <w:textAlignment w:val="baseline"/>
        <w:rPr>
          <w:b/>
        </w:rPr>
      </w:pPr>
    </w:p>
    <w:p w14:paraId="79BF3EBB" w14:textId="5B1AD4D9" w:rsidR="0044723E" w:rsidRDefault="0044723E" w:rsidP="006E1C49">
      <w:pPr>
        <w:shd w:val="clear" w:color="auto" w:fill="FFFFFF"/>
        <w:textAlignment w:val="baseline"/>
        <w:rPr>
          <w:b/>
        </w:rPr>
      </w:pPr>
      <w:r>
        <w:rPr>
          <w:b/>
        </w:rPr>
        <w:t>Travel</w:t>
      </w:r>
    </w:p>
    <w:p w14:paraId="2F6460CD" w14:textId="38E25564" w:rsidR="0044723E" w:rsidRDefault="0044723E" w:rsidP="006E1C49">
      <w:pPr>
        <w:shd w:val="clear" w:color="auto" w:fill="FFFFFF"/>
        <w:textAlignment w:val="baseline"/>
        <w:rPr>
          <w:b/>
        </w:rPr>
      </w:pPr>
    </w:p>
    <w:p w14:paraId="4189B3E4" w14:textId="77777777" w:rsidR="0044723E" w:rsidRDefault="0044723E" w:rsidP="0044723E">
      <w:r>
        <w:t xml:space="preserve">Falkner, Tomás. "Derrotero desde la ciudad de Buenos Aires hasta la de los Césares, que por otro nombre llaman la Ciudad Encantada, por el P. Tomás Falkner, jesuita (1760)." In V.V.A.A. </w:t>
      </w:r>
      <w:r>
        <w:rPr>
          <w:i/>
        </w:rPr>
        <w:t>Crónicas fantásticas de las Indias.</w:t>
      </w:r>
      <w:r>
        <w:t xml:space="preserve"> (XI. La Ciudad de los Césares). Ed. Jesús Paniagua Pérez. (Biblioteca de Literatura Universal). Barcelona: Edhasa, 2015. 1580-85.*</w:t>
      </w:r>
    </w:p>
    <w:p w14:paraId="5DF2AAA7" w14:textId="5AC708E5" w:rsidR="0044723E" w:rsidRDefault="0044723E" w:rsidP="006E1C49">
      <w:pPr>
        <w:shd w:val="clear" w:color="auto" w:fill="FFFFFF"/>
        <w:textAlignment w:val="baseline"/>
        <w:rPr>
          <w:b/>
        </w:rPr>
      </w:pPr>
    </w:p>
    <w:p w14:paraId="20AD1595" w14:textId="2B21A72F" w:rsidR="0044723E" w:rsidRDefault="0044723E" w:rsidP="006E1C49">
      <w:pPr>
        <w:shd w:val="clear" w:color="auto" w:fill="FFFFFF"/>
        <w:textAlignment w:val="baseline"/>
        <w:rPr>
          <w:b/>
        </w:rPr>
      </w:pPr>
    </w:p>
    <w:p w14:paraId="45177670" w14:textId="302781A7" w:rsidR="0044723E" w:rsidRDefault="0044723E" w:rsidP="006E1C49">
      <w:pPr>
        <w:shd w:val="clear" w:color="auto" w:fill="FFFFFF"/>
        <w:textAlignment w:val="baseline"/>
        <w:rPr>
          <w:b/>
        </w:rPr>
      </w:pPr>
    </w:p>
    <w:p w14:paraId="76A5AAC6" w14:textId="4C95563B" w:rsidR="0044723E" w:rsidRDefault="0044723E" w:rsidP="006E1C49">
      <w:pPr>
        <w:shd w:val="clear" w:color="auto" w:fill="FFFFFF"/>
        <w:textAlignment w:val="baseline"/>
        <w:rPr>
          <w:b/>
        </w:rPr>
      </w:pPr>
    </w:p>
    <w:p w14:paraId="1819E948" w14:textId="77777777" w:rsidR="0044723E" w:rsidRPr="0044723E" w:rsidRDefault="0044723E" w:rsidP="006E1C49">
      <w:pPr>
        <w:shd w:val="clear" w:color="auto" w:fill="FFFFFF"/>
        <w:textAlignment w:val="baseline"/>
        <w:rPr>
          <w:b/>
        </w:rPr>
      </w:pPr>
    </w:p>
    <w:p w14:paraId="400840E9" w14:textId="77777777" w:rsidR="006E1C49" w:rsidRPr="006E1C49" w:rsidRDefault="006E1C49">
      <w:pPr>
        <w:rPr>
          <w:b/>
        </w:rPr>
      </w:pPr>
    </w:p>
    <w:p w14:paraId="17AF0550" w14:textId="77777777" w:rsidR="006E1C49" w:rsidRDefault="006E1C49"/>
    <w:p w14:paraId="306B794C" w14:textId="77777777" w:rsidR="006E1C49" w:rsidRPr="006E1C49" w:rsidRDefault="006E1C49">
      <w:pPr>
        <w:rPr>
          <w:b/>
        </w:rPr>
      </w:pPr>
      <w:r>
        <w:rPr>
          <w:b/>
        </w:rPr>
        <w:t>Argentina: Areas</w:t>
      </w:r>
    </w:p>
    <w:p w14:paraId="26192B08" w14:textId="77777777" w:rsidR="002E3958" w:rsidRDefault="002E3958"/>
    <w:p w14:paraId="2E94A441" w14:textId="77777777" w:rsidR="002E3958" w:rsidRDefault="002E3958">
      <w:pPr>
        <w:rPr>
          <w:b/>
        </w:rPr>
      </w:pPr>
      <w:r>
        <w:rPr>
          <w:b/>
        </w:rPr>
        <w:t>Buenos Aires</w:t>
      </w:r>
    </w:p>
    <w:p w14:paraId="176E1CFE" w14:textId="77777777" w:rsidR="002E3958" w:rsidRDefault="002E3958">
      <w:pPr>
        <w:rPr>
          <w:b/>
        </w:rPr>
      </w:pPr>
    </w:p>
    <w:p w14:paraId="765B0BC5" w14:textId="77777777" w:rsidR="002E3958" w:rsidRDefault="002E3958">
      <w:r>
        <w:t xml:space="preserve">Borges, Jorge Luis. "Buenos Aires." In Borges, </w:t>
      </w:r>
      <w:r>
        <w:rPr>
          <w:i/>
        </w:rPr>
        <w:t xml:space="preserve">Inquisiciones. </w:t>
      </w:r>
      <w:r>
        <w:t>Barcelona: Seix Barral, 1994. 87-92.*</w:t>
      </w:r>
    </w:p>
    <w:p w14:paraId="30F43D36" w14:textId="77777777" w:rsidR="00D23140" w:rsidRDefault="00D23140" w:rsidP="00D23140">
      <w:r>
        <w:t xml:space="preserve">_____. "Los escritores argentinos y Buenos Aires." </w:t>
      </w:r>
      <w:r>
        <w:rPr>
          <w:i/>
        </w:rPr>
        <w:t>El Hogar</w:t>
      </w:r>
      <w:r>
        <w:t xml:space="preserve"> 12 Feb. 1937. Rpt. in Borges, </w:t>
      </w:r>
      <w:r>
        <w:rPr>
          <w:i/>
        </w:rPr>
        <w:t>Miscelánea.</w:t>
      </w:r>
      <w:r>
        <w:t xml:space="preserve"> Barcelona: Random House Mondadori-DeBols!llo, 2011. 766-69.*</w:t>
      </w:r>
    </w:p>
    <w:p w14:paraId="24DD0195" w14:textId="77777777" w:rsidR="00D23140" w:rsidRDefault="00D23140" w:rsidP="00D23140">
      <w:r>
        <w:t xml:space="preserve">_____. "Los escritores argentinos y Buenos Aires." 1937. In Borges, </w:t>
      </w:r>
      <w:r>
        <w:rPr>
          <w:i/>
        </w:rPr>
        <w:t xml:space="preserve">Textos cautivos: Ensayos y reseñas en </w:t>
      </w:r>
      <w:r>
        <w:t xml:space="preserve">El Hogar. Ed. Enrique Sacerio Garí and Emir Rodríguez Monegal. Barcelona: Tusquets, 1986. </w:t>
      </w:r>
    </w:p>
    <w:p w14:paraId="1133832E" w14:textId="6A51BC69" w:rsidR="00611587" w:rsidRPr="00DC29F2" w:rsidRDefault="00611587" w:rsidP="00611587">
      <w:pPr>
        <w:rPr>
          <w:lang w:val="en-US"/>
        </w:rPr>
      </w:pPr>
      <w:r>
        <w:lastRenderedPageBreak/>
        <w:t xml:space="preserve">_____."Attilio Rossi: </w:t>
      </w:r>
      <w:r>
        <w:rPr>
          <w:i/>
        </w:rPr>
        <w:t>Buenos Aires en tinta china</w:t>
      </w:r>
      <w:r>
        <w:t xml:space="preserve">." Preface to </w:t>
      </w:r>
      <w:r>
        <w:rPr>
          <w:i/>
        </w:rPr>
        <w:t>Buenos Aires en tinta china,</w:t>
      </w:r>
      <w:r>
        <w:t xml:space="preserve"> by Attilio Rosssi. (Biblioteca Contemporánea). Losada, 1951. In Borges, </w:t>
      </w:r>
      <w:r>
        <w:rPr>
          <w:i/>
        </w:rPr>
        <w:t>Prólogos, con un prólogo de prólogos.</w:t>
      </w:r>
      <w:r>
        <w:t xml:space="preserve"> 1975. Rpt. in Borges, </w:t>
      </w:r>
      <w:r>
        <w:rPr>
          <w:i/>
        </w:rPr>
        <w:t>Miscelánea.</w:t>
      </w:r>
      <w:r>
        <w:t xml:space="preserve"> </w:t>
      </w:r>
      <w:r w:rsidRPr="00DC29F2">
        <w:rPr>
          <w:lang w:val="en-US"/>
        </w:rPr>
        <w:t>Barcelona: Random House Mondadori-DeBols!llo, 2011. 140-42.*</w:t>
      </w:r>
    </w:p>
    <w:p w14:paraId="1DDF7A0E" w14:textId="77777777" w:rsidR="002E3958" w:rsidRDefault="002E3958">
      <w:r w:rsidRPr="00DC29F2">
        <w:rPr>
          <w:lang w:val="en-US"/>
        </w:rPr>
        <w:t xml:space="preserve">Foster, David William. </w:t>
      </w:r>
      <w:r w:rsidRPr="00DC29F2">
        <w:rPr>
          <w:i/>
          <w:lang w:val="en-US"/>
        </w:rPr>
        <w:t xml:space="preserve">Buenos Aires: Perspectives on the City and Cultural Production. </w:t>
      </w:r>
      <w:r>
        <w:t>Florida UP, 1998.</w:t>
      </w:r>
    </w:p>
    <w:p w14:paraId="5CB5F7DC" w14:textId="77777777" w:rsidR="00611587" w:rsidRPr="00DC29F2" w:rsidRDefault="00611587" w:rsidP="00611587">
      <w:pPr>
        <w:rPr>
          <w:lang w:val="en-US"/>
        </w:rPr>
      </w:pPr>
      <w:r>
        <w:t xml:space="preserve">Rossi, Attilio. </w:t>
      </w:r>
      <w:r>
        <w:rPr>
          <w:i/>
        </w:rPr>
        <w:t xml:space="preserve">Buenos Aires en tinta china. </w:t>
      </w:r>
      <w:r>
        <w:t xml:space="preserve">Prologue by Jorge Luis Borges. </w:t>
      </w:r>
      <w:r w:rsidRPr="00DC29F2">
        <w:rPr>
          <w:lang w:val="en-US"/>
        </w:rPr>
        <w:t xml:space="preserve">(Biblioteca Contemporánea). Losada, 1951. </w:t>
      </w:r>
    </w:p>
    <w:p w14:paraId="215A3DBC" w14:textId="77777777" w:rsidR="002E3958" w:rsidRPr="00DC29F2" w:rsidRDefault="002E3958">
      <w:pPr>
        <w:ind w:right="10"/>
        <w:rPr>
          <w:lang w:val="en-US"/>
        </w:rPr>
      </w:pPr>
      <w:r w:rsidRPr="00DC29F2">
        <w:rPr>
          <w:lang w:val="en-US"/>
        </w:rPr>
        <w:t xml:space="preserve">Scobie, James Ralston. </w:t>
      </w:r>
      <w:r w:rsidRPr="00DC29F2">
        <w:rPr>
          <w:i/>
          <w:lang w:val="en-US"/>
        </w:rPr>
        <w:t>Argentina: A City and a Nation.</w:t>
      </w:r>
      <w:r w:rsidRPr="00DC29F2">
        <w:rPr>
          <w:lang w:val="en-US"/>
        </w:rPr>
        <w:t xml:space="preserve"> New York: Oxford UP, 1964.</w:t>
      </w:r>
    </w:p>
    <w:p w14:paraId="1DFF1630" w14:textId="77777777" w:rsidR="002E3958" w:rsidRPr="00DC29F2" w:rsidRDefault="002E3958">
      <w:pPr>
        <w:rPr>
          <w:lang w:val="en-US"/>
        </w:rPr>
      </w:pPr>
    </w:p>
    <w:p w14:paraId="5E02EE73" w14:textId="77777777" w:rsidR="002E3958" w:rsidRPr="00DC29F2" w:rsidRDefault="002E3958">
      <w:pPr>
        <w:rPr>
          <w:lang w:val="en-US"/>
        </w:rPr>
      </w:pPr>
    </w:p>
    <w:p w14:paraId="3182A8C4" w14:textId="77777777" w:rsidR="002E3958" w:rsidRDefault="002E3958">
      <w:r>
        <w:t>Literature</w:t>
      </w:r>
    </w:p>
    <w:p w14:paraId="7C912BC2" w14:textId="77777777" w:rsidR="002E3958" w:rsidRDefault="002E3958"/>
    <w:p w14:paraId="6848B965" w14:textId="77777777" w:rsidR="002E3958" w:rsidRDefault="002E3958">
      <w:r>
        <w:t xml:space="preserve">Borges, Jorge Luis. </w:t>
      </w:r>
      <w:r>
        <w:rPr>
          <w:i/>
        </w:rPr>
        <w:t>Fervor de Buenos Aires.</w:t>
      </w:r>
      <w:r>
        <w:t xml:space="preserve"> 1923.</w:t>
      </w:r>
    </w:p>
    <w:p w14:paraId="7E334107" w14:textId="3A2C3B9F" w:rsidR="002A6A40" w:rsidRDefault="002A6A40" w:rsidP="002A6A40">
      <w:r>
        <w:t xml:space="preserve">_____. </w:t>
      </w:r>
      <w:r>
        <w:rPr>
          <w:i/>
        </w:rPr>
        <w:t>La cifra.</w:t>
      </w:r>
      <w:r>
        <w:t xml:space="preserve">  Poetry. 1981. ("Buenos Aires").</w:t>
      </w:r>
    </w:p>
    <w:p w14:paraId="0F52A1BB" w14:textId="77777777" w:rsidR="002A6A40" w:rsidRDefault="002A6A40" w:rsidP="002A6A40">
      <w:r>
        <w:t xml:space="preserve">_____. </w:t>
      </w:r>
      <w:r>
        <w:rPr>
          <w:i/>
        </w:rPr>
        <w:t xml:space="preserve">La cifra.  </w:t>
      </w:r>
      <w:r>
        <w:t xml:space="preserve">In Borges, </w:t>
      </w:r>
      <w:r>
        <w:rPr>
          <w:i/>
        </w:rPr>
        <w:t>Obras completas.</w:t>
      </w:r>
      <w:r>
        <w:t xml:space="preserve"> Barcelona: Círculo de Lectores. Vol. 4.</w:t>
      </w:r>
    </w:p>
    <w:p w14:paraId="701343E5" w14:textId="77777777" w:rsidR="002A6A40" w:rsidRDefault="002A6A40" w:rsidP="002A6A40">
      <w:r>
        <w:t xml:space="preserve">_____. </w:t>
      </w:r>
      <w:r>
        <w:rPr>
          <w:i/>
        </w:rPr>
        <w:t>La cifra.</w:t>
      </w:r>
      <w:r>
        <w:t xml:space="preserve"> In Borges, </w:t>
      </w:r>
      <w:r>
        <w:rPr>
          <w:i/>
        </w:rPr>
        <w:t>Obras Completas II.</w:t>
      </w:r>
      <w:r>
        <w:t xml:space="preserve"> Barcelona: RBA / Instituto Cervantes, 2005. 287-338.*</w:t>
      </w:r>
    </w:p>
    <w:p w14:paraId="48FD44B6" w14:textId="77777777" w:rsidR="00E1271F" w:rsidRDefault="00E1271F"/>
    <w:p w14:paraId="3741DEF9" w14:textId="77777777" w:rsidR="00E1271F" w:rsidRDefault="00E1271F"/>
    <w:p w14:paraId="7513BCA9" w14:textId="77777777" w:rsidR="00E1271F" w:rsidRDefault="00E1271F">
      <w:r>
        <w:t>Music</w:t>
      </w:r>
    </w:p>
    <w:p w14:paraId="1139A72B" w14:textId="77777777" w:rsidR="00E1271F" w:rsidRDefault="00E1271F"/>
    <w:p w14:paraId="6BCED531" w14:textId="77777777" w:rsidR="00E1271F" w:rsidRDefault="00E1271F" w:rsidP="00E1271F">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78D597F5" w14:textId="7641E29E" w:rsidR="00E1271F" w:rsidRDefault="00E1271F"/>
    <w:p w14:paraId="589FB9F6" w14:textId="02AE083C" w:rsidR="008C2843" w:rsidRDefault="008C2843"/>
    <w:p w14:paraId="697E8E8E" w14:textId="7099D990" w:rsidR="008C2843" w:rsidRPr="008C2843" w:rsidRDefault="008C2843">
      <w:pPr>
        <w:rPr>
          <w:b/>
          <w:lang w:val="es-ES"/>
        </w:rPr>
      </w:pPr>
      <w:r w:rsidRPr="008C2843">
        <w:rPr>
          <w:b/>
          <w:lang w:val="es-ES"/>
        </w:rPr>
        <w:t>Eldorado (Misiones)</w:t>
      </w:r>
    </w:p>
    <w:p w14:paraId="593C6637" w14:textId="7D2A4463" w:rsidR="008C2843" w:rsidRPr="008C2843" w:rsidRDefault="008C2843">
      <w:pPr>
        <w:rPr>
          <w:b/>
          <w:lang w:val="es-ES"/>
        </w:rPr>
      </w:pPr>
    </w:p>
    <w:p w14:paraId="598E8632" w14:textId="415AB8CB" w:rsidR="008C2843" w:rsidRDefault="008C2843">
      <w:pPr>
        <w:rPr>
          <w:lang w:val="es-ES"/>
        </w:rPr>
      </w:pPr>
      <w:r w:rsidRPr="008C2843">
        <w:rPr>
          <w:lang w:val="es-ES"/>
        </w:rPr>
        <w:t xml:space="preserve">"Eldorado (Misiones)." </w:t>
      </w:r>
      <w:r w:rsidRPr="008C2843">
        <w:rPr>
          <w:i/>
          <w:lang w:val="es-ES"/>
        </w:rPr>
        <w:t xml:space="preserve">Wikipedia: La enciclopedia </w:t>
      </w:r>
      <w:r>
        <w:rPr>
          <w:i/>
          <w:lang w:val="es-ES"/>
        </w:rPr>
        <w:t>libre.*</w:t>
      </w:r>
    </w:p>
    <w:p w14:paraId="50701D23" w14:textId="48F3E845" w:rsidR="008C2843" w:rsidRDefault="008C2843">
      <w:pPr>
        <w:rPr>
          <w:lang w:val="es-ES"/>
        </w:rPr>
      </w:pPr>
      <w:r>
        <w:rPr>
          <w:lang w:val="es-ES"/>
        </w:rPr>
        <w:tab/>
      </w:r>
      <w:hyperlink r:id="rId31" w:history="1">
        <w:r w:rsidRPr="001B180F">
          <w:rPr>
            <w:rStyle w:val="Hipervnculo"/>
            <w:lang w:val="es-ES"/>
          </w:rPr>
          <w:t>https://es.wikipedia.org/wiki/Eldorado_(Misiones)</w:t>
        </w:r>
      </w:hyperlink>
    </w:p>
    <w:p w14:paraId="268D9B2C" w14:textId="7DA92402" w:rsidR="008C2843" w:rsidRPr="00E241A1" w:rsidRDefault="008C2843">
      <w:pPr>
        <w:rPr>
          <w:lang w:val="en-US"/>
        </w:rPr>
      </w:pPr>
      <w:r>
        <w:rPr>
          <w:lang w:val="es-ES"/>
        </w:rPr>
        <w:tab/>
      </w:r>
      <w:r w:rsidRPr="00E241A1">
        <w:rPr>
          <w:lang w:val="en-US"/>
        </w:rPr>
        <w:t>2020</w:t>
      </w:r>
    </w:p>
    <w:p w14:paraId="35338638" w14:textId="7B40AAC6" w:rsidR="002E3958" w:rsidRPr="00E241A1" w:rsidRDefault="002E3958">
      <w:pPr>
        <w:rPr>
          <w:lang w:val="en-US"/>
        </w:rPr>
      </w:pPr>
    </w:p>
    <w:p w14:paraId="01FE7AA5" w14:textId="77777777" w:rsidR="00BC53D4" w:rsidRPr="00E241A1" w:rsidRDefault="00BC53D4">
      <w:pPr>
        <w:rPr>
          <w:lang w:val="en-US"/>
        </w:rPr>
      </w:pPr>
    </w:p>
    <w:p w14:paraId="7E89691C" w14:textId="77777777" w:rsidR="00BC53D4" w:rsidRPr="00E241A1" w:rsidRDefault="00BC53D4">
      <w:pPr>
        <w:rPr>
          <w:lang w:val="en-US"/>
        </w:rPr>
      </w:pPr>
    </w:p>
    <w:p w14:paraId="1EF88907" w14:textId="77777777" w:rsidR="00BC53D4" w:rsidRPr="00E241A1" w:rsidRDefault="00BC53D4">
      <w:pPr>
        <w:rPr>
          <w:lang w:val="en-US"/>
        </w:rPr>
      </w:pPr>
    </w:p>
    <w:p w14:paraId="7FB51866" w14:textId="6905CE2E" w:rsidR="00BC53D4" w:rsidRPr="00BC53D4" w:rsidRDefault="00BC53D4">
      <w:pPr>
        <w:rPr>
          <w:b/>
          <w:bCs/>
          <w:lang w:val="en-US"/>
        </w:rPr>
      </w:pPr>
      <w:r w:rsidRPr="00BC53D4">
        <w:rPr>
          <w:b/>
          <w:bCs/>
          <w:lang w:val="en-US"/>
        </w:rPr>
        <w:t>Pampa</w:t>
      </w:r>
    </w:p>
    <w:p w14:paraId="50CA8F86" w14:textId="77777777" w:rsidR="00BC53D4" w:rsidRPr="00BC53D4" w:rsidRDefault="00BC53D4">
      <w:pPr>
        <w:rPr>
          <w:b/>
          <w:bCs/>
          <w:lang w:val="en-US"/>
        </w:rPr>
      </w:pPr>
    </w:p>
    <w:p w14:paraId="044225EA" w14:textId="3DC17C9B" w:rsidR="00BC53D4" w:rsidRPr="00BC53D4" w:rsidRDefault="00BC53D4">
      <w:pPr>
        <w:rPr>
          <w:lang w:val="en-US"/>
        </w:rPr>
      </w:pPr>
      <w:r w:rsidRPr="00BC53D4">
        <w:rPr>
          <w:lang w:val="en-US"/>
        </w:rPr>
        <w:t>Literature</w:t>
      </w:r>
    </w:p>
    <w:p w14:paraId="2ACD2CCA" w14:textId="77777777" w:rsidR="00BC53D4" w:rsidRPr="00BC53D4" w:rsidRDefault="00BC53D4">
      <w:pPr>
        <w:rPr>
          <w:lang w:val="en-US"/>
        </w:rPr>
      </w:pPr>
    </w:p>
    <w:p w14:paraId="22974528" w14:textId="77777777" w:rsidR="00BC53D4" w:rsidRPr="00527EB0" w:rsidRDefault="00BC53D4" w:rsidP="00BC53D4">
      <w:pPr>
        <w:rPr>
          <w:szCs w:val="28"/>
          <w:lang w:val="en-US"/>
        </w:rPr>
      </w:pPr>
      <w:r w:rsidRPr="00527EB0">
        <w:rPr>
          <w:szCs w:val="28"/>
          <w:lang w:val="en-US"/>
        </w:rPr>
        <w:t xml:space="preserve">Shakespeare, Nicholas. "The Princess of the Pampa." Short story.  In </w:t>
      </w:r>
      <w:r w:rsidRPr="00527EB0">
        <w:rPr>
          <w:i/>
          <w:szCs w:val="28"/>
          <w:lang w:val="en-US"/>
        </w:rPr>
        <w:t>New Writing 7.</w:t>
      </w:r>
      <w:r w:rsidRPr="00527EB0">
        <w:rPr>
          <w:szCs w:val="28"/>
          <w:lang w:val="en-US"/>
        </w:rPr>
        <w:t xml:space="preserve"> Ed. Carmen Callil and Craig Raine. London: Random House - Vintage, 1998.*</w:t>
      </w:r>
    </w:p>
    <w:p w14:paraId="4754FDBE" w14:textId="77777777" w:rsidR="00BC53D4" w:rsidRPr="00BC53D4" w:rsidRDefault="00BC53D4">
      <w:pPr>
        <w:rPr>
          <w:lang w:val="en-US"/>
        </w:rPr>
      </w:pPr>
    </w:p>
    <w:p w14:paraId="0EEA6AE2" w14:textId="77777777" w:rsidR="00BC53D4" w:rsidRPr="00BC53D4" w:rsidRDefault="00BC53D4">
      <w:pPr>
        <w:rPr>
          <w:lang w:val="en-US"/>
        </w:rPr>
      </w:pPr>
    </w:p>
    <w:p w14:paraId="411C63DA" w14:textId="77777777" w:rsidR="00BC53D4" w:rsidRPr="00BC53D4" w:rsidRDefault="00BC53D4">
      <w:pPr>
        <w:rPr>
          <w:lang w:val="en-US"/>
        </w:rPr>
      </w:pPr>
    </w:p>
    <w:p w14:paraId="2CCA818C" w14:textId="77777777" w:rsidR="00BC53D4" w:rsidRPr="00BC53D4" w:rsidRDefault="00BC53D4">
      <w:pPr>
        <w:rPr>
          <w:lang w:val="en-US"/>
        </w:rPr>
      </w:pPr>
    </w:p>
    <w:p w14:paraId="7AE45A59" w14:textId="256B023E" w:rsidR="0044723E" w:rsidRPr="00BC53D4" w:rsidRDefault="0044723E">
      <w:pPr>
        <w:rPr>
          <w:lang w:val="en-US"/>
        </w:rPr>
      </w:pPr>
    </w:p>
    <w:p w14:paraId="1541CC62" w14:textId="184A867F" w:rsidR="0044723E" w:rsidRPr="00BC53D4" w:rsidRDefault="0044723E">
      <w:pPr>
        <w:rPr>
          <w:lang w:val="en-US"/>
        </w:rPr>
      </w:pPr>
    </w:p>
    <w:p w14:paraId="7E168721" w14:textId="414B0AC1" w:rsidR="0044723E" w:rsidRPr="00BC53D4" w:rsidRDefault="0044723E">
      <w:pPr>
        <w:rPr>
          <w:lang w:val="en-US"/>
        </w:rPr>
      </w:pPr>
    </w:p>
    <w:p w14:paraId="76E85B10" w14:textId="718C7007" w:rsidR="0044723E" w:rsidRPr="0044723E" w:rsidRDefault="0044723E">
      <w:pPr>
        <w:rPr>
          <w:b/>
          <w:lang w:val="es-ES"/>
        </w:rPr>
      </w:pPr>
      <w:r w:rsidRPr="0044723E">
        <w:rPr>
          <w:b/>
          <w:lang w:val="es-ES"/>
        </w:rPr>
        <w:t>Patagonia</w:t>
      </w:r>
    </w:p>
    <w:p w14:paraId="33B2BE8B" w14:textId="6B44BA07" w:rsidR="0044723E" w:rsidRPr="0044723E" w:rsidRDefault="0044723E">
      <w:pPr>
        <w:rPr>
          <w:b/>
          <w:lang w:val="es-ES"/>
        </w:rPr>
      </w:pPr>
    </w:p>
    <w:p w14:paraId="3EFB123D" w14:textId="77777777" w:rsidR="0044723E" w:rsidRDefault="0044723E" w:rsidP="0044723E">
      <w:r>
        <w:t xml:space="preserve">Cardiel, José. "Carta del padre jesuita José Cardiel, escrita al señor gobernador y capitán general de Buenos Aires sobre los descubrimientos de las tierras patagónicas, en lo que toca a los Césares (11 de agosto de 1746)." In V.V.A.A. </w:t>
      </w:r>
      <w:r>
        <w:rPr>
          <w:i/>
        </w:rPr>
        <w:t>Crónicas fantásticas de las Indias.</w:t>
      </w:r>
      <w:r>
        <w:t xml:space="preserve"> (XI. La Ciudad de los Césares). Ed. Jesús Paniagua Pérez. (Biblioteca de Literatura Universal). Barcelona: Edhasa, 2015. 1567-76.*</w:t>
      </w:r>
    </w:p>
    <w:p w14:paraId="6041A5F3" w14:textId="77777777" w:rsidR="00E241A1" w:rsidRPr="00DC29F2" w:rsidRDefault="00E241A1" w:rsidP="00E241A1">
      <w:pPr>
        <w:rPr>
          <w:lang w:val="en-US"/>
        </w:rPr>
      </w:pPr>
      <w:r w:rsidRPr="00227BD3">
        <w:rPr>
          <w:lang w:val="es-ES"/>
        </w:rPr>
        <w:t xml:space="preserve">Chatwin, Bruce. </w:t>
      </w:r>
      <w:r w:rsidRPr="00227BD3">
        <w:rPr>
          <w:i/>
          <w:lang w:val="es-ES"/>
        </w:rPr>
        <w:t>In Patagonia.</w:t>
      </w:r>
      <w:r w:rsidRPr="00227BD3">
        <w:rPr>
          <w:lang w:val="es-ES"/>
        </w:rPr>
        <w:t xml:space="preserve"> </w:t>
      </w:r>
      <w:r w:rsidRPr="00DC29F2">
        <w:rPr>
          <w:lang w:val="en-US"/>
        </w:rPr>
        <w:t>Travel book. New York: Viking.</w:t>
      </w:r>
    </w:p>
    <w:p w14:paraId="6B4776FB" w14:textId="77777777" w:rsidR="0044723E" w:rsidRDefault="0044723E" w:rsidP="0044723E">
      <w:r>
        <w:t xml:space="preserve">Lozano, Pedro. "De una carta del P. Pedro Lozano al P. Juan de Alzola, sobre los Césares, que dicen estar poblados en el estrecho de Magallanes." In V.V.A.A. </w:t>
      </w:r>
      <w:r>
        <w:rPr>
          <w:i/>
        </w:rPr>
        <w:t>Crónicas fantásticas de las Indias.</w:t>
      </w:r>
      <w:r>
        <w:t xml:space="preserve"> (XI. La Ciudad de los Césares). Ed. Jesús Paniagua Pérez. (Biblioteca de Literatura Universal). Barcelona: Edhasa, 2015. 1577-89.*</w:t>
      </w:r>
    </w:p>
    <w:p w14:paraId="5ACE36EC" w14:textId="77777777" w:rsidR="0044723E" w:rsidRDefault="0044723E" w:rsidP="0044723E">
      <w:r>
        <w:t xml:space="preserve">Pinuer, Ignacio. "Relación de las noticias adquiridas sobre una ciudad grande de españoles que hay entre los indios, al sur de Valdivia, e incógnita hasta el presente. Por el capitán D. Ignacio Pinuer (1774)." In V.V.A.A. </w:t>
      </w:r>
      <w:r>
        <w:rPr>
          <w:i/>
        </w:rPr>
        <w:t>Crónicas fantásticas de las Indias.</w:t>
      </w:r>
      <w:r>
        <w:t xml:space="preserve"> (XI. La Ciudad de los Césares). Ed. Jesús Paniagua Pérez. (Biblioteca de Literatura Universal). Barcelona: Edhasa, 2015. 1586-97.*</w:t>
      </w:r>
    </w:p>
    <w:p w14:paraId="42D1B625" w14:textId="77777777" w:rsidR="00FB2682" w:rsidRDefault="00FB2682" w:rsidP="00FB2682">
      <w:r>
        <w:t xml:space="preserve">Villagrán, Fermín. "Declamación del capitán Fermín Villagrán sobre la Ciudad de los Césares (1781)." In V.V.A.A. </w:t>
      </w:r>
      <w:r>
        <w:rPr>
          <w:i/>
        </w:rPr>
        <w:t>Crónicas fantásticas de las Indias.</w:t>
      </w:r>
      <w:r>
        <w:t xml:space="preserve"> (XI. La Ciudad de los Césares). Ed. Jesús Paniagua </w:t>
      </w:r>
      <w:r>
        <w:lastRenderedPageBreak/>
        <w:t>Pérez. (Biblioteca de Literatura Universal). Barcelona: Edhasa, 2015. 1603-4.*</w:t>
      </w:r>
    </w:p>
    <w:p w14:paraId="46A18F16" w14:textId="40F7806F" w:rsidR="0044723E" w:rsidRPr="0044723E" w:rsidRDefault="0044723E">
      <w:pPr>
        <w:rPr>
          <w:b/>
          <w:lang w:val="es-ES"/>
        </w:rPr>
      </w:pPr>
    </w:p>
    <w:p w14:paraId="7206E6BB" w14:textId="0DCE8DEC" w:rsidR="0044723E" w:rsidRPr="0044723E" w:rsidRDefault="0044723E">
      <w:pPr>
        <w:rPr>
          <w:b/>
          <w:lang w:val="es-ES"/>
        </w:rPr>
      </w:pPr>
    </w:p>
    <w:p w14:paraId="48273F1F" w14:textId="77777777" w:rsidR="0044723E" w:rsidRPr="0044723E" w:rsidRDefault="0044723E">
      <w:pPr>
        <w:rPr>
          <w:b/>
          <w:lang w:val="es-ES"/>
        </w:rPr>
      </w:pPr>
    </w:p>
    <w:p w14:paraId="0FCAEBD5" w14:textId="76C60C17" w:rsidR="00BF1AC0" w:rsidRPr="0044723E" w:rsidRDefault="00BF1AC0">
      <w:pPr>
        <w:rPr>
          <w:lang w:val="es-ES"/>
        </w:rPr>
      </w:pPr>
    </w:p>
    <w:p w14:paraId="7D17BBD8" w14:textId="77777777" w:rsidR="00BF1AC0" w:rsidRPr="00227BD3" w:rsidRDefault="00BF1AC0">
      <w:pPr>
        <w:rPr>
          <w:lang w:val="es-ES"/>
        </w:rPr>
      </w:pPr>
    </w:p>
    <w:p w14:paraId="14B0E1B2" w14:textId="77777777" w:rsidR="002E3958" w:rsidRPr="00227BD3" w:rsidRDefault="002E3958">
      <w:pPr>
        <w:rPr>
          <w:lang w:val="es-ES"/>
        </w:rPr>
      </w:pPr>
    </w:p>
    <w:p w14:paraId="60CF2ADA" w14:textId="77777777" w:rsidR="002E3958" w:rsidRPr="00227BD3" w:rsidRDefault="002E3958">
      <w:pPr>
        <w:rPr>
          <w:lang w:val="es-ES"/>
        </w:rPr>
      </w:pPr>
    </w:p>
    <w:p w14:paraId="0727B422" w14:textId="77777777" w:rsidR="002E3958" w:rsidRPr="00227BD3" w:rsidRDefault="002E3958">
      <w:pPr>
        <w:rPr>
          <w:b/>
          <w:lang w:val="es-ES"/>
        </w:rPr>
      </w:pPr>
    </w:p>
    <w:p w14:paraId="4A123336" w14:textId="77777777" w:rsidR="002E3958" w:rsidRPr="00227BD3" w:rsidRDefault="002E3958">
      <w:pPr>
        <w:rPr>
          <w:lang w:val="es-ES"/>
        </w:rPr>
      </w:pPr>
    </w:p>
    <w:p w14:paraId="37437D07" w14:textId="77777777" w:rsidR="002E3958" w:rsidRPr="00227BD3" w:rsidRDefault="002E3958">
      <w:pPr>
        <w:rPr>
          <w:lang w:val="es-ES"/>
        </w:rPr>
      </w:pPr>
    </w:p>
    <w:p w14:paraId="33204A4A" w14:textId="77777777" w:rsidR="002E3958" w:rsidRPr="00227BD3" w:rsidRDefault="00EF0E29">
      <w:pPr>
        <w:rPr>
          <w:lang w:val="es-ES"/>
        </w:rPr>
      </w:pPr>
      <w:r w:rsidRPr="00227BD3">
        <w:rPr>
          <w:lang w:val="es-ES"/>
        </w:rPr>
        <w:t>Literature</w:t>
      </w:r>
    </w:p>
    <w:p w14:paraId="78CEBD10" w14:textId="77777777" w:rsidR="00EF0E29" w:rsidRPr="00227BD3" w:rsidRDefault="00EF0E29">
      <w:pPr>
        <w:rPr>
          <w:lang w:val="es-ES"/>
        </w:rPr>
      </w:pPr>
    </w:p>
    <w:p w14:paraId="2E381A41" w14:textId="77777777" w:rsidR="00EF0E29" w:rsidRPr="00227BD3" w:rsidRDefault="00EF0E29" w:rsidP="00EF0E29">
      <w:pPr>
        <w:rPr>
          <w:lang w:val="en-US"/>
        </w:rPr>
      </w:pPr>
      <w:r w:rsidRPr="00227BD3">
        <w:rPr>
          <w:lang w:val="es-ES"/>
        </w:rPr>
        <w:t xml:space="preserve">James, Henry. "The Patagonia." </w:t>
      </w:r>
      <w:r w:rsidRPr="00DC29F2">
        <w:rPr>
          <w:lang w:val="en-US"/>
        </w:rPr>
        <w:t xml:space="preserve">In James, </w:t>
      </w:r>
      <w:r w:rsidRPr="00DC29F2">
        <w:rPr>
          <w:i/>
          <w:lang w:val="en-US"/>
        </w:rPr>
        <w:t>Complete Stories 1884-1891.</w:t>
      </w:r>
      <w:r w:rsidRPr="00DC29F2">
        <w:rPr>
          <w:lang w:val="en-US"/>
        </w:rPr>
        <w:t xml:space="preserve"> (The Library of America). New York: Literary Classics of the United States, 1999. </w:t>
      </w:r>
      <w:r w:rsidRPr="00227BD3">
        <w:rPr>
          <w:lang w:val="en-US"/>
        </w:rPr>
        <w:t>607-63.*</w:t>
      </w:r>
    </w:p>
    <w:p w14:paraId="05F23B1B" w14:textId="77777777" w:rsidR="00E241A1" w:rsidRPr="00227BD3" w:rsidRDefault="00E241A1" w:rsidP="00E241A1">
      <w:pPr>
        <w:rPr>
          <w:lang w:val="es-ES"/>
        </w:rPr>
      </w:pPr>
      <w:r w:rsidRPr="00DC29F2">
        <w:rPr>
          <w:lang w:val="en-US"/>
        </w:rPr>
        <w:t xml:space="preserve">Theroux, Paul. </w:t>
      </w:r>
      <w:r w:rsidRPr="00DC29F2">
        <w:rPr>
          <w:i/>
          <w:lang w:val="en-US"/>
        </w:rPr>
        <w:t>The Old Patagonian Express.</w:t>
      </w:r>
      <w:r w:rsidRPr="00DC29F2">
        <w:rPr>
          <w:lang w:val="en-US"/>
        </w:rPr>
        <w:t xml:space="preserve"> Travel book. </w:t>
      </w:r>
      <w:r w:rsidRPr="00227BD3">
        <w:rPr>
          <w:lang w:val="es-ES"/>
        </w:rPr>
        <w:t>Harmondsworth: Penguin.</w:t>
      </w:r>
    </w:p>
    <w:p w14:paraId="39540ACD" w14:textId="77777777" w:rsidR="00EF0E29" w:rsidRDefault="00EF0E29"/>
    <w:p w14:paraId="682F367C" w14:textId="77777777" w:rsidR="00EF0E29" w:rsidRDefault="00EF0E29"/>
    <w:p w14:paraId="764A0EFB" w14:textId="77777777" w:rsidR="00EF0E29" w:rsidRDefault="00EF0E29"/>
    <w:p w14:paraId="344B3E11" w14:textId="77777777" w:rsidR="00E241A1" w:rsidRDefault="00E241A1"/>
    <w:p w14:paraId="15CB90D4" w14:textId="77777777" w:rsidR="00E241A1" w:rsidRDefault="00E241A1"/>
    <w:p w14:paraId="6A7D7878" w14:textId="00FF3AE9" w:rsidR="00E241A1" w:rsidRDefault="00E241A1">
      <w:pPr>
        <w:rPr>
          <w:b/>
          <w:bCs/>
        </w:rPr>
      </w:pPr>
      <w:r>
        <w:rPr>
          <w:b/>
          <w:bCs/>
        </w:rPr>
        <w:t>Rosario</w:t>
      </w:r>
    </w:p>
    <w:p w14:paraId="0A6CD6E7" w14:textId="77777777" w:rsidR="00E241A1" w:rsidRDefault="00E241A1">
      <w:pPr>
        <w:rPr>
          <w:b/>
          <w:bCs/>
        </w:rPr>
      </w:pPr>
    </w:p>
    <w:p w14:paraId="1B112C09" w14:textId="77777777" w:rsidR="00E241A1" w:rsidRDefault="00E241A1" w:rsidP="00E241A1">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w:t>
      </w:r>
      <w:r>
        <w:lastRenderedPageBreak/>
        <w:t>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CD31D1F" w14:textId="77777777" w:rsidR="00E241A1" w:rsidRPr="00227BD3" w:rsidRDefault="00E241A1" w:rsidP="00E241A1">
      <w:pPr>
        <w:ind w:hanging="1"/>
        <w:rPr>
          <w:lang w:val="en-US"/>
        </w:rPr>
      </w:pPr>
      <w:hyperlink r:id="rId32" w:history="1">
        <w:r w:rsidRPr="00227BD3">
          <w:rPr>
            <w:rStyle w:val="Hipervnculo"/>
            <w:lang w:val="en-US"/>
          </w:rPr>
          <w:t>https://youtu.be/FQAy0bGMAGQ</w:t>
        </w:r>
      </w:hyperlink>
      <w:r w:rsidRPr="00227BD3">
        <w:rPr>
          <w:color w:val="1D9BF0"/>
          <w:lang w:val="en-US"/>
        </w:rPr>
        <w:t xml:space="preserve"> </w:t>
      </w:r>
    </w:p>
    <w:p w14:paraId="4A1135E2" w14:textId="77777777" w:rsidR="00E241A1" w:rsidRPr="00227BD3" w:rsidRDefault="00E241A1" w:rsidP="00E241A1">
      <w:pPr>
        <w:rPr>
          <w:lang w:val="en-US"/>
        </w:rPr>
      </w:pPr>
      <w:r w:rsidRPr="00227BD3">
        <w:rPr>
          <w:lang w:val="en-US"/>
        </w:rPr>
        <w:tab/>
        <w:t>2024</w:t>
      </w:r>
    </w:p>
    <w:p w14:paraId="34938990" w14:textId="77777777" w:rsidR="00E241A1" w:rsidRPr="00227BD3" w:rsidRDefault="00E241A1">
      <w:pPr>
        <w:rPr>
          <w:b/>
          <w:bCs/>
          <w:lang w:val="en-US"/>
        </w:rPr>
      </w:pPr>
    </w:p>
    <w:p w14:paraId="44A06861" w14:textId="77777777" w:rsidR="00E241A1" w:rsidRPr="00227BD3" w:rsidRDefault="00E241A1">
      <w:pPr>
        <w:rPr>
          <w:b/>
          <w:bCs/>
          <w:lang w:val="en-US"/>
        </w:rPr>
      </w:pPr>
    </w:p>
    <w:p w14:paraId="5CFEBBDF" w14:textId="77777777" w:rsidR="00E241A1" w:rsidRPr="00E241A1" w:rsidRDefault="00E241A1" w:rsidP="00E241A1">
      <w:pPr>
        <w:rPr>
          <w:b/>
          <w:lang w:val="en-US"/>
        </w:rPr>
      </w:pPr>
      <w:r w:rsidRPr="00E241A1">
        <w:rPr>
          <w:b/>
          <w:lang w:val="en-US"/>
        </w:rPr>
        <w:t>Strait of Magellan</w:t>
      </w:r>
    </w:p>
    <w:p w14:paraId="337A3128" w14:textId="77777777" w:rsidR="00E241A1" w:rsidRPr="00E241A1" w:rsidRDefault="00E241A1" w:rsidP="00E241A1">
      <w:pPr>
        <w:rPr>
          <w:b/>
          <w:lang w:val="en-US"/>
        </w:rPr>
      </w:pPr>
    </w:p>
    <w:p w14:paraId="71BC8885" w14:textId="77777777" w:rsidR="00E241A1" w:rsidRPr="00227BD3" w:rsidRDefault="00E241A1" w:rsidP="00E241A1">
      <w:pPr>
        <w:ind w:left="709" w:hanging="709"/>
        <w:jc w:val="left"/>
        <w:rPr>
          <w:rFonts w:ascii="Times New Roman" w:hAnsi="Times New Roman"/>
          <w:szCs w:val="28"/>
          <w:lang w:val="es-ES"/>
        </w:rPr>
      </w:pPr>
      <w:r w:rsidRPr="00227BD3">
        <w:rPr>
          <w:szCs w:val="28"/>
          <w:lang w:val="es-ES"/>
        </w:rPr>
        <w:t xml:space="preserve">Albo, Francisco. </w:t>
      </w:r>
      <w:r w:rsidRPr="00657AA8">
        <w:rPr>
          <w:rFonts w:ascii="Times New Roman" w:hAnsi="Times New Roman"/>
          <w:i/>
          <w:szCs w:val="28"/>
          <w:lang w:val="es-ES"/>
        </w:rPr>
        <w:t>Derrotero del viaje de Fernando de Magallanes en demanda del Estrecho, desde el paraje del cabo de San Agustín hasta el regreso a España de la nao Victoria.</w:t>
      </w:r>
      <w:r w:rsidRPr="00657AA8">
        <w:rPr>
          <w:rFonts w:ascii="Times New Roman" w:hAnsi="Times New Roman"/>
          <w:szCs w:val="28"/>
          <w:lang w:val="es-ES"/>
        </w:rPr>
        <w:t xml:space="preserve"> </w:t>
      </w:r>
      <w:r w:rsidRPr="00227BD3">
        <w:rPr>
          <w:rFonts w:ascii="Times New Roman" w:hAnsi="Times New Roman"/>
          <w:szCs w:val="28"/>
          <w:lang w:val="es-ES"/>
        </w:rPr>
        <w:t>1522. (Report to Charles V).</w:t>
      </w:r>
    </w:p>
    <w:p w14:paraId="68CE50F9" w14:textId="77777777" w:rsidR="00E241A1" w:rsidRPr="00227BD3" w:rsidRDefault="00E241A1" w:rsidP="00E241A1">
      <w:pPr>
        <w:rPr>
          <w:b/>
          <w:lang w:val="es-ES"/>
        </w:rPr>
      </w:pPr>
    </w:p>
    <w:p w14:paraId="4E0547A2" w14:textId="77777777" w:rsidR="00E241A1" w:rsidRPr="00227BD3" w:rsidRDefault="00E241A1" w:rsidP="00E241A1">
      <w:pPr>
        <w:rPr>
          <w:b/>
          <w:lang w:val="es-ES"/>
        </w:rPr>
      </w:pPr>
    </w:p>
    <w:p w14:paraId="3B99F043" w14:textId="77777777" w:rsidR="00E241A1" w:rsidRPr="00227BD3" w:rsidRDefault="00E241A1" w:rsidP="00E241A1">
      <w:pPr>
        <w:rPr>
          <w:lang w:val="es-ES"/>
        </w:rPr>
      </w:pPr>
      <w:r w:rsidRPr="00227BD3">
        <w:rPr>
          <w:lang w:val="es-ES"/>
        </w:rPr>
        <w:t>See also Magallanes, Fernando de.</w:t>
      </w:r>
    </w:p>
    <w:p w14:paraId="1BA30F16" w14:textId="77777777" w:rsidR="00E241A1" w:rsidRPr="00227BD3" w:rsidRDefault="00E241A1" w:rsidP="00E241A1">
      <w:pPr>
        <w:rPr>
          <w:lang w:val="es-ES"/>
        </w:rPr>
      </w:pPr>
    </w:p>
    <w:p w14:paraId="6E1A9128" w14:textId="77777777" w:rsidR="00E241A1" w:rsidRDefault="00E241A1">
      <w:pPr>
        <w:rPr>
          <w:b/>
          <w:bCs/>
        </w:rPr>
      </w:pPr>
    </w:p>
    <w:p w14:paraId="7E594352" w14:textId="77777777" w:rsidR="00E241A1" w:rsidRDefault="00E241A1">
      <w:pPr>
        <w:rPr>
          <w:b/>
          <w:bCs/>
        </w:rPr>
      </w:pPr>
    </w:p>
    <w:p w14:paraId="4B942425" w14:textId="77777777" w:rsidR="00E241A1" w:rsidRPr="00E241A1" w:rsidRDefault="00E241A1">
      <w:pPr>
        <w:rPr>
          <w:b/>
          <w:bCs/>
        </w:rPr>
      </w:pPr>
    </w:p>
    <w:p w14:paraId="122DAE85" w14:textId="77777777" w:rsidR="002E3958" w:rsidRDefault="002E3958"/>
    <w:p w14:paraId="7D8CD730" w14:textId="77777777" w:rsidR="002E3958" w:rsidRDefault="002E3958">
      <w:pPr>
        <w:rPr>
          <w:b/>
          <w:sz w:val="36"/>
        </w:rPr>
      </w:pPr>
      <w:r>
        <w:rPr>
          <w:b/>
          <w:sz w:val="36"/>
        </w:rPr>
        <w:t>Bolivia</w:t>
      </w:r>
    </w:p>
    <w:p w14:paraId="1F285974" w14:textId="77777777" w:rsidR="002E3958" w:rsidRDefault="002E3958">
      <w:pPr>
        <w:rPr>
          <w:b/>
          <w:sz w:val="36"/>
        </w:rPr>
      </w:pPr>
    </w:p>
    <w:p w14:paraId="69FC8B48" w14:textId="77777777" w:rsidR="00703C6F" w:rsidRDefault="00703C6F">
      <w:pPr>
        <w:rPr>
          <w:b/>
          <w:sz w:val="36"/>
        </w:rPr>
      </w:pPr>
    </w:p>
    <w:p w14:paraId="187848B0" w14:textId="77777777" w:rsidR="00703C6F" w:rsidRDefault="00703C6F">
      <w:pPr>
        <w:rPr>
          <w:b/>
          <w:sz w:val="36"/>
        </w:rPr>
      </w:pPr>
    </w:p>
    <w:p w14:paraId="59894142" w14:textId="77777777" w:rsidR="00703C6F" w:rsidRDefault="00703C6F">
      <w:r>
        <w:lastRenderedPageBreak/>
        <w:t>Films</w:t>
      </w:r>
    </w:p>
    <w:p w14:paraId="01995919" w14:textId="77777777" w:rsidR="00703C6F" w:rsidRDefault="00703C6F"/>
    <w:p w14:paraId="72FBB892" w14:textId="77777777" w:rsidR="00703C6F" w:rsidRDefault="00703C6F"/>
    <w:p w14:paraId="3DE4A47D" w14:textId="77777777" w:rsidR="00703C6F" w:rsidRPr="00DC29F2" w:rsidRDefault="00703C6F" w:rsidP="00703C6F">
      <w:pPr>
        <w:rPr>
          <w:lang w:val="en-US"/>
        </w:rPr>
      </w:pPr>
      <w:r>
        <w:rPr>
          <w:i/>
        </w:rPr>
        <w:t>Z, la ciudad perdida.</w:t>
      </w:r>
      <w:r>
        <w:t xml:space="preserve"> </w:t>
      </w:r>
      <w:r w:rsidRPr="00227BD3">
        <w:rPr>
          <w:lang w:val="en-US"/>
        </w:rPr>
        <w:t xml:space="preserve">Dir. James Gray. </w:t>
      </w:r>
      <w:r w:rsidRPr="00E241A1">
        <w:rPr>
          <w:lang w:val="en-US"/>
        </w:rPr>
        <w:t xml:space="preserve">Cast: Charlie Hunnam, Robert Pattinson, Sienna Miller. </w:t>
      </w:r>
      <w:r w:rsidRPr="00DC29F2">
        <w:rPr>
          <w:lang w:val="en-US"/>
        </w:rPr>
        <w:t>(On explorer Percy Fawcett). USA/UK, 2016.*</w:t>
      </w:r>
    </w:p>
    <w:p w14:paraId="07872090" w14:textId="77777777" w:rsidR="00703C6F" w:rsidRPr="00DC29F2" w:rsidRDefault="00703C6F" w:rsidP="00703C6F">
      <w:pPr>
        <w:rPr>
          <w:lang w:val="en-US"/>
        </w:rPr>
      </w:pPr>
      <w:r w:rsidRPr="00DC29F2">
        <w:rPr>
          <w:lang w:val="en-US"/>
        </w:rPr>
        <w:tab/>
      </w:r>
      <w:hyperlink r:id="rId33" w:history="1">
        <w:r w:rsidRPr="00DC29F2">
          <w:rPr>
            <w:rStyle w:val="Hipervnculo"/>
            <w:lang w:val="en-US"/>
          </w:rPr>
          <w:t>http://redaragon.elperiodicodearagon.com/ocio/cine/pelicula.asp?id=32171</w:t>
        </w:r>
      </w:hyperlink>
    </w:p>
    <w:p w14:paraId="65F8DCEC" w14:textId="77777777" w:rsidR="00703C6F" w:rsidRPr="006C2EF8" w:rsidRDefault="00703C6F" w:rsidP="00703C6F">
      <w:pPr>
        <w:rPr>
          <w:lang w:val="es-ES"/>
        </w:rPr>
      </w:pPr>
      <w:r w:rsidRPr="00DC29F2">
        <w:rPr>
          <w:lang w:val="en-US"/>
        </w:rPr>
        <w:tab/>
      </w:r>
      <w:r w:rsidRPr="006C2EF8">
        <w:rPr>
          <w:lang w:val="es-ES"/>
        </w:rPr>
        <w:t>2017</w:t>
      </w:r>
    </w:p>
    <w:p w14:paraId="174034CF" w14:textId="77777777" w:rsidR="00703C6F" w:rsidRPr="006C2EF8" w:rsidRDefault="00703C6F">
      <w:pPr>
        <w:rPr>
          <w:lang w:val="es-ES"/>
        </w:rPr>
      </w:pPr>
    </w:p>
    <w:p w14:paraId="1536B255" w14:textId="77777777" w:rsidR="00703C6F" w:rsidRPr="006C2EF8" w:rsidRDefault="00703C6F">
      <w:pPr>
        <w:rPr>
          <w:lang w:val="es-ES"/>
        </w:rPr>
      </w:pPr>
    </w:p>
    <w:p w14:paraId="6E642524" w14:textId="77777777" w:rsidR="00703C6F" w:rsidRPr="006C2EF8" w:rsidRDefault="00703C6F">
      <w:pPr>
        <w:rPr>
          <w:lang w:val="es-ES"/>
        </w:rPr>
      </w:pPr>
    </w:p>
    <w:p w14:paraId="12F1D41C" w14:textId="77777777" w:rsidR="00703C6F" w:rsidRPr="006C2EF8" w:rsidRDefault="00703C6F">
      <w:pPr>
        <w:rPr>
          <w:lang w:val="es-ES"/>
        </w:rPr>
      </w:pPr>
    </w:p>
    <w:p w14:paraId="6262FDBA" w14:textId="77777777" w:rsidR="002E3958" w:rsidRPr="006C2EF8" w:rsidRDefault="002E3958">
      <w:pPr>
        <w:rPr>
          <w:lang w:val="es-ES"/>
        </w:rPr>
      </w:pPr>
      <w:r w:rsidRPr="006C2EF8">
        <w:rPr>
          <w:lang w:val="es-ES"/>
        </w:rPr>
        <w:t>Internet resources</w:t>
      </w:r>
    </w:p>
    <w:p w14:paraId="0AACB452" w14:textId="77777777" w:rsidR="002E3958" w:rsidRPr="006C2EF8" w:rsidRDefault="002E3958">
      <w:pPr>
        <w:rPr>
          <w:sz w:val="36"/>
          <w:lang w:val="es-ES"/>
        </w:rPr>
      </w:pPr>
    </w:p>
    <w:p w14:paraId="1E8E68E9" w14:textId="77777777" w:rsidR="002E3958" w:rsidRPr="006C2EF8" w:rsidRDefault="002E3958" w:rsidP="002E3958">
      <w:pPr>
        <w:rPr>
          <w:lang w:val="es-ES"/>
        </w:rPr>
      </w:pPr>
      <w:r w:rsidRPr="006C2EF8">
        <w:rPr>
          <w:i/>
          <w:lang w:val="es-ES"/>
        </w:rPr>
        <w:t>BolPress</w:t>
      </w:r>
    </w:p>
    <w:p w14:paraId="585B722F" w14:textId="77777777" w:rsidR="002E3958" w:rsidRPr="006C2EF8" w:rsidRDefault="002E3958" w:rsidP="002E3958">
      <w:pPr>
        <w:rPr>
          <w:lang w:val="es-ES"/>
        </w:rPr>
      </w:pPr>
      <w:r w:rsidRPr="006C2EF8">
        <w:rPr>
          <w:lang w:val="es-ES"/>
        </w:rPr>
        <w:tab/>
      </w:r>
      <w:hyperlink r:id="rId34" w:history="1">
        <w:r w:rsidRPr="006C2EF8">
          <w:rPr>
            <w:rStyle w:val="Hipervnculo"/>
            <w:lang w:val="es-ES"/>
          </w:rPr>
          <w:t>http://www.bolpress.com/</w:t>
        </w:r>
      </w:hyperlink>
      <w:r w:rsidRPr="006C2EF8">
        <w:rPr>
          <w:lang w:val="es-ES"/>
        </w:rPr>
        <w:t xml:space="preserve"> </w:t>
      </w:r>
    </w:p>
    <w:p w14:paraId="4738501D" w14:textId="77777777" w:rsidR="002E3958" w:rsidRPr="006C2EF8" w:rsidRDefault="002E3958" w:rsidP="002E3958">
      <w:pPr>
        <w:rPr>
          <w:lang w:val="es-ES"/>
        </w:rPr>
      </w:pPr>
      <w:r w:rsidRPr="006C2EF8">
        <w:rPr>
          <w:lang w:val="es-ES"/>
        </w:rPr>
        <w:tab/>
        <w:t>2011</w:t>
      </w:r>
    </w:p>
    <w:p w14:paraId="5666369C" w14:textId="77777777" w:rsidR="002E3958" w:rsidRPr="006C2EF8" w:rsidRDefault="002E3958">
      <w:pPr>
        <w:rPr>
          <w:sz w:val="36"/>
          <w:lang w:val="es-ES"/>
        </w:rPr>
      </w:pPr>
    </w:p>
    <w:p w14:paraId="2A49E2DA" w14:textId="16B5592D" w:rsidR="002E3958" w:rsidRPr="00777E7C" w:rsidRDefault="00777E7C">
      <w:pPr>
        <w:rPr>
          <w:szCs w:val="28"/>
          <w:lang w:val="es-ES"/>
        </w:rPr>
      </w:pPr>
      <w:r w:rsidRPr="00777E7C">
        <w:rPr>
          <w:szCs w:val="28"/>
          <w:lang w:val="es-ES"/>
        </w:rPr>
        <w:t xml:space="preserve">"Bolivia." </w:t>
      </w:r>
      <w:r w:rsidRPr="00777E7C">
        <w:rPr>
          <w:i/>
          <w:szCs w:val="28"/>
          <w:lang w:val="es-ES"/>
        </w:rPr>
        <w:t>Wikipedia: La enciclopedia libre.*</w:t>
      </w:r>
    </w:p>
    <w:p w14:paraId="462ABEBB" w14:textId="52C83697" w:rsidR="00777E7C" w:rsidRPr="00777E7C" w:rsidRDefault="00777E7C">
      <w:pPr>
        <w:rPr>
          <w:szCs w:val="28"/>
          <w:lang w:val="es-ES"/>
        </w:rPr>
      </w:pPr>
      <w:r w:rsidRPr="00777E7C">
        <w:rPr>
          <w:szCs w:val="28"/>
          <w:lang w:val="es-ES"/>
        </w:rPr>
        <w:tab/>
      </w:r>
      <w:hyperlink r:id="rId35" w:history="1">
        <w:r w:rsidRPr="00777E7C">
          <w:rPr>
            <w:rStyle w:val="Hipervnculo"/>
            <w:szCs w:val="28"/>
            <w:lang w:val="es-ES"/>
          </w:rPr>
          <w:t>https://en.wikipedia.org/wiki/Bolivia</w:t>
        </w:r>
      </w:hyperlink>
    </w:p>
    <w:p w14:paraId="3BFC99E7" w14:textId="7F00362D" w:rsidR="00777E7C" w:rsidRPr="00FC601E" w:rsidRDefault="00777E7C">
      <w:pPr>
        <w:rPr>
          <w:szCs w:val="28"/>
          <w:lang w:val="es-ES"/>
        </w:rPr>
      </w:pPr>
      <w:r w:rsidRPr="00777E7C">
        <w:rPr>
          <w:szCs w:val="28"/>
          <w:lang w:val="es-ES"/>
        </w:rPr>
        <w:tab/>
      </w:r>
      <w:r w:rsidRPr="00FC601E">
        <w:rPr>
          <w:szCs w:val="28"/>
          <w:lang w:val="es-ES"/>
        </w:rPr>
        <w:t>2020</w:t>
      </w:r>
    </w:p>
    <w:p w14:paraId="6F90996A" w14:textId="462B471F" w:rsidR="002E3958" w:rsidRPr="00FC601E" w:rsidRDefault="002E3958">
      <w:pPr>
        <w:rPr>
          <w:b/>
          <w:sz w:val="36"/>
          <w:lang w:val="es-ES"/>
        </w:rPr>
      </w:pPr>
    </w:p>
    <w:p w14:paraId="055443F6" w14:textId="49FEEF0B" w:rsidR="00777E7C" w:rsidRPr="00FC601E" w:rsidRDefault="00777E7C">
      <w:pPr>
        <w:rPr>
          <w:b/>
          <w:sz w:val="36"/>
          <w:lang w:val="es-ES"/>
        </w:rPr>
      </w:pPr>
    </w:p>
    <w:p w14:paraId="542562F2" w14:textId="3951B19C" w:rsidR="00FC601E" w:rsidRPr="00FC601E" w:rsidRDefault="00FC601E">
      <w:pPr>
        <w:rPr>
          <w:b/>
          <w:sz w:val="36"/>
          <w:lang w:val="es-ES"/>
        </w:rPr>
      </w:pPr>
    </w:p>
    <w:p w14:paraId="0E178365" w14:textId="0C6001D3" w:rsidR="00FC601E" w:rsidRPr="00FC601E" w:rsidRDefault="00FC601E">
      <w:pPr>
        <w:rPr>
          <w:b/>
          <w:szCs w:val="28"/>
          <w:lang w:val="es-ES"/>
        </w:rPr>
      </w:pPr>
      <w:r w:rsidRPr="00FC601E">
        <w:rPr>
          <w:b/>
          <w:szCs w:val="28"/>
          <w:lang w:val="es-ES"/>
        </w:rPr>
        <w:t>Bolivia: Politics</w:t>
      </w:r>
    </w:p>
    <w:p w14:paraId="5A32C12F" w14:textId="682A177E" w:rsidR="00FC601E" w:rsidRPr="00FC601E" w:rsidRDefault="00FC601E">
      <w:pPr>
        <w:rPr>
          <w:sz w:val="36"/>
          <w:lang w:val="es-ES"/>
        </w:rPr>
      </w:pPr>
    </w:p>
    <w:p w14:paraId="3106F01D" w14:textId="77777777" w:rsidR="00FC601E" w:rsidRPr="00D71F47" w:rsidRDefault="00FC601E" w:rsidP="00FC601E">
      <w:r>
        <w:t xml:space="preserve">Ríos García, Mauricio. "Así exportó Cuba su dictadura comunista a Bolivia: el cáncer comunista hizo metástasis." </w:t>
      </w:r>
      <w:r>
        <w:rPr>
          <w:i/>
        </w:rPr>
        <w:t>La Gaceta</w:t>
      </w:r>
      <w:r>
        <w:t xml:space="preserve"> 16 July 2021.*</w:t>
      </w:r>
    </w:p>
    <w:p w14:paraId="72364F90" w14:textId="77777777" w:rsidR="00FC601E" w:rsidRDefault="00FC601E" w:rsidP="00FC601E">
      <w:r>
        <w:tab/>
      </w:r>
      <w:hyperlink r:id="rId36" w:history="1">
        <w:r w:rsidRPr="00FB5BDA">
          <w:rPr>
            <w:rStyle w:val="Hipervnculo"/>
          </w:rPr>
          <w:t>https://gaceta.es/actualidad/asi-exporto-cuba-su-dictadura-comunista-a-bolivia-20210716-2336/</w:t>
        </w:r>
      </w:hyperlink>
    </w:p>
    <w:p w14:paraId="28974F02" w14:textId="77777777" w:rsidR="00FC601E" w:rsidRPr="008A76B1" w:rsidRDefault="00FC601E" w:rsidP="00FC601E">
      <w:pPr>
        <w:rPr>
          <w:lang w:val="es-ES"/>
        </w:rPr>
      </w:pPr>
      <w:r>
        <w:tab/>
      </w:r>
      <w:r w:rsidRPr="008A76B1">
        <w:rPr>
          <w:lang w:val="es-ES"/>
        </w:rPr>
        <w:t>2021</w:t>
      </w:r>
    </w:p>
    <w:p w14:paraId="31D41A6F" w14:textId="77777777" w:rsidR="00FC601E" w:rsidRPr="008A76B1" w:rsidRDefault="00FC601E">
      <w:pPr>
        <w:rPr>
          <w:sz w:val="36"/>
          <w:lang w:val="es-ES"/>
        </w:rPr>
      </w:pPr>
    </w:p>
    <w:p w14:paraId="38900241" w14:textId="16740946" w:rsidR="00777E7C" w:rsidRPr="00CA2934" w:rsidRDefault="00CA2934">
      <w:pPr>
        <w:rPr>
          <w:b/>
          <w:szCs w:val="28"/>
          <w:lang w:val="es-ES"/>
        </w:rPr>
      </w:pPr>
      <w:r w:rsidRPr="00CA2934">
        <w:rPr>
          <w:b/>
          <w:szCs w:val="28"/>
          <w:lang w:val="es-ES"/>
        </w:rPr>
        <w:t>Bolivia: Society</w:t>
      </w:r>
    </w:p>
    <w:p w14:paraId="69CC10CD" w14:textId="77777777" w:rsidR="00CA2934" w:rsidRDefault="00CA2934">
      <w:pPr>
        <w:rPr>
          <w:b/>
          <w:sz w:val="36"/>
          <w:lang w:val="es-ES"/>
        </w:rPr>
      </w:pPr>
    </w:p>
    <w:p w14:paraId="139780DA" w14:textId="77777777" w:rsidR="00CA2934" w:rsidRDefault="00CA2934" w:rsidP="00CA2934">
      <w:pPr>
        <w:rPr>
          <w:bCs/>
        </w:rPr>
      </w:pPr>
      <w:r>
        <w:rPr>
          <w:bCs/>
        </w:rPr>
        <w:t xml:space="preserve">Arguedas, Alcides. </w:t>
      </w:r>
      <w:r>
        <w:rPr>
          <w:bCs/>
          <w:i/>
          <w:iCs/>
        </w:rPr>
        <w:t>Pueblo enfermo.</w:t>
      </w:r>
    </w:p>
    <w:p w14:paraId="1C5C14D2" w14:textId="77777777" w:rsidR="00CA2934" w:rsidRDefault="00CA2934">
      <w:pPr>
        <w:rPr>
          <w:b/>
          <w:sz w:val="36"/>
          <w:lang w:val="es-ES"/>
        </w:rPr>
      </w:pPr>
    </w:p>
    <w:p w14:paraId="2EAE39D9" w14:textId="77777777" w:rsidR="00CA2934" w:rsidRDefault="00CA2934">
      <w:pPr>
        <w:rPr>
          <w:b/>
          <w:sz w:val="36"/>
          <w:lang w:val="es-ES"/>
        </w:rPr>
      </w:pPr>
    </w:p>
    <w:p w14:paraId="7FBB5599" w14:textId="77777777" w:rsidR="00CA2934" w:rsidRDefault="00CA2934">
      <w:pPr>
        <w:rPr>
          <w:b/>
          <w:sz w:val="36"/>
          <w:lang w:val="es-ES"/>
        </w:rPr>
      </w:pPr>
    </w:p>
    <w:p w14:paraId="5078F88A" w14:textId="77777777" w:rsidR="00CA2934" w:rsidRDefault="00CA2934">
      <w:pPr>
        <w:rPr>
          <w:b/>
          <w:sz w:val="36"/>
          <w:lang w:val="es-ES"/>
        </w:rPr>
      </w:pPr>
    </w:p>
    <w:p w14:paraId="78852DB8" w14:textId="77777777" w:rsidR="00CA2934" w:rsidRPr="008A76B1" w:rsidRDefault="00CA2934">
      <w:pPr>
        <w:rPr>
          <w:b/>
          <w:sz w:val="36"/>
          <w:lang w:val="es-ES"/>
        </w:rPr>
      </w:pPr>
    </w:p>
    <w:p w14:paraId="04B047AC" w14:textId="77F999BC" w:rsidR="00777E7C" w:rsidRPr="008A76B1" w:rsidRDefault="00777E7C">
      <w:pPr>
        <w:rPr>
          <w:b/>
          <w:sz w:val="36"/>
          <w:lang w:val="es-ES"/>
        </w:rPr>
      </w:pPr>
    </w:p>
    <w:p w14:paraId="3D8BB549" w14:textId="33B69241" w:rsidR="009B377A" w:rsidRPr="008A76B1" w:rsidRDefault="009B377A">
      <w:pPr>
        <w:rPr>
          <w:b/>
          <w:sz w:val="36"/>
          <w:lang w:val="es-ES"/>
        </w:rPr>
      </w:pPr>
    </w:p>
    <w:p w14:paraId="7E158E31" w14:textId="163D8916" w:rsidR="009B377A" w:rsidRPr="009B377A" w:rsidRDefault="009B377A">
      <w:pPr>
        <w:rPr>
          <w:b/>
          <w:sz w:val="36"/>
          <w:lang w:val="es-ES"/>
        </w:rPr>
      </w:pPr>
      <w:r w:rsidRPr="009B377A">
        <w:rPr>
          <w:b/>
          <w:sz w:val="36"/>
          <w:lang w:val="es-ES"/>
        </w:rPr>
        <w:t>Bolivia: Areas</w:t>
      </w:r>
    </w:p>
    <w:p w14:paraId="51C0D34E" w14:textId="6D7727A8" w:rsidR="009B377A" w:rsidRDefault="009B377A">
      <w:pPr>
        <w:rPr>
          <w:b/>
          <w:sz w:val="36"/>
          <w:lang w:val="es-ES"/>
        </w:rPr>
      </w:pPr>
    </w:p>
    <w:p w14:paraId="3A582A0A" w14:textId="77777777" w:rsidR="005762C0" w:rsidRDefault="005762C0">
      <w:pPr>
        <w:rPr>
          <w:b/>
          <w:sz w:val="36"/>
          <w:lang w:val="es-ES"/>
        </w:rPr>
      </w:pPr>
    </w:p>
    <w:p w14:paraId="4BB24F0B" w14:textId="77777777" w:rsidR="005762C0" w:rsidRDefault="005762C0">
      <w:pPr>
        <w:rPr>
          <w:b/>
          <w:sz w:val="36"/>
          <w:lang w:val="es-ES"/>
        </w:rPr>
      </w:pPr>
    </w:p>
    <w:p w14:paraId="1C58B980" w14:textId="7570E7A9" w:rsidR="005762C0" w:rsidRPr="005762C0" w:rsidRDefault="005762C0">
      <w:pPr>
        <w:rPr>
          <w:b/>
          <w:szCs w:val="28"/>
          <w:lang w:val="es-ES"/>
        </w:rPr>
      </w:pPr>
      <w:r w:rsidRPr="005762C0">
        <w:rPr>
          <w:b/>
          <w:szCs w:val="28"/>
          <w:lang w:val="es-ES"/>
        </w:rPr>
        <w:t>Potosí</w:t>
      </w:r>
    </w:p>
    <w:p w14:paraId="0D9E72DB" w14:textId="77777777" w:rsidR="005762C0" w:rsidRPr="005762C0" w:rsidRDefault="005762C0">
      <w:pPr>
        <w:rPr>
          <w:bCs/>
          <w:sz w:val="36"/>
          <w:lang w:val="es-ES"/>
        </w:rPr>
      </w:pPr>
    </w:p>
    <w:p w14:paraId="7D6F047A" w14:textId="77777777" w:rsidR="009B377A" w:rsidRPr="009B377A" w:rsidRDefault="009B377A" w:rsidP="009B377A">
      <w:pPr>
        <w:rPr>
          <w:lang w:val="es-ES"/>
        </w:rPr>
      </w:pPr>
      <w:r w:rsidRPr="009B377A">
        <w:rPr>
          <w:i/>
          <w:iCs/>
          <w:lang w:val="es-ES"/>
        </w:rPr>
        <w:t>El Potosí.*</w:t>
      </w:r>
    </w:p>
    <w:p w14:paraId="270BAAB1" w14:textId="77777777" w:rsidR="009B377A" w:rsidRPr="009B377A" w:rsidRDefault="009B377A" w:rsidP="009B377A">
      <w:pPr>
        <w:rPr>
          <w:lang w:val="es-ES"/>
        </w:rPr>
      </w:pPr>
      <w:r w:rsidRPr="009B377A">
        <w:rPr>
          <w:lang w:val="es-ES"/>
        </w:rPr>
        <w:tab/>
      </w:r>
      <w:hyperlink r:id="rId37" w:history="1">
        <w:r w:rsidRPr="009B377A">
          <w:rPr>
            <w:rStyle w:val="Hipervnculo"/>
            <w:lang w:val="es-ES"/>
          </w:rPr>
          <w:t>https://elpotosi.net/</w:t>
        </w:r>
      </w:hyperlink>
      <w:r w:rsidRPr="009B377A">
        <w:rPr>
          <w:lang w:val="es-ES"/>
        </w:rPr>
        <w:t xml:space="preserve"> </w:t>
      </w:r>
      <w:r w:rsidRPr="009B377A">
        <w:rPr>
          <w:lang w:val="es-ES"/>
        </w:rPr>
        <w:tab/>
      </w:r>
    </w:p>
    <w:p w14:paraId="05A01136" w14:textId="77777777" w:rsidR="009B377A" w:rsidRPr="00FB1448" w:rsidRDefault="009B377A" w:rsidP="009B377A">
      <w:pPr>
        <w:rPr>
          <w:lang w:val="es-ES"/>
        </w:rPr>
      </w:pPr>
      <w:r w:rsidRPr="009B377A">
        <w:rPr>
          <w:lang w:val="es-ES"/>
        </w:rPr>
        <w:tab/>
      </w:r>
      <w:r w:rsidRPr="00FB1448">
        <w:rPr>
          <w:lang w:val="es-ES"/>
        </w:rPr>
        <w:t>2023</w:t>
      </w:r>
    </w:p>
    <w:p w14:paraId="75CD1F1A" w14:textId="77777777" w:rsidR="005762C0" w:rsidRPr="00FB1448" w:rsidRDefault="005762C0" w:rsidP="009B377A">
      <w:pPr>
        <w:rPr>
          <w:lang w:val="es-ES"/>
        </w:rPr>
      </w:pPr>
    </w:p>
    <w:p w14:paraId="00F51CF5" w14:textId="77777777" w:rsidR="005762C0" w:rsidRPr="00FB1448" w:rsidRDefault="005762C0" w:rsidP="009B377A">
      <w:pPr>
        <w:rPr>
          <w:lang w:val="es-ES"/>
        </w:rPr>
      </w:pPr>
    </w:p>
    <w:p w14:paraId="68D1822D" w14:textId="78485B7A" w:rsidR="005762C0" w:rsidRPr="00FB1448" w:rsidRDefault="005762C0" w:rsidP="009B377A">
      <w:pPr>
        <w:rPr>
          <w:b/>
          <w:bCs/>
          <w:lang w:val="es-ES"/>
        </w:rPr>
      </w:pPr>
      <w:r w:rsidRPr="00FB1448">
        <w:rPr>
          <w:b/>
          <w:bCs/>
          <w:lang w:val="es-ES"/>
        </w:rPr>
        <w:t>Sajama</w:t>
      </w:r>
    </w:p>
    <w:p w14:paraId="5CA7F05B" w14:textId="77777777" w:rsidR="005762C0" w:rsidRPr="00FB1448" w:rsidRDefault="005762C0" w:rsidP="009B377A">
      <w:pPr>
        <w:rPr>
          <w:b/>
          <w:bCs/>
          <w:lang w:val="es-ES"/>
        </w:rPr>
      </w:pPr>
    </w:p>
    <w:p w14:paraId="04D80A03" w14:textId="77777777" w:rsidR="005762C0" w:rsidRDefault="005762C0" w:rsidP="005762C0">
      <w:pPr>
        <w:rPr>
          <w:lang w:val="en-US"/>
        </w:rPr>
      </w:pPr>
      <w:r w:rsidRPr="00FB1448">
        <w:rPr>
          <w:lang w:val="es-ES"/>
        </w:rPr>
        <w:t xml:space="preserve">Wikipedia. </w:t>
      </w:r>
      <w:r>
        <w:rPr>
          <w:lang w:val="en-US"/>
        </w:rPr>
        <w:t xml:space="preserve">"Sajama Lines." </w:t>
      </w:r>
      <w:r>
        <w:rPr>
          <w:i/>
          <w:iCs/>
          <w:lang w:val="en-US"/>
        </w:rPr>
        <w:t>Wikipedia: The Free Encyclopedia.*</w:t>
      </w:r>
    </w:p>
    <w:p w14:paraId="6F04BB13" w14:textId="77777777" w:rsidR="005762C0" w:rsidRDefault="005762C0" w:rsidP="005762C0">
      <w:pPr>
        <w:rPr>
          <w:lang w:val="en-US"/>
        </w:rPr>
      </w:pPr>
      <w:r>
        <w:rPr>
          <w:lang w:val="en-US"/>
        </w:rPr>
        <w:tab/>
      </w:r>
      <w:hyperlink r:id="rId38" w:history="1">
        <w:r w:rsidRPr="001C3862">
          <w:rPr>
            <w:rStyle w:val="Hipervnculo"/>
            <w:lang w:val="en-US"/>
          </w:rPr>
          <w:t>https://en.wikipedia.org/wiki/Sajama_Lines</w:t>
        </w:r>
      </w:hyperlink>
    </w:p>
    <w:p w14:paraId="2389CBA1" w14:textId="77777777" w:rsidR="005762C0" w:rsidRPr="006251AC" w:rsidRDefault="005762C0" w:rsidP="005762C0">
      <w:pPr>
        <w:rPr>
          <w:lang w:val="en-US"/>
        </w:rPr>
      </w:pPr>
      <w:r>
        <w:rPr>
          <w:lang w:val="en-US"/>
        </w:rPr>
        <w:tab/>
        <w:t>2023</w:t>
      </w:r>
    </w:p>
    <w:p w14:paraId="2E3365E0" w14:textId="77777777" w:rsidR="005762C0" w:rsidRDefault="005762C0" w:rsidP="009B377A">
      <w:pPr>
        <w:rPr>
          <w:b/>
          <w:bCs/>
          <w:lang w:val="en-US"/>
        </w:rPr>
      </w:pPr>
    </w:p>
    <w:p w14:paraId="29B3CA25" w14:textId="77777777" w:rsidR="005762C0" w:rsidRDefault="005762C0" w:rsidP="009B377A">
      <w:pPr>
        <w:rPr>
          <w:b/>
          <w:bCs/>
          <w:lang w:val="en-US"/>
        </w:rPr>
      </w:pPr>
    </w:p>
    <w:p w14:paraId="57F995E7" w14:textId="77777777" w:rsidR="005762C0" w:rsidRDefault="005762C0" w:rsidP="009B377A">
      <w:pPr>
        <w:rPr>
          <w:b/>
          <w:bCs/>
          <w:lang w:val="en-US"/>
        </w:rPr>
      </w:pPr>
    </w:p>
    <w:p w14:paraId="088D5634" w14:textId="77777777" w:rsidR="005762C0" w:rsidRPr="005762C0" w:rsidRDefault="005762C0" w:rsidP="009B377A">
      <w:pPr>
        <w:rPr>
          <w:b/>
          <w:bCs/>
          <w:lang w:val="en-US"/>
        </w:rPr>
      </w:pPr>
    </w:p>
    <w:p w14:paraId="0F394D72" w14:textId="54C3FA88" w:rsidR="009B377A" w:rsidRPr="009B377A" w:rsidRDefault="009B377A">
      <w:pPr>
        <w:rPr>
          <w:bCs/>
          <w:i/>
          <w:iCs/>
          <w:sz w:val="36"/>
          <w:lang w:val="en-US"/>
        </w:rPr>
      </w:pPr>
    </w:p>
    <w:p w14:paraId="781FD81E" w14:textId="69C51D38" w:rsidR="00777E7C" w:rsidRPr="00FC601E" w:rsidRDefault="00777E7C" w:rsidP="00FC601E">
      <w:pPr>
        <w:ind w:left="0" w:firstLine="0"/>
        <w:rPr>
          <w:sz w:val="36"/>
          <w:lang w:val="en-US"/>
        </w:rPr>
      </w:pPr>
    </w:p>
    <w:p w14:paraId="01DE934E" w14:textId="77777777" w:rsidR="00777E7C" w:rsidRPr="006C2EF8" w:rsidRDefault="00777E7C">
      <w:pPr>
        <w:rPr>
          <w:b/>
          <w:sz w:val="36"/>
          <w:lang w:val="en-US"/>
        </w:rPr>
      </w:pPr>
    </w:p>
    <w:p w14:paraId="195A57A5" w14:textId="77777777" w:rsidR="002E3958" w:rsidRPr="00DC29F2" w:rsidRDefault="002E3958">
      <w:pPr>
        <w:rPr>
          <w:lang w:val="en-US"/>
        </w:rPr>
      </w:pPr>
      <w:r w:rsidRPr="00DC29F2">
        <w:rPr>
          <w:b/>
          <w:sz w:val="36"/>
          <w:lang w:val="en-US"/>
        </w:rPr>
        <w:t>Central America</w:t>
      </w:r>
    </w:p>
    <w:p w14:paraId="39E10A37" w14:textId="77777777" w:rsidR="002E3958" w:rsidRPr="00DC29F2" w:rsidRDefault="002E3958">
      <w:pPr>
        <w:rPr>
          <w:b/>
          <w:lang w:val="en-US"/>
        </w:rPr>
      </w:pPr>
    </w:p>
    <w:p w14:paraId="0951BF71" w14:textId="77777777" w:rsidR="002E3958" w:rsidRPr="00DC29F2" w:rsidRDefault="002E3958">
      <w:pPr>
        <w:rPr>
          <w:lang w:val="en-US"/>
        </w:rPr>
      </w:pPr>
    </w:p>
    <w:p w14:paraId="202A1544" w14:textId="77777777" w:rsidR="002E3958" w:rsidRPr="00DC29F2" w:rsidRDefault="002E3958">
      <w:pPr>
        <w:rPr>
          <w:b/>
          <w:lang w:val="en-US"/>
        </w:rPr>
      </w:pPr>
      <w:r w:rsidRPr="00DC29F2">
        <w:rPr>
          <w:b/>
          <w:lang w:val="en-US"/>
        </w:rPr>
        <w:t>Central America: politics</w:t>
      </w:r>
    </w:p>
    <w:p w14:paraId="097E828F" w14:textId="77777777" w:rsidR="002E3958" w:rsidRPr="00DC29F2" w:rsidRDefault="002E3958">
      <w:pPr>
        <w:rPr>
          <w:b/>
          <w:lang w:val="en-US"/>
        </w:rPr>
      </w:pPr>
    </w:p>
    <w:p w14:paraId="55636BE8" w14:textId="77777777" w:rsidR="002E3958" w:rsidRDefault="002E3958">
      <w:pPr>
        <w:tabs>
          <w:tab w:val="left" w:pos="8220"/>
        </w:tabs>
      </w:pPr>
      <w:r w:rsidRPr="00DC29F2">
        <w:rPr>
          <w:lang w:val="en-US"/>
        </w:rPr>
        <w:t xml:space="preserve">Chomsky, Noam. </w:t>
      </w:r>
      <w:r w:rsidRPr="00DC29F2">
        <w:rPr>
          <w:i/>
          <w:lang w:val="en-US"/>
        </w:rPr>
        <w:t xml:space="preserve">Turning the Tide: The US Intervention in Central America and the Struggle for Peace. </w:t>
      </w:r>
      <w:r>
        <w:t>1987.</w:t>
      </w:r>
    </w:p>
    <w:p w14:paraId="622F99D1" w14:textId="77777777" w:rsidR="002E3958" w:rsidRDefault="002E3958">
      <w:pPr>
        <w:tabs>
          <w:tab w:val="left" w:pos="8220"/>
        </w:tabs>
      </w:pPr>
    </w:p>
    <w:p w14:paraId="572CCE67" w14:textId="77777777" w:rsidR="002E3958" w:rsidRDefault="002E3958">
      <w:pPr>
        <w:tabs>
          <w:tab w:val="left" w:pos="8220"/>
        </w:tabs>
      </w:pPr>
    </w:p>
    <w:p w14:paraId="6CF71956" w14:textId="77777777" w:rsidR="002E3958" w:rsidRDefault="002E3958">
      <w:pPr>
        <w:tabs>
          <w:tab w:val="left" w:pos="8220"/>
        </w:tabs>
        <w:rPr>
          <w:b/>
        </w:rPr>
      </w:pPr>
      <w:r>
        <w:rPr>
          <w:b/>
        </w:rPr>
        <w:t>Central America: travel</w:t>
      </w:r>
    </w:p>
    <w:p w14:paraId="5E93E2DD" w14:textId="77777777" w:rsidR="002E3958" w:rsidRDefault="002E3958">
      <w:pPr>
        <w:tabs>
          <w:tab w:val="left" w:pos="8220"/>
        </w:tabs>
        <w:rPr>
          <w:b/>
        </w:rPr>
      </w:pPr>
    </w:p>
    <w:p w14:paraId="6A732468" w14:textId="77777777" w:rsidR="002E3958" w:rsidRPr="00DC29F2" w:rsidRDefault="002E3958">
      <w:pPr>
        <w:rPr>
          <w:lang w:val="en-US"/>
        </w:rPr>
      </w:pPr>
      <w:r>
        <w:lastRenderedPageBreak/>
        <w:t xml:space="preserve">Tejera Llano, Dionisa. "Viajes por Nueva España y Guatemala." </w:t>
      </w:r>
      <w:r w:rsidRPr="00DC29F2">
        <w:rPr>
          <w:i/>
          <w:lang w:val="en-US"/>
        </w:rPr>
        <w:t>Historia 16</w:t>
      </w:r>
      <w:r w:rsidRPr="00DC29F2">
        <w:rPr>
          <w:lang w:val="en-US"/>
        </w:rPr>
        <w:t xml:space="preserve"> (May 1987).</w:t>
      </w:r>
    </w:p>
    <w:p w14:paraId="5E4887BD" w14:textId="77777777" w:rsidR="005677AF" w:rsidRPr="00DC29F2" w:rsidRDefault="005677AF">
      <w:pPr>
        <w:rPr>
          <w:lang w:val="en-US"/>
        </w:rPr>
      </w:pPr>
    </w:p>
    <w:p w14:paraId="1F8C5553" w14:textId="77777777" w:rsidR="005677AF" w:rsidRPr="00DC29F2" w:rsidRDefault="005677AF">
      <w:pPr>
        <w:rPr>
          <w:lang w:val="en-US"/>
        </w:rPr>
      </w:pPr>
    </w:p>
    <w:p w14:paraId="65B207B3" w14:textId="77777777" w:rsidR="005677AF" w:rsidRPr="00DC29F2" w:rsidRDefault="005677AF">
      <w:pPr>
        <w:rPr>
          <w:lang w:val="en-US"/>
        </w:rPr>
      </w:pPr>
    </w:p>
    <w:p w14:paraId="79DE40DB" w14:textId="77777777" w:rsidR="005677AF" w:rsidRPr="00DC29F2" w:rsidRDefault="005677AF">
      <w:pPr>
        <w:rPr>
          <w:b/>
          <w:sz w:val="36"/>
          <w:szCs w:val="36"/>
          <w:lang w:val="en-US"/>
        </w:rPr>
      </w:pPr>
      <w:r w:rsidRPr="00DC29F2">
        <w:rPr>
          <w:b/>
          <w:sz w:val="36"/>
          <w:szCs w:val="36"/>
          <w:lang w:val="en-US"/>
        </w:rPr>
        <w:t>Chile</w:t>
      </w:r>
    </w:p>
    <w:p w14:paraId="5E6B01CD" w14:textId="77777777" w:rsidR="005677AF" w:rsidRPr="00DC29F2" w:rsidRDefault="005677AF">
      <w:pPr>
        <w:rPr>
          <w:b/>
          <w:lang w:val="en-US"/>
        </w:rPr>
      </w:pPr>
    </w:p>
    <w:p w14:paraId="4A30F335" w14:textId="77777777" w:rsidR="005677AF" w:rsidRPr="00DC29F2" w:rsidRDefault="005677AF">
      <w:pPr>
        <w:rPr>
          <w:lang w:val="en-US"/>
        </w:rPr>
      </w:pPr>
      <w:r w:rsidRPr="00DC29F2">
        <w:rPr>
          <w:lang w:val="en-US"/>
        </w:rPr>
        <w:t>Newspapers</w:t>
      </w:r>
    </w:p>
    <w:p w14:paraId="52EF1B02" w14:textId="77777777" w:rsidR="005677AF" w:rsidRPr="00DC29F2" w:rsidRDefault="005677AF">
      <w:pPr>
        <w:rPr>
          <w:lang w:val="en-US"/>
        </w:rPr>
      </w:pPr>
    </w:p>
    <w:p w14:paraId="39EC0500" w14:textId="77777777" w:rsidR="005677AF" w:rsidRPr="00DC29F2" w:rsidRDefault="005677AF" w:rsidP="005677AF">
      <w:pPr>
        <w:rPr>
          <w:lang w:val="en-US"/>
        </w:rPr>
      </w:pPr>
      <w:r w:rsidRPr="00DC29F2">
        <w:rPr>
          <w:i/>
          <w:lang w:val="en-US"/>
        </w:rPr>
        <w:t>Santiago Times</w:t>
      </w:r>
      <w:r w:rsidRPr="00DC29F2">
        <w:rPr>
          <w:lang w:val="en-US"/>
        </w:rPr>
        <w:t xml:space="preserve"> </w:t>
      </w:r>
    </w:p>
    <w:p w14:paraId="2E88B2B5" w14:textId="77777777" w:rsidR="005677AF" w:rsidRPr="00DC29F2" w:rsidRDefault="005677AF" w:rsidP="005677AF">
      <w:pPr>
        <w:rPr>
          <w:lang w:val="en-US"/>
        </w:rPr>
      </w:pPr>
      <w:r w:rsidRPr="00DC29F2">
        <w:rPr>
          <w:lang w:val="en-US"/>
        </w:rPr>
        <w:tab/>
      </w:r>
      <w:hyperlink r:id="rId39" w:history="1">
        <w:r w:rsidRPr="00DC29F2">
          <w:rPr>
            <w:rStyle w:val="Hipervnculo"/>
            <w:lang w:val="en-US"/>
          </w:rPr>
          <w:t>http://santiagotimes.cl/</w:t>
        </w:r>
      </w:hyperlink>
      <w:r w:rsidRPr="00DC29F2">
        <w:rPr>
          <w:lang w:val="en-US"/>
        </w:rPr>
        <w:t xml:space="preserve"> </w:t>
      </w:r>
    </w:p>
    <w:p w14:paraId="4D3C9E33" w14:textId="77777777" w:rsidR="005677AF" w:rsidRPr="00DC29F2" w:rsidRDefault="005677AF" w:rsidP="005677AF">
      <w:pPr>
        <w:rPr>
          <w:lang w:val="en-US"/>
        </w:rPr>
      </w:pPr>
      <w:r w:rsidRPr="00DC29F2">
        <w:rPr>
          <w:lang w:val="en-US"/>
        </w:rPr>
        <w:tab/>
        <w:t>2014</w:t>
      </w:r>
    </w:p>
    <w:p w14:paraId="298DD934" w14:textId="77777777" w:rsidR="005677AF" w:rsidRPr="00DC29F2" w:rsidRDefault="005677AF">
      <w:pPr>
        <w:rPr>
          <w:lang w:val="en-US"/>
        </w:rPr>
      </w:pPr>
    </w:p>
    <w:p w14:paraId="41D26F17" w14:textId="77777777" w:rsidR="002E3958" w:rsidRPr="00DC29F2" w:rsidRDefault="002E3958">
      <w:pPr>
        <w:tabs>
          <w:tab w:val="left" w:pos="8220"/>
        </w:tabs>
        <w:rPr>
          <w:lang w:val="en-US"/>
        </w:rPr>
      </w:pPr>
    </w:p>
    <w:p w14:paraId="40FC9EF8" w14:textId="77777777" w:rsidR="002E3958" w:rsidRPr="00DC29F2" w:rsidRDefault="002E3958">
      <w:pPr>
        <w:tabs>
          <w:tab w:val="left" w:pos="8220"/>
        </w:tabs>
        <w:rPr>
          <w:lang w:val="en-US"/>
        </w:rPr>
      </w:pPr>
    </w:p>
    <w:p w14:paraId="366B733A" w14:textId="77777777" w:rsidR="002E3958" w:rsidRPr="00DC29F2" w:rsidRDefault="00EF2AB9">
      <w:pPr>
        <w:tabs>
          <w:tab w:val="left" w:pos="8220"/>
        </w:tabs>
        <w:rPr>
          <w:b/>
          <w:lang w:val="en-US"/>
        </w:rPr>
      </w:pPr>
      <w:r w:rsidRPr="00DC29F2">
        <w:rPr>
          <w:b/>
          <w:lang w:val="en-US"/>
        </w:rPr>
        <w:t>Education</w:t>
      </w:r>
    </w:p>
    <w:p w14:paraId="53303775" w14:textId="77777777" w:rsidR="00EF2AB9" w:rsidRPr="00DC29F2" w:rsidRDefault="00EF2AB9">
      <w:pPr>
        <w:tabs>
          <w:tab w:val="left" w:pos="8220"/>
        </w:tabs>
        <w:rPr>
          <w:b/>
          <w:lang w:val="en-US"/>
        </w:rPr>
      </w:pPr>
    </w:p>
    <w:p w14:paraId="7BCC76F7" w14:textId="2CD6FC2C" w:rsidR="00EF2AB9" w:rsidRDefault="00EF2AB9" w:rsidP="00EF2AB9">
      <w:r w:rsidRPr="00DC29F2">
        <w:rPr>
          <w:lang w:val="en-US"/>
        </w:rPr>
        <w:t xml:space="preserve">López Arias, Katherine. </w:t>
      </w:r>
      <w:r>
        <w:t xml:space="preserve">"Análisis de la gestión de la política educativa del Ministerio de Educación de Chile desde la percepción de estudiantes, docentes y directivos." </w:t>
      </w:r>
      <w:r>
        <w:rPr>
          <w:i/>
        </w:rPr>
        <w:t>Contextos Educativos</w:t>
      </w:r>
      <w:r>
        <w:t xml:space="preserve"> 18 (2015): 43-59.*</w:t>
      </w:r>
    </w:p>
    <w:p w14:paraId="4E94F8F4" w14:textId="441F81BB" w:rsidR="008E3BDA" w:rsidRDefault="008E3BDA" w:rsidP="00EF2AB9"/>
    <w:p w14:paraId="07C0BBA7" w14:textId="07EBAB8C" w:rsidR="008E3BDA" w:rsidRDefault="008E3BDA" w:rsidP="00EF2AB9"/>
    <w:p w14:paraId="3544E311" w14:textId="77777777" w:rsidR="008E3BDA" w:rsidRPr="00FC601E" w:rsidRDefault="008E3BDA" w:rsidP="00EF2AB9">
      <w:pPr>
        <w:rPr>
          <w:b/>
          <w:lang w:val="es-ES"/>
        </w:rPr>
      </w:pPr>
      <w:r w:rsidRPr="00FC601E">
        <w:rPr>
          <w:b/>
          <w:lang w:val="es-ES"/>
        </w:rPr>
        <w:t>Institutions</w:t>
      </w:r>
    </w:p>
    <w:p w14:paraId="43711FE5" w14:textId="77777777" w:rsidR="008E3BDA" w:rsidRPr="00FC601E" w:rsidRDefault="008E3BDA" w:rsidP="00EF2AB9">
      <w:pPr>
        <w:rPr>
          <w:b/>
          <w:lang w:val="es-ES"/>
        </w:rPr>
      </w:pPr>
    </w:p>
    <w:p w14:paraId="65E164F6" w14:textId="77777777" w:rsidR="008E3BDA" w:rsidRPr="00827E5F" w:rsidRDefault="008E3BDA" w:rsidP="008E3BDA">
      <w:r w:rsidRPr="00FC601E">
        <w:rPr>
          <w:szCs w:val="28"/>
          <w:lang w:val="es-ES"/>
        </w:rPr>
        <w:t xml:space="preserve">Pino Pacheco, Patricio. (Dir. of SENAME). </w:t>
      </w:r>
      <w:r>
        <w:rPr>
          <w:szCs w:val="28"/>
        </w:rPr>
        <w:t xml:space="preserve">"El SENAME en primera persona."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306-27.* (Servicio Nacional del Menor, Chile).</w:t>
      </w:r>
    </w:p>
    <w:p w14:paraId="62BFCC62" w14:textId="77777777" w:rsidR="008E3BDA" w:rsidRDefault="008E3BDA" w:rsidP="00EF2AB9">
      <w:pPr>
        <w:rPr>
          <w:b/>
        </w:rPr>
      </w:pPr>
    </w:p>
    <w:p w14:paraId="639E8F94" w14:textId="77777777" w:rsidR="008E3BDA" w:rsidRDefault="008E3BDA" w:rsidP="00EF2AB9">
      <w:pPr>
        <w:rPr>
          <w:b/>
        </w:rPr>
      </w:pPr>
    </w:p>
    <w:p w14:paraId="7720BDF9" w14:textId="7310B938" w:rsidR="008E3BDA" w:rsidRDefault="008E3BDA" w:rsidP="00EF2AB9">
      <w:pPr>
        <w:rPr>
          <w:b/>
        </w:rPr>
      </w:pPr>
      <w:r>
        <w:rPr>
          <w:b/>
        </w:rPr>
        <w:t>Law</w:t>
      </w:r>
    </w:p>
    <w:p w14:paraId="2D61F215" w14:textId="2190CD39" w:rsidR="008E3BDA" w:rsidRDefault="008E3BDA" w:rsidP="00EF2AB9">
      <w:pPr>
        <w:rPr>
          <w:b/>
        </w:rPr>
      </w:pPr>
    </w:p>
    <w:p w14:paraId="4FCF8350" w14:textId="77777777" w:rsidR="008E3BDA" w:rsidRDefault="008E3BDA" w:rsidP="008E3BDA">
      <w:pPr>
        <w:rPr>
          <w:szCs w:val="28"/>
        </w:rPr>
      </w:pPr>
      <w:r>
        <w:rPr>
          <w:szCs w:val="28"/>
        </w:rPr>
        <w:t xml:space="preserve">Ravanales, Natalia. "Argumentos legales para un recurso de amparo a todos los ciudadanos confinados en Chile."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292-305.*</w:t>
      </w:r>
    </w:p>
    <w:p w14:paraId="4B1DC305" w14:textId="77777777" w:rsidR="008E3BDA" w:rsidRPr="008E3BDA" w:rsidRDefault="008E3BDA" w:rsidP="00EF2AB9">
      <w:pPr>
        <w:rPr>
          <w:b/>
        </w:rPr>
      </w:pPr>
    </w:p>
    <w:p w14:paraId="6DFCDE69" w14:textId="77777777" w:rsidR="00EF2AB9" w:rsidRDefault="00EF2AB9">
      <w:pPr>
        <w:tabs>
          <w:tab w:val="left" w:pos="8220"/>
        </w:tabs>
        <w:rPr>
          <w:b/>
        </w:rPr>
      </w:pPr>
    </w:p>
    <w:p w14:paraId="18ED4594" w14:textId="15194FA0" w:rsidR="00EF2AB9" w:rsidRDefault="00EF2AB9">
      <w:pPr>
        <w:tabs>
          <w:tab w:val="left" w:pos="8220"/>
        </w:tabs>
        <w:rPr>
          <w:b/>
        </w:rPr>
      </w:pPr>
    </w:p>
    <w:p w14:paraId="0710616E" w14:textId="1A766432" w:rsidR="002667BF" w:rsidRDefault="002667BF">
      <w:pPr>
        <w:tabs>
          <w:tab w:val="left" w:pos="8220"/>
        </w:tabs>
        <w:rPr>
          <w:b/>
        </w:rPr>
      </w:pPr>
    </w:p>
    <w:p w14:paraId="4AEEA496" w14:textId="3956DBF0" w:rsidR="002667BF" w:rsidRDefault="002667BF">
      <w:pPr>
        <w:tabs>
          <w:tab w:val="left" w:pos="8220"/>
        </w:tabs>
        <w:rPr>
          <w:b/>
        </w:rPr>
      </w:pPr>
      <w:r>
        <w:rPr>
          <w:b/>
        </w:rPr>
        <w:t>Chile: Areas</w:t>
      </w:r>
    </w:p>
    <w:p w14:paraId="54404B7F" w14:textId="419D21A6" w:rsidR="002667BF" w:rsidRDefault="002667BF">
      <w:pPr>
        <w:tabs>
          <w:tab w:val="left" w:pos="8220"/>
        </w:tabs>
        <w:rPr>
          <w:b/>
        </w:rPr>
      </w:pPr>
    </w:p>
    <w:p w14:paraId="1B9AA757" w14:textId="77777777" w:rsidR="00BA3D60" w:rsidRDefault="00BA3D60">
      <w:pPr>
        <w:tabs>
          <w:tab w:val="left" w:pos="8220"/>
        </w:tabs>
        <w:rPr>
          <w:b/>
        </w:rPr>
      </w:pPr>
      <w:r>
        <w:rPr>
          <w:b/>
        </w:rPr>
        <w:t>Antofagasta</w:t>
      </w:r>
    </w:p>
    <w:p w14:paraId="3A7FF30C" w14:textId="77777777" w:rsidR="00BA3D60" w:rsidRDefault="00BA3D60">
      <w:pPr>
        <w:tabs>
          <w:tab w:val="left" w:pos="8220"/>
        </w:tabs>
        <w:rPr>
          <w:b/>
        </w:rPr>
      </w:pPr>
    </w:p>
    <w:p w14:paraId="599BE302" w14:textId="77777777" w:rsidR="00BA3D60" w:rsidRPr="008F7FCA" w:rsidRDefault="00BA3D60" w:rsidP="00BA3D60">
      <w:r>
        <w:t xml:space="preserve">Vásquez Mejías, Ainhoa. "Feminicidios en la frontera chilena: El caso de </w:t>
      </w:r>
      <w:r>
        <w:rPr>
          <w:i/>
          <w:iCs/>
        </w:rPr>
        <w:t xml:space="preserve">Alto Hospicio." </w:t>
      </w:r>
      <w:r w:rsidRPr="008F7FCA">
        <w:rPr>
          <w:i/>
          <w:iCs/>
        </w:rPr>
        <w:t>Literatura: Teoría, historia, crítica</w:t>
      </w:r>
      <w:r w:rsidRPr="008F7FCA">
        <w:t xml:space="preserve"> 18.1 (2016)</w:t>
      </w:r>
      <w:r>
        <w:t xml:space="preserve"> 53-75</w:t>
      </w:r>
      <w:r w:rsidRPr="008F7FCA">
        <w:t>.*</w:t>
      </w:r>
      <w:r>
        <w:t xml:space="preserve"> (Novel by Rodrigo Ramos Bañados, 2008)</w:t>
      </w:r>
    </w:p>
    <w:p w14:paraId="4C60A0C9" w14:textId="77777777" w:rsidR="00BA3D60" w:rsidRPr="008F7FCA" w:rsidRDefault="00BA3D60" w:rsidP="00BA3D60">
      <w:r w:rsidRPr="008F7FCA">
        <w:tab/>
      </w:r>
      <w:hyperlink r:id="rId40" w:history="1">
        <w:r w:rsidRPr="008F7FCA">
          <w:rPr>
            <w:rStyle w:val="Hipervnculo"/>
          </w:rPr>
          <w:t>http://dx.doi.org/10.15446/lthc</w:t>
        </w:r>
      </w:hyperlink>
    </w:p>
    <w:p w14:paraId="3619820C" w14:textId="77777777" w:rsidR="00BA3D60" w:rsidRDefault="00BA3D60">
      <w:pPr>
        <w:tabs>
          <w:tab w:val="left" w:pos="8220"/>
        </w:tabs>
        <w:rPr>
          <w:b/>
        </w:rPr>
      </w:pPr>
    </w:p>
    <w:p w14:paraId="69C3CDEC" w14:textId="77777777" w:rsidR="00BA3D60" w:rsidRDefault="00BA3D60">
      <w:pPr>
        <w:tabs>
          <w:tab w:val="left" w:pos="8220"/>
        </w:tabs>
        <w:rPr>
          <w:b/>
        </w:rPr>
      </w:pPr>
    </w:p>
    <w:p w14:paraId="308C8193" w14:textId="77777777" w:rsidR="00BA3D60" w:rsidRDefault="00BA3D60">
      <w:pPr>
        <w:tabs>
          <w:tab w:val="left" w:pos="8220"/>
        </w:tabs>
        <w:rPr>
          <w:b/>
        </w:rPr>
      </w:pPr>
    </w:p>
    <w:p w14:paraId="4420C754" w14:textId="17BFB4EC" w:rsidR="002667BF" w:rsidRDefault="002667BF">
      <w:pPr>
        <w:tabs>
          <w:tab w:val="left" w:pos="8220"/>
        </w:tabs>
        <w:rPr>
          <w:b/>
        </w:rPr>
      </w:pPr>
      <w:r>
        <w:rPr>
          <w:b/>
        </w:rPr>
        <w:t>Santiago de Chile</w:t>
      </w:r>
    </w:p>
    <w:p w14:paraId="2F86D319" w14:textId="625D446A" w:rsidR="002667BF" w:rsidRDefault="002667BF">
      <w:pPr>
        <w:tabs>
          <w:tab w:val="left" w:pos="8220"/>
        </w:tabs>
        <w:rPr>
          <w:b/>
        </w:rPr>
      </w:pPr>
    </w:p>
    <w:p w14:paraId="0ED1CA9D" w14:textId="77777777" w:rsidR="002667BF" w:rsidRPr="00CE6722" w:rsidRDefault="002667BF" w:rsidP="002667BF">
      <w:pPr>
        <w:tabs>
          <w:tab w:val="left" w:pos="5760"/>
        </w:tabs>
        <w:rPr>
          <w:szCs w:val="28"/>
        </w:rPr>
      </w:pPr>
      <w:r w:rsidRPr="00F907AE">
        <w:rPr>
          <w:szCs w:val="28"/>
        </w:rPr>
        <w:t xml:space="preserve">Romero, H., and P. Sarricolea. "Patrones y factores de crecimiento espacial de la ciudad de Santiago de Chile y sus efectos en la generación de islas de calor urbanas de superficie."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CE6722">
        <w:rPr>
          <w:szCs w:val="28"/>
        </w:rPr>
        <w:t>827-37.*</w:t>
      </w:r>
    </w:p>
    <w:p w14:paraId="2F168AA6" w14:textId="77777777" w:rsidR="002667BF" w:rsidRPr="002667BF" w:rsidRDefault="002667BF">
      <w:pPr>
        <w:tabs>
          <w:tab w:val="left" w:pos="8220"/>
        </w:tabs>
        <w:rPr>
          <w:b/>
        </w:rPr>
      </w:pPr>
    </w:p>
    <w:p w14:paraId="6192F3BD" w14:textId="77777777" w:rsidR="00EF2AB9" w:rsidRPr="00EF2AB9" w:rsidRDefault="00EF2AB9">
      <w:pPr>
        <w:tabs>
          <w:tab w:val="left" w:pos="8220"/>
        </w:tabs>
        <w:rPr>
          <w:b/>
        </w:rPr>
      </w:pPr>
    </w:p>
    <w:p w14:paraId="5D9D839B" w14:textId="77777777" w:rsidR="002E3958" w:rsidRDefault="002E3958"/>
    <w:p w14:paraId="7ECECB5D" w14:textId="77777777" w:rsidR="002E3958" w:rsidRDefault="002E3958">
      <w:pPr>
        <w:rPr>
          <w:b/>
        </w:rPr>
      </w:pPr>
      <w:r>
        <w:rPr>
          <w:b/>
          <w:sz w:val="36"/>
        </w:rPr>
        <w:t>Colombia</w:t>
      </w:r>
    </w:p>
    <w:p w14:paraId="5E5CAADD" w14:textId="77777777" w:rsidR="002E3958" w:rsidRDefault="002E3958">
      <w:pPr>
        <w:rPr>
          <w:b/>
        </w:rPr>
      </w:pPr>
    </w:p>
    <w:p w14:paraId="2413D8B2" w14:textId="77777777" w:rsidR="00534041" w:rsidRDefault="00534041">
      <w:pPr>
        <w:rPr>
          <w:b/>
        </w:rPr>
      </w:pPr>
    </w:p>
    <w:p w14:paraId="286CFA89" w14:textId="77777777" w:rsidR="00534041" w:rsidRDefault="00534041">
      <w:pPr>
        <w:rPr>
          <w:b/>
        </w:rPr>
      </w:pPr>
      <w:r>
        <w:rPr>
          <w:b/>
        </w:rPr>
        <w:t>General</w:t>
      </w:r>
    </w:p>
    <w:p w14:paraId="77D41363" w14:textId="77777777" w:rsidR="00534041" w:rsidRPr="00534041" w:rsidRDefault="00534041">
      <w:pPr>
        <w:rPr>
          <w:b/>
        </w:rPr>
      </w:pPr>
    </w:p>
    <w:p w14:paraId="1DF8B0F5" w14:textId="77777777" w:rsidR="002E3958" w:rsidRDefault="002E3958">
      <w:r>
        <w:t xml:space="preserve">Buesa Oliver, Tomás, and Luis Flórez. </w:t>
      </w:r>
      <w:r>
        <w:rPr>
          <w:i/>
        </w:rPr>
        <w:t>Atlas Lingüístico y Etnográfico de Colombia.</w:t>
      </w:r>
      <w:r>
        <w:t xml:space="preserve"> 1950s.</w:t>
      </w:r>
    </w:p>
    <w:p w14:paraId="68A9615F" w14:textId="77777777" w:rsidR="002E3958" w:rsidRDefault="002E3958">
      <w:pPr>
        <w:tabs>
          <w:tab w:val="left" w:pos="8220"/>
        </w:tabs>
      </w:pPr>
      <w:r>
        <w:t xml:space="preserve">Romoli, Kathleen. </w:t>
      </w:r>
      <w:r>
        <w:rPr>
          <w:i/>
        </w:rPr>
        <w:t xml:space="preserve">Colombia. </w:t>
      </w:r>
      <w:r>
        <w:t>Trans. Thomas Gracián. Bogotá: Presidencia de la República de Colombia, 1996.</w:t>
      </w:r>
    </w:p>
    <w:p w14:paraId="2AA0DB56" w14:textId="77777777" w:rsidR="003E3C95" w:rsidRDefault="003E3C95">
      <w:pPr>
        <w:tabs>
          <w:tab w:val="left" w:pos="8220"/>
        </w:tabs>
      </w:pPr>
    </w:p>
    <w:p w14:paraId="780B2BDC" w14:textId="17FFBDD7" w:rsidR="003E3C95" w:rsidRDefault="003E3C95">
      <w:pPr>
        <w:tabs>
          <w:tab w:val="left" w:pos="8220"/>
        </w:tabs>
      </w:pPr>
    </w:p>
    <w:p w14:paraId="4922AB6F" w14:textId="5217A25B" w:rsidR="00060619" w:rsidRDefault="00060619">
      <w:pPr>
        <w:tabs>
          <w:tab w:val="left" w:pos="8220"/>
        </w:tabs>
      </w:pPr>
    </w:p>
    <w:p w14:paraId="6FBC5F83" w14:textId="28A9185B" w:rsidR="00060619" w:rsidRDefault="00060619">
      <w:pPr>
        <w:tabs>
          <w:tab w:val="left" w:pos="8220"/>
        </w:tabs>
      </w:pPr>
    </w:p>
    <w:p w14:paraId="7A1826F5" w14:textId="75FEC215" w:rsidR="00060619" w:rsidRPr="00060619" w:rsidRDefault="00060619">
      <w:pPr>
        <w:tabs>
          <w:tab w:val="left" w:pos="8220"/>
        </w:tabs>
        <w:rPr>
          <w:lang w:val="en-US"/>
        </w:rPr>
      </w:pPr>
      <w:r w:rsidRPr="00060619">
        <w:rPr>
          <w:lang w:val="en-US"/>
        </w:rPr>
        <w:t>Journals and Newspapers</w:t>
      </w:r>
    </w:p>
    <w:p w14:paraId="496898DD" w14:textId="4CBD2C3A" w:rsidR="00060619" w:rsidRPr="00060619" w:rsidRDefault="00060619">
      <w:pPr>
        <w:tabs>
          <w:tab w:val="left" w:pos="8220"/>
        </w:tabs>
        <w:rPr>
          <w:lang w:val="en-US"/>
        </w:rPr>
      </w:pPr>
    </w:p>
    <w:p w14:paraId="2E455AB8" w14:textId="77777777" w:rsidR="00060619" w:rsidRPr="00060619" w:rsidRDefault="00060619" w:rsidP="00060619">
      <w:pPr>
        <w:rPr>
          <w:szCs w:val="28"/>
          <w:lang w:val="en-US"/>
        </w:rPr>
      </w:pPr>
    </w:p>
    <w:p w14:paraId="0A4DF975" w14:textId="77777777" w:rsidR="00060619" w:rsidRPr="00C63D17" w:rsidRDefault="00060619" w:rsidP="00060619">
      <w:r w:rsidRPr="00316D20">
        <w:rPr>
          <w:i/>
          <w:lang w:val="en-US"/>
        </w:rPr>
        <w:t>El Espectador.</w:t>
      </w:r>
      <w:r w:rsidRPr="00316D20">
        <w:rPr>
          <w:lang w:val="en-US"/>
        </w:rPr>
        <w:t xml:space="preserve"> </w:t>
      </w:r>
      <w:r>
        <w:t>Bogotá.</w:t>
      </w:r>
    </w:p>
    <w:p w14:paraId="6C67BA1E" w14:textId="77777777" w:rsidR="00060619" w:rsidRDefault="00060619" w:rsidP="00060619">
      <w:pPr>
        <w:rPr>
          <w:b/>
        </w:rPr>
      </w:pPr>
    </w:p>
    <w:p w14:paraId="625C0F13" w14:textId="77777777" w:rsidR="00060619" w:rsidRPr="002A4C2F" w:rsidRDefault="00060619" w:rsidP="00060619">
      <w:r>
        <w:rPr>
          <w:i/>
        </w:rPr>
        <w:t>El Tiempo</w:t>
      </w:r>
      <w:r>
        <w:t xml:space="preserve"> </w:t>
      </w:r>
    </w:p>
    <w:p w14:paraId="00BB479D" w14:textId="77777777" w:rsidR="00060619" w:rsidRDefault="00060619" w:rsidP="00060619">
      <w:r>
        <w:lastRenderedPageBreak/>
        <w:tab/>
      </w:r>
      <w:hyperlink r:id="rId41" w:history="1">
        <w:r w:rsidRPr="00912388">
          <w:rPr>
            <w:rStyle w:val="Hipervnculo"/>
          </w:rPr>
          <w:t>http://www.eltiempo.com/</w:t>
        </w:r>
      </w:hyperlink>
      <w:r>
        <w:t xml:space="preserve"> </w:t>
      </w:r>
    </w:p>
    <w:p w14:paraId="2BB7013E" w14:textId="77777777" w:rsidR="00060619" w:rsidRDefault="00060619" w:rsidP="00060619">
      <w:r>
        <w:tab/>
        <w:t>2016</w:t>
      </w:r>
    </w:p>
    <w:p w14:paraId="26B76BA3" w14:textId="77777777" w:rsidR="00060619" w:rsidRPr="001338DB" w:rsidRDefault="00060619" w:rsidP="00060619">
      <w:pPr>
        <w:rPr>
          <w:szCs w:val="28"/>
        </w:rPr>
      </w:pPr>
      <w:r w:rsidRPr="001338DB">
        <w:rPr>
          <w:i/>
          <w:szCs w:val="28"/>
        </w:rPr>
        <w:t>El Universal</w:t>
      </w:r>
      <w:r>
        <w:rPr>
          <w:szCs w:val="28"/>
        </w:rPr>
        <w:t xml:space="preserve"> (Colombia) 28 Jan. 2019.</w:t>
      </w:r>
    </w:p>
    <w:p w14:paraId="65A90F76" w14:textId="77777777" w:rsidR="00060619" w:rsidRDefault="00060619" w:rsidP="00060619">
      <w:pPr>
        <w:rPr>
          <w:b/>
        </w:rPr>
      </w:pPr>
    </w:p>
    <w:p w14:paraId="10569406" w14:textId="2257E1AF" w:rsidR="00060619" w:rsidRPr="00316D20" w:rsidRDefault="00060619">
      <w:pPr>
        <w:tabs>
          <w:tab w:val="left" w:pos="8220"/>
        </w:tabs>
        <w:rPr>
          <w:lang w:val="es-ES"/>
        </w:rPr>
      </w:pPr>
    </w:p>
    <w:p w14:paraId="2079B9A3" w14:textId="78D36B7E" w:rsidR="00060619" w:rsidRPr="00316D20" w:rsidRDefault="00060619">
      <w:pPr>
        <w:tabs>
          <w:tab w:val="left" w:pos="8220"/>
        </w:tabs>
        <w:rPr>
          <w:lang w:val="es-ES"/>
        </w:rPr>
      </w:pPr>
    </w:p>
    <w:p w14:paraId="61CFB356" w14:textId="781FE01A" w:rsidR="00060619" w:rsidRPr="00316D20" w:rsidRDefault="00060619">
      <w:pPr>
        <w:tabs>
          <w:tab w:val="left" w:pos="8220"/>
        </w:tabs>
        <w:rPr>
          <w:lang w:val="es-ES"/>
        </w:rPr>
      </w:pPr>
    </w:p>
    <w:p w14:paraId="79E53AEE" w14:textId="77777777" w:rsidR="00060619" w:rsidRPr="00316D20" w:rsidRDefault="00060619">
      <w:pPr>
        <w:tabs>
          <w:tab w:val="left" w:pos="8220"/>
        </w:tabs>
        <w:rPr>
          <w:lang w:val="es-ES"/>
        </w:rPr>
      </w:pPr>
    </w:p>
    <w:p w14:paraId="5F9E8AE9" w14:textId="77777777" w:rsidR="003E3C95" w:rsidRPr="00316D20" w:rsidRDefault="003E3C95">
      <w:pPr>
        <w:tabs>
          <w:tab w:val="left" w:pos="8220"/>
        </w:tabs>
        <w:rPr>
          <w:lang w:val="es-ES"/>
        </w:rPr>
      </w:pPr>
    </w:p>
    <w:p w14:paraId="6043ED60" w14:textId="68BF22A7" w:rsidR="003E3C95" w:rsidRDefault="008A76B1">
      <w:pPr>
        <w:tabs>
          <w:tab w:val="left" w:pos="8220"/>
        </w:tabs>
      </w:pPr>
      <w:r>
        <w:t>Literature</w:t>
      </w:r>
    </w:p>
    <w:p w14:paraId="28F668D3" w14:textId="77777777" w:rsidR="003E3C95" w:rsidRDefault="003E3C95">
      <w:pPr>
        <w:tabs>
          <w:tab w:val="left" w:pos="8220"/>
        </w:tabs>
      </w:pPr>
    </w:p>
    <w:p w14:paraId="3B326EAD" w14:textId="77777777" w:rsidR="003E3C95" w:rsidRDefault="003E3C95">
      <w:pPr>
        <w:tabs>
          <w:tab w:val="left" w:pos="8220"/>
        </w:tabs>
      </w:pPr>
    </w:p>
    <w:p w14:paraId="02837133" w14:textId="77777777" w:rsidR="003E3C95" w:rsidRDefault="003E3C95" w:rsidP="003E3C95">
      <w:r>
        <w:t xml:space="preserve">García Márquez, Gabriel. </w:t>
      </w:r>
      <w:r>
        <w:rPr>
          <w:i/>
        </w:rPr>
        <w:t>La mala hora.</w:t>
      </w:r>
      <w:r>
        <w:t xml:space="preserve"> 1961. (Premio Literario Esso Colombia 1961).</w:t>
      </w:r>
    </w:p>
    <w:p w14:paraId="079A5892" w14:textId="77777777" w:rsidR="003E3C95" w:rsidRPr="00DC29F2" w:rsidRDefault="003E3C95" w:rsidP="003E3C95">
      <w:pPr>
        <w:rPr>
          <w:lang w:val="en-US"/>
        </w:rPr>
      </w:pPr>
      <w:r>
        <w:t xml:space="preserve">_____. </w:t>
      </w:r>
      <w:r>
        <w:rPr>
          <w:i/>
        </w:rPr>
        <w:t>La Mala Hora.</w:t>
      </w:r>
      <w:r>
        <w:t xml:space="preserve"> </w:t>
      </w:r>
      <w:r w:rsidRPr="00316D20">
        <w:rPr>
          <w:lang w:val="es-ES"/>
        </w:rPr>
        <w:t xml:space="preserve">Revised. Mexico: Era, 1966. </w:t>
      </w:r>
      <w:r w:rsidRPr="00DC29F2">
        <w:rPr>
          <w:lang w:val="en-US"/>
        </w:rPr>
        <w:t>20th rpt. 2006.</w:t>
      </w:r>
    </w:p>
    <w:p w14:paraId="47447E81" w14:textId="77777777" w:rsidR="003E3C95" w:rsidRPr="0098116B" w:rsidRDefault="003E3C95" w:rsidP="003E3C95">
      <w:pPr>
        <w:widowControl w:val="0"/>
        <w:autoSpaceDE w:val="0"/>
        <w:autoSpaceDN w:val="0"/>
        <w:adjustRightInd w:val="0"/>
        <w:ind w:left="709" w:hanging="709"/>
        <w:rPr>
          <w:rFonts w:cs="Times"/>
          <w:szCs w:val="28"/>
          <w:lang w:val="en-US" w:eastAsia="en-US"/>
        </w:rPr>
      </w:pPr>
      <w:r>
        <w:rPr>
          <w:rFonts w:cs="Times"/>
          <w:szCs w:val="28"/>
          <w:lang w:val="en-US" w:eastAsia="en-US"/>
        </w:rPr>
        <w:t>_____.</w:t>
      </w:r>
      <w:r w:rsidRPr="0098116B">
        <w:rPr>
          <w:rFonts w:cs="Times"/>
          <w:szCs w:val="28"/>
          <w:lang w:val="en-US" w:eastAsia="en-US"/>
        </w:rPr>
        <w:t xml:space="preserve"> </w:t>
      </w:r>
      <w:r w:rsidRPr="00D55A66">
        <w:rPr>
          <w:rFonts w:cs="Times"/>
          <w:i/>
          <w:szCs w:val="28"/>
          <w:lang w:val="en-US" w:eastAsia="en-US"/>
        </w:rPr>
        <w:t>In Evil Hour.</w:t>
      </w:r>
      <w:r w:rsidRPr="0098116B">
        <w:rPr>
          <w:rFonts w:cs="Times"/>
          <w:szCs w:val="28"/>
          <w:lang w:val="en-US" w:eastAsia="en-US"/>
        </w:rPr>
        <w:t xml:space="preserve"> Trans. Gregory Rabassa. New York: Harper and Row, 1979. </w:t>
      </w:r>
      <w:r>
        <w:rPr>
          <w:rFonts w:cs="Times"/>
          <w:szCs w:val="28"/>
          <w:lang w:val="en-US" w:eastAsia="en-US"/>
        </w:rPr>
        <w:t xml:space="preserve">Rpt. (Harper Perennial). </w:t>
      </w:r>
      <w:r w:rsidRPr="0098116B">
        <w:rPr>
          <w:rFonts w:cs="Times"/>
          <w:szCs w:val="28"/>
          <w:lang w:val="en-US" w:eastAsia="en-US"/>
        </w:rPr>
        <w:t xml:space="preserve">1991. </w:t>
      </w:r>
    </w:p>
    <w:p w14:paraId="29B604CE" w14:textId="77777777" w:rsidR="003E3C95" w:rsidRPr="00DC29F2" w:rsidRDefault="003E3C95" w:rsidP="003E3C95">
      <w:pPr>
        <w:rPr>
          <w:lang w:val="en-US"/>
        </w:rPr>
      </w:pPr>
      <w:r w:rsidRPr="00DC29F2">
        <w:rPr>
          <w:lang w:val="en-US"/>
        </w:rPr>
        <w:t xml:space="preserve">_____. </w:t>
      </w:r>
      <w:r w:rsidRPr="00DC29F2">
        <w:rPr>
          <w:i/>
          <w:lang w:val="en-US"/>
        </w:rPr>
        <w:t>In Evil Hour.</w:t>
      </w:r>
      <w:r w:rsidRPr="00DC29F2">
        <w:rPr>
          <w:lang w:val="en-US"/>
        </w:rPr>
        <w:t xml:space="preserve"> Online at </w:t>
      </w:r>
      <w:r w:rsidRPr="00DC29F2">
        <w:rPr>
          <w:i/>
          <w:lang w:val="en-US"/>
        </w:rPr>
        <w:t>BookFI.*</w:t>
      </w:r>
    </w:p>
    <w:p w14:paraId="46E3173F" w14:textId="77777777" w:rsidR="003E3C95" w:rsidRPr="00DC29F2" w:rsidRDefault="003E3C95" w:rsidP="003E3C95">
      <w:pPr>
        <w:rPr>
          <w:lang w:val="en-US"/>
        </w:rPr>
      </w:pPr>
      <w:r w:rsidRPr="00DC29F2">
        <w:rPr>
          <w:lang w:val="en-US"/>
        </w:rPr>
        <w:tab/>
      </w:r>
      <w:hyperlink r:id="rId42" w:history="1">
        <w:r w:rsidRPr="00DC29F2">
          <w:rPr>
            <w:rStyle w:val="Hipervnculo"/>
            <w:lang w:val="en-US"/>
          </w:rPr>
          <w:t>http://en.bookfi.net</w:t>
        </w:r>
      </w:hyperlink>
    </w:p>
    <w:p w14:paraId="10FF9F83" w14:textId="77777777" w:rsidR="003E3C95" w:rsidRDefault="003E3C95" w:rsidP="003E3C95">
      <w:r w:rsidRPr="00DC29F2">
        <w:rPr>
          <w:lang w:val="en-US"/>
        </w:rPr>
        <w:tab/>
      </w:r>
      <w:r>
        <w:t>2018</w:t>
      </w:r>
    </w:p>
    <w:p w14:paraId="21AF96A5" w14:textId="77777777" w:rsidR="003E3C95" w:rsidRDefault="003E3C95" w:rsidP="003E3C95">
      <w:r>
        <w:t xml:space="preserve">_____. </w:t>
      </w:r>
      <w:r>
        <w:rPr>
          <w:i/>
        </w:rPr>
        <w:t>Cien años de soledad.</w:t>
      </w:r>
      <w:r>
        <w:t xml:space="preserve"> Buenos Aires, 1967.  (Chianciano award, Italy, 1969; Prix du Meilleur Livre Etranger France, 1969; Rómulo Gallegos Prize 1961).</w:t>
      </w:r>
    </w:p>
    <w:p w14:paraId="6832EEB6" w14:textId="77777777" w:rsidR="003E3C95" w:rsidRDefault="003E3C95" w:rsidP="003E3C95">
      <w:r>
        <w:t xml:space="preserve">_____. </w:t>
      </w:r>
      <w:r>
        <w:rPr>
          <w:i/>
        </w:rPr>
        <w:t>Cien años de soledad.</w:t>
      </w:r>
      <w:r>
        <w:t xml:space="preserve"> Barcelona: Plaza y Janés, 1978.</w:t>
      </w:r>
    </w:p>
    <w:p w14:paraId="04FCB3DB" w14:textId="77777777" w:rsidR="003E3C95" w:rsidRDefault="003E3C95" w:rsidP="003E3C95">
      <w:r>
        <w:t xml:space="preserve">_____. </w:t>
      </w:r>
      <w:r>
        <w:rPr>
          <w:i/>
        </w:rPr>
        <w:t>Cien años de soledad.</w:t>
      </w:r>
      <w:r>
        <w:t xml:space="preserve"> (Biblioteca García Márquez). Barcelona: Random House Mondadori / RBA, 2004.*</w:t>
      </w:r>
    </w:p>
    <w:p w14:paraId="6D8C9613" w14:textId="77777777" w:rsidR="003E3C95" w:rsidRPr="00DC29F2" w:rsidRDefault="003E3C95" w:rsidP="003E3C95">
      <w:pPr>
        <w:rPr>
          <w:lang w:val="en-US"/>
        </w:rPr>
      </w:pPr>
      <w:r w:rsidRPr="00DC29F2">
        <w:rPr>
          <w:lang w:val="en-US"/>
        </w:rPr>
        <w:t xml:space="preserve">_____. </w:t>
      </w:r>
      <w:r w:rsidRPr="00DC29F2">
        <w:rPr>
          <w:i/>
          <w:lang w:val="en-US"/>
        </w:rPr>
        <w:t xml:space="preserve">One Hundred Years of Solitude. </w:t>
      </w:r>
      <w:r w:rsidRPr="00DC29F2">
        <w:rPr>
          <w:lang w:val="en-US"/>
        </w:rPr>
        <w:t>Trans. Gregory Rabassa. 1970. New York: Avon, 1971.</w:t>
      </w:r>
    </w:p>
    <w:p w14:paraId="4566359D" w14:textId="77777777" w:rsidR="003E3C95" w:rsidRPr="00DC29F2" w:rsidRDefault="003E3C95" w:rsidP="003E3C95">
      <w:pPr>
        <w:rPr>
          <w:lang w:val="en-US"/>
        </w:rPr>
      </w:pPr>
      <w:r w:rsidRPr="00DC29F2">
        <w:rPr>
          <w:lang w:val="en-US"/>
        </w:rPr>
        <w:t xml:space="preserve">_____. </w:t>
      </w:r>
      <w:r w:rsidRPr="00DC29F2">
        <w:rPr>
          <w:i/>
          <w:lang w:val="en-US"/>
        </w:rPr>
        <w:t>One Hundred Years of Solitude.</w:t>
      </w:r>
      <w:r w:rsidRPr="00DC29F2">
        <w:rPr>
          <w:lang w:val="en-US"/>
        </w:rPr>
        <w:t xml:space="preserve"> Trans. Gregory Rabassa. New York: Random House-Vintage, 1972.</w:t>
      </w:r>
    </w:p>
    <w:p w14:paraId="7D239249" w14:textId="77777777" w:rsidR="003E3C95" w:rsidRPr="00DC29F2" w:rsidRDefault="003E3C95" w:rsidP="003E3C95">
      <w:pPr>
        <w:rPr>
          <w:lang w:val="en-US"/>
        </w:rPr>
      </w:pPr>
      <w:r w:rsidRPr="00DC29F2">
        <w:rPr>
          <w:lang w:val="en-US"/>
        </w:rPr>
        <w:t xml:space="preserve">_____. </w:t>
      </w:r>
      <w:r w:rsidRPr="00DC29F2">
        <w:rPr>
          <w:i/>
          <w:lang w:val="en-US"/>
        </w:rPr>
        <w:t>One Hundred Years of Solitude.</w:t>
      </w:r>
      <w:r w:rsidRPr="00DC29F2">
        <w:rPr>
          <w:lang w:val="en-US"/>
        </w:rPr>
        <w:t xml:space="preserve"> Trans. Gregory Rabassa. Harmondsworth: Penguin, 1972.</w:t>
      </w:r>
    </w:p>
    <w:p w14:paraId="258030EB" w14:textId="77777777" w:rsidR="00F21D70" w:rsidRPr="00567E1F" w:rsidRDefault="00F21D70" w:rsidP="00F21D70">
      <w:r>
        <w:t xml:space="preserve">Rivera, José Eustasio. </w:t>
      </w:r>
      <w:r>
        <w:rPr>
          <w:i/>
        </w:rPr>
        <w:t>Tierra de promisión.</w:t>
      </w:r>
      <w:r>
        <w:t xml:space="preserve"> Novel. 1921.</w:t>
      </w:r>
    </w:p>
    <w:p w14:paraId="41E17F56" w14:textId="77777777" w:rsidR="00F21D70" w:rsidRDefault="00F21D70" w:rsidP="00F21D70">
      <w:r>
        <w:rPr>
          <w:i/>
        </w:rPr>
        <w:t>_____. La vorágine.</w:t>
      </w:r>
      <w:r>
        <w:t xml:space="preserve"> Novel. 1924.</w:t>
      </w:r>
    </w:p>
    <w:p w14:paraId="02DEE987" w14:textId="77777777" w:rsidR="00F21D70" w:rsidRPr="00567E1F" w:rsidRDefault="00F21D70" w:rsidP="00F21D70">
      <w:r>
        <w:rPr>
          <w:i/>
        </w:rPr>
        <w:t>_____.</w:t>
      </w:r>
      <w:r>
        <w:t xml:space="preserve"> </w:t>
      </w:r>
      <w:r>
        <w:rPr>
          <w:i/>
        </w:rPr>
        <w:t>La vorágine.</w:t>
      </w:r>
      <w:r>
        <w:t xml:space="preserve"> Bogotá: El Áncora, 1997.*</w:t>
      </w:r>
    </w:p>
    <w:p w14:paraId="71F0B096" w14:textId="3CCA08F2" w:rsidR="002B3C27" w:rsidRPr="00306D32" w:rsidRDefault="002B3C27" w:rsidP="002B3C27">
      <w:pPr>
        <w:tabs>
          <w:tab w:val="left" w:pos="708"/>
          <w:tab w:val="left" w:pos="1416"/>
        </w:tabs>
        <w:rPr>
          <w:lang w:val="en-US"/>
        </w:rPr>
      </w:pPr>
      <w:r>
        <w:t xml:space="preserve">_____. </w:t>
      </w:r>
      <w:r>
        <w:rPr>
          <w:i/>
        </w:rPr>
        <w:t>La Vorágine.</w:t>
      </w:r>
      <w:r>
        <w:t xml:space="preserve"> </w:t>
      </w:r>
      <w:r w:rsidRPr="00306D32">
        <w:rPr>
          <w:lang w:val="en-US"/>
        </w:rPr>
        <w:t xml:space="preserve">Online at </w:t>
      </w:r>
      <w:r w:rsidRPr="00306D32">
        <w:rPr>
          <w:i/>
          <w:lang w:val="en-US"/>
        </w:rPr>
        <w:t>Biblioteca Virtual Universal.*</w:t>
      </w:r>
    </w:p>
    <w:p w14:paraId="39B370D7" w14:textId="77777777" w:rsidR="002B3C27" w:rsidRPr="00306D32" w:rsidRDefault="002B3C27" w:rsidP="002B3C27">
      <w:pPr>
        <w:tabs>
          <w:tab w:val="left" w:pos="708"/>
          <w:tab w:val="left" w:pos="1416"/>
        </w:tabs>
        <w:rPr>
          <w:lang w:val="en-US"/>
        </w:rPr>
      </w:pPr>
      <w:r w:rsidRPr="00306D32">
        <w:rPr>
          <w:lang w:val="en-US"/>
        </w:rPr>
        <w:tab/>
      </w:r>
      <w:hyperlink r:id="rId43" w:history="1">
        <w:r w:rsidRPr="00306D32">
          <w:rPr>
            <w:rStyle w:val="Hipervnculo"/>
            <w:lang w:val="en-US"/>
          </w:rPr>
          <w:t>https://s3.amazonaws.com/academia.edu.documents/34846681/Rivera__Jose_Eustasio._La_Voragine._1924.pdf</w:t>
        </w:r>
      </w:hyperlink>
      <w:r w:rsidRPr="00306D32">
        <w:rPr>
          <w:lang w:val="en-US"/>
        </w:rPr>
        <w:t xml:space="preserve"> </w:t>
      </w:r>
    </w:p>
    <w:p w14:paraId="33FCB5CF" w14:textId="77777777" w:rsidR="002B3C27" w:rsidRDefault="002B3C27" w:rsidP="002B3C27">
      <w:pPr>
        <w:tabs>
          <w:tab w:val="left" w:pos="708"/>
          <w:tab w:val="left" w:pos="1416"/>
        </w:tabs>
      </w:pPr>
      <w:r w:rsidRPr="00306D32">
        <w:rPr>
          <w:lang w:val="en-US"/>
        </w:rPr>
        <w:tab/>
      </w:r>
      <w:r>
        <w:t>2019</w:t>
      </w:r>
    </w:p>
    <w:p w14:paraId="18CCC3E2" w14:textId="77777777" w:rsidR="003E3C95" w:rsidRPr="00F21D70" w:rsidRDefault="003E3C95">
      <w:pPr>
        <w:tabs>
          <w:tab w:val="left" w:pos="8220"/>
        </w:tabs>
      </w:pPr>
    </w:p>
    <w:p w14:paraId="39970CFA" w14:textId="77777777" w:rsidR="003E3C95" w:rsidRPr="00F21D70" w:rsidRDefault="003E3C95">
      <w:pPr>
        <w:tabs>
          <w:tab w:val="left" w:pos="8220"/>
        </w:tabs>
        <w:rPr>
          <w:lang w:val="es-ES"/>
        </w:rPr>
      </w:pPr>
    </w:p>
    <w:p w14:paraId="72D9A8FC" w14:textId="77777777" w:rsidR="003E3C95" w:rsidRPr="00F21D70" w:rsidRDefault="003E3C95">
      <w:pPr>
        <w:tabs>
          <w:tab w:val="left" w:pos="8220"/>
        </w:tabs>
        <w:rPr>
          <w:lang w:val="es-ES"/>
        </w:rPr>
      </w:pPr>
    </w:p>
    <w:p w14:paraId="2334C768" w14:textId="77777777" w:rsidR="003E3C95" w:rsidRPr="00F21D70" w:rsidRDefault="003E3C95">
      <w:pPr>
        <w:tabs>
          <w:tab w:val="left" w:pos="8220"/>
        </w:tabs>
        <w:rPr>
          <w:lang w:val="es-ES"/>
        </w:rPr>
      </w:pPr>
    </w:p>
    <w:p w14:paraId="45096675" w14:textId="77777777" w:rsidR="002E3958" w:rsidRPr="00F21D70" w:rsidRDefault="002E3958">
      <w:pPr>
        <w:tabs>
          <w:tab w:val="left" w:pos="8220"/>
        </w:tabs>
        <w:rPr>
          <w:lang w:val="es-ES"/>
        </w:rPr>
      </w:pPr>
    </w:p>
    <w:p w14:paraId="14AC7464" w14:textId="77777777" w:rsidR="002E3958" w:rsidRPr="00F21D70" w:rsidRDefault="002E3958">
      <w:pPr>
        <w:rPr>
          <w:lang w:val="es-ES"/>
        </w:rPr>
      </w:pPr>
    </w:p>
    <w:p w14:paraId="36F9EAA8" w14:textId="77777777" w:rsidR="0011165C" w:rsidRDefault="0011165C">
      <w:pPr>
        <w:rPr>
          <w:b/>
        </w:rPr>
      </w:pPr>
      <w:r>
        <w:rPr>
          <w:b/>
        </w:rPr>
        <w:t>Character and identity</w:t>
      </w:r>
    </w:p>
    <w:p w14:paraId="2CAC1011" w14:textId="77777777" w:rsidR="0011165C" w:rsidRDefault="0011165C">
      <w:pPr>
        <w:rPr>
          <w:b/>
        </w:rPr>
      </w:pPr>
    </w:p>
    <w:p w14:paraId="5FF11844" w14:textId="77777777" w:rsidR="0011165C" w:rsidRDefault="0011165C" w:rsidP="0011165C">
      <w:r>
        <w:t xml:space="preserve">González de Mojica, Sarah. Rev. of </w:t>
      </w:r>
      <w:r w:rsidRPr="00A54BEB">
        <w:rPr>
          <w:i/>
        </w:rPr>
        <w:t>Iconos y mitos culturales en la invención de la nación en Colombia,</w:t>
      </w:r>
      <w:r>
        <w:t xml:space="preserve"> by Carlos Rincón</w:t>
      </w:r>
      <w:r>
        <w:rPr>
          <w:i/>
        </w:rPr>
        <w:t>. Literatura: Teoría, historia, crítica</w:t>
      </w:r>
      <w:r>
        <w:t xml:space="preserve"> 18.1 (Jan.-July 2016): 223-32.*</w:t>
      </w:r>
    </w:p>
    <w:p w14:paraId="3F3CDC78" w14:textId="77777777" w:rsidR="0011165C" w:rsidRDefault="0011165C" w:rsidP="0011165C">
      <w:r>
        <w:t xml:space="preserve">Rincón, Carlos. </w:t>
      </w:r>
      <w:r w:rsidRPr="00A54BEB">
        <w:rPr>
          <w:i/>
        </w:rPr>
        <w:t>Iconos y mitos culturales en la invención de la nación en Colombia</w:t>
      </w:r>
      <w:r>
        <w:rPr>
          <w:i/>
        </w:rPr>
        <w:t>.</w:t>
      </w:r>
    </w:p>
    <w:p w14:paraId="1CE2B36C" w14:textId="77777777" w:rsidR="0011165C" w:rsidRDefault="0011165C">
      <w:pPr>
        <w:rPr>
          <w:b/>
        </w:rPr>
      </w:pPr>
    </w:p>
    <w:p w14:paraId="400A092E" w14:textId="77777777" w:rsidR="0011165C" w:rsidRDefault="0011165C">
      <w:pPr>
        <w:rPr>
          <w:b/>
        </w:rPr>
      </w:pPr>
    </w:p>
    <w:p w14:paraId="0B149F48" w14:textId="77777777" w:rsidR="00467A6B" w:rsidRDefault="00467A6B">
      <w:pPr>
        <w:rPr>
          <w:b/>
        </w:rPr>
      </w:pPr>
    </w:p>
    <w:p w14:paraId="7EE60077" w14:textId="77777777" w:rsidR="00467A6B" w:rsidRDefault="00467A6B" w:rsidP="00467A6B">
      <w:pPr>
        <w:rPr>
          <w:b/>
        </w:rPr>
      </w:pPr>
      <w:r>
        <w:rPr>
          <w:b/>
        </w:rPr>
        <w:t>FARC</w:t>
      </w:r>
    </w:p>
    <w:p w14:paraId="58ACD5BB" w14:textId="77777777" w:rsidR="00467A6B" w:rsidRDefault="00467A6B" w:rsidP="00467A6B">
      <w:pPr>
        <w:rPr>
          <w:b/>
        </w:rPr>
      </w:pPr>
    </w:p>
    <w:p w14:paraId="7990548D" w14:textId="77777777" w:rsidR="00467A6B" w:rsidRPr="009C04F7" w:rsidRDefault="00467A6B" w:rsidP="00467A6B">
      <w:r>
        <w:t xml:space="preserve">Álvarez de Toledo, Cayetana. "Juan Manuel Santos: 'Exterminar hasta el último guerrillero era imposible, militarmente absurdo'." Interview. </w:t>
      </w:r>
      <w:r>
        <w:rPr>
          <w:i/>
        </w:rPr>
        <w:t>El Mundo</w:t>
      </w:r>
      <w:r>
        <w:t xml:space="preserve"> 20 May 2018.*</w:t>
      </w:r>
    </w:p>
    <w:p w14:paraId="31089B76" w14:textId="77777777" w:rsidR="00467A6B" w:rsidRDefault="00467A6B" w:rsidP="00467A6B">
      <w:r>
        <w:tab/>
      </w:r>
      <w:hyperlink r:id="rId44" w:history="1">
        <w:r w:rsidRPr="0066093C">
          <w:rPr>
            <w:rStyle w:val="Hipervnculo"/>
          </w:rPr>
          <w:t>http://www.elmundo.es/internacional/2018/05/20/5afff7f0e5fdead9738b456f.html</w:t>
        </w:r>
      </w:hyperlink>
    </w:p>
    <w:p w14:paraId="3240C99F" w14:textId="77777777" w:rsidR="00467A6B" w:rsidRDefault="00467A6B" w:rsidP="00467A6B">
      <w:r>
        <w:tab/>
        <w:t>2018</w:t>
      </w:r>
    </w:p>
    <w:p w14:paraId="7A83A4BC" w14:textId="77777777" w:rsidR="00467A6B" w:rsidRDefault="00467A6B" w:rsidP="00467A6B">
      <w:r>
        <w:t>Campmany, Emilio. "</w:t>
      </w:r>
      <w:r w:rsidRPr="00234F0E">
        <w:t>La lección colombiana</w:t>
      </w:r>
      <w:r>
        <w:t xml:space="preserve">." </w:t>
      </w:r>
      <w:r>
        <w:rPr>
          <w:i/>
        </w:rPr>
        <w:t>Libertad Digital</w:t>
      </w:r>
      <w:r>
        <w:t xml:space="preserve"> 4 Oct. 2016.*</w:t>
      </w:r>
    </w:p>
    <w:p w14:paraId="2753C78B" w14:textId="77777777" w:rsidR="00467A6B" w:rsidRDefault="00467A6B" w:rsidP="00467A6B">
      <w:r>
        <w:tab/>
      </w:r>
      <w:hyperlink r:id="rId45" w:history="1">
        <w:r w:rsidRPr="00992381">
          <w:rPr>
            <w:rStyle w:val="Hipervnculo"/>
          </w:rPr>
          <w:t>http://www.libertaddigital.com/opinion/emilio-campmany/la-leccion-colombiana-80184/</w:t>
        </w:r>
      </w:hyperlink>
    </w:p>
    <w:p w14:paraId="541AF417" w14:textId="77777777" w:rsidR="00467A6B" w:rsidRDefault="00467A6B" w:rsidP="00467A6B">
      <w:r>
        <w:tab/>
        <w:t>2016</w:t>
      </w:r>
    </w:p>
    <w:p w14:paraId="2912F2F8" w14:textId="77777777" w:rsidR="00467A6B" w:rsidRPr="00930ECF" w:rsidRDefault="00467A6B" w:rsidP="00467A6B">
      <w:r>
        <w:t xml:space="preserve">Fajardo, José. "Colombia y las FARC firman la paz en una jornada histórica." </w:t>
      </w:r>
      <w:r>
        <w:rPr>
          <w:i/>
        </w:rPr>
        <w:t>El Mundo</w:t>
      </w:r>
      <w:r>
        <w:t xml:space="preserve"> 26 Sept. 2016.*</w:t>
      </w:r>
    </w:p>
    <w:p w14:paraId="56FFDB0D" w14:textId="77777777" w:rsidR="00467A6B" w:rsidRDefault="00467A6B" w:rsidP="00467A6B">
      <w:r>
        <w:tab/>
      </w:r>
      <w:hyperlink r:id="rId46" w:history="1">
        <w:r w:rsidRPr="00E52784">
          <w:rPr>
            <w:rStyle w:val="Hipervnculo"/>
          </w:rPr>
          <w:t>http://www.elmundo.es/internacional/2016/09/26/57e978f722601d34098b4650.html</w:t>
        </w:r>
      </w:hyperlink>
    </w:p>
    <w:p w14:paraId="30835C16" w14:textId="77777777" w:rsidR="00467A6B" w:rsidRDefault="00467A6B" w:rsidP="00467A6B">
      <w:r>
        <w:tab/>
        <w:t>2016</w:t>
      </w:r>
    </w:p>
    <w:p w14:paraId="3A709414" w14:textId="77777777" w:rsidR="00467A6B" w:rsidRPr="003176AF" w:rsidRDefault="00467A6B" w:rsidP="00467A6B">
      <w:pPr>
        <w:ind w:left="709" w:hanging="709"/>
        <w:rPr>
          <w:szCs w:val="28"/>
        </w:rPr>
      </w:pPr>
      <w:r>
        <w:rPr>
          <w:szCs w:val="28"/>
        </w:rPr>
        <w:t xml:space="preserve">Hernández-Mora, Salud. "El 'Mengele' de las FARC." </w:t>
      </w:r>
      <w:r>
        <w:rPr>
          <w:i/>
          <w:szCs w:val="28"/>
        </w:rPr>
        <w:t>El Mundo</w:t>
      </w:r>
      <w:r>
        <w:rPr>
          <w:szCs w:val="28"/>
        </w:rPr>
        <w:t xml:space="preserve"> 20 Dec. 2015.*</w:t>
      </w:r>
    </w:p>
    <w:p w14:paraId="0BEDA62D" w14:textId="77777777" w:rsidR="00467A6B" w:rsidRDefault="00467A6B" w:rsidP="00467A6B">
      <w:pPr>
        <w:ind w:left="709" w:hanging="709"/>
        <w:rPr>
          <w:szCs w:val="28"/>
        </w:rPr>
      </w:pPr>
      <w:r>
        <w:rPr>
          <w:szCs w:val="28"/>
        </w:rPr>
        <w:tab/>
      </w:r>
      <w:hyperlink r:id="rId47" w:history="1">
        <w:r w:rsidRPr="0090459D">
          <w:rPr>
            <w:rStyle w:val="Hipervnculo"/>
            <w:szCs w:val="28"/>
          </w:rPr>
          <w:t>http://www.elmundo.es/cronica/2015/12/20/56751bf922601d78268b459c.html</w:t>
        </w:r>
      </w:hyperlink>
    </w:p>
    <w:p w14:paraId="370CB6D5" w14:textId="77777777" w:rsidR="00467A6B" w:rsidRDefault="00467A6B" w:rsidP="00467A6B">
      <w:pPr>
        <w:ind w:left="709" w:hanging="709"/>
        <w:rPr>
          <w:szCs w:val="28"/>
        </w:rPr>
      </w:pPr>
      <w:r>
        <w:rPr>
          <w:szCs w:val="28"/>
        </w:rPr>
        <w:tab/>
        <w:t>2015</w:t>
      </w:r>
    </w:p>
    <w:p w14:paraId="7DCEE2D7" w14:textId="77777777" w:rsidR="00467A6B" w:rsidRPr="00BB283C" w:rsidRDefault="00467A6B" w:rsidP="00467A6B">
      <w:r>
        <w:t xml:space="preserve">Libertad Digital. "La claudicación de Santos ante las FARC." </w:t>
      </w:r>
      <w:r>
        <w:rPr>
          <w:i/>
        </w:rPr>
        <w:t>Libertad Digital</w:t>
      </w:r>
      <w:r>
        <w:t xml:space="preserve"> 24 Sept. 2016.*</w:t>
      </w:r>
    </w:p>
    <w:p w14:paraId="04E14DAB" w14:textId="77777777" w:rsidR="00467A6B" w:rsidRDefault="00467A6B" w:rsidP="00467A6B">
      <w:r>
        <w:tab/>
      </w:r>
      <w:hyperlink r:id="rId48" w:history="1">
        <w:r w:rsidRPr="00912388">
          <w:rPr>
            <w:rStyle w:val="Hipervnculo"/>
          </w:rPr>
          <w:t>http://www.libertaddigital.com/opinion/editorial/la-claudicacion-de-santos-ante-las-farc-80097</w:t>
        </w:r>
      </w:hyperlink>
    </w:p>
    <w:p w14:paraId="526D3A77" w14:textId="77777777" w:rsidR="00467A6B" w:rsidRDefault="00467A6B" w:rsidP="00467A6B">
      <w:r>
        <w:tab/>
        <w:t>2016</w:t>
      </w:r>
    </w:p>
    <w:p w14:paraId="4368BA8D" w14:textId="77777777" w:rsidR="00467A6B" w:rsidRDefault="00467A6B" w:rsidP="00467A6B">
      <w:pPr>
        <w:ind w:left="709" w:hanging="709"/>
        <w:rPr>
          <w:szCs w:val="28"/>
        </w:rPr>
      </w:pPr>
      <w:r>
        <w:rPr>
          <w:szCs w:val="28"/>
        </w:rPr>
        <w:t xml:space="preserve">_____. "Editorial: Colombia da al mundo una lección de dignidad." </w:t>
      </w:r>
      <w:r>
        <w:rPr>
          <w:i/>
          <w:szCs w:val="28"/>
        </w:rPr>
        <w:t>Libertad Digital</w:t>
      </w:r>
      <w:r>
        <w:rPr>
          <w:szCs w:val="28"/>
        </w:rPr>
        <w:t xml:space="preserve"> 3 Oct. 2016.*</w:t>
      </w:r>
    </w:p>
    <w:p w14:paraId="23C98C77" w14:textId="77777777" w:rsidR="00467A6B" w:rsidRDefault="00467A6B" w:rsidP="00467A6B">
      <w:pPr>
        <w:ind w:left="709" w:hanging="709"/>
        <w:rPr>
          <w:szCs w:val="28"/>
        </w:rPr>
      </w:pPr>
      <w:r>
        <w:rPr>
          <w:szCs w:val="28"/>
        </w:rPr>
        <w:lastRenderedPageBreak/>
        <w:tab/>
      </w:r>
      <w:hyperlink r:id="rId49" w:history="1">
        <w:r w:rsidRPr="003E29B8">
          <w:rPr>
            <w:rStyle w:val="Hipervnculo"/>
            <w:szCs w:val="28"/>
          </w:rPr>
          <w:t>http://www.libertaddigital.com/opinion/editorial/colombia-da-al-mundo-una-leccion-de-dignidad-80175/</w:t>
        </w:r>
      </w:hyperlink>
    </w:p>
    <w:p w14:paraId="061E7186" w14:textId="77777777" w:rsidR="00467A6B" w:rsidRPr="004A6EC3" w:rsidRDefault="00467A6B" w:rsidP="00467A6B">
      <w:pPr>
        <w:ind w:left="0" w:firstLine="0"/>
        <w:rPr>
          <w:szCs w:val="28"/>
        </w:rPr>
      </w:pPr>
      <w:r>
        <w:rPr>
          <w:szCs w:val="28"/>
        </w:rPr>
        <w:tab/>
        <w:t>2016</w:t>
      </w:r>
    </w:p>
    <w:p w14:paraId="58F5CF4F" w14:textId="77777777" w:rsidR="00467A6B" w:rsidRPr="00FB5A37" w:rsidRDefault="00467A6B" w:rsidP="00467A6B">
      <w:r>
        <w:t xml:space="preserve">Seguí, Cristina. "Las FARC y los mercantilistas de la tragedia." </w:t>
      </w:r>
      <w:r>
        <w:rPr>
          <w:i/>
        </w:rPr>
        <w:t>OK Diario</w:t>
      </w:r>
      <w:r>
        <w:t xml:space="preserve"> 5 Oct. 2016.*</w:t>
      </w:r>
    </w:p>
    <w:p w14:paraId="691EFB4A" w14:textId="77777777" w:rsidR="00467A6B" w:rsidRDefault="00467A6B" w:rsidP="00467A6B">
      <w:r>
        <w:tab/>
      </w:r>
      <w:hyperlink r:id="rId50" w:history="1">
        <w:r w:rsidRPr="00702938">
          <w:rPr>
            <w:rStyle w:val="Hipervnculo"/>
          </w:rPr>
          <w:t>http://okdiario.com/opinion/2016/10/05/farc-mercantilistas-tragedia-430554</w:t>
        </w:r>
      </w:hyperlink>
    </w:p>
    <w:p w14:paraId="649B2DCE" w14:textId="77777777" w:rsidR="00467A6B" w:rsidRDefault="00467A6B" w:rsidP="00467A6B">
      <w:r>
        <w:tab/>
        <w:t>2016</w:t>
      </w:r>
    </w:p>
    <w:p w14:paraId="30393591" w14:textId="77777777" w:rsidR="00467A6B" w:rsidRDefault="00467A6B" w:rsidP="00467A6B">
      <w:pPr>
        <w:rPr>
          <w:b/>
        </w:rPr>
      </w:pPr>
    </w:p>
    <w:p w14:paraId="312F4E92" w14:textId="77777777" w:rsidR="00467A6B" w:rsidRDefault="00467A6B">
      <w:pPr>
        <w:rPr>
          <w:b/>
        </w:rPr>
      </w:pPr>
    </w:p>
    <w:p w14:paraId="5C0F0679" w14:textId="77777777" w:rsidR="0011165C" w:rsidRPr="0011165C" w:rsidRDefault="0011165C">
      <w:pPr>
        <w:rPr>
          <w:b/>
        </w:rPr>
      </w:pPr>
    </w:p>
    <w:p w14:paraId="477824DA" w14:textId="77777777" w:rsidR="002C3A3B" w:rsidRDefault="002C3A3B"/>
    <w:p w14:paraId="672A9151" w14:textId="77777777" w:rsidR="002C3A3B" w:rsidRDefault="002C3A3B">
      <w:pPr>
        <w:rPr>
          <w:b/>
        </w:rPr>
      </w:pPr>
      <w:r>
        <w:rPr>
          <w:b/>
        </w:rPr>
        <w:t>Geography</w:t>
      </w:r>
    </w:p>
    <w:p w14:paraId="6715AD43" w14:textId="77777777" w:rsidR="002C3A3B" w:rsidRDefault="002C3A3B">
      <w:pPr>
        <w:rPr>
          <w:b/>
        </w:rPr>
      </w:pPr>
    </w:p>
    <w:p w14:paraId="45A4BF34" w14:textId="77777777" w:rsidR="002C3A3B" w:rsidRDefault="002C3A3B">
      <w:r>
        <w:t>Journals</w:t>
      </w:r>
    </w:p>
    <w:p w14:paraId="5C47FBE4" w14:textId="77777777" w:rsidR="002C3A3B" w:rsidRDefault="002C3A3B"/>
    <w:p w14:paraId="5097370A" w14:textId="77777777" w:rsidR="002C3A3B" w:rsidRDefault="002C3A3B" w:rsidP="002C3A3B">
      <w:pPr>
        <w:pStyle w:val="nt"/>
        <w:spacing w:before="0" w:beforeAutospacing="0" w:after="0" w:afterAutospacing="0"/>
        <w:ind w:left="709" w:hanging="709"/>
        <w:jc w:val="both"/>
        <w:rPr>
          <w:iCs/>
          <w:sz w:val="28"/>
          <w:szCs w:val="28"/>
        </w:rPr>
      </w:pPr>
      <w:r>
        <w:rPr>
          <w:i/>
          <w:iCs/>
          <w:sz w:val="28"/>
          <w:szCs w:val="28"/>
        </w:rPr>
        <w:t>Geología Colombiana</w:t>
      </w:r>
      <w:r w:rsidRPr="0084289D">
        <w:rPr>
          <w:i/>
          <w:iCs/>
          <w:sz w:val="28"/>
          <w:szCs w:val="28"/>
        </w:rPr>
        <w:t xml:space="preserve"> </w:t>
      </w:r>
      <w:r>
        <w:rPr>
          <w:iCs/>
          <w:sz w:val="28"/>
          <w:szCs w:val="28"/>
        </w:rPr>
        <w:t>34 (2009)</w:t>
      </w:r>
      <w:r w:rsidRPr="00E473EB">
        <w:rPr>
          <w:iCs/>
          <w:sz w:val="28"/>
          <w:szCs w:val="28"/>
        </w:rPr>
        <w:t>.</w:t>
      </w:r>
    </w:p>
    <w:p w14:paraId="542752F9" w14:textId="77777777" w:rsidR="002C3A3B" w:rsidRDefault="002C3A3B"/>
    <w:p w14:paraId="3093C06E" w14:textId="77777777" w:rsidR="00DE1D53" w:rsidRDefault="00DE1D53"/>
    <w:p w14:paraId="2F49F6EE" w14:textId="77777777" w:rsidR="00DE1D53" w:rsidRDefault="00DE1D53"/>
    <w:p w14:paraId="4392E06D" w14:textId="77777777" w:rsidR="00DE1D53" w:rsidRDefault="00DE1D53"/>
    <w:p w14:paraId="74B898E0" w14:textId="37DAFA09" w:rsidR="00DE1D53" w:rsidRDefault="00DE1D53">
      <w:pPr>
        <w:rPr>
          <w:b/>
        </w:rPr>
      </w:pPr>
      <w:r>
        <w:rPr>
          <w:b/>
        </w:rPr>
        <w:t>Languages</w:t>
      </w:r>
    </w:p>
    <w:p w14:paraId="68CDBD10" w14:textId="77777777" w:rsidR="00DE1D53" w:rsidRDefault="00DE1D53">
      <w:pPr>
        <w:rPr>
          <w:b/>
        </w:rPr>
      </w:pPr>
    </w:p>
    <w:p w14:paraId="15E179A2" w14:textId="77777777" w:rsidR="00DE1D53" w:rsidRPr="000B5E66" w:rsidRDefault="00DE1D53" w:rsidP="00DE1D53">
      <w:pPr>
        <w:tabs>
          <w:tab w:val="left" w:pos="7627"/>
        </w:tabs>
      </w:pPr>
      <w:r>
        <w:t xml:space="preserve">Caudmont, Jean. "La situation linguistique en Colombie." </w:t>
      </w:r>
      <w:r w:rsidRPr="00DC29F2">
        <w:rPr>
          <w:lang w:val="en-US"/>
        </w:rPr>
        <w:t xml:space="preserve">In </w:t>
      </w:r>
      <w:r w:rsidRPr="00DC29F2">
        <w:rPr>
          <w:i/>
          <w:lang w:val="en-US"/>
        </w:rPr>
        <w:t>Le Langage.</w:t>
      </w:r>
      <w:r w:rsidRPr="00DC29F2">
        <w:rPr>
          <w:lang w:val="en-US"/>
        </w:rPr>
        <w:t xml:space="preserve"> Ed. André Martinet. </w:t>
      </w:r>
      <w:r>
        <w:t>(Encyclopédie de la Pléiade, 25). Paris: Gallimard, 1968. 1188-1202.*</w:t>
      </w:r>
    </w:p>
    <w:p w14:paraId="66B70256" w14:textId="77777777" w:rsidR="00DE1D53" w:rsidRDefault="00DE1D53">
      <w:pPr>
        <w:rPr>
          <w:b/>
        </w:rPr>
      </w:pPr>
    </w:p>
    <w:p w14:paraId="0603EDE8" w14:textId="77777777" w:rsidR="00DE1D53" w:rsidRDefault="00DE1D53">
      <w:pPr>
        <w:rPr>
          <w:b/>
        </w:rPr>
      </w:pPr>
    </w:p>
    <w:p w14:paraId="5FCA9DA5" w14:textId="77777777" w:rsidR="00DE1D53" w:rsidRDefault="00DE1D53">
      <w:pPr>
        <w:rPr>
          <w:b/>
        </w:rPr>
      </w:pPr>
    </w:p>
    <w:p w14:paraId="7B0E9DE7" w14:textId="77777777" w:rsidR="00DE1D53" w:rsidRPr="00DE1D53" w:rsidRDefault="00DE1D53">
      <w:pPr>
        <w:rPr>
          <w:b/>
        </w:rPr>
      </w:pPr>
    </w:p>
    <w:p w14:paraId="03A6FA38" w14:textId="77777777" w:rsidR="002E3958" w:rsidRDefault="002E3958">
      <w:pPr>
        <w:tabs>
          <w:tab w:val="left" w:pos="8220"/>
        </w:tabs>
      </w:pPr>
    </w:p>
    <w:p w14:paraId="37D9EF11" w14:textId="77777777" w:rsidR="002E3958" w:rsidRDefault="002E3958">
      <w:pPr>
        <w:rPr>
          <w:b/>
        </w:rPr>
      </w:pPr>
      <w:r>
        <w:rPr>
          <w:b/>
        </w:rPr>
        <w:t>Media</w:t>
      </w:r>
    </w:p>
    <w:p w14:paraId="3EB525E9" w14:textId="77777777" w:rsidR="002E3958" w:rsidRDefault="002E3958">
      <w:pPr>
        <w:rPr>
          <w:b/>
        </w:rPr>
      </w:pPr>
    </w:p>
    <w:p w14:paraId="467C211A" w14:textId="77777777" w:rsidR="002E3958" w:rsidRDefault="002E3958">
      <w:pPr>
        <w:rPr>
          <w:color w:val="000000"/>
        </w:rPr>
      </w:pPr>
      <w:r>
        <w:rPr>
          <w:i/>
          <w:color w:val="000000"/>
        </w:rPr>
        <w:t>OIMC: Observatorio Independiente de Medios de Colombia.</w:t>
      </w:r>
      <w:r>
        <w:rPr>
          <w:color w:val="000000"/>
        </w:rPr>
        <w:t xml:space="preserve"> (Bogotá)</w:t>
      </w:r>
    </w:p>
    <w:p w14:paraId="230ECAE6" w14:textId="77777777" w:rsidR="002E3958" w:rsidRDefault="002E3958">
      <w:pPr>
        <w:rPr>
          <w:color w:val="000000"/>
        </w:rPr>
      </w:pPr>
      <w:r>
        <w:rPr>
          <w:color w:val="000000"/>
        </w:rPr>
        <w:tab/>
      </w:r>
      <w:hyperlink r:id="rId51" w:history="1">
        <w:r>
          <w:rPr>
            <w:rStyle w:val="Hipervnculo"/>
          </w:rPr>
          <w:t>http://oimc.blogspot.com/</w:t>
        </w:r>
      </w:hyperlink>
    </w:p>
    <w:p w14:paraId="098A94FA" w14:textId="2722D768" w:rsidR="002E3958" w:rsidRDefault="002E3958">
      <w:pPr>
        <w:rPr>
          <w:color w:val="000000"/>
        </w:rPr>
      </w:pPr>
      <w:r>
        <w:rPr>
          <w:color w:val="000000"/>
        </w:rPr>
        <w:tab/>
        <w:t>2006-10-22</w:t>
      </w:r>
    </w:p>
    <w:p w14:paraId="7EAE7AA8" w14:textId="06A482FC" w:rsidR="008A76B1" w:rsidRDefault="008A76B1">
      <w:pPr>
        <w:rPr>
          <w:color w:val="000000"/>
        </w:rPr>
      </w:pPr>
    </w:p>
    <w:p w14:paraId="7041AC13" w14:textId="22734D64" w:rsidR="008A76B1" w:rsidRDefault="008A76B1">
      <w:pPr>
        <w:rPr>
          <w:color w:val="000000"/>
        </w:rPr>
      </w:pPr>
    </w:p>
    <w:p w14:paraId="3C6CABCD" w14:textId="3007B356" w:rsidR="008A76B1" w:rsidRDefault="008A76B1">
      <w:pPr>
        <w:rPr>
          <w:color w:val="000000"/>
        </w:rPr>
      </w:pPr>
    </w:p>
    <w:p w14:paraId="3277B83E" w14:textId="660CF8E2" w:rsidR="008A76B1" w:rsidRDefault="008A76B1">
      <w:pPr>
        <w:rPr>
          <w:b/>
          <w:bCs/>
          <w:color w:val="000000"/>
        </w:rPr>
      </w:pPr>
      <w:r>
        <w:rPr>
          <w:b/>
          <w:bCs/>
          <w:color w:val="000000"/>
        </w:rPr>
        <w:t>Natural history</w:t>
      </w:r>
    </w:p>
    <w:p w14:paraId="1AB4D0C4" w14:textId="25B9C0CD" w:rsidR="008A76B1" w:rsidRDefault="008A76B1">
      <w:pPr>
        <w:rPr>
          <w:b/>
          <w:bCs/>
          <w:color w:val="000000"/>
        </w:rPr>
      </w:pPr>
    </w:p>
    <w:p w14:paraId="72140589" w14:textId="6D9E3D32" w:rsidR="008A76B1" w:rsidRDefault="008A76B1" w:rsidP="008A76B1">
      <w:pPr>
        <w:rPr>
          <w:bCs/>
          <w:szCs w:val="28"/>
          <w:lang w:val="es-ES"/>
        </w:rPr>
      </w:pPr>
      <w:r>
        <w:rPr>
          <w:bCs/>
          <w:szCs w:val="28"/>
          <w:lang w:val="es-ES"/>
        </w:rPr>
        <w:t xml:space="preserve">Duque López, Alberto. </w:t>
      </w:r>
      <w:r>
        <w:rPr>
          <w:bCs/>
          <w:i/>
          <w:iCs/>
          <w:szCs w:val="28"/>
          <w:lang w:val="es-ES"/>
        </w:rPr>
        <w:t>Colombia, país de flores.</w:t>
      </w:r>
    </w:p>
    <w:p w14:paraId="62264AE4" w14:textId="77777777" w:rsidR="008A76B1" w:rsidRPr="008A76B1" w:rsidRDefault="008A76B1">
      <w:pPr>
        <w:rPr>
          <w:b/>
          <w:bCs/>
          <w:color w:val="000000"/>
        </w:rPr>
      </w:pPr>
    </w:p>
    <w:p w14:paraId="2481EFDF" w14:textId="77777777" w:rsidR="002E3958" w:rsidRDefault="002E3958">
      <w:pPr>
        <w:rPr>
          <w:b/>
        </w:rPr>
      </w:pPr>
    </w:p>
    <w:p w14:paraId="27DC0891" w14:textId="77777777" w:rsidR="002E3958" w:rsidRDefault="002E3958">
      <w:pPr>
        <w:rPr>
          <w:b/>
        </w:rPr>
      </w:pPr>
    </w:p>
    <w:p w14:paraId="3F417240" w14:textId="77777777" w:rsidR="002E3958" w:rsidRDefault="002E3958">
      <w:pPr>
        <w:rPr>
          <w:b/>
        </w:rPr>
      </w:pPr>
    </w:p>
    <w:p w14:paraId="4CC8D758" w14:textId="77777777" w:rsidR="002E3958" w:rsidRDefault="00534041">
      <w:pPr>
        <w:rPr>
          <w:b/>
        </w:rPr>
      </w:pPr>
      <w:r>
        <w:rPr>
          <w:b/>
        </w:rPr>
        <w:t>Politics</w:t>
      </w:r>
    </w:p>
    <w:p w14:paraId="4FFA197E" w14:textId="77777777" w:rsidR="00534041" w:rsidRDefault="00534041">
      <w:pPr>
        <w:rPr>
          <w:b/>
        </w:rPr>
      </w:pPr>
    </w:p>
    <w:p w14:paraId="48B0DE66" w14:textId="77777777" w:rsidR="00534041" w:rsidRDefault="00534041">
      <w:pPr>
        <w:rPr>
          <w:b/>
        </w:rPr>
      </w:pPr>
    </w:p>
    <w:p w14:paraId="4450D0E9" w14:textId="77777777" w:rsidR="00834FCC" w:rsidRDefault="00834FCC" w:rsidP="00834FCC">
      <w:r>
        <w:t xml:space="preserve">Alonso, Rogelio. "Colombia y la prepotencia del 'sí'." </w:t>
      </w:r>
      <w:r>
        <w:rPr>
          <w:i/>
        </w:rPr>
        <w:t>El Mundo</w:t>
      </w:r>
      <w:r>
        <w:t xml:space="preserve"> 4 Oct. 2016.*</w:t>
      </w:r>
    </w:p>
    <w:p w14:paraId="6B6B5D06" w14:textId="77777777" w:rsidR="00834FCC" w:rsidRDefault="00834FCC" w:rsidP="00834FCC">
      <w:r>
        <w:tab/>
      </w:r>
      <w:hyperlink r:id="rId52" w:history="1">
        <w:r w:rsidRPr="003911D2">
          <w:rPr>
            <w:rStyle w:val="Hipervnculo"/>
          </w:rPr>
          <w:t>https://twitter.com/Terrorismo_/status/783206606657949696</w:t>
        </w:r>
      </w:hyperlink>
    </w:p>
    <w:p w14:paraId="10DC9BFB" w14:textId="77777777" w:rsidR="00834FCC" w:rsidRDefault="00834FCC" w:rsidP="00834FCC">
      <w:r>
        <w:tab/>
        <w:t>2016</w:t>
      </w:r>
    </w:p>
    <w:p w14:paraId="7A5895C4" w14:textId="77777777" w:rsidR="008D79AF" w:rsidRPr="00602FE9" w:rsidRDefault="008D79AF" w:rsidP="008D79AF">
      <w:r>
        <w:t xml:space="preserve">Calderín, Juanfer F. "Colombia, una cuestión de dignidad." </w:t>
      </w:r>
      <w:r>
        <w:rPr>
          <w:i/>
        </w:rPr>
        <w:t>El Confidencial</w:t>
      </w:r>
      <w:r>
        <w:t xml:space="preserve"> 9 Oct. 2016.*</w:t>
      </w:r>
    </w:p>
    <w:p w14:paraId="33767923" w14:textId="77777777" w:rsidR="008D79AF" w:rsidRDefault="008D79AF" w:rsidP="008D79AF">
      <w:r>
        <w:tab/>
      </w:r>
      <w:hyperlink r:id="rId53" w:history="1">
        <w:r w:rsidRPr="00E1454F">
          <w:rPr>
            <w:rStyle w:val="Hipervnculo"/>
          </w:rPr>
          <w:t>http://blogs.elconfidencial.com/espana/tribuna/2016-10-09/colombia-paz-cuestion-dignidad_1272337/</w:t>
        </w:r>
      </w:hyperlink>
    </w:p>
    <w:p w14:paraId="63121425" w14:textId="77777777" w:rsidR="008D79AF" w:rsidRPr="00602FE9" w:rsidRDefault="008D79AF" w:rsidP="008D79AF">
      <w:r>
        <w:tab/>
        <w:t>2016</w:t>
      </w:r>
    </w:p>
    <w:p w14:paraId="479BC6E1" w14:textId="77777777" w:rsidR="00066164" w:rsidRDefault="00066164" w:rsidP="00066164">
      <w:r>
        <w:t>Campmany, Emilio. "</w:t>
      </w:r>
      <w:r w:rsidRPr="00234F0E">
        <w:t>La lección colombiana</w:t>
      </w:r>
      <w:r>
        <w:t xml:space="preserve">." </w:t>
      </w:r>
      <w:r>
        <w:rPr>
          <w:i/>
        </w:rPr>
        <w:t>Libertad Digital</w:t>
      </w:r>
      <w:r>
        <w:t xml:space="preserve"> 4 Oct. 2016.*</w:t>
      </w:r>
    </w:p>
    <w:p w14:paraId="3E296DBF" w14:textId="77777777" w:rsidR="00066164" w:rsidRDefault="00066164" w:rsidP="00066164">
      <w:r>
        <w:tab/>
      </w:r>
      <w:hyperlink r:id="rId54" w:history="1">
        <w:r w:rsidRPr="00992381">
          <w:rPr>
            <w:rStyle w:val="Hipervnculo"/>
          </w:rPr>
          <w:t>http://www.libertaddigital.com/opinion/emilio-campmany/la-leccion-colombiana-80184/</w:t>
        </w:r>
      </w:hyperlink>
    </w:p>
    <w:p w14:paraId="56640137" w14:textId="77777777" w:rsidR="00066164" w:rsidRDefault="00066164" w:rsidP="00066164">
      <w:r>
        <w:tab/>
        <w:t>2016</w:t>
      </w:r>
    </w:p>
    <w:p w14:paraId="558F8A19" w14:textId="77777777" w:rsidR="008D79AF" w:rsidRDefault="008D79AF" w:rsidP="008D79AF">
      <w:r>
        <w:t xml:space="preserve">Espada, Arcadi. "Colombianitos." </w:t>
      </w:r>
      <w:r>
        <w:rPr>
          <w:i/>
        </w:rPr>
        <w:t>El Mundo (Quiá)</w:t>
      </w:r>
      <w:r>
        <w:t xml:space="preserve"> 6 Oct. 2016.*</w:t>
      </w:r>
    </w:p>
    <w:p w14:paraId="7EB1C93B" w14:textId="77777777" w:rsidR="008D79AF" w:rsidRDefault="008D79AF" w:rsidP="008D79AF">
      <w:r>
        <w:tab/>
      </w:r>
      <w:hyperlink r:id="rId55" w:history="1">
        <w:r w:rsidRPr="00E1454F">
          <w:rPr>
            <w:rStyle w:val="Hipervnculo"/>
          </w:rPr>
          <w:t>http://www.elmundo.es/opinion/2016/10/06/57f54506468aeb707e8b4690.html</w:t>
        </w:r>
      </w:hyperlink>
    </w:p>
    <w:p w14:paraId="0581C8B5" w14:textId="77777777" w:rsidR="008D79AF" w:rsidRPr="00C15AE9" w:rsidRDefault="008D79AF" w:rsidP="008D79AF">
      <w:r>
        <w:tab/>
        <w:t>2016</w:t>
      </w:r>
    </w:p>
    <w:p w14:paraId="5EFD8D5C" w14:textId="77777777" w:rsidR="00D70CA8" w:rsidRPr="00994339" w:rsidRDefault="00D70CA8" w:rsidP="00D70CA8">
      <w:r>
        <w:t xml:space="preserve">Jiménez Losantos, Federico. "Nace Narcolombia, capital Tarifa." </w:t>
      </w:r>
      <w:r>
        <w:rPr>
          <w:i/>
        </w:rPr>
        <w:t>Libertad Digital</w:t>
      </w:r>
      <w:r>
        <w:t xml:space="preserve"> 25 Sept. 2016.*</w:t>
      </w:r>
    </w:p>
    <w:p w14:paraId="4024F8CF" w14:textId="77777777" w:rsidR="00D70CA8" w:rsidRDefault="00D70CA8" w:rsidP="00D70CA8">
      <w:r>
        <w:tab/>
      </w:r>
      <w:hyperlink r:id="rId56" w:history="1">
        <w:r w:rsidRPr="00C10E93">
          <w:rPr>
            <w:rStyle w:val="Hipervnculo"/>
          </w:rPr>
          <w:t>http://www.libertaddigital.com/opinion/federico-jimenez-losantos/nace-narcolombia-capital-tarifa-80098/</w:t>
        </w:r>
      </w:hyperlink>
    </w:p>
    <w:p w14:paraId="6569F6BD" w14:textId="77777777" w:rsidR="00D70CA8" w:rsidRDefault="00D70CA8" w:rsidP="00D70CA8">
      <w:r>
        <w:tab/>
        <w:t>2016</w:t>
      </w:r>
    </w:p>
    <w:p w14:paraId="2D2B8CD3" w14:textId="77777777" w:rsidR="00534041" w:rsidRPr="00A20011" w:rsidRDefault="00534041" w:rsidP="00534041">
      <w:r>
        <w:t xml:space="preserve">Montaner, Carlos Alberto. "El atroz futuro de Colombia." </w:t>
      </w:r>
      <w:r>
        <w:rPr>
          <w:i/>
        </w:rPr>
        <w:t>Libertad Digital</w:t>
      </w:r>
      <w:r>
        <w:t xml:space="preserve"> 24 Sept. 2016.*</w:t>
      </w:r>
    </w:p>
    <w:p w14:paraId="7AC63E29" w14:textId="77777777" w:rsidR="00534041" w:rsidRDefault="00534041" w:rsidP="00534041">
      <w:r>
        <w:tab/>
      </w:r>
      <w:hyperlink r:id="rId57" w:history="1">
        <w:r w:rsidRPr="00462824">
          <w:rPr>
            <w:rStyle w:val="Hipervnculo"/>
          </w:rPr>
          <w:t>http://www.libertaddigital.com/opinion/carlos-alberto-montaner/el-atroz-futuro-de-colombia-80075/</w:t>
        </w:r>
      </w:hyperlink>
      <w:r>
        <w:t>+</w:t>
      </w:r>
    </w:p>
    <w:p w14:paraId="224B9DFD" w14:textId="77777777" w:rsidR="00534041" w:rsidRPr="00A20011" w:rsidRDefault="00534041" w:rsidP="00534041">
      <w:r>
        <w:tab/>
        <w:t>2016</w:t>
      </w:r>
    </w:p>
    <w:p w14:paraId="49F8A663" w14:textId="393DB39D" w:rsidR="00534041" w:rsidRDefault="00534041">
      <w:pPr>
        <w:rPr>
          <w:b/>
        </w:rPr>
      </w:pPr>
    </w:p>
    <w:p w14:paraId="0F207032" w14:textId="6A7CDFB0" w:rsidR="00ED11F5" w:rsidRDefault="00ED11F5">
      <w:pPr>
        <w:rPr>
          <w:b/>
        </w:rPr>
      </w:pPr>
    </w:p>
    <w:p w14:paraId="539E659D" w14:textId="7EAD097B" w:rsidR="00ED11F5" w:rsidRDefault="00ED11F5">
      <w:pPr>
        <w:rPr>
          <w:b/>
        </w:rPr>
      </w:pPr>
    </w:p>
    <w:p w14:paraId="4F519E88" w14:textId="093BA226" w:rsidR="00ED11F5" w:rsidRDefault="00ED11F5">
      <w:pPr>
        <w:rPr>
          <w:b/>
        </w:rPr>
      </w:pPr>
    </w:p>
    <w:p w14:paraId="4FC83E02" w14:textId="73FD0C72" w:rsidR="00ED11F5" w:rsidRDefault="00ED11F5">
      <w:r>
        <w:t>Audio</w:t>
      </w:r>
    </w:p>
    <w:p w14:paraId="4DD36960" w14:textId="427E5A5F" w:rsidR="00ED11F5" w:rsidRDefault="00ED11F5"/>
    <w:p w14:paraId="399A684E" w14:textId="73A043F0" w:rsidR="00ED11F5" w:rsidRDefault="00ED11F5"/>
    <w:p w14:paraId="53B0B3FB" w14:textId="77777777" w:rsidR="00ED11F5" w:rsidRDefault="00ED11F5" w:rsidP="00ED11F5">
      <w:pPr>
        <w:ind w:left="709" w:hanging="709"/>
        <w:rPr>
          <w:szCs w:val="28"/>
        </w:rPr>
      </w:pPr>
      <w:r>
        <w:rPr>
          <w:szCs w:val="28"/>
        </w:rPr>
        <w:t>Vidal, César. "</w:t>
      </w:r>
      <w:r w:rsidRPr="003A0B26">
        <w:rPr>
          <w:szCs w:val="28"/>
        </w:rPr>
        <w:t>Colombia ¿hacia el golpe de Estado</w:t>
      </w:r>
      <w:r>
        <w:rPr>
          <w:szCs w:val="28"/>
        </w:rPr>
        <w:t xml:space="preserve"> esta semana</w:t>
      </w:r>
      <w:r w:rsidRPr="003A0B26">
        <w:rPr>
          <w:szCs w:val="28"/>
        </w:rPr>
        <w:t>?</w:t>
      </w:r>
      <w:r>
        <w:rPr>
          <w:szCs w:val="28"/>
        </w:rPr>
        <w:t xml:space="preserve">" Audio. </w:t>
      </w:r>
      <w:r>
        <w:rPr>
          <w:i/>
          <w:szCs w:val="28"/>
        </w:rPr>
        <w:t>YouTube (La Voz de César Vidal)</w:t>
      </w:r>
      <w:r>
        <w:rPr>
          <w:szCs w:val="28"/>
        </w:rPr>
        <w:t xml:space="preserve"> 18 Nov. 2019.*</w:t>
      </w:r>
    </w:p>
    <w:p w14:paraId="3CF577F4" w14:textId="77777777" w:rsidR="00ED11F5" w:rsidRDefault="00ED11F5" w:rsidP="00ED11F5">
      <w:pPr>
        <w:ind w:left="709" w:hanging="1"/>
        <w:rPr>
          <w:szCs w:val="28"/>
        </w:rPr>
      </w:pPr>
      <w:hyperlink r:id="rId58" w:history="1">
        <w:r w:rsidRPr="001213E5">
          <w:rPr>
            <w:rStyle w:val="Hipervnculo"/>
            <w:szCs w:val="28"/>
          </w:rPr>
          <w:t>https://youtu.be/sjkk_13ElkM</w:t>
        </w:r>
      </w:hyperlink>
    </w:p>
    <w:p w14:paraId="3007A854" w14:textId="77777777" w:rsidR="00ED11F5" w:rsidRPr="00F50DA3" w:rsidRDefault="00ED11F5" w:rsidP="00ED11F5">
      <w:pPr>
        <w:ind w:left="709" w:hanging="709"/>
        <w:rPr>
          <w:szCs w:val="28"/>
        </w:rPr>
      </w:pPr>
      <w:r>
        <w:rPr>
          <w:szCs w:val="28"/>
        </w:rPr>
        <w:tab/>
        <w:t>2019</w:t>
      </w:r>
    </w:p>
    <w:p w14:paraId="665B3297" w14:textId="30D16C71" w:rsidR="00ED11F5" w:rsidRDefault="00ED11F5"/>
    <w:p w14:paraId="6D3A014A" w14:textId="655076B5" w:rsidR="00ED11F5" w:rsidRDefault="00ED11F5"/>
    <w:p w14:paraId="5AE6DD49" w14:textId="65C42A0F" w:rsidR="00ED11F5" w:rsidRDefault="00ED11F5"/>
    <w:p w14:paraId="318E7AE9" w14:textId="420E00FB" w:rsidR="00ED11F5" w:rsidRDefault="00ED11F5"/>
    <w:p w14:paraId="2E4869D6" w14:textId="77777777" w:rsidR="00ED11F5" w:rsidRPr="00ED11F5" w:rsidRDefault="00ED11F5"/>
    <w:p w14:paraId="6313F5A3" w14:textId="77777777" w:rsidR="00534041" w:rsidRDefault="00534041">
      <w:pPr>
        <w:rPr>
          <w:b/>
        </w:rPr>
      </w:pPr>
    </w:p>
    <w:p w14:paraId="0FC3479C" w14:textId="77777777" w:rsidR="00534041" w:rsidRDefault="00E35ED2">
      <w:r>
        <w:t>Literature</w:t>
      </w:r>
    </w:p>
    <w:p w14:paraId="519ED388" w14:textId="77777777" w:rsidR="00E35ED2" w:rsidRDefault="00E35ED2"/>
    <w:p w14:paraId="5525FA85" w14:textId="77777777" w:rsidR="00E35ED2" w:rsidRDefault="00E35ED2"/>
    <w:p w14:paraId="2D08B2A9" w14:textId="77777777" w:rsidR="00E35ED2" w:rsidRDefault="00E35ED2" w:rsidP="00E35ED2">
      <w:r>
        <w:t xml:space="preserve">Fray Josepho. "Romance del plebiscito colombiano." </w:t>
      </w:r>
      <w:r>
        <w:rPr>
          <w:i/>
        </w:rPr>
        <w:t>Libertad Digital</w:t>
      </w:r>
      <w:r>
        <w:t xml:space="preserve"> 3 Oct. 2016.*</w:t>
      </w:r>
    </w:p>
    <w:p w14:paraId="41BAB7EA" w14:textId="77777777" w:rsidR="00E35ED2" w:rsidRDefault="00E35ED2" w:rsidP="00E35ED2">
      <w:r>
        <w:tab/>
      </w:r>
      <w:hyperlink r:id="rId59" w:history="1">
        <w:r w:rsidRPr="00E602B2">
          <w:rPr>
            <w:rStyle w:val="Hipervnculo"/>
          </w:rPr>
          <w:t>http://www.libertaddigital.com/opinion/fray-josepho/romance-del-plebiscito-colombiano-80176/</w:t>
        </w:r>
      </w:hyperlink>
    </w:p>
    <w:p w14:paraId="332E6087" w14:textId="77777777" w:rsidR="00E35ED2" w:rsidRPr="00C20AE5" w:rsidRDefault="00E35ED2" w:rsidP="00E35ED2">
      <w:r>
        <w:tab/>
        <w:t>2016</w:t>
      </w:r>
    </w:p>
    <w:p w14:paraId="1539F0B0" w14:textId="20EF5CFE" w:rsidR="00E35ED2" w:rsidRDefault="00E35ED2"/>
    <w:p w14:paraId="19CF451B" w14:textId="3F9AE590" w:rsidR="00250010" w:rsidRDefault="00250010"/>
    <w:p w14:paraId="3465AD77" w14:textId="3BBC7424" w:rsidR="00250010" w:rsidRDefault="00250010"/>
    <w:p w14:paraId="47C04E9D" w14:textId="3794A617" w:rsidR="00250010" w:rsidRDefault="00250010"/>
    <w:p w14:paraId="5CB49E04" w14:textId="1A6DF2F2" w:rsidR="00250010" w:rsidRDefault="00250010">
      <w:pPr>
        <w:rPr>
          <w:b/>
        </w:rPr>
      </w:pPr>
      <w:r>
        <w:rPr>
          <w:b/>
        </w:rPr>
        <w:t>Colombia: Areas</w:t>
      </w:r>
    </w:p>
    <w:p w14:paraId="070DE298" w14:textId="3ABA88EE" w:rsidR="00250010" w:rsidRDefault="00250010">
      <w:pPr>
        <w:rPr>
          <w:b/>
        </w:rPr>
      </w:pPr>
    </w:p>
    <w:p w14:paraId="2123F6A4" w14:textId="7BB9C5CB" w:rsidR="00250010" w:rsidRDefault="00250010">
      <w:pPr>
        <w:rPr>
          <w:b/>
        </w:rPr>
      </w:pPr>
    </w:p>
    <w:p w14:paraId="20E6033F" w14:textId="3361C774" w:rsidR="00250010" w:rsidRDefault="00250010">
      <w:pPr>
        <w:rPr>
          <w:b/>
        </w:rPr>
      </w:pPr>
      <w:r>
        <w:rPr>
          <w:b/>
        </w:rPr>
        <w:t>Las Lajas</w:t>
      </w:r>
    </w:p>
    <w:p w14:paraId="492D8961" w14:textId="72FC18B7" w:rsidR="00250010" w:rsidRDefault="00250010">
      <w:pPr>
        <w:rPr>
          <w:b/>
        </w:rPr>
      </w:pPr>
    </w:p>
    <w:p w14:paraId="4C4D1373" w14:textId="58A86A18" w:rsidR="00250010" w:rsidRDefault="00250010">
      <w:r>
        <w:t xml:space="preserve">"Santuario de Las Lajas." </w:t>
      </w:r>
      <w:r>
        <w:rPr>
          <w:i/>
        </w:rPr>
        <w:t>Wikipedia: La enciclopedia libre.*</w:t>
      </w:r>
    </w:p>
    <w:p w14:paraId="4FFAFE26" w14:textId="26CABB15" w:rsidR="00250010" w:rsidRDefault="00250010">
      <w:r>
        <w:tab/>
      </w:r>
      <w:hyperlink r:id="rId60" w:history="1">
        <w:r w:rsidRPr="00034A57">
          <w:rPr>
            <w:rStyle w:val="Hipervnculo"/>
          </w:rPr>
          <w:t>https://es.wikipedia.org/wiki/Santuario_de_Las_Lajas</w:t>
        </w:r>
      </w:hyperlink>
    </w:p>
    <w:p w14:paraId="5DE33F4E" w14:textId="11430CAA" w:rsidR="00250010" w:rsidRPr="00250010" w:rsidRDefault="00250010">
      <w:r>
        <w:tab/>
        <w:t>2020</w:t>
      </w:r>
    </w:p>
    <w:p w14:paraId="6AD35B03" w14:textId="54497DD8" w:rsidR="00534041" w:rsidRDefault="00534041">
      <w:pPr>
        <w:rPr>
          <w:b/>
        </w:rPr>
      </w:pPr>
    </w:p>
    <w:p w14:paraId="226DA821" w14:textId="63D7B99A" w:rsidR="00250010" w:rsidRDefault="00250010">
      <w:pPr>
        <w:rPr>
          <w:b/>
        </w:rPr>
      </w:pPr>
    </w:p>
    <w:p w14:paraId="20941B5F" w14:textId="7F499FFA" w:rsidR="003A6537" w:rsidRDefault="003A6537">
      <w:pPr>
        <w:rPr>
          <w:b/>
        </w:rPr>
      </w:pPr>
      <w:r>
        <w:rPr>
          <w:b/>
        </w:rPr>
        <w:t>Versalles-Valle</w:t>
      </w:r>
    </w:p>
    <w:p w14:paraId="6699C5C9" w14:textId="77777777" w:rsidR="003A6537" w:rsidRDefault="003A6537">
      <w:pPr>
        <w:rPr>
          <w:b/>
        </w:rPr>
      </w:pPr>
    </w:p>
    <w:p w14:paraId="677E539B" w14:textId="4756AC2A" w:rsidR="003A6537" w:rsidRPr="003A6537" w:rsidRDefault="003A6537" w:rsidP="003A6537">
      <w:pPr>
        <w:ind w:left="709" w:hanging="709"/>
        <w:rPr>
          <w:lang w:val="es-ES"/>
        </w:rPr>
      </w:pPr>
      <w:r w:rsidRPr="0068260D">
        <w:rPr>
          <w:lang w:val="es-ES"/>
        </w:rPr>
        <w:t>Acevedo Vélez</w:t>
      </w:r>
      <w:r>
        <w:t>, Reynaldo, and Dayana Andrea Ortiz Monar. "Reconstrucción de la memoria histórica de de paz del municipio de Versalles-Valle a través de sus habitantes." BA diss. Santiago de Cali: Universidad Autónoma de Occidente, 2019.</w:t>
      </w:r>
    </w:p>
    <w:p w14:paraId="745A48EE" w14:textId="77777777" w:rsidR="003A6537" w:rsidRDefault="003A6537" w:rsidP="003A6537">
      <w:r>
        <w:tab/>
      </w:r>
      <w:hyperlink r:id="rId61" w:history="1">
        <w:r w:rsidRPr="00287725">
          <w:rPr>
            <w:rStyle w:val="Hipervnculo"/>
          </w:rPr>
          <w:t>https://red.uao.edu.co/bitstream/handle/10614/12272/T09118.pdf</w:t>
        </w:r>
      </w:hyperlink>
    </w:p>
    <w:p w14:paraId="46ACDAAE" w14:textId="77777777" w:rsidR="003A6537" w:rsidRDefault="003A6537" w:rsidP="003A6537">
      <w:r>
        <w:tab/>
        <w:t>2023</w:t>
      </w:r>
    </w:p>
    <w:p w14:paraId="6EFC7E18" w14:textId="77777777" w:rsidR="003A6537" w:rsidRDefault="003A6537">
      <w:pPr>
        <w:rPr>
          <w:b/>
        </w:rPr>
      </w:pPr>
    </w:p>
    <w:p w14:paraId="5B93D796" w14:textId="77777777" w:rsidR="003A6537" w:rsidRDefault="003A6537">
      <w:pPr>
        <w:rPr>
          <w:b/>
        </w:rPr>
      </w:pPr>
    </w:p>
    <w:p w14:paraId="2D04ACBB" w14:textId="77777777" w:rsidR="003A6537" w:rsidRDefault="003A6537">
      <w:pPr>
        <w:rPr>
          <w:b/>
        </w:rPr>
      </w:pPr>
    </w:p>
    <w:p w14:paraId="280140E8" w14:textId="77777777" w:rsidR="003A6537" w:rsidRDefault="003A6537">
      <w:pPr>
        <w:rPr>
          <w:b/>
        </w:rPr>
      </w:pPr>
    </w:p>
    <w:p w14:paraId="213586A3" w14:textId="77777777" w:rsidR="003A6537" w:rsidRDefault="003A6537">
      <w:pPr>
        <w:rPr>
          <w:b/>
        </w:rPr>
      </w:pPr>
    </w:p>
    <w:p w14:paraId="0B9A4B00" w14:textId="77777777" w:rsidR="003A6537" w:rsidRDefault="003A6537">
      <w:pPr>
        <w:rPr>
          <w:b/>
        </w:rPr>
      </w:pPr>
    </w:p>
    <w:p w14:paraId="4ECBC1B8" w14:textId="77777777" w:rsidR="003A6537" w:rsidRDefault="003A6537">
      <w:pPr>
        <w:rPr>
          <w:b/>
        </w:rPr>
      </w:pPr>
    </w:p>
    <w:p w14:paraId="46554DB7" w14:textId="77777777" w:rsidR="003A6537" w:rsidRPr="003A6537" w:rsidRDefault="003A6537">
      <w:pPr>
        <w:rPr>
          <w:b/>
        </w:rPr>
      </w:pPr>
    </w:p>
    <w:p w14:paraId="65F82AF3" w14:textId="7C949C97" w:rsidR="00250010" w:rsidRDefault="00250010">
      <w:pPr>
        <w:rPr>
          <w:b/>
        </w:rPr>
      </w:pPr>
    </w:p>
    <w:p w14:paraId="6C4857C5" w14:textId="2E5C17C7" w:rsidR="00250010" w:rsidRDefault="00250010">
      <w:pPr>
        <w:rPr>
          <w:b/>
        </w:rPr>
      </w:pPr>
    </w:p>
    <w:p w14:paraId="1E0906D6" w14:textId="77777777" w:rsidR="00250010" w:rsidRPr="00534041" w:rsidRDefault="00250010">
      <w:pPr>
        <w:rPr>
          <w:b/>
        </w:rPr>
      </w:pPr>
    </w:p>
    <w:p w14:paraId="49578271" w14:textId="77777777" w:rsidR="002E3958" w:rsidRDefault="002E3958"/>
    <w:p w14:paraId="3D3408BC" w14:textId="77777777" w:rsidR="002E3958" w:rsidRDefault="002E3958">
      <w:pPr>
        <w:rPr>
          <w:b/>
          <w:sz w:val="36"/>
        </w:rPr>
      </w:pPr>
      <w:r>
        <w:rPr>
          <w:b/>
          <w:sz w:val="36"/>
        </w:rPr>
        <w:t>Cuba</w:t>
      </w:r>
    </w:p>
    <w:p w14:paraId="103FEC6A" w14:textId="77777777" w:rsidR="002E3958" w:rsidRDefault="002E3958">
      <w:pPr>
        <w:rPr>
          <w:b/>
          <w:sz w:val="36"/>
        </w:rPr>
      </w:pPr>
    </w:p>
    <w:p w14:paraId="7F5D695C" w14:textId="77777777" w:rsidR="002E3958" w:rsidRDefault="002E3958"/>
    <w:p w14:paraId="3D9FD9DF" w14:textId="77777777" w:rsidR="002E3958" w:rsidRDefault="002E3958"/>
    <w:p w14:paraId="387605C5" w14:textId="77777777" w:rsidR="002E3958" w:rsidRDefault="002E3958">
      <w:pPr>
        <w:rPr>
          <w:b/>
        </w:rPr>
      </w:pPr>
      <w:r>
        <w:rPr>
          <w:b/>
        </w:rPr>
        <w:t>Cuba: Miscellaneous</w:t>
      </w:r>
    </w:p>
    <w:p w14:paraId="22C83487" w14:textId="77777777" w:rsidR="002E3958" w:rsidRDefault="002E3958">
      <w:pPr>
        <w:rPr>
          <w:b/>
        </w:rPr>
      </w:pPr>
    </w:p>
    <w:p w14:paraId="7593F056" w14:textId="77777777" w:rsidR="002E3958" w:rsidRDefault="002E3958">
      <w:r>
        <w:t xml:space="preserve">Martí, José. </w:t>
      </w:r>
      <w:r>
        <w:rPr>
          <w:i/>
        </w:rPr>
        <w:t xml:space="preserve">Crónicas. </w:t>
      </w:r>
      <w:r>
        <w:t>Madrid: Alianza.</w:t>
      </w:r>
    </w:p>
    <w:p w14:paraId="47781684" w14:textId="77777777" w:rsidR="002E3958" w:rsidRDefault="002E3958"/>
    <w:p w14:paraId="6504A8C8" w14:textId="77777777" w:rsidR="002E3958" w:rsidRDefault="002E3958"/>
    <w:p w14:paraId="7ECBF0E5" w14:textId="77777777" w:rsidR="002E3958" w:rsidRDefault="002E3958"/>
    <w:p w14:paraId="70E58523" w14:textId="77777777" w:rsidR="002E3958" w:rsidRDefault="002E3958">
      <w:r>
        <w:t>Films</w:t>
      </w:r>
    </w:p>
    <w:p w14:paraId="30318AF9" w14:textId="77777777" w:rsidR="002E3958" w:rsidRDefault="002E3958"/>
    <w:p w14:paraId="77AD44A6" w14:textId="77777777" w:rsidR="002E3958" w:rsidRDefault="002E3958"/>
    <w:p w14:paraId="4D2F9E79" w14:textId="77777777" w:rsidR="002E3958" w:rsidRDefault="002E3958" w:rsidP="002E3958">
      <w:r>
        <w:rPr>
          <w:i/>
        </w:rPr>
        <w:t>Antes que anochezca.</w:t>
      </w:r>
      <w:r>
        <w:t xml:space="preserve"> Dir. Julián Schnabel. 2000. DVD: Lola Films / Video Mercury Films. </w:t>
      </w:r>
    </w:p>
    <w:p w14:paraId="36DF5FB3" w14:textId="77777777" w:rsidR="002E3958" w:rsidRDefault="002E3958"/>
    <w:p w14:paraId="32672467" w14:textId="77777777" w:rsidR="002E3958" w:rsidRDefault="002E3958"/>
    <w:p w14:paraId="39EC5D1C" w14:textId="77777777" w:rsidR="002E3958" w:rsidRDefault="002E3958"/>
    <w:p w14:paraId="3BBCBEE8" w14:textId="77777777" w:rsidR="00B97C3E" w:rsidRPr="00DC29F2" w:rsidRDefault="00B97C3E">
      <w:pPr>
        <w:rPr>
          <w:lang w:val="en-US"/>
        </w:rPr>
      </w:pPr>
      <w:r w:rsidRPr="00DC29F2">
        <w:rPr>
          <w:lang w:val="en-US"/>
        </w:rPr>
        <w:t>Internet resources</w:t>
      </w:r>
    </w:p>
    <w:p w14:paraId="52F4ABE9" w14:textId="77777777" w:rsidR="00B97C3E" w:rsidRPr="00DC29F2" w:rsidRDefault="00B97C3E">
      <w:pPr>
        <w:rPr>
          <w:lang w:val="en-US"/>
        </w:rPr>
      </w:pPr>
    </w:p>
    <w:p w14:paraId="0F73FD7D" w14:textId="77777777" w:rsidR="00B97C3E" w:rsidRPr="00DC29F2" w:rsidRDefault="00B97C3E">
      <w:pPr>
        <w:rPr>
          <w:lang w:val="en-US"/>
        </w:rPr>
      </w:pPr>
    </w:p>
    <w:p w14:paraId="6FD050D7" w14:textId="77777777" w:rsidR="00B97C3E" w:rsidRPr="00DC29F2" w:rsidRDefault="00B97C3E" w:rsidP="00B97C3E">
      <w:pPr>
        <w:rPr>
          <w:lang w:val="en-US"/>
        </w:rPr>
      </w:pPr>
      <w:r w:rsidRPr="00DC29F2">
        <w:rPr>
          <w:lang w:val="en-US"/>
        </w:rPr>
        <w:t xml:space="preserve">"Cuba." </w:t>
      </w:r>
      <w:r w:rsidRPr="00DC29F2">
        <w:rPr>
          <w:i/>
          <w:lang w:val="en-US"/>
        </w:rPr>
        <w:t>Wikipedia: The Free Encyclopedia.*</w:t>
      </w:r>
    </w:p>
    <w:p w14:paraId="25BA3D4C" w14:textId="77777777" w:rsidR="00B97C3E" w:rsidRPr="00DC29F2" w:rsidRDefault="00B97C3E" w:rsidP="00B97C3E">
      <w:pPr>
        <w:rPr>
          <w:lang w:val="en-US"/>
        </w:rPr>
      </w:pPr>
      <w:r w:rsidRPr="00DC29F2">
        <w:rPr>
          <w:lang w:val="en-US"/>
        </w:rPr>
        <w:tab/>
      </w:r>
      <w:hyperlink r:id="rId62" w:history="1">
        <w:r w:rsidRPr="00DC29F2">
          <w:rPr>
            <w:rStyle w:val="Hipervnculo"/>
            <w:lang w:val="en-US"/>
          </w:rPr>
          <w:t>https://en.wikipedia.org/wiki/Cuba</w:t>
        </w:r>
      </w:hyperlink>
    </w:p>
    <w:p w14:paraId="74CE4361" w14:textId="77777777" w:rsidR="00B97C3E" w:rsidRPr="00250010" w:rsidRDefault="00B97C3E" w:rsidP="00B97C3E">
      <w:pPr>
        <w:rPr>
          <w:lang w:val="en-US"/>
        </w:rPr>
      </w:pPr>
      <w:r w:rsidRPr="00DC29F2">
        <w:rPr>
          <w:lang w:val="en-US"/>
        </w:rPr>
        <w:tab/>
      </w:r>
      <w:r w:rsidRPr="00250010">
        <w:rPr>
          <w:lang w:val="en-US"/>
        </w:rPr>
        <w:t>2016</w:t>
      </w:r>
    </w:p>
    <w:p w14:paraId="27FBD7FA" w14:textId="77777777" w:rsidR="00B97C3E" w:rsidRPr="00250010" w:rsidRDefault="00B97C3E">
      <w:pPr>
        <w:rPr>
          <w:lang w:val="en-US"/>
        </w:rPr>
      </w:pPr>
    </w:p>
    <w:p w14:paraId="03994F7E" w14:textId="77777777" w:rsidR="00B97C3E" w:rsidRPr="00250010" w:rsidRDefault="00B97C3E">
      <w:pPr>
        <w:rPr>
          <w:lang w:val="en-US"/>
        </w:rPr>
      </w:pPr>
    </w:p>
    <w:p w14:paraId="2B8B34B2" w14:textId="6EFF6952" w:rsidR="00B97C3E" w:rsidRPr="00250010" w:rsidRDefault="00EB4EA6">
      <w:pPr>
        <w:rPr>
          <w:lang w:val="en-US"/>
        </w:rPr>
      </w:pPr>
      <w:r w:rsidRPr="00250010">
        <w:rPr>
          <w:lang w:val="en-US"/>
        </w:rPr>
        <w:t>Journals</w:t>
      </w:r>
    </w:p>
    <w:p w14:paraId="57786374" w14:textId="408C2BF0" w:rsidR="00EB4EA6" w:rsidRPr="00250010" w:rsidRDefault="00EB4EA6">
      <w:pPr>
        <w:rPr>
          <w:lang w:val="en-US"/>
        </w:rPr>
      </w:pPr>
    </w:p>
    <w:p w14:paraId="77F60139" w14:textId="194D19C2" w:rsidR="00EB4EA6" w:rsidRPr="00250010" w:rsidRDefault="00EB4EA6" w:rsidP="00EB4EA6">
      <w:pPr>
        <w:rPr>
          <w:szCs w:val="28"/>
          <w:lang w:val="en-US"/>
        </w:rPr>
      </w:pPr>
      <w:r w:rsidRPr="00250010">
        <w:rPr>
          <w:i/>
          <w:szCs w:val="28"/>
          <w:lang w:val="en-US"/>
        </w:rPr>
        <w:t>Cibercuba</w:t>
      </w:r>
      <w:r w:rsidRPr="00250010">
        <w:rPr>
          <w:szCs w:val="28"/>
          <w:lang w:val="en-US"/>
        </w:rPr>
        <w:t>.*</w:t>
      </w:r>
    </w:p>
    <w:p w14:paraId="3DE1F3AE" w14:textId="5482549D" w:rsidR="00EB4EA6" w:rsidRPr="00250010" w:rsidRDefault="00EB4EA6" w:rsidP="00EB4EA6">
      <w:pPr>
        <w:rPr>
          <w:szCs w:val="28"/>
          <w:lang w:val="en-US"/>
        </w:rPr>
      </w:pPr>
      <w:hyperlink r:id="rId63" w:history="1">
        <w:r w:rsidRPr="00250010">
          <w:rPr>
            <w:rStyle w:val="Hipervnculo"/>
            <w:szCs w:val="28"/>
            <w:lang w:val="en-US"/>
          </w:rPr>
          <w:t>https://www.cibercuba.com</w:t>
        </w:r>
      </w:hyperlink>
    </w:p>
    <w:p w14:paraId="7FC796A4" w14:textId="6E9E2160" w:rsidR="00EB4EA6" w:rsidRPr="00EB4EA6" w:rsidRDefault="00EB4EA6" w:rsidP="00EB4EA6">
      <w:pPr>
        <w:rPr>
          <w:szCs w:val="28"/>
        </w:rPr>
      </w:pPr>
      <w:r>
        <w:rPr>
          <w:szCs w:val="28"/>
        </w:rPr>
        <w:t>2020</w:t>
      </w:r>
    </w:p>
    <w:p w14:paraId="5C7E6503" w14:textId="77777777" w:rsidR="00EB4EA6" w:rsidRDefault="00EB4EA6"/>
    <w:p w14:paraId="167152AE" w14:textId="77777777" w:rsidR="00B97C3E" w:rsidRDefault="00B97C3E"/>
    <w:p w14:paraId="147D91AA" w14:textId="77777777" w:rsidR="002E3958" w:rsidRDefault="002E3958"/>
    <w:p w14:paraId="3049DFEE" w14:textId="77777777" w:rsidR="002E3958" w:rsidRDefault="002E3958">
      <w:r>
        <w:t>Literature</w:t>
      </w:r>
    </w:p>
    <w:p w14:paraId="1D2077A4" w14:textId="77777777" w:rsidR="002E3958" w:rsidRDefault="002E3958"/>
    <w:p w14:paraId="019AA1AE" w14:textId="77777777" w:rsidR="00E101A6" w:rsidRPr="00C424C6" w:rsidRDefault="00E101A6" w:rsidP="00E101A6">
      <w:pPr>
        <w:ind w:left="709" w:hanging="709"/>
      </w:pPr>
      <w:r w:rsidRPr="00C424C6">
        <w:t>Arenas, R</w:t>
      </w:r>
      <w:r>
        <w:t xml:space="preserve">einaldo. </w:t>
      </w:r>
      <w:r w:rsidRPr="00C424C6">
        <w:rPr>
          <w:i/>
        </w:rPr>
        <w:t>Antes que Anochezca: Autobiografía.</w:t>
      </w:r>
      <w:r>
        <w:t xml:space="preserve"> </w:t>
      </w:r>
      <w:r w:rsidRPr="00C424C6">
        <w:t>Ba</w:t>
      </w:r>
      <w:r>
        <w:t>rcelona: Tusquets Editores, 1992.</w:t>
      </w:r>
    </w:p>
    <w:p w14:paraId="64A45708" w14:textId="77777777" w:rsidR="00477D56" w:rsidRPr="00590C49" w:rsidRDefault="00477D56" w:rsidP="00477D56">
      <w:r>
        <w:t xml:space="preserve">Cabrera Infante, Guillermo.  </w:t>
      </w:r>
      <w:r>
        <w:rPr>
          <w:i/>
        </w:rPr>
        <w:t>Así en la paz como en la guerra.</w:t>
      </w:r>
      <w:r>
        <w:t xml:space="preserve"> 1960. Madrid: Alfaguara, 1994.</w:t>
      </w:r>
    </w:p>
    <w:p w14:paraId="0FABB0E4" w14:textId="77777777" w:rsidR="00477D56" w:rsidRDefault="00477D56" w:rsidP="00477D56">
      <w:r>
        <w:t xml:space="preserve">_____. </w:t>
      </w:r>
      <w:r>
        <w:rPr>
          <w:i/>
        </w:rPr>
        <w:t>Tres Tristes Tigres.</w:t>
      </w:r>
      <w:r>
        <w:t xml:space="preserve">  La Habana, 1965. (Premio Biblioteca Breve 1964).</w:t>
      </w:r>
    </w:p>
    <w:p w14:paraId="48ADCC48" w14:textId="77777777" w:rsidR="00477D56" w:rsidRDefault="00477D56" w:rsidP="00477D56">
      <w:r>
        <w:t xml:space="preserve">_____. </w:t>
      </w:r>
      <w:r>
        <w:rPr>
          <w:i/>
        </w:rPr>
        <w:t>Vista del amanecer en el Trópico.</w:t>
      </w:r>
      <w:r>
        <w:t xml:space="preserve"> 1974.</w:t>
      </w:r>
    </w:p>
    <w:p w14:paraId="63FCBDA6" w14:textId="77777777" w:rsidR="00477D56" w:rsidRDefault="00477D56" w:rsidP="00477D56">
      <w:r>
        <w:t xml:space="preserve">_____. </w:t>
      </w:r>
      <w:r>
        <w:rPr>
          <w:i/>
        </w:rPr>
        <w:t>La Habana para un infante difunto.</w:t>
      </w:r>
      <w:r>
        <w:t xml:space="preserve"> 1979. Barcelona: Seix Barral, 1980.</w:t>
      </w:r>
    </w:p>
    <w:p w14:paraId="57C149C4" w14:textId="77777777" w:rsidR="00477D56" w:rsidRDefault="00477D56" w:rsidP="00477D56">
      <w:r>
        <w:t xml:space="preserve">_____.  </w:t>
      </w:r>
      <w:r>
        <w:rPr>
          <w:i/>
        </w:rPr>
        <w:t>Mea Cuba.</w:t>
      </w:r>
      <w:r>
        <w:t xml:space="preserve">  Essays.  Barcelona: Plaza y Janés, 1992.</w:t>
      </w:r>
    </w:p>
    <w:p w14:paraId="2D37CEC1" w14:textId="77777777" w:rsidR="00477D56" w:rsidRDefault="00477D56" w:rsidP="00477D56">
      <w:r>
        <w:t xml:space="preserve">_____. </w:t>
      </w:r>
      <w:r>
        <w:rPr>
          <w:i/>
        </w:rPr>
        <w:t>Mea Cuba.</w:t>
      </w:r>
      <w:r>
        <w:t xml:space="preserve"> Madrid: Alfaguara, 1999.</w:t>
      </w:r>
    </w:p>
    <w:p w14:paraId="510380D4" w14:textId="77777777" w:rsidR="00477D56" w:rsidRDefault="00477D56" w:rsidP="00477D56">
      <w:r>
        <w:t xml:space="preserve">_____. </w:t>
      </w:r>
      <w:r>
        <w:rPr>
          <w:i/>
        </w:rPr>
        <w:t>Delito por bailar el chachachá.</w:t>
      </w:r>
      <w:r>
        <w:t xml:space="preserve"> Madrid. Alfaguara, 1995.</w:t>
      </w:r>
    </w:p>
    <w:p w14:paraId="0E722022" w14:textId="77777777" w:rsidR="00477D56" w:rsidRDefault="00477D56" w:rsidP="00477D56">
      <w:r>
        <w:t xml:space="preserve">_____. </w:t>
      </w:r>
      <w:r>
        <w:rPr>
          <w:i/>
        </w:rPr>
        <w:t>Ella cantaba boleros.</w:t>
      </w:r>
      <w:r>
        <w:t xml:space="preserve"> Madrid: Alfaguara, 1998.</w:t>
      </w:r>
    </w:p>
    <w:p w14:paraId="21685FF5" w14:textId="77777777" w:rsidR="002E3958" w:rsidRPr="00DC29F2" w:rsidRDefault="002E3958">
      <w:pPr>
        <w:rPr>
          <w:lang w:val="en-US"/>
        </w:rPr>
      </w:pPr>
      <w:r>
        <w:t xml:space="preserve">Orsenna, Erik. </w:t>
      </w:r>
      <w:r>
        <w:rPr>
          <w:i/>
        </w:rPr>
        <w:t>Mésaventures du Paradis: Mélodie cubaine.</w:t>
      </w:r>
      <w:r>
        <w:t xml:space="preserve"> </w:t>
      </w:r>
      <w:r w:rsidRPr="00DC29F2">
        <w:rPr>
          <w:lang w:val="en-US"/>
        </w:rPr>
        <w:t>Photog. Bernard Matussière. Paris: Seuil, 1996.</w:t>
      </w:r>
    </w:p>
    <w:p w14:paraId="3C35FCC4" w14:textId="77777777" w:rsidR="002E3958" w:rsidRPr="00DC29F2" w:rsidRDefault="002E3958">
      <w:pPr>
        <w:rPr>
          <w:lang w:val="en-US"/>
        </w:rPr>
      </w:pPr>
    </w:p>
    <w:p w14:paraId="7E2EBEF8" w14:textId="77777777" w:rsidR="002E3958" w:rsidRPr="00DC29F2" w:rsidRDefault="002E3958">
      <w:pPr>
        <w:rPr>
          <w:lang w:val="en-US"/>
        </w:rPr>
      </w:pPr>
    </w:p>
    <w:p w14:paraId="62613324" w14:textId="77777777" w:rsidR="009708C3" w:rsidRPr="00DC29F2" w:rsidRDefault="009708C3">
      <w:pPr>
        <w:rPr>
          <w:lang w:val="en-US"/>
        </w:rPr>
      </w:pPr>
    </w:p>
    <w:p w14:paraId="45F3E071" w14:textId="77777777" w:rsidR="009708C3" w:rsidRPr="00DC29F2" w:rsidRDefault="009708C3">
      <w:pPr>
        <w:rPr>
          <w:b/>
          <w:lang w:val="en-US"/>
        </w:rPr>
      </w:pPr>
      <w:r w:rsidRPr="00DC29F2">
        <w:rPr>
          <w:b/>
          <w:lang w:val="en-US"/>
        </w:rPr>
        <w:t>Character and identity</w:t>
      </w:r>
    </w:p>
    <w:p w14:paraId="37F62C43" w14:textId="77777777" w:rsidR="009708C3" w:rsidRPr="00DC29F2" w:rsidRDefault="009708C3">
      <w:pPr>
        <w:rPr>
          <w:b/>
          <w:lang w:val="en-US"/>
        </w:rPr>
      </w:pPr>
    </w:p>
    <w:p w14:paraId="7A0CDEAD" w14:textId="77777777" w:rsidR="009708C3" w:rsidRDefault="009708C3" w:rsidP="009708C3">
      <w:pPr>
        <w:pStyle w:val="nt"/>
        <w:spacing w:before="0" w:beforeAutospacing="0" w:after="0" w:afterAutospacing="0"/>
        <w:ind w:left="709" w:hanging="709"/>
        <w:jc w:val="both"/>
        <w:rPr>
          <w:sz w:val="28"/>
          <w:szCs w:val="28"/>
        </w:rPr>
      </w:pPr>
      <w:r w:rsidRPr="00DC29F2">
        <w:rPr>
          <w:sz w:val="28"/>
          <w:szCs w:val="28"/>
          <w:lang w:val="en-US"/>
        </w:rPr>
        <w:t xml:space="preserve">Putnam, Ann. "33. Race and Ethnicity: Cubans." In </w:t>
      </w:r>
      <w:r w:rsidRPr="00DC29F2">
        <w:rPr>
          <w:i/>
          <w:sz w:val="28"/>
          <w:szCs w:val="28"/>
          <w:lang w:val="en-US"/>
        </w:rPr>
        <w:t>Ernest Hemingway in Context.</w:t>
      </w:r>
      <w:r w:rsidRPr="00DC29F2">
        <w:rPr>
          <w:sz w:val="28"/>
          <w:szCs w:val="28"/>
          <w:lang w:val="en-US"/>
        </w:rPr>
        <w:t xml:space="preserve"> Ed. Debra A. Moddelmog and Suzanne del Gizzo. Cambridge: Cambridge UP, 2013. </w:t>
      </w:r>
      <w:r>
        <w:rPr>
          <w:sz w:val="28"/>
          <w:szCs w:val="28"/>
        </w:rPr>
        <w:t>332-38.*</w:t>
      </w:r>
    </w:p>
    <w:p w14:paraId="5AC798F8" w14:textId="77777777" w:rsidR="009708C3" w:rsidRDefault="009708C3">
      <w:pPr>
        <w:rPr>
          <w:b/>
        </w:rPr>
      </w:pPr>
    </w:p>
    <w:p w14:paraId="36444154" w14:textId="77777777" w:rsidR="009708C3" w:rsidRDefault="009708C3">
      <w:pPr>
        <w:rPr>
          <w:b/>
        </w:rPr>
      </w:pPr>
    </w:p>
    <w:p w14:paraId="738B082F" w14:textId="77777777" w:rsidR="009708C3" w:rsidRPr="009708C3" w:rsidRDefault="009708C3">
      <w:pPr>
        <w:rPr>
          <w:b/>
        </w:rPr>
      </w:pPr>
    </w:p>
    <w:p w14:paraId="37C5D6A8" w14:textId="77777777" w:rsidR="002E3958" w:rsidRDefault="002E3958"/>
    <w:p w14:paraId="3BC8ADF1" w14:textId="77777777" w:rsidR="002E3958" w:rsidRDefault="002E3958"/>
    <w:p w14:paraId="1CC5D842" w14:textId="1DEB6BF4" w:rsidR="002E3958" w:rsidRDefault="002E3958">
      <w:pPr>
        <w:rPr>
          <w:b/>
        </w:rPr>
      </w:pPr>
      <w:r>
        <w:rPr>
          <w:b/>
        </w:rPr>
        <w:t>Cuban revolution / Castro régime</w:t>
      </w:r>
      <w:r w:rsidR="00FC601E">
        <w:rPr>
          <w:b/>
        </w:rPr>
        <w:t xml:space="preserve"> / Cuban communism</w:t>
      </w:r>
    </w:p>
    <w:p w14:paraId="6D06306B" w14:textId="77777777" w:rsidR="002E3958" w:rsidRDefault="002E3958">
      <w:pPr>
        <w:rPr>
          <w:b/>
        </w:rPr>
      </w:pPr>
    </w:p>
    <w:p w14:paraId="1876D746" w14:textId="77777777" w:rsidR="00EB4EA6" w:rsidRPr="00EB4EA6" w:rsidRDefault="00EB4EA6" w:rsidP="00EB4EA6">
      <w:pPr>
        <w:rPr>
          <w:szCs w:val="28"/>
          <w:lang w:val="en-US"/>
        </w:rPr>
      </w:pPr>
      <w:r>
        <w:rPr>
          <w:szCs w:val="28"/>
        </w:rPr>
        <w:t xml:space="preserve">Arego, Alberto. "Pablo Milanés sobre la UMAP en Cuba: 'Juntaron a todos los que consideraban despreciables en un campo de concentración'." </w:t>
      </w:r>
      <w:r w:rsidRPr="00EB4EA6">
        <w:rPr>
          <w:i/>
          <w:szCs w:val="28"/>
          <w:lang w:val="en-US"/>
        </w:rPr>
        <w:t>Cibercuba</w:t>
      </w:r>
      <w:r w:rsidRPr="00EB4EA6">
        <w:rPr>
          <w:szCs w:val="28"/>
          <w:lang w:val="en-US"/>
        </w:rPr>
        <w:t xml:space="preserve"> 14 May 2020.*</w:t>
      </w:r>
    </w:p>
    <w:p w14:paraId="222D4CBB" w14:textId="77777777" w:rsidR="00EB4EA6" w:rsidRPr="00EB4EA6" w:rsidRDefault="00EB4EA6" w:rsidP="00EB4EA6">
      <w:pPr>
        <w:rPr>
          <w:szCs w:val="28"/>
          <w:lang w:val="en-US"/>
        </w:rPr>
      </w:pPr>
      <w:r w:rsidRPr="00EB4EA6">
        <w:rPr>
          <w:szCs w:val="28"/>
          <w:lang w:val="en-US"/>
        </w:rPr>
        <w:tab/>
      </w:r>
      <w:hyperlink r:id="rId64" w:history="1">
        <w:r w:rsidRPr="00EB4EA6">
          <w:rPr>
            <w:rStyle w:val="Hipervnculo"/>
            <w:szCs w:val="28"/>
            <w:lang w:val="en-US"/>
          </w:rPr>
          <w:t>https://www.cibercuba.com/noticias/2020-05-14-u1-e199291-s27061-pablo-milanes-umap-cuba-juntaron-todos-consideraban</w:t>
        </w:r>
      </w:hyperlink>
    </w:p>
    <w:p w14:paraId="3EE57388" w14:textId="77777777" w:rsidR="00EB4EA6" w:rsidRPr="00EB4EA6" w:rsidRDefault="00EB4EA6" w:rsidP="00EB4EA6">
      <w:pPr>
        <w:rPr>
          <w:szCs w:val="28"/>
          <w:lang w:val="en-US"/>
        </w:rPr>
      </w:pPr>
      <w:r w:rsidRPr="00EB4EA6">
        <w:rPr>
          <w:szCs w:val="28"/>
          <w:lang w:val="en-US"/>
        </w:rPr>
        <w:tab/>
        <w:t>2020</w:t>
      </w:r>
    </w:p>
    <w:p w14:paraId="217C6DE9" w14:textId="77777777" w:rsidR="00961071" w:rsidRDefault="00961071" w:rsidP="00961071">
      <w:pPr>
        <w:ind w:left="709" w:hanging="709"/>
      </w:pPr>
      <w:r w:rsidRPr="00EB4EA6">
        <w:rPr>
          <w:lang w:val="en-US"/>
        </w:rPr>
        <w:t xml:space="preserve">Edwards, Jorge. </w:t>
      </w:r>
      <w:r>
        <w:rPr>
          <w:i/>
        </w:rPr>
        <w:t xml:space="preserve">Persona non grata. </w:t>
      </w:r>
      <w:r>
        <w:t>Memoirs. (Cuba).</w:t>
      </w:r>
    </w:p>
    <w:p w14:paraId="3D9152FE" w14:textId="77777777" w:rsidR="002E3958" w:rsidRDefault="002E3958">
      <w:pPr>
        <w:ind w:right="10"/>
      </w:pPr>
      <w:r>
        <w:t xml:space="preserve">Enzensberger, Hans Magnus. </w:t>
      </w:r>
      <w:r>
        <w:rPr>
          <w:i/>
        </w:rPr>
        <w:t xml:space="preserve">El interrogatorio de La Habana: Autorretrato de la contrarrevolución y otros ensayos políticos. </w:t>
      </w:r>
      <w:r>
        <w:t>(Colección Documentos 13). Barcelona: Anagrama.</w:t>
      </w:r>
    </w:p>
    <w:p w14:paraId="0B29C1D4" w14:textId="77777777" w:rsidR="002E3958" w:rsidRPr="00FE7BEE" w:rsidRDefault="002E3958">
      <w:pPr>
        <w:rPr>
          <w:i/>
        </w:rPr>
      </w:pPr>
      <w:r>
        <w:t xml:space="preserve">Franqui, Carlos. </w:t>
      </w:r>
      <w:r>
        <w:rPr>
          <w:i/>
        </w:rPr>
        <w:t>Diario de la revolución cubana.</w:t>
      </w:r>
    </w:p>
    <w:p w14:paraId="5BFD968A" w14:textId="77777777" w:rsidR="002E3958" w:rsidRDefault="002E3958">
      <w:r>
        <w:lastRenderedPageBreak/>
        <w:t xml:space="preserve">Guevara, Ernesto "Che". </w:t>
      </w:r>
      <w:r>
        <w:rPr>
          <w:i/>
        </w:rPr>
        <w:t xml:space="preserve">El socialismo y el hombre en Cuba. </w:t>
      </w:r>
      <w:r>
        <w:t>(Cuadernos Anagrama, 95). Barcelona: Anagrama.</w:t>
      </w:r>
    </w:p>
    <w:p w14:paraId="2A8512A3" w14:textId="77777777" w:rsidR="001F1228" w:rsidRDefault="001F1228" w:rsidP="001F1228">
      <w:r>
        <w:t xml:space="preserve">Jiménez Losantos, Federico. "Siempre con Cuba, siempre contra los Castro y sus esbirros." </w:t>
      </w:r>
      <w:r>
        <w:rPr>
          <w:i/>
        </w:rPr>
        <w:t>Libertad Digital</w:t>
      </w:r>
      <w:r>
        <w:t xml:space="preserve"> 27 Nov. 2016.*</w:t>
      </w:r>
    </w:p>
    <w:p w14:paraId="4E28BD46" w14:textId="77777777" w:rsidR="001F1228" w:rsidRDefault="001F1228" w:rsidP="001F1228">
      <w:r>
        <w:tab/>
      </w:r>
      <w:hyperlink r:id="rId65" w:history="1">
        <w:r w:rsidRPr="005164DB">
          <w:rPr>
            <w:rStyle w:val="Hipervnculo"/>
          </w:rPr>
          <w:t>http://www.libertaddigital.com/opinion/federico-jimenez-losantos/muere-fidel-castro-cuba-siempre-con-cuba-siempre-contra-castro-esbirros-80709/</w:t>
        </w:r>
      </w:hyperlink>
    </w:p>
    <w:p w14:paraId="0BF1F9E7" w14:textId="77777777" w:rsidR="001F1228" w:rsidRPr="00303ADC" w:rsidRDefault="001F1228" w:rsidP="001F1228">
      <w:r>
        <w:tab/>
        <w:t>2016</w:t>
      </w:r>
    </w:p>
    <w:p w14:paraId="79813CEC" w14:textId="77777777" w:rsidR="00FC601E" w:rsidRPr="00D71F47" w:rsidRDefault="00FC601E" w:rsidP="00FC601E">
      <w:r>
        <w:t xml:space="preserve">Ríos García, Mauricio. "Así exportó Cuba su dictadura comunista a Bolivia: el cáncer comunista hizo metástasis." </w:t>
      </w:r>
      <w:r>
        <w:rPr>
          <w:i/>
        </w:rPr>
        <w:t>La Gaceta</w:t>
      </w:r>
      <w:r>
        <w:t xml:space="preserve"> 16 July 2021.*</w:t>
      </w:r>
    </w:p>
    <w:p w14:paraId="6E0B3360" w14:textId="77777777" w:rsidR="00FC601E" w:rsidRDefault="00FC601E" w:rsidP="00FC601E">
      <w:r>
        <w:tab/>
      </w:r>
      <w:hyperlink r:id="rId66" w:history="1">
        <w:r w:rsidRPr="00FB5BDA">
          <w:rPr>
            <w:rStyle w:val="Hipervnculo"/>
          </w:rPr>
          <w:t>https://gaceta.es/actualidad/asi-exporto-cuba-su-dictadura-comunista-a-bolivia-20210716-2336/</w:t>
        </w:r>
      </w:hyperlink>
    </w:p>
    <w:p w14:paraId="3EBEDDA4" w14:textId="77777777" w:rsidR="00FC601E" w:rsidRPr="001F6E1E" w:rsidRDefault="00FC601E" w:rsidP="00FC601E">
      <w:r>
        <w:tab/>
        <w:t>2021</w:t>
      </w:r>
    </w:p>
    <w:p w14:paraId="4386922F" w14:textId="77777777" w:rsidR="00E21841" w:rsidRDefault="00E21841" w:rsidP="00E21841">
      <w:pPr>
        <w:rPr>
          <w:szCs w:val="28"/>
        </w:rPr>
      </w:pPr>
      <w:r w:rsidRPr="00647FEA">
        <w:rPr>
          <w:szCs w:val="28"/>
          <w:lang w:val="es-ES"/>
        </w:rPr>
        <w:t xml:space="preserve">Tertsch, Hermann. "Cuba, un pozo de miseria y crimen." </w:t>
      </w:r>
      <w:r>
        <w:rPr>
          <w:i/>
          <w:szCs w:val="28"/>
        </w:rPr>
        <w:t>La Gaceta</w:t>
      </w:r>
      <w:r>
        <w:rPr>
          <w:szCs w:val="28"/>
        </w:rPr>
        <w:t xml:space="preserve"> 12 July 2021.*</w:t>
      </w:r>
    </w:p>
    <w:p w14:paraId="1CA2F270" w14:textId="77777777" w:rsidR="00E21841" w:rsidRDefault="00E21841" w:rsidP="00E21841">
      <w:pPr>
        <w:rPr>
          <w:szCs w:val="28"/>
        </w:rPr>
      </w:pPr>
      <w:r>
        <w:rPr>
          <w:szCs w:val="28"/>
        </w:rPr>
        <w:tab/>
      </w:r>
      <w:hyperlink r:id="rId67" w:history="1">
        <w:r w:rsidRPr="00C128AC">
          <w:rPr>
            <w:rStyle w:val="Hipervnculo"/>
            <w:szCs w:val="28"/>
          </w:rPr>
          <w:t>https://gaceta.es/actualidad/cuba-un-pozo-de-miseria-y-crimen-20210712-1111/</w:t>
        </w:r>
      </w:hyperlink>
    </w:p>
    <w:p w14:paraId="323B729A" w14:textId="77777777" w:rsidR="00E21841" w:rsidRDefault="00E21841" w:rsidP="00E21841">
      <w:pPr>
        <w:rPr>
          <w:szCs w:val="28"/>
        </w:rPr>
      </w:pPr>
      <w:r>
        <w:rPr>
          <w:szCs w:val="28"/>
        </w:rPr>
        <w:tab/>
        <w:t>2021</w:t>
      </w:r>
      <w:r w:rsidRPr="00D53011">
        <w:rPr>
          <w:szCs w:val="28"/>
        </w:rPr>
        <w:tab/>
      </w:r>
    </w:p>
    <w:p w14:paraId="2B6DDB92" w14:textId="77777777" w:rsidR="00B87D62" w:rsidRDefault="00B87D62" w:rsidP="00B87D62">
      <w:pPr>
        <w:rPr>
          <w:szCs w:val="28"/>
        </w:rPr>
      </w:pPr>
      <w:r>
        <w:rPr>
          <w:szCs w:val="28"/>
        </w:rPr>
        <w:t xml:space="preserve">Valdés, Zoé. "Cuba debe ser escuchada en su reclamo de libertad." </w:t>
      </w:r>
      <w:r>
        <w:rPr>
          <w:i/>
          <w:szCs w:val="28"/>
        </w:rPr>
        <w:t>Libertad Digital</w:t>
      </w:r>
      <w:r>
        <w:rPr>
          <w:szCs w:val="28"/>
        </w:rPr>
        <w:t xml:space="preserve"> 12 July 2021.*</w:t>
      </w:r>
    </w:p>
    <w:p w14:paraId="308D3918" w14:textId="77777777" w:rsidR="00B87D62" w:rsidRDefault="00B87D62" w:rsidP="00B87D62">
      <w:pPr>
        <w:ind w:hanging="1"/>
        <w:rPr>
          <w:szCs w:val="28"/>
        </w:rPr>
      </w:pPr>
      <w:hyperlink r:id="rId68" w:history="1">
        <w:r w:rsidRPr="00C128AC">
          <w:rPr>
            <w:rStyle w:val="Hipervnculo"/>
            <w:szCs w:val="28"/>
          </w:rPr>
          <w:t>https://www.libertaddigital.com/opinion/zoe-valdes/cuba-debe-ser-escuchada-en-su-reclamo-de-libertad-6800141/</w:t>
        </w:r>
      </w:hyperlink>
      <w:r>
        <w:rPr>
          <w:szCs w:val="28"/>
        </w:rPr>
        <w:t xml:space="preserve"> </w:t>
      </w:r>
    </w:p>
    <w:p w14:paraId="34D42B61" w14:textId="77777777" w:rsidR="00B87D62" w:rsidRPr="00D53011" w:rsidRDefault="00B87D62" w:rsidP="00B87D62">
      <w:pPr>
        <w:ind w:hanging="1"/>
        <w:rPr>
          <w:szCs w:val="28"/>
        </w:rPr>
      </w:pPr>
      <w:r>
        <w:rPr>
          <w:szCs w:val="28"/>
        </w:rPr>
        <w:tab/>
        <w:t>2021</w:t>
      </w:r>
    </w:p>
    <w:p w14:paraId="5D0CD3BB" w14:textId="77777777" w:rsidR="002E3958" w:rsidRPr="00E61911" w:rsidRDefault="002E3958">
      <w:r w:rsidRPr="00E61911">
        <w:t xml:space="preserve">Valente, José Ángel. "Cuba: Dogma y ritual." </w:t>
      </w:r>
      <w:r w:rsidRPr="00D4468F">
        <w:t xml:space="preserve">In </w:t>
      </w:r>
      <w:r w:rsidRPr="00E61911">
        <w:t xml:space="preserve">Valente, </w:t>
      </w:r>
      <w:r w:rsidRPr="00E61911">
        <w:rPr>
          <w:i/>
        </w:rPr>
        <w:t>Obras completas, II: Ensayos.</w:t>
      </w:r>
      <w:r w:rsidRPr="00E61911">
        <w:t xml:space="preserve"> Barcelona: Círculo de Lectores / Galaxia Gutenberg, cop. 2008. 1174-77.*</w:t>
      </w:r>
    </w:p>
    <w:p w14:paraId="50238B58" w14:textId="77777777" w:rsidR="002E3958" w:rsidRPr="00E61911" w:rsidRDefault="002E3958">
      <w:r w:rsidRPr="00E61911">
        <w:t xml:space="preserve">_____. "Réquiem por el verde olivo." </w:t>
      </w:r>
      <w:r w:rsidRPr="00D4468F">
        <w:t xml:space="preserve">In </w:t>
      </w:r>
      <w:r w:rsidRPr="00E61911">
        <w:t xml:space="preserve">Valente, </w:t>
      </w:r>
      <w:r w:rsidRPr="00E61911">
        <w:rPr>
          <w:i/>
        </w:rPr>
        <w:t>Obras completas, II: Ensayos.</w:t>
      </w:r>
      <w:r w:rsidRPr="00E61911">
        <w:t xml:space="preserve"> Barcelona: Círculo de Lectores / Galaxia Gutenberg, cop. 2008. 12338-39.* (Cuban revolution).</w:t>
      </w:r>
    </w:p>
    <w:p w14:paraId="7EA583B6" w14:textId="77777777" w:rsidR="002E3958" w:rsidRPr="00EB0110" w:rsidRDefault="002E3958">
      <w:r w:rsidRPr="00E61911">
        <w:t xml:space="preserve">_____. "Imperios, no." </w:t>
      </w:r>
      <w:r w:rsidRPr="00D4468F">
        <w:t xml:space="preserve">In </w:t>
      </w:r>
      <w:r w:rsidRPr="00E61911">
        <w:t xml:space="preserve">Valente, </w:t>
      </w:r>
      <w:r w:rsidRPr="00E61911">
        <w:rPr>
          <w:i/>
        </w:rPr>
        <w:t>Obras completas, II: Ensayos.</w:t>
      </w:r>
      <w:r w:rsidRPr="00E61911">
        <w:t xml:space="preserve"> Barcelona: Círculo de Lectores / Galaxia Gutenberg, cop. 2008. 1239-44.* (Carlos Franqui, </w:t>
      </w:r>
      <w:r w:rsidRPr="00E61911">
        <w:rPr>
          <w:i/>
        </w:rPr>
        <w:t>Diario de la revolución cubana</w:t>
      </w:r>
      <w:r w:rsidRPr="00E61911">
        <w:t>).</w:t>
      </w:r>
    </w:p>
    <w:p w14:paraId="2EBAC7AB" w14:textId="77777777" w:rsidR="002E3958" w:rsidRPr="0073253B" w:rsidRDefault="002E3958" w:rsidP="002E3958">
      <w:r w:rsidRPr="00486DFC">
        <w:t>_____. "Cuba, preceptiva e información." In Valente, Obras completas, II: Ensayos. Barcelona: Círculo de Lectores / Galaxia Gutenberg, cop. 2008. 1320-23.*</w:t>
      </w:r>
    </w:p>
    <w:p w14:paraId="4E8AA9FC" w14:textId="77777777" w:rsidR="002E3958" w:rsidRDefault="002E3958"/>
    <w:p w14:paraId="38A81199" w14:textId="77777777" w:rsidR="002E3958" w:rsidRDefault="002E3958"/>
    <w:p w14:paraId="22B7E763" w14:textId="77777777" w:rsidR="002E3958" w:rsidRDefault="002E3958"/>
    <w:p w14:paraId="04347B6A" w14:textId="77777777" w:rsidR="002E3958" w:rsidRDefault="002E3958"/>
    <w:p w14:paraId="6C6F38B1" w14:textId="77777777" w:rsidR="002E3958" w:rsidRDefault="002E3958">
      <w:r>
        <w:t>Literature</w:t>
      </w:r>
    </w:p>
    <w:p w14:paraId="01DEDE6F" w14:textId="77777777" w:rsidR="002E3958" w:rsidRDefault="002E3958"/>
    <w:p w14:paraId="5E07ECD0" w14:textId="77777777" w:rsidR="002E3958" w:rsidRDefault="002E3958"/>
    <w:p w14:paraId="7114D302" w14:textId="77777777" w:rsidR="002E3958" w:rsidRPr="00DC29F2" w:rsidRDefault="002E3958">
      <w:pPr>
        <w:rPr>
          <w:lang w:val="en-US"/>
        </w:rPr>
      </w:pPr>
      <w:r>
        <w:lastRenderedPageBreak/>
        <w:t xml:space="preserve">Montaner, Carlos Alberto. </w:t>
      </w:r>
      <w:r>
        <w:rPr>
          <w:i/>
        </w:rPr>
        <w:t>La mujer del coronel.</w:t>
      </w:r>
      <w:r>
        <w:t xml:space="preserve"> Novel. </w:t>
      </w:r>
      <w:r w:rsidRPr="00DC29F2">
        <w:rPr>
          <w:lang w:val="en-US"/>
        </w:rPr>
        <w:t>2011. (Blackmail, eroticism, Cuban communism, totalitarianism).</w:t>
      </w:r>
    </w:p>
    <w:p w14:paraId="46EFF6B3" w14:textId="77777777" w:rsidR="002E3958" w:rsidRPr="00DC29F2" w:rsidRDefault="002E3958">
      <w:pPr>
        <w:rPr>
          <w:lang w:val="en-US"/>
        </w:rPr>
      </w:pPr>
    </w:p>
    <w:p w14:paraId="7ED81E58" w14:textId="77777777" w:rsidR="002E3958" w:rsidRPr="00DC29F2" w:rsidRDefault="002E3958">
      <w:pPr>
        <w:rPr>
          <w:lang w:val="en-US"/>
        </w:rPr>
      </w:pPr>
    </w:p>
    <w:p w14:paraId="441116B2" w14:textId="77777777" w:rsidR="002E3958" w:rsidRPr="00DC29F2" w:rsidRDefault="002E3958">
      <w:pPr>
        <w:rPr>
          <w:lang w:val="en-US"/>
        </w:rPr>
      </w:pPr>
    </w:p>
    <w:p w14:paraId="5EA086E6" w14:textId="77777777" w:rsidR="002E3958" w:rsidRPr="00DC29F2" w:rsidRDefault="002E3958">
      <w:pPr>
        <w:rPr>
          <w:lang w:val="en-US"/>
        </w:rPr>
      </w:pPr>
    </w:p>
    <w:p w14:paraId="4F641665" w14:textId="77777777" w:rsidR="002E3958" w:rsidRPr="00DC29F2" w:rsidRDefault="002E3958">
      <w:pPr>
        <w:rPr>
          <w:lang w:val="en-US"/>
        </w:rPr>
      </w:pPr>
    </w:p>
    <w:p w14:paraId="4DBC0FA9" w14:textId="77777777" w:rsidR="002E3958" w:rsidRPr="00DC29F2" w:rsidRDefault="002E3958">
      <w:pPr>
        <w:rPr>
          <w:lang w:val="en-US"/>
        </w:rPr>
      </w:pPr>
    </w:p>
    <w:p w14:paraId="42B1A09C" w14:textId="77777777" w:rsidR="002E3958" w:rsidRPr="00DC29F2" w:rsidRDefault="002E3958">
      <w:pPr>
        <w:rPr>
          <w:lang w:val="en-US"/>
        </w:rPr>
      </w:pPr>
    </w:p>
    <w:p w14:paraId="336B4ED3" w14:textId="77777777" w:rsidR="002E3958" w:rsidRDefault="002E3958">
      <w:pPr>
        <w:rPr>
          <w:b/>
        </w:rPr>
      </w:pPr>
      <w:r>
        <w:rPr>
          <w:b/>
        </w:rPr>
        <w:t>Cuban-Americans</w:t>
      </w:r>
    </w:p>
    <w:p w14:paraId="36BBB970" w14:textId="77777777" w:rsidR="002E3958" w:rsidRDefault="002E3958">
      <w:pPr>
        <w:rPr>
          <w:b/>
        </w:rPr>
      </w:pPr>
    </w:p>
    <w:p w14:paraId="5AC5CDC9" w14:textId="77777777" w:rsidR="002E3958" w:rsidRPr="00DC29F2" w:rsidRDefault="002E3958">
      <w:pPr>
        <w:rPr>
          <w:lang w:val="en-US"/>
        </w:rPr>
      </w:pPr>
      <w:r>
        <w:t xml:space="preserve">Pérez Firmat, Gustavo. </w:t>
      </w:r>
      <w:r w:rsidRPr="00DC29F2">
        <w:rPr>
          <w:i/>
          <w:lang w:val="en-US"/>
        </w:rPr>
        <w:t>Life on the Hyphen: The Cuban-American Way.</w:t>
      </w:r>
      <w:r w:rsidRPr="00DC29F2">
        <w:rPr>
          <w:lang w:val="en-US"/>
        </w:rPr>
        <w:t xml:space="preserve"> Austin: U of Texas P, 1994. Rev. in </w:t>
      </w:r>
      <w:r w:rsidRPr="00DC29F2">
        <w:rPr>
          <w:i/>
          <w:lang w:val="en-US"/>
        </w:rPr>
        <w:t xml:space="preserve">REDEN </w:t>
      </w:r>
      <w:r w:rsidRPr="00DC29F2">
        <w:rPr>
          <w:lang w:val="en-US"/>
        </w:rPr>
        <w:t>9 (1995).</w:t>
      </w:r>
    </w:p>
    <w:p w14:paraId="71747886" w14:textId="77777777" w:rsidR="002E3958" w:rsidRPr="00DC29F2" w:rsidRDefault="002E3958">
      <w:pPr>
        <w:rPr>
          <w:lang w:val="en-US"/>
        </w:rPr>
      </w:pPr>
    </w:p>
    <w:p w14:paraId="1C40AB16" w14:textId="77777777" w:rsidR="002E3958" w:rsidRPr="00DC29F2" w:rsidRDefault="00A2561B">
      <w:pPr>
        <w:rPr>
          <w:lang w:val="en-US"/>
        </w:rPr>
      </w:pPr>
      <w:r w:rsidRPr="00DC29F2">
        <w:rPr>
          <w:lang w:val="en-US"/>
        </w:rPr>
        <w:t>Literature</w:t>
      </w:r>
    </w:p>
    <w:p w14:paraId="77F02EF3" w14:textId="77777777" w:rsidR="00A2561B" w:rsidRPr="00DC29F2" w:rsidRDefault="00A2561B">
      <w:pPr>
        <w:rPr>
          <w:lang w:val="en-US"/>
        </w:rPr>
      </w:pPr>
    </w:p>
    <w:p w14:paraId="544616D0" w14:textId="77777777" w:rsidR="00A2561B" w:rsidRPr="00DC29F2" w:rsidRDefault="00A2561B" w:rsidP="00A2561B">
      <w:pPr>
        <w:rPr>
          <w:lang w:val="en-US"/>
        </w:rPr>
      </w:pPr>
      <w:r w:rsidRPr="00DC29F2">
        <w:rPr>
          <w:lang w:val="en-US"/>
        </w:rPr>
        <w:t xml:space="preserve">García, Cristina. </w:t>
      </w:r>
      <w:r w:rsidRPr="00DC29F2">
        <w:rPr>
          <w:i/>
          <w:lang w:val="en-US"/>
        </w:rPr>
        <w:t>Dreaming in Cuban.</w:t>
      </w:r>
      <w:r w:rsidRPr="00DC29F2">
        <w:rPr>
          <w:lang w:val="en-US"/>
        </w:rPr>
        <w:t xml:space="preserve"> Fiction. New York: Ballantine Books, 1993.</w:t>
      </w:r>
    </w:p>
    <w:p w14:paraId="1FE61131" w14:textId="77777777" w:rsidR="00A2561B" w:rsidRPr="00DC29F2" w:rsidRDefault="00A2561B" w:rsidP="00A2561B">
      <w:pPr>
        <w:rPr>
          <w:lang w:val="en-US"/>
        </w:rPr>
      </w:pPr>
      <w:r w:rsidRPr="00DC29F2">
        <w:rPr>
          <w:lang w:val="en-US"/>
        </w:rPr>
        <w:t xml:space="preserve">_____. </w:t>
      </w:r>
      <w:r w:rsidRPr="00DC29F2">
        <w:rPr>
          <w:i/>
          <w:lang w:val="en-US"/>
        </w:rPr>
        <w:t>Dreaming in Cuban.</w:t>
      </w:r>
      <w:r w:rsidRPr="00DC29F2">
        <w:rPr>
          <w:lang w:val="en-US"/>
        </w:rPr>
        <w:t xml:space="preserve"> Fiction. London: HarperCollins-Flamingo, c. 1993.</w:t>
      </w:r>
    </w:p>
    <w:p w14:paraId="582E404B" w14:textId="77777777" w:rsidR="00A2561B" w:rsidRPr="00DC29F2" w:rsidRDefault="00A2561B" w:rsidP="00A2561B">
      <w:pPr>
        <w:rPr>
          <w:lang w:val="en-US"/>
        </w:rPr>
      </w:pPr>
      <w:r w:rsidRPr="00DC29F2">
        <w:rPr>
          <w:lang w:val="en-US"/>
        </w:rPr>
        <w:t xml:space="preserve">_____. </w:t>
      </w:r>
      <w:r w:rsidRPr="00DC29F2">
        <w:rPr>
          <w:i/>
          <w:lang w:val="en-US"/>
        </w:rPr>
        <w:t>The Agüero Sisters.</w:t>
      </w:r>
      <w:r w:rsidRPr="00DC29F2">
        <w:rPr>
          <w:lang w:val="en-US"/>
        </w:rPr>
        <w:t xml:space="preserve"> New York: Alfred A. Knopf, 1997.</w:t>
      </w:r>
    </w:p>
    <w:p w14:paraId="01655FA2" w14:textId="77777777" w:rsidR="00A2561B" w:rsidRDefault="00A2561B" w:rsidP="00A2561B">
      <w:r w:rsidRPr="00DC29F2">
        <w:rPr>
          <w:lang w:val="en-US"/>
        </w:rPr>
        <w:t xml:space="preserve">Hijuelos, Oscar. </w:t>
      </w:r>
      <w:r w:rsidRPr="00DC29F2">
        <w:rPr>
          <w:i/>
          <w:lang w:val="en-US"/>
        </w:rPr>
        <w:t>Mambo Kings Play Songs of Love.</w:t>
      </w:r>
      <w:r w:rsidRPr="00DC29F2">
        <w:rPr>
          <w:lang w:val="en-US"/>
        </w:rPr>
        <w:t xml:space="preserve"> </w:t>
      </w:r>
      <w:r>
        <w:t>New York: HarperCollins, 1989.</w:t>
      </w:r>
    </w:p>
    <w:p w14:paraId="291269EC" w14:textId="77777777" w:rsidR="00A2561B" w:rsidRDefault="00A2561B" w:rsidP="00A2561B">
      <w:r>
        <w:t xml:space="preserve">_____. </w:t>
      </w:r>
      <w:r>
        <w:rPr>
          <w:i/>
        </w:rPr>
        <w:t xml:space="preserve">Los reyes del mambo tocan canciones de amor. </w:t>
      </w:r>
      <w:r>
        <w:t xml:space="preserve">Trans. Alejandro García Reyes. Madrid: Siruela. </w:t>
      </w:r>
    </w:p>
    <w:p w14:paraId="427652AF" w14:textId="77777777" w:rsidR="00A2561B" w:rsidRDefault="00A2561B" w:rsidP="00A2561B">
      <w:r w:rsidRPr="00DC29F2">
        <w:rPr>
          <w:lang w:val="en-US"/>
        </w:rPr>
        <w:t xml:space="preserve">_____. </w:t>
      </w:r>
      <w:r w:rsidRPr="00DC29F2">
        <w:rPr>
          <w:i/>
          <w:lang w:val="en-US"/>
        </w:rPr>
        <w:t xml:space="preserve">Our House in the Last World. </w:t>
      </w:r>
      <w:r>
        <w:t>Novel. Harmondsworth: Penguin.</w:t>
      </w:r>
    </w:p>
    <w:p w14:paraId="504EE1A5" w14:textId="77777777" w:rsidR="00A2561B" w:rsidRDefault="00A2561B" w:rsidP="00A2561B">
      <w:r>
        <w:t xml:space="preserve">_____. </w:t>
      </w:r>
      <w:r>
        <w:rPr>
          <w:i/>
        </w:rPr>
        <w:t xml:space="preserve">Nuestra casa en el fin del mundo. </w:t>
      </w:r>
      <w:r>
        <w:t xml:space="preserve">Trans. Jordi Mustieles. Madrid: Siruela. </w:t>
      </w:r>
    </w:p>
    <w:p w14:paraId="7D3365D5" w14:textId="77777777" w:rsidR="00A2561B" w:rsidRDefault="00A2561B" w:rsidP="00A2561B">
      <w:r>
        <w:t xml:space="preserve">_____. </w:t>
      </w:r>
      <w:r>
        <w:rPr>
          <w:i/>
        </w:rPr>
        <w:t>Las catorce hermanas de Emilio Montez O'Brien.</w:t>
      </w:r>
      <w:r>
        <w:t xml:space="preserve"> Trans. Maribel de Juan. Barcelona: Tusquets, 1994.</w:t>
      </w:r>
    </w:p>
    <w:p w14:paraId="37D695FD" w14:textId="77777777" w:rsidR="00A2561B" w:rsidRPr="00DC29F2" w:rsidRDefault="00A2561B" w:rsidP="00A2561B">
      <w:pPr>
        <w:rPr>
          <w:lang w:val="en-US"/>
        </w:rPr>
      </w:pPr>
      <w:r w:rsidRPr="00DC29F2">
        <w:rPr>
          <w:lang w:val="en-US"/>
        </w:rPr>
        <w:t xml:space="preserve">_____. </w:t>
      </w:r>
      <w:r w:rsidRPr="00DC29F2">
        <w:rPr>
          <w:i/>
          <w:lang w:val="en-US"/>
        </w:rPr>
        <w:t>The Empress of the Splendid Season.</w:t>
      </w:r>
      <w:r w:rsidRPr="00DC29F2">
        <w:rPr>
          <w:lang w:val="en-US"/>
        </w:rPr>
        <w:t xml:space="preserve"> New York: HarperCollins, 2000.</w:t>
      </w:r>
    </w:p>
    <w:p w14:paraId="3E44DD42" w14:textId="6DA7B628" w:rsidR="00A2561B" w:rsidRDefault="00A2561B" w:rsidP="00A2561B">
      <w:pPr>
        <w:ind w:left="0" w:firstLine="0"/>
        <w:rPr>
          <w:lang w:val="en-US"/>
        </w:rPr>
      </w:pPr>
    </w:p>
    <w:p w14:paraId="56041983" w14:textId="6ED2015D" w:rsidR="005C6918" w:rsidRDefault="005C6918" w:rsidP="00A2561B">
      <w:pPr>
        <w:ind w:left="0" w:firstLine="0"/>
        <w:rPr>
          <w:lang w:val="en-US"/>
        </w:rPr>
      </w:pPr>
    </w:p>
    <w:p w14:paraId="098B4366" w14:textId="3EA56836" w:rsidR="005C6918" w:rsidRDefault="005C6918" w:rsidP="00A2561B">
      <w:pPr>
        <w:ind w:left="0" w:firstLine="0"/>
        <w:rPr>
          <w:lang w:val="en-US"/>
        </w:rPr>
      </w:pPr>
    </w:p>
    <w:p w14:paraId="6A9BB662" w14:textId="72B0B47A" w:rsidR="005C6918" w:rsidRDefault="005C6918" w:rsidP="00A2561B">
      <w:pPr>
        <w:ind w:left="0" w:firstLine="0"/>
        <w:rPr>
          <w:lang w:val="en-US"/>
        </w:rPr>
      </w:pPr>
    </w:p>
    <w:p w14:paraId="00089539" w14:textId="472094BB" w:rsidR="005C6918" w:rsidRDefault="005C6918" w:rsidP="00A2561B">
      <w:pPr>
        <w:ind w:left="0" w:firstLine="0"/>
        <w:rPr>
          <w:b/>
          <w:lang w:val="en-US"/>
        </w:rPr>
      </w:pPr>
      <w:r>
        <w:rPr>
          <w:b/>
          <w:lang w:val="en-US"/>
        </w:rPr>
        <w:t>Politics</w:t>
      </w:r>
    </w:p>
    <w:p w14:paraId="47F6A353" w14:textId="5BE47560" w:rsidR="005C6918" w:rsidRDefault="005C6918" w:rsidP="00A2561B">
      <w:pPr>
        <w:ind w:left="0" w:firstLine="0"/>
        <w:rPr>
          <w:b/>
          <w:lang w:val="en-US"/>
        </w:rPr>
      </w:pPr>
    </w:p>
    <w:p w14:paraId="1A08247B" w14:textId="77777777" w:rsidR="005C6918" w:rsidRPr="005C6918" w:rsidRDefault="005C6918" w:rsidP="005C6918">
      <w:pPr>
        <w:rPr>
          <w:lang w:val="en-US"/>
        </w:rPr>
      </w:pPr>
      <w:r w:rsidRPr="005C6918">
        <w:rPr>
          <w:lang w:val="en-US"/>
        </w:rPr>
        <w:t>Audio</w:t>
      </w:r>
    </w:p>
    <w:p w14:paraId="64B125B1" w14:textId="77777777" w:rsidR="005C6918" w:rsidRPr="005C6918" w:rsidRDefault="005C6918" w:rsidP="005C6918">
      <w:pPr>
        <w:rPr>
          <w:lang w:val="en-US"/>
        </w:rPr>
      </w:pPr>
    </w:p>
    <w:p w14:paraId="46AD59B8" w14:textId="77777777" w:rsidR="005C6918" w:rsidRPr="005C6918" w:rsidRDefault="005C6918" w:rsidP="005C6918">
      <w:pPr>
        <w:rPr>
          <w:lang w:val="en-US"/>
        </w:rPr>
      </w:pPr>
    </w:p>
    <w:p w14:paraId="1E593D41" w14:textId="7AFFE97D" w:rsidR="005C6918" w:rsidRPr="00C12C86" w:rsidRDefault="005C6918" w:rsidP="005C6918">
      <w:r w:rsidRPr="005C6918">
        <w:rPr>
          <w:lang w:val="en-US"/>
        </w:rPr>
        <w:t xml:space="preserve">Camacho, Diego, et al. </w:t>
      </w:r>
      <w:r>
        <w:t xml:space="preserve">"Análisis Internacional 18/12/2021." </w:t>
      </w:r>
      <w:r>
        <w:rPr>
          <w:i/>
        </w:rPr>
        <w:t>Decisión Radio.*</w:t>
      </w:r>
      <w:r>
        <w:t xml:space="preserve"> (Cuba).</w:t>
      </w:r>
    </w:p>
    <w:p w14:paraId="608FA121" w14:textId="77777777" w:rsidR="005C6918" w:rsidRDefault="005C6918" w:rsidP="005C6918">
      <w:r>
        <w:lastRenderedPageBreak/>
        <w:tab/>
      </w:r>
      <w:hyperlink r:id="rId69" w:history="1">
        <w:r w:rsidRPr="0031164C">
          <w:rPr>
            <w:rStyle w:val="Hipervnculo"/>
          </w:rPr>
          <w:t>https://www.decisionradio.com/analisis-internacional/c/0/i/60982842/analisis-internacional-18-12-2021</w:t>
        </w:r>
      </w:hyperlink>
    </w:p>
    <w:p w14:paraId="012569E0" w14:textId="77777777" w:rsidR="005C6918" w:rsidRPr="005C6918" w:rsidRDefault="005C6918" w:rsidP="005C6918">
      <w:pPr>
        <w:rPr>
          <w:lang w:val="en-US"/>
        </w:rPr>
      </w:pPr>
      <w:r>
        <w:tab/>
      </w:r>
      <w:r w:rsidRPr="005C6918">
        <w:rPr>
          <w:lang w:val="en-US"/>
        </w:rPr>
        <w:t>2021</w:t>
      </w:r>
    </w:p>
    <w:p w14:paraId="6677D5FD" w14:textId="77777777" w:rsidR="005C6918" w:rsidRPr="005C6918" w:rsidRDefault="005C6918" w:rsidP="00A2561B">
      <w:pPr>
        <w:ind w:left="0" w:firstLine="0"/>
        <w:rPr>
          <w:b/>
          <w:lang w:val="en-US"/>
        </w:rPr>
      </w:pPr>
    </w:p>
    <w:p w14:paraId="7EB61F2E" w14:textId="2BD732B4" w:rsidR="005C6918" w:rsidRDefault="005C6918" w:rsidP="00A2561B">
      <w:pPr>
        <w:ind w:left="0" w:firstLine="0"/>
        <w:rPr>
          <w:lang w:val="en-US"/>
        </w:rPr>
      </w:pPr>
    </w:p>
    <w:p w14:paraId="79C0FB21" w14:textId="7B6F15B9" w:rsidR="005C6918" w:rsidRDefault="005C6918" w:rsidP="00A2561B">
      <w:pPr>
        <w:ind w:left="0" w:firstLine="0"/>
        <w:rPr>
          <w:lang w:val="en-US"/>
        </w:rPr>
      </w:pPr>
    </w:p>
    <w:p w14:paraId="6FA15A68" w14:textId="1C163FE5" w:rsidR="005C6918" w:rsidRDefault="005C6918" w:rsidP="00A2561B">
      <w:pPr>
        <w:ind w:left="0" w:firstLine="0"/>
        <w:rPr>
          <w:lang w:val="en-US"/>
        </w:rPr>
      </w:pPr>
    </w:p>
    <w:p w14:paraId="1C9DEE43" w14:textId="45587D76" w:rsidR="005C6918" w:rsidRPr="005C6918" w:rsidRDefault="005C6918" w:rsidP="00A2561B">
      <w:pPr>
        <w:ind w:left="0" w:firstLine="0"/>
        <w:rPr>
          <w:b/>
          <w:lang w:val="en-US"/>
        </w:rPr>
      </w:pPr>
      <w:r>
        <w:rPr>
          <w:b/>
          <w:lang w:val="en-US"/>
        </w:rPr>
        <w:t>Cuba: Areas</w:t>
      </w:r>
    </w:p>
    <w:p w14:paraId="72E8F85A" w14:textId="77777777" w:rsidR="00A2561B" w:rsidRPr="00DC29F2" w:rsidRDefault="00A2561B">
      <w:pPr>
        <w:rPr>
          <w:lang w:val="en-US"/>
        </w:rPr>
      </w:pPr>
    </w:p>
    <w:p w14:paraId="6E8C8A8E" w14:textId="77777777" w:rsidR="00A2561B" w:rsidRPr="00DC29F2" w:rsidRDefault="00A2561B">
      <w:pPr>
        <w:rPr>
          <w:lang w:val="en-US"/>
        </w:rPr>
      </w:pPr>
    </w:p>
    <w:p w14:paraId="20AC5F27" w14:textId="77777777" w:rsidR="00A2561B" w:rsidRPr="00DC29F2" w:rsidRDefault="00A2561B">
      <w:pPr>
        <w:rPr>
          <w:lang w:val="en-US"/>
        </w:rPr>
      </w:pPr>
    </w:p>
    <w:p w14:paraId="0FCB0E7F" w14:textId="77777777" w:rsidR="002E3958" w:rsidRPr="00DC29F2" w:rsidRDefault="002E3958">
      <w:pPr>
        <w:rPr>
          <w:b/>
          <w:lang w:val="en-US"/>
        </w:rPr>
      </w:pPr>
      <w:r w:rsidRPr="00DC29F2">
        <w:rPr>
          <w:b/>
          <w:lang w:val="en-US"/>
        </w:rPr>
        <w:t>Havana</w:t>
      </w:r>
    </w:p>
    <w:p w14:paraId="7BF7E1DE" w14:textId="77777777" w:rsidR="002E3958" w:rsidRPr="00DC29F2" w:rsidRDefault="002E3958">
      <w:pPr>
        <w:rPr>
          <w:b/>
          <w:lang w:val="en-US"/>
        </w:rPr>
      </w:pPr>
    </w:p>
    <w:p w14:paraId="6FA109A4" w14:textId="77777777" w:rsidR="002E3958" w:rsidRPr="00DC29F2" w:rsidRDefault="002E3958">
      <w:pPr>
        <w:rPr>
          <w:lang w:val="en-US"/>
        </w:rPr>
      </w:pPr>
      <w:r w:rsidRPr="00DC29F2">
        <w:rPr>
          <w:lang w:val="en-US"/>
        </w:rPr>
        <w:t xml:space="preserve">Talese, Gay. "Ali in Havana." In </w:t>
      </w:r>
      <w:r w:rsidRPr="00DC29F2">
        <w:rPr>
          <w:i/>
          <w:lang w:val="en-US"/>
        </w:rPr>
        <w:t>The Best American Essays: College Edition.</w:t>
      </w:r>
      <w:r w:rsidRPr="00DC29F2">
        <w:rPr>
          <w:lang w:val="en-US"/>
        </w:rPr>
        <w:t xml:space="preserve"> 4th ed. Boston: Houghton Mifflin, 2004. 261-83.*</w:t>
      </w:r>
    </w:p>
    <w:p w14:paraId="0FFBCC7F" w14:textId="77777777" w:rsidR="002E3958" w:rsidRPr="00DC29F2" w:rsidRDefault="002E3958">
      <w:pPr>
        <w:rPr>
          <w:b/>
          <w:lang w:val="en-US"/>
        </w:rPr>
      </w:pPr>
    </w:p>
    <w:p w14:paraId="49E0D79D" w14:textId="77777777" w:rsidR="002E3958" w:rsidRPr="00DC29F2" w:rsidRDefault="002E3958">
      <w:pPr>
        <w:rPr>
          <w:lang w:val="en-US"/>
        </w:rPr>
      </w:pPr>
    </w:p>
    <w:p w14:paraId="51BC73B5" w14:textId="77777777" w:rsidR="002E3958" w:rsidRPr="00DC29F2" w:rsidRDefault="002E3958">
      <w:pPr>
        <w:rPr>
          <w:lang w:val="en-US"/>
        </w:rPr>
      </w:pPr>
    </w:p>
    <w:p w14:paraId="45AFC025" w14:textId="77777777" w:rsidR="002E3958" w:rsidRPr="00DC29F2" w:rsidRDefault="002E3958">
      <w:pPr>
        <w:rPr>
          <w:lang w:val="en-US"/>
        </w:rPr>
      </w:pPr>
    </w:p>
    <w:p w14:paraId="026B19AC" w14:textId="77777777" w:rsidR="002E3958" w:rsidRPr="00DC29F2" w:rsidRDefault="002E3958">
      <w:pPr>
        <w:rPr>
          <w:b/>
          <w:sz w:val="36"/>
          <w:lang w:val="en-US"/>
        </w:rPr>
      </w:pPr>
      <w:r w:rsidRPr="00DC29F2">
        <w:rPr>
          <w:b/>
          <w:sz w:val="36"/>
          <w:lang w:val="en-US"/>
        </w:rPr>
        <w:t>Ecuador</w:t>
      </w:r>
    </w:p>
    <w:p w14:paraId="61C480DF" w14:textId="77777777" w:rsidR="002E3958" w:rsidRPr="00DC29F2" w:rsidRDefault="002E3958">
      <w:pPr>
        <w:rPr>
          <w:b/>
          <w:sz w:val="36"/>
          <w:lang w:val="en-US"/>
        </w:rPr>
      </w:pPr>
    </w:p>
    <w:p w14:paraId="4A90DD5B" w14:textId="208EAACC" w:rsidR="002E3958" w:rsidRDefault="00201DFE">
      <w:pPr>
        <w:rPr>
          <w:b/>
          <w:lang w:val="en-US"/>
        </w:rPr>
      </w:pPr>
      <w:r>
        <w:rPr>
          <w:b/>
          <w:lang w:val="en-US"/>
        </w:rPr>
        <w:t>Miscellaneous</w:t>
      </w:r>
    </w:p>
    <w:p w14:paraId="1C3B2496" w14:textId="5EA44104" w:rsidR="00201DFE" w:rsidRDefault="00201DFE">
      <w:pPr>
        <w:rPr>
          <w:b/>
          <w:lang w:val="en-US"/>
        </w:rPr>
      </w:pPr>
    </w:p>
    <w:p w14:paraId="2BCF3D12" w14:textId="77777777" w:rsidR="00286EFD" w:rsidRDefault="00286EFD">
      <w:pPr>
        <w:rPr>
          <w:lang w:val="en-US"/>
        </w:rPr>
      </w:pPr>
      <w:r>
        <w:rPr>
          <w:lang w:val="en-US"/>
        </w:rPr>
        <w:t>Internet resources</w:t>
      </w:r>
    </w:p>
    <w:p w14:paraId="2651E709" w14:textId="77777777" w:rsidR="00286EFD" w:rsidRDefault="00286EFD">
      <w:pPr>
        <w:rPr>
          <w:lang w:val="en-US"/>
        </w:rPr>
      </w:pPr>
    </w:p>
    <w:p w14:paraId="6D329D0E" w14:textId="77777777" w:rsidR="00286EFD" w:rsidRDefault="00286EFD">
      <w:pPr>
        <w:rPr>
          <w:lang w:val="en-US"/>
        </w:rPr>
      </w:pPr>
    </w:p>
    <w:p w14:paraId="0C5D2014" w14:textId="0EA92C9C" w:rsidR="00286EFD" w:rsidRPr="00286EFD" w:rsidRDefault="00286EFD" w:rsidP="00286EFD">
      <w:pPr>
        <w:rPr>
          <w:i/>
          <w:iCs/>
          <w:lang w:val="en-US"/>
        </w:rPr>
      </w:pPr>
      <w:r w:rsidRPr="00286EFD">
        <w:rPr>
          <w:i/>
          <w:iCs/>
          <w:lang w:val="en-US"/>
        </w:rPr>
        <w:t>EcuRed.*</w:t>
      </w:r>
    </w:p>
    <w:p w14:paraId="6BA46865" w14:textId="332914CF" w:rsidR="00286EFD" w:rsidRDefault="00286EFD" w:rsidP="00286EFD">
      <w:r w:rsidRPr="00286EFD">
        <w:rPr>
          <w:lang w:val="en-US"/>
        </w:rPr>
        <w:tab/>
      </w:r>
      <w:hyperlink r:id="rId70" w:history="1">
        <w:r w:rsidRPr="009B1035">
          <w:rPr>
            <w:rStyle w:val="Hipervnculo"/>
          </w:rPr>
          <w:t>https://www.ecured.cu/</w:t>
        </w:r>
      </w:hyperlink>
      <w:r>
        <w:t xml:space="preserve"> </w:t>
      </w:r>
    </w:p>
    <w:p w14:paraId="1D45CF53" w14:textId="77777777" w:rsidR="00286EFD" w:rsidRPr="00286EFD" w:rsidRDefault="00286EFD" w:rsidP="00286EFD">
      <w:pPr>
        <w:rPr>
          <w:lang w:val="es-ES"/>
        </w:rPr>
      </w:pPr>
      <w:r>
        <w:tab/>
      </w:r>
      <w:r w:rsidRPr="00286EFD">
        <w:rPr>
          <w:lang w:val="es-ES"/>
        </w:rPr>
        <w:t>2022</w:t>
      </w:r>
    </w:p>
    <w:p w14:paraId="6B21EF11" w14:textId="77777777" w:rsidR="00286EFD" w:rsidRPr="00286EFD" w:rsidRDefault="00286EFD">
      <w:pPr>
        <w:rPr>
          <w:lang w:val="es-ES"/>
        </w:rPr>
      </w:pPr>
    </w:p>
    <w:p w14:paraId="360C12C0" w14:textId="77777777" w:rsidR="00286EFD" w:rsidRPr="00286EFD" w:rsidRDefault="00286EFD">
      <w:pPr>
        <w:rPr>
          <w:lang w:val="es-ES"/>
        </w:rPr>
      </w:pPr>
    </w:p>
    <w:p w14:paraId="6D9D77A7" w14:textId="77777777" w:rsidR="00286EFD" w:rsidRPr="00286EFD" w:rsidRDefault="00286EFD">
      <w:pPr>
        <w:rPr>
          <w:lang w:val="es-ES"/>
        </w:rPr>
      </w:pPr>
    </w:p>
    <w:p w14:paraId="37ECB359" w14:textId="77777777" w:rsidR="00286EFD" w:rsidRPr="00286EFD" w:rsidRDefault="00286EFD">
      <w:pPr>
        <w:rPr>
          <w:lang w:val="es-ES"/>
        </w:rPr>
      </w:pPr>
    </w:p>
    <w:p w14:paraId="5E5F23B2" w14:textId="4D04458B" w:rsidR="00201DFE" w:rsidRPr="00286EFD" w:rsidRDefault="00201DFE">
      <w:pPr>
        <w:rPr>
          <w:lang w:val="es-ES"/>
        </w:rPr>
      </w:pPr>
      <w:r w:rsidRPr="00286EFD">
        <w:rPr>
          <w:lang w:val="es-ES"/>
        </w:rPr>
        <w:t>Journals</w:t>
      </w:r>
    </w:p>
    <w:p w14:paraId="06E94990" w14:textId="3EB7BD34" w:rsidR="00201DFE" w:rsidRPr="00286EFD" w:rsidRDefault="00201DFE">
      <w:pPr>
        <w:rPr>
          <w:lang w:val="es-ES"/>
        </w:rPr>
      </w:pPr>
    </w:p>
    <w:p w14:paraId="29E24DF5" w14:textId="77777777" w:rsidR="00201DFE" w:rsidRPr="00286EFD" w:rsidRDefault="00201DFE">
      <w:pPr>
        <w:rPr>
          <w:lang w:val="es-ES"/>
        </w:rPr>
      </w:pPr>
    </w:p>
    <w:p w14:paraId="4640D000" w14:textId="3309163D" w:rsidR="00201DFE" w:rsidRPr="00286EFD" w:rsidRDefault="00201DFE" w:rsidP="00201DFE">
      <w:pPr>
        <w:rPr>
          <w:lang w:val="es-ES"/>
        </w:rPr>
      </w:pPr>
      <w:r w:rsidRPr="00286EFD">
        <w:rPr>
          <w:i/>
          <w:lang w:val="es-ES"/>
        </w:rPr>
        <w:t>Ecuador Noticias</w:t>
      </w:r>
      <w:r w:rsidRPr="00286EFD">
        <w:rPr>
          <w:lang w:val="es-ES"/>
        </w:rPr>
        <w:t>.*</w:t>
      </w:r>
    </w:p>
    <w:p w14:paraId="7EA6FDCB" w14:textId="21352FA9" w:rsidR="00201DFE" w:rsidRDefault="00201DFE" w:rsidP="00201DFE">
      <w:pPr>
        <w:rPr>
          <w:lang w:val="en-US"/>
        </w:rPr>
      </w:pPr>
      <w:r w:rsidRPr="00286EFD">
        <w:rPr>
          <w:lang w:val="es-ES"/>
        </w:rPr>
        <w:tab/>
      </w:r>
      <w:hyperlink r:id="rId71" w:history="1">
        <w:r w:rsidRPr="00C43CF6">
          <w:rPr>
            <w:rStyle w:val="Hipervnculo"/>
            <w:lang w:val="en-US"/>
          </w:rPr>
          <w:t>https://ecuadornoticias.com</w:t>
        </w:r>
      </w:hyperlink>
    </w:p>
    <w:p w14:paraId="2480DDC4" w14:textId="02C74469" w:rsidR="00201DFE" w:rsidRPr="00201DFE" w:rsidRDefault="00201DFE" w:rsidP="00201DFE">
      <w:pPr>
        <w:rPr>
          <w:lang w:val="en-US"/>
        </w:rPr>
      </w:pPr>
      <w:r>
        <w:rPr>
          <w:lang w:val="en-US"/>
        </w:rPr>
        <w:tab/>
        <w:t>2020</w:t>
      </w:r>
    </w:p>
    <w:p w14:paraId="2BD17FF4" w14:textId="31982BA4" w:rsidR="00201DFE" w:rsidRPr="00CA23D7" w:rsidRDefault="00201DFE" w:rsidP="00201DFE">
      <w:pPr>
        <w:rPr>
          <w:lang w:val="en-US"/>
        </w:rPr>
      </w:pPr>
    </w:p>
    <w:p w14:paraId="35CEEE99" w14:textId="77777777" w:rsidR="00201DFE" w:rsidRDefault="00201DFE" w:rsidP="00201DFE">
      <w:pPr>
        <w:rPr>
          <w:b/>
          <w:lang w:val="en-US"/>
        </w:rPr>
      </w:pPr>
    </w:p>
    <w:p w14:paraId="631600B3" w14:textId="77777777" w:rsidR="000831FF" w:rsidRDefault="000831FF" w:rsidP="00201DFE">
      <w:pPr>
        <w:rPr>
          <w:b/>
          <w:lang w:val="en-US"/>
        </w:rPr>
      </w:pPr>
    </w:p>
    <w:p w14:paraId="69AA0CAF" w14:textId="77777777" w:rsidR="000831FF" w:rsidRDefault="000831FF" w:rsidP="00201DFE">
      <w:pPr>
        <w:rPr>
          <w:b/>
          <w:lang w:val="en-US"/>
        </w:rPr>
      </w:pPr>
    </w:p>
    <w:p w14:paraId="3EB036F1" w14:textId="77777777" w:rsidR="000831FF" w:rsidRDefault="000831FF" w:rsidP="00201DFE">
      <w:pPr>
        <w:rPr>
          <w:b/>
          <w:lang w:val="en-US"/>
        </w:rPr>
      </w:pPr>
    </w:p>
    <w:p w14:paraId="5A52144D" w14:textId="5E72FC93" w:rsidR="000831FF" w:rsidRDefault="000831FF" w:rsidP="00201DFE">
      <w:pPr>
        <w:rPr>
          <w:b/>
          <w:lang w:val="en-US"/>
        </w:rPr>
      </w:pPr>
      <w:r>
        <w:rPr>
          <w:b/>
          <w:lang w:val="en-US"/>
        </w:rPr>
        <w:t>Politics</w:t>
      </w:r>
    </w:p>
    <w:p w14:paraId="385888B5" w14:textId="77777777" w:rsidR="000831FF" w:rsidRDefault="000831FF" w:rsidP="00201DFE">
      <w:pPr>
        <w:rPr>
          <w:b/>
          <w:lang w:val="en-US"/>
        </w:rPr>
      </w:pPr>
    </w:p>
    <w:p w14:paraId="78D2D73F" w14:textId="77777777" w:rsidR="000831FF" w:rsidRPr="009E2C1A" w:rsidRDefault="000831FF" w:rsidP="000831FF">
      <w:pPr>
        <w:rPr>
          <w:lang w:val="en-US"/>
        </w:rPr>
      </w:pPr>
      <w:r w:rsidRPr="000831FF">
        <w:rPr>
          <w:lang w:val="en-US"/>
        </w:rPr>
        <w:t xml:space="preserve">Buchchslüter, Vanessa. </w:t>
      </w:r>
      <w:r w:rsidRPr="009E2C1A">
        <w:rPr>
          <w:lang w:val="en-US"/>
        </w:rPr>
        <w:t>"Ecuador Chooses President among Wa</w:t>
      </w:r>
      <w:r>
        <w:rPr>
          <w:lang w:val="en-US"/>
        </w:rPr>
        <w:t xml:space="preserve">ve of Violence." </w:t>
      </w:r>
      <w:r>
        <w:rPr>
          <w:i/>
          <w:iCs/>
          <w:lang w:val="en-US"/>
        </w:rPr>
        <w:t>BBC News</w:t>
      </w:r>
      <w:r>
        <w:rPr>
          <w:lang w:val="en-US"/>
        </w:rPr>
        <w:t xml:space="preserve"> 15 Oct. 2023.*</w:t>
      </w:r>
    </w:p>
    <w:p w14:paraId="4B98874B" w14:textId="77777777" w:rsidR="000831FF" w:rsidRPr="004E09BA" w:rsidRDefault="000831FF" w:rsidP="000831FF">
      <w:pPr>
        <w:rPr>
          <w:lang w:val="en-US"/>
        </w:rPr>
      </w:pPr>
      <w:r w:rsidRPr="009E2C1A">
        <w:rPr>
          <w:lang w:val="en-US"/>
        </w:rPr>
        <w:tab/>
      </w:r>
      <w:hyperlink r:id="rId72" w:history="1">
        <w:r w:rsidRPr="004E09BA">
          <w:rPr>
            <w:rStyle w:val="Hipervnculo"/>
            <w:lang w:val="en-US"/>
          </w:rPr>
          <w:t>https://www.bbc.com/news/world-latin-america-67088284</w:t>
        </w:r>
      </w:hyperlink>
    </w:p>
    <w:p w14:paraId="358B2861" w14:textId="77777777" w:rsidR="000831FF" w:rsidRPr="003A3558" w:rsidRDefault="000831FF" w:rsidP="000831FF">
      <w:pPr>
        <w:rPr>
          <w:lang w:val="es-ES"/>
        </w:rPr>
      </w:pPr>
      <w:r w:rsidRPr="004E09BA">
        <w:rPr>
          <w:lang w:val="en-US"/>
        </w:rPr>
        <w:tab/>
      </w:r>
      <w:r w:rsidRPr="003A3558">
        <w:rPr>
          <w:lang w:val="es-ES"/>
        </w:rPr>
        <w:t>2023</w:t>
      </w:r>
    </w:p>
    <w:p w14:paraId="79BD938F" w14:textId="77777777" w:rsidR="000831FF" w:rsidRPr="003A3558" w:rsidRDefault="000831FF" w:rsidP="00201DFE">
      <w:pPr>
        <w:rPr>
          <w:b/>
          <w:lang w:val="es-ES"/>
        </w:rPr>
      </w:pPr>
    </w:p>
    <w:p w14:paraId="1258495F" w14:textId="77777777" w:rsidR="000831FF" w:rsidRPr="003A3558" w:rsidRDefault="000831FF" w:rsidP="00201DFE">
      <w:pPr>
        <w:rPr>
          <w:b/>
          <w:lang w:val="es-ES"/>
        </w:rPr>
      </w:pPr>
    </w:p>
    <w:p w14:paraId="016F2B48" w14:textId="77777777" w:rsidR="000831FF" w:rsidRPr="003A3558" w:rsidRDefault="000831FF" w:rsidP="00201DFE">
      <w:pPr>
        <w:rPr>
          <w:b/>
          <w:lang w:val="es-ES"/>
        </w:rPr>
      </w:pPr>
    </w:p>
    <w:p w14:paraId="22AD14C6" w14:textId="3F59F4A9" w:rsidR="00201DFE" w:rsidRPr="003A3558" w:rsidRDefault="003A3558" w:rsidP="00201DFE">
      <w:pPr>
        <w:rPr>
          <w:b/>
          <w:sz w:val="36"/>
          <w:szCs w:val="36"/>
          <w:lang w:val="es-ES"/>
        </w:rPr>
      </w:pPr>
      <w:r w:rsidRPr="003A3558">
        <w:rPr>
          <w:b/>
          <w:sz w:val="36"/>
          <w:szCs w:val="36"/>
          <w:lang w:val="es-ES"/>
        </w:rPr>
        <w:t>Ecuador: Areas</w:t>
      </w:r>
    </w:p>
    <w:p w14:paraId="35A4AC04" w14:textId="77777777" w:rsidR="00201DFE" w:rsidRPr="003A3558" w:rsidRDefault="00201DFE" w:rsidP="00201DFE">
      <w:pPr>
        <w:rPr>
          <w:b/>
          <w:lang w:val="es-ES"/>
        </w:rPr>
      </w:pPr>
    </w:p>
    <w:p w14:paraId="3288BD95" w14:textId="77777777" w:rsidR="002E3958" w:rsidRPr="003A3558" w:rsidRDefault="002E3958">
      <w:pPr>
        <w:rPr>
          <w:b/>
          <w:lang w:val="es-ES"/>
        </w:rPr>
      </w:pPr>
    </w:p>
    <w:p w14:paraId="42DDC895" w14:textId="77777777" w:rsidR="002E3958" w:rsidRPr="003A3558" w:rsidRDefault="002E3958">
      <w:pPr>
        <w:rPr>
          <w:b/>
          <w:lang w:val="es-ES"/>
        </w:rPr>
      </w:pPr>
      <w:r w:rsidRPr="003A3558">
        <w:rPr>
          <w:b/>
          <w:lang w:val="es-ES"/>
        </w:rPr>
        <w:t>Galápagos islands</w:t>
      </w:r>
    </w:p>
    <w:p w14:paraId="5164D298" w14:textId="77777777" w:rsidR="002E3958" w:rsidRPr="003A3558" w:rsidRDefault="002E3958">
      <w:pPr>
        <w:rPr>
          <w:b/>
          <w:lang w:val="es-ES"/>
        </w:rPr>
      </w:pPr>
    </w:p>
    <w:p w14:paraId="23F00296" w14:textId="77777777" w:rsidR="002E3958" w:rsidRPr="00DC29F2" w:rsidRDefault="002E3958">
      <w:pPr>
        <w:rPr>
          <w:lang w:val="en-US"/>
        </w:rPr>
      </w:pPr>
      <w:r w:rsidRPr="003A3558">
        <w:rPr>
          <w:lang w:val="es-ES"/>
        </w:rPr>
        <w:t xml:space="preserve">Darwin, Charles. </w:t>
      </w:r>
      <w:r w:rsidRPr="00DC29F2">
        <w:rPr>
          <w:i/>
          <w:lang w:val="en-US"/>
        </w:rPr>
        <w:t xml:space="preserve">The Galapagos Islands. </w:t>
      </w:r>
      <w:r w:rsidRPr="00DC29F2">
        <w:rPr>
          <w:lang w:val="en-US"/>
        </w:rPr>
        <w:t>(Penguin 60s Classics). Harmondsworth: Penguin.</w:t>
      </w:r>
    </w:p>
    <w:p w14:paraId="49A00783" w14:textId="77777777" w:rsidR="002E3958" w:rsidRPr="00DC29F2" w:rsidRDefault="002E3958">
      <w:pPr>
        <w:rPr>
          <w:lang w:val="en-US"/>
        </w:rPr>
      </w:pPr>
      <w:r w:rsidRPr="00DC29F2">
        <w:rPr>
          <w:lang w:val="en-US"/>
        </w:rPr>
        <w:t xml:space="preserve">Melville, Herman. </w:t>
      </w:r>
      <w:r w:rsidRPr="00DC29F2">
        <w:rPr>
          <w:i/>
          <w:lang w:val="en-US"/>
        </w:rPr>
        <w:t>The Encantadas.</w:t>
      </w:r>
      <w:r w:rsidRPr="00DC29F2">
        <w:rPr>
          <w:lang w:val="en-US"/>
        </w:rPr>
        <w:t xml:space="preserve"> Descriptive sketches.</w:t>
      </w:r>
    </w:p>
    <w:p w14:paraId="1B4D1052" w14:textId="77777777" w:rsidR="002E3958" w:rsidRDefault="002E3958">
      <w:pPr>
        <w:rPr>
          <w:lang w:val="es-ES"/>
        </w:rPr>
      </w:pPr>
      <w:r w:rsidRPr="00DC29F2">
        <w:rPr>
          <w:lang w:val="en-US"/>
        </w:rPr>
        <w:t xml:space="preserve">Nelson, J. Bryan </w:t>
      </w:r>
      <w:r w:rsidRPr="00DC29F2">
        <w:rPr>
          <w:i/>
          <w:lang w:val="en-US"/>
        </w:rPr>
        <w:t xml:space="preserve">Galápagos: Islands of Birds. </w:t>
      </w:r>
      <w:r w:rsidRPr="005A31F4">
        <w:rPr>
          <w:lang w:val="es-ES"/>
        </w:rPr>
        <w:t>London, 1968.</w:t>
      </w:r>
    </w:p>
    <w:p w14:paraId="521102E1" w14:textId="77777777" w:rsidR="003A3558" w:rsidRDefault="003A3558">
      <w:pPr>
        <w:rPr>
          <w:lang w:val="es-ES"/>
        </w:rPr>
      </w:pPr>
    </w:p>
    <w:p w14:paraId="5FCD056B" w14:textId="77777777" w:rsidR="003A3558" w:rsidRDefault="003A3558">
      <w:pPr>
        <w:rPr>
          <w:lang w:val="es-ES"/>
        </w:rPr>
      </w:pPr>
    </w:p>
    <w:p w14:paraId="12656A8B" w14:textId="53DBD4AF" w:rsidR="003A3558" w:rsidRDefault="003A3558">
      <w:pPr>
        <w:rPr>
          <w:b/>
          <w:bCs/>
          <w:lang w:val="es-ES"/>
        </w:rPr>
      </w:pPr>
      <w:r>
        <w:rPr>
          <w:b/>
          <w:bCs/>
          <w:lang w:val="es-ES"/>
        </w:rPr>
        <w:t>Yasuní</w:t>
      </w:r>
    </w:p>
    <w:p w14:paraId="1474ACBA" w14:textId="77777777" w:rsidR="003A3558" w:rsidRDefault="003A3558">
      <w:pPr>
        <w:rPr>
          <w:b/>
          <w:bCs/>
          <w:lang w:val="es-ES"/>
        </w:rPr>
      </w:pPr>
    </w:p>
    <w:p w14:paraId="2B4A1A97" w14:textId="77777777" w:rsidR="003A3558" w:rsidRDefault="003A3558" w:rsidP="003A3558">
      <w:r>
        <w:t>Films</w:t>
      </w:r>
    </w:p>
    <w:p w14:paraId="53845A77" w14:textId="77777777" w:rsidR="003A3558" w:rsidRDefault="003A3558" w:rsidP="003A3558"/>
    <w:p w14:paraId="6030D915" w14:textId="534A5A60" w:rsidR="003A3558" w:rsidRDefault="003A3558" w:rsidP="003A3558">
      <w:r>
        <w:rPr>
          <w:i/>
          <w:iCs/>
        </w:rPr>
        <w:t>Yasuní del bien vivir.</w:t>
      </w:r>
      <w:r>
        <w:t xml:space="preserve"> Documentary. Dir. Arturo Hortas. 2012.</w:t>
      </w:r>
    </w:p>
    <w:p w14:paraId="73189ADF" w14:textId="77777777" w:rsidR="003A3558" w:rsidRDefault="003A3558" w:rsidP="003A3558"/>
    <w:p w14:paraId="4B418AE3" w14:textId="77777777" w:rsidR="003A3558" w:rsidRDefault="003A3558" w:rsidP="003A3558"/>
    <w:p w14:paraId="350E3D98" w14:textId="11FA52A7" w:rsidR="003A3558" w:rsidRDefault="003A3558" w:rsidP="003A3558">
      <w:r>
        <w:t>Video</w:t>
      </w:r>
    </w:p>
    <w:p w14:paraId="6F73AF3D" w14:textId="77777777" w:rsidR="003A3558" w:rsidRDefault="003A3558" w:rsidP="003A3558"/>
    <w:p w14:paraId="3E6E0E40" w14:textId="7E5DCC4D" w:rsidR="003A3558" w:rsidRPr="00435858" w:rsidRDefault="003A3558" w:rsidP="003A3558">
      <w:r>
        <w:t xml:space="preserve">Hortas, Arturo. "Entrevista Arturo Hortas, programa 'La Casa Encendida', la 2 de TVE." Video. </w:t>
      </w:r>
      <w:r>
        <w:rPr>
          <w:i/>
          <w:iCs/>
        </w:rPr>
        <w:t>YouTube (Arturo Hortas)</w:t>
      </w:r>
      <w:r>
        <w:t xml:space="preserve"> 20 Dec. 2013.* (Yasuní, Ecuador).</w:t>
      </w:r>
    </w:p>
    <w:p w14:paraId="1F25715D" w14:textId="77777777" w:rsidR="003A3558" w:rsidRDefault="003A3558" w:rsidP="003A3558">
      <w:r>
        <w:tab/>
      </w:r>
      <w:hyperlink r:id="rId73" w:history="1">
        <w:r w:rsidRPr="007A6CDC">
          <w:rPr>
            <w:rStyle w:val="Hipervnculo"/>
          </w:rPr>
          <w:t>https://youtu.be/Hr9TL64geHg</w:t>
        </w:r>
      </w:hyperlink>
    </w:p>
    <w:p w14:paraId="7A7AB487" w14:textId="77777777" w:rsidR="003A3558" w:rsidRPr="00061B10" w:rsidRDefault="003A3558" w:rsidP="003A3558">
      <w:pPr>
        <w:rPr>
          <w:lang w:val="es-ES"/>
        </w:rPr>
      </w:pPr>
      <w:r>
        <w:tab/>
      </w:r>
      <w:r w:rsidRPr="00061B10">
        <w:rPr>
          <w:lang w:val="es-ES"/>
        </w:rPr>
        <w:t>2024</w:t>
      </w:r>
    </w:p>
    <w:p w14:paraId="04E77487" w14:textId="77777777" w:rsidR="003A3558" w:rsidRPr="003A3558" w:rsidRDefault="003A3558">
      <w:pPr>
        <w:rPr>
          <w:b/>
          <w:bCs/>
          <w:lang w:val="es-ES"/>
        </w:rPr>
      </w:pPr>
    </w:p>
    <w:p w14:paraId="7677EA8F" w14:textId="77777777" w:rsidR="002E3958" w:rsidRPr="005A31F4" w:rsidRDefault="002E3958">
      <w:pPr>
        <w:rPr>
          <w:b/>
          <w:lang w:val="es-ES"/>
        </w:rPr>
      </w:pPr>
    </w:p>
    <w:p w14:paraId="716E68CE" w14:textId="77777777" w:rsidR="002E3958" w:rsidRPr="005A31F4" w:rsidRDefault="002E3958">
      <w:pPr>
        <w:rPr>
          <w:b/>
          <w:lang w:val="es-ES"/>
        </w:rPr>
      </w:pPr>
    </w:p>
    <w:p w14:paraId="33B7A697" w14:textId="77777777" w:rsidR="002E3958" w:rsidRPr="005A31F4" w:rsidRDefault="002E3958">
      <w:pPr>
        <w:rPr>
          <w:b/>
          <w:lang w:val="es-ES"/>
        </w:rPr>
      </w:pPr>
    </w:p>
    <w:p w14:paraId="277EBD28" w14:textId="77777777" w:rsidR="002E3958" w:rsidRPr="005A31F4" w:rsidRDefault="002E3958">
      <w:pPr>
        <w:rPr>
          <w:b/>
          <w:lang w:val="es-ES"/>
        </w:rPr>
      </w:pPr>
    </w:p>
    <w:p w14:paraId="74FDC92E" w14:textId="77777777" w:rsidR="005A31F4" w:rsidRPr="005A31F4" w:rsidRDefault="005A31F4">
      <w:pPr>
        <w:pStyle w:val="Ttulo1"/>
        <w:rPr>
          <w:lang w:val="es-ES"/>
        </w:rPr>
      </w:pPr>
      <w:r w:rsidRPr="005A31F4">
        <w:rPr>
          <w:lang w:val="es-ES"/>
        </w:rPr>
        <w:lastRenderedPageBreak/>
        <w:t>Dominican Republic</w:t>
      </w:r>
    </w:p>
    <w:p w14:paraId="12C48062" w14:textId="77777777" w:rsidR="005A31F4" w:rsidRPr="005A31F4" w:rsidRDefault="005A31F4">
      <w:pPr>
        <w:pStyle w:val="Ttulo1"/>
        <w:rPr>
          <w:lang w:val="es-ES"/>
        </w:rPr>
      </w:pPr>
    </w:p>
    <w:p w14:paraId="177DF67D" w14:textId="77777777" w:rsidR="005A31F4" w:rsidRDefault="005A31F4" w:rsidP="005A31F4">
      <w:pPr>
        <w:rPr>
          <w:szCs w:val="28"/>
        </w:rPr>
      </w:pPr>
      <w:r w:rsidRPr="00391014">
        <w:rPr>
          <w:szCs w:val="28"/>
        </w:rPr>
        <w:t xml:space="preserve">Alvar, Manuel. </w:t>
      </w:r>
      <w:r w:rsidRPr="00F907AE">
        <w:rPr>
          <w:i/>
          <w:szCs w:val="28"/>
        </w:rPr>
        <w:t>El español en la República dominicana.</w:t>
      </w:r>
      <w:r w:rsidRPr="00F907AE">
        <w:rPr>
          <w:szCs w:val="28"/>
        </w:rPr>
        <w:t xml:space="preserve"> (El español en América). Alcalá de Henares: Universidad de Alcalá / La Goleta Ediciones, 2001.</w:t>
      </w:r>
    </w:p>
    <w:p w14:paraId="197ABD43" w14:textId="77777777" w:rsidR="005A31F4" w:rsidRPr="005A31F4" w:rsidRDefault="005A31F4">
      <w:pPr>
        <w:pStyle w:val="Ttulo1"/>
        <w:rPr>
          <w:lang w:val="es-ES"/>
        </w:rPr>
      </w:pPr>
    </w:p>
    <w:p w14:paraId="75B1A298" w14:textId="77777777" w:rsidR="005A31F4" w:rsidRPr="005A31F4" w:rsidRDefault="005A31F4">
      <w:pPr>
        <w:pStyle w:val="Ttulo1"/>
        <w:rPr>
          <w:lang w:val="es-ES"/>
        </w:rPr>
      </w:pPr>
    </w:p>
    <w:p w14:paraId="2F00DD48" w14:textId="77777777" w:rsidR="005A31F4" w:rsidRPr="005A31F4" w:rsidRDefault="005A31F4">
      <w:pPr>
        <w:pStyle w:val="Ttulo1"/>
        <w:rPr>
          <w:lang w:val="es-ES"/>
        </w:rPr>
      </w:pPr>
    </w:p>
    <w:p w14:paraId="5E065B87" w14:textId="77777777" w:rsidR="005A31F4" w:rsidRPr="005A31F4" w:rsidRDefault="005A31F4">
      <w:pPr>
        <w:pStyle w:val="Ttulo1"/>
        <w:rPr>
          <w:lang w:val="es-ES"/>
        </w:rPr>
      </w:pPr>
    </w:p>
    <w:p w14:paraId="442B7A41" w14:textId="4F35CD00" w:rsidR="00F355C6" w:rsidRPr="00DC29F2" w:rsidRDefault="00F355C6">
      <w:pPr>
        <w:pStyle w:val="Ttulo1"/>
        <w:rPr>
          <w:lang w:val="en-US"/>
        </w:rPr>
      </w:pPr>
      <w:r w:rsidRPr="00DC29F2">
        <w:rPr>
          <w:lang w:val="en-US"/>
        </w:rPr>
        <w:t>El Salvador</w:t>
      </w:r>
    </w:p>
    <w:p w14:paraId="52FDD778" w14:textId="77777777" w:rsidR="00F355C6" w:rsidRPr="00DC29F2" w:rsidRDefault="00F355C6">
      <w:pPr>
        <w:pStyle w:val="Ttulo1"/>
        <w:rPr>
          <w:lang w:val="en-US"/>
        </w:rPr>
      </w:pPr>
    </w:p>
    <w:p w14:paraId="6F3FF7D9" w14:textId="77777777" w:rsidR="00F355C6" w:rsidRPr="00DC29F2" w:rsidRDefault="00F355C6" w:rsidP="00F355C6">
      <w:pPr>
        <w:rPr>
          <w:b/>
          <w:lang w:val="en-US"/>
        </w:rPr>
      </w:pPr>
      <w:r w:rsidRPr="00DC29F2">
        <w:rPr>
          <w:b/>
          <w:lang w:val="en-US"/>
        </w:rPr>
        <w:t>Society</w:t>
      </w:r>
    </w:p>
    <w:p w14:paraId="04143732" w14:textId="77777777" w:rsidR="00F355C6" w:rsidRPr="00DC29F2" w:rsidRDefault="00F355C6" w:rsidP="00F355C6">
      <w:pPr>
        <w:rPr>
          <w:lang w:val="en-US"/>
        </w:rPr>
      </w:pPr>
    </w:p>
    <w:p w14:paraId="16963A48" w14:textId="77777777" w:rsidR="00F355C6" w:rsidRPr="00DC29F2" w:rsidRDefault="00F355C6" w:rsidP="00F355C6">
      <w:pPr>
        <w:ind w:left="709" w:hanging="709"/>
        <w:rPr>
          <w:szCs w:val="28"/>
          <w:lang w:val="en-US"/>
        </w:rPr>
      </w:pPr>
      <w:r w:rsidRPr="00DC29F2">
        <w:rPr>
          <w:szCs w:val="28"/>
          <w:lang w:val="en-US"/>
        </w:rPr>
        <w:t xml:space="preserve">Moss, Stephen. "The Gangs of El Salvador: Inside the Prison the Guards Are Too Afraid to Enter." </w:t>
      </w:r>
      <w:r w:rsidRPr="00DC29F2">
        <w:rPr>
          <w:i/>
          <w:szCs w:val="28"/>
          <w:lang w:val="en-US"/>
        </w:rPr>
        <w:t>The Guardian</w:t>
      </w:r>
      <w:r w:rsidRPr="00DC29F2">
        <w:rPr>
          <w:szCs w:val="28"/>
          <w:lang w:val="en-US"/>
        </w:rPr>
        <w:t xml:space="preserve"> 4 Sept. 2015.*</w:t>
      </w:r>
    </w:p>
    <w:p w14:paraId="1C4689B7" w14:textId="77777777" w:rsidR="00F355C6" w:rsidRPr="00DC29F2" w:rsidRDefault="00F355C6" w:rsidP="00F355C6">
      <w:pPr>
        <w:ind w:left="709" w:hanging="709"/>
        <w:rPr>
          <w:szCs w:val="28"/>
          <w:lang w:val="en-US"/>
        </w:rPr>
      </w:pPr>
      <w:r w:rsidRPr="00DC29F2">
        <w:rPr>
          <w:szCs w:val="28"/>
          <w:lang w:val="en-US"/>
        </w:rPr>
        <w:tab/>
      </w:r>
      <w:hyperlink r:id="rId74" w:history="1">
        <w:r w:rsidRPr="00DC29F2">
          <w:rPr>
            <w:rStyle w:val="Hipervnculo"/>
            <w:szCs w:val="28"/>
            <w:lang w:val="en-US"/>
          </w:rPr>
          <w:t>http://www.theguardian.com/artanddesign/2015/sep/04/adam-hinton-el-salvador-ms-13-gangs-prison-portraits?CMP=fb_gu</w:t>
        </w:r>
      </w:hyperlink>
    </w:p>
    <w:p w14:paraId="591DF5BD" w14:textId="77777777" w:rsidR="00F355C6" w:rsidRPr="00DC29F2" w:rsidRDefault="00F355C6" w:rsidP="00F355C6">
      <w:pPr>
        <w:ind w:left="709" w:hanging="709"/>
        <w:rPr>
          <w:szCs w:val="28"/>
          <w:lang w:val="en-US"/>
        </w:rPr>
      </w:pPr>
      <w:r w:rsidRPr="00DC29F2">
        <w:rPr>
          <w:szCs w:val="28"/>
          <w:lang w:val="en-US"/>
        </w:rPr>
        <w:tab/>
        <w:t xml:space="preserve">2015 </w:t>
      </w:r>
    </w:p>
    <w:p w14:paraId="6D693FB4" w14:textId="77777777" w:rsidR="00F355C6" w:rsidRPr="00DC29F2" w:rsidRDefault="00F355C6" w:rsidP="00F355C6">
      <w:pPr>
        <w:rPr>
          <w:lang w:val="en-US"/>
        </w:rPr>
      </w:pPr>
    </w:p>
    <w:p w14:paraId="79BDD9BE" w14:textId="77777777" w:rsidR="00F355C6" w:rsidRPr="00DC29F2" w:rsidRDefault="00F355C6" w:rsidP="00F355C6">
      <w:pPr>
        <w:rPr>
          <w:lang w:val="en-US"/>
        </w:rPr>
      </w:pPr>
    </w:p>
    <w:p w14:paraId="035749E2" w14:textId="77777777" w:rsidR="00F355C6" w:rsidRPr="00DC29F2" w:rsidRDefault="00F355C6" w:rsidP="00F355C6">
      <w:pPr>
        <w:rPr>
          <w:lang w:val="en-US"/>
        </w:rPr>
      </w:pPr>
    </w:p>
    <w:p w14:paraId="46BA2051" w14:textId="77777777" w:rsidR="00F355C6" w:rsidRPr="00DC29F2" w:rsidRDefault="00F355C6" w:rsidP="00F355C6">
      <w:pPr>
        <w:rPr>
          <w:lang w:val="en-US"/>
        </w:rPr>
      </w:pPr>
    </w:p>
    <w:p w14:paraId="6D76AC9F" w14:textId="77777777" w:rsidR="002E3958" w:rsidRPr="00DC29F2" w:rsidRDefault="002E3958">
      <w:pPr>
        <w:pStyle w:val="Ttulo1"/>
        <w:rPr>
          <w:lang w:val="en-US"/>
        </w:rPr>
      </w:pPr>
      <w:r w:rsidRPr="00DC29F2">
        <w:rPr>
          <w:lang w:val="en-US"/>
        </w:rPr>
        <w:t>Guatemala</w:t>
      </w:r>
    </w:p>
    <w:p w14:paraId="7CC950DC" w14:textId="77777777" w:rsidR="002E3958" w:rsidRPr="00DC29F2" w:rsidRDefault="002E3958">
      <w:pPr>
        <w:rPr>
          <w:b/>
          <w:lang w:val="en-US"/>
        </w:rPr>
      </w:pPr>
    </w:p>
    <w:p w14:paraId="3047951A" w14:textId="77777777" w:rsidR="003919A3" w:rsidRDefault="003919A3" w:rsidP="003919A3">
      <w:pPr>
        <w:rPr>
          <w:b/>
          <w:bCs/>
          <w:lang w:val="en-US"/>
        </w:rPr>
      </w:pPr>
      <w:r>
        <w:rPr>
          <w:b/>
          <w:bCs/>
          <w:lang w:val="en-US"/>
        </w:rPr>
        <w:t>Miscellaneous</w:t>
      </w:r>
    </w:p>
    <w:p w14:paraId="57EA4BA2" w14:textId="77777777" w:rsidR="003919A3" w:rsidRDefault="003919A3" w:rsidP="003919A3">
      <w:pPr>
        <w:rPr>
          <w:b/>
          <w:bCs/>
          <w:lang w:val="en-US"/>
        </w:rPr>
      </w:pPr>
    </w:p>
    <w:p w14:paraId="5264592C" w14:textId="77777777" w:rsidR="003919A3" w:rsidRPr="00BD3F79" w:rsidRDefault="003919A3" w:rsidP="003919A3">
      <w:pPr>
        <w:rPr>
          <w:rStyle w:val="markedcontent"/>
          <w:i/>
          <w:iCs/>
          <w:szCs w:val="28"/>
          <w:lang w:val="en-US"/>
        </w:rPr>
      </w:pPr>
      <w:r w:rsidRPr="00BD3F79">
        <w:rPr>
          <w:rStyle w:val="markedcontent"/>
          <w:szCs w:val="28"/>
          <w:lang w:val="en-US"/>
        </w:rPr>
        <w:t xml:space="preserve">Cullather, Nick. </w:t>
      </w:r>
      <w:r w:rsidRPr="00BD3F79">
        <w:rPr>
          <w:rStyle w:val="markedcontent"/>
          <w:i/>
          <w:iCs/>
          <w:szCs w:val="28"/>
          <w:lang w:val="en-US"/>
        </w:rPr>
        <w:t xml:space="preserve">Secret History: The </w:t>
      </w:r>
      <w:r>
        <w:rPr>
          <w:rStyle w:val="markedcontent"/>
          <w:i/>
          <w:iCs/>
          <w:szCs w:val="28"/>
          <w:lang w:val="en-US"/>
        </w:rPr>
        <w:t>CIA's Classified Account of Its Operations in Guatemala.</w:t>
      </w:r>
    </w:p>
    <w:p w14:paraId="016A5F5D" w14:textId="77777777" w:rsidR="003919A3" w:rsidRDefault="003919A3" w:rsidP="003919A3">
      <w:pPr>
        <w:rPr>
          <w:lang w:val="en-US"/>
        </w:rPr>
      </w:pPr>
    </w:p>
    <w:p w14:paraId="6CBD7419" w14:textId="77777777" w:rsidR="003919A3" w:rsidRDefault="003919A3" w:rsidP="003919A3">
      <w:pPr>
        <w:rPr>
          <w:lang w:val="en-US"/>
        </w:rPr>
      </w:pPr>
    </w:p>
    <w:p w14:paraId="17868772" w14:textId="77777777" w:rsidR="002E3958" w:rsidRPr="00881DC7" w:rsidRDefault="002E3958">
      <w:pPr>
        <w:rPr>
          <w:b/>
          <w:lang w:val="en-US"/>
        </w:rPr>
      </w:pPr>
    </w:p>
    <w:p w14:paraId="1F06CF9F" w14:textId="510D2D56" w:rsidR="002E3958" w:rsidRPr="00881DC7" w:rsidRDefault="002E3958">
      <w:pPr>
        <w:rPr>
          <w:b/>
          <w:lang w:val="en-US"/>
        </w:rPr>
      </w:pPr>
    </w:p>
    <w:p w14:paraId="01911CAE" w14:textId="3705E9EC" w:rsidR="004611F1" w:rsidRPr="00881DC7" w:rsidRDefault="004611F1">
      <w:pPr>
        <w:rPr>
          <w:b/>
          <w:lang w:val="en-US"/>
        </w:rPr>
      </w:pPr>
    </w:p>
    <w:p w14:paraId="78EBCABD" w14:textId="48048A84" w:rsidR="004611F1" w:rsidRDefault="004611F1">
      <w:r>
        <w:t>Films</w:t>
      </w:r>
    </w:p>
    <w:p w14:paraId="7142C164" w14:textId="2902188F" w:rsidR="004611F1" w:rsidRDefault="004611F1"/>
    <w:p w14:paraId="5074E9E9" w14:textId="303E5FD2" w:rsidR="004611F1" w:rsidRDefault="004611F1"/>
    <w:p w14:paraId="58BE8F56" w14:textId="77777777" w:rsidR="004611F1" w:rsidRDefault="004611F1" w:rsidP="004611F1">
      <w:r>
        <w:rPr>
          <w:i/>
        </w:rPr>
        <w:t>El salario del miedo.</w:t>
      </w:r>
      <w:r>
        <w:t xml:space="preserve"> Film. (Guatemala).</w:t>
      </w:r>
    </w:p>
    <w:p w14:paraId="63EEBC66" w14:textId="218DC0DE" w:rsidR="004611F1" w:rsidRDefault="004611F1"/>
    <w:p w14:paraId="562CCA55" w14:textId="0F5AF5E0" w:rsidR="004611F1" w:rsidRDefault="004611F1"/>
    <w:p w14:paraId="2F97416E" w14:textId="77777777" w:rsidR="004611F1" w:rsidRPr="004611F1" w:rsidRDefault="004611F1"/>
    <w:p w14:paraId="1561714F" w14:textId="77777777" w:rsidR="008849AD" w:rsidRDefault="008849AD">
      <w:pPr>
        <w:rPr>
          <w:b/>
        </w:rPr>
      </w:pPr>
    </w:p>
    <w:p w14:paraId="5644A629" w14:textId="07E13258" w:rsidR="008849AD" w:rsidRDefault="008849AD">
      <w:r>
        <w:t>Literature</w:t>
      </w:r>
    </w:p>
    <w:p w14:paraId="22A75128" w14:textId="77777777" w:rsidR="008849AD" w:rsidRDefault="008849AD"/>
    <w:p w14:paraId="65550008" w14:textId="77777777" w:rsidR="008849AD" w:rsidRDefault="008849AD"/>
    <w:p w14:paraId="575B3AF4" w14:textId="77777777" w:rsidR="008849AD" w:rsidRPr="00E01D87" w:rsidRDefault="008849AD" w:rsidP="008849AD">
      <w:pPr>
        <w:ind w:left="709" w:hanging="709"/>
        <w:rPr>
          <w:lang w:eastAsia="en-US"/>
        </w:rPr>
      </w:pPr>
      <w:r>
        <w:rPr>
          <w:lang w:eastAsia="en-US"/>
        </w:rPr>
        <w:t xml:space="preserve">Asturias. Miguel Ángel. </w:t>
      </w:r>
      <w:r>
        <w:rPr>
          <w:i/>
          <w:lang w:eastAsia="en-US"/>
        </w:rPr>
        <w:t>Leyendas de Guatemala.</w:t>
      </w:r>
      <w:r>
        <w:rPr>
          <w:lang w:eastAsia="en-US"/>
        </w:rPr>
        <w:t xml:space="preserve"> 1930.</w:t>
      </w:r>
    </w:p>
    <w:p w14:paraId="7423B5DA" w14:textId="77777777" w:rsidR="000B47DB" w:rsidRPr="001272F5" w:rsidRDefault="000B47DB" w:rsidP="000B47DB">
      <w:pPr>
        <w:ind w:left="709" w:hanging="709"/>
        <w:rPr>
          <w:lang w:eastAsia="en-US"/>
        </w:rPr>
      </w:pPr>
      <w:r>
        <w:rPr>
          <w:lang w:eastAsia="en-US"/>
        </w:rPr>
        <w:t xml:space="preserve">_____. </w:t>
      </w:r>
      <w:r>
        <w:rPr>
          <w:i/>
          <w:lang w:eastAsia="en-US"/>
        </w:rPr>
        <w:t>Leyendas de Guatemala.</w:t>
      </w:r>
      <w:r>
        <w:rPr>
          <w:lang w:eastAsia="en-US"/>
        </w:rPr>
        <w:t xml:space="preserve"> Prologue by Jorge Campos. (Biblioteca Básica Salvat, libro RTV, 50). Estella: Salvat / Alianza Editorial, 1970.*</w:t>
      </w:r>
    </w:p>
    <w:p w14:paraId="7124E024" w14:textId="77777777" w:rsidR="000B47DB" w:rsidRPr="007300B0" w:rsidRDefault="000B47DB" w:rsidP="000B47DB">
      <w:r>
        <w:rPr>
          <w:color w:val="000000"/>
        </w:rPr>
        <w:t xml:space="preserve">_____. </w:t>
      </w:r>
      <w:r>
        <w:rPr>
          <w:i/>
          <w:color w:val="000000"/>
        </w:rPr>
        <w:t>Hombres de maíz.</w:t>
      </w:r>
      <w:r>
        <w:rPr>
          <w:color w:val="000000"/>
        </w:rPr>
        <w:t xml:space="preserve"> Prologue by Ignacio Merino. (Biblioteca El Mundo - Las mejores novelas en castellano del siglo XX). Madrid: Bibliotex - El Mundo, 2001.*</w:t>
      </w:r>
    </w:p>
    <w:p w14:paraId="19046B80" w14:textId="77777777" w:rsidR="000B47DB" w:rsidRPr="001272F5" w:rsidRDefault="000B47DB" w:rsidP="000B47DB">
      <w:pPr>
        <w:ind w:left="709" w:hanging="709"/>
        <w:rPr>
          <w:lang w:eastAsia="en-US"/>
        </w:rPr>
      </w:pPr>
      <w:r>
        <w:rPr>
          <w:lang w:eastAsia="en-US"/>
        </w:rPr>
        <w:t xml:space="preserve">_____. </w:t>
      </w:r>
      <w:r>
        <w:rPr>
          <w:i/>
          <w:lang w:eastAsia="en-US"/>
        </w:rPr>
        <w:t>Leyendas de Guatemala.</w:t>
      </w:r>
      <w:r>
        <w:rPr>
          <w:lang w:eastAsia="en-US"/>
        </w:rPr>
        <w:t xml:space="preserve"> Ed. Alejandro Lanoël. (Letras Hispánicas, 400). Madrid: Cátedra, 1995.*</w:t>
      </w:r>
    </w:p>
    <w:p w14:paraId="2F1F27BB" w14:textId="77777777" w:rsidR="008849AD" w:rsidRDefault="008849AD" w:rsidP="008849AD">
      <w:pPr>
        <w:ind w:left="709" w:hanging="709"/>
        <w:rPr>
          <w:lang w:eastAsia="en-US"/>
        </w:rPr>
      </w:pPr>
      <w:r>
        <w:rPr>
          <w:lang w:eastAsia="en-US"/>
        </w:rPr>
        <w:t xml:space="preserve">_____.  </w:t>
      </w:r>
      <w:r>
        <w:rPr>
          <w:i/>
          <w:lang w:eastAsia="en-US"/>
        </w:rPr>
        <w:t>El Señor Presidente.</w:t>
      </w:r>
      <w:r>
        <w:rPr>
          <w:lang w:eastAsia="en-US"/>
        </w:rPr>
        <w:t xml:space="preserve"> Novel. 1946.</w:t>
      </w:r>
    </w:p>
    <w:p w14:paraId="5943F50B" w14:textId="77777777" w:rsidR="008849AD" w:rsidRPr="00B31265" w:rsidRDefault="008849AD" w:rsidP="008849AD">
      <w:pPr>
        <w:ind w:left="709" w:hanging="709"/>
        <w:rPr>
          <w:lang w:eastAsia="en-US"/>
        </w:rPr>
      </w:pPr>
      <w:r>
        <w:rPr>
          <w:lang w:eastAsia="en-US"/>
        </w:rPr>
        <w:t xml:space="preserve">_____. </w:t>
      </w:r>
      <w:r>
        <w:rPr>
          <w:i/>
          <w:lang w:eastAsia="en-US"/>
        </w:rPr>
        <w:t xml:space="preserve">El Señor Presidente. </w:t>
      </w:r>
      <w:r>
        <w:rPr>
          <w:lang w:eastAsia="en-US"/>
        </w:rPr>
        <w:t>Barcelona: RBA, 1995.* (Inspired on Estrada Cabrera, Guatemalan dictator).</w:t>
      </w:r>
    </w:p>
    <w:p w14:paraId="40D4D6E9" w14:textId="77777777" w:rsidR="008849AD" w:rsidRPr="00DC29F2" w:rsidRDefault="008849AD" w:rsidP="008849AD">
      <w:pPr>
        <w:rPr>
          <w:lang w:val="en-US"/>
        </w:rPr>
      </w:pPr>
      <w:r w:rsidRPr="00DC29F2">
        <w:rPr>
          <w:lang w:val="en-US"/>
        </w:rPr>
        <w:t xml:space="preserve">_____. </w:t>
      </w:r>
      <w:r w:rsidRPr="00DC29F2">
        <w:rPr>
          <w:i/>
          <w:lang w:val="en-US"/>
        </w:rPr>
        <w:t>Week-end en Guatemala.</w:t>
      </w:r>
      <w:r w:rsidRPr="00DC29F2">
        <w:rPr>
          <w:lang w:val="en-US"/>
        </w:rPr>
        <w:t xml:space="preserve"> Stories.</w:t>
      </w:r>
    </w:p>
    <w:p w14:paraId="1166A3CB" w14:textId="77777777" w:rsidR="00CA23D7" w:rsidRPr="003919A3" w:rsidRDefault="00CA23D7" w:rsidP="00CA23D7">
      <w:pPr>
        <w:rPr>
          <w:lang w:val="en-US"/>
        </w:rPr>
      </w:pPr>
      <w:r>
        <w:t xml:space="preserve">Vázquez Montalbán, Manuel. </w:t>
      </w:r>
      <w:r>
        <w:rPr>
          <w:i/>
        </w:rPr>
        <w:t>Erec y Enide.</w:t>
      </w:r>
      <w:r>
        <w:t xml:space="preserve"> </w:t>
      </w:r>
      <w:r w:rsidRPr="003919A3">
        <w:rPr>
          <w:lang w:val="en-US"/>
        </w:rPr>
        <w:t>Novel. Barcelona: Random House Mondadori – Areté, 2002.*</w:t>
      </w:r>
    </w:p>
    <w:p w14:paraId="08EF173D" w14:textId="77777777" w:rsidR="008849AD" w:rsidRPr="003919A3" w:rsidRDefault="008849AD">
      <w:pPr>
        <w:rPr>
          <w:lang w:val="en-US"/>
        </w:rPr>
      </w:pPr>
    </w:p>
    <w:p w14:paraId="26798F3C" w14:textId="77777777" w:rsidR="003919A3" w:rsidRPr="003919A3" w:rsidRDefault="003919A3">
      <w:pPr>
        <w:rPr>
          <w:b/>
          <w:bCs/>
          <w:lang w:val="en-US"/>
        </w:rPr>
      </w:pPr>
    </w:p>
    <w:p w14:paraId="5D2C14B7" w14:textId="77777777" w:rsidR="003919A3" w:rsidRPr="003919A3" w:rsidRDefault="003919A3">
      <w:pPr>
        <w:rPr>
          <w:b/>
          <w:bCs/>
          <w:lang w:val="en-US"/>
        </w:rPr>
      </w:pPr>
    </w:p>
    <w:p w14:paraId="1216969C" w14:textId="77777777" w:rsidR="003919A3" w:rsidRPr="003919A3" w:rsidRDefault="003919A3">
      <w:pPr>
        <w:rPr>
          <w:b/>
          <w:bCs/>
          <w:lang w:val="en-US"/>
        </w:rPr>
      </w:pPr>
    </w:p>
    <w:p w14:paraId="5C65EA69" w14:textId="5A4522FD" w:rsidR="003919A3" w:rsidRDefault="003919A3" w:rsidP="003919A3">
      <w:pPr>
        <w:rPr>
          <w:b/>
          <w:bCs/>
          <w:lang w:val="en-US"/>
        </w:rPr>
      </w:pPr>
      <w:r>
        <w:rPr>
          <w:b/>
          <w:bCs/>
          <w:lang w:val="en-US"/>
        </w:rPr>
        <w:t>Travel</w:t>
      </w:r>
    </w:p>
    <w:p w14:paraId="4D5B8704" w14:textId="77777777" w:rsidR="003919A3" w:rsidRDefault="003919A3" w:rsidP="003919A3">
      <w:pPr>
        <w:rPr>
          <w:b/>
          <w:bCs/>
          <w:lang w:val="en-US"/>
        </w:rPr>
      </w:pPr>
    </w:p>
    <w:p w14:paraId="3A75F0A1" w14:textId="77777777" w:rsidR="003919A3" w:rsidRPr="00881DC7" w:rsidRDefault="003919A3" w:rsidP="003919A3">
      <w:pPr>
        <w:rPr>
          <w:b/>
          <w:bCs/>
          <w:lang w:val="es-ES"/>
        </w:rPr>
      </w:pPr>
      <w:r w:rsidRPr="00DC29F2">
        <w:rPr>
          <w:lang w:val="en-US"/>
        </w:rPr>
        <w:t xml:space="preserve">Brosnahan, Tom, and Nancy Keller. </w:t>
      </w:r>
      <w:r w:rsidRPr="00DC29F2">
        <w:rPr>
          <w:i/>
          <w:lang w:val="en-US"/>
        </w:rPr>
        <w:t>Guatemala, Belize and Yucatán.</w:t>
      </w:r>
      <w:r w:rsidRPr="00DC29F2">
        <w:rPr>
          <w:lang w:val="en-US"/>
        </w:rPr>
        <w:t xml:space="preserve"> 3rd ed. </w:t>
      </w:r>
      <w:r>
        <w:t>London: Lonely Planet, 1998.</w:t>
      </w:r>
    </w:p>
    <w:p w14:paraId="7943D602" w14:textId="77777777" w:rsidR="003919A3" w:rsidRPr="00881DC7" w:rsidRDefault="003919A3" w:rsidP="003919A3">
      <w:pPr>
        <w:rPr>
          <w:b/>
          <w:bCs/>
          <w:lang w:val="es-ES"/>
        </w:rPr>
      </w:pPr>
    </w:p>
    <w:p w14:paraId="7D9BA81D" w14:textId="77777777" w:rsidR="003919A3" w:rsidRPr="00881DC7" w:rsidRDefault="003919A3" w:rsidP="003919A3">
      <w:pPr>
        <w:rPr>
          <w:b/>
          <w:bCs/>
          <w:lang w:val="es-ES"/>
        </w:rPr>
      </w:pPr>
    </w:p>
    <w:p w14:paraId="6751B28F" w14:textId="77777777" w:rsidR="003919A3" w:rsidRPr="00881DC7" w:rsidRDefault="003919A3" w:rsidP="003919A3">
      <w:pPr>
        <w:rPr>
          <w:b/>
          <w:bCs/>
          <w:lang w:val="es-ES"/>
        </w:rPr>
      </w:pPr>
    </w:p>
    <w:p w14:paraId="5D2EE3F7" w14:textId="77777777" w:rsidR="003919A3" w:rsidRPr="00881DC7" w:rsidRDefault="003919A3">
      <w:pPr>
        <w:rPr>
          <w:b/>
          <w:bCs/>
          <w:lang w:val="es-ES"/>
        </w:rPr>
      </w:pPr>
    </w:p>
    <w:p w14:paraId="4B5FAED3" w14:textId="77777777" w:rsidR="002517AC" w:rsidRPr="00881DC7" w:rsidRDefault="002517AC">
      <w:pPr>
        <w:rPr>
          <w:lang w:val="es-ES"/>
        </w:rPr>
      </w:pPr>
    </w:p>
    <w:p w14:paraId="30C2A880" w14:textId="77777777" w:rsidR="002517AC" w:rsidRPr="00881DC7" w:rsidRDefault="002517AC">
      <w:pPr>
        <w:rPr>
          <w:lang w:val="es-ES"/>
        </w:rPr>
      </w:pPr>
    </w:p>
    <w:p w14:paraId="36C6F3CB" w14:textId="09837C8E" w:rsidR="002517AC" w:rsidRDefault="002517AC">
      <w:pPr>
        <w:rPr>
          <w:b/>
          <w:sz w:val="36"/>
          <w:szCs w:val="36"/>
        </w:rPr>
      </w:pPr>
      <w:r w:rsidRPr="002517AC">
        <w:rPr>
          <w:b/>
          <w:sz w:val="36"/>
          <w:szCs w:val="36"/>
        </w:rPr>
        <w:t>Honduras</w:t>
      </w:r>
    </w:p>
    <w:p w14:paraId="501021A5" w14:textId="77777777" w:rsidR="00061B10" w:rsidRDefault="00061B10">
      <w:pPr>
        <w:rPr>
          <w:b/>
          <w:sz w:val="36"/>
          <w:szCs w:val="36"/>
        </w:rPr>
      </w:pPr>
    </w:p>
    <w:p w14:paraId="6FA17AB7" w14:textId="77777777" w:rsidR="00061B10" w:rsidRDefault="00061B10">
      <w:pPr>
        <w:rPr>
          <w:b/>
          <w:sz w:val="36"/>
          <w:szCs w:val="36"/>
        </w:rPr>
      </w:pPr>
    </w:p>
    <w:p w14:paraId="57C25EE6" w14:textId="251C644F" w:rsidR="00061B10" w:rsidRPr="00061B10" w:rsidRDefault="00061B10">
      <w:pPr>
        <w:rPr>
          <w:bCs/>
          <w:sz w:val="32"/>
          <w:szCs w:val="32"/>
        </w:rPr>
      </w:pPr>
      <w:r w:rsidRPr="00061B10">
        <w:rPr>
          <w:bCs/>
          <w:sz w:val="32"/>
          <w:szCs w:val="32"/>
        </w:rPr>
        <w:t>Journals</w:t>
      </w:r>
    </w:p>
    <w:p w14:paraId="4D3C0EA6" w14:textId="77777777" w:rsidR="00061B10" w:rsidRDefault="00061B10">
      <w:pPr>
        <w:rPr>
          <w:b/>
          <w:sz w:val="36"/>
          <w:szCs w:val="36"/>
        </w:rPr>
      </w:pPr>
    </w:p>
    <w:p w14:paraId="599DC078" w14:textId="63D81977" w:rsidR="00061B10" w:rsidRPr="00A934D8" w:rsidRDefault="00061B10" w:rsidP="00061B10">
      <w:r>
        <w:rPr>
          <w:i/>
          <w:iCs/>
        </w:rPr>
        <w:t>HRN – La voz de Honduras</w:t>
      </w:r>
      <w:r>
        <w:t>.*</w:t>
      </w:r>
    </w:p>
    <w:p w14:paraId="13ED9656" w14:textId="07A950CD" w:rsidR="00061B10" w:rsidRDefault="00061B10" w:rsidP="00061B10">
      <w:r>
        <w:tab/>
      </w:r>
      <w:hyperlink r:id="rId75" w:history="1">
        <w:r w:rsidRPr="003E1E00">
          <w:rPr>
            <w:rStyle w:val="Hipervnculo"/>
          </w:rPr>
          <w:t>https://www.radiohrn.hn/</w:t>
        </w:r>
      </w:hyperlink>
      <w:r>
        <w:t xml:space="preserve"> </w:t>
      </w:r>
    </w:p>
    <w:p w14:paraId="1CAD1372" w14:textId="77777777" w:rsidR="00061B10" w:rsidRDefault="00061B10" w:rsidP="00061B10">
      <w:r>
        <w:tab/>
        <w:t>2024</w:t>
      </w:r>
    </w:p>
    <w:p w14:paraId="7D199609" w14:textId="77777777" w:rsidR="00061B10" w:rsidRDefault="00061B10">
      <w:pPr>
        <w:rPr>
          <w:b/>
          <w:sz w:val="36"/>
          <w:szCs w:val="36"/>
        </w:rPr>
      </w:pPr>
    </w:p>
    <w:p w14:paraId="5841CBC0" w14:textId="77777777" w:rsidR="00061B10" w:rsidRDefault="00061B10">
      <w:pPr>
        <w:rPr>
          <w:b/>
          <w:sz w:val="36"/>
          <w:szCs w:val="36"/>
        </w:rPr>
      </w:pPr>
    </w:p>
    <w:p w14:paraId="79442575" w14:textId="77777777" w:rsidR="00061B10" w:rsidRPr="002517AC" w:rsidRDefault="00061B10">
      <w:pPr>
        <w:rPr>
          <w:b/>
          <w:sz w:val="36"/>
          <w:szCs w:val="36"/>
        </w:rPr>
      </w:pPr>
    </w:p>
    <w:p w14:paraId="07F68FB9" w14:textId="77777777" w:rsidR="008849AD" w:rsidRDefault="008849AD"/>
    <w:p w14:paraId="144E03D8" w14:textId="716B1F23" w:rsidR="002517AC" w:rsidRPr="002517AC" w:rsidRDefault="002517AC">
      <w:pPr>
        <w:rPr>
          <w:b/>
        </w:rPr>
      </w:pPr>
      <w:r w:rsidRPr="002517AC">
        <w:rPr>
          <w:b/>
        </w:rPr>
        <w:t>Education</w:t>
      </w:r>
    </w:p>
    <w:p w14:paraId="0FF6280C" w14:textId="77777777" w:rsidR="002517AC" w:rsidRDefault="002517AC"/>
    <w:p w14:paraId="65DB55F7" w14:textId="50DDCD6D" w:rsidR="002517AC" w:rsidRDefault="002517AC" w:rsidP="002517AC">
      <w:r>
        <w:t xml:space="preserve">Berrios Palacios, Maite Asly, Idurre Lazcano Quintana, Audora Madariaga Ortuzar. "Intervención en la educación del ocio para la infancia en Honduras desde un enfoque humanista." </w:t>
      </w:r>
      <w:r>
        <w:rPr>
          <w:i/>
        </w:rPr>
        <w:t>Contextos Educativos, Extraordinario</w:t>
      </w:r>
      <w:r>
        <w:t xml:space="preserve"> 2 (2017): 131-45.*</w:t>
      </w:r>
    </w:p>
    <w:p w14:paraId="2A7DE1B6" w14:textId="77777777" w:rsidR="002517AC" w:rsidRDefault="002517AC" w:rsidP="002517AC">
      <w:r>
        <w:tab/>
      </w:r>
      <w:hyperlink r:id="rId76" w:history="1">
        <w:r w:rsidRPr="001F157D">
          <w:rPr>
            <w:rStyle w:val="Hipervnculo"/>
          </w:rPr>
          <w:t>http://doi.org/10.18172/con.3066</w:t>
        </w:r>
      </w:hyperlink>
    </w:p>
    <w:p w14:paraId="3A48DC0F" w14:textId="77777777" w:rsidR="002517AC" w:rsidRDefault="002517AC" w:rsidP="002517AC">
      <w:r>
        <w:tab/>
        <w:t>2018</w:t>
      </w:r>
    </w:p>
    <w:p w14:paraId="35966632" w14:textId="77777777" w:rsidR="002517AC" w:rsidRDefault="002517AC"/>
    <w:p w14:paraId="18F4574B" w14:textId="42CE27D1" w:rsidR="008849AD" w:rsidRDefault="008849AD"/>
    <w:p w14:paraId="79DA67FF" w14:textId="4AD49121" w:rsidR="00B00E7F" w:rsidRDefault="00B00E7F"/>
    <w:p w14:paraId="57D0839E" w14:textId="017AF8CF" w:rsidR="00B00E7F" w:rsidRDefault="00B00E7F">
      <w:pPr>
        <w:rPr>
          <w:b/>
        </w:rPr>
      </w:pPr>
      <w:r>
        <w:rPr>
          <w:b/>
        </w:rPr>
        <w:t>Politics</w:t>
      </w:r>
    </w:p>
    <w:p w14:paraId="65A7DF0F" w14:textId="742535B0" w:rsidR="00B00E7F" w:rsidRDefault="00B00E7F">
      <w:pPr>
        <w:rPr>
          <w:b/>
        </w:rPr>
      </w:pPr>
    </w:p>
    <w:p w14:paraId="5289942D" w14:textId="03066A47" w:rsidR="00B00E7F" w:rsidRDefault="00B00E7F">
      <w:pPr>
        <w:rPr>
          <w:b/>
        </w:rPr>
      </w:pPr>
    </w:p>
    <w:p w14:paraId="2827D6CC" w14:textId="6A4DD12B" w:rsidR="00B00E7F" w:rsidRDefault="00B00E7F">
      <w:r>
        <w:t>Video</w:t>
      </w:r>
    </w:p>
    <w:p w14:paraId="465E3CE1" w14:textId="285270E9" w:rsidR="00B00E7F" w:rsidRDefault="00B00E7F"/>
    <w:p w14:paraId="7DC26711" w14:textId="25F901DF" w:rsidR="00B00E7F" w:rsidRDefault="00B00E7F"/>
    <w:p w14:paraId="39D52D99" w14:textId="77777777" w:rsidR="00B00E7F" w:rsidRPr="0004100C" w:rsidRDefault="00B00E7F" w:rsidP="00B00E7F">
      <w:pPr>
        <w:rPr>
          <w:szCs w:val="28"/>
        </w:rPr>
      </w:pPr>
      <w:r w:rsidRPr="00841391">
        <w:rPr>
          <w:szCs w:val="28"/>
        </w:rPr>
        <w:t xml:space="preserve">Petit, Maibort. </w:t>
      </w:r>
      <w:r w:rsidRPr="0004100C">
        <w:rPr>
          <w:szCs w:val="28"/>
        </w:rPr>
        <w:t>"Fraude político: La historia detrás de una gran mentira."</w:t>
      </w:r>
      <w:r>
        <w:rPr>
          <w:szCs w:val="28"/>
        </w:rPr>
        <w:t xml:space="preserve"> Video. </w:t>
      </w:r>
      <w:r>
        <w:rPr>
          <w:i/>
          <w:szCs w:val="28"/>
        </w:rPr>
        <w:t>YouTube (Sin Filtros)</w:t>
      </w:r>
      <w:r>
        <w:rPr>
          <w:szCs w:val="28"/>
        </w:rPr>
        <w:t xml:space="preserve"> 15 March 2021.* (Honduras).</w:t>
      </w:r>
    </w:p>
    <w:p w14:paraId="42431EC6" w14:textId="77777777" w:rsidR="00B00E7F" w:rsidRPr="0004100C" w:rsidRDefault="00B00E7F" w:rsidP="00B00E7F">
      <w:pPr>
        <w:ind w:hanging="1"/>
        <w:rPr>
          <w:szCs w:val="28"/>
        </w:rPr>
      </w:pPr>
      <w:hyperlink r:id="rId77" w:history="1">
        <w:r w:rsidRPr="00570232">
          <w:rPr>
            <w:rStyle w:val="Hipervnculo"/>
            <w:szCs w:val="28"/>
          </w:rPr>
          <w:t>https://youtu.be/tDAkwjjgz9k</w:t>
        </w:r>
      </w:hyperlink>
      <w:r>
        <w:rPr>
          <w:color w:val="1B95E0"/>
          <w:szCs w:val="28"/>
        </w:rPr>
        <w:t xml:space="preserve"> </w:t>
      </w:r>
    </w:p>
    <w:p w14:paraId="5CC983E1" w14:textId="3DFFA414" w:rsidR="00B00E7F" w:rsidRDefault="00B00E7F" w:rsidP="00B00E7F">
      <w:pPr>
        <w:rPr>
          <w:szCs w:val="28"/>
        </w:rPr>
      </w:pPr>
      <w:r w:rsidRPr="0004100C">
        <w:rPr>
          <w:szCs w:val="28"/>
        </w:rPr>
        <w:tab/>
        <w:t>2021</w:t>
      </w:r>
    </w:p>
    <w:p w14:paraId="13465940" w14:textId="0CDAB8C1" w:rsidR="00B00E7F" w:rsidRDefault="00B00E7F" w:rsidP="00B00E7F"/>
    <w:p w14:paraId="3DEE890C" w14:textId="030C6F66" w:rsidR="00B00E7F" w:rsidRDefault="00B00E7F" w:rsidP="00B00E7F"/>
    <w:p w14:paraId="0F1A4DF6" w14:textId="77777777" w:rsidR="00B00E7F" w:rsidRPr="00B00E7F" w:rsidRDefault="00B00E7F" w:rsidP="00B00E7F"/>
    <w:p w14:paraId="70C59CBA" w14:textId="77777777" w:rsidR="008849AD" w:rsidRDefault="008849AD"/>
    <w:p w14:paraId="681A8C85" w14:textId="77777777" w:rsidR="008849AD" w:rsidRPr="008849AD" w:rsidRDefault="008849AD"/>
    <w:p w14:paraId="6357CADF" w14:textId="77777777" w:rsidR="002E3958" w:rsidRDefault="002E3958">
      <w:pPr>
        <w:rPr>
          <w:b/>
        </w:rPr>
      </w:pPr>
    </w:p>
    <w:p w14:paraId="3A0EAB1F" w14:textId="77777777" w:rsidR="002E3958" w:rsidRDefault="002E3958">
      <w:pPr>
        <w:pStyle w:val="Ttulo1"/>
      </w:pPr>
      <w:r>
        <w:t>Mexico</w:t>
      </w:r>
    </w:p>
    <w:p w14:paraId="5FC7A37E" w14:textId="77777777" w:rsidR="002E3958" w:rsidRDefault="002E3958">
      <w:pPr>
        <w:rPr>
          <w:b/>
        </w:rPr>
      </w:pPr>
    </w:p>
    <w:p w14:paraId="08D813CF" w14:textId="77777777" w:rsidR="002E3958" w:rsidRDefault="002E3958">
      <w:r>
        <w:t xml:space="preserve">Escalante Gonzalbo, Fernando. </w:t>
      </w:r>
      <w:r>
        <w:rPr>
          <w:i/>
        </w:rPr>
        <w:t>Ciudadanos imaginarios.</w:t>
      </w:r>
      <w:r>
        <w:t xml:space="preserve"> (Mexico). México: El Colegio de México, 1992. (Rev. in </w:t>
      </w:r>
      <w:r>
        <w:rPr>
          <w:i/>
        </w:rPr>
        <w:t>Revista de Occidente</w:t>
      </w:r>
      <w:r>
        <w:t xml:space="preserve"> 153 (1994)).</w:t>
      </w:r>
    </w:p>
    <w:p w14:paraId="647CA96A" w14:textId="77777777" w:rsidR="002E3958" w:rsidRDefault="002E3958">
      <w:r>
        <w:t xml:space="preserve">Herrera-Sobek, Maria, and Seymour Menton. </w:t>
      </w:r>
      <w:r>
        <w:rPr>
          <w:i/>
        </w:rPr>
        <w:t>Saga de Mexico.</w:t>
      </w:r>
      <w:r>
        <w:t xml:space="preserve"> Tempe: Bilingual Review Press, 1989.</w:t>
      </w:r>
    </w:p>
    <w:p w14:paraId="1D7C30B6" w14:textId="77777777" w:rsidR="002E3958" w:rsidRDefault="002E3958">
      <w:r>
        <w:t xml:space="preserve">León García, Ricardo. "Federico Sisniega y los intentos de modernización económica en Chihuahua, México, 1885-1910." </w:t>
      </w:r>
      <w:r>
        <w:rPr>
          <w:i/>
        </w:rPr>
        <w:t>REDEN</w:t>
      </w:r>
      <w:r>
        <w:t xml:space="preserve"> 11 (1996): 87-128.*</w:t>
      </w:r>
    </w:p>
    <w:p w14:paraId="40656A7E" w14:textId="77777777" w:rsidR="002E3958" w:rsidRDefault="002E3958">
      <w:r>
        <w:lastRenderedPageBreak/>
        <w:t xml:space="preserve">Lope, Manuel de. "Viaje a los altos de Chiapas." </w:t>
      </w:r>
      <w:r>
        <w:rPr>
          <w:i/>
        </w:rPr>
        <w:t xml:space="preserve">Revista de Occidente </w:t>
      </w:r>
      <w:r>
        <w:t>166 (March 1995): 131-40.</w:t>
      </w:r>
    </w:p>
    <w:p w14:paraId="0DB33C58" w14:textId="77777777" w:rsidR="002E3958" w:rsidRDefault="002E3958">
      <w:pPr>
        <w:rPr>
          <w:color w:val="000000"/>
        </w:rPr>
      </w:pPr>
      <w:r>
        <w:rPr>
          <w:color w:val="000000"/>
        </w:rPr>
        <w:t xml:space="preserve">Marsal, Juan Francisco. </w:t>
      </w:r>
      <w:r>
        <w:rPr>
          <w:i/>
          <w:color w:val="000000"/>
        </w:rPr>
        <w:t>La sombra del Poder: Intelectuales y política en España, Argentina y México</w:t>
      </w:r>
      <w:r>
        <w:rPr>
          <w:color w:val="000000"/>
        </w:rPr>
        <w:t>. Madrid: Cuadernos para el Diálogo, 1975.</w:t>
      </w:r>
    </w:p>
    <w:p w14:paraId="301EA3E8" w14:textId="77777777" w:rsidR="002E3958" w:rsidRDefault="002E3958">
      <w:r>
        <w:t xml:space="preserve">Walker, Ronald G. </w:t>
      </w:r>
      <w:r>
        <w:rPr>
          <w:i/>
        </w:rPr>
        <w:t>Paraíso infernal: México y la novela inglesa moderna.</w:t>
      </w:r>
      <w:r>
        <w:t xml:space="preserve"> </w:t>
      </w:r>
    </w:p>
    <w:p w14:paraId="2282CE01" w14:textId="77777777" w:rsidR="002E3958" w:rsidRDefault="002E3958"/>
    <w:p w14:paraId="0F5F2CE0" w14:textId="77777777" w:rsidR="00E8047F" w:rsidRDefault="00E8047F"/>
    <w:p w14:paraId="02273E6C" w14:textId="77777777" w:rsidR="00E8047F" w:rsidRDefault="00E8047F"/>
    <w:p w14:paraId="2B600D6E" w14:textId="77777777" w:rsidR="00E8047F" w:rsidRDefault="00E8047F"/>
    <w:p w14:paraId="76A06C3E" w14:textId="087864E7" w:rsidR="00E8047F" w:rsidRDefault="00E8047F">
      <w:r>
        <w:t>Blogs</w:t>
      </w:r>
    </w:p>
    <w:p w14:paraId="26C698B1" w14:textId="77777777" w:rsidR="00E8047F" w:rsidRDefault="00E8047F"/>
    <w:p w14:paraId="45AC1272" w14:textId="77777777" w:rsidR="00E8047F" w:rsidRDefault="00E8047F"/>
    <w:p w14:paraId="3B71A523" w14:textId="546B12D1" w:rsidR="00E8047F" w:rsidRPr="00E8047F" w:rsidRDefault="00E8047F" w:rsidP="00E8047F">
      <w:pPr>
        <w:rPr>
          <w:i/>
          <w:iCs/>
          <w:szCs w:val="28"/>
        </w:rPr>
      </w:pPr>
      <w:r>
        <w:rPr>
          <w:szCs w:val="28"/>
        </w:rPr>
        <w:t xml:space="preserve">Campos, Roy. </w:t>
      </w:r>
      <w:r>
        <w:rPr>
          <w:i/>
          <w:iCs/>
          <w:szCs w:val="28"/>
        </w:rPr>
        <w:t>X (Roy Campos).*</w:t>
      </w:r>
      <w:r>
        <w:rPr>
          <w:szCs w:val="28"/>
        </w:rPr>
        <w:t xml:space="preserve"> (Mexican blogger).</w:t>
      </w:r>
    </w:p>
    <w:p w14:paraId="11D91219" w14:textId="77777777" w:rsidR="00E8047F" w:rsidRDefault="00E8047F" w:rsidP="00E8047F">
      <w:pPr>
        <w:rPr>
          <w:szCs w:val="28"/>
        </w:rPr>
      </w:pPr>
      <w:r>
        <w:rPr>
          <w:szCs w:val="28"/>
        </w:rPr>
        <w:tab/>
      </w:r>
      <w:hyperlink r:id="rId78" w:history="1">
        <w:r>
          <w:rPr>
            <w:rStyle w:val="Hipervnculo"/>
            <w:szCs w:val="28"/>
          </w:rPr>
          <w:t>https://twitter.com/RoyCampos</w:t>
        </w:r>
      </w:hyperlink>
    </w:p>
    <w:p w14:paraId="4F980F84" w14:textId="77777777" w:rsidR="00E8047F" w:rsidRDefault="00E8047F" w:rsidP="00E8047F">
      <w:pPr>
        <w:rPr>
          <w:szCs w:val="28"/>
        </w:rPr>
      </w:pPr>
      <w:r>
        <w:rPr>
          <w:szCs w:val="28"/>
        </w:rPr>
        <w:tab/>
        <w:t>2023</w:t>
      </w:r>
    </w:p>
    <w:p w14:paraId="0FBDDC58" w14:textId="77777777" w:rsidR="00E8047F" w:rsidRDefault="00E8047F"/>
    <w:p w14:paraId="3CABC94A" w14:textId="77777777" w:rsidR="00E8047F" w:rsidRDefault="00E8047F"/>
    <w:p w14:paraId="6C3F5D35" w14:textId="77777777" w:rsidR="00E8047F" w:rsidRDefault="00E8047F"/>
    <w:p w14:paraId="3B9A0D24" w14:textId="77777777" w:rsidR="00B03B1C" w:rsidRDefault="00B03B1C"/>
    <w:p w14:paraId="1FF6F406" w14:textId="0540262B" w:rsidR="00B03B1C" w:rsidRDefault="00B03B1C">
      <w:r>
        <w:t>Films</w:t>
      </w:r>
    </w:p>
    <w:p w14:paraId="4B04766E" w14:textId="77777777" w:rsidR="00B03B1C" w:rsidRDefault="00B03B1C"/>
    <w:p w14:paraId="0904E8AF" w14:textId="77777777" w:rsidR="00B03B1C" w:rsidRDefault="00B03B1C"/>
    <w:p w14:paraId="0E9C61B4" w14:textId="635DB9AB" w:rsidR="00B03B1C" w:rsidRPr="00991AC3" w:rsidRDefault="00B03B1C" w:rsidP="00B03B1C">
      <w:pPr>
        <w:rPr>
          <w:lang w:val="es-ES"/>
        </w:rPr>
      </w:pPr>
      <w:r>
        <w:rPr>
          <w:i/>
        </w:rPr>
        <w:t>Roma.</w:t>
      </w:r>
      <w:r>
        <w:t xml:space="preserve"> Dir. Alfonso Cuarón. </w:t>
      </w:r>
      <w:r w:rsidRPr="00991AC3">
        <w:rPr>
          <w:lang w:val="es-ES"/>
        </w:rPr>
        <w:t>2018.</w:t>
      </w:r>
    </w:p>
    <w:p w14:paraId="1C5F49BC" w14:textId="77777777" w:rsidR="00B03B1C" w:rsidRPr="00991AC3" w:rsidRDefault="00B03B1C">
      <w:pPr>
        <w:rPr>
          <w:lang w:val="es-ES"/>
        </w:rPr>
      </w:pPr>
    </w:p>
    <w:p w14:paraId="205CF6E8" w14:textId="77777777" w:rsidR="00B03B1C" w:rsidRPr="00991AC3" w:rsidRDefault="00B03B1C">
      <w:pPr>
        <w:rPr>
          <w:lang w:val="es-ES"/>
        </w:rPr>
      </w:pPr>
    </w:p>
    <w:p w14:paraId="2978E4D2" w14:textId="4079068F" w:rsidR="00B03B1C" w:rsidRPr="00991AC3" w:rsidRDefault="00B03B1C">
      <w:pPr>
        <w:rPr>
          <w:lang w:val="es-ES"/>
        </w:rPr>
      </w:pPr>
    </w:p>
    <w:p w14:paraId="7DFD8479" w14:textId="01CFFEB6" w:rsidR="00991AC3" w:rsidRPr="00991AC3" w:rsidRDefault="00991AC3">
      <w:pPr>
        <w:rPr>
          <w:lang w:val="es-ES"/>
        </w:rPr>
      </w:pPr>
    </w:p>
    <w:p w14:paraId="236B3D33" w14:textId="710272CE" w:rsidR="00991AC3" w:rsidRPr="00991AC3" w:rsidRDefault="00991AC3">
      <w:pPr>
        <w:rPr>
          <w:lang w:val="es-ES"/>
        </w:rPr>
      </w:pPr>
      <w:r w:rsidRPr="00991AC3">
        <w:rPr>
          <w:lang w:val="es-ES"/>
        </w:rPr>
        <w:t>Internet resources</w:t>
      </w:r>
    </w:p>
    <w:p w14:paraId="05FB35C9" w14:textId="114B17B2" w:rsidR="00991AC3" w:rsidRPr="00991AC3" w:rsidRDefault="00991AC3">
      <w:pPr>
        <w:rPr>
          <w:lang w:val="es-ES"/>
        </w:rPr>
      </w:pPr>
    </w:p>
    <w:p w14:paraId="08D8B992" w14:textId="7D53C876" w:rsidR="00991AC3" w:rsidRPr="00991AC3" w:rsidRDefault="00991AC3">
      <w:pPr>
        <w:rPr>
          <w:lang w:val="es-ES"/>
        </w:rPr>
      </w:pPr>
    </w:p>
    <w:p w14:paraId="123E6070" w14:textId="31E5DFA8" w:rsidR="00991AC3" w:rsidRPr="00991AC3" w:rsidRDefault="00991AC3">
      <w:pPr>
        <w:rPr>
          <w:lang w:val="es-ES"/>
        </w:rPr>
      </w:pPr>
      <w:r w:rsidRPr="00991AC3">
        <w:rPr>
          <w:lang w:val="es-ES"/>
        </w:rPr>
        <w:t xml:space="preserve">"México." </w:t>
      </w:r>
      <w:r w:rsidRPr="00991AC3">
        <w:rPr>
          <w:i/>
          <w:lang w:val="es-ES"/>
        </w:rPr>
        <w:t>Wikipedia: La enciclopedia libre.*</w:t>
      </w:r>
    </w:p>
    <w:p w14:paraId="5AC20F91" w14:textId="161CF400" w:rsidR="00991AC3" w:rsidRPr="00991AC3" w:rsidRDefault="00991AC3">
      <w:pPr>
        <w:rPr>
          <w:lang w:val="es-ES"/>
        </w:rPr>
      </w:pPr>
      <w:r w:rsidRPr="00991AC3">
        <w:rPr>
          <w:lang w:val="es-ES"/>
        </w:rPr>
        <w:tab/>
      </w:r>
      <w:hyperlink r:id="rId79" w:history="1">
        <w:r w:rsidRPr="00991AC3">
          <w:rPr>
            <w:rStyle w:val="Hipervnculo"/>
            <w:lang w:val="es-ES"/>
          </w:rPr>
          <w:t>https://es.wikipedia.org/wiki/M%C3%A9xico</w:t>
        </w:r>
      </w:hyperlink>
    </w:p>
    <w:p w14:paraId="75CFED36" w14:textId="1DF185F9" w:rsidR="00991AC3" w:rsidRPr="0083217C" w:rsidRDefault="00991AC3">
      <w:pPr>
        <w:rPr>
          <w:lang w:val="es-ES"/>
        </w:rPr>
      </w:pPr>
      <w:r w:rsidRPr="00991AC3">
        <w:rPr>
          <w:lang w:val="es-ES"/>
        </w:rPr>
        <w:tab/>
      </w:r>
      <w:r w:rsidRPr="0083217C">
        <w:rPr>
          <w:lang w:val="es-ES"/>
        </w:rPr>
        <w:t>2019</w:t>
      </w:r>
    </w:p>
    <w:p w14:paraId="1DEF0B28" w14:textId="77777777" w:rsidR="00B03B1C" w:rsidRPr="0083217C" w:rsidRDefault="00B03B1C">
      <w:pPr>
        <w:rPr>
          <w:lang w:val="es-ES"/>
        </w:rPr>
      </w:pPr>
    </w:p>
    <w:p w14:paraId="5FFC4AC4" w14:textId="77777777" w:rsidR="00B03B1C" w:rsidRPr="0083217C" w:rsidRDefault="00B03B1C">
      <w:pPr>
        <w:rPr>
          <w:lang w:val="es-ES"/>
        </w:rPr>
      </w:pPr>
    </w:p>
    <w:p w14:paraId="0F25C439" w14:textId="77777777" w:rsidR="002E3958" w:rsidRPr="0083217C" w:rsidRDefault="002E3958">
      <w:pPr>
        <w:rPr>
          <w:lang w:val="es-ES"/>
        </w:rPr>
      </w:pPr>
      <w:r w:rsidRPr="0083217C">
        <w:rPr>
          <w:lang w:val="es-ES"/>
        </w:rPr>
        <w:t>Journals</w:t>
      </w:r>
    </w:p>
    <w:p w14:paraId="36E5799A" w14:textId="77777777" w:rsidR="002E3958" w:rsidRPr="0083217C" w:rsidRDefault="002E3958">
      <w:pPr>
        <w:rPr>
          <w:lang w:val="es-ES"/>
        </w:rPr>
      </w:pPr>
    </w:p>
    <w:p w14:paraId="1D29E9AD" w14:textId="77777777" w:rsidR="00D26CC9" w:rsidRDefault="00D26CC9" w:rsidP="00D26CC9">
      <w:r>
        <w:rPr>
          <w:i/>
        </w:rPr>
        <w:t>Boletín de Información de la Unión de Intelectuales Españoles en México</w:t>
      </w:r>
      <w:r>
        <w:t xml:space="preserve"> 10 (1959).</w:t>
      </w:r>
    </w:p>
    <w:p w14:paraId="6BF650DC" w14:textId="77777777" w:rsidR="00D26CC9" w:rsidRDefault="00D26CC9" w:rsidP="00D26CC9">
      <w:pPr>
        <w:rPr>
          <w:b/>
        </w:rPr>
      </w:pPr>
    </w:p>
    <w:p w14:paraId="6388FEE8" w14:textId="15CEFEE1" w:rsidR="00D26CC9" w:rsidRDefault="00D26CC9" w:rsidP="00D26CC9">
      <w:r w:rsidRPr="00D26CC9">
        <w:rPr>
          <w:i/>
          <w:lang w:val="es-ES"/>
        </w:rPr>
        <w:lastRenderedPageBreak/>
        <w:t>Datamex.</w:t>
      </w:r>
      <w:r w:rsidRPr="00D26CC9">
        <w:rPr>
          <w:lang w:val="es-ES"/>
        </w:rPr>
        <w:t xml:space="preserve"> Weekly on Mexico. </w:t>
      </w:r>
      <w:r>
        <w:t>Programa de Estudios Hispano-Mexicanos. Instituto Universitario Ortega y Gasset. Fortuny, 53, 28010 Madrid.</w:t>
      </w:r>
    </w:p>
    <w:p w14:paraId="4114ABAB" w14:textId="77777777" w:rsidR="00D26CC9" w:rsidRPr="00D26CC9" w:rsidRDefault="00D26CC9" w:rsidP="00D26CC9"/>
    <w:p w14:paraId="19A7F535" w14:textId="77777777" w:rsidR="00D26CC9" w:rsidRDefault="00D26CC9" w:rsidP="00D26CC9">
      <w:r>
        <w:rPr>
          <w:i/>
        </w:rPr>
        <w:t>Excélsior.</w:t>
      </w:r>
      <w:r>
        <w:t xml:space="preserve"> Newspaper.</w:t>
      </w:r>
      <w:r>
        <w:rPr>
          <w:i/>
        </w:rPr>
        <w:t xml:space="preserve"> </w:t>
      </w:r>
      <w:r>
        <w:t>(Mexico) 3 Jan. 1923.</w:t>
      </w:r>
    </w:p>
    <w:p w14:paraId="5B76AD72" w14:textId="77777777" w:rsidR="00D26CC9" w:rsidRDefault="00D26CC9" w:rsidP="00D26CC9">
      <w:pPr>
        <w:rPr>
          <w:b/>
        </w:rPr>
      </w:pPr>
    </w:p>
    <w:p w14:paraId="72E8DB48" w14:textId="77777777" w:rsidR="00D26CC9" w:rsidRPr="001B6CDF" w:rsidRDefault="00D26CC9" w:rsidP="00D26CC9">
      <w:pPr>
        <w:rPr>
          <w:rFonts w:ascii="Times New Roman" w:hAnsi="Times New Roman"/>
        </w:rPr>
      </w:pPr>
      <w:r>
        <w:rPr>
          <w:rFonts w:ascii="Times New Roman" w:hAnsi="Times New Roman"/>
          <w:i/>
        </w:rPr>
        <w:t>El Financiero</w:t>
      </w:r>
    </w:p>
    <w:p w14:paraId="6A31566F" w14:textId="77777777" w:rsidR="00D26CC9" w:rsidRDefault="00D26CC9" w:rsidP="00D26CC9">
      <w:pPr>
        <w:rPr>
          <w:rFonts w:ascii="Times New Roman" w:hAnsi="Times New Roman"/>
        </w:rPr>
      </w:pPr>
      <w:r>
        <w:rPr>
          <w:rFonts w:ascii="Times New Roman" w:hAnsi="Times New Roman"/>
        </w:rPr>
        <w:tab/>
      </w:r>
      <w:hyperlink r:id="rId80" w:history="1">
        <w:r w:rsidRPr="005E3928">
          <w:rPr>
            <w:rStyle w:val="Hipervnculo"/>
            <w:rFonts w:ascii="Times New Roman" w:hAnsi="Times New Roman"/>
          </w:rPr>
          <w:t>https://www.elfinanciero.com.mx/</w:t>
        </w:r>
      </w:hyperlink>
      <w:r>
        <w:rPr>
          <w:rFonts w:ascii="Times New Roman" w:hAnsi="Times New Roman"/>
        </w:rPr>
        <w:t xml:space="preserve"> </w:t>
      </w:r>
    </w:p>
    <w:p w14:paraId="01CDD524" w14:textId="77777777" w:rsidR="00D26CC9" w:rsidRDefault="00D26CC9" w:rsidP="00D26CC9">
      <w:pPr>
        <w:rPr>
          <w:rFonts w:ascii="Times New Roman" w:hAnsi="Times New Roman"/>
        </w:rPr>
      </w:pPr>
      <w:r>
        <w:rPr>
          <w:rFonts w:ascii="Times New Roman" w:hAnsi="Times New Roman"/>
        </w:rPr>
        <w:tab/>
        <w:t>2019</w:t>
      </w:r>
    </w:p>
    <w:p w14:paraId="5076805F" w14:textId="77777777" w:rsidR="00D26CC9" w:rsidRDefault="00D26CC9" w:rsidP="00D26CC9">
      <w:pPr>
        <w:rPr>
          <w:b/>
        </w:rPr>
      </w:pPr>
    </w:p>
    <w:p w14:paraId="6D27A27D" w14:textId="77777777" w:rsidR="00D26CC9" w:rsidRDefault="00D26CC9" w:rsidP="00D26CC9">
      <w:pPr>
        <w:pStyle w:val="BodyText21"/>
        <w:rPr>
          <w:rFonts w:eastAsia="Times"/>
        </w:rPr>
      </w:pPr>
      <w:r>
        <w:rPr>
          <w:rFonts w:eastAsia="Times"/>
        </w:rPr>
        <w:t>La Jornada.</w:t>
      </w:r>
    </w:p>
    <w:p w14:paraId="24918E6C" w14:textId="77777777" w:rsidR="00D26CC9" w:rsidRDefault="00D26CC9" w:rsidP="00D26CC9">
      <w:pPr>
        <w:rPr>
          <w:color w:val="000000"/>
        </w:rPr>
      </w:pPr>
      <w:r>
        <w:tab/>
      </w:r>
      <w:hyperlink r:id="rId81" w:history="1">
        <w:r>
          <w:rPr>
            <w:rStyle w:val="Hipervnculo"/>
          </w:rPr>
          <w:t>http://www.jornada.unam.mx/</w:t>
        </w:r>
      </w:hyperlink>
    </w:p>
    <w:p w14:paraId="7F118632" w14:textId="77777777" w:rsidR="00D26CC9" w:rsidRDefault="00D26CC9" w:rsidP="00D26CC9">
      <w:pPr>
        <w:rPr>
          <w:color w:val="000000"/>
        </w:rPr>
      </w:pPr>
      <w:r>
        <w:rPr>
          <w:color w:val="000000"/>
        </w:rPr>
        <w:tab/>
        <w:t>2005-11-27.</w:t>
      </w:r>
    </w:p>
    <w:p w14:paraId="5E561882" w14:textId="77777777" w:rsidR="00D26CC9" w:rsidRDefault="00D26CC9" w:rsidP="00D26CC9">
      <w:pPr>
        <w:rPr>
          <w:b/>
        </w:rPr>
      </w:pPr>
    </w:p>
    <w:p w14:paraId="27F7263E" w14:textId="77777777" w:rsidR="00D26CC9" w:rsidRDefault="00D26CC9" w:rsidP="00D26CC9">
      <w:r>
        <w:rPr>
          <w:i/>
        </w:rPr>
        <w:t>Milenio</w:t>
      </w:r>
      <w:r>
        <w:t xml:space="preserve"> (Mexican newspapers).</w:t>
      </w:r>
    </w:p>
    <w:p w14:paraId="4F82EB65" w14:textId="77777777" w:rsidR="00D26CC9" w:rsidRDefault="00D26CC9" w:rsidP="00D26CC9">
      <w:hyperlink r:id="rId82" w:history="1">
        <w:r>
          <w:rPr>
            <w:rStyle w:val="Hipervnculo"/>
          </w:rPr>
          <w:t>http://www.milenio.com/</w:t>
        </w:r>
      </w:hyperlink>
    </w:p>
    <w:p w14:paraId="6C8D577B" w14:textId="77777777" w:rsidR="00D26CC9" w:rsidRDefault="00D26CC9" w:rsidP="00D26CC9">
      <w:pPr>
        <w:rPr>
          <w:b/>
        </w:rPr>
      </w:pPr>
    </w:p>
    <w:p w14:paraId="05620911" w14:textId="77777777" w:rsidR="00D26CC9" w:rsidRPr="00896F2D" w:rsidRDefault="00D26CC9" w:rsidP="00D26CC9">
      <w:pPr>
        <w:rPr>
          <w:szCs w:val="28"/>
          <w:lang w:val="es-ES"/>
        </w:rPr>
      </w:pPr>
      <w:r>
        <w:rPr>
          <w:i/>
          <w:szCs w:val="28"/>
          <w:lang w:val="es-ES"/>
        </w:rPr>
        <w:t>El Sol de México</w:t>
      </w:r>
      <w:r>
        <w:rPr>
          <w:szCs w:val="28"/>
          <w:lang w:val="es-ES"/>
        </w:rPr>
        <w:t>.*</w:t>
      </w:r>
    </w:p>
    <w:p w14:paraId="1D027C90" w14:textId="77777777" w:rsidR="00D26CC9" w:rsidRDefault="00D26CC9" w:rsidP="00D26CC9">
      <w:pPr>
        <w:rPr>
          <w:szCs w:val="28"/>
          <w:lang w:val="es-ES"/>
        </w:rPr>
      </w:pPr>
      <w:r>
        <w:rPr>
          <w:szCs w:val="28"/>
          <w:lang w:val="es-ES"/>
        </w:rPr>
        <w:tab/>
      </w:r>
      <w:hyperlink r:id="rId83" w:history="1">
        <w:r w:rsidRPr="00DA7F06">
          <w:rPr>
            <w:rStyle w:val="Hipervnculo"/>
            <w:szCs w:val="28"/>
            <w:lang w:val="es-ES"/>
          </w:rPr>
          <w:t>https://www.elsoldemexico.com.mx/</w:t>
        </w:r>
      </w:hyperlink>
      <w:r>
        <w:rPr>
          <w:szCs w:val="28"/>
          <w:lang w:val="es-ES"/>
        </w:rPr>
        <w:t xml:space="preserve"> </w:t>
      </w:r>
    </w:p>
    <w:p w14:paraId="03715A50" w14:textId="77777777" w:rsidR="00D26CC9" w:rsidRDefault="00D26CC9" w:rsidP="00D26CC9">
      <w:pPr>
        <w:rPr>
          <w:szCs w:val="28"/>
          <w:lang w:val="es-ES"/>
        </w:rPr>
      </w:pPr>
      <w:r>
        <w:rPr>
          <w:szCs w:val="28"/>
          <w:lang w:val="es-ES"/>
        </w:rPr>
        <w:tab/>
        <w:t>2020</w:t>
      </w:r>
    </w:p>
    <w:p w14:paraId="35C68D5D" w14:textId="77777777" w:rsidR="00D26CC9" w:rsidRDefault="00D26CC9"/>
    <w:p w14:paraId="6CCD3112" w14:textId="77777777" w:rsidR="00B03B1C" w:rsidRDefault="00B03B1C"/>
    <w:p w14:paraId="16E060A6" w14:textId="77777777" w:rsidR="00B03B1C" w:rsidRDefault="00B03B1C"/>
    <w:p w14:paraId="38E8835E" w14:textId="77777777" w:rsidR="00B03B1C" w:rsidRDefault="00B03B1C"/>
    <w:p w14:paraId="411D3298" w14:textId="77777777" w:rsidR="002E3958" w:rsidRDefault="002E3958"/>
    <w:p w14:paraId="182AB99A" w14:textId="77777777" w:rsidR="002E3958" w:rsidRDefault="002E3958">
      <w:r>
        <w:t>Institutions</w:t>
      </w:r>
    </w:p>
    <w:p w14:paraId="3A1F0E41" w14:textId="77777777" w:rsidR="002E3958" w:rsidRDefault="002E3958"/>
    <w:p w14:paraId="5472AE20" w14:textId="77777777" w:rsidR="002E3958" w:rsidRDefault="002E3958">
      <w:pPr>
        <w:ind w:left="0" w:firstLine="0"/>
      </w:pPr>
      <w:r>
        <w:t xml:space="preserve">El Colegio de México, </w:t>
      </w:r>
    </w:p>
    <w:p w14:paraId="4E8EEBA6" w14:textId="77777777" w:rsidR="002E3958" w:rsidRDefault="002E3958">
      <w:r>
        <w:t xml:space="preserve">Guanajuato 125, </w:t>
      </w:r>
    </w:p>
    <w:p w14:paraId="5BF319F7" w14:textId="77777777" w:rsidR="002E3958" w:rsidRDefault="002E3958">
      <w:r>
        <w:t xml:space="preserve">Apdo. Postal 7-977, </w:t>
      </w:r>
    </w:p>
    <w:p w14:paraId="183810B2" w14:textId="77777777" w:rsidR="002E3958" w:rsidRDefault="002E3958">
      <w:r>
        <w:t xml:space="preserve">México, D.F. </w:t>
      </w:r>
    </w:p>
    <w:p w14:paraId="39E528B9" w14:textId="77777777" w:rsidR="002E3958" w:rsidRPr="00DC29F2" w:rsidRDefault="002E3958">
      <w:pPr>
        <w:rPr>
          <w:lang w:val="en-US"/>
        </w:rPr>
      </w:pPr>
      <w:r w:rsidRPr="00DC29F2">
        <w:rPr>
          <w:lang w:val="en-US"/>
        </w:rPr>
        <w:t>(1975 ref.).</w:t>
      </w:r>
    </w:p>
    <w:p w14:paraId="2758138E" w14:textId="77777777" w:rsidR="002E3958" w:rsidRPr="00DC29F2" w:rsidRDefault="002E3958">
      <w:pPr>
        <w:rPr>
          <w:lang w:val="en-US"/>
        </w:rPr>
      </w:pPr>
    </w:p>
    <w:p w14:paraId="78F2F9F6" w14:textId="77777777" w:rsidR="002E3958" w:rsidRPr="00DC29F2" w:rsidRDefault="002E3958">
      <w:pPr>
        <w:rPr>
          <w:lang w:val="en-US"/>
        </w:rPr>
      </w:pPr>
    </w:p>
    <w:p w14:paraId="1C6C483B" w14:textId="77777777" w:rsidR="002E3958" w:rsidRPr="00DC29F2" w:rsidRDefault="002E3958">
      <w:pPr>
        <w:rPr>
          <w:lang w:val="en-US"/>
        </w:rPr>
      </w:pPr>
    </w:p>
    <w:p w14:paraId="011BCEA3" w14:textId="77777777" w:rsidR="002E3958" w:rsidRPr="00DC29F2" w:rsidRDefault="002E3958">
      <w:pPr>
        <w:rPr>
          <w:lang w:val="en-US"/>
        </w:rPr>
      </w:pPr>
      <w:r w:rsidRPr="00DC29F2">
        <w:rPr>
          <w:lang w:val="en-US"/>
        </w:rPr>
        <w:t>Literature</w:t>
      </w:r>
    </w:p>
    <w:p w14:paraId="22D2F678" w14:textId="42D0A6C2" w:rsidR="002E3958" w:rsidRDefault="002E3958">
      <w:pPr>
        <w:rPr>
          <w:lang w:val="en-US"/>
        </w:rPr>
      </w:pPr>
    </w:p>
    <w:p w14:paraId="599A3704" w14:textId="77777777" w:rsidR="009D0801" w:rsidRPr="00DC29F2" w:rsidRDefault="009D0801">
      <w:pPr>
        <w:rPr>
          <w:lang w:val="en-US"/>
        </w:rPr>
      </w:pPr>
    </w:p>
    <w:p w14:paraId="25F20344" w14:textId="77777777" w:rsidR="0000699E" w:rsidRPr="00553291" w:rsidRDefault="0000699E" w:rsidP="0000699E">
      <w:pPr>
        <w:rPr>
          <w:lang w:val="en-US"/>
        </w:rPr>
      </w:pPr>
      <w:r w:rsidRPr="00553291">
        <w:rPr>
          <w:lang w:val="en-US"/>
        </w:rPr>
        <w:t xml:space="preserve">Michener, James A. </w:t>
      </w:r>
      <w:r w:rsidRPr="00553291">
        <w:rPr>
          <w:i/>
          <w:lang w:val="en-US"/>
        </w:rPr>
        <w:t xml:space="preserve">Mexico. </w:t>
      </w:r>
      <w:r w:rsidRPr="00553291">
        <w:rPr>
          <w:lang w:val="en-US"/>
        </w:rPr>
        <w:t>Fiction. c. 1992.</w:t>
      </w:r>
    </w:p>
    <w:p w14:paraId="0C3D8CCB" w14:textId="205E66A5" w:rsidR="009D0801" w:rsidRDefault="009D0801" w:rsidP="009D0801">
      <w:pPr>
        <w:tabs>
          <w:tab w:val="left" w:pos="5760"/>
        </w:tabs>
        <w:rPr>
          <w:szCs w:val="28"/>
        </w:rPr>
      </w:pPr>
      <w:r>
        <w:t xml:space="preserve">Verne, Jules. (Julio Verne). </w:t>
      </w:r>
      <w:r>
        <w:rPr>
          <w:i/>
        </w:rPr>
        <w:t>Un drama en Méjico.</w:t>
      </w:r>
      <w:r>
        <w:t xml:space="preserve"> In Verne,</w:t>
      </w:r>
      <w:r w:rsidRPr="00B04A54">
        <w:rPr>
          <w:szCs w:val="28"/>
          <w:lang w:val="es-ES"/>
        </w:rPr>
        <w:t xml:space="preserve"> </w:t>
      </w:r>
      <w:r>
        <w:rPr>
          <w:i/>
          <w:szCs w:val="28"/>
        </w:rPr>
        <w:t>Los amotinados de la Bounty. Un Drama en Méjico.</w:t>
      </w:r>
      <w:r>
        <w:rPr>
          <w:szCs w:val="28"/>
        </w:rPr>
        <w:t xml:space="preserve"> Illust. Trans. D. N. F. Cuesta. (Biblioteca Ilustrada de Gaspar y Roig). Madrid: </w:t>
      </w:r>
      <w:r>
        <w:rPr>
          <w:szCs w:val="28"/>
        </w:rPr>
        <w:lastRenderedPageBreak/>
        <w:t xml:space="preserve">Gaspar Editores, 1879. Online facsimile at </w:t>
      </w:r>
      <w:r>
        <w:rPr>
          <w:i/>
          <w:szCs w:val="28"/>
        </w:rPr>
        <w:t>Biblioteca Virtual de la Diputación de Zaragoza.*</w:t>
      </w:r>
    </w:p>
    <w:p w14:paraId="304EF049" w14:textId="77777777" w:rsidR="009D0801" w:rsidRDefault="009D0801" w:rsidP="009D0801">
      <w:pPr>
        <w:tabs>
          <w:tab w:val="left" w:pos="5760"/>
        </w:tabs>
        <w:rPr>
          <w:szCs w:val="28"/>
        </w:rPr>
      </w:pPr>
      <w:r>
        <w:rPr>
          <w:szCs w:val="28"/>
        </w:rPr>
        <w:tab/>
      </w:r>
      <w:hyperlink r:id="rId84" w:history="1">
        <w:r w:rsidRPr="00FC4253">
          <w:rPr>
            <w:rStyle w:val="Hipervnculo"/>
            <w:szCs w:val="28"/>
          </w:rPr>
          <w:t>http://www.bivizar.es/i18n/consulta/resultados.cmd?secc_JV=&amp;id=119911&amp;forma=ficha&amp;posicion=2</w:t>
        </w:r>
      </w:hyperlink>
    </w:p>
    <w:p w14:paraId="5F64DE42" w14:textId="77777777" w:rsidR="009D0801" w:rsidRPr="00B710BD" w:rsidRDefault="009D0801" w:rsidP="009D0801">
      <w:pPr>
        <w:rPr>
          <w:szCs w:val="28"/>
          <w:lang w:val="en-US"/>
        </w:rPr>
      </w:pPr>
      <w:r>
        <w:rPr>
          <w:szCs w:val="28"/>
        </w:rPr>
        <w:tab/>
      </w:r>
      <w:r w:rsidRPr="00B710BD">
        <w:rPr>
          <w:szCs w:val="28"/>
          <w:lang w:val="en-US"/>
        </w:rPr>
        <w:t>2020</w:t>
      </w:r>
    </w:p>
    <w:p w14:paraId="1246165D" w14:textId="77777777" w:rsidR="002E3958" w:rsidRPr="00D34433" w:rsidRDefault="002E3958">
      <w:r w:rsidRPr="00DC29F2">
        <w:rPr>
          <w:lang w:val="en-US"/>
        </w:rPr>
        <w:t xml:space="preserve">Winslow, Don. </w:t>
      </w:r>
      <w:r w:rsidRPr="00DC29F2">
        <w:rPr>
          <w:i/>
          <w:lang w:val="en-US"/>
        </w:rPr>
        <w:t>The Power of the Dog.</w:t>
      </w:r>
      <w:r w:rsidRPr="00DC29F2">
        <w:rPr>
          <w:lang w:val="en-US"/>
        </w:rPr>
        <w:t xml:space="preserve"> Novel. New York: Random House-Knopf, 2005. </w:t>
      </w:r>
      <w:r>
        <w:t>(Mexico drug cartels).</w:t>
      </w:r>
    </w:p>
    <w:p w14:paraId="25D4B8AE" w14:textId="77777777" w:rsidR="002E3958" w:rsidRPr="00DC29F2" w:rsidRDefault="002E3958">
      <w:pPr>
        <w:rPr>
          <w:lang w:val="en-US"/>
        </w:rPr>
      </w:pPr>
      <w:r>
        <w:t xml:space="preserve">_____. </w:t>
      </w:r>
      <w:r>
        <w:rPr>
          <w:i/>
        </w:rPr>
        <w:t>El poder del perro.</w:t>
      </w:r>
      <w:r>
        <w:t xml:space="preserve">  Prologue by Rodrigo Fresán. Trans. Eduardo G. Murillo. (Rojo &amp; Negra, 1). </w:t>
      </w:r>
      <w:r w:rsidRPr="00DC29F2">
        <w:rPr>
          <w:lang w:val="en-US"/>
        </w:rPr>
        <w:t>Barcelona: Random House Mondadori, 2010.*</w:t>
      </w:r>
    </w:p>
    <w:p w14:paraId="6CBDA098" w14:textId="77777777" w:rsidR="002E3958" w:rsidRPr="00DC29F2" w:rsidRDefault="002E3958">
      <w:pPr>
        <w:rPr>
          <w:lang w:val="en-US"/>
        </w:rPr>
      </w:pPr>
    </w:p>
    <w:p w14:paraId="41C6E450" w14:textId="77777777" w:rsidR="002E3958" w:rsidRPr="00DC29F2" w:rsidRDefault="002E3958">
      <w:pPr>
        <w:rPr>
          <w:lang w:val="en-US"/>
        </w:rPr>
      </w:pPr>
    </w:p>
    <w:p w14:paraId="0631A151" w14:textId="77777777" w:rsidR="002E3958" w:rsidRPr="00DC29F2" w:rsidRDefault="002E3958">
      <w:pPr>
        <w:rPr>
          <w:lang w:val="en-US"/>
        </w:rPr>
      </w:pPr>
    </w:p>
    <w:p w14:paraId="39064225" w14:textId="77777777" w:rsidR="002E3958" w:rsidRPr="00DC29F2" w:rsidRDefault="002E3958">
      <w:pPr>
        <w:rPr>
          <w:lang w:val="en-US"/>
        </w:rPr>
      </w:pPr>
    </w:p>
    <w:p w14:paraId="62395C16" w14:textId="75B6396C" w:rsidR="00D82EB1" w:rsidRPr="00DC29F2" w:rsidRDefault="00D82EB1">
      <w:pPr>
        <w:rPr>
          <w:b/>
          <w:lang w:val="en-US"/>
        </w:rPr>
      </w:pPr>
      <w:r w:rsidRPr="00DC29F2">
        <w:rPr>
          <w:b/>
          <w:lang w:val="en-US"/>
        </w:rPr>
        <w:t>Character and identity</w:t>
      </w:r>
    </w:p>
    <w:p w14:paraId="4D8EAE01" w14:textId="77777777" w:rsidR="00D82EB1" w:rsidRPr="00DC29F2" w:rsidRDefault="00D82EB1">
      <w:pPr>
        <w:rPr>
          <w:b/>
          <w:lang w:val="en-US"/>
        </w:rPr>
      </w:pPr>
    </w:p>
    <w:p w14:paraId="42894913" w14:textId="77777777" w:rsidR="00D82EB1" w:rsidRPr="00A07DA6" w:rsidRDefault="00D82EB1" w:rsidP="00D82EB1">
      <w:r w:rsidRPr="00DC29F2">
        <w:rPr>
          <w:lang w:val="en-US"/>
        </w:rPr>
        <w:t xml:space="preserve">Beauregard, Luis Pablo. </w:t>
      </w:r>
      <w:r>
        <w:t>"</w:t>
      </w:r>
      <w:r>
        <w:rPr>
          <w:i/>
        </w:rPr>
        <w:t xml:space="preserve">Coco </w:t>
      </w:r>
      <w:r>
        <w:t xml:space="preserve">arrasa con su fiel retrato del Día de los Muertos de México." </w:t>
      </w:r>
      <w:r>
        <w:rPr>
          <w:i/>
        </w:rPr>
        <w:t>El País</w:t>
      </w:r>
      <w:r>
        <w:t xml:space="preserve"> 29 Nov. 2017.*</w:t>
      </w:r>
    </w:p>
    <w:p w14:paraId="27C54348" w14:textId="77777777" w:rsidR="00D82EB1" w:rsidRDefault="00D82EB1" w:rsidP="00D82EB1">
      <w:r>
        <w:tab/>
      </w:r>
      <w:hyperlink r:id="rId85" w:history="1">
        <w:r w:rsidRPr="001E19FB">
          <w:rPr>
            <w:rStyle w:val="Hipervnculo"/>
          </w:rPr>
          <w:t>https://elpais.com/cultura/2017/11/29/actualidad/1511985965_233325.html?rel=lom</w:t>
        </w:r>
      </w:hyperlink>
    </w:p>
    <w:p w14:paraId="55B2F1C7" w14:textId="77777777" w:rsidR="00D82EB1" w:rsidRPr="00BB5117" w:rsidRDefault="00D82EB1" w:rsidP="00D82EB1">
      <w:pPr>
        <w:rPr>
          <w:lang w:val="es-ES"/>
        </w:rPr>
      </w:pPr>
      <w:r>
        <w:tab/>
      </w:r>
      <w:r w:rsidRPr="00BB5117">
        <w:rPr>
          <w:lang w:val="es-ES"/>
        </w:rPr>
        <w:t>2017</w:t>
      </w:r>
    </w:p>
    <w:p w14:paraId="2A4DD9B8" w14:textId="77777777" w:rsidR="00BB5117" w:rsidRPr="00300BF8" w:rsidRDefault="00BB5117" w:rsidP="00BB5117">
      <w:pPr>
        <w:rPr>
          <w:i/>
          <w:szCs w:val="28"/>
        </w:rPr>
      </w:pPr>
      <w:r>
        <w:rPr>
          <w:szCs w:val="28"/>
        </w:rPr>
        <w:t xml:space="preserve">Gullo, Marcelo. </w:t>
      </w:r>
      <w:r>
        <w:rPr>
          <w:i/>
          <w:szCs w:val="28"/>
        </w:rPr>
        <w:t>Madre Patria.</w:t>
      </w:r>
      <w:r>
        <w:rPr>
          <w:szCs w:val="28"/>
        </w:rPr>
        <w:t xml:space="preserve"> 2021.</w:t>
      </w:r>
    </w:p>
    <w:p w14:paraId="25199DFD" w14:textId="77777777" w:rsidR="008D59BE" w:rsidRDefault="008D59BE" w:rsidP="008D59BE">
      <w:pPr>
        <w:tabs>
          <w:tab w:val="left" w:pos="708"/>
          <w:tab w:val="left" w:pos="1416"/>
        </w:tabs>
      </w:pPr>
      <w:r w:rsidRPr="00BB5117">
        <w:rPr>
          <w:lang w:val="es-ES"/>
        </w:rPr>
        <w:t xml:space="preserve">Hazlett, John. </w:t>
      </w:r>
      <w:r w:rsidRPr="006950B0">
        <w:rPr>
          <w:lang w:val="en-US"/>
        </w:rPr>
        <w:t xml:space="preserve">"'Crossing the Border': Constructions of National Character in U.S.-Mexico Transnational Travel Narratives."  In </w:t>
      </w:r>
      <w:r w:rsidRPr="006950B0">
        <w:rPr>
          <w:i/>
          <w:lang w:val="en-US"/>
        </w:rPr>
        <w:t xml:space="preserve">Power and Culture in America: Forms of Interaction and Renewal. </w:t>
      </w:r>
      <w:r>
        <w:rPr>
          <w:i/>
        </w:rPr>
        <w:t xml:space="preserve">Actas del V Congreso SAAS (Salamanca, 2001). </w:t>
      </w:r>
      <w:r>
        <w:t>Salamanca: Almar, 2002. 51-65.*</w:t>
      </w:r>
    </w:p>
    <w:p w14:paraId="3379D7CE" w14:textId="77777777" w:rsidR="005C3C95" w:rsidRPr="00970EDD" w:rsidRDefault="005C3C95" w:rsidP="005C3C95">
      <w:pPr>
        <w:tabs>
          <w:tab w:val="left" w:pos="708"/>
          <w:tab w:val="left" w:pos="1416"/>
        </w:tabs>
        <w:rPr>
          <w:lang w:val="es-ES"/>
        </w:rPr>
      </w:pPr>
      <w:r w:rsidRPr="005C3C95">
        <w:rPr>
          <w:lang w:val="es-ES"/>
        </w:rPr>
        <w:t xml:space="preserve">Mermall, Thomas. </w:t>
      </w:r>
      <w:r w:rsidRPr="00874E0D">
        <w:rPr>
          <w:lang w:val="es-ES"/>
        </w:rPr>
        <w:t>"</w:t>
      </w:r>
      <w:r w:rsidRPr="00874E0D">
        <w:rPr>
          <w:i/>
          <w:lang w:val="es-ES"/>
        </w:rPr>
        <w:t>El Laberinto de la Soledad</w:t>
      </w:r>
      <w:r>
        <w:rPr>
          <w:i/>
          <w:lang w:val="es-ES"/>
        </w:rPr>
        <w:t xml:space="preserve"> </w:t>
      </w:r>
      <w:r>
        <w:rPr>
          <w:lang w:val="es-ES"/>
        </w:rPr>
        <w:t>y el psicoanálisis de la historia</w:t>
      </w:r>
      <w:r w:rsidRPr="00874E0D">
        <w:rPr>
          <w:lang w:val="es-ES"/>
        </w:rPr>
        <w:t xml:space="preserve">." In </w:t>
      </w:r>
      <w:r w:rsidRPr="00874E0D">
        <w:rPr>
          <w:i/>
          <w:lang w:val="es-ES"/>
        </w:rPr>
        <w:t>El Laberinto de la Soledad II.</w:t>
      </w:r>
      <w:r w:rsidRPr="00874E0D">
        <w:rPr>
          <w:lang w:val="es-ES"/>
        </w:rPr>
        <w:t xml:space="preserve"> Ed. </w:t>
      </w:r>
      <w:r>
        <w:rPr>
          <w:lang w:val="es-ES"/>
        </w:rPr>
        <w:t xml:space="preserve">Enrico Mario Santí. Vol. 2 of Octavio Paz, </w:t>
      </w:r>
      <w:r>
        <w:rPr>
          <w:i/>
          <w:lang w:val="es-ES"/>
        </w:rPr>
        <w:t>El Laberinto de la Soledad: Edición conmemorativa 50 aniversario.</w:t>
      </w:r>
      <w:r>
        <w:rPr>
          <w:lang w:val="es-ES"/>
        </w:rPr>
        <w:t xml:space="preserve"> </w:t>
      </w:r>
      <w:r w:rsidRPr="00970EDD">
        <w:rPr>
          <w:lang w:val="es-ES"/>
        </w:rPr>
        <w:t>México: FCE, 2000. 18-35.*</w:t>
      </w:r>
    </w:p>
    <w:p w14:paraId="153B2F91" w14:textId="436169B7" w:rsidR="00970EDD" w:rsidRPr="008C5D98" w:rsidRDefault="00970EDD" w:rsidP="00970EDD">
      <w:pPr>
        <w:rPr>
          <w:lang w:val="es-ES"/>
        </w:rPr>
      </w:pPr>
      <w:r>
        <w:t xml:space="preserve">Monsiváis, Carlos. </w:t>
      </w:r>
      <w:r>
        <w:rPr>
          <w:lang w:val="es-ES"/>
        </w:rPr>
        <w:t>"</w:t>
      </w:r>
      <w:r>
        <w:rPr>
          <w:i/>
          <w:lang w:val="es-ES"/>
        </w:rPr>
        <w:t>El Laberinto de la Soledad:</w:t>
      </w:r>
      <w:r>
        <w:rPr>
          <w:lang w:val="es-ES"/>
        </w:rPr>
        <w:t xml:space="preserve"> El juego de espejos de los mitos y las realidades." In </w:t>
      </w:r>
      <w:r>
        <w:rPr>
          <w:i/>
          <w:lang w:val="es-ES"/>
        </w:rPr>
        <w:t>El Laberinto de la Soledad II.</w:t>
      </w:r>
      <w:r>
        <w:rPr>
          <w:lang w:val="es-ES"/>
        </w:rPr>
        <w:t xml:space="preserve"> Ed. Enrico Mario Santí. Vol. 2 of Octavio Paz, </w:t>
      </w:r>
      <w:r>
        <w:rPr>
          <w:i/>
          <w:lang w:val="es-ES"/>
        </w:rPr>
        <w:t>El Laberinto de la Soledad: Edición conmemorativa 50 aniversario.</w:t>
      </w:r>
      <w:r>
        <w:rPr>
          <w:lang w:val="es-ES"/>
        </w:rPr>
        <w:t xml:space="preserve"> </w:t>
      </w:r>
      <w:r w:rsidRPr="008C5D98">
        <w:rPr>
          <w:lang w:val="es-ES"/>
        </w:rPr>
        <w:t>México: FCE, 2000. 77-92.</w:t>
      </w:r>
      <w:r>
        <w:rPr>
          <w:lang w:val="es-ES"/>
        </w:rPr>
        <w:t>*</w:t>
      </w:r>
      <w:r w:rsidRPr="008C5D98">
        <w:rPr>
          <w:lang w:val="es-ES"/>
        </w:rPr>
        <w:t xml:space="preserve"> (Mexican identity).</w:t>
      </w:r>
    </w:p>
    <w:p w14:paraId="4A5E9DB0" w14:textId="77777777" w:rsidR="004140C4" w:rsidRDefault="004140C4" w:rsidP="004140C4">
      <w:pPr>
        <w:tabs>
          <w:tab w:val="left" w:pos="708"/>
          <w:tab w:val="left" w:pos="1416"/>
        </w:tabs>
        <w:ind w:left="709" w:hanging="709"/>
        <w:rPr>
          <w:lang w:val="es-ES"/>
        </w:rPr>
      </w:pPr>
      <w:r w:rsidRPr="00840A59">
        <w:rPr>
          <w:lang w:val="es-ES"/>
        </w:rPr>
        <w:t xml:space="preserve">Paz, Octavio. </w:t>
      </w:r>
      <w:r>
        <w:rPr>
          <w:lang w:val="es-ES"/>
        </w:rPr>
        <w:t xml:space="preserve">"El pachuco y otros extremos." In Paz, </w:t>
      </w:r>
      <w:r>
        <w:rPr>
          <w:i/>
          <w:lang w:val="es-ES"/>
        </w:rPr>
        <w:t xml:space="preserve">El Laberinto de la Soledad. </w:t>
      </w:r>
      <w:r>
        <w:rPr>
          <w:lang w:val="es-ES"/>
        </w:rPr>
        <w:t>México: FCE, 2000. 1.15-32.*</w:t>
      </w:r>
    </w:p>
    <w:p w14:paraId="6CE602FB" w14:textId="196F10CC" w:rsidR="004140C4" w:rsidRDefault="004140C4" w:rsidP="004140C4">
      <w:pPr>
        <w:tabs>
          <w:tab w:val="left" w:pos="708"/>
          <w:tab w:val="left" w:pos="1416"/>
        </w:tabs>
        <w:ind w:left="709" w:hanging="709"/>
        <w:rPr>
          <w:lang w:val="es-ES"/>
        </w:rPr>
      </w:pPr>
      <w:r>
        <w:rPr>
          <w:lang w:val="es-ES"/>
        </w:rPr>
        <w:t>_____.</w:t>
      </w:r>
      <w:r w:rsidRPr="00840A59">
        <w:rPr>
          <w:lang w:val="es-ES"/>
        </w:rPr>
        <w:t xml:space="preserve"> </w:t>
      </w:r>
      <w:r>
        <w:rPr>
          <w:lang w:val="es-ES"/>
        </w:rPr>
        <w:t xml:space="preserve">"Los hijos de la Malinche." In Paz, </w:t>
      </w:r>
      <w:r>
        <w:rPr>
          <w:i/>
          <w:lang w:val="es-ES"/>
        </w:rPr>
        <w:t xml:space="preserve">El Laberinto de la Soledad. </w:t>
      </w:r>
      <w:r>
        <w:rPr>
          <w:lang w:val="es-ES"/>
        </w:rPr>
        <w:t>México: FCE, 2000. 1.69-91.*</w:t>
      </w:r>
    </w:p>
    <w:p w14:paraId="51DC0EEF" w14:textId="65242881" w:rsidR="004140C4" w:rsidRPr="005C3C95" w:rsidRDefault="004140C4" w:rsidP="004140C4">
      <w:pPr>
        <w:tabs>
          <w:tab w:val="left" w:pos="708"/>
          <w:tab w:val="left" w:pos="1416"/>
        </w:tabs>
        <w:ind w:left="709" w:hanging="709"/>
        <w:rPr>
          <w:lang w:val="es-ES"/>
        </w:rPr>
      </w:pPr>
      <w:r>
        <w:rPr>
          <w:lang w:val="es-ES"/>
        </w:rPr>
        <w:t>_____.</w:t>
      </w:r>
      <w:r w:rsidRPr="00840A59">
        <w:rPr>
          <w:lang w:val="es-ES"/>
        </w:rPr>
        <w:t xml:space="preserve"> </w:t>
      </w:r>
      <w:r>
        <w:rPr>
          <w:lang w:val="es-ES"/>
        </w:rPr>
        <w:t xml:space="preserve">"La 'intelligentsia' mexicana." In Paz, </w:t>
      </w:r>
      <w:r>
        <w:rPr>
          <w:i/>
          <w:lang w:val="es-ES"/>
        </w:rPr>
        <w:t xml:space="preserve">El Laberinto de la Soledad. </w:t>
      </w:r>
      <w:r w:rsidRPr="005C3C95">
        <w:rPr>
          <w:lang w:val="es-ES"/>
        </w:rPr>
        <w:t>México: FCE, 2000. 1.150-72.*</w:t>
      </w:r>
    </w:p>
    <w:p w14:paraId="5027EA1E" w14:textId="3FC8CB61" w:rsidR="004140C4" w:rsidRDefault="004140C4" w:rsidP="004140C4">
      <w:pPr>
        <w:tabs>
          <w:tab w:val="left" w:pos="708"/>
          <w:tab w:val="left" w:pos="1416"/>
        </w:tabs>
        <w:ind w:left="709" w:hanging="709"/>
        <w:rPr>
          <w:lang w:val="es-ES"/>
        </w:rPr>
      </w:pPr>
      <w:r>
        <w:rPr>
          <w:lang w:val="es-ES"/>
        </w:rPr>
        <w:lastRenderedPageBreak/>
        <w:t>_____.</w:t>
      </w:r>
      <w:r w:rsidRPr="00840A59">
        <w:rPr>
          <w:lang w:val="es-ES"/>
        </w:rPr>
        <w:t xml:space="preserve"> </w:t>
      </w:r>
      <w:r>
        <w:rPr>
          <w:lang w:val="es-ES"/>
        </w:rPr>
        <w:t xml:space="preserve">"Apéndice: La dialéctica de la soledad." In Paz, </w:t>
      </w:r>
      <w:r>
        <w:rPr>
          <w:i/>
          <w:lang w:val="es-ES"/>
        </w:rPr>
        <w:t xml:space="preserve">El Laberinto de la Soledad. </w:t>
      </w:r>
      <w:r>
        <w:rPr>
          <w:lang w:val="es-ES"/>
        </w:rPr>
        <w:t>México: FCE, 2000. 192-210.*</w:t>
      </w:r>
    </w:p>
    <w:p w14:paraId="264D5605" w14:textId="0186D50F" w:rsidR="004140C4" w:rsidRDefault="004140C4" w:rsidP="004140C4">
      <w:pPr>
        <w:tabs>
          <w:tab w:val="left" w:pos="708"/>
          <w:tab w:val="left" w:pos="1416"/>
        </w:tabs>
        <w:ind w:left="709" w:hanging="709"/>
        <w:rPr>
          <w:lang w:val="es-ES"/>
        </w:rPr>
      </w:pPr>
      <w:r>
        <w:rPr>
          <w:lang w:val="es-ES"/>
        </w:rPr>
        <w:t>_____.</w:t>
      </w:r>
      <w:r w:rsidRPr="00840A59">
        <w:rPr>
          <w:lang w:val="es-ES"/>
        </w:rPr>
        <w:t xml:space="preserve"> </w:t>
      </w:r>
      <w:r>
        <w:rPr>
          <w:lang w:val="es-ES"/>
        </w:rPr>
        <w:t xml:space="preserve">"Postdata: Crítica de la pirámide." In Paz, </w:t>
      </w:r>
      <w:r>
        <w:rPr>
          <w:i/>
          <w:lang w:val="es-ES"/>
        </w:rPr>
        <w:t xml:space="preserve">El Laberinto de la Soledad (Edición conmemorativa 50 aniversario). </w:t>
      </w:r>
      <w:r>
        <w:rPr>
          <w:lang w:val="es-ES"/>
        </w:rPr>
        <w:t>México: FCE, 2000. 1.213-288.*</w:t>
      </w:r>
    </w:p>
    <w:p w14:paraId="3432740A" w14:textId="6C95A8A4" w:rsidR="004140C4" w:rsidRDefault="004140C4" w:rsidP="004140C4">
      <w:pPr>
        <w:tabs>
          <w:tab w:val="left" w:pos="708"/>
          <w:tab w:val="left" w:pos="1416"/>
        </w:tabs>
        <w:rPr>
          <w:i/>
          <w:lang w:val="es-ES"/>
        </w:rPr>
      </w:pPr>
      <w:r>
        <w:rPr>
          <w:lang w:val="es-ES"/>
        </w:rPr>
        <w:t>_____.</w:t>
      </w:r>
      <w:r w:rsidRPr="00840A59">
        <w:rPr>
          <w:lang w:val="es-ES"/>
        </w:rPr>
        <w:t xml:space="preserve"> </w:t>
      </w:r>
      <w:r>
        <w:rPr>
          <w:lang w:val="es-ES"/>
        </w:rPr>
        <w:t xml:space="preserve">"Vuelta a </w:t>
      </w:r>
      <w:r>
        <w:rPr>
          <w:i/>
          <w:lang w:val="es-ES"/>
        </w:rPr>
        <w:t>El Laberinto de la Soledad:</w:t>
      </w:r>
      <w:r>
        <w:rPr>
          <w:lang w:val="es-ES"/>
        </w:rPr>
        <w:t xml:space="preserve"> Conversación con Claude Fell.</w:t>
      </w:r>
      <w:r>
        <w:rPr>
          <w:i/>
          <w:lang w:val="es-ES"/>
        </w:rPr>
        <w:t xml:space="preserve">" </w:t>
      </w:r>
      <w:r>
        <w:rPr>
          <w:lang w:val="es-ES"/>
        </w:rPr>
        <w:t xml:space="preserve">In Paz, </w:t>
      </w:r>
      <w:r>
        <w:rPr>
          <w:i/>
          <w:lang w:val="es-ES"/>
        </w:rPr>
        <w:t xml:space="preserve">El Laberinto de la Soledad (Edición conmemorativa 50 aniversario). </w:t>
      </w:r>
      <w:r>
        <w:rPr>
          <w:lang w:val="es-ES"/>
        </w:rPr>
        <w:t>México: FCE, 2000. 1.289-317.*</w:t>
      </w:r>
    </w:p>
    <w:p w14:paraId="109E0F14" w14:textId="5CB604A5" w:rsidR="004140C4" w:rsidRDefault="004140C4" w:rsidP="004140C4">
      <w:pPr>
        <w:tabs>
          <w:tab w:val="left" w:pos="708"/>
          <w:tab w:val="left" w:pos="1416"/>
        </w:tabs>
        <w:rPr>
          <w:lang w:val="es-ES"/>
        </w:rPr>
      </w:pPr>
      <w:r>
        <w:rPr>
          <w:lang w:val="es-ES"/>
        </w:rPr>
        <w:t>_____.</w:t>
      </w:r>
      <w:r w:rsidRPr="00840A59">
        <w:rPr>
          <w:lang w:val="es-ES"/>
        </w:rPr>
        <w:t xml:space="preserve"> </w:t>
      </w:r>
      <w:r w:rsidRPr="00840A59">
        <w:rPr>
          <w:i/>
          <w:lang w:val="es-ES"/>
        </w:rPr>
        <w:t xml:space="preserve">El </w:t>
      </w:r>
      <w:r>
        <w:rPr>
          <w:i/>
          <w:lang w:val="es-ES"/>
        </w:rPr>
        <w:t>L</w:t>
      </w:r>
      <w:r w:rsidRPr="00840A59">
        <w:rPr>
          <w:i/>
          <w:lang w:val="es-ES"/>
        </w:rPr>
        <w:t xml:space="preserve">aberinto de la </w:t>
      </w:r>
      <w:r>
        <w:rPr>
          <w:i/>
          <w:lang w:val="es-ES"/>
        </w:rPr>
        <w:t>S</w:t>
      </w:r>
      <w:r w:rsidRPr="00840A59">
        <w:rPr>
          <w:i/>
          <w:lang w:val="es-ES"/>
        </w:rPr>
        <w:t>oledad.</w:t>
      </w:r>
      <w:r w:rsidRPr="00840A59">
        <w:rPr>
          <w:lang w:val="es-ES"/>
        </w:rPr>
        <w:t xml:space="preserve"> </w:t>
      </w:r>
      <w:r>
        <w:rPr>
          <w:lang w:val="es-ES"/>
        </w:rPr>
        <w:t>1950.</w:t>
      </w:r>
    </w:p>
    <w:p w14:paraId="1AB52C0A" w14:textId="77777777" w:rsidR="004140C4" w:rsidRPr="004140C4" w:rsidRDefault="004140C4" w:rsidP="004140C4">
      <w:pPr>
        <w:tabs>
          <w:tab w:val="left" w:pos="708"/>
          <w:tab w:val="left" w:pos="1416"/>
        </w:tabs>
        <w:rPr>
          <w:lang w:val="en-US"/>
        </w:rPr>
      </w:pPr>
      <w:r>
        <w:rPr>
          <w:lang w:val="es-ES"/>
        </w:rPr>
        <w:t xml:space="preserve">_____. </w:t>
      </w:r>
      <w:r>
        <w:rPr>
          <w:i/>
          <w:lang w:val="es-ES"/>
        </w:rPr>
        <w:t>El Laberinto de la Soledad: Edición conmemorativa – 50 Aniversario.</w:t>
      </w:r>
      <w:r>
        <w:rPr>
          <w:lang w:val="es-ES"/>
        </w:rPr>
        <w:t xml:space="preserve"> 2 vols. (Tezontle). México: FCE, 2000.* (Vol. 1: </w:t>
      </w:r>
      <w:r>
        <w:rPr>
          <w:i/>
          <w:lang w:val="es-ES"/>
        </w:rPr>
        <w:t xml:space="preserve">El laberinto de la Soledad: con Postdata y Vuelta al El Laberinto de la Soledad. </w:t>
      </w:r>
      <w:r>
        <w:rPr>
          <w:lang w:val="es-ES"/>
        </w:rPr>
        <w:t xml:space="preserve">Prologue by Enrico Mario Santí. Vol 2: </w:t>
      </w:r>
      <w:r>
        <w:rPr>
          <w:i/>
          <w:lang w:val="es-ES"/>
        </w:rPr>
        <w:t>El laberinto de la Soledad II : José Vasconcelos / Sebastián Salazar Bondy / María Antonia Garcés / Enrique Krauze y Héctor Tajonar / Carlos Monsiváis.</w:t>
      </w:r>
      <w:r>
        <w:rPr>
          <w:lang w:val="es-ES"/>
        </w:rPr>
        <w:t xml:space="preserve"> </w:t>
      </w:r>
      <w:r w:rsidRPr="004140C4">
        <w:rPr>
          <w:lang w:val="en-US"/>
        </w:rPr>
        <w:t>Ed. and epilogue by Enrico Mario Santí).</w:t>
      </w:r>
    </w:p>
    <w:p w14:paraId="2F61B19F" w14:textId="77777777" w:rsidR="004140C4" w:rsidRPr="0015224A" w:rsidRDefault="004140C4" w:rsidP="004140C4">
      <w:pPr>
        <w:rPr>
          <w:lang w:val="es-ES"/>
        </w:rPr>
      </w:pPr>
      <w:r w:rsidRPr="002B5357">
        <w:rPr>
          <w:lang w:val="en-US"/>
        </w:rPr>
        <w:t xml:space="preserve">_____. </w:t>
      </w:r>
      <w:r w:rsidRPr="002B5357">
        <w:rPr>
          <w:i/>
          <w:lang w:val="en-US"/>
        </w:rPr>
        <w:t>The Labyrinth of Solitude.</w:t>
      </w:r>
      <w:r w:rsidRPr="002B5357">
        <w:rPr>
          <w:lang w:val="en-US"/>
        </w:rPr>
        <w:t xml:space="preserve"> </w:t>
      </w:r>
      <w:r w:rsidRPr="0015224A">
        <w:rPr>
          <w:lang w:val="es-ES"/>
        </w:rPr>
        <w:t>Harmondsworth: Penguin.</w:t>
      </w:r>
    </w:p>
    <w:p w14:paraId="54E429E4" w14:textId="77777777" w:rsidR="004140C4" w:rsidRPr="0015224A" w:rsidRDefault="004140C4" w:rsidP="004140C4">
      <w:pPr>
        <w:tabs>
          <w:tab w:val="left" w:pos="708"/>
          <w:tab w:val="left" w:pos="1416"/>
        </w:tabs>
        <w:ind w:left="709" w:hanging="709"/>
        <w:rPr>
          <w:lang w:val="es-ES"/>
        </w:rPr>
      </w:pPr>
    </w:p>
    <w:p w14:paraId="6AC5D500" w14:textId="62CECB8C" w:rsidR="00D82EB1" w:rsidRPr="0015224A" w:rsidRDefault="00D82EB1">
      <w:pPr>
        <w:rPr>
          <w:b/>
          <w:lang w:val="es-ES"/>
        </w:rPr>
      </w:pPr>
    </w:p>
    <w:p w14:paraId="3263B57E" w14:textId="7A5BB926" w:rsidR="008D59BE" w:rsidRPr="0015224A" w:rsidRDefault="008D59BE">
      <w:pPr>
        <w:rPr>
          <w:b/>
          <w:lang w:val="es-ES"/>
        </w:rPr>
      </w:pPr>
    </w:p>
    <w:p w14:paraId="2BDAD8D9" w14:textId="05BDC1FF" w:rsidR="00732039" w:rsidRPr="0015224A" w:rsidRDefault="00732039">
      <w:pPr>
        <w:rPr>
          <w:b/>
          <w:lang w:val="es-ES"/>
        </w:rPr>
      </w:pPr>
    </w:p>
    <w:p w14:paraId="5BC7F9D9" w14:textId="3A2632A5" w:rsidR="00732039" w:rsidRPr="0015224A" w:rsidRDefault="00732039">
      <w:pPr>
        <w:rPr>
          <w:lang w:val="es-ES"/>
        </w:rPr>
      </w:pPr>
      <w:r w:rsidRPr="0015224A">
        <w:rPr>
          <w:lang w:val="es-ES"/>
        </w:rPr>
        <w:t>Audio</w:t>
      </w:r>
    </w:p>
    <w:p w14:paraId="6671B862" w14:textId="33BB7CA4" w:rsidR="00732039" w:rsidRPr="0015224A" w:rsidRDefault="00732039">
      <w:pPr>
        <w:rPr>
          <w:lang w:val="es-ES"/>
        </w:rPr>
      </w:pPr>
    </w:p>
    <w:p w14:paraId="3AA96EC7" w14:textId="110BA1E9" w:rsidR="00732039" w:rsidRPr="0015224A" w:rsidRDefault="00732039">
      <w:pPr>
        <w:rPr>
          <w:lang w:val="es-ES"/>
        </w:rPr>
      </w:pPr>
    </w:p>
    <w:p w14:paraId="2534B5E6" w14:textId="77777777" w:rsidR="00732039" w:rsidRDefault="00732039" w:rsidP="00732039">
      <w:pPr>
        <w:rPr>
          <w:lang w:val="es-ES"/>
        </w:rPr>
      </w:pPr>
      <w:r w:rsidRPr="00CE4A4D">
        <w:rPr>
          <w:lang w:val="es-ES"/>
        </w:rPr>
        <w:t>Díaz Villanueva, Fernando. "El enigma de Hernán Cortés</w:t>
      </w:r>
      <w:r>
        <w:rPr>
          <w:lang w:val="es-ES"/>
        </w:rPr>
        <w:t xml:space="preserve">." Audio. (La Contrahistoria). </w:t>
      </w:r>
      <w:r>
        <w:rPr>
          <w:i/>
          <w:lang w:val="es-ES"/>
        </w:rPr>
        <w:t>YouTube (Fernando Díaz Villanueva)</w:t>
      </w:r>
      <w:r>
        <w:rPr>
          <w:lang w:val="es-ES"/>
        </w:rPr>
        <w:t xml:space="preserve"> 6 Sept. 2019.*</w:t>
      </w:r>
    </w:p>
    <w:p w14:paraId="723305A7" w14:textId="77777777" w:rsidR="00732039" w:rsidRPr="0015224A" w:rsidRDefault="00732039" w:rsidP="00732039">
      <w:pPr>
        <w:ind w:hanging="12"/>
        <w:rPr>
          <w:lang w:val="es-ES"/>
        </w:rPr>
      </w:pPr>
      <w:hyperlink r:id="rId86" w:history="1">
        <w:r w:rsidRPr="0015224A">
          <w:rPr>
            <w:rStyle w:val="Hipervnculo"/>
            <w:lang w:val="es-ES"/>
          </w:rPr>
          <w:t>https://youtu.be/DZkAhVEkiew</w:t>
        </w:r>
      </w:hyperlink>
    </w:p>
    <w:p w14:paraId="064F246A" w14:textId="2C1B3DC3" w:rsidR="00732039" w:rsidRPr="0015224A" w:rsidRDefault="00732039" w:rsidP="00732039">
      <w:pPr>
        <w:rPr>
          <w:lang w:val="es-ES"/>
        </w:rPr>
      </w:pPr>
      <w:r w:rsidRPr="0015224A">
        <w:rPr>
          <w:lang w:val="es-ES"/>
        </w:rPr>
        <w:tab/>
        <w:t>2019</w:t>
      </w:r>
    </w:p>
    <w:p w14:paraId="2C1D3D1B" w14:textId="78BDF16C" w:rsidR="00732039" w:rsidRPr="0015224A" w:rsidRDefault="00732039" w:rsidP="00732039">
      <w:pPr>
        <w:rPr>
          <w:lang w:val="es-ES"/>
        </w:rPr>
      </w:pPr>
    </w:p>
    <w:p w14:paraId="29E3BA6A" w14:textId="207349DA" w:rsidR="00732039" w:rsidRPr="0015224A" w:rsidRDefault="00732039" w:rsidP="00732039">
      <w:pPr>
        <w:rPr>
          <w:lang w:val="es-ES"/>
        </w:rPr>
      </w:pPr>
    </w:p>
    <w:p w14:paraId="01E505C4" w14:textId="4A1AF450" w:rsidR="00732039" w:rsidRPr="0015224A" w:rsidRDefault="00732039" w:rsidP="00732039">
      <w:pPr>
        <w:rPr>
          <w:lang w:val="es-ES"/>
        </w:rPr>
      </w:pPr>
    </w:p>
    <w:p w14:paraId="071B7F2E" w14:textId="77777777" w:rsidR="00732039" w:rsidRPr="0015224A" w:rsidRDefault="00732039" w:rsidP="00732039">
      <w:pPr>
        <w:rPr>
          <w:lang w:val="es-ES"/>
        </w:rPr>
      </w:pPr>
    </w:p>
    <w:p w14:paraId="61A8381B" w14:textId="77777777" w:rsidR="008D59BE" w:rsidRPr="0015224A" w:rsidRDefault="008D59BE">
      <w:pPr>
        <w:rPr>
          <w:b/>
          <w:lang w:val="es-ES"/>
        </w:rPr>
      </w:pPr>
    </w:p>
    <w:p w14:paraId="4024553E" w14:textId="66BF44A0" w:rsidR="002E3958" w:rsidRPr="0015224A" w:rsidRDefault="00F36000">
      <w:pPr>
        <w:rPr>
          <w:lang w:val="es-ES"/>
        </w:rPr>
      </w:pPr>
      <w:r w:rsidRPr="0015224A">
        <w:rPr>
          <w:lang w:val="es-ES"/>
        </w:rPr>
        <w:t>Literature</w:t>
      </w:r>
    </w:p>
    <w:p w14:paraId="6F212CC4" w14:textId="77777777" w:rsidR="00F36000" w:rsidRPr="0015224A" w:rsidRDefault="00F36000">
      <w:pPr>
        <w:rPr>
          <w:lang w:val="es-ES"/>
        </w:rPr>
      </w:pPr>
    </w:p>
    <w:p w14:paraId="0F8C3AA4" w14:textId="59859B1A" w:rsidR="00F36000" w:rsidRDefault="00F36000" w:rsidP="00F36000">
      <w:r w:rsidRPr="0015224A">
        <w:rPr>
          <w:lang w:val="es-ES"/>
        </w:rPr>
        <w:t xml:space="preserve">Borges, Jorge Luis. </w:t>
      </w:r>
      <w:r>
        <w:rPr>
          <w:i/>
        </w:rPr>
        <w:t>La moneda de hierro.</w:t>
      </w:r>
      <w:r>
        <w:t xml:space="preserve"> Poems. 1976. ("México").</w:t>
      </w:r>
    </w:p>
    <w:p w14:paraId="11B270E2" w14:textId="77777777" w:rsidR="00F36000" w:rsidRDefault="00F36000" w:rsidP="00F36000">
      <w:r>
        <w:t xml:space="preserve">_____. </w:t>
      </w:r>
      <w:r>
        <w:rPr>
          <w:i/>
        </w:rPr>
        <w:t xml:space="preserve">La moneda de hierro. </w:t>
      </w:r>
      <w:r>
        <w:t xml:space="preserve">In Borges, </w:t>
      </w:r>
      <w:r>
        <w:rPr>
          <w:i/>
        </w:rPr>
        <w:t>Obras completas.</w:t>
      </w:r>
      <w:r>
        <w:t xml:space="preserve"> Barcelona: Círculo de Lectores. Vol. 4.</w:t>
      </w:r>
    </w:p>
    <w:p w14:paraId="05A156A3" w14:textId="77777777" w:rsidR="00F36000" w:rsidRDefault="00F36000" w:rsidP="00F36000">
      <w:r>
        <w:t xml:space="preserve">_____. </w:t>
      </w:r>
      <w:r>
        <w:rPr>
          <w:i/>
        </w:rPr>
        <w:t>La moneda de hierro.</w:t>
      </w:r>
      <w:r>
        <w:t xml:space="preserve"> In Borges, </w:t>
      </w:r>
      <w:r>
        <w:rPr>
          <w:i/>
        </w:rPr>
        <w:t>Obras Completas II.</w:t>
      </w:r>
      <w:r>
        <w:t xml:space="preserve"> Barcelona: RBA / Instituto Cervantes, 2005. 119-62.*</w:t>
      </w:r>
    </w:p>
    <w:p w14:paraId="52B89DD8" w14:textId="798F2D12" w:rsidR="00F36000" w:rsidRDefault="00F36000"/>
    <w:p w14:paraId="04C11663" w14:textId="7E847767" w:rsidR="00895CEF" w:rsidRDefault="00895CEF"/>
    <w:p w14:paraId="3AE5A766" w14:textId="1753CCFF" w:rsidR="00895CEF" w:rsidRDefault="00895CEF"/>
    <w:p w14:paraId="04EC1D6B" w14:textId="71314FFC" w:rsidR="00895CEF" w:rsidRDefault="00895CEF"/>
    <w:p w14:paraId="0BD666A5" w14:textId="67933FC9" w:rsidR="00895CEF" w:rsidRDefault="00895CEF">
      <w:r>
        <w:t>Music</w:t>
      </w:r>
    </w:p>
    <w:p w14:paraId="1702F0D7" w14:textId="66DE3461" w:rsidR="00895CEF" w:rsidRDefault="00895CEF"/>
    <w:p w14:paraId="758C69FE" w14:textId="26CB1FAC" w:rsidR="00895CEF" w:rsidRDefault="00895CEF"/>
    <w:p w14:paraId="3FD83D7B" w14:textId="73C04969" w:rsidR="00895CEF" w:rsidRPr="006C2EF8" w:rsidRDefault="00895CEF" w:rsidP="00895CEF">
      <w:pPr>
        <w:rPr>
          <w:lang w:val="es-ES"/>
        </w:rPr>
      </w:pPr>
      <w:r>
        <w:t xml:space="preserve">Ronstadt, Linda. </w:t>
      </w:r>
      <w:r>
        <w:rPr>
          <w:i/>
        </w:rPr>
        <w:t>Canciones de mi padre.</w:t>
      </w:r>
      <w:r>
        <w:t xml:space="preserve"> </w:t>
      </w:r>
      <w:r w:rsidRPr="006C2EF8">
        <w:rPr>
          <w:lang w:val="es-ES"/>
        </w:rPr>
        <w:t>CD. Germany: Columbia-Asylum Records, 1987.*</w:t>
      </w:r>
    </w:p>
    <w:p w14:paraId="65BB6BFA" w14:textId="77777777" w:rsidR="00895CEF" w:rsidRPr="000667A6" w:rsidRDefault="00895CEF" w:rsidP="00895CEF">
      <w:pPr>
        <w:rPr>
          <w:lang w:val="en-US"/>
        </w:rPr>
      </w:pPr>
      <w:r>
        <w:t xml:space="preserve">_____. </w:t>
      </w:r>
      <w:r>
        <w:rPr>
          <w:i/>
        </w:rPr>
        <w:t>Canciones de mi padre.</w:t>
      </w:r>
      <w:r>
        <w:t xml:space="preserve"> (Great Performances). </w:t>
      </w:r>
      <w:r w:rsidRPr="000667A6">
        <w:rPr>
          <w:lang w:val="en-US"/>
        </w:rPr>
        <w:t xml:space="preserve">1989. </w:t>
      </w:r>
      <w:r w:rsidRPr="000667A6">
        <w:rPr>
          <w:i/>
          <w:lang w:val="en-US"/>
        </w:rPr>
        <w:t xml:space="preserve">YouTube (Violet Pearl) </w:t>
      </w:r>
      <w:r w:rsidRPr="000667A6">
        <w:rPr>
          <w:lang w:val="en-US"/>
        </w:rPr>
        <w:t>30 March 2015.*</w:t>
      </w:r>
    </w:p>
    <w:p w14:paraId="622A3CEB" w14:textId="77777777" w:rsidR="00895CEF" w:rsidRPr="000667A6" w:rsidRDefault="00895CEF" w:rsidP="00895CEF">
      <w:pPr>
        <w:rPr>
          <w:lang w:val="en-US"/>
        </w:rPr>
      </w:pPr>
      <w:r w:rsidRPr="000667A6">
        <w:rPr>
          <w:lang w:val="en-US"/>
        </w:rPr>
        <w:tab/>
      </w:r>
      <w:hyperlink r:id="rId87" w:history="1">
        <w:r w:rsidRPr="000667A6">
          <w:rPr>
            <w:rStyle w:val="Hipervnculo"/>
            <w:lang w:val="en-US"/>
          </w:rPr>
          <w:t>https://youtu.be/GmYExGh-F88</w:t>
        </w:r>
      </w:hyperlink>
    </w:p>
    <w:p w14:paraId="0970012E" w14:textId="77777777" w:rsidR="00895CEF" w:rsidRPr="00895CEF" w:rsidRDefault="00895CEF" w:rsidP="00895CEF">
      <w:pPr>
        <w:rPr>
          <w:lang w:val="es-ES"/>
        </w:rPr>
      </w:pPr>
      <w:r w:rsidRPr="000667A6">
        <w:rPr>
          <w:lang w:val="en-US"/>
        </w:rPr>
        <w:tab/>
      </w:r>
      <w:r w:rsidRPr="00895CEF">
        <w:rPr>
          <w:lang w:val="es-ES"/>
        </w:rPr>
        <w:t>2015</w:t>
      </w:r>
    </w:p>
    <w:p w14:paraId="28E9F437" w14:textId="77777777" w:rsidR="00895CEF" w:rsidRPr="00895CEF" w:rsidRDefault="00895CEF" w:rsidP="00895CEF">
      <w:pPr>
        <w:rPr>
          <w:lang w:val="es-ES"/>
        </w:rPr>
      </w:pPr>
      <w:r w:rsidRPr="000667A6">
        <w:rPr>
          <w:lang w:val="es-ES"/>
        </w:rPr>
        <w:t xml:space="preserve">_____. </w:t>
      </w:r>
      <w:r w:rsidRPr="000667A6">
        <w:rPr>
          <w:i/>
          <w:lang w:val="es-ES"/>
        </w:rPr>
        <w:t xml:space="preserve">Canciones de mi padre. </w:t>
      </w:r>
      <w:r w:rsidRPr="00895CEF">
        <w:rPr>
          <w:i/>
          <w:lang w:val="es-ES"/>
        </w:rPr>
        <w:t>YouTube (Alison Garrett).*</w:t>
      </w:r>
    </w:p>
    <w:p w14:paraId="324AA5CB" w14:textId="77777777" w:rsidR="00895CEF" w:rsidRPr="00895CEF" w:rsidRDefault="00895CEF" w:rsidP="00895CEF">
      <w:pPr>
        <w:rPr>
          <w:lang w:val="es-ES"/>
        </w:rPr>
      </w:pPr>
      <w:r w:rsidRPr="00895CEF">
        <w:rPr>
          <w:lang w:val="es-ES"/>
        </w:rPr>
        <w:tab/>
      </w:r>
      <w:hyperlink r:id="rId88" w:history="1">
        <w:r w:rsidRPr="00895CEF">
          <w:rPr>
            <w:rStyle w:val="Hipervnculo"/>
            <w:lang w:val="es-ES"/>
          </w:rPr>
          <w:t>https://www.youtube.com/playlist?list=PLtyoje6CkG7bdFYE7q5OGyzdHhFKLorlS</w:t>
        </w:r>
      </w:hyperlink>
    </w:p>
    <w:p w14:paraId="74C71EFB" w14:textId="77777777" w:rsidR="00895CEF" w:rsidRPr="006C2EF8" w:rsidRDefault="00895CEF" w:rsidP="00895CEF">
      <w:pPr>
        <w:rPr>
          <w:lang w:val="en-US"/>
        </w:rPr>
      </w:pPr>
      <w:r w:rsidRPr="00895CEF">
        <w:rPr>
          <w:lang w:val="es-ES"/>
        </w:rPr>
        <w:tab/>
      </w:r>
      <w:r w:rsidRPr="006C2EF8">
        <w:rPr>
          <w:lang w:val="en-US"/>
        </w:rPr>
        <w:t>2020</w:t>
      </w:r>
    </w:p>
    <w:p w14:paraId="598AE0A0" w14:textId="15FC72E8" w:rsidR="00895CEF" w:rsidRPr="006C2EF8" w:rsidRDefault="00895CEF">
      <w:pPr>
        <w:rPr>
          <w:lang w:val="en-US"/>
        </w:rPr>
      </w:pPr>
    </w:p>
    <w:p w14:paraId="10D0DB2B" w14:textId="3774AC88" w:rsidR="00895CEF" w:rsidRPr="006C2EF8" w:rsidRDefault="00895CEF">
      <w:pPr>
        <w:rPr>
          <w:lang w:val="en-US"/>
        </w:rPr>
      </w:pPr>
    </w:p>
    <w:p w14:paraId="120BA1D2" w14:textId="634BA28B" w:rsidR="00895CEF" w:rsidRPr="006C2EF8" w:rsidRDefault="00895CEF">
      <w:pPr>
        <w:rPr>
          <w:lang w:val="en-US"/>
        </w:rPr>
      </w:pPr>
    </w:p>
    <w:p w14:paraId="67A7A39B" w14:textId="253C6DD7" w:rsidR="00895CEF" w:rsidRPr="006C2EF8" w:rsidRDefault="00895CEF">
      <w:pPr>
        <w:rPr>
          <w:lang w:val="en-US"/>
        </w:rPr>
      </w:pPr>
    </w:p>
    <w:p w14:paraId="1A4EA69A" w14:textId="565A1F16" w:rsidR="00895CEF" w:rsidRPr="006C2EF8" w:rsidRDefault="00895CEF">
      <w:pPr>
        <w:rPr>
          <w:lang w:val="en-US"/>
        </w:rPr>
      </w:pPr>
    </w:p>
    <w:p w14:paraId="5A677139" w14:textId="77777777" w:rsidR="00895CEF" w:rsidRPr="006C2EF8" w:rsidRDefault="00895CEF">
      <w:pPr>
        <w:rPr>
          <w:lang w:val="en-US"/>
        </w:rPr>
      </w:pPr>
    </w:p>
    <w:p w14:paraId="7644DBAE" w14:textId="77777777" w:rsidR="00FF7ECD" w:rsidRPr="006C2EF8" w:rsidRDefault="00FF7ECD" w:rsidP="00FF7ECD">
      <w:pPr>
        <w:rPr>
          <w:b/>
          <w:lang w:val="en-US"/>
        </w:rPr>
      </w:pPr>
    </w:p>
    <w:p w14:paraId="4AAC9DD8" w14:textId="3EF90AF6" w:rsidR="00FF7ECD" w:rsidRPr="006C2EF8" w:rsidRDefault="00FF7ECD" w:rsidP="00FF7ECD">
      <w:pPr>
        <w:rPr>
          <w:b/>
          <w:lang w:val="en-US"/>
        </w:rPr>
      </w:pPr>
      <w:r w:rsidRPr="006C2EF8">
        <w:rPr>
          <w:b/>
          <w:lang w:val="en-US"/>
        </w:rPr>
        <w:t>Crime</w:t>
      </w:r>
      <w:r w:rsidR="00316D20">
        <w:rPr>
          <w:b/>
          <w:lang w:val="en-US"/>
        </w:rPr>
        <w:t>, underworld, cartels…</w:t>
      </w:r>
    </w:p>
    <w:p w14:paraId="5B303638" w14:textId="77777777" w:rsidR="00FF7ECD" w:rsidRPr="006C2EF8" w:rsidRDefault="00FF7ECD" w:rsidP="00FF7ECD">
      <w:pPr>
        <w:rPr>
          <w:b/>
          <w:lang w:val="en-US"/>
        </w:rPr>
      </w:pPr>
    </w:p>
    <w:p w14:paraId="639CD882" w14:textId="77777777" w:rsidR="00FF7ECD" w:rsidRDefault="00FF7ECD" w:rsidP="00FF7ECD">
      <w:pPr>
        <w:tabs>
          <w:tab w:val="left" w:pos="7627"/>
        </w:tabs>
      </w:pPr>
      <w:r w:rsidRPr="006C2EF8">
        <w:rPr>
          <w:lang w:val="en-US"/>
        </w:rPr>
        <w:t xml:space="preserve">Cassez, Florence, and Éric Dussart. </w:t>
      </w:r>
      <w:r>
        <w:rPr>
          <w:i/>
        </w:rPr>
        <w:t>À l'ombre de ma vie: Prisonnière de l'État mexicain.</w:t>
      </w:r>
      <w:r>
        <w:t xml:space="preserve"> 2010.</w:t>
      </w:r>
    </w:p>
    <w:p w14:paraId="132AEF16" w14:textId="77777777" w:rsidR="00FF7ECD" w:rsidRDefault="00FF7ECD" w:rsidP="00FF7ECD">
      <w:pPr>
        <w:tabs>
          <w:tab w:val="left" w:pos="7627"/>
        </w:tabs>
      </w:pPr>
      <w:r>
        <w:t xml:space="preserve">_____. </w:t>
      </w:r>
      <w:r>
        <w:rPr>
          <w:i/>
        </w:rPr>
        <w:t>Rien n'emprisonne l'innocence.</w:t>
      </w:r>
      <w:r>
        <w:t xml:space="preserve"> 2014.</w:t>
      </w:r>
    </w:p>
    <w:p w14:paraId="56AB7511" w14:textId="77777777" w:rsidR="00056AEC" w:rsidRPr="001F54FC" w:rsidRDefault="00056AEC" w:rsidP="00056AEC">
      <w:r>
        <w:t xml:space="preserve">"México registra el nivel más alto de violencia en 21 años." </w:t>
      </w:r>
      <w:r>
        <w:rPr>
          <w:i/>
        </w:rPr>
        <w:t>El País</w:t>
      </w:r>
      <w:r>
        <w:t xml:space="preserve"> 21 Aug. 2018.*</w:t>
      </w:r>
    </w:p>
    <w:p w14:paraId="0AB6EFDC" w14:textId="77777777" w:rsidR="00056AEC" w:rsidRDefault="00056AEC" w:rsidP="00056AEC">
      <w:r>
        <w:tab/>
      </w:r>
      <w:hyperlink r:id="rId89" w:history="1">
        <w:r w:rsidRPr="00941C7D">
          <w:rPr>
            <w:rStyle w:val="Hipervnculo"/>
          </w:rPr>
          <w:t>https://elpais.com/internacional/2018/08/21/mexico/1534871332_672002.html</w:t>
        </w:r>
      </w:hyperlink>
    </w:p>
    <w:p w14:paraId="271C86DE" w14:textId="77777777" w:rsidR="00056AEC" w:rsidRDefault="00056AEC" w:rsidP="00056AEC">
      <w:r>
        <w:tab/>
        <w:t>2018</w:t>
      </w:r>
    </w:p>
    <w:p w14:paraId="7122DC22" w14:textId="77777777" w:rsidR="00FF7ECD" w:rsidRPr="00345E1E" w:rsidRDefault="00FF7ECD" w:rsidP="00FF7ECD">
      <w:pPr>
        <w:tabs>
          <w:tab w:val="left" w:pos="7627"/>
        </w:tabs>
      </w:pPr>
      <w:r>
        <w:t xml:space="preserve">Nájar, Alberto. "México, el país de los 100.000 secuestros." </w:t>
      </w:r>
      <w:r>
        <w:rPr>
          <w:i/>
        </w:rPr>
        <w:t>BBC Mundo</w:t>
      </w:r>
      <w:r>
        <w:t xml:space="preserve"> 3 Oct. 2013.*</w:t>
      </w:r>
    </w:p>
    <w:p w14:paraId="6163E695" w14:textId="77777777" w:rsidR="00FF7ECD" w:rsidRDefault="00FF7ECD" w:rsidP="00FF7ECD">
      <w:pPr>
        <w:tabs>
          <w:tab w:val="left" w:pos="7627"/>
        </w:tabs>
      </w:pPr>
      <w:r>
        <w:tab/>
      </w:r>
      <w:hyperlink r:id="rId90" w:history="1">
        <w:r w:rsidRPr="00C3100A">
          <w:rPr>
            <w:rStyle w:val="Hipervnculo"/>
          </w:rPr>
          <w:t>https://www.bbc.com/mundo/noticias/2013/10/131002_mexico_pais_secuestros_inegi_garcia_valseca_narcotrafico_an.shtml</w:t>
        </w:r>
      </w:hyperlink>
    </w:p>
    <w:p w14:paraId="5091C110" w14:textId="77777777" w:rsidR="00FF7ECD" w:rsidRDefault="00FF7ECD" w:rsidP="00FF7ECD">
      <w:pPr>
        <w:tabs>
          <w:tab w:val="left" w:pos="7627"/>
        </w:tabs>
      </w:pPr>
      <w:r>
        <w:tab/>
        <w:t>2018</w:t>
      </w:r>
    </w:p>
    <w:p w14:paraId="1F10C86B" w14:textId="77777777" w:rsidR="00C54BC4" w:rsidRPr="003556C2" w:rsidRDefault="00C54BC4" w:rsidP="00C54BC4">
      <w:r>
        <w:t xml:space="preserve">Suárez, Karina. "México alcanza un nuevo récord de asesinatos." </w:t>
      </w:r>
      <w:r>
        <w:rPr>
          <w:i/>
        </w:rPr>
        <w:t>El País</w:t>
      </w:r>
      <w:r>
        <w:t xml:space="preserve"> 22 June 2018.*</w:t>
      </w:r>
    </w:p>
    <w:p w14:paraId="61E57E0C" w14:textId="77777777" w:rsidR="00C54BC4" w:rsidRDefault="00C54BC4" w:rsidP="00C54BC4">
      <w:r>
        <w:tab/>
      </w:r>
      <w:hyperlink r:id="rId91" w:history="1">
        <w:r w:rsidRPr="00941C7D">
          <w:rPr>
            <w:rStyle w:val="Hipervnculo"/>
          </w:rPr>
          <w:t>https://elpais.com/internacional/2018/06/22/mexico/1529620697_155674.html</w:t>
        </w:r>
      </w:hyperlink>
    </w:p>
    <w:p w14:paraId="3C216FA5" w14:textId="77777777" w:rsidR="00C54BC4" w:rsidRPr="0044723E" w:rsidRDefault="00C54BC4" w:rsidP="00C54BC4">
      <w:pPr>
        <w:rPr>
          <w:lang w:val="es-ES"/>
        </w:rPr>
      </w:pPr>
      <w:r>
        <w:lastRenderedPageBreak/>
        <w:tab/>
      </w:r>
      <w:r w:rsidRPr="0044723E">
        <w:rPr>
          <w:lang w:val="es-ES"/>
        </w:rPr>
        <w:t>2018</w:t>
      </w:r>
    </w:p>
    <w:p w14:paraId="02A861FA" w14:textId="77777777" w:rsidR="00FF7ECD" w:rsidRPr="0044723E" w:rsidRDefault="00FF7ECD" w:rsidP="00FF7ECD">
      <w:pPr>
        <w:rPr>
          <w:b/>
          <w:lang w:val="es-ES"/>
        </w:rPr>
      </w:pPr>
    </w:p>
    <w:p w14:paraId="64E66886" w14:textId="73265755" w:rsidR="00FF7ECD" w:rsidRPr="0044723E" w:rsidRDefault="00FF7ECD">
      <w:pPr>
        <w:rPr>
          <w:lang w:val="es-ES"/>
        </w:rPr>
      </w:pPr>
    </w:p>
    <w:p w14:paraId="20F13B29" w14:textId="6177614B" w:rsidR="00316D20" w:rsidRPr="0044723E" w:rsidRDefault="00316D20">
      <w:pPr>
        <w:rPr>
          <w:lang w:val="es-ES"/>
        </w:rPr>
      </w:pPr>
    </w:p>
    <w:p w14:paraId="3BDC6C70" w14:textId="1238D7A3" w:rsidR="00316D20" w:rsidRPr="0044723E" w:rsidRDefault="00316D20">
      <w:pPr>
        <w:rPr>
          <w:lang w:val="es-ES"/>
        </w:rPr>
      </w:pPr>
    </w:p>
    <w:p w14:paraId="29B53E9D" w14:textId="0E4CD57F" w:rsidR="00316D20" w:rsidRPr="0044723E" w:rsidRDefault="00316D20">
      <w:pPr>
        <w:rPr>
          <w:lang w:val="es-ES"/>
        </w:rPr>
      </w:pPr>
      <w:r w:rsidRPr="0044723E">
        <w:rPr>
          <w:lang w:val="es-ES"/>
        </w:rPr>
        <w:t>Literature</w:t>
      </w:r>
    </w:p>
    <w:p w14:paraId="34A72E5F" w14:textId="0CAAC60F" w:rsidR="00316D20" w:rsidRPr="0044723E" w:rsidRDefault="00316D20">
      <w:pPr>
        <w:rPr>
          <w:lang w:val="es-ES"/>
        </w:rPr>
      </w:pPr>
    </w:p>
    <w:p w14:paraId="0E7CF53C" w14:textId="6AD8B2B8" w:rsidR="00316D20" w:rsidRPr="0044723E" w:rsidRDefault="00316D20">
      <w:pPr>
        <w:rPr>
          <w:lang w:val="es-ES"/>
        </w:rPr>
      </w:pPr>
    </w:p>
    <w:p w14:paraId="4D3245B6" w14:textId="47F256F0" w:rsidR="00316D20" w:rsidRPr="007F23BA" w:rsidRDefault="00316D20" w:rsidP="00316D20">
      <w:pPr>
        <w:rPr>
          <w:lang w:val="es-ES"/>
        </w:rPr>
      </w:pPr>
      <w:r>
        <w:rPr>
          <w:lang w:val="es-ES"/>
        </w:rPr>
        <w:t>Bolaño, Roberto</w:t>
      </w:r>
      <w:r w:rsidRPr="007F23BA">
        <w:rPr>
          <w:lang w:val="es-ES"/>
        </w:rPr>
        <w:t xml:space="preserve">. </w:t>
      </w:r>
      <w:r w:rsidRPr="007F23BA">
        <w:rPr>
          <w:i/>
          <w:lang w:val="es-ES"/>
        </w:rPr>
        <w:t>2666.</w:t>
      </w:r>
      <w:r w:rsidRPr="007F23BA">
        <w:rPr>
          <w:lang w:val="es-ES"/>
        </w:rPr>
        <w:t xml:space="preserve"> Novel. 2003.</w:t>
      </w:r>
    </w:p>
    <w:p w14:paraId="1CA935C1" w14:textId="77777777" w:rsidR="00316D20" w:rsidRDefault="00316D20" w:rsidP="00316D20">
      <w:r>
        <w:t xml:space="preserve">_____. </w:t>
      </w:r>
      <w:r>
        <w:rPr>
          <w:i/>
        </w:rPr>
        <w:t xml:space="preserve">2666. </w:t>
      </w:r>
      <w:r>
        <w:t>Novel. (Narrativas Hispánicas). Barcelona: Anagrama, 2004.*</w:t>
      </w:r>
    </w:p>
    <w:p w14:paraId="227FF067" w14:textId="77777777" w:rsidR="00316D20" w:rsidRPr="00833A77" w:rsidRDefault="00316D20" w:rsidP="00316D20">
      <w:pPr>
        <w:rPr>
          <w:lang w:val="en-US"/>
        </w:rPr>
      </w:pPr>
      <w:r>
        <w:t xml:space="preserve">_____. </w:t>
      </w:r>
      <w:r>
        <w:rPr>
          <w:i/>
        </w:rPr>
        <w:t>2666.</w:t>
      </w:r>
      <w:r>
        <w:t xml:space="preserve"> (Compactos, 462). Barcelona: Anagrama, 2008. </w:t>
      </w:r>
      <w:r w:rsidRPr="0044723E">
        <w:rPr>
          <w:lang w:val="en-US"/>
        </w:rPr>
        <w:t xml:space="preserve">2nd ed. 2009. </w:t>
      </w:r>
      <w:r w:rsidRPr="00833A77">
        <w:rPr>
          <w:lang w:val="en-US"/>
        </w:rPr>
        <w:t>3rd ed. 2009. 3rd ed. 2009. 4th ed. 2010. 5th ed. 2010. 6th ed. 2011. 7th ed. 2012. 8th ed. 2012. 10th ed. 2013. 11th ed. 2014. 12th ed. 2014.*</w:t>
      </w:r>
    </w:p>
    <w:p w14:paraId="2136573E" w14:textId="77777777" w:rsidR="00316D20" w:rsidRPr="0044723E" w:rsidRDefault="00316D20" w:rsidP="00316D20">
      <w:pPr>
        <w:rPr>
          <w:lang w:val="en-US"/>
        </w:rPr>
      </w:pPr>
      <w:r w:rsidRPr="0044723E">
        <w:rPr>
          <w:lang w:val="en-US"/>
        </w:rPr>
        <w:t xml:space="preserve">_____. </w:t>
      </w:r>
      <w:r w:rsidRPr="0044723E">
        <w:rPr>
          <w:i/>
          <w:lang w:val="en-US"/>
        </w:rPr>
        <w:t xml:space="preserve">2666. </w:t>
      </w:r>
      <w:r w:rsidRPr="0044723E">
        <w:rPr>
          <w:lang w:val="en-US"/>
        </w:rPr>
        <w:t>English trans. 2008.</w:t>
      </w:r>
    </w:p>
    <w:p w14:paraId="2B76AF2E" w14:textId="77777777" w:rsidR="00316D20" w:rsidRPr="00D34433" w:rsidRDefault="00316D20" w:rsidP="00316D20">
      <w:r>
        <w:rPr>
          <w:lang w:val="en-US"/>
        </w:rPr>
        <w:t xml:space="preserve">Winslow, Don. </w:t>
      </w:r>
      <w:r w:rsidRPr="00D247A8">
        <w:rPr>
          <w:i/>
          <w:lang w:val="en-US"/>
        </w:rPr>
        <w:t>The Power of the Dog.</w:t>
      </w:r>
      <w:r w:rsidRPr="00D247A8">
        <w:rPr>
          <w:lang w:val="en-US"/>
        </w:rPr>
        <w:t xml:space="preserve"> Novel. New York: Random House-Knopf, 2005. </w:t>
      </w:r>
      <w:r>
        <w:t>(Mexico drug cartels).</w:t>
      </w:r>
    </w:p>
    <w:p w14:paraId="032B4830" w14:textId="77777777" w:rsidR="00316D20" w:rsidRDefault="00316D20" w:rsidP="00316D20">
      <w:r>
        <w:t xml:space="preserve">_____. </w:t>
      </w:r>
      <w:r>
        <w:rPr>
          <w:i/>
        </w:rPr>
        <w:t>El poder del perro.</w:t>
      </w:r>
      <w:r>
        <w:t xml:space="preserve">  Prologue by Rodrigo Fresán. Trans. Eduardo G. Murillo. (Rojo &amp; Negra, 1). Barcelona: Random House Mondadori, 2010.*</w:t>
      </w:r>
    </w:p>
    <w:p w14:paraId="164D3854" w14:textId="2E7D1010" w:rsidR="00316D20" w:rsidRDefault="00316D20"/>
    <w:p w14:paraId="0EDDF941" w14:textId="74AFE902" w:rsidR="00316D20" w:rsidRDefault="00316D20"/>
    <w:p w14:paraId="1B8AECFC" w14:textId="3BB251BE" w:rsidR="00316D20" w:rsidRDefault="00316D20"/>
    <w:p w14:paraId="42F6C9D4" w14:textId="20807881" w:rsidR="00316D20" w:rsidRDefault="0017653E">
      <w:r>
        <w:t>Video</w:t>
      </w:r>
    </w:p>
    <w:p w14:paraId="212004B4" w14:textId="77777777" w:rsidR="0017653E" w:rsidRDefault="0017653E"/>
    <w:p w14:paraId="73683C70" w14:textId="0D0B4C34" w:rsidR="0017653E" w:rsidRPr="00527EB0" w:rsidRDefault="0017653E" w:rsidP="0017653E">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n</w:t>
      </w:r>
      <w:r w:rsidRPr="00527EB0">
        <w:rPr>
          <w:szCs w:val="28"/>
        </w:rPr>
        <w:t>ces;  Edgar Fabricio Blanco Gallegos – Finatech SL – Arturo Rodríguez Ruiz; Enrique Peña-Nieto, Carlos Schlimm, Felipe Calderón; Juan Ramón Collado).</w:t>
      </w:r>
    </w:p>
    <w:p w14:paraId="00E39412" w14:textId="77777777" w:rsidR="0017653E" w:rsidRPr="00E546E0" w:rsidRDefault="0017653E" w:rsidP="0017653E">
      <w:pPr>
        <w:ind w:hanging="1"/>
        <w:rPr>
          <w:color w:val="1D9BF0"/>
          <w:szCs w:val="28"/>
        </w:rPr>
      </w:pPr>
      <w:hyperlink r:id="rId92" w:history="1">
        <w:r w:rsidRPr="00E546E0">
          <w:rPr>
            <w:rStyle w:val="Hipervnculo"/>
            <w:szCs w:val="28"/>
          </w:rPr>
          <w:t>https://youtu.be/1tS21iKLJWM</w:t>
        </w:r>
      </w:hyperlink>
    </w:p>
    <w:p w14:paraId="35B42D76" w14:textId="77777777" w:rsidR="0017653E" w:rsidRPr="00E546E0" w:rsidRDefault="0017653E" w:rsidP="0017653E">
      <w:pPr>
        <w:rPr>
          <w:szCs w:val="28"/>
        </w:rPr>
      </w:pPr>
      <w:r w:rsidRPr="00E546E0">
        <w:rPr>
          <w:szCs w:val="28"/>
        </w:rPr>
        <w:tab/>
        <w:t>2023</w:t>
      </w:r>
    </w:p>
    <w:p w14:paraId="00FC8ADF" w14:textId="77777777" w:rsidR="0017653E" w:rsidRDefault="0017653E"/>
    <w:p w14:paraId="56AF5DDA" w14:textId="20B04DE3" w:rsidR="00316D20" w:rsidRDefault="00316D20"/>
    <w:p w14:paraId="26A8C134" w14:textId="77777777" w:rsidR="00316D20" w:rsidRDefault="00316D20"/>
    <w:p w14:paraId="731850D2" w14:textId="77777777" w:rsidR="00ED0C94" w:rsidRDefault="00ED0C94"/>
    <w:p w14:paraId="06E17577" w14:textId="20D58D73" w:rsidR="00ED0C94" w:rsidRDefault="00ED0C94">
      <w:pPr>
        <w:rPr>
          <w:b/>
        </w:rPr>
      </w:pPr>
      <w:r>
        <w:rPr>
          <w:b/>
        </w:rPr>
        <w:t>Culture</w:t>
      </w:r>
    </w:p>
    <w:p w14:paraId="1263FC5F" w14:textId="77777777" w:rsidR="00ED0C94" w:rsidRDefault="00ED0C94">
      <w:pPr>
        <w:rPr>
          <w:b/>
        </w:rPr>
      </w:pPr>
    </w:p>
    <w:p w14:paraId="0AD6100C" w14:textId="77777777" w:rsidR="00ED0C94" w:rsidRPr="00DC29F2" w:rsidRDefault="00ED0C94" w:rsidP="00ED0C94">
      <w:pPr>
        <w:tabs>
          <w:tab w:val="left" w:pos="7627"/>
        </w:tabs>
        <w:rPr>
          <w:i/>
          <w:lang w:val="en-US"/>
        </w:rPr>
      </w:pPr>
      <w:r>
        <w:lastRenderedPageBreak/>
        <w:t xml:space="preserve">Blancas Curiel, Roxana Ariadne. "Cuerpos (In)Visibles: Relaciones transnacionales, Tecnologías culturales y Narratividad en México y la Península Ibérica." </w:t>
      </w:r>
      <w:r w:rsidRPr="00DC29F2">
        <w:rPr>
          <w:lang w:val="en-US"/>
        </w:rPr>
        <w:t xml:space="preserve">Ph.D. diss. U of California Riverside, 2016. Online at  </w:t>
      </w:r>
      <w:r w:rsidRPr="00DC29F2">
        <w:rPr>
          <w:i/>
          <w:lang w:val="en-US"/>
        </w:rPr>
        <w:t>e-Scholarship.*</w:t>
      </w:r>
    </w:p>
    <w:p w14:paraId="51324EC9" w14:textId="77777777" w:rsidR="00ED0C94" w:rsidRPr="00DC29F2" w:rsidRDefault="00ED0C94" w:rsidP="00ED0C94">
      <w:pPr>
        <w:tabs>
          <w:tab w:val="left" w:pos="7627"/>
        </w:tabs>
        <w:rPr>
          <w:lang w:val="en-US"/>
        </w:rPr>
      </w:pPr>
      <w:r w:rsidRPr="00DC29F2">
        <w:rPr>
          <w:lang w:val="en-US"/>
        </w:rPr>
        <w:tab/>
      </w:r>
      <w:hyperlink r:id="rId93" w:history="1">
        <w:r w:rsidRPr="00DC29F2">
          <w:rPr>
            <w:rStyle w:val="Hipervnculo"/>
            <w:lang w:val="en-US"/>
          </w:rPr>
          <w:t>https://escholarship.org/content/qt6m75c4t6/qt6m75c4t6.pdf</w:t>
        </w:r>
      </w:hyperlink>
    </w:p>
    <w:p w14:paraId="1205583A" w14:textId="77777777" w:rsidR="00ED0C94" w:rsidRDefault="00ED0C94" w:rsidP="00ED0C94">
      <w:pPr>
        <w:tabs>
          <w:tab w:val="left" w:pos="7627"/>
        </w:tabs>
      </w:pPr>
      <w:r w:rsidRPr="00DC29F2">
        <w:rPr>
          <w:lang w:val="en-US"/>
        </w:rPr>
        <w:tab/>
      </w:r>
      <w:r>
        <w:t>2018</w:t>
      </w:r>
    </w:p>
    <w:p w14:paraId="1450867F" w14:textId="77777777" w:rsidR="004140C4" w:rsidRDefault="004140C4" w:rsidP="004140C4">
      <w:pPr>
        <w:tabs>
          <w:tab w:val="left" w:pos="708"/>
          <w:tab w:val="left" w:pos="1416"/>
        </w:tabs>
        <w:ind w:left="709" w:hanging="709"/>
        <w:rPr>
          <w:lang w:val="es-ES"/>
        </w:rPr>
      </w:pPr>
      <w:r w:rsidRPr="00840A59">
        <w:rPr>
          <w:lang w:val="es-ES"/>
        </w:rPr>
        <w:t xml:space="preserve">Paz, Octavio. </w:t>
      </w:r>
      <w:r>
        <w:rPr>
          <w:lang w:val="es-ES"/>
        </w:rPr>
        <w:t xml:space="preserve">"Todos Santos, Día de Muertos." In Paz, </w:t>
      </w:r>
      <w:r>
        <w:rPr>
          <w:i/>
          <w:lang w:val="es-ES"/>
        </w:rPr>
        <w:t xml:space="preserve">El Laberinto de la Soledad. </w:t>
      </w:r>
      <w:r>
        <w:rPr>
          <w:lang w:val="es-ES"/>
        </w:rPr>
        <w:t>México: FCE, 2000. 1.50-68.*</w:t>
      </w:r>
    </w:p>
    <w:p w14:paraId="65226810" w14:textId="58EC2F77" w:rsidR="004140C4" w:rsidRDefault="004140C4" w:rsidP="004140C4">
      <w:pPr>
        <w:tabs>
          <w:tab w:val="left" w:pos="708"/>
          <w:tab w:val="left" w:pos="1416"/>
        </w:tabs>
        <w:ind w:left="709" w:hanging="709"/>
        <w:rPr>
          <w:lang w:val="es-ES"/>
        </w:rPr>
      </w:pPr>
      <w:r>
        <w:rPr>
          <w:lang w:val="es-ES"/>
        </w:rPr>
        <w:t>_____.</w:t>
      </w:r>
      <w:r w:rsidRPr="00840A59">
        <w:rPr>
          <w:lang w:val="es-ES"/>
        </w:rPr>
        <w:t xml:space="preserve"> </w:t>
      </w:r>
      <w:r>
        <w:rPr>
          <w:lang w:val="es-ES"/>
        </w:rPr>
        <w:t xml:space="preserve">"La 'intelligentsia' mexicana." In Paz, </w:t>
      </w:r>
      <w:r>
        <w:rPr>
          <w:i/>
          <w:lang w:val="es-ES"/>
        </w:rPr>
        <w:t xml:space="preserve">El Laberinto de la Soledad. </w:t>
      </w:r>
      <w:r>
        <w:rPr>
          <w:lang w:val="es-ES"/>
        </w:rPr>
        <w:t>México: FCE, 2000. 1.150-72.*</w:t>
      </w:r>
    </w:p>
    <w:p w14:paraId="3BA02C73" w14:textId="77777777" w:rsidR="00ED0C94" w:rsidRDefault="00ED0C94">
      <w:pPr>
        <w:rPr>
          <w:b/>
        </w:rPr>
      </w:pPr>
    </w:p>
    <w:p w14:paraId="72166F6D" w14:textId="77777777" w:rsidR="00ED0C94" w:rsidRDefault="00ED0C94">
      <w:pPr>
        <w:rPr>
          <w:b/>
        </w:rPr>
      </w:pPr>
    </w:p>
    <w:p w14:paraId="61BD97F0" w14:textId="77777777" w:rsidR="00ED0C94" w:rsidRDefault="00ED0C94">
      <w:pPr>
        <w:rPr>
          <w:b/>
        </w:rPr>
      </w:pPr>
    </w:p>
    <w:p w14:paraId="417ACF65" w14:textId="77777777" w:rsidR="00ED0C94" w:rsidRPr="00ED0C94" w:rsidRDefault="00ED0C94">
      <w:pPr>
        <w:rPr>
          <w:b/>
        </w:rPr>
      </w:pPr>
    </w:p>
    <w:p w14:paraId="4CE6F028" w14:textId="77777777" w:rsidR="002E3958" w:rsidRDefault="002E3958"/>
    <w:p w14:paraId="5298170E" w14:textId="77777777" w:rsidR="002E3958" w:rsidRDefault="002E3958">
      <w:pPr>
        <w:rPr>
          <w:b/>
        </w:rPr>
      </w:pPr>
      <w:r>
        <w:rPr>
          <w:b/>
        </w:rPr>
        <w:t>Education</w:t>
      </w:r>
    </w:p>
    <w:p w14:paraId="2FB95CD6" w14:textId="77777777" w:rsidR="002E3958" w:rsidRDefault="002E3958">
      <w:pPr>
        <w:rPr>
          <w:b/>
        </w:rPr>
      </w:pPr>
    </w:p>
    <w:p w14:paraId="752B5508" w14:textId="77777777" w:rsidR="002E3958" w:rsidRDefault="002E3958">
      <w:pPr>
        <w:rPr>
          <w:color w:val="000000"/>
        </w:rPr>
      </w:pPr>
      <w:r>
        <w:rPr>
          <w:i/>
          <w:color w:val="000000"/>
        </w:rPr>
        <w:t>Revista de la Educación Superior.</w:t>
      </w:r>
    </w:p>
    <w:p w14:paraId="1A6A0533" w14:textId="77777777" w:rsidR="002E3958" w:rsidRDefault="002E3958">
      <w:r>
        <w:t>Asociación Nacional de Universidades e Instituciones de Educación Superior, Mexico.</w:t>
      </w:r>
    </w:p>
    <w:p w14:paraId="70564194" w14:textId="77777777" w:rsidR="002E3958" w:rsidRDefault="002E3958">
      <w:pPr>
        <w:rPr>
          <w:color w:val="000000"/>
        </w:rPr>
      </w:pPr>
      <w:r>
        <w:rPr>
          <w:color w:val="000000"/>
        </w:rPr>
        <w:tab/>
      </w:r>
      <w:hyperlink r:id="rId94" w:history="1">
        <w:r>
          <w:rPr>
            <w:rStyle w:val="Hipervnculo"/>
          </w:rPr>
          <w:t>http://www.anuies.mx/servicios/p_anuies/index2.php?clave=publicaciones/revsup/</w:t>
        </w:r>
      </w:hyperlink>
    </w:p>
    <w:p w14:paraId="381EB29E" w14:textId="77777777" w:rsidR="002E3958" w:rsidRDefault="002E3958">
      <w:pPr>
        <w:rPr>
          <w:color w:val="000000"/>
        </w:rPr>
      </w:pPr>
      <w:r>
        <w:rPr>
          <w:color w:val="000000"/>
        </w:rPr>
        <w:tab/>
        <w:t>2007-03-11</w:t>
      </w:r>
    </w:p>
    <w:p w14:paraId="0CB727F3" w14:textId="77777777" w:rsidR="002E3958" w:rsidRDefault="002E3958">
      <w:pPr>
        <w:rPr>
          <w:b/>
        </w:rPr>
      </w:pPr>
    </w:p>
    <w:p w14:paraId="58E1ABBE" w14:textId="232CAE5C" w:rsidR="00B07EAB" w:rsidRDefault="00B07EAB">
      <w:pPr>
        <w:rPr>
          <w:b/>
        </w:rPr>
      </w:pPr>
    </w:p>
    <w:p w14:paraId="0429C901" w14:textId="5210ED13" w:rsidR="009953B3" w:rsidRDefault="009953B3">
      <w:pPr>
        <w:rPr>
          <w:b/>
        </w:rPr>
      </w:pPr>
    </w:p>
    <w:p w14:paraId="6E63D734" w14:textId="77E00CF8" w:rsidR="009953B3" w:rsidRDefault="009953B3">
      <w:pPr>
        <w:rPr>
          <w:b/>
        </w:rPr>
      </w:pPr>
      <w:r>
        <w:rPr>
          <w:b/>
        </w:rPr>
        <w:t>Geography</w:t>
      </w:r>
      <w:r w:rsidR="004E15E0">
        <w:rPr>
          <w:b/>
        </w:rPr>
        <w:t xml:space="preserve"> and Geology</w:t>
      </w:r>
    </w:p>
    <w:p w14:paraId="7CA9251D" w14:textId="0001C505" w:rsidR="009953B3" w:rsidRDefault="009953B3">
      <w:pPr>
        <w:rPr>
          <w:b/>
        </w:rPr>
      </w:pPr>
    </w:p>
    <w:p w14:paraId="3ADB6C29" w14:textId="77777777" w:rsidR="009953B3" w:rsidRPr="004E15E0" w:rsidRDefault="009953B3" w:rsidP="009953B3">
      <w:pPr>
        <w:tabs>
          <w:tab w:val="left" w:pos="5760"/>
        </w:tabs>
        <w:rPr>
          <w:szCs w:val="28"/>
          <w:lang w:val="en-US"/>
        </w:rPr>
      </w:pPr>
      <w:r w:rsidRPr="00F907AE">
        <w:rPr>
          <w:szCs w:val="28"/>
        </w:rPr>
        <w:t xml:space="preserve">Jáuregui, E. "Posible impacto de la urbanización creciente en el cambio de clima termal de algunas ciudades de México."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4E15E0">
        <w:rPr>
          <w:szCs w:val="28"/>
          <w:lang w:val="en-US"/>
        </w:rPr>
        <w:t>771-76.*</w:t>
      </w:r>
    </w:p>
    <w:p w14:paraId="695E7C2E" w14:textId="77777777" w:rsidR="004E15E0" w:rsidRPr="0038345D" w:rsidRDefault="004E15E0" w:rsidP="004E15E0">
      <w:pPr>
        <w:tabs>
          <w:tab w:val="left" w:pos="5760"/>
        </w:tabs>
        <w:rPr>
          <w:szCs w:val="28"/>
        </w:rPr>
      </w:pPr>
      <w:r>
        <w:rPr>
          <w:szCs w:val="28"/>
          <w:lang w:val="en-US"/>
        </w:rPr>
        <w:t xml:space="preserve">Steen-McIntyre, Virginia, R. Fryxell and H. E. Malde. "Geologic Evidence for Age of Deposits at Hueyatlaco Archaeological Site, Valsequillo, Mexico." </w:t>
      </w:r>
      <w:r w:rsidRPr="0038345D">
        <w:rPr>
          <w:i/>
          <w:szCs w:val="28"/>
        </w:rPr>
        <w:t>Quaternary Research</w:t>
      </w:r>
      <w:r w:rsidRPr="0038345D">
        <w:rPr>
          <w:szCs w:val="28"/>
        </w:rPr>
        <w:t xml:space="preserve"> 16 (1981): 1-17.</w:t>
      </w:r>
    </w:p>
    <w:p w14:paraId="5EF0117A" w14:textId="0ED12562" w:rsidR="009953B3" w:rsidRDefault="009953B3">
      <w:pPr>
        <w:rPr>
          <w:b/>
        </w:rPr>
      </w:pPr>
    </w:p>
    <w:p w14:paraId="0893D4D5" w14:textId="2A5893A5" w:rsidR="009953B3" w:rsidRDefault="009953B3">
      <w:pPr>
        <w:rPr>
          <w:b/>
        </w:rPr>
      </w:pPr>
    </w:p>
    <w:p w14:paraId="2324F77C" w14:textId="5C372204" w:rsidR="009953B3" w:rsidRDefault="009953B3">
      <w:pPr>
        <w:rPr>
          <w:b/>
        </w:rPr>
      </w:pPr>
    </w:p>
    <w:p w14:paraId="4A20E8B7" w14:textId="77777777" w:rsidR="009953B3" w:rsidRPr="009953B3" w:rsidRDefault="009953B3">
      <w:pPr>
        <w:rPr>
          <w:b/>
        </w:rPr>
      </w:pPr>
    </w:p>
    <w:p w14:paraId="64868E55" w14:textId="77777777" w:rsidR="00B07EAB" w:rsidRDefault="00B07EAB">
      <w:pPr>
        <w:rPr>
          <w:b/>
        </w:rPr>
      </w:pPr>
    </w:p>
    <w:p w14:paraId="190F4BD1" w14:textId="703029F7" w:rsidR="00B07EAB" w:rsidRDefault="00B07EAB">
      <w:pPr>
        <w:rPr>
          <w:b/>
        </w:rPr>
      </w:pPr>
      <w:r>
        <w:rPr>
          <w:b/>
        </w:rPr>
        <w:t>Media</w:t>
      </w:r>
    </w:p>
    <w:p w14:paraId="7ADC4AD8" w14:textId="77777777" w:rsidR="00B07EAB" w:rsidRDefault="00B07EAB">
      <w:pPr>
        <w:rPr>
          <w:b/>
        </w:rPr>
      </w:pPr>
    </w:p>
    <w:p w14:paraId="15F37E0C" w14:textId="1AC39A4B" w:rsidR="00B07EAB" w:rsidRDefault="00B07EAB">
      <w:r>
        <w:lastRenderedPageBreak/>
        <w:t>Literature</w:t>
      </w:r>
    </w:p>
    <w:p w14:paraId="393754F9" w14:textId="77777777" w:rsidR="00B07EAB" w:rsidRPr="00B07EAB" w:rsidRDefault="00B07EAB"/>
    <w:p w14:paraId="2272FB20" w14:textId="77777777" w:rsidR="00B07EAB" w:rsidRDefault="00B07EAB" w:rsidP="00B07EAB">
      <w:r>
        <w:t xml:space="preserve">Volpi, Jorge. </w:t>
      </w:r>
      <w:r>
        <w:rPr>
          <w:i/>
        </w:rPr>
        <w:t>Una novela criminal.</w:t>
      </w:r>
      <w:r>
        <w:t xml:space="preserve"> Nonfiction novel. Barcelona: Penguin Random House - Alfaguara, 2018.* (Premio Alfaguara de Novela 2018).</w:t>
      </w:r>
    </w:p>
    <w:p w14:paraId="02C6DF59" w14:textId="77777777" w:rsidR="00B07EAB" w:rsidRDefault="00B07EAB">
      <w:pPr>
        <w:rPr>
          <w:b/>
        </w:rPr>
      </w:pPr>
    </w:p>
    <w:p w14:paraId="3018D165" w14:textId="77777777" w:rsidR="00B07EAB" w:rsidRDefault="00B07EAB">
      <w:pPr>
        <w:rPr>
          <w:b/>
        </w:rPr>
      </w:pPr>
    </w:p>
    <w:p w14:paraId="4325E735" w14:textId="77777777" w:rsidR="00B07EAB" w:rsidRDefault="00B07EAB">
      <w:pPr>
        <w:rPr>
          <w:b/>
        </w:rPr>
      </w:pPr>
    </w:p>
    <w:p w14:paraId="2023BC17" w14:textId="77777777" w:rsidR="00B07EAB" w:rsidRPr="00B07EAB" w:rsidRDefault="00B07EAB">
      <w:pPr>
        <w:rPr>
          <w:b/>
        </w:rPr>
      </w:pPr>
    </w:p>
    <w:p w14:paraId="698452DE" w14:textId="77777777" w:rsidR="00066C9A" w:rsidRDefault="00066C9A">
      <w:pPr>
        <w:rPr>
          <w:b/>
        </w:rPr>
      </w:pPr>
    </w:p>
    <w:p w14:paraId="146BF454" w14:textId="77777777" w:rsidR="00066C9A" w:rsidRDefault="00066C9A">
      <w:pPr>
        <w:rPr>
          <w:b/>
        </w:rPr>
      </w:pPr>
      <w:r>
        <w:rPr>
          <w:b/>
        </w:rPr>
        <w:t>Nature</w:t>
      </w:r>
    </w:p>
    <w:p w14:paraId="0C8900A7" w14:textId="77777777" w:rsidR="00066C9A" w:rsidRDefault="00066C9A">
      <w:pPr>
        <w:rPr>
          <w:b/>
        </w:rPr>
      </w:pPr>
    </w:p>
    <w:p w14:paraId="7EEABABD" w14:textId="77777777" w:rsidR="00066C9A" w:rsidRDefault="00066C9A">
      <w:pPr>
        <w:rPr>
          <w:b/>
        </w:rPr>
      </w:pPr>
    </w:p>
    <w:p w14:paraId="0E0AEE15" w14:textId="77777777" w:rsidR="00066C9A" w:rsidRPr="00DC29F2" w:rsidRDefault="00066C9A" w:rsidP="00066C9A">
      <w:pPr>
        <w:tabs>
          <w:tab w:val="left" w:pos="7187"/>
        </w:tabs>
        <w:rPr>
          <w:rFonts w:cs="Verdana"/>
          <w:szCs w:val="28"/>
          <w:lang w:val="es-ES" w:eastAsia="en-US"/>
        </w:rPr>
      </w:pPr>
      <w:r w:rsidRPr="00DC29F2">
        <w:rPr>
          <w:rFonts w:cs="Verdana"/>
          <w:szCs w:val="28"/>
          <w:lang w:val="es-ES" w:eastAsia="en-US"/>
        </w:rPr>
        <w:t xml:space="preserve">Molina, Eustoquio. "Evidencia del impacto meteorítico del límite Cretácito/Paleógeno e interés de los cenotes de Yucatán." </w:t>
      </w:r>
      <w:r w:rsidRPr="00DC29F2">
        <w:rPr>
          <w:rFonts w:cs="Verdana"/>
          <w:i/>
          <w:szCs w:val="28"/>
          <w:lang w:val="es-ES" w:eastAsia="en-US"/>
        </w:rPr>
        <w:t>Naturaleza Aragonesa</w:t>
      </w:r>
      <w:r w:rsidRPr="00DC29F2">
        <w:rPr>
          <w:rFonts w:cs="Verdana"/>
          <w:szCs w:val="28"/>
          <w:lang w:val="es-ES" w:eastAsia="en-US"/>
        </w:rPr>
        <w:t xml:space="preserve"> 32 (2015): 17-22.*</w:t>
      </w:r>
    </w:p>
    <w:p w14:paraId="545C5433" w14:textId="77777777" w:rsidR="00066C9A" w:rsidRPr="00DC29F2" w:rsidRDefault="00066C9A" w:rsidP="00066C9A">
      <w:pPr>
        <w:tabs>
          <w:tab w:val="left" w:pos="7187"/>
        </w:tabs>
        <w:rPr>
          <w:rFonts w:cs="Verdana"/>
          <w:szCs w:val="28"/>
          <w:lang w:val="es-ES" w:eastAsia="en-US"/>
        </w:rPr>
      </w:pPr>
      <w:r w:rsidRPr="00DC29F2">
        <w:rPr>
          <w:rFonts w:cs="Verdana"/>
          <w:szCs w:val="28"/>
          <w:lang w:val="es-ES" w:eastAsia="en-US"/>
        </w:rPr>
        <w:tab/>
      </w:r>
      <w:hyperlink r:id="rId95" w:history="1">
        <w:r w:rsidRPr="00DC29F2">
          <w:rPr>
            <w:rStyle w:val="Hipervnculo"/>
            <w:rFonts w:cs="Verdana"/>
            <w:szCs w:val="28"/>
            <w:lang w:val="es-ES" w:eastAsia="en-US"/>
          </w:rPr>
          <w:t>http://wzar.unizar.es/perso/emolina/pdf/Molina2015NaturalezaAragonesaR.pdf</w:t>
        </w:r>
      </w:hyperlink>
    </w:p>
    <w:p w14:paraId="751707AF" w14:textId="77777777" w:rsidR="00066C9A" w:rsidRPr="00DC29F2" w:rsidRDefault="00066C9A" w:rsidP="00066C9A">
      <w:pPr>
        <w:tabs>
          <w:tab w:val="left" w:pos="7187"/>
        </w:tabs>
        <w:rPr>
          <w:rFonts w:cs="Verdana"/>
          <w:szCs w:val="28"/>
          <w:lang w:val="es-ES" w:eastAsia="en-US"/>
        </w:rPr>
      </w:pPr>
      <w:r w:rsidRPr="00DC29F2">
        <w:rPr>
          <w:rFonts w:cs="Verdana"/>
          <w:szCs w:val="28"/>
          <w:lang w:val="es-ES" w:eastAsia="en-US"/>
        </w:rPr>
        <w:tab/>
        <w:t>2015</w:t>
      </w:r>
    </w:p>
    <w:p w14:paraId="0F8EB8A4" w14:textId="77777777" w:rsidR="00066C9A" w:rsidRDefault="00066C9A">
      <w:pPr>
        <w:rPr>
          <w:b/>
        </w:rPr>
      </w:pPr>
    </w:p>
    <w:p w14:paraId="6567B858" w14:textId="77777777" w:rsidR="00DA37DD" w:rsidRDefault="00DA37DD">
      <w:pPr>
        <w:rPr>
          <w:b/>
        </w:rPr>
      </w:pPr>
    </w:p>
    <w:p w14:paraId="5717F177" w14:textId="65381E8C" w:rsidR="00DA37DD" w:rsidRDefault="00DA37DD">
      <w:pPr>
        <w:rPr>
          <w:b/>
        </w:rPr>
      </w:pPr>
      <w:r>
        <w:rPr>
          <w:b/>
        </w:rPr>
        <w:t>Police</w:t>
      </w:r>
    </w:p>
    <w:p w14:paraId="4C9758D7" w14:textId="77777777" w:rsidR="00DA37DD" w:rsidRDefault="00DA37DD">
      <w:pPr>
        <w:rPr>
          <w:b/>
        </w:rPr>
      </w:pPr>
    </w:p>
    <w:p w14:paraId="495DC5D0" w14:textId="77777777" w:rsidR="00DA37DD" w:rsidRDefault="00DA37DD" w:rsidP="00DA37DD">
      <w:pPr>
        <w:tabs>
          <w:tab w:val="left" w:pos="7627"/>
        </w:tabs>
      </w:pPr>
      <w:r>
        <w:t>AFI (Agencia Federal de Investigaciones, Mexico)</w:t>
      </w:r>
    </w:p>
    <w:p w14:paraId="2D7AA517" w14:textId="77777777" w:rsidR="00DA37DD" w:rsidRDefault="00DA37DD" w:rsidP="00DA37DD">
      <w:pPr>
        <w:tabs>
          <w:tab w:val="left" w:pos="7627"/>
        </w:tabs>
      </w:pPr>
      <w:r>
        <w:t>SIEDO (Subprocuraduría de investigación Especializada en Delincuencia Organizada, Mexico).</w:t>
      </w:r>
    </w:p>
    <w:p w14:paraId="551C25BE" w14:textId="77777777" w:rsidR="00DA37DD" w:rsidRPr="000448FE" w:rsidRDefault="00DA37DD" w:rsidP="00DA37DD">
      <w:pPr>
        <w:tabs>
          <w:tab w:val="left" w:pos="7627"/>
        </w:tabs>
      </w:pPr>
      <w:r>
        <w:t>SSP. Secretaría de Seguridad Pública, Mexico.</w:t>
      </w:r>
    </w:p>
    <w:p w14:paraId="34F8D706" w14:textId="77777777" w:rsidR="00DA37DD" w:rsidRDefault="00DA37DD">
      <w:pPr>
        <w:rPr>
          <w:b/>
        </w:rPr>
      </w:pPr>
    </w:p>
    <w:p w14:paraId="34E060B4" w14:textId="77777777" w:rsidR="008449B8" w:rsidRDefault="008449B8">
      <w:pPr>
        <w:rPr>
          <w:b/>
        </w:rPr>
      </w:pPr>
    </w:p>
    <w:p w14:paraId="2A69ACF2" w14:textId="6FDFEFBE" w:rsidR="008449B8" w:rsidRDefault="008449B8">
      <w:pPr>
        <w:rPr>
          <w:bCs/>
        </w:rPr>
      </w:pPr>
      <w:r>
        <w:rPr>
          <w:bCs/>
        </w:rPr>
        <w:t>Literature</w:t>
      </w:r>
    </w:p>
    <w:p w14:paraId="1ABB91C1" w14:textId="77777777" w:rsidR="008449B8" w:rsidRPr="008449B8" w:rsidRDefault="008449B8">
      <w:pPr>
        <w:rPr>
          <w:bCs/>
        </w:rPr>
      </w:pPr>
    </w:p>
    <w:p w14:paraId="714E2CFD" w14:textId="77777777" w:rsidR="002E3958" w:rsidRDefault="002E3958"/>
    <w:p w14:paraId="60F93393" w14:textId="3937076C" w:rsidR="00DA37DD" w:rsidRDefault="00DA37DD" w:rsidP="00DA37DD">
      <w:r>
        <w:t xml:space="preserve">Volpi, Jorge. </w:t>
      </w:r>
      <w:r>
        <w:rPr>
          <w:i/>
        </w:rPr>
        <w:t>Una novela criminal.</w:t>
      </w:r>
      <w:r>
        <w:t xml:space="preserve"> Barcelona: Penguin Random House - Alfaguara, 2018.* (Premio Alfaguara de Novela 2018).</w:t>
      </w:r>
    </w:p>
    <w:p w14:paraId="13E8B1C9" w14:textId="77777777" w:rsidR="00DA37DD" w:rsidRDefault="00DA37DD"/>
    <w:p w14:paraId="0F249547" w14:textId="77777777" w:rsidR="00DA37DD" w:rsidRDefault="00DA37DD"/>
    <w:p w14:paraId="097F6C82" w14:textId="77777777" w:rsidR="00DA37DD" w:rsidRDefault="00DA37DD"/>
    <w:p w14:paraId="7872750A" w14:textId="77777777" w:rsidR="00DA37DD" w:rsidRDefault="00DA37DD"/>
    <w:p w14:paraId="438AF0C7" w14:textId="77777777" w:rsidR="00EF225D" w:rsidRDefault="00EF225D"/>
    <w:p w14:paraId="4443CCC6" w14:textId="219CB1FC" w:rsidR="00EF225D" w:rsidRDefault="00EF225D">
      <w:pPr>
        <w:rPr>
          <w:b/>
        </w:rPr>
      </w:pPr>
      <w:r>
        <w:rPr>
          <w:b/>
        </w:rPr>
        <w:t>Politics</w:t>
      </w:r>
    </w:p>
    <w:p w14:paraId="78139088" w14:textId="77777777" w:rsidR="00EF225D" w:rsidRDefault="00EF225D">
      <w:pPr>
        <w:rPr>
          <w:b/>
        </w:rPr>
      </w:pPr>
    </w:p>
    <w:p w14:paraId="248C02A2" w14:textId="77777777" w:rsidR="00BB5117" w:rsidRPr="00300BF8" w:rsidRDefault="00BB5117" w:rsidP="00BB5117">
      <w:pPr>
        <w:rPr>
          <w:i/>
          <w:szCs w:val="28"/>
        </w:rPr>
      </w:pPr>
      <w:r>
        <w:rPr>
          <w:szCs w:val="28"/>
        </w:rPr>
        <w:t xml:space="preserve">Gullo, Marcelo. </w:t>
      </w:r>
      <w:r>
        <w:rPr>
          <w:i/>
          <w:szCs w:val="28"/>
        </w:rPr>
        <w:t>Madre Patria.</w:t>
      </w:r>
      <w:r>
        <w:rPr>
          <w:szCs w:val="28"/>
        </w:rPr>
        <w:t xml:space="preserve"> 2021.</w:t>
      </w:r>
    </w:p>
    <w:p w14:paraId="1FB8978A" w14:textId="77777777" w:rsidR="008449B8" w:rsidRPr="003B7926" w:rsidRDefault="008449B8" w:rsidP="008449B8">
      <w:pPr>
        <w:rPr>
          <w:szCs w:val="28"/>
        </w:rPr>
      </w:pPr>
      <w:r>
        <w:rPr>
          <w:szCs w:val="28"/>
        </w:rPr>
        <w:lastRenderedPageBreak/>
        <w:t xml:space="preserve">Expansión Política "Juan Collado, el abogado y amigo de la clase política mexicana." </w:t>
      </w:r>
      <w:r>
        <w:rPr>
          <w:i/>
          <w:iCs/>
          <w:szCs w:val="28"/>
        </w:rPr>
        <w:t xml:space="preserve"> Expansión Política</w:t>
      </w:r>
      <w:r>
        <w:rPr>
          <w:szCs w:val="28"/>
        </w:rPr>
        <w:t xml:space="preserve"> 8 June 2023.* (Juan Ramón Collado Mocelo; political corruption).</w:t>
      </w:r>
    </w:p>
    <w:p w14:paraId="079A3C50" w14:textId="77777777" w:rsidR="008449B8" w:rsidRDefault="008449B8" w:rsidP="008449B8">
      <w:pPr>
        <w:ind w:left="709" w:hanging="1"/>
        <w:rPr>
          <w:szCs w:val="28"/>
        </w:rPr>
      </w:pPr>
      <w:hyperlink r:id="rId96" w:history="1">
        <w:r w:rsidRPr="00EE078D">
          <w:rPr>
            <w:rStyle w:val="Hipervnculo"/>
            <w:szCs w:val="28"/>
          </w:rPr>
          <w:t>https://politica.expansion.mx/mexico/2023/06/08/quien-es-juan-collado</w:t>
        </w:r>
      </w:hyperlink>
    </w:p>
    <w:p w14:paraId="43087EDC" w14:textId="77777777" w:rsidR="008449B8" w:rsidRDefault="008449B8" w:rsidP="008449B8">
      <w:pPr>
        <w:rPr>
          <w:szCs w:val="28"/>
        </w:rPr>
      </w:pPr>
      <w:r>
        <w:rPr>
          <w:szCs w:val="28"/>
        </w:rPr>
        <w:tab/>
        <w:t>2024</w:t>
      </w:r>
    </w:p>
    <w:p w14:paraId="1FC03DD0" w14:textId="77777777" w:rsidR="00EF225D" w:rsidRPr="00BE2FE1" w:rsidRDefault="00EF225D" w:rsidP="00EF225D">
      <w:pPr>
        <w:tabs>
          <w:tab w:val="left" w:pos="5760"/>
        </w:tabs>
      </w:pPr>
      <w:r>
        <w:t xml:space="preserve">Fernández Luiña, Eduardo "México: ¿Una nueva amenaza populista?" </w:t>
      </w:r>
      <w:r>
        <w:rPr>
          <w:i/>
        </w:rPr>
        <w:t>Libertad Digital</w:t>
      </w:r>
      <w:r>
        <w:t xml:space="preserve"> 2 Feb. 2018.*</w:t>
      </w:r>
    </w:p>
    <w:p w14:paraId="2D1024AA" w14:textId="77777777" w:rsidR="00EF225D" w:rsidRDefault="00EF225D" w:rsidP="00EF225D">
      <w:pPr>
        <w:tabs>
          <w:tab w:val="left" w:pos="5760"/>
        </w:tabs>
      </w:pPr>
      <w:r>
        <w:tab/>
      </w:r>
      <w:hyperlink r:id="rId97" w:history="1">
        <w:r w:rsidRPr="00F35836">
          <w:rPr>
            <w:rStyle w:val="Hipervnculo"/>
          </w:rPr>
          <w:t>https://www.libertaddigital.com/opinion/eduardo-fernandez-luina/mexico-una-nueva-amenaza-populista-84296</w:t>
        </w:r>
      </w:hyperlink>
      <w:r>
        <w:t xml:space="preserve"> </w:t>
      </w:r>
    </w:p>
    <w:p w14:paraId="5F5B47E7" w14:textId="77777777" w:rsidR="00EF225D" w:rsidRPr="00CB6DAC" w:rsidRDefault="00EF225D" w:rsidP="00EF225D">
      <w:pPr>
        <w:tabs>
          <w:tab w:val="left" w:pos="5760"/>
        </w:tabs>
        <w:rPr>
          <w:lang w:val="en-US"/>
        </w:rPr>
      </w:pPr>
      <w:r>
        <w:tab/>
      </w:r>
      <w:r w:rsidRPr="00CB6DAC">
        <w:rPr>
          <w:lang w:val="en-US"/>
        </w:rPr>
        <w:t>2018</w:t>
      </w:r>
    </w:p>
    <w:p w14:paraId="1364DEB3" w14:textId="77777777" w:rsidR="00EF225D" w:rsidRPr="00CB6DAC" w:rsidRDefault="00EF225D">
      <w:pPr>
        <w:rPr>
          <w:b/>
          <w:lang w:val="en-US"/>
        </w:rPr>
      </w:pPr>
    </w:p>
    <w:p w14:paraId="300C9683" w14:textId="77777777" w:rsidR="008449B8" w:rsidRPr="00CB6DAC" w:rsidRDefault="008449B8">
      <w:pPr>
        <w:rPr>
          <w:b/>
          <w:lang w:val="en-US"/>
        </w:rPr>
      </w:pPr>
    </w:p>
    <w:p w14:paraId="34AF5AF2" w14:textId="77777777" w:rsidR="008449B8" w:rsidRPr="00CB6DAC" w:rsidRDefault="008449B8">
      <w:pPr>
        <w:rPr>
          <w:b/>
          <w:lang w:val="en-US"/>
        </w:rPr>
      </w:pPr>
    </w:p>
    <w:p w14:paraId="407D24A1" w14:textId="77777777" w:rsidR="008449B8" w:rsidRPr="00CB6DAC" w:rsidRDefault="008449B8">
      <w:pPr>
        <w:rPr>
          <w:b/>
          <w:lang w:val="en-US"/>
        </w:rPr>
      </w:pPr>
    </w:p>
    <w:p w14:paraId="55D8856E" w14:textId="2F84E749" w:rsidR="008449B8" w:rsidRPr="00CB6DAC" w:rsidRDefault="008449B8">
      <w:pPr>
        <w:rPr>
          <w:bCs/>
          <w:lang w:val="en-US"/>
        </w:rPr>
      </w:pPr>
      <w:r w:rsidRPr="00CB6DAC">
        <w:rPr>
          <w:bCs/>
          <w:lang w:val="en-US"/>
        </w:rPr>
        <w:t>Journals</w:t>
      </w:r>
    </w:p>
    <w:p w14:paraId="423D74FB" w14:textId="77777777" w:rsidR="008449B8" w:rsidRPr="00CB6DAC" w:rsidRDefault="008449B8">
      <w:pPr>
        <w:rPr>
          <w:bCs/>
          <w:lang w:val="en-US"/>
        </w:rPr>
      </w:pPr>
    </w:p>
    <w:p w14:paraId="6766E18C" w14:textId="77777777" w:rsidR="008449B8" w:rsidRPr="00CB6DAC" w:rsidRDefault="008449B8">
      <w:pPr>
        <w:rPr>
          <w:bCs/>
          <w:lang w:val="en-US"/>
        </w:rPr>
      </w:pPr>
    </w:p>
    <w:p w14:paraId="7201C6CC" w14:textId="0A192380" w:rsidR="008449B8" w:rsidRPr="00CB6DAC" w:rsidRDefault="008449B8" w:rsidP="008449B8">
      <w:pPr>
        <w:rPr>
          <w:szCs w:val="28"/>
          <w:lang w:val="en-US"/>
        </w:rPr>
      </w:pPr>
      <w:r w:rsidRPr="00CB6DAC">
        <w:rPr>
          <w:i/>
          <w:iCs/>
          <w:szCs w:val="28"/>
          <w:lang w:val="en-US"/>
        </w:rPr>
        <w:t>Expansión Política</w:t>
      </w:r>
      <w:r w:rsidRPr="00CB6DAC">
        <w:rPr>
          <w:szCs w:val="28"/>
          <w:lang w:val="en-US"/>
        </w:rPr>
        <w:t>.*</w:t>
      </w:r>
    </w:p>
    <w:p w14:paraId="49347899" w14:textId="77F46079" w:rsidR="008449B8" w:rsidRPr="00CB6DAC" w:rsidRDefault="008449B8" w:rsidP="008449B8">
      <w:pPr>
        <w:ind w:left="709" w:hanging="1"/>
        <w:rPr>
          <w:szCs w:val="28"/>
          <w:lang w:val="en-US"/>
        </w:rPr>
      </w:pPr>
      <w:hyperlink r:id="rId98" w:history="1">
        <w:r w:rsidRPr="00CB6DAC">
          <w:rPr>
            <w:rStyle w:val="Hipervnculo"/>
            <w:szCs w:val="28"/>
            <w:lang w:val="en-US"/>
          </w:rPr>
          <w:t>https://politica.expansion.mx/mexico/</w:t>
        </w:r>
      </w:hyperlink>
      <w:r w:rsidRPr="00CB6DAC">
        <w:rPr>
          <w:szCs w:val="28"/>
          <w:lang w:val="en-US"/>
        </w:rPr>
        <w:t xml:space="preserve"> </w:t>
      </w:r>
    </w:p>
    <w:p w14:paraId="7D0352FB" w14:textId="77777777" w:rsidR="008449B8" w:rsidRDefault="008449B8" w:rsidP="008449B8">
      <w:pPr>
        <w:rPr>
          <w:szCs w:val="28"/>
        </w:rPr>
      </w:pPr>
      <w:r w:rsidRPr="00CB6DAC">
        <w:rPr>
          <w:szCs w:val="28"/>
          <w:lang w:val="en-US"/>
        </w:rPr>
        <w:tab/>
      </w:r>
      <w:r>
        <w:rPr>
          <w:szCs w:val="28"/>
        </w:rPr>
        <w:t>2024</w:t>
      </w:r>
    </w:p>
    <w:p w14:paraId="0228CB09" w14:textId="77777777" w:rsidR="008449B8" w:rsidRDefault="008449B8">
      <w:pPr>
        <w:rPr>
          <w:bCs/>
          <w:lang w:val="es-ES"/>
        </w:rPr>
      </w:pPr>
    </w:p>
    <w:p w14:paraId="72596006" w14:textId="77777777" w:rsidR="008449B8" w:rsidRPr="008449B8" w:rsidRDefault="008449B8">
      <w:pPr>
        <w:rPr>
          <w:bCs/>
          <w:lang w:val="es-ES"/>
        </w:rPr>
      </w:pPr>
    </w:p>
    <w:p w14:paraId="6E90B23C" w14:textId="673560C5" w:rsidR="00EE51F6" w:rsidRDefault="00EE51F6">
      <w:pPr>
        <w:rPr>
          <w:b/>
          <w:lang w:val="es-ES"/>
        </w:rPr>
      </w:pPr>
    </w:p>
    <w:p w14:paraId="7987955B" w14:textId="77777777" w:rsidR="00227BD3" w:rsidRDefault="00227BD3">
      <w:pPr>
        <w:rPr>
          <w:b/>
          <w:lang w:val="es-ES"/>
        </w:rPr>
      </w:pPr>
    </w:p>
    <w:p w14:paraId="168DB9F9" w14:textId="7D7D07BB" w:rsidR="00227BD3" w:rsidRDefault="00227BD3">
      <w:pPr>
        <w:rPr>
          <w:bCs/>
          <w:lang w:val="es-ES"/>
        </w:rPr>
      </w:pPr>
      <w:r>
        <w:rPr>
          <w:bCs/>
          <w:lang w:val="es-ES"/>
        </w:rPr>
        <w:t>Video</w:t>
      </w:r>
    </w:p>
    <w:p w14:paraId="1EBF970D" w14:textId="77777777" w:rsidR="00227BD3" w:rsidRDefault="00227BD3">
      <w:pPr>
        <w:rPr>
          <w:bCs/>
          <w:lang w:val="es-ES"/>
        </w:rPr>
      </w:pPr>
    </w:p>
    <w:p w14:paraId="344A5E5A" w14:textId="77777777" w:rsidR="00227BD3" w:rsidRDefault="00227BD3" w:rsidP="00227BD3">
      <w:pPr>
        <w:rPr>
          <w:lang w:val="en-US"/>
        </w:rPr>
      </w:pPr>
      <w:r>
        <w:rPr>
          <w:lang w:val="es-ES"/>
        </w:rPr>
        <w:t xml:space="preserve">Baños, Pedro. </w:t>
      </w:r>
      <w:r>
        <w:t xml:space="preserve">"Alfredo Jalife: Secretos Geopolíticos." Video interview. </w:t>
      </w:r>
      <w:r w:rsidRPr="00227BD3">
        <w:rPr>
          <w:i/>
          <w:iCs/>
          <w:lang w:val="es-ES"/>
        </w:rPr>
        <w:t>YouTube (El Canal del Coronel)</w:t>
      </w:r>
      <w:r w:rsidRPr="00227BD3">
        <w:rPr>
          <w:lang w:val="es-ES"/>
        </w:rPr>
        <w:t xml:space="preserve"> 7 June 2024.* </w:t>
      </w:r>
      <w:r>
        <w:rPr>
          <w:lang w:val="en-US"/>
        </w:rPr>
        <w:t>(Geostrategy, Geopolitics, Globalism, Mexican politics, Deep State, Democratic party, George Soros, Jewish lobby, Antisemitism, Khazars).</w:t>
      </w:r>
    </w:p>
    <w:p w14:paraId="24127B56" w14:textId="77777777" w:rsidR="00227BD3" w:rsidRPr="00BA3D60" w:rsidRDefault="00227BD3" w:rsidP="00227BD3">
      <w:pPr>
        <w:ind w:hanging="1"/>
        <w:rPr>
          <w:lang w:val="es-ES"/>
        </w:rPr>
      </w:pPr>
      <w:hyperlink r:id="rId99" w:history="1">
        <w:r w:rsidRPr="00BA3D60">
          <w:rPr>
            <w:rStyle w:val="Hipervnculo"/>
            <w:lang w:val="es-ES"/>
          </w:rPr>
          <w:t>https://youtu.be/hnb1kQAockQ</w:t>
        </w:r>
      </w:hyperlink>
      <w:r w:rsidRPr="00BA3D60">
        <w:rPr>
          <w:color w:val="1D9BF0"/>
          <w:lang w:val="es-ES"/>
        </w:rPr>
        <w:t xml:space="preserve"> </w:t>
      </w:r>
    </w:p>
    <w:p w14:paraId="74126782" w14:textId="77777777" w:rsidR="00227BD3" w:rsidRPr="00BA3D60" w:rsidRDefault="00227BD3" w:rsidP="00227BD3">
      <w:pPr>
        <w:rPr>
          <w:lang w:val="es-ES"/>
        </w:rPr>
      </w:pPr>
      <w:r w:rsidRPr="00BA3D60">
        <w:rPr>
          <w:lang w:val="es-ES"/>
        </w:rPr>
        <w:tab/>
        <w:t>2024</w:t>
      </w:r>
    </w:p>
    <w:p w14:paraId="601DC338" w14:textId="77777777" w:rsidR="00227BD3" w:rsidRDefault="00227BD3">
      <w:pPr>
        <w:rPr>
          <w:bCs/>
          <w:lang w:val="es-ES"/>
        </w:rPr>
      </w:pPr>
    </w:p>
    <w:p w14:paraId="47E7820E" w14:textId="35CECF8B" w:rsidR="0017653E" w:rsidRPr="00527EB0" w:rsidRDefault="0017653E" w:rsidP="0017653E">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 xml:space="preserve">ces;  Edgar Fabricio Blanco Gallegos – Finatech SL – Arturo Rodríguez </w:t>
      </w:r>
      <w:r w:rsidRPr="00527EB0">
        <w:rPr>
          <w:szCs w:val="28"/>
        </w:rPr>
        <w:lastRenderedPageBreak/>
        <w:t>Ruiz; Enrique Peña-Nieto, Carlos Schlimm, Felipe Calderón; Juan Ramón Collado).</w:t>
      </w:r>
    </w:p>
    <w:p w14:paraId="17752117" w14:textId="77777777" w:rsidR="0017653E" w:rsidRPr="00E546E0" w:rsidRDefault="0017653E" w:rsidP="0017653E">
      <w:pPr>
        <w:ind w:hanging="1"/>
        <w:rPr>
          <w:color w:val="1D9BF0"/>
          <w:szCs w:val="28"/>
        </w:rPr>
      </w:pPr>
      <w:hyperlink r:id="rId100" w:history="1">
        <w:r w:rsidRPr="00E546E0">
          <w:rPr>
            <w:rStyle w:val="Hipervnculo"/>
            <w:szCs w:val="28"/>
          </w:rPr>
          <w:t>https://youtu.be/1tS21iKLJWM</w:t>
        </w:r>
      </w:hyperlink>
    </w:p>
    <w:p w14:paraId="03832635" w14:textId="77777777" w:rsidR="0017653E" w:rsidRPr="00E546E0" w:rsidRDefault="0017653E" w:rsidP="0017653E">
      <w:pPr>
        <w:rPr>
          <w:szCs w:val="28"/>
        </w:rPr>
      </w:pPr>
      <w:r w:rsidRPr="00E546E0">
        <w:rPr>
          <w:szCs w:val="28"/>
        </w:rPr>
        <w:tab/>
        <w:t>2023</w:t>
      </w:r>
    </w:p>
    <w:p w14:paraId="2BEE22B1" w14:textId="77777777" w:rsidR="00227BD3" w:rsidRDefault="00227BD3">
      <w:pPr>
        <w:rPr>
          <w:bCs/>
          <w:lang w:val="es-ES"/>
        </w:rPr>
      </w:pPr>
    </w:p>
    <w:p w14:paraId="771DFD83" w14:textId="77777777" w:rsidR="00227BD3" w:rsidRDefault="00227BD3">
      <w:pPr>
        <w:rPr>
          <w:bCs/>
          <w:lang w:val="es-ES"/>
        </w:rPr>
      </w:pPr>
    </w:p>
    <w:p w14:paraId="3A322BA6" w14:textId="77777777" w:rsidR="00227BD3" w:rsidRPr="00227BD3" w:rsidRDefault="00227BD3">
      <w:pPr>
        <w:rPr>
          <w:bCs/>
          <w:lang w:val="es-ES"/>
        </w:rPr>
      </w:pPr>
    </w:p>
    <w:p w14:paraId="05CE4913" w14:textId="55D619C5" w:rsidR="00A033C4" w:rsidRPr="00A033C4" w:rsidRDefault="00A033C4">
      <w:pPr>
        <w:rPr>
          <w:b/>
          <w:lang w:val="es-ES"/>
        </w:rPr>
      </w:pPr>
    </w:p>
    <w:p w14:paraId="11A7796E" w14:textId="60EA22C9" w:rsidR="00A033C4" w:rsidRPr="00A033C4" w:rsidRDefault="00A033C4">
      <w:pPr>
        <w:rPr>
          <w:b/>
          <w:lang w:val="es-ES"/>
        </w:rPr>
      </w:pPr>
    </w:p>
    <w:p w14:paraId="11457135" w14:textId="1E7E48B6" w:rsidR="00A033C4" w:rsidRPr="00A033C4" w:rsidRDefault="00A033C4">
      <w:pPr>
        <w:rPr>
          <w:b/>
          <w:lang w:val="es-ES"/>
        </w:rPr>
      </w:pPr>
      <w:r w:rsidRPr="00A033C4">
        <w:rPr>
          <w:b/>
          <w:lang w:val="es-ES"/>
        </w:rPr>
        <w:t>Religion</w:t>
      </w:r>
    </w:p>
    <w:p w14:paraId="6DB83BE4" w14:textId="4FDE887F" w:rsidR="00A033C4" w:rsidRPr="00A033C4" w:rsidRDefault="00A033C4">
      <w:pPr>
        <w:rPr>
          <w:b/>
          <w:lang w:val="es-ES"/>
        </w:rPr>
      </w:pPr>
    </w:p>
    <w:p w14:paraId="2AF17A9D" w14:textId="77777777" w:rsidR="00A033C4" w:rsidRPr="00B801E0" w:rsidRDefault="00A033C4" w:rsidP="00A033C4">
      <w:pPr>
        <w:rPr>
          <w:szCs w:val="28"/>
        </w:rPr>
      </w:pPr>
      <w:r>
        <w:rPr>
          <w:szCs w:val="28"/>
        </w:rPr>
        <w:t xml:space="preserve">Cervantes, Mayán. "Fiesta y comida ritual a los santos que enferman en Coatetelco (Morelos, México)." </w:t>
      </w:r>
      <w:r>
        <w:rPr>
          <w:i/>
          <w:szCs w:val="28"/>
        </w:rPr>
        <w:t>Stvdivm</w:t>
      </w:r>
      <w:r>
        <w:rPr>
          <w:szCs w:val="28"/>
        </w:rPr>
        <w:t xml:space="preserve"> 22 (2016): 167-87.*</w:t>
      </w:r>
    </w:p>
    <w:p w14:paraId="272754EB" w14:textId="0CF99834" w:rsidR="00A033C4" w:rsidRPr="00A033C4" w:rsidRDefault="00A033C4">
      <w:pPr>
        <w:rPr>
          <w:b/>
          <w:lang w:val="es-ES"/>
        </w:rPr>
      </w:pPr>
    </w:p>
    <w:p w14:paraId="5E50BB16" w14:textId="5A261DAC" w:rsidR="00A033C4" w:rsidRPr="00A033C4" w:rsidRDefault="00A033C4">
      <w:pPr>
        <w:rPr>
          <w:b/>
          <w:lang w:val="es-ES"/>
        </w:rPr>
      </w:pPr>
    </w:p>
    <w:p w14:paraId="034D31CB" w14:textId="77777777" w:rsidR="00A033C4" w:rsidRPr="00A033C4" w:rsidRDefault="00A033C4">
      <w:pPr>
        <w:rPr>
          <w:b/>
          <w:lang w:val="es-ES"/>
        </w:rPr>
      </w:pPr>
    </w:p>
    <w:p w14:paraId="4BE240F5" w14:textId="0B4F0E5A" w:rsidR="00EF225D" w:rsidRPr="00A033C4" w:rsidRDefault="00EF225D">
      <w:pPr>
        <w:rPr>
          <w:b/>
          <w:lang w:val="es-ES"/>
        </w:rPr>
      </w:pPr>
    </w:p>
    <w:p w14:paraId="72E64665" w14:textId="6B214D84" w:rsidR="00F20C99" w:rsidRDefault="002630BB" w:rsidP="002630BB">
      <w:pPr>
        <w:ind w:left="0" w:firstLine="0"/>
        <w:rPr>
          <w:bCs/>
          <w:lang w:val="es-ES"/>
        </w:rPr>
      </w:pPr>
      <w:r>
        <w:rPr>
          <w:bCs/>
          <w:lang w:val="es-ES"/>
        </w:rPr>
        <w:t>Video</w:t>
      </w:r>
    </w:p>
    <w:p w14:paraId="79A70D54" w14:textId="77777777" w:rsidR="002630BB" w:rsidRDefault="002630BB" w:rsidP="002630BB">
      <w:pPr>
        <w:ind w:left="0" w:firstLine="0"/>
        <w:rPr>
          <w:bCs/>
          <w:lang w:val="es-ES"/>
        </w:rPr>
      </w:pPr>
    </w:p>
    <w:p w14:paraId="39C53F25" w14:textId="77777777" w:rsidR="002630BB" w:rsidRPr="003A0120" w:rsidRDefault="002630BB" w:rsidP="002630BB">
      <w:r>
        <w:t xml:space="preserve">Hernández García, Paloma. "Persecución religiosa en México. FORJA 086." Video. </w:t>
      </w:r>
      <w:r>
        <w:rPr>
          <w:i/>
        </w:rPr>
        <w:t>YouTube (Fortunata y Jacinta)</w:t>
      </w:r>
      <w:r>
        <w:t xml:space="preserve"> 4 Oct. 2020.*</w:t>
      </w:r>
    </w:p>
    <w:p w14:paraId="5F143DDD" w14:textId="77777777" w:rsidR="002630BB" w:rsidRPr="00970BE8" w:rsidRDefault="002630BB" w:rsidP="002630BB">
      <w:pPr>
        <w:rPr>
          <w:lang w:val="es-ES"/>
        </w:rPr>
      </w:pPr>
      <w:r>
        <w:tab/>
      </w:r>
      <w:hyperlink r:id="rId101" w:history="1">
        <w:r w:rsidRPr="00970BE8">
          <w:rPr>
            <w:rStyle w:val="Hipervnculo"/>
            <w:lang w:val="es-ES"/>
          </w:rPr>
          <w:t>https://youtu.be/VULXhPzRRpQ</w:t>
        </w:r>
      </w:hyperlink>
    </w:p>
    <w:p w14:paraId="269635CE" w14:textId="77777777" w:rsidR="002630BB" w:rsidRPr="00970BE8" w:rsidRDefault="002630BB" w:rsidP="002630BB">
      <w:pPr>
        <w:rPr>
          <w:lang w:val="es-ES"/>
        </w:rPr>
      </w:pPr>
      <w:r w:rsidRPr="00970BE8">
        <w:rPr>
          <w:lang w:val="es-ES"/>
        </w:rPr>
        <w:tab/>
        <w:t>2020</w:t>
      </w:r>
    </w:p>
    <w:p w14:paraId="2FA88ABF" w14:textId="550E8E57" w:rsidR="002630BB" w:rsidRPr="00920737" w:rsidRDefault="002630BB" w:rsidP="002630BB">
      <w:pPr>
        <w:rPr>
          <w:szCs w:val="28"/>
        </w:rPr>
      </w:pPr>
      <w:r>
        <w:rPr>
          <w:szCs w:val="28"/>
          <w:lang w:val="es-ES"/>
        </w:rPr>
        <w:t>_____.</w:t>
      </w:r>
      <w:r w:rsidRPr="002630BB">
        <w:rPr>
          <w:szCs w:val="28"/>
          <w:lang w:val="es-ES"/>
        </w:rPr>
        <w:t xml:space="preserve">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1917, Masons, Elías Calles, PRI, Cristero wars and persecutions).</w:t>
      </w:r>
    </w:p>
    <w:p w14:paraId="6FDF9E38" w14:textId="77777777" w:rsidR="002630BB" w:rsidRDefault="002630BB" w:rsidP="002630BB">
      <w:pPr>
        <w:ind w:hanging="1"/>
        <w:rPr>
          <w:szCs w:val="28"/>
        </w:rPr>
      </w:pPr>
      <w:hyperlink r:id="rId102" w:history="1">
        <w:r w:rsidRPr="00EF63F4">
          <w:rPr>
            <w:rStyle w:val="Hipervnculo"/>
            <w:szCs w:val="28"/>
          </w:rPr>
          <w:t>https://youtu.be/AQ8_RS-rk7E</w:t>
        </w:r>
      </w:hyperlink>
    </w:p>
    <w:p w14:paraId="70C5CC91" w14:textId="77777777" w:rsidR="002630BB" w:rsidRDefault="002630BB" w:rsidP="002630BB">
      <w:pPr>
        <w:ind w:hanging="1"/>
        <w:rPr>
          <w:szCs w:val="28"/>
        </w:rPr>
      </w:pPr>
      <w:r>
        <w:rPr>
          <w:szCs w:val="28"/>
        </w:rPr>
        <w:t>2024</w:t>
      </w:r>
    </w:p>
    <w:p w14:paraId="4C09D120" w14:textId="77777777" w:rsidR="002630BB" w:rsidRDefault="002630BB" w:rsidP="002630BB">
      <w:pPr>
        <w:ind w:left="0" w:firstLine="0"/>
        <w:rPr>
          <w:bCs/>
          <w:lang w:val="es-ES"/>
        </w:rPr>
      </w:pPr>
    </w:p>
    <w:p w14:paraId="338EFBA9" w14:textId="77777777" w:rsidR="002630BB" w:rsidRDefault="002630BB" w:rsidP="002630BB">
      <w:pPr>
        <w:ind w:left="0" w:firstLine="0"/>
        <w:rPr>
          <w:bCs/>
          <w:lang w:val="es-ES"/>
        </w:rPr>
      </w:pPr>
    </w:p>
    <w:p w14:paraId="71488612" w14:textId="77777777" w:rsidR="002630BB" w:rsidRDefault="002630BB" w:rsidP="002630BB">
      <w:pPr>
        <w:ind w:left="0" w:firstLine="0"/>
        <w:rPr>
          <w:bCs/>
          <w:lang w:val="es-ES"/>
        </w:rPr>
      </w:pPr>
    </w:p>
    <w:p w14:paraId="39FD3839" w14:textId="77777777" w:rsidR="002630BB" w:rsidRDefault="002630BB" w:rsidP="002630BB">
      <w:pPr>
        <w:ind w:left="0" w:firstLine="0"/>
        <w:rPr>
          <w:bCs/>
          <w:lang w:val="es-ES"/>
        </w:rPr>
      </w:pPr>
    </w:p>
    <w:p w14:paraId="5D1F641D" w14:textId="77777777" w:rsidR="002630BB" w:rsidRPr="002630BB" w:rsidRDefault="002630BB" w:rsidP="002630BB">
      <w:pPr>
        <w:ind w:left="0" w:firstLine="0"/>
        <w:rPr>
          <w:bCs/>
          <w:lang w:val="es-ES"/>
        </w:rPr>
      </w:pPr>
    </w:p>
    <w:p w14:paraId="10175F2C" w14:textId="6BAACAF0" w:rsidR="00F20C99" w:rsidRPr="00A033C4" w:rsidRDefault="00F20C99">
      <w:pPr>
        <w:rPr>
          <w:b/>
          <w:lang w:val="es-ES"/>
        </w:rPr>
      </w:pPr>
    </w:p>
    <w:p w14:paraId="12383C9F" w14:textId="2F7A810D" w:rsidR="00F20C99" w:rsidRPr="00A033C4" w:rsidRDefault="00F20C99">
      <w:pPr>
        <w:rPr>
          <w:b/>
          <w:lang w:val="es-ES"/>
        </w:rPr>
      </w:pPr>
      <w:r w:rsidRPr="00A033C4">
        <w:rPr>
          <w:b/>
          <w:lang w:val="es-ES"/>
        </w:rPr>
        <w:t>Society</w:t>
      </w:r>
    </w:p>
    <w:p w14:paraId="09B590FD" w14:textId="33469944" w:rsidR="00F20C99" w:rsidRDefault="00F20C99">
      <w:pPr>
        <w:rPr>
          <w:b/>
          <w:lang w:val="es-ES"/>
        </w:rPr>
      </w:pPr>
    </w:p>
    <w:p w14:paraId="6764FD66" w14:textId="77777777" w:rsidR="000566EE" w:rsidRPr="003770F7" w:rsidRDefault="000566EE" w:rsidP="000566EE">
      <w:pPr>
        <w:rPr>
          <w:i/>
        </w:rPr>
      </w:pPr>
      <w:r>
        <w:t xml:space="preserve">Soltero, Gonzalo. "Construcción de la violencia en México. Un análisis desde la teoría literaria." </w:t>
      </w:r>
      <w:r>
        <w:rPr>
          <w:i/>
        </w:rPr>
        <w:t>Política y Cultura</w:t>
      </w:r>
      <w:r>
        <w:t xml:space="preserve"> 46 (Autumn 2016): 121-42.* Online at </w:t>
      </w:r>
      <w:r>
        <w:rPr>
          <w:i/>
        </w:rPr>
        <w:t>Academia.*</w:t>
      </w:r>
    </w:p>
    <w:p w14:paraId="285A1410" w14:textId="77777777" w:rsidR="000566EE" w:rsidRDefault="000566EE" w:rsidP="000566EE">
      <w:r>
        <w:tab/>
      </w:r>
      <w:hyperlink r:id="rId103" w:history="1">
        <w:r w:rsidRPr="00D53AE3">
          <w:rPr>
            <w:rStyle w:val="Hipervnculo"/>
          </w:rPr>
          <w:t>https://www.academia.edu/30918724/</w:t>
        </w:r>
      </w:hyperlink>
    </w:p>
    <w:p w14:paraId="3672A65D" w14:textId="4C260AC2" w:rsidR="000566EE" w:rsidRDefault="000566EE" w:rsidP="000566EE">
      <w:r>
        <w:tab/>
        <w:t>2020</w:t>
      </w:r>
    </w:p>
    <w:p w14:paraId="6A77852C" w14:textId="063CDAE1" w:rsidR="000566EE" w:rsidRDefault="000566EE" w:rsidP="000566EE">
      <w:pPr>
        <w:rPr>
          <w:b/>
          <w:lang w:val="es-ES"/>
        </w:rPr>
      </w:pPr>
    </w:p>
    <w:p w14:paraId="67A5A0CF" w14:textId="58171272" w:rsidR="000566EE" w:rsidRDefault="000566EE" w:rsidP="000566EE">
      <w:pPr>
        <w:rPr>
          <w:b/>
          <w:lang w:val="es-ES"/>
        </w:rPr>
      </w:pPr>
    </w:p>
    <w:p w14:paraId="082B72D0" w14:textId="05E04F69" w:rsidR="000566EE" w:rsidRDefault="000566EE" w:rsidP="000566EE">
      <w:pPr>
        <w:rPr>
          <w:b/>
          <w:lang w:val="es-ES"/>
        </w:rPr>
      </w:pPr>
    </w:p>
    <w:p w14:paraId="09532B51" w14:textId="77777777" w:rsidR="000566EE" w:rsidRPr="00A033C4" w:rsidRDefault="000566EE" w:rsidP="000566EE">
      <w:pPr>
        <w:rPr>
          <w:b/>
          <w:lang w:val="es-ES"/>
        </w:rPr>
      </w:pPr>
    </w:p>
    <w:p w14:paraId="67F6BF63" w14:textId="77777777" w:rsidR="00F20C99" w:rsidRPr="00A033C4" w:rsidRDefault="00F20C99" w:rsidP="00F20C99">
      <w:pPr>
        <w:rPr>
          <w:lang w:val="es-ES"/>
        </w:rPr>
      </w:pPr>
      <w:r w:rsidRPr="00A033C4">
        <w:rPr>
          <w:lang w:val="es-ES"/>
        </w:rPr>
        <w:t>Literature</w:t>
      </w:r>
    </w:p>
    <w:p w14:paraId="61B043EE" w14:textId="77777777" w:rsidR="00F20C99" w:rsidRPr="00A033C4" w:rsidRDefault="00F20C99" w:rsidP="00F20C99">
      <w:pPr>
        <w:rPr>
          <w:lang w:val="es-ES"/>
        </w:rPr>
      </w:pPr>
    </w:p>
    <w:p w14:paraId="04F1CCD5" w14:textId="77777777" w:rsidR="00F20C99" w:rsidRPr="00A033C4" w:rsidRDefault="00F20C99" w:rsidP="00F20C99">
      <w:pPr>
        <w:rPr>
          <w:lang w:val="es-ES"/>
        </w:rPr>
      </w:pPr>
    </w:p>
    <w:p w14:paraId="3B1B48E8" w14:textId="422AF47A" w:rsidR="00F20C99" w:rsidRPr="00F20C99" w:rsidRDefault="00F20C99" w:rsidP="00F20C99">
      <w:pPr>
        <w:rPr>
          <w:lang w:val="es-ES"/>
        </w:rPr>
      </w:pPr>
      <w:r w:rsidRPr="00A033C4">
        <w:rPr>
          <w:lang w:val="es-ES"/>
        </w:rPr>
        <w:t xml:space="preserve">Bolaño, Roberto. </w:t>
      </w:r>
      <w:r w:rsidRPr="00A033C4">
        <w:rPr>
          <w:i/>
          <w:lang w:val="es-ES"/>
        </w:rPr>
        <w:t>2666.</w:t>
      </w:r>
      <w:r w:rsidRPr="00A033C4">
        <w:rPr>
          <w:lang w:val="es-ES"/>
        </w:rPr>
        <w:t xml:space="preserve"> Novel. </w:t>
      </w:r>
      <w:r w:rsidRPr="00F20C99">
        <w:rPr>
          <w:lang w:val="es-ES"/>
        </w:rPr>
        <w:t>2003.</w:t>
      </w:r>
    </w:p>
    <w:p w14:paraId="20C8BC3B" w14:textId="77777777" w:rsidR="00F20C99" w:rsidRDefault="00F20C99" w:rsidP="00F20C99">
      <w:r>
        <w:t xml:space="preserve">_____. </w:t>
      </w:r>
      <w:r>
        <w:rPr>
          <w:i/>
        </w:rPr>
        <w:t xml:space="preserve">2666. </w:t>
      </w:r>
      <w:r>
        <w:t>Novel. (Narrativas Hispánicas). Barcelona: Anagrama, 2004.*</w:t>
      </w:r>
    </w:p>
    <w:p w14:paraId="4FE9F601" w14:textId="77777777" w:rsidR="00F20C99" w:rsidRPr="00833A77" w:rsidRDefault="00F20C99" w:rsidP="00F20C99">
      <w:pPr>
        <w:rPr>
          <w:lang w:val="en-US"/>
        </w:rPr>
      </w:pPr>
      <w:r>
        <w:t xml:space="preserve">_____. </w:t>
      </w:r>
      <w:r>
        <w:rPr>
          <w:i/>
        </w:rPr>
        <w:t>2666.</w:t>
      </w:r>
      <w:r>
        <w:t xml:space="preserve"> (Compactos, 462). Barcelona: Anagrama, 2008. </w:t>
      </w:r>
      <w:r w:rsidRPr="000566EE">
        <w:rPr>
          <w:lang w:val="en-US"/>
        </w:rPr>
        <w:t xml:space="preserve">2nd ed. 2009. </w:t>
      </w:r>
      <w:r w:rsidRPr="00833A77">
        <w:rPr>
          <w:lang w:val="en-US"/>
        </w:rPr>
        <w:t>3rd ed. 2009. 3rd ed. 2009. 4th ed. 2010. 5th ed. 2010. 6th ed. 2011. 7th ed. 2012. 8th ed. 2012. 10th ed. 2013. 11th ed. 2014. 12th ed. 2014.*</w:t>
      </w:r>
    </w:p>
    <w:p w14:paraId="5D8F64A5" w14:textId="77777777" w:rsidR="00F20C99" w:rsidRPr="00F20C99" w:rsidRDefault="00F20C99" w:rsidP="00F20C99">
      <w:pPr>
        <w:rPr>
          <w:lang w:val="en-US"/>
        </w:rPr>
      </w:pPr>
      <w:r>
        <w:rPr>
          <w:lang w:val="en-US"/>
        </w:rPr>
        <w:t>_____.</w:t>
      </w:r>
      <w:r w:rsidRPr="00553291">
        <w:rPr>
          <w:lang w:val="en-US"/>
        </w:rPr>
        <w:t xml:space="preserve"> </w:t>
      </w:r>
      <w:r w:rsidRPr="00553291">
        <w:rPr>
          <w:i/>
          <w:lang w:val="en-US"/>
        </w:rPr>
        <w:t xml:space="preserve">2666. </w:t>
      </w:r>
      <w:r w:rsidRPr="00553291">
        <w:rPr>
          <w:lang w:val="en-US"/>
        </w:rPr>
        <w:t xml:space="preserve">English trans. </w:t>
      </w:r>
      <w:r w:rsidRPr="00F20C99">
        <w:rPr>
          <w:lang w:val="en-US"/>
        </w:rPr>
        <w:t>2008.</w:t>
      </w:r>
    </w:p>
    <w:p w14:paraId="1BDE52CD" w14:textId="77777777" w:rsidR="00F20C99" w:rsidRPr="00F20C99" w:rsidRDefault="00F20C99">
      <w:pPr>
        <w:rPr>
          <w:b/>
          <w:lang w:val="en-US"/>
        </w:rPr>
      </w:pPr>
    </w:p>
    <w:p w14:paraId="41E2E141" w14:textId="77777777" w:rsidR="00EF225D" w:rsidRPr="00DC29F2" w:rsidRDefault="00EF225D">
      <w:pPr>
        <w:rPr>
          <w:b/>
          <w:lang w:val="en-US"/>
        </w:rPr>
      </w:pPr>
    </w:p>
    <w:p w14:paraId="5F20D5B4" w14:textId="77777777" w:rsidR="002E3958" w:rsidRPr="00DC29F2" w:rsidRDefault="002E3958">
      <w:pPr>
        <w:rPr>
          <w:lang w:val="en-US"/>
        </w:rPr>
      </w:pPr>
    </w:p>
    <w:p w14:paraId="09B33488" w14:textId="77777777" w:rsidR="002E3958" w:rsidRPr="00DC29F2" w:rsidRDefault="002E3958">
      <w:pPr>
        <w:rPr>
          <w:b/>
          <w:lang w:val="en-US"/>
        </w:rPr>
      </w:pPr>
      <w:r w:rsidRPr="00DC29F2">
        <w:rPr>
          <w:b/>
          <w:lang w:val="en-US"/>
        </w:rPr>
        <w:t>Travel</w:t>
      </w:r>
    </w:p>
    <w:p w14:paraId="3AF30C97" w14:textId="77777777" w:rsidR="002E3958" w:rsidRPr="00DC29F2" w:rsidRDefault="002E3958">
      <w:pPr>
        <w:rPr>
          <w:b/>
          <w:lang w:val="en-US"/>
        </w:rPr>
      </w:pPr>
    </w:p>
    <w:p w14:paraId="1936C5C3" w14:textId="77777777" w:rsidR="002E3958" w:rsidRPr="00DC29F2" w:rsidRDefault="002E3958">
      <w:pPr>
        <w:rPr>
          <w:lang w:val="en-US"/>
        </w:rPr>
      </w:pPr>
      <w:r w:rsidRPr="00DC29F2">
        <w:rPr>
          <w:lang w:val="en-US"/>
        </w:rPr>
        <w:t xml:space="preserve">Brosnahan, Tom, and Nancy Keller. </w:t>
      </w:r>
      <w:r w:rsidRPr="00DC29F2">
        <w:rPr>
          <w:i/>
          <w:lang w:val="en-US"/>
        </w:rPr>
        <w:t>Guatemala, Belize and Yucatán.</w:t>
      </w:r>
      <w:r w:rsidRPr="00DC29F2">
        <w:rPr>
          <w:lang w:val="en-US"/>
        </w:rPr>
        <w:t xml:space="preserve"> 3rd ed. London: Lonely Planet, 1998.</w:t>
      </w:r>
    </w:p>
    <w:p w14:paraId="654D9990" w14:textId="77777777" w:rsidR="002E3958" w:rsidRPr="00DC29F2" w:rsidRDefault="002E3958">
      <w:pPr>
        <w:ind w:right="10"/>
        <w:rPr>
          <w:lang w:val="en-US"/>
        </w:rPr>
      </w:pPr>
      <w:r w:rsidRPr="00DC29F2">
        <w:rPr>
          <w:lang w:val="en-US"/>
        </w:rPr>
        <w:t xml:space="preserve">Greene, Graham. </w:t>
      </w:r>
      <w:r w:rsidRPr="00DC29F2">
        <w:rPr>
          <w:i/>
          <w:lang w:val="en-US"/>
        </w:rPr>
        <w:t>The Lawless Roads.</w:t>
      </w:r>
      <w:r w:rsidRPr="00DC29F2">
        <w:rPr>
          <w:lang w:val="en-US"/>
        </w:rPr>
        <w:t xml:space="preserve"> Travel book. 1939. </w:t>
      </w:r>
    </w:p>
    <w:p w14:paraId="6D090D57" w14:textId="77777777" w:rsidR="00A9409D" w:rsidRPr="00DC29F2" w:rsidRDefault="00A9409D" w:rsidP="00A9409D">
      <w:pPr>
        <w:rPr>
          <w:lang w:val="en-US"/>
        </w:rPr>
      </w:pPr>
      <w:r w:rsidRPr="00DC29F2">
        <w:rPr>
          <w:lang w:val="en-US"/>
        </w:rPr>
        <w:t xml:space="preserve">Huxley, Aldous. </w:t>
      </w:r>
      <w:r w:rsidRPr="00DC29F2">
        <w:rPr>
          <w:i/>
          <w:lang w:val="en-US"/>
        </w:rPr>
        <w:t>Beyond the Mexique Bay: A Traveller's Journal.</w:t>
      </w:r>
      <w:r w:rsidRPr="00DC29F2">
        <w:rPr>
          <w:lang w:val="en-US"/>
        </w:rPr>
        <w:t xml:space="preserve"> 1934. London, 1949.</w:t>
      </w:r>
    </w:p>
    <w:p w14:paraId="0F51AF41" w14:textId="77777777" w:rsidR="002E3958" w:rsidRPr="00DC29F2" w:rsidRDefault="002E3958">
      <w:pPr>
        <w:ind w:right="10"/>
        <w:rPr>
          <w:lang w:val="en-US"/>
        </w:rPr>
      </w:pPr>
      <w:r w:rsidRPr="00DC29F2">
        <w:rPr>
          <w:lang w:val="en-US"/>
        </w:rPr>
        <w:t xml:space="preserve">Lawrence, D. H. </w:t>
      </w:r>
      <w:r w:rsidRPr="00DC29F2">
        <w:rPr>
          <w:i/>
          <w:lang w:val="en-US"/>
        </w:rPr>
        <w:t>Mornings in Mexico.</w:t>
      </w:r>
      <w:r w:rsidRPr="00DC29F2">
        <w:rPr>
          <w:lang w:val="en-US"/>
        </w:rPr>
        <w:t xml:space="preserve"> </w:t>
      </w:r>
    </w:p>
    <w:p w14:paraId="43A82A47" w14:textId="6E81191E" w:rsidR="00C81E4E" w:rsidRPr="00C81E4E" w:rsidRDefault="00C81E4E" w:rsidP="00C81E4E">
      <w:pPr>
        <w:rPr>
          <w:i/>
        </w:rPr>
      </w:pPr>
      <w:r>
        <w:t xml:space="preserve">Moix,Terenci. </w:t>
      </w:r>
      <w:r>
        <w:rPr>
          <w:i/>
        </w:rPr>
        <w:t xml:space="preserve">Tres viajes románticos. </w:t>
      </w:r>
      <w:r>
        <w:t>(Greece, Mahgreb, Mexico).</w:t>
      </w:r>
    </w:p>
    <w:p w14:paraId="4BBD12C6" w14:textId="77777777" w:rsidR="002E3958" w:rsidRPr="00C81E4E" w:rsidRDefault="002E3958">
      <w:pPr>
        <w:ind w:right="10"/>
        <w:rPr>
          <w:lang w:val="es-ES"/>
        </w:rPr>
      </w:pPr>
    </w:p>
    <w:p w14:paraId="2F861EAE" w14:textId="77777777" w:rsidR="002E3958" w:rsidRPr="00C81E4E" w:rsidRDefault="002E3958">
      <w:pPr>
        <w:ind w:right="10"/>
        <w:rPr>
          <w:lang w:val="es-ES"/>
        </w:rPr>
      </w:pPr>
    </w:p>
    <w:p w14:paraId="4753D081" w14:textId="77777777" w:rsidR="002E3958" w:rsidRPr="00C81E4E" w:rsidRDefault="002E3958">
      <w:pPr>
        <w:ind w:right="10"/>
        <w:rPr>
          <w:lang w:val="es-ES"/>
        </w:rPr>
      </w:pPr>
    </w:p>
    <w:p w14:paraId="7572AFCA" w14:textId="77777777" w:rsidR="002E3958" w:rsidRDefault="002E3958">
      <w:pPr>
        <w:pStyle w:val="Ttulo2"/>
      </w:pPr>
      <w:r>
        <w:t>Areas</w:t>
      </w:r>
    </w:p>
    <w:p w14:paraId="4BCECACC" w14:textId="77777777" w:rsidR="002E3958" w:rsidRDefault="002E3958">
      <w:pPr>
        <w:ind w:right="10"/>
        <w:rPr>
          <w:b/>
        </w:rPr>
      </w:pPr>
    </w:p>
    <w:p w14:paraId="5746DC09" w14:textId="77777777" w:rsidR="002E3958" w:rsidRDefault="002E3958">
      <w:pPr>
        <w:ind w:right="10"/>
        <w:rPr>
          <w:b/>
        </w:rPr>
      </w:pPr>
      <w:r>
        <w:rPr>
          <w:b/>
        </w:rPr>
        <w:t>Ciudad de México</w:t>
      </w:r>
    </w:p>
    <w:p w14:paraId="54741CA3" w14:textId="77777777" w:rsidR="002E3958" w:rsidRDefault="002E3958">
      <w:pPr>
        <w:ind w:right="10"/>
        <w:rPr>
          <w:b/>
        </w:rPr>
      </w:pPr>
    </w:p>
    <w:p w14:paraId="057B6B1E" w14:textId="77777777" w:rsidR="002E3958" w:rsidRDefault="002E3958">
      <w:r>
        <w:t>Bibliography</w:t>
      </w:r>
    </w:p>
    <w:p w14:paraId="6AC8FF77" w14:textId="77777777" w:rsidR="002E3958" w:rsidRDefault="002E3958"/>
    <w:p w14:paraId="3BFD6075" w14:textId="77777777" w:rsidR="002E3958" w:rsidRDefault="002E3958">
      <w:r>
        <w:t xml:space="preserve">Morales, María Dolores. </w:t>
      </w:r>
      <w:r>
        <w:rPr>
          <w:i/>
        </w:rPr>
        <w:t>Ciudad de México, época colonial: bibliografía.</w:t>
      </w:r>
      <w:r>
        <w:t xml:space="preserve"> 1ª ed. México, D. F.: Departamento del Distrito Federal, Dirección de Estudios Históricos, INAH, 1993.</w:t>
      </w:r>
    </w:p>
    <w:p w14:paraId="026A3576" w14:textId="0382E89B" w:rsidR="002E3958" w:rsidRDefault="002E3958"/>
    <w:p w14:paraId="50222BAB" w14:textId="49F22326" w:rsidR="00A033C4" w:rsidRDefault="00A033C4"/>
    <w:p w14:paraId="693B5573" w14:textId="77777777" w:rsidR="00A033C4" w:rsidRDefault="00A033C4"/>
    <w:p w14:paraId="3F9191E3" w14:textId="6AA95580" w:rsidR="002E3958" w:rsidRDefault="00A033C4">
      <w:pPr>
        <w:ind w:right="10"/>
        <w:rPr>
          <w:b/>
        </w:rPr>
      </w:pPr>
      <w:r>
        <w:rPr>
          <w:b/>
        </w:rPr>
        <w:t>Coatetelco</w:t>
      </w:r>
    </w:p>
    <w:p w14:paraId="7D41EE35" w14:textId="655C57DF" w:rsidR="00A033C4" w:rsidRDefault="00A033C4">
      <w:pPr>
        <w:ind w:right="10"/>
        <w:rPr>
          <w:b/>
        </w:rPr>
      </w:pPr>
    </w:p>
    <w:p w14:paraId="03DAFF5B" w14:textId="77777777" w:rsidR="00A033C4" w:rsidRPr="009953B3" w:rsidRDefault="00A033C4" w:rsidP="00A033C4">
      <w:pPr>
        <w:rPr>
          <w:szCs w:val="28"/>
          <w:lang w:val="en-US"/>
        </w:rPr>
      </w:pPr>
      <w:r>
        <w:rPr>
          <w:szCs w:val="28"/>
        </w:rPr>
        <w:t xml:space="preserve">Cervantes, Mayán. "Fiesta y comida ritual a los santos que enferman en Coatetelco (Morelos, México)." </w:t>
      </w:r>
      <w:r w:rsidRPr="009953B3">
        <w:rPr>
          <w:i/>
          <w:szCs w:val="28"/>
          <w:lang w:val="en-US"/>
        </w:rPr>
        <w:t>Stvdivm</w:t>
      </w:r>
      <w:r w:rsidRPr="009953B3">
        <w:rPr>
          <w:szCs w:val="28"/>
          <w:lang w:val="en-US"/>
        </w:rPr>
        <w:t xml:space="preserve"> 22 (2016): 167-87.*</w:t>
      </w:r>
    </w:p>
    <w:p w14:paraId="22A3E027" w14:textId="77777777" w:rsidR="00A033C4" w:rsidRPr="009953B3" w:rsidRDefault="00A033C4">
      <w:pPr>
        <w:ind w:right="10"/>
        <w:rPr>
          <w:b/>
          <w:lang w:val="en-US"/>
        </w:rPr>
      </w:pPr>
    </w:p>
    <w:p w14:paraId="06130C28" w14:textId="77777777" w:rsidR="008E69B4" w:rsidRPr="009953B3" w:rsidRDefault="008E69B4">
      <w:pPr>
        <w:ind w:right="10"/>
        <w:rPr>
          <w:lang w:val="en-US"/>
        </w:rPr>
      </w:pPr>
    </w:p>
    <w:p w14:paraId="23C6095D" w14:textId="6D1D6138" w:rsidR="008E69B4" w:rsidRPr="00DC29F2" w:rsidRDefault="008E69B4">
      <w:pPr>
        <w:ind w:right="10"/>
        <w:rPr>
          <w:b/>
          <w:lang w:val="en-US"/>
        </w:rPr>
      </w:pPr>
      <w:r w:rsidRPr="00DC29F2">
        <w:rPr>
          <w:b/>
          <w:lang w:val="en-US"/>
        </w:rPr>
        <w:t>Cuernavaca</w:t>
      </w:r>
    </w:p>
    <w:p w14:paraId="7F61FC6A" w14:textId="77777777" w:rsidR="008E69B4" w:rsidRPr="00DC29F2" w:rsidRDefault="008E69B4">
      <w:pPr>
        <w:ind w:right="10"/>
        <w:rPr>
          <w:b/>
          <w:lang w:val="en-US"/>
        </w:rPr>
      </w:pPr>
    </w:p>
    <w:p w14:paraId="1B27A525" w14:textId="5AE17A6B" w:rsidR="008E69B4" w:rsidRPr="00DC29F2" w:rsidRDefault="008E69B4">
      <w:pPr>
        <w:ind w:right="10"/>
        <w:rPr>
          <w:lang w:val="en-US"/>
        </w:rPr>
      </w:pPr>
      <w:r w:rsidRPr="00DC29F2">
        <w:rPr>
          <w:lang w:val="en-US"/>
        </w:rPr>
        <w:t>Literature</w:t>
      </w:r>
    </w:p>
    <w:p w14:paraId="5AF74366" w14:textId="77777777" w:rsidR="008E69B4" w:rsidRPr="00DC29F2" w:rsidRDefault="008E69B4">
      <w:pPr>
        <w:ind w:right="10"/>
        <w:rPr>
          <w:lang w:val="en-US"/>
        </w:rPr>
      </w:pPr>
    </w:p>
    <w:p w14:paraId="16A337E9" w14:textId="77777777" w:rsidR="008E69B4" w:rsidRPr="00DC29F2" w:rsidRDefault="008E69B4" w:rsidP="008E69B4">
      <w:pPr>
        <w:rPr>
          <w:lang w:val="en-US"/>
        </w:rPr>
      </w:pPr>
      <w:r w:rsidRPr="00DC29F2">
        <w:rPr>
          <w:lang w:val="en-US"/>
        </w:rPr>
        <w:t xml:space="preserve">Lowry, Malcolm. </w:t>
      </w:r>
      <w:r w:rsidRPr="00DC29F2">
        <w:rPr>
          <w:i/>
          <w:lang w:val="en-US"/>
        </w:rPr>
        <w:t>Under the Volcano.</w:t>
      </w:r>
      <w:r w:rsidRPr="00DC29F2">
        <w:rPr>
          <w:lang w:val="en-US"/>
        </w:rPr>
        <w:t xml:space="preserve"> Novel. London: Jonathan Cape, 1947.</w:t>
      </w:r>
    </w:p>
    <w:p w14:paraId="0EA4B67F" w14:textId="77777777" w:rsidR="008E69B4" w:rsidRPr="00DC29F2" w:rsidRDefault="008E69B4" w:rsidP="008E69B4">
      <w:pPr>
        <w:rPr>
          <w:lang w:val="en-US"/>
        </w:rPr>
      </w:pPr>
      <w:r w:rsidRPr="00DC29F2">
        <w:rPr>
          <w:lang w:val="en-US"/>
        </w:rPr>
        <w:t xml:space="preserve">_____. </w:t>
      </w:r>
      <w:r w:rsidRPr="00DC29F2">
        <w:rPr>
          <w:i/>
          <w:lang w:val="en-US"/>
        </w:rPr>
        <w:t xml:space="preserve">Under the Volcano. </w:t>
      </w:r>
      <w:r w:rsidRPr="00DC29F2">
        <w:rPr>
          <w:lang w:val="en-US"/>
        </w:rPr>
        <w:t>New York: Reynal and Hitchcock, 1947.</w:t>
      </w:r>
    </w:p>
    <w:p w14:paraId="5FF9D93C" w14:textId="77777777" w:rsidR="008E69B4" w:rsidRPr="00DC29F2" w:rsidRDefault="008E69B4" w:rsidP="008E69B4">
      <w:pPr>
        <w:rPr>
          <w:lang w:val="en-US"/>
        </w:rPr>
      </w:pPr>
      <w:r w:rsidRPr="00DC29F2">
        <w:rPr>
          <w:lang w:val="en-US"/>
        </w:rPr>
        <w:t xml:space="preserve">_____. </w:t>
      </w:r>
      <w:r w:rsidRPr="00DC29F2">
        <w:rPr>
          <w:i/>
          <w:lang w:val="en-US"/>
        </w:rPr>
        <w:t>Under the Volcano.</w:t>
      </w:r>
      <w:r w:rsidRPr="00DC29F2">
        <w:rPr>
          <w:lang w:val="en-US"/>
        </w:rPr>
        <w:t xml:space="preserve"> Harmondsworth: Penguin, 1962.</w:t>
      </w:r>
    </w:p>
    <w:p w14:paraId="0F0FCE5B" w14:textId="77777777" w:rsidR="008E69B4" w:rsidRPr="00DC29F2" w:rsidRDefault="008E69B4" w:rsidP="008E69B4">
      <w:pPr>
        <w:rPr>
          <w:lang w:val="en-US"/>
        </w:rPr>
      </w:pPr>
      <w:r w:rsidRPr="00DC29F2">
        <w:rPr>
          <w:lang w:val="en-US"/>
        </w:rPr>
        <w:t xml:space="preserve">_____. </w:t>
      </w:r>
      <w:r w:rsidRPr="00DC29F2">
        <w:rPr>
          <w:i/>
          <w:lang w:val="en-US"/>
        </w:rPr>
        <w:t>Under the Volcano.</w:t>
      </w:r>
      <w:r w:rsidRPr="00DC29F2">
        <w:rPr>
          <w:lang w:val="en-US"/>
        </w:rPr>
        <w:t xml:space="preserve"> (Penguin Modern Classics).</w:t>
      </w:r>
      <w:r w:rsidRPr="00DC29F2">
        <w:rPr>
          <w:i/>
          <w:lang w:val="en-US"/>
        </w:rPr>
        <w:t xml:space="preserve"> </w:t>
      </w:r>
      <w:r w:rsidRPr="00DC29F2">
        <w:rPr>
          <w:lang w:val="en-US"/>
        </w:rPr>
        <w:t>Harmondsworth: Penguin, 1963. Rpt. 1966. 1968. 1969. 1972. 1973. 1974. 1975. 1976. 1977. 1969. 1989. 1981. 1983..*</w:t>
      </w:r>
    </w:p>
    <w:p w14:paraId="172236F6" w14:textId="77777777" w:rsidR="008E69B4" w:rsidRPr="00DC29F2" w:rsidRDefault="008E69B4">
      <w:pPr>
        <w:ind w:right="10"/>
        <w:rPr>
          <w:lang w:val="en-US"/>
        </w:rPr>
      </w:pPr>
    </w:p>
    <w:p w14:paraId="6C6C40B0" w14:textId="20C2A4D5" w:rsidR="008E69B4" w:rsidRDefault="008E69B4">
      <w:pPr>
        <w:ind w:right="10"/>
        <w:rPr>
          <w:lang w:val="en-US"/>
        </w:rPr>
      </w:pPr>
    </w:p>
    <w:p w14:paraId="336FC012" w14:textId="77777777" w:rsidR="003B1930" w:rsidRDefault="003B1930">
      <w:pPr>
        <w:ind w:right="10"/>
        <w:rPr>
          <w:lang w:val="en-US"/>
        </w:rPr>
      </w:pPr>
    </w:p>
    <w:p w14:paraId="617CFD1E" w14:textId="685FF40D" w:rsidR="003B1930" w:rsidRDefault="003B1930">
      <w:pPr>
        <w:ind w:right="10"/>
        <w:rPr>
          <w:b/>
          <w:bCs/>
          <w:lang w:val="en-US"/>
        </w:rPr>
      </w:pPr>
      <w:r>
        <w:rPr>
          <w:b/>
          <w:bCs/>
          <w:lang w:val="en-US"/>
        </w:rPr>
        <w:t>Oaxaca</w:t>
      </w:r>
    </w:p>
    <w:p w14:paraId="7CD9E137" w14:textId="77777777" w:rsidR="003B1930" w:rsidRDefault="003B1930">
      <w:pPr>
        <w:ind w:right="10"/>
        <w:rPr>
          <w:b/>
          <w:bCs/>
          <w:lang w:val="en-US"/>
        </w:rPr>
      </w:pPr>
    </w:p>
    <w:p w14:paraId="488724B2" w14:textId="77777777" w:rsidR="00CB6DAC" w:rsidRPr="006C324F" w:rsidRDefault="00CB6DAC" w:rsidP="00CB6DAC">
      <w:pPr>
        <w:rPr>
          <w:szCs w:val="28"/>
        </w:rPr>
      </w:pPr>
      <w:r w:rsidRPr="00CB6DAC">
        <w:rPr>
          <w:lang w:val="en-US"/>
        </w:rPr>
        <w:t xml:space="preserve">Rubio Gutiérrez, Harmida. </w:t>
      </w:r>
      <w:r>
        <w:t xml:space="preserve">"La ciudad de los relatos: La transformación de la ciudad a través de la narrativa." Ph.D. diss. Universidad Autónoma Metropolitana Azcapotzalco, Ciudad de México, 2016. </w:t>
      </w:r>
      <w:r w:rsidRPr="006C324F">
        <w:rPr>
          <w:szCs w:val="28"/>
          <w:lang w:val="es-ES"/>
        </w:rPr>
        <w:t xml:space="preserve">Online at </w:t>
      </w:r>
      <w:r w:rsidRPr="006C324F">
        <w:rPr>
          <w:i/>
          <w:iCs/>
          <w:szCs w:val="28"/>
          <w:lang w:val="es-ES"/>
        </w:rPr>
        <w:t xml:space="preserve">Academia (Harmida Rubio).* </w:t>
      </w:r>
      <w:r>
        <w:t>(Xalapa, Oaxaca, Las Palmas de Gran Canaria)</w:t>
      </w:r>
    </w:p>
    <w:p w14:paraId="0397A7FF" w14:textId="77777777" w:rsidR="00CB6DAC" w:rsidRPr="00527EB0" w:rsidRDefault="00CB6DAC" w:rsidP="00CB6DAC">
      <w:pPr>
        <w:rPr>
          <w:szCs w:val="28"/>
        </w:rPr>
      </w:pPr>
      <w:r w:rsidRPr="00527EB0">
        <w:rPr>
          <w:szCs w:val="28"/>
        </w:rPr>
        <w:tab/>
      </w:r>
      <w:hyperlink r:id="rId104" w:history="1">
        <w:r w:rsidRPr="00527EB0">
          <w:rPr>
            <w:rStyle w:val="Hipervnculo"/>
            <w:szCs w:val="28"/>
          </w:rPr>
          <w:t>https://www.academia.edu/102196623/</w:t>
        </w:r>
      </w:hyperlink>
    </w:p>
    <w:p w14:paraId="6C148141" w14:textId="77777777" w:rsidR="00CB6DAC" w:rsidRDefault="00CB6DAC" w:rsidP="00CB6DAC">
      <w:pPr>
        <w:rPr>
          <w:szCs w:val="28"/>
        </w:rPr>
      </w:pPr>
      <w:r w:rsidRPr="00527EB0">
        <w:rPr>
          <w:szCs w:val="28"/>
        </w:rPr>
        <w:tab/>
        <w:t>2023</w:t>
      </w:r>
    </w:p>
    <w:p w14:paraId="5B19C137" w14:textId="77777777" w:rsidR="003B1930" w:rsidRPr="00CB6DAC" w:rsidRDefault="003B1930">
      <w:pPr>
        <w:ind w:right="10"/>
        <w:rPr>
          <w:b/>
          <w:bCs/>
        </w:rPr>
      </w:pPr>
    </w:p>
    <w:p w14:paraId="663A55B2" w14:textId="66F67118" w:rsidR="00E06658" w:rsidRPr="003B1930" w:rsidRDefault="00E06658">
      <w:pPr>
        <w:ind w:right="10"/>
        <w:rPr>
          <w:lang w:val="es-ES"/>
        </w:rPr>
      </w:pPr>
    </w:p>
    <w:p w14:paraId="175D80FC" w14:textId="2B50F6B9" w:rsidR="00E06658" w:rsidRPr="003B1930" w:rsidRDefault="00E06658">
      <w:pPr>
        <w:ind w:right="10"/>
        <w:rPr>
          <w:b/>
          <w:lang w:val="es-ES"/>
        </w:rPr>
      </w:pPr>
      <w:r w:rsidRPr="003B1930">
        <w:rPr>
          <w:b/>
          <w:lang w:val="es-ES"/>
        </w:rPr>
        <w:t>Popocatépetl</w:t>
      </w:r>
    </w:p>
    <w:p w14:paraId="06D4C587" w14:textId="2BAA86A3" w:rsidR="00E06658" w:rsidRPr="003B1930" w:rsidRDefault="00E06658">
      <w:pPr>
        <w:ind w:right="10"/>
        <w:rPr>
          <w:b/>
          <w:lang w:val="es-ES"/>
        </w:rPr>
      </w:pPr>
    </w:p>
    <w:p w14:paraId="283428EA" w14:textId="77777777" w:rsidR="00E06658" w:rsidRPr="0084513F" w:rsidRDefault="00E06658" w:rsidP="00E06658">
      <w:r w:rsidRPr="003B1930">
        <w:rPr>
          <w:lang w:val="es-ES"/>
        </w:rPr>
        <w:t xml:space="preserve">Madrid, Darío. </w:t>
      </w:r>
      <w:r>
        <w:t xml:space="preserve">"Francisco Montaño, el soldado de Hernán Cortés que subió al cráter del volcán Popocatépetl en busca de azufre para fabricar pólvora." </w:t>
      </w:r>
      <w:r>
        <w:rPr>
          <w:i/>
        </w:rPr>
        <w:t>Darío Madrid</w:t>
      </w:r>
      <w:r>
        <w:t xml:space="preserve"> 29 Nov. 2020.*</w:t>
      </w:r>
    </w:p>
    <w:p w14:paraId="74126475" w14:textId="77777777" w:rsidR="00E06658" w:rsidRDefault="00E06658" w:rsidP="00E06658">
      <w:r>
        <w:tab/>
      </w:r>
      <w:hyperlink r:id="rId105" w:history="1">
        <w:r w:rsidRPr="00474D3B">
          <w:rPr>
            <w:rStyle w:val="Hipervnculo"/>
          </w:rPr>
          <w:t>http://dariomadrid.com/francisco-montano-el-soldado-de-hernan-cortes-que-subio-al-crater-del-volcan-popocatepelt-en-busca-de-azufre-para-fabricar-polvora/</w:t>
        </w:r>
      </w:hyperlink>
    </w:p>
    <w:p w14:paraId="00A4D957" w14:textId="77777777" w:rsidR="00E06658" w:rsidRPr="001C012E" w:rsidRDefault="00E06658" w:rsidP="00E06658">
      <w:pPr>
        <w:rPr>
          <w:lang w:val="es-ES"/>
        </w:rPr>
      </w:pPr>
      <w:r>
        <w:tab/>
      </w:r>
      <w:r w:rsidRPr="001C012E">
        <w:rPr>
          <w:lang w:val="es-ES"/>
        </w:rPr>
        <w:t>2020</w:t>
      </w:r>
    </w:p>
    <w:p w14:paraId="47FBF6B4" w14:textId="77777777" w:rsidR="00E06658" w:rsidRPr="001C012E" w:rsidRDefault="00E06658">
      <w:pPr>
        <w:ind w:right="10"/>
        <w:rPr>
          <w:b/>
          <w:lang w:val="es-ES"/>
        </w:rPr>
      </w:pPr>
    </w:p>
    <w:p w14:paraId="0FFA92A8" w14:textId="77777777" w:rsidR="008E69B4" w:rsidRPr="001C012E" w:rsidRDefault="008E69B4">
      <w:pPr>
        <w:ind w:right="10"/>
        <w:rPr>
          <w:lang w:val="es-ES"/>
        </w:rPr>
      </w:pPr>
    </w:p>
    <w:p w14:paraId="64B73D17" w14:textId="77777777" w:rsidR="003B1930" w:rsidRPr="001C012E" w:rsidRDefault="003B1930">
      <w:pPr>
        <w:ind w:right="10"/>
        <w:rPr>
          <w:lang w:val="es-ES"/>
        </w:rPr>
      </w:pPr>
    </w:p>
    <w:p w14:paraId="3EAD9D1B" w14:textId="77777777" w:rsidR="003B1930" w:rsidRPr="001C012E" w:rsidRDefault="003B1930">
      <w:pPr>
        <w:ind w:right="10"/>
        <w:rPr>
          <w:lang w:val="es-ES"/>
        </w:rPr>
      </w:pPr>
    </w:p>
    <w:p w14:paraId="789CE6AE" w14:textId="194228A4" w:rsidR="003B1930" w:rsidRPr="001C012E" w:rsidRDefault="003B1930">
      <w:pPr>
        <w:ind w:right="10"/>
        <w:rPr>
          <w:b/>
          <w:bCs/>
          <w:lang w:val="es-ES"/>
        </w:rPr>
      </w:pPr>
      <w:r w:rsidRPr="001C012E">
        <w:rPr>
          <w:b/>
          <w:bCs/>
          <w:lang w:val="es-ES"/>
        </w:rPr>
        <w:lastRenderedPageBreak/>
        <w:t>Xalapa</w:t>
      </w:r>
    </w:p>
    <w:p w14:paraId="0809D651" w14:textId="77777777" w:rsidR="003B1930" w:rsidRPr="001C012E" w:rsidRDefault="003B1930">
      <w:pPr>
        <w:ind w:right="10"/>
        <w:rPr>
          <w:b/>
          <w:bCs/>
          <w:lang w:val="es-ES"/>
        </w:rPr>
      </w:pPr>
    </w:p>
    <w:p w14:paraId="52125AD9" w14:textId="77777777" w:rsidR="00CB6DAC" w:rsidRPr="006C324F" w:rsidRDefault="00CB6DAC" w:rsidP="00CB6DAC">
      <w:pPr>
        <w:rPr>
          <w:szCs w:val="28"/>
        </w:rPr>
      </w:pPr>
      <w:r w:rsidRPr="00A56D41">
        <w:t>Rubio</w:t>
      </w:r>
      <w:r>
        <w:t xml:space="preserve"> Gutiérrez</w:t>
      </w:r>
      <w:r w:rsidRPr="00A56D41">
        <w:t xml:space="preserve">, Harmida. </w:t>
      </w:r>
      <w:r>
        <w:t xml:space="preserve">"La ciudad de los relatos: La transformación de la ciudad a través de la narrativa." Ph.D. diss. Universidad Autónoma Metropolitana Azcapotzalco, Ciudad de México, 2016. </w:t>
      </w:r>
      <w:r w:rsidRPr="006C324F">
        <w:rPr>
          <w:szCs w:val="28"/>
          <w:lang w:val="es-ES"/>
        </w:rPr>
        <w:t xml:space="preserve">Online at </w:t>
      </w:r>
      <w:r w:rsidRPr="006C324F">
        <w:rPr>
          <w:i/>
          <w:iCs/>
          <w:szCs w:val="28"/>
          <w:lang w:val="es-ES"/>
        </w:rPr>
        <w:t xml:space="preserve">Academia (Harmida Rubio).* </w:t>
      </w:r>
      <w:r>
        <w:t>(Xalapa, Oaxaca, Las Palmas de Gran Canaria)</w:t>
      </w:r>
    </w:p>
    <w:p w14:paraId="25341684" w14:textId="77777777" w:rsidR="00CB6DAC" w:rsidRPr="00527EB0" w:rsidRDefault="00CB6DAC" w:rsidP="00CB6DAC">
      <w:pPr>
        <w:rPr>
          <w:szCs w:val="28"/>
        </w:rPr>
      </w:pPr>
      <w:r w:rsidRPr="00527EB0">
        <w:rPr>
          <w:szCs w:val="28"/>
        </w:rPr>
        <w:tab/>
      </w:r>
      <w:hyperlink r:id="rId106" w:history="1">
        <w:r w:rsidRPr="00527EB0">
          <w:rPr>
            <w:rStyle w:val="Hipervnculo"/>
            <w:szCs w:val="28"/>
          </w:rPr>
          <w:t>https://www.academia.edu/102196623/</w:t>
        </w:r>
      </w:hyperlink>
    </w:p>
    <w:p w14:paraId="5A509E11" w14:textId="77777777" w:rsidR="00CB6DAC" w:rsidRDefault="00CB6DAC" w:rsidP="00CB6DAC">
      <w:pPr>
        <w:rPr>
          <w:szCs w:val="28"/>
        </w:rPr>
      </w:pPr>
      <w:r w:rsidRPr="00527EB0">
        <w:rPr>
          <w:szCs w:val="28"/>
        </w:rPr>
        <w:tab/>
        <w:t>2023</w:t>
      </w:r>
    </w:p>
    <w:p w14:paraId="60FAC4B7" w14:textId="77777777" w:rsidR="003B1930" w:rsidRPr="001C012E" w:rsidRDefault="003B1930">
      <w:pPr>
        <w:ind w:right="10"/>
        <w:rPr>
          <w:b/>
          <w:bCs/>
        </w:rPr>
      </w:pPr>
    </w:p>
    <w:p w14:paraId="57BAC6FF" w14:textId="77777777" w:rsidR="003B1930" w:rsidRPr="001C012E" w:rsidRDefault="003B1930">
      <w:pPr>
        <w:ind w:right="10"/>
        <w:rPr>
          <w:b/>
          <w:bCs/>
        </w:rPr>
      </w:pPr>
    </w:p>
    <w:p w14:paraId="1007C9B2" w14:textId="77777777" w:rsidR="003B1930" w:rsidRPr="001C012E" w:rsidRDefault="003B1930">
      <w:pPr>
        <w:ind w:right="10"/>
        <w:rPr>
          <w:b/>
          <w:bCs/>
        </w:rPr>
      </w:pPr>
    </w:p>
    <w:p w14:paraId="1D6404C7" w14:textId="77777777" w:rsidR="003B1930" w:rsidRPr="001C012E" w:rsidRDefault="003B1930">
      <w:pPr>
        <w:ind w:right="10"/>
        <w:rPr>
          <w:b/>
          <w:bCs/>
        </w:rPr>
      </w:pPr>
    </w:p>
    <w:p w14:paraId="32CF89F8" w14:textId="77777777" w:rsidR="003B1930" w:rsidRPr="001C012E" w:rsidRDefault="003B1930">
      <w:pPr>
        <w:ind w:right="10"/>
        <w:rPr>
          <w:b/>
          <w:bCs/>
        </w:rPr>
      </w:pPr>
    </w:p>
    <w:p w14:paraId="3A250A2E" w14:textId="77777777" w:rsidR="003B1930" w:rsidRPr="001C012E" w:rsidRDefault="003B1930">
      <w:pPr>
        <w:ind w:right="10"/>
        <w:rPr>
          <w:b/>
          <w:bCs/>
        </w:rPr>
      </w:pPr>
    </w:p>
    <w:p w14:paraId="56BC1E97" w14:textId="77777777" w:rsidR="003B1930" w:rsidRPr="001C012E" w:rsidRDefault="003B1930">
      <w:pPr>
        <w:ind w:right="10"/>
        <w:rPr>
          <w:b/>
          <w:bCs/>
        </w:rPr>
      </w:pPr>
    </w:p>
    <w:p w14:paraId="19B57631" w14:textId="77777777" w:rsidR="003B1930" w:rsidRPr="001C012E" w:rsidRDefault="003B1930">
      <w:pPr>
        <w:ind w:right="10"/>
        <w:rPr>
          <w:b/>
          <w:bCs/>
        </w:rPr>
      </w:pPr>
    </w:p>
    <w:p w14:paraId="4E9676C6" w14:textId="77777777" w:rsidR="002E3958" w:rsidRPr="001C012E" w:rsidRDefault="002E3958"/>
    <w:p w14:paraId="7D577B71" w14:textId="77777777" w:rsidR="002E3958" w:rsidRPr="001C012E" w:rsidRDefault="002E3958"/>
    <w:p w14:paraId="2027A560" w14:textId="77777777" w:rsidR="002E3958" w:rsidRPr="001C012E" w:rsidRDefault="002E3958">
      <w:pPr>
        <w:rPr>
          <w:b/>
        </w:rPr>
      </w:pPr>
      <w:r w:rsidRPr="001C012E">
        <w:rPr>
          <w:b/>
          <w:sz w:val="36"/>
        </w:rPr>
        <w:t>Nicaragua</w:t>
      </w:r>
    </w:p>
    <w:p w14:paraId="2C000927" w14:textId="77777777" w:rsidR="002E3958" w:rsidRPr="001C012E" w:rsidRDefault="002E3958">
      <w:pPr>
        <w:rPr>
          <w:b/>
        </w:rPr>
      </w:pPr>
    </w:p>
    <w:p w14:paraId="186BD644" w14:textId="77777777" w:rsidR="002E3958" w:rsidRPr="00DC29F2" w:rsidRDefault="002E3958" w:rsidP="002E3958">
      <w:pPr>
        <w:ind w:left="709" w:hanging="709"/>
        <w:rPr>
          <w:lang w:val="en-US"/>
        </w:rPr>
      </w:pPr>
      <w:r w:rsidRPr="001C012E">
        <w:t xml:space="preserve">Belt. </w:t>
      </w:r>
      <w:r w:rsidRPr="00DC29F2">
        <w:rPr>
          <w:i/>
          <w:lang w:val="en-US"/>
        </w:rPr>
        <w:t>The Naturalist in Nicaragua.</w:t>
      </w:r>
      <w:r w:rsidRPr="00DC29F2">
        <w:rPr>
          <w:lang w:val="en-US"/>
        </w:rPr>
        <w:t xml:space="preserve"> 1874.</w:t>
      </w:r>
    </w:p>
    <w:p w14:paraId="7C07B1E9" w14:textId="77777777" w:rsidR="002E3958" w:rsidRPr="00DC29F2" w:rsidRDefault="002E3958">
      <w:pPr>
        <w:rPr>
          <w:lang w:val="en-US"/>
        </w:rPr>
      </w:pPr>
      <w:r w:rsidRPr="00DC29F2">
        <w:rPr>
          <w:lang w:val="en-US"/>
        </w:rPr>
        <w:t xml:space="preserve">Rushdie, Salman. </w:t>
      </w:r>
      <w:r w:rsidRPr="00DC29F2">
        <w:rPr>
          <w:i/>
          <w:lang w:val="en-US"/>
        </w:rPr>
        <w:t>The Jaguar Smile: A Nicaraguan Journey.</w:t>
      </w:r>
      <w:r w:rsidRPr="00DC29F2">
        <w:rPr>
          <w:lang w:val="en-US"/>
        </w:rPr>
        <w:t xml:space="preserve"> New York: Viking Penguin, 1987.</w:t>
      </w:r>
    </w:p>
    <w:p w14:paraId="4E413539" w14:textId="77777777" w:rsidR="002E3958" w:rsidRDefault="002E3958">
      <w:r w:rsidRPr="00DC29F2">
        <w:rPr>
          <w:lang w:val="en-US"/>
        </w:rPr>
        <w:t xml:space="preserve">_____. </w:t>
      </w:r>
      <w:r w:rsidRPr="00DC29F2">
        <w:rPr>
          <w:i/>
          <w:lang w:val="en-US"/>
        </w:rPr>
        <w:t>The Jaguar Smile.</w:t>
      </w:r>
      <w:r w:rsidRPr="00DC29F2">
        <w:rPr>
          <w:lang w:val="en-US"/>
        </w:rPr>
        <w:t xml:space="preserve"> </w:t>
      </w:r>
      <w:r>
        <w:t>London: Pan-Picador, 1987.</w:t>
      </w:r>
    </w:p>
    <w:p w14:paraId="36A3B608" w14:textId="77777777" w:rsidR="00CA7648" w:rsidRDefault="00CA7648" w:rsidP="00CA7648">
      <w:r>
        <w:t xml:space="preserve">García Márquez, Gabriel. </w:t>
      </w:r>
      <w:r>
        <w:rPr>
          <w:i/>
        </w:rPr>
        <w:t>La batalla de Nicaragua.</w:t>
      </w:r>
      <w:r>
        <w:t xml:space="preserve"> 1979.</w:t>
      </w:r>
    </w:p>
    <w:p w14:paraId="418B2114" w14:textId="77777777" w:rsidR="002E3958" w:rsidRDefault="002E3958"/>
    <w:p w14:paraId="1180E3BF" w14:textId="77777777" w:rsidR="002E3958" w:rsidRDefault="002E3958"/>
    <w:p w14:paraId="18ADC3F2" w14:textId="77777777" w:rsidR="002E3958" w:rsidRDefault="002E3958">
      <w:pPr>
        <w:ind w:right="10"/>
      </w:pPr>
    </w:p>
    <w:p w14:paraId="5D42DF2C" w14:textId="77777777" w:rsidR="002E3958" w:rsidRDefault="002E3958">
      <w:pPr>
        <w:rPr>
          <w:b/>
          <w:sz w:val="36"/>
        </w:rPr>
      </w:pPr>
      <w:r>
        <w:rPr>
          <w:b/>
          <w:sz w:val="36"/>
        </w:rPr>
        <w:t>Paraguay</w:t>
      </w:r>
    </w:p>
    <w:p w14:paraId="69788707" w14:textId="77777777" w:rsidR="002E3958" w:rsidRDefault="002E3958">
      <w:pPr>
        <w:rPr>
          <w:b/>
          <w:sz w:val="36"/>
        </w:rPr>
      </w:pPr>
    </w:p>
    <w:p w14:paraId="4FE114E6" w14:textId="77777777" w:rsidR="002E3958" w:rsidRDefault="002E3958">
      <w:r>
        <w:t>Literature</w:t>
      </w:r>
    </w:p>
    <w:p w14:paraId="08EB90FA" w14:textId="77777777" w:rsidR="002E3958" w:rsidRDefault="002E3958"/>
    <w:p w14:paraId="50257CFE" w14:textId="674B3D84" w:rsidR="002E3958" w:rsidRPr="006F0750" w:rsidRDefault="002E3958">
      <w:pPr>
        <w:tabs>
          <w:tab w:val="left" w:pos="8220"/>
        </w:tabs>
        <w:rPr>
          <w:lang w:val="es-ES"/>
        </w:rPr>
      </w:pPr>
      <w:r w:rsidRPr="00DC29F2">
        <w:rPr>
          <w:lang w:val="en-US"/>
        </w:rPr>
        <w:t xml:space="preserve">Southey, Robert. </w:t>
      </w:r>
      <w:r w:rsidRPr="00DC29F2">
        <w:rPr>
          <w:i/>
          <w:lang w:val="en-US"/>
        </w:rPr>
        <w:t>A Tale of Paraguay.</w:t>
      </w:r>
      <w:r w:rsidRPr="00DC29F2">
        <w:rPr>
          <w:lang w:val="en-US"/>
        </w:rPr>
        <w:t xml:space="preserve"> </w:t>
      </w:r>
      <w:r w:rsidRPr="006F0750">
        <w:rPr>
          <w:lang w:val="es-ES"/>
        </w:rPr>
        <w:t>1825.</w:t>
      </w:r>
    </w:p>
    <w:p w14:paraId="4C83D608" w14:textId="78B6CC04" w:rsidR="006F0750" w:rsidRPr="006F0750" w:rsidRDefault="006F0750">
      <w:pPr>
        <w:tabs>
          <w:tab w:val="left" w:pos="8220"/>
        </w:tabs>
        <w:rPr>
          <w:lang w:val="es-ES"/>
        </w:rPr>
      </w:pPr>
    </w:p>
    <w:p w14:paraId="17BDB0DD" w14:textId="6336C80E" w:rsidR="006F0750" w:rsidRPr="006F0750" w:rsidRDefault="006F0750">
      <w:pPr>
        <w:tabs>
          <w:tab w:val="left" w:pos="8220"/>
        </w:tabs>
        <w:rPr>
          <w:lang w:val="es-ES"/>
        </w:rPr>
      </w:pPr>
    </w:p>
    <w:p w14:paraId="47A59CA6" w14:textId="0289DF49" w:rsidR="006F0750" w:rsidRPr="006F0750" w:rsidRDefault="006F0750">
      <w:pPr>
        <w:tabs>
          <w:tab w:val="left" w:pos="8220"/>
        </w:tabs>
        <w:rPr>
          <w:lang w:val="es-ES"/>
        </w:rPr>
      </w:pPr>
      <w:r w:rsidRPr="006F0750">
        <w:rPr>
          <w:lang w:val="es-ES"/>
        </w:rPr>
        <w:t>Series</w:t>
      </w:r>
    </w:p>
    <w:p w14:paraId="7E47A831" w14:textId="1E0C543E" w:rsidR="006F0750" w:rsidRPr="006F0750" w:rsidRDefault="006F0750">
      <w:pPr>
        <w:tabs>
          <w:tab w:val="left" w:pos="8220"/>
        </w:tabs>
        <w:rPr>
          <w:lang w:val="es-ES"/>
        </w:rPr>
      </w:pPr>
    </w:p>
    <w:p w14:paraId="5A08A36A" w14:textId="187211FF" w:rsidR="006F0750" w:rsidRPr="006F0750" w:rsidRDefault="006F0750">
      <w:pPr>
        <w:tabs>
          <w:tab w:val="left" w:pos="8220"/>
        </w:tabs>
        <w:rPr>
          <w:lang w:val="es-ES"/>
        </w:rPr>
      </w:pPr>
    </w:p>
    <w:p w14:paraId="22DB8009" w14:textId="28A8BB98" w:rsidR="006F0750" w:rsidRDefault="006F0750" w:rsidP="006F0750">
      <w:r>
        <w:t>(Biblioteca Paraguaya del Centro E. De Derecho, 10).  Asunción del Paraguay: Librería La Mundial, 1921.</w:t>
      </w:r>
    </w:p>
    <w:p w14:paraId="6B291A1B" w14:textId="77777777" w:rsidR="006F0750" w:rsidRPr="006F0750" w:rsidRDefault="006F0750">
      <w:pPr>
        <w:tabs>
          <w:tab w:val="left" w:pos="8220"/>
        </w:tabs>
        <w:rPr>
          <w:lang w:val="es-ES"/>
        </w:rPr>
      </w:pPr>
    </w:p>
    <w:p w14:paraId="493902A0" w14:textId="77777777" w:rsidR="002E3958" w:rsidRPr="006F0750" w:rsidRDefault="002E3958">
      <w:pPr>
        <w:tabs>
          <w:tab w:val="left" w:pos="8220"/>
        </w:tabs>
        <w:rPr>
          <w:lang w:val="es-ES"/>
        </w:rPr>
      </w:pPr>
    </w:p>
    <w:p w14:paraId="2B26929C" w14:textId="77777777" w:rsidR="002E3958" w:rsidRPr="006F0750" w:rsidRDefault="002E3958">
      <w:pPr>
        <w:tabs>
          <w:tab w:val="left" w:pos="8220"/>
        </w:tabs>
        <w:rPr>
          <w:lang w:val="es-ES"/>
        </w:rPr>
      </w:pPr>
    </w:p>
    <w:p w14:paraId="01D34663" w14:textId="77777777" w:rsidR="002E3958" w:rsidRPr="00DC29F2" w:rsidRDefault="002E3958">
      <w:pPr>
        <w:tabs>
          <w:tab w:val="left" w:pos="8220"/>
        </w:tabs>
        <w:rPr>
          <w:b/>
          <w:lang w:val="en-US"/>
        </w:rPr>
      </w:pPr>
      <w:r w:rsidRPr="00DC29F2">
        <w:rPr>
          <w:b/>
          <w:lang w:val="en-US"/>
        </w:rPr>
        <w:t>Nature</w:t>
      </w:r>
    </w:p>
    <w:p w14:paraId="21400408" w14:textId="77777777" w:rsidR="002E3958" w:rsidRPr="00DC29F2" w:rsidRDefault="002E3958">
      <w:pPr>
        <w:tabs>
          <w:tab w:val="left" w:pos="8220"/>
        </w:tabs>
        <w:rPr>
          <w:b/>
          <w:lang w:val="en-US"/>
        </w:rPr>
      </w:pPr>
    </w:p>
    <w:p w14:paraId="2FE76600" w14:textId="77777777" w:rsidR="002E3958" w:rsidRDefault="002E3958">
      <w:pPr>
        <w:ind w:left="709" w:hanging="709"/>
      </w:pPr>
      <w:r w:rsidRPr="00DC29F2">
        <w:rPr>
          <w:lang w:val="en-US"/>
        </w:rPr>
        <w:t xml:space="preserve">Rengger. "Naturgeschichte der Säugethiere von Paraguay." </w:t>
      </w:r>
      <w:r>
        <w:t>1830.</w:t>
      </w:r>
    </w:p>
    <w:p w14:paraId="5B40D63B" w14:textId="77777777" w:rsidR="002E3958" w:rsidRPr="0023160A" w:rsidRDefault="002E3958">
      <w:pPr>
        <w:tabs>
          <w:tab w:val="left" w:pos="8220"/>
        </w:tabs>
        <w:rPr>
          <w:b/>
        </w:rPr>
      </w:pPr>
    </w:p>
    <w:p w14:paraId="6167732B" w14:textId="77777777" w:rsidR="002E3958" w:rsidRDefault="002E3958"/>
    <w:p w14:paraId="58BA1B60" w14:textId="77777777" w:rsidR="002E3958" w:rsidRDefault="002E3958"/>
    <w:p w14:paraId="76B91B25" w14:textId="77777777" w:rsidR="002E3958" w:rsidRDefault="002E3958"/>
    <w:p w14:paraId="36536283" w14:textId="7D6AAB87" w:rsidR="002E3958" w:rsidRDefault="00F36000">
      <w:pPr>
        <w:pStyle w:val="Ttulo1"/>
      </w:pPr>
      <w:r>
        <w:t>Perú</w:t>
      </w:r>
    </w:p>
    <w:p w14:paraId="37F71009" w14:textId="77777777" w:rsidR="002E3958" w:rsidRDefault="002E3958" w:rsidP="002E3958"/>
    <w:p w14:paraId="00435F58" w14:textId="77777777" w:rsidR="00F36000" w:rsidRDefault="00F36000" w:rsidP="002E3958"/>
    <w:p w14:paraId="33AD6BD7" w14:textId="1A77FCE6" w:rsidR="00F36000" w:rsidRDefault="00F36000" w:rsidP="002E3958">
      <w:pPr>
        <w:rPr>
          <w:b/>
        </w:rPr>
      </w:pPr>
      <w:r>
        <w:rPr>
          <w:b/>
        </w:rPr>
        <w:t>Miscellaneous</w:t>
      </w:r>
    </w:p>
    <w:p w14:paraId="1F0EEBC7" w14:textId="77777777" w:rsidR="00F36000" w:rsidRPr="00F36000" w:rsidRDefault="00F36000" w:rsidP="002E3958">
      <w:pPr>
        <w:rPr>
          <w:b/>
        </w:rPr>
      </w:pPr>
    </w:p>
    <w:p w14:paraId="1C2EF7F2" w14:textId="77777777" w:rsidR="002E3958" w:rsidRDefault="002E3958" w:rsidP="002E3958">
      <w:r>
        <w:t xml:space="preserve">Solanilla Demestre, Victoria, ed. </w:t>
      </w:r>
      <w:r>
        <w:rPr>
          <w:i/>
        </w:rPr>
        <w:t>Tejiendo sueños en el Cono Sur: Tejidos andinos, pasado, presente y futuro.</w:t>
      </w:r>
      <w:r>
        <w:t xml:space="preserve"> Barcelona: U Autònoma de Barcelona, 2004.</w:t>
      </w:r>
    </w:p>
    <w:p w14:paraId="50EACE1D" w14:textId="77777777" w:rsidR="002E3958" w:rsidRPr="00DC29F2" w:rsidRDefault="002E3958" w:rsidP="002E3958">
      <w:pPr>
        <w:rPr>
          <w:lang w:val="en-US"/>
        </w:rPr>
      </w:pPr>
      <w:r>
        <w:t xml:space="preserve">Spier, Fred.  </w:t>
      </w:r>
      <w:r>
        <w:rPr>
          <w:i/>
        </w:rPr>
        <w:t>San Nicolás de Zurite.</w:t>
      </w:r>
      <w:r>
        <w:t xml:space="preserve"> </w:t>
      </w:r>
      <w:r w:rsidRPr="00DC29F2">
        <w:rPr>
          <w:lang w:val="en-US"/>
        </w:rPr>
        <w:t>1995.</w:t>
      </w:r>
    </w:p>
    <w:p w14:paraId="5AF20826" w14:textId="77777777" w:rsidR="002E3958" w:rsidRPr="00DC29F2" w:rsidRDefault="002E3958" w:rsidP="002E3958">
      <w:pPr>
        <w:rPr>
          <w:lang w:val="en-US"/>
        </w:rPr>
      </w:pPr>
    </w:p>
    <w:p w14:paraId="122F7CF0" w14:textId="77777777" w:rsidR="002E3958" w:rsidRPr="00DC29F2" w:rsidRDefault="002E3958" w:rsidP="002E3958">
      <w:pPr>
        <w:rPr>
          <w:lang w:val="en-US"/>
        </w:rPr>
      </w:pPr>
    </w:p>
    <w:p w14:paraId="42D8C294" w14:textId="77777777" w:rsidR="002E3958" w:rsidRPr="00DC29F2" w:rsidRDefault="002E3958" w:rsidP="002E3958">
      <w:pPr>
        <w:rPr>
          <w:lang w:val="en-US"/>
        </w:rPr>
      </w:pPr>
    </w:p>
    <w:p w14:paraId="10AD74DF" w14:textId="77777777" w:rsidR="002E3958" w:rsidRPr="00DC29F2" w:rsidRDefault="002E3958" w:rsidP="002E3958">
      <w:pPr>
        <w:rPr>
          <w:lang w:val="en-US"/>
        </w:rPr>
      </w:pPr>
      <w:r w:rsidRPr="00DC29F2">
        <w:rPr>
          <w:lang w:val="en-US"/>
        </w:rPr>
        <w:t>Journals and newspapers</w:t>
      </w:r>
    </w:p>
    <w:p w14:paraId="69693EF7" w14:textId="77777777" w:rsidR="002E3958" w:rsidRPr="00DC29F2" w:rsidRDefault="002E3958" w:rsidP="002E3958">
      <w:pPr>
        <w:rPr>
          <w:lang w:val="en-US"/>
        </w:rPr>
      </w:pPr>
    </w:p>
    <w:p w14:paraId="05A16D2A" w14:textId="77777777" w:rsidR="002E3958" w:rsidRPr="00DC29F2" w:rsidRDefault="002E3958" w:rsidP="002E3958">
      <w:pPr>
        <w:rPr>
          <w:lang w:val="en-US"/>
        </w:rPr>
      </w:pPr>
      <w:r w:rsidRPr="00DC29F2">
        <w:rPr>
          <w:i/>
          <w:lang w:val="en-US"/>
        </w:rPr>
        <w:t>El Comercio.</w:t>
      </w:r>
      <w:r w:rsidRPr="00DC29F2">
        <w:rPr>
          <w:lang w:val="en-US"/>
        </w:rPr>
        <w:t xml:space="preserve"> Perú.</w:t>
      </w:r>
    </w:p>
    <w:p w14:paraId="1CE59929" w14:textId="77777777" w:rsidR="002E3958" w:rsidRPr="00DC29F2" w:rsidRDefault="002E3958" w:rsidP="002E3958">
      <w:pPr>
        <w:rPr>
          <w:lang w:val="en-US"/>
        </w:rPr>
      </w:pPr>
      <w:r w:rsidRPr="00DC29F2">
        <w:rPr>
          <w:lang w:val="en-US"/>
        </w:rPr>
        <w:tab/>
      </w:r>
      <w:hyperlink r:id="rId107" w:history="1">
        <w:r w:rsidRPr="00DC29F2">
          <w:rPr>
            <w:rStyle w:val="Hipervnculo"/>
            <w:lang w:val="en-US"/>
          </w:rPr>
          <w:t>http://www.elcomercio.com.pe/</w:t>
        </w:r>
      </w:hyperlink>
    </w:p>
    <w:p w14:paraId="2F317683" w14:textId="77777777" w:rsidR="002E3958" w:rsidRPr="00031178" w:rsidRDefault="002E3958" w:rsidP="002E3958">
      <w:pPr>
        <w:rPr>
          <w:lang w:val="es-ES"/>
        </w:rPr>
      </w:pPr>
      <w:r w:rsidRPr="00DC29F2">
        <w:rPr>
          <w:lang w:val="en-US"/>
        </w:rPr>
        <w:tab/>
      </w:r>
      <w:r w:rsidRPr="00031178">
        <w:rPr>
          <w:lang w:val="es-ES"/>
        </w:rPr>
        <w:t>2009</w:t>
      </w:r>
    </w:p>
    <w:p w14:paraId="6E99A05E" w14:textId="77777777" w:rsidR="006C7CD3" w:rsidRDefault="006C7CD3" w:rsidP="006C7CD3"/>
    <w:p w14:paraId="0E4DF13C" w14:textId="186BA218" w:rsidR="006C7CD3" w:rsidRPr="006034D7" w:rsidRDefault="006C7CD3" w:rsidP="006C7CD3">
      <w:r>
        <w:rPr>
          <w:i/>
        </w:rPr>
        <w:t>La República</w:t>
      </w:r>
      <w:r>
        <w:t>.*</w:t>
      </w:r>
    </w:p>
    <w:p w14:paraId="5F2C5280" w14:textId="5387B65B" w:rsidR="006C7CD3" w:rsidRPr="00031178" w:rsidRDefault="006C7CD3" w:rsidP="006C7CD3">
      <w:pPr>
        <w:rPr>
          <w:lang w:val="es-ES"/>
        </w:rPr>
      </w:pPr>
      <w:r>
        <w:tab/>
      </w:r>
      <w:hyperlink r:id="rId108" w:history="1">
        <w:r w:rsidRPr="00031178">
          <w:rPr>
            <w:rStyle w:val="Hipervnculo"/>
            <w:lang w:val="es-ES"/>
          </w:rPr>
          <w:t>https://larepublica.pe</w:t>
        </w:r>
      </w:hyperlink>
      <w:r w:rsidRPr="00031178">
        <w:rPr>
          <w:lang w:val="es-ES"/>
        </w:rPr>
        <w:t xml:space="preserve"> </w:t>
      </w:r>
    </w:p>
    <w:p w14:paraId="4265F22F" w14:textId="77777777" w:rsidR="006C7CD3" w:rsidRPr="00031178" w:rsidRDefault="006C7CD3" w:rsidP="006C7CD3">
      <w:pPr>
        <w:rPr>
          <w:lang w:val="es-ES"/>
        </w:rPr>
      </w:pPr>
      <w:r w:rsidRPr="00031178">
        <w:rPr>
          <w:lang w:val="es-ES"/>
        </w:rPr>
        <w:tab/>
        <w:t>2020</w:t>
      </w:r>
    </w:p>
    <w:p w14:paraId="179C5769" w14:textId="77777777" w:rsidR="002E3958" w:rsidRPr="00031178" w:rsidRDefault="002E3958" w:rsidP="002E3958">
      <w:pPr>
        <w:rPr>
          <w:lang w:val="es-ES"/>
        </w:rPr>
      </w:pPr>
    </w:p>
    <w:p w14:paraId="63D2061F" w14:textId="77777777" w:rsidR="002E3958" w:rsidRPr="00031178" w:rsidRDefault="002E3958" w:rsidP="002E3958">
      <w:pPr>
        <w:rPr>
          <w:lang w:val="es-ES"/>
        </w:rPr>
      </w:pPr>
    </w:p>
    <w:p w14:paraId="082DC199" w14:textId="77777777" w:rsidR="00F36000" w:rsidRPr="00031178" w:rsidRDefault="00F36000" w:rsidP="002E3958">
      <w:pPr>
        <w:rPr>
          <w:lang w:val="es-ES"/>
        </w:rPr>
      </w:pPr>
    </w:p>
    <w:p w14:paraId="5E68CD57" w14:textId="42B03B59" w:rsidR="00F36000" w:rsidRPr="00DC29F2" w:rsidRDefault="00F36000" w:rsidP="002E3958">
      <w:pPr>
        <w:rPr>
          <w:b/>
          <w:lang w:val="en-US"/>
        </w:rPr>
      </w:pPr>
      <w:r w:rsidRPr="00DC29F2">
        <w:rPr>
          <w:b/>
          <w:lang w:val="en-US"/>
        </w:rPr>
        <w:t>Character and Identity</w:t>
      </w:r>
    </w:p>
    <w:p w14:paraId="759A7CBC" w14:textId="77777777" w:rsidR="00F36000" w:rsidRPr="00DC29F2" w:rsidRDefault="00F36000" w:rsidP="002E3958">
      <w:pPr>
        <w:rPr>
          <w:b/>
          <w:lang w:val="en-US"/>
        </w:rPr>
      </w:pPr>
    </w:p>
    <w:p w14:paraId="51DE0117" w14:textId="44EB5585" w:rsidR="00F36000" w:rsidRDefault="00F36000" w:rsidP="00F36000">
      <w:r w:rsidRPr="00031178">
        <w:rPr>
          <w:lang w:val="en-US"/>
        </w:rPr>
        <w:t xml:space="preserve">Borges, Jorge Luis. </w:t>
      </w:r>
      <w:r>
        <w:rPr>
          <w:i/>
        </w:rPr>
        <w:t>La moneda de hierro.</w:t>
      </w:r>
      <w:r>
        <w:t xml:space="preserve"> Poems. 1976. ("El Perú").</w:t>
      </w:r>
    </w:p>
    <w:p w14:paraId="4CDCA7B2" w14:textId="77777777" w:rsidR="00F36000" w:rsidRDefault="00F36000" w:rsidP="00F36000">
      <w:r>
        <w:t xml:space="preserve">_____. </w:t>
      </w:r>
      <w:r>
        <w:rPr>
          <w:i/>
        </w:rPr>
        <w:t xml:space="preserve">La moneda de hierro. </w:t>
      </w:r>
      <w:r>
        <w:t xml:space="preserve">In Borges, </w:t>
      </w:r>
      <w:r>
        <w:rPr>
          <w:i/>
        </w:rPr>
        <w:t>Obras completas.</w:t>
      </w:r>
      <w:r>
        <w:t xml:space="preserve"> Barcelona: Círculo de Lectores. Vol. 4.</w:t>
      </w:r>
    </w:p>
    <w:p w14:paraId="481A376C" w14:textId="77777777" w:rsidR="00F36000" w:rsidRDefault="00F36000" w:rsidP="00F36000">
      <w:r>
        <w:t xml:space="preserve">_____. </w:t>
      </w:r>
      <w:r>
        <w:rPr>
          <w:i/>
        </w:rPr>
        <w:t>La moneda de hierro.</w:t>
      </w:r>
      <w:r>
        <w:t xml:space="preserve"> In Borges, </w:t>
      </w:r>
      <w:r>
        <w:rPr>
          <w:i/>
        </w:rPr>
        <w:t>Obras Completas II.</w:t>
      </w:r>
      <w:r>
        <w:t xml:space="preserve"> Barcelona: RBA / Instituto Cervantes, 2005. 119-62.*</w:t>
      </w:r>
    </w:p>
    <w:p w14:paraId="3C22FF17" w14:textId="77777777" w:rsidR="004125B5" w:rsidRDefault="004125B5" w:rsidP="00F36000"/>
    <w:p w14:paraId="296FA990" w14:textId="77777777" w:rsidR="004125B5" w:rsidRDefault="004125B5" w:rsidP="00F36000"/>
    <w:p w14:paraId="1FE6AD09" w14:textId="77777777" w:rsidR="004125B5" w:rsidRDefault="004125B5" w:rsidP="00F36000"/>
    <w:p w14:paraId="74388728" w14:textId="77777777" w:rsidR="004125B5" w:rsidRDefault="004125B5" w:rsidP="00F36000"/>
    <w:p w14:paraId="75C51A94" w14:textId="250DD161" w:rsidR="004125B5" w:rsidRDefault="004125B5" w:rsidP="00F36000">
      <w:pPr>
        <w:rPr>
          <w:b/>
          <w:bCs/>
        </w:rPr>
      </w:pPr>
      <w:r>
        <w:rPr>
          <w:b/>
          <w:bCs/>
        </w:rPr>
        <w:t>Culture</w:t>
      </w:r>
    </w:p>
    <w:p w14:paraId="3BF5424E" w14:textId="77777777" w:rsidR="004125B5" w:rsidRDefault="004125B5" w:rsidP="00F36000">
      <w:pPr>
        <w:rPr>
          <w:b/>
          <w:bCs/>
        </w:rPr>
      </w:pPr>
    </w:p>
    <w:p w14:paraId="0A56CC86" w14:textId="77777777" w:rsidR="004125B5" w:rsidRDefault="004125B5" w:rsidP="004125B5">
      <w:r>
        <w:t>Video</w:t>
      </w:r>
    </w:p>
    <w:p w14:paraId="3CA9AA78" w14:textId="77777777" w:rsidR="004125B5" w:rsidRDefault="004125B5" w:rsidP="004125B5"/>
    <w:p w14:paraId="406B48BB" w14:textId="77777777" w:rsidR="004125B5" w:rsidRDefault="004125B5" w:rsidP="004125B5"/>
    <w:p w14:paraId="663AADD3" w14:textId="53FD8885" w:rsidR="004125B5" w:rsidRDefault="004125B5" w:rsidP="004125B5">
      <w:r w:rsidRPr="00500665">
        <w:t xml:space="preserve">Palma, Ricardo. </w:t>
      </w:r>
      <w:r>
        <w:rPr>
          <w:i/>
          <w:iCs/>
        </w:rPr>
        <w:t>Tradiciones Peruanas.</w:t>
      </w:r>
      <w:r>
        <w:t xml:space="preserve"> 1906. (Lope de Aguirre, etc.).</w:t>
      </w:r>
    </w:p>
    <w:p w14:paraId="790F97AD" w14:textId="77777777" w:rsidR="004125B5" w:rsidRPr="004125B5" w:rsidRDefault="004125B5" w:rsidP="00F36000">
      <w:pPr>
        <w:rPr>
          <w:b/>
          <w:bCs/>
        </w:rPr>
      </w:pPr>
    </w:p>
    <w:p w14:paraId="7DE19354" w14:textId="77777777" w:rsidR="00F36000" w:rsidRPr="00F36000" w:rsidRDefault="00F36000" w:rsidP="002E3958">
      <w:pPr>
        <w:rPr>
          <w:b/>
        </w:rPr>
      </w:pPr>
    </w:p>
    <w:p w14:paraId="0B41CF32" w14:textId="77777777" w:rsidR="002E3958" w:rsidRPr="00E517F2" w:rsidRDefault="002E3958" w:rsidP="002E3958"/>
    <w:p w14:paraId="76B67545" w14:textId="77777777" w:rsidR="002E3958" w:rsidRDefault="002E3958"/>
    <w:p w14:paraId="50BDDC8A" w14:textId="77777777" w:rsidR="002E3958" w:rsidRDefault="002E3958">
      <w:pPr>
        <w:pStyle w:val="Ttulo3"/>
      </w:pPr>
      <w:r>
        <w:t>Law</w:t>
      </w:r>
    </w:p>
    <w:p w14:paraId="1EC2795E" w14:textId="77777777" w:rsidR="002E3958" w:rsidRDefault="002E3958">
      <w:pPr>
        <w:rPr>
          <w:b/>
        </w:rPr>
      </w:pPr>
    </w:p>
    <w:p w14:paraId="25B6DFD2" w14:textId="77777777" w:rsidR="002E3958" w:rsidRDefault="002E3958">
      <w:r>
        <w:rPr>
          <w:i/>
        </w:rPr>
        <w:t>Derecho. Revista de la Facultad de Derecho, UNSA</w:t>
      </w:r>
      <w:r>
        <w:t xml:space="preserve"> (Universidad Nacional de San Agustín, Arequipa, Perú) ns 7.7 (Nov. 2005).</w:t>
      </w:r>
    </w:p>
    <w:p w14:paraId="73B53881" w14:textId="77777777" w:rsidR="002E3958" w:rsidRDefault="002E3958">
      <w:pPr>
        <w:rPr>
          <w:b/>
        </w:rPr>
      </w:pPr>
    </w:p>
    <w:p w14:paraId="0A459611" w14:textId="77777777" w:rsidR="00224ED5" w:rsidRDefault="00224ED5">
      <w:pPr>
        <w:rPr>
          <w:b/>
        </w:rPr>
      </w:pPr>
    </w:p>
    <w:p w14:paraId="2A9ABE8D" w14:textId="77777777" w:rsidR="00224ED5" w:rsidRDefault="00224ED5">
      <w:pPr>
        <w:rPr>
          <w:b/>
        </w:rPr>
      </w:pPr>
    </w:p>
    <w:p w14:paraId="0D8CFFCB" w14:textId="77777777" w:rsidR="00224ED5" w:rsidRDefault="00224ED5">
      <w:pPr>
        <w:rPr>
          <w:b/>
        </w:rPr>
      </w:pPr>
      <w:r>
        <w:rPr>
          <w:b/>
        </w:rPr>
        <w:t>Politics</w:t>
      </w:r>
    </w:p>
    <w:p w14:paraId="753DB6AE" w14:textId="77777777" w:rsidR="00224ED5" w:rsidRDefault="00224ED5">
      <w:pPr>
        <w:rPr>
          <w:b/>
        </w:rPr>
      </w:pPr>
    </w:p>
    <w:p w14:paraId="5B962A4B" w14:textId="77777777" w:rsidR="00224ED5" w:rsidRPr="00DC29F2" w:rsidRDefault="00224ED5" w:rsidP="00224ED5">
      <w:pPr>
        <w:pStyle w:val="Normal1"/>
        <w:ind w:left="709" w:right="0" w:hanging="709"/>
        <w:rPr>
          <w:i/>
          <w:lang w:val="en-US"/>
        </w:rPr>
      </w:pPr>
      <w:r>
        <w:t xml:space="preserve">Roncagliolo, Santiago. </w:t>
      </w:r>
      <w:r>
        <w:rPr>
          <w:i/>
        </w:rPr>
        <w:t>La cuarta espada.</w:t>
      </w:r>
      <w:r>
        <w:t xml:space="preserve"> </w:t>
      </w:r>
      <w:r w:rsidRPr="00DC29F2">
        <w:rPr>
          <w:lang w:val="en-US"/>
        </w:rPr>
        <w:t>Journalistic report. (On Abimael Guzmán and Sendero Luminoso).</w:t>
      </w:r>
    </w:p>
    <w:p w14:paraId="2AE16D78" w14:textId="77777777" w:rsidR="00224ED5" w:rsidRPr="00DC29F2" w:rsidRDefault="00224ED5">
      <w:pPr>
        <w:rPr>
          <w:b/>
          <w:lang w:val="en-US"/>
        </w:rPr>
      </w:pPr>
    </w:p>
    <w:p w14:paraId="25314F7D" w14:textId="77777777" w:rsidR="00224ED5" w:rsidRPr="00DC29F2" w:rsidRDefault="00224ED5" w:rsidP="00224ED5">
      <w:pPr>
        <w:rPr>
          <w:lang w:val="en-US"/>
        </w:rPr>
      </w:pPr>
      <w:r w:rsidRPr="00DC29F2">
        <w:rPr>
          <w:lang w:val="en-US"/>
        </w:rPr>
        <w:t>Literature</w:t>
      </w:r>
    </w:p>
    <w:p w14:paraId="6FC33F68" w14:textId="77777777" w:rsidR="00224ED5" w:rsidRPr="00DC29F2" w:rsidRDefault="00224ED5" w:rsidP="00224ED5">
      <w:pPr>
        <w:rPr>
          <w:lang w:val="en-US"/>
        </w:rPr>
      </w:pPr>
    </w:p>
    <w:p w14:paraId="3064602F" w14:textId="77777777" w:rsidR="00224ED5" w:rsidRPr="00DC29F2" w:rsidRDefault="00224ED5" w:rsidP="00224ED5">
      <w:pPr>
        <w:rPr>
          <w:lang w:val="en-US"/>
        </w:rPr>
      </w:pPr>
      <w:r w:rsidRPr="00DC29F2">
        <w:rPr>
          <w:lang w:val="en-US"/>
        </w:rPr>
        <w:t xml:space="preserve">Shakespeare, Nicholas. </w:t>
      </w:r>
      <w:r w:rsidRPr="00DC29F2">
        <w:rPr>
          <w:i/>
          <w:lang w:val="en-US"/>
        </w:rPr>
        <w:t>The Dancer Upstairs.</w:t>
      </w:r>
      <w:r w:rsidRPr="00DC29F2">
        <w:rPr>
          <w:lang w:val="en-US"/>
        </w:rPr>
        <w:t xml:space="preserve"> Novel. London: Harvill Press, 1995.* (Sendero Luminoso terrorists).</w:t>
      </w:r>
    </w:p>
    <w:p w14:paraId="15CAB807" w14:textId="77777777" w:rsidR="00224ED5" w:rsidRPr="00DC29F2" w:rsidRDefault="00224ED5" w:rsidP="00224ED5">
      <w:pPr>
        <w:ind w:left="0" w:firstLine="0"/>
        <w:rPr>
          <w:b/>
          <w:lang w:val="en-US"/>
        </w:rPr>
      </w:pPr>
    </w:p>
    <w:p w14:paraId="1D02ACED" w14:textId="77777777" w:rsidR="002E3958" w:rsidRPr="00DC29F2" w:rsidRDefault="002E3958">
      <w:pPr>
        <w:rPr>
          <w:b/>
          <w:lang w:val="en-US"/>
        </w:rPr>
      </w:pPr>
    </w:p>
    <w:p w14:paraId="0AB0C569" w14:textId="77777777" w:rsidR="002E3958" w:rsidRPr="00DC29F2" w:rsidRDefault="002E3958">
      <w:pPr>
        <w:pStyle w:val="Ttulo3"/>
        <w:rPr>
          <w:lang w:val="en-US"/>
        </w:rPr>
      </w:pPr>
      <w:r w:rsidRPr="00DC29F2">
        <w:rPr>
          <w:lang w:val="en-US"/>
        </w:rPr>
        <w:t>Travel</w:t>
      </w:r>
    </w:p>
    <w:p w14:paraId="3A92014C" w14:textId="77777777" w:rsidR="002E3958" w:rsidRPr="00DC29F2" w:rsidRDefault="002E3958">
      <w:pPr>
        <w:rPr>
          <w:b/>
          <w:lang w:val="en-US"/>
        </w:rPr>
      </w:pPr>
    </w:p>
    <w:p w14:paraId="0E488446" w14:textId="77777777" w:rsidR="002E3958" w:rsidRPr="00DC29F2" w:rsidRDefault="002E3958">
      <w:pPr>
        <w:rPr>
          <w:lang w:val="en-US"/>
        </w:rPr>
      </w:pPr>
      <w:r w:rsidRPr="00DC29F2">
        <w:rPr>
          <w:lang w:val="en-US"/>
        </w:rPr>
        <w:t xml:space="preserve">Darwin, Charles. </w:t>
      </w:r>
      <w:r w:rsidRPr="00DC29F2">
        <w:rPr>
          <w:i/>
          <w:lang w:val="en-US"/>
        </w:rPr>
        <w:t>Journal of researches into the natural history and geology of the countries visited during the voyage of H.M.S. Beagle round the world.</w:t>
      </w:r>
      <w:r w:rsidRPr="00DC29F2">
        <w:rPr>
          <w:lang w:val="en-US"/>
        </w:rPr>
        <w:t xml:space="preserve"> (a.k.a. </w:t>
      </w:r>
      <w:r w:rsidRPr="00DC29F2">
        <w:rPr>
          <w:i/>
          <w:lang w:val="en-US"/>
        </w:rPr>
        <w:t>Voyage of the Beagle</w:t>
      </w:r>
      <w:r w:rsidRPr="00DC29F2">
        <w:rPr>
          <w:lang w:val="en-US"/>
        </w:rPr>
        <w:t xml:space="preserve">). In </w:t>
      </w:r>
      <w:r w:rsidRPr="00DC29F2">
        <w:rPr>
          <w:i/>
          <w:lang w:val="en-US"/>
        </w:rPr>
        <w:t xml:space="preserve">The narrative of the voyages of H.M. Ships Adventure and Beagle. </w:t>
      </w:r>
      <w:r w:rsidRPr="00DC29F2">
        <w:rPr>
          <w:lang w:val="en-US"/>
        </w:rPr>
        <w:t xml:space="preserve">Ed. Captain Robert Fitzroy. 3 vols. + appendix to vol. II. 1839. Final ed. of Darwin's </w:t>
      </w:r>
      <w:r w:rsidRPr="00DC29F2">
        <w:rPr>
          <w:i/>
          <w:lang w:val="en-US"/>
        </w:rPr>
        <w:t>Voyage of the Beagle,</w:t>
      </w:r>
      <w:r w:rsidRPr="00DC29F2">
        <w:rPr>
          <w:lang w:val="en-US"/>
        </w:rPr>
        <w:t xml:space="preserve"> 1860. Online ed. in </w:t>
      </w:r>
      <w:r w:rsidRPr="00DC29F2">
        <w:rPr>
          <w:i/>
          <w:lang w:val="en-US"/>
        </w:rPr>
        <w:t>Darwin Online</w:t>
      </w:r>
      <w:r w:rsidRPr="00DC29F2">
        <w:rPr>
          <w:lang w:val="en-US"/>
        </w:rPr>
        <w:t xml:space="preserve"> 2002-09.</w:t>
      </w:r>
    </w:p>
    <w:p w14:paraId="0F0725BC" w14:textId="77777777" w:rsidR="002E3958" w:rsidRPr="00DC29F2" w:rsidRDefault="002E3958">
      <w:pPr>
        <w:rPr>
          <w:lang w:val="en-US"/>
        </w:rPr>
      </w:pPr>
      <w:r w:rsidRPr="00DC29F2">
        <w:rPr>
          <w:i/>
          <w:lang w:val="en-US"/>
        </w:rPr>
        <w:tab/>
      </w:r>
      <w:hyperlink r:id="rId109" w:history="1">
        <w:r w:rsidRPr="00DC29F2">
          <w:rPr>
            <w:rStyle w:val="Hipervnculo"/>
            <w:lang w:val="en-US"/>
          </w:rPr>
          <w:t>http://darwin-online.org.uk/EditorialIntroductions/Freeman_JournalofResearches.html</w:t>
        </w:r>
      </w:hyperlink>
    </w:p>
    <w:p w14:paraId="203F4888" w14:textId="77777777" w:rsidR="002E3958" w:rsidRPr="00DC29F2" w:rsidRDefault="002E3958">
      <w:pPr>
        <w:rPr>
          <w:lang w:val="en-US"/>
        </w:rPr>
      </w:pPr>
      <w:r w:rsidRPr="00DC29F2">
        <w:rPr>
          <w:lang w:val="en-US"/>
        </w:rPr>
        <w:tab/>
        <w:t>2009</w:t>
      </w:r>
    </w:p>
    <w:p w14:paraId="36CE5BD4" w14:textId="77777777" w:rsidR="002E3958" w:rsidRPr="00DC29F2" w:rsidRDefault="002E3958">
      <w:pPr>
        <w:ind w:left="709" w:hanging="709"/>
        <w:rPr>
          <w:lang w:val="en-US"/>
        </w:rPr>
      </w:pPr>
      <w:r w:rsidRPr="00DC29F2">
        <w:rPr>
          <w:lang w:val="en-US"/>
        </w:rPr>
        <w:lastRenderedPageBreak/>
        <w:t xml:space="preserve">_____. </w:t>
      </w:r>
      <w:r w:rsidRPr="00DC29F2">
        <w:rPr>
          <w:i/>
          <w:lang w:val="en-US"/>
        </w:rPr>
        <w:t>A Naturalist's Voyage: Journal or Researches into the natural history and Geology of the Countries Visited during the Voyage of the H.M.S. Beagle round the World, under the Command of Capt. FitzRoy, R.N.</w:t>
      </w:r>
      <w:r w:rsidRPr="00DC29F2">
        <w:rPr>
          <w:lang w:val="en-US"/>
        </w:rPr>
        <w:t xml:space="preserve"> London: John Murray, 1845. (a.k.a. </w:t>
      </w:r>
      <w:r w:rsidRPr="00DC29F2">
        <w:rPr>
          <w:i/>
          <w:lang w:val="en-US"/>
        </w:rPr>
        <w:t>Voyage of the Beagle,</w:t>
      </w:r>
      <w:r w:rsidRPr="00DC29F2">
        <w:rPr>
          <w:lang w:val="en-US"/>
        </w:rPr>
        <w:t xml:space="preserve"> 2nd ed retitled). </w:t>
      </w:r>
    </w:p>
    <w:p w14:paraId="25A5A65D" w14:textId="77777777" w:rsidR="002E3958" w:rsidRPr="00DC29F2" w:rsidRDefault="002E3958">
      <w:pPr>
        <w:ind w:left="709" w:hanging="709"/>
        <w:rPr>
          <w:lang w:val="en-US"/>
        </w:rPr>
      </w:pPr>
      <w:r w:rsidRPr="00DC29F2">
        <w:rPr>
          <w:lang w:val="en-US"/>
        </w:rPr>
        <w:t>_____. "</w:t>
      </w:r>
      <w:r w:rsidRPr="00DC29F2">
        <w:rPr>
          <w:i/>
          <w:lang w:val="en-US"/>
        </w:rPr>
        <w:t xml:space="preserve">The Voyage of the Beagle: </w:t>
      </w:r>
      <w:r w:rsidRPr="00DC29F2">
        <w:rPr>
          <w:lang w:val="en-US"/>
        </w:rPr>
        <w:t xml:space="preserve">Galapagos Archipelago." From the 2nd ed. 1845. In </w:t>
      </w:r>
      <w:r w:rsidRPr="00DC29F2">
        <w:rPr>
          <w:i/>
          <w:lang w:val="en-US"/>
        </w:rPr>
        <w:t>Darwin: Texts. Commentary.</w:t>
      </w:r>
      <w:r w:rsidRPr="00DC29F2">
        <w:rPr>
          <w:lang w:val="en-US"/>
        </w:rPr>
        <w:t xml:space="preserve"> Ed. Philip Appleman. 3rd ed. New York: Norton,  2001. 67-81.*</w:t>
      </w:r>
    </w:p>
    <w:p w14:paraId="5EEC0929" w14:textId="77777777" w:rsidR="002E3958" w:rsidRPr="00DC29F2" w:rsidRDefault="002E3958">
      <w:pPr>
        <w:tabs>
          <w:tab w:val="left" w:pos="8220"/>
        </w:tabs>
        <w:rPr>
          <w:lang w:val="en-US"/>
        </w:rPr>
      </w:pPr>
      <w:r w:rsidRPr="00DC29F2">
        <w:rPr>
          <w:lang w:val="en-US"/>
        </w:rPr>
        <w:t xml:space="preserve">_____. </w:t>
      </w:r>
      <w:r w:rsidRPr="00DC29F2">
        <w:rPr>
          <w:i/>
          <w:lang w:val="en-US"/>
        </w:rPr>
        <w:t xml:space="preserve">The Voyage of the Beagle. </w:t>
      </w:r>
      <w:r w:rsidRPr="00DC29F2">
        <w:rPr>
          <w:lang w:val="en-US"/>
        </w:rPr>
        <w:t>(Penguin Classics). Harmondsworth: Penguin.</w:t>
      </w:r>
    </w:p>
    <w:p w14:paraId="20285FC2" w14:textId="77777777" w:rsidR="002E3958" w:rsidRPr="00DC29F2" w:rsidRDefault="002E3958">
      <w:pPr>
        <w:tabs>
          <w:tab w:val="left" w:pos="8220"/>
        </w:tabs>
        <w:rPr>
          <w:lang w:val="en-US"/>
        </w:rPr>
      </w:pPr>
      <w:r w:rsidRPr="00DC29F2">
        <w:rPr>
          <w:lang w:val="en-US"/>
        </w:rPr>
        <w:t xml:space="preserve">_____. </w:t>
      </w:r>
      <w:r w:rsidRPr="00DC29F2">
        <w:rPr>
          <w:i/>
          <w:lang w:val="en-US"/>
        </w:rPr>
        <w:t>Charles Darwin's Diary of the Voyage of H.M.S. Beagle.</w:t>
      </w:r>
      <w:r w:rsidRPr="00DC29F2">
        <w:rPr>
          <w:lang w:val="en-US"/>
        </w:rPr>
        <w:t xml:space="preserve"> Ed. N. Barlow. Cambridge: Cambridge UP, 1933.</w:t>
      </w:r>
    </w:p>
    <w:p w14:paraId="47EE649A" w14:textId="77777777" w:rsidR="002E3958" w:rsidRDefault="002E3958">
      <w:r w:rsidRPr="00DC29F2">
        <w:rPr>
          <w:lang w:val="en-US"/>
        </w:rPr>
        <w:t xml:space="preserve">_____. </w:t>
      </w:r>
      <w:r w:rsidRPr="00DC29F2">
        <w:rPr>
          <w:i/>
          <w:lang w:val="en-US"/>
        </w:rPr>
        <w:t xml:space="preserve">The Galapagos Islands. </w:t>
      </w:r>
      <w:r w:rsidRPr="00DC29F2">
        <w:rPr>
          <w:lang w:val="en-US"/>
        </w:rPr>
        <w:t xml:space="preserve">(Penguin 60s Classics). </w:t>
      </w:r>
      <w:r>
        <w:t>Harmondsworth: Penguin.</w:t>
      </w:r>
    </w:p>
    <w:p w14:paraId="1F963A98" w14:textId="77777777" w:rsidR="002E3958" w:rsidRDefault="002E3958">
      <w:pPr>
        <w:tabs>
          <w:tab w:val="left" w:pos="8220"/>
        </w:tabs>
      </w:pPr>
      <w:r>
        <w:t xml:space="preserve">_____. </w:t>
      </w:r>
      <w:r>
        <w:rPr>
          <w:i/>
        </w:rPr>
        <w:t>Viaje del Beagle.</w:t>
      </w:r>
      <w:r>
        <w:t xml:space="preserve"> Madrid: Alhambra, 1985.</w:t>
      </w:r>
    </w:p>
    <w:p w14:paraId="61529A1B" w14:textId="77777777" w:rsidR="002E3958" w:rsidRPr="00DC29F2" w:rsidRDefault="002E3958">
      <w:pPr>
        <w:rPr>
          <w:lang w:val="en-US"/>
        </w:rPr>
      </w:pPr>
      <w:r w:rsidRPr="00DC29F2">
        <w:rPr>
          <w:lang w:val="en-US"/>
        </w:rPr>
        <w:t xml:space="preserve">Kirk, Robin.  </w:t>
      </w:r>
      <w:r w:rsidRPr="00DC29F2">
        <w:rPr>
          <w:i/>
          <w:lang w:val="en-US"/>
        </w:rPr>
        <w:t>The Monkey's Paw: New Chronicles from Peru.</w:t>
      </w:r>
      <w:r w:rsidRPr="00DC29F2">
        <w:rPr>
          <w:lang w:val="en-US"/>
        </w:rPr>
        <w:t xml:space="preserve"> Travel book. Amherst: Massachussetts UP, 1998.</w:t>
      </w:r>
    </w:p>
    <w:p w14:paraId="38EEE330" w14:textId="523E9A78" w:rsidR="002E3958" w:rsidRDefault="002E3958">
      <w:pPr>
        <w:rPr>
          <w:lang w:val="en-US"/>
        </w:rPr>
      </w:pPr>
    </w:p>
    <w:p w14:paraId="46B8BFB7" w14:textId="389FAC51" w:rsidR="005C3C95" w:rsidRDefault="005C3C95">
      <w:pPr>
        <w:rPr>
          <w:lang w:val="en-US"/>
        </w:rPr>
      </w:pPr>
    </w:p>
    <w:p w14:paraId="71D5D8F1" w14:textId="77777777" w:rsidR="00881DC7" w:rsidRDefault="00881DC7">
      <w:pPr>
        <w:rPr>
          <w:lang w:val="en-US"/>
        </w:rPr>
      </w:pPr>
    </w:p>
    <w:p w14:paraId="2DB9B55D" w14:textId="4B0D0D81" w:rsidR="00881DC7" w:rsidRPr="00881DC7" w:rsidRDefault="00881DC7">
      <w:pPr>
        <w:rPr>
          <w:lang w:val="es-ES"/>
        </w:rPr>
      </w:pPr>
      <w:r w:rsidRPr="00881DC7">
        <w:rPr>
          <w:lang w:val="es-ES"/>
        </w:rPr>
        <w:t>Internet resources</w:t>
      </w:r>
    </w:p>
    <w:p w14:paraId="022277EF" w14:textId="77777777" w:rsidR="00881DC7" w:rsidRPr="00881DC7" w:rsidRDefault="00881DC7">
      <w:pPr>
        <w:rPr>
          <w:lang w:val="es-ES"/>
        </w:rPr>
      </w:pPr>
    </w:p>
    <w:p w14:paraId="16FE615E" w14:textId="77777777" w:rsidR="00881DC7" w:rsidRPr="00881DC7" w:rsidRDefault="00881DC7">
      <w:pPr>
        <w:rPr>
          <w:lang w:val="es-ES"/>
        </w:rPr>
      </w:pPr>
    </w:p>
    <w:p w14:paraId="1ED6C940" w14:textId="77777777" w:rsidR="00881DC7" w:rsidRDefault="00881DC7" w:rsidP="00881DC7">
      <w:pPr>
        <w:rPr>
          <w:rStyle w:val="markedcontent"/>
          <w:szCs w:val="28"/>
        </w:rPr>
      </w:pPr>
      <w:r>
        <w:rPr>
          <w:rStyle w:val="markedcontent"/>
          <w:i/>
          <w:iCs/>
          <w:szCs w:val="28"/>
        </w:rPr>
        <w:t>Rumbos del Perú.*</w:t>
      </w:r>
    </w:p>
    <w:p w14:paraId="30F34C81" w14:textId="77777777" w:rsidR="00881DC7" w:rsidRPr="00881DC7" w:rsidRDefault="00881DC7" w:rsidP="00881DC7">
      <w:pPr>
        <w:rPr>
          <w:rStyle w:val="markedcontent"/>
          <w:szCs w:val="28"/>
          <w:lang w:val="en-US"/>
        </w:rPr>
      </w:pPr>
      <w:r>
        <w:rPr>
          <w:rStyle w:val="markedcontent"/>
          <w:szCs w:val="28"/>
        </w:rPr>
        <w:tab/>
      </w:r>
      <w:hyperlink r:id="rId110" w:history="1">
        <w:r w:rsidRPr="00881DC7">
          <w:rPr>
            <w:rStyle w:val="Hipervnculo"/>
            <w:szCs w:val="28"/>
            <w:lang w:val="en-US"/>
          </w:rPr>
          <w:t>https://www.rumbosdelperu.com/</w:t>
        </w:r>
      </w:hyperlink>
    </w:p>
    <w:p w14:paraId="00CAC9CF" w14:textId="77777777" w:rsidR="00881DC7" w:rsidRPr="00881DC7" w:rsidRDefault="00881DC7" w:rsidP="00881DC7">
      <w:pPr>
        <w:rPr>
          <w:rStyle w:val="markedcontent"/>
          <w:szCs w:val="28"/>
          <w:lang w:val="en-US"/>
        </w:rPr>
      </w:pPr>
      <w:r w:rsidRPr="00881DC7">
        <w:rPr>
          <w:rStyle w:val="markedcontent"/>
          <w:szCs w:val="28"/>
          <w:lang w:val="en-US"/>
        </w:rPr>
        <w:tab/>
        <w:t>2023</w:t>
      </w:r>
    </w:p>
    <w:p w14:paraId="27270425" w14:textId="77777777" w:rsidR="00881DC7" w:rsidRDefault="00881DC7">
      <w:pPr>
        <w:rPr>
          <w:lang w:val="en-US"/>
        </w:rPr>
      </w:pPr>
    </w:p>
    <w:p w14:paraId="201FEB70" w14:textId="77777777" w:rsidR="00881DC7" w:rsidRDefault="00881DC7">
      <w:pPr>
        <w:rPr>
          <w:lang w:val="en-US"/>
        </w:rPr>
      </w:pPr>
    </w:p>
    <w:p w14:paraId="777A00FE" w14:textId="77777777" w:rsidR="00881DC7" w:rsidRDefault="00881DC7">
      <w:pPr>
        <w:rPr>
          <w:lang w:val="en-US"/>
        </w:rPr>
      </w:pPr>
    </w:p>
    <w:p w14:paraId="2955E1B8" w14:textId="77777777" w:rsidR="00881DC7" w:rsidRDefault="00881DC7">
      <w:pPr>
        <w:rPr>
          <w:lang w:val="en-US"/>
        </w:rPr>
      </w:pPr>
    </w:p>
    <w:p w14:paraId="2FFC37B1" w14:textId="77777777" w:rsidR="00881DC7" w:rsidRDefault="00881DC7">
      <w:pPr>
        <w:rPr>
          <w:lang w:val="en-US"/>
        </w:rPr>
      </w:pPr>
    </w:p>
    <w:p w14:paraId="60A27B49" w14:textId="546093E2" w:rsidR="005C3C95" w:rsidRDefault="005C3C95">
      <w:pPr>
        <w:rPr>
          <w:lang w:val="en-US"/>
        </w:rPr>
      </w:pPr>
    </w:p>
    <w:p w14:paraId="18162251" w14:textId="7EA67A82" w:rsidR="005C3C95" w:rsidRPr="00881DC7" w:rsidRDefault="005C3C95">
      <w:pPr>
        <w:rPr>
          <w:b/>
          <w:lang w:val="en-US"/>
        </w:rPr>
      </w:pPr>
      <w:r w:rsidRPr="00881DC7">
        <w:rPr>
          <w:b/>
          <w:lang w:val="en-US"/>
        </w:rPr>
        <w:t>Peru: Areas</w:t>
      </w:r>
    </w:p>
    <w:p w14:paraId="53B6D3F2" w14:textId="27EDDB88" w:rsidR="00903937" w:rsidRPr="00881DC7" w:rsidRDefault="00903937">
      <w:pPr>
        <w:rPr>
          <w:b/>
          <w:lang w:val="en-US"/>
        </w:rPr>
      </w:pPr>
    </w:p>
    <w:p w14:paraId="6B0BCA78" w14:textId="3E63442C" w:rsidR="00903937" w:rsidRPr="00881DC7" w:rsidRDefault="00903937">
      <w:pPr>
        <w:rPr>
          <w:b/>
          <w:lang w:val="en-US"/>
        </w:rPr>
      </w:pPr>
    </w:p>
    <w:p w14:paraId="013B1917" w14:textId="45447E73" w:rsidR="00903937" w:rsidRDefault="00903937">
      <w:pPr>
        <w:rPr>
          <w:b/>
          <w:lang w:val="es-ES"/>
        </w:rPr>
      </w:pPr>
      <w:r>
        <w:rPr>
          <w:b/>
          <w:lang w:val="es-ES"/>
        </w:rPr>
        <w:t>Amazonia</w:t>
      </w:r>
    </w:p>
    <w:p w14:paraId="6FB3D937" w14:textId="61A11235" w:rsidR="00903937" w:rsidRDefault="00903937">
      <w:pPr>
        <w:rPr>
          <w:b/>
          <w:lang w:val="es-ES"/>
        </w:rPr>
      </w:pPr>
    </w:p>
    <w:p w14:paraId="09F9AEF1" w14:textId="77777777" w:rsidR="00903937" w:rsidRPr="00043E67" w:rsidRDefault="00903937" w:rsidP="00903937">
      <w:pPr>
        <w:rPr>
          <w:szCs w:val="28"/>
          <w:lang w:val="en-US"/>
        </w:rPr>
      </w:pPr>
      <w:r>
        <w:rPr>
          <w:szCs w:val="28"/>
        </w:rPr>
        <w:t xml:space="preserve">ABC. "Las impactantes imágenes de indígenas no contactados en la Amazonia peruana." </w:t>
      </w:r>
      <w:r w:rsidRPr="00043E67">
        <w:rPr>
          <w:i/>
          <w:szCs w:val="28"/>
          <w:lang w:val="en-US"/>
        </w:rPr>
        <w:t>ABC</w:t>
      </w:r>
      <w:r w:rsidRPr="00043E67">
        <w:rPr>
          <w:szCs w:val="28"/>
          <w:lang w:val="en-US"/>
        </w:rPr>
        <w:t xml:space="preserve"> 22 Dec. 2019.*</w:t>
      </w:r>
      <w:r w:rsidRPr="00043E67">
        <w:rPr>
          <w:szCs w:val="28"/>
          <w:lang w:val="en-US"/>
        </w:rPr>
        <w:tab/>
      </w:r>
      <w:r w:rsidRPr="00043E67">
        <w:rPr>
          <w:szCs w:val="28"/>
          <w:lang w:val="en-US"/>
        </w:rPr>
        <w:tab/>
      </w:r>
    </w:p>
    <w:p w14:paraId="4AB914D0" w14:textId="77777777" w:rsidR="00903937" w:rsidRPr="00043E67" w:rsidRDefault="00903937" w:rsidP="00903937">
      <w:pPr>
        <w:ind w:hanging="1"/>
        <w:rPr>
          <w:szCs w:val="28"/>
          <w:lang w:val="en-US"/>
        </w:rPr>
      </w:pPr>
      <w:hyperlink r:id="rId111" w:history="1">
        <w:r w:rsidRPr="00043E67">
          <w:rPr>
            <w:rStyle w:val="Hipervnculo"/>
            <w:szCs w:val="28"/>
            <w:lang w:val="en-US"/>
          </w:rPr>
          <w:t>https://www.abc.es/sociedad/abci-impactantes-imagenes-indigenas-no-contactados-amazonia-peruana-201912210134_noticia.html</w:t>
        </w:r>
      </w:hyperlink>
      <w:r w:rsidRPr="00043E67">
        <w:rPr>
          <w:szCs w:val="28"/>
          <w:lang w:val="en-US"/>
        </w:rPr>
        <w:t xml:space="preserve"> </w:t>
      </w:r>
    </w:p>
    <w:p w14:paraId="3960516B" w14:textId="77777777" w:rsidR="00903937" w:rsidRDefault="00903937" w:rsidP="00903937">
      <w:pPr>
        <w:ind w:hanging="1"/>
        <w:rPr>
          <w:szCs w:val="28"/>
        </w:rPr>
      </w:pPr>
      <w:r>
        <w:rPr>
          <w:szCs w:val="28"/>
        </w:rPr>
        <w:t>2019</w:t>
      </w:r>
    </w:p>
    <w:p w14:paraId="7B446593" w14:textId="3F205841" w:rsidR="00903937" w:rsidRDefault="00903937">
      <w:pPr>
        <w:rPr>
          <w:b/>
          <w:lang w:val="es-ES"/>
        </w:rPr>
      </w:pPr>
    </w:p>
    <w:p w14:paraId="56E67C0B" w14:textId="6331A84E" w:rsidR="00903937" w:rsidRDefault="00903937">
      <w:pPr>
        <w:rPr>
          <w:b/>
          <w:lang w:val="es-ES"/>
        </w:rPr>
      </w:pPr>
    </w:p>
    <w:p w14:paraId="0312B146" w14:textId="77777777" w:rsidR="00903937" w:rsidRDefault="00903937">
      <w:pPr>
        <w:rPr>
          <w:b/>
          <w:lang w:val="es-ES"/>
        </w:rPr>
      </w:pPr>
    </w:p>
    <w:p w14:paraId="777677D4" w14:textId="77777777" w:rsidR="006B2AA4" w:rsidRDefault="006B2AA4">
      <w:pPr>
        <w:rPr>
          <w:b/>
          <w:lang w:val="es-ES"/>
        </w:rPr>
      </w:pPr>
    </w:p>
    <w:p w14:paraId="26DA7F88" w14:textId="0AAD7A10" w:rsidR="006B2AA4" w:rsidRDefault="006B2AA4">
      <w:pPr>
        <w:rPr>
          <w:b/>
          <w:lang w:val="es-ES"/>
        </w:rPr>
      </w:pPr>
      <w:r>
        <w:rPr>
          <w:b/>
          <w:lang w:val="es-ES"/>
        </w:rPr>
        <w:t>El Descanso del Inca</w:t>
      </w:r>
    </w:p>
    <w:p w14:paraId="277CD3F9" w14:textId="77777777" w:rsidR="006B2AA4" w:rsidRDefault="006B2AA4">
      <w:pPr>
        <w:rPr>
          <w:b/>
          <w:lang w:val="es-ES"/>
        </w:rPr>
      </w:pPr>
    </w:p>
    <w:p w14:paraId="40F5E8B0" w14:textId="77777777" w:rsidR="006B2AA4" w:rsidRPr="00062FC4" w:rsidRDefault="006B2AA4" w:rsidP="006B2AA4">
      <w:pPr>
        <w:rPr>
          <w:rStyle w:val="markedcontent"/>
          <w:szCs w:val="28"/>
        </w:rPr>
      </w:pPr>
      <w:r>
        <w:rPr>
          <w:rStyle w:val="markedcontent"/>
          <w:szCs w:val="28"/>
        </w:rPr>
        <w:t xml:space="preserve">Rumbo Perú. "Inka Qamaña, el enigmático descanso del Inca." </w:t>
      </w:r>
      <w:r>
        <w:rPr>
          <w:rStyle w:val="markedcontent"/>
          <w:i/>
          <w:iCs/>
          <w:szCs w:val="28"/>
        </w:rPr>
        <w:t>Rumbo Perú</w:t>
      </w:r>
      <w:r>
        <w:rPr>
          <w:rStyle w:val="markedcontent"/>
          <w:szCs w:val="28"/>
        </w:rPr>
        <w:t xml:space="preserve"> 21 Aug. 2020.*</w:t>
      </w:r>
    </w:p>
    <w:p w14:paraId="34EC897F" w14:textId="77777777" w:rsidR="006B2AA4" w:rsidRDefault="006B2AA4" w:rsidP="006B2AA4">
      <w:pPr>
        <w:rPr>
          <w:rStyle w:val="markedcontent"/>
          <w:szCs w:val="28"/>
        </w:rPr>
      </w:pPr>
      <w:r>
        <w:rPr>
          <w:rStyle w:val="markedcontent"/>
          <w:szCs w:val="28"/>
        </w:rPr>
        <w:tab/>
      </w:r>
      <w:hyperlink r:id="rId112" w:history="1">
        <w:r w:rsidRPr="005E018F">
          <w:rPr>
            <w:rStyle w:val="Hipervnculo"/>
            <w:szCs w:val="28"/>
          </w:rPr>
          <w:t>https://www.rumbosdelperu.com/cultura/21-08-2020/inka-qamana-el-enigmatico-descanso-del-inca/</w:t>
        </w:r>
      </w:hyperlink>
    </w:p>
    <w:p w14:paraId="7163A207" w14:textId="77777777" w:rsidR="006B2AA4" w:rsidRDefault="006B2AA4" w:rsidP="006B2AA4">
      <w:pPr>
        <w:rPr>
          <w:rStyle w:val="markedcontent"/>
          <w:szCs w:val="28"/>
        </w:rPr>
      </w:pPr>
      <w:r>
        <w:rPr>
          <w:rStyle w:val="markedcontent"/>
          <w:szCs w:val="28"/>
        </w:rPr>
        <w:tab/>
        <w:t>2023</w:t>
      </w:r>
    </w:p>
    <w:p w14:paraId="00511096" w14:textId="77777777" w:rsidR="006B2AA4" w:rsidRDefault="006B2AA4">
      <w:pPr>
        <w:rPr>
          <w:b/>
          <w:lang w:val="es-ES"/>
        </w:rPr>
      </w:pPr>
    </w:p>
    <w:p w14:paraId="61A6B072" w14:textId="77777777" w:rsidR="006B2AA4" w:rsidRDefault="006B2AA4">
      <w:pPr>
        <w:rPr>
          <w:b/>
          <w:lang w:val="es-ES"/>
        </w:rPr>
      </w:pPr>
    </w:p>
    <w:p w14:paraId="5D9078FE" w14:textId="77777777" w:rsidR="006B2AA4" w:rsidRDefault="006B2AA4">
      <w:pPr>
        <w:rPr>
          <w:b/>
          <w:lang w:val="es-ES"/>
        </w:rPr>
      </w:pPr>
    </w:p>
    <w:p w14:paraId="353522F9" w14:textId="77777777" w:rsidR="006B2AA4" w:rsidRDefault="006B2AA4">
      <w:pPr>
        <w:rPr>
          <w:b/>
          <w:lang w:val="es-ES"/>
        </w:rPr>
      </w:pPr>
    </w:p>
    <w:p w14:paraId="49CFF247" w14:textId="77777777" w:rsidR="006B2AA4" w:rsidRPr="006B2AA4" w:rsidRDefault="006B2AA4">
      <w:pPr>
        <w:rPr>
          <w:b/>
          <w:lang w:val="es-ES"/>
        </w:rPr>
      </w:pPr>
    </w:p>
    <w:p w14:paraId="3C040D6D" w14:textId="0283D6E8" w:rsidR="005C3C95" w:rsidRPr="00970EDD" w:rsidRDefault="005C3C95">
      <w:pPr>
        <w:rPr>
          <w:b/>
          <w:lang w:val="es-ES"/>
        </w:rPr>
      </w:pPr>
    </w:p>
    <w:p w14:paraId="16D840A0" w14:textId="0F041181" w:rsidR="005C3C95" w:rsidRPr="00970EDD" w:rsidRDefault="005C3C95">
      <w:pPr>
        <w:rPr>
          <w:b/>
          <w:lang w:val="es-ES"/>
        </w:rPr>
      </w:pPr>
      <w:r w:rsidRPr="00970EDD">
        <w:rPr>
          <w:b/>
          <w:lang w:val="es-ES"/>
        </w:rPr>
        <w:t>Lima</w:t>
      </w:r>
    </w:p>
    <w:p w14:paraId="2A204E24" w14:textId="34629179" w:rsidR="005C3C95" w:rsidRPr="00970EDD" w:rsidRDefault="005C3C95">
      <w:pPr>
        <w:rPr>
          <w:b/>
          <w:lang w:val="es-ES"/>
        </w:rPr>
      </w:pPr>
    </w:p>
    <w:p w14:paraId="49BB71F1" w14:textId="55286D82" w:rsidR="005C3C95" w:rsidRPr="00840A59" w:rsidRDefault="005C3C95" w:rsidP="005C3C95">
      <w:pPr>
        <w:tabs>
          <w:tab w:val="left" w:pos="708"/>
          <w:tab w:val="left" w:pos="1416"/>
        </w:tabs>
        <w:rPr>
          <w:lang w:val="es-ES"/>
        </w:rPr>
      </w:pPr>
      <w:r w:rsidRPr="00970EDD">
        <w:rPr>
          <w:lang w:val="es-ES"/>
        </w:rPr>
        <w:t xml:space="preserve">Salazar Bondy, Sebastián. </w:t>
      </w:r>
      <w:r w:rsidRPr="00840A59">
        <w:rPr>
          <w:i/>
          <w:lang w:val="es-ES"/>
        </w:rPr>
        <w:t>Lima, la horrible.</w:t>
      </w:r>
      <w:r w:rsidRPr="00840A59">
        <w:rPr>
          <w:lang w:val="es-ES"/>
        </w:rPr>
        <w:t xml:space="preserve"> Essay.</w:t>
      </w:r>
    </w:p>
    <w:p w14:paraId="3F8E7910" w14:textId="77777777" w:rsidR="002E3958" w:rsidRDefault="002E3958">
      <w:pPr>
        <w:rPr>
          <w:lang w:val="es-ES"/>
        </w:rPr>
      </w:pPr>
    </w:p>
    <w:p w14:paraId="68EFF82D" w14:textId="77777777" w:rsidR="00881DC7" w:rsidRDefault="00881DC7">
      <w:pPr>
        <w:rPr>
          <w:lang w:val="es-ES"/>
        </w:rPr>
      </w:pPr>
    </w:p>
    <w:p w14:paraId="7299D835" w14:textId="77777777" w:rsidR="00881DC7" w:rsidRDefault="00881DC7">
      <w:pPr>
        <w:rPr>
          <w:lang w:val="es-ES"/>
        </w:rPr>
      </w:pPr>
    </w:p>
    <w:p w14:paraId="42B756CA" w14:textId="77777777" w:rsidR="00881DC7" w:rsidRDefault="00881DC7">
      <w:pPr>
        <w:rPr>
          <w:lang w:val="es-ES"/>
        </w:rPr>
      </w:pPr>
    </w:p>
    <w:p w14:paraId="452F17DF" w14:textId="77777777" w:rsidR="00881DC7" w:rsidRDefault="00881DC7">
      <w:pPr>
        <w:rPr>
          <w:lang w:val="es-ES"/>
        </w:rPr>
      </w:pPr>
    </w:p>
    <w:p w14:paraId="1A0AC8B8" w14:textId="77777777" w:rsidR="00881DC7" w:rsidRPr="00970EDD" w:rsidRDefault="00881DC7">
      <w:pPr>
        <w:rPr>
          <w:lang w:val="es-ES"/>
        </w:rPr>
      </w:pPr>
    </w:p>
    <w:p w14:paraId="57C71F5F" w14:textId="77777777" w:rsidR="002E3958" w:rsidRPr="00970EDD" w:rsidRDefault="002E3958">
      <w:pPr>
        <w:rPr>
          <w:lang w:val="es-ES"/>
        </w:rPr>
      </w:pPr>
    </w:p>
    <w:p w14:paraId="0D0B6112" w14:textId="77777777" w:rsidR="002E3958" w:rsidRPr="00970EDD" w:rsidRDefault="002E3958">
      <w:pPr>
        <w:rPr>
          <w:sz w:val="35"/>
          <w:lang w:val="es-ES"/>
        </w:rPr>
      </w:pPr>
    </w:p>
    <w:p w14:paraId="0897B60D" w14:textId="77777777" w:rsidR="002E3958" w:rsidRDefault="002E3958">
      <w:pPr>
        <w:rPr>
          <w:b/>
        </w:rPr>
      </w:pPr>
      <w:r>
        <w:rPr>
          <w:b/>
          <w:sz w:val="35"/>
        </w:rPr>
        <w:t>Puerto Rico</w:t>
      </w:r>
    </w:p>
    <w:p w14:paraId="3F2FC147" w14:textId="77777777" w:rsidR="002E3958" w:rsidRDefault="002E3958">
      <w:pPr>
        <w:rPr>
          <w:b/>
        </w:rPr>
      </w:pPr>
    </w:p>
    <w:p w14:paraId="26168F3F" w14:textId="77777777" w:rsidR="002E3958" w:rsidRDefault="002E3958">
      <w:pPr>
        <w:tabs>
          <w:tab w:val="left" w:pos="8220"/>
        </w:tabs>
        <w:ind w:right="10"/>
      </w:pPr>
      <w:r>
        <w:t xml:space="preserve">Domínguez Miguela, Antonia. (U de Huelva). </w:t>
      </w:r>
      <w:r w:rsidRPr="004125B5">
        <w:t xml:space="preserve">"Redefining Puerto Ricanness in Esmeralda Santiago's </w:t>
      </w:r>
      <w:r w:rsidRPr="004125B5">
        <w:rPr>
          <w:i/>
        </w:rPr>
        <w:t xml:space="preserve">When I Was Puerto Rican." </w:t>
      </w:r>
      <w:r w:rsidRPr="004125B5">
        <w:t xml:space="preserve">In </w:t>
      </w:r>
      <w:r w:rsidRPr="004125B5">
        <w:rPr>
          <w:i/>
        </w:rPr>
        <w:t xml:space="preserve">Proceedings of the 22nd International Conference of AEDEAN (Asociación Española de Estudios Anglonorteamericanos). </w:t>
      </w:r>
      <w:r w:rsidRPr="004125B5">
        <w:rPr>
          <w:i/>
          <w:lang w:val="es-ES"/>
        </w:rPr>
        <w:t>Lleida, 17-19 December 1998.</w:t>
      </w:r>
      <w:r w:rsidRPr="004125B5">
        <w:rPr>
          <w:lang w:val="es-ES"/>
        </w:rPr>
        <w:t xml:space="preserve"> Ed. Pere Gallardo and Enric Llurda. </w:t>
      </w:r>
      <w:r>
        <w:t>Lleida: Edicions de la Universitat de Lleida, 2000. 327-30.*</w:t>
      </w:r>
    </w:p>
    <w:p w14:paraId="4A821E2E" w14:textId="77777777" w:rsidR="002E3958" w:rsidRDefault="002E3958"/>
    <w:p w14:paraId="7CCCB0AF" w14:textId="77777777" w:rsidR="002E3958" w:rsidRDefault="002E3958"/>
    <w:p w14:paraId="53A331F1" w14:textId="77777777" w:rsidR="002E3958" w:rsidRDefault="002E3958"/>
    <w:p w14:paraId="36BFDADF" w14:textId="77777777" w:rsidR="002E3958" w:rsidRDefault="002E3958">
      <w:r>
        <w:t>Music</w:t>
      </w:r>
    </w:p>
    <w:p w14:paraId="793C5B33" w14:textId="77777777" w:rsidR="002E3958" w:rsidRDefault="002E3958"/>
    <w:p w14:paraId="1B83AA97" w14:textId="77777777" w:rsidR="002E3958" w:rsidRPr="00DC29F2" w:rsidRDefault="002E3958">
      <w:pPr>
        <w:rPr>
          <w:lang w:val="en-US"/>
        </w:rPr>
      </w:pPr>
      <w:r>
        <w:lastRenderedPageBreak/>
        <w:t xml:space="preserve">Gottschalk, Louis Moreau. </w:t>
      </w:r>
      <w:r>
        <w:rPr>
          <w:i/>
        </w:rPr>
        <w:t>Souvenir de Porto Rico, Marche des Gibaros,</w:t>
      </w:r>
      <w:r>
        <w:t xml:space="preserve"> Op. 31. </w:t>
      </w:r>
      <w:r w:rsidRPr="00DC29F2">
        <w:rPr>
          <w:lang w:val="en-US"/>
        </w:rPr>
        <w:t xml:space="preserve">In Gottschalk, </w:t>
      </w:r>
      <w:r w:rsidRPr="00DC29F2">
        <w:rPr>
          <w:i/>
          <w:lang w:val="en-US"/>
        </w:rPr>
        <w:t>Piano Music.</w:t>
      </w:r>
      <w:r w:rsidRPr="00DC29F2">
        <w:rPr>
          <w:lang w:val="en-US"/>
        </w:rPr>
        <w:t xml:space="preserve"> Cecile Licad. EC: HNH-Naxos, 2003.*</w:t>
      </w:r>
    </w:p>
    <w:p w14:paraId="25342E76" w14:textId="77777777" w:rsidR="002E3958" w:rsidRPr="00DC29F2" w:rsidRDefault="002E3958">
      <w:pPr>
        <w:rPr>
          <w:lang w:val="en-US"/>
        </w:rPr>
      </w:pPr>
    </w:p>
    <w:p w14:paraId="5DE722E8" w14:textId="77777777" w:rsidR="00D96C7C" w:rsidRPr="00DC29F2" w:rsidRDefault="00D96C7C">
      <w:pPr>
        <w:rPr>
          <w:lang w:val="en-US"/>
        </w:rPr>
      </w:pPr>
    </w:p>
    <w:p w14:paraId="07330769" w14:textId="77777777" w:rsidR="00D96C7C" w:rsidRPr="00DC29F2" w:rsidRDefault="00D96C7C">
      <w:pPr>
        <w:rPr>
          <w:lang w:val="en-US"/>
        </w:rPr>
      </w:pPr>
    </w:p>
    <w:p w14:paraId="55D4CE65" w14:textId="77777777" w:rsidR="00EC52D4" w:rsidRPr="00DC29F2" w:rsidRDefault="00EC52D4">
      <w:pPr>
        <w:rPr>
          <w:b/>
          <w:sz w:val="36"/>
          <w:szCs w:val="36"/>
          <w:lang w:val="en-US"/>
        </w:rPr>
      </w:pPr>
      <w:r w:rsidRPr="00DC29F2">
        <w:rPr>
          <w:b/>
          <w:sz w:val="36"/>
          <w:szCs w:val="36"/>
          <w:lang w:val="en-US"/>
        </w:rPr>
        <w:t>Uruguay</w:t>
      </w:r>
    </w:p>
    <w:p w14:paraId="4DBCFEA1" w14:textId="6C3710B4" w:rsidR="00EC52D4" w:rsidRDefault="00EC52D4">
      <w:pPr>
        <w:rPr>
          <w:b/>
          <w:sz w:val="36"/>
          <w:szCs w:val="36"/>
          <w:lang w:val="en-US"/>
        </w:rPr>
      </w:pPr>
    </w:p>
    <w:p w14:paraId="1788C374" w14:textId="611F6E87" w:rsidR="0083217C" w:rsidRPr="0083217C" w:rsidRDefault="0083217C" w:rsidP="0083217C">
      <w:pPr>
        <w:ind w:left="0" w:firstLine="0"/>
        <w:rPr>
          <w:b/>
          <w:szCs w:val="28"/>
          <w:lang w:val="en-US"/>
        </w:rPr>
      </w:pPr>
      <w:r w:rsidRPr="0083217C">
        <w:rPr>
          <w:b/>
          <w:szCs w:val="28"/>
          <w:lang w:val="en-US"/>
        </w:rPr>
        <w:t>Miscellaneous</w:t>
      </w:r>
    </w:p>
    <w:p w14:paraId="0DE01E11" w14:textId="69EE30AA" w:rsidR="0083217C" w:rsidRPr="0083217C" w:rsidRDefault="0083217C" w:rsidP="0083217C">
      <w:pPr>
        <w:ind w:left="0" w:firstLine="0"/>
        <w:rPr>
          <w:b/>
          <w:szCs w:val="28"/>
          <w:lang w:val="en-US"/>
        </w:rPr>
      </w:pPr>
    </w:p>
    <w:p w14:paraId="71CDD654" w14:textId="0AA93457" w:rsidR="0083217C" w:rsidRPr="0083217C" w:rsidRDefault="0083217C" w:rsidP="0083217C">
      <w:pPr>
        <w:ind w:left="0" w:firstLine="0"/>
        <w:rPr>
          <w:szCs w:val="28"/>
          <w:lang w:val="en-US"/>
        </w:rPr>
      </w:pPr>
      <w:r w:rsidRPr="0083217C">
        <w:rPr>
          <w:szCs w:val="28"/>
          <w:lang w:val="en-US"/>
        </w:rPr>
        <w:t>Journals and newspapers</w:t>
      </w:r>
    </w:p>
    <w:p w14:paraId="1849A295" w14:textId="5BEEF1B6" w:rsidR="0083217C" w:rsidRPr="0083217C" w:rsidRDefault="0083217C" w:rsidP="0083217C">
      <w:pPr>
        <w:ind w:left="0" w:firstLine="0"/>
        <w:rPr>
          <w:szCs w:val="28"/>
          <w:lang w:val="en-US"/>
        </w:rPr>
      </w:pPr>
    </w:p>
    <w:p w14:paraId="78BBCD2C" w14:textId="77777777" w:rsidR="0083217C" w:rsidRPr="0083217C" w:rsidRDefault="0083217C" w:rsidP="0083217C">
      <w:pPr>
        <w:ind w:left="0" w:firstLine="0"/>
        <w:rPr>
          <w:szCs w:val="28"/>
          <w:lang w:val="en-US"/>
        </w:rPr>
      </w:pPr>
    </w:p>
    <w:p w14:paraId="5174A4D5" w14:textId="77777777" w:rsidR="0083217C" w:rsidRPr="0083217C" w:rsidRDefault="0083217C" w:rsidP="0083217C">
      <w:pPr>
        <w:rPr>
          <w:lang w:val="en-US"/>
        </w:rPr>
      </w:pPr>
      <w:r w:rsidRPr="0083217C">
        <w:rPr>
          <w:i/>
          <w:lang w:val="en-US"/>
        </w:rPr>
        <w:t xml:space="preserve">El País </w:t>
      </w:r>
      <w:r w:rsidRPr="0083217C">
        <w:rPr>
          <w:lang w:val="en-US"/>
        </w:rPr>
        <w:t>(Uruguay)</w:t>
      </w:r>
    </w:p>
    <w:p w14:paraId="02E45FBE" w14:textId="77777777" w:rsidR="0083217C" w:rsidRPr="0083217C" w:rsidRDefault="0083217C" w:rsidP="0083217C">
      <w:pPr>
        <w:rPr>
          <w:lang w:val="en-US"/>
        </w:rPr>
      </w:pPr>
      <w:r w:rsidRPr="0083217C">
        <w:rPr>
          <w:lang w:val="en-US"/>
        </w:rPr>
        <w:tab/>
      </w:r>
      <w:hyperlink r:id="rId113" w:history="1">
        <w:r w:rsidRPr="0083217C">
          <w:rPr>
            <w:rStyle w:val="Hipervnculo"/>
            <w:lang w:val="en-US"/>
          </w:rPr>
          <w:t>https://www.elpais.com.uy/</w:t>
        </w:r>
      </w:hyperlink>
    </w:p>
    <w:p w14:paraId="0E399FC5" w14:textId="77777777" w:rsidR="0083217C" w:rsidRPr="007E5CE5" w:rsidRDefault="0083217C" w:rsidP="0083217C">
      <w:r w:rsidRPr="0083217C">
        <w:rPr>
          <w:lang w:val="en-US"/>
        </w:rPr>
        <w:tab/>
      </w:r>
      <w:r>
        <w:t>2020</w:t>
      </w:r>
    </w:p>
    <w:p w14:paraId="5AED020D" w14:textId="77777777" w:rsidR="0083217C" w:rsidRPr="0083217C" w:rsidRDefault="0083217C">
      <w:pPr>
        <w:rPr>
          <w:b/>
          <w:sz w:val="36"/>
          <w:szCs w:val="36"/>
          <w:lang w:val="es-ES"/>
        </w:rPr>
      </w:pPr>
    </w:p>
    <w:p w14:paraId="49AD98A9" w14:textId="77777777" w:rsidR="005F63C0" w:rsidRDefault="005F63C0">
      <w:pPr>
        <w:rPr>
          <w:b/>
          <w:szCs w:val="28"/>
          <w:lang w:val="es-ES"/>
        </w:rPr>
      </w:pPr>
      <w:r>
        <w:rPr>
          <w:b/>
          <w:szCs w:val="28"/>
          <w:lang w:val="es-ES"/>
        </w:rPr>
        <w:t>Health</w:t>
      </w:r>
    </w:p>
    <w:p w14:paraId="0FA1C3E4" w14:textId="77777777" w:rsidR="005F63C0" w:rsidRDefault="005F63C0">
      <w:pPr>
        <w:rPr>
          <w:b/>
          <w:szCs w:val="28"/>
          <w:lang w:val="es-ES"/>
        </w:rPr>
      </w:pPr>
    </w:p>
    <w:p w14:paraId="4BE4BED2" w14:textId="77777777" w:rsidR="005F63C0" w:rsidRDefault="005F63C0" w:rsidP="005F63C0">
      <w:pPr>
        <w:rPr>
          <w:rStyle w:val="css-1qaijid"/>
        </w:rPr>
      </w:pPr>
      <w:r>
        <w:rPr>
          <w:rStyle w:val="css-1qaijid"/>
        </w:rPr>
        <w:t xml:space="preserve">Prego Cancelo, Natalia. "El Diputado César Vega desde el estrado parlamentario en Uruguay, plantea una perspectiva totalmente contraria a la vacunación COVID-19, basada en datos alarmantes y argumentos científicos." </w:t>
      </w:r>
      <w:r>
        <w:rPr>
          <w:rStyle w:val="css-1qaijid"/>
          <w:i/>
          <w:iCs/>
        </w:rPr>
        <w:t>X (Dra. Natalia Prego Cancelo MD)</w:t>
      </w:r>
      <w:r>
        <w:rPr>
          <w:rStyle w:val="css-1qaijid"/>
        </w:rPr>
        <w:t xml:space="preserve"> 18 Dec. 2023.*</w:t>
      </w:r>
    </w:p>
    <w:p w14:paraId="21795296" w14:textId="77777777" w:rsidR="005F63C0" w:rsidRDefault="005F63C0" w:rsidP="005F63C0">
      <w:pPr>
        <w:rPr>
          <w:rStyle w:val="css-1qaijid"/>
        </w:rPr>
      </w:pPr>
      <w:r>
        <w:rPr>
          <w:rStyle w:val="css-1qaijid"/>
        </w:rPr>
        <w:tab/>
      </w:r>
      <w:hyperlink r:id="rId114" w:history="1">
        <w:r w:rsidRPr="00CE0792">
          <w:rPr>
            <w:rStyle w:val="Hipervnculo"/>
          </w:rPr>
          <w:t>https://twitter.com/i/status/1736615517597712544</w:t>
        </w:r>
      </w:hyperlink>
    </w:p>
    <w:p w14:paraId="4662053B" w14:textId="77777777" w:rsidR="005F63C0" w:rsidRPr="000D3819" w:rsidRDefault="005F63C0" w:rsidP="005F63C0">
      <w:pPr>
        <w:rPr>
          <w:rStyle w:val="css-1qaijid"/>
        </w:rPr>
      </w:pPr>
      <w:r>
        <w:rPr>
          <w:rStyle w:val="css-1qaijid"/>
        </w:rPr>
        <w:tab/>
        <w:t>2023</w:t>
      </w:r>
    </w:p>
    <w:p w14:paraId="05898D3E" w14:textId="77777777" w:rsidR="005F63C0" w:rsidRDefault="005F63C0">
      <w:pPr>
        <w:rPr>
          <w:b/>
          <w:szCs w:val="28"/>
          <w:lang w:val="es-ES"/>
        </w:rPr>
      </w:pPr>
    </w:p>
    <w:p w14:paraId="320E9ACE" w14:textId="77777777" w:rsidR="005F63C0" w:rsidRDefault="005F63C0">
      <w:pPr>
        <w:rPr>
          <w:b/>
          <w:szCs w:val="28"/>
          <w:lang w:val="es-ES"/>
        </w:rPr>
      </w:pPr>
    </w:p>
    <w:p w14:paraId="7053D99B" w14:textId="77777777" w:rsidR="005F63C0" w:rsidRDefault="005F63C0">
      <w:pPr>
        <w:rPr>
          <w:b/>
          <w:szCs w:val="28"/>
          <w:lang w:val="es-ES"/>
        </w:rPr>
      </w:pPr>
    </w:p>
    <w:p w14:paraId="56F2F1B7" w14:textId="77777777" w:rsidR="005F63C0" w:rsidRDefault="005F63C0">
      <w:pPr>
        <w:rPr>
          <w:b/>
          <w:szCs w:val="28"/>
          <w:lang w:val="es-ES"/>
        </w:rPr>
      </w:pPr>
    </w:p>
    <w:p w14:paraId="295BA8A9" w14:textId="5BD008EA" w:rsidR="00DC29F2" w:rsidRPr="0083217C" w:rsidRDefault="00DC29F2">
      <w:pPr>
        <w:rPr>
          <w:b/>
          <w:szCs w:val="28"/>
          <w:lang w:val="es-ES"/>
        </w:rPr>
      </w:pPr>
      <w:r w:rsidRPr="0083217C">
        <w:rPr>
          <w:b/>
          <w:szCs w:val="28"/>
          <w:lang w:val="es-ES"/>
        </w:rPr>
        <w:t>Politics</w:t>
      </w:r>
    </w:p>
    <w:p w14:paraId="367D8E8C" w14:textId="77777777" w:rsidR="00DC29F2" w:rsidRPr="0083217C" w:rsidRDefault="00DC29F2">
      <w:pPr>
        <w:rPr>
          <w:b/>
          <w:sz w:val="36"/>
          <w:szCs w:val="36"/>
          <w:lang w:val="es-ES"/>
        </w:rPr>
      </w:pPr>
    </w:p>
    <w:p w14:paraId="72267BFC" w14:textId="1186017E" w:rsidR="00DC29F2" w:rsidRPr="00DC29F2" w:rsidRDefault="00DC29F2" w:rsidP="00DC29F2">
      <w:pPr>
        <w:rPr>
          <w:i/>
          <w:lang w:val="es-ES"/>
        </w:rPr>
      </w:pPr>
      <w:r w:rsidRPr="00410178">
        <w:rPr>
          <w:lang w:val="es-ES"/>
        </w:rPr>
        <w:t xml:space="preserve">Martín Jiménez, Cristina. </w:t>
      </w:r>
      <w:r>
        <w:rPr>
          <w:i/>
          <w:lang w:val="es-ES"/>
        </w:rPr>
        <w:t>Los amos del mundo al acecho: ¿Uruguay en la agenda del Club Bilderberg?</w:t>
      </w:r>
      <w:r>
        <w:rPr>
          <w:lang w:val="es-ES"/>
        </w:rPr>
        <w:t xml:space="preserve"> Planeta, 2010.</w:t>
      </w:r>
    </w:p>
    <w:p w14:paraId="5F99BEB9" w14:textId="5CF3F864" w:rsidR="00DC29F2" w:rsidRDefault="00DC29F2">
      <w:pPr>
        <w:rPr>
          <w:lang w:val="es-ES"/>
        </w:rPr>
      </w:pPr>
    </w:p>
    <w:p w14:paraId="168D0852" w14:textId="3B84EC29" w:rsidR="00DC29F2" w:rsidRDefault="00DC29F2">
      <w:pPr>
        <w:rPr>
          <w:b/>
          <w:sz w:val="36"/>
          <w:szCs w:val="36"/>
        </w:rPr>
      </w:pPr>
    </w:p>
    <w:p w14:paraId="7564A779" w14:textId="77777777" w:rsidR="00DC29F2" w:rsidRDefault="00DC29F2">
      <w:pPr>
        <w:rPr>
          <w:b/>
          <w:sz w:val="36"/>
          <w:szCs w:val="36"/>
        </w:rPr>
      </w:pPr>
    </w:p>
    <w:p w14:paraId="66814AF7" w14:textId="127315AD" w:rsidR="00EC52D4" w:rsidRDefault="00EC52D4">
      <w:pPr>
        <w:rPr>
          <w:b/>
        </w:rPr>
      </w:pPr>
      <w:r>
        <w:rPr>
          <w:b/>
        </w:rPr>
        <w:t>Montevideo</w:t>
      </w:r>
    </w:p>
    <w:p w14:paraId="1A859A09" w14:textId="77777777" w:rsidR="00EC52D4" w:rsidRDefault="00EC52D4">
      <w:pPr>
        <w:rPr>
          <w:b/>
        </w:rPr>
      </w:pPr>
    </w:p>
    <w:p w14:paraId="64134F7C" w14:textId="66164B60" w:rsidR="00EC52D4" w:rsidRDefault="00EC52D4">
      <w:r>
        <w:t xml:space="preserve">Literature </w:t>
      </w:r>
    </w:p>
    <w:p w14:paraId="53DD2661" w14:textId="77777777" w:rsidR="00EC52D4" w:rsidRDefault="00EC52D4"/>
    <w:p w14:paraId="0938C4EA" w14:textId="75B59E29" w:rsidR="00EC52D4" w:rsidRPr="00EC52D4" w:rsidRDefault="00EC52D4" w:rsidP="00EC52D4">
      <w:pPr>
        <w:rPr>
          <w:i/>
        </w:rPr>
      </w:pPr>
      <w:r>
        <w:lastRenderedPageBreak/>
        <w:t xml:space="preserve">Benedetti, Mario. </w:t>
      </w:r>
      <w:r>
        <w:rPr>
          <w:i/>
        </w:rPr>
        <w:t>Montevideanos.</w:t>
      </w:r>
      <w:r>
        <w:t xml:space="preserve"> Novel.</w:t>
      </w:r>
    </w:p>
    <w:p w14:paraId="0056908C" w14:textId="77777777" w:rsidR="00EC52D4" w:rsidRPr="00EC52D4" w:rsidRDefault="00EC52D4"/>
    <w:p w14:paraId="0925D5D4" w14:textId="77777777" w:rsidR="00EC52D4" w:rsidRDefault="00EC52D4"/>
    <w:p w14:paraId="0B88CF4E" w14:textId="77777777" w:rsidR="00EC52D4" w:rsidRDefault="00EC52D4"/>
    <w:p w14:paraId="4BAFF48D" w14:textId="5FFED1A1" w:rsidR="00D96C7C" w:rsidRPr="00946545" w:rsidRDefault="00D96C7C">
      <w:pPr>
        <w:rPr>
          <w:b/>
          <w:sz w:val="36"/>
          <w:szCs w:val="36"/>
        </w:rPr>
      </w:pPr>
      <w:r w:rsidRPr="00946545">
        <w:rPr>
          <w:b/>
          <w:sz w:val="36"/>
          <w:szCs w:val="36"/>
        </w:rPr>
        <w:t>Venezuela</w:t>
      </w:r>
    </w:p>
    <w:p w14:paraId="3845A1E9" w14:textId="77777777" w:rsidR="00D96C7C" w:rsidRDefault="00D96C7C">
      <w:pPr>
        <w:rPr>
          <w:b/>
        </w:rPr>
      </w:pPr>
    </w:p>
    <w:p w14:paraId="62613591" w14:textId="77777777" w:rsidR="00946545" w:rsidRDefault="00946545">
      <w:pPr>
        <w:rPr>
          <w:b/>
        </w:rPr>
      </w:pPr>
      <w:r>
        <w:rPr>
          <w:b/>
        </w:rPr>
        <w:t>Economy</w:t>
      </w:r>
    </w:p>
    <w:p w14:paraId="4650F848" w14:textId="77777777" w:rsidR="00946545" w:rsidRPr="00946545" w:rsidRDefault="00946545">
      <w:pPr>
        <w:rPr>
          <w:b/>
        </w:rPr>
      </w:pPr>
    </w:p>
    <w:p w14:paraId="2B51BE9F" w14:textId="77777777" w:rsidR="00DA1820" w:rsidRPr="00947FB6" w:rsidRDefault="00DA1820" w:rsidP="00DA1820">
      <w:pPr>
        <w:ind w:left="709" w:hanging="709"/>
      </w:pPr>
      <w:r>
        <w:t xml:space="preserve">Castro, Maolis. "'Jamás vi nada así, una plaga pasó por este país'." </w:t>
      </w:r>
      <w:r>
        <w:rPr>
          <w:i/>
        </w:rPr>
        <w:t>El País</w:t>
      </w:r>
      <w:r>
        <w:t xml:space="preserve"> 18 May 2017.* (Venezuela).</w:t>
      </w:r>
    </w:p>
    <w:p w14:paraId="7A0A92C7" w14:textId="77777777" w:rsidR="00DA1820" w:rsidRDefault="00DA1820" w:rsidP="00DA1820">
      <w:pPr>
        <w:ind w:left="709" w:hanging="709"/>
      </w:pPr>
      <w:r>
        <w:tab/>
      </w:r>
      <w:hyperlink r:id="rId115" w:history="1">
        <w:r w:rsidRPr="006617E3">
          <w:rPr>
            <w:rStyle w:val="Hipervnculo"/>
          </w:rPr>
          <w:t>http://internacional.elpais.com/internacional/2017/05/17/america/1495057216_276984.html</w:t>
        </w:r>
      </w:hyperlink>
    </w:p>
    <w:p w14:paraId="02ADE544" w14:textId="77777777" w:rsidR="00DA1820" w:rsidRDefault="00DA1820" w:rsidP="00DA1820">
      <w:pPr>
        <w:ind w:left="709" w:hanging="709"/>
      </w:pPr>
      <w:r>
        <w:tab/>
        <w:t>2017</w:t>
      </w:r>
    </w:p>
    <w:p w14:paraId="110AFE98" w14:textId="77777777" w:rsidR="00031178" w:rsidRPr="008C6675" w:rsidRDefault="00031178" w:rsidP="00031178">
      <w:r>
        <w:t xml:space="preserve">La Gaceta. "Hecho en socialismo: Un dólar cuesta cien billones de bolívares." </w:t>
      </w:r>
      <w:r>
        <w:rPr>
          <w:i/>
        </w:rPr>
        <w:t>La Gaceta</w:t>
      </w:r>
      <w:r>
        <w:t xml:space="preserve"> 25 Nov. 2020.*</w:t>
      </w:r>
    </w:p>
    <w:p w14:paraId="6DD5CB8E" w14:textId="77777777" w:rsidR="00031178" w:rsidRDefault="00031178" w:rsidP="00031178">
      <w:r>
        <w:tab/>
      </w:r>
      <w:hyperlink r:id="rId116" w:history="1">
        <w:r w:rsidRPr="005441DA">
          <w:rPr>
            <w:rStyle w:val="Hipervnculo"/>
          </w:rPr>
          <w:t>https://gaceta.es/actualidad/hecho-en-socialismo-el-dolar-cuesta-cien-billones-de-bolivares-20201125-0257/</w:t>
        </w:r>
      </w:hyperlink>
    </w:p>
    <w:p w14:paraId="3DEF0B96" w14:textId="77777777" w:rsidR="00031178" w:rsidRPr="00B06ECE" w:rsidRDefault="00031178" w:rsidP="00031178">
      <w:r>
        <w:tab/>
        <w:t>2020</w:t>
      </w:r>
    </w:p>
    <w:p w14:paraId="0A1888FF" w14:textId="111B4B97" w:rsidR="00510380" w:rsidRPr="004E6812" w:rsidRDefault="00510380" w:rsidP="00510380">
      <w:pPr>
        <w:rPr>
          <w:szCs w:val="28"/>
        </w:rPr>
      </w:pPr>
      <w:r>
        <w:rPr>
          <w:szCs w:val="28"/>
        </w:rPr>
        <w:t xml:space="preserve">_____. "Maduro amplía el cono monetario venezolano: el billete de más valor equivale a 0,4 euros." </w:t>
      </w:r>
      <w:r>
        <w:rPr>
          <w:i/>
          <w:szCs w:val="28"/>
        </w:rPr>
        <w:t>La Gaceta</w:t>
      </w:r>
      <w:r>
        <w:rPr>
          <w:szCs w:val="28"/>
        </w:rPr>
        <w:t xml:space="preserve"> 6 March 2021.*</w:t>
      </w:r>
    </w:p>
    <w:p w14:paraId="6A4C54BC" w14:textId="77777777" w:rsidR="00510380" w:rsidRDefault="00510380" w:rsidP="00510380">
      <w:pPr>
        <w:rPr>
          <w:szCs w:val="28"/>
        </w:rPr>
      </w:pPr>
      <w:r>
        <w:rPr>
          <w:szCs w:val="28"/>
        </w:rPr>
        <w:tab/>
      </w:r>
      <w:hyperlink r:id="rId117" w:history="1">
        <w:r w:rsidRPr="00A363C4">
          <w:rPr>
            <w:rStyle w:val="Hipervnculo"/>
            <w:szCs w:val="28"/>
          </w:rPr>
          <w:t>https://gaceta.es/actualidad/maduro-amplia-el-cono-monetario-venezolano-el-billete-de-mas-valor-equivale-a-04-euros-20210306-1857/</w:t>
        </w:r>
      </w:hyperlink>
    </w:p>
    <w:p w14:paraId="0D5B8FAF" w14:textId="77777777" w:rsidR="00510380" w:rsidRPr="003C33E1" w:rsidRDefault="00510380" w:rsidP="00510380">
      <w:pPr>
        <w:ind w:left="709" w:hanging="709"/>
        <w:rPr>
          <w:szCs w:val="28"/>
        </w:rPr>
      </w:pPr>
      <w:r>
        <w:rPr>
          <w:szCs w:val="28"/>
        </w:rPr>
        <w:tab/>
        <w:t>2021</w:t>
      </w:r>
    </w:p>
    <w:p w14:paraId="644116AD" w14:textId="77777777" w:rsidR="00B42FF0" w:rsidRPr="00782B4D" w:rsidRDefault="00B42FF0" w:rsidP="00B42FF0">
      <w:r>
        <w:t xml:space="preserve">Libre Mercado. "Esto es lo que pueden comprar hoy los venezolanos con su mayor billete: 20.000 bolívares." </w:t>
      </w:r>
      <w:r>
        <w:rPr>
          <w:i/>
        </w:rPr>
        <w:t>Libertad Digital (Libre Mercado)</w:t>
      </w:r>
      <w:r>
        <w:t xml:space="preserve"> 9 Dec. 2016.*</w:t>
      </w:r>
    </w:p>
    <w:p w14:paraId="300FD4CD" w14:textId="77777777" w:rsidR="00B42FF0" w:rsidRDefault="00B42FF0" w:rsidP="00B42FF0">
      <w:r>
        <w:tab/>
      </w:r>
      <w:hyperlink r:id="rId118" w:history="1">
        <w:r w:rsidRPr="008C2A4D">
          <w:rPr>
            <w:rStyle w:val="Hipervnculo"/>
          </w:rPr>
          <w:t>http://www.libremercado.com/2016-12-09/esto-es-lo-que-pueden-comprar-hoy-los-venezolanos-con-su-mayor-billete-20000-bolivares-1276588340/</w:t>
        </w:r>
      </w:hyperlink>
    </w:p>
    <w:p w14:paraId="6A6380CE" w14:textId="77777777" w:rsidR="00B42FF0" w:rsidRPr="00782B4D" w:rsidRDefault="00B42FF0" w:rsidP="00B42FF0">
      <w:r>
        <w:tab/>
        <w:t>2016</w:t>
      </w:r>
    </w:p>
    <w:p w14:paraId="065151DB" w14:textId="77777777" w:rsidR="00024A78" w:rsidRPr="00DC29F2" w:rsidRDefault="00024A78" w:rsidP="00024A78">
      <w:pPr>
        <w:rPr>
          <w:lang w:val="en-US"/>
        </w:rPr>
      </w:pPr>
      <w:r>
        <w:t xml:space="preserve">López Hurtado, Pablo. "Venezuela, el país donde el dinero no vale nada." </w:t>
      </w:r>
      <w:r w:rsidRPr="00DC29F2">
        <w:rPr>
          <w:i/>
          <w:lang w:val="en-US"/>
        </w:rPr>
        <w:t>El Español</w:t>
      </w:r>
      <w:r w:rsidRPr="00DC29F2">
        <w:rPr>
          <w:lang w:val="en-US"/>
        </w:rPr>
        <w:t xml:space="preserve"> 27 Dec. 2015.*</w:t>
      </w:r>
    </w:p>
    <w:p w14:paraId="78BDEB10" w14:textId="77777777" w:rsidR="00024A78" w:rsidRPr="00DC29F2" w:rsidRDefault="00024A78" w:rsidP="00024A78">
      <w:pPr>
        <w:rPr>
          <w:lang w:val="en-US"/>
        </w:rPr>
      </w:pPr>
      <w:r w:rsidRPr="00DC29F2">
        <w:rPr>
          <w:lang w:val="en-US"/>
        </w:rPr>
        <w:tab/>
      </w:r>
      <w:hyperlink r:id="rId119" w:history="1">
        <w:r w:rsidRPr="00DC29F2">
          <w:rPr>
            <w:rStyle w:val="Hipervnculo"/>
            <w:lang w:val="en-US"/>
          </w:rPr>
          <w:t>http://pan.tl/ak1y4</w:t>
        </w:r>
      </w:hyperlink>
    </w:p>
    <w:p w14:paraId="28EFC0F8" w14:textId="77777777" w:rsidR="00024A78" w:rsidRPr="00DC29F2" w:rsidRDefault="00024A78" w:rsidP="00024A78">
      <w:pPr>
        <w:rPr>
          <w:lang w:val="en-US"/>
        </w:rPr>
      </w:pPr>
      <w:r w:rsidRPr="00DC29F2">
        <w:rPr>
          <w:lang w:val="en-US"/>
        </w:rPr>
        <w:tab/>
        <w:t>2016</w:t>
      </w:r>
    </w:p>
    <w:p w14:paraId="10CAC330" w14:textId="77777777" w:rsidR="00DA1820" w:rsidRPr="00DC29F2" w:rsidRDefault="00DA1820" w:rsidP="00DA1820">
      <w:pPr>
        <w:ind w:left="709" w:hanging="709"/>
        <w:rPr>
          <w:lang w:val="en-US"/>
        </w:rPr>
      </w:pPr>
      <w:r w:rsidRPr="00DC29F2">
        <w:rPr>
          <w:lang w:val="en-US"/>
        </w:rPr>
        <w:t xml:space="preserve">Muci, Mark. "One Million per Cent Later." </w:t>
      </w:r>
      <w:r w:rsidRPr="00DC29F2">
        <w:rPr>
          <w:i/>
          <w:lang w:val="en-US"/>
        </w:rPr>
        <w:t>Caracas Chronicles</w:t>
      </w:r>
      <w:r w:rsidRPr="00DC29F2">
        <w:rPr>
          <w:lang w:val="en-US"/>
        </w:rPr>
        <w:t xml:space="preserve"> 18 May 2017.*</w:t>
      </w:r>
    </w:p>
    <w:p w14:paraId="4DAEBACA" w14:textId="77777777" w:rsidR="00DA1820" w:rsidRPr="00DC29F2" w:rsidRDefault="00DA1820" w:rsidP="00DA1820">
      <w:pPr>
        <w:ind w:left="709" w:hanging="709"/>
        <w:rPr>
          <w:lang w:val="en-US"/>
        </w:rPr>
      </w:pPr>
      <w:r w:rsidRPr="00DC29F2">
        <w:rPr>
          <w:lang w:val="en-US"/>
        </w:rPr>
        <w:tab/>
      </w:r>
      <w:hyperlink r:id="rId120" w:history="1">
        <w:r w:rsidRPr="00DC29F2">
          <w:rPr>
            <w:rStyle w:val="Hipervnculo"/>
            <w:lang w:val="en-US"/>
          </w:rPr>
          <w:t>https://www.caracaschronicles.com/2017/05/18/one-million-percent-later/</w:t>
        </w:r>
      </w:hyperlink>
    </w:p>
    <w:p w14:paraId="4340B39F" w14:textId="77777777" w:rsidR="00DA1820" w:rsidRPr="00DC29F2" w:rsidRDefault="00DA1820" w:rsidP="00DA1820">
      <w:pPr>
        <w:ind w:left="709" w:hanging="709"/>
        <w:rPr>
          <w:lang w:val="en-US"/>
        </w:rPr>
      </w:pPr>
      <w:r w:rsidRPr="00DC29F2">
        <w:rPr>
          <w:lang w:val="en-US"/>
        </w:rPr>
        <w:tab/>
        <w:t>2017</w:t>
      </w:r>
    </w:p>
    <w:p w14:paraId="2437A53E" w14:textId="77777777" w:rsidR="00946545" w:rsidRDefault="00946545" w:rsidP="00946545">
      <w:pPr>
        <w:rPr>
          <w:color w:val="000000"/>
          <w:lang w:val="en-US"/>
        </w:rPr>
      </w:pPr>
      <w:r>
        <w:rPr>
          <w:color w:val="000000"/>
          <w:lang w:val="en-US"/>
        </w:rPr>
        <w:t xml:space="preserve">"Venezuela orders Bank Notes by the Planeload." </w:t>
      </w:r>
      <w:r>
        <w:rPr>
          <w:i/>
          <w:color w:val="000000"/>
          <w:lang w:val="en-US"/>
        </w:rPr>
        <w:t>Nasdaq</w:t>
      </w:r>
      <w:r>
        <w:rPr>
          <w:color w:val="000000"/>
          <w:lang w:val="en-US"/>
        </w:rPr>
        <w:t xml:space="preserve"> 3 Feb. 2016.*</w:t>
      </w:r>
    </w:p>
    <w:p w14:paraId="05CB0422" w14:textId="77777777" w:rsidR="00946545" w:rsidRDefault="00946545" w:rsidP="00946545">
      <w:pPr>
        <w:rPr>
          <w:color w:val="000000"/>
          <w:lang w:val="en-US"/>
        </w:rPr>
      </w:pPr>
      <w:r>
        <w:rPr>
          <w:color w:val="000000"/>
          <w:lang w:val="en-US"/>
        </w:rPr>
        <w:lastRenderedPageBreak/>
        <w:tab/>
      </w:r>
      <w:hyperlink r:id="rId121" w:history="1">
        <w:r w:rsidRPr="00F23073">
          <w:rPr>
            <w:rStyle w:val="Hipervnculo"/>
            <w:lang w:val="en-US"/>
          </w:rPr>
          <w:t>http://www.nasdaq.com/article/venezuela-orders-bank-notes-by-the-planeload-20160203-01363</w:t>
        </w:r>
      </w:hyperlink>
    </w:p>
    <w:p w14:paraId="586A4033" w14:textId="77777777" w:rsidR="00946545" w:rsidRPr="00FE6D9C" w:rsidRDefault="00946545" w:rsidP="00946545">
      <w:pPr>
        <w:rPr>
          <w:color w:val="000000"/>
          <w:lang w:val="en-US"/>
        </w:rPr>
      </w:pPr>
      <w:r>
        <w:rPr>
          <w:color w:val="000000"/>
          <w:lang w:val="en-US"/>
        </w:rPr>
        <w:tab/>
        <w:t>2016</w:t>
      </w:r>
    </w:p>
    <w:p w14:paraId="7F2DD90A" w14:textId="77777777" w:rsidR="00946545" w:rsidRPr="00DC29F2" w:rsidRDefault="00946545">
      <w:pPr>
        <w:rPr>
          <w:b/>
          <w:lang w:val="en-US"/>
        </w:rPr>
      </w:pPr>
    </w:p>
    <w:p w14:paraId="1CEC3FC8" w14:textId="77777777" w:rsidR="00D96C7C" w:rsidRPr="00DC29F2" w:rsidRDefault="00D96C7C">
      <w:pPr>
        <w:rPr>
          <w:b/>
          <w:lang w:val="en-US"/>
        </w:rPr>
      </w:pPr>
    </w:p>
    <w:p w14:paraId="2E57ABE8" w14:textId="77777777" w:rsidR="00D96C7C" w:rsidRPr="00DC29F2" w:rsidRDefault="00D96C7C">
      <w:pPr>
        <w:rPr>
          <w:lang w:val="en-US"/>
        </w:rPr>
      </w:pPr>
      <w:r w:rsidRPr="00DC29F2">
        <w:rPr>
          <w:lang w:val="en-US"/>
        </w:rPr>
        <w:t>Journals</w:t>
      </w:r>
    </w:p>
    <w:p w14:paraId="746AAB5C" w14:textId="77777777" w:rsidR="00D96C7C" w:rsidRPr="00DC29F2" w:rsidRDefault="00D96C7C">
      <w:pPr>
        <w:rPr>
          <w:lang w:val="en-US"/>
        </w:rPr>
      </w:pPr>
    </w:p>
    <w:p w14:paraId="3B3CDE96" w14:textId="77777777" w:rsidR="00D96C7C" w:rsidRPr="00DC29F2" w:rsidRDefault="00D96C7C">
      <w:pPr>
        <w:rPr>
          <w:lang w:val="en-US"/>
        </w:rPr>
      </w:pPr>
    </w:p>
    <w:p w14:paraId="2933E534" w14:textId="77777777" w:rsidR="00D96C7C" w:rsidRPr="00DC29F2" w:rsidRDefault="00D96C7C">
      <w:pPr>
        <w:rPr>
          <w:lang w:val="en-US"/>
        </w:rPr>
      </w:pPr>
      <w:r w:rsidRPr="00DC29F2">
        <w:rPr>
          <w:i/>
          <w:lang w:val="en-US"/>
        </w:rPr>
        <w:t>Venezuelanalysis.com</w:t>
      </w:r>
    </w:p>
    <w:p w14:paraId="46ECC505" w14:textId="77777777" w:rsidR="00D96C7C" w:rsidRPr="00DC29F2" w:rsidRDefault="00D96C7C">
      <w:pPr>
        <w:rPr>
          <w:lang w:val="en-US"/>
        </w:rPr>
      </w:pPr>
      <w:r w:rsidRPr="00DC29F2">
        <w:rPr>
          <w:lang w:val="en-US"/>
        </w:rPr>
        <w:tab/>
      </w:r>
      <w:hyperlink r:id="rId122" w:history="1">
        <w:r w:rsidRPr="00DC29F2">
          <w:rPr>
            <w:rStyle w:val="Hipervnculo"/>
            <w:lang w:val="en-US"/>
          </w:rPr>
          <w:t>http://venezuelanalysis.com/</w:t>
        </w:r>
      </w:hyperlink>
    </w:p>
    <w:p w14:paraId="044F3573" w14:textId="77777777" w:rsidR="00D96C7C" w:rsidRDefault="00D96C7C">
      <w:r w:rsidRPr="00DC29F2">
        <w:rPr>
          <w:lang w:val="en-US"/>
        </w:rPr>
        <w:tab/>
      </w:r>
      <w:r>
        <w:t>2015</w:t>
      </w:r>
    </w:p>
    <w:p w14:paraId="6DC22E14" w14:textId="77777777" w:rsidR="00364E91" w:rsidRDefault="00364E91"/>
    <w:p w14:paraId="4D6EA309" w14:textId="77777777" w:rsidR="00364E91" w:rsidRDefault="00364E91"/>
    <w:p w14:paraId="28716E28" w14:textId="77777777" w:rsidR="00364E91" w:rsidRDefault="00364E91"/>
    <w:p w14:paraId="229BBEDD" w14:textId="2A521393" w:rsidR="00364E91" w:rsidRDefault="00364E91">
      <w:pPr>
        <w:rPr>
          <w:b/>
        </w:rPr>
      </w:pPr>
      <w:r>
        <w:rPr>
          <w:b/>
        </w:rPr>
        <w:t>Politics</w:t>
      </w:r>
    </w:p>
    <w:p w14:paraId="29C5B942" w14:textId="2160DE10" w:rsidR="00B30708" w:rsidRDefault="00B30708">
      <w:pPr>
        <w:rPr>
          <w:b/>
        </w:rPr>
      </w:pPr>
    </w:p>
    <w:p w14:paraId="0AF5EC43" w14:textId="77777777" w:rsidR="00B30708" w:rsidRDefault="00B30708" w:rsidP="00B30708">
      <w:pPr>
        <w:tabs>
          <w:tab w:val="left" w:pos="1920"/>
        </w:tabs>
        <w:rPr>
          <w:szCs w:val="28"/>
        </w:rPr>
      </w:pPr>
      <w:r>
        <w:rPr>
          <w:szCs w:val="28"/>
        </w:rPr>
        <w:t xml:space="preserve">Analítica. "Fascio-comunismo." </w:t>
      </w:r>
      <w:r>
        <w:rPr>
          <w:i/>
          <w:szCs w:val="28"/>
        </w:rPr>
        <w:t>Analítica</w:t>
      </w:r>
      <w:r>
        <w:rPr>
          <w:szCs w:val="28"/>
        </w:rPr>
        <w:t xml:space="preserve"> 20 Feb. 2014.*</w:t>
      </w:r>
    </w:p>
    <w:p w14:paraId="17757985" w14:textId="77777777" w:rsidR="00B30708" w:rsidRDefault="00B30708" w:rsidP="00B30708">
      <w:pPr>
        <w:tabs>
          <w:tab w:val="left" w:pos="1920"/>
        </w:tabs>
        <w:rPr>
          <w:szCs w:val="28"/>
        </w:rPr>
      </w:pPr>
      <w:r>
        <w:rPr>
          <w:szCs w:val="28"/>
        </w:rPr>
        <w:tab/>
      </w:r>
      <w:hyperlink r:id="rId123" w:history="1">
        <w:r w:rsidRPr="00C3249A">
          <w:rPr>
            <w:rStyle w:val="Hipervnculo"/>
            <w:szCs w:val="28"/>
          </w:rPr>
          <w:t>https://www.analitica.com/opinion/opinion-nacional/fascio-comunismo/</w:t>
        </w:r>
      </w:hyperlink>
    </w:p>
    <w:p w14:paraId="10C3991E" w14:textId="77777777" w:rsidR="00B30708" w:rsidRPr="00E50425" w:rsidRDefault="00B30708" w:rsidP="00B30708">
      <w:pPr>
        <w:tabs>
          <w:tab w:val="left" w:pos="1920"/>
        </w:tabs>
        <w:rPr>
          <w:szCs w:val="28"/>
        </w:rPr>
      </w:pPr>
      <w:r>
        <w:rPr>
          <w:szCs w:val="28"/>
        </w:rPr>
        <w:tab/>
        <w:t>2020</w:t>
      </w:r>
    </w:p>
    <w:p w14:paraId="642038F5" w14:textId="16D63799" w:rsidR="00C51B93" w:rsidRPr="007527B0" w:rsidRDefault="00C51B93" w:rsidP="00C51B93">
      <w:r>
        <w:t xml:space="preserve">Gil Fortoul. </w:t>
      </w:r>
      <w:r>
        <w:rPr>
          <w:i/>
          <w:iCs/>
        </w:rPr>
        <w:t>Historia Constitucional de Venezuela</w:t>
      </w:r>
      <w:r>
        <w:t>.</w:t>
      </w:r>
    </w:p>
    <w:p w14:paraId="2FC5D1FE" w14:textId="2170169D" w:rsidR="00C51B93" w:rsidRPr="007527B0" w:rsidRDefault="00C51B93" w:rsidP="00C51B93">
      <w:r>
        <w:t>Unamuno, Miguel de</w:t>
      </w:r>
      <w:r w:rsidRPr="00F93145">
        <w:t>. "</w:t>
      </w:r>
      <w:r>
        <w:t>La ciudad y la patria</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1139-46.</w:t>
      </w:r>
      <w:r w:rsidRPr="00F93145">
        <w:t>*</w:t>
      </w:r>
      <w:r>
        <w:t xml:space="preserve"> (Gil Fortoul, </w:t>
      </w:r>
      <w:r>
        <w:rPr>
          <w:i/>
          <w:iCs/>
        </w:rPr>
        <w:t>Historia Constitucional de Venezuela</w:t>
      </w:r>
      <w:r>
        <w:t>).</w:t>
      </w:r>
    </w:p>
    <w:p w14:paraId="1C33D16C" w14:textId="77777777" w:rsidR="00B30708" w:rsidRDefault="00B30708">
      <w:pPr>
        <w:rPr>
          <w:b/>
        </w:rPr>
      </w:pPr>
    </w:p>
    <w:p w14:paraId="4BF5DEF4" w14:textId="77777777" w:rsidR="00650DFB" w:rsidRDefault="00650DFB">
      <w:pPr>
        <w:rPr>
          <w:b/>
        </w:rPr>
      </w:pPr>
    </w:p>
    <w:p w14:paraId="32771919" w14:textId="77777777" w:rsidR="00650DFB" w:rsidRDefault="00650DFB">
      <w:r>
        <w:t>Blogs</w:t>
      </w:r>
    </w:p>
    <w:p w14:paraId="1E0AA17C" w14:textId="77777777" w:rsidR="00650DFB" w:rsidRDefault="00650DFB"/>
    <w:p w14:paraId="18E1DDE1" w14:textId="77777777" w:rsidR="00650DFB" w:rsidRDefault="00650DFB" w:rsidP="00650DFB">
      <w:r>
        <w:rPr>
          <w:i/>
        </w:rPr>
        <w:t>FactorMM.com</w:t>
      </w:r>
      <w:r>
        <w:t xml:space="preserve"> (Manuel Malaver, Venezuelan journalist)</w:t>
      </w:r>
    </w:p>
    <w:p w14:paraId="2C09AD52" w14:textId="77777777" w:rsidR="00650DFB" w:rsidRDefault="00650DFB" w:rsidP="00650DFB">
      <w:r>
        <w:tab/>
      </w:r>
      <w:hyperlink r:id="rId124" w:history="1">
        <w:r w:rsidRPr="0007001F">
          <w:rPr>
            <w:rStyle w:val="Hipervnculo"/>
          </w:rPr>
          <w:t>http://factormm.com/</w:t>
        </w:r>
      </w:hyperlink>
    </w:p>
    <w:p w14:paraId="0A4AFF8E" w14:textId="77777777" w:rsidR="00650DFB" w:rsidRPr="00B44B76" w:rsidRDefault="00650DFB" w:rsidP="00650DFB">
      <w:r>
        <w:tab/>
        <w:t>2016</w:t>
      </w:r>
    </w:p>
    <w:p w14:paraId="7A3A991D" w14:textId="77777777" w:rsidR="00650DFB" w:rsidRDefault="00650DFB"/>
    <w:p w14:paraId="3510E605" w14:textId="77777777" w:rsidR="00650DFB" w:rsidRDefault="00650DFB"/>
    <w:p w14:paraId="64552AA7" w14:textId="5422D50D" w:rsidR="00650DFB" w:rsidRDefault="00B30708">
      <w:r>
        <w:t>Journals</w:t>
      </w:r>
    </w:p>
    <w:p w14:paraId="57543787" w14:textId="54E30DC8" w:rsidR="00B30708" w:rsidRDefault="00B30708"/>
    <w:p w14:paraId="52C04A61" w14:textId="0D6F9663" w:rsidR="00B30708" w:rsidRDefault="00B30708" w:rsidP="00B30708">
      <w:pPr>
        <w:tabs>
          <w:tab w:val="left" w:pos="1920"/>
        </w:tabs>
        <w:rPr>
          <w:szCs w:val="28"/>
        </w:rPr>
      </w:pPr>
      <w:r>
        <w:rPr>
          <w:i/>
          <w:szCs w:val="28"/>
        </w:rPr>
        <w:t>Analítica</w:t>
      </w:r>
      <w:r>
        <w:rPr>
          <w:szCs w:val="28"/>
        </w:rPr>
        <w:t>.*</w:t>
      </w:r>
    </w:p>
    <w:p w14:paraId="0CE90220" w14:textId="138B1A14" w:rsidR="00B30708" w:rsidRDefault="00B30708" w:rsidP="00B30708">
      <w:pPr>
        <w:tabs>
          <w:tab w:val="left" w:pos="1920"/>
        </w:tabs>
        <w:rPr>
          <w:szCs w:val="28"/>
        </w:rPr>
      </w:pPr>
      <w:r>
        <w:rPr>
          <w:szCs w:val="28"/>
        </w:rPr>
        <w:tab/>
      </w:r>
      <w:hyperlink r:id="rId125" w:history="1">
        <w:r w:rsidRPr="00C3249A">
          <w:rPr>
            <w:rStyle w:val="Hipervnculo"/>
            <w:szCs w:val="28"/>
          </w:rPr>
          <w:t>https://www.analitica.com</w:t>
        </w:r>
      </w:hyperlink>
    </w:p>
    <w:p w14:paraId="47D329A7" w14:textId="6AEC41AF" w:rsidR="00B30708" w:rsidRPr="008C59E8" w:rsidRDefault="00B30708" w:rsidP="00B30708">
      <w:pPr>
        <w:tabs>
          <w:tab w:val="left" w:pos="1920"/>
        </w:tabs>
        <w:rPr>
          <w:szCs w:val="28"/>
          <w:lang w:val="es-ES"/>
        </w:rPr>
      </w:pPr>
      <w:r>
        <w:rPr>
          <w:szCs w:val="28"/>
        </w:rPr>
        <w:tab/>
      </w:r>
      <w:r w:rsidRPr="008C59E8">
        <w:rPr>
          <w:szCs w:val="28"/>
          <w:lang w:val="es-ES"/>
        </w:rPr>
        <w:t>2020</w:t>
      </w:r>
    </w:p>
    <w:p w14:paraId="2FCCD893" w14:textId="3E11FAB8" w:rsidR="008C59E8" w:rsidRPr="007362CB" w:rsidRDefault="008C59E8" w:rsidP="008C59E8">
      <w:r>
        <w:rPr>
          <w:i/>
        </w:rPr>
        <w:t>El Venezolano News</w:t>
      </w:r>
      <w:r>
        <w:t>.*</w:t>
      </w:r>
    </w:p>
    <w:p w14:paraId="609D5425" w14:textId="1227C927" w:rsidR="008C59E8" w:rsidRPr="00C51B93" w:rsidRDefault="008C59E8" w:rsidP="008C59E8">
      <w:pPr>
        <w:rPr>
          <w:lang w:val="en-US"/>
        </w:rPr>
      </w:pPr>
      <w:r>
        <w:tab/>
      </w:r>
      <w:hyperlink r:id="rId126" w:history="1">
        <w:r w:rsidRPr="00C51B93">
          <w:rPr>
            <w:rStyle w:val="Hipervnculo"/>
            <w:lang w:val="en-US"/>
          </w:rPr>
          <w:t>https://elvenezolanonews.com/</w:t>
        </w:r>
      </w:hyperlink>
      <w:r w:rsidRPr="00C51B93">
        <w:rPr>
          <w:lang w:val="en-US"/>
        </w:rPr>
        <w:t xml:space="preserve"> </w:t>
      </w:r>
    </w:p>
    <w:p w14:paraId="0EB1F9FE" w14:textId="77777777" w:rsidR="008C59E8" w:rsidRPr="001E0824" w:rsidRDefault="008C59E8" w:rsidP="008C59E8">
      <w:pPr>
        <w:rPr>
          <w:lang w:val="en-US"/>
        </w:rPr>
      </w:pPr>
      <w:r w:rsidRPr="00C51B93">
        <w:rPr>
          <w:lang w:val="en-US"/>
        </w:rPr>
        <w:lastRenderedPageBreak/>
        <w:tab/>
      </w:r>
      <w:r w:rsidRPr="001E0824">
        <w:rPr>
          <w:lang w:val="en-US"/>
        </w:rPr>
        <w:t>2021</w:t>
      </w:r>
    </w:p>
    <w:p w14:paraId="27684415" w14:textId="77777777" w:rsidR="00B30708" w:rsidRPr="001E0824" w:rsidRDefault="00B30708">
      <w:pPr>
        <w:rPr>
          <w:lang w:val="en-US"/>
        </w:rPr>
      </w:pPr>
    </w:p>
    <w:p w14:paraId="550C30FD" w14:textId="4FC04F2C" w:rsidR="00B30708" w:rsidRPr="001E0824" w:rsidRDefault="00B30708">
      <w:pPr>
        <w:rPr>
          <w:lang w:val="en-US"/>
        </w:rPr>
      </w:pPr>
    </w:p>
    <w:p w14:paraId="1FAA2F17" w14:textId="5EDD529B" w:rsidR="00B30708" w:rsidRPr="001E0824" w:rsidRDefault="00B30708">
      <w:pPr>
        <w:rPr>
          <w:lang w:val="en-US"/>
        </w:rPr>
      </w:pPr>
    </w:p>
    <w:p w14:paraId="6BB6E88F" w14:textId="77777777" w:rsidR="00B30708" w:rsidRPr="001E0824" w:rsidRDefault="00B30708">
      <w:pPr>
        <w:rPr>
          <w:lang w:val="en-US"/>
        </w:rPr>
      </w:pPr>
    </w:p>
    <w:p w14:paraId="32522488" w14:textId="77777777" w:rsidR="00364E91" w:rsidRPr="001E0824" w:rsidRDefault="00364E91">
      <w:pPr>
        <w:rPr>
          <w:b/>
          <w:lang w:val="en-US"/>
        </w:rPr>
      </w:pPr>
    </w:p>
    <w:p w14:paraId="14504369" w14:textId="77777777" w:rsidR="00364E91" w:rsidRPr="005B44CD" w:rsidRDefault="00364E91">
      <w:pPr>
        <w:rPr>
          <w:lang w:val="en-US"/>
        </w:rPr>
      </w:pPr>
      <w:r w:rsidRPr="005B44CD">
        <w:rPr>
          <w:lang w:val="en-US"/>
        </w:rPr>
        <w:t>Video</w:t>
      </w:r>
    </w:p>
    <w:p w14:paraId="6636C9FD" w14:textId="77777777" w:rsidR="00364E91" w:rsidRPr="005B44CD" w:rsidRDefault="00364E91">
      <w:pPr>
        <w:rPr>
          <w:b/>
          <w:lang w:val="en-US"/>
        </w:rPr>
      </w:pPr>
    </w:p>
    <w:p w14:paraId="1A8AAC40" w14:textId="5C66239B" w:rsidR="006C2EF8" w:rsidRPr="005B44CD" w:rsidRDefault="006C2EF8" w:rsidP="00364E91">
      <w:pPr>
        <w:rPr>
          <w:lang w:val="en-US"/>
        </w:rPr>
      </w:pPr>
    </w:p>
    <w:p w14:paraId="6602A1E2" w14:textId="77777777" w:rsidR="005B44CD" w:rsidRDefault="005B44CD" w:rsidP="005B44CD">
      <w:pPr>
        <w:rPr>
          <w:lang w:val="en-US"/>
        </w:rPr>
      </w:pPr>
      <w:r>
        <w:rPr>
          <w:lang w:val="en-US"/>
        </w:rPr>
        <w:t>Black Conservative Patriot.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(Venezuelan politics; Fraud; Dominion, Smartmatic, Conspiracies; Democratic Party; Corruption; Resistance, CIA)</w:t>
      </w:r>
    </w:p>
    <w:p w14:paraId="0E095829" w14:textId="77777777" w:rsidR="005B44CD" w:rsidRDefault="005B44CD" w:rsidP="005B44CD">
      <w:pPr>
        <w:ind w:hanging="1"/>
        <w:rPr>
          <w:lang w:val="en-US"/>
        </w:rPr>
      </w:pPr>
      <w:hyperlink r:id="rId127" w:history="1">
        <w:r w:rsidRPr="00474D3B">
          <w:rPr>
            <w:rStyle w:val="Hipervnculo"/>
            <w:lang w:val="en-US"/>
          </w:rPr>
          <w:t>https://youtu.be/abOlWzx_h9A</w:t>
        </w:r>
      </w:hyperlink>
    </w:p>
    <w:p w14:paraId="1787D671" w14:textId="77777777" w:rsidR="005B44CD" w:rsidRPr="007423F1" w:rsidRDefault="005B44CD" w:rsidP="005B44CD">
      <w:pPr>
        <w:ind w:hanging="1"/>
        <w:rPr>
          <w:lang w:val="en-US"/>
        </w:rPr>
      </w:pPr>
      <w:r>
        <w:rPr>
          <w:lang w:val="en-US"/>
        </w:rPr>
        <w:t>2020</w:t>
      </w:r>
    </w:p>
    <w:p w14:paraId="5570DE07" w14:textId="77777777" w:rsidR="005B44CD" w:rsidRPr="005B44CD" w:rsidRDefault="005B44CD" w:rsidP="00364E91">
      <w:pPr>
        <w:rPr>
          <w:lang w:val="en-US"/>
        </w:rPr>
      </w:pPr>
    </w:p>
    <w:p w14:paraId="54FEDE24" w14:textId="77777777" w:rsidR="006C2EF8" w:rsidRPr="005A211C" w:rsidRDefault="006C2EF8" w:rsidP="006C2EF8">
      <w:pPr>
        <w:rPr>
          <w:szCs w:val="28"/>
          <w:lang w:val="fr-FR"/>
        </w:rPr>
      </w:pPr>
      <w:r>
        <w:rPr>
          <w:szCs w:val="28"/>
          <w:lang w:val="fr-FR"/>
        </w:rPr>
        <w:t>Luque, Azucena. "</w:t>
      </w:r>
      <w:r w:rsidRPr="005A211C">
        <w:rPr>
          <w:szCs w:val="28"/>
          <w:lang w:val="fr-FR"/>
        </w:rPr>
        <w:t xml:space="preserve">¿Nuevas sanciones para España? Inevitable caída de </w:t>
      </w:r>
      <w:r>
        <w:rPr>
          <w:szCs w:val="28"/>
          <w:lang w:val="fr-FR"/>
        </w:rPr>
        <w:t>M</w:t>
      </w:r>
      <w:r w:rsidRPr="005A211C">
        <w:rPr>
          <w:szCs w:val="28"/>
          <w:lang w:val="fr-FR"/>
        </w:rPr>
        <w:t>aduro</w:t>
      </w:r>
      <w:r>
        <w:rPr>
          <w:szCs w:val="28"/>
          <w:lang w:val="fr-FR"/>
        </w:rPr>
        <w:t>."</w:t>
      </w:r>
      <w:r w:rsidRPr="005A211C">
        <w:rPr>
          <w:szCs w:val="28"/>
          <w:lang w:val="fr-FR"/>
        </w:rPr>
        <w:t xml:space="preserve"> </w:t>
      </w:r>
      <w:r>
        <w:rPr>
          <w:szCs w:val="28"/>
          <w:lang w:val="fr-FR"/>
        </w:rPr>
        <w:t xml:space="preserve">Video. </w:t>
      </w:r>
      <w:r>
        <w:rPr>
          <w:i/>
          <w:szCs w:val="28"/>
          <w:lang w:val="fr-FR"/>
        </w:rPr>
        <w:t>YouTube (Top Ten Life EBLV)</w:t>
      </w:r>
      <w:r>
        <w:rPr>
          <w:szCs w:val="28"/>
          <w:lang w:val="fr-FR"/>
        </w:rPr>
        <w:t xml:space="preserve"> 9 May 2020.*</w:t>
      </w:r>
    </w:p>
    <w:p w14:paraId="509CE6D4" w14:textId="77777777" w:rsidR="006C2EF8" w:rsidRDefault="006C2EF8" w:rsidP="006C2EF8">
      <w:pPr>
        <w:ind w:hanging="1"/>
        <w:rPr>
          <w:szCs w:val="28"/>
          <w:lang w:val="fr-FR"/>
        </w:rPr>
      </w:pPr>
      <w:hyperlink r:id="rId128" w:history="1">
        <w:r w:rsidRPr="00372A9E">
          <w:rPr>
            <w:rStyle w:val="Hipervnculo"/>
            <w:szCs w:val="28"/>
            <w:lang w:val="fr-FR"/>
          </w:rPr>
          <w:t>https://youtu.be/fSwhNrsU1tg</w:t>
        </w:r>
      </w:hyperlink>
    </w:p>
    <w:p w14:paraId="2E5029C9" w14:textId="77777777" w:rsidR="006C2EF8" w:rsidRDefault="006C2EF8" w:rsidP="006C2EF8">
      <w:pPr>
        <w:rPr>
          <w:szCs w:val="28"/>
          <w:lang w:val="fr-FR"/>
        </w:rPr>
      </w:pPr>
      <w:r>
        <w:rPr>
          <w:szCs w:val="28"/>
          <w:lang w:val="fr-FR"/>
        </w:rPr>
        <w:tab/>
        <w:t>2020</w:t>
      </w:r>
    </w:p>
    <w:p w14:paraId="79037E4D" w14:textId="77777777" w:rsidR="006C2EF8" w:rsidRPr="006C2EF8" w:rsidRDefault="006C2EF8" w:rsidP="00364E91">
      <w:pPr>
        <w:rPr>
          <w:lang w:val="en-US"/>
        </w:rPr>
      </w:pPr>
    </w:p>
    <w:p w14:paraId="5EEFED9D" w14:textId="545FC488" w:rsidR="00364E91" w:rsidRPr="00860B33" w:rsidRDefault="00364E91" w:rsidP="00364E91">
      <w:r>
        <w:t>Minuesa, Cake. "¿Podemos ser Venezuela?" Documentary. Telemadrid (</w:t>
      </w:r>
      <w:r>
        <w:rPr>
          <w:i/>
        </w:rPr>
        <w:t>Ciudadano Cake</w:t>
      </w:r>
      <w:r>
        <w:t xml:space="preserve">). </w:t>
      </w:r>
      <w:r>
        <w:rPr>
          <w:i/>
        </w:rPr>
        <w:t>YouTube (Francisco Alvarez)</w:t>
      </w:r>
      <w:r>
        <w:t xml:space="preserve"> 24 Aug. 2015.*</w:t>
      </w:r>
    </w:p>
    <w:p w14:paraId="357B7FCB" w14:textId="77777777" w:rsidR="00364E91" w:rsidRDefault="00364E91" w:rsidP="00364E91">
      <w:r>
        <w:tab/>
      </w:r>
      <w:hyperlink r:id="rId129" w:history="1">
        <w:r w:rsidRPr="00ED5201">
          <w:rPr>
            <w:rStyle w:val="Hipervnculo"/>
          </w:rPr>
          <w:t>https://youtu.be/Pq4UZHRbKzc</w:t>
        </w:r>
      </w:hyperlink>
    </w:p>
    <w:p w14:paraId="5DE26DD4" w14:textId="77777777" w:rsidR="00364E91" w:rsidRPr="00860B33" w:rsidRDefault="00364E91" w:rsidP="00364E91">
      <w:pPr>
        <w:rPr>
          <w:i/>
        </w:rPr>
      </w:pPr>
      <w:r>
        <w:tab/>
        <w:t>2016</w:t>
      </w:r>
    </w:p>
    <w:p w14:paraId="529C4B1C" w14:textId="77777777" w:rsidR="00364E91" w:rsidRDefault="00364E91">
      <w:pPr>
        <w:rPr>
          <w:b/>
        </w:rPr>
      </w:pPr>
    </w:p>
    <w:p w14:paraId="50FA5CFE" w14:textId="77777777" w:rsidR="00DA1820" w:rsidRDefault="00DA1820">
      <w:pPr>
        <w:rPr>
          <w:b/>
        </w:rPr>
      </w:pPr>
    </w:p>
    <w:p w14:paraId="5BE768FF" w14:textId="77777777" w:rsidR="00605531" w:rsidRDefault="00605531">
      <w:pPr>
        <w:rPr>
          <w:b/>
        </w:rPr>
      </w:pPr>
    </w:p>
    <w:p w14:paraId="57B3DE05" w14:textId="77777777" w:rsidR="00605531" w:rsidRDefault="00605531">
      <w:pPr>
        <w:rPr>
          <w:b/>
        </w:rPr>
      </w:pPr>
    </w:p>
    <w:p w14:paraId="2A59486C" w14:textId="266CF4FD" w:rsidR="00605531" w:rsidRDefault="00605531">
      <w:pPr>
        <w:rPr>
          <w:b/>
        </w:rPr>
      </w:pPr>
      <w:r>
        <w:rPr>
          <w:b/>
        </w:rPr>
        <w:t>Society</w:t>
      </w:r>
    </w:p>
    <w:p w14:paraId="3E3C3293" w14:textId="77777777" w:rsidR="00605531" w:rsidRDefault="00605531">
      <w:pPr>
        <w:rPr>
          <w:b/>
        </w:rPr>
      </w:pPr>
    </w:p>
    <w:p w14:paraId="3CFF619B" w14:textId="77777777" w:rsidR="00605531" w:rsidRDefault="00605531">
      <w:pPr>
        <w:rPr>
          <w:b/>
        </w:rPr>
      </w:pPr>
    </w:p>
    <w:p w14:paraId="1FA7D797" w14:textId="77777777" w:rsidR="00605531" w:rsidRPr="000C5977" w:rsidRDefault="00605531" w:rsidP="00605531">
      <w:r>
        <w:t xml:space="preserve">"Amnistía Internacional denuncia la 'violencia armada endémica' en Venezuela." </w:t>
      </w:r>
      <w:r>
        <w:rPr>
          <w:i/>
        </w:rPr>
        <w:t>Libertad Digital</w:t>
      </w:r>
      <w:r>
        <w:t xml:space="preserve"> 21 Sept. 2018.*</w:t>
      </w:r>
    </w:p>
    <w:p w14:paraId="050691BA" w14:textId="77777777" w:rsidR="00605531" w:rsidRDefault="00605531" w:rsidP="00605531">
      <w:r>
        <w:tab/>
      </w:r>
      <w:hyperlink r:id="rId130" w:history="1">
        <w:r w:rsidRPr="00A32925">
          <w:rPr>
            <w:rStyle w:val="Hipervnculo"/>
          </w:rPr>
          <w:t>https://www.libertaddigital.com/internacional/latinoamerica/2018-09-21/amnistia-internacional-denuncia-la-violencia-armada-endemica-en-venezuela-1276625249/</w:t>
        </w:r>
      </w:hyperlink>
      <w:r>
        <w:t xml:space="preserve"> </w:t>
      </w:r>
    </w:p>
    <w:p w14:paraId="68114630" w14:textId="77777777" w:rsidR="00605531" w:rsidRDefault="00605531" w:rsidP="00605531">
      <w:r>
        <w:tab/>
        <w:t>2018</w:t>
      </w:r>
    </w:p>
    <w:p w14:paraId="2C504D07" w14:textId="77777777" w:rsidR="00605531" w:rsidRPr="00605531" w:rsidRDefault="00605531">
      <w:pPr>
        <w:rPr>
          <w:b/>
        </w:rPr>
      </w:pPr>
    </w:p>
    <w:p w14:paraId="2FCE64BA" w14:textId="77777777" w:rsidR="00DA1820" w:rsidRDefault="00DA1820">
      <w:pPr>
        <w:rPr>
          <w:b/>
        </w:rPr>
      </w:pPr>
    </w:p>
    <w:p w14:paraId="1BFAEEFE" w14:textId="77777777" w:rsidR="00DA1820" w:rsidRDefault="00DA1820">
      <w:pPr>
        <w:rPr>
          <w:b/>
        </w:rPr>
      </w:pPr>
      <w:r>
        <w:rPr>
          <w:b/>
        </w:rPr>
        <w:t xml:space="preserve"> Venezuela: Areas</w:t>
      </w:r>
    </w:p>
    <w:p w14:paraId="04AF3B54" w14:textId="77777777" w:rsidR="00DA1820" w:rsidRDefault="00DA1820">
      <w:pPr>
        <w:rPr>
          <w:b/>
        </w:rPr>
      </w:pPr>
    </w:p>
    <w:p w14:paraId="5183A9B5" w14:textId="77777777" w:rsidR="00DA1820" w:rsidRDefault="00DA1820">
      <w:pPr>
        <w:rPr>
          <w:b/>
        </w:rPr>
      </w:pPr>
    </w:p>
    <w:p w14:paraId="43125454" w14:textId="77777777" w:rsidR="00DA1820" w:rsidRDefault="00DA1820">
      <w:pPr>
        <w:rPr>
          <w:b/>
        </w:rPr>
      </w:pPr>
      <w:r>
        <w:rPr>
          <w:b/>
        </w:rPr>
        <w:t>Caracas</w:t>
      </w:r>
    </w:p>
    <w:p w14:paraId="3139F09C" w14:textId="77777777" w:rsidR="00DA1820" w:rsidRDefault="00DA1820">
      <w:pPr>
        <w:rPr>
          <w:b/>
        </w:rPr>
      </w:pPr>
    </w:p>
    <w:p w14:paraId="16D05F33" w14:textId="77777777" w:rsidR="00DA1820" w:rsidRDefault="00DA1820">
      <w:r>
        <w:t>Journals</w:t>
      </w:r>
    </w:p>
    <w:p w14:paraId="52E0E8CA" w14:textId="77777777" w:rsidR="00DA1820" w:rsidRDefault="00DA1820"/>
    <w:p w14:paraId="194F6F3E" w14:textId="77777777" w:rsidR="00DA1820" w:rsidRPr="00B7580B" w:rsidRDefault="00DA1820" w:rsidP="00DA1820">
      <w:pPr>
        <w:ind w:left="709" w:hanging="709"/>
      </w:pPr>
      <w:r>
        <w:rPr>
          <w:i/>
        </w:rPr>
        <w:t>Caracas Chronicles</w:t>
      </w:r>
      <w:r>
        <w:t>.*</w:t>
      </w:r>
    </w:p>
    <w:p w14:paraId="176B598B" w14:textId="77777777" w:rsidR="00DA1820" w:rsidRDefault="00DA1820" w:rsidP="00DA1820">
      <w:pPr>
        <w:ind w:left="709" w:hanging="709"/>
      </w:pPr>
      <w:r>
        <w:tab/>
      </w:r>
      <w:hyperlink r:id="rId131" w:history="1">
        <w:r w:rsidRPr="006617E3">
          <w:rPr>
            <w:rStyle w:val="Hipervnculo"/>
          </w:rPr>
          <w:t>https://www.caracaschronicles.com/</w:t>
        </w:r>
      </w:hyperlink>
      <w:r>
        <w:t xml:space="preserve"> </w:t>
      </w:r>
    </w:p>
    <w:p w14:paraId="0C56EFEF" w14:textId="77777777" w:rsidR="00DA1820" w:rsidRPr="00947FB6" w:rsidRDefault="00DA1820" w:rsidP="00DA1820">
      <w:pPr>
        <w:ind w:left="709" w:hanging="709"/>
      </w:pPr>
      <w:r>
        <w:tab/>
        <w:t>2017</w:t>
      </w:r>
    </w:p>
    <w:p w14:paraId="7E3F4D68" w14:textId="77777777" w:rsidR="00DA1820" w:rsidRPr="00DA1820" w:rsidRDefault="00DA1820"/>
    <w:sectPr w:rsidR="00DA1820" w:rsidRPr="00DA1820" w:rsidSect="007249DD">
      <w:headerReference w:type="even" r:id="rId132"/>
      <w:headerReference w:type="default" r:id="rId13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3CB97" w14:textId="77777777" w:rsidR="00CA5672" w:rsidRDefault="00CA5672">
      <w:r>
        <w:separator/>
      </w:r>
    </w:p>
  </w:endnote>
  <w:endnote w:type="continuationSeparator" w:id="0">
    <w:p w14:paraId="7F6BD3EC" w14:textId="77777777" w:rsidR="00CA5672" w:rsidRDefault="00CA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51C84" w14:textId="77777777" w:rsidR="00CA5672" w:rsidRDefault="00CA5672">
      <w:r>
        <w:separator/>
      </w:r>
    </w:p>
  </w:footnote>
  <w:footnote w:type="continuationSeparator" w:id="0">
    <w:p w14:paraId="0E42BEB3" w14:textId="77777777" w:rsidR="00CA5672" w:rsidRDefault="00CA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1F36" w14:textId="77777777" w:rsidR="0044723E" w:rsidRDefault="0044723E">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C26453D" w14:textId="77777777" w:rsidR="0044723E" w:rsidRDefault="004472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C565" w14:textId="77777777" w:rsidR="0044723E" w:rsidRDefault="0044723E">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14:paraId="6722970B" w14:textId="77777777" w:rsidR="0044723E" w:rsidRDefault="004472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46D"/>
    <w:rsid w:val="000002AE"/>
    <w:rsid w:val="0000699E"/>
    <w:rsid w:val="00024A78"/>
    <w:rsid w:val="00024E06"/>
    <w:rsid w:val="00031178"/>
    <w:rsid w:val="00037CBA"/>
    <w:rsid w:val="000566EE"/>
    <w:rsid w:val="00056AEC"/>
    <w:rsid w:val="00060619"/>
    <w:rsid w:val="00061B10"/>
    <w:rsid w:val="00066164"/>
    <w:rsid w:val="00066C9A"/>
    <w:rsid w:val="00071EC4"/>
    <w:rsid w:val="000736A1"/>
    <w:rsid w:val="00077939"/>
    <w:rsid w:val="000831FF"/>
    <w:rsid w:val="00085364"/>
    <w:rsid w:val="00086301"/>
    <w:rsid w:val="000943BE"/>
    <w:rsid w:val="00094E08"/>
    <w:rsid w:val="000B18D1"/>
    <w:rsid w:val="000B26D2"/>
    <w:rsid w:val="000B29F8"/>
    <w:rsid w:val="000B47DB"/>
    <w:rsid w:val="000C3D86"/>
    <w:rsid w:val="000C4C00"/>
    <w:rsid w:val="000D54B2"/>
    <w:rsid w:val="000F47EB"/>
    <w:rsid w:val="001021CB"/>
    <w:rsid w:val="0011165C"/>
    <w:rsid w:val="001116AD"/>
    <w:rsid w:val="00115010"/>
    <w:rsid w:val="00136D3C"/>
    <w:rsid w:val="0015224A"/>
    <w:rsid w:val="001624CD"/>
    <w:rsid w:val="0017035F"/>
    <w:rsid w:val="00175CA7"/>
    <w:rsid w:val="0017653E"/>
    <w:rsid w:val="0018719A"/>
    <w:rsid w:val="001873C6"/>
    <w:rsid w:val="001A5029"/>
    <w:rsid w:val="001A503E"/>
    <w:rsid w:val="001B1C24"/>
    <w:rsid w:val="001B272B"/>
    <w:rsid w:val="001B790E"/>
    <w:rsid w:val="001C012E"/>
    <w:rsid w:val="001C148D"/>
    <w:rsid w:val="001C18E5"/>
    <w:rsid w:val="001D62B3"/>
    <w:rsid w:val="001E0824"/>
    <w:rsid w:val="001F1228"/>
    <w:rsid w:val="00201DFE"/>
    <w:rsid w:val="002101F4"/>
    <w:rsid w:val="00210D04"/>
    <w:rsid w:val="00213EAD"/>
    <w:rsid w:val="0022370D"/>
    <w:rsid w:val="0022404C"/>
    <w:rsid w:val="00224ED5"/>
    <w:rsid w:val="00227BD3"/>
    <w:rsid w:val="00250010"/>
    <w:rsid w:val="002517AC"/>
    <w:rsid w:val="002614CF"/>
    <w:rsid w:val="002630BB"/>
    <w:rsid w:val="002667BF"/>
    <w:rsid w:val="00276550"/>
    <w:rsid w:val="00285EA7"/>
    <w:rsid w:val="00286EFD"/>
    <w:rsid w:val="00290579"/>
    <w:rsid w:val="002A1403"/>
    <w:rsid w:val="002A143A"/>
    <w:rsid w:val="002A2376"/>
    <w:rsid w:val="002A6A40"/>
    <w:rsid w:val="002A6DC4"/>
    <w:rsid w:val="002B3C27"/>
    <w:rsid w:val="002C3A3B"/>
    <w:rsid w:val="002C5E31"/>
    <w:rsid w:val="002D0878"/>
    <w:rsid w:val="002D7A11"/>
    <w:rsid w:val="002E24DD"/>
    <w:rsid w:val="002E3958"/>
    <w:rsid w:val="002F2F99"/>
    <w:rsid w:val="002F3D86"/>
    <w:rsid w:val="002F7BC1"/>
    <w:rsid w:val="00314286"/>
    <w:rsid w:val="00316D20"/>
    <w:rsid w:val="00326657"/>
    <w:rsid w:val="00345DF4"/>
    <w:rsid w:val="003462CB"/>
    <w:rsid w:val="00364E91"/>
    <w:rsid w:val="00375463"/>
    <w:rsid w:val="003919A3"/>
    <w:rsid w:val="003954A5"/>
    <w:rsid w:val="00396188"/>
    <w:rsid w:val="003A2160"/>
    <w:rsid w:val="003A3558"/>
    <w:rsid w:val="003A6537"/>
    <w:rsid w:val="003B1930"/>
    <w:rsid w:val="003B31E8"/>
    <w:rsid w:val="003C54E1"/>
    <w:rsid w:val="003C58DA"/>
    <w:rsid w:val="003E3C95"/>
    <w:rsid w:val="003F7C72"/>
    <w:rsid w:val="004054C2"/>
    <w:rsid w:val="004110E4"/>
    <w:rsid w:val="004125B5"/>
    <w:rsid w:val="004140C4"/>
    <w:rsid w:val="004142E0"/>
    <w:rsid w:val="0041464C"/>
    <w:rsid w:val="00446C7F"/>
    <w:rsid w:val="0044723E"/>
    <w:rsid w:val="00451167"/>
    <w:rsid w:val="004611F1"/>
    <w:rsid w:val="00467890"/>
    <w:rsid w:val="00467A6B"/>
    <w:rsid w:val="00477D56"/>
    <w:rsid w:val="00486731"/>
    <w:rsid w:val="00490780"/>
    <w:rsid w:val="004A16D2"/>
    <w:rsid w:val="004C161E"/>
    <w:rsid w:val="004C5EDE"/>
    <w:rsid w:val="004E15E0"/>
    <w:rsid w:val="00510380"/>
    <w:rsid w:val="005205AD"/>
    <w:rsid w:val="005240E4"/>
    <w:rsid w:val="00534041"/>
    <w:rsid w:val="00535363"/>
    <w:rsid w:val="0054685B"/>
    <w:rsid w:val="00557773"/>
    <w:rsid w:val="00564188"/>
    <w:rsid w:val="005677AF"/>
    <w:rsid w:val="00567FAE"/>
    <w:rsid w:val="005762C0"/>
    <w:rsid w:val="00583F82"/>
    <w:rsid w:val="005A31F4"/>
    <w:rsid w:val="005A5932"/>
    <w:rsid w:val="005A640E"/>
    <w:rsid w:val="005B44CD"/>
    <w:rsid w:val="005C3C95"/>
    <w:rsid w:val="005C6918"/>
    <w:rsid w:val="005D4E7F"/>
    <w:rsid w:val="005E4CD9"/>
    <w:rsid w:val="005E502C"/>
    <w:rsid w:val="005F63C0"/>
    <w:rsid w:val="00603FD1"/>
    <w:rsid w:val="00605531"/>
    <w:rsid w:val="00611587"/>
    <w:rsid w:val="0061597A"/>
    <w:rsid w:val="00647FEA"/>
    <w:rsid w:val="00650DFB"/>
    <w:rsid w:val="00656D49"/>
    <w:rsid w:val="006650D3"/>
    <w:rsid w:val="00675D4A"/>
    <w:rsid w:val="00693A2A"/>
    <w:rsid w:val="006B2AA4"/>
    <w:rsid w:val="006B4EE7"/>
    <w:rsid w:val="006C2EF8"/>
    <w:rsid w:val="006C7CD3"/>
    <w:rsid w:val="006D7DC8"/>
    <w:rsid w:val="006E1C49"/>
    <w:rsid w:val="006E6DCF"/>
    <w:rsid w:val="006E72C7"/>
    <w:rsid w:val="006F0750"/>
    <w:rsid w:val="00703C6F"/>
    <w:rsid w:val="0071346D"/>
    <w:rsid w:val="007249DD"/>
    <w:rsid w:val="00732039"/>
    <w:rsid w:val="00741E30"/>
    <w:rsid w:val="00777E7C"/>
    <w:rsid w:val="007865FF"/>
    <w:rsid w:val="00795514"/>
    <w:rsid w:val="0079640A"/>
    <w:rsid w:val="007A19BC"/>
    <w:rsid w:val="007A7C2C"/>
    <w:rsid w:val="007C059B"/>
    <w:rsid w:val="007C2CA9"/>
    <w:rsid w:val="007D1562"/>
    <w:rsid w:val="007F0E4E"/>
    <w:rsid w:val="0080143B"/>
    <w:rsid w:val="00801B7E"/>
    <w:rsid w:val="00801E4D"/>
    <w:rsid w:val="00821F36"/>
    <w:rsid w:val="0083217C"/>
    <w:rsid w:val="0083436C"/>
    <w:rsid w:val="00834FCC"/>
    <w:rsid w:val="0084389E"/>
    <w:rsid w:val="008449B8"/>
    <w:rsid w:val="00844F65"/>
    <w:rsid w:val="00846192"/>
    <w:rsid w:val="00881DC7"/>
    <w:rsid w:val="008840DE"/>
    <w:rsid w:val="008849AD"/>
    <w:rsid w:val="00895CEF"/>
    <w:rsid w:val="008A76B1"/>
    <w:rsid w:val="008B3AFF"/>
    <w:rsid w:val="008B51E7"/>
    <w:rsid w:val="008C0697"/>
    <w:rsid w:val="008C2843"/>
    <w:rsid w:val="008C59E8"/>
    <w:rsid w:val="008D17EC"/>
    <w:rsid w:val="008D4012"/>
    <w:rsid w:val="008D59BE"/>
    <w:rsid w:val="008D79AF"/>
    <w:rsid w:val="008E0B1B"/>
    <w:rsid w:val="008E3BDA"/>
    <w:rsid w:val="008E4F84"/>
    <w:rsid w:val="008E69B4"/>
    <w:rsid w:val="008F4ECF"/>
    <w:rsid w:val="00903937"/>
    <w:rsid w:val="0090528D"/>
    <w:rsid w:val="00912193"/>
    <w:rsid w:val="0091292E"/>
    <w:rsid w:val="009223AF"/>
    <w:rsid w:val="00924647"/>
    <w:rsid w:val="00935C93"/>
    <w:rsid w:val="00946545"/>
    <w:rsid w:val="0095738A"/>
    <w:rsid w:val="00961071"/>
    <w:rsid w:val="00961A5C"/>
    <w:rsid w:val="009708C3"/>
    <w:rsid w:val="00970EDD"/>
    <w:rsid w:val="009773B7"/>
    <w:rsid w:val="009854B5"/>
    <w:rsid w:val="00991AC3"/>
    <w:rsid w:val="009953B3"/>
    <w:rsid w:val="009B377A"/>
    <w:rsid w:val="009D0801"/>
    <w:rsid w:val="009E0885"/>
    <w:rsid w:val="009E2685"/>
    <w:rsid w:val="00A033C4"/>
    <w:rsid w:val="00A0381B"/>
    <w:rsid w:val="00A2561B"/>
    <w:rsid w:val="00A35449"/>
    <w:rsid w:val="00A3628B"/>
    <w:rsid w:val="00A522F7"/>
    <w:rsid w:val="00A83235"/>
    <w:rsid w:val="00A90665"/>
    <w:rsid w:val="00A9409D"/>
    <w:rsid w:val="00A977F5"/>
    <w:rsid w:val="00A97833"/>
    <w:rsid w:val="00AA3D5E"/>
    <w:rsid w:val="00AB3F9D"/>
    <w:rsid w:val="00AC1C1C"/>
    <w:rsid w:val="00AE7401"/>
    <w:rsid w:val="00AF2BF6"/>
    <w:rsid w:val="00B00E7F"/>
    <w:rsid w:val="00B03B1C"/>
    <w:rsid w:val="00B07EAB"/>
    <w:rsid w:val="00B10CFE"/>
    <w:rsid w:val="00B1570B"/>
    <w:rsid w:val="00B1583D"/>
    <w:rsid w:val="00B166C1"/>
    <w:rsid w:val="00B30708"/>
    <w:rsid w:val="00B358DE"/>
    <w:rsid w:val="00B37F0F"/>
    <w:rsid w:val="00B42FF0"/>
    <w:rsid w:val="00B468CC"/>
    <w:rsid w:val="00B659A1"/>
    <w:rsid w:val="00B8592F"/>
    <w:rsid w:val="00B87D62"/>
    <w:rsid w:val="00B97C3E"/>
    <w:rsid w:val="00BA3D60"/>
    <w:rsid w:val="00BB5117"/>
    <w:rsid w:val="00BC53D4"/>
    <w:rsid w:val="00BD2B6F"/>
    <w:rsid w:val="00BD49F1"/>
    <w:rsid w:val="00BE15D5"/>
    <w:rsid w:val="00BE7C77"/>
    <w:rsid w:val="00BF1AC0"/>
    <w:rsid w:val="00C51B93"/>
    <w:rsid w:val="00C54BC4"/>
    <w:rsid w:val="00C57D48"/>
    <w:rsid w:val="00C81E4E"/>
    <w:rsid w:val="00C90623"/>
    <w:rsid w:val="00C9115F"/>
    <w:rsid w:val="00C92C75"/>
    <w:rsid w:val="00CA23D7"/>
    <w:rsid w:val="00CA2934"/>
    <w:rsid w:val="00CA5672"/>
    <w:rsid w:val="00CA7648"/>
    <w:rsid w:val="00CB264D"/>
    <w:rsid w:val="00CB6DAC"/>
    <w:rsid w:val="00CC3159"/>
    <w:rsid w:val="00CE20B0"/>
    <w:rsid w:val="00CF0A6E"/>
    <w:rsid w:val="00CF3AE1"/>
    <w:rsid w:val="00CF74EC"/>
    <w:rsid w:val="00D11E84"/>
    <w:rsid w:val="00D215A5"/>
    <w:rsid w:val="00D23140"/>
    <w:rsid w:val="00D26CC9"/>
    <w:rsid w:val="00D406E6"/>
    <w:rsid w:val="00D70CA8"/>
    <w:rsid w:val="00D82EB1"/>
    <w:rsid w:val="00D83C14"/>
    <w:rsid w:val="00D8681A"/>
    <w:rsid w:val="00D92DA0"/>
    <w:rsid w:val="00D95E7D"/>
    <w:rsid w:val="00D96C7C"/>
    <w:rsid w:val="00DA1820"/>
    <w:rsid w:val="00DA37DD"/>
    <w:rsid w:val="00DC29F2"/>
    <w:rsid w:val="00DC42A8"/>
    <w:rsid w:val="00DD5283"/>
    <w:rsid w:val="00DE0F28"/>
    <w:rsid w:val="00DE1D53"/>
    <w:rsid w:val="00DF1EFA"/>
    <w:rsid w:val="00E06658"/>
    <w:rsid w:val="00E101A6"/>
    <w:rsid w:val="00E1271F"/>
    <w:rsid w:val="00E12A92"/>
    <w:rsid w:val="00E12E07"/>
    <w:rsid w:val="00E14A1A"/>
    <w:rsid w:val="00E16B6C"/>
    <w:rsid w:val="00E21841"/>
    <w:rsid w:val="00E241A1"/>
    <w:rsid w:val="00E35ED2"/>
    <w:rsid w:val="00E41DB9"/>
    <w:rsid w:val="00E42277"/>
    <w:rsid w:val="00E619F0"/>
    <w:rsid w:val="00E70088"/>
    <w:rsid w:val="00E8047F"/>
    <w:rsid w:val="00E92FBE"/>
    <w:rsid w:val="00EA75DE"/>
    <w:rsid w:val="00EA7643"/>
    <w:rsid w:val="00EB4EA6"/>
    <w:rsid w:val="00EB65E1"/>
    <w:rsid w:val="00EC122B"/>
    <w:rsid w:val="00EC52D4"/>
    <w:rsid w:val="00ED0C94"/>
    <w:rsid w:val="00ED11F5"/>
    <w:rsid w:val="00EE51F6"/>
    <w:rsid w:val="00EF0E29"/>
    <w:rsid w:val="00EF0FB8"/>
    <w:rsid w:val="00EF225D"/>
    <w:rsid w:val="00EF2AB9"/>
    <w:rsid w:val="00EF6678"/>
    <w:rsid w:val="00F05B68"/>
    <w:rsid w:val="00F12C19"/>
    <w:rsid w:val="00F20C99"/>
    <w:rsid w:val="00F21D70"/>
    <w:rsid w:val="00F226AC"/>
    <w:rsid w:val="00F25BCD"/>
    <w:rsid w:val="00F355C6"/>
    <w:rsid w:val="00F36000"/>
    <w:rsid w:val="00F43AC7"/>
    <w:rsid w:val="00F4598A"/>
    <w:rsid w:val="00F5437F"/>
    <w:rsid w:val="00F577EA"/>
    <w:rsid w:val="00F77DD5"/>
    <w:rsid w:val="00FA5FCD"/>
    <w:rsid w:val="00FB0593"/>
    <w:rsid w:val="00FB1448"/>
    <w:rsid w:val="00FB2682"/>
    <w:rsid w:val="00FC27EA"/>
    <w:rsid w:val="00FC601E"/>
    <w:rsid w:val="00FD1A04"/>
    <w:rsid w:val="00FE1F3E"/>
    <w:rsid w:val="00FF7E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466A98"/>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ind w:right="10"/>
      <w:outlineLvl w:val="1"/>
    </w:pPr>
    <w:rPr>
      <w:b/>
    </w:rPr>
  </w:style>
  <w:style w:type="paragraph" w:styleId="Ttulo3">
    <w:name w:val="heading 3"/>
    <w:basedOn w:val="Normal"/>
    <w:next w:val="Normal"/>
    <w:qFormat/>
    <w:pPr>
      <w:keepNext/>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t">
    <w:name w:val="nt"/>
    <w:basedOn w:val="Normal"/>
    <w:rsid w:val="002C3A3B"/>
    <w:pPr>
      <w:spacing w:before="100" w:beforeAutospacing="1" w:after="100" w:afterAutospacing="1"/>
      <w:ind w:left="0" w:firstLine="0"/>
      <w:jc w:val="left"/>
    </w:pPr>
    <w:rPr>
      <w:sz w:val="20"/>
    </w:rPr>
  </w:style>
  <w:style w:type="paragraph" w:customStyle="1" w:styleId="Normal1">
    <w:name w:val="Normal1"/>
    <w:basedOn w:val="Normal"/>
    <w:rsid w:val="00224ED5"/>
    <w:pPr>
      <w:ind w:left="0" w:right="-924" w:firstLine="0"/>
    </w:pPr>
  </w:style>
  <w:style w:type="character" w:styleId="Mencinsinresolver">
    <w:name w:val="Unresolved Mention"/>
    <w:basedOn w:val="Fuentedeprrafopredeter"/>
    <w:uiPriority w:val="99"/>
    <w:semiHidden/>
    <w:unhideWhenUsed/>
    <w:rsid w:val="00991AC3"/>
    <w:rPr>
      <w:color w:val="605E5C"/>
      <w:shd w:val="clear" w:color="auto" w:fill="E1DFDD"/>
    </w:rPr>
  </w:style>
  <w:style w:type="paragraph" w:customStyle="1" w:styleId="BodyText21">
    <w:name w:val="Body Text 21"/>
    <w:basedOn w:val="Normal"/>
    <w:rsid w:val="00D26CC9"/>
    <w:rPr>
      <w:i/>
    </w:rPr>
  </w:style>
  <w:style w:type="character" w:customStyle="1" w:styleId="value">
    <w:name w:val="value"/>
    <w:basedOn w:val="Fuentedeprrafopredeter"/>
    <w:rsid w:val="007C059B"/>
  </w:style>
  <w:style w:type="character" w:styleId="Hipervnculovisitado">
    <w:name w:val="FollowedHyperlink"/>
    <w:basedOn w:val="Fuentedeprrafopredeter"/>
    <w:uiPriority w:val="99"/>
    <w:semiHidden/>
    <w:unhideWhenUsed/>
    <w:rsid w:val="003B1930"/>
    <w:rPr>
      <w:color w:val="800080" w:themeColor="followedHyperlink"/>
      <w:u w:val="single"/>
    </w:rPr>
  </w:style>
  <w:style w:type="character" w:customStyle="1" w:styleId="markedcontent">
    <w:name w:val="markedcontent"/>
    <w:basedOn w:val="Fuentedeprrafopredeter"/>
    <w:rsid w:val="003919A3"/>
  </w:style>
  <w:style w:type="character" w:customStyle="1" w:styleId="css-1qaijid">
    <w:name w:val="css-1qaijid"/>
    <w:basedOn w:val="Fuentedeprrafopredeter"/>
    <w:rsid w:val="005F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148590">
      <w:bodyDiv w:val="1"/>
      <w:marLeft w:val="0"/>
      <w:marRight w:val="0"/>
      <w:marTop w:val="0"/>
      <w:marBottom w:val="0"/>
      <w:divBdr>
        <w:top w:val="none" w:sz="0" w:space="0" w:color="auto"/>
        <w:left w:val="none" w:sz="0" w:space="0" w:color="auto"/>
        <w:bottom w:val="none" w:sz="0" w:space="0" w:color="auto"/>
        <w:right w:val="none" w:sz="0" w:space="0" w:color="auto"/>
      </w:divBdr>
    </w:div>
    <w:div w:id="645014488">
      <w:bodyDiv w:val="1"/>
      <w:marLeft w:val="0"/>
      <w:marRight w:val="0"/>
      <w:marTop w:val="0"/>
      <w:marBottom w:val="0"/>
      <w:divBdr>
        <w:top w:val="none" w:sz="0" w:space="0" w:color="auto"/>
        <w:left w:val="none" w:sz="0" w:space="0" w:color="auto"/>
        <w:bottom w:val="none" w:sz="0" w:space="0" w:color="auto"/>
        <w:right w:val="none" w:sz="0" w:space="0" w:color="auto"/>
      </w:divBdr>
    </w:div>
    <w:div w:id="1098673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aceta.es/actualidad/maduro-amplia-el-cono-monetario-venezolano-el-billete-de-mas-valor-equivale-a-04-euros-20210306-1857/" TargetMode="External"/><Relationship Id="rId21" Type="http://schemas.openxmlformats.org/officeDocument/2006/relationships/hyperlink" Target="https://youtu.be/eRfBfDu829I" TargetMode="External"/><Relationship Id="rId42" Type="http://schemas.openxmlformats.org/officeDocument/2006/relationships/hyperlink" Target="http://en.bookfi.net" TargetMode="External"/><Relationship Id="rId63" Type="http://schemas.openxmlformats.org/officeDocument/2006/relationships/hyperlink" Target="https://www.cibercuba.com" TargetMode="External"/><Relationship Id="rId84" Type="http://schemas.openxmlformats.org/officeDocument/2006/relationships/hyperlink" Target="http://www.bivizar.es/i18n/consulta/resultados.cmd?secc_JV=&amp;id=119911&amp;forma=ficha&amp;posicion=2" TargetMode="External"/><Relationship Id="rId16" Type="http://schemas.openxmlformats.org/officeDocument/2006/relationships/hyperlink" Target="https://youtu.be/MudFEX9IiUM" TargetMode="External"/><Relationship Id="rId107" Type="http://schemas.openxmlformats.org/officeDocument/2006/relationships/hyperlink" Target="http://www.elcomercio.com.pe/" TargetMode="External"/><Relationship Id="rId11" Type="http://schemas.openxmlformats.org/officeDocument/2006/relationships/hyperlink" Target="https://www.academia.edu/40830186/" TargetMode="External"/><Relationship Id="rId32" Type="http://schemas.openxmlformats.org/officeDocument/2006/relationships/hyperlink" Target="https://youtu.be/FQAy0bGMAGQ" TargetMode="External"/><Relationship Id="rId37" Type="http://schemas.openxmlformats.org/officeDocument/2006/relationships/hyperlink" Target="https://elpotosi.net/" TargetMode="External"/><Relationship Id="rId53" Type="http://schemas.openxmlformats.org/officeDocument/2006/relationships/hyperlink" Target="http://blogs.elconfidencial.com/espana/tribuna/2016-10-09/colombia-paz-cuestion-dignidad_1272337/" TargetMode="External"/><Relationship Id="rId58" Type="http://schemas.openxmlformats.org/officeDocument/2006/relationships/hyperlink" Target="https://youtu.be/sjkk_13ElkM" TargetMode="External"/><Relationship Id="rId74" Type="http://schemas.openxmlformats.org/officeDocument/2006/relationships/hyperlink" Target="http://www.theguardian.com/artanddesign/2015/sep/04/adam-hinton-el-salvador-ms-13-gangs-prison-portraits?CMP=fb_gu" TargetMode="External"/><Relationship Id="rId79" Type="http://schemas.openxmlformats.org/officeDocument/2006/relationships/hyperlink" Target="https://es.wikipedia.org/wiki/M%C3%A9xico" TargetMode="External"/><Relationship Id="rId102" Type="http://schemas.openxmlformats.org/officeDocument/2006/relationships/hyperlink" Target="https://youtu.be/AQ8_RS-rk7E" TargetMode="External"/><Relationship Id="rId123" Type="http://schemas.openxmlformats.org/officeDocument/2006/relationships/hyperlink" Target="https://www.analitica.com/opinion/opinion-nacional/fascio-comunismo/" TargetMode="External"/><Relationship Id="rId128" Type="http://schemas.openxmlformats.org/officeDocument/2006/relationships/hyperlink" Target="https://youtu.be/fSwhNrsU1tg" TargetMode="External"/><Relationship Id="rId5" Type="http://schemas.openxmlformats.org/officeDocument/2006/relationships/endnotes" Target="endnotes.xml"/><Relationship Id="rId90" Type="http://schemas.openxmlformats.org/officeDocument/2006/relationships/hyperlink" Target="https://www.bbc.com/mundo/noticias/2013/10/131002_mexico_pais_secuestros_inegi_garcia_valseca_narcotrafico_an.shtml" TargetMode="External"/><Relationship Id="rId95" Type="http://schemas.openxmlformats.org/officeDocument/2006/relationships/hyperlink" Target="http://wzar.unizar.es/perso/emolina/pdf/Molina2015NaturalezaAragonesaR.pdf" TargetMode="External"/><Relationship Id="rId22" Type="http://schemas.openxmlformats.org/officeDocument/2006/relationships/hyperlink" Target="https://youtu.be/JfCHsFZb_DA" TargetMode="External"/><Relationship Id="rId27" Type="http://schemas.openxmlformats.org/officeDocument/2006/relationships/hyperlink" Target="https://esradio.libertaddigital.com/fonoteca/2022-08-27/aprobada-la-ley-del-solo-si-es-si-programa-completo-27082022-6926199.html" TargetMode="External"/><Relationship Id="rId43" Type="http://schemas.openxmlformats.org/officeDocument/2006/relationships/hyperlink" Target="https://s3.amazonaws.com/academia.edu.documents/34846681/Rivera__Jose_Eustasio._La_Voragine._1924.pdf" TargetMode="External"/><Relationship Id="rId48" Type="http://schemas.openxmlformats.org/officeDocument/2006/relationships/hyperlink" Target="http://www.libertaddigital.com/opinion/editorial/la-claudicacion-de-santos-ante-las-farc-80097" TargetMode="External"/><Relationship Id="rId64" Type="http://schemas.openxmlformats.org/officeDocument/2006/relationships/hyperlink" Target="https://www.cibercuba.com/noticias/2020-05-14-u1-e199291-s27061-pablo-milanes-umap-cuba-juntaron-todos-consideraban" TargetMode="External"/><Relationship Id="rId69" Type="http://schemas.openxmlformats.org/officeDocument/2006/relationships/hyperlink" Target="https://www.decisionradio.com/analisis-internacional/c/0/i/60982842/analisis-internacional-18-12-2021" TargetMode="External"/><Relationship Id="rId113" Type="http://schemas.openxmlformats.org/officeDocument/2006/relationships/hyperlink" Target="https://www.elpais.com.uy/" TargetMode="External"/><Relationship Id="rId118" Type="http://schemas.openxmlformats.org/officeDocument/2006/relationships/hyperlink" Target="http://www.libremercado.com/2016-12-09/esto-es-lo-que-pueden-comprar-hoy-los-venezolanos-con-su-mayor-billete-20000-bolivares-1276588340/" TargetMode="External"/><Relationship Id="rId134" Type="http://schemas.openxmlformats.org/officeDocument/2006/relationships/fontTable" Target="fontTable.xml"/><Relationship Id="rId80" Type="http://schemas.openxmlformats.org/officeDocument/2006/relationships/hyperlink" Target="https://www.elfinanciero.com.mx/" TargetMode="External"/><Relationship Id="rId85" Type="http://schemas.openxmlformats.org/officeDocument/2006/relationships/hyperlink" Target="https://elpais.com/cultura/2017/11/29/actualidad/1511985965_233325.html?rel=lom" TargetMode="External"/><Relationship Id="rId12" Type="http://schemas.openxmlformats.org/officeDocument/2006/relationships/hyperlink" Target="http://www.tinku.org/" TargetMode="External"/><Relationship Id="rId17" Type="http://schemas.openxmlformats.org/officeDocument/2006/relationships/hyperlink" Target="https://www.elmundo.es/opinion/2019/09/08/5d739c26fdddfffeb28b46d0.html" TargetMode="External"/><Relationship Id="rId33" Type="http://schemas.openxmlformats.org/officeDocument/2006/relationships/hyperlink" Target="http://redaragon.elperiodicodearagon.com/ocio/cine/pelicula.asp?id=32171" TargetMode="External"/><Relationship Id="rId38" Type="http://schemas.openxmlformats.org/officeDocument/2006/relationships/hyperlink" Target="https://en.wikipedia.org/wiki/Sajama_Lines" TargetMode="External"/><Relationship Id="rId59" Type="http://schemas.openxmlformats.org/officeDocument/2006/relationships/hyperlink" Target="http://www.libertaddigital.com/opinion/fray-josepho/romance-del-plebiscito-colombiano-80176/" TargetMode="External"/><Relationship Id="rId103" Type="http://schemas.openxmlformats.org/officeDocument/2006/relationships/hyperlink" Target="https://www.academia.edu/30918724/" TargetMode="External"/><Relationship Id="rId108" Type="http://schemas.openxmlformats.org/officeDocument/2006/relationships/hyperlink" Target="https://larepublica.pe" TargetMode="External"/><Relationship Id="rId124" Type="http://schemas.openxmlformats.org/officeDocument/2006/relationships/hyperlink" Target="http://factormm.com/" TargetMode="External"/><Relationship Id="rId129" Type="http://schemas.openxmlformats.org/officeDocument/2006/relationships/hyperlink" Target="https://youtu.be/Pq4UZHRbKzc" TargetMode="External"/><Relationship Id="rId54" Type="http://schemas.openxmlformats.org/officeDocument/2006/relationships/hyperlink" Target="http://www.libertaddigital.com/opinion/emilio-campmany/la-leccion-colombiana-80184/" TargetMode="External"/><Relationship Id="rId70" Type="http://schemas.openxmlformats.org/officeDocument/2006/relationships/hyperlink" Target="https://www.ecured.cu/" TargetMode="External"/><Relationship Id="rId75" Type="http://schemas.openxmlformats.org/officeDocument/2006/relationships/hyperlink" Target="https://www.radiohrn.hn/" TargetMode="External"/><Relationship Id="rId91" Type="http://schemas.openxmlformats.org/officeDocument/2006/relationships/hyperlink" Target="https://elpais.com/internacional/2018/06/22/mexico/1529620697_155674.html" TargetMode="External"/><Relationship Id="rId96" Type="http://schemas.openxmlformats.org/officeDocument/2006/relationships/hyperlink" Target="https://politica.expansion.mx/mexico/2023/06/08/quien-es-juan-collado"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s://soundcloud.com/cesarvidal/programa-completo-090318" TargetMode="External"/><Relationship Id="rId28" Type="http://schemas.openxmlformats.org/officeDocument/2006/relationships/hyperlink" Target="https://youtu.be/YxzW1Jn0qXE" TargetMode="External"/><Relationship Id="rId49" Type="http://schemas.openxmlformats.org/officeDocument/2006/relationships/hyperlink" Target="http://www.libertaddigital.com/opinion/editorial/colombia-da-al-mundo-una-leccion-de-dignidad-80175/" TargetMode="External"/><Relationship Id="rId114" Type="http://schemas.openxmlformats.org/officeDocument/2006/relationships/hyperlink" Target="https://twitter.com/i/status/1736615517597712544" TargetMode="External"/><Relationship Id="rId119" Type="http://schemas.openxmlformats.org/officeDocument/2006/relationships/hyperlink" Target="http://pan.tl/ak1y4" TargetMode="External"/><Relationship Id="rId44" Type="http://schemas.openxmlformats.org/officeDocument/2006/relationships/hyperlink" Target="http://www.elmundo.es/internacional/2018/05/20/5afff7f0e5fdead9738b456f.html" TargetMode="External"/><Relationship Id="rId60" Type="http://schemas.openxmlformats.org/officeDocument/2006/relationships/hyperlink" Target="https://es.wikipedia.org/wiki/Santuario_de_Las_Lajas" TargetMode="External"/><Relationship Id="rId65" Type="http://schemas.openxmlformats.org/officeDocument/2006/relationships/hyperlink" Target="http://www.libertaddigital.com/opinion/federico-jimenez-losantos/muere-fidel-castro-cuba-siempre-con-cuba-siempre-contra-castro-esbirros-80709/" TargetMode="External"/><Relationship Id="rId81" Type="http://schemas.openxmlformats.org/officeDocument/2006/relationships/hyperlink" Target="http://www.jornada.unam.mx/" TargetMode="External"/><Relationship Id="rId86" Type="http://schemas.openxmlformats.org/officeDocument/2006/relationships/hyperlink" Target="https://youtu.be/DZkAhVEkiew" TargetMode="External"/><Relationship Id="rId130" Type="http://schemas.openxmlformats.org/officeDocument/2006/relationships/hyperlink" Target="https://www.libertaddigital.com/internacional/latinoamerica/2018-09-21/amnistia-internacional-denuncia-la-violencia-armada-endemica-en-venezuela-1276625249/" TargetMode="External"/><Relationship Id="rId135" Type="http://schemas.openxmlformats.org/officeDocument/2006/relationships/theme" Target="theme/theme1.xml"/><Relationship Id="rId13" Type="http://schemas.openxmlformats.org/officeDocument/2006/relationships/hyperlink" Target="http://www.bivizar.es/i18n/consulta/resultados.cmd?secc_JV=&amp;id=119911&amp;forma=ficha&amp;posicion=39" TargetMode="External"/><Relationship Id="rId18" Type="http://schemas.openxmlformats.org/officeDocument/2006/relationships/hyperlink" Target="https://youtu.be/c6uF0vw3-o0" TargetMode="External"/><Relationship Id="rId39" Type="http://schemas.openxmlformats.org/officeDocument/2006/relationships/hyperlink" Target="http://santiagotimes.cl/" TargetMode="External"/><Relationship Id="rId109" Type="http://schemas.openxmlformats.org/officeDocument/2006/relationships/hyperlink" Target="http://darwin-online.org.uk/EditorialIntroductions/Freeman_JournalofResearches.html" TargetMode="External"/><Relationship Id="rId34" Type="http://schemas.openxmlformats.org/officeDocument/2006/relationships/hyperlink" Target="http://www.bolpress.com/" TargetMode="External"/><Relationship Id="rId50" Type="http://schemas.openxmlformats.org/officeDocument/2006/relationships/hyperlink" Target="http://okdiario.com/opinion/2016/10/05/farc-mercantilistas-tragedia-430554" TargetMode="External"/><Relationship Id="rId55" Type="http://schemas.openxmlformats.org/officeDocument/2006/relationships/hyperlink" Target="http://www.elmundo.es/opinion/2016/10/06/57f54506468aeb707e8b4690.html" TargetMode="External"/><Relationship Id="rId76" Type="http://schemas.openxmlformats.org/officeDocument/2006/relationships/hyperlink" Target="http://doi.org/10.18172/con.3066" TargetMode="External"/><Relationship Id="rId97" Type="http://schemas.openxmlformats.org/officeDocument/2006/relationships/hyperlink" Target="https://www.libertaddigital.com/opinion/eduardo-fernandez-luina/mexico-una-nueva-amenaza-populista-84296" TargetMode="External"/><Relationship Id="rId104" Type="http://schemas.openxmlformats.org/officeDocument/2006/relationships/hyperlink" Target="https://www.academia.edu/102196623/" TargetMode="External"/><Relationship Id="rId120" Type="http://schemas.openxmlformats.org/officeDocument/2006/relationships/hyperlink" Target="https://www.caracaschronicles.com/2017/05/18/one-million-percent-later/" TargetMode="External"/><Relationship Id="rId125" Type="http://schemas.openxmlformats.org/officeDocument/2006/relationships/hyperlink" Target="https://www.analitica.com" TargetMode="External"/><Relationship Id="rId7" Type="http://schemas.openxmlformats.org/officeDocument/2006/relationships/hyperlink" Target="https://www.estantevirtual.com.br/centelhaculturallivros/gilson-dantas-estados-unidos-mundializacao-armada-e-america-lat-28932262" TargetMode="External"/><Relationship Id="rId71" Type="http://schemas.openxmlformats.org/officeDocument/2006/relationships/hyperlink" Target="https://ecuadornoticias.com" TargetMode="External"/><Relationship Id="rId92" Type="http://schemas.openxmlformats.org/officeDocument/2006/relationships/hyperlink" Target="https://youtu.be/1tS21iKLJWM" TargetMode="External"/><Relationship Id="rId2" Type="http://schemas.openxmlformats.org/officeDocument/2006/relationships/settings" Target="settings.xml"/><Relationship Id="rId29" Type="http://schemas.openxmlformats.org/officeDocument/2006/relationships/hyperlink" Target="https://youtu.be/77FRoLOZdr8" TargetMode="External"/><Relationship Id="rId24" Type="http://schemas.openxmlformats.org/officeDocument/2006/relationships/hyperlink" Target="https://youtu.be/IXo9koa9MbA" TargetMode="External"/><Relationship Id="rId40" Type="http://schemas.openxmlformats.org/officeDocument/2006/relationships/hyperlink" Target="http://dx.doi.org/10.15446/lthc" TargetMode="External"/><Relationship Id="rId45" Type="http://schemas.openxmlformats.org/officeDocument/2006/relationships/hyperlink" Target="http://www.libertaddigital.com/opinion/emilio-campmany/la-leccion-colombiana-80184/" TargetMode="External"/><Relationship Id="rId66" Type="http://schemas.openxmlformats.org/officeDocument/2006/relationships/hyperlink" Target="https://gaceta.es/actualidad/asi-exporto-cuba-su-dictadura-comunista-a-bolivia-20210716-2336/" TargetMode="External"/><Relationship Id="rId87" Type="http://schemas.openxmlformats.org/officeDocument/2006/relationships/hyperlink" Target="https://youtu.be/GmYExGh-F88" TargetMode="External"/><Relationship Id="rId110" Type="http://schemas.openxmlformats.org/officeDocument/2006/relationships/hyperlink" Target="https://www.rumbosdelperu.com/" TargetMode="External"/><Relationship Id="rId115" Type="http://schemas.openxmlformats.org/officeDocument/2006/relationships/hyperlink" Target="http://internacional.elpais.com/internacional/2017/05/17/america/1495057216_276984.html" TargetMode="External"/><Relationship Id="rId131" Type="http://schemas.openxmlformats.org/officeDocument/2006/relationships/hyperlink" Target="https://www.caracaschronicles.com/" TargetMode="External"/><Relationship Id="rId61" Type="http://schemas.openxmlformats.org/officeDocument/2006/relationships/hyperlink" Target="https://red.uao.edu.co/bitstream/handle/10614/12272/T09118.pdf" TargetMode="External"/><Relationship Id="rId82" Type="http://schemas.openxmlformats.org/officeDocument/2006/relationships/hyperlink" Target="http://www.milenio.com/" TargetMode="External"/><Relationship Id="rId19" Type="http://schemas.openxmlformats.org/officeDocument/2006/relationships/hyperlink" Target="https://www.ivoox.com/programa-completo-la-voz-cesar-vidal-audios-mp3_rf_79298701_1.html" TargetMode="External"/><Relationship Id="rId14" Type="http://schemas.openxmlformats.org/officeDocument/2006/relationships/hyperlink" Target="http://www.bivizar.es/i18n/consulta/resultados.cmd?secc_JV=&amp;id=119911&amp;forma=ficha&amp;posicion=40" TargetMode="External"/><Relationship Id="rId30" Type="http://schemas.openxmlformats.org/officeDocument/2006/relationships/hyperlink" Target="https://youtu.be/RgT8Adw94ww" TargetMode="External"/><Relationship Id="rId35" Type="http://schemas.openxmlformats.org/officeDocument/2006/relationships/hyperlink" Target="https://en.wikipedia.org/wiki/Bolivia" TargetMode="External"/><Relationship Id="rId56" Type="http://schemas.openxmlformats.org/officeDocument/2006/relationships/hyperlink" Target="http://www.libertaddigital.com/opinion/federico-jimenez-losantos/nace-narcolombia-capital-tarifa-80098/" TargetMode="External"/><Relationship Id="rId77" Type="http://schemas.openxmlformats.org/officeDocument/2006/relationships/hyperlink" Target="https://youtu.be/tDAkwjjgz9k" TargetMode="External"/><Relationship Id="rId100" Type="http://schemas.openxmlformats.org/officeDocument/2006/relationships/hyperlink" Target="https://youtu.be/1tS21iKLJWM" TargetMode="External"/><Relationship Id="rId105" Type="http://schemas.openxmlformats.org/officeDocument/2006/relationships/hyperlink" Target="http://dariomadrid.com/francisco-montano-el-soldado-de-hernan-cortes-que-subio-al-crater-del-volcan-popocatepelt-en-busca-de-azufre-para-fabricar-polvora/" TargetMode="External"/><Relationship Id="rId126" Type="http://schemas.openxmlformats.org/officeDocument/2006/relationships/hyperlink" Target="https://elvenezolanonews.com/" TargetMode="External"/><Relationship Id="rId8" Type="http://schemas.openxmlformats.org/officeDocument/2006/relationships/hyperlink" Target="https://doi.org/10.22201/iij.24487937e.2023.17.18216" TargetMode="External"/><Relationship Id="rId51" Type="http://schemas.openxmlformats.org/officeDocument/2006/relationships/hyperlink" Target="http://oimc.blogspot.com/" TargetMode="External"/><Relationship Id="rId72" Type="http://schemas.openxmlformats.org/officeDocument/2006/relationships/hyperlink" Target="https://www.bbc.com/news/world-latin-america-67088284" TargetMode="External"/><Relationship Id="rId93" Type="http://schemas.openxmlformats.org/officeDocument/2006/relationships/hyperlink" Target="https://escholarship.org/content/qt6m75c4t6/qt6m75c4t6.pdf" TargetMode="External"/><Relationship Id="rId98" Type="http://schemas.openxmlformats.org/officeDocument/2006/relationships/hyperlink" Target="https://politica.expansion.mx/mexico/" TargetMode="External"/><Relationship Id="rId121" Type="http://schemas.openxmlformats.org/officeDocument/2006/relationships/hyperlink" Target="http://www.nasdaq.com/article/venezuela-orders-bank-notes-by-the-planeload-20160203-01363" TargetMode="External"/><Relationship Id="rId3" Type="http://schemas.openxmlformats.org/officeDocument/2006/relationships/webSettings" Target="webSettings.xml"/><Relationship Id="rId25" Type="http://schemas.openxmlformats.org/officeDocument/2006/relationships/hyperlink" Target="https://youtu.be/USpLgGWk9SY" TargetMode="External"/><Relationship Id="rId46" Type="http://schemas.openxmlformats.org/officeDocument/2006/relationships/hyperlink" Target="http://www.elmundo.es/internacional/2016/09/26/57e978f722601d34098b4650.html" TargetMode="External"/><Relationship Id="rId67" Type="http://schemas.openxmlformats.org/officeDocument/2006/relationships/hyperlink" Target="https://gaceta.es/actualidad/cuba-un-pozo-de-miseria-y-crimen-20210712-1111/" TargetMode="External"/><Relationship Id="rId116" Type="http://schemas.openxmlformats.org/officeDocument/2006/relationships/hyperlink" Target="https://gaceta.es/actualidad/hecho-en-socialismo-el-dolar-cuesta-cien-billones-de-bolivares-20201125-0257/" TargetMode="External"/><Relationship Id="rId20" Type="http://schemas.openxmlformats.org/officeDocument/2006/relationships/hyperlink" Target="https://youtu.be/_sjISBzDYzY" TargetMode="External"/><Relationship Id="rId41" Type="http://schemas.openxmlformats.org/officeDocument/2006/relationships/hyperlink" Target="http://www.eltiempo.com/" TargetMode="External"/><Relationship Id="rId62" Type="http://schemas.openxmlformats.org/officeDocument/2006/relationships/hyperlink" Target="https://en.wikipedia.org/wiki/Cuba" TargetMode="External"/><Relationship Id="rId83" Type="http://schemas.openxmlformats.org/officeDocument/2006/relationships/hyperlink" Target="https://www.elsoldemexico.com.mx/" TargetMode="External"/><Relationship Id="rId88" Type="http://schemas.openxmlformats.org/officeDocument/2006/relationships/hyperlink" Target="https://www.youtube.com/playlist?list=PLtyoje6CkG7bdFYE7q5OGyzdHhFKLorlS" TargetMode="External"/><Relationship Id="rId111" Type="http://schemas.openxmlformats.org/officeDocument/2006/relationships/hyperlink" Target="https://www.abc.es/sociedad/abci-impactantes-imagenes-indigenas-no-contactados-amazonia-peruana-201912210134_noticia.html" TargetMode="External"/><Relationship Id="rId132" Type="http://schemas.openxmlformats.org/officeDocument/2006/relationships/header" Target="header1.xml"/><Relationship Id="rId15" Type="http://schemas.openxmlformats.org/officeDocument/2006/relationships/hyperlink" Target="http://www.bivizar.es/i18n/consulta/resultados.cmd?secc_JV=&amp;id=119911&amp;forma=ficha&amp;posicion=38" TargetMode="External"/><Relationship Id="rId36" Type="http://schemas.openxmlformats.org/officeDocument/2006/relationships/hyperlink" Target="https://gaceta.es/actualidad/asi-exporto-cuba-su-dictadura-comunista-a-bolivia-20210716-2336/" TargetMode="External"/><Relationship Id="rId57" Type="http://schemas.openxmlformats.org/officeDocument/2006/relationships/hyperlink" Target="http://www.libertaddigital.com/opinion/carlos-alberto-montaner/el-atroz-futuro-de-colombia-80075/" TargetMode="External"/><Relationship Id="rId106" Type="http://schemas.openxmlformats.org/officeDocument/2006/relationships/hyperlink" Target="https://www.academia.edu/102196623/" TargetMode="External"/><Relationship Id="rId127" Type="http://schemas.openxmlformats.org/officeDocument/2006/relationships/hyperlink" Target="https://youtu.be/abOlWzx_h9A" TargetMode="External"/><Relationship Id="rId10" Type="http://schemas.openxmlformats.org/officeDocument/2006/relationships/hyperlink" Target="https://argentinatoday.org" TargetMode="External"/><Relationship Id="rId31" Type="http://schemas.openxmlformats.org/officeDocument/2006/relationships/hyperlink" Target="https://es.wikipedia.org/wiki/Eldorado_(Misiones)" TargetMode="External"/><Relationship Id="rId52" Type="http://schemas.openxmlformats.org/officeDocument/2006/relationships/hyperlink" Target="https://twitter.com/Terrorismo_/status/783206606657949696" TargetMode="External"/><Relationship Id="rId73" Type="http://schemas.openxmlformats.org/officeDocument/2006/relationships/hyperlink" Target="https://youtu.be/Hr9TL64geHg" TargetMode="External"/><Relationship Id="rId78" Type="http://schemas.openxmlformats.org/officeDocument/2006/relationships/hyperlink" Target="https://twitter.com/RoyCampos" TargetMode="External"/><Relationship Id="rId94" Type="http://schemas.openxmlformats.org/officeDocument/2006/relationships/hyperlink" Target="http://www.anuies.mx/servicios/p_anuies/index2.php?clave=publicaciones/revsup/" TargetMode="External"/><Relationship Id="rId99" Type="http://schemas.openxmlformats.org/officeDocument/2006/relationships/hyperlink" Target="https://youtu.be/hnb1kQAockQ" TargetMode="External"/><Relationship Id="rId101" Type="http://schemas.openxmlformats.org/officeDocument/2006/relationships/hyperlink" Target="https://youtu.be/VULXhPzRRpQ" TargetMode="External"/><Relationship Id="rId122" Type="http://schemas.openxmlformats.org/officeDocument/2006/relationships/hyperlink" Target="http://venezuelanalysis.com/" TargetMode="External"/><Relationship Id="rId4" Type="http://schemas.openxmlformats.org/officeDocument/2006/relationships/footnotes" Target="footnotes.xml"/><Relationship Id="rId9" Type="http://schemas.openxmlformats.org/officeDocument/2006/relationships/hyperlink" Target="https://www.academia.edu/103027421/" TargetMode="External"/><Relationship Id="rId26" Type="http://schemas.openxmlformats.org/officeDocument/2006/relationships/hyperlink" Target="https://esradio.libertaddigital.com/fonoteca/2019-08-12/tertulia-economica-el-peso-argentino-se-hunde-tras-la-derrota-de-macri-139720.html" TargetMode="External"/><Relationship Id="rId47" Type="http://schemas.openxmlformats.org/officeDocument/2006/relationships/hyperlink" Target="http://www.elmundo.es/cronica/2015/12/20/56751bf922601d78268b459c.html" TargetMode="External"/><Relationship Id="rId68" Type="http://schemas.openxmlformats.org/officeDocument/2006/relationships/hyperlink" Target="https://www.libertaddigital.com/opinion/zoe-valdes/cuba-debe-ser-escuchada-en-su-reclamo-de-libertad-6800141/" TargetMode="External"/><Relationship Id="rId89" Type="http://schemas.openxmlformats.org/officeDocument/2006/relationships/hyperlink" Target="https://elpais.com/internacional/2018/08/21/mexico/1534871332_672002.html" TargetMode="External"/><Relationship Id="rId112" Type="http://schemas.openxmlformats.org/officeDocument/2006/relationships/hyperlink" Target="https://www.rumbosdelperu.com/cultura/21-08-2020/inka-qamana-el-enigmatico-descanso-del-inca/" TargetMode="External"/><Relationship Id="rId13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60</Pages>
  <Words>8149</Words>
  <Characters>65701</Characters>
  <Application>Microsoft Office Word</Application>
  <DocSecurity>0</DocSecurity>
  <Lines>547</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73703</CharactersWithSpaces>
  <SharedDoc>false</SharedDoc>
  <HLinks>
    <vt:vector size="156" baseType="variant">
      <vt:variant>
        <vt:i4>327680</vt:i4>
      </vt:variant>
      <vt:variant>
        <vt:i4>75</vt:i4>
      </vt:variant>
      <vt:variant>
        <vt:i4>0</vt:i4>
      </vt:variant>
      <vt:variant>
        <vt:i4>5</vt:i4>
      </vt:variant>
      <vt:variant>
        <vt:lpwstr>https://youtu.be/Pq4UZHRbKzc</vt:lpwstr>
      </vt:variant>
      <vt:variant>
        <vt:lpwstr/>
      </vt:variant>
      <vt:variant>
        <vt:i4>4325389</vt:i4>
      </vt:variant>
      <vt:variant>
        <vt:i4>72</vt:i4>
      </vt:variant>
      <vt:variant>
        <vt:i4>0</vt:i4>
      </vt:variant>
      <vt:variant>
        <vt:i4>5</vt:i4>
      </vt:variant>
      <vt:variant>
        <vt:lpwstr>http://factormm.com/</vt:lpwstr>
      </vt:variant>
      <vt:variant>
        <vt:lpwstr/>
      </vt:variant>
      <vt:variant>
        <vt:i4>5373980</vt:i4>
      </vt:variant>
      <vt:variant>
        <vt:i4>69</vt:i4>
      </vt:variant>
      <vt:variant>
        <vt:i4>0</vt:i4>
      </vt:variant>
      <vt:variant>
        <vt:i4>5</vt:i4>
      </vt:variant>
      <vt:variant>
        <vt:lpwstr>http://venezuelanalysis.com/</vt:lpwstr>
      </vt:variant>
      <vt:variant>
        <vt:lpwstr/>
      </vt:variant>
      <vt:variant>
        <vt:i4>589943</vt:i4>
      </vt:variant>
      <vt:variant>
        <vt:i4>66</vt:i4>
      </vt:variant>
      <vt:variant>
        <vt:i4>0</vt:i4>
      </vt:variant>
      <vt:variant>
        <vt:i4>5</vt:i4>
      </vt:variant>
      <vt:variant>
        <vt:lpwstr>http://www.nasdaq.com/article/venezuela-orders-bank-notes-by-the-planeload-20160203-01363</vt:lpwstr>
      </vt:variant>
      <vt:variant>
        <vt:lpwstr/>
      </vt:variant>
      <vt:variant>
        <vt:i4>8126542</vt:i4>
      </vt:variant>
      <vt:variant>
        <vt:i4>63</vt:i4>
      </vt:variant>
      <vt:variant>
        <vt:i4>0</vt:i4>
      </vt:variant>
      <vt:variant>
        <vt:i4>5</vt:i4>
      </vt:variant>
      <vt:variant>
        <vt:lpwstr>http://pan.tl/ak1y4</vt:lpwstr>
      </vt:variant>
      <vt:variant>
        <vt:lpwstr/>
      </vt:variant>
      <vt:variant>
        <vt:i4>4456510</vt:i4>
      </vt:variant>
      <vt:variant>
        <vt:i4>60</vt:i4>
      </vt:variant>
      <vt:variant>
        <vt:i4>0</vt:i4>
      </vt:variant>
      <vt:variant>
        <vt:i4>5</vt:i4>
      </vt:variant>
      <vt:variant>
        <vt:lpwstr>http://www.libremercado.com/2016-12-09/esto-es-lo-que-pueden-comprar-hoy-los-venezolanos-con-su-mayor-billete-20000-bolivares-1276588340/</vt:lpwstr>
      </vt:variant>
      <vt:variant>
        <vt:lpwstr/>
      </vt:variant>
      <vt:variant>
        <vt:i4>3276858</vt:i4>
      </vt:variant>
      <vt:variant>
        <vt:i4>57</vt:i4>
      </vt:variant>
      <vt:variant>
        <vt:i4>0</vt:i4>
      </vt:variant>
      <vt:variant>
        <vt:i4>5</vt:i4>
      </vt:variant>
      <vt:variant>
        <vt:lpwstr>http://darwin-online.org.uk/EditorialIntroductions/Freeman_JournalofResearches.html</vt:lpwstr>
      </vt:variant>
      <vt:variant>
        <vt:lpwstr/>
      </vt:variant>
      <vt:variant>
        <vt:i4>5308523</vt:i4>
      </vt:variant>
      <vt:variant>
        <vt:i4>54</vt:i4>
      </vt:variant>
      <vt:variant>
        <vt:i4>0</vt:i4>
      </vt:variant>
      <vt:variant>
        <vt:i4>5</vt:i4>
      </vt:variant>
      <vt:variant>
        <vt:lpwstr>http://www.elcomercio.com.pe/</vt:lpwstr>
      </vt:variant>
      <vt:variant>
        <vt:lpwstr/>
      </vt:variant>
      <vt:variant>
        <vt:i4>7471211</vt:i4>
      </vt:variant>
      <vt:variant>
        <vt:i4>51</vt:i4>
      </vt:variant>
      <vt:variant>
        <vt:i4>0</vt:i4>
      </vt:variant>
      <vt:variant>
        <vt:i4>5</vt:i4>
      </vt:variant>
      <vt:variant>
        <vt:lpwstr>http://wzar.unizar.es/perso/emolina/pdf/Molina2015NaturalezaAragonesaR.pdf</vt:lpwstr>
      </vt:variant>
      <vt:variant>
        <vt:lpwstr/>
      </vt:variant>
      <vt:variant>
        <vt:i4>4063244</vt:i4>
      </vt:variant>
      <vt:variant>
        <vt:i4>48</vt:i4>
      </vt:variant>
      <vt:variant>
        <vt:i4>0</vt:i4>
      </vt:variant>
      <vt:variant>
        <vt:i4>5</vt:i4>
      </vt:variant>
      <vt:variant>
        <vt:lpwstr>http://www.anuies.mx/servicios/p_anuies/index2.php?clave=publicaciones/revsup/</vt:lpwstr>
      </vt:variant>
      <vt:variant>
        <vt:lpwstr/>
      </vt:variant>
      <vt:variant>
        <vt:i4>655411</vt:i4>
      </vt:variant>
      <vt:variant>
        <vt:i4>45</vt:i4>
      </vt:variant>
      <vt:variant>
        <vt:i4>0</vt:i4>
      </vt:variant>
      <vt:variant>
        <vt:i4>5</vt:i4>
      </vt:variant>
      <vt:variant>
        <vt:lpwstr>http://www.theguardian.com/artanddesign/2015/sep/04/adam-hinton-el-salvador-ms-13-gangs-prison-portraits?CMP=fb_gu</vt:lpwstr>
      </vt:variant>
      <vt:variant>
        <vt:lpwstr/>
      </vt:variant>
      <vt:variant>
        <vt:i4>6815834</vt:i4>
      </vt:variant>
      <vt:variant>
        <vt:i4>42</vt:i4>
      </vt:variant>
      <vt:variant>
        <vt:i4>0</vt:i4>
      </vt:variant>
      <vt:variant>
        <vt:i4>5</vt:i4>
      </vt:variant>
      <vt:variant>
        <vt:lpwstr>http://www.libertaddigital.com/opinion/federico-jimenez-losantos/muere-fidel-castro-cuba-siempre-con-cuba-siempre-contra-castro-esbirros-80709/</vt:lpwstr>
      </vt:variant>
      <vt:variant>
        <vt:lpwstr/>
      </vt:variant>
      <vt:variant>
        <vt:i4>3735669</vt:i4>
      </vt:variant>
      <vt:variant>
        <vt:i4>39</vt:i4>
      </vt:variant>
      <vt:variant>
        <vt:i4>0</vt:i4>
      </vt:variant>
      <vt:variant>
        <vt:i4>5</vt:i4>
      </vt:variant>
      <vt:variant>
        <vt:lpwstr>https://en.wikipedia.org/wiki/Cuba</vt:lpwstr>
      </vt:variant>
      <vt:variant>
        <vt:lpwstr/>
      </vt:variant>
      <vt:variant>
        <vt:i4>5636121</vt:i4>
      </vt:variant>
      <vt:variant>
        <vt:i4>36</vt:i4>
      </vt:variant>
      <vt:variant>
        <vt:i4>0</vt:i4>
      </vt:variant>
      <vt:variant>
        <vt:i4>5</vt:i4>
      </vt:variant>
      <vt:variant>
        <vt:lpwstr>http://www.libertaddigital.com/opinion/fray-josepho/romance-del-plebiscito-colombiano-80176/</vt:lpwstr>
      </vt:variant>
      <vt:variant>
        <vt:lpwstr/>
      </vt:variant>
      <vt:variant>
        <vt:i4>4194422</vt:i4>
      </vt:variant>
      <vt:variant>
        <vt:i4>33</vt:i4>
      </vt:variant>
      <vt:variant>
        <vt:i4>0</vt:i4>
      </vt:variant>
      <vt:variant>
        <vt:i4>5</vt:i4>
      </vt:variant>
      <vt:variant>
        <vt:lpwstr>http://www.libertaddigital.com/opinion/carlos-alberto-montaner/el-atroz-futuro-de-colombia-80075/</vt:lpwstr>
      </vt:variant>
      <vt:variant>
        <vt:lpwstr/>
      </vt:variant>
      <vt:variant>
        <vt:i4>2818114</vt:i4>
      </vt:variant>
      <vt:variant>
        <vt:i4>30</vt:i4>
      </vt:variant>
      <vt:variant>
        <vt:i4>0</vt:i4>
      </vt:variant>
      <vt:variant>
        <vt:i4>5</vt:i4>
      </vt:variant>
      <vt:variant>
        <vt:lpwstr>http://www.libertaddigital.com/opinion/federico-jimenez-losantos/nace-narcolombia-capital-tarifa-80098/</vt:lpwstr>
      </vt:variant>
      <vt:variant>
        <vt:lpwstr/>
      </vt:variant>
      <vt:variant>
        <vt:i4>2424946</vt:i4>
      </vt:variant>
      <vt:variant>
        <vt:i4>27</vt:i4>
      </vt:variant>
      <vt:variant>
        <vt:i4>0</vt:i4>
      </vt:variant>
      <vt:variant>
        <vt:i4>5</vt:i4>
      </vt:variant>
      <vt:variant>
        <vt:lpwstr>http://www.elmundo.es/opinion/2016/10/06/57f54506468aeb707e8b4690.html</vt:lpwstr>
      </vt:variant>
      <vt:variant>
        <vt:lpwstr/>
      </vt:variant>
      <vt:variant>
        <vt:i4>3735639</vt:i4>
      </vt:variant>
      <vt:variant>
        <vt:i4>24</vt:i4>
      </vt:variant>
      <vt:variant>
        <vt:i4>0</vt:i4>
      </vt:variant>
      <vt:variant>
        <vt:i4>5</vt:i4>
      </vt:variant>
      <vt:variant>
        <vt:lpwstr>http://www.libertaddigital.com/opinion/emilio-campmany/la-leccion-colombiana-80184/</vt:lpwstr>
      </vt:variant>
      <vt:variant>
        <vt:lpwstr/>
      </vt:variant>
      <vt:variant>
        <vt:i4>1704013</vt:i4>
      </vt:variant>
      <vt:variant>
        <vt:i4>21</vt:i4>
      </vt:variant>
      <vt:variant>
        <vt:i4>0</vt:i4>
      </vt:variant>
      <vt:variant>
        <vt:i4>5</vt:i4>
      </vt:variant>
      <vt:variant>
        <vt:lpwstr>http://blogs.elconfidencial.com/espana/tribuna/2016-10-09/colombia-paz-cuestion-dignidad_1272337/</vt:lpwstr>
      </vt:variant>
      <vt:variant>
        <vt:lpwstr/>
      </vt:variant>
      <vt:variant>
        <vt:i4>262166</vt:i4>
      </vt:variant>
      <vt:variant>
        <vt:i4>18</vt:i4>
      </vt:variant>
      <vt:variant>
        <vt:i4>0</vt:i4>
      </vt:variant>
      <vt:variant>
        <vt:i4>5</vt:i4>
      </vt:variant>
      <vt:variant>
        <vt:lpwstr>https://twitter.com/Terrorismo_/status/783206606657949696</vt:lpwstr>
      </vt:variant>
      <vt:variant>
        <vt:lpwstr/>
      </vt:variant>
      <vt:variant>
        <vt:i4>393340</vt:i4>
      </vt:variant>
      <vt:variant>
        <vt:i4>15</vt:i4>
      </vt:variant>
      <vt:variant>
        <vt:i4>0</vt:i4>
      </vt:variant>
      <vt:variant>
        <vt:i4>5</vt:i4>
      </vt:variant>
      <vt:variant>
        <vt:lpwstr>http://oimc.blogspot.com/</vt:lpwstr>
      </vt:variant>
      <vt:variant>
        <vt:lpwstr/>
      </vt:variant>
      <vt:variant>
        <vt:i4>1966172</vt:i4>
      </vt:variant>
      <vt:variant>
        <vt:i4>12</vt:i4>
      </vt:variant>
      <vt:variant>
        <vt:i4>0</vt:i4>
      </vt:variant>
      <vt:variant>
        <vt:i4>5</vt:i4>
      </vt:variant>
      <vt:variant>
        <vt:lpwstr>http://santiagotimes.cl/</vt:lpwstr>
      </vt:variant>
      <vt:variant>
        <vt:lpwstr/>
      </vt:variant>
      <vt:variant>
        <vt:i4>4849751</vt:i4>
      </vt:variant>
      <vt:variant>
        <vt:i4>9</vt:i4>
      </vt:variant>
      <vt:variant>
        <vt:i4>0</vt:i4>
      </vt:variant>
      <vt:variant>
        <vt:i4>5</vt:i4>
      </vt:variant>
      <vt:variant>
        <vt:lpwstr>http://www.bolpress.com/</vt:lpwstr>
      </vt:variant>
      <vt:variant>
        <vt:lpwstr/>
      </vt:variant>
      <vt:variant>
        <vt:i4>1048579</vt:i4>
      </vt:variant>
      <vt:variant>
        <vt:i4>6</vt:i4>
      </vt:variant>
      <vt:variant>
        <vt:i4>0</vt:i4>
      </vt:variant>
      <vt:variant>
        <vt:i4>5</vt:i4>
      </vt:variant>
      <vt:variant>
        <vt:lpwstr>https://youtu.be/MudFEX9IiUM</vt:lpwstr>
      </vt:variant>
      <vt:variant>
        <vt:lpwstr/>
      </vt:variant>
      <vt:variant>
        <vt:i4>4980769</vt:i4>
      </vt:variant>
      <vt:variant>
        <vt:i4>3</vt:i4>
      </vt:variant>
      <vt:variant>
        <vt:i4>0</vt:i4>
      </vt:variant>
      <vt:variant>
        <vt:i4>5</vt:i4>
      </vt:variant>
      <vt:variant>
        <vt:lpwstr>http://www.tinku.org/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138</cp:revision>
  <dcterms:created xsi:type="dcterms:W3CDTF">2017-05-07T06:37:00Z</dcterms:created>
  <dcterms:modified xsi:type="dcterms:W3CDTF">2024-09-15T02:46:00Z</dcterms:modified>
</cp:coreProperties>
</file>