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F7E16" w14:textId="77777777" w:rsidR="00F2705A" w:rsidRPr="00213AF0" w:rsidRDefault="00F2705A" w:rsidP="00F2705A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DB50409" w14:textId="77777777" w:rsidR="00F2705A" w:rsidRPr="00F2705A" w:rsidRDefault="00F2705A" w:rsidP="00F2705A">
      <w:pPr>
        <w:jc w:val="center"/>
        <w:rPr>
          <w:smallCaps/>
          <w:sz w:val="24"/>
          <w:szCs w:val="24"/>
          <w:lang w:val="en-US"/>
        </w:rPr>
      </w:pPr>
      <w:r w:rsidRPr="00F2705A">
        <w:rPr>
          <w:smallCaps/>
          <w:sz w:val="24"/>
          <w:szCs w:val="24"/>
          <w:lang w:val="en-US"/>
        </w:rPr>
        <w:t>A Bibliography of Literary Theory, Criticism and Philology</w:t>
      </w:r>
    </w:p>
    <w:p w14:paraId="7468926D" w14:textId="77777777" w:rsidR="00F2705A" w:rsidRPr="00F2705A" w:rsidRDefault="00092A4E" w:rsidP="00F2705A">
      <w:pPr>
        <w:jc w:val="center"/>
        <w:rPr>
          <w:sz w:val="24"/>
          <w:szCs w:val="24"/>
        </w:rPr>
      </w:pPr>
      <w:hyperlink r:id="rId6" w:history="1">
        <w:r w:rsidR="00F2705A" w:rsidRPr="00F2705A">
          <w:rPr>
            <w:rStyle w:val="Hipervnculo"/>
            <w:sz w:val="24"/>
            <w:szCs w:val="24"/>
          </w:rPr>
          <w:t>http://bit.ly/abibliog</w:t>
        </w:r>
      </w:hyperlink>
      <w:r w:rsidR="00F2705A" w:rsidRPr="00F2705A">
        <w:rPr>
          <w:sz w:val="24"/>
          <w:szCs w:val="24"/>
        </w:rPr>
        <w:t xml:space="preserve"> </w:t>
      </w:r>
    </w:p>
    <w:p w14:paraId="6AC65289" w14:textId="77777777" w:rsidR="00F2705A" w:rsidRPr="00F2705A" w:rsidRDefault="00F2705A" w:rsidP="00F2705A">
      <w:pPr>
        <w:ind w:right="-1"/>
        <w:jc w:val="center"/>
        <w:rPr>
          <w:sz w:val="24"/>
          <w:szCs w:val="24"/>
        </w:rPr>
      </w:pPr>
      <w:r w:rsidRPr="00F2705A">
        <w:rPr>
          <w:sz w:val="24"/>
          <w:szCs w:val="24"/>
        </w:rPr>
        <w:t xml:space="preserve">by José Ángel </w:t>
      </w:r>
      <w:r w:rsidRPr="00F2705A">
        <w:rPr>
          <w:smallCaps/>
          <w:sz w:val="24"/>
          <w:szCs w:val="24"/>
        </w:rPr>
        <w:t>García Landa</w:t>
      </w:r>
    </w:p>
    <w:p w14:paraId="5559442F" w14:textId="77777777" w:rsidR="00F2705A" w:rsidRPr="00F2705A" w:rsidRDefault="00F2705A" w:rsidP="00F2705A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F2705A">
        <w:rPr>
          <w:sz w:val="24"/>
          <w:szCs w:val="24"/>
          <w:lang w:val="en-US"/>
        </w:rPr>
        <w:t>(University of Zaragoza, Spain)</w:t>
      </w:r>
    </w:p>
    <w:p w14:paraId="5C99A700" w14:textId="77777777" w:rsidR="00F2705A" w:rsidRPr="00F2705A" w:rsidRDefault="00F2705A" w:rsidP="00F2705A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0DA8825F" w14:textId="77777777" w:rsidR="00F2705A" w:rsidRPr="00F2705A" w:rsidRDefault="00F2705A" w:rsidP="00F2705A">
      <w:pPr>
        <w:jc w:val="center"/>
        <w:rPr>
          <w:color w:val="000000"/>
          <w:sz w:val="24"/>
          <w:szCs w:val="24"/>
          <w:lang w:val="en-US"/>
        </w:rPr>
      </w:pPr>
    </w:p>
    <w:p w14:paraId="4B8A6C62" w14:textId="77777777" w:rsidR="00076AE8" w:rsidRPr="00282956" w:rsidRDefault="00076AE8">
      <w:pPr>
        <w:pStyle w:val="Ttulo1"/>
        <w:rPr>
          <w:lang w:val="en-US"/>
        </w:rPr>
      </w:pPr>
      <w:r w:rsidRPr="00282956">
        <w:rPr>
          <w:lang w:val="en-US"/>
        </w:rPr>
        <w:t>Spanish Philology</w:t>
      </w:r>
    </w:p>
    <w:p w14:paraId="186CD447" w14:textId="77777777" w:rsidR="00076AE8" w:rsidRPr="00282956" w:rsidRDefault="00076AE8">
      <w:pPr>
        <w:rPr>
          <w:b/>
          <w:smallCaps/>
          <w:sz w:val="48"/>
          <w:lang w:val="en-US"/>
        </w:rPr>
      </w:pPr>
    </w:p>
    <w:p w14:paraId="2218781E" w14:textId="77777777" w:rsidR="00076AE8" w:rsidRPr="00282956" w:rsidRDefault="00076AE8">
      <w:pPr>
        <w:rPr>
          <w:b/>
          <w:smallCaps/>
          <w:sz w:val="48"/>
          <w:lang w:val="en-US"/>
        </w:rPr>
      </w:pPr>
    </w:p>
    <w:p w14:paraId="1FC4E5F3" w14:textId="77777777" w:rsidR="00076AE8" w:rsidRDefault="00076AE8">
      <w:pPr>
        <w:rPr>
          <w:b/>
        </w:rPr>
      </w:pPr>
      <w:r>
        <w:rPr>
          <w:b/>
        </w:rPr>
        <w:t>General</w:t>
      </w:r>
    </w:p>
    <w:p w14:paraId="5FB666F4" w14:textId="77777777" w:rsidR="00076AE8" w:rsidRDefault="00076AE8">
      <w:pPr>
        <w:rPr>
          <w:b/>
        </w:rPr>
      </w:pPr>
    </w:p>
    <w:p w14:paraId="73988A03" w14:textId="77777777" w:rsidR="00076AE8" w:rsidRDefault="00076AE8">
      <w:r>
        <w:t xml:space="preserve">Lapesa, Rafael. </w:t>
      </w:r>
      <w:r>
        <w:rPr>
          <w:i/>
        </w:rPr>
        <w:t>Introducción a los estudios literarios.</w:t>
      </w:r>
      <w:r>
        <w:t xml:space="preserve"> 12th ed. (Crítica y Estudios Literarios). Madrid: Cátedra, 1979.</w:t>
      </w:r>
    </w:p>
    <w:p w14:paraId="3DF37A18" w14:textId="77777777" w:rsidR="00076AE8" w:rsidRDefault="00076AE8">
      <w:pPr>
        <w:rPr>
          <w:b/>
        </w:rPr>
      </w:pPr>
    </w:p>
    <w:p w14:paraId="409FBEDD" w14:textId="77777777" w:rsidR="00076AE8" w:rsidRDefault="00076AE8">
      <w:pPr>
        <w:rPr>
          <w:b/>
        </w:rPr>
      </w:pPr>
    </w:p>
    <w:p w14:paraId="4B69FD73" w14:textId="77777777" w:rsidR="00076AE8" w:rsidRDefault="00076AE8">
      <w:pPr>
        <w:rPr>
          <w:b/>
        </w:rPr>
      </w:pPr>
    </w:p>
    <w:p w14:paraId="3C2D0476" w14:textId="77777777" w:rsidR="00076AE8" w:rsidRDefault="00076AE8">
      <w:pPr>
        <w:rPr>
          <w:b/>
        </w:rPr>
      </w:pPr>
    </w:p>
    <w:p w14:paraId="2610FAFC" w14:textId="77777777" w:rsidR="00076AE8" w:rsidRDefault="00076AE8">
      <w:pPr>
        <w:rPr>
          <w:b/>
        </w:rPr>
      </w:pPr>
      <w:r>
        <w:rPr>
          <w:b/>
        </w:rPr>
        <w:t>Miscellaneous</w:t>
      </w:r>
    </w:p>
    <w:p w14:paraId="74796066" w14:textId="77777777" w:rsidR="00076AE8" w:rsidRDefault="00076AE8">
      <w:pPr>
        <w:ind w:left="0" w:firstLine="0"/>
      </w:pPr>
    </w:p>
    <w:p w14:paraId="1687E370" w14:textId="77777777" w:rsidR="00E77C89" w:rsidRPr="00520B1B" w:rsidRDefault="00E77C89" w:rsidP="00E77C89">
      <w:pPr>
        <w:rPr>
          <w:szCs w:val="28"/>
          <w:lang w:val="en-US"/>
        </w:rPr>
      </w:pPr>
      <w:r w:rsidRPr="0017414C">
        <w:rPr>
          <w:szCs w:val="28"/>
        </w:rPr>
        <w:t>Abad Nebot, Fran</w:t>
      </w:r>
      <w:r>
        <w:rPr>
          <w:szCs w:val="28"/>
        </w:rPr>
        <w:t>c</w:t>
      </w:r>
      <w:r w:rsidRPr="0017414C">
        <w:rPr>
          <w:szCs w:val="28"/>
        </w:rPr>
        <w:t xml:space="preserve">isco "De Filología." </w:t>
      </w:r>
      <w:r>
        <w:rPr>
          <w:szCs w:val="28"/>
        </w:rPr>
        <w:t>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520B1B">
        <w:rPr>
          <w:szCs w:val="28"/>
          <w:lang w:val="en-US"/>
        </w:rPr>
        <w:t xml:space="preserve">1.565-75. Online at </w:t>
      </w:r>
      <w:r w:rsidRPr="00520B1B">
        <w:rPr>
          <w:i/>
          <w:szCs w:val="28"/>
          <w:lang w:val="en-US"/>
        </w:rPr>
        <w:t>Academia.*</w:t>
      </w:r>
    </w:p>
    <w:p w14:paraId="762CEF6A" w14:textId="77777777" w:rsidR="00E77C89" w:rsidRPr="00520B1B" w:rsidRDefault="00E77C89" w:rsidP="00E77C89">
      <w:pPr>
        <w:rPr>
          <w:szCs w:val="28"/>
          <w:lang w:val="en-US"/>
        </w:rPr>
      </w:pPr>
      <w:r w:rsidRPr="00520B1B">
        <w:rPr>
          <w:szCs w:val="28"/>
          <w:lang w:val="en-US"/>
        </w:rPr>
        <w:tab/>
      </w:r>
      <w:hyperlink r:id="rId7" w:history="1">
        <w:r w:rsidRPr="00520B1B">
          <w:rPr>
            <w:rStyle w:val="Hipervnculo"/>
            <w:lang w:val="en-US"/>
          </w:rPr>
          <w:t>https://www.academia.edu/41019749/</w:t>
        </w:r>
      </w:hyperlink>
    </w:p>
    <w:p w14:paraId="34E9AA66" w14:textId="77777777" w:rsidR="00E77C89" w:rsidRPr="00520B1B" w:rsidRDefault="00E77C89" w:rsidP="00E77C89">
      <w:pPr>
        <w:tabs>
          <w:tab w:val="left" w:pos="5760"/>
        </w:tabs>
        <w:rPr>
          <w:szCs w:val="28"/>
          <w:lang w:val="en-US"/>
        </w:rPr>
      </w:pPr>
      <w:r w:rsidRPr="00520B1B">
        <w:rPr>
          <w:szCs w:val="28"/>
          <w:lang w:val="en-US"/>
        </w:rPr>
        <w:tab/>
        <w:t>2019</w:t>
      </w:r>
    </w:p>
    <w:p w14:paraId="6F741480" w14:textId="77777777" w:rsidR="00EF01F3" w:rsidRDefault="00EF01F3" w:rsidP="00EF01F3">
      <w:r w:rsidRPr="00E77C89">
        <w:rPr>
          <w:lang w:val="en-US"/>
        </w:rPr>
        <w:t xml:space="preserve">Beltrán Almería, Luis. "New Historicism and Hispanism." </w:t>
      </w:r>
      <w:r>
        <w:rPr>
          <w:i/>
        </w:rPr>
        <w:t>Academia</w:t>
      </w:r>
      <w:r>
        <w:t xml:space="preserve"> 3 Nov. 2013.*</w:t>
      </w:r>
    </w:p>
    <w:p w14:paraId="53435E9F" w14:textId="77777777" w:rsidR="00EF01F3" w:rsidRDefault="00EF01F3" w:rsidP="00EF01F3">
      <w:r>
        <w:tab/>
      </w:r>
      <w:hyperlink r:id="rId8" w:history="1">
        <w:r w:rsidRPr="005C11A9">
          <w:rPr>
            <w:rStyle w:val="Hipervnculo"/>
          </w:rPr>
          <w:t>http://www.academia.edu/4963695/New_Historicism_and_Hispanism</w:t>
        </w:r>
      </w:hyperlink>
    </w:p>
    <w:p w14:paraId="5A91D7CC" w14:textId="77777777" w:rsidR="00EF01F3" w:rsidRPr="000E0E50" w:rsidRDefault="00EF01F3" w:rsidP="00EF01F3">
      <w:r>
        <w:tab/>
        <w:t>2013</w:t>
      </w:r>
    </w:p>
    <w:p w14:paraId="28108560" w14:textId="77777777" w:rsidR="00E07B48" w:rsidRPr="00645668" w:rsidRDefault="00E07B48" w:rsidP="00E07B48">
      <w:pPr>
        <w:rPr>
          <w:szCs w:val="28"/>
          <w:lang w:eastAsia="en-US"/>
        </w:rPr>
      </w:pPr>
      <w:r>
        <w:rPr>
          <w:iCs/>
          <w:szCs w:val="28"/>
          <w:lang w:eastAsia="en-US"/>
        </w:rPr>
        <w:t>Blecua Teijeiro, José Manuel</w:t>
      </w:r>
      <w:r>
        <w:rPr>
          <w:i/>
          <w:iCs/>
          <w:szCs w:val="28"/>
          <w:lang w:eastAsia="en-US"/>
        </w:rPr>
        <w:t xml:space="preserve">. </w:t>
      </w:r>
      <w:r w:rsidRPr="00645668">
        <w:rPr>
          <w:i/>
          <w:iCs/>
          <w:szCs w:val="28"/>
          <w:lang w:eastAsia="en-US"/>
        </w:rPr>
        <w:t>Preceptiva literaria y nociones de gramática histórica</w:t>
      </w:r>
      <w:r>
        <w:rPr>
          <w:szCs w:val="28"/>
          <w:lang w:eastAsia="en-US"/>
        </w:rPr>
        <w:t xml:space="preserve">. </w:t>
      </w:r>
      <w:r w:rsidRPr="00645668">
        <w:rPr>
          <w:szCs w:val="28"/>
          <w:lang w:eastAsia="en-US"/>
        </w:rPr>
        <w:t>Zaragoza: Aula, 1944.</w:t>
      </w:r>
    </w:p>
    <w:p w14:paraId="1CD98CAB" w14:textId="77777777" w:rsidR="00076AE8" w:rsidRPr="00282956" w:rsidRDefault="00076AE8" w:rsidP="00076AE8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82992">
        <w:rPr>
          <w:i/>
          <w:lang w:bidi="es-ES_tradnl"/>
        </w:rPr>
        <w:t>Discursos críticos / Prácticas textuales: El hispanismo en los Estados Unidos.</w:t>
      </w:r>
      <w:r w:rsidRPr="00082992">
        <w:rPr>
          <w:lang w:bidi="es-ES_tradnl"/>
        </w:rPr>
        <w:t xml:space="preserve"> </w:t>
      </w:r>
      <w:r w:rsidRPr="00282956">
        <w:rPr>
          <w:lang w:val="en-US" w:bidi="es-ES_tradnl"/>
        </w:rPr>
        <w:t xml:space="preserve">Madrid: Visor, 1999. </w:t>
      </w:r>
    </w:p>
    <w:p w14:paraId="60F638F6" w14:textId="77777777" w:rsidR="00363819" w:rsidRPr="00282956" w:rsidRDefault="00363819" w:rsidP="00363819">
      <w:pPr>
        <w:rPr>
          <w:lang w:val="en-US"/>
        </w:rPr>
      </w:pPr>
      <w:r w:rsidRPr="00282956">
        <w:rPr>
          <w:i/>
          <w:lang w:val="en-US"/>
        </w:rPr>
        <w:t>Hispanic Studies in Honour of I. González Llubera.</w:t>
      </w:r>
      <w:r w:rsidRPr="00282956">
        <w:rPr>
          <w:lang w:val="en-US"/>
        </w:rPr>
        <w:t xml:space="preserve"> Oxford, 1959.</w:t>
      </w:r>
    </w:p>
    <w:p w14:paraId="60F42216" w14:textId="77777777" w:rsidR="00076AE8" w:rsidRPr="003032CE" w:rsidRDefault="00076AE8" w:rsidP="00076AE8">
      <w:r w:rsidRPr="00282956">
        <w:rPr>
          <w:lang w:val="en-US"/>
        </w:rPr>
        <w:t xml:space="preserve">Hoeg, Jerry, and Kevin S. Larsen, eds. </w:t>
      </w:r>
      <w:r w:rsidRPr="00282956">
        <w:rPr>
          <w:i/>
          <w:lang w:val="en-US"/>
        </w:rPr>
        <w:t>Interdisciplinary Essays on Darwinism in Hispanic Literature and Film: The Intersection of Science and the Humanities.</w:t>
      </w:r>
      <w:r w:rsidRPr="00282956">
        <w:rPr>
          <w:lang w:val="en-US"/>
        </w:rPr>
        <w:t xml:space="preserve"> </w:t>
      </w:r>
      <w:r w:rsidRPr="003032CE">
        <w:t>Edwin Mellen, 2009.*</w:t>
      </w:r>
    </w:p>
    <w:p w14:paraId="10CC9557" w14:textId="77777777" w:rsidR="00076AE8" w:rsidRDefault="00076AE8" w:rsidP="00076AE8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Jónsdóttir, Margrét. "El hispanismo, la red y el futuro de la diversidad cultural." In </w:t>
      </w:r>
      <w:r>
        <w:rPr>
          <w:i/>
          <w:color w:val="000000"/>
        </w:rPr>
        <w:t xml:space="preserve">El porvenir del español en la sociedad del conocimiento. </w:t>
      </w:r>
      <w:r>
        <w:rPr>
          <w:color w:val="000000"/>
        </w:rPr>
        <w:t xml:space="preserve">Ed. Jaime Otero and Hermógenes Perdiguero. </w:t>
      </w:r>
      <w:r>
        <w:rPr>
          <w:color w:val="000000"/>
        </w:rPr>
        <w:lastRenderedPageBreak/>
        <w:t>Fundación Caja de Burgos, 2006.</w:t>
      </w:r>
    </w:p>
    <w:p w14:paraId="283677AF" w14:textId="77777777" w:rsidR="004D272A" w:rsidRPr="008C6010" w:rsidRDefault="004D272A" w:rsidP="004D272A">
      <w:pPr>
        <w:tabs>
          <w:tab w:val="left" w:pos="5760"/>
        </w:tabs>
        <w:rPr>
          <w:szCs w:val="28"/>
        </w:rPr>
      </w:pPr>
      <w:r w:rsidRPr="002E1186">
        <w:rPr>
          <w:szCs w:val="28"/>
          <w:lang w:val="es-ES"/>
        </w:rPr>
        <w:t>Laín Corona, Guillermo, and Rocío Santiago Nogales</w:t>
      </w:r>
      <w:r>
        <w:rPr>
          <w:szCs w:val="28"/>
          <w:lang w:val="es-ES"/>
        </w:rPr>
        <w:t>, eds.</w:t>
      </w:r>
      <w:r>
        <w:rPr>
          <w:szCs w:val="28"/>
        </w:rPr>
        <w:t xml:space="preserve"> </w:t>
      </w:r>
      <w:r>
        <w:rPr>
          <w:i/>
          <w:szCs w:val="28"/>
        </w:rPr>
        <w:t>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</w:t>
      </w:r>
      <w:r>
        <w:rPr>
          <w:szCs w:val="28"/>
        </w:rPr>
        <w:t xml:space="preserve">3 vols. Vol. 1: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Vol. 2: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 xml:space="preserve">Vol. 3: </w:t>
      </w:r>
      <w:r>
        <w:rPr>
          <w:i/>
          <w:szCs w:val="28"/>
        </w:rPr>
        <w:t>Teatro, (auto)biografía y autoficción (2000-2018) en homenaje al profesor José Romera Castillo.</w:t>
      </w:r>
      <w:r>
        <w:rPr>
          <w:szCs w:val="28"/>
        </w:rPr>
        <w:t xml:space="preserve"> (Biblioteca Filológica Hispana). </w:t>
      </w:r>
      <w:r w:rsidRPr="00CE6722">
        <w:rPr>
          <w:szCs w:val="28"/>
        </w:rPr>
        <w:t>Madrid: Visor, 2018.</w:t>
      </w:r>
    </w:p>
    <w:p w14:paraId="4C9A4439" w14:textId="77777777" w:rsidR="004D272A" w:rsidRDefault="004D272A" w:rsidP="004D272A">
      <w:pPr>
        <w:tabs>
          <w:tab w:val="left" w:pos="5760"/>
        </w:tabs>
        <w:rPr>
          <w:szCs w:val="28"/>
        </w:rPr>
      </w:pPr>
      <w:r w:rsidRPr="008C6010">
        <w:rPr>
          <w:szCs w:val="28"/>
        </w:rPr>
        <w:tab/>
      </w:r>
      <w:hyperlink r:id="rId9" w:history="1">
        <w:r w:rsidRPr="00622E7A">
          <w:rPr>
            <w:rStyle w:val="Hipervnculo"/>
            <w:szCs w:val="28"/>
          </w:rPr>
          <w:t>https://dialnet.unirioja.es/servlet/libro?codigo=723934</w:t>
        </w:r>
      </w:hyperlink>
      <w:r>
        <w:rPr>
          <w:szCs w:val="28"/>
        </w:rPr>
        <w:t xml:space="preserve"> </w:t>
      </w:r>
    </w:p>
    <w:p w14:paraId="55381BC4" w14:textId="77777777" w:rsidR="004D272A" w:rsidRDefault="004D272A" w:rsidP="004D272A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1389DAF0" w14:textId="77777777" w:rsidR="00076AE8" w:rsidRPr="00FA0C2E" w:rsidRDefault="00076AE8" w:rsidP="00076AE8">
      <w:r w:rsidRPr="00FA0C2E">
        <w:t xml:space="preserve">Martínez González, Antonio, ed.  </w:t>
      </w:r>
      <w:r w:rsidRPr="00FA0C2E">
        <w:rPr>
          <w:i/>
        </w:rPr>
        <w:t>Estudios de Filología Hispánica I (Estudios lingüísticos y literarios).</w:t>
      </w:r>
      <w:r w:rsidRPr="00FA0C2E">
        <w:t xml:space="preserve"> Ed. Antonio Martínez González. Granada: U de Granada, 1996. </w:t>
      </w:r>
    </w:p>
    <w:p w14:paraId="2AA0E2BC" w14:textId="77777777" w:rsidR="00076AE8" w:rsidRDefault="00076AE8">
      <w:r>
        <w:t xml:space="preserve">Noya Beiroa, Raquel, and Ana Luisa Posada Luaces, eds. </w:t>
      </w:r>
      <w:r>
        <w:rPr>
          <w:i/>
        </w:rPr>
        <w:t>Actas del VII Simposio Nacional de la Federación de Asociaciones de Profesores de Español.</w:t>
      </w:r>
      <w:r>
        <w:t xml:space="preserve"> Lugo: Servicio de Publicaciones, Diputación Provincial de Lugo, 1999.</w:t>
      </w:r>
    </w:p>
    <w:p w14:paraId="79270CF3" w14:textId="77777777" w:rsidR="00076AE8" w:rsidRDefault="00076AE8">
      <w:r>
        <w:t xml:space="preserve">Pottier, Bernard. </w:t>
      </w:r>
      <w:r>
        <w:rPr>
          <w:i/>
        </w:rPr>
        <w:t>Lingüística moderna y filología hispánica.</w:t>
      </w:r>
      <w:r>
        <w:t xml:space="preserve"> Trans. Marín Blanco Álvarez. (Biblioteca Románica Hispánica). Madrid: Gredos, 1968.</w:t>
      </w:r>
    </w:p>
    <w:p w14:paraId="6A28D17E" w14:textId="77777777" w:rsidR="00076AE8" w:rsidRDefault="00076AE8">
      <w:pPr>
        <w:rPr>
          <w:b/>
          <w:smallCaps/>
          <w:sz w:val="48"/>
        </w:rPr>
      </w:pPr>
    </w:p>
    <w:p w14:paraId="3AF9BB7F" w14:textId="77777777" w:rsidR="00076AE8" w:rsidRDefault="00076AE8">
      <w:pPr>
        <w:rPr>
          <w:b/>
          <w:smallCaps/>
          <w:sz w:val="48"/>
        </w:rPr>
      </w:pPr>
    </w:p>
    <w:p w14:paraId="199AC01F" w14:textId="77777777" w:rsidR="00076AE8" w:rsidRDefault="00076AE8">
      <w:pPr>
        <w:rPr>
          <w:b/>
          <w:smallCaps/>
          <w:sz w:val="48"/>
        </w:rPr>
      </w:pPr>
    </w:p>
    <w:p w14:paraId="60C91597" w14:textId="33BCB80D" w:rsidR="00076AE8" w:rsidRDefault="00076AE8">
      <w:pPr>
        <w:rPr>
          <w:b/>
          <w:smallCaps/>
          <w:sz w:val="48"/>
        </w:rPr>
      </w:pPr>
    </w:p>
    <w:p w14:paraId="428279BF" w14:textId="77777777" w:rsidR="008F6A89" w:rsidRDefault="008F6A89">
      <w:r>
        <w:t>Bibliography</w:t>
      </w:r>
    </w:p>
    <w:p w14:paraId="710E1954" w14:textId="77777777" w:rsidR="008F6A89" w:rsidRDefault="008F6A89"/>
    <w:p w14:paraId="1394BFB7" w14:textId="77777777" w:rsidR="008F6A89" w:rsidRDefault="008F6A89"/>
    <w:p w14:paraId="4C8B80EF" w14:textId="77777777" w:rsidR="008F6A89" w:rsidRDefault="008F6A89" w:rsidP="008F6A89">
      <w:pPr>
        <w:rPr>
          <w:szCs w:val="28"/>
        </w:rPr>
      </w:pPr>
      <w:r w:rsidRPr="00F22FFE">
        <w:rPr>
          <w:i/>
          <w:szCs w:val="28"/>
          <w:lang w:val="es-ES"/>
        </w:rPr>
        <w:t xml:space="preserve">Biblioteca Virtual de la </w:t>
      </w:r>
      <w:r>
        <w:rPr>
          <w:i/>
          <w:szCs w:val="28"/>
        </w:rPr>
        <w:t>Filología Española.</w:t>
      </w:r>
      <w:r>
        <w:rPr>
          <w:szCs w:val="28"/>
        </w:rPr>
        <w:t xml:space="preserve"> (Bibliography; ed. Manuel Alvar Ezquerra et al.).</w:t>
      </w:r>
      <w:r>
        <w:rPr>
          <w:i/>
          <w:szCs w:val="28"/>
        </w:rPr>
        <w:t>*</w:t>
      </w:r>
    </w:p>
    <w:p w14:paraId="1EDE262B" w14:textId="77777777" w:rsidR="008F6A89" w:rsidRPr="005F25C4" w:rsidRDefault="008F6A89" w:rsidP="008F6A89">
      <w:pPr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10" w:history="1">
        <w:r w:rsidRPr="005F25C4">
          <w:rPr>
            <w:rStyle w:val="Hipervnculo"/>
            <w:szCs w:val="28"/>
            <w:lang w:val="es-ES"/>
          </w:rPr>
          <w:t>https://www.bvfe.es/</w:t>
        </w:r>
      </w:hyperlink>
    </w:p>
    <w:p w14:paraId="4B6B1530" w14:textId="77777777" w:rsidR="008F6A89" w:rsidRPr="005F25C4" w:rsidRDefault="008F6A89" w:rsidP="008F6A89">
      <w:pPr>
        <w:rPr>
          <w:szCs w:val="28"/>
          <w:lang w:val="es-ES"/>
        </w:rPr>
      </w:pPr>
      <w:r w:rsidRPr="005F25C4">
        <w:rPr>
          <w:szCs w:val="28"/>
          <w:lang w:val="es-ES"/>
        </w:rPr>
        <w:tab/>
        <w:t>2020</w:t>
      </w:r>
    </w:p>
    <w:p w14:paraId="6618BCE9" w14:textId="77777777" w:rsidR="008F6A89" w:rsidRDefault="008F6A89" w:rsidP="008F6A89">
      <w:pPr>
        <w:rPr>
          <w:lang w:val="es-ES"/>
        </w:rPr>
      </w:pPr>
    </w:p>
    <w:p w14:paraId="54B2C8A4" w14:textId="328E972E" w:rsidR="002E269E" w:rsidRDefault="002E269E" w:rsidP="002E269E">
      <w:pPr>
        <w:rPr>
          <w:lang w:val="en-US"/>
        </w:rPr>
      </w:pPr>
      <w:r w:rsidRPr="002E269E">
        <w:rPr>
          <w:lang w:val="es-ES"/>
        </w:rPr>
        <w:t xml:space="preserve">García Landa, José Angel. </w:t>
      </w:r>
      <w:r w:rsidRPr="00FB105F">
        <w:rPr>
          <w:lang w:val="en-US"/>
        </w:rPr>
        <w:t>"</w:t>
      </w:r>
      <w:r>
        <w:rPr>
          <w:lang w:val="en-US"/>
        </w:rPr>
        <w:t>Filología Hispánica / Spanish Philology</w:t>
      </w:r>
      <w:r w:rsidRPr="00FB105F">
        <w:rPr>
          <w:lang w:val="en-US"/>
        </w:rPr>
        <w:t xml:space="preserve">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 xml:space="preserve">, and Philology </w:t>
      </w:r>
      <w:r>
        <w:rPr>
          <w:lang w:val="en-US"/>
        </w:rPr>
        <w:t xml:space="preserve"> 28 May 2023.*</w:t>
      </w:r>
    </w:p>
    <w:p w14:paraId="69C82F6A" w14:textId="77777777" w:rsidR="002E269E" w:rsidRDefault="002E269E" w:rsidP="002E269E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EF3866">
          <w:rPr>
            <w:rStyle w:val="Hipervnculo"/>
            <w:lang w:val="en-US"/>
          </w:rPr>
          <w:t>https://bibliojagl.blogspot.com/2023/05/filologia-espanola.html</w:t>
        </w:r>
      </w:hyperlink>
    </w:p>
    <w:p w14:paraId="3FCFEEAB" w14:textId="77777777" w:rsidR="002E269E" w:rsidRPr="002E269E" w:rsidRDefault="002E269E" w:rsidP="002E269E">
      <w:pPr>
        <w:rPr>
          <w:lang w:val="es-ES"/>
        </w:rPr>
      </w:pPr>
      <w:r>
        <w:rPr>
          <w:lang w:val="en-US"/>
        </w:rPr>
        <w:tab/>
      </w:r>
      <w:r w:rsidRPr="002E269E">
        <w:rPr>
          <w:lang w:val="es-ES"/>
        </w:rPr>
        <w:t>2023</w:t>
      </w:r>
    </w:p>
    <w:p w14:paraId="66D6ACDF" w14:textId="77777777" w:rsidR="002E269E" w:rsidRPr="005F25C4" w:rsidRDefault="002E269E" w:rsidP="008F6A89">
      <w:pPr>
        <w:rPr>
          <w:lang w:val="es-ES"/>
        </w:rPr>
      </w:pPr>
    </w:p>
    <w:p w14:paraId="27BEB0AA" w14:textId="77777777" w:rsidR="005F25C4" w:rsidRDefault="005F25C4" w:rsidP="005F25C4">
      <w:pPr>
        <w:rPr>
          <w:szCs w:val="28"/>
        </w:rPr>
      </w:pPr>
      <w:r w:rsidRPr="00EA6D3F">
        <w:rPr>
          <w:szCs w:val="28"/>
          <w:lang w:val="es-ES"/>
        </w:rPr>
        <w:lastRenderedPageBreak/>
        <w:t>Quirós García, Mariano</w:t>
      </w:r>
      <w:r>
        <w:rPr>
          <w:szCs w:val="28"/>
        </w:rPr>
        <w:t xml:space="preserve">, and Rosabel SanSegundo Cachero. "Bibliografía." </w:t>
      </w:r>
      <w:r>
        <w:rPr>
          <w:i/>
          <w:szCs w:val="28"/>
        </w:rPr>
        <w:t>Revista de Filología Hispánica</w:t>
      </w:r>
      <w:r>
        <w:rPr>
          <w:szCs w:val="28"/>
        </w:rPr>
        <w:t xml:space="preserve"> 93.2 (July-Dec. 2013): 361-467.*</w:t>
      </w:r>
    </w:p>
    <w:p w14:paraId="598C3A3B" w14:textId="77777777" w:rsidR="005F25C4" w:rsidRPr="00FC5BC7" w:rsidRDefault="005F25C4" w:rsidP="005F25C4">
      <w:pPr>
        <w:rPr>
          <w:szCs w:val="28"/>
          <w:lang w:val="es-ES"/>
        </w:rPr>
      </w:pPr>
      <w:r>
        <w:rPr>
          <w:szCs w:val="28"/>
        </w:rPr>
        <w:tab/>
        <w:t>Doi: 10.3989/rfe.2013.13</w:t>
      </w:r>
    </w:p>
    <w:p w14:paraId="73A2C66B" w14:textId="77777777" w:rsidR="005F25C4" w:rsidRPr="00EA6D3F" w:rsidRDefault="005F25C4" w:rsidP="005F25C4">
      <w:pPr>
        <w:rPr>
          <w:szCs w:val="28"/>
          <w:lang w:val="es-ES"/>
        </w:rPr>
      </w:pPr>
      <w:r w:rsidRPr="00EA6D3F">
        <w:rPr>
          <w:szCs w:val="28"/>
          <w:lang w:val="es-ES"/>
        </w:rPr>
        <w:tab/>
      </w:r>
      <w:hyperlink r:id="rId12" w:history="1">
        <w:r w:rsidRPr="00EA6D3F">
          <w:rPr>
            <w:rStyle w:val="Hipervnculo"/>
            <w:szCs w:val="28"/>
            <w:lang w:val="es-ES"/>
          </w:rPr>
          <w:t>https://www.academia.edu/37521050/</w:t>
        </w:r>
      </w:hyperlink>
    </w:p>
    <w:p w14:paraId="46A2E0AB" w14:textId="77777777" w:rsidR="005F25C4" w:rsidRPr="00EA6D3F" w:rsidRDefault="005F25C4" w:rsidP="005F25C4">
      <w:pPr>
        <w:rPr>
          <w:szCs w:val="28"/>
          <w:lang w:val="es-ES"/>
        </w:rPr>
      </w:pPr>
      <w:r w:rsidRPr="00EA6D3F">
        <w:rPr>
          <w:szCs w:val="28"/>
          <w:lang w:val="es-ES"/>
        </w:rPr>
        <w:tab/>
        <w:t>2020</w:t>
      </w:r>
    </w:p>
    <w:p w14:paraId="436D0F59" w14:textId="77777777" w:rsidR="008F6A89" w:rsidRPr="005F25C4" w:rsidRDefault="008F6A89">
      <w:pPr>
        <w:rPr>
          <w:lang w:val="es-ES"/>
        </w:rPr>
      </w:pPr>
    </w:p>
    <w:p w14:paraId="7BA44994" w14:textId="77777777" w:rsidR="008F6A89" w:rsidRPr="005F25C4" w:rsidRDefault="008F6A89">
      <w:pPr>
        <w:rPr>
          <w:lang w:val="es-ES"/>
        </w:rPr>
      </w:pPr>
    </w:p>
    <w:p w14:paraId="01172D79" w14:textId="77777777" w:rsidR="008F6A89" w:rsidRPr="005F25C4" w:rsidRDefault="008F6A89">
      <w:pPr>
        <w:rPr>
          <w:lang w:val="es-ES"/>
        </w:rPr>
      </w:pPr>
    </w:p>
    <w:p w14:paraId="13294C33" w14:textId="77777777" w:rsidR="008F6A89" w:rsidRPr="005F25C4" w:rsidRDefault="008F6A89">
      <w:pPr>
        <w:rPr>
          <w:lang w:val="es-ES"/>
        </w:rPr>
      </w:pPr>
    </w:p>
    <w:p w14:paraId="1D4E21C4" w14:textId="71382D28" w:rsidR="00076AE8" w:rsidRPr="005F25C4" w:rsidRDefault="00076AE8">
      <w:pPr>
        <w:rPr>
          <w:lang w:val="es-ES"/>
        </w:rPr>
      </w:pPr>
      <w:r w:rsidRPr="005F25C4">
        <w:rPr>
          <w:lang w:val="es-ES"/>
        </w:rPr>
        <w:t>Internet resources</w:t>
      </w:r>
    </w:p>
    <w:p w14:paraId="597222DC" w14:textId="77777777" w:rsidR="00076AE8" w:rsidRPr="005F25C4" w:rsidRDefault="00076AE8">
      <w:pPr>
        <w:rPr>
          <w:lang w:val="es-ES"/>
        </w:rPr>
      </w:pPr>
    </w:p>
    <w:p w14:paraId="14B2CAF0" w14:textId="77777777" w:rsidR="008F6A89" w:rsidRPr="005F25C4" w:rsidRDefault="008F6A89" w:rsidP="008F6A89">
      <w:pPr>
        <w:rPr>
          <w:szCs w:val="28"/>
          <w:lang w:val="es-ES"/>
        </w:rPr>
      </w:pPr>
    </w:p>
    <w:p w14:paraId="2C701720" w14:textId="4A362B80" w:rsidR="008F6A89" w:rsidRDefault="008F6A89" w:rsidP="008F6A89">
      <w:pPr>
        <w:rPr>
          <w:szCs w:val="28"/>
        </w:rPr>
      </w:pPr>
      <w:r w:rsidRPr="00F22FFE">
        <w:rPr>
          <w:i/>
          <w:szCs w:val="28"/>
          <w:lang w:val="es-ES"/>
        </w:rPr>
        <w:t xml:space="preserve">Biblioteca Virtual de la </w:t>
      </w:r>
      <w:r>
        <w:rPr>
          <w:i/>
          <w:szCs w:val="28"/>
        </w:rPr>
        <w:t>Filología Española.</w:t>
      </w:r>
      <w:r>
        <w:rPr>
          <w:szCs w:val="28"/>
        </w:rPr>
        <w:t xml:space="preserve"> (Bibliography; ed. Manuel Alvar Ezquerra et al.).</w:t>
      </w:r>
      <w:r>
        <w:rPr>
          <w:i/>
          <w:szCs w:val="28"/>
        </w:rPr>
        <w:t>*</w:t>
      </w:r>
    </w:p>
    <w:p w14:paraId="4086EE21" w14:textId="4C1CA510" w:rsidR="008F6A89" w:rsidRDefault="008F6A89" w:rsidP="008F6A89">
      <w:pPr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13" w:history="1">
        <w:r w:rsidRPr="00D43EC5">
          <w:rPr>
            <w:rStyle w:val="Hipervnculo"/>
            <w:szCs w:val="28"/>
            <w:lang w:val="es-ES"/>
          </w:rPr>
          <w:t>https://www.bvfe.es/</w:t>
        </w:r>
      </w:hyperlink>
    </w:p>
    <w:p w14:paraId="32B3BAA4" w14:textId="68D8FA9B" w:rsidR="008F6A89" w:rsidRPr="008F6A89" w:rsidRDefault="008F6A89" w:rsidP="008F6A89">
      <w:pPr>
        <w:rPr>
          <w:szCs w:val="28"/>
          <w:lang w:val="es-ES"/>
        </w:rPr>
      </w:pPr>
      <w:r>
        <w:rPr>
          <w:szCs w:val="28"/>
          <w:lang w:val="es-ES"/>
        </w:rPr>
        <w:tab/>
        <w:t>2020</w:t>
      </w:r>
    </w:p>
    <w:p w14:paraId="25323681" w14:textId="77777777" w:rsidR="00076AE8" w:rsidRPr="008F6A89" w:rsidRDefault="00076AE8">
      <w:pPr>
        <w:rPr>
          <w:lang w:val="es-ES"/>
        </w:rPr>
      </w:pPr>
    </w:p>
    <w:p w14:paraId="7AD64544" w14:textId="77777777" w:rsidR="00A303B7" w:rsidRDefault="00A303B7"/>
    <w:p w14:paraId="092C3565" w14:textId="0A0E0433" w:rsidR="00A303B7" w:rsidRDefault="00A303B7">
      <w:r>
        <w:t xml:space="preserve">"Filólogos de España." </w:t>
      </w:r>
      <w:r>
        <w:rPr>
          <w:i/>
        </w:rPr>
        <w:t>Wikipedia: La Enciclopedia Libre.*</w:t>
      </w:r>
    </w:p>
    <w:p w14:paraId="56C3BBBE" w14:textId="1F9245FC" w:rsidR="00A303B7" w:rsidRDefault="00A303B7">
      <w:r>
        <w:tab/>
      </w:r>
      <w:hyperlink r:id="rId14" w:history="1">
        <w:r w:rsidRPr="00F35836">
          <w:rPr>
            <w:rStyle w:val="Hipervnculo"/>
          </w:rPr>
          <w:t>https://es.wikipedia.org/wiki/Categor%C3%ADa:Fil%C3%B3logos_de_Espa%C3%B1a</w:t>
        </w:r>
      </w:hyperlink>
    </w:p>
    <w:p w14:paraId="378BB371" w14:textId="4087A9CB" w:rsidR="00A303B7" w:rsidRPr="00A303B7" w:rsidRDefault="00A303B7">
      <w:r>
        <w:tab/>
        <w:t>2018</w:t>
      </w:r>
    </w:p>
    <w:p w14:paraId="2F89ADE2" w14:textId="0656CD58" w:rsidR="00A303B7" w:rsidRDefault="00A303B7">
      <w:pPr>
        <w:rPr>
          <w:color w:val="000000"/>
        </w:rPr>
      </w:pPr>
    </w:p>
    <w:p w14:paraId="4F2A2267" w14:textId="77777777" w:rsidR="00282956" w:rsidRDefault="00282956" w:rsidP="00282956">
      <w:pPr>
        <w:tabs>
          <w:tab w:val="left" w:pos="708"/>
          <w:tab w:val="left" w:pos="1416"/>
        </w:tabs>
      </w:pPr>
      <w:r>
        <w:t xml:space="preserve">"Filólogos de España del siglo XXI." </w:t>
      </w:r>
      <w:r>
        <w:rPr>
          <w:i/>
        </w:rPr>
        <w:t>Wikipedia: La enciclopedia libre.*</w:t>
      </w:r>
    </w:p>
    <w:p w14:paraId="1E76A848" w14:textId="77777777" w:rsidR="00282956" w:rsidRDefault="00282956" w:rsidP="00282956">
      <w:pPr>
        <w:tabs>
          <w:tab w:val="left" w:pos="708"/>
          <w:tab w:val="left" w:pos="1416"/>
        </w:tabs>
      </w:pPr>
      <w:r>
        <w:tab/>
      </w:r>
      <w:hyperlink r:id="rId15" w:history="1">
        <w:r w:rsidRPr="00AD7BB7">
          <w:rPr>
            <w:rStyle w:val="Hipervnculo"/>
          </w:rPr>
          <w:t>https://es.wikipedia.org/wiki/Categor%C3%ADa:Fil%C3%B3logos_de_Espa%C3%B1a_del_siglo_XXI</w:t>
        </w:r>
      </w:hyperlink>
    </w:p>
    <w:p w14:paraId="492283FC" w14:textId="77777777" w:rsidR="00282956" w:rsidRDefault="00282956" w:rsidP="00282956">
      <w:pPr>
        <w:tabs>
          <w:tab w:val="left" w:pos="708"/>
          <w:tab w:val="left" w:pos="1416"/>
        </w:tabs>
      </w:pPr>
      <w:r>
        <w:tab/>
        <w:t>2019</w:t>
      </w:r>
    </w:p>
    <w:p w14:paraId="4B10661C" w14:textId="77777777" w:rsidR="00282956" w:rsidRDefault="00282956">
      <w:pPr>
        <w:rPr>
          <w:color w:val="000000"/>
        </w:rPr>
      </w:pPr>
    </w:p>
    <w:p w14:paraId="1261ADE9" w14:textId="77777777" w:rsidR="00076AE8" w:rsidRDefault="00076AE8">
      <w:pPr>
        <w:rPr>
          <w:color w:val="000000"/>
        </w:rPr>
      </w:pPr>
      <w:r>
        <w:rPr>
          <w:color w:val="000000"/>
        </w:rPr>
        <w:t>Foro Académico de Información e Investigación en Hispanismo</w:t>
      </w:r>
    </w:p>
    <w:p w14:paraId="48597C37" w14:textId="77777777" w:rsidR="00076AE8" w:rsidRDefault="00092A4E">
      <w:pPr>
        <w:ind w:hanging="11"/>
      </w:pPr>
      <w:hyperlink r:id="rId16" w:history="1">
        <w:r w:rsidR="00076AE8">
          <w:rPr>
            <w:rStyle w:val="Hipervnculo"/>
          </w:rPr>
          <w:t>ACADEMIASOFIA@LISTSERV.REDIRIS.ES</w:t>
        </w:r>
      </w:hyperlink>
      <w:r w:rsidR="00076AE8">
        <w:rPr>
          <w:color w:val="000000"/>
        </w:rPr>
        <w:t xml:space="preserve"> </w:t>
      </w:r>
      <w:hyperlink r:id="rId17" w:history="1">
        <w:r w:rsidR="00076AE8">
          <w:rPr>
            <w:rStyle w:val="Hipervnculo"/>
          </w:rPr>
          <w:t>http://listserv.rediris.es/cgi-bin/wa?SUBED1=academiasofia&amp;A=1</w:t>
        </w:r>
      </w:hyperlink>
      <w:r w:rsidR="00076AE8">
        <w:t xml:space="preserve"> </w:t>
      </w:r>
    </w:p>
    <w:p w14:paraId="2BFF2924" w14:textId="77777777" w:rsidR="00076AE8" w:rsidRDefault="00076AE8"/>
    <w:p w14:paraId="76DA17C7" w14:textId="77777777" w:rsidR="00076AE8" w:rsidRDefault="00076AE8">
      <w:pPr>
        <w:rPr>
          <w:color w:val="000000"/>
        </w:rPr>
      </w:pPr>
      <w:r>
        <w:rPr>
          <w:i/>
          <w:color w:val="000000"/>
        </w:rPr>
        <w:t>Foro de Hispanismo.</w:t>
      </w:r>
      <w:r>
        <w:rPr>
          <w:color w:val="000000"/>
        </w:rPr>
        <w:t xml:space="preserve"> (Jesús G. Maestro).</w:t>
      </w:r>
    </w:p>
    <w:p w14:paraId="27CF14FF" w14:textId="77777777" w:rsidR="00076AE8" w:rsidRPr="00282956" w:rsidRDefault="00076AE8">
      <w:pPr>
        <w:rPr>
          <w:color w:val="000000"/>
          <w:lang w:val="en-US"/>
        </w:rPr>
      </w:pPr>
      <w:r>
        <w:rPr>
          <w:color w:val="000000"/>
        </w:rPr>
        <w:tab/>
      </w:r>
      <w:hyperlink r:id="rId18" w:history="1">
        <w:r w:rsidRPr="00282956">
          <w:rPr>
            <w:rStyle w:val="Hipervnculo"/>
            <w:lang w:val="en-US"/>
          </w:rPr>
          <w:t>www.mirabeleditorial.com/foro</w:t>
        </w:r>
      </w:hyperlink>
    </w:p>
    <w:p w14:paraId="4E653D19" w14:textId="77777777" w:rsidR="00076AE8" w:rsidRPr="00282956" w:rsidRDefault="00076AE8">
      <w:pPr>
        <w:rPr>
          <w:lang w:val="en-US"/>
        </w:rPr>
      </w:pPr>
      <w:r w:rsidRPr="00282956">
        <w:rPr>
          <w:color w:val="000000"/>
          <w:lang w:val="en-US"/>
        </w:rPr>
        <w:tab/>
        <w:t>2006-09-12</w:t>
      </w:r>
    </w:p>
    <w:p w14:paraId="1CE5C658" w14:textId="77777777" w:rsidR="00076AE8" w:rsidRPr="00282956" w:rsidRDefault="00076AE8">
      <w:pPr>
        <w:rPr>
          <w:lang w:val="en-US"/>
        </w:rPr>
      </w:pPr>
    </w:p>
    <w:p w14:paraId="35F6E4C7" w14:textId="77777777" w:rsidR="00076AE8" w:rsidRPr="00282956" w:rsidRDefault="00076AE8" w:rsidP="00076AE8">
      <w:pPr>
        <w:ind w:left="709" w:hanging="709"/>
        <w:rPr>
          <w:color w:val="000000"/>
          <w:szCs w:val="24"/>
          <w:lang w:val="en-US"/>
        </w:rPr>
      </w:pPr>
      <w:r w:rsidRPr="00282956">
        <w:rPr>
          <w:i/>
          <w:color w:val="000000"/>
          <w:szCs w:val="24"/>
          <w:lang w:val="en-US"/>
        </w:rPr>
        <w:t xml:space="preserve">Hispana </w:t>
      </w:r>
      <w:r w:rsidRPr="00282956">
        <w:rPr>
          <w:color w:val="000000"/>
          <w:szCs w:val="24"/>
          <w:lang w:val="en-US"/>
        </w:rPr>
        <w:t>(Compiler of Spanish digital collections, Spanish Ministry of Culture).</w:t>
      </w:r>
    </w:p>
    <w:p w14:paraId="5BB372B8" w14:textId="77777777" w:rsidR="00076AE8" w:rsidRPr="00282956" w:rsidRDefault="00076AE8" w:rsidP="00076AE8">
      <w:pPr>
        <w:ind w:left="709" w:hanging="709"/>
        <w:rPr>
          <w:color w:val="000000"/>
          <w:szCs w:val="24"/>
          <w:lang w:val="en-US"/>
        </w:rPr>
      </w:pPr>
      <w:r w:rsidRPr="00282956">
        <w:rPr>
          <w:color w:val="000000"/>
          <w:szCs w:val="24"/>
          <w:lang w:val="en-US"/>
        </w:rPr>
        <w:tab/>
      </w:r>
      <w:hyperlink r:id="rId19" w:history="1">
        <w:r w:rsidRPr="00282956">
          <w:rPr>
            <w:rStyle w:val="Hipervnculo"/>
            <w:szCs w:val="24"/>
            <w:lang w:val="en-US"/>
          </w:rPr>
          <w:t>http://hispana.mcu.es/</w:t>
        </w:r>
      </w:hyperlink>
    </w:p>
    <w:p w14:paraId="0E44E12D" w14:textId="77777777" w:rsidR="00076AE8" w:rsidRPr="00282956" w:rsidRDefault="00076AE8" w:rsidP="00076AE8">
      <w:pPr>
        <w:ind w:left="709" w:hanging="709"/>
        <w:rPr>
          <w:color w:val="000000"/>
          <w:szCs w:val="24"/>
          <w:lang w:val="en-US"/>
        </w:rPr>
      </w:pPr>
      <w:r w:rsidRPr="00282956">
        <w:rPr>
          <w:color w:val="000000"/>
          <w:szCs w:val="24"/>
          <w:lang w:val="en-US"/>
        </w:rPr>
        <w:tab/>
        <w:t>2010</w:t>
      </w:r>
    </w:p>
    <w:p w14:paraId="037F3725" w14:textId="77777777" w:rsidR="00076AE8" w:rsidRPr="00282956" w:rsidRDefault="00076AE8">
      <w:pPr>
        <w:rPr>
          <w:lang w:val="en-US"/>
        </w:rPr>
      </w:pPr>
    </w:p>
    <w:p w14:paraId="427337F8" w14:textId="77777777" w:rsidR="00076AE8" w:rsidRPr="00282956" w:rsidRDefault="00076AE8">
      <w:pPr>
        <w:rPr>
          <w:lang w:val="en-US"/>
        </w:rPr>
      </w:pPr>
      <w:r w:rsidRPr="00282956">
        <w:rPr>
          <w:lang w:val="en-US"/>
        </w:rPr>
        <w:t xml:space="preserve">"Iberian Language and Literature Web." </w:t>
      </w:r>
      <w:r w:rsidRPr="00282956">
        <w:rPr>
          <w:i/>
          <w:lang w:val="en-US"/>
        </w:rPr>
        <w:t>WESSWeb</w:t>
      </w:r>
    </w:p>
    <w:p w14:paraId="59370167" w14:textId="77777777" w:rsidR="00076AE8" w:rsidRPr="00282956" w:rsidRDefault="00076AE8">
      <w:pPr>
        <w:rPr>
          <w:lang w:val="en-US"/>
        </w:rPr>
      </w:pPr>
      <w:r w:rsidRPr="00282956">
        <w:rPr>
          <w:lang w:val="en-US"/>
        </w:rPr>
        <w:tab/>
      </w:r>
      <w:hyperlink r:id="rId20" w:history="1">
        <w:r w:rsidRPr="00282956">
          <w:rPr>
            <w:rStyle w:val="Hipervnculo"/>
            <w:lang w:val="en-US"/>
          </w:rPr>
          <w:t>http://wess.lib.byu.edu/index.php/Iberian_Language_and_Literature_Web</w:t>
        </w:r>
      </w:hyperlink>
    </w:p>
    <w:p w14:paraId="2E3DC43B" w14:textId="77777777" w:rsidR="00076AE8" w:rsidRDefault="00076AE8">
      <w:r w:rsidRPr="00282956">
        <w:rPr>
          <w:lang w:val="en-US"/>
        </w:rPr>
        <w:tab/>
      </w:r>
      <w:r>
        <w:t>2009</w:t>
      </w:r>
    </w:p>
    <w:p w14:paraId="129DCFEC" w14:textId="77777777" w:rsidR="00076AE8" w:rsidRPr="009C4EB4" w:rsidRDefault="00076AE8"/>
    <w:p w14:paraId="4B3E44F6" w14:textId="77777777" w:rsidR="00076AE8" w:rsidRDefault="00076AE8">
      <w:pPr>
        <w:ind w:left="709" w:hanging="709"/>
        <w:rPr>
          <w:color w:val="000000"/>
        </w:rPr>
      </w:pPr>
      <w:r>
        <w:rPr>
          <w:i/>
          <w:color w:val="000000"/>
        </w:rPr>
        <w:t>Materiales: Lengua y Literatura.</w:t>
      </w:r>
      <w:r>
        <w:rPr>
          <w:color w:val="000000"/>
        </w:rPr>
        <w:t xml:space="preserve"> Ed. Lourdes Domenech and Ana Romeo.</w:t>
      </w:r>
    </w:p>
    <w:p w14:paraId="2EE85BFF" w14:textId="77777777" w:rsidR="00076AE8" w:rsidRDefault="00076AE8">
      <w:pPr>
        <w:ind w:left="709" w:hanging="709"/>
        <w:rPr>
          <w:color w:val="000000"/>
        </w:rPr>
      </w:pPr>
      <w:r>
        <w:rPr>
          <w:color w:val="000000"/>
        </w:rPr>
        <w:tab/>
      </w:r>
      <w:hyperlink r:id="rId21" w:history="1">
        <w:r>
          <w:rPr>
            <w:rStyle w:val="Hipervnculo"/>
          </w:rPr>
          <w:t>http://www.materialesdelengua.org/</w:t>
        </w:r>
      </w:hyperlink>
    </w:p>
    <w:p w14:paraId="231E1C2E" w14:textId="77777777" w:rsidR="00076AE8" w:rsidRDefault="00076AE8">
      <w:pPr>
        <w:ind w:left="709" w:hanging="709"/>
        <w:rPr>
          <w:color w:val="000000"/>
        </w:rPr>
      </w:pPr>
      <w:r>
        <w:rPr>
          <w:color w:val="000000"/>
        </w:rPr>
        <w:tab/>
        <w:t>2008</w:t>
      </w:r>
    </w:p>
    <w:p w14:paraId="552BE2AE" w14:textId="77777777" w:rsidR="00076AE8" w:rsidRDefault="00076AE8"/>
    <w:p w14:paraId="0FA4227A" w14:textId="77777777" w:rsidR="00076AE8" w:rsidRDefault="00076AE8">
      <w:r>
        <w:rPr>
          <w:i/>
        </w:rPr>
        <w:t>Por tierras hispánicas: El área de las letras en la Red.</w:t>
      </w:r>
      <w:r>
        <w:t xml:space="preserve"> Ed. Vanda Durante. Alicante: Biblioteca Virtual Miguel de Cervantes, 2006.</w:t>
      </w:r>
    </w:p>
    <w:p w14:paraId="26CB6010" w14:textId="77777777" w:rsidR="00076AE8" w:rsidRDefault="00092A4E">
      <w:pPr>
        <w:widowControl w:val="0"/>
        <w:autoSpaceDE w:val="0"/>
        <w:autoSpaceDN w:val="0"/>
        <w:adjustRightInd w:val="0"/>
        <w:ind w:left="700" w:firstLine="0"/>
        <w:rPr>
          <w:color w:val="000000"/>
        </w:rPr>
      </w:pPr>
      <w:hyperlink r:id="rId22" w:history="1">
        <w:r w:rsidR="00076AE8">
          <w:rPr>
            <w:rStyle w:val="Hipervnculo"/>
          </w:rPr>
          <w:t>http://www.cervantesvirtual.com/FichaObra.html?Ref=21109</w:t>
        </w:r>
      </w:hyperlink>
    </w:p>
    <w:p w14:paraId="63311310" w14:textId="77777777" w:rsidR="00076AE8" w:rsidRDefault="00076AE8">
      <w:pPr>
        <w:widowControl w:val="0"/>
        <w:autoSpaceDE w:val="0"/>
        <w:autoSpaceDN w:val="0"/>
        <w:adjustRightInd w:val="0"/>
        <w:ind w:left="0" w:firstLine="0"/>
        <w:rPr>
          <w:color w:val="000000"/>
        </w:rPr>
      </w:pPr>
      <w:r>
        <w:rPr>
          <w:color w:val="000000"/>
        </w:rPr>
        <w:tab/>
        <w:t>2007</w:t>
      </w:r>
    </w:p>
    <w:p w14:paraId="6CB53110" w14:textId="77777777" w:rsidR="00076AE8" w:rsidRDefault="00076AE8"/>
    <w:p w14:paraId="7E28345C" w14:textId="77777777" w:rsidR="00076AE8" w:rsidRDefault="00076AE8">
      <w:pPr>
        <w:rPr>
          <w:i/>
          <w:color w:val="000000"/>
        </w:rPr>
      </w:pPr>
      <w:r>
        <w:rPr>
          <w:i/>
          <w:color w:val="000000"/>
        </w:rPr>
        <w:t>Portal del Hispanismo (Instituto Cervantes)</w:t>
      </w:r>
    </w:p>
    <w:p w14:paraId="676DAFDF" w14:textId="77777777" w:rsidR="00076AE8" w:rsidRDefault="00076AE8">
      <w:pPr>
        <w:rPr>
          <w:color w:val="000000"/>
        </w:rPr>
      </w:pPr>
      <w:r>
        <w:rPr>
          <w:color w:val="000000"/>
        </w:rPr>
        <w:tab/>
      </w:r>
      <w:hyperlink r:id="rId23" w:history="1">
        <w:r>
          <w:rPr>
            <w:rStyle w:val="Hipervnculo"/>
          </w:rPr>
          <w:t>http://hispanismo.cervantes.es/enlaces.asp</w:t>
        </w:r>
      </w:hyperlink>
    </w:p>
    <w:p w14:paraId="7600E0FD" w14:textId="77777777" w:rsidR="00076AE8" w:rsidRPr="00282956" w:rsidRDefault="00076AE8">
      <w:pPr>
        <w:rPr>
          <w:color w:val="000000"/>
          <w:lang w:val="en-US"/>
        </w:rPr>
      </w:pPr>
      <w:r>
        <w:rPr>
          <w:color w:val="000000"/>
        </w:rPr>
        <w:tab/>
      </w:r>
      <w:r w:rsidRPr="00282956">
        <w:rPr>
          <w:color w:val="000000"/>
          <w:lang w:val="en-US"/>
        </w:rPr>
        <w:t>2007</w:t>
      </w:r>
    </w:p>
    <w:p w14:paraId="1AC44818" w14:textId="77777777" w:rsidR="00076AE8" w:rsidRPr="00282956" w:rsidRDefault="00076AE8">
      <w:pPr>
        <w:rPr>
          <w:lang w:val="en-US"/>
        </w:rPr>
      </w:pPr>
    </w:p>
    <w:p w14:paraId="770E6FB2" w14:textId="77777777" w:rsidR="00076AE8" w:rsidRPr="00282956" w:rsidRDefault="00076AE8">
      <w:pPr>
        <w:spacing w:before="100" w:beforeAutospacing="1" w:after="100" w:afterAutospacing="1"/>
        <w:rPr>
          <w:lang w:val="en-US"/>
        </w:rPr>
      </w:pPr>
      <w:r w:rsidRPr="00282956">
        <w:rPr>
          <w:i/>
          <w:lang w:val="en-US"/>
        </w:rPr>
        <w:t>Spanish Language, Hispanic Culture and Literature Links.</w:t>
      </w:r>
      <w:r w:rsidRPr="00282956">
        <w:rPr>
          <w:lang w:val="en-US"/>
        </w:rPr>
        <w:t xml:space="preserve"> (</w:t>
      </w:r>
      <w:r w:rsidRPr="00282956">
        <w:rPr>
          <w:color w:val="000000"/>
          <w:lang w:val="en-US"/>
        </w:rPr>
        <w:t>Kathleen McGregor, Spanish instructor at Columbia Gorge Community College, The Dalles, Oregon</w:t>
      </w:r>
      <w:r w:rsidRPr="00282956">
        <w:rPr>
          <w:lang w:val="en-US"/>
        </w:rPr>
        <w:t xml:space="preserve">) </w:t>
      </w:r>
      <w:hyperlink r:id="rId24" w:anchor="literature" w:history="1">
        <w:r w:rsidRPr="00282956">
          <w:rPr>
            <w:rStyle w:val="Hipervnculo"/>
            <w:lang w:val="en-US"/>
          </w:rPr>
          <w:t>http://jpharrison.mystarband.net/#literature</w:t>
        </w:r>
      </w:hyperlink>
      <w:r w:rsidRPr="00282956">
        <w:rPr>
          <w:lang w:val="en-US"/>
        </w:rPr>
        <w:t xml:space="preserve"> 2004-12-31</w:t>
      </w:r>
    </w:p>
    <w:p w14:paraId="7FDFFB98" w14:textId="77777777" w:rsidR="00076AE8" w:rsidRPr="00282956" w:rsidRDefault="00076AE8">
      <w:pPr>
        <w:rPr>
          <w:lang w:val="en-US"/>
        </w:rPr>
      </w:pPr>
    </w:p>
    <w:p w14:paraId="4EC3E0D7" w14:textId="77777777" w:rsidR="00796751" w:rsidRPr="00282956" w:rsidRDefault="00796751">
      <w:pPr>
        <w:rPr>
          <w:lang w:val="en-US"/>
        </w:rPr>
      </w:pPr>
      <w:r w:rsidRPr="00282956">
        <w:rPr>
          <w:lang w:val="en-US"/>
        </w:rPr>
        <w:t>UCC Cork - Spanish, Portuguese and Latin American Studies</w:t>
      </w:r>
    </w:p>
    <w:p w14:paraId="4B95843A" w14:textId="77777777" w:rsidR="00796751" w:rsidRPr="00282956" w:rsidRDefault="00796751">
      <w:pPr>
        <w:rPr>
          <w:lang w:val="en-US"/>
        </w:rPr>
      </w:pPr>
      <w:r w:rsidRPr="00282956">
        <w:rPr>
          <w:lang w:val="en-US"/>
        </w:rPr>
        <w:tab/>
      </w:r>
      <w:hyperlink r:id="rId25" w:history="1">
        <w:r w:rsidRPr="00282956">
          <w:rPr>
            <w:rStyle w:val="Hipervnculo"/>
            <w:lang w:val="en-US"/>
          </w:rPr>
          <w:t>http://libguides.ucc.ie/content.php?pid=677668&amp;sid=5617396</w:t>
        </w:r>
      </w:hyperlink>
    </w:p>
    <w:p w14:paraId="41FE8308" w14:textId="77777777" w:rsidR="00796751" w:rsidRPr="00282956" w:rsidRDefault="00796751">
      <w:pPr>
        <w:rPr>
          <w:lang w:val="en-US"/>
        </w:rPr>
      </w:pPr>
      <w:r w:rsidRPr="00282956">
        <w:rPr>
          <w:lang w:val="en-US"/>
        </w:rPr>
        <w:tab/>
        <w:t>2015</w:t>
      </w:r>
    </w:p>
    <w:p w14:paraId="5BF59B34" w14:textId="77777777" w:rsidR="00796751" w:rsidRPr="00282956" w:rsidRDefault="00796751">
      <w:pPr>
        <w:rPr>
          <w:lang w:val="en-US"/>
        </w:rPr>
      </w:pPr>
    </w:p>
    <w:p w14:paraId="784FF6CC" w14:textId="77777777" w:rsidR="00076AE8" w:rsidRPr="00282956" w:rsidRDefault="00076AE8">
      <w:pPr>
        <w:rPr>
          <w:lang w:val="en-US"/>
        </w:rPr>
      </w:pPr>
      <w:r w:rsidRPr="00282956">
        <w:rPr>
          <w:lang w:val="en-US"/>
        </w:rPr>
        <w:t xml:space="preserve">"Web Resources: Spanish Language and literature." (Kevin Gunn, Samantha Saporito). </w:t>
      </w:r>
      <w:r w:rsidRPr="00282956">
        <w:rPr>
          <w:i/>
          <w:lang w:val="en-US"/>
        </w:rPr>
        <w:t>Guides at Catholic University of America</w:t>
      </w:r>
    </w:p>
    <w:p w14:paraId="2EBBF94E" w14:textId="77777777" w:rsidR="00076AE8" w:rsidRPr="00282956" w:rsidRDefault="00076AE8">
      <w:pPr>
        <w:rPr>
          <w:lang w:val="en-US"/>
        </w:rPr>
      </w:pPr>
      <w:r w:rsidRPr="00282956">
        <w:rPr>
          <w:lang w:val="en-US"/>
        </w:rPr>
        <w:tab/>
      </w:r>
      <w:hyperlink r:id="rId26" w:history="1">
        <w:r w:rsidRPr="00282956">
          <w:rPr>
            <w:rStyle w:val="Hipervnculo"/>
            <w:lang w:val="en-US"/>
          </w:rPr>
          <w:t>http://guides.lib.cua.edu/content.php?pid=70216&amp;sid=520102</w:t>
        </w:r>
      </w:hyperlink>
    </w:p>
    <w:p w14:paraId="7C57EF49" w14:textId="77777777" w:rsidR="00076AE8" w:rsidRPr="00282956" w:rsidRDefault="00076AE8">
      <w:pPr>
        <w:rPr>
          <w:lang w:val="en-US"/>
        </w:rPr>
      </w:pPr>
      <w:r w:rsidRPr="00282956">
        <w:rPr>
          <w:lang w:val="en-US"/>
        </w:rPr>
        <w:tab/>
        <w:t>2010</w:t>
      </w:r>
    </w:p>
    <w:p w14:paraId="5483CE70" w14:textId="77777777" w:rsidR="00076AE8" w:rsidRPr="00282956" w:rsidRDefault="00076AE8">
      <w:pPr>
        <w:rPr>
          <w:lang w:val="en-US"/>
        </w:rPr>
      </w:pPr>
    </w:p>
    <w:p w14:paraId="5F936F89" w14:textId="77777777" w:rsidR="00076AE8" w:rsidRPr="00282956" w:rsidRDefault="00076AE8">
      <w:pPr>
        <w:rPr>
          <w:b/>
          <w:sz w:val="36"/>
          <w:lang w:val="en-US"/>
        </w:rPr>
      </w:pPr>
    </w:p>
    <w:p w14:paraId="362AB43C" w14:textId="77777777" w:rsidR="00002249" w:rsidRPr="00282956" w:rsidRDefault="00002249">
      <w:pPr>
        <w:rPr>
          <w:b/>
          <w:sz w:val="36"/>
          <w:lang w:val="en-US"/>
        </w:rPr>
      </w:pPr>
    </w:p>
    <w:p w14:paraId="1F5136FE" w14:textId="77777777" w:rsidR="00002249" w:rsidRPr="00282956" w:rsidRDefault="00002249">
      <w:pPr>
        <w:rPr>
          <w:b/>
          <w:sz w:val="36"/>
          <w:lang w:val="en-US"/>
        </w:rPr>
      </w:pPr>
    </w:p>
    <w:p w14:paraId="09B775E9" w14:textId="77777777" w:rsidR="00076AE8" w:rsidRPr="00282956" w:rsidRDefault="00076AE8">
      <w:pPr>
        <w:rPr>
          <w:lang w:val="en-US"/>
        </w:rPr>
      </w:pPr>
    </w:p>
    <w:p w14:paraId="5E3311A2" w14:textId="77777777" w:rsidR="00076AE8" w:rsidRPr="00282956" w:rsidRDefault="00076AE8">
      <w:pPr>
        <w:rPr>
          <w:lang w:val="en-US"/>
        </w:rPr>
      </w:pPr>
      <w:r w:rsidRPr="00282956">
        <w:rPr>
          <w:lang w:val="en-US"/>
        </w:rPr>
        <w:t>Journals</w:t>
      </w:r>
    </w:p>
    <w:p w14:paraId="68385136" w14:textId="77777777" w:rsidR="00076AE8" w:rsidRPr="00282956" w:rsidRDefault="00076AE8">
      <w:pPr>
        <w:rPr>
          <w:lang w:val="en-US"/>
        </w:rPr>
      </w:pPr>
    </w:p>
    <w:p w14:paraId="53906AE5" w14:textId="77777777" w:rsidR="00076AE8" w:rsidRPr="00282956" w:rsidRDefault="00076AE8">
      <w:pPr>
        <w:rPr>
          <w:lang w:val="en-US"/>
        </w:rPr>
      </w:pPr>
    </w:p>
    <w:p w14:paraId="6661AAB5" w14:textId="77777777" w:rsidR="00076AE8" w:rsidRPr="00282956" w:rsidRDefault="00076AE8">
      <w:pPr>
        <w:rPr>
          <w:lang w:val="en-US"/>
        </w:rPr>
      </w:pPr>
      <w:r w:rsidRPr="00282956">
        <w:rPr>
          <w:i/>
          <w:lang w:val="en-US"/>
        </w:rPr>
        <w:t>Afro-Hispanic Review</w:t>
      </w:r>
      <w:r w:rsidRPr="00282956">
        <w:rPr>
          <w:lang w:val="en-US"/>
        </w:rPr>
        <w:t xml:space="preserve"> 13.2 (1994).</w:t>
      </w:r>
    </w:p>
    <w:p w14:paraId="4BDEC196" w14:textId="77777777" w:rsidR="00076AE8" w:rsidRPr="00282956" w:rsidRDefault="00076AE8">
      <w:pPr>
        <w:rPr>
          <w:lang w:val="en-US"/>
        </w:rPr>
      </w:pPr>
    </w:p>
    <w:p w14:paraId="3BB57D8C" w14:textId="77777777" w:rsidR="003E1608" w:rsidRPr="007764F9" w:rsidRDefault="003E1608" w:rsidP="003E1608">
      <w:pPr>
        <w:rPr>
          <w:rStyle w:val="texto"/>
          <w:i/>
        </w:rPr>
      </w:pPr>
      <w:r w:rsidRPr="00282956">
        <w:rPr>
          <w:rStyle w:val="texto"/>
          <w:i/>
          <w:lang w:val="en-US"/>
        </w:rPr>
        <w:t xml:space="preserve">Anuari de Filologia. </w:t>
      </w:r>
      <w:r w:rsidRPr="007764F9">
        <w:rPr>
          <w:rStyle w:val="texto"/>
          <w:i/>
        </w:rPr>
        <w:t>Secció F. Estudios Lengua Literatura Española</w:t>
      </w:r>
    </w:p>
    <w:p w14:paraId="3C9E2679" w14:textId="77777777" w:rsidR="003E1608" w:rsidRDefault="003E1608">
      <w:pPr>
        <w:rPr>
          <w:i/>
        </w:rPr>
      </w:pPr>
    </w:p>
    <w:p w14:paraId="1A36B5CB" w14:textId="77777777" w:rsidR="00076AE8" w:rsidRPr="00282956" w:rsidRDefault="00076AE8">
      <w:pPr>
        <w:rPr>
          <w:i/>
          <w:lang w:val="en-US"/>
        </w:rPr>
      </w:pPr>
      <w:r w:rsidRPr="00282956">
        <w:rPr>
          <w:i/>
          <w:lang w:val="en-US"/>
        </w:rPr>
        <w:t>Arbor</w:t>
      </w:r>
    </w:p>
    <w:p w14:paraId="3FE8EB50" w14:textId="77777777" w:rsidR="00076AE8" w:rsidRPr="00282956" w:rsidRDefault="00076AE8">
      <w:pPr>
        <w:rPr>
          <w:lang w:val="en-US"/>
        </w:rPr>
      </w:pPr>
    </w:p>
    <w:p w14:paraId="6598293D" w14:textId="77777777" w:rsidR="00076AE8" w:rsidRPr="00282956" w:rsidRDefault="00076AE8">
      <w:pPr>
        <w:rPr>
          <w:lang w:val="en-US"/>
        </w:rPr>
      </w:pPr>
      <w:r w:rsidRPr="00282956">
        <w:rPr>
          <w:i/>
          <w:lang w:val="en-US"/>
        </w:rPr>
        <w:t>Association for Contemporary Iberian Studies</w:t>
      </w:r>
      <w:r w:rsidRPr="00282956">
        <w:rPr>
          <w:lang w:val="en-US"/>
        </w:rPr>
        <w:t xml:space="preserve"> 4.2 (1991).</w:t>
      </w:r>
    </w:p>
    <w:p w14:paraId="1972E673" w14:textId="77777777" w:rsidR="00076AE8" w:rsidRPr="00282956" w:rsidRDefault="00076AE8">
      <w:pPr>
        <w:rPr>
          <w:lang w:val="en-US"/>
        </w:rPr>
      </w:pPr>
    </w:p>
    <w:p w14:paraId="67FF82B9" w14:textId="77777777" w:rsidR="00076AE8" w:rsidRDefault="00076AE8">
      <w:r>
        <w:rPr>
          <w:i/>
        </w:rPr>
        <w:t>Boletín de Filología Española.</w:t>
      </w:r>
      <w:r>
        <w:t xml:space="preserve"> </w:t>
      </w:r>
    </w:p>
    <w:p w14:paraId="5046CED8" w14:textId="77777777" w:rsidR="00076AE8" w:rsidRDefault="00076AE8">
      <w:r>
        <w:t xml:space="preserve">Instituto “Miguel de Cervantes”, CSIC, </w:t>
      </w:r>
    </w:p>
    <w:p w14:paraId="477A13ED" w14:textId="77777777" w:rsidR="00076AE8" w:rsidRDefault="00076AE8">
      <w:r>
        <w:t xml:space="preserve">Medinaceli, 4, Madrid 14. </w:t>
      </w:r>
    </w:p>
    <w:p w14:paraId="315B54AC" w14:textId="77777777" w:rsidR="00076AE8" w:rsidRDefault="00076AE8">
      <w:r>
        <w:t>(1975 ref.).</w:t>
      </w:r>
    </w:p>
    <w:p w14:paraId="17CC21B4" w14:textId="1654DB5E" w:rsidR="00076AE8" w:rsidRDefault="00076AE8"/>
    <w:p w14:paraId="45165665" w14:textId="2834AEF4" w:rsidR="00174B83" w:rsidRPr="00630622" w:rsidRDefault="00174B83" w:rsidP="00174B83">
      <w:pPr>
        <w:rPr>
          <w:lang w:val="es-ES"/>
        </w:rPr>
      </w:pPr>
      <w:r>
        <w:rPr>
          <w:i/>
        </w:rPr>
        <w:t>Boletín de la Academia Peruana de la Lengua</w:t>
      </w:r>
      <w:r>
        <w:t xml:space="preserve"> 50.50 (2010).</w:t>
      </w:r>
    </w:p>
    <w:p w14:paraId="50707027" w14:textId="77777777" w:rsidR="00174B83" w:rsidRDefault="00174B83"/>
    <w:p w14:paraId="0D35BA5B" w14:textId="77777777" w:rsidR="00076AE8" w:rsidRDefault="00076AE8">
      <w:pPr>
        <w:ind w:right="10"/>
      </w:pPr>
      <w:r>
        <w:rPr>
          <w:i/>
        </w:rPr>
        <w:t>Boletín de la Asociación Internacional de Hispanistas</w:t>
      </w:r>
      <w:r>
        <w:t xml:space="preserve"> 10 (2003). </w:t>
      </w:r>
    </w:p>
    <w:p w14:paraId="613ADEDE" w14:textId="77777777" w:rsidR="00076AE8" w:rsidRDefault="00076AE8"/>
    <w:p w14:paraId="2A84D220" w14:textId="77777777" w:rsidR="00076AE8" w:rsidRDefault="00076AE8">
      <w:r>
        <w:rPr>
          <w:i/>
        </w:rPr>
        <w:t>Boletín de la Real Academia Española.</w:t>
      </w:r>
      <w:r>
        <w:t xml:space="preserve"> </w:t>
      </w:r>
    </w:p>
    <w:p w14:paraId="447DE98B" w14:textId="77777777" w:rsidR="00076AE8" w:rsidRDefault="00076AE8">
      <w:r>
        <w:t xml:space="preserve">Real Academia Española. </w:t>
      </w:r>
    </w:p>
    <w:p w14:paraId="2D75641F" w14:textId="77777777" w:rsidR="00076AE8" w:rsidRDefault="00076AE8">
      <w:r>
        <w:t xml:space="preserve">Felipe IV, 4. </w:t>
      </w:r>
    </w:p>
    <w:p w14:paraId="0B8EBEF3" w14:textId="77777777" w:rsidR="00076AE8" w:rsidRDefault="00076AE8">
      <w:r>
        <w:t xml:space="preserve">Madrid 14 </w:t>
      </w:r>
    </w:p>
    <w:p w14:paraId="7E4020E7" w14:textId="77777777" w:rsidR="00076AE8" w:rsidRDefault="00076AE8">
      <w:pPr>
        <w:rPr>
          <w:i/>
        </w:rPr>
      </w:pPr>
      <w:r>
        <w:t>(1975 ref.).</w:t>
      </w:r>
    </w:p>
    <w:p w14:paraId="7D3B39B2" w14:textId="77777777" w:rsidR="00076AE8" w:rsidRDefault="00076AE8"/>
    <w:p w14:paraId="64216490" w14:textId="77777777" w:rsidR="00076AE8" w:rsidRDefault="00076AE8">
      <w:r>
        <w:rPr>
          <w:i/>
        </w:rPr>
        <w:t>Bulletin Hispanique.</w:t>
      </w:r>
      <w:r>
        <w:t xml:space="preserve"> </w:t>
      </w:r>
    </w:p>
    <w:p w14:paraId="701BCEBD" w14:textId="77777777" w:rsidR="00076AE8" w:rsidRDefault="00076AE8">
      <w:r>
        <w:t xml:space="preserve">Annales de la Faculté de Lettres de Bordeaux. </w:t>
      </w:r>
    </w:p>
    <w:p w14:paraId="75D70E1C" w14:textId="77777777" w:rsidR="00076AE8" w:rsidRDefault="00076AE8">
      <w:pPr>
        <w:ind w:left="0" w:hanging="11"/>
      </w:pPr>
      <w:r>
        <w:t xml:space="preserve">Institut d’Etudes Ibériques et Iberaméricaines de l’Université de Bordeaux. </w:t>
      </w:r>
    </w:p>
    <w:p w14:paraId="56454646" w14:textId="77777777" w:rsidR="00076AE8" w:rsidRPr="00282956" w:rsidRDefault="00076AE8">
      <w:pPr>
        <w:rPr>
          <w:lang w:val="en-US"/>
        </w:rPr>
      </w:pPr>
      <w:r w:rsidRPr="00282956">
        <w:rPr>
          <w:lang w:val="en-US"/>
        </w:rPr>
        <w:t xml:space="preserve">Chemin de Mégret, Talence (Gironde), </w:t>
      </w:r>
    </w:p>
    <w:p w14:paraId="3AA5E03E" w14:textId="77777777" w:rsidR="00076AE8" w:rsidRPr="00282956" w:rsidRDefault="00076AE8">
      <w:pPr>
        <w:rPr>
          <w:lang w:val="en-US"/>
        </w:rPr>
      </w:pPr>
      <w:r w:rsidRPr="00282956">
        <w:rPr>
          <w:lang w:val="en-US"/>
        </w:rPr>
        <w:t xml:space="preserve">or Libraire Feret, 9 Rue de Grassi, Bordeaux, </w:t>
      </w:r>
    </w:p>
    <w:p w14:paraId="08988B2F" w14:textId="77777777" w:rsidR="00076AE8" w:rsidRPr="00282956" w:rsidRDefault="00076AE8">
      <w:pPr>
        <w:rPr>
          <w:lang w:val="en-US"/>
        </w:rPr>
      </w:pPr>
      <w:r w:rsidRPr="00282956">
        <w:rPr>
          <w:lang w:val="en-US"/>
        </w:rPr>
        <w:t xml:space="preserve">France. </w:t>
      </w:r>
    </w:p>
    <w:p w14:paraId="5F2049B0" w14:textId="77777777" w:rsidR="00076AE8" w:rsidRPr="00282956" w:rsidRDefault="00076AE8">
      <w:pPr>
        <w:rPr>
          <w:lang w:val="en-US"/>
        </w:rPr>
      </w:pPr>
      <w:r w:rsidRPr="00282956">
        <w:rPr>
          <w:lang w:val="en-US"/>
        </w:rPr>
        <w:t>(1975 ref.).</w:t>
      </w:r>
    </w:p>
    <w:p w14:paraId="74B7C6F1" w14:textId="77777777" w:rsidR="00076AE8" w:rsidRPr="00282956" w:rsidRDefault="00076AE8">
      <w:pPr>
        <w:rPr>
          <w:lang w:val="en-US"/>
        </w:rPr>
      </w:pPr>
    </w:p>
    <w:p w14:paraId="4957FBDE" w14:textId="77777777" w:rsidR="00076AE8" w:rsidRPr="00282956" w:rsidRDefault="00076AE8">
      <w:pPr>
        <w:rPr>
          <w:sz w:val="48"/>
          <w:lang w:val="en-US"/>
        </w:rPr>
      </w:pPr>
      <w:r w:rsidRPr="00282956">
        <w:rPr>
          <w:i/>
          <w:lang w:val="en-US"/>
        </w:rPr>
        <w:t>Bulletin of Hispanic Studies</w:t>
      </w:r>
    </w:p>
    <w:p w14:paraId="4F665847" w14:textId="77777777" w:rsidR="00076AE8" w:rsidRPr="00282956" w:rsidRDefault="00076AE8">
      <w:pPr>
        <w:rPr>
          <w:lang w:val="en-US"/>
        </w:rPr>
      </w:pPr>
      <w:r w:rsidRPr="00282956">
        <w:rPr>
          <w:lang w:val="en-US"/>
        </w:rPr>
        <w:t>Liverpool University Press</w:t>
      </w:r>
    </w:p>
    <w:p w14:paraId="24557376" w14:textId="77777777" w:rsidR="00076AE8" w:rsidRPr="00282956" w:rsidRDefault="00076AE8">
      <w:pPr>
        <w:rPr>
          <w:lang w:val="en-US"/>
        </w:rPr>
      </w:pPr>
      <w:r w:rsidRPr="00282956">
        <w:rPr>
          <w:lang w:val="en-US"/>
        </w:rPr>
        <w:t xml:space="preserve">123 Grove Street, </w:t>
      </w:r>
    </w:p>
    <w:p w14:paraId="7D3B3D45" w14:textId="77777777" w:rsidR="00076AE8" w:rsidRPr="00282956" w:rsidRDefault="00076AE8">
      <w:pPr>
        <w:rPr>
          <w:lang w:val="en-US"/>
        </w:rPr>
      </w:pPr>
      <w:r w:rsidRPr="00282956">
        <w:rPr>
          <w:lang w:val="en-US"/>
        </w:rPr>
        <w:t xml:space="preserve">Liverpool, The University, </w:t>
      </w:r>
    </w:p>
    <w:p w14:paraId="64AA843D" w14:textId="77777777" w:rsidR="00076AE8" w:rsidRPr="00282956" w:rsidRDefault="00076AE8">
      <w:pPr>
        <w:rPr>
          <w:lang w:val="en-US"/>
        </w:rPr>
      </w:pPr>
      <w:r w:rsidRPr="00282956">
        <w:rPr>
          <w:lang w:val="en-US"/>
        </w:rPr>
        <w:t xml:space="preserve">PO Box 147, Liverpool, </w:t>
      </w:r>
    </w:p>
    <w:p w14:paraId="7CA001E1" w14:textId="77777777" w:rsidR="00076AE8" w:rsidRPr="00282956" w:rsidRDefault="00076AE8">
      <w:pPr>
        <w:rPr>
          <w:lang w:val="en-US"/>
        </w:rPr>
      </w:pPr>
      <w:r w:rsidRPr="00282956">
        <w:rPr>
          <w:lang w:val="en-US"/>
        </w:rPr>
        <w:t>L69 3BX,</w:t>
      </w:r>
    </w:p>
    <w:p w14:paraId="21752042" w14:textId="77777777" w:rsidR="00076AE8" w:rsidRPr="00282956" w:rsidRDefault="00076AE8">
      <w:pPr>
        <w:rPr>
          <w:b/>
          <w:i/>
          <w:lang w:val="en-US"/>
        </w:rPr>
      </w:pPr>
      <w:r w:rsidRPr="00282956">
        <w:rPr>
          <w:lang w:val="en-US"/>
        </w:rPr>
        <w:t xml:space="preserve"> UK</w:t>
      </w:r>
    </w:p>
    <w:p w14:paraId="25633FD9" w14:textId="77777777" w:rsidR="00076AE8" w:rsidRPr="00282956" w:rsidRDefault="00076AE8">
      <w:pPr>
        <w:rPr>
          <w:lang w:val="en-US"/>
        </w:rPr>
      </w:pPr>
      <w:r w:rsidRPr="00282956">
        <w:rPr>
          <w:lang w:val="en-US"/>
        </w:rPr>
        <w:t xml:space="preserve">Vol. 58.2 </w:t>
      </w:r>
    </w:p>
    <w:p w14:paraId="6B952053" w14:textId="77777777" w:rsidR="00076AE8" w:rsidRPr="00282956" w:rsidRDefault="00076AE8">
      <w:pPr>
        <w:rPr>
          <w:b/>
          <w:i/>
          <w:lang w:val="en-US"/>
        </w:rPr>
      </w:pPr>
      <w:r w:rsidRPr="00282956">
        <w:rPr>
          <w:lang w:val="en-US"/>
        </w:rPr>
        <w:t>(1975/1981 ref.).</w:t>
      </w:r>
    </w:p>
    <w:p w14:paraId="2FA4CE55" w14:textId="77777777" w:rsidR="00517FFE" w:rsidRDefault="00517FFE" w:rsidP="00517FFE">
      <w:pPr>
        <w:rPr>
          <w:i/>
          <w:lang w:val="en-US"/>
        </w:rPr>
      </w:pPr>
      <w:r w:rsidRPr="00517FFE">
        <w:rPr>
          <w:i/>
          <w:iCs/>
          <w:lang w:val="en-US"/>
        </w:rPr>
        <w:lastRenderedPageBreak/>
        <w:t>Caravelle: Cahiers du monde hispanique et luso-brésilien</w:t>
      </w:r>
    </w:p>
    <w:p w14:paraId="3837FE23" w14:textId="7A30691B" w:rsidR="00517FFE" w:rsidRPr="00517FFE" w:rsidRDefault="00517FFE" w:rsidP="00517FFE">
      <w:pPr>
        <w:rPr>
          <w:i/>
          <w:lang w:val="en-US"/>
        </w:rPr>
      </w:pPr>
      <w:r>
        <w:rPr>
          <w:iCs/>
          <w:lang w:val="en-US"/>
        </w:rPr>
        <w:t>No</w:t>
      </w:r>
      <w:r w:rsidRPr="00517FFE">
        <w:rPr>
          <w:i/>
          <w:lang w:val="en-US"/>
        </w:rPr>
        <w:t xml:space="preserve">. </w:t>
      </w:r>
      <w:r w:rsidRPr="00517FFE">
        <w:rPr>
          <w:i/>
          <w:lang w:val="en-US"/>
        </w:rPr>
        <w:t>17 (1971): 153-67. Online at Persée.*</w:t>
      </w:r>
    </w:p>
    <w:p w14:paraId="571D6645" w14:textId="5DA09E37" w:rsidR="00517FFE" w:rsidRPr="00517FFE" w:rsidRDefault="00517FFE" w:rsidP="00517FFE">
      <w:pPr>
        <w:rPr>
          <w:iCs/>
          <w:lang w:val="en-US"/>
        </w:rPr>
      </w:pPr>
      <w:hyperlink r:id="rId27" w:history="1">
        <w:r w:rsidRPr="00517FFE">
          <w:rPr>
            <w:rStyle w:val="Hipervnculo"/>
            <w:iCs/>
            <w:lang w:val="en-US"/>
          </w:rPr>
          <w:t>https://www.persee.fr/doc/carav_0008-0152_1971_num_17_1_1829</w:t>
        </w:r>
      </w:hyperlink>
    </w:p>
    <w:p w14:paraId="1DE951F1" w14:textId="1F246FBF" w:rsidR="00517FFE" w:rsidRPr="00517FFE" w:rsidRDefault="00517FFE" w:rsidP="00517FFE">
      <w:pPr>
        <w:rPr>
          <w:iCs/>
          <w:lang w:val="es-ES"/>
        </w:rPr>
      </w:pPr>
      <w:r w:rsidRPr="00517FFE">
        <w:rPr>
          <w:iCs/>
          <w:lang w:val="es-ES"/>
        </w:rPr>
        <w:t>2024</w:t>
      </w:r>
    </w:p>
    <w:p w14:paraId="6468ACB6" w14:textId="77777777" w:rsidR="00517FFE" w:rsidRPr="00517FFE" w:rsidRDefault="00517FFE">
      <w:pPr>
        <w:rPr>
          <w:iCs/>
        </w:rPr>
      </w:pPr>
    </w:p>
    <w:p w14:paraId="2A6F07A7" w14:textId="2DA314FB" w:rsidR="00076AE8" w:rsidRDefault="00076AE8">
      <w:pPr>
        <w:rPr>
          <w:i/>
        </w:rPr>
      </w:pPr>
      <w:r>
        <w:rPr>
          <w:i/>
        </w:rPr>
        <w:t>Clavileño</w:t>
      </w:r>
    </w:p>
    <w:p w14:paraId="0085599A" w14:textId="77777777" w:rsidR="00076AE8" w:rsidRDefault="00076AE8"/>
    <w:p w14:paraId="16CB2ACF" w14:textId="77777777" w:rsidR="0090119D" w:rsidRPr="007764F9" w:rsidRDefault="0090119D" w:rsidP="0090119D">
      <w:pPr>
        <w:rPr>
          <w:rStyle w:val="texto"/>
          <w:i/>
        </w:rPr>
      </w:pPr>
      <w:r w:rsidRPr="007764F9">
        <w:rPr>
          <w:rStyle w:val="texto"/>
          <w:i/>
        </w:rPr>
        <w:t>Cuadernos Hispanoamericanos</w:t>
      </w:r>
    </w:p>
    <w:p w14:paraId="0B361415" w14:textId="77777777" w:rsidR="00076AE8" w:rsidRDefault="00076AE8" w:rsidP="0090119D">
      <w:pPr>
        <w:ind w:left="0" w:firstLine="0"/>
      </w:pPr>
    </w:p>
    <w:p w14:paraId="34AD102E" w14:textId="77777777" w:rsidR="00076AE8" w:rsidRDefault="00076AE8">
      <w:r>
        <w:rPr>
          <w:i/>
        </w:rPr>
        <w:t>Diálogos hispánicos de Amsterdam</w:t>
      </w:r>
      <w:r>
        <w:t xml:space="preserve"> 6 (1987).</w:t>
      </w:r>
    </w:p>
    <w:p w14:paraId="6E528CC9" w14:textId="77777777" w:rsidR="00076AE8" w:rsidRDefault="00076AE8"/>
    <w:p w14:paraId="6FEFFBEE" w14:textId="77777777" w:rsidR="00076AE8" w:rsidRDefault="00076AE8">
      <w:r>
        <w:rPr>
          <w:i/>
        </w:rPr>
        <w:t>Dicenda: Cuadernos de Filología Hispánica</w:t>
      </w:r>
    </w:p>
    <w:p w14:paraId="64A0DA43" w14:textId="77777777" w:rsidR="00076AE8" w:rsidRDefault="00076AE8">
      <w:r>
        <w:t xml:space="preserve">Servicio de Publicaciones de la Universidad Complutense de Madrid </w:t>
      </w:r>
    </w:p>
    <w:p w14:paraId="09E21F79" w14:textId="77777777" w:rsidR="00076AE8" w:rsidRDefault="00076AE8">
      <w:r>
        <w:t>Vol. 21 (2003)</w:t>
      </w:r>
    </w:p>
    <w:p w14:paraId="42DE2459" w14:textId="77777777" w:rsidR="00076AE8" w:rsidRDefault="00092A4E">
      <w:hyperlink r:id="rId28" w:history="1">
        <w:r w:rsidR="00076AE8">
          <w:rPr>
            <w:rStyle w:val="Hipervnculo"/>
          </w:rPr>
          <w:t>http://www.ucm.es/BUCM/revistasBUC/portal/modules.php?name=Revistas2&amp;id=DICE</w:t>
        </w:r>
      </w:hyperlink>
    </w:p>
    <w:p w14:paraId="5F25376F" w14:textId="77777777" w:rsidR="00076AE8" w:rsidRDefault="00076AE8">
      <w:r>
        <w:t>2007-01-27</w:t>
      </w:r>
    </w:p>
    <w:p w14:paraId="31CC73A5" w14:textId="77777777" w:rsidR="00076AE8" w:rsidRDefault="00076AE8"/>
    <w:p w14:paraId="0B7D3E03" w14:textId="77777777" w:rsidR="00617FBF" w:rsidRPr="00CF38F4" w:rsidRDefault="00617FBF" w:rsidP="00617FBF">
      <w:pPr>
        <w:rPr>
          <w:i/>
        </w:rPr>
      </w:pPr>
      <w:r w:rsidRPr="00CF38F4">
        <w:rPr>
          <w:i/>
        </w:rPr>
        <w:t xml:space="preserve">Filología </w:t>
      </w:r>
    </w:p>
    <w:p w14:paraId="5EC0ADFD" w14:textId="77777777" w:rsidR="00617FBF" w:rsidRPr="00633984" w:rsidRDefault="00617FBF" w:rsidP="00617FBF">
      <w:r>
        <w:t>Ed. Ana María Barrenechea vol. 20 (1985)-</w:t>
      </w:r>
      <w:r w:rsidRPr="00633984">
        <w:t>32 (1999).</w:t>
      </w:r>
    </w:p>
    <w:p w14:paraId="20DFA5E5" w14:textId="77777777" w:rsidR="00617FBF" w:rsidRDefault="00617FBF"/>
    <w:p w14:paraId="3EEBF3A5" w14:textId="77777777" w:rsidR="00076AE8" w:rsidRPr="00282956" w:rsidRDefault="00076AE8">
      <w:pPr>
        <w:rPr>
          <w:lang w:val="en-US"/>
        </w:rPr>
      </w:pPr>
      <w:r w:rsidRPr="00282956">
        <w:rPr>
          <w:i/>
          <w:lang w:val="en-US"/>
        </w:rPr>
        <w:t xml:space="preserve">Hispamérica </w:t>
      </w:r>
      <w:r w:rsidRPr="00282956">
        <w:rPr>
          <w:lang w:val="en-US"/>
        </w:rPr>
        <w:t>12.34-35 (1983).</w:t>
      </w:r>
    </w:p>
    <w:p w14:paraId="7CEED648" w14:textId="77777777" w:rsidR="00076AE8" w:rsidRPr="00282956" w:rsidRDefault="00076AE8">
      <w:pPr>
        <w:rPr>
          <w:lang w:val="en-US"/>
        </w:rPr>
      </w:pPr>
    </w:p>
    <w:p w14:paraId="719F8416" w14:textId="77777777" w:rsidR="00076AE8" w:rsidRPr="00282956" w:rsidRDefault="00076AE8">
      <w:pPr>
        <w:rPr>
          <w:lang w:val="en-US"/>
        </w:rPr>
      </w:pPr>
      <w:r w:rsidRPr="00282956">
        <w:rPr>
          <w:i/>
          <w:lang w:val="en-US"/>
        </w:rPr>
        <w:t>Hispania.</w:t>
      </w:r>
      <w:r w:rsidRPr="00282956">
        <w:rPr>
          <w:lang w:val="en-US"/>
        </w:rPr>
        <w:t xml:space="preserve"> </w:t>
      </w:r>
    </w:p>
    <w:p w14:paraId="0F9B2A9E" w14:textId="77777777" w:rsidR="00076AE8" w:rsidRPr="00282956" w:rsidRDefault="00076AE8">
      <w:pPr>
        <w:rPr>
          <w:lang w:val="en-US"/>
        </w:rPr>
      </w:pPr>
      <w:r w:rsidRPr="00282956">
        <w:rPr>
          <w:lang w:val="en-US"/>
        </w:rPr>
        <w:t xml:space="preserve">352 Memicken Hall, </w:t>
      </w:r>
    </w:p>
    <w:p w14:paraId="4EBEB528" w14:textId="77777777" w:rsidR="00076AE8" w:rsidRPr="00282956" w:rsidRDefault="00076AE8">
      <w:pPr>
        <w:rPr>
          <w:lang w:val="en-US"/>
        </w:rPr>
      </w:pPr>
      <w:r w:rsidRPr="00282956">
        <w:rPr>
          <w:lang w:val="en-US"/>
        </w:rPr>
        <w:t xml:space="preserve">U of Cincinnati, </w:t>
      </w:r>
    </w:p>
    <w:p w14:paraId="05389D7F" w14:textId="77777777" w:rsidR="00076AE8" w:rsidRPr="00282956" w:rsidRDefault="00076AE8">
      <w:pPr>
        <w:rPr>
          <w:lang w:val="en-US"/>
        </w:rPr>
      </w:pPr>
      <w:r w:rsidRPr="00282956">
        <w:rPr>
          <w:lang w:val="en-US"/>
        </w:rPr>
        <w:t xml:space="preserve">Cincinnati, Ohio 45221 </w:t>
      </w:r>
    </w:p>
    <w:p w14:paraId="67FEBC12" w14:textId="77777777" w:rsidR="00076AE8" w:rsidRPr="00282956" w:rsidRDefault="00076AE8">
      <w:pPr>
        <w:rPr>
          <w:lang w:val="en-US"/>
        </w:rPr>
      </w:pPr>
      <w:r w:rsidRPr="00282956">
        <w:rPr>
          <w:lang w:val="en-US"/>
        </w:rPr>
        <w:t>(1975 ref.).</w:t>
      </w:r>
    </w:p>
    <w:p w14:paraId="3281DB74" w14:textId="77777777" w:rsidR="00076AE8" w:rsidRPr="00282956" w:rsidRDefault="00076AE8">
      <w:pPr>
        <w:rPr>
          <w:lang w:val="en-US"/>
        </w:rPr>
      </w:pPr>
      <w:r w:rsidRPr="00282956">
        <w:rPr>
          <w:lang w:val="en-US"/>
        </w:rPr>
        <w:t>Vol.</w:t>
      </w:r>
      <w:r w:rsidRPr="00282956">
        <w:rPr>
          <w:i/>
          <w:lang w:val="en-US"/>
        </w:rPr>
        <w:t xml:space="preserve"> </w:t>
      </w:r>
      <w:r w:rsidRPr="00282956">
        <w:rPr>
          <w:lang w:val="en-US"/>
        </w:rPr>
        <w:t>76.1 (1993).</w:t>
      </w:r>
    </w:p>
    <w:p w14:paraId="3ACCAD9C" w14:textId="77777777" w:rsidR="00076AE8" w:rsidRPr="00282956" w:rsidRDefault="00076AE8">
      <w:pPr>
        <w:ind w:left="0" w:firstLine="0"/>
        <w:rPr>
          <w:lang w:val="en-US"/>
        </w:rPr>
      </w:pPr>
    </w:p>
    <w:p w14:paraId="592D038D" w14:textId="77777777" w:rsidR="00076AE8" w:rsidRPr="00282956" w:rsidRDefault="00076AE8">
      <w:pPr>
        <w:rPr>
          <w:lang w:val="en-US"/>
        </w:rPr>
      </w:pPr>
      <w:r w:rsidRPr="00282956">
        <w:rPr>
          <w:i/>
          <w:lang w:val="en-US"/>
        </w:rPr>
        <w:t>Hispanic Review</w:t>
      </w:r>
    </w:p>
    <w:p w14:paraId="2EEE15CF" w14:textId="77777777" w:rsidR="00076AE8" w:rsidRPr="00282956" w:rsidRDefault="00076AE8">
      <w:pPr>
        <w:rPr>
          <w:lang w:val="en-US"/>
        </w:rPr>
      </w:pPr>
      <w:r w:rsidRPr="00282956">
        <w:rPr>
          <w:lang w:val="en-US"/>
        </w:rPr>
        <w:t xml:space="preserve">Logan Hall, Dpt. of Romance Languages, </w:t>
      </w:r>
    </w:p>
    <w:p w14:paraId="7EC77B04" w14:textId="77777777" w:rsidR="00076AE8" w:rsidRPr="00282956" w:rsidRDefault="00076AE8">
      <w:pPr>
        <w:rPr>
          <w:lang w:val="en-US"/>
        </w:rPr>
      </w:pPr>
      <w:r w:rsidRPr="00282956">
        <w:rPr>
          <w:lang w:val="en-US"/>
        </w:rPr>
        <w:t xml:space="preserve">U of Pennsylvania, </w:t>
      </w:r>
    </w:p>
    <w:p w14:paraId="45C739F8" w14:textId="77777777" w:rsidR="00076AE8" w:rsidRPr="00282956" w:rsidRDefault="00076AE8">
      <w:pPr>
        <w:rPr>
          <w:lang w:val="en-US"/>
        </w:rPr>
      </w:pPr>
      <w:r w:rsidRPr="00282956">
        <w:rPr>
          <w:lang w:val="en-US"/>
        </w:rPr>
        <w:t xml:space="preserve">Philadelphia, PA 19104. </w:t>
      </w:r>
    </w:p>
    <w:p w14:paraId="0707C021" w14:textId="77777777" w:rsidR="00076AE8" w:rsidRDefault="00076AE8">
      <w:r>
        <w:t>(1975 ref.).</w:t>
      </w:r>
    </w:p>
    <w:p w14:paraId="4F626E15" w14:textId="77777777" w:rsidR="00076AE8" w:rsidRPr="00013131" w:rsidRDefault="00076AE8">
      <w:pPr>
        <w:widowControl w:val="0"/>
        <w:autoSpaceDE w:val="0"/>
        <w:autoSpaceDN w:val="0"/>
        <w:adjustRightInd w:val="0"/>
        <w:rPr>
          <w:lang w:bidi="es-ES_tradnl"/>
        </w:rPr>
      </w:pPr>
      <w:r>
        <w:t>Vol. 50 (1982);</w:t>
      </w:r>
      <w:r w:rsidRPr="00013131">
        <w:rPr>
          <w:lang w:bidi="es-ES_tradnl"/>
        </w:rPr>
        <w:t xml:space="preserve"> 66 (1998): 261-87. </w:t>
      </w:r>
    </w:p>
    <w:p w14:paraId="0E25E908" w14:textId="77777777" w:rsidR="00076AE8" w:rsidRDefault="00076AE8"/>
    <w:p w14:paraId="5F69A3BB" w14:textId="77777777" w:rsidR="00076AE8" w:rsidRPr="00013131" w:rsidRDefault="00076AE8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i/>
          <w:lang w:bidi="es-ES_tradnl"/>
        </w:rPr>
        <w:t>Hispanística</w:t>
      </w:r>
      <w:r w:rsidRPr="00013131">
        <w:rPr>
          <w:lang w:bidi="es-ES_tradnl"/>
        </w:rPr>
        <w:t xml:space="preserve"> </w:t>
      </w:r>
      <w:r w:rsidRPr="00013131">
        <w:rPr>
          <w:i/>
          <w:lang w:bidi="es-ES_tradnl"/>
        </w:rPr>
        <w:t xml:space="preserve">XX </w:t>
      </w:r>
      <w:r w:rsidRPr="00013131">
        <w:rPr>
          <w:lang w:bidi="es-ES_tradnl"/>
        </w:rPr>
        <w:t>10 (1993).</w:t>
      </w:r>
    </w:p>
    <w:p w14:paraId="72BB363D" w14:textId="77777777" w:rsidR="00076AE8" w:rsidRDefault="00076AE8">
      <w:pPr>
        <w:ind w:left="0" w:firstLine="0"/>
      </w:pPr>
    </w:p>
    <w:p w14:paraId="131CC54A" w14:textId="77777777" w:rsidR="00076AE8" w:rsidRDefault="00076AE8">
      <w:r>
        <w:rPr>
          <w:i/>
        </w:rPr>
        <w:t>Hispanofila</w:t>
      </w:r>
      <w:r>
        <w:t xml:space="preserve"> 97 (1989).</w:t>
      </w:r>
    </w:p>
    <w:p w14:paraId="51C95690" w14:textId="77777777" w:rsidR="00076AE8" w:rsidRDefault="00076AE8">
      <w:pPr>
        <w:ind w:left="0" w:firstLine="0"/>
      </w:pPr>
    </w:p>
    <w:p w14:paraId="340AB25F" w14:textId="77777777" w:rsidR="00076AE8" w:rsidRDefault="00076AE8" w:rsidP="00076AE8">
      <w:r>
        <w:rPr>
          <w:i/>
        </w:rPr>
        <w:t>Ibérida</w:t>
      </w:r>
      <w:r>
        <w:t xml:space="preserve"> 6 (Río de Janeiro, 1961).</w:t>
      </w:r>
    </w:p>
    <w:p w14:paraId="1969BB1C" w14:textId="77777777" w:rsidR="00076AE8" w:rsidRDefault="00076AE8">
      <w:pPr>
        <w:ind w:left="0" w:firstLine="0"/>
      </w:pPr>
    </w:p>
    <w:p w14:paraId="083BD76C" w14:textId="77777777" w:rsidR="00076AE8" w:rsidRDefault="00076AE8">
      <w:r>
        <w:rPr>
          <w:i/>
        </w:rPr>
        <w:lastRenderedPageBreak/>
        <w:t>Iberoromania</w:t>
      </w:r>
      <w:r>
        <w:t xml:space="preserve"> n. s. 17 (1983).</w:t>
      </w:r>
    </w:p>
    <w:p w14:paraId="7AC41130" w14:textId="77777777" w:rsidR="00076AE8" w:rsidRDefault="00076AE8"/>
    <w:p w14:paraId="4ED45F2A" w14:textId="77777777" w:rsidR="00076AE8" w:rsidRPr="00282956" w:rsidRDefault="00076AE8">
      <w:pPr>
        <w:rPr>
          <w:lang w:val="en-US"/>
        </w:rPr>
      </w:pPr>
      <w:r w:rsidRPr="00282956">
        <w:rPr>
          <w:i/>
          <w:lang w:val="en-US"/>
        </w:rPr>
        <w:t xml:space="preserve">Indiana Journal of Hispanic Studies </w:t>
      </w:r>
      <w:r w:rsidRPr="00282956">
        <w:rPr>
          <w:lang w:val="en-US"/>
        </w:rPr>
        <w:t>2.2 (1994).</w:t>
      </w:r>
    </w:p>
    <w:p w14:paraId="4453AA7F" w14:textId="77777777" w:rsidR="00076AE8" w:rsidRPr="00282956" w:rsidRDefault="00076AE8">
      <w:pPr>
        <w:rPr>
          <w:lang w:val="en-US"/>
        </w:rPr>
      </w:pPr>
    </w:p>
    <w:p w14:paraId="58C0949D" w14:textId="77777777" w:rsidR="00076AE8" w:rsidRDefault="00076AE8">
      <w:pPr>
        <w:rPr>
          <w:i/>
        </w:rPr>
      </w:pPr>
      <w:r>
        <w:rPr>
          <w:i/>
        </w:rPr>
        <w:t xml:space="preserve">Interletras: Revista de Crítica y Literatura en Lengua Española. </w:t>
      </w:r>
    </w:p>
    <w:p w14:paraId="6F123A00" w14:textId="77777777" w:rsidR="00076AE8" w:rsidRPr="00282956" w:rsidRDefault="00076AE8">
      <w:pPr>
        <w:rPr>
          <w:lang w:val="en-US"/>
        </w:rPr>
      </w:pPr>
      <w:r w:rsidRPr="00282956">
        <w:rPr>
          <w:lang w:val="en-US"/>
        </w:rPr>
        <w:t xml:space="preserve">Electronic journal. </w:t>
      </w:r>
    </w:p>
    <w:p w14:paraId="29481294" w14:textId="77777777" w:rsidR="00076AE8" w:rsidRPr="00282956" w:rsidRDefault="00076AE8">
      <w:pPr>
        <w:rPr>
          <w:lang w:val="en-US"/>
        </w:rPr>
      </w:pPr>
      <w:r w:rsidRPr="00282956">
        <w:rPr>
          <w:lang w:val="en-US"/>
        </w:rPr>
        <w:t xml:space="preserve">Founding ed. Gonzalo Corona. </w:t>
      </w:r>
    </w:p>
    <w:p w14:paraId="4CFD85EA" w14:textId="77777777" w:rsidR="00076AE8" w:rsidRDefault="00076AE8">
      <w:r>
        <w:t>Departamento de Filología Hispánica. Universidad de Zaragoza.</w:t>
      </w:r>
    </w:p>
    <w:p w14:paraId="35074D28" w14:textId="77777777" w:rsidR="00076AE8" w:rsidRDefault="00076AE8">
      <w:r>
        <w:tab/>
        <w:t xml:space="preserve">http://FYL.UNIZAR.ES/GCORONA/interlet.htm </w:t>
      </w:r>
    </w:p>
    <w:p w14:paraId="7427C7A0" w14:textId="77777777" w:rsidR="00076AE8" w:rsidRDefault="00076AE8"/>
    <w:p w14:paraId="35224BFF" w14:textId="77777777" w:rsidR="00076AE8" w:rsidRDefault="00076AE8">
      <w:r>
        <w:rPr>
          <w:i/>
        </w:rPr>
        <w:t>Jitanjáfora: Revista de literatura y lingüística hispánica</w:t>
      </w:r>
      <w:r>
        <w:t xml:space="preserve"> </w:t>
      </w:r>
    </w:p>
    <w:p w14:paraId="7FCA4DAD" w14:textId="77777777" w:rsidR="00076AE8" w:rsidRDefault="00076AE8">
      <w:r>
        <w:t xml:space="preserve">Vol. 1 (2002). </w:t>
      </w:r>
    </w:p>
    <w:p w14:paraId="0F12D019" w14:textId="77777777" w:rsidR="00076AE8" w:rsidRDefault="00076AE8">
      <w:r>
        <w:t>http://www.temple.edu/spanpor/jitanjafora/primero/bermudez.html</w:t>
      </w:r>
    </w:p>
    <w:p w14:paraId="5FC6186F" w14:textId="77777777" w:rsidR="00076AE8" w:rsidRDefault="00076AE8">
      <w:pPr>
        <w:ind w:left="0" w:firstLine="0"/>
      </w:pPr>
    </w:p>
    <w:p w14:paraId="4DA453DB" w14:textId="77777777" w:rsidR="00076AE8" w:rsidRDefault="00076AE8">
      <w:r>
        <w:rPr>
          <w:i/>
        </w:rPr>
        <w:t>Nueva Revista de Filología Hispánica.</w:t>
      </w:r>
      <w:r>
        <w:t xml:space="preserve"> </w:t>
      </w:r>
    </w:p>
    <w:p w14:paraId="3431EA3A" w14:textId="77777777" w:rsidR="00076AE8" w:rsidRDefault="00076AE8">
      <w:r>
        <w:t xml:space="preserve">El Colegio de México, </w:t>
      </w:r>
    </w:p>
    <w:p w14:paraId="79F37B99" w14:textId="77777777" w:rsidR="00076AE8" w:rsidRDefault="00076AE8">
      <w:r>
        <w:t xml:space="preserve">Guanajuato 125, </w:t>
      </w:r>
    </w:p>
    <w:p w14:paraId="0CD99632" w14:textId="77777777" w:rsidR="00076AE8" w:rsidRDefault="00076AE8">
      <w:r>
        <w:t xml:space="preserve">Apdo. Postal 7-977, </w:t>
      </w:r>
    </w:p>
    <w:p w14:paraId="1263A826" w14:textId="77777777" w:rsidR="00076AE8" w:rsidRDefault="00076AE8">
      <w:r>
        <w:t xml:space="preserve">México, D.F. </w:t>
      </w:r>
    </w:p>
    <w:p w14:paraId="14368530" w14:textId="77777777" w:rsidR="00076AE8" w:rsidRDefault="00076AE8">
      <w:r>
        <w:t>(1975 ref.).</w:t>
      </w:r>
    </w:p>
    <w:p w14:paraId="0AA02B94" w14:textId="77777777" w:rsidR="00076AE8" w:rsidRDefault="00076AE8" w:rsidP="00076AE8">
      <w:pPr>
        <w:ind w:left="709" w:right="58" w:hanging="709"/>
      </w:pPr>
      <w:r>
        <w:t>Vol. 2 (1948).</w:t>
      </w:r>
    </w:p>
    <w:p w14:paraId="3DB47587" w14:textId="77777777" w:rsidR="00076AE8" w:rsidRDefault="00076AE8">
      <w:pPr>
        <w:ind w:left="0" w:firstLine="0"/>
      </w:pPr>
    </w:p>
    <w:p w14:paraId="4F0D8EB0" w14:textId="77777777" w:rsidR="00076AE8" w:rsidRDefault="00076AE8" w:rsidP="00076AE8">
      <w:pPr>
        <w:widowControl w:val="0"/>
        <w:autoSpaceDE w:val="0"/>
        <w:autoSpaceDN w:val="0"/>
        <w:adjustRightInd w:val="0"/>
      </w:pPr>
      <w:r>
        <w:rPr>
          <w:i/>
        </w:rPr>
        <w:t>Revista de Estudios Hispánicos</w:t>
      </w:r>
      <w:r>
        <w:t xml:space="preserve"> (Río Piedras, Puerto Rico) </w:t>
      </w:r>
      <w:r w:rsidRPr="00013131">
        <w:rPr>
          <w:lang w:bidi="es-ES_tradnl"/>
        </w:rPr>
        <w:t>28.1 (1994).</w:t>
      </w:r>
    </w:p>
    <w:p w14:paraId="5627DD30" w14:textId="77777777" w:rsidR="00076AE8" w:rsidRDefault="00076AE8">
      <w:pPr>
        <w:tabs>
          <w:tab w:val="left" w:pos="8220"/>
        </w:tabs>
        <w:ind w:left="0" w:firstLine="0"/>
      </w:pPr>
    </w:p>
    <w:p w14:paraId="525D5FD1" w14:textId="77777777" w:rsidR="00076AE8" w:rsidRDefault="00076AE8">
      <w:r>
        <w:rPr>
          <w:i/>
        </w:rPr>
        <w:t>Revista de Filología Española</w:t>
      </w:r>
    </w:p>
    <w:p w14:paraId="6331A58C" w14:textId="77777777" w:rsidR="00076AE8" w:rsidRDefault="00076AE8">
      <w:r>
        <w:t xml:space="preserve">CSIC. </w:t>
      </w:r>
    </w:p>
    <w:p w14:paraId="02A8D6C9" w14:textId="77777777" w:rsidR="00076AE8" w:rsidRDefault="00076AE8">
      <w:r>
        <w:t xml:space="preserve">Patronato “Menéndez Pelayo”, Instituto “Miguel de Cervantes”, </w:t>
      </w:r>
    </w:p>
    <w:p w14:paraId="22449837" w14:textId="77777777" w:rsidR="00076AE8" w:rsidRDefault="00076AE8">
      <w:r>
        <w:t xml:space="preserve">Duque de Medinaceli, 4, </w:t>
      </w:r>
    </w:p>
    <w:p w14:paraId="3C903C7E" w14:textId="77777777" w:rsidR="00076AE8" w:rsidRDefault="00076AE8">
      <w:r>
        <w:t xml:space="preserve">Madrid-14. </w:t>
      </w:r>
    </w:p>
    <w:p w14:paraId="046D7555" w14:textId="77777777" w:rsidR="00076AE8" w:rsidRDefault="00076AE8">
      <w:r>
        <w:t>(1975 ref.).</w:t>
      </w:r>
    </w:p>
    <w:p w14:paraId="763B0342" w14:textId="77777777" w:rsidR="00076AE8" w:rsidRPr="00D62C29" w:rsidRDefault="00076AE8" w:rsidP="00076AE8">
      <w:r w:rsidRPr="00D62C29">
        <w:t>Vol. 85.1 (2005).</w:t>
      </w:r>
    </w:p>
    <w:p w14:paraId="50F902D2" w14:textId="77777777" w:rsidR="00076AE8" w:rsidRDefault="00076AE8" w:rsidP="00076AE8">
      <w:pPr>
        <w:ind w:left="0" w:firstLine="0"/>
      </w:pPr>
    </w:p>
    <w:p w14:paraId="7BEE1843" w14:textId="77777777" w:rsidR="00076AE8" w:rsidRDefault="00076AE8">
      <w:r>
        <w:rPr>
          <w:i/>
        </w:rPr>
        <w:t>Revista Hispánica Moderna.</w:t>
      </w:r>
      <w:r>
        <w:t xml:space="preserve"> </w:t>
      </w:r>
    </w:p>
    <w:p w14:paraId="7825CAB5" w14:textId="77777777" w:rsidR="00076AE8" w:rsidRPr="00282956" w:rsidRDefault="00076AE8">
      <w:pPr>
        <w:rPr>
          <w:lang w:val="en-US"/>
        </w:rPr>
      </w:pPr>
      <w:r>
        <w:t xml:space="preserve">Hispanic Institute. </w:t>
      </w:r>
      <w:r w:rsidRPr="00282956">
        <w:rPr>
          <w:lang w:val="en-US"/>
        </w:rPr>
        <w:t xml:space="preserve">Columbia University, </w:t>
      </w:r>
    </w:p>
    <w:p w14:paraId="5CDE7212" w14:textId="77777777" w:rsidR="00076AE8" w:rsidRPr="00282956" w:rsidRDefault="00076AE8">
      <w:pPr>
        <w:rPr>
          <w:lang w:val="en-US"/>
        </w:rPr>
      </w:pPr>
      <w:r w:rsidRPr="00282956">
        <w:rPr>
          <w:lang w:val="en-US"/>
        </w:rPr>
        <w:t xml:space="preserve">612 West 116 St., </w:t>
      </w:r>
    </w:p>
    <w:p w14:paraId="5CCB012B" w14:textId="77777777" w:rsidR="00076AE8" w:rsidRPr="00282956" w:rsidRDefault="00076AE8">
      <w:pPr>
        <w:rPr>
          <w:lang w:val="en-US"/>
        </w:rPr>
      </w:pPr>
      <w:r w:rsidRPr="00282956">
        <w:rPr>
          <w:lang w:val="en-US"/>
        </w:rPr>
        <w:t xml:space="preserve">New York, NY 10027. </w:t>
      </w:r>
    </w:p>
    <w:p w14:paraId="72F8A649" w14:textId="77777777" w:rsidR="00076AE8" w:rsidRPr="00D220A2" w:rsidRDefault="00076AE8">
      <w:pPr>
        <w:rPr>
          <w:lang w:val="en-US"/>
        </w:rPr>
      </w:pPr>
      <w:r w:rsidRPr="00D220A2">
        <w:rPr>
          <w:lang w:val="en-US"/>
        </w:rPr>
        <w:t>(1975 ref.).</w:t>
      </w:r>
    </w:p>
    <w:p w14:paraId="48102C4A" w14:textId="77777777" w:rsidR="00076AE8" w:rsidRPr="00D220A2" w:rsidRDefault="00092A4E">
      <w:pPr>
        <w:rPr>
          <w:lang w:val="en-US"/>
        </w:rPr>
      </w:pPr>
      <w:hyperlink r:id="rId29" w:history="1">
        <w:r w:rsidR="00076AE8" w:rsidRPr="00D220A2">
          <w:rPr>
            <w:rStyle w:val="Hipervnculo"/>
            <w:lang w:val="en-US"/>
          </w:rPr>
          <w:t>University of Pennsylvania Press</w:t>
        </w:r>
      </w:hyperlink>
    </w:p>
    <w:p w14:paraId="5A447FE5" w14:textId="77777777" w:rsidR="00076AE8" w:rsidRPr="00D220A2" w:rsidRDefault="00076AE8">
      <w:pPr>
        <w:rPr>
          <w:lang w:val="en-US"/>
        </w:rPr>
      </w:pPr>
    </w:p>
    <w:p w14:paraId="7B171D4E" w14:textId="77777777" w:rsidR="00D220A2" w:rsidRPr="00D220A2" w:rsidRDefault="00D220A2" w:rsidP="00D220A2">
      <w:pPr>
        <w:tabs>
          <w:tab w:val="left" w:pos="1720"/>
        </w:tabs>
        <w:rPr>
          <w:i/>
          <w:lang w:val="en-US"/>
        </w:rPr>
      </w:pPr>
      <w:r w:rsidRPr="00D220A2">
        <w:rPr>
          <w:i/>
          <w:lang w:val="en-US"/>
        </w:rPr>
        <w:t>RILCE</w:t>
      </w:r>
    </w:p>
    <w:p w14:paraId="40CC2575" w14:textId="77777777" w:rsidR="00D220A2" w:rsidRDefault="00D220A2" w:rsidP="00D220A2">
      <w:pPr>
        <w:tabs>
          <w:tab w:val="left" w:pos="1720"/>
        </w:tabs>
        <w:rPr>
          <w:i/>
        </w:rPr>
      </w:pPr>
      <w:r>
        <w:rPr>
          <w:i/>
        </w:rPr>
        <w:t>Revista de Filología Hispánica</w:t>
      </w:r>
    </w:p>
    <w:p w14:paraId="72C5D789" w14:textId="77777777" w:rsidR="00D220A2" w:rsidRDefault="00D220A2" w:rsidP="00D220A2">
      <w:pPr>
        <w:tabs>
          <w:tab w:val="left" w:pos="1720"/>
        </w:tabs>
        <w:rPr>
          <w:i/>
        </w:rPr>
      </w:pPr>
      <w:r>
        <w:t xml:space="preserve">(Previously </w:t>
      </w:r>
      <w:r>
        <w:rPr>
          <w:i/>
        </w:rPr>
        <w:t>Revista del Instituto de Lengua y Cultura Españolas).</w:t>
      </w:r>
    </w:p>
    <w:p w14:paraId="2AEAA166" w14:textId="77777777" w:rsidR="00D220A2" w:rsidRDefault="00D220A2" w:rsidP="00D220A2">
      <w:pPr>
        <w:tabs>
          <w:tab w:val="left" w:pos="1720"/>
        </w:tabs>
      </w:pPr>
      <w:r>
        <w:lastRenderedPageBreak/>
        <w:t xml:space="preserve">Pamplona: Facultad de Filosofía y Letras, Servicio de Publicaciones de la Universidad de Navarra. </w:t>
      </w:r>
    </w:p>
    <w:p w14:paraId="063E9F00" w14:textId="77777777" w:rsidR="00D220A2" w:rsidRDefault="00D220A2" w:rsidP="00D220A2">
      <w:r>
        <w:t xml:space="preserve">Ed. Victor García Ruiz. </w:t>
      </w:r>
    </w:p>
    <w:p w14:paraId="2B66676B" w14:textId="77777777" w:rsidR="00D220A2" w:rsidRDefault="00D220A2" w:rsidP="00D220A2">
      <w:r>
        <w:t>Vol. 16.3 (2000).</w:t>
      </w:r>
    </w:p>
    <w:p w14:paraId="129A31FD" w14:textId="77777777" w:rsidR="00D220A2" w:rsidRDefault="00092A4E" w:rsidP="00D220A2">
      <w:pPr>
        <w:tabs>
          <w:tab w:val="left" w:pos="1720"/>
        </w:tabs>
      </w:pPr>
      <w:hyperlink r:id="rId30" w:history="1">
        <w:r w:rsidR="00D220A2" w:rsidRPr="008649E4">
          <w:rPr>
            <w:rStyle w:val="Hipervnculo"/>
          </w:rPr>
          <w:t>http://www.unav.es/rilce/</w:t>
        </w:r>
      </w:hyperlink>
    </w:p>
    <w:p w14:paraId="142715BA" w14:textId="77777777" w:rsidR="00076AE8" w:rsidRDefault="00076AE8" w:rsidP="00076AE8">
      <w:pPr>
        <w:ind w:left="0" w:firstLine="0"/>
      </w:pPr>
    </w:p>
    <w:p w14:paraId="3A794E92" w14:textId="77777777" w:rsidR="00076AE8" w:rsidRDefault="00076AE8">
      <w:pPr>
        <w:rPr>
          <w:i/>
        </w:rPr>
      </w:pPr>
      <w:r>
        <w:rPr>
          <w:i/>
        </w:rPr>
        <w:t>Studi Ispanici</w:t>
      </w:r>
    </w:p>
    <w:p w14:paraId="5AC81440" w14:textId="77777777" w:rsidR="00076AE8" w:rsidRDefault="00076AE8"/>
    <w:p w14:paraId="48BDB397" w14:textId="77777777" w:rsidR="00076AE8" w:rsidRDefault="00076AE8"/>
    <w:p w14:paraId="309F879D" w14:textId="77777777" w:rsidR="00076AE8" w:rsidRDefault="00076AE8"/>
    <w:p w14:paraId="7322711E" w14:textId="77777777" w:rsidR="00076AE8" w:rsidRDefault="00076AE8"/>
    <w:p w14:paraId="0B5A78FF" w14:textId="77777777" w:rsidR="00076AE8" w:rsidRDefault="00076AE8"/>
    <w:p w14:paraId="28E09419" w14:textId="77777777" w:rsidR="00076AE8" w:rsidRDefault="00076AE8"/>
    <w:p w14:paraId="4A9E452B" w14:textId="77777777" w:rsidR="00076AE8" w:rsidRDefault="00076AE8">
      <w:r>
        <w:t>Series</w:t>
      </w:r>
    </w:p>
    <w:p w14:paraId="34D06467" w14:textId="77777777" w:rsidR="00076AE8" w:rsidRDefault="00076AE8"/>
    <w:p w14:paraId="39A89ED5" w14:textId="77777777" w:rsidR="00076AE8" w:rsidRDefault="00076AE8"/>
    <w:p w14:paraId="63E421EA" w14:textId="57594FCD" w:rsidR="00F2705A" w:rsidRDefault="00F2705A" w:rsidP="00F2705A">
      <w:pPr>
        <w:ind w:left="709" w:hanging="709"/>
        <w:rPr>
          <w:szCs w:val="28"/>
        </w:rPr>
      </w:pPr>
      <w:r>
        <w:rPr>
          <w:szCs w:val="28"/>
        </w:rPr>
        <w:t>(Biblioteca Filológica Hispana, 208). Madrid: Visor, 2018.*</w:t>
      </w:r>
    </w:p>
    <w:p w14:paraId="41566F66" w14:textId="77777777" w:rsidR="00076AE8" w:rsidRDefault="00076AE8"/>
    <w:p w14:paraId="2BFC7226" w14:textId="77777777" w:rsidR="00076AE8" w:rsidRDefault="00076AE8">
      <w:r>
        <w:t>(Biblioteca de Filología Hispánica). Madrid: CSIC, c. 1994.*</w:t>
      </w:r>
    </w:p>
    <w:p w14:paraId="0EB3EA55" w14:textId="77777777" w:rsidR="00076AE8" w:rsidRDefault="00076AE8"/>
    <w:p w14:paraId="27318025" w14:textId="77777777" w:rsidR="00076AE8" w:rsidRDefault="00076AE8">
      <w:r>
        <w:t xml:space="preserve">(Biblioteca Española de Lingüística y Filología). Madrid: Istmo. </w:t>
      </w:r>
    </w:p>
    <w:p w14:paraId="310DC6F0" w14:textId="29032FA2" w:rsidR="00076AE8" w:rsidRDefault="00076AE8"/>
    <w:p w14:paraId="17BF48AD" w14:textId="7E090A6A" w:rsidR="00A9104E" w:rsidRPr="00F907AE" w:rsidRDefault="00A9104E" w:rsidP="00A9104E">
      <w:pPr>
        <w:rPr>
          <w:szCs w:val="28"/>
        </w:rPr>
      </w:pPr>
      <w:r w:rsidRPr="00F907AE">
        <w:rPr>
          <w:szCs w:val="28"/>
        </w:rPr>
        <w:t>(Biblioteca Románica Hispánica, 97). Madrid: Gredos, 1974.</w:t>
      </w:r>
    </w:p>
    <w:p w14:paraId="7A472E11" w14:textId="77777777" w:rsidR="00A9104E" w:rsidRPr="00A9104E" w:rsidRDefault="00A9104E">
      <w:pPr>
        <w:rPr>
          <w:lang w:val="es-ES"/>
        </w:rPr>
      </w:pPr>
    </w:p>
    <w:p w14:paraId="7895A134" w14:textId="77777777" w:rsidR="00076AE8" w:rsidRDefault="00076AE8">
      <w:pPr>
        <w:ind w:left="567" w:hanging="567"/>
      </w:pPr>
      <w:r>
        <w:t>(Biblioteca Románica Hispánica, II: Estudios y Ensayos, 368). Ed. Dámaso Alonso. Madrid: Gredos, 1989.*</w:t>
      </w:r>
    </w:p>
    <w:p w14:paraId="1F5634B0" w14:textId="312E7DDE" w:rsidR="00076AE8" w:rsidRDefault="00076AE8"/>
    <w:p w14:paraId="071D6C93" w14:textId="03B36B17" w:rsidR="00905CAA" w:rsidRPr="00971003" w:rsidRDefault="00905CAA" w:rsidP="00905CAA">
      <w:r w:rsidRPr="00971003">
        <w:t>(Hispanica Helvetica, 11). Zaragoza: Pórtico Libros, 2000.</w:t>
      </w:r>
    </w:p>
    <w:p w14:paraId="5F9F8E28" w14:textId="77777777" w:rsidR="00905CAA" w:rsidRDefault="00905CAA"/>
    <w:p w14:paraId="493013E3" w14:textId="77777777" w:rsidR="00FD58AB" w:rsidRDefault="00FD58AB" w:rsidP="00FD58AB">
      <w:r w:rsidRPr="00282956">
        <w:rPr>
          <w:lang w:val="en-US"/>
        </w:rPr>
        <w:t xml:space="preserve">(Iberian and Latin American Studies). Series eds. David George and Paul Garner. </w:t>
      </w:r>
      <w:r>
        <w:t>Cardiff: U of Wales P, c. 2007.</w:t>
      </w:r>
    </w:p>
    <w:p w14:paraId="5477BE09" w14:textId="77777777" w:rsidR="00FD58AB" w:rsidRDefault="00FD58AB"/>
    <w:p w14:paraId="10C23F8E" w14:textId="77777777" w:rsidR="00076AE8" w:rsidRDefault="00076AE8">
      <w:r>
        <w:t>(Real Academia Española; Colección Nebrija y Bello) Madrid: Espasa Calpe, c. 1999.*</w:t>
      </w:r>
    </w:p>
    <w:p w14:paraId="070CEDBA" w14:textId="77777777" w:rsidR="00076AE8" w:rsidRDefault="00076AE8"/>
    <w:p w14:paraId="1608A275" w14:textId="77777777" w:rsidR="00076AE8" w:rsidRDefault="00076AE8"/>
    <w:p w14:paraId="644D2A95" w14:textId="77777777" w:rsidR="00A847EA" w:rsidRDefault="00A847EA"/>
    <w:p w14:paraId="7F678C4A" w14:textId="77777777" w:rsidR="00A847EA" w:rsidRDefault="00A847EA"/>
    <w:p w14:paraId="427DDDE1" w14:textId="77777777" w:rsidR="00A847EA" w:rsidRDefault="00A847EA"/>
    <w:p w14:paraId="71B5E943" w14:textId="77777777" w:rsidR="00A847EA" w:rsidRDefault="00A847EA"/>
    <w:p w14:paraId="6AC29816" w14:textId="77777777" w:rsidR="00A847EA" w:rsidRDefault="00A847EA"/>
    <w:p w14:paraId="465181CC" w14:textId="77777777" w:rsidR="00A847EA" w:rsidRDefault="00A847EA"/>
    <w:p w14:paraId="3FED47FA" w14:textId="77777777" w:rsidR="00076AE8" w:rsidRDefault="00076AE8"/>
    <w:p w14:paraId="0CEF05A2" w14:textId="77777777" w:rsidR="00076AE8" w:rsidRDefault="00076AE8">
      <w:r>
        <w:lastRenderedPageBreak/>
        <w:t>Societies and Institutions</w:t>
      </w:r>
    </w:p>
    <w:p w14:paraId="48B7DA17" w14:textId="77777777" w:rsidR="00076AE8" w:rsidRDefault="00076AE8"/>
    <w:p w14:paraId="50366DB6" w14:textId="77777777" w:rsidR="00076AE8" w:rsidRDefault="00076AE8"/>
    <w:p w14:paraId="531BB249" w14:textId="77777777" w:rsidR="00A847EA" w:rsidRDefault="00A847EA"/>
    <w:p w14:paraId="68938C2F" w14:textId="77777777" w:rsidR="00A847EA" w:rsidRDefault="00A847EA" w:rsidP="00A847EA">
      <w:r>
        <w:rPr>
          <w:i/>
        </w:rPr>
        <w:t>Asociación Internacional de Hispanistas</w:t>
      </w:r>
    </w:p>
    <w:p w14:paraId="7F75D5F7" w14:textId="77777777" w:rsidR="00A847EA" w:rsidRDefault="00A847EA" w:rsidP="00A847EA">
      <w:r>
        <w:tab/>
      </w:r>
      <w:hyperlink r:id="rId31" w:history="1">
        <w:r w:rsidRPr="00EC3089">
          <w:rPr>
            <w:rStyle w:val="Hipervnculo"/>
          </w:rPr>
          <w:t>http://asociacioninternacionaldehispanistas.org/index.php</w:t>
        </w:r>
      </w:hyperlink>
    </w:p>
    <w:p w14:paraId="669E5E56" w14:textId="77777777" w:rsidR="00A847EA" w:rsidRDefault="00A847EA" w:rsidP="00A847EA">
      <w:r>
        <w:tab/>
        <w:t>2013</w:t>
      </w:r>
    </w:p>
    <w:p w14:paraId="649601F3" w14:textId="287BABA7" w:rsidR="00A847EA" w:rsidRDefault="00A847EA"/>
    <w:p w14:paraId="405E8836" w14:textId="77AEA260" w:rsidR="00E7676A" w:rsidRDefault="00E7676A" w:rsidP="00E7676A">
      <w:pPr>
        <w:rPr>
          <w:szCs w:val="28"/>
        </w:rPr>
      </w:pPr>
      <w:r w:rsidRPr="0011622D">
        <w:rPr>
          <w:szCs w:val="28"/>
          <w:lang w:val="es-ES"/>
        </w:rPr>
        <w:t>E</w:t>
      </w:r>
      <w:r>
        <w:rPr>
          <w:szCs w:val="28"/>
        </w:rPr>
        <w:t xml:space="preserve">scuela Asturiana de Estudios Hispánicos. Dir. Teodoro </w:t>
      </w:r>
      <w:r w:rsidRPr="0011622D">
        <w:rPr>
          <w:szCs w:val="28"/>
          <w:lang w:val="es-ES"/>
        </w:rPr>
        <w:t>López Cuesta</w:t>
      </w:r>
      <w:r>
        <w:rPr>
          <w:szCs w:val="28"/>
          <w:lang w:val="es-ES"/>
        </w:rPr>
        <w:t>.</w:t>
      </w:r>
    </w:p>
    <w:p w14:paraId="2B74F16C" w14:textId="77777777" w:rsidR="00E7676A" w:rsidRDefault="00E7676A"/>
    <w:p w14:paraId="69D5B904" w14:textId="77777777" w:rsidR="00076AE8" w:rsidRDefault="00076AE8">
      <w:pPr>
        <w:rPr>
          <w:i/>
        </w:rPr>
      </w:pPr>
      <w:r>
        <w:rPr>
          <w:i/>
        </w:rPr>
        <w:t>Instituto Cervantes</w:t>
      </w:r>
    </w:p>
    <w:p w14:paraId="4727C451" w14:textId="77777777" w:rsidR="00076AE8" w:rsidRDefault="00076AE8">
      <w:pPr>
        <w:rPr>
          <w:color w:val="000000"/>
          <w:sz w:val="26"/>
        </w:rPr>
      </w:pPr>
      <w:r>
        <w:tab/>
      </w:r>
      <w:hyperlink r:id="rId32" w:history="1">
        <w:r>
          <w:rPr>
            <w:rStyle w:val="Hipervnculo"/>
            <w:sz w:val="26"/>
          </w:rPr>
          <w:t>http://www.cervantes.es/portada_b.htm</w:t>
        </w:r>
      </w:hyperlink>
    </w:p>
    <w:p w14:paraId="5BA3268C" w14:textId="77777777" w:rsidR="00076AE8" w:rsidRDefault="00076AE8">
      <w:r>
        <w:rPr>
          <w:color w:val="000000"/>
          <w:sz w:val="26"/>
        </w:rPr>
        <w:tab/>
        <w:t>2004-12-28</w:t>
      </w:r>
    </w:p>
    <w:p w14:paraId="1D0AC1DF" w14:textId="77777777" w:rsidR="00076AE8" w:rsidRDefault="00076AE8"/>
    <w:p w14:paraId="40BC48E6" w14:textId="77777777" w:rsidR="00076AE8" w:rsidRDefault="00076AE8">
      <w:r>
        <w:t xml:space="preserve">CSIC. </w:t>
      </w:r>
    </w:p>
    <w:p w14:paraId="124584F0" w14:textId="77777777" w:rsidR="00076AE8" w:rsidRDefault="00076AE8">
      <w:r>
        <w:t xml:space="preserve">Patronato “Menéndez Pelayo”, Instituto “Miguel de Cervantes”, </w:t>
      </w:r>
    </w:p>
    <w:p w14:paraId="10099573" w14:textId="77777777" w:rsidR="00076AE8" w:rsidRDefault="00076AE8">
      <w:r>
        <w:t xml:space="preserve">Duque de Medinaceli, 4, </w:t>
      </w:r>
    </w:p>
    <w:p w14:paraId="5AB72156" w14:textId="77777777" w:rsidR="00076AE8" w:rsidRDefault="00076AE8">
      <w:r>
        <w:t xml:space="preserve">Madrid-14. </w:t>
      </w:r>
    </w:p>
    <w:p w14:paraId="3E86C1CD" w14:textId="77777777" w:rsidR="00076AE8" w:rsidRDefault="00076AE8"/>
    <w:p w14:paraId="52C59BFB" w14:textId="77777777" w:rsidR="00076AE8" w:rsidRDefault="00076AE8" w:rsidP="00076AE8">
      <w:pPr>
        <w:rPr>
          <w:i/>
        </w:rPr>
      </w:pPr>
      <w:r>
        <w:rPr>
          <w:i/>
        </w:rPr>
        <w:t>Instituto de Lengua, Literatura y Antropología (CSIC)</w:t>
      </w:r>
    </w:p>
    <w:p w14:paraId="01FDC31B" w14:textId="77777777" w:rsidR="00076AE8" w:rsidRDefault="00076AE8" w:rsidP="00076AE8">
      <w:r>
        <w:tab/>
      </w:r>
      <w:hyperlink r:id="rId33" w:history="1">
        <w:r w:rsidRPr="00FA1681">
          <w:rPr>
            <w:rStyle w:val="Hipervnculo"/>
          </w:rPr>
          <w:t>http://www.illa.csic.es/</w:t>
        </w:r>
      </w:hyperlink>
    </w:p>
    <w:p w14:paraId="7F328AE4" w14:textId="77777777" w:rsidR="00076AE8" w:rsidRPr="00282956" w:rsidRDefault="00076AE8" w:rsidP="00076AE8">
      <w:pPr>
        <w:rPr>
          <w:lang w:val="en-US"/>
        </w:rPr>
      </w:pPr>
      <w:r>
        <w:tab/>
      </w:r>
      <w:r w:rsidRPr="00282956">
        <w:rPr>
          <w:lang w:val="en-US"/>
        </w:rPr>
        <w:t>2012</w:t>
      </w:r>
    </w:p>
    <w:p w14:paraId="510753DA" w14:textId="77777777" w:rsidR="00076AE8" w:rsidRPr="00282956" w:rsidRDefault="00076AE8">
      <w:pPr>
        <w:rPr>
          <w:lang w:val="en-US"/>
        </w:rPr>
      </w:pPr>
    </w:p>
    <w:p w14:paraId="2128A8E4" w14:textId="77777777" w:rsidR="00076AE8" w:rsidRPr="00282956" w:rsidRDefault="00076AE8">
      <w:pPr>
        <w:rPr>
          <w:lang w:val="en-US"/>
        </w:rPr>
      </w:pPr>
    </w:p>
    <w:p w14:paraId="2FE3EC60" w14:textId="77777777" w:rsidR="00076AE8" w:rsidRPr="00282956" w:rsidRDefault="00076AE8">
      <w:pPr>
        <w:rPr>
          <w:lang w:val="en-US"/>
        </w:rPr>
      </w:pPr>
    </w:p>
    <w:p w14:paraId="55EFE588" w14:textId="77777777" w:rsidR="00076AE8" w:rsidRPr="00282956" w:rsidRDefault="00076AE8">
      <w:pPr>
        <w:rPr>
          <w:lang w:val="en-US"/>
        </w:rPr>
      </w:pPr>
    </w:p>
    <w:p w14:paraId="6F457742" w14:textId="77777777" w:rsidR="00076AE8" w:rsidRPr="00282956" w:rsidRDefault="00076AE8">
      <w:pPr>
        <w:rPr>
          <w:lang w:val="en-US"/>
        </w:rPr>
      </w:pPr>
    </w:p>
    <w:p w14:paraId="56FD0B8C" w14:textId="77777777" w:rsidR="00076AE8" w:rsidRPr="00282956" w:rsidRDefault="00076AE8">
      <w:pPr>
        <w:rPr>
          <w:lang w:val="en-US"/>
        </w:rPr>
      </w:pPr>
    </w:p>
    <w:p w14:paraId="44B0DB57" w14:textId="77777777" w:rsidR="00076AE8" w:rsidRPr="00282956" w:rsidRDefault="00076AE8">
      <w:pPr>
        <w:rPr>
          <w:lang w:val="en-US"/>
        </w:rPr>
      </w:pPr>
    </w:p>
    <w:p w14:paraId="4FDB7E82" w14:textId="77777777" w:rsidR="00076AE8" w:rsidRPr="00282956" w:rsidRDefault="00076AE8">
      <w:pPr>
        <w:rPr>
          <w:lang w:val="en-US"/>
        </w:rPr>
      </w:pPr>
    </w:p>
    <w:p w14:paraId="32911C44" w14:textId="77777777" w:rsidR="00076AE8" w:rsidRPr="00282956" w:rsidRDefault="00076AE8">
      <w:pPr>
        <w:rPr>
          <w:lang w:val="en-US"/>
        </w:rPr>
      </w:pPr>
    </w:p>
    <w:p w14:paraId="03F62AC8" w14:textId="77777777" w:rsidR="00076AE8" w:rsidRPr="00282956" w:rsidRDefault="00076AE8">
      <w:pPr>
        <w:rPr>
          <w:lang w:val="en-US"/>
        </w:rPr>
      </w:pPr>
      <w:r w:rsidRPr="00282956">
        <w:rPr>
          <w:lang w:val="en-US"/>
        </w:rPr>
        <w:t>See also Spanish; Spanish authors; Spanish literature.</w:t>
      </w:r>
    </w:p>
    <w:p w14:paraId="15D3F87A" w14:textId="77777777" w:rsidR="00076AE8" w:rsidRPr="00282956" w:rsidRDefault="00076AE8">
      <w:pPr>
        <w:rPr>
          <w:lang w:val="en-US"/>
        </w:rPr>
      </w:pPr>
    </w:p>
    <w:sectPr w:rsidR="00076AE8" w:rsidRPr="00282956" w:rsidSect="00076AE8">
      <w:headerReference w:type="even" r:id="rId34"/>
      <w:headerReference w:type="default" r:id="rId35"/>
      <w:pgSz w:w="11880" w:h="16800"/>
      <w:pgMar w:top="1417" w:right="1701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AE1F2" w14:textId="77777777" w:rsidR="00766F4F" w:rsidRDefault="00766F4F">
      <w:r>
        <w:separator/>
      </w:r>
    </w:p>
  </w:endnote>
  <w:endnote w:type="continuationSeparator" w:id="0">
    <w:p w14:paraId="294F63E4" w14:textId="77777777" w:rsidR="00766F4F" w:rsidRDefault="0076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2697D" w14:textId="77777777" w:rsidR="00766F4F" w:rsidRDefault="00766F4F">
      <w:r>
        <w:separator/>
      </w:r>
    </w:p>
  </w:footnote>
  <w:footnote w:type="continuationSeparator" w:id="0">
    <w:p w14:paraId="654C4A96" w14:textId="77777777" w:rsidR="00766F4F" w:rsidRDefault="00766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673C6" w14:textId="77777777" w:rsidR="00A303B7" w:rsidRDefault="00A303B7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546A5E" w14:textId="77777777" w:rsidR="00A303B7" w:rsidRDefault="00A303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8671A" w14:textId="77777777" w:rsidR="00A303B7" w:rsidRDefault="00A303B7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00783753" w14:textId="77777777" w:rsidR="00A303B7" w:rsidRDefault="00A303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315"/>
    <w:rsid w:val="00002249"/>
    <w:rsid w:val="00007315"/>
    <w:rsid w:val="000570DD"/>
    <w:rsid w:val="00076AE8"/>
    <w:rsid w:val="00092A4E"/>
    <w:rsid w:val="000E1587"/>
    <w:rsid w:val="00174B83"/>
    <w:rsid w:val="002044E6"/>
    <w:rsid w:val="00217B98"/>
    <w:rsid w:val="00282956"/>
    <w:rsid w:val="002E269E"/>
    <w:rsid w:val="003147AC"/>
    <w:rsid w:val="00353FD5"/>
    <w:rsid w:val="00363819"/>
    <w:rsid w:val="003B48FB"/>
    <w:rsid w:val="003E1608"/>
    <w:rsid w:val="004466FE"/>
    <w:rsid w:val="00485B2A"/>
    <w:rsid w:val="004D272A"/>
    <w:rsid w:val="00517FFE"/>
    <w:rsid w:val="005F25C4"/>
    <w:rsid w:val="00617FBF"/>
    <w:rsid w:val="00660A4E"/>
    <w:rsid w:val="006D1EFE"/>
    <w:rsid w:val="00743FCD"/>
    <w:rsid w:val="00766F4F"/>
    <w:rsid w:val="00796751"/>
    <w:rsid w:val="007E174B"/>
    <w:rsid w:val="00821149"/>
    <w:rsid w:val="008A7932"/>
    <w:rsid w:val="008D47E6"/>
    <w:rsid w:val="008F6A89"/>
    <w:rsid w:val="0090119D"/>
    <w:rsid w:val="00905CAA"/>
    <w:rsid w:val="00965FF6"/>
    <w:rsid w:val="009A4432"/>
    <w:rsid w:val="00A303B7"/>
    <w:rsid w:val="00A54F2D"/>
    <w:rsid w:val="00A847EA"/>
    <w:rsid w:val="00A9104E"/>
    <w:rsid w:val="00B00FBA"/>
    <w:rsid w:val="00C4436B"/>
    <w:rsid w:val="00D220A2"/>
    <w:rsid w:val="00D3321A"/>
    <w:rsid w:val="00D824EA"/>
    <w:rsid w:val="00DF673C"/>
    <w:rsid w:val="00E07B48"/>
    <w:rsid w:val="00E224BF"/>
    <w:rsid w:val="00E7676A"/>
    <w:rsid w:val="00E77C89"/>
    <w:rsid w:val="00EF01F3"/>
    <w:rsid w:val="00F2705A"/>
    <w:rsid w:val="00FD153D"/>
    <w:rsid w:val="00FD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41DD19D"/>
  <w14:defaultImageDpi w14:val="300"/>
  <w15:docId w15:val="{2542E300-11DE-6641-82BE-1FA4C9C8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exto">
    <w:name w:val="texto"/>
    <w:rsid w:val="003E1608"/>
  </w:style>
  <w:style w:type="character" w:styleId="Mencinsinresolver">
    <w:name w:val="Unresolved Mention"/>
    <w:basedOn w:val="Fuentedeprrafopredeter"/>
    <w:uiPriority w:val="99"/>
    <w:semiHidden/>
    <w:unhideWhenUsed/>
    <w:rsid w:val="008F6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vfe.es/" TargetMode="External"/><Relationship Id="rId18" Type="http://schemas.openxmlformats.org/officeDocument/2006/relationships/hyperlink" Target="http://www.mirabeleditorial.com/foro" TargetMode="External"/><Relationship Id="rId26" Type="http://schemas.openxmlformats.org/officeDocument/2006/relationships/hyperlink" Target="http://guides.lib.cua.edu/content.php?pid=70216&amp;sid=520102" TargetMode="External"/><Relationship Id="rId21" Type="http://schemas.openxmlformats.org/officeDocument/2006/relationships/hyperlink" Target="http://www.materialesdelengua.org/" TargetMode="External"/><Relationship Id="rId34" Type="http://schemas.openxmlformats.org/officeDocument/2006/relationships/header" Target="header1.xml"/><Relationship Id="rId7" Type="http://schemas.openxmlformats.org/officeDocument/2006/relationships/hyperlink" Target="https://www.academia.edu/41019749/" TargetMode="External"/><Relationship Id="rId12" Type="http://schemas.openxmlformats.org/officeDocument/2006/relationships/hyperlink" Target="https://www.academia.edu/37521050/" TargetMode="External"/><Relationship Id="rId17" Type="http://schemas.openxmlformats.org/officeDocument/2006/relationships/hyperlink" Target="http://listserv.rediris.es/cgi-bin/wa?SUBED1=academiasofia&amp;A=1" TargetMode="External"/><Relationship Id="rId25" Type="http://schemas.openxmlformats.org/officeDocument/2006/relationships/hyperlink" Target="http://libguides.ucc.ie/content.php?pid=677668&amp;sid=5617396" TargetMode="External"/><Relationship Id="rId33" Type="http://schemas.openxmlformats.org/officeDocument/2006/relationships/hyperlink" Target="http://www.illa.csic.es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CADEMIASOFIA@LISTSERV.REDIRIS.ES" TargetMode="External"/><Relationship Id="rId20" Type="http://schemas.openxmlformats.org/officeDocument/2006/relationships/hyperlink" Target="http://wess.lib.byu.edu/index.php/Iberian_Language_and_Literature_Web" TargetMode="External"/><Relationship Id="rId29" Type="http://schemas.openxmlformats.org/officeDocument/2006/relationships/hyperlink" Target="http://www.jstor.org/action/showPublisher?publisherCode=upenn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bibliojagl.blogspot.com/2023/05/filologia-espanola.html" TargetMode="External"/><Relationship Id="rId24" Type="http://schemas.openxmlformats.org/officeDocument/2006/relationships/hyperlink" Target="http://jpharrison.mystarband.net/" TargetMode="External"/><Relationship Id="rId32" Type="http://schemas.openxmlformats.org/officeDocument/2006/relationships/hyperlink" Target="http://www.cervantes.es/portada_b.htm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es.wikipedia.org/wiki/Categor%C3%ADa:Fil%C3%B3logos_de_Espa%C3%B1a_del_siglo_XXI" TargetMode="External"/><Relationship Id="rId23" Type="http://schemas.openxmlformats.org/officeDocument/2006/relationships/hyperlink" Target="http://hispanismo.cervantes.es/enlaces.asp" TargetMode="External"/><Relationship Id="rId28" Type="http://schemas.openxmlformats.org/officeDocument/2006/relationships/hyperlink" Target="http://www.ucm.es/BUCM/revistasBUC/portal/modules.php?name=Revistas2&amp;id=DIC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bvfe.es/" TargetMode="External"/><Relationship Id="rId19" Type="http://schemas.openxmlformats.org/officeDocument/2006/relationships/hyperlink" Target="http://hispana.mcu.es/" TargetMode="External"/><Relationship Id="rId31" Type="http://schemas.openxmlformats.org/officeDocument/2006/relationships/hyperlink" Target="http://asociacioninternacionaldehispanistas.org/index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ialnet.unirioja.es/servlet/libro?codigo=723934" TargetMode="External"/><Relationship Id="rId14" Type="http://schemas.openxmlformats.org/officeDocument/2006/relationships/hyperlink" Target="https://es.wikipedia.org/wiki/Categor%C3%ADa:Fil%C3%B3logos_de_Espa%C3%B1a" TargetMode="External"/><Relationship Id="rId22" Type="http://schemas.openxmlformats.org/officeDocument/2006/relationships/hyperlink" Target="http://www.cervantesvirtual.com/FichaObra.html?Ref=21109" TargetMode="External"/><Relationship Id="rId27" Type="http://schemas.openxmlformats.org/officeDocument/2006/relationships/hyperlink" Target="https://www.persee.fr/doc/carav_0008-0152_1971_num_17_1_1829" TargetMode="External"/><Relationship Id="rId30" Type="http://schemas.openxmlformats.org/officeDocument/2006/relationships/hyperlink" Target="http://www.unav.es/rilce/" TargetMode="External"/><Relationship Id="rId35" Type="http://schemas.openxmlformats.org/officeDocument/2006/relationships/header" Target="header2.xml"/><Relationship Id="rId8" Type="http://schemas.openxmlformats.org/officeDocument/2006/relationships/hyperlink" Target="http://www.academia.edu/4963695/New_Historicism_and_Hispanis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1079</Words>
  <Characters>9892</Characters>
  <Application>Microsoft Office Word</Application>
  <DocSecurity>0</DocSecurity>
  <Lines>82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10950</CharactersWithSpaces>
  <SharedDoc>false</SharedDoc>
  <HLinks>
    <vt:vector size="114" baseType="variant">
      <vt:variant>
        <vt:i4>5898250</vt:i4>
      </vt:variant>
      <vt:variant>
        <vt:i4>54</vt:i4>
      </vt:variant>
      <vt:variant>
        <vt:i4>0</vt:i4>
      </vt:variant>
      <vt:variant>
        <vt:i4>5</vt:i4>
      </vt:variant>
      <vt:variant>
        <vt:lpwstr>http://www.illa.csic.es/</vt:lpwstr>
      </vt:variant>
      <vt:variant>
        <vt:lpwstr/>
      </vt:variant>
      <vt:variant>
        <vt:i4>7078000</vt:i4>
      </vt:variant>
      <vt:variant>
        <vt:i4>51</vt:i4>
      </vt:variant>
      <vt:variant>
        <vt:i4>0</vt:i4>
      </vt:variant>
      <vt:variant>
        <vt:i4>5</vt:i4>
      </vt:variant>
      <vt:variant>
        <vt:lpwstr>http://www.cervantes.es/portada_b.htm</vt:lpwstr>
      </vt:variant>
      <vt:variant>
        <vt:lpwstr/>
      </vt:variant>
      <vt:variant>
        <vt:i4>1769594</vt:i4>
      </vt:variant>
      <vt:variant>
        <vt:i4>48</vt:i4>
      </vt:variant>
      <vt:variant>
        <vt:i4>0</vt:i4>
      </vt:variant>
      <vt:variant>
        <vt:i4>5</vt:i4>
      </vt:variant>
      <vt:variant>
        <vt:lpwstr>http://asociacioninternacionaldehispanistas.org/index.php</vt:lpwstr>
      </vt:variant>
      <vt:variant>
        <vt:lpwstr/>
      </vt:variant>
      <vt:variant>
        <vt:i4>1638439</vt:i4>
      </vt:variant>
      <vt:variant>
        <vt:i4>45</vt:i4>
      </vt:variant>
      <vt:variant>
        <vt:i4>0</vt:i4>
      </vt:variant>
      <vt:variant>
        <vt:i4>5</vt:i4>
      </vt:variant>
      <vt:variant>
        <vt:lpwstr>http://www.unav.es/rilce/</vt:lpwstr>
      </vt:variant>
      <vt:variant>
        <vt:lpwstr/>
      </vt:variant>
      <vt:variant>
        <vt:i4>1966131</vt:i4>
      </vt:variant>
      <vt:variant>
        <vt:i4>42</vt:i4>
      </vt:variant>
      <vt:variant>
        <vt:i4>0</vt:i4>
      </vt:variant>
      <vt:variant>
        <vt:i4>5</vt:i4>
      </vt:variant>
      <vt:variant>
        <vt:lpwstr>http://www.jstor.org/action/showPublisher?publisherCode=upenn</vt:lpwstr>
      </vt:variant>
      <vt:variant>
        <vt:lpwstr/>
      </vt:variant>
      <vt:variant>
        <vt:i4>4456448</vt:i4>
      </vt:variant>
      <vt:variant>
        <vt:i4>39</vt:i4>
      </vt:variant>
      <vt:variant>
        <vt:i4>0</vt:i4>
      </vt:variant>
      <vt:variant>
        <vt:i4>5</vt:i4>
      </vt:variant>
      <vt:variant>
        <vt:lpwstr>http://www.ucm.es/BUCM/revistasBUC/portal/modules.php?name=Revistas2&amp;id=DICE</vt:lpwstr>
      </vt:variant>
      <vt:variant>
        <vt:lpwstr/>
      </vt:variant>
      <vt:variant>
        <vt:i4>2293870</vt:i4>
      </vt:variant>
      <vt:variant>
        <vt:i4>36</vt:i4>
      </vt:variant>
      <vt:variant>
        <vt:i4>0</vt:i4>
      </vt:variant>
      <vt:variant>
        <vt:i4>5</vt:i4>
      </vt:variant>
      <vt:variant>
        <vt:lpwstr>http://guides.lib.cua.edu/content.php?pid=70216&amp;sid=520102</vt:lpwstr>
      </vt:variant>
      <vt:variant>
        <vt:lpwstr/>
      </vt:variant>
      <vt:variant>
        <vt:i4>6291576</vt:i4>
      </vt:variant>
      <vt:variant>
        <vt:i4>33</vt:i4>
      </vt:variant>
      <vt:variant>
        <vt:i4>0</vt:i4>
      </vt:variant>
      <vt:variant>
        <vt:i4>5</vt:i4>
      </vt:variant>
      <vt:variant>
        <vt:lpwstr>http://libguides.ucc.ie/content.php?pid=677668&amp;sid=5617396</vt:lpwstr>
      </vt:variant>
      <vt:variant>
        <vt:lpwstr/>
      </vt:variant>
      <vt:variant>
        <vt:i4>7208972</vt:i4>
      </vt:variant>
      <vt:variant>
        <vt:i4>30</vt:i4>
      </vt:variant>
      <vt:variant>
        <vt:i4>0</vt:i4>
      </vt:variant>
      <vt:variant>
        <vt:i4>5</vt:i4>
      </vt:variant>
      <vt:variant>
        <vt:lpwstr>http://jpharrison.mystarband.net/</vt:lpwstr>
      </vt:variant>
      <vt:variant>
        <vt:lpwstr>literature</vt:lpwstr>
      </vt:variant>
      <vt:variant>
        <vt:i4>3539048</vt:i4>
      </vt:variant>
      <vt:variant>
        <vt:i4>27</vt:i4>
      </vt:variant>
      <vt:variant>
        <vt:i4>0</vt:i4>
      </vt:variant>
      <vt:variant>
        <vt:i4>5</vt:i4>
      </vt:variant>
      <vt:variant>
        <vt:lpwstr>http://hispanismo.cervantes.es/enlaces.asp</vt:lpwstr>
      </vt:variant>
      <vt:variant>
        <vt:lpwstr/>
      </vt:variant>
      <vt:variant>
        <vt:i4>4849759</vt:i4>
      </vt:variant>
      <vt:variant>
        <vt:i4>24</vt:i4>
      </vt:variant>
      <vt:variant>
        <vt:i4>0</vt:i4>
      </vt:variant>
      <vt:variant>
        <vt:i4>5</vt:i4>
      </vt:variant>
      <vt:variant>
        <vt:lpwstr>http://www.cervantesvirtual.com/FichaObra.html?Ref=21109</vt:lpwstr>
      </vt:variant>
      <vt:variant>
        <vt:lpwstr/>
      </vt:variant>
      <vt:variant>
        <vt:i4>2359340</vt:i4>
      </vt:variant>
      <vt:variant>
        <vt:i4>21</vt:i4>
      </vt:variant>
      <vt:variant>
        <vt:i4>0</vt:i4>
      </vt:variant>
      <vt:variant>
        <vt:i4>5</vt:i4>
      </vt:variant>
      <vt:variant>
        <vt:lpwstr>http://www.materialesdelengua.org/</vt:lpwstr>
      </vt:variant>
      <vt:variant>
        <vt:lpwstr/>
      </vt:variant>
      <vt:variant>
        <vt:i4>4653182</vt:i4>
      </vt:variant>
      <vt:variant>
        <vt:i4>18</vt:i4>
      </vt:variant>
      <vt:variant>
        <vt:i4>0</vt:i4>
      </vt:variant>
      <vt:variant>
        <vt:i4>5</vt:i4>
      </vt:variant>
      <vt:variant>
        <vt:lpwstr>http://wess.lib.byu.edu/index.php/Iberian_Language_and_Literature_Web</vt:lpwstr>
      </vt:variant>
      <vt:variant>
        <vt:lpwstr/>
      </vt:variant>
      <vt:variant>
        <vt:i4>6422638</vt:i4>
      </vt:variant>
      <vt:variant>
        <vt:i4>15</vt:i4>
      </vt:variant>
      <vt:variant>
        <vt:i4>0</vt:i4>
      </vt:variant>
      <vt:variant>
        <vt:i4>5</vt:i4>
      </vt:variant>
      <vt:variant>
        <vt:lpwstr>http://hispana.mcu.es/</vt:lpwstr>
      </vt:variant>
      <vt:variant>
        <vt:lpwstr/>
      </vt:variant>
      <vt:variant>
        <vt:i4>5701697</vt:i4>
      </vt:variant>
      <vt:variant>
        <vt:i4>12</vt:i4>
      </vt:variant>
      <vt:variant>
        <vt:i4>0</vt:i4>
      </vt:variant>
      <vt:variant>
        <vt:i4>5</vt:i4>
      </vt:variant>
      <vt:variant>
        <vt:lpwstr>http://www.mirabeleditorial.com/foro</vt:lpwstr>
      </vt:variant>
      <vt:variant>
        <vt:lpwstr/>
      </vt:variant>
      <vt:variant>
        <vt:i4>6553705</vt:i4>
      </vt:variant>
      <vt:variant>
        <vt:i4>9</vt:i4>
      </vt:variant>
      <vt:variant>
        <vt:i4>0</vt:i4>
      </vt:variant>
      <vt:variant>
        <vt:i4>5</vt:i4>
      </vt:variant>
      <vt:variant>
        <vt:lpwstr>http://listserv.rediris.es/cgi-bin/wa?SUBED1=academiasofia&amp;A=1</vt:lpwstr>
      </vt:variant>
      <vt:variant>
        <vt:lpwstr/>
      </vt:variant>
      <vt:variant>
        <vt:i4>1179771</vt:i4>
      </vt:variant>
      <vt:variant>
        <vt:i4>6</vt:i4>
      </vt:variant>
      <vt:variant>
        <vt:i4>0</vt:i4>
      </vt:variant>
      <vt:variant>
        <vt:i4>5</vt:i4>
      </vt:variant>
      <vt:variant>
        <vt:lpwstr>mailto:ACADEMIASOFIA@LISTSERV.REDIRIS.ES</vt:lpwstr>
      </vt:variant>
      <vt:variant>
        <vt:lpwstr/>
      </vt:variant>
      <vt:variant>
        <vt:i4>7405617</vt:i4>
      </vt:variant>
      <vt:variant>
        <vt:i4>3</vt:i4>
      </vt:variant>
      <vt:variant>
        <vt:i4>0</vt:i4>
      </vt:variant>
      <vt:variant>
        <vt:i4>5</vt:i4>
      </vt:variant>
      <vt:variant>
        <vt:lpwstr>http://www.academia.edu/4963695/New_Historicism_and_Hispanism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17</cp:revision>
  <dcterms:created xsi:type="dcterms:W3CDTF">2018-03-05T16:10:00Z</dcterms:created>
  <dcterms:modified xsi:type="dcterms:W3CDTF">2024-09-03T12:03:00Z</dcterms:modified>
</cp:coreProperties>
</file>