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112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91D0E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08B9CA" w14:textId="77777777" w:rsidR="00A64A97" w:rsidRPr="0018683B" w:rsidRDefault="00FA3F7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2CC3BD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21AA69" w14:textId="77777777" w:rsidR="00A64A97" w:rsidRPr="000938C6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0938C6">
        <w:rPr>
          <w:sz w:val="24"/>
          <w:lang w:val="es-ES"/>
        </w:rPr>
        <w:t>(University of Zaragoza, Spain)</w:t>
      </w:r>
    </w:p>
    <w:p w14:paraId="1693542A" w14:textId="77777777" w:rsidR="00A64A97" w:rsidRPr="000938C6" w:rsidRDefault="00A64A97" w:rsidP="00A64A97">
      <w:pPr>
        <w:jc w:val="center"/>
        <w:rPr>
          <w:lang w:val="es-ES"/>
        </w:rPr>
      </w:pPr>
    </w:p>
    <w:bookmarkEnd w:id="0"/>
    <w:bookmarkEnd w:id="1"/>
    <w:p w14:paraId="2D1096D1" w14:textId="77777777" w:rsidR="00A64A97" w:rsidRPr="000938C6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7076954F" w14:textId="77777777" w:rsidR="00C454AC" w:rsidRPr="00461479" w:rsidRDefault="00461479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461479">
        <w:rPr>
          <w:rFonts w:ascii="Times" w:hAnsi="Times"/>
          <w:smallCaps/>
          <w:sz w:val="36"/>
          <w:lang w:val="es-ES"/>
        </w:rPr>
        <w:t>Fundación DENAES – Fundación para la Defensa de la Nación Española</w:t>
      </w:r>
    </w:p>
    <w:p w14:paraId="104AD92F" w14:textId="77777777" w:rsidR="00C454AC" w:rsidRPr="00461479" w:rsidRDefault="00C454AC">
      <w:pPr>
        <w:rPr>
          <w:lang w:val="es-ES"/>
        </w:rPr>
      </w:pPr>
    </w:p>
    <w:p w14:paraId="227A9FB1" w14:textId="77777777" w:rsidR="00C454AC" w:rsidRPr="00461479" w:rsidRDefault="00C454AC">
      <w:pPr>
        <w:rPr>
          <w:lang w:val="es-ES"/>
        </w:rPr>
      </w:pPr>
    </w:p>
    <w:p w14:paraId="554D04F1" w14:textId="77777777" w:rsidR="00C454AC" w:rsidRPr="00461479" w:rsidRDefault="00461479">
      <w:pPr>
        <w:rPr>
          <w:b/>
          <w:lang w:val="es-ES"/>
        </w:rPr>
      </w:pPr>
      <w:r w:rsidRPr="00461479">
        <w:rPr>
          <w:b/>
          <w:lang w:val="es-ES"/>
        </w:rPr>
        <w:t>(2019)</w:t>
      </w:r>
    </w:p>
    <w:p w14:paraId="06C381DF" w14:textId="77777777" w:rsidR="00461479" w:rsidRPr="00461479" w:rsidRDefault="00461479">
      <w:pPr>
        <w:rPr>
          <w:b/>
          <w:lang w:val="es-ES"/>
        </w:rPr>
      </w:pPr>
    </w:p>
    <w:p w14:paraId="155A0635" w14:textId="77777777" w:rsidR="00461479" w:rsidRDefault="00461479" w:rsidP="00461479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Chinchetru del Río, Teresa. "El auténtico relato." </w:t>
      </w:r>
      <w:r>
        <w:rPr>
          <w:i/>
          <w:lang w:val="es-ES"/>
        </w:rPr>
        <w:t>Fundación DENAES</w:t>
      </w:r>
      <w:r>
        <w:rPr>
          <w:lang w:val="es-ES"/>
        </w:rPr>
        <w:t xml:space="preserve"> 23 Sept. 2019.*</w:t>
      </w:r>
    </w:p>
    <w:p w14:paraId="39ACC997" w14:textId="77777777" w:rsidR="00461479" w:rsidRDefault="00461479" w:rsidP="0046147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" w:history="1">
        <w:r w:rsidRPr="004D4711">
          <w:rPr>
            <w:rStyle w:val="Hipervnculo"/>
            <w:lang w:val="es-ES"/>
          </w:rPr>
          <w:t>https://nacionespanola.org/actualidad/editorial/el-autentico-relato/</w:t>
        </w:r>
      </w:hyperlink>
    </w:p>
    <w:p w14:paraId="34BE7162" w14:textId="77777777" w:rsidR="00461479" w:rsidRPr="002410C9" w:rsidRDefault="00461479" w:rsidP="0046147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09109A0A" w14:textId="77777777" w:rsidR="00461479" w:rsidRPr="000938C6" w:rsidRDefault="00461479">
      <w:pPr>
        <w:rPr>
          <w:b/>
          <w:lang w:val="es-ES"/>
        </w:rPr>
      </w:pPr>
    </w:p>
    <w:p w14:paraId="5CF23883" w14:textId="77777777" w:rsidR="000938C6" w:rsidRPr="000938C6" w:rsidRDefault="000938C6">
      <w:pPr>
        <w:rPr>
          <w:b/>
          <w:lang w:val="es-ES"/>
        </w:rPr>
      </w:pPr>
    </w:p>
    <w:p w14:paraId="536EF359" w14:textId="77777777" w:rsidR="000938C6" w:rsidRPr="000938C6" w:rsidRDefault="000938C6">
      <w:pPr>
        <w:rPr>
          <w:b/>
          <w:lang w:val="es-ES"/>
        </w:rPr>
      </w:pPr>
    </w:p>
    <w:p w14:paraId="627A7D8A" w14:textId="77777777" w:rsidR="000938C6" w:rsidRPr="000938C6" w:rsidRDefault="000938C6">
      <w:pPr>
        <w:rPr>
          <w:b/>
          <w:lang w:val="es-ES"/>
        </w:rPr>
      </w:pPr>
      <w:r w:rsidRPr="000938C6">
        <w:rPr>
          <w:b/>
          <w:lang w:val="es-ES"/>
        </w:rPr>
        <w:t>(2020)</w:t>
      </w:r>
    </w:p>
    <w:p w14:paraId="102EF9AB" w14:textId="77777777" w:rsidR="000938C6" w:rsidRPr="000938C6" w:rsidRDefault="000938C6">
      <w:pPr>
        <w:rPr>
          <w:lang w:val="es-ES"/>
        </w:rPr>
      </w:pPr>
    </w:p>
    <w:p w14:paraId="752CC320" w14:textId="77777777" w:rsidR="000938C6" w:rsidRDefault="000938C6" w:rsidP="000938C6">
      <w:pPr>
        <w:tabs>
          <w:tab w:val="left" w:pos="5760"/>
        </w:tabs>
        <w:rPr>
          <w:szCs w:val="28"/>
        </w:rPr>
      </w:pPr>
      <w:r>
        <w:rPr>
          <w:szCs w:val="28"/>
        </w:rPr>
        <w:t>Álvarez Vela, Carmen. "</w:t>
      </w:r>
      <w:r w:rsidRPr="0055117E">
        <w:rPr>
          <w:szCs w:val="28"/>
        </w:rPr>
        <w:t>Contra la verdad oficial</w:t>
      </w:r>
      <w:r>
        <w:rPr>
          <w:szCs w:val="28"/>
        </w:rPr>
        <w:t xml:space="preserve">." </w:t>
      </w:r>
      <w:r>
        <w:rPr>
          <w:i/>
          <w:szCs w:val="28"/>
        </w:rPr>
        <w:t>Fundación Denaes</w:t>
      </w:r>
      <w:r>
        <w:rPr>
          <w:szCs w:val="28"/>
        </w:rPr>
        <w:t xml:space="preserve"> 4 April 2020.*</w:t>
      </w:r>
    </w:p>
    <w:p w14:paraId="514690B2" w14:textId="77777777" w:rsidR="000938C6" w:rsidRDefault="000938C6" w:rsidP="000938C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D43EC5">
          <w:rPr>
            <w:rStyle w:val="Hipervnculo"/>
            <w:szCs w:val="28"/>
          </w:rPr>
          <w:t>https://nacionespanola.org/actualidad/articulos/contra-la-verdad-oficial/</w:t>
        </w:r>
      </w:hyperlink>
    </w:p>
    <w:p w14:paraId="1B29D010" w14:textId="77777777" w:rsidR="000938C6" w:rsidRPr="00A039A4" w:rsidRDefault="000938C6" w:rsidP="000938C6">
      <w:pPr>
        <w:rPr>
          <w:lang w:val="es-ES"/>
        </w:rPr>
      </w:pPr>
      <w:r>
        <w:rPr>
          <w:szCs w:val="28"/>
        </w:rPr>
        <w:tab/>
        <w:t>2020</w:t>
      </w:r>
    </w:p>
    <w:p w14:paraId="2E1FAFA9" w14:textId="77777777" w:rsidR="00C454AC" w:rsidRPr="00A039A4" w:rsidRDefault="00C454AC">
      <w:pPr>
        <w:rPr>
          <w:lang w:val="es-ES"/>
        </w:rPr>
      </w:pPr>
    </w:p>
    <w:p w14:paraId="10A2A291" w14:textId="77777777" w:rsidR="00C454AC" w:rsidRPr="00A039A4" w:rsidRDefault="00C454AC" w:rsidP="00C454AC">
      <w:pPr>
        <w:rPr>
          <w:lang w:val="es-ES"/>
        </w:rPr>
      </w:pPr>
    </w:p>
    <w:p w14:paraId="4A4342AE" w14:textId="076C88B2" w:rsidR="00C454AC" w:rsidRPr="00A039A4" w:rsidRDefault="00A039A4">
      <w:pPr>
        <w:rPr>
          <w:b/>
          <w:bCs/>
          <w:lang w:val="es-ES"/>
        </w:rPr>
      </w:pPr>
      <w:r w:rsidRPr="00A039A4">
        <w:rPr>
          <w:b/>
          <w:bCs/>
          <w:lang w:val="es-ES"/>
        </w:rPr>
        <w:t>(2023)</w:t>
      </w:r>
    </w:p>
    <w:p w14:paraId="3AFD18BF" w14:textId="77777777" w:rsidR="00A039A4" w:rsidRDefault="00A039A4">
      <w:pPr>
        <w:rPr>
          <w:b/>
          <w:bCs/>
          <w:lang w:val="es-ES"/>
        </w:rPr>
      </w:pPr>
    </w:p>
    <w:p w14:paraId="1A85E6DD" w14:textId="77777777" w:rsidR="000B1EC5" w:rsidRDefault="000B1EC5" w:rsidP="000B1EC5">
      <w:pPr>
        <w:rPr>
          <w:lang w:val="en-US"/>
        </w:rPr>
      </w:pPr>
      <w:r w:rsidRPr="00450D4D">
        <w:t xml:space="preserve">DENAES. "Contra la </w:t>
      </w:r>
      <w:r>
        <w:t>amnistía y el golpe de Sánchez</w:t>
      </w:r>
      <w:r w:rsidRPr="00450D4D">
        <w:t xml:space="preserve">." </w:t>
      </w:r>
      <w:r w:rsidRPr="00450D4D">
        <w:rPr>
          <w:lang w:val="en-US"/>
        </w:rPr>
        <w:t xml:space="preserve">In García Landa, </w:t>
      </w:r>
      <w:r w:rsidRPr="00450D4D">
        <w:rPr>
          <w:i/>
          <w:iCs/>
          <w:lang w:val="en-US"/>
        </w:rPr>
        <w:t>Vanity Fea</w:t>
      </w:r>
      <w:r w:rsidRPr="00450D4D">
        <w:rPr>
          <w:lang w:val="en-US"/>
        </w:rPr>
        <w:t xml:space="preserve"> </w:t>
      </w:r>
      <w:r>
        <w:rPr>
          <w:lang w:val="en-US"/>
        </w:rPr>
        <w:t xml:space="preserve">19 </w:t>
      </w:r>
      <w:r w:rsidRPr="00450D4D">
        <w:rPr>
          <w:lang w:val="en-US"/>
        </w:rPr>
        <w:t>Oct. 2023.*</w:t>
      </w:r>
    </w:p>
    <w:p w14:paraId="1DF665E8" w14:textId="77777777" w:rsidR="000B1EC5" w:rsidRDefault="000B1EC5" w:rsidP="000B1EC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14482">
          <w:rPr>
            <w:rStyle w:val="Hipervnculo"/>
            <w:lang w:val="en-US"/>
          </w:rPr>
          <w:t>https://vanityfea.blogspot.com/2023/10/contra-la-amnistia-y-el-golpe-de-sanchez.html</w:t>
        </w:r>
      </w:hyperlink>
    </w:p>
    <w:p w14:paraId="10B042E9" w14:textId="77777777" w:rsidR="000B1EC5" w:rsidRPr="00450D4D" w:rsidRDefault="000B1EC5" w:rsidP="000B1EC5">
      <w:pPr>
        <w:rPr>
          <w:lang w:val="en-US"/>
        </w:rPr>
      </w:pPr>
      <w:r>
        <w:rPr>
          <w:lang w:val="en-US"/>
        </w:rPr>
        <w:tab/>
        <w:t>2023</w:t>
      </w:r>
    </w:p>
    <w:p w14:paraId="4BC68916" w14:textId="77777777" w:rsidR="000B1EC5" w:rsidRPr="00A039A4" w:rsidRDefault="000B1EC5" w:rsidP="000B1EC5">
      <w:pPr>
        <w:ind w:left="0" w:firstLine="0"/>
        <w:rPr>
          <w:b/>
          <w:bCs/>
          <w:lang w:val="es-ES"/>
        </w:rPr>
      </w:pPr>
    </w:p>
    <w:p w14:paraId="68B916EB" w14:textId="77777777" w:rsidR="00A039A4" w:rsidRPr="007051B2" w:rsidRDefault="00A039A4" w:rsidP="00A039A4">
      <w:r>
        <w:t xml:space="preserve">Vélez, Iván, and Juan Carlos Girauta. "Rueda de prensa: Presentación de la manifestación del 29 de Octubre convocada por DENAES." Video. </w:t>
      </w:r>
      <w:r>
        <w:rPr>
          <w:i/>
          <w:iCs/>
        </w:rPr>
        <w:t>YouTube (Fundación DENAES)</w:t>
      </w:r>
      <w:r>
        <w:t xml:space="preserve"> 18 Oct. 2023.* (Pedro Sánchez, misgovernment).</w:t>
      </w:r>
    </w:p>
    <w:p w14:paraId="1FB12624" w14:textId="77777777" w:rsidR="00A039A4" w:rsidRDefault="00FA3F7C" w:rsidP="00A039A4">
      <w:pPr>
        <w:ind w:hanging="1"/>
        <w:rPr>
          <w:szCs w:val="28"/>
        </w:rPr>
      </w:pPr>
      <w:hyperlink r:id="rId8" w:history="1">
        <w:r w:rsidR="00A039A4" w:rsidRPr="00834D30">
          <w:rPr>
            <w:rStyle w:val="Hipervnculo"/>
          </w:rPr>
          <w:t>https://youtu.be/NU4sccPbLiA</w:t>
        </w:r>
      </w:hyperlink>
      <w:r w:rsidR="00A039A4">
        <w:rPr>
          <w:color w:val="1D9BF0"/>
        </w:rPr>
        <w:t xml:space="preserve"> </w:t>
      </w:r>
    </w:p>
    <w:p w14:paraId="6A10F4B7" w14:textId="77777777" w:rsidR="00A039A4" w:rsidRDefault="00A039A4" w:rsidP="00A039A4">
      <w:pPr>
        <w:rPr>
          <w:szCs w:val="28"/>
        </w:rPr>
      </w:pPr>
      <w:r>
        <w:rPr>
          <w:szCs w:val="28"/>
        </w:rPr>
        <w:tab/>
        <w:t>2023</w:t>
      </w:r>
    </w:p>
    <w:p w14:paraId="32224B8C" w14:textId="77777777" w:rsidR="00A039A4" w:rsidRPr="00A039A4" w:rsidRDefault="00A039A4">
      <w:pPr>
        <w:rPr>
          <w:b/>
          <w:bCs/>
          <w:lang w:val="en-US"/>
        </w:rPr>
      </w:pPr>
    </w:p>
    <w:sectPr w:rsidR="00A039A4" w:rsidRPr="00A039A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682A"/>
    <w:rsid w:val="000938C6"/>
    <w:rsid w:val="000B1EC5"/>
    <w:rsid w:val="001A1F22"/>
    <w:rsid w:val="004417E2"/>
    <w:rsid w:val="00461479"/>
    <w:rsid w:val="006431B8"/>
    <w:rsid w:val="00A039A4"/>
    <w:rsid w:val="00A64A97"/>
    <w:rsid w:val="00C454AC"/>
    <w:rsid w:val="00D3477D"/>
    <w:rsid w:val="00F65C2E"/>
    <w:rsid w:val="00FA3F7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F1CC7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4sccPb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3/10/contra-la-amnistia-y-el-golpe-de-sanche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cionespanola.org/actualidad/articulos/contra-la-verdad-oficial/" TargetMode="External"/><Relationship Id="rId5" Type="http://schemas.openxmlformats.org/officeDocument/2006/relationships/hyperlink" Target="https://nacionespanola.org/actualidad/editorial/el-autentico-relat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2019-10-05T13:34:00Z</dcterms:created>
  <dcterms:modified xsi:type="dcterms:W3CDTF">2023-11-03T12:51:00Z</dcterms:modified>
</cp:coreProperties>
</file>