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369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8DC401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4930C38" w14:textId="77777777" w:rsidR="00C454AC" w:rsidRDefault="00DC5D0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84888C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1B4ECB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4EB5824" w14:textId="77777777" w:rsidR="00C454AC" w:rsidRDefault="00C454AC">
      <w:pPr>
        <w:jc w:val="center"/>
      </w:pPr>
    </w:p>
    <w:bookmarkEnd w:id="0"/>
    <w:bookmarkEnd w:id="1"/>
    <w:p w14:paraId="03A1477B" w14:textId="77777777" w:rsidR="00C454AC" w:rsidRDefault="00C454AC">
      <w:pPr>
        <w:jc w:val="center"/>
      </w:pPr>
    </w:p>
    <w:p w14:paraId="5D3FEA76" w14:textId="77777777" w:rsidR="00C107A6" w:rsidRPr="00C107A6" w:rsidRDefault="00C107A6" w:rsidP="00C107A6">
      <w:pPr>
        <w:rPr>
          <w:b/>
          <w:smallCaps/>
          <w:sz w:val="36"/>
          <w:szCs w:val="36"/>
        </w:rPr>
      </w:pPr>
      <w:r w:rsidRPr="00C107A6">
        <w:rPr>
          <w:b/>
          <w:smallCaps/>
          <w:sz w:val="36"/>
          <w:szCs w:val="36"/>
        </w:rPr>
        <w:t>Theatre Research / Recherches Théâtrales</w:t>
      </w:r>
    </w:p>
    <w:p w14:paraId="78129438" w14:textId="77777777" w:rsidR="00C454AC" w:rsidRDefault="00C454AC"/>
    <w:p w14:paraId="7BCD22FF" w14:textId="77777777" w:rsidR="00C454AC" w:rsidRDefault="00C454AC"/>
    <w:p w14:paraId="07C49E2E" w14:textId="77777777" w:rsidR="00C454AC" w:rsidRPr="00FE62FF" w:rsidRDefault="00C107A6">
      <w:pPr>
        <w:rPr>
          <w:b/>
        </w:rPr>
      </w:pPr>
      <w:r>
        <w:rPr>
          <w:b/>
        </w:rPr>
        <w:t>Vol. 5 (1963)</w:t>
      </w:r>
    </w:p>
    <w:p w14:paraId="1CF502D6" w14:textId="77777777" w:rsidR="00C454AC" w:rsidRDefault="00C454AC"/>
    <w:p w14:paraId="7E7A8116" w14:textId="77777777" w:rsidR="00C107A6" w:rsidRDefault="00C107A6" w:rsidP="00C107A6">
      <w:r>
        <w:t xml:space="preserve">Pinthus, Kurt. "Max Reinhardt and the USA." </w:t>
      </w:r>
      <w:r>
        <w:rPr>
          <w:i/>
        </w:rPr>
        <w:t>Theatre Research / Recherches Théâtrales</w:t>
      </w:r>
      <w:r>
        <w:t xml:space="preserve"> 5.3 (1963): 151-63.</w:t>
      </w:r>
    </w:p>
    <w:p w14:paraId="3CB735C8" w14:textId="77777777" w:rsidR="00C107A6" w:rsidRDefault="00C107A6"/>
    <w:p w14:paraId="5B971F2F" w14:textId="77777777" w:rsidR="00C454AC" w:rsidRDefault="00C454AC"/>
    <w:p w14:paraId="4F942CA2" w14:textId="77777777" w:rsidR="00DC5D05" w:rsidRDefault="00DC5D05">
      <w:bookmarkStart w:id="2" w:name="_GoBack"/>
      <w:bookmarkEnd w:id="2"/>
    </w:p>
    <w:p w14:paraId="02812589" w14:textId="77777777" w:rsidR="00C454AC" w:rsidRDefault="00C454AC" w:rsidP="00C454AC"/>
    <w:p w14:paraId="2F89B4B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107A6"/>
    <w:rsid w:val="00C454AC"/>
    <w:rsid w:val="00DC5D0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2D2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C5D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C5D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2015-08-09T20:49:00Z</dcterms:created>
  <dcterms:modified xsi:type="dcterms:W3CDTF">2015-10-11T22:17:00Z</dcterms:modified>
</cp:coreProperties>
</file>