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CB0F" w14:textId="77777777" w:rsidR="00D320DC" w:rsidRPr="00F50959" w:rsidRDefault="00D320DC" w:rsidP="00D320DC">
      <w:pPr>
        <w:jc w:val="center"/>
        <w:rPr>
          <w:sz w:val="20"/>
          <w:lang w:val="en-US"/>
        </w:rPr>
      </w:pPr>
      <w:r>
        <w:rPr>
          <w:sz w:val="20"/>
          <w:lang w:val="en-US"/>
        </w:rPr>
        <w:softHyphen/>
      </w: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140B59A" w14:textId="77777777" w:rsidR="00D320DC" w:rsidRPr="00D320DC" w:rsidRDefault="00D320DC" w:rsidP="00D320DC">
      <w:pPr>
        <w:jc w:val="center"/>
        <w:rPr>
          <w:smallCaps/>
          <w:sz w:val="24"/>
          <w:szCs w:val="24"/>
          <w:lang w:val="en-US"/>
        </w:rPr>
      </w:pPr>
      <w:r w:rsidRPr="00D320DC">
        <w:rPr>
          <w:smallCaps/>
          <w:sz w:val="24"/>
          <w:szCs w:val="24"/>
          <w:lang w:val="en-US"/>
        </w:rPr>
        <w:t>A Bibliography of Literary Theory, Criticism and Philology</w:t>
      </w:r>
    </w:p>
    <w:p w14:paraId="2A837C6F" w14:textId="77777777" w:rsidR="00D320DC" w:rsidRPr="00D320DC" w:rsidRDefault="00AD376E" w:rsidP="00D320DC">
      <w:pPr>
        <w:jc w:val="center"/>
        <w:rPr>
          <w:sz w:val="24"/>
          <w:szCs w:val="24"/>
        </w:rPr>
      </w:pPr>
      <w:hyperlink r:id="rId4" w:history="1">
        <w:r w:rsidR="00D320DC" w:rsidRPr="00D320DC">
          <w:rPr>
            <w:rStyle w:val="Hipervnculo"/>
            <w:sz w:val="24"/>
            <w:szCs w:val="24"/>
          </w:rPr>
          <w:t>http://bit.ly/abibliog</w:t>
        </w:r>
      </w:hyperlink>
      <w:r w:rsidR="00D320DC" w:rsidRPr="00D320DC">
        <w:rPr>
          <w:sz w:val="24"/>
          <w:szCs w:val="24"/>
        </w:rPr>
        <w:t xml:space="preserve"> </w:t>
      </w:r>
    </w:p>
    <w:p w14:paraId="11497D9A" w14:textId="77777777" w:rsidR="00D320DC" w:rsidRPr="00D320DC" w:rsidRDefault="00D320DC" w:rsidP="00D320DC">
      <w:pPr>
        <w:ind w:right="-1"/>
        <w:jc w:val="center"/>
        <w:rPr>
          <w:sz w:val="24"/>
          <w:szCs w:val="24"/>
        </w:rPr>
      </w:pPr>
      <w:r w:rsidRPr="00D320DC">
        <w:rPr>
          <w:sz w:val="24"/>
          <w:szCs w:val="24"/>
        </w:rPr>
        <w:t xml:space="preserve">by José Ángel </w:t>
      </w:r>
      <w:r w:rsidRPr="00D320DC">
        <w:rPr>
          <w:smallCaps/>
          <w:sz w:val="24"/>
          <w:szCs w:val="24"/>
        </w:rPr>
        <w:t>García Landa</w:t>
      </w:r>
    </w:p>
    <w:p w14:paraId="4B6442AA" w14:textId="77777777" w:rsidR="00D320DC" w:rsidRPr="000F0AE6" w:rsidRDefault="00D320DC" w:rsidP="00D320DC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0F0AE6">
        <w:rPr>
          <w:sz w:val="24"/>
          <w:szCs w:val="24"/>
          <w:lang w:val="en-US"/>
        </w:rPr>
        <w:t>(University of Zaragoza, Spain)</w:t>
      </w:r>
    </w:p>
    <w:p w14:paraId="605E616A" w14:textId="77777777" w:rsidR="00D320DC" w:rsidRPr="000F0AE6" w:rsidRDefault="00D320DC" w:rsidP="00D320DC">
      <w:pPr>
        <w:jc w:val="center"/>
        <w:rPr>
          <w:lang w:val="en-US"/>
        </w:rPr>
      </w:pPr>
    </w:p>
    <w:bookmarkEnd w:id="0"/>
    <w:bookmarkEnd w:id="1"/>
    <w:p w14:paraId="1FCC0603" w14:textId="77777777" w:rsidR="00D320DC" w:rsidRPr="000F0AE6" w:rsidRDefault="00D320DC" w:rsidP="00D320DC">
      <w:pPr>
        <w:jc w:val="center"/>
        <w:rPr>
          <w:color w:val="000000"/>
          <w:lang w:val="en-US"/>
        </w:rPr>
      </w:pPr>
    </w:p>
    <w:p w14:paraId="4BCA85F6" w14:textId="33820822" w:rsidR="00D320DC" w:rsidRPr="00D320DC" w:rsidRDefault="00D320DC" w:rsidP="00D320DC">
      <w:pPr>
        <w:jc w:val="center"/>
        <w:rPr>
          <w:color w:val="000000"/>
          <w:lang w:val="en-US"/>
        </w:rPr>
      </w:pPr>
    </w:p>
    <w:p w14:paraId="1AEC5C20" w14:textId="77777777" w:rsidR="00102146" w:rsidRPr="00D320DC" w:rsidRDefault="00102146">
      <w:pPr>
        <w:pStyle w:val="Ttulo1"/>
        <w:rPr>
          <w:smallCaps/>
          <w:sz w:val="36"/>
          <w:lang w:val="en-US"/>
        </w:rPr>
      </w:pPr>
      <w:r w:rsidRPr="00D320DC">
        <w:rPr>
          <w:smallCaps/>
          <w:sz w:val="36"/>
          <w:lang w:val="en-US"/>
        </w:rPr>
        <w:t xml:space="preserve">Meaning, Signification, Understanding, </w:t>
      </w:r>
    </w:p>
    <w:p w14:paraId="789705D9" w14:textId="77777777" w:rsidR="00102146" w:rsidRPr="00D320DC" w:rsidRDefault="00102146">
      <w:pPr>
        <w:pStyle w:val="Ttulo1"/>
        <w:rPr>
          <w:smallCaps/>
          <w:sz w:val="36"/>
          <w:lang w:val="en-US"/>
        </w:rPr>
      </w:pPr>
      <w:r w:rsidRPr="00D320DC">
        <w:rPr>
          <w:smallCaps/>
          <w:sz w:val="36"/>
          <w:lang w:val="en-US"/>
        </w:rPr>
        <w:t>Linguistic interpretation</w:t>
      </w:r>
    </w:p>
    <w:p w14:paraId="54C847F2" w14:textId="77777777" w:rsidR="00102146" w:rsidRPr="00D320DC" w:rsidRDefault="00102146">
      <w:pPr>
        <w:rPr>
          <w:b/>
          <w:lang w:val="en-US"/>
        </w:rPr>
      </w:pPr>
    </w:p>
    <w:p w14:paraId="227D0155" w14:textId="77777777" w:rsidR="00102146" w:rsidRPr="00D320DC" w:rsidRDefault="00102146">
      <w:pPr>
        <w:rPr>
          <w:b/>
          <w:lang w:val="en-US"/>
        </w:rPr>
      </w:pPr>
    </w:p>
    <w:p w14:paraId="30A8DB5E" w14:textId="77777777" w:rsidR="00102146" w:rsidRPr="00D320DC" w:rsidRDefault="00102146">
      <w:pPr>
        <w:rPr>
          <w:sz w:val="24"/>
          <w:lang w:val="en-US"/>
        </w:rPr>
      </w:pPr>
      <w:r w:rsidRPr="00D320DC">
        <w:rPr>
          <w:sz w:val="24"/>
          <w:lang w:val="en-US"/>
        </w:rPr>
        <w:t>Top ten</w:t>
      </w:r>
    </w:p>
    <w:p w14:paraId="51DFC815" w14:textId="77777777" w:rsidR="003070FE" w:rsidRPr="00D320DC" w:rsidRDefault="003070FE" w:rsidP="003070FE">
      <w:pPr>
        <w:rPr>
          <w:sz w:val="24"/>
          <w:lang w:val="en-US"/>
        </w:rPr>
      </w:pPr>
      <w:r w:rsidRPr="00D320DC">
        <w:rPr>
          <w:sz w:val="24"/>
          <w:lang w:val="en-US"/>
        </w:rPr>
        <w:t>Early works</w:t>
      </w:r>
    </w:p>
    <w:p w14:paraId="58F4758C" w14:textId="77777777" w:rsidR="00102146" w:rsidRPr="00D320DC" w:rsidRDefault="00102146">
      <w:pPr>
        <w:rPr>
          <w:sz w:val="24"/>
          <w:lang w:val="en-US"/>
        </w:rPr>
      </w:pPr>
      <w:r w:rsidRPr="00D320DC">
        <w:rPr>
          <w:sz w:val="24"/>
          <w:lang w:val="en-US"/>
        </w:rPr>
        <w:t>General</w:t>
      </w:r>
    </w:p>
    <w:p w14:paraId="18A7EC4C" w14:textId="77777777" w:rsidR="00102146" w:rsidRPr="00D320DC" w:rsidRDefault="00102146">
      <w:pPr>
        <w:rPr>
          <w:sz w:val="24"/>
          <w:lang w:val="en-US"/>
        </w:rPr>
      </w:pPr>
      <w:r w:rsidRPr="00D320DC">
        <w:rPr>
          <w:sz w:val="24"/>
          <w:lang w:val="en-US"/>
        </w:rPr>
        <w:t>Miscellaneous</w:t>
      </w:r>
    </w:p>
    <w:p w14:paraId="7D20E4FD" w14:textId="77777777" w:rsidR="00102146" w:rsidRPr="00D320DC" w:rsidRDefault="00102146">
      <w:pPr>
        <w:rPr>
          <w:lang w:val="en-US"/>
        </w:rPr>
      </w:pPr>
    </w:p>
    <w:p w14:paraId="71FDC5C1" w14:textId="77777777" w:rsidR="00102146" w:rsidRPr="00D320DC" w:rsidRDefault="00102146">
      <w:pPr>
        <w:rPr>
          <w:b/>
          <w:lang w:val="en-US"/>
        </w:rPr>
      </w:pPr>
    </w:p>
    <w:p w14:paraId="2F986318" w14:textId="77777777" w:rsidR="00102146" w:rsidRPr="00D320DC" w:rsidRDefault="00102146">
      <w:pPr>
        <w:rPr>
          <w:b/>
          <w:lang w:val="en-US"/>
        </w:rPr>
      </w:pPr>
    </w:p>
    <w:p w14:paraId="041E4B71" w14:textId="77777777" w:rsidR="00102146" w:rsidRPr="00D320DC" w:rsidRDefault="00102146">
      <w:pPr>
        <w:pStyle w:val="Ttulo1"/>
        <w:rPr>
          <w:lang w:val="en-US"/>
        </w:rPr>
      </w:pPr>
      <w:r w:rsidRPr="00D320DC">
        <w:rPr>
          <w:lang w:val="en-US"/>
        </w:rPr>
        <w:t>Top Ten</w:t>
      </w:r>
    </w:p>
    <w:p w14:paraId="1940D89D" w14:textId="77777777" w:rsidR="00102146" w:rsidRPr="00D320DC" w:rsidRDefault="00102146">
      <w:pPr>
        <w:rPr>
          <w:b/>
          <w:lang w:val="en-US"/>
        </w:rPr>
      </w:pPr>
    </w:p>
    <w:p w14:paraId="67C2B91A" w14:textId="77777777" w:rsidR="001C1898" w:rsidRPr="00D320DC" w:rsidRDefault="001C1898" w:rsidP="001C18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D320DC">
        <w:rPr>
          <w:lang w:val="en-US"/>
        </w:rPr>
        <w:t xml:space="preserve">Bergen, Benjamin K. </w:t>
      </w:r>
      <w:r w:rsidRPr="00D320DC">
        <w:rPr>
          <w:i/>
          <w:lang w:val="en-US"/>
        </w:rPr>
        <w:t>Louder than Words: The New Science of How the Mind Makes Meaning.</w:t>
      </w:r>
      <w:r w:rsidRPr="00D320DC">
        <w:rPr>
          <w:lang w:val="en-US"/>
        </w:rPr>
        <w:t xml:space="preserve"> New York: Basic Books, 2012.*</w:t>
      </w:r>
    </w:p>
    <w:p w14:paraId="344411E2" w14:textId="77777777" w:rsidR="001C1898" w:rsidRPr="00D320DC" w:rsidRDefault="001C1898" w:rsidP="001C189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D320DC">
        <w:rPr>
          <w:lang w:val="en-US"/>
        </w:rPr>
        <w:tab/>
      </w:r>
      <w:hyperlink r:id="rId5" w:history="1">
        <w:r w:rsidRPr="00D320DC">
          <w:rPr>
            <w:rStyle w:val="Hipervnculo"/>
            <w:lang w:val="en-US"/>
          </w:rPr>
          <w:t>http://www.amazon.com/gp/product/0465028292</w:t>
        </w:r>
      </w:hyperlink>
    </w:p>
    <w:p w14:paraId="326ED31C" w14:textId="77777777" w:rsidR="001C1898" w:rsidRPr="00D320DC" w:rsidRDefault="001C1898" w:rsidP="001C189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D320DC">
        <w:rPr>
          <w:lang w:val="en-US"/>
        </w:rPr>
        <w:tab/>
        <w:t>2013</w:t>
      </w:r>
    </w:p>
    <w:p w14:paraId="60A5A200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Dijk, Teun A. van, and Walter Kintsch. </w:t>
      </w:r>
      <w:r w:rsidRPr="00D320DC">
        <w:rPr>
          <w:i/>
          <w:lang w:val="en-US"/>
        </w:rPr>
        <w:t>Strategies of Discourse Comprehension.</w:t>
      </w:r>
      <w:r w:rsidRPr="00D320DC">
        <w:rPr>
          <w:lang w:val="en-US"/>
        </w:rPr>
        <w:t xml:space="preserve"> New York: Academic Press, 1983.</w:t>
      </w:r>
    </w:p>
    <w:p w14:paraId="4D44C91E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Grice, H. Paul. </w:t>
      </w:r>
      <w:r w:rsidRPr="00D320DC">
        <w:rPr>
          <w:i/>
          <w:lang w:val="en-US"/>
        </w:rPr>
        <w:t>Studies in the Way of Words.</w:t>
      </w:r>
      <w:r w:rsidRPr="00D320DC">
        <w:rPr>
          <w:lang w:val="en-US"/>
        </w:rPr>
        <w:t xml:space="preserve"> Cambridge (MA): Harvard UP, 1989.* </w:t>
      </w:r>
    </w:p>
    <w:p w14:paraId="62E46C0C" w14:textId="77777777" w:rsidR="00102146" w:rsidRPr="00D320DC" w:rsidRDefault="00102146">
      <w:pPr>
        <w:tabs>
          <w:tab w:val="left" w:pos="1720"/>
        </w:tabs>
        <w:rPr>
          <w:lang w:val="en-US"/>
        </w:rPr>
      </w:pPr>
      <w:r w:rsidRPr="00D320DC">
        <w:rPr>
          <w:lang w:val="en-US"/>
        </w:rPr>
        <w:t xml:space="preserve">Halliday, M. A. K. </w:t>
      </w:r>
      <w:r w:rsidRPr="00D320DC">
        <w:rPr>
          <w:i/>
          <w:lang w:val="en-US"/>
        </w:rPr>
        <w:t>Language as Social Semiotic: The Social Interpretation of Language and Meaning.</w:t>
      </w:r>
      <w:r w:rsidRPr="00D320DC">
        <w:rPr>
          <w:lang w:val="en-US"/>
        </w:rPr>
        <w:t xml:space="preserve"> London: Edward Arnold, 1978. 1984.</w:t>
      </w:r>
    </w:p>
    <w:p w14:paraId="7011F4A1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Ogden, C. K., and I. A. Richards. </w:t>
      </w:r>
      <w:r w:rsidRPr="00D320DC">
        <w:rPr>
          <w:i/>
          <w:lang w:val="en-US"/>
        </w:rPr>
        <w:t>The Meaning of Meaning: A Study of the Influence of Language Upon Thought and of the Science of Symbolism.</w:t>
      </w:r>
      <w:r w:rsidRPr="00D320DC">
        <w:rPr>
          <w:lang w:val="en-US"/>
        </w:rPr>
        <w:t xml:space="preserve"> London: Routledge and Kegan Paul, 1923. 1956.</w:t>
      </w:r>
    </w:p>
    <w:p w14:paraId="7BE2B062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Schank, Roger C. </w:t>
      </w:r>
      <w:r w:rsidRPr="00D320DC">
        <w:rPr>
          <w:i/>
          <w:lang w:val="en-US"/>
        </w:rPr>
        <w:t>Conceptual Information Processing.</w:t>
      </w:r>
      <w:r w:rsidRPr="00D320DC">
        <w:rPr>
          <w:lang w:val="en-US"/>
        </w:rPr>
        <w:t xml:space="preserve"> Amsterdam: North-Holland, 1975.</w:t>
      </w:r>
    </w:p>
    <w:p w14:paraId="42958F05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Searle, John R. </w:t>
      </w:r>
      <w:r w:rsidRPr="00D320DC">
        <w:rPr>
          <w:i/>
          <w:lang w:val="en-US"/>
        </w:rPr>
        <w:t xml:space="preserve">Expression and Meaning: Studies in the Theory of Speech Acts. </w:t>
      </w:r>
      <w:r w:rsidRPr="00D320DC">
        <w:rPr>
          <w:lang w:val="en-US"/>
        </w:rPr>
        <w:t xml:space="preserve">Cambridge: Cambridge UP, 1979.* </w:t>
      </w:r>
    </w:p>
    <w:p w14:paraId="7E9C908C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Sperber, Dan, and Deirdre Wilson. </w:t>
      </w:r>
      <w:r w:rsidRPr="00D320DC">
        <w:rPr>
          <w:i/>
          <w:lang w:val="en-US"/>
        </w:rPr>
        <w:t>Relevance: Communication and Cognition.</w:t>
      </w:r>
      <w:r w:rsidRPr="00D320DC">
        <w:rPr>
          <w:lang w:val="en-US"/>
        </w:rPr>
        <w:t xml:space="preserve"> Oxford: Blackwell, 1986. 2nd ed. Oxford: Blackwell, 1995.* </w:t>
      </w:r>
    </w:p>
    <w:p w14:paraId="576253FA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Steiner, George. </w:t>
      </w:r>
      <w:r w:rsidRPr="00D320DC">
        <w:rPr>
          <w:i/>
          <w:lang w:val="en-US"/>
        </w:rPr>
        <w:t>After Babel: Aspects of Language and Translation.</w:t>
      </w:r>
      <w:r w:rsidRPr="00D320DC">
        <w:rPr>
          <w:lang w:val="en-US"/>
        </w:rPr>
        <w:t xml:space="preserve"> Oxford: Oxford UP, 1975.*</w:t>
      </w:r>
    </w:p>
    <w:p w14:paraId="723C873E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lastRenderedPageBreak/>
        <w:t xml:space="preserve">Thomas, Jenny. </w:t>
      </w:r>
      <w:r w:rsidRPr="00D320DC">
        <w:rPr>
          <w:i/>
          <w:lang w:val="en-US"/>
        </w:rPr>
        <w:t>Meaning in Interaction: An Introduction to Pragmatics</w:t>
      </w:r>
      <w:r w:rsidRPr="00D320DC">
        <w:rPr>
          <w:lang w:val="en-US"/>
        </w:rPr>
        <w:t>. Harlow: Longman, 1995. Rpt. Pearson Education-Longman.*</w:t>
      </w:r>
    </w:p>
    <w:p w14:paraId="171D452B" w14:textId="77777777" w:rsidR="00102146" w:rsidRPr="00D320DC" w:rsidRDefault="00102146">
      <w:pPr>
        <w:rPr>
          <w:b/>
          <w:lang w:val="en-US"/>
        </w:rPr>
      </w:pPr>
    </w:p>
    <w:p w14:paraId="58F34EF9" w14:textId="77777777" w:rsidR="00102146" w:rsidRPr="00D320DC" w:rsidRDefault="00102146">
      <w:pPr>
        <w:rPr>
          <w:b/>
          <w:lang w:val="en-US"/>
        </w:rPr>
      </w:pPr>
    </w:p>
    <w:p w14:paraId="092983D2" w14:textId="3B84DCC3" w:rsidR="00102146" w:rsidRDefault="00102146">
      <w:pPr>
        <w:rPr>
          <w:b/>
          <w:lang w:val="en-US"/>
        </w:rPr>
      </w:pPr>
    </w:p>
    <w:p w14:paraId="2E4845D7" w14:textId="77777777" w:rsidR="003070FE" w:rsidRPr="00D320DC" w:rsidRDefault="003070FE" w:rsidP="003070FE">
      <w:pPr>
        <w:rPr>
          <w:b/>
          <w:lang w:val="en-US"/>
        </w:rPr>
      </w:pPr>
    </w:p>
    <w:p w14:paraId="25AC1B4E" w14:textId="77777777" w:rsidR="003070FE" w:rsidRPr="00D320DC" w:rsidRDefault="003070FE" w:rsidP="003070FE">
      <w:pPr>
        <w:rPr>
          <w:b/>
          <w:lang w:val="en-US"/>
        </w:rPr>
      </w:pPr>
    </w:p>
    <w:p w14:paraId="56A03CC7" w14:textId="77777777" w:rsidR="003070FE" w:rsidRPr="00D320DC" w:rsidRDefault="003070FE" w:rsidP="003070FE">
      <w:pPr>
        <w:pStyle w:val="Ttulo1"/>
        <w:rPr>
          <w:lang w:val="en-US"/>
        </w:rPr>
      </w:pPr>
      <w:r w:rsidRPr="00D320DC">
        <w:rPr>
          <w:lang w:val="en-US"/>
        </w:rPr>
        <w:t>Early works</w:t>
      </w:r>
    </w:p>
    <w:p w14:paraId="5C487608" w14:textId="77777777" w:rsidR="003070FE" w:rsidRPr="00D320DC" w:rsidRDefault="003070FE" w:rsidP="003070FE">
      <w:pPr>
        <w:rPr>
          <w:b/>
          <w:lang w:val="en-US"/>
        </w:rPr>
      </w:pPr>
    </w:p>
    <w:p w14:paraId="62E505A5" w14:textId="77777777" w:rsidR="003070FE" w:rsidRPr="00D320DC" w:rsidRDefault="003070FE" w:rsidP="003070FE">
      <w:pPr>
        <w:pStyle w:val="Normal1"/>
        <w:ind w:left="720" w:right="-1" w:hanging="720"/>
        <w:rPr>
          <w:lang w:val="en-US"/>
        </w:rPr>
      </w:pPr>
      <w:r w:rsidRPr="00D320DC">
        <w:rPr>
          <w:lang w:val="en-US"/>
        </w:rPr>
        <w:t xml:space="preserve">Aristotle. (Aristóteles). </w:t>
      </w:r>
      <w:r w:rsidRPr="000E4E84">
        <w:rPr>
          <w:i/>
          <w:lang w:val="es-ES"/>
        </w:rPr>
        <w:t>Tópicos.</w:t>
      </w:r>
      <w:r w:rsidRPr="000E4E84">
        <w:rPr>
          <w:lang w:val="es-ES"/>
        </w:rPr>
        <w:t xml:space="preserve"> In Aristóteles, </w:t>
      </w:r>
      <w:r w:rsidRPr="000E4E84">
        <w:rPr>
          <w:i/>
          <w:lang w:val="es-ES"/>
        </w:rPr>
        <w:t>Tratados de lógica.</w:t>
      </w:r>
      <w:r w:rsidRPr="000E4E84">
        <w:rPr>
          <w:lang w:val="es-ES"/>
        </w:rPr>
        <w:t xml:space="preserve"> </w:t>
      </w:r>
      <w:r w:rsidRPr="00D320DC">
        <w:rPr>
          <w:lang w:val="en-US"/>
        </w:rPr>
        <w:t>Introd., trans. and notes by Miguel Candel Sanmartín. (Biblioteca Gredos). Barcelona: RBA, 2007. 69-236.* (Dialectics, meaning, definitions, identity, argumentation).</w:t>
      </w:r>
    </w:p>
    <w:p w14:paraId="071664A2" w14:textId="77777777" w:rsidR="003070FE" w:rsidRPr="00D320DC" w:rsidRDefault="003070FE" w:rsidP="003070FE">
      <w:pPr>
        <w:rPr>
          <w:lang w:val="en-US"/>
        </w:rPr>
      </w:pPr>
      <w:r w:rsidRPr="00D320DC">
        <w:rPr>
          <w:lang w:val="en-US"/>
        </w:rPr>
        <w:t xml:space="preserve">_____. (Aristotle). </w:t>
      </w:r>
      <w:r w:rsidRPr="00D320DC">
        <w:rPr>
          <w:i/>
          <w:lang w:val="en-US"/>
        </w:rPr>
        <w:t>On Interpretation (Peri hermeneias).</w:t>
      </w:r>
      <w:r w:rsidRPr="00D320DC">
        <w:rPr>
          <w:lang w:val="en-US"/>
        </w:rPr>
        <w:t xml:space="preserve"> Commentary by St. Thomas and Cajetan. Trans. and introd. Jean T. Oesterle. Milwaukee: Marquette UP, 1962. </w:t>
      </w:r>
    </w:p>
    <w:p w14:paraId="011F5E97" w14:textId="77777777" w:rsidR="003070FE" w:rsidRPr="00D320DC" w:rsidRDefault="003070FE" w:rsidP="003070FE">
      <w:pPr>
        <w:rPr>
          <w:lang w:val="en-US"/>
        </w:rPr>
      </w:pPr>
      <w:r w:rsidRPr="00D320DC">
        <w:rPr>
          <w:lang w:val="en-US"/>
        </w:rPr>
        <w:t xml:space="preserve">_____. (Aristotle). </w:t>
      </w:r>
      <w:r w:rsidRPr="00D320DC">
        <w:rPr>
          <w:i/>
          <w:lang w:val="en-US"/>
        </w:rPr>
        <w:t>On Interpretation.</w:t>
      </w:r>
      <w:r w:rsidRPr="00D320DC">
        <w:rPr>
          <w:lang w:val="en-US"/>
        </w:rPr>
        <w:t xml:space="preserve"> Selection. In </w:t>
      </w:r>
      <w:r w:rsidRPr="00D320DC">
        <w:rPr>
          <w:i/>
          <w:lang w:val="en-US"/>
        </w:rPr>
        <w:t>Literary Criticism and Theory.</w:t>
      </w:r>
      <w:r w:rsidRPr="00D320DC">
        <w:rPr>
          <w:lang w:val="en-US"/>
        </w:rPr>
        <w:t xml:space="preserve"> Ed. R. C. Davis and L. Finke. London: Longman, 1989. 84-91.*</w:t>
      </w:r>
    </w:p>
    <w:p w14:paraId="2B7C8220" w14:textId="77777777" w:rsidR="003070FE" w:rsidRDefault="003070FE" w:rsidP="003070FE">
      <w:r w:rsidRPr="00D320DC">
        <w:rPr>
          <w:lang w:val="en-US"/>
        </w:rPr>
        <w:t xml:space="preserve">_____. (Aristóteles). </w:t>
      </w:r>
      <w:r>
        <w:rPr>
          <w:i/>
        </w:rPr>
        <w:t>Peri Hermeneias</w:t>
      </w:r>
      <w:r>
        <w:t xml:space="preserve">. Trans. Patricio de Azcárate. In Aristotle, </w:t>
      </w:r>
      <w:r>
        <w:rPr>
          <w:i/>
        </w:rPr>
        <w:t>Tratados de Lógica (el Organon).</w:t>
      </w:r>
      <w:r>
        <w:t xml:space="preserve"> México: Porrúa, 1982. 49-64.*</w:t>
      </w:r>
    </w:p>
    <w:p w14:paraId="6298D31A" w14:textId="77777777" w:rsidR="003070FE" w:rsidRPr="00D320DC" w:rsidRDefault="003070FE" w:rsidP="003070FE">
      <w:pPr>
        <w:pStyle w:val="Normal1"/>
        <w:ind w:left="720" w:right="-1" w:hanging="720"/>
        <w:rPr>
          <w:lang w:val="en-US"/>
        </w:rPr>
      </w:pPr>
      <w:r>
        <w:t xml:space="preserve">_____. </w:t>
      </w:r>
      <w:r>
        <w:rPr>
          <w:i/>
        </w:rPr>
        <w:t>Sobre la interpretación.</w:t>
      </w:r>
      <w:r>
        <w:t xml:space="preserve"> In Aristóteles, </w:t>
      </w:r>
      <w:r>
        <w:rPr>
          <w:i/>
        </w:rPr>
        <w:t>Tratados de lógica.</w:t>
      </w:r>
      <w:r>
        <w:t xml:space="preserve"> </w:t>
      </w:r>
      <w:r w:rsidRPr="00D320DC">
        <w:rPr>
          <w:lang w:val="en-US"/>
        </w:rPr>
        <w:t>Introd., trans. and notes by Miguel Candel Sanmartín. (Biblioteca Gredos). Barcelona: RBA, 2007. 293-336.* (Language, meaning, statements).</w:t>
      </w:r>
    </w:p>
    <w:p w14:paraId="1BE76ABF" w14:textId="77777777" w:rsidR="003070FE" w:rsidRDefault="003070FE" w:rsidP="003070FE">
      <w:r w:rsidRPr="00D320DC">
        <w:rPr>
          <w:lang w:val="en-US"/>
        </w:rPr>
        <w:t xml:space="preserve">_____. </w:t>
      </w:r>
      <w:r w:rsidRPr="00D320DC">
        <w:rPr>
          <w:i/>
          <w:lang w:val="en-US"/>
        </w:rPr>
        <w:t>Organon.</w:t>
      </w:r>
      <w:r w:rsidRPr="00D320DC">
        <w:rPr>
          <w:lang w:val="en-US"/>
        </w:rPr>
        <w:t xml:space="preserve"> Vol. 1: </w:t>
      </w:r>
      <w:r w:rsidRPr="00D320DC">
        <w:rPr>
          <w:i/>
          <w:lang w:val="en-US"/>
        </w:rPr>
        <w:t>Categories, On Interpretation, Prior Analytics.</w:t>
      </w:r>
      <w:r w:rsidRPr="00D320DC">
        <w:rPr>
          <w:lang w:val="en-US"/>
        </w:rPr>
        <w:t xml:space="preserve"> </w:t>
      </w:r>
      <w:r>
        <w:t xml:space="preserve">Cambridge: Harvard UP, 1938. </w:t>
      </w:r>
    </w:p>
    <w:p w14:paraId="17F6D889" w14:textId="77777777" w:rsidR="003070FE" w:rsidRDefault="003070FE" w:rsidP="003070FE">
      <w:r>
        <w:t xml:space="preserve">_____. </w:t>
      </w:r>
      <w:r>
        <w:rPr>
          <w:i/>
        </w:rPr>
        <w:t>Tratados de Lógica (el Organon).</w:t>
      </w:r>
      <w:r>
        <w:t xml:space="preserve"> Trans. Patricio de Azcárate. Ed. Francisco Larroyo. México: Porrúa, 1982.*</w:t>
      </w:r>
    </w:p>
    <w:p w14:paraId="73DDCD9E" w14:textId="77777777" w:rsidR="003070FE" w:rsidRPr="00D320DC" w:rsidRDefault="003070FE" w:rsidP="003070FE">
      <w:pPr>
        <w:rPr>
          <w:lang w:val="en-US"/>
        </w:rPr>
      </w:pPr>
      <w:r>
        <w:t xml:space="preserve">Erasmus of Rotterdam, Desiderius. "XIV. La realidad y el nombre." In Erasmo, </w:t>
      </w:r>
      <w:r>
        <w:rPr>
          <w:i/>
        </w:rPr>
        <w:t>Coloquios.</w:t>
      </w:r>
      <w:r>
        <w:t xml:space="preserve"> Trans. and notes by Pedro Rodríguez Santidrián. Espasa. Rpt. (select.). in </w:t>
      </w:r>
      <w:r>
        <w:rPr>
          <w:i/>
        </w:rPr>
        <w:t>Enquiridion. Elogio de la locura. Coloquios (selección).</w:t>
      </w:r>
      <w:r>
        <w:t xml:space="preserve"> Introd. Jordi Bayod and Joaquim Parellada. (Grandes Pensadores Gredos). Madrid: Gredos, 2011. </w:t>
      </w:r>
      <w:r w:rsidRPr="00D320DC">
        <w:rPr>
          <w:lang w:val="en-US"/>
        </w:rPr>
        <w:t>Rpt. Barcelona: RBA, 2014. 383-88.*</w:t>
      </w:r>
    </w:p>
    <w:p w14:paraId="1F261C0A" w14:textId="77777777" w:rsidR="003070FE" w:rsidRPr="00D320DC" w:rsidRDefault="003070FE" w:rsidP="003070FE">
      <w:pPr>
        <w:rPr>
          <w:lang w:val="en-US"/>
        </w:rPr>
      </w:pPr>
      <w:r w:rsidRPr="00D320DC">
        <w:rPr>
          <w:lang w:val="en-US"/>
        </w:rPr>
        <w:t xml:space="preserve">Frege, Gottlob. "Über Sinn und Bedeutung." </w:t>
      </w:r>
      <w:r w:rsidRPr="00D320DC">
        <w:rPr>
          <w:i/>
          <w:lang w:val="en-US"/>
        </w:rPr>
        <w:t>Zeitschrift für Philosophie und philosophische Kritik</w:t>
      </w:r>
      <w:r w:rsidRPr="00D320DC">
        <w:rPr>
          <w:lang w:val="en-US"/>
        </w:rPr>
        <w:t xml:space="preserve"> n.s. 100 (1892): 25-50.</w:t>
      </w:r>
    </w:p>
    <w:p w14:paraId="140E6601" w14:textId="77777777" w:rsidR="003070FE" w:rsidRPr="00D320DC" w:rsidRDefault="003070FE" w:rsidP="003070FE">
      <w:pPr>
        <w:rPr>
          <w:rFonts w:cs="AndronMegaCorpus"/>
          <w:lang w:val="en-US" w:bidi="es-ES_tradnl"/>
        </w:rPr>
      </w:pPr>
      <w:r w:rsidRPr="00D320DC">
        <w:rPr>
          <w:rFonts w:cs="AndronMegaCorpus"/>
          <w:lang w:val="en-US" w:bidi="es-ES_tradnl"/>
        </w:rPr>
        <w:t xml:space="preserve">_____. "Über Sinn und Bedeutung." 1892. In Frege, </w:t>
      </w:r>
      <w:r w:rsidRPr="00D320DC">
        <w:rPr>
          <w:rFonts w:cs="AndronMegaCorpus"/>
          <w:i/>
          <w:iCs/>
          <w:lang w:val="en-US" w:bidi="es-ES_tradnl"/>
        </w:rPr>
        <w:t>Kleine Schriften</w:t>
      </w:r>
      <w:r w:rsidRPr="00D320DC">
        <w:rPr>
          <w:rFonts w:cs="AndronMegaCorpus"/>
          <w:lang w:val="en-US" w:bidi="es-ES_tradnl"/>
        </w:rPr>
        <w:t>. Hildesheim/ Zürich/New York: Georg Olms Verlag, 1990. 143-162.</w:t>
      </w:r>
    </w:p>
    <w:p w14:paraId="076BFAF3" w14:textId="77777777" w:rsidR="003070FE" w:rsidRPr="00D320DC" w:rsidRDefault="003070FE" w:rsidP="003070FE">
      <w:pPr>
        <w:rPr>
          <w:lang w:val="en-US"/>
        </w:rPr>
      </w:pPr>
      <w:r w:rsidRPr="00D320DC">
        <w:rPr>
          <w:lang w:val="en-US"/>
        </w:rPr>
        <w:lastRenderedPageBreak/>
        <w:t xml:space="preserve">_____. "On Sense and Reference." In </w:t>
      </w:r>
      <w:r w:rsidRPr="00D320DC">
        <w:rPr>
          <w:i/>
          <w:lang w:val="en-US"/>
        </w:rPr>
        <w:t>Translations from the Philosophical Writings of Gottlob Frege.</w:t>
      </w:r>
      <w:r w:rsidRPr="00D320DC">
        <w:rPr>
          <w:lang w:val="en-US"/>
        </w:rPr>
        <w:t xml:space="preserve"> Trans. Max Black and Peter Geach. Oxford: Blackwell, 1960. </w:t>
      </w:r>
    </w:p>
    <w:p w14:paraId="5486F3CC" w14:textId="77777777" w:rsidR="003070FE" w:rsidRPr="00D320DC" w:rsidRDefault="003070FE" w:rsidP="003070FE">
      <w:pPr>
        <w:rPr>
          <w:lang w:val="en-US"/>
        </w:rPr>
      </w:pPr>
      <w:r w:rsidRPr="00D320DC">
        <w:rPr>
          <w:lang w:val="en-US"/>
        </w:rPr>
        <w:t xml:space="preserve">_____. "On Sense and Meaning." In </w:t>
      </w:r>
      <w:r w:rsidRPr="00D320DC">
        <w:rPr>
          <w:i/>
          <w:lang w:val="en-US"/>
        </w:rPr>
        <w:t>Translations from the Philosophical Writings of Gottlob Frege.</w:t>
      </w:r>
      <w:r w:rsidRPr="00D320DC">
        <w:rPr>
          <w:lang w:val="en-US"/>
        </w:rPr>
        <w:t xml:space="preserve"> Ed. P. Geach and M. Black. Oxford: Blackwell, 1966.</w:t>
      </w:r>
    </w:p>
    <w:p w14:paraId="5843C9CD" w14:textId="77777777" w:rsidR="003070FE" w:rsidRPr="00D320DC" w:rsidRDefault="003070FE" w:rsidP="003070FE">
      <w:pPr>
        <w:rPr>
          <w:color w:val="000000"/>
          <w:lang w:val="en-US"/>
        </w:rPr>
      </w:pPr>
      <w:r w:rsidRPr="00D320DC">
        <w:rPr>
          <w:color w:val="000000"/>
          <w:lang w:val="en-US"/>
        </w:rPr>
        <w:t xml:space="preserve">_____. "On Sense and Meaning." In </w:t>
      </w:r>
      <w:r w:rsidRPr="00D320DC">
        <w:rPr>
          <w:i/>
          <w:color w:val="000000"/>
          <w:lang w:val="en-US"/>
        </w:rPr>
        <w:t>Critical Theory since 1965.</w:t>
      </w:r>
      <w:r w:rsidRPr="00D320DC">
        <w:rPr>
          <w:color w:val="000000"/>
          <w:lang w:val="en-US"/>
        </w:rPr>
        <w:t xml:space="preserve"> Ed.. Hazard Adams and Leroy Searle. Tallahassee: UPs of Florida / Florida State UP, 1986. 1990. 625-38.*</w:t>
      </w:r>
    </w:p>
    <w:p w14:paraId="3BA19E81" w14:textId="77777777" w:rsidR="003070FE" w:rsidRPr="00641A9F" w:rsidRDefault="003070FE" w:rsidP="003070FE">
      <w:pPr>
        <w:rPr>
          <w:color w:val="000000"/>
        </w:rPr>
      </w:pPr>
      <w:r w:rsidRPr="00D320DC">
        <w:rPr>
          <w:color w:val="000000"/>
          <w:lang w:val="en-US"/>
        </w:rPr>
        <w:t>_____. "Sens et dénotation." In Frege</w:t>
      </w:r>
      <w:r w:rsidRPr="00D320DC">
        <w:rPr>
          <w:i/>
          <w:color w:val="000000"/>
          <w:lang w:val="en-US"/>
        </w:rPr>
        <w:t>, Ecrits logiques et philosophiques.</w:t>
      </w:r>
      <w:r w:rsidRPr="00D320DC">
        <w:rPr>
          <w:color w:val="000000"/>
          <w:lang w:val="en-US"/>
        </w:rPr>
        <w:t xml:space="preserve"> </w:t>
      </w:r>
      <w:r w:rsidRPr="00641A9F">
        <w:rPr>
          <w:color w:val="000000"/>
        </w:rPr>
        <w:t>Paris, Seuil, 1971. 102-126.</w:t>
      </w:r>
    </w:p>
    <w:p w14:paraId="424A9D52" w14:textId="77777777" w:rsidR="003070FE" w:rsidRDefault="003070FE" w:rsidP="003070FE">
      <w:r>
        <w:t xml:space="preserve">_____. "Sobre el sentido y la denotación." In </w:t>
      </w:r>
      <w:r>
        <w:rPr>
          <w:i/>
        </w:rPr>
        <w:t>Semántica filosófica: Problemas y discusiones.</w:t>
      </w:r>
      <w:r>
        <w:t xml:space="preserve"> Ed. T. M. Simpson. Buenos Aires: Siglo XXI, 1973. 3-27.</w:t>
      </w:r>
    </w:p>
    <w:p w14:paraId="43822031" w14:textId="77777777" w:rsidR="003070FE" w:rsidRDefault="003070FE" w:rsidP="003070FE">
      <w:r>
        <w:t xml:space="preserve">_____. "Sobre sentido y referencia." In Gottlob Frege, </w:t>
      </w:r>
      <w:r>
        <w:rPr>
          <w:i/>
        </w:rPr>
        <w:t>Estudios sobre semántica</w:t>
      </w:r>
      <w:r>
        <w:t xml:space="preserve">. Barcelona: Ariel, 1984. </w:t>
      </w:r>
    </w:p>
    <w:p w14:paraId="7219C3A0" w14:textId="77777777" w:rsidR="003070FE" w:rsidRDefault="003070FE" w:rsidP="003070FE">
      <w:r>
        <w:t xml:space="preserve">_____. "Sobre sentido y referencia." In Frege, </w:t>
      </w:r>
      <w:r>
        <w:rPr>
          <w:i/>
        </w:rPr>
        <w:t>Escritos filosóficos.</w:t>
      </w:r>
      <w:r>
        <w:t xml:space="preserve"> Ed. Jesús Mosterín. Barcelona: Grijalbo Mondadori-Crítica, 1996. 172-97.*</w:t>
      </w:r>
    </w:p>
    <w:p w14:paraId="6172CA6F" w14:textId="77777777" w:rsidR="003070FE" w:rsidRDefault="003070FE" w:rsidP="003070FE">
      <w:r>
        <w:t xml:space="preserve">_____. "Consideraciones sobre sentido y referencia." In Frege, </w:t>
      </w:r>
      <w:r>
        <w:rPr>
          <w:i/>
        </w:rPr>
        <w:t>Escritos filosóficos.</w:t>
      </w:r>
      <w:r>
        <w:t xml:space="preserve"> Ed. Jesús Mosterín. Barcelona: Grijalbo Mondadori-Crítica, 1996. 198-206.*</w:t>
      </w:r>
    </w:p>
    <w:p w14:paraId="0BCCE12A" w14:textId="77777777" w:rsidR="003070FE" w:rsidRPr="00D320DC" w:rsidRDefault="003070FE" w:rsidP="003070FE">
      <w:pPr>
        <w:rPr>
          <w:lang w:val="en-US"/>
        </w:rPr>
      </w:pPr>
      <w:r>
        <w:t xml:space="preserve">_____. "Consideraciones sobre sentido y referencia." In Frege, </w:t>
      </w:r>
      <w:r>
        <w:rPr>
          <w:i/>
        </w:rPr>
        <w:t>Escritos filosóficos.</w:t>
      </w:r>
      <w:r>
        <w:t xml:space="preserve"> </w:t>
      </w:r>
      <w:r w:rsidRPr="00D320DC">
        <w:rPr>
          <w:lang w:val="en-US"/>
        </w:rPr>
        <w:t>Ed. Jesús Mosterín. Barcelona: Grijalbo Mondadori-Crítica, 1996. 198-206.*</w:t>
      </w:r>
    </w:p>
    <w:p w14:paraId="4DE6BDC2" w14:textId="77777777" w:rsidR="003070FE" w:rsidRPr="00D320DC" w:rsidRDefault="003070FE" w:rsidP="003070FE">
      <w:pPr>
        <w:rPr>
          <w:lang w:val="en-US"/>
        </w:rPr>
      </w:pPr>
      <w:r w:rsidRPr="00D320DC">
        <w:rPr>
          <w:lang w:val="en-US"/>
        </w:rPr>
        <w:t xml:space="preserve">Locke, John. "Book III: Of Words." In Locke, </w:t>
      </w:r>
      <w:r w:rsidRPr="00D320DC">
        <w:rPr>
          <w:i/>
          <w:lang w:val="en-US"/>
        </w:rPr>
        <w:t xml:space="preserve">An Essay Concerning Human Understanding. </w:t>
      </w:r>
      <w:r w:rsidRPr="00D320DC">
        <w:rPr>
          <w:lang w:val="en-US"/>
        </w:rPr>
        <w:t>Ed. John W. Yolton. 2 vols. London: Dent; New York: Dutton, 1961.*</w:t>
      </w:r>
    </w:p>
    <w:p w14:paraId="280A897B" w14:textId="77777777" w:rsidR="003070FE" w:rsidRPr="00D320DC" w:rsidRDefault="003070FE" w:rsidP="003070FE">
      <w:pPr>
        <w:rPr>
          <w:lang w:val="en-US"/>
        </w:rPr>
      </w:pPr>
      <w:r w:rsidRPr="00D320DC">
        <w:rPr>
          <w:lang w:val="en-US"/>
        </w:rPr>
        <w:t xml:space="preserve">_____. "III.I. Of Words or Language in General." In Locke, </w:t>
      </w:r>
      <w:r w:rsidRPr="00D320DC">
        <w:rPr>
          <w:i/>
          <w:lang w:val="en-US"/>
        </w:rPr>
        <w:t xml:space="preserve">An Essay Concerning Human Understanding. </w:t>
      </w:r>
      <w:r w:rsidRPr="00D320DC">
        <w:rPr>
          <w:lang w:val="en-US"/>
        </w:rPr>
        <w:t>Ed. John W. Yolton. 2 vols. London: Dent; New York: Dutton, 1961.*</w:t>
      </w:r>
    </w:p>
    <w:p w14:paraId="3748EA88" w14:textId="77777777" w:rsidR="003070FE" w:rsidRPr="00D320DC" w:rsidRDefault="003070FE" w:rsidP="003070FE">
      <w:pPr>
        <w:rPr>
          <w:lang w:val="en-US"/>
        </w:rPr>
      </w:pPr>
      <w:r w:rsidRPr="00D320DC">
        <w:rPr>
          <w:lang w:val="en-US"/>
        </w:rPr>
        <w:t xml:space="preserve">_____. "III.II. Of the Signification of Words." In Locke, </w:t>
      </w:r>
      <w:r w:rsidRPr="00D320DC">
        <w:rPr>
          <w:i/>
          <w:lang w:val="en-US"/>
        </w:rPr>
        <w:t xml:space="preserve">An Essay Concerning Human Understanding. </w:t>
      </w:r>
      <w:r w:rsidRPr="00D320DC">
        <w:rPr>
          <w:lang w:val="en-US"/>
        </w:rPr>
        <w:t>Ed. John W. Yolton. 2 vols. London: Dent; New York: Dutton, 1961.*</w:t>
      </w:r>
    </w:p>
    <w:p w14:paraId="2C8CA010" w14:textId="5BCBDE89" w:rsidR="00C07219" w:rsidRDefault="00C07219" w:rsidP="00C07219">
      <w:pPr>
        <w:rPr>
          <w:lang w:val="en-US"/>
        </w:rPr>
      </w:pPr>
      <w:r>
        <w:rPr>
          <w:lang w:val="en-US"/>
        </w:rPr>
        <w:t xml:space="preserve">Lyons, John. "9. Semantics: General Principles." In Lyons, </w:t>
      </w:r>
      <w:r>
        <w:rPr>
          <w:i/>
          <w:iCs/>
          <w:lang w:val="en-US"/>
        </w:rPr>
        <w:t>Introduction to Theoretical Linguistics.</w:t>
      </w:r>
      <w:r>
        <w:rPr>
          <w:lang w:val="en-US"/>
        </w:rPr>
        <w:t xml:space="preserve"> Cambridge: Cambridge UP, 1968. 400-42.* (Introductory – Traditional Semantics – 'Meaningfulness' – Reference and Sense – 'Lexical' and 'Grammatical' Meaning).</w:t>
      </w:r>
    </w:p>
    <w:p w14:paraId="035A3BC0" w14:textId="77777777" w:rsidR="003070FE" w:rsidRPr="00D320DC" w:rsidRDefault="003070FE" w:rsidP="003070FE">
      <w:pPr>
        <w:rPr>
          <w:lang w:val="en-US"/>
        </w:rPr>
      </w:pPr>
      <w:r w:rsidRPr="00D320DC">
        <w:rPr>
          <w:lang w:val="en-US"/>
        </w:rPr>
        <w:t xml:space="preserve">Paul of Tarsus. "Rather Five Words with the Mind Than Ten Thousand in a Tongue." 1 Corinthians 14 (55 C.E.?). In Douglas Robinson, </w:t>
      </w:r>
      <w:r w:rsidRPr="00D320DC">
        <w:rPr>
          <w:i/>
          <w:lang w:val="en-US"/>
        </w:rPr>
        <w:t>Western Translation Theory: From Herodotus to Nietzsche.</w:t>
      </w:r>
      <w:r w:rsidRPr="00D320DC">
        <w:rPr>
          <w:lang w:val="en-US"/>
        </w:rPr>
        <w:t xml:space="preserve"> Manchester: St. Jerome, 1997.*</w:t>
      </w:r>
    </w:p>
    <w:p w14:paraId="37B2EE25" w14:textId="77777777" w:rsidR="003070FE" w:rsidRPr="00D320DC" w:rsidRDefault="003070FE" w:rsidP="003070FE">
      <w:pPr>
        <w:rPr>
          <w:lang w:val="en-US"/>
        </w:rPr>
      </w:pPr>
      <w:r w:rsidRPr="00D320DC">
        <w:rPr>
          <w:lang w:val="en-US"/>
        </w:rPr>
        <w:lastRenderedPageBreak/>
        <w:t xml:space="preserve">Schleiermacher, Friedrich. "Hermeneutics." 1819. In Schleiermacher, </w:t>
      </w:r>
      <w:r w:rsidRPr="00D320DC">
        <w:rPr>
          <w:i/>
          <w:lang w:val="en-US"/>
        </w:rPr>
        <w:t>Hermeneutics</w:t>
      </w:r>
      <w:r w:rsidRPr="00D320DC">
        <w:rPr>
          <w:lang w:val="en-US"/>
        </w:rPr>
        <w:t xml:space="preserve"> 95-151.*</w:t>
      </w:r>
    </w:p>
    <w:p w14:paraId="6666E086" w14:textId="77777777" w:rsidR="003070FE" w:rsidRPr="00D320DC" w:rsidRDefault="003070FE" w:rsidP="003070FE">
      <w:pPr>
        <w:rPr>
          <w:lang w:val="en-US"/>
        </w:rPr>
      </w:pPr>
      <w:r w:rsidRPr="00D320DC">
        <w:rPr>
          <w:lang w:val="en-US"/>
        </w:rPr>
        <w:t xml:space="preserve">_____. "On the Concept of Hermeneutics." 1829. In Schleiermacher, </w:t>
      </w:r>
      <w:r w:rsidRPr="00D320DC">
        <w:rPr>
          <w:i/>
          <w:lang w:val="en-US"/>
        </w:rPr>
        <w:t xml:space="preserve">Hermeneutics </w:t>
      </w:r>
      <w:r w:rsidRPr="00D320DC">
        <w:rPr>
          <w:lang w:val="en-US"/>
        </w:rPr>
        <w:t>175-214.*</w:t>
      </w:r>
    </w:p>
    <w:p w14:paraId="13C061C7" w14:textId="77777777" w:rsidR="003070FE" w:rsidRPr="00D320DC" w:rsidRDefault="003070FE" w:rsidP="003070FE">
      <w:pPr>
        <w:rPr>
          <w:lang w:val="en-US"/>
        </w:rPr>
      </w:pPr>
      <w:r w:rsidRPr="00D320DC">
        <w:rPr>
          <w:lang w:val="en-US"/>
        </w:rPr>
        <w:t xml:space="preserve">_____. "Fragments sur le langage et l'herméneutique." In </w:t>
      </w:r>
      <w:r w:rsidRPr="00D320DC">
        <w:rPr>
          <w:i/>
          <w:lang w:val="en-US"/>
        </w:rPr>
        <w:t>Critique et herméneutique dans le premier romantisme allemand.</w:t>
      </w:r>
      <w:r w:rsidRPr="00D320DC">
        <w:rPr>
          <w:lang w:val="en-US"/>
        </w:rPr>
        <w:t xml:space="preserve"> Ed. and trans. Dennis Thouard. Lille: Presses Universitaires du Septentrion, 1996. 279-86.*</w:t>
      </w:r>
    </w:p>
    <w:p w14:paraId="5673D4C0" w14:textId="77777777" w:rsidR="003070FE" w:rsidRPr="00D320DC" w:rsidRDefault="003070FE" w:rsidP="003070FE">
      <w:pPr>
        <w:rPr>
          <w:lang w:val="en-US"/>
        </w:rPr>
      </w:pPr>
      <w:r w:rsidRPr="00D320DC">
        <w:rPr>
          <w:lang w:val="en-US"/>
        </w:rPr>
        <w:t xml:space="preserve">_____. </w:t>
      </w:r>
      <w:r w:rsidRPr="00D320DC">
        <w:rPr>
          <w:i/>
          <w:lang w:val="en-US"/>
        </w:rPr>
        <w:t>Hermeneutik und Kritik mit besonderer beziehung auf das Neue Testament.</w:t>
      </w:r>
      <w:r w:rsidRPr="00D320DC">
        <w:rPr>
          <w:lang w:val="en-US"/>
        </w:rPr>
        <w:t xml:space="preserve"> Part 1, vol. 7 of </w:t>
      </w:r>
      <w:r w:rsidRPr="00D320DC">
        <w:rPr>
          <w:i/>
          <w:lang w:val="en-US"/>
        </w:rPr>
        <w:t>Sämmtiche Werke.</w:t>
      </w:r>
      <w:r w:rsidRPr="00D320DC">
        <w:rPr>
          <w:lang w:val="en-US"/>
        </w:rPr>
        <w:t xml:space="preserve"> Ed. Friedrich Lücke. Berlin: G. Reimer, 1838. </w:t>
      </w:r>
    </w:p>
    <w:p w14:paraId="34B5B233" w14:textId="77777777" w:rsidR="003070FE" w:rsidRPr="00D320DC" w:rsidRDefault="003070FE" w:rsidP="003070FE">
      <w:pPr>
        <w:rPr>
          <w:lang w:val="en-US"/>
        </w:rPr>
      </w:pPr>
      <w:r w:rsidRPr="00D320DC">
        <w:rPr>
          <w:lang w:val="en-US"/>
        </w:rPr>
        <w:t xml:space="preserve">_____. </w:t>
      </w:r>
      <w:r w:rsidRPr="00D320DC">
        <w:rPr>
          <w:i/>
          <w:lang w:val="en-US"/>
        </w:rPr>
        <w:t>Hermeneutics and Criticism.</w:t>
      </w:r>
      <w:r w:rsidRPr="00D320DC">
        <w:rPr>
          <w:lang w:val="en-US"/>
        </w:rPr>
        <w:t xml:space="preserve"> In Schleiermacher, </w:t>
      </w:r>
      <w:r w:rsidRPr="00D320DC">
        <w:rPr>
          <w:i/>
          <w:lang w:val="en-US"/>
        </w:rPr>
        <w:t>Hermeneutics and Criticism and Other Writings.</w:t>
      </w:r>
      <w:r w:rsidRPr="00D320DC">
        <w:rPr>
          <w:lang w:val="en-US"/>
        </w:rPr>
        <w:t xml:space="preserve"> Ed. and trans. Andrew Bowie. Cambridge: Cambridge UP, 1998. 1-224.*</w:t>
      </w:r>
    </w:p>
    <w:p w14:paraId="3982304F" w14:textId="77777777" w:rsidR="003070FE" w:rsidRPr="00D320DC" w:rsidRDefault="003070FE" w:rsidP="003070FE">
      <w:pPr>
        <w:rPr>
          <w:lang w:val="en-US"/>
        </w:rPr>
      </w:pPr>
      <w:r w:rsidRPr="00D320DC">
        <w:rPr>
          <w:lang w:val="en-US"/>
        </w:rPr>
        <w:t xml:space="preserve">_____. "General Hermeneutics." In Schleiermacher, </w:t>
      </w:r>
      <w:r w:rsidRPr="00D320DC">
        <w:rPr>
          <w:i/>
          <w:lang w:val="en-US"/>
        </w:rPr>
        <w:t>Hermeneutics and Criticism and Other Writings.</w:t>
      </w:r>
      <w:r w:rsidRPr="00D320DC">
        <w:rPr>
          <w:lang w:val="en-US"/>
        </w:rPr>
        <w:t xml:space="preserve"> Ed. and trans. Andrew Bowie. Cambridge: Cambridge UP, 1998. 225-68.*</w:t>
      </w:r>
    </w:p>
    <w:p w14:paraId="5284221C" w14:textId="77777777" w:rsidR="003070FE" w:rsidRPr="00D320DC" w:rsidRDefault="003070FE" w:rsidP="003070FE">
      <w:pPr>
        <w:rPr>
          <w:lang w:val="en-US"/>
        </w:rPr>
      </w:pPr>
      <w:r w:rsidRPr="00D320DC">
        <w:rPr>
          <w:lang w:val="en-US"/>
        </w:rPr>
        <w:t xml:space="preserve">_____. </w:t>
      </w:r>
      <w:r w:rsidRPr="00D320DC">
        <w:rPr>
          <w:i/>
          <w:lang w:val="en-US"/>
        </w:rPr>
        <w:t>Hermeneutik.</w:t>
      </w:r>
      <w:r w:rsidRPr="00D320DC">
        <w:rPr>
          <w:lang w:val="en-US"/>
        </w:rPr>
        <w:t xml:space="preserve"> 1805-33. Ed. Heinz Kimmerle. Heidelberg: Winter, 1959. </w:t>
      </w:r>
    </w:p>
    <w:p w14:paraId="321D7D17" w14:textId="77777777" w:rsidR="003070FE" w:rsidRPr="00D320DC" w:rsidRDefault="003070FE" w:rsidP="003070FE">
      <w:pPr>
        <w:ind w:right="10"/>
        <w:rPr>
          <w:lang w:val="en-US"/>
        </w:rPr>
      </w:pPr>
      <w:r w:rsidRPr="00D320DC">
        <w:rPr>
          <w:lang w:val="en-US"/>
        </w:rPr>
        <w:t xml:space="preserve">_____. </w:t>
      </w:r>
      <w:r w:rsidRPr="00D320DC">
        <w:rPr>
          <w:i/>
          <w:lang w:val="en-US"/>
        </w:rPr>
        <w:t>Hermeneutics: The Handwritten Manuscripts.</w:t>
      </w:r>
      <w:r w:rsidRPr="00D320DC">
        <w:rPr>
          <w:lang w:val="en-US"/>
        </w:rPr>
        <w:t xml:space="preserve"> Ed. Heinz Kimmerle. Trans. James Duke and Jack Forstman. Atlanta: Scholars Press, 1986.* </w:t>
      </w:r>
    </w:p>
    <w:p w14:paraId="3054AAEE" w14:textId="77777777" w:rsidR="003070FE" w:rsidRPr="00D320DC" w:rsidRDefault="003070FE" w:rsidP="003070FE">
      <w:pPr>
        <w:rPr>
          <w:lang w:val="en-US"/>
        </w:rPr>
      </w:pPr>
      <w:r w:rsidRPr="00D320DC">
        <w:rPr>
          <w:lang w:val="en-US"/>
        </w:rPr>
        <w:t xml:space="preserve">_____. </w:t>
      </w:r>
      <w:r w:rsidRPr="00D320DC">
        <w:rPr>
          <w:i/>
          <w:lang w:val="en-US"/>
        </w:rPr>
        <w:t>Dialektik.</w:t>
      </w:r>
      <w:r w:rsidRPr="00D320DC">
        <w:rPr>
          <w:lang w:val="en-US"/>
        </w:rPr>
        <w:t xml:space="preserve"> </w:t>
      </w:r>
    </w:p>
    <w:p w14:paraId="3B2E428E" w14:textId="77777777" w:rsidR="003070FE" w:rsidRPr="00D320DC" w:rsidRDefault="003070FE" w:rsidP="003070FE">
      <w:pPr>
        <w:rPr>
          <w:lang w:val="en-US"/>
        </w:rPr>
      </w:pPr>
      <w:r w:rsidRPr="00D320DC">
        <w:rPr>
          <w:lang w:val="en-US"/>
        </w:rPr>
        <w:t xml:space="preserve">_____. </w:t>
      </w:r>
      <w:r w:rsidRPr="00D320DC">
        <w:rPr>
          <w:i/>
          <w:lang w:val="en-US"/>
        </w:rPr>
        <w:t>Hermeneutics and Criticism and Other Writings.</w:t>
      </w:r>
      <w:r w:rsidRPr="00D320DC">
        <w:rPr>
          <w:lang w:val="en-US"/>
        </w:rPr>
        <w:t xml:space="preserve"> Ed. and trans. Andrew Bowie. (Cambridge Texts in the History of Philosophy). Cambridge: Cambridge UP, 1998.*</w:t>
      </w:r>
    </w:p>
    <w:p w14:paraId="78BC101C" w14:textId="77777777" w:rsidR="003070FE" w:rsidRPr="002C24E8" w:rsidRDefault="003070FE" w:rsidP="003070FE">
      <w:pPr>
        <w:rPr>
          <w:lang w:val="en-US"/>
        </w:rPr>
      </w:pPr>
      <w:r w:rsidRPr="00D320DC">
        <w:rPr>
          <w:lang w:val="en-US"/>
        </w:rPr>
        <w:t xml:space="preserve">Schlegel, Friedrich. "De l'impossibilité de comprendre." In </w:t>
      </w:r>
      <w:r w:rsidRPr="00D320DC">
        <w:rPr>
          <w:i/>
          <w:lang w:val="en-US"/>
        </w:rPr>
        <w:t>Critique et herméneutique dans le premier romantisme allemand.</w:t>
      </w:r>
      <w:r w:rsidRPr="00D320DC">
        <w:rPr>
          <w:lang w:val="en-US"/>
        </w:rPr>
        <w:t xml:space="preserve"> Ed. and trans. Dennis Thouard. </w:t>
      </w:r>
      <w:r w:rsidRPr="002C24E8">
        <w:rPr>
          <w:lang w:val="en-US"/>
        </w:rPr>
        <w:t>Lille: Presses Universitaires du Septentrion, 1996.</w:t>
      </w:r>
      <w:r w:rsidRPr="002C24E8">
        <w:rPr>
          <w:b/>
          <w:lang w:val="en-US"/>
        </w:rPr>
        <w:t xml:space="preserve"> </w:t>
      </w:r>
      <w:r w:rsidRPr="002C24E8">
        <w:rPr>
          <w:lang w:val="en-US"/>
        </w:rPr>
        <w:t>263-76.*</w:t>
      </w:r>
    </w:p>
    <w:p w14:paraId="61C2E9CC" w14:textId="77777777" w:rsidR="003070FE" w:rsidRPr="002C24E8" w:rsidRDefault="003070FE" w:rsidP="003070FE">
      <w:pPr>
        <w:rPr>
          <w:lang w:val="en-US"/>
        </w:rPr>
      </w:pPr>
      <w:r w:rsidRPr="002C24E8">
        <w:rPr>
          <w:lang w:val="en-US"/>
        </w:rPr>
        <w:t xml:space="preserve">Scotus, Duns. </w:t>
      </w:r>
      <w:r w:rsidRPr="002C24E8">
        <w:rPr>
          <w:i/>
          <w:lang w:val="en-US"/>
        </w:rPr>
        <w:t>Tractatus de Modis Significandis.</w:t>
      </w:r>
    </w:p>
    <w:p w14:paraId="0D90190B" w14:textId="77777777" w:rsidR="003070FE" w:rsidRPr="002C24E8" w:rsidRDefault="003070FE" w:rsidP="003070FE">
      <w:pPr>
        <w:rPr>
          <w:b/>
          <w:lang w:val="en-US"/>
        </w:rPr>
      </w:pPr>
    </w:p>
    <w:p w14:paraId="6C1D7DFB" w14:textId="77777777" w:rsidR="003070FE" w:rsidRPr="002C24E8" w:rsidRDefault="003070FE" w:rsidP="003070FE">
      <w:pPr>
        <w:rPr>
          <w:b/>
          <w:lang w:val="en-US"/>
        </w:rPr>
      </w:pPr>
    </w:p>
    <w:p w14:paraId="73160199" w14:textId="77777777" w:rsidR="003070FE" w:rsidRPr="00D320DC" w:rsidRDefault="003070FE">
      <w:pPr>
        <w:rPr>
          <w:b/>
          <w:lang w:val="en-US"/>
        </w:rPr>
      </w:pPr>
    </w:p>
    <w:p w14:paraId="18B2CF35" w14:textId="77777777" w:rsidR="00102146" w:rsidRPr="00D320DC" w:rsidRDefault="00102146">
      <w:pPr>
        <w:rPr>
          <w:b/>
          <w:lang w:val="en-US"/>
        </w:rPr>
      </w:pPr>
    </w:p>
    <w:p w14:paraId="1EC3D569" w14:textId="77777777" w:rsidR="00102146" w:rsidRPr="00D320DC" w:rsidRDefault="00102146">
      <w:pPr>
        <w:rPr>
          <w:b/>
          <w:lang w:val="en-US"/>
        </w:rPr>
      </w:pPr>
    </w:p>
    <w:p w14:paraId="59DED69D" w14:textId="77777777" w:rsidR="00102146" w:rsidRPr="00D320DC" w:rsidRDefault="00102146">
      <w:pPr>
        <w:pStyle w:val="Ttulo1"/>
        <w:rPr>
          <w:lang w:val="en-US"/>
        </w:rPr>
      </w:pPr>
      <w:r w:rsidRPr="00D320DC">
        <w:rPr>
          <w:lang w:val="en-US"/>
        </w:rPr>
        <w:t>General</w:t>
      </w:r>
    </w:p>
    <w:p w14:paraId="54DC2B16" w14:textId="77777777" w:rsidR="00102146" w:rsidRPr="00D320DC" w:rsidRDefault="00102146">
      <w:pPr>
        <w:rPr>
          <w:b/>
          <w:lang w:val="en-US"/>
        </w:rPr>
      </w:pPr>
    </w:p>
    <w:p w14:paraId="1D6DD3F8" w14:textId="77777777" w:rsidR="00102146" w:rsidRPr="00D320DC" w:rsidRDefault="00102146">
      <w:pPr>
        <w:ind w:right="10"/>
        <w:rPr>
          <w:lang w:val="en-US"/>
        </w:rPr>
      </w:pPr>
      <w:r w:rsidRPr="00D320DC">
        <w:rPr>
          <w:lang w:val="en-US"/>
        </w:rPr>
        <w:t xml:space="preserve">Allan, Keith. </w:t>
      </w:r>
      <w:r w:rsidRPr="00D320DC">
        <w:rPr>
          <w:i/>
          <w:lang w:val="en-US"/>
        </w:rPr>
        <w:t>Linguistic Meaning.</w:t>
      </w:r>
      <w:r w:rsidRPr="00D320DC">
        <w:rPr>
          <w:lang w:val="en-US"/>
        </w:rPr>
        <w:t xml:space="preserve"> 2 vols. London: Routledge and Kegan Paul, 1986.</w:t>
      </w:r>
    </w:p>
    <w:p w14:paraId="196996EE" w14:textId="77777777" w:rsidR="00102146" w:rsidRPr="00D320DC" w:rsidRDefault="00102146">
      <w:pPr>
        <w:rPr>
          <w:color w:val="000000"/>
          <w:lang w:val="en-US"/>
        </w:rPr>
      </w:pPr>
      <w:r w:rsidRPr="00D320DC">
        <w:rPr>
          <w:color w:val="000000"/>
          <w:lang w:val="en-US"/>
        </w:rPr>
        <w:t xml:space="preserve">Allen, James. </w:t>
      </w:r>
      <w:r w:rsidRPr="00D320DC">
        <w:rPr>
          <w:i/>
          <w:color w:val="000000"/>
          <w:lang w:val="en-US"/>
        </w:rPr>
        <w:t>A Plan-based Approach to Speech Act Recognition.</w:t>
      </w:r>
      <w:r w:rsidRPr="00D320DC">
        <w:rPr>
          <w:color w:val="000000"/>
          <w:lang w:val="en-US"/>
        </w:rPr>
        <w:t xml:space="preserve"> (Dpt. of Computer Science, Technical Report 131/79). Toronto: University of Toronto, 1979.</w:t>
      </w:r>
    </w:p>
    <w:p w14:paraId="02CFE708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lastRenderedPageBreak/>
        <w:t xml:space="preserve">Allen, J. </w:t>
      </w:r>
      <w:r w:rsidRPr="00D320DC">
        <w:rPr>
          <w:i/>
          <w:lang w:val="en-US"/>
        </w:rPr>
        <w:t>Natural Language Understanding.</w:t>
      </w:r>
      <w:r w:rsidRPr="00D320DC">
        <w:rPr>
          <w:lang w:val="en-US"/>
        </w:rPr>
        <w:t xml:space="preserve"> Benjamin Cummings, 1987.</w:t>
      </w:r>
    </w:p>
    <w:p w14:paraId="7CDEC4B7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Alston, William P. </w:t>
      </w:r>
      <w:r w:rsidRPr="00D320DC">
        <w:rPr>
          <w:i/>
          <w:lang w:val="en-US"/>
        </w:rPr>
        <w:t>Philosophy of Language.</w:t>
      </w:r>
      <w:r w:rsidRPr="00D320DC">
        <w:rPr>
          <w:lang w:val="en-US"/>
        </w:rPr>
        <w:t xml:space="preserve"> Englewood Cliffs (NJ): Prentice-Hall, 1964.* </w:t>
      </w:r>
    </w:p>
    <w:p w14:paraId="092DA423" w14:textId="77777777" w:rsidR="000E18BE" w:rsidRPr="00D320DC" w:rsidRDefault="000E18BE" w:rsidP="000E18BE">
      <w:pPr>
        <w:rPr>
          <w:lang w:val="en-US"/>
        </w:rPr>
      </w:pPr>
      <w:r w:rsidRPr="00D320DC">
        <w:rPr>
          <w:lang w:val="en-US"/>
        </w:rPr>
        <w:t xml:space="preserve">Anderson, Stephen. "The Meaning of 'Meaning'." </w:t>
      </w:r>
      <w:r w:rsidRPr="00D320DC">
        <w:rPr>
          <w:i/>
          <w:lang w:val="en-US"/>
        </w:rPr>
        <w:t>Philosophy Now</w:t>
      </w:r>
      <w:r w:rsidRPr="00D320DC">
        <w:rPr>
          <w:lang w:val="en-US"/>
        </w:rPr>
        <w:t xml:space="preserve"> 88 (Jan.-Feb. 2012).</w:t>
      </w:r>
    </w:p>
    <w:p w14:paraId="36FE7C4D" w14:textId="77777777" w:rsidR="000E18BE" w:rsidRPr="00D320DC" w:rsidRDefault="000E18BE" w:rsidP="000E18BE">
      <w:pPr>
        <w:rPr>
          <w:lang w:val="en-US"/>
        </w:rPr>
      </w:pPr>
      <w:r w:rsidRPr="00D320DC">
        <w:rPr>
          <w:lang w:val="en-US"/>
        </w:rPr>
        <w:tab/>
      </w:r>
      <w:hyperlink r:id="rId6" w:history="1">
        <w:r w:rsidRPr="00D320DC">
          <w:rPr>
            <w:rStyle w:val="Hipervnculo"/>
            <w:lang w:val="en-US"/>
          </w:rPr>
          <w:t>https://philosophynow.org/issues/88/The_Meaning_of_Meaning</w:t>
        </w:r>
      </w:hyperlink>
    </w:p>
    <w:p w14:paraId="5BF3688B" w14:textId="77777777" w:rsidR="000E18BE" w:rsidRDefault="000E18BE" w:rsidP="000E18BE">
      <w:r w:rsidRPr="00D320DC">
        <w:rPr>
          <w:lang w:val="en-US"/>
        </w:rPr>
        <w:tab/>
      </w:r>
      <w:r>
        <w:t>2017</w:t>
      </w:r>
    </w:p>
    <w:p w14:paraId="23FE7CC8" w14:textId="77777777" w:rsidR="00102146" w:rsidRDefault="00102146" w:rsidP="000E18BE">
      <w:r>
        <w:t xml:space="preserve">Andrés, Teodoro de. "La significación lingüística en la lógica de G. de Ockham." In </w:t>
      </w:r>
      <w:r>
        <w:rPr>
          <w:i/>
        </w:rPr>
        <w:t>Lenguaje y Filosofía: Ponencias y comunicaciones (Novena Semana Española de Filosofía).</w:t>
      </w:r>
      <w:r>
        <w:t xml:space="preserve"> Madrid: CSIC – Instituto Luis Vives, de Filosofía, 1969. 3-26.*</w:t>
      </w:r>
    </w:p>
    <w:p w14:paraId="7505C7CA" w14:textId="77777777" w:rsidR="00102146" w:rsidRPr="00D320DC" w:rsidRDefault="00102146">
      <w:pPr>
        <w:rPr>
          <w:color w:val="000000"/>
          <w:lang w:val="en-US"/>
        </w:rPr>
      </w:pPr>
      <w:r>
        <w:t xml:space="preserve">Ballmer, Thomas T. </w:t>
      </w:r>
      <w:r>
        <w:rPr>
          <w:i/>
          <w:color w:val="000000"/>
        </w:rPr>
        <w:t>Sprachrekonstruktionssysteme.</w:t>
      </w:r>
      <w:r>
        <w:rPr>
          <w:color w:val="000000"/>
        </w:rPr>
        <w:t xml:space="preserve"> </w:t>
      </w:r>
      <w:r w:rsidRPr="00D320DC">
        <w:rPr>
          <w:color w:val="000000"/>
          <w:lang w:val="en-US"/>
        </w:rPr>
        <w:t>Kronberg: Scriptor, 1975.</w:t>
      </w:r>
    </w:p>
    <w:p w14:paraId="79CE86FE" w14:textId="77777777" w:rsidR="00102146" w:rsidRPr="00D320DC" w:rsidRDefault="00102146" w:rsidP="00102146">
      <w:pPr>
        <w:rPr>
          <w:lang w:val="en-US"/>
        </w:rPr>
      </w:pPr>
      <w:r w:rsidRPr="00D320DC">
        <w:rPr>
          <w:lang w:val="en-US"/>
        </w:rPr>
        <w:t xml:space="preserve">Baumeister, Roy F. </w:t>
      </w:r>
      <w:r w:rsidRPr="00D320DC">
        <w:rPr>
          <w:i/>
          <w:lang w:val="en-US"/>
        </w:rPr>
        <w:t>The Cultural Animal: Human Nature, Meaning, and Social Life.</w:t>
      </w:r>
      <w:r w:rsidRPr="00D320DC">
        <w:rPr>
          <w:lang w:val="en-US"/>
        </w:rPr>
        <w:t xml:space="preserve"> Oxford: Oxford UP, 2005.</w:t>
      </w:r>
    </w:p>
    <w:p w14:paraId="031DACCC" w14:textId="77777777" w:rsidR="00102146" w:rsidRPr="00D320DC" w:rsidRDefault="00102146">
      <w:pPr>
        <w:rPr>
          <w:color w:val="000000"/>
          <w:lang w:val="en-US"/>
        </w:rPr>
      </w:pPr>
      <w:r w:rsidRPr="00D320DC">
        <w:rPr>
          <w:lang w:val="en-US"/>
        </w:rPr>
        <w:t xml:space="preserve">Beaugrande, Robert de. </w:t>
      </w:r>
      <w:r w:rsidRPr="00D320DC">
        <w:rPr>
          <w:color w:val="000000"/>
          <w:lang w:val="en-US"/>
        </w:rPr>
        <w:t xml:space="preserve">"Information, Expectation, and Processing." </w:t>
      </w:r>
      <w:r w:rsidRPr="00D320DC">
        <w:rPr>
          <w:i/>
          <w:color w:val="000000"/>
          <w:lang w:val="en-US"/>
        </w:rPr>
        <w:t>Poetics</w:t>
      </w:r>
      <w:r w:rsidRPr="00D320DC">
        <w:rPr>
          <w:color w:val="000000"/>
          <w:lang w:val="en-US"/>
        </w:rPr>
        <w:t xml:space="preserve"> 7 (1978): 3-44.</w:t>
      </w:r>
    </w:p>
    <w:p w14:paraId="247ABE97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_____. </w:t>
      </w:r>
      <w:r w:rsidRPr="00D320DC">
        <w:rPr>
          <w:i/>
          <w:lang w:val="en-US"/>
        </w:rPr>
        <w:t xml:space="preserve">Text, Discourse and Process. </w:t>
      </w:r>
      <w:r w:rsidRPr="00D320DC">
        <w:rPr>
          <w:lang w:val="en-US"/>
        </w:rPr>
        <w:t>London: Longman, 1980.*</w:t>
      </w:r>
    </w:p>
    <w:p w14:paraId="13EE6E58" w14:textId="77777777" w:rsidR="00554350" w:rsidRPr="00D320DC" w:rsidRDefault="00554350" w:rsidP="005543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i/>
          <w:lang w:val="en-US"/>
        </w:rPr>
      </w:pPr>
      <w:r w:rsidRPr="00D320DC">
        <w:rPr>
          <w:lang w:val="en-US"/>
        </w:rPr>
        <w:t xml:space="preserve">Bergen, Benjamin K. </w:t>
      </w:r>
      <w:r w:rsidRPr="00D320DC">
        <w:rPr>
          <w:i/>
          <w:lang w:val="en-US"/>
        </w:rPr>
        <w:t>Louder than Words: The New Science of How the Mind Makes Meaning.</w:t>
      </w:r>
      <w:r w:rsidRPr="00D320DC">
        <w:rPr>
          <w:lang w:val="en-US"/>
        </w:rPr>
        <w:t xml:space="preserve"> Foreword by George Lakoff. New York: Perseus Books-Basic Books, 2012.* (Meaning, psycholinguistics).</w:t>
      </w:r>
    </w:p>
    <w:p w14:paraId="3D0BD506" w14:textId="77777777" w:rsidR="00554350" w:rsidRPr="00D320DC" w:rsidRDefault="00554350" w:rsidP="005543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i/>
          <w:lang w:val="en-US"/>
        </w:rPr>
      </w:pPr>
      <w:r w:rsidRPr="00D320DC">
        <w:rPr>
          <w:lang w:val="en-US"/>
        </w:rPr>
        <w:t xml:space="preserve">_____. </w:t>
      </w:r>
      <w:r w:rsidRPr="00D320DC">
        <w:rPr>
          <w:i/>
          <w:lang w:val="en-US"/>
        </w:rPr>
        <w:t>Louder than Words: The New Science of How the Mind Makes Meaning.</w:t>
      </w:r>
      <w:r w:rsidRPr="00D320DC">
        <w:rPr>
          <w:lang w:val="en-US"/>
        </w:rPr>
        <w:t xml:space="preserve"> New York: Basic Books, 2012. Preview at </w:t>
      </w:r>
      <w:r w:rsidRPr="00D320DC">
        <w:rPr>
          <w:i/>
          <w:lang w:val="en-US"/>
        </w:rPr>
        <w:t>Amazon:</w:t>
      </w:r>
    </w:p>
    <w:p w14:paraId="09F823B8" w14:textId="77777777" w:rsidR="00554350" w:rsidRPr="00D320DC" w:rsidRDefault="00554350" w:rsidP="0055435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D320DC">
        <w:rPr>
          <w:lang w:val="en-US"/>
        </w:rPr>
        <w:tab/>
      </w:r>
      <w:hyperlink r:id="rId7" w:history="1">
        <w:r w:rsidRPr="00D320DC">
          <w:rPr>
            <w:rStyle w:val="Hipervnculo"/>
            <w:lang w:val="en-US"/>
          </w:rPr>
          <w:t>http://www.amazon.com/gp/product/0465028292</w:t>
        </w:r>
      </w:hyperlink>
    </w:p>
    <w:p w14:paraId="0F7F09D6" w14:textId="77777777" w:rsidR="00554350" w:rsidRDefault="00554350" w:rsidP="0055435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 w:rsidRPr="00D320DC">
        <w:rPr>
          <w:lang w:val="en-US"/>
        </w:rPr>
        <w:tab/>
      </w:r>
      <w:r>
        <w:t>2013</w:t>
      </w:r>
    </w:p>
    <w:p w14:paraId="17A90EDE" w14:textId="77777777" w:rsidR="00554350" w:rsidRPr="00D320DC" w:rsidRDefault="00554350" w:rsidP="0055435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El cerebro y el lenguaje: De las palabras a los hechos.</w:t>
      </w:r>
      <w:r>
        <w:rPr>
          <w:sz w:val="28"/>
          <w:szCs w:val="28"/>
        </w:rPr>
        <w:t xml:space="preserve"> </w:t>
      </w:r>
      <w:r w:rsidRPr="00D320DC">
        <w:rPr>
          <w:sz w:val="28"/>
          <w:szCs w:val="28"/>
          <w:lang w:val="en-US"/>
        </w:rPr>
        <w:t>Trans. Roc Filella.</w:t>
      </w:r>
    </w:p>
    <w:p w14:paraId="4BAC0FFF" w14:textId="77777777" w:rsidR="0050159F" w:rsidRPr="00D320DC" w:rsidRDefault="0050159F" w:rsidP="0050159F">
      <w:pPr>
        <w:rPr>
          <w:lang w:val="en-US"/>
        </w:rPr>
      </w:pPr>
      <w:r w:rsidRPr="00D320DC">
        <w:rPr>
          <w:lang w:val="en-US"/>
        </w:rPr>
        <w:t xml:space="preserve">Bex, Tony. "6. Interpreting the Language." In Bex, </w:t>
      </w:r>
      <w:r w:rsidRPr="00D320DC">
        <w:rPr>
          <w:i/>
          <w:lang w:val="en-US"/>
        </w:rPr>
        <w:t>Variety in Written English: Texts in Society /Societies in Text.</w:t>
      </w:r>
      <w:r w:rsidRPr="00D320DC">
        <w:rPr>
          <w:lang w:val="en-US"/>
        </w:rPr>
        <w:t xml:space="preserve"> (Interface). London: Routledge, 1996. 113-35.*</w:t>
      </w:r>
    </w:p>
    <w:p w14:paraId="22EE9011" w14:textId="77777777" w:rsidR="00102146" w:rsidRPr="00D320DC" w:rsidRDefault="00102146">
      <w:pPr>
        <w:tabs>
          <w:tab w:val="left" w:pos="8220"/>
        </w:tabs>
        <w:rPr>
          <w:lang w:val="en-US"/>
        </w:rPr>
      </w:pPr>
      <w:r w:rsidRPr="00D320DC">
        <w:rPr>
          <w:lang w:val="en-US"/>
        </w:rPr>
        <w:t xml:space="preserve">Blakemore, Diane. </w:t>
      </w:r>
      <w:r w:rsidRPr="00D320DC">
        <w:rPr>
          <w:i/>
          <w:lang w:val="en-US"/>
        </w:rPr>
        <w:t xml:space="preserve">Understanding Utterances. </w:t>
      </w:r>
      <w:r w:rsidRPr="00D320DC">
        <w:rPr>
          <w:lang w:val="en-US"/>
        </w:rPr>
        <w:t>Oxford: Blackwell, 1992.</w:t>
      </w:r>
    </w:p>
    <w:p w14:paraId="35199B44" w14:textId="77777777" w:rsidR="00102146" w:rsidRPr="00D320DC" w:rsidRDefault="00102146" w:rsidP="00102146">
      <w:pPr>
        <w:rPr>
          <w:lang w:val="en-US"/>
        </w:rPr>
      </w:pPr>
      <w:r w:rsidRPr="00D320DC">
        <w:rPr>
          <w:lang w:val="en-US"/>
        </w:rPr>
        <w:t xml:space="preserve">Bordón, Teresa. </w:t>
      </w:r>
      <w:r>
        <w:t xml:space="preserve">"La evaluación de la comprensión lectora." In </w:t>
      </w:r>
      <w:r>
        <w:rPr>
          <w:i/>
        </w:rPr>
        <w:t>Estudios sobre el texto: Nuevos enfoques y propuestas.</w:t>
      </w:r>
      <w:r>
        <w:t xml:space="preserve"> Ed. Azucena Penas and Rosario González. Frankfurt a/M: Peter Lang, 2009. </w:t>
      </w:r>
      <w:r w:rsidRPr="00D320DC">
        <w:rPr>
          <w:lang w:val="en-US"/>
        </w:rPr>
        <w:t>463-89.*</w:t>
      </w:r>
    </w:p>
    <w:p w14:paraId="3266574C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Britton, Bruce K and Arthur C. Graesser. </w:t>
      </w:r>
      <w:r w:rsidRPr="00D320DC">
        <w:rPr>
          <w:i/>
          <w:lang w:val="en-US"/>
        </w:rPr>
        <w:t>Models of Understanding Text.</w:t>
      </w:r>
      <w:r w:rsidRPr="00D320DC">
        <w:rPr>
          <w:lang w:val="en-US"/>
        </w:rPr>
        <w:t xml:space="preserve"> Mahwah, NJ: Lawrence Erlbaum, 1996.</w:t>
      </w:r>
    </w:p>
    <w:p w14:paraId="1B2FBF0D" w14:textId="77777777" w:rsidR="00102146" w:rsidRPr="00D320DC" w:rsidRDefault="00102146">
      <w:pPr>
        <w:rPr>
          <w:lang w:val="en-US"/>
        </w:rPr>
      </w:pPr>
      <w:r w:rsidRPr="00D320DC">
        <w:rPr>
          <w:caps/>
          <w:lang w:val="en-US"/>
        </w:rPr>
        <w:t>B</w:t>
      </w:r>
      <w:r w:rsidRPr="00D320DC">
        <w:rPr>
          <w:lang w:val="en-US"/>
        </w:rPr>
        <w:t xml:space="preserve">rown, G. "Making sense: The Interaction of Linguistic Expression and Contextual Information." </w:t>
      </w:r>
      <w:r w:rsidRPr="00D320DC">
        <w:rPr>
          <w:i/>
          <w:lang w:val="en-US"/>
        </w:rPr>
        <w:t>Applied Linguistics</w:t>
      </w:r>
      <w:r w:rsidRPr="00D320DC">
        <w:rPr>
          <w:lang w:val="en-US"/>
        </w:rPr>
        <w:t xml:space="preserve"> 10.1 (1989). </w:t>
      </w:r>
    </w:p>
    <w:p w14:paraId="11C1114B" w14:textId="77777777" w:rsidR="00102146" w:rsidRPr="00D320DC" w:rsidRDefault="00102146">
      <w:pPr>
        <w:ind w:left="709" w:hanging="709"/>
        <w:rPr>
          <w:lang w:val="en-US"/>
        </w:rPr>
      </w:pPr>
      <w:r w:rsidRPr="00D320DC">
        <w:rPr>
          <w:lang w:val="en-US"/>
        </w:rPr>
        <w:lastRenderedPageBreak/>
        <w:t xml:space="preserve">Bronwlie, Siobhan. "Distinguishing Some Approaches to Translation Research: The Issue of Interpretative Constraints." </w:t>
      </w:r>
      <w:r w:rsidRPr="00D320DC">
        <w:rPr>
          <w:i/>
          <w:lang w:val="en-US"/>
        </w:rPr>
        <w:t>The Translator</w:t>
      </w:r>
      <w:r w:rsidRPr="00D320DC">
        <w:rPr>
          <w:lang w:val="en-US"/>
        </w:rPr>
        <w:t xml:space="preserve"> 9.1 (2003): 39-64.</w:t>
      </w:r>
    </w:p>
    <w:p w14:paraId="36C12D3C" w14:textId="77777777" w:rsidR="00102146" w:rsidRPr="00D320DC" w:rsidRDefault="00102146">
      <w:pPr>
        <w:rPr>
          <w:color w:val="000000"/>
          <w:lang w:val="en-US"/>
        </w:rPr>
      </w:pPr>
      <w:r w:rsidRPr="00D320DC">
        <w:rPr>
          <w:lang w:val="en-US"/>
        </w:rPr>
        <w:t>Bruce, Bertram C. "</w:t>
      </w:r>
      <w:r w:rsidRPr="00D320DC">
        <w:rPr>
          <w:color w:val="000000"/>
          <w:lang w:val="en-US"/>
        </w:rPr>
        <w:t>Belief Systems and Language Understanding." (Technical report 2973). Cambridge: BBN, 1975.</w:t>
      </w:r>
    </w:p>
    <w:p w14:paraId="2BF1191C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Bühler, Karl. </w:t>
      </w:r>
      <w:r w:rsidRPr="00D320DC">
        <w:rPr>
          <w:i/>
          <w:lang w:val="en-US"/>
        </w:rPr>
        <w:t>Sprachtheorie: Die Darstellungsfunktion der Sprache.</w:t>
      </w:r>
      <w:r w:rsidRPr="00D320DC">
        <w:rPr>
          <w:lang w:val="en-US"/>
        </w:rPr>
        <w:t xml:space="preserve"> Jena: Gustav Fischer, 1934.</w:t>
      </w:r>
    </w:p>
    <w:p w14:paraId="5B5D177E" w14:textId="77777777" w:rsidR="00102146" w:rsidRPr="00D320DC" w:rsidRDefault="00102146">
      <w:pPr>
        <w:rPr>
          <w:color w:val="000000"/>
          <w:lang w:val="en-US"/>
        </w:rPr>
      </w:pPr>
      <w:r w:rsidRPr="00D320DC">
        <w:rPr>
          <w:color w:val="000000"/>
          <w:lang w:val="en-US"/>
        </w:rPr>
        <w:t xml:space="preserve">_____. </w:t>
      </w:r>
      <w:r w:rsidRPr="00D320DC">
        <w:rPr>
          <w:i/>
          <w:color w:val="000000"/>
          <w:lang w:val="en-US"/>
        </w:rPr>
        <w:t>Theory of Language: The representational function of language,</w:t>
      </w:r>
      <w:r w:rsidRPr="00D320DC">
        <w:rPr>
          <w:color w:val="000000"/>
          <w:lang w:val="en-US"/>
        </w:rPr>
        <w:t xml:space="preserve"> Amsterdam and Philadelphia: Benjamins, 1990.</w:t>
      </w:r>
    </w:p>
    <w:p w14:paraId="1D5B3230" w14:textId="77777777" w:rsidR="00102146" w:rsidRDefault="00102146">
      <w:pPr>
        <w:rPr>
          <w:i/>
        </w:rPr>
      </w:pPr>
      <w:r>
        <w:t xml:space="preserve">_____. </w:t>
      </w:r>
      <w:r>
        <w:rPr>
          <w:i/>
        </w:rPr>
        <w:t>Teoría del lenguaje.</w:t>
      </w:r>
      <w:r>
        <w:t xml:space="preserve"> Madrid: Revista de Occidente, 1950. 1967.*</w:t>
      </w:r>
    </w:p>
    <w:p w14:paraId="4EA1271D" w14:textId="77777777" w:rsidR="00102146" w:rsidRDefault="00102146">
      <w:r>
        <w:t xml:space="preserve">_____. </w:t>
      </w:r>
      <w:r>
        <w:rPr>
          <w:i/>
        </w:rPr>
        <w:t>Teoría del lenguaje.</w:t>
      </w:r>
      <w:r>
        <w:t xml:space="preserve"> Madrid: Alianza, 1979.</w:t>
      </w:r>
    </w:p>
    <w:p w14:paraId="17666EE9" w14:textId="77777777" w:rsidR="00102146" w:rsidRDefault="00102146">
      <w:pPr>
        <w:rPr>
          <w:color w:val="000000"/>
        </w:rPr>
      </w:pPr>
      <w:r w:rsidRPr="00D320DC">
        <w:rPr>
          <w:color w:val="000000"/>
          <w:lang w:val="en-US"/>
        </w:rPr>
        <w:t xml:space="preserve">Bullwinkle, Candace. "Levels of Complexity in Discourse for Anaphora Disambiguation and Speech Act Interpretation." In </w:t>
      </w:r>
      <w:r w:rsidRPr="00D320DC">
        <w:rPr>
          <w:i/>
          <w:color w:val="000000"/>
          <w:lang w:val="en-US"/>
        </w:rPr>
        <w:t>Proceedings of the Fifth International Joint Conference on Artificial Intelligence.</w:t>
      </w:r>
      <w:r w:rsidRPr="00D320DC">
        <w:rPr>
          <w:color w:val="000000"/>
          <w:lang w:val="en-US"/>
        </w:rPr>
        <w:t xml:space="preserve"> </w:t>
      </w:r>
      <w:r>
        <w:rPr>
          <w:color w:val="000000"/>
        </w:rPr>
        <w:t>1977. 43-9.</w:t>
      </w:r>
    </w:p>
    <w:p w14:paraId="4FB99F49" w14:textId="77777777" w:rsidR="00102146" w:rsidRPr="005E0574" w:rsidRDefault="00102146" w:rsidP="00102146">
      <w:pPr>
        <w:rPr>
          <w:rFonts w:cs="ConduitITC-Medium"/>
          <w:szCs w:val="22"/>
          <w:lang w:bidi="es-ES_tradnl"/>
        </w:rPr>
      </w:pPr>
      <w:r>
        <w:t>Bunge, Mario.</w:t>
      </w:r>
      <w:r w:rsidRPr="005E0574">
        <w:rPr>
          <w:rFonts w:cs="ConduitITC-Medium"/>
          <w:szCs w:val="22"/>
          <w:lang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 xml:space="preserve">Tratado de filosofía. Vol. I, Semántica 1: Sentido y referencia. </w:t>
      </w:r>
      <w:r w:rsidRPr="005E0574">
        <w:rPr>
          <w:rFonts w:cs="ConduitITC-Medium"/>
          <w:szCs w:val="22"/>
          <w:lang w:bidi="es-ES_tradnl"/>
        </w:rPr>
        <w:t>Barcelona: Editorial Gedisa, 2008.</w:t>
      </w:r>
    </w:p>
    <w:p w14:paraId="1F2087AB" w14:textId="77777777" w:rsidR="00102146" w:rsidRPr="00D320DC" w:rsidRDefault="00102146" w:rsidP="00102146">
      <w:pPr>
        <w:rPr>
          <w:rFonts w:cs="ConduitITC-Medium"/>
          <w:szCs w:val="22"/>
          <w:lang w:val="en-US" w:bidi="es-ES_tradnl"/>
        </w:rPr>
      </w:pPr>
      <w:r>
        <w:t>_____.</w:t>
      </w:r>
      <w:r w:rsidRPr="005E0574">
        <w:rPr>
          <w:rFonts w:cs="ConduitITC-Medium"/>
          <w:szCs w:val="22"/>
          <w:lang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 xml:space="preserve">Tratado de filosofía: Vol. II, Semántica 2: Interpretación y verdad. </w:t>
      </w:r>
      <w:r w:rsidRPr="00D320DC">
        <w:rPr>
          <w:rFonts w:cs="ConduitITC-Medium"/>
          <w:szCs w:val="22"/>
          <w:lang w:val="en-US" w:bidi="es-ES_tradnl"/>
        </w:rPr>
        <w:t>Barcelona: Editorial Gedisa, 2009.</w:t>
      </w:r>
    </w:p>
    <w:p w14:paraId="3E015DEC" w14:textId="77777777" w:rsidR="00102146" w:rsidRPr="00D320DC" w:rsidRDefault="00102146" w:rsidP="00102146">
      <w:pPr>
        <w:rPr>
          <w:rFonts w:cs="AndronMegaCorpus"/>
          <w:lang w:val="en-US" w:bidi="es-ES_tradnl"/>
        </w:rPr>
      </w:pPr>
      <w:r w:rsidRPr="00D320DC">
        <w:rPr>
          <w:rFonts w:cs="AndronMegaCorpus"/>
          <w:lang w:val="en-US" w:bidi="es-ES_tradnl"/>
        </w:rPr>
        <w:t xml:space="preserve">Burkhardt, Armin, ed. </w:t>
      </w:r>
      <w:r w:rsidRPr="00D320DC">
        <w:rPr>
          <w:rFonts w:cs="AndronMegaCorpus"/>
          <w:i/>
          <w:iCs/>
          <w:lang w:val="en-US" w:bidi="es-ES_tradnl"/>
        </w:rPr>
        <w:t>Speech Acts, Meaning and Intentions: Critical Approaches to the Philosophy of John R. Searle</w:t>
      </w:r>
      <w:r w:rsidRPr="00D320DC">
        <w:rPr>
          <w:rFonts w:cs="AndronMegaCorpus"/>
          <w:lang w:val="en-US" w:bidi="es-ES_tradnl"/>
        </w:rPr>
        <w:t>. Berlin and New York: Walter de Gruyter, 1990.</w:t>
      </w:r>
    </w:p>
    <w:p w14:paraId="557D066B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Cain, Kate, Jane V. Oakhill, Marcia A. Barnes and Peter E. Bryant. "Comprehension Skill, Inference-making Ability, and Relation to Knowledge." </w:t>
      </w:r>
      <w:r w:rsidRPr="00D320DC">
        <w:rPr>
          <w:i/>
          <w:lang w:val="en-US"/>
        </w:rPr>
        <w:t>Memory &amp; Cognition</w:t>
      </w:r>
      <w:r w:rsidRPr="00D320DC">
        <w:rPr>
          <w:lang w:val="en-US"/>
        </w:rPr>
        <w:t xml:space="preserve"> 29 (2001): 850-59.</w:t>
      </w:r>
    </w:p>
    <w:p w14:paraId="386C0EFD" w14:textId="77777777" w:rsidR="00FB7C9A" w:rsidRDefault="00FB7C9A" w:rsidP="00FB7C9A">
      <w:pPr>
        <w:rPr>
          <w:szCs w:val="28"/>
          <w:lang w:val="en-US"/>
        </w:rPr>
      </w:pPr>
      <w:r>
        <w:rPr>
          <w:szCs w:val="28"/>
          <w:lang w:val="en-US"/>
        </w:rPr>
        <w:t xml:space="preserve">Carroll, Joseph. "Literary Meaning: An Evolutionary Perspective." From </w:t>
      </w:r>
      <w:r>
        <w:rPr>
          <w:i/>
          <w:szCs w:val="28"/>
          <w:lang w:val="en-US"/>
        </w:rPr>
        <w:t>Literary Universals Project.</w:t>
      </w:r>
      <w:r>
        <w:rPr>
          <w:szCs w:val="28"/>
          <w:lang w:val="en-US"/>
        </w:rPr>
        <w:t xml:space="preserve"> Online at </w:t>
      </w:r>
      <w:r>
        <w:rPr>
          <w:i/>
          <w:szCs w:val="28"/>
          <w:lang w:val="en-US"/>
        </w:rPr>
        <w:t>ResearchGate</w:t>
      </w:r>
      <w:r>
        <w:rPr>
          <w:szCs w:val="28"/>
          <w:lang w:val="en-US"/>
        </w:rPr>
        <w:t xml:space="preserve"> (Jan. 2018).*</w:t>
      </w:r>
    </w:p>
    <w:p w14:paraId="2487CAC4" w14:textId="77777777" w:rsidR="00FB7C9A" w:rsidRDefault="00FB7C9A" w:rsidP="00FB7C9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3D5BB0">
          <w:rPr>
            <w:rStyle w:val="Hipervnculo"/>
            <w:szCs w:val="28"/>
            <w:lang w:val="en-US"/>
          </w:rPr>
          <w:t>https://www.academia.edu/35659956/</w:t>
        </w:r>
      </w:hyperlink>
    </w:p>
    <w:p w14:paraId="087A864A" w14:textId="77777777" w:rsidR="00FB7C9A" w:rsidRDefault="00FB7C9A" w:rsidP="00FB7C9A">
      <w:pPr>
        <w:rPr>
          <w:szCs w:val="28"/>
          <w:lang w:val="en-US"/>
        </w:rPr>
      </w:pPr>
      <w:r>
        <w:rPr>
          <w:szCs w:val="28"/>
          <w:lang w:val="en-US"/>
        </w:rPr>
        <w:tab/>
        <w:t>2018</w:t>
      </w:r>
    </w:p>
    <w:p w14:paraId="5F7E8A7D" w14:textId="77777777" w:rsidR="00102146" w:rsidRDefault="00102146" w:rsidP="00FB7C9A">
      <w:r w:rsidRPr="00D320DC">
        <w:rPr>
          <w:lang w:val="en-US"/>
        </w:rPr>
        <w:t xml:space="preserve">Carston, Robyn. </w:t>
      </w:r>
      <w:r w:rsidRPr="00D320DC">
        <w:rPr>
          <w:i/>
          <w:lang w:val="en-US"/>
        </w:rPr>
        <w:t>Thoughts and Utterances: The Pragmatics of Explicit Communication.</w:t>
      </w:r>
      <w:r w:rsidRPr="00D320DC">
        <w:rPr>
          <w:lang w:val="en-US"/>
        </w:rPr>
        <w:t xml:space="preserve"> </w:t>
      </w:r>
      <w:r>
        <w:t>Oxford: Blackwell, 2002.</w:t>
      </w:r>
    </w:p>
    <w:p w14:paraId="1493D3CD" w14:textId="77777777" w:rsidR="00B744E2" w:rsidRPr="00581F1E" w:rsidRDefault="00B744E2" w:rsidP="00B744E2">
      <w:r>
        <w:t xml:space="preserve">Castilla del Pino, Carlos.  </w:t>
      </w:r>
      <w:r>
        <w:rPr>
          <w:i/>
        </w:rPr>
        <w:t>Introducción a la hermenéutica del lenguaje.</w:t>
      </w:r>
      <w:r>
        <w:t xml:space="preserve"> (Historia / Ciencia / Sociedad, 94). Barcelona: Ediciones Península / Edicions 62, 1972.* (Pragmatics, meaning).</w:t>
      </w:r>
    </w:p>
    <w:p w14:paraId="063112A7" w14:textId="77777777" w:rsidR="004B16BE" w:rsidRPr="00D320DC" w:rsidRDefault="004B16BE" w:rsidP="004B16BE">
      <w:pPr>
        <w:rPr>
          <w:lang w:val="en-US"/>
        </w:rPr>
      </w:pPr>
      <w:r>
        <w:t xml:space="preserve">Cavell, Stanley. </w:t>
      </w:r>
      <w:r w:rsidRPr="00D320DC">
        <w:rPr>
          <w:i/>
          <w:lang w:val="en-US"/>
        </w:rPr>
        <w:t>Must We Mean What We Say?</w:t>
      </w:r>
      <w:r w:rsidRPr="00D320DC">
        <w:rPr>
          <w:lang w:val="en-US"/>
        </w:rPr>
        <w:t xml:space="preserve"> New York: Scribners, 1969.</w:t>
      </w:r>
    </w:p>
    <w:p w14:paraId="23A54678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_____. </w:t>
      </w:r>
      <w:r w:rsidRPr="00D320DC">
        <w:rPr>
          <w:i/>
          <w:lang w:val="en-US"/>
        </w:rPr>
        <w:t xml:space="preserve">Must We Mean What We Say? </w:t>
      </w:r>
      <w:r w:rsidRPr="00D320DC">
        <w:rPr>
          <w:lang w:val="en-US"/>
        </w:rPr>
        <w:t>Cambridge: Cambridge UP, 1976. 2003.</w:t>
      </w:r>
    </w:p>
    <w:p w14:paraId="168D2D1B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_____. </w:t>
      </w:r>
      <w:r w:rsidRPr="00D320DC">
        <w:rPr>
          <w:i/>
          <w:lang w:val="en-US"/>
        </w:rPr>
        <w:t>Dire et vouloir dire.</w:t>
      </w:r>
      <w:r w:rsidRPr="00D320DC">
        <w:rPr>
          <w:lang w:val="en-US"/>
        </w:rPr>
        <w:t xml:space="preserve"> Cerf, 2009.</w:t>
      </w:r>
    </w:p>
    <w:p w14:paraId="41083189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Cazeaux, Clive. "Words and Things in Phenomenology and Existentialism." In </w:t>
      </w:r>
      <w:r w:rsidRPr="00D320DC">
        <w:rPr>
          <w:i/>
          <w:lang w:val="en-US"/>
        </w:rPr>
        <w:t xml:space="preserve">Twentieth-Century Historical, Philosophical </w:t>
      </w:r>
      <w:r w:rsidRPr="00D320DC">
        <w:rPr>
          <w:i/>
          <w:lang w:val="en-US"/>
        </w:rPr>
        <w:lastRenderedPageBreak/>
        <w:t>and Psychological Perspectives.</w:t>
      </w:r>
      <w:r w:rsidRPr="00D320DC">
        <w:rPr>
          <w:lang w:val="en-US"/>
        </w:rPr>
        <w:t xml:space="preserve"> Ed. Christa Knellwolf and Christopher Norris. Vol. 9 of </w:t>
      </w:r>
      <w:r w:rsidRPr="00D320DC">
        <w:rPr>
          <w:i/>
          <w:lang w:val="en-US"/>
        </w:rPr>
        <w:t xml:space="preserve">The Cambridge History of Literary Criticism. </w:t>
      </w:r>
      <w:r w:rsidRPr="00D320DC">
        <w:rPr>
          <w:lang w:val="en-US"/>
        </w:rPr>
        <w:t>Cambridge: Cambridge UP, 2001. 309-22.*</w:t>
      </w:r>
    </w:p>
    <w:p w14:paraId="72612E9B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Chafe, W. L. </w:t>
      </w:r>
      <w:r w:rsidRPr="00D320DC">
        <w:rPr>
          <w:i/>
          <w:lang w:val="en-US"/>
        </w:rPr>
        <w:t>Meaning and the Structure of Language.</w:t>
      </w:r>
      <w:r w:rsidRPr="00D320DC">
        <w:rPr>
          <w:lang w:val="en-US"/>
        </w:rPr>
        <w:t xml:space="preserve"> Chicago: U of Chicago P, 1970.</w:t>
      </w:r>
    </w:p>
    <w:p w14:paraId="1545E859" w14:textId="77777777" w:rsidR="00102146" w:rsidRPr="00D320DC" w:rsidRDefault="00102146" w:rsidP="00102146">
      <w:pPr>
        <w:rPr>
          <w:lang w:val="en-US"/>
        </w:rPr>
      </w:pPr>
      <w:r w:rsidRPr="00D320DC">
        <w:rPr>
          <w:lang w:val="en-US"/>
        </w:rPr>
        <w:t xml:space="preserve">Chaudron, Craig, and Jack C. Richards. "The Effect of Discourse Markers on the Comprehension of Lectures." </w:t>
      </w:r>
      <w:r w:rsidRPr="00D320DC">
        <w:rPr>
          <w:i/>
          <w:lang w:val="en-US"/>
        </w:rPr>
        <w:t>Applied Linguistics</w:t>
      </w:r>
      <w:r w:rsidRPr="00D320DC">
        <w:rPr>
          <w:lang w:val="en-US"/>
        </w:rPr>
        <w:t xml:space="preserve"> 7 (1986): 113-27.</w:t>
      </w:r>
    </w:p>
    <w:p w14:paraId="35EF5182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Chierchia, G., and S. McConnell-Ginet. </w:t>
      </w:r>
      <w:r w:rsidRPr="00D320DC">
        <w:rPr>
          <w:i/>
          <w:lang w:val="en-US"/>
        </w:rPr>
        <w:t>Meaning and Grammar.</w:t>
      </w:r>
      <w:r w:rsidRPr="00D320DC">
        <w:rPr>
          <w:lang w:val="en-US"/>
        </w:rPr>
        <w:t xml:space="preserve"> Cambridge (MA): MIT Press, 1990.</w:t>
      </w:r>
    </w:p>
    <w:p w14:paraId="3916C464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Clark, H. H. </w:t>
      </w:r>
      <w:r w:rsidRPr="00D320DC">
        <w:rPr>
          <w:i/>
          <w:lang w:val="en-US"/>
        </w:rPr>
        <w:t>Semantics and Comprehension.</w:t>
      </w:r>
      <w:r w:rsidRPr="00D320DC">
        <w:rPr>
          <w:lang w:val="en-US"/>
        </w:rPr>
        <w:t xml:space="preserve"> The Hague: Mouton, 1976.</w:t>
      </w:r>
    </w:p>
    <w:p w14:paraId="3978F3D7" w14:textId="77777777" w:rsidR="00102146" w:rsidRDefault="00102146">
      <w:pPr>
        <w:ind w:left="709" w:hanging="709"/>
      </w:pPr>
      <w:r w:rsidRPr="00D320DC">
        <w:rPr>
          <w:lang w:val="en-US"/>
        </w:rPr>
        <w:t xml:space="preserve">_____. "Dogmas of Understanding." </w:t>
      </w:r>
      <w:r>
        <w:rPr>
          <w:i/>
        </w:rPr>
        <w:t>Discourse Processes</w:t>
      </w:r>
      <w:r>
        <w:t xml:space="preserve"> 25.3 (1997): 567-98.</w:t>
      </w:r>
    </w:p>
    <w:p w14:paraId="702F4BD4" w14:textId="77777777" w:rsidR="00102146" w:rsidRPr="00D320DC" w:rsidRDefault="00102146" w:rsidP="00102146">
      <w:pPr>
        <w:rPr>
          <w:color w:val="000000"/>
          <w:lang w:val="en-US"/>
        </w:rPr>
      </w:pPr>
      <w:r>
        <w:rPr>
          <w:color w:val="000000"/>
        </w:rPr>
        <w:t xml:space="preserve">Conejero López, Marta. </w:t>
      </w:r>
      <w:r>
        <w:rPr>
          <w:i/>
          <w:color w:val="000000"/>
        </w:rPr>
        <w:t>Niveles de significado en el lenguaje publicitario.</w:t>
      </w:r>
      <w:r>
        <w:rPr>
          <w:color w:val="000000"/>
        </w:rPr>
        <w:t xml:space="preserve"> </w:t>
      </w:r>
      <w:r w:rsidRPr="00D320DC">
        <w:rPr>
          <w:color w:val="000000"/>
          <w:lang w:val="en-US"/>
        </w:rPr>
        <w:t xml:space="preserve">1995. </w:t>
      </w:r>
    </w:p>
    <w:p w14:paraId="617D0437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Cook, Guy. </w:t>
      </w:r>
      <w:r w:rsidRPr="00D320DC">
        <w:rPr>
          <w:i/>
          <w:lang w:val="en-US"/>
        </w:rPr>
        <w:t xml:space="preserve">Discourse and Literature: The Interplay of Form and Mind. </w:t>
      </w:r>
      <w:r w:rsidRPr="00D320DC">
        <w:rPr>
          <w:lang w:val="en-US"/>
        </w:rPr>
        <w:t xml:space="preserve">Oxford: Oxford UP, 1994.* </w:t>
      </w:r>
    </w:p>
    <w:p w14:paraId="1417AA18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Cruse, Alan. </w:t>
      </w:r>
      <w:r w:rsidRPr="00D320DC">
        <w:rPr>
          <w:i/>
          <w:lang w:val="en-US"/>
        </w:rPr>
        <w:t>Meaning in Language: An Introduction to Semantics and Pragmatics.</w:t>
      </w:r>
      <w:r w:rsidRPr="00D320DC">
        <w:rPr>
          <w:lang w:val="en-US"/>
        </w:rPr>
        <w:t xml:space="preserve"> (Oxford Textbooks in Linguistics). Oxford: Oxford UP, 2000.</w:t>
      </w:r>
    </w:p>
    <w:p w14:paraId="6AE514B6" w14:textId="77777777" w:rsidR="00255CDE" w:rsidRPr="00D320DC" w:rsidRDefault="00255CDE" w:rsidP="00255CDE">
      <w:pPr>
        <w:rPr>
          <w:lang w:val="en-US"/>
        </w:rPr>
      </w:pPr>
      <w:r w:rsidRPr="00D320DC">
        <w:rPr>
          <w:lang w:val="en-US"/>
        </w:rPr>
        <w:t xml:space="preserve">Davidson. </w:t>
      </w:r>
      <w:r w:rsidRPr="00D320DC">
        <w:rPr>
          <w:i/>
          <w:lang w:val="en-US"/>
        </w:rPr>
        <w:t>Inquiries into Truth and Interpretation.</w:t>
      </w:r>
      <w:r w:rsidRPr="00D320DC">
        <w:rPr>
          <w:lang w:val="en-US"/>
        </w:rPr>
        <w:t xml:space="preserve"> Oxford: Clarendon Press, 1984.</w:t>
      </w:r>
    </w:p>
    <w:p w14:paraId="71587A95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Dijk, Teun A. van, and Walter Kintsch. </w:t>
      </w:r>
      <w:r w:rsidRPr="00D320DC">
        <w:rPr>
          <w:i/>
          <w:lang w:val="en-US"/>
        </w:rPr>
        <w:t>Strategies of Discourse Comprehension.</w:t>
      </w:r>
      <w:r w:rsidRPr="00D320DC">
        <w:rPr>
          <w:lang w:val="en-US"/>
        </w:rPr>
        <w:t xml:space="preserve"> New York: Academic Press, 1983.</w:t>
      </w:r>
    </w:p>
    <w:p w14:paraId="6A6398B1" w14:textId="77777777" w:rsidR="00B63F0E" w:rsidRDefault="00B63F0E" w:rsidP="00B63F0E">
      <w:r w:rsidRPr="00D320DC">
        <w:rPr>
          <w:lang w:val="en-US"/>
        </w:rPr>
        <w:t xml:space="preserve">Dummett, Michael. "Frege: Sense and Reference." In </w:t>
      </w:r>
      <w:r w:rsidRPr="00D320DC">
        <w:rPr>
          <w:i/>
          <w:lang w:val="en-US"/>
        </w:rPr>
        <w:t>Philosophy Through Its Past.</w:t>
      </w:r>
      <w:r w:rsidRPr="00D320DC">
        <w:rPr>
          <w:lang w:val="en-US"/>
        </w:rPr>
        <w:t xml:space="preserve"> Ed. </w:t>
      </w:r>
      <w:r>
        <w:t>Ted Honderich. New York: Penguin, 1984.</w:t>
      </w:r>
    </w:p>
    <w:p w14:paraId="09E5B42B" w14:textId="77777777" w:rsidR="00102146" w:rsidRDefault="00102146">
      <w:r>
        <w:t xml:space="preserve">Duranti, Alessandro. "El significado en las formas lingüísticas." In Duranti, </w:t>
      </w:r>
      <w:r>
        <w:rPr>
          <w:i/>
        </w:rPr>
        <w:t>Antropología lingüística.</w:t>
      </w:r>
      <w:r>
        <w:t xml:space="preserve"> Madrid: Cambridge UP, 2000. 225-90.*</w:t>
      </w:r>
    </w:p>
    <w:p w14:paraId="4C3D7E62" w14:textId="77777777" w:rsidR="00102146" w:rsidRDefault="00102146">
      <w:r>
        <w:t xml:space="preserve">Fernández Dobao, Ana M. and Ignacio M. Palacios Martínez. </w:t>
      </w:r>
      <w:r w:rsidRPr="00D320DC">
        <w:rPr>
          <w:lang w:val="en-US"/>
        </w:rPr>
        <w:t xml:space="preserve">"Negotiating Meaning in Interaction between English and Spanish Speakers via Communicative Strategies." </w:t>
      </w:r>
      <w:r>
        <w:rPr>
          <w:i/>
        </w:rPr>
        <w:t>Atlantis</w:t>
      </w:r>
      <w:r>
        <w:t xml:space="preserve"> 29.1 (June 2007): 87-105.*</w:t>
      </w:r>
    </w:p>
    <w:p w14:paraId="363177D8" w14:textId="77777777" w:rsidR="00317CCB" w:rsidRPr="00D320DC" w:rsidRDefault="00317CCB" w:rsidP="00317CCB">
      <w:pPr>
        <w:tabs>
          <w:tab w:val="left" w:pos="7627"/>
        </w:tabs>
        <w:rPr>
          <w:lang w:val="en-US"/>
        </w:rPr>
      </w:pPr>
      <w:r>
        <w:t xml:space="preserve">Fernández Moreno, Luis. "Sentido / Referencia."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D320DC">
        <w:rPr>
          <w:lang w:val="en-US"/>
        </w:rPr>
        <w:t>3rd ed. 2016. 543-47.*</w:t>
      </w:r>
    </w:p>
    <w:p w14:paraId="6E26483F" w14:textId="77777777" w:rsidR="00367373" w:rsidRPr="00D320DC" w:rsidRDefault="00367373" w:rsidP="00367373">
      <w:pPr>
        <w:rPr>
          <w:lang w:val="en-US"/>
        </w:rPr>
      </w:pPr>
      <w:r w:rsidRPr="00D320DC">
        <w:rPr>
          <w:lang w:val="en-US"/>
        </w:rPr>
        <w:t xml:space="preserve">Fillmore, Charles. "An Alternative to Checklist Theories of Meaning." </w:t>
      </w:r>
      <w:r w:rsidRPr="00D320DC">
        <w:rPr>
          <w:i/>
          <w:lang w:val="en-US"/>
        </w:rPr>
        <w:t>Proceedings of the First Annual Meeting of the Berkeley Linguistics Society, Institute of Human Learning.</w:t>
      </w:r>
      <w:r w:rsidRPr="00D320DC">
        <w:rPr>
          <w:lang w:val="en-US"/>
        </w:rPr>
        <w:t xml:space="preserve"> U of California, Berkeley, 1975. 123-31.</w:t>
      </w:r>
    </w:p>
    <w:p w14:paraId="4DAE8023" w14:textId="77777777" w:rsidR="00FA4A92" w:rsidRPr="00D320DC" w:rsidRDefault="00FA4A92" w:rsidP="00FA4A92">
      <w:pPr>
        <w:rPr>
          <w:lang w:val="en-US"/>
        </w:rPr>
      </w:pPr>
      <w:r w:rsidRPr="00D320DC">
        <w:rPr>
          <w:lang w:val="en-US"/>
        </w:rPr>
        <w:lastRenderedPageBreak/>
        <w:t xml:space="preserve">Flammer, A., and Walter Kintsch, eds. </w:t>
      </w:r>
      <w:r w:rsidRPr="00D320DC">
        <w:rPr>
          <w:i/>
          <w:lang w:val="en-US"/>
        </w:rPr>
        <w:t>Discourse Processing.</w:t>
      </w:r>
      <w:r w:rsidRPr="00D320DC">
        <w:rPr>
          <w:lang w:val="en-US"/>
        </w:rPr>
        <w:t xml:space="preserve"> Amsterdam: North-Holland, 1982.</w:t>
      </w:r>
    </w:p>
    <w:p w14:paraId="3A76A43E" w14:textId="77777777" w:rsidR="00102146" w:rsidRPr="00D320DC" w:rsidRDefault="00102146">
      <w:pPr>
        <w:ind w:left="709" w:hanging="709"/>
        <w:rPr>
          <w:color w:val="000000"/>
          <w:lang w:val="en-US"/>
        </w:rPr>
      </w:pPr>
      <w:r w:rsidRPr="00D320DC">
        <w:rPr>
          <w:color w:val="000000"/>
          <w:lang w:val="en-US"/>
        </w:rPr>
        <w:t xml:space="preserve">Flanagan, Owen. </w:t>
      </w:r>
      <w:r w:rsidRPr="00D320DC">
        <w:rPr>
          <w:i/>
          <w:color w:val="000000"/>
          <w:lang w:val="en-US"/>
        </w:rPr>
        <w:t xml:space="preserve">The Really Hard Problem: Meaning in a Material World. </w:t>
      </w:r>
      <w:r w:rsidRPr="00D320DC">
        <w:rPr>
          <w:color w:val="000000"/>
          <w:lang w:val="en-US"/>
        </w:rPr>
        <w:t>The MIT Press, 2007.</w:t>
      </w:r>
    </w:p>
    <w:p w14:paraId="7487BD14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Freedle, Roy O., ed. </w:t>
      </w:r>
      <w:r w:rsidRPr="00D320DC">
        <w:rPr>
          <w:i/>
          <w:lang w:val="en-US"/>
        </w:rPr>
        <w:t>Discourse Production and Comprehension.</w:t>
      </w:r>
      <w:r w:rsidRPr="00D320DC">
        <w:rPr>
          <w:lang w:val="en-US"/>
        </w:rPr>
        <w:t xml:space="preserve"> Norwood (NJ): Ablex, 1977. </w:t>
      </w:r>
    </w:p>
    <w:p w14:paraId="166DB150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_____, ed. </w:t>
      </w:r>
      <w:r w:rsidRPr="00D320DC">
        <w:rPr>
          <w:i/>
          <w:lang w:val="en-US"/>
        </w:rPr>
        <w:t xml:space="preserve">New Directions in Discourse Processing. </w:t>
      </w:r>
      <w:r w:rsidRPr="00D320DC">
        <w:rPr>
          <w:lang w:val="en-US"/>
        </w:rPr>
        <w:t xml:space="preserve">(Advances in Discourse Processes 2). Norwood (NJ): Ablex, 1979. </w:t>
      </w:r>
    </w:p>
    <w:p w14:paraId="09380615" w14:textId="77777777" w:rsidR="00102146" w:rsidRDefault="00102146" w:rsidP="00102146">
      <w:r>
        <w:t xml:space="preserve">Gadamer, Hans-Georg. "Sobre el círculo de la comprensión." 1959. In Gadamer, </w:t>
      </w:r>
      <w:r>
        <w:rPr>
          <w:i/>
        </w:rPr>
        <w:t>Verdad y Método II.</w:t>
      </w:r>
      <w:r>
        <w:t xml:space="preserve"> Salamanca: Sígueme, 1992. 5th ed. 2002. 63-70.*</w:t>
      </w:r>
    </w:p>
    <w:p w14:paraId="454E1A10" w14:textId="77777777" w:rsidR="00102146" w:rsidRPr="00C07219" w:rsidRDefault="00102146" w:rsidP="00102146">
      <w:pPr>
        <w:rPr>
          <w:lang w:val="en-US"/>
        </w:rPr>
      </w:pPr>
      <w:r>
        <w:t xml:space="preserve">_____. "Lenguaje y comprensión." 1970. In Gadamer, </w:t>
      </w:r>
      <w:r>
        <w:rPr>
          <w:i/>
        </w:rPr>
        <w:t>Verdad y Método II.</w:t>
      </w:r>
      <w:r>
        <w:t xml:space="preserve"> </w:t>
      </w:r>
      <w:r w:rsidRPr="00C07219">
        <w:rPr>
          <w:lang w:val="en-US"/>
        </w:rPr>
        <w:t>Salamanca: Sígueme, 1992. 5th ed. 2002. 181-94.*</w:t>
      </w:r>
    </w:p>
    <w:p w14:paraId="3F3E048D" w14:textId="4673CB2A" w:rsidR="000E4E84" w:rsidRPr="00C01F81" w:rsidRDefault="00102146" w:rsidP="000E4E84">
      <w:pPr>
        <w:ind w:left="709"/>
        <w:rPr>
          <w:szCs w:val="28"/>
          <w:lang w:val="en-US"/>
        </w:rPr>
      </w:pPr>
      <w:r w:rsidRPr="00C07219">
        <w:rPr>
          <w:lang w:val="en-US"/>
        </w:rPr>
        <w:t xml:space="preserve">García Landa, José Ángel. </w:t>
      </w:r>
      <w:r w:rsidR="000E4E84" w:rsidRPr="000E4E84">
        <w:rPr>
          <w:lang w:val="en-US"/>
        </w:rPr>
        <w:t>"</w:t>
      </w:r>
      <w:r w:rsidR="000E4E84" w:rsidRPr="00C01F81">
        <w:rPr>
          <w:szCs w:val="28"/>
          <w:lang w:val="en-US"/>
        </w:rPr>
        <w:t xml:space="preserve">Deconstructive Intentions: On the Critique of the Hermeneutics of Understanding." </w:t>
      </w:r>
      <w:r w:rsidR="000E4E84" w:rsidRPr="00C01F81">
        <w:rPr>
          <w:i/>
          <w:szCs w:val="28"/>
          <w:lang w:val="en-US"/>
        </w:rPr>
        <w:t>BELLS</w:t>
      </w:r>
      <w:r w:rsidR="000E4E84" w:rsidRPr="00C01F81">
        <w:rPr>
          <w:szCs w:val="28"/>
          <w:lang w:val="en-US"/>
        </w:rPr>
        <w:t xml:space="preserve"> 5 (1994): 19-37.* </w:t>
      </w:r>
    </w:p>
    <w:p w14:paraId="494167DE" w14:textId="77777777" w:rsidR="000E4E84" w:rsidRPr="00C01F81" w:rsidRDefault="000E4E84" w:rsidP="000E4E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9" w:anchor="five" w:history="1">
        <w:r w:rsidRPr="00C01F81">
          <w:rPr>
            <w:rStyle w:val="Hipervnculo"/>
            <w:szCs w:val="28"/>
            <w:lang w:val="en-US"/>
          </w:rPr>
          <w:t>http://www.ub.edu/filoan/1stseries.html#five</w:t>
        </w:r>
      </w:hyperlink>
    </w:p>
    <w:p w14:paraId="6D3A96E6" w14:textId="77777777" w:rsidR="000E4E84" w:rsidRPr="00C01F81" w:rsidRDefault="000E4E84" w:rsidP="000E4E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7BBBDAEE" w14:textId="77777777" w:rsidR="000E4E84" w:rsidRPr="000E4E84" w:rsidRDefault="000E4E84" w:rsidP="000E4E84">
      <w:pPr>
        <w:rPr>
          <w:szCs w:val="28"/>
          <w:lang w:val="es-ES"/>
        </w:rPr>
      </w:pPr>
      <w:r w:rsidRPr="00C01F81">
        <w:rPr>
          <w:szCs w:val="28"/>
          <w:lang w:val="en-US"/>
        </w:rPr>
        <w:t xml:space="preserve">_____. "Deconstructive Intentions: On the Critique of the Hermeneutics of Understanding." </w:t>
      </w:r>
      <w:r w:rsidRPr="000E4E84">
        <w:rPr>
          <w:i/>
          <w:szCs w:val="28"/>
          <w:lang w:val="es-ES"/>
        </w:rPr>
        <w:t>Academia.edu</w:t>
      </w:r>
      <w:r w:rsidRPr="000E4E84">
        <w:rPr>
          <w:szCs w:val="28"/>
          <w:lang w:val="es-ES"/>
        </w:rPr>
        <w:t xml:space="preserve"> 5 June 2010.*</w:t>
      </w:r>
    </w:p>
    <w:p w14:paraId="70CAD385" w14:textId="77777777" w:rsidR="000E4E84" w:rsidRPr="000E4E84" w:rsidRDefault="000E4E84" w:rsidP="000E4E84">
      <w:pPr>
        <w:rPr>
          <w:szCs w:val="28"/>
          <w:lang w:val="es-ES"/>
        </w:rPr>
      </w:pPr>
      <w:r w:rsidRPr="000E4E84">
        <w:rPr>
          <w:szCs w:val="28"/>
          <w:lang w:val="es-ES"/>
        </w:rPr>
        <w:tab/>
      </w:r>
      <w:hyperlink r:id="rId10" w:history="1">
        <w:r w:rsidRPr="000E4E84">
          <w:rPr>
            <w:rStyle w:val="Hipervnculo"/>
            <w:szCs w:val="28"/>
            <w:lang w:val="es-ES"/>
          </w:rPr>
          <w:t>https://www.academia.edu/242277/</w:t>
        </w:r>
      </w:hyperlink>
    </w:p>
    <w:p w14:paraId="30218749" w14:textId="77777777" w:rsidR="000E4E84" w:rsidRPr="000E4E84" w:rsidRDefault="000E4E84" w:rsidP="000E4E84">
      <w:pPr>
        <w:rPr>
          <w:szCs w:val="28"/>
          <w:lang w:val="es-ES"/>
        </w:rPr>
      </w:pPr>
      <w:r w:rsidRPr="000E4E84">
        <w:rPr>
          <w:szCs w:val="28"/>
          <w:lang w:val="es-ES"/>
        </w:rPr>
        <w:tab/>
        <w:t>2015</w:t>
      </w:r>
    </w:p>
    <w:p w14:paraId="114FB9A3" w14:textId="77777777" w:rsidR="000E4E84" w:rsidRPr="000E4E84" w:rsidRDefault="000E4E84" w:rsidP="000E4E84">
      <w:pPr>
        <w:rPr>
          <w:szCs w:val="28"/>
          <w:lang w:val="es-ES"/>
        </w:rPr>
      </w:pPr>
      <w:r w:rsidRPr="000E4E84">
        <w:rPr>
          <w:szCs w:val="28"/>
          <w:lang w:val="es-ES"/>
        </w:rPr>
        <w:tab/>
      </w:r>
      <w:hyperlink r:id="rId11" w:history="1">
        <w:r w:rsidRPr="000E4E84">
          <w:rPr>
            <w:rStyle w:val="Hipervnculo"/>
            <w:szCs w:val="28"/>
            <w:lang w:val="es-ES"/>
          </w:rPr>
          <w:t>https://www.academia.edu/86981336/</w:t>
        </w:r>
      </w:hyperlink>
    </w:p>
    <w:p w14:paraId="3A916BF2" w14:textId="77777777" w:rsidR="000E4E84" w:rsidRPr="00C01F81" w:rsidRDefault="000E4E84" w:rsidP="000E4E84">
      <w:pPr>
        <w:rPr>
          <w:szCs w:val="28"/>
          <w:lang w:val="en-US"/>
        </w:rPr>
      </w:pPr>
      <w:r w:rsidRPr="000E4E84">
        <w:rPr>
          <w:szCs w:val="28"/>
          <w:lang w:val="es-ES"/>
        </w:rPr>
        <w:tab/>
      </w:r>
      <w:r>
        <w:rPr>
          <w:szCs w:val="28"/>
          <w:lang w:val="en-US"/>
        </w:rPr>
        <w:t>2022</w:t>
      </w:r>
    </w:p>
    <w:p w14:paraId="77E6F28F" w14:textId="77777777" w:rsidR="000E4E84" w:rsidRPr="00C01F81" w:rsidRDefault="000E4E84" w:rsidP="000E4E84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"Deconstructive Intentions: On the Critique of the Hermeneutics of Understanding." Online PDF at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5 June 2010.*</w:t>
      </w:r>
    </w:p>
    <w:p w14:paraId="71F45B5F" w14:textId="77777777" w:rsidR="000E4E84" w:rsidRPr="00C01F81" w:rsidRDefault="00AD376E" w:rsidP="000E4E84">
      <w:pPr>
        <w:ind w:firstLine="0"/>
        <w:rPr>
          <w:szCs w:val="28"/>
          <w:lang w:val="en-US"/>
        </w:rPr>
      </w:pPr>
      <w:hyperlink r:id="rId12" w:history="1">
        <w:r w:rsidR="000E4E84" w:rsidRPr="002750BB">
          <w:rPr>
            <w:rStyle w:val="Hipervnculo"/>
            <w:szCs w:val="28"/>
            <w:lang w:val="en-US"/>
          </w:rPr>
          <w:t>http://ssrn.com/abstract=1621009</w:t>
        </w:r>
      </w:hyperlink>
    </w:p>
    <w:p w14:paraId="46623C6E" w14:textId="77777777" w:rsidR="000E4E84" w:rsidRPr="00C01F81" w:rsidRDefault="000E4E84" w:rsidP="000E4E84">
      <w:pPr>
        <w:ind w:firstLine="0"/>
        <w:rPr>
          <w:szCs w:val="28"/>
          <w:lang w:val="en-US"/>
        </w:rPr>
      </w:pPr>
      <w:r w:rsidRPr="00C01F81">
        <w:rPr>
          <w:szCs w:val="28"/>
          <w:lang w:val="en-US"/>
        </w:rPr>
        <w:t>2010</w:t>
      </w:r>
    </w:p>
    <w:p w14:paraId="41B5179C" w14:textId="77777777" w:rsidR="000E4E84" w:rsidRPr="00C01F81" w:rsidRDefault="000E4E84" w:rsidP="000E4E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Literary Theory and Criticism eJournal</w:t>
      </w:r>
      <w:r w:rsidRPr="00C01F81">
        <w:rPr>
          <w:szCs w:val="28"/>
          <w:lang w:val="en-US"/>
        </w:rPr>
        <w:t xml:space="preserve"> 5 June 2010.*</w:t>
      </w:r>
    </w:p>
    <w:p w14:paraId="5B5798BB" w14:textId="77777777" w:rsidR="000E4E84" w:rsidRPr="00C01F81" w:rsidRDefault="000E4E84" w:rsidP="000E4E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3" w:history="1">
        <w:r w:rsidRPr="00C01F81">
          <w:rPr>
            <w:rStyle w:val="Hipervnculo"/>
            <w:szCs w:val="28"/>
            <w:lang w:val="en-US"/>
          </w:rPr>
          <w:t>http://www.ssrn.com/link/Aesthetics-Philosophy-Art.html</w:t>
        </w:r>
      </w:hyperlink>
      <w:r w:rsidRPr="00C01F81">
        <w:rPr>
          <w:szCs w:val="28"/>
          <w:lang w:val="en-US"/>
        </w:rPr>
        <w:t xml:space="preserve"> </w:t>
      </w:r>
    </w:p>
    <w:p w14:paraId="4A8B2EB3" w14:textId="77777777" w:rsidR="000E4E84" w:rsidRPr="00C01F81" w:rsidRDefault="000E4E84" w:rsidP="000E4E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2013</w:t>
      </w:r>
    </w:p>
    <w:p w14:paraId="588B7107" w14:textId="77777777" w:rsidR="000E4E84" w:rsidRPr="00C01F81" w:rsidRDefault="000E4E84" w:rsidP="000E4E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Aesthetics and Philosophy of Art eJournal</w:t>
      </w:r>
      <w:r w:rsidRPr="00C01F81">
        <w:rPr>
          <w:szCs w:val="28"/>
          <w:lang w:val="en-US"/>
        </w:rPr>
        <w:t xml:space="preserve"> 5 June 2010.*</w:t>
      </w:r>
      <w:r w:rsidRPr="00C01F81">
        <w:rPr>
          <w:szCs w:val="28"/>
          <w:lang w:val="en-US"/>
        </w:rPr>
        <w:br/>
      </w:r>
      <w:hyperlink r:id="rId14" w:history="1">
        <w:r w:rsidRPr="00C01F81">
          <w:rPr>
            <w:rStyle w:val="Hipervnculo"/>
            <w:szCs w:val="28"/>
            <w:lang w:val="en-US"/>
          </w:rPr>
          <w:t>http://www.ssrn.com/link/Aesthetics-Philosophy-Art.html</w:t>
        </w:r>
      </w:hyperlink>
    </w:p>
    <w:p w14:paraId="787BF7E0" w14:textId="77777777" w:rsidR="000E4E84" w:rsidRPr="00C01F81" w:rsidRDefault="000E4E84" w:rsidP="000E4E84">
      <w:pPr>
        <w:rPr>
          <w:szCs w:val="28"/>
          <w:lang w:val="en-US"/>
        </w:rPr>
      </w:pPr>
      <w:r w:rsidRPr="00C01F81">
        <w:rPr>
          <w:i/>
          <w:szCs w:val="28"/>
          <w:lang w:val="en-US"/>
        </w:rPr>
        <w:tab/>
      </w:r>
      <w:r w:rsidRPr="00C01F81">
        <w:rPr>
          <w:szCs w:val="28"/>
          <w:lang w:val="en-US"/>
        </w:rPr>
        <w:t>2013</w:t>
      </w:r>
    </w:p>
    <w:p w14:paraId="46E14084" w14:textId="77777777" w:rsidR="000E4E84" w:rsidRPr="00C01F81" w:rsidRDefault="000E4E84" w:rsidP="000E4E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of Language eJournal</w:t>
      </w:r>
      <w:r w:rsidRPr="00C01F81">
        <w:rPr>
          <w:szCs w:val="28"/>
          <w:lang w:val="en-US"/>
        </w:rPr>
        <w:t xml:space="preserve"> 5 June 2010.*</w:t>
      </w:r>
    </w:p>
    <w:p w14:paraId="4A74D069" w14:textId="77777777" w:rsidR="000E4E84" w:rsidRPr="00C01F81" w:rsidRDefault="000E4E84" w:rsidP="000E4E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5" w:history="1">
        <w:r w:rsidRPr="00C01F81">
          <w:rPr>
            <w:rStyle w:val="Hipervnculo"/>
            <w:szCs w:val="28"/>
            <w:lang w:val="en-US"/>
          </w:rPr>
          <w:t>http://www.ssrn.com/link/Philosophy-Language.html</w:t>
        </w:r>
      </w:hyperlink>
      <w:r w:rsidRPr="00C01F81">
        <w:rPr>
          <w:szCs w:val="28"/>
          <w:lang w:val="en-US"/>
        </w:rPr>
        <w:t xml:space="preserve"> </w:t>
      </w:r>
    </w:p>
    <w:p w14:paraId="7E6C186B" w14:textId="77777777" w:rsidR="000E4E84" w:rsidRPr="00C01F81" w:rsidRDefault="000E4E84" w:rsidP="000E4E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2013</w:t>
      </w:r>
    </w:p>
    <w:p w14:paraId="13F1BDA1" w14:textId="77777777" w:rsidR="000E4E84" w:rsidRPr="00C01F81" w:rsidRDefault="000E4E84" w:rsidP="000E4E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Continental Philosophy eJournal</w:t>
      </w:r>
      <w:r w:rsidRPr="00C01F81">
        <w:rPr>
          <w:szCs w:val="28"/>
          <w:lang w:val="en-US"/>
        </w:rPr>
        <w:t xml:space="preserve"> 5 June 2010.*</w:t>
      </w:r>
    </w:p>
    <w:p w14:paraId="3C048D99" w14:textId="77777777" w:rsidR="000E4E84" w:rsidRPr="00C01F81" w:rsidRDefault="000E4E84" w:rsidP="000E4E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6" w:history="1">
        <w:r w:rsidRPr="00C01F81">
          <w:rPr>
            <w:rStyle w:val="Hipervnculo"/>
            <w:szCs w:val="28"/>
            <w:lang w:val="en-US"/>
          </w:rPr>
          <w:t>http://www.ssrn.com/link/Continental-Philosophy.html</w:t>
        </w:r>
      </w:hyperlink>
      <w:r w:rsidRPr="00C01F81">
        <w:rPr>
          <w:szCs w:val="28"/>
          <w:lang w:val="en-US"/>
        </w:rPr>
        <w:t xml:space="preserve"> </w:t>
      </w:r>
    </w:p>
    <w:p w14:paraId="15B904B2" w14:textId="77777777" w:rsidR="000E4E84" w:rsidRPr="00C01F81" w:rsidRDefault="000E4E84" w:rsidP="000E4E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2013</w:t>
      </w:r>
    </w:p>
    <w:p w14:paraId="75F5D988" w14:textId="77777777" w:rsidR="000E4E84" w:rsidRPr="00C01F81" w:rsidRDefault="000E4E84" w:rsidP="000E4E84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"Deconstructive Intentions: On the Critique of the Hermeneutics of Understanding." Online PDF at </w:t>
      </w:r>
      <w:r w:rsidRPr="00C01F81">
        <w:rPr>
          <w:i/>
          <w:szCs w:val="28"/>
          <w:lang w:val="en-US"/>
        </w:rPr>
        <w:t>Zaguán</w:t>
      </w:r>
      <w:r w:rsidRPr="00C01F81">
        <w:rPr>
          <w:szCs w:val="28"/>
          <w:lang w:val="en-US"/>
        </w:rPr>
        <w:t xml:space="preserve"> 28 May 2011.*</w:t>
      </w:r>
    </w:p>
    <w:p w14:paraId="73A73170" w14:textId="77777777" w:rsidR="000E4E84" w:rsidRPr="00C01F81" w:rsidRDefault="000E4E84" w:rsidP="000E4E84">
      <w:pPr>
        <w:rPr>
          <w:szCs w:val="28"/>
          <w:lang w:val="en-US"/>
        </w:rPr>
      </w:pPr>
      <w:r w:rsidRPr="00C01F81">
        <w:rPr>
          <w:szCs w:val="28"/>
          <w:lang w:val="en-US"/>
        </w:rPr>
        <w:lastRenderedPageBreak/>
        <w:tab/>
      </w:r>
      <w:hyperlink r:id="rId17" w:history="1">
        <w:r w:rsidRPr="00C01F81">
          <w:rPr>
            <w:rStyle w:val="Hipervnculo"/>
            <w:szCs w:val="28"/>
            <w:lang w:val="en-US"/>
          </w:rPr>
          <w:t>http://zaguan.unizar.es/record/6002</w:t>
        </w:r>
      </w:hyperlink>
    </w:p>
    <w:p w14:paraId="7020796A" w14:textId="77777777" w:rsidR="000E4E84" w:rsidRPr="00C01F81" w:rsidRDefault="000E4E84" w:rsidP="000E4E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2011</w:t>
      </w:r>
    </w:p>
    <w:p w14:paraId="28DECEB8" w14:textId="77777777" w:rsidR="000E4E84" w:rsidRPr="002A156A" w:rsidRDefault="000E4E84" w:rsidP="000E4E84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"Deconstructive Intentions: On the Critique of the Hermeneutics of Understanding." </w:t>
      </w:r>
      <w:r w:rsidRPr="002A156A">
        <w:rPr>
          <w:i/>
          <w:szCs w:val="28"/>
          <w:lang w:val="en-US"/>
        </w:rPr>
        <w:t>ResearchGate</w:t>
      </w:r>
      <w:r w:rsidRPr="002A156A">
        <w:rPr>
          <w:szCs w:val="28"/>
          <w:lang w:val="en-US"/>
        </w:rPr>
        <w:t xml:space="preserve"> 3 May 2013.*</w:t>
      </w:r>
    </w:p>
    <w:p w14:paraId="06AD4263" w14:textId="77777777" w:rsidR="000E4E84" w:rsidRPr="002A156A" w:rsidRDefault="000E4E84" w:rsidP="000E4E84">
      <w:pPr>
        <w:rPr>
          <w:szCs w:val="28"/>
          <w:lang w:val="en-US"/>
        </w:rPr>
      </w:pPr>
      <w:r w:rsidRPr="002A156A">
        <w:rPr>
          <w:szCs w:val="28"/>
          <w:lang w:val="en-US"/>
        </w:rPr>
        <w:tab/>
      </w:r>
      <w:hyperlink r:id="rId18" w:history="1">
        <w:r w:rsidRPr="002A156A">
          <w:rPr>
            <w:rStyle w:val="Hipervnculo"/>
            <w:szCs w:val="28"/>
            <w:lang w:val="en-US"/>
          </w:rPr>
          <w:t>https://www.researchgate.net/publication/228174999</w:t>
        </w:r>
      </w:hyperlink>
    </w:p>
    <w:p w14:paraId="3FD885C4" w14:textId="77777777" w:rsidR="000E4E84" w:rsidRPr="002A156A" w:rsidRDefault="000E4E84" w:rsidP="000E4E84">
      <w:pPr>
        <w:rPr>
          <w:szCs w:val="28"/>
          <w:lang w:val="en-US"/>
        </w:rPr>
      </w:pPr>
      <w:r w:rsidRPr="002A156A">
        <w:rPr>
          <w:szCs w:val="28"/>
          <w:lang w:val="en-US"/>
        </w:rPr>
        <w:tab/>
        <w:t>2013</w:t>
      </w:r>
    </w:p>
    <w:p w14:paraId="709073B6" w14:textId="77777777" w:rsidR="000E4E84" w:rsidRPr="002A156A" w:rsidRDefault="000E4E84" w:rsidP="000E4E84">
      <w:pPr>
        <w:rPr>
          <w:i/>
          <w:szCs w:val="28"/>
        </w:rPr>
      </w:pPr>
      <w:r w:rsidRPr="002A156A">
        <w:rPr>
          <w:szCs w:val="28"/>
          <w:lang w:val="en-US"/>
        </w:rPr>
        <w:t xml:space="preserve">_____. </w:t>
      </w:r>
      <w:r w:rsidRPr="00C01F81">
        <w:rPr>
          <w:szCs w:val="28"/>
          <w:lang w:val="en-US"/>
        </w:rPr>
        <w:t>"Deconstructive Intentions: On the Critique of the Hermeneutics of Understanding."</w:t>
      </w:r>
      <w:r>
        <w:rPr>
          <w:szCs w:val="28"/>
          <w:lang w:val="en-US"/>
        </w:rPr>
        <w:t xml:space="preserve"> </w:t>
      </w:r>
      <w:r w:rsidRPr="002A156A">
        <w:rPr>
          <w:i/>
          <w:szCs w:val="28"/>
        </w:rPr>
        <w:t>Semantic Scholar.*</w:t>
      </w:r>
    </w:p>
    <w:p w14:paraId="70B40034" w14:textId="77777777" w:rsidR="000E4E84" w:rsidRDefault="000E4E84" w:rsidP="000E4E84">
      <w:pPr>
        <w:rPr>
          <w:szCs w:val="28"/>
        </w:rPr>
      </w:pPr>
      <w:r>
        <w:rPr>
          <w:szCs w:val="28"/>
        </w:rPr>
        <w:tab/>
      </w:r>
      <w:hyperlink r:id="rId19" w:history="1">
        <w:r w:rsidRPr="002750BB">
          <w:rPr>
            <w:rStyle w:val="Hipervnculo"/>
            <w:szCs w:val="28"/>
          </w:rPr>
          <w:t>https://www.semanticscholar.org/paper/Deconstructive-intentions%3A-on-the-critique-of-the-Landa/aa0f43a51f8e50a73623fc5224398490477e37e7</w:t>
        </w:r>
      </w:hyperlink>
    </w:p>
    <w:p w14:paraId="4478CB18" w14:textId="77777777" w:rsidR="000E4E84" w:rsidRPr="00C01F81" w:rsidRDefault="000E4E84" w:rsidP="000E4E84">
      <w:pPr>
        <w:rPr>
          <w:szCs w:val="28"/>
        </w:rPr>
      </w:pPr>
      <w:r>
        <w:rPr>
          <w:szCs w:val="28"/>
        </w:rPr>
        <w:tab/>
        <w:t>2020</w:t>
      </w:r>
    </w:p>
    <w:p w14:paraId="604AA7C2" w14:textId="6A043A50" w:rsidR="00102146" w:rsidRDefault="000E4E84">
      <w:pPr>
        <w:ind w:left="709"/>
      </w:pPr>
      <w:r>
        <w:t xml:space="preserve">_____. </w:t>
      </w:r>
      <w:r w:rsidR="00102146">
        <w:t xml:space="preserve">"Tematización retroactiva, interacción e interpretación: La espiral hermenéutica de Schleiermacher a Goffman" Paper presented at the XXVI Congreso AEDEAN (Santiago de Compostela, diciembre de 2002). </w:t>
      </w:r>
    </w:p>
    <w:p w14:paraId="2B12B66A" w14:textId="77777777" w:rsidR="00102146" w:rsidRPr="00D320DC" w:rsidRDefault="00102146">
      <w:pPr>
        <w:ind w:left="709" w:hanging="709"/>
        <w:rPr>
          <w:lang w:val="en-US"/>
        </w:rPr>
      </w:pPr>
      <w:r>
        <w:t xml:space="preserve">_____. "Tematización retroactiva, interacción e interpretación: La espiral hermenéutica de Schleiermacher a Goffman." In </w:t>
      </w:r>
      <w:r>
        <w:rPr>
          <w:i/>
        </w:rPr>
        <w:t>Hans-Georg Gadamer: Ontología estética y hermenéutica.</w:t>
      </w:r>
      <w:r>
        <w:t xml:space="preserve"> Ed. Teresa Oñate y Zubía, Cristina García Santos and Miguel Ángel Quintana Paz. With the research group "Grupo de Investigaciones estético-políticas Palimpsestos. Facultad de Filosofía, UNED. Book + DVD: "Gadamer: memoria de un siglo". </w:t>
      </w:r>
      <w:r w:rsidRPr="00D320DC">
        <w:rPr>
          <w:lang w:val="en-US"/>
        </w:rPr>
        <w:t>Madrid: Dykinson, 2005. 679-88.*</w:t>
      </w:r>
    </w:p>
    <w:p w14:paraId="07ECBA6E" w14:textId="77777777" w:rsidR="00102146" w:rsidRPr="00D320DC" w:rsidRDefault="00AD376E">
      <w:pPr>
        <w:ind w:hanging="11"/>
        <w:rPr>
          <w:color w:val="000000"/>
          <w:lang w:val="en-US"/>
        </w:rPr>
      </w:pPr>
      <w:hyperlink r:id="rId20" w:history="1">
        <w:r w:rsidR="00102146" w:rsidRPr="00D320DC">
          <w:rPr>
            <w:rStyle w:val="Hipervnculo"/>
            <w:lang w:val="en-US"/>
          </w:rPr>
          <w:t>http://www.uma.es/gadamer/OnateI.htm</w:t>
        </w:r>
      </w:hyperlink>
    </w:p>
    <w:p w14:paraId="1FB8D119" w14:textId="77777777" w:rsidR="00102146" w:rsidRPr="00D320DC" w:rsidRDefault="00102146">
      <w:pPr>
        <w:rPr>
          <w:color w:val="000000"/>
          <w:lang w:val="en-US"/>
        </w:rPr>
      </w:pPr>
      <w:r w:rsidRPr="00D320DC">
        <w:rPr>
          <w:lang w:val="en-US"/>
        </w:rPr>
        <w:t xml:space="preserve">_____. "Retroactive Thematization, Interaction, and Interpretation: The Hermeneutic Spiral from Schleiermacher to Goffman." </w:t>
      </w:r>
      <w:r w:rsidRPr="00D320DC">
        <w:rPr>
          <w:i/>
          <w:lang w:val="en-US"/>
        </w:rPr>
        <w:t>BELL</w:t>
      </w:r>
      <w:r w:rsidRPr="00D320DC">
        <w:rPr>
          <w:lang w:val="en-US"/>
        </w:rPr>
        <w:t xml:space="preserve"> </w:t>
      </w:r>
      <w:r w:rsidRPr="00D320DC">
        <w:rPr>
          <w:i/>
          <w:lang w:val="en-US"/>
        </w:rPr>
        <w:t xml:space="preserve">(Belgian English Language and Literature) </w:t>
      </w:r>
      <w:r w:rsidRPr="00D320DC">
        <w:rPr>
          <w:lang w:val="en-US"/>
        </w:rPr>
        <w:t xml:space="preserve">ns 2 (2004):  155-66.* (Special issue, "The Language/Literature Interface). </w:t>
      </w:r>
      <w:hyperlink r:id="rId21" w:history="1">
        <w:r w:rsidRPr="00D320DC">
          <w:rPr>
            <w:rStyle w:val="Hipervnculo"/>
            <w:lang w:val="en-US"/>
          </w:rPr>
          <w:t>http://www.baahe.be/BELL2004.html</w:t>
        </w:r>
      </w:hyperlink>
    </w:p>
    <w:p w14:paraId="103A7C55" w14:textId="77777777" w:rsidR="00102146" w:rsidRPr="00D320DC" w:rsidRDefault="00102146">
      <w:pPr>
        <w:rPr>
          <w:color w:val="000000"/>
          <w:lang w:val="en-US"/>
        </w:rPr>
      </w:pPr>
      <w:r w:rsidRPr="00D320DC">
        <w:rPr>
          <w:color w:val="000000"/>
          <w:lang w:val="en-US"/>
        </w:rPr>
        <w:t xml:space="preserve">_____. "Retroactive Thematization, Interaction, and Interpretation: The Hermeneutic Spiral from Schleiermacher to Goffman." Online PDF in García Landa, </w:t>
      </w:r>
      <w:r w:rsidRPr="00D320DC">
        <w:rPr>
          <w:i/>
          <w:color w:val="000000"/>
          <w:lang w:val="en-US"/>
        </w:rPr>
        <w:t>Vanity Fea</w:t>
      </w:r>
      <w:r w:rsidRPr="00D320DC">
        <w:rPr>
          <w:color w:val="000000"/>
          <w:lang w:val="en-US"/>
        </w:rPr>
        <w:t xml:space="preserve"> 29 Nov. 2006.</w:t>
      </w:r>
    </w:p>
    <w:p w14:paraId="2EC090F6" w14:textId="77777777" w:rsidR="00102146" w:rsidRPr="00D320DC" w:rsidRDefault="00102146">
      <w:pPr>
        <w:rPr>
          <w:color w:val="000000"/>
          <w:lang w:val="en-US"/>
        </w:rPr>
      </w:pPr>
      <w:r w:rsidRPr="00D320DC">
        <w:rPr>
          <w:color w:val="000000"/>
          <w:lang w:val="en-US"/>
        </w:rPr>
        <w:tab/>
      </w:r>
      <w:hyperlink r:id="rId22" w:history="1">
        <w:r w:rsidRPr="00D320DC">
          <w:rPr>
            <w:rStyle w:val="Hipervnculo"/>
            <w:lang w:val="en-US"/>
          </w:rPr>
          <w:t>http://garciala.blogia.com/2006/112902-retroactive-thematization-interaction-and-interpretation.php</w:t>
        </w:r>
      </w:hyperlink>
      <w:r w:rsidRPr="00D320DC">
        <w:rPr>
          <w:color w:val="000000"/>
          <w:lang w:val="en-US"/>
        </w:rPr>
        <w:t xml:space="preserve"> </w:t>
      </w:r>
    </w:p>
    <w:p w14:paraId="2C85FD2B" w14:textId="77777777" w:rsidR="00102146" w:rsidRDefault="00102146">
      <w:pPr>
        <w:rPr>
          <w:color w:val="000000"/>
        </w:rPr>
      </w:pPr>
      <w:r w:rsidRPr="00D320DC">
        <w:rPr>
          <w:color w:val="000000"/>
          <w:lang w:val="en-US"/>
        </w:rPr>
        <w:tab/>
      </w:r>
      <w:r>
        <w:rPr>
          <w:color w:val="000000"/>
        </w:rPr>
        <w:t>2006-11-29</w:t>
      </w:r>
    </w:p>
    <w:p w14:paraId="2B4E1F42" w14:textId="77777777" w:rsidR="00102146" w:rsidRDefault="00102146">
      <w:pPr>
        <w:rPr>
          <w:color w:val="000000"/>
        </w:rPr>
      </w:pPr>
      <w:r>
        <w:rPr>
          <w:color w:val="000000"/>
        </w:rPr>
        <w:t xml:space="preserve">_____. "Teoría interaccionalista del significado."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23 June 2007.</w:t>
      </w:r>
    </w:p>
    <w:p w14:paraId="6F11E923" w14:textId="77777777" w:rsidR="00102146" w:rsidRDefault="00102146">
      <w:pPr>
        <w:rPr>
          <w:color w:val="000000"/>
        </w:rPr>
      </w:pPr>
      <w:r>
        <w:rPr>
          <w:color w:val="000000"/>
        </w:rPr>
        <w:tab/>
      </w:r>
      <w:hyperlink r:id="rId23" w:history="1">
        <w:r>
          <w:rPr>
            <w:rStyle w:val="Hipervnculo"/>
          </w:rPr>
          <w:t>http://garciala.blogia.com/2007/062301-teoria-interaccionalista-del-significado.php</w:t>
        </w:r>
      </w:hyperlink>
    </w:p>
    <w:p w14:paraId="1D29CC78" w14:textId="77777777" w:rsidR="00102146" w:rsidRDefault="00102146">
      <w:pPr>
        <w:rPr>
          <w:color w:val="000000"/>
        </w:rPr>
      </w:pPr>
      <w:r>
        <w:rPr>
          <w:color w:val="000000"/>
        </w:rPr>
        <w:tab/>
        <w:t>2007-07-04</w:t>
      </w:r>
    </w:p>
    <w:p w14:paraId="6795C8AB" w14:textId="77777777" w:rsidR="00102146" w:rsidRPr="00D320DC" w:rsidRDefault="00102146" w:rsidP="00102146">
      <w:pPr>
        <w:rPr>
          <w:szCs w:val="24"/>
          <w:lang w:val="en-US"/>
        </w:rPr>
      </w:pPr>
      <w:r>
        <w:rPr>
          <w:szCs w:val="24"/>
        </w:rPr>
        <w:t xml:space="preserve">Gleick, James. "1. Tambores que hablan." In Gleick, </w:t>
      </w:r>
      <w:r>
        <w:rPr>
          <w:i/>
          <w:szCs w:val="24"/>
        </w:rPr>
        <w:t>La información.</w:t>
      </w:r>
      <w:r>
        <w:rPr>
          <w:szCs w:val="24"/>
        </w:rPr>
        <w:t xml:space="preserve"> Barcelona: Crítica, 2012. </w:t>
      </w:r>
      <w:r w:rsidRPr="00D320DC">
        <w:rPr>
          <w:szCs w:val="24"/>
          <w:lang w:val="en-US"/>
        </w:rPr>
        <w:t>21-36.* (Codes, meaning).</w:t>
      </w:r>
    </w:p>
    <w:p w14:paraId="78404759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lastRenderedPageBreak/>
        <w:t xml:space="preserve">Goatly, Andrew. "Chapter 2: Text and Conceptual meaning." In Goatly, </w:t>
      </w:r>
      <w:r w:rsidRPr="00D320DC">
        <w:rPr>
          <w:i/>
          <w:lang w:val="en-US"/>
        </w:rPr>
        <w:t>Critical Reading and Writing: An Introductory Coursebook.</w:t>
      </w:r>
      <w:r w:rsidRPr="00D320DC">
        <w:rPr>
          <w:lang w:val="en-US"/>
        </w:rPr>
        <w:t xml:space="preserve"> London: Routledge, 2000. 47-82.*</w:t>
      </w:r>
    </w:p>
    <w:p w14:paraId="54FE0B81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_____. "Chapter 3: Text and Interpersonal Meaning." In Goatly, </w:t>
      </w:r>
      <w:r w:rsidRPr="00D320DC">
        <w:rPr>
          <w:i/>
          <w:lang w:val="en-US"/>
        </w:rPr>
        <w:t>Critical Reading and Writing: An Introductory Coursebook.</w:t>
      </w:r>
      <w:r w:rsidRPr="00D320DC">
        <w:rPr>
          <w:lang w:val="en-US"/>
        </w:rPr>
        <w:t xml:space="preserve"> London: Routledge, 2000. 83-116.*</w:t>
      </w:r>
    </w:p>
    <w:p w14:paraId="310C3C8A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_____. "Chapter 4: Interpreting Discourse." In Goatly, </w:t>
      </w:r>
      <w:r w:rsidRPr="00D320DC">
        <w:rPr>
          <w:i/>
          <w:lang w:val="en-US"/>
        </w:rPr>
        <w:t>Critical Reading and Writing: An Introductory Coursebook.</w:t>
      </w:r>
      <w:r w:rsidRPr="00D320DC">
        <w:rPr>
          <w:lang w:val="en-US"/>
        </w:rPr>
        <w:t xml:space="preserve"> London: Routledge, 2000. 119-44.*</w:t>
      </w:r>
    </w:p>
    <w:p w14:paraId="3D7B4A75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Goddard, C., and A. Wierzbicka, eds. </w:t>
      </w:r>
      <w:r w:rsidRPr="00D320DC">
        <w:rPr>
          <w:i/>
          <w:lang w:val="en-US"/>
        </w:rPr>
        <w:t>Meaning and Universal Grammar: Theory and Empirical Findings. Volume 1.</w:t>
      </w:r>
      <w:r w:rsidRPr="00D320DC">
        <w:rPr>
          <w:lang w:val="en-US"/>
        </w:rPr>
        <w:t xml:space="preserve"> Amsterdam: John Benjamins, 2002.</w:t>
      </w:r>
    </w:p>
    <w:p w14:paraId="3DE4398E" w14:textId="77777777" w:rsidR="00102146" w:rsidRPr="00D320DC" w:rsidRDefault="00102146">
      <w:pPr>
        <w:ind w:left="708" w:hanging="708"/>
        <w:rPr>
          <w:lang w:val="en-US"/>
        </w:rPr>
      </w:pPr>
      <w:r w:rsidRPr="00D320DC">
        <w:rPr>
          <w:lang w:val="en-US"/>
        </w:rPr>
        <w:t xml:space="preserve">Green, G. M. </w:t>
      </w:r>
      <w:r w:rsidRPr="00D320DC">
        <w:rPr>
          <w:i/>
          <w:lang w:val="en-US"/>
        </w:rPr>
        <w:t xml:space="preserve">Pragmatics and Natural Language Understanding. </w:t>
      </w:r>
      <w:r w:rsidRPr="00D320DC">
        <w:rPr>
          <w:lang w:val="en-US"/>
        </w:rPr>
        <w:t>Hillsdale (NJ): Lawrence Erlbaum Associates, 1989.</w:t>
      </w:r>
    </w:p>
    <w:p w14:paraId="7780C843" w14:textId="77777777" w:rsidR="00102146" w:rsidRPr="00D320DC" w:rsidRDefault="00102146">
      <w:pPr>
        <w:rPr>
          <w:lang w:val="en-US"/>
        </w:rPr>
      </w:pPr>
      <w:r>
        <w:t xml:space="preserve">Greimas, A. J. </w:t>
      </w:r>
      <w:r>
        <w:rPr>
          <w:i/>
        </w:rPr>
        <w:t xml:space="preserve">Sémantique structurale. </w:t>
      </w:r>
      <w:r w:rsidRPr="00D320DC">
        <w:rPr>
          <w:lang w:val="en-US"/>
        </w:rPr>
        <w:t>Paris: Larousse, 1966.*</w:t>
      </w:r>
    </w:p>
    <w:p w14:paraId="228F9DB7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Grice, H. Paul. </w:t>
      </w:r>
      <w:r w:rsidRPr="00D320DC">
        <w:rPr>
          <w:i/>
          <w:lang w:val="en-US"/>
        </w:rPr>
        <w:t>Studies in the Way of Words.</w:t>
      </w:r>
      <w:r w:rsidRPr="00D320DC">
        <w:rPr>
          <w:lang w:val="en-US"/>
        </w:rPr>
        <w:t xml:space="preserve"> Cambridge (MA): Harvard UP, 1989.* </w:t>
      </w:r>
    </w:p>
    <w:p w14:paraId="7AA23431" w14:textId="77777777" w:rsidR="00102146" w:rsidRPr="001279FF" w:rsidRDefault="00102146" w:rsidP="00102146">
      <w:r w:rsidRPr="00D320DC">
        <w:rPr>
          <w:lang w:val="en-US"/>
        </w:rPr>
        <w:t xml:space="preserve">Groenendijk, Jeroen, Theo M. V. Janssen and Martin Stokhof, eds. </w:t>
      </w:r>
      <w:r w:rsidRPr="001279FF">
        <w:rPr>
          <w:i/>
        </w:rPr>
        <w:t>Truth, Interpretation and Information.</w:t>
      </w:r>
      <w:r w:rsidRPr="001279FF">
        <w:t xml:space="preserve"> Dordrecht: Foris, 1984.</w:t>
      </w:r>
    </w:p>
    <w:p w14:paraId="3BB93D47" w14:textId="77777777" w:rsidR="00102146" w:rsidRPr="00D320DC" w:rsidRDefault="00102146">
      <w:pPr>
        <w:rPr>
          <w:lang w:val="en-US"/>
        </w:rPr>
      </w:pPr>
      <w:r w:rsidRPr="00E5063B">
        <w:t xml:space="preserve">Gutiérrez Calvo, Manuel. "Inferencias en la comprensión del lenguaje." In </w:t>
      </w:r>
      <w:r w:rsidRPr="00E5063B">
        <w:rPr>
          <w:i/>
        </w:rPr>
        <w:t>Psicolingüística del español.</w:t>
      </w:r>
      <w:r w:rsidRPr="00E5063B">
        <w:t xml:space="preserve"> Ed. M. de Vega and F. Cuetos. </w:t>
      </w:r>
      <w:r w:rsidRPr="00D320DC">
        <w:rPr>
          <w:lang w:val="en-US"/>
        </w:rPr>
        <w:t>Madrid: Trotta, 1999. 231-70.</w:t>
      </w:r>
    </w:p>
    <w:p w14:paraId="4C70A1D6" w14:textId="77777777" w:rsidR="00102146" w:rsidRPr="00D320DC" w:rsidRDefault="00102146">
      <w:pPr>
        <w:tabs>
          <w:tab w:val="left" w:pos="1720"/>
        </w:tabs>
        <w:rPr>
          <w:lang w:val="en-US"/>
        </w:rPr>
      </w:pPr>
      <w:r w:rsidRPr="00D320DC">
        <w:rPr>
          <w:lang w:val="en-US"/>
        </w:rPr>
        <w:t xml:space="preserve">Halliday, M. A. K. </w:t>
      </w:r>
      <w:r w:rsidRPr="00D320DC">
        <w:rPr>
          <w:i/>
          <w:lang w:val="en-US"/>
        </w:rPr>
        <w:t>Language as Social Semiotic: The Social Interpretation of Language and Meaning.</w:t>
      </w:r>
      <w:r w:rsidRPr="00D320DC">
        <w:rPr>
          <w:lang w:val="en-US"/>
        </w:rPr>
        <w:t xml:space="preserve"> London: Edward Arnold, 1978. 1984.</w:t>
      </w:r>
    </w:p>
    <w:p w14:paraId="17FD6ECE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Halliday, M.A.K. </w:t>
      </w:r>
      <w:r w:rsidRPr="00D320DC">
        <w:rPr>
          <w:i/>
          <w:lang w:val="en-US"/>
        </w:rPr>
        <w:t>Text Linguistics: The How and Why of Meaning</w:t>
      </w:r>
      <w:r w:rsidRPr="00D320DC">
        <w:rPr>
          <w:lang w:val="en-US"/>
        </w:rPr>
        <w:t>. (Equinox Textbooks and Surveys in Linguistics). 2007.</w:t>
      </w:r>
    </w:p>
    <w:p w14:paraId="70908310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Hardy, Donald E. "The Role of Linguistics in Interpretation: The Case of Grammatical Voice." </w:t>
      </w:r>
      <w:r w:rsidRPr="00D320DC">
        <w:rPr>
          <w:i/>
          <w:lang w:val="en-US"/>
        </w:rPr>
        <w:t>BELL</w:t>
      </w:r>
      <w:r w:rsidRPr="00D320DC">
        <w:rPr>
          <w:lang w:val="en-US"/>
        </w:rPr>
        <w:t xml:space="preserve"> ns 2 (2004): 31-48.</w:t>
      </w:r>
    </w:p>
    <w:p w14:paraId="7300FFC9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Harris, Roy. "Three Models of Signification." In </w:t>
      </w:r>
      <w:r w:rsidRPr="00D320DC">
        <w:rPr>
          <w:i/>
          <w:lang w:val="en-US"/>
        </w:rPr>
        <w:t>Integrational Linguistics: A First Reader.</w:t>
      </w:r>
      <w:r w:rsidRPr="00D320DC">
        <w:rPr>
          <w:lang w:val="en-US"/>
        </w:rPr>
        <w:t xml:space="preserve"> Ed. Roy Harris and George Wolf. Oxford: Elsevier-Pergamon, 1998. 113-25.*</w:t>
      </w:r>
    </w:p>
    <w:p w14:paraId="0861AF58" w14:textId="77777777" w:rsidR="00102146" w:rsidRPr="00D320DC" w:rsidRDefault="00102146">
      <w:pPr>
        <w:rPr>
          <w:i/>
          <w:lang w:val="en-US"/>
        </w:rPr>
      </w:pPr>
      <w:r w:rsidRPr="00D320DC">
        <w:rPr>
          <w:lang w:val="en-US"/>
        </w:rPr>
        <w:t xml:space="preserve">Hartmann, Peter. </w:t>
      </w:r>
      <w:r w:rsidRPr="00D320DC">
        <w:rPr>
          <w:i/>
          <w:lang w:val="en-US"/>
        </w:rPr>
        <w:t>Sprache und Erknenntnis.</w:t>
      </w:r>
      <w:r w:rsidRPr="00D320DC">
        <w:rPr>
          <w:lang w:val="en-US"/>
        </w:rPr>
        <w:t xml:space="preserve"> Heidelberg: Winter, 1958.</w:t>
      </w:r>
      <w:r w:rsidRPr="00D320DC">
        <w:rPr>
          <w:i/>
          <w:lang w:val="en-US"/>
        </w:rPr>
        <w:t xml:space="preserve"> </w:t>
      </w:r>
    </w:p>
    <w:p w14:paraId="2690770C" w14:textId="77777777" w:rsidR="00102146" w:rsidRPr="00D320DC" w:rsidRDefault="00102146">
      <w:pPr>
        <w:rPr>
          <w:lang w:val="en-US"/>
        </w:rPr>
      </w:pPr>
      <w:r w:rsidRPr="00D320DC">
        <w:rPr>
          <w:i/>
          <w:lang w:val="en-US"/>
        </w:rPr>
        <w:t>_____. Wesen und Wirkung der Sprache: Im Spiegel der Theorie Leo Weisgerbers.</w:t>
      </w:r>
      <w:r w:rsidRPr="00D320DC">
        <w:rPr>
          <w:lang w:val="en-US"/>
        </w:rPr>
        <w:t xml:space="preserve"> Heidelberg: Winter, 1958. </w:t>
      </w:r>
    </w:p>
    <w:p w14:paraId="0F33C40E" w14:textId="77777777" w:rsidR="00102146" w:rsidRPr="00D320DC" w:rsidRDefault="00102146" w:rsidP="00102146">
      <w:pPr>
        <w:ind w:left="709" w:hanging="709"/>
        <w:rPr>
          <w:lang w:val="en-US"/>
        </w:rPr>
      </w:pPr>
      <w:r w:rsidRPr="00D320DC">
        <w:rPr>
          <w:lang w:val="en-US"/>
        </w:rPr>
        <w:t xml:space="preserve">Heidegger, Martin. "Die Kategorien- und Bedeutungslehre des D. Scotus." In Heidegger, </w:t>
      </w:r>
      <w:r w:rsidRPr="00D320DC">
        <w:rPr>
          <w:i/>
          <w:lang w:val="en-US"/>
        </w:rPr>
        <w:t>Frühe Schriften.</w:t>
      </w:r>
      <w:r w:rsidRPr="00D320DC">
        <w:rPr>
          <w:lang w:val="en-US"/>
        </w:rPr>
        <w:t xml:space="preserve"> Vol. 1 of </w:t>
      </w:r>
      <w:r w:rsidRPr="00D320DC">
        <w:rPr>
          <w:i/>
          <w:lang w:val="en-US"/>
        </w:rPr>
        <w:t>Gesamtausgabe.</w:t>
      </w:r>
      <w:r w:rsidRPr="00D320DC">
        <w:rPr>
          <w:lang w:val="en-US"/>
        </w:rPr>
        <w:t xml:space="preserve"> Frankfurt: Klostermann, 1978. </w:t>
      </w:r>
    </w:p>
    <w:p w14:paraId="4FF50582" w14:textId="77777777" w:rsidR="00102146" w:rsidRPr="00D320DC" w:rsidRDefault="00102146">
      <w:pPr>
        <w:rPr>
          <w:color w:val="000000"/>
          <w:lang w:val="en-US"/>
        </w:rPr>
      </w:pPr>
      <w:r w:rsidRPr="00D320DC">
        <w:rPr>
          <w:color w:val="000000"/>
          <w:lang w:val="en-US"/>
        </w:rPr>
        <w:t xml:space="preserve">Hurford, James R. </w:t>
      </w:r>
      <w:r w:rsidRPr="00D320DC">
        <w:rPr>
          <w:i/>
          <w:color w:val="000000"/>
          <w:lang w:val="en-US"/>
        </w:rPr>
        <w:t>The Origins of Meaning.</w:t>
      </w:r>
      <w:r w:rsidRPr="00D320DC">
        <w:rPr>
          <w:color w:val="000000"/>
          <w:lang w:val="en-US"/>
        </w:rPr>
        <w:t xml:space="preserve"> Oxford UP, 2007.</w:t>
      </w:r>
    </w:p>
    <w:p w14:paraId="05E11D74" w14:textId="77777777" w:rsidR="00102146" w:rsidRPr="00D320DC" w:rsidRDefault="00102146">
      <w:pPr>
        <w:rPr>
          <w:lang w:val="en-US"/>
        </w:rPr>
      </w:pPr>
      <w:r w:rsidRPr="00D320DC">
        <w:rPr>
          <w:rFonts w:cs="AndronMegaCorpus"/>
          <w:lang w:val="en-US" w:bidi="es-ES_tradnl"/>
        </w:rPr>
        <w:t xml:space="preserve">Husserl, Edmund. </w:t>
      </w:r>
      <w:r w:rsidRPr="00D320DC">
        <w:rPr>
          <w:rFonts w:cs="AndronMegaCorpus"/>
          <w:i/>
          <w:iCs/>
          <w:lang w:val="en-US" w:bidi="es-ES_tradnl"/>
        </w:rPr>
        <w:t>Vorlesungen über Bedeutungslehre Sommersemester 1908</w:t>
      </w:r>
      <w:r w:rsidRPr="00D320DC">
        <w:rPr>
          <w:rFonts w:cs="AndronMegaCorpus"/>
          <w:lang w:val="en-US" w:bidi="es-ES_tradnl"/>
        </w:rPr>
        <w:t>. (Husserliana, 26). Dordrecht / Boston / Lancaster: Martinus Nijhoff, 1987.</w:t>
      </w:r>
    </w:p>
    <w:p w14:paraId="28339AB9" w14:textId="77777777" w:rsidR="00102146" w:rsidRDefault="00102146">
      <w:pPr>
        <w:ind w:right="58"/>
      </w:pPr>
      <w:r w:rsidRPr="00D320DC">
        <w:rPr>
          <w:lang w:val="en-US"/>
        </w:rPr>
        <w:lastRenderedPageBreak/>
        <w:t xml:space="preserve">Iñigo-Mora, Isabel. "The Understanding of Utterances in Politics: A Case Study in Conversational Analysis." In </w:t>
      </w:r>
      <w:r w:rsidRPr="00D320DC">
        <w:rPr>
          <w:i/>
          <w:lang w:val="en-US"/>
        </w:rPr>
        <w:t>The Pragmatics of Understanding and Misunderstanding.</w:t>
      </w:r>
      <w:r w:rsidRPr="00D320DC">
        <w:rPr>
          <w:lang w:val="en-US"/>
        </w:rPr>
        <w:t xml:space="preserve"> Ed. Beatriz Penas. </w:t>
      </w:r>
      <w:r>
        <w:t>Zaragoza: Universidad de Zaragoza, 1998. 97-105.*</w:t>
      </w:r>
    </w:p>
    <w:p w14:paraId="5EC36BCB" w14:textId="77777777" w:rsidR="00102146" w:rsidRDefault="00102146">
      <w:r>
        <w:t xml:space="preserve">Jakobson, Roman. "La significación gramatical según Boas." In Jakobson, </w:t>
      </w:r>
      <w:r>
        <w:rPr>
          <w:i/>
        </w:rPr>
        <w:t>Ensayos de lingüística general.</w:t>
      </w:r>
      <w:r>
        <w:t xml:space="preserve"> Barcelona: Planeta-Agostini, 1985. 333-43.*</w:t>
      </w:r>
    </w:p>
    <w:p w14:paraId="21513E77" w14:textId="634F83CE" w:rsidR="007B48CD" w:rsidRPr="00971003" w:rsidRDefault="007B48CD" w:rsidP="007B48CD">
      <w:r>
        <w:t xml:space="preserve">Jiménez Ruiz, Juan Luis. </w:t>
      </w:r>
      <w:r w:rsidRPr="004E49E0">
        <w:rPr>
          <w:i/>
        </w:rPr>
        <w:t xml:space="preserve">Semántica sintomática: Propuestas para una hermenéutica comprensiva del sentido. </w:t>
      </w:r>
      <w:r w:rsidRPr="00971003">
        <w:t>Alicante: Secretariado de Publicaciones de la Universidad de Alicante, 1994.</w:t>
      </w:r>
    </w:p>
    <w:p w14:paraId="0A0B3A9E" w14:textId="77777777" w:rsidR="00102146" w:rsidRPr="00D320DC" w:rsidRDefault="00102146">
      <w:pPr>
        <w:rPr>
          <w:lang w:val="en-US"/>
        </w:rPr>
      </w:pPr>
      <w:r>
        <w:t xml:space="preserve">Joshi, A., B. Webber, and I. Sag, eds. </w:t>
      </w:r>
      <w:r w:rsidRPr="00D320DC">
        <w:rPr>
          <w:i/>
          <w:lang w:val="en-US"/>
        </w:rPr>
        <w:t>Elements of Discourse Understanding</w:t>
      </w:r>
      <w:r w:rsidRPr="00D320DC">
        <w:rPr>
          <w:lang w:val="en-US"/>
        </w:rPr>
        <w:t>. Cambridge: Cambridge UP, 1981.</w:t>
      </w:r>
    </w:p>
    <w:p w14:paraId="6BD47A24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Just, Marcel Adam, and Patricia A. Carpenter, eds. </w:t>
      </w:r>
      <w:r w:rsidRPr="00D320DC">
        <w:rPr>
          <w:i/>
          <w:lang w:val="en-US"/>
        </w:rPr>
        <w:t xml:space="preserve">Cognitive Processes in Comprehension. </w:t>
      </w:r>
      <w:r w:rsidRPr="00D320DC">
        <w:rPr>
          <w:lang w:val="en-US"/>
        </w:rPr>
        <w:t>Hillsdale (NY): Erlbaum, 1977*</w:t>
      </w:r>
    </w:p>
    <w:p w14:paraId="515EA080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Kintsch, Walter, and Teun A. van Dijk. </w:t>
      </w:r>
      <w:r w:rsidRPr="00D320DC">
        <w:rPr>
          <w:i/>
          <w:lang w:val="en-US"/>
        </w:rPr>
        <w:t>Strategies of Discourse Comprehension.</w:t>
      </w:r>
      <w:r w:rsidRPr="00D320DC">
        <w:rPr>
          <w:lang w:val="en-US"/>
        </w:rPr>
        <w:t xml:space="preserve"> New York: Academic Press, 1983.</w:t>
      </w:r>
    </w:p>
    <w:p w14:paraId="0D95FA90" w14:textId="77777777" w:rsidR="00FA3704" w:rsidRPr="00D320DC" w:rsidRDefault="00FA3704" w:rsidP="00FA3704">
      <w:pPr>
        <w:tabs>
          <w:tab w:val="left" w:pos="2947"/>
        </w:tabs>
        <w:rPr>
          <w:lang w:val="en-US"/>
        </w:rPr>
      </w:pPr>
      <w:r>
        <w:t xml:space="preserve">Lázaro-Ibarrola, Amparo, and Raúl Azpilicueta-Martínez. </w:t>
      </w:r>
      <w:r w:rsidRPr="00D320DC">
        <w:rPr>
          <w:lang w:val="en-US"/>
        </w:rPr>
        <w:t xml:space="preserve">"Investigating Negotiation of Meaning in EFL Children with Very Low Levels of Proficiency." </w:t>
      </w:r>
      <w:r w:rsidRPr="00D320DC">
        <w:rPr>
          <w:i/>
          <w:lang w:val="en-US"/>
        </w:rPr>
        <w:t>IJES</w:t>
      </w:r>
      <w:r w:rsidRPr="00D320DC">
        <w:rPr>
          <w:lang w:val="en-US"/>
        </w:rPr>
        <w:t xml:space="preserve"> 15.1 (2015): 1-21.*</w:t>
      </w:r>
    </w:p>
    <w:p w14:paraId="36403E38" w14:textId="77777777" w:rsidR="00102146" w:rsidRPr="00D320DC" w:rsidRDefault="00102146">
      <w:pPr>
        <w:ind w:right="10"/>
        <w:rPr>
          <w:lang w:val="en-US"/>
        </w:rPr>
      </w:pPr>
      <w:r w:rsidRPr="00D320DC">
        <w:rPr>
          <w:lang w:val="en-US"/>
        </w:rPr>
        <w:t xml:space="preserve">Leech, Geoffrey, and Jenny Thomas. "Language, Meaning and Context: Pragmatics." In </w:t>
      </w:r>
      <w:r w:rsidRPr="00D320DC">
        <w:rPr>
          <w:i/>
          <w:lang w:val="en-US"/>
        </w:rPr>
        <w:t>Encyclopedia of Language.</w:t>
      </w:r>
      <w:r w:rsidRPr="00D320DC">
        <w:rPr>
          <w:lang w:val="en-US"/>
        </w:rPr>
        <w:t xml:space="preserve"> Ed. N. E. Collinge. London: Routledge, 1988. 173-206.</w:t>
      </w:r>
    </w:p>
    <w:p w14:paraId="599FBD83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Lyons, John. </w:t>
      </w:r>
      <w:r w:rsidRPr="00D320DC">
        <w:rPr>
          <w:i/>
          <w:lang w:val="en-US"/>
        </w:rPr>
        <w:t>Language, Meaning and Context</w:t>
      </w:r>
      <w:r w:rsidRPr="00D320DC">
        <w:rPr>
          <w:lang w:val="en-US"/>
        </w:rPr>
        <w:t xml:space="preserve">. Bungay, Suffolk: Fontana Paperbacks, 1981. </w:t>
      </w:r>
    </w:p>
    <w:p w14:paraId="60363C41" w14:textId="77777777" w:rsidR="00102146" w:rsidRPr="00D320DC" w:rsidRDefault="00102146" w:rsidP="00102146">
      <w:pPr>
        <w:rPr>
          <w:lang w:val="en-US"/>
        </w:rPr>
      </w:pPr>
      <w:r w:rsidRPr="00ED7B9B">
        <w:t xml:space="preserve">Mairal Usón, Ricardo and Francisco Ruiz de Mendoza Ibáñez. </w:t>
      </w:r>
      <w:r w:rsidRPr="00D320DC">
        <w:rPr>
          <w:lang w:val="en-US"/>
        </w:rPr>
        <w:t xml:space="preserve">"Levels of Description and Explanation in Meaning Construction." In </w:t>
      </w:r>
      <w:r w:rsidRPr="00D320DC">
        <w:rPr>
          <w:i/>
          <w:lang w:val="en-US"/>
        </w:rPr>
        <w:t>Deconstructing Constructions.</w:t>
      </w:r>
      <w:r w:rsidRPr="00D320DC">
        <w:rPr>
          <w:lang w:val="en-US"/>
        </w:rPr>
        <w:t xml:space="preserve"> Christopher Butler and Javier Martín Arista. Amsterdam and Philadelphia: John Benjamins, 2008. 153–198.</w:t>
      </w:r>
    </w:p>
    <w:p w14:paraId="1BB27882" w14:textId="77777777" w:rsidR="00D02BE8" w:rsidRPr="000E4E84" w:rsidRDefault="00D02BE8" w:rsidP="00D02BE8">
      <w:pPr>
        <w:rPr>
          <w:lang w:val="en-US"/>
        </w:rPr>
      </w:pPr>
      <w:r w:rsidRPr="00D320DC">
        <w:rPr>
          <w:lang w:val="en-US"/>
        </w:rPr>
        <w:t xml:space="preserve">Mandl, Heinz, Nancy L. Stein and Tom Trabasso, eds. </w:t>
      </w:r>
      <w:r w:rsidRPr="00D320DC">
        <w:rPr>
          <w:i/>
          <w:lang w:val="en-US"/>
        </w:rPr>
        <w:t>Learning and Comprehension of Text.</w:t>
      </w:r>
      <w:r w:rsidRPr="00D320DC">
        <w:rPr>
          <w:lang w:val="en-US"/>
        </w:rPr>
        <w:t xml:space="preserve"> </w:t>
      </w:r>
      <w:r w:rsidRPr="000E4E84">
        <w:rPr>
          <w:lang w:val="en-US"/>
        </w:rPr>
        <w:t>Hillsdale (NJ): Erlbaum, 1984.</w:t>
      </w:r>
    </w:p>
    <w:p w14:paraId="1A1781F9" w14:textId="77777777" w:rsidR="007364C6" w:rsidRPr="000E4E84" w:rsidRDefault="007364C6" w:rsidP="007364C6">
      <w:pPr>
        <w:rPr>
          <w:szCs w:val="28"/>
          <w:lang w:val="es-ES"/>
        </w:rPr>
      </w:pPr>
      <w:r w:rsidRPr="00D53011">
        <w:rPr>
          <w:szCs w:val="28"/>
          <w:lang w:val="en-US"/>
        </w:rPr>
        <w:t xml:space="preserve">Matthews, Cristina, Simon Kirby and Hannah Cornish (all School of Philosophy, Psychology &amp; Language Sciences, U of Edinburgh). "The Cultural Evolution of Language in a World of Continuous Meanings."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 xml:space="preserve">Ed. Andrew D. M. Smith et al. </w:t>
      </w:r>
      <w:r w:rsidRPr="000E4E84">
        <w:rPr>
          <w:szCs w:val="28"/>
          <w:lang w:val="es-ES"/>
        </w:rPr>
        <w:t>New Jersey: World Scientific, 2010. 451-52.*</w:t>
      </w:r>
    </w:p>
    <w:p w14:paraId="001C9641" w14:textId="77777777" w:rsidR="00150546" w:rsidRDefault="00150546" w:rsidP="00150546">
      <w:r w:rsidRPr="00971003">
        <w:t xml:space="preserve">Mayos Solsona, Gonzalo, Antonio Penedo Picos and José Luis Trullo-Herrera. </w:t>
      </w:r>
      <w:r w:rsidRPr="004E49E0">
        <w:rPr>
          <w:i/>
        </w:rPr>
        <w:t>Los sentidos de la hermenéutica.</w:t>
      </w:r>
      <w:r w:rsidRPr="00971003">
        <w:t xml:space="preserve"> (Los Trabajos de Sísifo). Barcelona: PPU, 1991.</w:t>
      </w:r>
    </w:p>
    <w:p w14:paraId="28C5E679" w14:textId="77777777" w:rsidR="00102146" w:rsidRDefault="00102146">
      <w:r>
        <w:t xml:space="preserve">Meix Izquierdo, Francisco. </w:t>
      </w:r>
      <w:r>
        <w:rPr>
          <w:i/>
        </w:rPr>
        <w:t>La dialéctica del significado lingüístico.</w:t>
      </w:r>
      <w:r>
        <w:t xml:space="preserve"> Salamanca: Ediciones Universidad de Salamanca, 1994.*</w:t>
      </w:r>
    </w:p>
    <w:p w14:paraId="4B27823A" w14:textId="77777777" w:rsidR="00102146" w:rsidRDefault="00102146">
      <w:r>
        <w:t xml:space="preserve">Metzig, Dieter, ed. </w:t>
      </w:r>
      <w:r>
        <w:rPr>
          <w:i/>
        </w:rPr>
        <w:t>Frame Conceptions and Text Understanding.</w:t>
      </w:r>
      <w:r>
        <w:t xml:space="preserve"> Berlin: De Gruyter, 1979.</w:t>
      </w:r>
    </w:p>
    <w:p w14:paraId="45BBD5D8" w14:textId="77777777" w:rsidR="00102146" w:rsidRDefault="00102146">
      <w:r>
        <w:lastRenderedPageBreak/>
        <w:t xml:space="preserve">Muguerza, Javier. "Cuestiones 'internas' y 'externas' en el problema del significado." In </w:t>
      </w:r>
      <w:r>
        <w:rPr>
          <w:i/>
        </w:rPr>
        <w:t>Lenguaje y Filosofía: Ponencias y comunicaciones (Novena Semana Española de Filosofía).</w:t>
      </w:r>
      <w:r>
        <w:t xml:space="preserve"> Madrid: CSIC – Instituto Luis Vives, de Filosofía, 1969. 307-22.*</w:t>
      </w:r>
    </w:p>
    <w:p w14:paraId="3F5DD2F5" w14:textId="77777777" w:rsidR="003D5ECE" w:rsidRDefault="003D5ECE" w:rsidP="003D5ECE">
      <w:pPr>
        <w:rPr>
          <w:bCs/>
          <w:lang w:val="en-US"/>
        </w:rPr>
      </w:pPr>
      <w:r w:rsidRPr="003D5ECE">
        <w:rPr>
          <w:bCs/>
          <w:lang w:val="es-ES"/>
        </w:rPr>
        <w:t xml:space="preserve">Muñoz-Basols, Javier. </w:t>
      </w:r>
      <w:r w:rsidRPr="000B5DFE">
        <w:rPr>
          <w:bCs/>
          <w:lang w:val="en-US"/>
        </w:rPr>
        <w:t xml:space="preserve">"On the Interrelationship between Sound and Meaning." In </w:t>
      </w:r>
      <w:r w:rsidRPr="000B5DFE">
        <w:rPr>
          <w:bCs/>
          <w:i/>
          <w:lang w:val="en-US"/>
        </w:rPr>
        <w:t>Con/Texts of Persuasion.</w:t>
      </w:r>
      <w:r w:rsidRPr="000B5DFE">
        <w:rPr>
          <w:bCs/>
          <w:lang w:val="en-US"/>
        </w:rPr>
        <w:t xml:space="preserve"> </w:t>
      </w:r>
      <w:r w:rsidRPr="004D23B5">
        <w:rPr>
          <w:bCs/>
          <w:lang w:val="en-US"/>
        </w:rPr>
        <w:t xml:space="preserve">Ed. Beatriz Penas et al. Kassel: Edition Reichenberger, 2011. 179-92.* Online at </w:t>
      </w:r>
      <w:r>
        <w:rPr>
          <w:bCs/>
          <w:i/>
          <w:lang w:val="en-US"/>
        </w:rPr>
        <w:t>Academia.*</w:t>
      </w:r>
    </w:p>
    <w:p w14:paraId="0D72C558" w14:textId="77777777" w:rsidR="003D5ECE" w:rsidRPr="003D5ECE" w:rsidRDefault="003D5ECE" w:rsidP="003D5ECE">
      <w:pPr>
        <w:rPr>
          <w:lang w:val="en-US"/>
        </w:rPr>
      </w:pPr>
      <w:r>
        <w:rPr>
          <w:lang w:val="en-US"/>
        </w:rPr>
        <w:tab/>
      </w:r>
      <w:hyperlink r:id="rId24" w:history="1">
        <w:r w:rsidRPr="003D5ECE">
          <w:rPr>
            <w:rStyle w:val="Hipervnculo"/>
            <w:lang w:val="en-US"/>
          </w:rPr>
          <w:t>https://www.academia.edu/34356735/</w:t>
        </w:r>
      </w:hyperlink>
    </w:p>
    <w:p w14:paraId="07096743" w14:textId="77777777" w:rsidR="003D5ECE" w:rsidRPr="003D5ECE" w:rsidRDefault="003D5ECE" w:rsidP="003D5ECE">
      <w:pPr>
        <w:rPr>
          <w:lang w:val="en-US"/>
        </w:rPr>
      </w:pPr>
      <w:r w:rsidRPr="003D5ECE">
        <w:rPr>
          <w:lang w:val="en-US"/>
        </w:rPr>
        <w:tab/>
        <w:t>2020</w:t>
      </w:r>
    </w:p>
    <w:p w14:paraId="52079317" w14:textId="77777777" w:rsidR="00102146" w:rsidRPr="00D320DC" w:rsidRDefault="00102146">
      <w:pPr>
        <w:rPr>
          <w:lang w:val="en-US"/>
        </w:rPr>
      </w:pPr>
      <w:r w:rsidRPr="003D5ECE">
        <w:rPr>
          <w:lang w:val="en-US"/>
        </w:rPr>
        <w:t xml:space="preserve">Ogden, C. K., and I. A. Richards. </w:t>
      </w:r>
      <w:r w:rsidRPr="00D320DC">
        <w:rPr>
          <w:i/>
          <w:lang w:val="en-US"/>
        </w:rPr>
        <w:t>The Meaning of Meaning: A Study of the Influence of Language Upon Thought and of the Science of Symbolism.</w:t>
      </w:r>
      <w:r w:rsidRPr="00D320DC">
        <w:rPr>
          <w:lang w:val="en-US"/>
        </w:rPr>
        <w:t xml:space="preserve"> Introd. </w:t>
      </w:r>
      <w:r w:rsidRPr="00D320DC">
        <w:rPr>
          <w:color w:val="000000"/>
          <w:lang w:val="en-US"/>
        </w:rPr>
        <w:t>J.P. Postgate; supplementary essays by B. Malinowski and F. G. Crookshank</w:t>
      </w:r>
      <w:r w:rsidRPr="00D320DC">
        <w:rPr>
          <w:lang w:val="en-US"/>
        </w:rPr>
        <w:t xml:space="preserve">. </w:t>
      </w:r>
      <w:r w:rsidRPr="00D320DC">
        <w:rPr>
          <w:color w:val="000000"/>
          <w:lang w:val="en-US"/>
        </w:rPr>
        <w:t>London: Kegan Paul, Trench, Trubner &amp; Co., 1923. 1938.</w:t>
      </w:r>
    </w:p>
    <w:p w14:paraId="07A2A81C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_____. </w:t>
      </w:r>
      <w:r w:rsidRPr="00D320DC">
        <w:rPr>
          <w:i/>
          <w:lang w:val="en-US"/>
        </w:rPr>
        <w:t>The Meaning of Meaning.</w:t>
      </w:r>
      <w:r w:rsidRPr="00D320DC">
        <w:rPr>
          <w:lang w:val="en-US"/>
        </w:rPr>
        <w:t xml:space="preserve"> London: Routledge and Kegan Paul, 1956.</w:t>
      </w:r>
    </w:p>
    <w:p w14:paraId="0617E9FB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_____. </w:t>
      </w:r>
      <w:r w:rsidRPr="00D320DC">
        <w:rPr>
          <w:i/>
          <w:lang w:val="en-US"/>
        </w:rPr>
        <w:t>The Meaning of Meaning.</w:t>
      </w:r>
      <w:r w:rsidRPr="00D320DC">
        <w:rPr>
          <w:lang w:val="en-US"/>
        </w:rPr>
        <w:t xml:space="preserve"> New York: Harcourt, Brace and Co., 1952.</w:t>
      </w:r>
    </w:p>
    <w:p w14:paraId="5E77F150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Peirce, C. S. "The Nature of Meaning." (Harvard Lectures on Pragmatism, 1903). In </w:t>
      </w:r>
      <w:r w:rsidRPr="00D320DC">
        <w:rPr>
          <w:i/>
          <w:lang w:val="en-US"/>
        </w:rPr>
        <w:t>The Essential Peirce: Selected Philosophical Writings. Volume 2 (1893-1913).</w:t>
      </w:r>
      <w:r w:rsidRPr="00D320DC">
        <w:rPr>
          <w:lang w:val="en-US"/>
        </w:rPr>
        <w:t xml:space="preserve"> Ed. Nathan Houser et al. Bloomington: Indiana UP, 1998. 208-25.*</w:t>
      </w:r>
    </w:p>
    <w:p w14:paraId="3A716D91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Penas, Beatriz, ed. </w:t>
      </w:r>
      <w:r w:rsidRPr="00D320DC">
        <w:rPr>
          <w:i/>
          <w:lang w:val="en-US"/>
        </w:rPr>
        <w:t>The Pragmatics of Understanding and Misunderstanding.</w:t>
      </w:r>
      <w:r w:rsidRPr="00D320DC">
        <w:rPr>
          <w:lang w:val="en-US"/>
        </w:rPr>
        <w:t xml:space="preserve"> Zaragoza: Universidad de Zaragoza, 1998.*</w:t>
      </w:r>
    </w:p>
    <w:p w14:paraId="2C8535E9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Putnam, Hilary. "The Meaning of Meaning." </w:t>
      </w:r>
      <w:r w:rsidRPr="00D320DC">
        <w:rPr>
          <w:i/>
          <w:lang w:val="en-US"/>
        </w:rPr>
        <w:t>Minnesota Studies in the Philosophy of Science</w:t>
      </w:r>
      <w:r w:rsidRPr="00D320DC">
        <w:rPr>
          <w:lang w:val="en-US"/>
        </w:rPr>
        <w:t xml:space="preserve"> 7 (1975): 131-93.</w:t>
      </w:r>
    </w:p>
    <w:p w14:paraId="0D71E425" w14:textId="77777777" w:rsidR="00185FF6" w:rsidRPr="00D320DC" w:rsidRDefault="00185FF6" w:rsidP="00185FF6">
      <w:pPr>
        <w:rPr>
          <w:lang w:val="en-US"/>
        </w:rPr>
      </w:pPr>
      <w:r w:rsidRPr="00D320DC">
        <w:rPr>
          <w:lang w:val="en-US"/>
        </w:rPr>
        <w:t xml:space="preserve">_____. </w:t>
      </w:r>
      <w:r w:rsidRPr="00D320DC">
        <w:rPr>
          <w:i/>
          <w:lang w:val="en-US"/>
        </w:rPr>
        <w:t>Meaning and the Moral Sciences.</w:t>
      </w:r>
      <w:r w:rsidRPr="00D320DC">
        <w:rPr>
          <w:lang w:val="en-US"/>
        </w:rPr>
        <w:t xml:space="preserve"> London: Routledge &amp; Kegan Paul, 1978.</w:t>
      </w:r>
    </w:p>
    <w:p w14:paraId="654A1144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>Sanford, A. J., and S. C. Garrod.</w:t>
      </w:r>
      <w:r w:rsidRPr="00D320DC">
        <w:rPr>
          <w:i/>
          <w:lang w:val="en-US"/>
        </w:rPr>
        <w:t xml:space="preserve"> Understanding Written Language: Exploration of Comprehension Beyond the Sentence.</w:t>
      </w:r>
      <w:r w:rsidRPr="00D320DC">
        <w:rPr>
          <w:lang w:val="en-US"/>
        </w:rPr>
        <w:t xml:space="preserve"> Chichester: Wiley, 1981.* </w:t>
      </w:r>
    </w:p>
    <w:p w14:paraId="658555E3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Schank, Roger C. </w:t>
      </w:r>
      <w:r w:rsidRPr="00D320DC">
        <w:rPr>
          <w:i/>
          <w:lang w:val="en-US"/>
        </w:rPr>
        <w:t>Conceptual Information Processing.</w:t>
      </w:r>
      <w:r w:rsidRPr="00D320DC">
        <w:rPr>
          <w:lang w:val="en-US"/>
        </w:rPr>
        <w:t xml:space="preserve"> Amsterdam: North-Holland, 1975.</w:t>
      </w:r>
    </w:p>
    <w:p w14:paraId="473CCCCA" w14:textId="77777777" w:rsidR="00165B0A" w:rsidRPr="00D320DC" w:rsidRDefault="00165B0A" w:rsidP="00165B0A">
      <w:pPr>
        <w:rPr>
          <w:i/>
          <w:szCs w:val="28"/>
          <w:lang w:val="en-US"/>
        </w:rPr>
      </w:pPr>
      <w:r w:rsidRPr="00D320DC">
        <w:rPr>
          <w:lang w:val="en-US"/>
        </w:rPr>
        <w:t xml:space="preserve">Schleifer, Ronald. </w:t>
      </w:r>
      <w:r w:rsidRPr="00D320DC">
        <w:rPr>
          <w:i/>
          <w:szCs w:val="28"/>
          <w:lang w:val="en-US"/>
        </w:rPr>
        <w:t>A. J. Greimas and the Nature of Meaning.</w:t>
      </w:r>
      <w:r w:rsidRPr="00D320DC">
        <w:rPr>
          <w:szCs w:val="28"/>
          <w:lang w:val="en-US"/>
        </w:rPr>
        <w:t xml:space="preserve"> (Critics of the Twentieth Century). London and New York: Routledge.</w:t>
      </w:r>
    </w:p>
    <w:p w14:paraId="02894DBC" w14:textId="77777777" w:rsidR="00F47DC9" w:rsidRPr="00D320DC" w:rsidRDefault="00F47DC9" w:rsidP="00F47DC9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D320DC">
        <w:rPr>
          <w:sz w:val="28"/>
          <w:lang w:val="en-US"/>
        </w:rPr>
        <w:t xml:space="preserve">Schütz, Alfred. </w:t>
      </w:r>
      <w:r w:rsidRPr="00D320DC">
        <w:rPr>
          <w:i/>
          <w:sz w:val="28"/>
          <w:lang w:val="en-US"/>
        </w:rPr>
        <w:t>Der sinnhafte Aufbau der sozialen Welt: eine Einleitung in die verstehende Soziologie</w:t>
      </w:r>
      <w:r w:rsidRPr="00D320DC">
        <w:rPr>
          <w:sz w:val="28"/>
          <w:lang w:val="en-US"/>
        </w:rPr>
        <w:t>. Wien: Julius Springer, 1932. 2nd ed. 1960.</w:t>
      </w:r>
    </w:p>
    <w:p w14:paraId="6877CB6F" w14:textId="77777777" w:rsidR="004C43A5" w:rsidRPr="00D320DC" w:rsidRDefault="004C43A5" w:rsidP="004C43A5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D320DC">
        <w:rPr>
          <w:sz w:val="28"/>
          <w:lang w:val="en-US"/>
        </w:rPr>
        <w:t xml:space="preserve">_____. </w:t>
      </w:r>
      <w:r w:rsidRPr="00D320DC">
        <w:rPr>
          <w:i/>
          <w:sz w:val="28"/>
          <w:lang w:val="en-US"/>
        </w:rPr>
        <w:t>Life forms and meaning structure</w:t>
      </w:r>
      <w:r w:rsidRPr="00D320DC">
        <w:rPr>
          <w:sz w:val="28"/>
          <w:lang w:val="en-US"/>
        </w:rPr>
        <w:t>. (</w:t>
      </w:r>
      <w:r w:rsidRPr="00D320DC">
        <w:rPr>
          <w:i/>
          <w:sz w:val="28"/>
          <w:lang w:val="en-US"/>
        </w:rPr>
        <w:t>Lebensformen und Sinnstruktur</w:t>
      </w:r>
      <w:r w:rsidRPr="00D320DC">
        <w:rPr>
          <w:sz w:val="28"/>
          <w:lang w:val="en-US"/>
        </w:rPr>
        <w:t>.) Trans. Helmut R. Wagner. London: Routledge &amp; K. Paul, 1982.</w:t>
      </w:r>
    </w:p>
    <w:p w14:paraId="56C44C9F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lastRenderedPageBreak/>
        <w:t xml:space="preserve">Searle, John R. </w:t>
      </w:r>
      <w:r w:rsidRPr="00D320DC">
        <w:rPr>
          <w:i/>
          <w:lang w:val="en-US"/>
        </w:rPr>
        <w:t xml:space="preserve">Expression and Meaning: Studies in the Theory of Speech Acts. </w:t>
      </w:r>
      <w:r w:rsidRPr="00D320DC">
        <w:rPr>
          <w:lang w:val="en-US"/>
        </w:rPr>
        <w:t xml:space="preserve">Cambridge: Cambridge UP, 1979.* </w:t>
      </w:r>
    </w:p>
    <w:p w14:paraId="43BC64CD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Sgall, P., Eva Hajicova, Jarmila Panevova and Jacob L. Mey, eds. </w:t>
      </w:r>
      <w:r w:rsidRPr="00D320DC">
        <w:rPr>
          <w:i/>
          <w:lang w:val="en-US"/>
        </w:rPr>
        <w:t>The Meaning of the Sentence in its Semantic and Pragmatic Aspects.</w:t>
      </w:r>
      <w:r w:rsidRPr="00D320DC">
        <w:rPr>
          <w:lang w:val="en-US"/>
        </w:rPr>
        <w:t xml:space="preserve"> Dordrecht: Reidel, 1986.</w:t>
      </w:r>
    </w:p>
    <w:p w14:paraId="2D73DBAC" w14:textId="77777777" w:rsidR="00102146" w:rsidRPr="00D320DC" w:rsidRDefault="00102146" w:rsidP="00102146">
      <w:pPr>
        <w:rPr>
          <w:lang w:val="en-US"/>
        </w:rPr>
      </w:pPr>
      <w:r w:rsidRPr="00D320DC">
        <w:rPr>
          <w:lang w:val="en-US"/>
        </w:rPr>
        <w:t xml:space="preserve">Sheriff, J. </w:t>
      </w:r>
      <w:r w:rsidRPr="00D320DC">
        <w:rPr>
          <w:i/>
          <w:lang w:val="en-US"/>
        </w:rPr>
        <w:t>The Fate of Meaning.</w:t>
      </w:r>
      <w:r w:rsidRPr="00D320DC">
        <w:rPr>
          <w:lang w:val="en-US"/>
        </w:rPr>
        <w:t xml:space="preserve"> Princeton (NJ): Princeton UP, 1989.</w:t>
      </w:r>
    </w:p>
    <w:p w14:paraId="50BF2F19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Slagle, Uhlan von. </w:t>
      </w:r>
      <w:r w:rsidRPr="00D320DC">
        <w:rPr>
          <w:i/>
          <w:lang w:val="en-US"/>
        </w:rPr>
        <w:t>Language, Thought, and Perception: A Proposed Theory of Meaning.</w:t>
      </w:r>
      <w:r w:rsidRPr="00D320DC">
        <w:rPr>
          <w:lang w:val="en-US"/>
        </w:rPr>
        <w:t xml:space="preserve"> (Janua Linguarum series maior 98). The Hague: Mouton, 1974.*</w:t>
      </w:r>
    </w:p>
    <w:p w14:paraId="517EB536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Sperber, Dan, and Deirdre Wilson. </w:t>
      </w:r>
      <w:r w:rsidRPr="00D320DC">
        <w:rPr>
          <w:i/>
          <w:lang w:val="en-US"/>
        </w:rPr>
        <w:t>Relevance: Communication and Cognition.</w:t>
      </w:r>
      <w:r w:rsidRPr="00D320DC">
        <w:rPr>
          <w:lang w:val="en-US"/>
        </w:rPr>
        <w:t xml:space="preserve"> Oxford: Blackwell, 1986. 2nd ed. Oxford: Blackwell, 1995.* </w:t>
      </w:r>
    </w:p>
    <w:p w14:paraId="04FABE60" w14:textId="77777777" w:rsidR="00102146" w:rsidRDefault="00102146">
      <w:r w:rsidRPr="00D320DC">
        <w:rPr>
          <w:lang w:val="en-US"/>
        </w:rPr>
        <w:t xml:space="preserve">Steiner, George. </w:t>
      </w:r>
      <w:r w:rsidRPr="00D320DC">
        <w:rPr>
          <w:i/>
          <w:lang w:val="en-US"/>
        </w:rPr>
        <w:t>After Babel: Aspects of Language and Translation.</w:t>
      </w:r>
      <w:r w:rsidRPr="00D320DC">
        <w:rPr>
          <w:lang w:val="en-US"/>
        </w:rPr>
        <w:t xml:space="preserve"> </w:t>
      </w:r>
      <w:r>
        <w:t>Oxford: Oxford UP, 1975.*</w:t>
      </w:r>
    </w:p>
    <w:p w14:paraId="22660F9D" w14:textId="77777777" w:rsidR="00102146" w:rsidRDefault="00102146">
      <w:r>
        <w:t xml:space="preserve">_____. </w:t>
      </w:r>
      <w:r>
        <w:rPr>
          <w:i/>
        </w:rPr>
        <w:t>Después de Babel: Aspectos del Lenguaje y la Traducción.</w:t>
      </w:r>
      <w:r>
        <w:t xml:space="preserve"> Trans. Adolfo Castañón and Aurelio Mayor. México: FCE. 2nd ed, 1995. </w:t>
      </w:r>
    </w:p>
    <w:p w14:paraId="4071D05A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Thomas, Jenny. </w:t>
      </w:r>
      <w:r w:rsidRPr="00D320DC">
        <w:rPr>
          <w:i/>
          <w:lang w:val="en-US"/>
        </w:rPr>
        <w:t>Meaning in Interaction: An Introduction to Pragmatics</w:t>
      </w:r>
      <w:r w:rsidRPr="00D320DC">
        <w:rPr>
          <w:lang w:val="en-US"/>
        </w:rPr>
        <w:t>. Harlow: Longman, 1995. Rpt. Pearson Education-Longman.*</w:t>
      </w:r>
    </w:p>
    <w:p w14:paraId="6952F01F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Winograd, Terry. </w:t>
      </w:r>
      <w:r w:rsidRPr="00D320DC">
        <w:rPr>
          <w:i/>
          <w:lang w:val="en-US"/>
        </w:rPr>
        <w:t>Understanding Natural Language.</w:t>
      </w:r>
      <w:r w:rsidRPr="00D320DC">
        <w:rPr>
          <w:lang w:val="en-US"/>
        </w:rPr>
        <w:t xml:space="preserve"> New York: Academic Press, 1972.</w:t>
      </w:r>
    </w:p>
    <w:p w14:paraId="2DD2D6E4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Ziff, Paul. </w:t>
      </w:r>
      <w:r w:rsidRPr="00D320DC">
        <w:rPr>
          <w:i/>
          <w:lang w:val="en-US"/>
        </w:rPr>
        <w:t>Understanding Understanding.</w:t>
      </w:r>
      <w:r w:rsidRPr="00D320DC">
        <w:rPr>
          <w:lang w:val="en-US"/>
        </w:rPr>
        <w:t xml:space="preserve"> Ithaca: Cornell UP, 1972.</w:t>
      </w:r>
    </w:p>
    <w:p w14:paraId="0C8AA573" w14:textId="77777777" w:rsidR="00102146" w:rsidRPr="00D320DC" w:rsidRDefault="00102146">
      <w:pPr>
        <w:rPr>
          <w:b/>
          <w:lang w:val="en-US"/>
        </w:rPr>
      </w:pPr>
    </w:p>
    <w:p w14:paraId="3DF9DE3B" w14:textId="77777777" w:rsidR="00102146" w:rsidRPr="00D320DC" w:rsidRDefault="00102146">
      <w:pPr>
        <w:rPr>
          <w:b/>
          <w:lang w:val="en-US"/>
        </w:rPr>
      </w:pPr>
    </w:p>
    <w:p w14:paraId="35CF52C7" w14:textId="77777777" w:rsidR="00102146" w:rsidRPr="00D320DC" w:rsidRDefault="00102146">
      <w:pPr>
        <w:rPr>
          <w:b/>
          <w:lang w:val="en-US"/>
        </w:rPr>
      </w:pPr>
    </w:p>
    <w:p w14:paraId="6DA771DC" w14:textId="77777777" w:rsidR="00102146" w:rsidRPr="00D320DC" w:rsidRDefault="00102146">
      <w:pPr>
        <w:rPr>
          <w:b/>
          <w:lang w:val="en-US"/>
        </w:rPr>
      </w:pPr>
    </w:p>
    <w:p w14:paraId="4BC7EF65" w14:textId="77777777" w:rsidR="00102146" w:rsidRPr="00D320DC" w:rsidRDefault="00102146">
      <w:pPr>
        <w:rPr>
          <w:b/>
          <w:lang w:val="en-US"/>
        </w:rPr>
      </w:pPr>
    </w:p>
    <w:p w14:paraId="289704B6" w14:textId="77777777" w:rsidR="00102146" w:rsidRPr="002C24E8" w:rsidRDefault="00102146">
      <w:pPr>
        <w:rPr>
          <w:b/>
          <w:lang w:val="en-US"/>
        </w:rPr>
      </w:pPr>
    </w:p>
    <w:p w14:paraId="449C7755" w14:textId="77777777" w:rsidR="00102146" w:rsidRPr="002C24E8" w:rsidRDefault="00102146">
      <w:pPr>
        <w:rPr>
          <w:b/>
          <w:lang w:val="en-US"/>
        </w:rPr>
      </w:pPr>
    </w:p>
    <w:p w14:paraId="419AE114" w14:textId="77777777" w:rsidR="00102146" w:rsidRDefault="00102146">
      <w:pPr>
        <w:pStyle w:val="Ttulo1"/>
      </w:pPr>
      <w:r>
        <w:t>Miscellaneous</w:t>
      </w:r>
    </w:p>
    <w:p w14:paraId="6DB99700" w14:textId="77777777" w:rsidR="00102146" w:rsidRDefault="00102146">
      <w:pPr>
        <w:rPr>
          <w:b/>
        </w:rPr>
      </w:pPr>
    </w:p>
    <w:p w14:paraId="58114491" w14:textId="77777777" w:rsidR="00454D2A" w:rsidRPr="00D320DC" w:rsidRDefault="00454D2A" w:rsidP="00454D2A">
      <w:pPr>
        <w:tabs>
          <w:tab w:val="left" w:pos="7627"/>
        </w:tabs>
        <w:rPr>
          <w:lang w:val="en-US"/>
        </w:rPr>
      </w:pPr>
      <w:r>
        <w:t xml:space="preserve">Acero, Juan José. "Uso, significado como."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D320DC">
        <w:rPr>
          <w:lang w:val="en-US"/>
        </w:rPr>
        <w:t>3rd ed. 2016. 613-20.*</w:t>
      </w:r>
    </w:p>
    <w:p w14:paraId="03E2D9EF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Acuña Fariña, Juan Carlos. "Language Processing, Linguistics and Constraints." </w:t>
      </w:r>
      <w:r w:rsidRPr="00D320DC">
        <w:rPr>
          <w:i/>
          <w:lang w:val="en-US"/>
        </w:rPr>
        <w:t>Miscelánea</w:t>
      </w:r>
      <w:r w:rsidRPr="00D320DC">
        <w:rPr>
          <w:lang w:val="en-US"/>
        </w:rPr>
        <w:t xml:space="preserve"> 27 (2003 [issued Nov. 2004]): 11-34.*</w:t>
      </w:r>
    </w:p>
    <w:p w14:paraId="30CF4DEA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Anderson, R. C. "Schema-directed Processes in Language Comprehension." In </w:t>
      </w:r>
      <w:r w:rsidRPr="00D320DC">
        <w:rPr>
          <w:i/>
          <w:lang w:val="en-US"/>
        </w:rPr>
        <w:t>Cognitive Psychology and Instruction.</w:t>
      </w:r>
      <w:r w:rsidRPr="00D320DC">
        <w:rPr>
          <w:lang w:val="en-US"/>
        </w:rPr>
        <w:t xml:space="preserve"> Ed. A. M. Lesgold, J. W. Pellegrino, S. D. Fokkema and R. Glaser. New York: Plenum, 1978. 67-82.</w:t>
      </w:r>
    </w:p>
    <w:p w14:paraId="1BECC44E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lastRenderedPageBreak/>
        <w:t xml:space="preserve">Apel, K.-O. "Linguistic Meaning and Intentionality." In </w:t>
      </w:r>
      <w:r w:rsidRPr="00D320DC">
        <w:rPr>
          <w:i/>
          <w:lang w:val="en-US"/>
        </w:rPr>
        <w:t xml:space="preserve">Semiotics and Pragmatics. </w:t>
      </w:r>
      <w:r w:rsidRPr="00D320DC">
        <w:rPr>
          <w:lang w:val="en-US"/>
        </w:rPr>
        <w:t>Ed. G. Deledalle. Amsterdam: Benjamins, 1989. 19-70.</w:t>
      </w:r>
    </w:p>
    <w:p w14:paraId="6533A3F3" w14:textId="77777777" w:rsidR="00102146" w:rsidRPr="00D320DC" w:rsidRDefault="00102146">
      <w:pPr>
        <w:rPr>
          <w:color w:val="000000"/>
          <w:lang w:val="en-US"/>
        </w:rPr>
      </w:pPr>
      <w:r w:rsidRPr="00D320DC">
        <w:rPr>
          <w:color w:val="000000"/>
          <w:lang w:val="en-US"/>
        </w:rPr>
        <w:t xml:space="preserve">Ausubel, David. "The Use of Advance Organizers in the Learning and Retention of Meaningful Verbal Material." </w:t>
      </w:r>
      <w:r w:rsidRPr="00D320DC">
        <w:rPr>
          <w:i/>
          <w:color w:val="000000"/>
          <w:lang w:val="en-US"/>
        </w:rPr>
        <w:t>Journal of Educational Psychology</w:t>
      </w:r>
      <w:r w:rsidRPr="00D320DC">
        <w:rPr>
          <w:color w:val="000000"/>
          <w:lang w:val="en-US"/>
        </w:rPr>
        <w:t xml:space="preserve"> 51 (1960): 267-72.</w:t>
      </w:r>
    </w:p>
    <w:p w14:paraId="0925834A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Baker, G. P., and P. M. S. Hacker. </w:t>
      </w:r>
      <w:r w:rsidRPr="00D320DC">
        <w:rPr>
          <w:i/>
          <w:lang w:val="en-US"/>
        </w:rPr>
        <w:t>Wittgenstein: Understanding and Meaning.</w:t>
      </w:r>
      <w:r w:rsidRPr="00D320DC">
        <w:rPr>
          <w:lang w:val="en-US"/>
        </w:rPr>
        <w:t xml:space="preserve"> Oxford: Blackwell, 1980.</w:t>
      </w:r>
    </w:p>
    <w:p w14:paraId="7F2A5178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Ball, Terence. "When Words Lose Their Meaning." </w:t>
      </w:r>
      <w:r w:rsidRPr="00D320DC">
        <w:rPr>
          <w:i/>
          <w:lang w:val="en-US"/>
        </w:rPr>
        <w:t>Ethics</w:t>
      </w:r>
      <w:r w:rsidRPr="00D320DC">
        <w:rPr>
          <w:lang w:val="en-US"/>
        </w:rPr>
        <w:t xml:space="preserve"> 96.3 (April 1986).</w:t>
      </w:r>
    </w:p>
    <w:p w14:paraId="15847384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Barnouw, Jeffrey. "Signification and Meaning: A Critique of Saussurean Conception of the Sign." </w:t>
      </w:r>
      <w:r w:rsidRPr="00D320DC">
        <w:rPr>
          <w:i/>
          <w:lang w:val="en-US"/>
        </w:rPr>
        <w:t>Comparative Literature Studies</w:t>
      </w:r>
      <w:r w:rsidRPr="00D320DC">
        <w:rPr>
          <w:lang w:val="en-US"/>
        </w:rPr>
        <w:t xml:space="preserve"> 13.3 (September 1981).</w:t>
      </w:r>
    </w:p>
    <w:p w14:paraId="15503971" w14:textId="77777777" w:rsidR="00102146" w:rsidRPr="00D320DC" w:rsidRDefault="00102146" w:rsidP="00102146">
      <w:pPr>
        <w:rPr>
          <w:lang w:val="en-US"/>
        </w:rPr>
      </w:pPr>
      <w:r w:rsidRPr="00D320DC">
        <w:rPr>
          <w:lang w:val="en-US"/>
        </w:rPr>
        <w:t xml:space="preserve">Bäuerle, Rainer, Christoph Schwarze and Arnim von Stechow, eds. </w:t>
      </w:r>
      <w:r w:rsidRPr="00D320DC">
        <w:rPr>
          <w:i/>
          <w:lang w:val="en-US"/>
        </w:rPr>
        <w:t>Meaning, Use, and Interpretation of Language.</w:t>
      </w:r>
      <w:r w:rsidRPr="00D320DC">
        <w:rPr>
          <w:lang w:val="en-US"/>
        </w:rPr>
        <w:t xml:space="preserve"> Berlin and New York: de Gruyter, 1983.</w:t>
      </w:r>
    </w:p>
    <w:p w14:paraId="41B85727" w14:textId="77777777" w:rsidR="00102146" w:rsidRPr="00D320DC" w:rsidRDefault="00102146">
      <w:pPr>
        <w:rPr>
          <w:lang w:val="en-US" w:eastAsia="es-ES"/>
        </w:rPr>
      </w:pPr>
      <w:r w:rsidRPr="00D320DC">
        <w:rPr>
          <w:lang w:val="en-US" w:eastAsia="es-ES"/>
        </w:rPr>
        <w:t xml:space="preserve">Beardsley, Monroe C. "Meaning and Metaphor." In Beardsley, </w:t>
      </w:r>
      <w:r w:rsidRPr="00D320DC">
        <w:rPr>
          <w:i/>
          <w:lang w:val="en-US" w:eastAsia="es-ES"/>
        </w:rPr>
        <w:t>Aesthetics: Problems in the Philosophy of Criticism.</w:t>
      </w:r>
      <w:r w:rsidRPr="00D320DC">
        <w:rPr>
          <w:lang w:val="en-US" w:eastAsia="es-ES"/>
        </w:rPr>
        <w:t xml:space="preserve"> 2nd ed. Indianapolis: Hackett, 1981. Xxxii-xxxvi.*</w:t>
      </w:r>
    </w:p>
    <w:p w14:paraId="57F4485C" w14:textId="77777777" w:rsidR="00102146" w:rsidRPr="00D320DC" w:rsidRDefault="00102146">
      <w:pPr>
        <w:rPr>
          <w:color w:val="000000"/>
          <w:lang w:val="en-US"/>
        </w:rPr>
      </w:pPr>
      <w:r w:rsidRPr="00D320DC">
        <w:rPr>
          <w:lang w:val="en-US"/>
        </w:rPr>
        <w:t xml:space="preserve">Bolinger, Dwight L. </w:t>
      </w:r>
      <w:r w:rsidRPr="00D320DC">
        <w:rPr>
          <w:color w:val="000000"/>
          <w:lang w:val="en-US"/>
        </w:rPr>
        <w:t xml:space="preserve">"The Atomization of Meaning." </w:t>
      </w:r>
      <w:r w:rsidRPr="00D320DC">
        <w:rPr>
          <w:i/>
          <w:color w:val="000000"/>
          <w:lang w:val="en-US"/>
        </w:rPr>
        <w:t>Language</w:t>
      </w:r>
      <w:r w:rsidRPr="00D320DC">
        <w:rPr>
          <w:color w:val="000000"/>
          <w:lang w:val="en-US"/>
        </w:rPr>
        <w:t xml:space="preserve"> 41 (1965): 555-73.</w:t>
      </w:r>
    </w:p>
    <w:p w14:paraId="5188DF6A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_____. "Meaning and Memory" </w:t>
      </w:r>
      <w:r w:rsidRPr="00D320DC">
        <w:rPr>
          <w:i/>
          <w:lang w:val="en-US"/>
        </w:rPr>
        <w:t xml:space="preserve">Forum Linguisticum </w:t>
      </w:r>
      <w:r w:rsidRPr="00D320DC">
        <w:rPr>
          <w:lang w:val="en-US"/>
        </w:rPr>
        <w:t>1.1 (1976): 1-13.</w:t>
      </w:r>
    </w:p>
    <w:p w14:paraId="0AEFD83A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_____. </w:t>
      </w:r>
      <w:r w:rsidRPr="00D320DC">
        <w:rPr>
          <w:i/>
          <w:lang w:val="en-US"/>
        </w:rPr>
        <w:t>Meaning and Form.</w:t>
      </w:r>
      <w:r w:rsidRPr="00D320DC">
        <w:rPr>
          <w:lang w:val="en-US"/>
        </w:rPr>
        <w:t xml:space="preserve"> London: Longman, 1977.</w:t>
      </w:r>
    </w:p>
    <w:p w14:paraId="2E46E012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Borg, Emma, ed. </w:t>
      </w:r>
      <w:r w:rsidRPr="00D320DC">
        <w:rPr>
          <w:i/>
          <w:lang w:val="en-US"/>
        </w:rPr>
        <w:t>Meaning and Representation.</w:t>
      </w:r>
      <w:r w:rsidRPr="00D320DC">
        <w:rPr>
          <w:lang w:val="en-US"/>
        </w:rPr>
        <w:t xml:space="preserve"> (Ratio Special issues). Oxford: Blackwell, forthcoming 2002.</w:t>
      </w:r>
    </w:p>
    <w:p w14:paraId="700ED273" w14:textId="77777777" w:rsidR="00102146" w:rsidRPr="00D320DC" w:rsidRDefault="00102146">
      <w:pPr>
        <w:rPr>
          <w:lang w:val="en-US"/>
        </w:rPr>
      </w:pPr>
      <w:r>
        <w:t xml:space="preserve">Bourdieu, P. </w:t>
      </w:r>
      <w:r>
        <w:rPr>
          <w:i/>
        </w:rPr>
        <w:t>Ce que parler veut dire.</w:t>
      </w:r>
      <w:r>
        <w:t xml:space="preserve"> </w:t>
      </w:r>
      <w:r w:rsidRPr="00D320DC">
        <w:rPr>
          <w:lang w:val="en-US"/>
        </w:rPr>
        <w:t>Paris: Fayard, 1982.</w:t>
      </w:r>
    </w:p>
    <w:p w14:paraId="03AC83A9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Bouton, L. F. "So They Got the Message, but How Did They Get It?" </w:t>
      </w:r>
      <w:r w:rsidRPr="00D320DC">
        <w:rPr>
          <w:i/>
          <w:lang w:val="en-US"/>
        </w:rPr>
        <w:t>IDEAL</w:t>
      </w:r>
      <w:r w:rsidRPr="00D320DC">
        <w:rPr>
          <w:lang w:val="en-US"/>
        </w:rPr>
        <w:t xml:space="preserve"> 4 (1989): 119-49.</w:t>
      </w:r>
    </w:p>
    <w:p w14:paraId="0C43A3DE" w14:textId="77777777" w:rsidR="00102146" w:rsidRPr="00D320DC" w:rsidRDefault="00102146">
      <w:pPr>
        <w:rPr>
          <w:color w:val="000000"/>
          <w:lang w:val="en-US"/>
        </w:rPr>
      </w:pPr>
      <w:r w:rsidRPr="00D320DC">
        <w:rPr>
          <w:color w:val="000000"/>
          <w:lang w:val="en-US"/>
        </w:rPr>
        <w:t xml:space="preserve">Bower, Gordon. "Experiments on Story Understanding and Recall." </w:t>
      </w:r>
      <w:r w:rsidRPr="00D320DC">
        <w:rPr>
          <w:i/>
          <w:color w:val="000000"/>
          <w:lang w:val="en-US"/>
        </w:rPr>
        <w:t>Quarterly Journal of Experimental Psychology</w:t>
      </w:r>
      <w:r w:rsidRPr="00D320DC">
        <w:rPr>
          <w:color w:val="000000"/>
          <w:lang w:val="en-US"/>
        </w:rPr>
        <w:t xml:space="preserve"> 28 (1976): 511-34.</w:t>
      </w:r>
    </w:p>
    <w:p w14:paraId="19F23B57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Bower, Gordon H., and Randolph K. Cirilo. "Cognitive Psychology and Text Processing." In </w:t>
      </w:r>
      <w:r w:rsidRPr="00D320DC">
        <w:rPr>
          <w:i/>
          <w:lang w:val="en-US"/>
        </w:rPr>
        <w:t>Handbook of Discourse Analysis, 1: Disciplines of Discourse.</w:t>
      </w:r>
      <w:r w:rsidRPr="00D320DC">
        <w:rPr>
          <w:lang w:val="en-US"/>
        </w:rPr>
        <w:t xml:space="preserve"> Ed. Teun A. van Dijk. New York: Academic Press, 1985.</w:t>
      </w:r>
    </w:p>
    <w:p w14:paraId="7CDB3B37" w14:textId="77777777" w:rsidR="00D04E91" w:rsidRPr="00D320DC" w:rsidRDefault="00D04E91" w:rsidP="00D04E91">
      <w:pPr>
        <w:rPr>
          <w:lang w:val="en-US"/>
        </w:rPr>
      </w:pPr>
      <w:r w:rsidRPr="00D320DC">
        <w:rPr>
          <w:lang w:val="en-US"/>
        </w:rPr>
        <w:t xml:space="preserve">Brandt, Per Aage. </w:t>
      </w:r>
      <w:r w:rsidRPr="00D320DC">
        <w:rPr>
          <w:i/>
          <w:lang w:val="en-US"/>
        </w:rPr>
        <w:t>Spaces, Domains, and Meaning: Essays in Cognitive Semiotics</w:t>
      </w:r>
      <w:r w:rsidRPr="00D320DC">
        <w:rPr>
          <w:lang w:val="en-US"/>
        </w:rPr>
        <w:t xml:space="preserve">. 2004. </w:t>
      </w:r>
    </w:p>
    <w:p w14:paraId="017B992E" w14:textId="77777777" w:rsidR="00D04E91" w:rsidRPr="00D320DC" w:rsidRDefault="00D04E91" w:rsidP="00D04E91">
      <w:pPr>
        <w:rPr>
          <w:lang w:val="en-US"/>
        </w:rPr>
      </w:pPr>
      <w:r w:rsidRPr="00D320DC">
        <w:rPr>
          <w:lang w:val="en-US"/>
        </w:rPr>
        <w:t xml:space="preserve">_____.  </w:t>
      </w:r>
      <w:r w:rsidRPr="00D320DC">
        <w:rPr>
          <w:i/>
          <w:lang w:val="en-US"/>
        </w:rPr>
        <w:t>Ideas for the Study of Meaning: Essays in Cognitive Semiotics.</w:t>
      </w:r>
      <w:r w:rsidRPr="00D320DC">
        <w:rPr>
          <w:lang w:val="en-US"/>
        </w:rPr>
        <w:t xml:space="preserve"> Forthcoming 2012.</w:t>
      </w:r>
    </w:p>
    <w:p w14:paraId="7DB03846" w14:textId="77777777" w:rsidR="00102146" w:rsidRPr="00D320DC" w:rsidRDefault="00102146">
      <w:pPr>
        <w:tabs>
          <w:tab w:val="left" w:pos="8220"/>
        </w:tabs>
        <w:rPr>
          <w:lang w:val="en-US"/>
        </w:rPr>
      </w:pPr>
      <w:r w:rsidRPr="00D320DC">
        <w:rPr>
          <w:lang w:val="en-US"/>
        </w:rPr>
        <w:t xml:space="preserve">Brannigan, Christopher, and David Humphries. "I See What You Mean..." </w:t>
      </w:r>
      <w:r w:rsidRPr="00D320DC">
        <w:rPr>
          <w:i/>
          <w:lang w:val="en-US"/>
        </w:rPr>
        <w:t>New Scientist</w:t>
      </w:r>
      <w:r w:rsidRPr="00D320DC">
        <w:rPr>
          <w:lang w:val="en-US"/>
        </w:rPr>
        <w:t xml:space="preserve"> 22 May 1969: 406-8.</w:t>
      </w:r>
    </w:p>
    <w:p w14:paraId="6C6BC8F8" w14:textId="77777777" w:rsidR="00102146" w:rsidRPr="00D320DC" w:rsidRDefault="00102146">
      <w:pPr>
        <w:tabs>
          <w:tab w:val="left" w:pos="1720"/>
        </w:tabs>
        <w:rPr>
          <w:lang w:val="en-US"/>
        </w:rPr>
      </w:pPr>
      <w:r w:rsidRPr="00D320DC">
        <w:rPr>
          <w:lang w:val="en-US"/>
        </w:rPr>
        <w:t xml:space="preserve">Bransford, J. D., and N. S. McCarrell. "A Sketch of a Cognitive Approach to Comprehension: Some Thoughts about </w:t>
      </w:r>
      <w:r w:rsidRPr="00D320DC">
        <w:rPr>
          <w:lang w:val="en-US"/>
        </w:rPr>
        <w:lastRenderedPageBreak/>
        <w:t xml:space="preserve">Understanding What It Means to Comprehend." In </w:t>
      </w:r>
      <w:r w:rsidRPr="00D320DC">
        <w:rPr>
          <w:i/>
          <w:lang w:val="en-US"/>
        </w:rPr>
        <w:t>Cognition and the Symbolic Processes.</w:t>
      </w:r>
      <w:r w:rsidRPr="00D320DC">
        <w:rPr>
          <w:lang w:val="en-US"/>
        </w:rPr>
        <w:t xml:space="preserve"> Ed. W. Weiner and D. S. Palermo. Hillsdale (NJ): Erlbaum, 1975.</w:t>
      </w:r>
    </w:p>
    <w:p w14:paraId="7E09BAEA" w14:textId="77777777" w:rsidR="00102146" w:rsidRPr="00D320DC" w:rsidRDefault="00102146">
      <w:pPr>
        <w:rPr>
          <w:color w:val="000000"/>
          <w:lang w:val="en-US"/>
        </w:rPr>
      </w:pPr>
      <w:r w:rsidRPr="00D320DC">
        <w:rPr>
          <w:color w:val="000000"/>
          <w:lang w:val="en-US"/>
        </w:rPr>
        <w:t xml:space="preserve">Bransford, John, Richard Barclay and Jeffrey Franks. "Sentence Memory: A Constructive versus Interpretative Approach." </w:t>
      </w:r>
      <w:r w:rsidRPr="00D320DC">
        <w:rPr>
          <w:i/>
          <w:color w:val="000000"/>
          <w:lang w:val="en-US"/>
        </w:rPr>
        <w:t>Cognitive Psychology</w:t>
      </w:r>
      <w:r w:rsidRPr="00D320DC">
        <w:rPr>
          <w:color w:val="000000"/>
          <w:lang w:val="en-US"/>
        </w:rPr>
        <w:t xml:space="preserve"> 3 (1972): 193-209.</w:t>
      </w:r>
    </w:p>
    <w:p w14:paraId="5654A7B4" w14:textId="77777777" w:rsidR="00102146" w:rsidRPr="00D320DC" w:rsidRDefault="00102146">
      <w:pPr>
        <w:rPr>
          <w:lang w:val="en-US"/>
        </w:rPr>
      </w:pPr>
      <w:r w:rsidRPr="00D320DC">
        <w:rPr>
          <w:caps/>
          <w:lang w:val="en-US"/>
        </w:rPr>
        <w:t>B</w:t>
      </w:r>
      <w:r w:rsidRPr="00D320DC">
        <w:rPr>
          <w:lang w:val="en-US"/>
        </w:rPr>
        <w:t>ransford,</w:t>
      </w:r>
      <w:r w:rsidRPr="00D320DC">
        <w:rPr>
          <w:caps/>
          <w:lang w:val="en-US"/>
        </w:rPr>
        <w:t xml:space="preserve"> </w:t>
      </w:r>
      <w:r w:rsidRPr="00D320DC">
        <w:rPr>
          <w:lang w:val="en-US"/>
        </w:rPr>
        <w:t xml:space="preserve">J. D., and M. K. </w:t>
      </w:r>
      <w:r w:rsidRPr="00D320DC">
        <w:rPr>
          <w:caps/>
          <w:lang w:val="en-US"/>
        </w:rPr>
        <w:t>J</w:t>
      </w:r>
      <w:r w:rsidRPr="00D320DC">
        <w:rPr>
          <w:lang w:val="en-US"/>
        </w:rPr>
        <w:t xml:space="preserve">ohnson. "Contextual Prerequisites for Understanding: Some Investigations for Comprehension and Recall". </w:t>
      </w:r>
      <w:r w:rsidRPr="00D320DC">
        <w:rPr>
          <w:i/>
          <w:lang w:val="en-US"/>
        </w:rPr>
        <w:t>Journal of Verbal Learning and Verbal Behavior</w:t>
      </w:r>
      <w:r w:rsidRPr="00D320DC">
        <w:rPr>
          <w:lang w:val="en-US"/>
        </w:rPr>
        <w:t xml:space="preserve"> 11 (1972):717-726.</w:t>
      </w:r>
    </w:p>
    <w:p w14:paraId="08B2989C" w14:textId="77777777" w:rsidR="00102146" w:rsidRPr="00D320DC" w:rsidRDefault="00102146">
      <w:pPr>
        <w:rPr>
          <w:lang w:val="en-US"/>
        </w:rPr>
      </w:pPr>
      <w:r w:rsidRPr="00D320DC">
        <w:rPr>
          <w:caps/>
          <w:lang w:val="en-US"/>
        </w:rPr>
        <w:t>_____.</w:t>
      </w:r>
      <w:r w:rsidRPr="00D320DC">
        <w:rPr>
          <w:lang w:val="en-US"/>
        </w:rPr>
        <w:t xml:space="preserve"> "Considerations of Some Problems of Comprehension". In </w:t>
      </w:r>
      <w:r w:rsidRPr="00D320DC">
        <w:rPr>
          <w:i/>
          <w:lang w:val="en-US"/>
        </w:rPr>
        <w:t xml:space="preserve">Visual Information Processing. </w:t>
      </w:r>
      <w:r w:rsidRPr="00D320DC">
        <w:rPr>
          <w:lang w:val="en-US"/>
        </w:rPr>
        <w:t>Ed. W. G. Chase. New York: Academic Press, 1973.</w:t>
      </w:r>
    </w:p>
    <w:p w14:paraId="46954195" w14:textId="77777777" w:rsidR="00102146" w:rsidRPr="00D320DC" w:rsidRDefault="00102146">
      <w:pPr>
        <w:rPr>
          <w:lang w:val="en-US"/>
        </w:rPr>
      </w:pPr>
      <w:r w:rsidRPr="00D320DC">
        <w:rPr>
          <w:caps/>
          <w:lang w:val="en-US"/>
        </w:rPr>
        <w:t>B</w:t>
      </w:r>
      <w:r w:rsidRPr="00D320DC">
        <w:rPr>
          <w:lang w:val="en-US"/>
        </w:rPr>
        <w:t>ransford</w:t>
      </w:r>
      <w:r w:rsidRPr="00D320DC">
        <w:rPr>
          <w:caps/>
          <w:lang w:val="en-US"/>
        </w:rPr>
        <w:t xml:space="preserve">, </w:t>
      </w:r>
      <w:r w:rsidRPr="00D320DC">
        <w:rPr>
          <w:lang w:val="en-US"/>
        </w:rPr>
        <w:t xml:space="preserve">J. D., B. S. </w:t>
      </w:r>
      <w:r w:rsidRPr="00D320DC">
        <w:rPr>
          <w:caps/>
          <w:lang w:val="en-US"/>
        </w:rPr>
        <w:t>S</w:t>
      </w:r>
      <w:r w:rsidRPr="00D320DC">
        <w:rPr>
          <w:lang w:val="en-US"/>
        </w:rPr>
        <w:t>tein and T.</w:t>
      </w:r>
      <w:r w:rsidRPr="00D320DC">
        <w:rPr>
          <w:caps/>
          <w:lang w:val="en-US"/>
        </w:rPr>
        <w:t xml:space="preserve"> S</w:t>
      </w:r>
      <w:r w:rsidRPr="00D320DC">
        <w:rPr>
          <w:lang w:val="en-US"/>
        </w:rPr>
        <w:t xml:space="preserve">helton. "Learning from the Perspective of the Comprehender". In Alderson and Urquhart 1984: 28-45. </w:t>
      </w:r>
    </w:p>
    <w:p w14:paraId="6701D1B6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Bremer, Katrina, Celia Roberts, Marie-Thérèse Vasseur, Margaret Simonot and Peter Broeder. </w:t>
      </w:r>
      <w:r w:rsidRPr="00D320DC">
        <w:rPr>
          <w:i/>
          <w:lang w:val="en-US"/>
        </w:rPr>
        <w:t xml:space="preserve">Achieving Understanding: Discourse in Intercultural Encouters. </w:t>
      </w:r>
      <w:r w:rsidRPr="00D320DC">
        <w:rPr>
          <w:lang w:val="en-US"/>
        </w:rPr>
        <w:t>London: Longman, 1996.*</w:t>
      </w:r>
    </w:p>
    <w:p w14:paraId="4BD71220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Bühler, Karl. </w:t>
      </w:r>
      <w:r w:rsidRPr="00D320DC">
        <w:rPr>
          <w:i/>
          <w:lang w:val="en-US"/>
        </w:rPr>
        <w:t>Sprachtheorie: Die Darstellungsfunktion der Sprache.</w:t>
      </w:r>
      <w:r w:rsidRPr="00D320DC">
        <w:rPr>
          <w:lang w:val="en-US"/>
        </w:rPr>
        <w:t xml:space="preserve"> Jena: Gustav Fischer, 1934.</w:t>
      </w:r>
    </w:p>
    <w:p w14:paraId="14DF3BC1" w14:textId="77777777" w:rsidR="00102146" w:rsidRPr="00D320DC" w:rsidRDefault="00102146">
      <w:pPr>
        <w:rPr>
          <w:color w:val="000000"/>
          <w:lang w:val="en-US"/>
        </w:rPr>
      </w:pPr>
      <w:r w:rsidRPr="00D320DC">
        <w:rPr>
          <w:color w:val="000000"/>
          <w:lang w:val="en-US"/>
        </w:rPr>
        <w:t xml:space="preserve">_____. </w:t>
      </w:r>
      <w:r w:rsidRPr="00D320DC">
        <w:rPr>
          <w:i/>
          <w:color w:val="000000"/>
          <w:lang w:val="en-US"/>
        </w:rPr>
        <w:t>Theory of Language: The representational function of language,</w:t>
      </w:r>
      <w:r w:rsidRPr="00D320DC">
        <w:rPr>
          <w:color w:val="000000"/>
          <w:lang w:val="en-US"/>
        </w:rPr>
        <w:t xml:space="preserve"> Amsterdam and Philadelphia: Benjamins, 1990.</w:t>
      </w:r>
    </w:p>
    <w:p w14:paraId="530424B1" w14:textId="77777777" w:rsidR="00102146" w:rsidRDefault="00102146">
      <w:pPr>
        <w:rPr>
          <w:i/>
        </w:rPr>
      </w:pPr>
      <w:r>
        <w:t xml:space="preserve">_____. </w:t>
      </w:r>
      <w:r>
        <w:rPr>
          <w:i/>
        </w:rPr>
        <w:t>Teoría del lenguaje.</w:t>
      </w:r>
      <w:r>
        <w:t xml:space="preserve"> Madrid: Revista de Occidente, 1950. 1967.*</w:t>
      </w:r>
    </w:p>
    <w:p w14:paraId="61008260" w14:textId="77777777" w:rsidR="00102146" w:rsidRDefault="00102146">
      <w:r>
        <w:t xml:space="preserve">_____. </w:t>
      </w:r>
      <w:r>
        <w:rPr>
          <w:i/>
        </w:rPr>
        <w:t>Teoría del lenguaje.</w:t>
      </w:r>
      <w:r>
        <w:t xml:space="preserve"> Madrid: Alianza, 1979.</w:t>
      </w:r>
    </w:p>
    <w:p w14:paraId="6B96822D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Callaway, H. G. </w:t>
      </w:r>
      <w:r w:rsidRPr="00D320DC">
        <w:rPr>
          <w:i/>
          <w:lang w:val="en-US"/>
        </w:rPr>
        <w:t xml:space="preserve">Context for Meaning and Analysis: A Critical Study in the Philosophy of Language. </w:t>
      </w:r>
      <w:r w:rsidRPr="00D320DC">
        <w:rPr>
          <w:lang w:val="en-US"/>
        </w:rPr>
        <w:t>(Value Inquiry Book Series 3). Amsterdam: Rodopi.</w:t>
      </w:r>
    </w:p>
    <w:p w14:paraId="080CE85F" w14:textId="77777777" w:rsidR="00102146" w:rsidRPr="00D320DC" w:rsidRDefault="00102146">
      <w:pPr>
        <w:rPr>
          <w:color w:val="000000"/>
          <w:lang w:val="en-US"/>
        </w:rPr>
      </w:pPr>
      <w:r w:rsidRPr="00D320DC">
        <w:rPr>
          <w:color w:val="000000"/>
          <w:lang w:val="en-US"/>
        </w:rPr>
        <w:t xml:space="preserve">Camarazza, Alfonso, Ellen Grober and Jack Yates. "Comprehension of Anaphoric Pronouns." </w:t>
      </w:r>
      <w:r w:rsidRPr="00D320DC">
        <w:rPr>
          <w:i/>
          <w:color w:val="000000"/>
          <w:lang w:val="en-US"/>
        </w:rPr>
        <w:t>Journal of Verbal Learning and Verbal Behavior</w:t>
      </w:r>
      <w:r w:rsidRPr="00D320DC">
        <w:rPr>
          <w:color w:val="000000"/>
          <w:lang w:val="en-US"/>
        </w:rPr>
        <w:t xml:space="preserve"> 16 (1977).</w:t>
      </w:r>
    </w:p>
    <w:p w14:paraId="723B26E7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Carden, G. "Disambiguation, Favoured Readings, and Variable Rules." In </w:t>
      </w:r>
      <w:r w:rsidRPr="00D320DC">
        <w:rPr>
          <w:i/>
          <w:lang w:val="en-US"/>
        </w:rPr>
        <w:t>New Ways of Analyzing Variation in English.</w:t>
      </w:r>
      <w:r w:rsidRPr="00D320DC">
        <w:rPr>
          <w:lang w:val="en-US"/>
        </w:rPr>
        <w:t xml:space="preserve"> Ed. C.-J. N. Bailey and R. W. Shuy. Washington, DC: Georgetown UP, 1973. 171-82.</w:t>
      </w:r>
    </w:p>
    <w:p w14:paraId="62505411" w14:textId="77777777" w:rsidR="00102146" w:rsidRPr="00D320DC" w:rsidRDefault="00102146">
      <w:pPr>
        <w:jc w:val="left"/>
        <w:rPr>
          <w:lang w:val="en-US"/>
        </w:rPr>
      </w:pPr>
      <w:r w:rsidRPr="00D320DC">
        <w:rPr>
          <w:lang w:val="en-US"/>
        </w:rPr>
        <w:t xml:space="preserve">Cavell, Stanley. </w:t>
      </w:r>
      <w:r w:rsidRPr="00D320DC">
        <w:rPr>
          <w:i/>
          <w:lang w:val="en-US"/>
        </w:rPr>
        <w:t>Must We Mean What We Say?</w:t>
      </w:r>
      <w:r w:rsidRPr="00D320DC">
        <w:rPr>
          <w:lang w:val="en-US"/>
        </w:rPr>
        <w:t xml:space="preserve"> New York, 1969.</w:t>
      </w:r>
    </w:p>
    <w:p w14:paraId="3EB5FC99" w14:textId="77777777" w:rsidR="00102146" w:rsidRDefault="00102146">
      <w:r w:rsidRPr="00D320DC">
        <w:rPr>
          <w:lang w:val="en-US"/>
        </w:rPr>
        <w:t xml:space="preserve">_____. </w:t>
      </w:r>
      <w:r w:rsidRPr="00D320DC">
        <w:rPr>
          <w:i/>
          <w:lang w:val="en-US"/>
        </w:rPr>
        <w:t xml:space="preserve">Must We Mean What We Say? </w:t>
      </w:r>
      <w:r>
        <w:t>Cambridge: Cambridge UP, 1976.</w:t>
      </w:r>
    </w:p>
    <w:p w14:paraId="3B5DE81A" w14:textId="77777777" w:rsidR="00BB2304" w:rsidRPr="00D320DC" w:rsidRDefault="00BB2304" w:rsidP="00BB2304">
      <w:pPr>
        <w:tabs>
          <w:tab w:val="left" w:pos="7627"/>
        </w:tabs>
        <w:rPr>
          <w:lang w:val="en-US"/>
        </w:rPr>
      </w:pPr>
      <w:r>
        <w:t xml:space="preserve">Cerezo, María. "Vaguedad."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D320DC">
        <w:rPr>
          <w:lang w:val="en-US"/>
        </w:rPr>
        <w:t>3rd ed. 2016. 621-25.*</w:t>
      </w:r>
    </w:p>
    <w:p w14:paraId="66A84D0D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lastRenderedPageBreak/>
        <w:t xml:space="preserve">Chapman, Siobhan. "Words and Things." In Chapman, </w:t>
      </w:r>
      <w:r w:rsidRPr="00D320DC">
        <w:rPr>
          <w:i/>
          <w:lang w:val="en-US"/>
        </w:rPr>
        <w:t>Philosophy for Linguists: An Introduction.</w:t>
      </w:r>
      <w:r w:rsidRPr="00D320DC">
        <w:rPr>
          <w:lang w:val="en-US"/>
        </w:rPr>
        <w:t xml:space="preserve"> London: Routledge, 2000. 8-40.* (reference, names, meaning, use and mention)</w:t>
      </w:r>
    </w:p>
    <w:p w14:paraId="61A0D2E6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_____. "Propositions and logic." In Chapman, </w:t>
      </w:r>
      <w:r w:rsidRPr="00D320DC">
        <w:rPr>
          <w:i/>
          <w:lang w:val="en-US"/>
        </w:rPr>
        <w:t>Philosophy for Linguists: An Introduction.</w:t>
      </w:r>
      <w:r w:rsidRPr="00D320DC">
        <w:rPr>
          <w:lang w:val="en-US"/>
        </w:rPr>
        <w:t xml:space="preserve"> London: Routledge, 2000. 41-71.* (Frege, Strawson, presupposition, entailment).</w:t>
      </w:r>
    </w:p>
    <w:p w14:paraId="71C79FF6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Chipere, Ngoni. </w:t>
      </w:r>
      <w:r w:rsidRPr="00D320DC">
        <w:rPr>
          <w:i/>
          <w:lang w:val="en-US"/>
        </w:rPr>
        <w:t>Understanding Complex Sentences: Native Speaker Variations in Syntactic Competence.</w:t>
      </w:r>
      <w:r w:rsidRPr="00D320DC">
        <w:rPr>
          <w:lang w:val="en-US"/>
        </w:rPr>
        <w:t xml:space="preserve"> Houndmills: Palgrave, 2003.</w:t>
      </w:r>
    </w:p>
    <w:p w14:paraId="12509B7A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Cicourel, Aaron V. "Interpretive Procedures." In </w:t>
      </w:r>
      <w:r w:rsidRPr="00D320DC">
        <w:rPr>
          <w:i/>
          <w:lang w:val="en-US"/>
        </w:rPr>
        <w:t>The Discourse Reader.</w:t>
      </w:r>
      <w:r w:rsidRPr="00D320DC">
        <w:rPr>
          <w:lang w:val="en-US"/>
        </w:rPr>
        <w:t xml:space="preserve"> Ed. Adam Jaworski and Nikolas Coupland. London: Routledge, 1999. 89-97.*</w:t>
      </w:r>
    </w:p>
    <w:p w14:paraId="39695B95" w14:textId="77777777" w:rsidR="00102146" w:rsidRPr="00D320DC" w:rsidRDefault="00102146">
      <w:pPr>
        <w:rPr>
          <w:lang w:val="en-US"/>
        </w:rPr>
      </w:pPr>
      <w:r w:rsidRPr="00D320DC">
        <w:rPr>
          <w:caps/>
          <w:lang w:val="en-US"/>
        </w:rPr>
        <w:t>C</w:t>
      </w:r>
      <w:r w:rsidRPr="00D320DC">
        <w:rPr>
          <w:lang w:val="en-US"/>
        </w:rPr>
        <w:t xml:space="preserve">lark, H.H. and R. J. </w:t>
      </w:r>
      <w:r w:rsidRPr="00D320DC">
        <w:rPr>
          <w:caps/>
          <w:lang w:val="en-US"/>
        </w:rPr>
        <w:t>G</w:t>
      </w:r>
      <w:r w:rsidRPr="00D320DC">
        <w:rPr>
          <w:lang w:val="en-US"/>
        </w:rPr>
        <w:t xml:space="preserve">errig. "Understanding Old Words with New Meanings." </w:t>
      </w:r>
      <w:r w:rsidRPr="00D320DC">
        <w:rPr>
          <w:i/>
          <w:lang w:val="en-US"/>
        </w:rPr>
        <w:t>Journal of Verbal Learning and Verbal Behaviour</w:t>
      </w:r>
      <w:r w:rsidRPr="00D320DC">
        <w:rPr>
          <w:lang w:val="en-US"/>
        </w:rPr>
        <w:t xml:space="preserve"> 22 (1983): 591-608.</w:t>
      </w:r>
    </w:p>
    <w:p w14:paraId="19EB28D1" w14:textId="77777777" w:rsidR="00102146" w:rsidRPr="00D320DC" w:rsidRDefault="00102146">
      <w:pPr>
        <w:tabs>
          <w:tab w:val="left" w:pos="1720"/>
        </w:tabs>
        <w:ind w:right="10"/>
        <w:rPr>
          <w:lang w:val="en-US"/>
        </w:rPr>
      </w:pPr>
      <w:r w:rsidRPr="00D320DC">
        <w:rPr>
          <w:lang w:val="en-US"/>
        </w:rPr>
        <w:t xml:space="preserve">Clark, H. H., and T. H. Carlson. "Hearers and Speech Acts." </w:t>
      </w:r>
      <w:r w:rsidRPr="00D320DC">
        <w:rPr>
          <w:i/>
          <w:lang w:val="en-US"/>
        </w:rPr>
        <w:t>Language</w:t>
      </w:r>
      <w:r w:rsidRPr="00D320DC">
        <w:rPr>
          <w:lang w:val="en-US"/>
        </w:rPr>
        <w:t xml:space="preserve"> 58 (1982): 332-73.</w:t>
      </w:r>
    </w:p>
    <w:p w14:paraId="6D898A8D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Collins, Alan M., and Daniel G. Bobrow, eds. </w:t>
      </w:r>
      <w:r w:rsidRPr="00D320DC">
        <w:rPr>
          <w:i/>
          <w:lang w:val="en-US"/>
        </w:rPr>
        <w:t>Representation and Understanding: Studies in Cognitive Science.</w:t>
      </w:r>
      <w:r w:rsidRPr="00D320DC">
        <w:rPr>
          <w:lang w:val="en-US"/>
        </w:rPr>
        <w:t xml:space="preserve"> New York: Academic Press, 1975.</w:t>
      </w:r>
    </w:p>
    <w:p w14:paraId="50953F01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Collins, A. M., and M. R. Quillian. "Retrieval Time from Semantic Memory." </w:t>
      </w:r>
      <w:r w:rsidRPr="00D320DC">
        <w:rPr>
          <w:i/>
          <w:lang w:val="en-US"/>
        </w:rPr>
        <w:t>Journal of Verbal Learning and Verbal Behavior</w:t>
      </w:r>
      <w:r w:rsidRPr="00D320DC">
        <w:rPr>
          <w:lang w:val="en-US"/>
        </w:rPr>
        <w:t xml:space="preserve"> 8 (1969): 240-47.</w:t>
      </w:r>
    </w:p>
    <w:p w14:paraId="089EE5E7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Collins, A. M., and E. F. Loftus. "A Spreading-Activation Theory of Semantic Processing". </w:t>
      </w:r>
      <w:r w:rsidRPr="00D320DC">
        <w:rPr>
          <w:i/>
          <w:lang w:val="en-US"/>
        </w:rPr>
        <w:t xml:space="preserve">Psychological </w:t>
      </w:r>
      <w:r w:rsidRPr="00D320DC">
        <w:rPr>
          <w:i/>
          <w:lang w:val="en-US"/>
        </w:rPr>
        <w:tab/>
        <w:t>Review</w:t>
      </w:r>
      <w:r w:rsidRPr="00D320DC">
        <w:rPr>
          <w:lang w:val="en-US"/>
        </w:rPr>
        <w:t xml:space="preserve"> 82 (1975): 407-428. </w:t>
      </w:r>
    </w:p>
    <w:p w14:paraId="52E68EE8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Culler, Jonathan. "Convention and Meaning: Derrida and Austin." In </w:t>
      </w:r>
      <w:r w:rsidRPr="00D320DC">
        <w:rPr>
          <w:i/>
          <w:lang w:val="en-US"/>
        </w:rPr>
        <w:t>Contemporary Literary Criticism: Literary and Cultural Studies.</w:t>
      </w:r>
      <w:r w:rsidRPr="00D320DC">
        <w:rPr>
          <w:lang w:val="en-US"/>
        </w:rPr>
        <w:t xml:space="preserve"> Ed. Robert Con Davis and Ronald Schleifer. 3rd ed. White Plains (NY): Longman, 1994. 307-19.*</w:t>
      </w:r>
    </w:p>
    <w:p w14:paraId="720538C3" w14:textId="77777777" w:rsidR="002C31C7" w:rsidRPr="00D320DC" w:rsidRDefault="002C31C7" w:rsidP="002C31C7">
      <w:pPr>
        <w:rPr>
          <w:lang w:val="en-US"/>
        </w:rPr>
      </w:pPr>
      <w:r w:rsidRPr="00D320DC">
        <w:rPr>
          <w:lang w:val="en-US"/>
        </w:rPr>
        <w:t xml:space="preserve">Dascal, Marcelo. "Defending Literal Meaning." </w:t>
      </w:r>
      <w:r w:rsidRPr="00D320DC">
        <w:rPr>
          <w:i/>
          <w:lang w:val="en-US"/>
        </w:rPr>
        <w:t>Cognitive Science</w:t>
      </w:r>
      <w:r w:rsidRPr="00D320DC">
        <w:rPr>
          <w:lang w:val="en-US"/>
        </w:rPr>
        <w:t xml:space="preserve"> 11 (1987): 259-81.</w:t>
      </w:r>
    </w:p>
    <w:p w14:paraId="4D5F92EA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De Looze, Laurence. "To Understand Perfectly is to Misunderstand Completely: The Debate in Signs in France, Iceland, Italy and Spain." </w:t>
      </w:r>
      <w:r w:rsidRPr="00D320DC">
        <w:rPr>
          <w:i/>
          <w:lang w:val="en-US"/>
        </w:rPr>
        <w:t>Comparative Literature</w:t>
      </w:r>
      <w:r w:rsidRPr="00D320DC">
        <w:rPr>
          <w:lang w:val="en-US"/>
        </w:rPr>
        <w:t xml:space="preserve"> 50.2 (1998): 136-154</w:t>
      </w:r>
    </w:p>
    <w:p w14:paraId="5B06919B" w14:textId="77777777" w:rsidR="003070FE" w:rsidRPr="00676E3D" w:rsidRDefault="003070FE" w:rsidP="003070FE">
      <w:pPr>
        <w:ind w:right="58"/>
        <w:rPr>
          <w:lang w:val="en-US"/>
        </w:rPr>
      </w:pPr>
      <w:r w:rsidRPr="00676E3D">
        <w:rPr>
          <w:lang w:val="en-US"/>
        </w:rPr>
        <w:t xml:space="preserve">de Man, Paul. </w:t>
      </w:r>
      <w:r w:rsidRPr="00676E3D">
        <w:rPr>
          <w:i/>
          <w:lang w:val="en-US"/>
        </w:rPr>
        <w:t>Blindness and Insight: Essays in the Rhetoric of Contemporary Criticism.</w:t>
      </w:r>
      <w:r w:rsidRPr="00676E3D">
        <w:rPr>
          <w:lang w:val="en-US"/>
        </w:rPr>
        <w:t xml:space="preserve"> Oxford: Oxford UP, 1971.</w:t>
      </w:r>
    </w:p>
    <w:p w14:paraId="260CDBD3" w14:textId="77777777" w:rsidR="003070FE" w:rsidRPr="00676E3D" w:rsidRDefault="003070FE" w:rsidP="003070FE">
      <w:pPr>
        <w:rPr>
          <w:lang w:val="en-US"/>
        </w:rPr>
      </w:pPr>
      <w:r w:rsidRPr="00676E3D">
        <w:rPr>
          <w:lang w:val="en-US"/>
        </w:rPr>
        <w:t xml:space="preserve">_____. </w:t>
      </w:r>
      <w:r w:rsidRPr="00676E3D">
        <w:rPr>
          <w:i/>
          <w:lang w:val="en-US"/>
        </w:rPr>
        <w:t>Blindness and Insight: Essays in the Rhetoric of Contemporary Criticism.</w:t>
      </w:r>
      <w:r w:rsidRPr="00676E3D">
        <w:rPr>
          <w:lang w:val="en-US"/>
        </w:rPr>
        <w:t xml:space="preserve"> 2nd. ed.: Minneapolis: U of Minnesota P, 1983.*</w:t>
      </w:r>
    </w:p>
    <w:p w14:paraId="5659F26F" w14:textId="77777777" w:rsidR="003070FE" w:rsidRPr="003070FE" w:rsidRDefault="003070FE" w:rsidP="003070FE">
      <w:pPr>
        <w:rPr>
          <w:lang w:val="es-ES"/>
        </w:rPr>
      </w:pPr>
      <w:r w:rsidRPr="00676E3D">
        <w:rPr>
          <w:lang w:val="en-US"/>
        </w:rPr>
        <w:t xml:space="preserve">_____. </w:t>
      </w:r>
      <w:r w:rsidRPr="00676E3D">
        <w:rPr>
          <w:i/>
          <w:lang w:val="en-US"/>
        </w:rPr>
        <w:t xml:space="preserve">Blindness and Insight. </w:t>
      </w:r>
      <w:r w:rsidRPr="003070FE">
        <w:rPr>
          <w:lang w:val="es-ES"/>
        </w:rPr>
        <w:t>London: Routledge, 1983.</w:t>
      </w:r>
    </w:p>
    <w:p w14:paraId="53B682C9" w14:textId="77777777" w:rsidR="003070FE" w:rsidRDefault="003070FE" w:rsidP="003070FE">
      <w:pPr>
        <w:rPr>
          <w:szCs w:val="28"/>
          <w:lang w:val="fr-FR"/>
        </w:rPr>
      </w:pPr>
      <w:r>
        <w:rPr>
          <w:szCs w:val="28"/>
        </w:rPr>
        <w:t>_____.</w:t>
      </w:r>
      <w:r w:rsidRPr="00F907AE">
        <w:rPr>
          <w:szCs w:val="28"/>
        </w:rPr>
        <w:t xml:space="preserve"> </w:t>
      </w:r>
      <w:r w:rsidRPr="00F907AE">
        <w:rPr>
          <w:i/>
          <w:szCs w:val="28"/>
        </w:rPr>
        <w:t>Visión y ceguera: Ensayos sobre la retórica de la crítica contemporánea.</w:t>
      </w:r>
      <w:r w:rsidRPr="00F907AE">
        <w:rPr>
          <w:szCs w:val="28"/>
        </w:rPr>
        <w:t xml:space="preserve"> </w:t>
      </w:r>
      <w:r w:rsidRPr="00F907AE">
        <w:rPr>
          <w:szCs w:val="28"/>
          <w:lang w:val="fr-FR"/>
        </w:rPr>
        <w:t>Ed. and trans. H. Rodríguez-Vecchini and J. Lezra. 1991</w:t>
      </w:r>
    </w:p>
    <w:p w14:paraId="6694016F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lastRenderedPageBreak/>
        <w:t xml:space="preserve">Dijk, Teun A. van. </w:t>
      </w:r>
      <w:r w:rsidRPr="00D320DC">
        <w:rPr>
          <w:i/>
          <w:lang w:val="en-US"/>
        </w:rPr>
        <w:t>Macrostructures: An Interdisciplinary Study of Global Structures in Discourse, Interaction and Cognition.</w:t>
      </w:r>
      <w:r w:rsidRPr="00D320DC">
        <w:rPr>
          <w:lang w:val="en-US"/>
        </w:rPr>
        <w:t xml:space="preserve"> Hillsdale (NJ): Erlbaum, 1980.</w:t>
      </w:r>
    </w:p>
    <w:p w14:paraId="5707E4C7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Downing, Angela, and Philip Locke. "Basic concepts." In Downing and Locke, </w:t>
      </w:r>
      <w:r w:rsidRPr="00D320DC">
        <w:rPr>
          <w:i/>
          <w:lang w:val="en-US"/>
        </w:rPr>
        <w:t>A University Course in English Grammar.</w:t>
      </w:r>
      <w:r w:rsidRPr="00D320DC">
        <w:rPr>
          <w:lang w:val="en-US"/>
        </w:rPr>
        <w:t xml:space="preserve"> Hemel Hempstead: Prentice Hall International UK, 1992. 1-23.* (Meaning, form and function).</w:t>
      </w:r>
    </w:p>
    <w:p w14:paraId="64E07DE2" w14:textId="77777777" w:rsidR="00102146" w:rsidRPr="00D320DC" w:rsidRDefault="00102146">
      <w:pPr>
        <w:pStyle w:val="BodyText21"/>
        <w:rPr>
          <w:rFonts w:eastAsia="Times"/>
          <w:i w:val="0"/>
          <w:lang w:val="en-US"/>
        </w:rPr>
      </w:pPr>
      <w:r w:rsidRPr="00D320DC">
        <w:rPr>
          <w:rFonts w:eastAsia="Times"/>
          <w:i w:val="0"/>
          <w:lang w:val="en-US"/>
        </w:rPr>
        <w:t xml:space="preserve">Dworkin, Craig. </w:t>
      </w:r>
      <w:r w:rsidRPr="00D320DC">
        <w:rPr>
          <w:rFonts w:eastAsia="Times"/>
          <w:lang w:val="en-US"/>
        </w:rPr>
        <w:t xml:space="preserve">Reading the Illegible. </w:t>
      </w:r>
      <w:r w:rsidRPr="00D320DC">
        <w:rPr>
          <w:rFonts w:eastAsia="Times"/>
          <w:i w:val="0"/>
          <w:lang w:val="en-US"/>
        </w:rPr>
        <w:t>Evanston: Northwestern UP,</w:t>
      </w:r>
      <w:r w:rsidRPr="00D320DC">
        <w:rPr>
          <w:rFonts w:eastAsia="Times"/>
          <w:lang w:val="en-US"/>
        </w:rPr>
        <w:t xml:space="preserve"> </w:t>
      </w:r>
      <w:r w:rsidRPr="00D320DC">
        <w:rPr>
          <w:rFonts w:eastAsia="Times"/>
          <w:i w:val="0"/>
          <w:lang w:val="en-US"/>
        </w:rPr>
        <w:t>2003.</w:t>
      </w:r>
    </w:p>
    <w:p w14:paraId="134A2DE8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Eco, Umberto, Mario Santambrogio and Patrizia Violi, eds. </w:t>
      </w:r>
      <w:r w:rsidRPr="00D320DC">
        <w:rPr>
          <w:i/>
          <w:lang w:val="en-US"/>
        </w:rPr>
        <w:t>Meaning and Mental Representations.</w:t>
      </w:r>
      <w:r w:rsidRPr="00D320DC">
        <w:rPr>
          <w:lang w:val="en-US"/>
        </w:rPr>
        <w:t xml:space="preserve"> Bloomington: Indiana UP, 1988.</w:t>
      </w:r>
    </w:p>
    <w:p w14:paraId="1FCFD8DA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Eisenberg, Peter. "Zum Begriff der syntaktischen Mehrdeutigkeit." </w:t>
      </w:r>
      <w:r w:rsidRPr="00D320DC">
        <w:rPr>
          <w:i/>
          <w:lang w:val="en-US"/>
        </w:rPr>
        <w:t>Linguistische Berichte</w:t>
      </w:r>
      <w:r w:rsidRPr="00D320DC">
        <w:rPr>
          <w:lang w:val="en-US"/>
        </w:rPr>
        <w:t xml:space="preserve"> 48 (1977): 28-46. </w:t>
      </w:r>
    </w:p>
    <w:p w14:paraId="47E8ABF8" w14:textId="77777777" w:rsidR="00BF4DC8" w:rsidRDefault="00BF4DC8" w:rsidP="00BF4DC8">
      <w:pPr>
        <w:ind w:left="709" w:hanging="709"/>
        <w:rPr>
          <w:szCs w:val="28"/>
          <w:lang w:val="en-GB"/>
        </w:rPr>
      </w:pPr>
      <w:r>
        <w:rPr>
          <w:szCs w:val="28"/>
          <w:lang w:val="en-US"/>
        </w:rPr>
        <w:t>Escobar, L., V. Torrens and T. Parodi, eds.</w:t>
      </w:r>
      <w:r w:rsidRPr="001A4419">
        <w:rPr>
          <w:szCs w:val="28"/>
          <w:lang w:val="en-GB"/>
        </w:rPr>
        <w:t xml:space="preserve"> </w:t>
      </w:r>
      <w:r w:rsidRPr="001A4419">
        <w:rPr>
          <w:i/>
          <w:szCs w:val="28"/>
          <w:lang w:val="en-US"/>
        </w:rPr>
        <w:t xml:space="preserve">Language Processing and Disorders. </w:t>
      </w:r>
      <w:r>
        <w:rPr>
          <w:szCs w:val="28"/>
          <w:lang w:val="en-GB"/>
        </w:rPr>
        <w:t>Newc</w:t>
      </w:r>
      <w:r w:rsidRPr="001A4419">
        <w:rPr>
          <w:szCs w:val="28"/>
          <w:lang w:val="en-GB"/>
        </w:rPr>
        <w:t>astle upon Tyne: Ca</w:t>
      </w:r>
      <w:r>
        <w:rPr>
          <w:szCs w:val="28"/>
          <w:lang w:val="en-GB"/>
        </w:rPr>
        <w:t>mbridge Scholars Publishing, 2017.</w:t>
      </w:r>
      <w:r w:rsidRPr="001A4419">
        <w:rPr>
          <w:szCs w:val="28"/>
          <w:lang w:val="en-GB"/>
        </w:rPr>
        <w:t xml:space="preserve"> </w:t>
      </w:r>
    </w:p>
    <w:p w14:paraId="03BEE62F" w14:textId="77777777" w:rsidR="00102146" w:rsidRPr="00D320DC" w:rsidRDefault="00102146">
      <w:pPr>
        <w:tabs>
          <w:tab w:val="left" w:pos="8220"/>
        </w:tabs>
        <w:rPr>
          <w:lang w:val="en-US"/>
        </w:rPr>
      </w:pPr>
      <w:r w:rsidRPr="00D320DC">
        <w:rPr>
          <w:lang w:val="en-US"/>
        </w:rPr>
        <w:t xml:space="preserve">Espinal, María Teresa. "On the Contribution of Lexical Meaning to Utterance Interpretation." </w:t>
      </w:r>
      <w:r w:rsidRPr="00D320DC">
        <w:rPr>
          <w:i/>
          <w:lang w:val="en-US"/>
        </w:rPr>
        <w:t>Links and Letters</w:t>
      </w:r>
      <w:r w:rsidRPr="00D320DC">
        <w:rPr>
          <w:lang w:val="en-US"/>
        </w:rPr>
        <w:t xml:space="preserve"> 3 (1996): 29-38.*</w:t>
      </w:r>
    </w:p>
    <w:p w14:paraId="4D915B63" w14:textId="77777777" w:rsidR="00102146" w:rsidRPr="00D320DC" w:rsidRDefault="00102146">
      <w:pPr>
        <w:rPr>
          <w:color w:val="000000"/>
          <w:lang w:val="en-US"/>
        </w:rPr>
      </w:pPr>
      <w:r w:rsidRPr="00D320DC">
        <w:rPr>
          <w:lang w:val="en-US"/>
        </w:rPr>
        <w:t xml:space="preserve">Fairclough, Norman. "5. Meaning Relations between Sentences and Clauses." In Fairclough, </w:t>
      </w:r>
      <w:r w:rsidRPr="00D320DC">
        <w:rPr>
          <w:i/>
          <w:lang w:val="en-US"/>
        </w:rPr>
        <w:t>Analysing Discourse: Textual Analysis for Social Research.</w:t>
      </w:r>
      <w:r w:rsidRPr="00D320DC">
        <w:rPr>
          <w:lang w:val="en-US"/>
        </w:rPr>
        <w:t xml:space="preserve"> Abingdon and New York: Routledge, 2003. 87-104.*</w:t>
      </w:r>
    </w:p>
    <w:p w14:paraId="5C6BB549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Farrow, Steve. "Irony and Theories of Meaning." In </w:t>
      </w:r>
      <w:r w:rsidRPr="00D320DC">
        <w:rPr>
          <w:i/>
          <w:lang w:val="en-US"/>
        </w:rPr>
        <w:t>Integrational Linguistics: A First Reader.</w:t>
      </w:r>
      <w:r w:rsidRPr="00D320DC">
        <w:rPr>
          <w:lang w:val="en-US"/>
        </w:rPr>
        <w:t xml:space="preserve"> Ed. Roy Harris and George Wolf. Oxford: Elsevier-Pergamon, 1998. 159-68.*</w:t>
      </w:r>
    </w:p>
    <w:p w14:paraId="2B16A6EF" w14:textId="77777777" w:rsidR="00CB4CA6" w:rsidRPr="00D320DC" w:rsidRDefault="00CB4CA6" w:rsidP="00CB4CA6">
      <w:pPr>
        <w:rPr>
          <w:lang w:val="en-US"/>
        </w:rPr>
      </w:pPr>
      <w:r w:rsidRPr="00D320DC">
        <w:rPr>
          <w:lang w:val="en-US"/>
        </w:rPr>
        <w:t xml:space="preserve">Fauconnier, Gilles, and Mark Turner. </w:t>
      </w:r>
      <w:r w:rsidRPr="00D320DC">
        <w:rPr>
          <w:i/>
          <w:lang w:val="en-US"/>
        </w:rPr>
        <w:t>The Way We Think: Conceptual Blending and the Mind's Hidden Complexities.</w:t>
      </w:r>
      <w:r w:rsidRPr="00D320DC">
        <w:rPr>
          <w:lang w:val="en-US"/>
        </w:rPr>
        <w:t xml:space="preserve"> New York: Perseus Books-Basic Books, 2002.* (Imagination, causality, relations, analogy, origin of language, fiction, fantasy, meaning, experience, events, proto-narrative, attention, memory, children's narrative, narrative competence, narrative interviews, life stories, cultural identity, personal identity, citizenship).</w:t>
      </w:r>
    </w:p>
    <w:p w14:paraId="1F0EEA81" w14:textId="77777777" w:rsidR="00CB4CA6" w:rsidRPr="00D320DC" w:rsidRDefault="00CB4CA6" w:rsidP="00CB4CA6">
      <w:pPr>
        <w:rPr>
          <w:lang w:val="en-US"/>
        </w:rPr>
      </w:pPr>
      <w:r w:rsidRPr="00D320DC">
        <w:rPr>
          <w:lang w:val="en-US"/>
        </w:rPr>
        <w:tab/>
      </w:r>
      <w:hyperlink r:id="rId25" w:history="1">
        <w:r w:rsidRPr="00D320DC">
          <w:rPr>
            <w:rStyle w:val="Hipervnculo"/>
            <w:lang w:val="en-US"/>
          </w:rPr>
          <w:t>http://markturner.org/wwt.html</w:t>
        </w:r>
      </w:hyperlink>
    </w:p>
    <w:p w14:paraId="1A471BE0" w14:textId="77777777" w:rsidR="00CB4CA6" w:rsidRPr="00D320DC" w:rsidRDefault="00CB4CA6" w:rsidP="00CB4CA6">
      <w:pPr>
        <w:rPr>
          <w:lang w:val="en-US"/>
        </w:rPr>
      </w:pPr>
      <w:r w:rsidRPr="00D320DC">
        <w:rPr>
          <w:lang w:val="en-US"/>
        </w:rPr>
        <w:tab/>
        <w:t>2015</w:t>
      </w:r>
    </w:p>
    <w:p w14:paraId="35051F04" w14:textId="77777777" w:rsidR="00102146" w:rsidRPr="00D320DC" w:rsidRDefault="00102146">
      <w:pPr>
        <w:rPr>
          <w:lang w:val="en-US"/>
        </w:rPr>
      </w:pPr>
      <w:r>
        <w:t xml:space="preserve">Fernández Leal, Mª del Carmen. "Sobre ambigüedad y presuposición." </w:t>
      </w:r>
      <w:r>
        <w:rPr>
          <w:i/>
        </w:rPr>
        <w:t>Stvdia Patriciae Shaw oblata.</w:t>
      </w:r>
      <w:r>
        <w:t xml:space="preserve"> </w:t>
      </w:r>
      <w:r w:rsidRPr="00D320DC">
        <w:rPr>
          <w:lang w:val="en-US"/>
        </w:rPr>
        <w:t>Oviedo: Servicio de Publicaciones de la Universidad de Oviedo, 1991. 181-91.*</w:t>
      </w:r>
    </w:p>
    <w:p w14:paraId="2083B09A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Fillmore, C. J. "An Alternative to Checklist Theories of Meaning." </w:t>
      </w:r>
      <w:r w:rsidRPr="00D320DC">
        <w:rPr>
          <w:i/>
          <w:lang w:val="en-US"/>
        </w:rPr>
        <w:t>Proceedings of the 1st Annual Meeting of the Berkeley Linguistics Society.</w:t>
      </w:r>
      <w:r w:rsidRPr="00D320DC">
        <w:rPr>
          <w:lang w:val="en-US"/>
        </w:rPr>
        <w:t xml:space="preserve"> 123-31.</w:t>
      </w:r>
    </w:p>
    <w:p w14:paraId="771AB6BE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Fish, Stanley E. "Normal Circumstances, Literal Language, Direct Speech Acts, the Ordinary, the Everyday, the Obvious, What Goes Without Saying, and Other Special Cases." </w:t>
      </w:r>
      <w:r w:rsidRPr="00D320DC">
        <w:rPr>
          <w:i/>
          <w:lang w:val="en-US"/>
        </w:rPr>
        <w:t xml:space="preserve">Critical Inquiry </w:t>
      </w:r>
      <w:r w:rsidRPr="00D320DC">
        <w:rPr>
          <w:lang w:val="en-US"/>
        </w:rPr>
        <w:lastRenderedPageBreak/>
        <w:t xml:space="preserve">4.4 (Summer 1978): 625-644.* Rpt. as "Normal Circumstances and Other Special Cases." In Fish, </w:t>
      </w:r>
      <w:r w:rsidRPr="00D320DC">
        <w:rPr>
          <w:i/>
          <w:lang w:val="en-US"/>
        </w:rPr>
        <w:t xml:space="preserve">Is There a Text in This Class? </w:t>
      </w:r>
      <w:r w:rsidRPr="00D320DC">
        <w:rPr>
          <w:lang w:val="en-US"/>
        </w:rPr>
        <w:t>268-92.*</w:t>
      </w:r>
    </w:p>
    <w:p w14:paraId="56E19D12" w14:textId="77777777" w:rsidR="00102146" w:rsidRDefault="00102146" w:rsidP="00102146">
      <w:pPr>
        <w:rPr>
          <w:rFonts w:ascii="TimesNewRomanPS-BoldMT" w:hAnsi="TimesNewRomanPS-BoldMT"/>
        </w:rPr>
      </w:pPr>
      <w:r w:rsidRPr="00D320DC">
        <w:rPr>
          <w:lang w:val="en-US"/>
        </w:rPr>
        <w:t xml:space="preserve">Fivkova, Maria. "Utterances as Literary Discourse Phenomena: a Multi-dimensional Approach to Interpretation." </w:t>
      </w:r>
      <w:r w:rsidRPr="00704F95"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</w:t>
      </w:r>
      <w:r w:rsidRPr="00704F95">
        <w:t>188-90.*</w:t>
      </w:r>
    </w:p>
    <w:p w14:paraId="285393BB" w14:textId="77777777" w:rsidR="00102146" w:rsidRPr="00D320DC" w:rsidRDefault="00102146">
      <w:pPr>
        <w:tabs>
          <w:tab w:val="left" w:pos="1720"/>
        </w:tabs>
        <w:rPr>
          <w:lang w:val="en-US"/>
        </w:rPr>
      </w:pPr>
      <w:r>
        <w:t xml:space="preserve">Fodor, Janet Dean, and Atsu Inoue. </w:t>
      </w:r>
      <w:r w:rsidRPr="00D320DC">
        <w:rPr>
          <w:lang w:val="en-US"/>
        </w:rPr>
        <w:t xml:space="preserve">"The Diagnosis and Cure of Garden Paths." </w:t>
      </w:r>
      <w:r w:rsidRPr="00D320DC">
        <w:rPr>
          <w:i/>
          <w:lang w:val="en-US"/>
        </w:rPr>
        <w:t>Journal of Psycholinguistic Research</w:t>
      </w:r>
      <w:r w:rsidRPr="00D320DC">
        <w:rPr>
          <w:lang w:val="en-US"/>
        </w:rPr>
        <w:t xml:space="preserve"> 23 (1994): 407-34.</w:t>
      </w:r>
    </w:p>
    <w:p w14:paraId="29573EC2" w14:textId="77777777" w:rsidR="00102146" w:rsidRDefault="00102146">
      <w:r w:rsidRPr="00D320DC">
        <w:rPr>
          <w:lang w:val="en-US"/>
        </w:rPr>
        <w:t xml:space="preserve">Fries, Peter H. "Lexico-Grammatical Patterns and the Interpretation of Texts." </w:t>
      </w:r>
      <w:r>
        <w:rPr>
          <w:i/>
        </w:rPr>
        <w:t>Discourse Processes</w:t>
      </w:r>
      <w:r>
        <w:t xml:space="preserve"> 15.1 (1992): 73-81.</w:t>
      </w:r>
    </w:p>
    <w:p w14:paraId="130F5971" w14:textId="77777777" w:rsidR="00102146" w:rsidRDefault="00102146">
      <w:r>
        <w:t xml:space="preserve">Gadamer, Hans-Georg. "9. La historicidad de la comprensión como fenómeno hermenéutico." In Gadamer, </w:t>
      </w:r>
      <w:r>
        <w:rPr>
          <w:i/>
        </w:rPr>
        <w:t>Verdad y método: Fundamentos de una hermenéutica filosófica.</w:t>
      </w:r>
      <w:r>
        <w:t xml:space="preserve"> </w:t>
      </w:r>
      <w:r w:rsidRPr="00D320DC">
        <w:rPr>
          <w:lang w:val="en-US"/>
        </w:rPr>
        <w:t xml:space="preserve">Trans. Ana Agud Aparicio and Rafael de Agapito. (Trans. of 4th ed.). </w:t>
      </w:r>
      <w:r>
        <w:t>Salamanca: Sígueme, 1977.* (El círculo hermenéutico y el problema de los prejuicios: El descubrimiento de la preestructura de la comprensión por Heidegger, La depreciación del prejuicio en la Ilustración. Los prejuicios como condición de la comprensión: Rehabilitación de autoridad y tradición, El modelo de lo clásico. El significado hermenéutico de la distancia en el tiempo. El principio de la historia efectual).</w:t>
      </w:r>
    </w:p>
    <w:p w14:paraId="4EE70A09" w14:textId="77777777" w:rsidR="00102146" w:rsidRDefault="00102146">
      <w:r>
        <w:t xml:space="preserve">_____. "12. El lenguaje como medio de la experiencia hermenéutica." In Gadamer, </w:t>
      </w:r>
      <w:r>
        <w:rPr>
          <w:i/>
        </w:rPr>
        <w:t>Verdad y método: Fundamentos de una hermenéutica filosófica.</w:t>
      </w:r>
      <w:r>
        <w:t xml:space="preserve"> </w:t>
      </w:r>
      <w:r w:rsidRPr="00D320DC">
        <w:rPr>
          <w:lang w:val="en-US"/>
        </w:rPr>
        <w:t xml:space="preserve">Trans. Ana Agud Aparicio and Rafael de Agapito. (Trans. of 4th ed.). </w:t>
      </w:r>
      <w:r>
        <w:t>Salamanca: Sígueme, 1977.* (La lingüisticidad como determinación del objeto hermenéutico. La lingüisticidad como determinación de la realización hermenéutica).</w:t>
      </w:r>
    </w:p>
    <w:p w14:paraId="1078C7C6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_____. </w:t>
      </w:r>
      <w:r w:rsidRPr="00D320DC">
        <w:rPr>
          <w:i/>
          <w:lang w:val="en-US"/>
        </w:rPr>
        <w:t>Wahrheit und Methode: Grundzüge einer philosophischen Hermeneutik.</w:t>
      </w:r>
      <w:r w:rsidRPr="00D320DC">
        <w:rPr>
          <w:lang w:val="en-US"/>
        </w:rPr>
        <w:t xml:space="preserve"> Tübingen: Mohr, 1960. </w:t>
      </w:r>
    </w:p>
    <w:p w14:paraId="0494BBDE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_____. </w:t>
      </w:r>
      <w:r w:rsidRPr="00D320DC">
        <w:rPr>
          <w:i/>
          <w:lang w:val="en-US"/>
        </w:rPr>
        <w:t xml:space="preserve">Wahrheit und Methode. </w:t>
      </w:r>
      <w:r w:rsidRPr="00D320DC">
        <w:rPr>
          <w:lang w:val="en-US"/>
        </w:rPr>
        <w:t>4th ed. Tübingen: Mohr, 1975.</w:t>
      </w:r>
      <w:r w:rsidRPr="00D320DC">
        <w:rPr>
          <w:i/>
          <w:lang w:val="en-US"/>
        </w:rPr>
        <w:t xml:space="preserve"> </w:t>
      </w:r>
    </w:p>
    <w:p w14:paraId="58F7EB52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_____. </w:t>
      </w:r>
      <w:r w:rsidRPr="00D320DC">
        <w:rPr>
          <w:i/>
          <w:lang w:val="en-US"/>
        </w:rPr>
        <w:t>Wahrheit und Methode.</w:t>
      </w:r>
      <w:r w:rsidRPr="00D320DC">
        <w:rPr>
          <w:lang w:val="en-US"/>
        </w:rPr>
        <w:t xml:space="preserve"> 5th ed. In Gadamer, </w:t>
      </w:r>
      <w:r w:rsidRPr="00D320DC">
        <w:rPr>
          <w:i/>
          <w:lang w:val="en-US"/>
        </w:rPr>
        <w:t>Gesammelte Werke.</w:t>
      </w:r>
      <w:r w:rsidRPr="00D320DC">
        <w:rPr>
          <w:lang w:val="en-US"/>
        </w:rPr>
        <w:t xml:space="preserve"> Tübingen: Mohr, 1986. </w:t>
      </w:r>
    </w:p>
    <w:p w14:paraId="3A0B810E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_____. </w:t>
      </w:r>
      <w:r w:rsidRPr="00D320DC">
        <w:rPr>
          <w:i/>
          <w:lang w:val="en-US"/>
        </w:rPr>
        <w:t>Truth and Method.</w:t>
      </w:r>
      <w:r w:rsidRPr="00D320DC">
        <w:rPr>
          <w:lang w:val="en-US"/>
        </w:rPr>
        <w:t xml:space="preserve"> Trans. Garrett Barden and John Cumming. New York: Seabury Press - Crossroad, 1975. 1988. Trans. of </w:t>
      </w:r>
      <w:r w:rsidRPr="00D320DC">
        <w:rPr>
          <w:i/>
          <w:lang w:val="en-US"/>
        </w:rPr>
        <w:t>Wahrheit und Methode.</w:t>
      </w:r>
      <w:r w:rsidRPr="00D320DC">
        <w:rPr>
          <w:lang w:val="en-US"/>
        </w:rPr>
        <w:t xml:space="preserve"> 2nd. ed. (1965).</w:t>
      </w:r>
    </w:p>
    <w:p w14:paraId="6662CEE0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_____. </w:t>
      </w:r>
      <w:r w:rsidRPr="00D320DC">
        <w:rPr>
          <w:i/>
          <w:lang w:val="en-US"/>
        </w:rPr>
        <w:t>Truth and Method.</w:t>
      </w:r>
      <w:r w:rsidRPr="00D320DC">
        <w:rPr>
          <w:lang w:val="en-US"/>
        </w:rPr>
        <w:t xml:space="preserve"> Trans. William Glen-Doepel. London: Sheeed and Ward, 1979. </w:t>
      </w:r>
    </w:p>
    <w:p w14:paraId="77A74A94" w14:textId="77777777" w:rsidR="00102146" w:rsidRDefault="00102146">
      <w:r>
        <w:lastRenderedPageBreak/>
        <w:t xml:space="preserve">_____. </w:t>
      </w:r>
      <w:r>
        <w:rPr>
          <w:i/>
        </w:rPr>
        <w:t>Vérité et méthode.</w:t>
      </w:r>
      <w:r>
        <w:t xml:space="preserve"> Paris: Seuil, 1976.*</w:t>
      </w:r>
    </w:p>
    <w:p w14:paraId="67E4FC7C" w14:textId="77777777" w:rsidR="00102146" w:rsidRPr="00D320DC" w:rsidRDefault="00102146">
      <w:pPr>
        <w:rPr>
          <w:lang w:val="en-US"/>
        </w:rPr>
      </w:pPr>
      <w:r>
        <w:t xml:space="preserve">_____. </w:t>
      </w:r>
      <w:r>
        <w:rPr>
          <w:i/>
        </w:rPr>
        <w:t>Verdad y método: Fundamentos de una hermenéutica filosófica.</w:t>
      </w:r>
      <w:r>
        <w:t xml:space="preserve"> </w:t>
      </w:r>
      <w:r w:rsidRPr="00D320DC">
        <w:rPr>
          <w:lang w:val="en-US"/>
        </w:rPr>
        <w:t>Trans. Ana Agud Aparicio and Rafael de Agapito. (Trans. of 4th ed.). Salamanca: Sígueme, 1977.*</w:t>
      </w:r>
    </w:p>
    <w:p w14:paraId="56B71077" w14:textId="77777777" w:rsidR="00102146" w:rsidRDefault="00102146">
      <w:pPr>
        <w:rPr>
          <w:color w:val="000000"/>
        </w:rPr>
      </w:pPr>
      <w:r w:rsidRPr="00D320DC">
        <w:rPr>
          <w:color w:val="000000"/>
          <w:lang w:val="en-US"/>
        </w:rPr>
        <w:t xml:space="preserve">_____. From </w:t>
      </w:r>
      <w:r w:rsidRPr="00D320DC">
        <w:rPr>
          <w:i/>
          <w:color w:val="000000"/>
          <w:lang w:val="en-US"/>
        </w:rPr>
        <w:t xml:space="preserve">Truth and Method. </w:t>
      </w:r>
      <w:r w:rsidRPr="00D320DC">
        <w:rPr>
          <w:color w:val="000000"/>
          <w:lang w:val="en-US"/>
        </w:rPr>
        <w:t xml:space="preserve">In </w:t>
      </w:r>
      <w:r w:rsidRPr="00D320DC">
        <w:rPr>
          <w:i/>
          <w:color w:val="000000"/>
          <w:lang w:val="en-US"/>
        </w:rPr>
        <w:t>Critical Theory since 1965.</w:t>
      </w:r>
      <w:r w:rsidRPr="00D320DC">
        <w:rPr>
          <w:color w:val="000000"/>
          <w:lang w:val="en-US"/>
        </w:rPr>
        <w:t xml:space="preserve"> Ed.. Hazard Adams and Leroy Searle. </w:t>
      </w:r>
      <w:r>
        <w:rPr>
          <w:color w:val="000000"/>
        </w:rPr>
        <w:t>Tallahassee: UPs of Florida / Florida State UP, 1986. 1990. 840-55.*</w:t>
      </w:r>
    </w:p>
    <w:p w14:paraId="47FF82E4" w14:textId="77777777" w:rsidR="00102146" w:rsidRPr="00D320DC" w:rsidRDefault="00102146" w:rsidP="00102146">
      <w:pPr>
        <w:rPr>
          <w:lang w:val="en-US"/>
        </w:rPr>
      </w:pPr>
      <w:r>
        <w:t xml:space="preserve">_____. "Semántica y hermenéutica." 1968. In Gadamer, </w:t>
      </w:r>
      <w:r>
        <w:rPr>
          <w:i/>
        </w:rPr>
        <w:t>Verdad y Método II.</w:t>
      </w:r>
      <w:r>
        <w:t xml:space="preserve"> </w:t>
      </w:r>
      <w:r w:rsidRPr="00D320DC">
        <w:rPr>
          <w:lang w:val="en-US"/>
        </w:rPr>
        <w:t>Salamanca: Sígueme, 1992. 5th ed. 2002. 171-79.*</w:t>
      </w:r>
    </w:p>
    <w:p w14:paraId="304D409E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García Landa, José Ángel. "Stanley E. Fish's Speech Acts." </w:t>
      </w:r>
      <w:r w:rsidRPr="00D320DC">
        <w:rPr>
          <w:i/>
          <w:lang w:val="en-US"/>
        </w:rPr>
        <w:t>Atlantis</w:t>
      </w:r>
      <w:r w:rsidRPr="00D320DC">
        <w:rPr>
          <w:lang w:val="en-US"/>
        </w:rPr>
        <w:t xml:space="preserve"> 12.2 (1991): 121-39.* Online edition (2004):</w:t>
      </w:r>
    </w:p>
    <w:p w14:paraId="1EB4B46F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ab/>
      </w:r>
      <w:hyperlink r:id="rId26" w:history="1">
        <w:r w:rsidRPr="00D320DC">
          <w:rPr>
            <w:rStyle w:val="Hipervnculo"/>
            <w:lang w:val="en-US"/>
          </w:rPr>
          <w:t>http://www.atlantisjournal.org/Papers/v12%20n2/v12%20n2-9.pdf</w:t>
        </w:r>
      </w:hyperlink>
      <w:r w:rsidRPr="00D320DC">
        <w:rPr>
          <w:color w:val="000000"/>
          <w:lang w:val="en-US"/>
        </w:rPr>
        <w:t xml:space="preserve"> </w:t>
      </w:r>
    </w:p>
    <w:p w14:paraId="157AC14C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ab/>
        <w:t>2004-11-15</w:t>
      </w:r>
    </w:p>
    <w:p w14:paraId="21563237" w14:textId="77777777" w:rsidR="00102146" w:rsidRPr="00D320DC" w:rsidRDefault="00102146">
      <w:pPr>
        <w:rPr>
          <w:color w:val="000000"/>
          <w:lang w:val="en-US"/>
        </w:rPr>
      </w:pPr>
      <w:r w:rsidRPr="00D320DC">
        <w:rPr>
          <w:color w:val="000000"/>
          <w:lang w:val="en-US"/>
        </w:rPr>
        <w:t xml:space="preserve">_____. "Stanley E. Fish's Speech Acts." Online PDF in </w:t>
      </w:r>
      <w:r w:rsidRPr="00D320DC">
        <w:rPr>
          <w:i/>
          <w:color w:val="000000"/>
          <w:lang w:val="en-US"/>
        </w:rPr>
        <w:t>Dialnet</w:t>
      </w:r>
    </w:p>
    <w:p w14:paraId="02D124E7" w14:textId="77777777" w:rsidR="00102146" w:rsidRPr="00D320DC" w:rsidRDefault="00102146">
      <w:pPr>
        <w:rPr>
          <w:color w:val="000000"/>
          <w:lang w:val="en-US"/>
        </w:rPr>
      </w:pPr>
      <w:r w:rsidRPr="00D320DC">
        <w:rPr>
          <w:color w:val="000000"/>
          <w:lang w:val="en-US"/>
        </w:rPr>
        <w:tab/>
      </w:r>
      <w:hyperlink r:id="rId27" w:history="1">
        <w:r w:rsidRPr="00D320DC">
          <w:rPr>
            <w:rStyle w:val="Hipervnculo"/>
            <w:lang w:val="en-US"/>
          </w:rPr>
          <w:t>http://dialnet.unirioja.es/servlet/fichero_articulo?codigo=637018&amp;orden=67634</w:t>
        </w:r>
      </w:hyperlink>
    </w:p>
    <w:p w14:paraId="2C8158E2" w14:textId="77777777" w:rsidR="00102146" w:rsidRPr="00D320DC" w:rsidRDefault="00102146">
      <w:pPr>
        <w:rPr>
          <w:color w:val="000000"/>
          <w:lang w:val="en-US"/>
        </w:rPr>
      </w:pPr>
      <w:r w:rsidRPr="00D320DC">
        <w:rPr>
          <w:color w:val="000000"/>
          <w:lang w:val="en-US"/>
        </w:rPr>
        <w:tab/>
        <w:t>2008-02-12</w:t>
      </w:r>
    </w:p>
    <w:p w14:paraId="793B9AF6" w14:textId="77777777" w:rsidR="00102146" w:rsidRPr="00D320DC" w:rsidRDefault="00102146">
      <w:pPr>
        <w:rPr>
          <w:color w:val="000000"/>
          <w:lang w:val="en-US"/>
        </w:rPr>
      </w:pPr>
      <w:r w:rsidRPr="00D320DC">
        <w:rPr>
          <w:color w:val="000000"/>
          <w:lang w:val="en-US"/>
        </w:rPr>
        <w:t xml:space="preserve">_____. "Stanley E. Fish's Speech Acts." Online PDF in </w:t>
      </w:r>
      <w:r w:rsidRPr="00D320DC">
        <w:rPr>
          <w:i/>
          <w:color w:val="000000"/>
          <w:lang w:val="en-US"/>
        </w:rPr>
        <w:t xml:space="preserve">Zaguán </w:t>
      </w:r>
      <w:r w:rsidRPr="00D320DC">
        <w:rPr>
          <w:color w:val="000000"/>
          <w:lang w:val="en-US"/>
        </w:rPr>
        <w:t xml:space="preserve"> 20 Jan. 2009.</w:t>
      </w:r>
    </w:p>
    <w:p w14:paraId="7EB4BD6F" w14:textId="77777777" w:rsidR="00102146" w:rsidRPr="00D320DC" w:rsidRDefault="00102146">
      <w:pPr>
        <w:rPr>
          <w:color w:val="000000"/>
          <w:lang w:val="en-US"/>
        </w:rPr>
      </w:pPr>
      <w:r w:rsidRPr="00D320DC">
        <w:rPr>
          <w:color w:val="000000"/>
          <w:lang w:val="en-US"/>
        </w:rPr>
        <w:tab/>
      </w:r>
      <w:hyperlink r:id="rId28" w:history="1">
        <w:r w:rsidRPr="00D320DC">
          <w:rPr>
            <w:rStyle w:val="Hipervnculo"/>
            <w:lang w:val="en-US"/>
          </w:rPr>
          <w:t>http://zaguan.unizar.es/record/1950?ln=es</w:t>
        </w:r>
      </w:hyperlink>
    </w:p>
    <w:p w14:paraId="76D44514" w14:textId="77777777" w:rsidR="00102146" w:rsidRPr="00D320DC" w:rsidRDefault="00102146">
      <w:pPr>
        <w:rPr>
          <w:color w:val="000000"/>
          <w:lang w:val="en-US"/>
        </w:rPr>
      </w:pPr>
      <w:r w:rsidRPr="00D320DC">
        <w:rPr>
          <w:color w:val="000000"/>
          <w:lang w:val="en-US"/>
        </w:rPr>
        <w:tab/>
        <w:t>2009</w:t>
      </w:r>
    </w:p>
    <w:p w14:paraId="486B16E9" w14:textId="77777777" w:rsidR="00102146" w:rsidRPr="00D320DC" w:rsidRDefault="00102146">
      <w:pPr>
        <w:rPr>
          <w:color w:val="000000"/>
          <w:lang w:val="en-US"/>
        </w:rPr>
      </w:pPr>
      <w:r w:rsidRPr="00D320DC">
        <w:rPr>
          <w:color w:val="000000"/>
          <w:lang w:val="en-US"/>
        </w:rPr>
        <w:t xml:space="preserve">_____. "Stanley E. Fish's Speech Acts." iPaper at </w:t>
      </w:r>
      <w:r w:rsidRPr="00D320DC">
        <w:rPr>
          <w:i/>
          <w:color w:val="000000"/>
          <w:lang w:val="en-US"/>
        </w:rPr>
        <w:t>Academia</w:t>
      </w:r>
      <w:r w:rsidRPr="00D320DC">
        <w:rPr>
          <w:color w:val="000000"/>
          <w:lang w:val="en-US"/>
        </w:rPr>
        <w:t xml:space="preserve"> 15 April 2009.</w:t>
      </w:r>
    </w:p>
    <w:p w14:paraId="4F5AD238" w14:textId="77777777" w:rsidR="00102146" w:rsidRPr="00D320DC" w:rsidRDefault="00102146">
      <w:pPr>
        <w:rPr>
          <w:color w:val="000000"/>
          <w:lang w:val="en-US"/>
        </w:rPr>
      </w:pPr>
      <w:r w:rsidRPr="00D320DC">
        <w:rPr>
          <w:color w:val="000000"/>
          <w:lang w:val="en-US"/>
        </w:rPr>
        <w:tab/>
      </w:r>
      <w:hyperlink r:id="rId29" w:history="1">
        <w:r w:rsidRPr="00D320DC">
          <w:rPr>
            <w:rStyle w:val="Hipervnculo"/>
            <w:lang w:val="en-US"/>
          </w:rPr>
          <w:t>http://unizar.academia.edu/Jos%C3%A9AngelGarc%C3%ADaLanda/Papers/92031/Stanley-E--Fish-s-Speech-Acts</w:t>
        </w:r>
      </w:hyperlink>
    </w:p>
    <w:p w14:paraId="6A3F858F" w14:textId="77777777" w:rsidR="00102146" w:rsidRPr="00D320DC" w:rsidRDefault="00102146">
      <w:pPr>
        <w:rPr>
          <w:color w:val="000000"/>
          <w:lang w:val="en-US"/>
        </w:rPr>
      </w:pPr>
      <w:r w:rsidRPr="00D320DC">
        <w:rPr>
          <w:color w:val="000000"/>
          <w:lang w:val="en-US"/>
        </w:rPr>
        <w:tab/>
        <w:t>2009</w:t>
      </w:r>
    </w:p>
    <w:p w14:paraId="21F3A946" w14:textId="77777777" w:rsidR="00102146" w:rsidRDefault="00102146">
      <w:r w:rsidRPr="00D320DC">
        <w:rPr>
          <w:lang w:val="en-US"/>
        </w:rPr>
        <w:t xml:space="preserve">_____. "Speech Act Theory and the Concept of Intention in Literary Criticism." </w:t>
      </w:r>
      <w:r>
        <w:rPr>
          <w:i/>
        </w:rPr>
        <w:t>Revista Canaria de Estudios Ingleses</w:t>
      </w:r>
      <w:r>
        <w:t xml:space="preserve"> 24 (1992): 89-104.*</w:t>
      </w:r>
    </w:p>
    <w:p w14:paraId="1BB1B29B" w14:textId="77777777" w:rsidR="00102146" w:rsidRDefault="00102146">
      <w:r>
        <w:t xml:space="preserve">García Landa, Mariano. "La 'théorie du sens', théorie de la traduction et base de son enseignement." </w:t>
      </w:r>
      <w:r>
        <w:rPr>
          <w:i/>
        </w:rPr>
        <w:t>University of Ottawa Quarterly</w:t>
      </w:r>
      <w:r>
        <w:t xml:space="preserve"> 51.3 (July-September 1981): 418-37.</w:t>
      </w:r>
    </w:p>
    <w:p w14:paraId="0B1DA56D" w14:textId="77777777" w:rsidR="00102146" w:rsidRDefault="00102146">
      <w:r>
        <w:t xml:space="preserve">_____. "La teoría de la traducción y la psicología experimental de los procesos de percepción del lenguaje." </w:t>
      </w:r>
      <w:r>
        <w:rPr>
          <w:i/>
        </w:rPr>
        <w:t xml:space="preserve">Estudios de Psicologìa </w:t>
      </w:r>
      <w:r>
        <w:t>(Universidad de Madrid) 19-20 (1985): 173-93.</w:t>
      </w:r>
    </w:p>
    <w:p w14:paraId="0B5FF428" w14:textId="77777777" w:rsidR="00750F83" w:rsidRDefault="00750F83" w:rsidP="00750F83">
      <w:r>
        <w:t xml:space="preserve">_____. </w:t>
      </w:r>
      <w:r>
        <w:rPr>
          <w:i/>
        </w:rPr>
        <w:t>Teoría de la traducción.</w:t>
      </w:r>
      <w:r>
        <w:t xml:space="preserve"> (Vertere: Monográficos de la revista </w:t>
      </w:r>
      <w:r>
        <w:rPr>
          <w:i/>
        </w:rPr>
        <w:t>Hermeneus,</w:t>
      </w:r>
      <w:r>
        <w:t xml:space="preserve"> 3). Soria: Hermeneus / Diputación Provincial de Soria, 2001.* (Meaning, translation, mediation, Ricoeur, speech acts, interpreting). </w:t>
      </w:r>
    </w:p>
    <w:p w14:paraId="7B2666CA" w14:textId="77777777" w:rsidR="00102146" w:rsidRPr="00D320DC" w:rsidRDefault="00102146">
      <w:pPr>
        <w:rPr>
          <w:lang w:val="en-US"/>
        </w:rPr>
      </w:pPr>
      <w:r>
        <w:t xml:space="preserve">García Mayo, María del Pilar. </w:t>
      </w:r>
      <w:r w:rsidRPr="00D320DC">
        <w:rPr>
          <w:lang w:val="en-US"/>
        </w:rPr>
        <w:t xml:space="preserve">"Negotiation of Meaning: A Strategy among Proficient EFL Learners?" In </w:t>
      </w:r>
      <w:r w:rsidRPr="00D320DC">
        <w:rPr>
          <w:i/>
          <w:lang w:val="en-US"/>
        </w:rPr>
        <w:t xml:space="preserve">AEDEAN: Proceedings of </w:t>
      </w:r>
      <w:r w:rsidRPr="00D320DC">
        <w:rPr>
          <w:i/>
          <w:lang w:val="en-US"/>
        </w:rPr>
        <w:lastRenderedPageBreak/>
        <w:t>the 23rd International Conference (León, 16-18 de diciembre, 1999).</w:t>
      </w:r>
      <w:r w:rsidRPr="00D320DC">
        <w:rPr>
          <w:lang w:val="en-US"/>
        </w:rPr>
        <w:t xml:space="preserve"> CD-ROM. León: AEDEAN, 2003.*</w:t>
      </w:r>
    </w:p>
    <w:p w14:paraId="0B423F6F" w14:textId="77777777" w:rsidR="00102146" w:rsidRDefault="00102146">
      <w:pPr>
        <w:rPr>
          <w:color w:val="000000"/>
        </w:rPr>
      </w:pPr>
      <w:r w:rsidRPr="00D320DC">
        <w:rPr>
          <w:color w:val="000000"/>
          <w:lang w:val="en-US"/>
        </w:rPr>
        <w:t xml:space="preserve">Geeraerts, Dirk. "Family Resemblances, Radial Networks, and Multidimensional Models of Meaning." In </w:t>
      </w:r>
      <w:r w:rsidRPr="00D320DC">
        <w:rPr>
          <w:i/>
          <w:color w:val="000000"/>
          <w:lang w:val="en-US"/>
        </w:rPr>
        <w:t>AEDEAN XXX: Proceedings of the 30th International AEDEAN Conference.</w:t>
      </w:r>
      <w:r w:rsidRPr="00D320DC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0788361B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Gibbs, Raymond W. "Understanding Metaphorical Expressions." In Gibbs, </w:t>
      </w:r>
      <w:r w:rsidRPr="00D320DC">
        <w:rPr>
          <w:i/>
          <w:lang w:val="en-US"/>
        </w:rPr>
        <w:t>The Poetics of Mind.</w:t>
      </w:r>
      <w:r w:rsidRPr="00D320DC">
        <w:rPr>
          <w:lang w:val="en-US"/>
        </w:rPr>
        <w:t xml:space="preserve"> Cambridge: Cambridge UP, 1994. 2002. 208-64.*</w:t>
      </w:r>
    </w:p>
    <w:p w14:paraId="0F9066CE" w14:textId="77777777" w:rsidR="00102146" w:rsidRPr="00D320DC" w:rsidRDefault="00102146">
      <w:pPr>
        <w:tabs>
          <w:tab w:val="left" w:pos="8220"/>
        </w:tabs>
        <w:rPr>
          <w:lang w:val="en-US"/>
        </w:rPr>
      </w:pPr>
      <w:r w:rsidRPr="00D320DC">
        <w:rPr>
          <w:lang w:val="en-US"/>
        </w:rPr>
        <w:t xml:space="preserve">_____. </w:t>
      </w:r>
      <w:r w:rsidRPr="00D320DC">
        <w:rPr>
          <w:i/>
          <w:lang w:val="en-US"/>
        </w:rPr>
        <w:t>The Poetics of Mind: Figurative Thought, Language and Understanding.</w:t>
      </w:r>
      <w:r w:rsidRPr="00D320DC">
        <w:rPr>
          <w:lang w:val="en-US"/>
        </w:rPr>
        <w:t xml:space="preserve"> New York: Cambridge UP, 1994.*</w:t>
      </w:r>
    </w:p>
    <w:p w14:paraId="31C49AC5" w14:textId="77777777" w:rsidR="00102146" w:rsidRPr="00D320DC" w:rsidRDefault="00102146">
      <w:pPr>
        <w:rPr>
          <w:lang w:val="en-US"/>
        </w:rPr>
      </w:pPr>
      <w:r>
        <w:rPr>
          <w:lang w:val="en-GB"/>
        </w:rPr>
        <w:t xml:space="preserve">_____. "Metaphor as a Constraint on Text Understanding." </w:t>
      </w:r>
      <w:r w:rsidRPr="00D320DC">
        <w:rPr>
          <w:lang w:val="en-US"/>
        </w:rPr>
        <w:t xml:space="preserve">In </w:t>
      </w:r>
      <w:r w:rsidRPr="00D320DC">
        <w:rPr>
          <w:i/>
          <w:lang w:val="en-US"/>
        </w:rPr>
        <w:t xml:space="preserve">Models of Understanding Text. </w:t>
      </w:r>
      <w:r w:rsidRPr="00D320DC">
        <w:rPr>
          <w:lang w:val="en-US"/>
        </w:rPr>
        <w:t>Ed. Bruce K. Britton and Arthur C. Graesser. Mahwah (NJ): Lawrence Erlbaum, 1996. 215-250.</w:t>
      </w:r>
    </w:p>
    <w:p w14:paraId="5E72384E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Gipper, Helmut. </w:t>
      </w:r>
      <w:r w:rsidRPr="00D320DC">
        <w:rPr>
          <w:i/>
          <w:lang w:val="en-US"/>
        </w:rPr>
        <w:t>Bausteine zur Sprachinhaltsforschung: Neuere Sprachbetrachtung im Austausch mit Geistes-und Naturwissenschaft.</w:t>
      </w:r>
      <w:r w:rsidRPr="00D320DC">
        <w:rPr>
          <w:lang w:val="en-US"/>
        </w:rPr>
        <w:t xml:space="preserve"> Düsseldorf: Schwann, 1963.</w:t>
      </w:r>
    </w:p>
    <w:p w14:paraId="5EE6DFC7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Glinz, Hans. </w:t>
      </w:r>
      <w:r w:rsidRPr="00D320DC">
        <w:rPr>
          <w:i/>
          <w:lang w:val="en-US"/>
        </w:rPr>
        <w:t>Ansätze zu einer Sprachtheorie.</w:t>
      </w:r>
      <w:r w:rsidRPr="00D320DC">
        <w:rPr>
          <w:lang w:val="en-US"/>
        </w:rPr>
        <w:t xml:space="preserve"> Düsseldorf: Schwann, 1962. </w:t>
      </w:r>
    </w:p>
    <w:p w14:paraId="5A23AE28" w14:textId="77777777" w:rsidR="00102146" w:rsidRPr="00D320DC" w:rsidRDefault="00102146">
      <w:pPr>
        <w:rPr>
          <w:lang w:val="en-US"/>
        </w:rPr>
      </w:pPr>
      <w:r>
        <w:t xml:space="preserve">Greimas, A. J. "La structure élémentaire de la signification en linguistique." </w:t>
      </w:r>
      <w:r w:rsidRPr="00D320DC">
        <w:rPr>
          <w:i/>
          <w:lang w:val="en-US"/>
        </w:rPr>
        <w:t>L'Homme</w:t>
      </w:r>
      <w:r w:rsidRPr="00D320DC">
        <w:rPr>
          <w:lang w:val="en-US"/>
        </w:rPr>
        <w:t xml:space="preserve"> 3 (1964). Rpt. in Greimas, </w:t>
      </w:r>
      <w:r w:rsidRPr="00D320DC">
        <w:rPr>
          <w:i/>
          <w:lang w:val="en-US"/>
        </w:rPr>
        <w:t xml:space="preserve">Sémantique structurale. </w:t>
      </w:r>
      <w:r w:rsidRPr="00D320DC">
        <w:rPr>
          <w:lang w:val="en-US"/>
        </w:rPr>
        <w:t>Paris: Larousse, 1966.</w:t>
      </w:r>
    </w:p>
    <w:p w14:paraId="25DD1EB5" w14:textId="77777777" w:rsidR="00102146" w:rsidRDefault="00102146">
      <w:r w:rsidRPr="00D320DC">
        <w:rPr>
          <w:lang w:val="en-US"/>
        </w:rPr>
        <w:t xml:space="preserve">_____. "La signification et sa manifestation dans le discours." </w:t>
      </w:r>
      <w:r>
        <w:rPr>
          <w:i/>
        </w:rPr>
        <w:t xml:space="preserve">Cahiers de lexicologie </w:t>
      </w:r>
      <w:r>
        <w:t>5.2 (1964).</w:t>
      </w:r>
    </w:p>
    <w:p w14:paraId="2EEFC7FE" w14:textId="77777777" w:rsidR="00102146" w:rsidRPr="00D320DC" w:rsidRDefault="00102146">
      <w:pPr>
        <w:rPr>
          <w:lang w:val="en-US"/>
        </w:rPr>
      </w:pPr>
      <w:r>
        <w:t xml:space="preserve">Grice, H. Paul. </w:t>
      </w:r>
      <w:r w:rsidRPr="00D320DC">
        <w:rPr>
          <w:lang w:val="en-US"/>
        </w:rPr>
        <w:t xml:space="preserve">"Meaning." </w:t>
      </w:r>
      <w:r w:rsidRPr="00D320DC">
        <w:rPr>
          <w:i/>
          <w:lang w:val="en-US"/>
        </w:rPr>
        <w:t>Philosophical Review</w:t>
      </w:r>
      <w:r w:rsidRPr="00D320DC">
        <w:rPr>
          <w:lang w:val="en-US"/>
        </w:rPr>
        <w:t xml:space="preserve"> 66.3 (1957): 377-88. </w:t>
      </w:r>
    </w:p>
    <w:p w14:paraId="3FD824A1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_____. "Meaning." In </w:t>
      </w:r>
      <w:r w:rsidRPr="00D320DC">
        <w:rPr>
          <w:i/>
          <w:lang w:val="en-US"/>
        </w:rPr>
        <w:t>Semantics: An Interdisciplinary Reader in Philosophy, Linguistics and Psychology.</w:t>
      </w:r>
      <w:r w:rsidRPr="00D320DC">
        <w:rPr>
          <w:lang w:val="en-US"/>
        </w:rPr>
        <w:t xml:space="preserve"> Ed. D. D. Steinberg and L. A. Jakobovits. Cambridge: Cambridge UP, 1971. 53-9.</w:t>
      </w:r>
    </w:p>
    <w:p w14:paraId="620207A8" w14:textId="77777777" w:rsidR="00102146" w:rsidRPr="00D320DC" w:rsidRDefault="00102146" w:rsidP="00102146">
      <w:pPr>
        <w:rPr>
          <w:rFonts w:cs="AndronMegaCorpus"/>
          <w:lang w:val="en-US" w:bidi="es-ES_tradnl"/>
        </w:rPr>
      </w:pPr>
      <w:r w:rsidRPr="00D320DC">
        <w:rPr>
          <w:rFonts w:cs="AndronMegaCorpus"/>
          <w:lang w:val="en-US" w:bidi="es-ES_tradnl"/>
        </w:rPr>
        <w:t xml:space="preserve">_____. "Meaning." In </w:t>
      </w:r>
      <w:r w:rsidRPr="00D320DC">
        <w:rPr>
          <w:rFonts w:cs="AndronMegaCorpus"/>
          <w:i/>
          <w:iCs/>
          <w:lang w:val="en-US" w:bidi="es-ES_tradnl"/>
        </w:rPr>
        <w:t>The Philosophy of Language</w:t>
      </w:r>
      <w:r w:rsidRPr="00D320DC">
        <w:rPr>
          <w:rFonts w:cs="AndronMegaCorpus"/>
          <w:lang w:val="en-US" w:bidi="es-ES_tradnl"/>
        </w:rPr>
        <w:t>. Ed. A. P. Martinich. New York and Oxford: Oxford UP, 1957. 85-91.</w:t>
      </w:r>
    </w:p>
    <w:p w14:paraId="02ECA9B4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Gumperz, John J. "Contextualization and Understanding." In </w:t>
      </w:r>
      <w:r w:rsidRPr="00D320DC">
        <w:rPr>
          <w:i/>
          <w:lang w:val="en-US"/>
        </w:rPr>
        <w:t>Rethinking Context: Language as an Interactive Phenomenon.</w:t>
      </w:r>
      <w:r w:rsidRPr="00D320DC">
        <w:rPr>
          <w:lang w:val="en-US"/>
        </w:rPr>
        <w:t xml:space="preserve"> Ed. Alessandro Duranti and Charles Goodwin. (Studies in the Social and Cultural Foundations of Language). Cambridge: Cambridge UP, 1992. 1997. 229-52.*</w:t>
      </w:r>
    </w:p>
    <w:p w14:paraId="4C37008F" w14:textId="77777777" w:rsidR="00102146" w:rsidRPr="00D320DC" w:rsidRDefault="00102146">
      <w:pPr>
        <w:rPr>
          <w:i/>
          <w:lang w:val="en-US"/>
        </w:rPr>
      </w:pPr>
      <w:r w:rsidRPr="00D320DC">
        <w:rPr>
          <w:lang w:val="en-US"/>
        </w:rPr>
        <w:t xml:space="preserve">Gusdorf, Georges. </w:t>
      </w:r>
      <w:r w:rsidRPr="00D320DC">
        <w:rPr>
          <w:i/>
          <w:lang w:val="en-US"/>
        </w:rPr>
        <w:t xml:space="preserve">Speaking. </w:t>
      </w:r>
      <w:r w:rsidRPr="00D320DC">
        <w:rPr>
          <w:lang w:val="en-US"/>
        </w:rPr>
        <w:t xml:space="preserve">Trans. and introd. Paul T. Brockelman. Evanston: Northwestern UP, 1965. Trans. of </w:t>
      </w:r>
      <w:r w:rsidRPr="00D320DC">
        <w:rPr>
          <w:i/>
          <w:lang w:val="en-US"/>
        </w:rPr>
        <w:t xml:space="preserve">La Parole. </w:t>
      </w:r>
    </w:p>
    <w:p w14:paraId="751D4132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Gutiérrez Rexach, Manuel, ed. </w:t>
      </w:r>
      <w:r>
        <w:rPr>
          <w:i/>
        </w:rPr>
        <w:t>Meaning and the Components of Grammar / El significado y los componentes de la gramática.</w:t>
      </w:r>
      <w:r>
        <w:t xml:space="preserve"> </w:t>
      </w:r>
      <w:r w:rsidRPr="00D320DC">
        <w:rPr>
          <w:lang w:val="en-US"/>
        </w:rPr>
        <w:t>Munich: Lincom Europa.</w:t>
      </w:r>
    </w:p>
    <w:p w14:paraId="7E5B046F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lastRenderedPageBreak/>
        <w:t xml:space="preserve">Hare, R. M. "Meaning and Speech Acts." </w:t>
      </w:r>
      <w:r w:rsidRPr="00D320DC">
        <w:rPr>
          <w:i/>
          <w:lang w:val="en-US"/>
        </w:rPr>
        <w:t>Philosophical Review</w:t>
      </w:r>
      <w:r w:rsidRPr="00D320DC">
        <w:rPr>
          <w:lang w:val="en-US"/>
        </w:rPr>
        <w:t xml:space="preserve"> 79 (1970): 3-24. Rpt. in Hare, </w:t>
      </w:r>
      <w:r w:rsidRPr="00D320DC">
        <w:rPr>
          <w:i/>
          <w:lang w:val="en-US"/>
        </w:rPr>
        <w:t>Practical Inferences.</w:t>
      </w:r>
      <w:r w:rsidRPr="00D320DC">
        <w:rPr>
          <w:lang w:val="en-US"/>
        </w:rPr>
        <w:t xml:space="preserve"> London: Macmillan, 1971. 74-93.</w:t>
      </w:r>
    </w:p>
    <w:p w14:paraId="04C61E79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Harris, Roy, and Talbot J. Taylor. "Thomas of Erfurt on the Modes of Signifying." In Harris and Taylor, </w:t>
      </w:r>
      <w:r w:rsidRPr="00D320DC">
        <w:rPr>
          <w:i/>
          <w:lang w:val="en-US"/>
        </w:rPr>
        <w:t>Landmarks in Linguistic Thought I: The Western Tradition from Socrates to Saussure.</w:t>
      </w:r>
      <w:r w:rsidRPr="00D320DC">
        <w:rPr>
          <w:lang w:val="en-US"/>
        </w:rPr>
        <w:t xml:space="preserve"> 2nd ed. London: Routledge, 1997. 76-86.*</w:t>
      </w:r>
    </w:p>
    <w:p w14:paraId="3F8BBD15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_____. "Frege on Sense and Reference." In Harris and Taylor, </w:t>
      </w:r>
      <w:r w:rsidRPr="00D320DC">
        <w:rPr>
          <w:i/>
          <w:lang w:val="en-US"/>
        </w:rPr>
        <w:t>Landmarks in Linguistic Thought I: The Western Tradition from Socrates to Saussure.</w:t>
      </w:r>
      <w:r w:rsidRPr="00D320DC">
        <w:rPr>
          <w:lang w:val="en-US"/>
        </w:rPr>
        <w:t xml:space="preserve"> 2nd ed. London: Routledge, 1997. 196-208.*</w:t>
      </w:r>
    </w:p>
    <w:p w14:paraId="6EE1A026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Heeroma, Klaas. </w:t>
      </w:r>
      <w:r w:rsidRPr="00D320DC">
        <w:rPr>
          <w:i/>
          <w:lang w:val="en-US"/>
        </w:rPr>
        <w:t>Der Mensch in seiner Sprache.</w:t>
      </w:r>
      <w:r w:rsidRPr="00D320DC">
        <w:rPr>
          <w:lang w:val="en-US"/>
        </w:rPr>
        <w:t xml:space="preserve"> Witten: Luther, 1963.</w:t>
      </w:r>
    </w:p>
    <w:p w14:paraId="60C9C39E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Hengeveld, Kees. "Meaningless Words." </w:t>
      </w:r>
      <w:r w:rsidRPr="00D320DC">
        <w:rPr>
          <w:i/>
          <w:lang w:val="en-US"/>
        </w:rPr>
        <w:t>Alfinge</w:t>
      </w:r>
      <w:r w:rsidRPr="00D320DC">
        <w:rPr>
          <w:lang w:val="en-US"/>
        </w:rPr>
        <w:t xml:space="preserve"> 9 (1997): 171-86.*</w:t>
      </w:r>
    </w:p>
    <w:p w14:paraId="3762814E" w14:textId="77777777" w:rsidR="00102146" w:rsidRPr="00D320DC" w:rsidRDefault="00102146">
      <w:pPr>
        <w:ind w:right="30"/>
        <w:rPr>
          <w:lang w:val="en-US"/>
        </w:rPr>
      </w:pPr>
      <w:r w:rsidRPr="00D320DC">
        <w:rPr>
          <w:lang w:val="en-US"/>
        </w:rPr>
        <w:t xml:space="preserve">Hengeveld, K., H. Olbertz, and J. Sánchez García, eds. </w:t>
      </w:r>
      <w:r w:rsidRPr="00D320DC">
        <w:rPr>
          <w:i/>
          <w:lang w:val="en-US"/>
        </w:rPr>
        <w:t>The Structure of the Lexicon in Functional Grammar.</w:t>
      </w:r>
      <w:r w:rsidRPr="00D320DC">
        <w:rPr>
          <w:lang w:val="en-US"/>
        </w:rPr>
        <w:t xml:space="preserve"> Amsterdam: John Benjamins, 1998.</w:t>
      </w:r>
    </w:p>
    <w:p w14:paraId="59075F4E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Husserl, Edmund. </w:t>
      </w:r>
      <w:r w:rsidRPr="00D320DC">
        <w:rPr>
          <w:i/>
          <w:lang w:val="en-US"/>
        </w:rPr>
        <w:t>Logische Untersuchungen.</w:t>
      </w:r>
      <w:r w:rsidRPr="00D320DC">
        <w:rPr>
          <w:lang w:val="en-US"/>
        </w:rPr>
        <w:t xml:space="preserve"> 4th. ed. Halle, 1928.</w:t>
      </w:r>
    </w:p>
    <w:p w14:paraId="0AE0289A" w14:textId="77777777" w:rsidR="00102146" w:rsidRPr="00D320DC" w:rsidRDefault="00102146">
      <w:pPr>
        <w:rPr>
          <w:lang w:val="en-US"/>
        </w:rPr>
      </w:pPr>
      <w:r>
        <w:t xml:space="preserve">_____. </w:t>
      </w:r>
      <w:r>
        <w:rPr>
          <w:i/>
        </w:rPr>
        <w:t>Investigaciones lógicas.</w:t>
      </w:r>
      <w:r>
        <w:t xml:space="preserve"> 2 vols. Trans. Manuel G. Morente and José Gaos. </w:t>
      </w:r>
      <w:r w:rsidRPr="00D320DC">
        <w:rPr>
          <w:lang w:val="en-US"/>
        </w:rPr>
        <w:t xml:space="preserve">Madrid: Altaya, 1995.* </w:t>
      </w:r>
    </w:p>
    <w:p w14:paraId="548259AF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Hutton, Christopher. "Meaning and the Principle of Linearity." In </w:t>
      </w:r>
      <w:r w:rsidRPr="00D320DC">
        <w:rPr>
          <w:i/>
          <w:lang w:val="en-US"/>
        </w:rPr>
        <w:t>Integrational Linguistics: A First Reader.</w:t>
      </w:r>
      <w:r w:rsidRPr="00D320DC">
        <w:rPr>
          <w:lang w:val="en-US"/>
        </w:rPr>
        <w:t xml:space="preserve"> Ed. Roy Harris and George Wolf. Oxford: Elsevier-Pergamon, 1998. 126-42.*</w:t>
      </w:r>
    </w:p>
    <w:p w14:paraId="27B78231" w14:textId="77777777" w:rsidR="00102146" w:rsidRPr="00D320DC" w:rsidRDefault="00102146">
      <w:pPr>
        <w:tabs>
          <w:tab w:val="left" w:pos="8220"/>
        </w:tabs>
        <w:rPr>
          <w:lang w:val="en-US"/>
        </w:rPr>
      </w:pPr>
      <w:r w:rsidRPr="00D320DC">
        <w:rPr>
          <w:lang w:val="en-US"/>
        </w:rPr>
        <w:t xml:space="preserve">Itani, Reiko. "What Is the Literal Meaning of a Sentence?" </w:t>
      </w:r>
      <w:r w:rsidRPr="00D320DC">
        <w:rPr>
          <w:i/>
          <w:lang w:val="en-US"/>
        </w:rPr>
        <w:t>Links and Letters</w:t>
      </w:r>
      <w:r w:rsidRPr="00D320DC">
        <w:rPr>
          <w:lang w:val="en-US"/>
        </w:rPr>
        <w:t xml:space="preserve"> 3 (1996): 39-48.*</w:t>
      </w:r>
    </w:p>
    <w:p w14:paraId="460A4FB1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Jackendoff, R. 1972. </w:t>
      </w:r>
      <w:r w:rsidRPr="00D320DC">
        <w:rPr>
          <w:i/>
          <w:lang w:val="en-US"/>
        </w:rPr>
        <w:t>Semantic Interpretation in Generative Grammar.</w:t>
      </w:r>
      <w:r w:rsidRPr="00D320DC">
        <w:rPr>
          <w:lang w:val="en-US"/>
        </w:rPr>
        <w:t xml:space="preserve"> Cambridge (MA): MIT Press.</w:t>
      </w:r>
    </w:p>
    <w:p w14:paraId="14A0147E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Jaszczolt, Katarzyna, Ken Turner and Nicole B. Dehe, eds. </w:t>
      </w:r>
      <w:r w:rsidRPr="00D320DC">
        <w:rPr>
          <w:i/>
          <w:lang w:val="en-US"/>
        </w:rPr>
        <w:t>Meaning Through Language Contrast.</w:t>
      </w:r>
      <w:r w:rsidRPr="00D320DC">
        <w:rPr>
          <w:lang w:val="en-US"/>
        </w:rPr>
        <w:t xml:space="preserve"> (Pragmatics and Beyond, ns 99). Amsterdam: Benjamins, 2003.</w:t>
      </w:r>
    </w:p>
    <w:p w14:paraId="5C3EDB6C" w14:textId="77777777" w:rsidR="00102146" w:rsidRPr="00D320DC" w:rsidRDefault="00102146">
      <w:pPr>
        <w:ind w:right="10"/>
        <w:rPr>
          <w:lang w:val="en-US"/>
        </w:rPr>
      </w:pPr>
      <w:r w:rsidRPr="00D320DC">
        <w:rPr>
          <w:lang w:val="en-US"/>
        </w:rPr>
        <w:t xml:space="preserve">Jeffries, Lesley. </w:t>
      </w:r>
      <w:r w:rsidRPr="00D320DC">
        <w:rPr>
          <w:i/>
          <w:lang w:val="en-US"/>
        </w:rPr>
        <w:t>Meaning in English: An Introduction to Language Study.</w:t>
      </w:r>
      <w:r w:rsidRPr="00D320DC">
        <w:rPr>
          <w:lang w:val="en-US"/>
        </w:rPr>
        <w:t xml:space="preserve"> Houndmills: Macmillan, 1998.</w:t>
      </w:r>
    </w:p>
    <w:p w14:paraId="72749A2B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Johansen, Jørgen Dines, and Svend Erik Larsen. "Code and Structure: From Difference to Meaning." In Johansen and Larsen, </w:t>
      </w:r>
      <w:r w:rsidRPr="00D320DC">
        <w:rPr>
          <w:i/>
          <w:lang w:val="en-US"/>
        </w:rPr>
        <w:t>Signs in Use: An Introduction to Semiotics.</w:t>
      </w:r>
      <w:r w:rsidRPr="00D320DC">
        <w:rPr>
          <w:lang w:val="en-US"/>
        </w:rPr>
        <w:t xml:space="preserve"> London: Routledge, 2002. 7-23.*</w:t>
      </w:r>
    </w:p>
    <w:p w14:paraId="7E4B5EF3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Kempson, Ruth, Wilfried Meyer-Viol, and Dov Gabbay. </w:t>
      </w:r>
      <w:r w:rsidRPr="00D320DC">
        <w:rPr>
          <w:i/>
          <w:lang w:val="en-US"/>
        </w:rPr>
        <w:t>Dynamic Syntax: The Flow of Language Understanding.</w:t>
      </w:r>
      <w:r w:rsidRPr="00D320DC">
        <w:rPr>
          <w:lang w:val="en-US"/>
        </w:rPr>
        <w:t xml:space="preserve"> Oxford: Blackwell, 2000.</w:t>
      </w:r>
    </w:p>
    <w:p w14:paraId="2C868FE2" w14:textId="77777777" w:rsidR="00102146" w:rsidRPr="00D320DC" w:rsidRDefault="00102146" w:rsidP="00102146">
      <w:pPr>
        <w:rPr>
          <w:lang w:val="en-US"/>
        </w:rPr>
      </w:pPr>
      <w:r w:rsidRPr="00D320DC">
        <w:rPr>
          <w:lang w:val="en-US"/>
        </w:rPr>
        <w:t xml:space="preserve">Kennedy, George A. "Language and Meaning in Archaic and Classical Greece." In </w:t>
      </w:r>
      <w:r w:rsidRPr="00D320DC">
        <w:rPr>
          <w:i/>
          <w:lang w:val="en-US"/>
        </w:rPr>
        <w:t>Classical Criticism</w:t>
      </w:r>
      <w:r w:rsidRPr="00D320DC">
        <w:rPr>
          <w:lang w:val="en-US"/>
        </w:rPr>
        <w:t xml:space="preserve">. Ed. George A. Kennedy. Vol. 1 of </w:t>
      </w:r>
      <w:r w:rsidRPr="00D320DC">
        <w:rPr>
          <w:i/>
          <w:lang w:val="en-US"/>
        </w:rPr>
        <w:t xml:space="preserve">The Cambridge History of Literary Criticism. </w:t>
      </w:r>
      <w:r w:rsidRPr="00D320DC">
        <w:rPr>
          <w:lang w:val="en-US"/>
        </w:rPr>
        <w:t>Cambridge: Cambridge UP, 1993.*</w:t>
      </w:r>
    </w:p>
    <w:p w14:paraId="414A9177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lastRenderedPageBreak/>
        <w:t xml:space="preserve">Kintsch, Walter. </w:t>
      </w:r>
      <w:r w:rsidRPr="00D320DC">
        <w:rPr>
          <w:i/>
          <w:lang w:val="en-US"/>
        </w:rPr>
        <w:t>The Representation of Meaning in Memory.</w:t>
      </w:r>
      <w:r w:rsidRPr="00D320DC">
        <w:rPr>
          <w:lang w:val="en-US"/>
        </w:rPr>
        <w:t xml:space="preserve"> Hillsdale (NJ): Erlbaum, 1974.</w:t>
      </w:r>
    </w:p>
    <w:p w14:paraId="64BB5D31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_____. "On Comprehending Stories." In </w:t>
      </w:r>
      <w:r w:rsidRPr="00D320DC">
        <w:rPr>
          <w:i/>
          <w:lang w:val="en-US"/>
        </w:rPr>
        <w:t xml:space="preserve">Cognitive Processes in Comprehension. </w:t>
      </w:r>
      <w:r w:rsidRPr="00D320DC">
        <w:rPr>
          <w:lang w:val="en-US"/>
        </w:rPr>
        <w:t>Ed. Marcel Adam Just and Patricia A. Carpenter. Hillsdale (NY): Erlbaum, 1977. 33-62.*</w:t>
      </w:r>
    </w:p>
    <w:p w14:paraId="02F30E46" w14:textId="77777777" w:rsidR="00102146" w:rsidRPr="00D320DC" w:rsidRDefault="00102146">
      <w:pPr>
        <w:rPr>
          <w:color w:val="000000"/>
          <w:lang w:val="en-US"/>
        </w:rPr>
      </w:pPr>
      <w:r w:rsidRPr="00D320DC">
        <w:rPr>
          <w:color w:val="000000"/>
          <w:lang w:val="en-US"/>
        </w:rPr>
        <w:t xml:space="preserve">_____. </w:t>
      </w:r>
      <w:r w:rsidRPr="00D320DC">
        <w:rPr>
          <w:i/>
          <w:color w:val="000000"/>
          <w:lang w:val="en-US"/>
        </w:rPr>
        <w:t>Comprehension: A Paradigm for Cognition</w:t>
      </w:r>
      <w:r w:rsidRPr="00D320DC">
        <w:rPr>
          <w:color w:val="000000"/>
          <w:lang w:val="en-US"/>
        </w:rPr>
        <w:t xml:space="preserve">. Cambridge: Cambridge UP, 1998. </w:t>
      </w:r>
    </w:p>
    <w:p w14:paraId="4177555E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Kintsch, Walter, and T. A. van Dijk. "Cognitive Psychology and Discourse: Recalling and Summarizing Stories." In </w:t>
      </w:r>
      <w:r w:rsidRPr="00D320DC">
        <w:rPr>
          <w:i/>
          <w:lang w:val="en-US"/>
        </w:rPr>
        <w:t>Current Trends in Text Linguistics.</w:t>
      </w:r>
      <w:r w:rsidRPr="00D320DC">
        <w:rPr>
          <w:lang w:val="en-US"/>
        </w:rPr>
        <w:t xml:space="preserve"> Ed. W. U. Dressler. Berlin: De Gruyter, 1978. 61-80.</w:t>
      </w:r>
    </w:p>
    <w:p w14:paraId="1A12CB00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_____. "Comment on se rappelle et on résume des histoires". </w:t>
      </w:r>
      <w:r w:rsidRPr="00D320DC">
        <w:rPr>
          <w:i/>
          <w:lang w:val="en-US"/>
        </w:rPr>
        <w:t xml:space="preserve">Languages </w:t>
      </w:r>
      <w:r w:rsidRPr="00D320DC">
        <w:rPr>
          <w:lang w:val="en-US"/>
        </w:rPr>
        <w:t>40 (1975): 98-116.</w:t>
      </w:r>
    </w:p>
    <w:p w14:paraId="5E026CEE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_____. "Toward a Model of Text Comprehension and Production". </w:t>
      </w:r>
      <w:r w:rsidRPr="00D320DC">
        <w:rPr>
          <w:i/>
          <w:lang w:val="en-US"/>
        </w:rPr>
        <w:t>Psychological Review</w:t>
      </w:r>
      <w:r w:rsidRPr="00D320DC">
        <w:rPr>
          <w:lang w:val="en-US"/>
        </w:rPr>
        <w:t xml:space="preserve"> 85 (1978): 363-94. </w:t>
      </w:r>
    </w:p>
    <w:p w14:paraId="1E19CD91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Kjellmer, Göran. "Multiple Meaning and Interpretation: The Case of </w:t>
      </w:r>
      <w:r w:rsidRPr="00D320DC">
        <w:rPr>
          <w:i/>
          <w:lang w:val="en-US"/>
        </w:rPr>
        <w:t>Sanction." Zeitschrift für Anglistik und Amerikanistik</w:t>
      </w:r>
      <w:r w:rsidRPr="00D320DC">
        <w:rPr>
          <w:lang w:val="en-US"/>
        </w:rPr>
        <w:t xml:space="preserve"> 41 (1993): 115-24.</w:t>
      </w:r>
    </w:p>
    <w:p w14:paraId="5EEFE4C1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Kooij, J. G. </w:t>
      </w:r>
      <w:r w:rsidRPr="00D320DC">
        <w:rPr>
          <w:i/>
          <w:lang w:val="en-US"/>
        </w:rPr>
        <w:t>Ambiguity in Natural Language.</w:t>
      </w:r>
      <w:r w:rsidRPr="00D320DC">
        <w:rPr>
          <w:lang w:val="en-US"/>
        </w:rPr>
        <w:t xml:space="preserve"> Amsterdam: North Holland, 1971. </w:t>
      </w:r>
    </w:p>
    <w:p w14:paraId="342798FB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Larrivée, Pierre. </w:t>
      </w:r>
      <w:r>
        <w:t xml:space="preserve">"Le Paradoxe de l'interprétation: à propos du calcul du sens de certain indéfinis." </w:t>
      </w:r>
      <w:r w:rsidRPr="00D320DC">
        <w:rPr>
          <w:lang w:val="en-US"/>
        </w:rPr>
        <w:t xml:space="preserve">In </w:t>
      </w:r>
      <w:r w:rsidRPr="00D320DC">
        <w:rPr>
          <w:i/>
          <w:lang w:val="en-US"/>
        </w:rPr>
        <w:t>Représentations du sens linguistique.</w:t>
      </w:r>
      <w:r w:rsidRPr="00D320DC">
        <w:rPr>
          <w:lang w:val="en-US"/>
        </w:rPr>
        <w:t xml:space="preserve"> Ed. D. Lagorgette and P. Larrivée. Munich: Lincom Europa.</w:t>
      </w:r>
    </w:p>
    <w:p w14:paraId="6E2498FE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Leech, Geoffrey N. "'This Bread I Break': Language in Interpretation." In </w:t>
      </w:r>
      <w:r w:rsidRPr="00D320DC">
        <w:rPr>
          <w:i/>
          <w:lang w:val="en-US"/>
        </w:rPr>
        <w:t>Linguistics and Literary Style.</w:t>
      </w:r>
      <w:r w:rsidRPr="00D320DC">
        <w:rPr>
          <w:lang w:val="en-US"/>
        </w:rPr>
        <w:t xml:space="preserve"> Ed. D. C. Freeman. New York: Holt, 1970. </w:t>
      </w:r>
    </w:p>
    <w:p w14:paraId="0D0E30E0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Leiber, Justin. "Meaning." In </w:t>
      </w:r>
      <w:r w:rsidRPr="00D320DC">
        <w:rPr>
          <w:i/>
          <w:lang w:val="en-US"/>
        </w:rPr>
        <w:t>The Encyclopedic Dictionary of Psychology.</w:t>
      </w:r>
      <w:r w:rsidRPr="00D320DC">
        <w:rPr>
          <w:lang w:val="en-US"/>
        </w:rPr>
        <w:t xml:space="preserve"> Ed. Rom Harré and Roger Lamb. Cambridge (MA): MIT Press, 1983.</w:t>
      </w:r>
    </w:p>
    <w:p w14:paraId="7475CABA" w14:textId="77777777" w:rsidR="00102146" w:rsidRDefault="00102146" w:rsidP="00102146">
      <w:r>
        <w:rPr>
          <w:iCs/>
        </w:rPr>
        <w:t xml:space="preserve">Leonetti, Manuel, and M. Victoria Escandell. </w:t>
      </w:r>
      <w:r w:rsidRPr="00A57670">
        <w:rPr>
          <w:iCs/>
        </w:rPr>
        <w:t>"El significado procedimental: rutas hacia una idea</w:t>
      </w:r>
      <w:r>
        <w:t>."</w:t>
      </w:r>
      <w:r w:rsidRPr="00770DAC">
        <w:t xml:space="preserve"> </w:t>
      </w:r>
      <w:r>
        <w:t xml:space="preserve">In </w:t>
      </w:r>
      <w:r>
        <w:rPr>
          <w:i/>
        </w:rPr>
        <w:t>La sabiduría de Mnemósine: Ensayos de historia de la lingüística ofrecidos a José Francisco Val Álvaro.</w:t>
      </w:r>
      <w:r>
        <w:t xml:space="preserve"> Ed. José Luis Mendívil Giró and María del Carmen Horno Chéliz. Zaragoza: Prensas Universitarias de Zaragoza, 2012.</w:t>
      </w:r>
      <w:r>
        <w:rPr>
          <w:i/>
        </w:rPr>
        <w:t xml:space="preserve"> </w:t>
      </w:r>
      <w:r w:rsidRPr="00770DAC">
        <w:t xml:space="preserve"> 157</w:t>
      </w:r>
      <w:r>
        <w:t>-68.</w:t>
      </w:r>
    </w:p>
    <w:p w14:paraId="65EF3B1A" w14:textId="77777777" w:rsidR="00102146" w:rsidRPr="00D320DC" w:rsidRDefault="00102146">
      <w:pPr>
        <w:rPr>
          <w:lang w:val="en-US"/>
        </w:rPr>
      </w:pPr>
      <w:r>
        <w:t xml:space="preserve">Lesgold, Alan M., and Charles A. Perfetti. </w:t>
      </w:r>
      <w:r w:rsidRPr="00D320DC">
        <w:rPr>
          <w:lang w:val="en-US"/>
        </w:rPr>
        <w:t xml:space="preserve">"Discourse Comprehension and Sources of Individual Problems." In </w:t>
      </w:r>
      <w:r w:rsidRPr="00D320DC">
        <w:rPr>
          <w:i/>
          <w:lang w:val="en-US"/>
        </w:rPr>
        <w:t xml:space="preserve">Cognitive Processes in Comprehension. </w:t>
      </w:r>
      <w:r w:rsidRPr="00D320DC">
        <w:rPr>
          <w:lang w:val="en-US"/>
        </w:rPr>
        <w:t>Ed. Marcel Adam Just and Patricia A. Carpenter. Hillsdale (NY): Erlbaum, 1977. 141-84.*</w:t>
      </w:r>
    </w:p>
    <w:p w14:paraId="25BB4643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Lieb, Hans-Heinrich. "Bedeutungen als Begriffe." </w:t>
      </w:r>
      <w:r w:rsidRPr="00D320DC">
        <w:rPr>
          <w:i/>
          <w:lang w:val="en-US"/>
        </w:rPr>
        <w:t>Zeitschrift für Literaturwissenschaft und Linguistik</w:t>
      </w:r>
      <w:r w:rsidRPr="00D320DC">
        <w:rPr>
          <w:lang w:val="en-US"/>
        </w:rPr>
        <w:t xml:space="preserve"> 7.27/28 (1977): 29-45.</w:t>
      </w:r>
    </w:p>
    <w:p w14:paraId="1C834ECF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lastRenderedPageBreak/>
        <w:t xml:space="preserve">_____. "Morphological Structure and Morphological Meaning." In </w:t>
      </w:r>
      <w:r w:rsidRPr="00D320DC">
        <w:rPr>
          <w:i/>
          <w:lang w:val="en-US"/>
        </w:rPr>
        <w:t xml:space="preserve">Proceedings of the Twelfth International Congress of Linguists, Vienna, August 28 - September 2, 1977. </w:t>
      </w:r>
      <w:r w:rsidRPr="00D320DC">
        <w:rPr>
          <w:lang w:val="en-US"/>
        </w:rPr>
        <w:t>Ed. Wolfgang U. Dressler and Wolfgang Meid. (Innsbrucker Beiträge zur Sprachwissenschaft). Innsbruck: Universität Innsbruck, 1979. 204-208.</w:t>
      </w:r>
    </w:p>
    <w:p w14:paraId="74732633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_____. "Probleme der Wortbedeutung: Argumente für einen psychologischen Bedeutungsbegriff." In </w:t>
      </w:r>
      <w:r w:rsidRPr="00D320DC">
        <w:rPr>
          <w:i/>
          <w:lang w:val="en-US"/>
        </w:rPr>
        <w:t>Arbeiten zur Wortsemantik. Mit einer Bibliographie zur Koordination.</w:t>
      </w:r>
      <w:r w:rsidRPr="00D320DC">
        <w:rPr>
          <w:lang w:val="en-US"/>
        </w:rPr>
        <w:t xml:space="preserve"> (Linguistische Arbeiten und Berichte [LAB] Berlin (West) 14). Berlin: Freie Universität Berlin, Fachbereich Germanistik, 1980. 1-67. </w:t>
      </w:r>
    </w:p>
    <w:p w14:paraId="008D6BEA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 _____. "Probleme der Wortbedeutung: Argumente für einen psychologischen Bedeutungsbegriff." In </w:t>
      </w:r>
      <w:r w:rsidRPr="00D320DC">
        <w:rPr>
          <w:i/>
          <w:lang w:val="en-US"/>
        </w:rPr>
        <w:t xml:space="preserve">Current Papers in Linguistics VII. </w:t>
      </w:r>
      <w:r w:rsidRPr="00D320DC">
        <w:rPr>
          <w:lang w:val="en-US"/>
        </w:rPr>
        <w:t>Ed. Yong-Kun Ko. Seoul: Tower Press, 1980. 183-250.</w:t>
      </w:r>
    </w:p>
    <w:p w14:paraId="4C71AD60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_____. "Wortbedeutung: Argumente für eine psychologische Konzeption." </w:t>
      </w:r>
      <w:r w:rsidRPr="00D320DC">
        <w:rPr>
          <w:i/>
          <w:lang w:val="en-US"/>
        </w:rPr>
        <w:t>Lingua</w:t>
      </w:r>
      <w:r w:rsidRPr="00D320DC">
        <w:rPr>
          <w:lang w:val="en-US"/>
        </w:rPr>
        <w:t xml:space="preserve"> 52 (1980). 1-32. [Shorter version].</w:t>
      </w:r>
    </w:p>
    <w:p w14:paraId="40150CA6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_____. "Referenz, Wahrheit, Satzbedeutung. Bemerkungen zu Michael Grabski: 'Semantik der Modalverben für einen Idiolekt des Deutschen'." In </w:t>
      </w:r>
      <w:r w:rsidRPr="00D320DC">
        <w:rPr>
          <w:i/>
          <w:lang w:val="en-US"/>
        </w:rPr>
        <w:t xml:space="preserve">Arbeiten zur Wortsemantik. Mit einer Bibliographie zur Koordination. </w:t>
      </w:r>
      <w:r w:rsidRPr="00D320DC">
        <w:rPr>
          <w:lang w:val="en-US"/>
        </w:rPr>
        <w:t>(Linguistische Arbeiten und Berichte [LAB] Berlin (West) 14). Berlin: Freie Universität Berlin, Fachbereich Germanistik, 1980. 156-181.</w:t>
      </w:r>
    </w:p>
    <w:p w14:paraId="02931A45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_____. "Syntactic meanings." In </w:t>
      </w:r>
      <w:r w:rsidRPr="00D320DC">
        <w:rPr>
          <w:i/>
          <w:lang w:val="en-US"/>
        </w:rPr>
        <w:t xml:space="preserve">Speech Act Theory and Pragmatics. </w:t>
      </w:r>
      <w:r w:rsidRPr="00D320DC">
        <w:rPr>
          <w:lang w:val="en-US"/>
        </w:rPr>
        <w:t xml:space="preserve">Ed. John R. Searle, Ferenc Kiefer and Manfred Bierwisch. (Synthese Language Library 10). Dordrecht: Reidel, 1980. 121-153. </w:t>
      </w:r>
    </w:p>
    <w:p w14:paraId="60637400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_____. "Syntactic meanings." In </w:t>
      </w:r>
      <w:r w:rsidRPr="00D320DC">
        <w:rPr>
          <w:i/>
          <w:lang w:val="en-US"/>
        </w:rPr>
        <w:t>Formale Methoden in der Linguistik.</w:t>
      </w:r>
      <w:r w:rsidRPr="00D320DC">
        <w:rPr>
          <w:lang w:val="en-US"/>
        </w:rPr>
        <w:t xml:space="preserve"> Ed. Hans Jürgen Eikmeyer. (Materialien des Universitätsschwerpunktes Mathematisierung der Einzelwissenschaft, 17). Bielefeld: Universität Bielefeld. 1-43.</w:t>
      </w:r>
    </w:p>
    <w:p w14:paraId="626600E9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_____. "Das 'semiotische Dreieck' bei Ogden und Richards: Eine Neuformulierung des Zeichenmodells von Aristoteles." In </w:t>
      </w:r>
      <w:r w:rsidRPr="00D320DC">
        <w:rPr>
          <w:i/>
          <w:lang w:val="en-US"/>
        </w:rPr>
        <w:t>Logos semantikos. Studia linguistica in honorem Eugenio Coseriu 1921-1981. Vol. I: Geschichte der Sprachphilosophie und der Sprachwissenschaft.</w:t>
      </w:r>
      <w:r w:rsidRPr="00D320DC">
        <w:rPr>
          <w:lang w:val="en-US"/>
        </w:rPr>
        <w:t xml:space="preserve"> Ed. Jürgen Trabant. Berlin: de Gruyter; Madrid: Gredos, 1981. 137-156.</w:t>
      </w:r>
    </w:p>
    <w:p w14:paraId="7E3DE479" w14:textId="77777777" w:rsidR="00102146" w:rsidRPr="00D320DC" w:rsidRDefault="00102146" w:rsidP="00102146">
      <w:pPr>
        <w:rPr>
          <w:rFonts w:cs="AndronMegaCorpus"/>
          <w:lang w:val="en-US" w:bidi="es-ES_tradnl"/>
        </w:rPr>
      </w:pPr>
      <w:r w:rsidRPr="00D320DC">
        <w:rPr>
          <w:rFonts w:cs="AndronMegaCorpus"/>
          <w:lang w:val="en-US" w:bidi="es-ES_tradnl"/>
        </w:rPr>
        <w:t xml:space="preserve">Liedtke, Frank. "Meaning and Expression: Marty and Grice on Intentional Semantics." In </w:t>
      </w:r>
      <w:r w:rsidRPr="00D320DC">
        <w:rPr>
          <w:rFonts w:cs="AndronMegaCorpus"/>
          <w:i/>
          <w:iCs/>
          <w:lang w:val="en-US" w:bidi="es-ES_tradnl"/>
        </w:rPr>
        <w:t>Mind, Meaning and Metaphysics. The Philosophy and Theory of Language of Anton Marty</w:t>
      </w:r>
      <w:r w:rsidRPr="00D320DC">
        <w:rPr>
          <w:rFonts w:cs="AndronMegaCorpus"/>
          <w:lang w:val="en-US" w:bidi="es-ES_tradnl"/>
        </w:rPr>
        <w:t>. Ed. Kevin Mulligan. Dordrecht / Boston / London: Kluwer, 1990. 29-49.</w:t>
      </w:r>
    </w:p>
    <w:p w14:paraId="27730380" w14:textId="77777777" w:rsidR="00102146" w:rsidRPr="00D320DC" w:rsidRDefault="00102146" w:rsidP="00102146">
      <w:pPr>
        <w:rPr>
          <w:rFonts w:cs="AndronMegaCorpus"/>
          <w:lang w:val="en-US" w:bidi="es-ES_tradnl"/>
        </w:rPr>
      </w:pPr>
      <w:r w:rsidRPr="00D320DC">
        <w:rPr>
          <w:rFonts w:cs="AndronMegaCorpus"/>
          <w:lang w:val="en-US" w:bidi="es-ES_tradnl"/>
        </w:rPr>
        <w:lastRenderedPageBreak/>
        <w:t xml:space="preserve">Linhares-Dias, Rui. </w:t>
      </w:r>
      <w:r w:rsidRPr="00D320DC">
        <w:rPr>
          <w:rFonts w:cs="AndronMegaCorpus"/>
          <w:i/>
          <w:iCs/>
          <w:lang w:val="en-US" w:bidi="es-ES_tradnl"/>
        </w:rPr>
        <w:t>How to Show Things with Words: A Study on Logic, Language and Literature</w:t>
      </w:r>
      <w:r w:rsidRPr="00D320DC">
        <w:rPr>
          <w:rFonts w:cs="AndronMegaCorpus"/>
          <w:lang w:val="en-US" w:bidi="es-ES_tradnl"/>
        </w:rPr>
        <w:t>. Berlin and New York: Mouton de Gruyter, 2006.</w:t>
      </w:r>
    </w:p>
    <w:p w14:paraId="0259FDA0" w14:textId="77777777" w:rsidR="00462003" w:rsidRPr="00D320DC" w:rsidRDefault="00462003" w:rsidP="0046200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320DC">
        <w:rPr>
          <w:sz w:val="28"/>
          <w:szCs w:val="28"/>
          <w:lang w:val="en-US"/>
        </w:rPr>
        <w:t xml:space="preserve">Lipshaw, Jeffrey M. "Lexical Opportunism and the Limits of Contract Theory." </w:t>
      </w:r>
      <w:r w:rsidRPr="00D320DC">
        <w:rPr>
          <w:i/>
          <w:sz w:val="28"/>
          <w:szCs w:val="28"/>
          <w:lang w:val="en-US"/>
        </w:rPr>
        <w:t>University of Cincinnati Law Review</w:t>
      </w:r>
      <w:r w:rsidRPr="00D320DC">
        <w:rPr>
          <w:sz w:val="28"/>
          <w:szCs w:val="28"/>
          <w:lang w:val="en-US"/>
        </w:rPr>
        <w:t xml:space="preserve"> 84.1. Online at </w:t>
      </w:r>
      <w:r w:rsidRPr="00D320DC">
        <w:rPr>
          <w:i/>
          <w:sz w:val="28"/>
          <w:szCs w:val="28"/>
          <w:lang w:val="en-US"/>
        </w:rPr>
        <w:t>Social Science Research Network</w:t>
      </w:r>
      <w:r w:rsidRPr="00D320DC">
        <w:rPr>
          <w:sz w:val="28"/>
          <w:szCs w:val="28"/>
          <w:lang w:val="en-US"/>
        </w:rPr>
        <w:t xml:space="preserve"> 16 June 2015.*</w:t>
      </w:r>
    </w:p>
    <w:p w14:paraId="51639879" w14:textId="77777777" w:rsidR="00462003" w:rsidRPr="00D320DC" w:rsidRDefault="00462003" w:rsidP="0046200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320DC">
        <w:rPr>
          <w:sz w:val="28"/>
          <w:szCs w:val="28"/>
          <w:lang w:val="en-US"/>
        </w:rPr>
        <w:tab/>
      </w:r>
      <w:hyperlink r:id="rId30" w:history="1">
        <w:r w:rsidRPr="00D320DC">
          <w:rPr>
            <w:rStyle w:val="Hipervnculo"/>
            <w:sz w:val="28"/>
            <w:szCs w:val="28"/>
            <w:lang w:val="en-US"/>
          </w:rPr>
          <w:t>http://papers.ssrn.com/sol3/papers.cfm?abstract_id=2618622</w:t>
        </w:r>
      </w:hyperlink>
    </w:p>
    <w:p w14:paraId="74DD4062" w14:textId="77777777" w:rsidR="00462003" w:rsidRPr="00D320DC" w:rsidRDefault="00462003" w:rsidP="0046200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320DC">
        <w:rPr>
          <w:sz w:val="28"/>
          <w:szCs w:val="28"/>
          <w:lang w:val="en-US"/>
        </w:rPr>
        <w:tab/>
        <w:t>2015</w:t>
      </w:r>
    </w:p>
    <w:p w14:paraId="66FBEC0E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López Sáenz, Mª Carmen. "The Universality of Language in Hermeneutics." In </w:t>
      </w:r>
      <w:r w:rsidRPr="00D320DC">
        <w:rPr>
          <w:i/>
          <w:lang w:val="en-US"/>
        </w:rPr>
        <w:t>The Intertextual Dimension of Discourse: Pragmalinguistic-Cognitive-Hermeneutic Approaches.</w:t>
      </w:r>
      <w:r w:rsidRPr="00D320DC">
        <w:rPr>
          <w:lang w:val="en-US"/>
        </w:rPr>
        <w:t xml:space="preserve"> </w:t>
      </w:r>
      <w:r>
        <w:t xml:space="preserve">Ed. Beatriz Penas. Zaragoza: Servicio de Publicaciones de la Universidad de Zaragoza, 1996. </w:t>
      </w:r>
      <w:r w:rsidRPr="00D320DC">
        <w:rPr>
          <w:lang w:val="en-US"/>
        </w:rPr>
        <w:t>91-106.*</w:t>
      </w:r>
    </w:p>
    <w:p w14:paraId="699BCA0C" w14:textId="77777777" w:rsidR="00102146" w:rsidRDefault="00102146">
      <w:pPr>
        <w:ind w:right="58"/>
      </w:pPr>
      <w:r w:rsidRPr="00D320DC">
        <w:rPr>
          <w:lang w:val="en-US"/>
        </w:rPr>
        <w:t xml:space="preserve">_____. "Hermeneutics as a Philosophy of Understanding and Misunderstanding." In </w:t>
      </w:r>
      <w:r w:rsidRPr="00D320DC">
        <w:rPr>
          <w:i/>
          <w:lang w:val="en-US"/>
        </w:rPr>
        <w:t>The Pragmatics of Understanding and Misunderstanding.</w:t>
      </w:r>
      <w:r w:rsidRPr="00D320DC">
        <w:rPr>
          <w:lang w:val="en-US"/>
        </w:rPr>
        <w:t xml:space="preserve"> </w:t>
      </w:r>
      <w:r>
        <w:t>Ed. Beatriz Penas. Zaragoza: Universidad de Zaragoza, 1998. 107-16.*</w:t>
      </w:r>
    </w:p>
    <w:p w14:paraId="18A31CF5" w14:textId="77777777" w:rsidR="00102146" w:rsidRPr="00D320DC" w:rsidRDefault="00102146">
      <w:pPr>
        <w:rPr>
          <w:lang w:val="en-US"/>
        </w:rPr>
      </w:pPr>
      <w:r>
        <w:t xml:space="preserve">Lyons, John. </w:t>
      </w:r>
      <w:r>
        <w:rPr>
          <w:i/>
        </w:rPr>
        <w:t>Semantics.</w:t>
      </w:r>
      <w:r>
        <w:t xml:space="preserve"> </w:t>
      </w:r>
      <w:r w:rsidRPr="00D320DC">
        <w:rPr>
          <w:lang w:val="en-US"/>
        </w:rPr>
        <w:t>2 vols. Cambridge: Cambridge UP, 1977.*</w:t>
      </w:r>
    </w:p>
    <w:p w14:paraId="449A9A60" w14:textId="77777777" w:rsidR="00102146" w:rsidRPr="00D320DC" w:rsidRDefault="00102146">
      <w:pPr>
        <w:ind w:right="10"/>
        <w:rPr>
          <w:lang w:val="en-US"/>
        </w:rPr>
      </w:pPr>
      <w:r w:rsidRPr="00D320DC">
        <w:rPr>
          <w:lang w:val="en-US"/>
        </w:rPr>
        <w:t xml:space="preserve">_____. </w:t>
      </w:r>
      <w:r w:rsidRPr="00D320DC">
        <w:rPr>
          <w:i/>
          <w:lang w:val="en-US"/>
        </w:rPr>
        <w:t>Semántica.</w:t>
      </w:r>
      <w:r w:rsidRPr="00D320DC">
        <w:rPr>
          <w:lang w:val="en-US"/>
        </w:rPr>
        <w:t xml:space="preserve"> Barcelona: Teide, 1980.</w:t>
      </w:r>
    </w:p>
    <w:p w14:paraId="7A2137A1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_____. </w:t>
      </w:r>
      <w:r w:rsidRPr="00D320DC">
        <w:rPr>
          <w:i/>
          <w:lang w:val="en-US"/>
        </w:rPr>
        <w:t>Language, Meaning and Context</w:t>
      </w:r>
      <w:r w:rsidRPr="00D320DC">
        <w:rPr>
          <w:lang w:val="en-US"/>
        </w:rPr>
        <w:t xml:space="preserve">. Bungay, Suffolk: Fontana Paperbacks, 1981. </w:t>
      </w:r>
    </w:p>
    <w:p w14:paraId="676004C3" w14:textId="77777777" w:rsidR="00102146" w:rsidRPr="00D320DC" w:rsidRDefault="00102146" w:rsidP="00102146">
      <w:pPr>
        <w:rPr>
          <w:lang w:val="en-US"/>
        </w:rPr>
      </w:pPr>
      <w:r w:rsidRPr="00D320DC">
        <w:rPr>
          <w:lang w:val="en-US"/>
        </w:rPr>
        <w:t xml:space="preserve">Mairal Usón, Ricardo and Pamela Faber. "Lexical Templates within a Functional Cognitive Theory of Meaning." </w:t>
      </w:r>
      <w:r w:rsidRPr="00D320DC">
        <w:rPr>
          <w:i/>
          <w:lang w:val="en-US"/>
        </w:rPr>
        <w:t xml:space="preserve">Annual Review of Cognitive Linguistics </w:t>
      </w:r>
      <w:r w:rsidRPr="00D320DC">
        <w:rPr>
          <w:lang w:val="en-US"/>
        </w:rPr>
        <w:t>5 (2007): 137-172.</w:t>
      </w:r>
    </w:p>
    <w:p w14:paraId="69A38E9E" w14:textId="77777777" w:rsidR="00102146" w:rsidRDefault="00102146">
      <w:pPr>
        <w:rPr>
          <w:i/>
          <w:lang w:val="en-US"/>
        </w:rPr>
      </w:pPr>
      <w:r>
        <w:rPr>
          <w:lang w:val="en-US"/>
        </w:rPr>
        <w:t xml:space="preserve">Mairal Usón, Ricardo, and Francisco Ruiz de Mendoza. "Internal and External Constraints in Meaning Construction: The Lexicon-grammar Continuum." </w:t>
      </w:r>
      <w:r w:rsidRPr="00D320DC">
        <w:rPr>
          <w:lang w:val="es-ES"/>
        </w:rPr>
        <w:t xml:space="preserve">In </w:t>
      </w:r>
      <w:r w:rsidRPr="00D320DC">
        <w:rPr>
          <w:i/>
          <w:lang w:val="es-ES"/>
        </w:rPr>
        <w:t>Estudios de Filología Inglesa: Homenaje a la Dra. Asunción Alba Pelayo</w:t>
      </w:r>
      <w:r w:rsidRPr="00D320DC">
        <w:rPr>
          <w:lang w:val="es-ES"/>
        </w:rPr>
        <w:t xml:space="preserve">. </w:t>
      </w:r>
      <w:r>
        <w:rPr>
          <w:lang w:val="en-US"/>
        </w:rPr>
        <w:t xml:space="preserve">Madrid: UNED, 2006. PDF in </w:t>
      </w:r>
      <w:r>
        <w:rPr>
          <w:i/>
          <w:lang w:val="en-US"/>
        </w:rPr>
        <w:t>Lexicom</w:t>
      </w:r>
    </w:p>
    <w:p w14:paraId="42A3452D" w14:textId="77777777" w:rsidR="00102146" w:rsidRPr="00D320DC" w:rsidRDefault="00AD376E">
      <w:pPr>
        <w:ind w:left="0" w:firstLine="709"/>
        <w:rPr>
          <w:color w:val="000000"/>
          <w:lang w:val="en-US"/>
        </w:rPr>
      </w:pPr>
      <w:hyperlink r:id="rId31" w:history="1">
        <w:r w:rsidR="00102146" w:rsidRPr="00D320DC">
          <w:rPr>
            <w:rStyle w:val="Hipervnculo"/>
            <w:lang w:val="en-US"/>
          </w:rPr>
          <w:t>http://www.lexicom.es/drupal/files/constraints.pdf</w:t>
        </w:r>
      </w:hyperlink>
    </w:p>
    <w:p w14:paraId="0CA199E8" w14:textId="77777777" w:rsidR="00102146" w:rsidRDefault="00102146">
      <w:pPr>
        <w:ind w:left="0" w:firstLine="709"/>
        <w:rPr>
          <w:i/>
          <w:color w:val="000000"/>
          <w:lang w:val="en-US"/>
        </w:rPr>
      </w:pPr>
      <w:r w:rsidRPr="00D320DC">
        <w:rPr>
          <w:color w:val="000000"/>
          <w:lang w:val="en-US"/>
        </w:rPr>
        <w:t>2008</w:t>
      </w:r>
    </w:p>
    <w:p w14:paraId="2E9A027E" w14:textId="77777777" w:rsidR="00102146" w:rsidRPr="00D320DC" w:rsidRDefault="00102146" w:rsidP="00102146">
      <w:pPr>
        <w:rPr>
          <w:lang w:val="en-US"/>
        </w:rPr>
      </w:pPr>
      <w:r w:rsidRPr="00D320DC">
        <w:rPr>
          <w:lang w:val="en-US"/>
        </w:rPr>
        <w:t xml:space="preserve">_____. "Constructing Meaning: A Brief Overview of the Lexical Constructional Model." </w:t>
      </w:r>
      <w:r w:rsidRPr="00D320DC">
        <w:rPr>
          <w:i/>
          <w:lang w:val="en-US"/>
        </w:rPr>
        <w:t xml:space="preserve">Converging and diverging tendencies in Cognitive Linguistics. </w:t>
      </w:r>
      <w:r w:rsidRPr="00D320DC">
        <w:rPr>
          <w:lang w:val="en-US"/>
        </w:rPr>
        <w:t>Ed. Mario Brdar. Amsterdam and Philadelphia: John Benjamins, 2009.</w:t>
      </w:r>
    </w:p>
    <w:p w14:paraId="655E71DD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Malinowski, Bronislaw. "The Problem of Meaning in Primitive Languages." 1923. In C. K. Ogden and I. A. Richards, </w:t>
      </w:r>
      <w:r w:rsidRPr="00D320DC">
        <w:rPr>
          <w:i/>
          <w:lang w:val="en-US"/>
        </w:rPr>
        <w:t>The Meaning of Meaning,</w:t>
      </w:r>
      <w:r w:rsidRPr="00D320DC">
        <w:rPr>
          <w:lang w:val="en-US"/>
        </w:rPr>
        <w:t xml:space="preserve"> 2nd ed. London: Routledge, 1930. 296-336.</w:t>
      </w:r>
    </w:p>
    <w:p w14:paraId="7343202C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_____. "The Problem of Meaning in Primitive Languages." In </w:t>
      </w:r>
      <w:r w:rsidRPr="00D320DC">
        <w:rPr>
          <w:i/>
          <w:lang w:val="en-US"/>
        </w:rPr>
        <w:t>The Meaning of Meaning: A Study of the Influence of Language Upon Thought and of the Science of Symbolism.</w:t>
      </w:r>
      <w:r w:rsidRPr="00D320DC">
        <w:rPr>
          <w:lang w:val="en-US"/>
        </w:rPr>
        <w:t xml:space="preserve"> Introd. </w:t>
      </w:r>
      <w:r w:rsidRPr="00D320DC">
        <w:rPr>
          <w:color w:val="000000"/>
          <w:lang w:val="en-US"/>
        </w:rPr>
        <w:t>J. P. Postgate; supplementary essays by B. Malinowski and F. G. Crookshank</w:t>
      </w:r>
      <w:r w:rsidRPr="00D320DC">
        <w:rPr>
          <w:lang w:val="en-US"/>
        </w:rPr>
        <w:t xml:space="preserve">. </w:t>
      </w:r>
      <w:r w:rsidRPr="00D320DC">
        <w:rPr>
          <w:color w:val="000000"/>
          <w:lang w:val="en-US"/>
        </w:rPr>
        <w:lastRenderedPageBreak/>
        <w:t>London: Kegan Paul, Trench, Trubner &amp; Co., 1923. 2nd ed. 1930. 1938. 296-336.</w:t>
      </w:r>
    </w:p>
    <w:p w14:paraId="71361F9C" w14:textId="77777777" w:rsidR="00102146" w:rsidRDefault="00102146">
      <w:r w:rsidRPr="00D320DC">
        <w:rPr>
          <w:lang w:val="en-US"/>
        </w:rPr>
        <w:t xml:space="preserve">Mandl, Heinz, Nancy L. Stein and Tom Trabasso, eds. </w:t>
      </w:r>
      <w:r w:rsidRPr="00D320DC">
        <w:rPr>
          <w:i/>
          <w:lang w:val="en-US"/>
        </w:rPr>
        <w:t>Learning and Comprehension of Text.</w:t>
      </w:r>
      <w:r w:rsidRPr="00D320DC">
        <w:rPr>
          <w:lang w:val="en-US"/>
        </w:rPr>
        <w:t xml:space="preserve"> </w:t>
      </w:r>
      <w:r>
        <w:t>Hillsdale (NJ): Erlbaum, 1984.</w:t>
      </w:r>
    </w:p>
    <w:p w14:paraId="4467859A" w14:textId="77777777" w:rsidR="00102146" w:rsidRDefault="00102146">
      <w:r>
        <w:t xml:space="preserve">Martínez del Castillo, Jesús Gerardo. "El significado y el acto lingüístico." </w:t>
      </w:r>
      <w:r>
        <w:rPr>
          <w:i/>
        </w:rPr>
        <w:t>Alfinge</w:t>
      </w:r>
      <w:r>
        <w:t xml:space="preserve"> 9 (1997): 257-68.*</w:t>
      </w:r>
    </w:p>
    <w:p w14:paraId="527D4E5E" w14:textId="77777777" w:rsidR="00102146" w:rsidRDefault="00102146">
      <w:r>
        <w:t xml:space="preserve">_____. "El significado en Coseriu: fundamentación teórica y estudio." In </w:t>
      </w:r>
      <w:r>
        <w:rPr>
          <w:i/>
        </w:rPr>
        <w:t xml:space="preserve">Eugenio Coseriu in memoriam II. </w:t>
      </w:r>
      <w:r>
        <w:t>Ed. Jesús G. Martínez del Castillo. Granada: Granada Lingvistica, 2005.</w:t>
      </w:r>
    </w:p>
    <w:p w14:paraId="2C345BCB" w14:textId="77777777" w:rsidR="00102146" w:rsidRDefault="00102146">
      <w:r>
        <w:t xml:space="preserve">Meix Izquierdo, Francisco. "La percepción trascendida: El ámbito de la connotación." In Meix Izquierdo, </w:t>
      </w:r>
      <w:r>
        <w:rPr>
          <w:i/>
        </w:rPr>
        <w:t>La dialéctica del significado lingüístico.</w:t>
      </w:r>
      <w:r>
        <w:t xml:space="preserve"> Salamanca: Ediciones Universidad de Salamanca, 1994. 129-62.*</w:t>
      </w:r>
    </w:p>
    <w:p w14:paraId="6FB246F2" w14:textId="77777777" w:rsidR="00102146" w:rsidRDefault="00102146">
      <w:r>
        <w:t xml:space="preserve">_____. "La dialéctica del significado." In Meix Izquierdo, </w:t>
      </w:r>
      <w:r>
        <w:rPr>
          <w:i/>
        </w:rPr>
        <w:t>La dialéctica del significado lingüístico.</w:t>
      </w:r>
      <w:r>
        <w:t xml:space="preserve"> Salamanca: Ediciones Universidad de Salamanca, 1994. 163-90.*</w:t>
      </w:r>
    </w:p>
    <w:p w14:paraId="4EB03595" w14:textId="77777777" w:rsidR="00C623BE" w:rsidRPr="00D320DC" w:rsidRDefault="00C623BE" w:rsidP="00C623BE">
      <w:pPr>
        <w:tabs>
          <w:tab w:val="left" w:pos="5227"/>
        </w:tabs>
        <w:rPr>
          <w:lang w:val="en-US"/>
        </w:rPr>
      </w:pPr>
      <w:r>
        <w:t xml:space="preserve">Miguel, Amando de. "S. Significados y sinónimos." In de Miguel, </w:t>
      </w:r>
      <w:r>
        <w:rPr>
          <w:i/>
        </w:rPr>
        <w:t>La perversión del lenguaje.</w:t>
      </w:r>
      <w:r>
        <w:t xml:space="preserve"> </w:t>
      </w:r>
      <w:r w:rsidRPr="00D320DC">
        <w:rPr>
          <w:lang w:val="en-US"/>
        </w:rPr>
        <w:t>Madrid: Espasa-Calpe, 1994. 135-49.*</w:t>
      </w:r>
    </w:p>
    <w:p w14:paraId="2558A7B4" w14:textId="77777777" w:rsidR="007622A9" w:rsidRPr="00D320DC" w:rsidRDefault="007622A9" w:rsidP="007622A9">
      <w:pPr>
        <w:ind w:left="709" w:hanging="709"/>
        <w:rPr>
          <w:lang w:val="en-US"/>
        </w:rPr>
      </w:pPr>
      <w:r w:rsidRPr="00D320DC">
        <w:rPr>
          <w:lang w:val="en-US"/>
        </w:rPr>
        <w:t xml:space="preserve">Mishler, Elliot G. "Meaning in Context: Is there Any Other Kind?" </w:t>
      </w:r>
      <w:r w:rsidRPr="00D320DC">
        <w:rPr>
          <w:i/>
          <w:lang w:val="en-US"/>
        </w:rPr>
        <w:t>Harvard Educational Review</w:t>
      </w:r>
      <w:r w:rsidRPr="00D320DC">
        <w:rPr>
          <w:lang w:val="en-US"/>
        </w:rPr>
        <w:t xml:space="preserve"> 49.1 (1979): 1-19.</w:t>
      </w:r>
    </w:p>
    <w:p w14:paraId="55266C8C" w14:textId="77777777" w:rsidR="00102146" w:rsidRPr="00D320DC" w:rsidRDefault="00102146" w:rsidP="00102146">
      <w:pPr>
        <w:rPr>
          <w:rFonts w:cs="AndronMegaCorpus"/>
          <w:lang w:val="en-US" w:bidi="es-ES_tradnl"/>
        </w:rPr>
      </w:pPr>
      <w:r w:rsidRPr="00D320DC">
        <w:rPr>
          <w:rFonts w:cs="AndronMegaCorpus"/>
          <w:lang w:val="en-US" w:bidi="es-ES_tradnl"/>
        </w:rPr>
        <w:t xml:space="preserve">Mohanty, Jitendra N. </w:t>
      </w:r>
      <w:r w:rsidRPr="00D320DC">
        <w:rPr>
          <w:rFonts w:cs="AndronMegaCorpus"/>
          <w:i/>
          <w:iCs/>
          <w:lang w:val="en-US" w:bidi="es-ES_tradnl"/>
        </w:rPr>
        <w:t>Edmund Husserl's Theory of Meaning</w:t>
      </w:r>
      <w:r w:rsidRPr="00D320DC">
        <w:rPr>
          <w:rFonts w:cs="AndronMegaCorpus"/>
          <w:lang w:val="en-US" w:bidi="es-ES_tradnl"/>
        </w:rPr>
        <w:t>. The Hague: Martinus Nijhoff, 1964.</w:t>
      </w:r>
    </w:p>
    <w:p w14:paraId="3E1F0DA0" w14:textId="77777777" w:rsidR="00102146" w:rsidRDefault="00102146">
      <w:r w:rsidRPr="00D320DC">
        <w:rPr>
          <w:lang w:val="en-US"/>
        </w:rPr>
        <w:t xml:space="preserve">Mounin, G. "L'intention de communication." </w:t>
      </w:r>
      <w:r>
        <w:rPr>
          <w:i/>
        </w:rPr>
        <w:t>La Linguistique</w:t>
      </w:r>
      <w:r>
        <w:t xml:space="preserve"> 18.2 (1982): 3-19.</w:t>
      </w:r>
    </w:p>
    <w:p w14:paraId="485A9A00" w14:textId="77777777" w:rsidR="00102146" w:rsidRPr="00D320DC" w:rsidRDefault="00102146">
      <w:pPr>
        <w:rPr>
          <w:lang w:val="en-US"/>
        </w:rPr>
      </w:pPr>
      <w:r>
        <w:t xml:space="preserve">Mueller-Vollmer, Kurt. </w:t>
      </w:r>
      <w:r w:rsidRPr="00D320DC">
        <w:rPr>
          <w:lang w:val="en-US"/>
        </w:rPr>
        <w:t xml:space="preserve">"Romantic Language Theory and the Art of Understanding." In </w:t>
      </w:r>
      <w:r w:rsidRPr="00D320DC">
        <w:rPr>
          <w:i/>
          <w:lang w:val="en-US"/>
        </w:rPr>
        <w:t xml:space="preserve">Romanticism. </w:t>
      </w:r>
      <w:r w:rsidRPr="00D320DC">
        <w:rPr>
          <w:lang w:val="en-US"/>
        </w:rPr>
        <w:t>Ed. Marshall Brown. Vol. 5 of</w:t>
      </w:r>
      <w:r w:rsidRPr="00D320DC">
        <w:rPr>
          <w:i/>
          <w:lang w:val="en-US"/>
        </w:rPr>
        <w:t xml:space="preserve"> The Cambridge History of Literary Criticism. </w:t>
      </w:r>
      <w:r w:rsidRPr="00D320DC">
        <w:rPr>
          <w:lang w:val="en-US"/>
        </w:rPr>
        <w:t>Cambridge: Cambridge UP, 2000.*</w:t>
      </w:r>
    </w:p>
    <w:p w14:paraId="56D2DAE6" w14:textId="77777777" w:rsidR="00102146" w:rsidRPr="00D320DC" w:rsidRDefault="00102146" w:rsidP="00102146">
      <w:pPr>
        <w:rPr>
          <w:rFonts w:cs="AndronMegaCorpus"/>
          <w:lang w:val="en-US" w:bidi="es-ES_tradnl"/>
        </w:rPr>
      </w:pPr>
      <w:r w:rsidRPr="00D320DC">
        <w:rPr>
          <w:rFonts w:cs="AndronMegaCorpus"/>
          <w:lang w:val="en-US" w:bidi="es-ES_tradnl"/>
        </w:rPr>
        <w:t xml:space="preserve">Mulligan, Kevin, ed. </w:t>
      </w:r>
      <w:r w:rsidRPr="00D320DC">
        <w:rPr>
          <w:rFonts w:cs="AndronMegaCorpus"/>
          <w:i/>
          <w:iCs/>
          <w:lang w:val="en-US" w:bidi="es-ES_tradnl"/>
        </w:rPr>
        <w:t>Mind, Meaning and Metaphysics. The Philosophy and Theory of Language of Anton Marty</w:t>
      </w:r>
      <w:r w:rsidRPr="00D320DC">
        <w:rPr>
          <w:rFonts w:cs="AndronMegaCorpus"/>
          <w:lang w:val="en-US" w:bidi="es-ES_tradnl"/>
        </w:rPr>
        <w:t xml:space="preserve">. Dordrecht / Boston / London: Kluwer, 1990. </w:t>
      </w:r>
    </w:p>
    <w:p w14:paraId="72248EC8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Nef, Frederic, ed. </w:t>
      </w:r>
      <w:r w:rsidRPr="00D320DC">
        <w:rPr>
          <w:i/>
          <w:lang w:val="en-US"/>
        </w:rPr>
        <w:t xml:space="preserve">Structures élémentaires de la Signification. </w:t>
      </w:r>
      <w:r w:rsidRPr="00D320DC">
        <w:rPr>
          <w:lang w:val="en-US"/>
        </w:rPr>
        <w:t>Ed. Frederic Nef. Bruxelles: Complexe, 1976.</w:t>
      </w:r>
    </w:p>
    <w:p w14:paraId="7F8677B4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Németh, E., and K. Bibok, eds. </w:t>
      </w:r>
      <w:r w:rsidRPr="00D320DC">
        <w:rPr>
          <w:i/>
          <w:lang w:val="en-US"/>
        </w:rPr>
        <w:t xml:space="preserve">Pragmatics and the Flexibility of Word Meaning. </w:t>
      </w:r>
      <w:r w:rsidRPr="00D320DC">
        <w:rPr>
          <w:lang w:val="en-US"/>
        </w:rPr>
        <w:t>(Current Research in the Semantics/Pragmatics Interface, 8). Amsterdam and New York: Elsevier, 2001.</w:t>
      </w:r>
    </w:p>
    <w:p w14:paraId="64AB27B4" w14:textId="77777777" w:rsidR="00102146" w:rsidRPr="00D320DC" w:rsidRDefault="00102146">
      <w:pPr>
        <w:ind w:left="851" w:hanging="851"/>
        <w:rPr>
          <w:lang w:val="en-US"/>
        </w:rPr>
      </w:pPr>
      <w:r w:rsidRPr="00D320DC">
        <w:rPr>
          <w:lang w:val="en-US"/>
        </w:rPr>
        <w:t xml:space="preserve">Nerlich, Brigitte. "Structuralism, Contextualism, Dialogism: Voloshinov and Bakhtin's Contributions to the Debate about the 'Relativity' of Meaning." In </w:t>
      </w:r>
      <w:r w:rsidRPr="00D320DC">
        <w:rPr>
          <w:i/>
          <w:lang w:val="en-US"/>
        </w:rPr>
        <w:t>Mikhail Bakhtin.</w:t>
      </w:r>
      <w:r w:rsidRPr="00D320DC">
        <w:rPr>
          <w:lang w:val="en-US"/>
        </w:rPr>
        <w:t xml:space="preserve"> Ed. Michael E. Gardiner. London: SAGE, 2002. Vol. 1.</w:t>
      </w:r>
    </w:p>
    <w:p w14:paraId="151F1336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Norrick, Neal R. "Binomial Meaning in Texts." </w:t>
      </w:r>
      <w:r w:rsidRPr="00D320DC">
        <w:rPr>
          <w:i/>
          <w:lang w:val="en-US"/>
        </w:rPr>
        <w:t>Journal of English Linguistics</w:t>
      </w:r>
      <w:r w:rsidRPr="00D320DC">
        <w:rPr>
          <w:lang w:val="en-US"/>
        </w:rPr>
        <w:t xml:space="preserve"> 21.1 (1988): 72-87.</w:t>
      </w:r>
    </w:p>
    <w:p w14:paraId="6430CAE4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lastRenderedPageBreak/>
        <w:t xml:space="preserve">O'Keefe, Katherine O'Brien, and Margaret J. M. Ezell, eds. </w:t>
      </w:r>
      <w:r w:rsidRPr="00D320DC">
        <w:rPr>
          <w:i/>
          <w:lang w:val="en-US"/>
        </w:rPr>
        <w:t>Cultural Artifacts and the Production of Meaning.</w:t>
      </w:r>
      <w:r w:rsidRPr="00D320DC">
        <w:rPr>
          <w:lang w:val="en-US"/>
        </w:rPr>
        <w:t xml:space="preserve"> Princeton: Princeton UP, 1993.</w:t>
      </w:r>
    </w:p>
    <w:p w14:paraId="3EE48996" w14:textId="77777777" w:rsidR="00A714CB" w:rsidRPr="00E63A45" w:rsidRDefault="00A714CB" w:rsidP="00A714CB">
      <w:pPr>
        <w:ind w:left="709" w:hanging="709"/>
      </w:pPr>
      <w:r w:rsidRPr="00D320DC">
        <w:rPr>
          <w:lang w:val="en-US"/>
        </w:rPr>
        <w:t xml:space="preserve">Oakley, Todd. </w:t>
      </w:r>
      <w:r w:rsidRPr="00D320DC">
        <w:rPr>
          <w:i/>
          <w:lang w:val="en-US"/>
        </w:rPr>
        <w:t>From Attention to Meaning: Explorations in Semiotics, Linguistics and Rhetoric.</w:t>
      </w:r>
      <w:r w:rsidRPr="00D320DC">
        <w:rPr>
          <w:lang w:val="en-US"/>
        </w:rPr>
        <w:t xml:space="preserve"> </w:t>
      </w:r>
      <w:r>
        <w:t>2008.</w:t>
      </w:r>
    </w:p>
    <w:p w14:paraId="607F0387" w14:textId="77777777" w:rsidR="00102146" w:rsidRPr="00D320DC" w:rsidRDefault="00102146">
      <w:pPr>
        <w:rPr>
          <w:lang w:val="en-US"/>
        </w:rPr>
      </w:pPr>
      <w:r>
        <w:t xml:space="preserve">Olivas Varela, José Angel. "El tratamiento del lenguaje impreciso en los sistemas expertos." In </w:t>
      </w:r>
      <w:r>
        <w:rPr>
          <w:i/>
        </w:rPr>
        <w:t xml:space="preserve">Semántica y lenguajes especializados. </w:t>
      </w:r>
      <w:r>
        <w:t xml:space="preserve">Ed. C. Inchaurralde et al. Zaragoza: Departamento de Filología Inglesa y Alemana de la Universidad de Zaragoza, 1992. </w:t>
      </w:r>
      <w:r w:rsidRPr="00D320DC">
        <w:rPr>
          <w:lang w:val="en-US"/>
        </w:rPr>
        <w:t>127-36.*</w:t>
      </w:r>
    </w:p>
    <w:p w14:paraId="03B72930" w14:textId="77777777" w:rsidR="00102146" w:rsidRDefault="00102146">
      <w:r w:rsidRPr="00D320DC">
        <w:rPr>
          <w:lang w:val="en-US"/>
        </w:rPr>
        <w:t xml:space="preserve">Peirce, C. S. "Nomenclature and Divisions of Triadic Relations, as Far as They Are Determined." From Peirce, </w:t>
      </w:r>
      <w:r w:rsidRPr="00D320DC">
        <w:rPr>
          <w:i/>
          <w:lang w:val="en-US"/>
        </w:rPr>
        <w:t>A Syllabus of Certain Topics of Logic.</w:t>
      </w:r>
      <w:r w:rsidRPr="00D320DC">
        <w:rPr>
          <w:lang w:val="en-US"/>
        </w:rPr>
        <w:t xml:space="preserve"> 1903. In </w:t>
      </w:r>
      <w:r w:rsidRPr="00D320DC">
        <w:rPr>
          <w:i/>
          <w:lang w:val="en-US"/>
        </w:rPr>
        <w:t xml:space="preserve">The Essential Peirce: Selected Philosophical Writings. </w:t>
      </w:r>
      <w:r>
        <w:rPr>
          <w:i/>
        </w:rPr>
        <w:t>Volume 2 (1893-1913).</w:t>
      </w:r>
      <w:r>
        <w:t xml:space="preserve"> Ed. Nathan Houser et al. Bloomington: Indiana UP, 1998. 289-99.*</w:t>
      </w:r>
    </w:p>
    <w:p w14:paraId="24B3D36E" w14:textId="77777777" w:rsidR="00102146" w:rsidRPr="00D320DC" w:rsidRDefault="00102146" w:rsidP="00102146">
      <w:pPr>
        <w:rPr>
          <w:lang w:val="en-US"/>
        </w:rPr>
      </w:pPr>
      <w:r w:rsidRPr="00DC6CEC">
        <w:t xml:space="preserve">Penas Ibáñez, Mª Azucena. "Sentido plural, connotación y polisemia. Estudio teórico general y aplicación lingüística a </w:t>
      </w:r>
      <w:r w:rsidRPr="00E82649">
        <w:rPr>
          <w:i/>
        </w:rPr>
        <w:t>Flor de Santidad.</w:t>
      </w:r>
      <w:r w:rsidRPr="00DC6CEC">
        <w:t xml:space="preserve">" </w:t>
      </w:r>
      <w:r w:rsidRPr="00D320DC">
        <w:rPr>
          <w:i/>
          <w:lang w:val="en-US"/>
        </w:rPr>
        <w:t>Analecta Malacitana</w:t>
      </w:r>
      <w:r w:rsidRPr="00D320DC">
        <w:rPr>
          <w:lang w:val="en-US"/>
        </w:rPr>
        <w:t xml:space="preserve"> 31.2 (2008): 445-75.</w:t>
      </w:r>
    </w:p>
    <w:p w14:paraId="21C2F742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Perfetti, Charles A., and Alan M. Lesgold. "Discourse Comprehension and Sources of Individual Problems." In </w:t>
      </w:r>
      <w:r w:rsidRPr="00D320DC">
        <w:rPr>
          <w:i/>
          <w:lang w:val="en-US"/>
        </w:rPr>
        <w:t xml:space="preserve">Cognitive Processes in Comprehension. </w:t>
      </w:r>
      <w:r w:rsidRPr="00D320DC">
        <w:rPr>
          <w:lang w:val="en-US"/>
        </w:rPr>
        <w:t>Ed. Marcel Adam Just and Patricia A. Carpenter. Hillsdale (NY): Erlbaum, 1977. 141-84.*</w:t>
      </w:r>
    </w:p>
    <w:p w14:paraId="021013B7" w14:textId="77777777" w:rsidR="00D320DC" w:rsidRDefault="00D320DC" w:rsidP="00D320DC">
      <w:pPr>
        <w:rPr>
          <w:lang w:val="en-US"/>
        </w:rPr>
      </w:pPr>
      <w:r>
        <w:rPr>
          <w:lang w:val="en-US"/>
        </w:rPr>
        <w:t xml:space="preserve">Peterson, Jordan B. </w:t>
      </w:r>
      <w:r>
        <w:rPr>
          <w:i/>
          <w:lang w:val="en-US"/>
        </w:rPr>
        <w:t>Maps of Meaning: The Architecture of Belief.</w:t>
      </w:r>
      <w:r>
        <w:rPr>
          <w:lang w:val="en-US"/>
        </w:rPr>
        <w:t xml:space="preserve"> 1999.</w:t>
      </w:r>
    </w:p>
    <w:p w14:paraId="4F945FB7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Petöfi, J. S., and H. Kayser. "Sprechhandlungen und semantische Interpretation." In </w:t>
      </w:r>
      <w:r w:rsidRPr="00D320DC">
        <w:rPr>
          <w:i/>
          <w:lang w:val="en-US"/>
        </w:rPr>
        <w:t>Sprechen - Handlen - Interaktion.</w:t>
      </w:r>
      <w:r w:rsidRPr="00D320DC">
        <w:rPr>
          <w:lang w:val="en-US"/>
        </w:rPr>
        <w:t xml:space="preserve"> Ed. R. Meyer-Hermann. Tübingen: Niemeyer, 1978. 1-48.</w:t>
      </w:r>
    </w:p>
    <w:p w14:paraId="0A28C6ED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Polguère, Alain. "Le sens linguistique peut-il être visualisé?" In </w:t>
      </w:r>
      <w:r w:rsidRPr="00D320DC">
        <w:rPr>
          <w:i/>
          <w:lang w:val="en-US"/>
        </w:rPr>
        <w:t>Représentations du sens linguistique.</w:t>
      </w:r>
      <w:r w:rsidRPr="00D320DC">
        <w:rPr>
          <w:lang w:val="en-US"/>
        </w:rPr>
        <w:t xml:space="preserve"> Ed. D. Lagorgette and P. Larrivée. Munich: Lincom Europa.</w:t>
      </w:r>
    </w:p>
    <w:p w14:paraId="59642499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Porto Requejo, María Dolores. "The Role of Context in Word Meaning Construction: A Case Study." In </w:t>
      </w:r>
      <w:r w:rsidRPr="00D320DC">
        <w:rPr>
          <w:i/>
          <w:lang w:val="en-US"/>
        </w:rPr>
        <w:t>Cognitive Linguistics: From Words to Discourse.</w:t>
      </w:r>
      <w:r w:rsidRPr="00D320DC">
        <w:rPr>
          <w:lang w:val="en-US"/>
        </w:rPr>
        <w:t xml:space="preserve"> Ed. Javier Valenzuela et al. Monograph issue of </w:t>
      </w:r>
      <w:r w:rsidRPr="00D320DC">
        <w:rPr>
          <w:i/>
          <w:lang w:val="en-US"/>
        </w:rPr>
        <w:t>IJES: International Journal of English Studies</w:t>
      </w:r>
      <w:r w:rsidRPr="00D320DC">
        <w:rPr>
          <w:lang w:val="en-US"/>
        </w:rPr>
        <w:t xml:space="preserve"> 7.1 (2007): 169-79.* (Context, Meaning construction, lexical meaning, pragmatics, cognitive semantics).</w:t>
      </w:r>
    </w:p>
    <w:p w14:paraId="71DCEBC1" w14:textId="77777777" w:rsidR="00102146" w:rsidRPr="00D320DC" w:rsidRDefault="00102146" w:rsidP="00102146">
      <w:pPr>
        <w:rPr>
          <w:rFonts w:cs="AndronMegaCorpus"/>
          <w:lang w:val="en-US" w:bidi="es-ES_tradnl"/>
        </w:rPr>
      </w:pPr>
      <w:r w:rsidRPr="00D320DC">
        <w:rPr>
          <w:rFonts w:cs="AndronMegaCorpus"/>
          <w:lang w:val="en-US" w:bidi="es-ES_tradnl"/>
        </w:rPr>
        <w:t xml:space="preserve">Porzig, Walter. "Sprachform und Bedeutung, Eine Auseinandersetzung mit A. Martys Sprachphilosophie." </w:t>
      </w:r>
      <w:r w:rsidRPr="00D320DC">
        <w:rPr>
          <w:rFonts w:cs="AndronMegaCorpus"/>
          <w:i/>
          <w:iCs/>
          <w:lang w:val="en-US" w:bidi="es-ES_tradnl"/>
        </w:rPr>
        <w:t>Indogermanisches Jahrbuch XII</w:t>
      </w:r>
      <w:r w:rsidRPr="00D320DC">
        <w:rPr>
          <w:rFonts w:cs="AndronMegaCorpus"/>
          <w:i/>
          <w:lang w:val="en-US" w:bidi="es-ES_tradnl"/>
        </w:rPr>
        <w:t xml:space="preserve"> </w:t>
      </w:r>
      <w:r w:rsidRPr="00D320DC">
        <w:rPr>
          <w:rFonts w:cs="AndronMegaCorpus"/>
          <w:lang w:val="en-US" w:bidi="es-ES_tradnl"/>
        </w:rPr>
        <w:t>(1928): 1-20.</w:t>
      </w:r>
    </w:p>
    <w:p w14:paraId="434D33B7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Pulman, S. </w:t>
      </w:r>
      <w:r w:rsidRPr="00D320DC">
        <w:rPr>
          <w:i/>
          <w:lang w:val="en-US"/>
        </w:rPr>
        <w:t>Word, Meaning and Belief.</w:t>
      </w:r>
      <w:r w:rsidRPr="00D320DC">
        <w:rPr>
          <w:lang w:val="en-US"/>
        </w:rPr>
        <w:t xml:space="preserve"> Croom Helm, 1983.</w:t>
      </w:r>
    </w:p>
    <w:p w14:paraId="03C5BCD7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Putnam, Hilary. "Externalism: Its Motivation and Its Critics." Video lecture. Harvard U, 4 Oct. 2007. </w:t>
      </w:r>
      <w:r w:rsidRPr="00D320DC">
        <w:rPr>
          <w:i/>
          <w:lang w:val="en-US"/>
        </w:rPr>
        <w:t>Blip TV</w:t>
      </w:r>
    </w:p>
    <w:p w14:paraId="53EA30E9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ab/>
      </w:r>
      <w:hyperlink r:id="rId32" w:history="1">
        <w:r w:rsidRPr="00D320DC">
          <w:rPr>
            <w:rStyle w:val="Hipervnculo"/>
            <w:lang w:val="en-US"/>
          </w:rPr>
          <w:t>http://blip.tv/file/420305/</w:t>
        </w:r>
      </w:hyperlink>
    </w:p>
    <w:p w14:paraId="5A634C4F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ab/>
        <w:t>2010</w:t>
      </w:r>
    </w:p>
    <w:p w14:paraId="2E736198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lastRenderedPageBreak/>
        <w:t xml:space="preserve">Quesada, Daniel. </w:t>
      </w:r>
      <w:r>
        <w:t xml:space="preserve">"Signo, significado, semántica." In </w:t>
      </w:r>
      <w:r>
        <w:rPr>
          <w:i/>
        </w:rPr>
        <w:t>Historia, lenguaje, sociedad: Homenaje a Emilio Lledó.</w:t>
      </w:r>
      <w:r>
        <w:t xml:space="preserve"> Ed. M. Cruz, M. A. Granada and A. Papiol. Barcelona: Crítica, 1989. </w:t>
      </w:r>
      <w:r w:rsidRPr="00D320DC">
        <w:rPr>
          <w:lang w:val="en-US"/>
        </w:rPr>
        <w:t>313-29.*</w:t>
      </w:r>
    </w:p>
    <w:p w14:paraId="1B73D777" w14:textId="77777777" w:rsidR="009C3C47" w:rsidRPr="00D320DC" w:rsidRDefault="009C3C47" w:rsidP="009C3C47">
      <w:pPr>
        <w:tabs>
          <w:tab w:val="left" w:pos="1860"/>
        </w:tabs>
        <w:rPr>
          <w:lang w:val="en-US"/>
        </w:rPr>
      </w:pPr>
      <w:r w:rsidRPr="00D320DC">
        <w:rPr>
          <w:lang w:val="en-US"/>
        </w:rPr>
        <w:t xml:space="preserve">Quine, W. v. O. "Meaning and Translation." 1959. In. </w:t>
      </w:r>
      <w:r w:rsidRPr="00D320DC">
        <w:rPr>
          <w:i/>
          <w:lang w:val="en-US"/>
        </w:rPr>
        <w:t>The Translation Studies Reader.</w:t>
      </w:r>
      <w:r w:rsidRPr="00D320DC">
        <w:rPr>
          <w:lang w:val="en-US"/>
        </w:rPr>
        <w:t xml:space="preserve"> Ed. Lawrence Venuti. London: Routledge, 2000. 2001. 94-112.*</w:t>
      </w:r>
    </w:p>
    <w:p w14:paraId="461DC280" w14:textId="77777777" w:rsidR="009C3C47" w:rsidRPr="00D320DC" w:rsidRDefault="009C3C47" w:rsidP="009C3C47">
      <w:pPr>
        <w:rPr>
          <w:lang w:val="en-US"/>
        </w:rPr>
      </w:pPr>
      <w:r w:rsidRPr="00D320DC">
        <w:rPr>
          <w:lang w:val="en-US"/>
        </w:rPr>
        <w:t xml:space="preserve">_____. </w:t>
      </w:r>
      <w:r w:rsidRPr="00D320DC">
        <w:rPr>
          <w:i/>
          <w:lang w:val="en-US"/>
        </w:rPr>
        <w:t>Word and Object.</w:t>
      </w:r>
      <w:r w:rsidRPr="00D320DC">
        <w:rPr>
          <w:lang w:val="en-US"/>
        </w:rPr>
        <w:t xml:space="preserve"> Cambridge (MA): MIT Press, 1960.*</w:t>
      </w:r>
    </w:p>
    <w:p w14:paraId="7EBB9345" w14:textId="77777777" w:rsidR="009C3C47" w:rsidRDefault="009C3C47" w:rsidP="009C3C47">
      <w:r>
        <w:t xml:space="preserve">_____. </w:t>
      </w:r>
      <w:r>
        <w:rPr>
          <w:i/>
        </w:rPr>
        <w:t>Palabra y objeto.</w:t>
      </w:r>
      <w:r>
        <w:t xml:space="preserve"> Barcelona: Labor, 1968.</w:t>
      </w:r>
    </w:p>
    <w:p w14:paraId="7D0DB80C" w14:textId="77777777" w:rsidR="00102146" w:rsidRPr="00D320DC" w:rsidRDefault="00102146" w:rsidP="00102146">
      <w:pPr>
        <w:rPr>
          <w:lang w:val="en-US"/>
        </w:rPr>
      </w:pPr>
      <w:r w:rsidRPr="00D320DC">
        <w:rPr>
          <w:lang w:val="en-US"/>
        </w:rPr>
        <w:t xml:space="preserve">Radden, Günter, Klaus-Michael Köpcke, Thomas Berg and Peter Siemund, eds. </w:t>
      </w:r>
      <w:r w:rsidRPr="00D320DC">
        <w:rPr>
          <w:i/>
          <w:lang w:val="en-US"/>
        </w:rPr>
        <w:t>Aspects of Meaning Construction in Lexicon and Grammar.</w:t>
      </w:r>
      <w:r w:rsidRPr="00D320DC">
        <w:rPr>
          <w:lang w:val="en-US"/>
        </w:rPr>
        <w:t xml:space="preserve"> John Benjamins, Amsterdam/Philadelphia: John Benjamins, 2007. 33-49.</w:t>
      </w:r>
    </w:p>
    <w:p w14:paraId="125A997A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Rader, Ralph. "Explaining Our Literary Understanding: A Response to Jay Schleusener and Stanley Fish," </w:t>
      </w:r>
      <w:r w:rsidRPr="00D320DC">
        <w:rPr>
          <w:i/>
          <w:lang w:val="en-US"/>
        </w:rPr>
        <w:t xml:space="preserve">Critical Inquiry </w:t>
      </w:r>
      <w:r w:rsidRPr="00D320DC">
        <w:rPr>
          <w:lang w:val="en-US"/>
        </w:rPr>
        <w:t>1.4 (1975).</w:t>
      </w:r>
    </w:p>
    <w:p w14:paraId="38BE8D33" w14:textId="77777777" w:rsidR="00102146" w:rsidRPr="00D320DC" w:rsidRDefault="00102146">
      <w:pPr>
        <w:tabs>
          <w:tab w:val="left" w:pos="1860"/>
        </w:tabs>
        <w:rPr>
          <w:lang w:val="en-US"/>
        </w:rPr>
      </w:pPr>
      <w:r w:rsidRPr="00D320DC">
        <w:rPr>
          <w:lang w:val="en-US"/>
        </w:rPr>
        <w:t xml:space="preserve">Rey, Alan. </w:t>
      </w:r>
      <w:r w:rsidRPr="00D320DC">
        <w:rPr>
          <w:i/>
          <w:lang w:val="en-US"/>
        </w:rPr>
        <w:t>Théories du signe et du sens.</w:t>
      </w:r>
      <w:r w:rsidRPr="00D320DC">
        <w:rPr>
          <w:lang w:val="en-US"/>
        </w:rPr>
        <w:t xml:space="preserve"> Paris: Klincksieck, 1973.</w:t>
      </w:r>
    </w:p>
    <w:p w14:paraId="013BB9FE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Richards, I. A. "The Four Kinds of Meaning." In </w:t>
      </w:r>
      <w:r w:rsidRPr="00D320DC">
        <w:rPr>
          <w:i/>
          <w:lang w:val="en-US"/>
        </w:rPr>
        <w:t>20th Century Literary Criticism: A Reader.</w:t>
      </w:r>
      <w:r w:rsidRPr="00D320DC">
        <w:rPr>
          <w:lang w:val="en-US"/>
        </w:rPr>
        <w:t xml:space="preserve"> Ed. David Lodge. London: Longman, 1972. 115-20.*</w:t>
      </w:r>
    </w:p>
    <w:p w14:paraId="6B5AFE4B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Ricœur, Paul. </w:t>
      </w:r>
      <w:r w:rsidRPr="00D320DC">
        <w:rPr>
          <w:i/>
          <w:lang w:val="en-US"/>
        </w:rPr>
        <w:t>Interpretation Theory: Discourse and the Surplus of Meaning.</w:t>
      </w:r>
      <w:r w:rsidRPr="00D320DC">
        <w:rPr>
          <w:lang w:val="en-US"/>
        </w:rPr>
        <w:t xml:space="preserve"> Fort Worth (TX): Texas Christian UP, 1976.</w:t>
      </w:r>
    </w:p>
    <w:p w14:paraId="1CDA65DB" w14:textId="77777777" w:rsidR="002D5749" w:rsidRPr="00D320DC" w:rsidRDefault="002D5749" w:rsidP="002D5749">
      <w:pPr>
        <w:rPr>
          <w:lang w:val="en-US"/>
        </w:rPr>
      </w:pPr>
      <w:r w:rsidRPr="00D320DC">
        <w:rPr>
          <w:lang w:val="en-US"/>
        </w:rPr>
        <w:t xml:space="preserve">_____. "Expliquer et comprendre." </w:t>
      </w:r>
      <w:r w:rsidRPr="00D320DC">
        <w:rPr>
          <w:i/>
          <w:lang w:val="en-US"/>
        </w:rPr>
        <w:t>Revue philosophique de Louvain</w:t>
      </w:r>
      <w:r w:rsidRPr="00D320DC">
        <w:rPr>
          <w:lang w:val="en-US"/>
        </w:rPr>
        <w:t xml:space="preserve"> 55 (1977).</w:t>
      </w:r>
    </w:p>
    <w:p w14:paraId="01824313" w14:textId="77777777" w:rsidR="00102146" w:rsidRPr="00D320DC" w:rsidRDefault="00102146">
      <w:pPr>
        <w:ind w:right="58"/>
        <w:rPr>
          <w:lang w:val="en-US"/>
        </w:rPr>
      </w:pPr>
      <w:r w:rsidRPr="00D320DC">
        <w:rPr>
          <w:lang w:val="en-US"/>
        </w:rPr>
        <w:t xml:space="preserve">Robinson, G . L. M. </w:t>
      </w:r>
      <w:r w:rsidRPr="00D320DC">
        <w:rPr>
          <w:i/>
          <w:lang w:val="en-US"/>
        </w:rPr>
        <w:t>Crosscultural Understanding.</w:t>
      </w:r>
      <w:r w:rsidRPr="00D320DC">
        <w:rPr>
          <w:lang w:val="en-US"/>
        </w:rPr>
        <w:t xml:space="preserve"> New York: Pergamon, 1985.</w:t>
      </w:r>
    </w:p>
    <w:p w14:paraId="7D53F26F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Roos, H. "Die </w:t>
      </w:r>
      <w:r w:rsidRPr="00D320DC">
        <w:rPr>
          <w:i/>
          <w:lang w:val="en-US"/>
        </w:rPr>
        <w:t>modi significandi</w:t>
      </w:r>
      <w:r w:rsidRPr="00D320DC">
        <w:rPr>
          <w:lang w:val="en-US"/>
        </w:rPr>
        <w:t xml:space="preserve"> des Martinus de Dacia." </w:t>
      </w:r>
      <w:r w:rsidRPr="00D320DC">
        <w:rPr>
          <w:i/>
          <w:lang w:val="en-US"/>
        </w:rPr>
        <w:t>Beiträge zur Geschichte der Philosophie und Theologie des Mittelalters</w:t>
      </w:r>
      <w:r w:rsidRPr="00D320DC">
        <w:rPr>
          <w:lang w:val="en-US"/>
        </w:rPr>
        <w:t xml:space="preserve"> 37.2 (1952).</w:t>
      </w:r>
    </w:p>
    <w:p w14:paraId="188897EB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Rorty, Richard. "The Contingency of Language." </w:t>
      </w:r>
      <w:r w:rsidRPr="00D320DC">
        <w:rPr>
          <w:i/>
          <w:lang w:val="en-US"/>
        </w:rPr>
        <w:t>London Review of Books</w:t>
      </w:r>
      <w:r w:rsidRPr="00D320DC">
        <w:rPr>
          <w:lang w:val="en-US"/>
        </w:rPr>
        <w:t xml:space="preserve"> 8, 7 (17 April 1986): 3.</w:t>
      </w:r>
    </w:p>
    <w:p w14:paraId="4B38E0AC" w14:textId="77777777" w:rsidR="00102146" w:rsidRDefault="00102146">
      <w:r w:rsidRPr="00D320DC">
        <w:rPr>
          <w:lang w:val="en-US"/>
        </w:rPr>
        <w:t xml:space="preserve">_____. From "The Contingency of Language," from </w:t>
      </w:r>
      <w:r w:rsidRPr="00D320DC">
        <w:rPr>
          <w:i/>
          <w:lang w:val="en-US"/>
        </w:rPr>
        <w:t>Contingency, Irony and Solidarity.</w:t>
      </w:r>
      <w:r w:rsidRPr="00D320DC">
        <w:rPr>
          <w:lang w:val="en-US"/>
        </w:rPr>
        <w:t xml:space="preserve"> Cambridge: Cambridge UP, 1989. 3-22. In </w:t>
      </w:r>
      <w:r w:rsidRPr="00D320DC">
        <w:rPr>
          <w:i/>
          <w:lang w:val="en-US"/>
        </w:rPr>
        <w:t>Postmodernism: A Reader.</w:t>
      </w:r>
      <w:r w:rsidRPr="00D320DC">
        <w:rPr>
          <w:lang w:val="en-US"/>
        </w:rPr>
        <w:t xml:space="preserve"> Ed. Patricia Waugh. </w:t>
      </w:r>
      <w:r>
        <w:t>London: Routledge, 1992. 170-86.*</w:t>
      </w:r>
    </w:p>
    <w:p w14:paraId="600FF934" w14:textId="77777777" w:rsidR="00102146" w:rsidRDefault="00102146">
      <w:pPr>
        <w:tabs>
          <w:tab w:val="left" w:pos="1860"/>
        </w:tabs>
      </w:pPr>
      <w:r>
        <w:t xml:space="preserve">Rossi-Landi, Ferruccio. "Uso y significado de palabras y enunciados." In Rossi-Landi, </w:t>
      </w:r>
      <w:r>
        <w:rPr>
          <w:i/>
        </w:rPr>
        <w:t>Semiótica y estética.</w:t>
      </w:r>
      <w:r>
        <w:t xml:space="preserve"> Buenos Aires: Nueva Vision, 1976. 25-38.*</w:t>
      </w:r>
    </w:p>
    <w:p w14:paraId="5FD82E1C" w14:textId="77777777" w:rsidR="00102146" w:rsidRDefault="00102146">
      <w:r>
        <w:t xml:space="preserve">Ruiz de Mendoza Ibáñez, Francisco José, and José Luis Otal Campo. </w:t>
      </w:r>
      <w:r w:rsidRPr="00D320DC">
        <w:rPr>
          <w:lang w:val="en-US"/>
        </w:rPr>
        <w:t xml:space="preserve">"New Insights into Schemata and a Discourse Theory of Meaning." </w:t>
      </w:r>
      <w:r>
        <w:rPr>
          <w:i/>
        </w:rPr>
        <w:t>Revista Española de Lingüística Aplicada</w:t>
      </w:r>
      <w:r>
        <w:t xml:space="preserve"> 8 (1992): 75-84.*</w:t>
      </w:r>
    </w:p>
    <w:p w14:paraId="036DC96F" w14:textId="77777777" w:rsidR="00102146" w:rsidRPr="00D320DC" w:rsidRDefault="00102146" w:rsidP="00102146">
      <w:pPr>
        <w:rPr>
          <w:lang w:val="en-US"/>
        </w:rPr>
      </w:pPr>
      <w:r w:rsidRPr="00ED7B9B">
        <w:t xml:space="preserve">Ruiz de Mendoza Ibáñez, Francisco and Ricardo Mairal Usón. </w:t>
      </w:r>
      <w:r w:rsidRPr="00D320DC">
        <w:rPr>
          <w:lang w:val="en-US"/>
        </w:rPr>
        <w:t xml:space="preserve">"High-level Metaphor and Metonymy in Meaning Construction." In </w:t>
      </w:r>
      <w:r w:rsidRPr="00D320DC">
        <w:rPr>
          <w:i/>
          <w:lang w:val="en-US"/>
        </w:rPr>
        <w:t>Aspects of Meaning Construction in Lexicon and Grammar.</w:t>
      </w:r>
      <w:r w:rsidRPr="00D320DC">
        <w:rPr>
          <w:lang w:val="en-US"/>
        </w:rPr>
        <w:t xml:space="preserve"> Ed. </w:t>
      </w:r>
      <w:r w:rsidRPr="00D320DC">
        <w:rPr>
          <w:lang w:val="en-US"/>
        </w:rPr>
        <w:lastRenderedPageBreak/>
        <w:t>Günter Radden, Klaus-Michael Köpcke, Thomas Berg and Peter Siemund. Amsterdam and Philadelphia: John Benjamins, 2007. 33-49.</w:t>
      </w:r>
    </w:p>
    <w:p w14:paraId="25D551F6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Ruiz Moneva, Mª Angeles. "Differences in Context, Differences in Interpretation." </w:t>
      </w:r>
      <w:r>
        <w:t xml:space="preserve">In </w:t>
      </w:r>
      <w:r>
        <w:rPr>
          <w:i/>
        </w:rPr>
        <w:t>II Estudios sobre Traducción e Interpretación.</w:t>
      </w:r>
      <w:r>
        <w:t xml:space="preserve"> Ed. Leandro Félix Fernández and Emilio Ortega Arjonilla. </w:t>
      </w:r>
      <w:r w:rsidRPr="00D320DC">
        <w:rPr>
          <w:lang w:val="en-US"/>
        </w:rPr>
        <w:t>Málaga: Universidad. 605-9.</w:t>
      </w:r>
    </w:p>
    <w:p w14:paraId="03B60B69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Russell, Bertrand. "On Denoting." </w:t>
      </w:r>
      <w:r w:rsidRPr="00D320DC">
        <w:rPr>
          <w:i/>
          <w:lang w:val="en-US"/>
        </w:rPr>
        <w:t>Mind</w:t>
      </w:r>
      <w:r w:rsidRPr="00D320DC">
        <w:rPr>
          <w:lang w:val="en-US"/>
        </w:rPr>
        <w:t xml:space="preserve"> 14 (1905): 479-93.</w:t>
      </w:r>
    </w:p>
    <w:p w14:paraId="79E061BB" w14:textId="77777777" w:rsidR="00102146" w:rsidRPr="00D320DC" w:rsidRDefault="00102146" w:rsidP="00102146">
      <w:pPr>
        <w:rPr>
          <w:color w:val="000000"/>
          <w:lang w:val="en-US"/>
        </w:rPr>
      </w:pPr>
      <w:r w:rsidRPr="00D320DC">
        <w:rPr>
          <w:color w:val="000000"/>
          <w:lang w:val="en-US"/>
        </w:rPr>
        <w:t xml:space="preserve">_____. "De la dénotation." </w:t>
      </w:r>
      <w:r w:rsidRPr="00D320DC">
        <w:rPr>
          <w:i/>
          <w:color w:val="000000"/>
          <w:lang w:val="en-US"/>
        </w:rPr>
        <w:t>L’Age de la science</w:t>
      </w:r>
      <w:r w:rsidRPr="00D320DC">
        <w:rPr>
          <w:color w:val="000000"/>
          <w:lang w:val="en-US"/>
        </w:rPr>
        <w:t xml:space="preserve"> 3.3 (1970): 171-185.</w:t>
      </w:r>
    </w:p>
    <w:p w14:paraId="301231AE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_____. </w:t>
      </w:r>
      <w:r w:rsidRPr="00D320DC">
        <w:rPr>
          <w:i/>
          <w:lang w:val="en-US"/>
        </w:rPr>
        <w:t>An Inquiry into Meaning and Truth.</w:t>
      </w:r>
      <w:r w:rsidRPr="00D320DC">
        <w:rPr>
          <w:lang w:val="en-US"/>
        </w:rPr>
        <w:t xml:space="preserve"> 1940. Harmondsworth: Penguin, 1973.</w:t>
      </w:r>
    </w:p>
    <w:p w14:paraId="4508A5AB" w14:textId="77777777" w:rsidR="00102146" w:rsidRPr="00D320DC" w:rsidRDefault="00102146" w:rsidP="00102146">
      <w:pPr>
        <w:rPr>
          <w:rFonts w:cs="AndronMegaCorpus"/>
          <w:lang w:val="en-US" w:bidi="es-ES_tradnl"/>
        </w:rPr>
      </w:pPr>
      <w:r w:rsidRPr="00D320DC">
        <w:rPr>
          <w:rFonts w:cs="AndronMegaCorpus"/>
          <w:lang w:val="en-US" w:bidi="es-ES_tradnl"/>
        </w:rPr>
        <w:t xml:space="preserve">_____. </w:t>
      </w:r>
      <w:r w:rsidRPr="00D320DC">
        <w:rPr>
          <w:rFonts w:cs="AndronMegaCorpus"/>
          <w:i/>
          <w:iCs/>
          <w:lang w:val="en-US" w:bidi="es-ES_tradnl"/>
        </w:rPr>
        <w:t>An Inquiry into Meaning and Truth</w:t>
      </w:r>
      <w:r w:rsidRPr="00D320DC">
        <w:rPr>
          <w:rFonts w:cs="AndronMegaCorpus"/>
          <w:lang w:val="en-US" w:bidi="es-ES_tradnl"/>
        </w:rPr>
        <w:t>. London: Routledge, 1992.</w:t>
      </w:r>
    </w:p>
    <w:p w14:paraId="77C87991" w14:textId="77777777" w:rsidR="00102146" w:rsidRDefault="00102146">
      <w:r w:rsidRPr="00D320DC">
        <w:rPr>
          <w:lang w:val="en-US"/>
        </w:rPr>
        <w:t>Sanford, A. J., and S. C. Garrod.</w:t>
      </w:r>
      <w:r w:rsidRPr="00D320DC">
        <w:rPr>
          <w:i/>
          <w:lang w:val="en-US"/>
        </w:rPr>
        <w:t xml:space="preserve"> Understanding Written Language : Exploration of Comprehension Beyond the Sentence.</w:t>
      </w:r>
      <w:r w:rsidRPr="00D320DC">
        <w:rPr>
          <w:lang w:val="en-US"/>
        </w:rPr>
        <w:t xml:space="preserve"> </w:t>
      </w:r>
      <w:r>
        <w:t xml:space="preserve">Chichester: Wiley, 1981.* </w:t>
      </w:r>
    </w:p>
    <w:p w14:paraId="60ECB7D2" w14:textId="77777777" w:rsidR="00102146" w:rsidRPr="00D320DC" w:rsidRDefault="00102146">
      <w:pPr>
        <w:rPr>
          <w:lang w:val="en-US"/>
        </w:rPr>
      </w:pPr>
      <w:r>
        <w:t xml:space="preserve">Santayana, George. "V. Habla y significación." In Santayana, </w:t>
      </w:r>
      <w:r>
        <w:rPr>
          <w:i/>
        </w:rPr>
        <w:t>La razón en el arte y otros escritos de estética.</w:t>
      </w:r>
      <w:r>
        <w:t xml:space="preserve"> Ed. Ricardo Miguel. Epilogue by Fernando Savater. (Verbum Mayor). Madrid: Verbum, 2008. </w:t>
      </w:r>
      <w:r w:rsidRPr="00D320DC">
        <w:rPr>
          <w:lang w:val="en-US"/>
        </w:rPr>
        <w:t>45-56.*</w:t>
      </w:r>
    </w:p>
    <w:p w14:paraId="7454CEC6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Sbisà, M., and P. Fabbri. "Models (?) for a Pragmatic Analysis." Working Papers and Pre-publications, Centro Internazionale di Semiotica e di Linguisitca, Università di Urbino, Serie A, 91 (1980). </w:t>
      </w:r>
    </w:p>
    <w:p w14:paraId="748D79D0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_____. "Models (?) for a Pragmatic Analysis." New version. </w:t>
      </w:r>
      <w:r w:rsidRPr="00D320DC">
        <w:rPr>
          <w:i/>
          <w:lang w:val="en-US"/>
        </w:rPr>
        <w:t xml:space="preserve">Journal of Pragmatics </w:t>
      </w:r>
      <w:r w:rsidRPr="00D320DC">
        <w:rPr>
          <w:lang w:val="en-US"/>
        </w:rPr>
        <w:t>4</w:t>
      </w:r>
      <w:r w:rsidRPr="00D320DC">
        <w:rPr>
          <w:i/>
          <w:lang w:val="en-US"/>
        </w:rPr>
        <w:t xml:space="preserve"> </w:t>
      </w:r>
      <w:r w:rsidRPr="00D320DC">
        <w:rPr>
          <w:lang w:val="en-US"/>
        </w:rPr>
        <w:t>(1980): 301-19.</w:t>
      </w:r>
    </w:p>
    <w:p w14:paraId="72871260" w14:textId="77777777" w:rsidR="007278E5" w:rsidRPr="00D320DC" w:rsidRDefault="007278E5" w:rsidP="007278E5">
      <w:pPr>
        <w:rPr>
          <w:lang w:val="en-US"/>
        </w:rPr>
      </w:pPr>
      <w:r w:rsidRPr="00D320DC">
        <w:rPr>
          <w:lang w:val="en-US"/>
        </w:rPr>
        <w:t xml:space="preserve">Schank, Roger, and Bonnie L. Nash-Weber, eds. </w:t>
      </w:r>
      <w:r w:rsidRPr="00D320DC">
        <w:rPr>
          <w:i/>
          <w:lang w:val="en-US"/>
        </w:rPr>
        <w:t>Theoretical Issues in Natural Language Processing: An Interdisciplinary Workshop in Computational Linguistics, Psychology, Linguistics, and Artificial Intelligence.</w:t>
      </w:r>
      <w:r w:rsidRPr="00D320DC">
        <w:rPr>
          <w:lang w:val="en-US"/>
        </w:rPr>
        <w:t xml:space="preserve"> Arlington (VA), 1975. 42-51.</w:t>
      </w:r>
    </w:p>
    <w:p w14:paraId="42D8E9C8" w14:textId="77777777" w:rsidR="00102146" w:rsidRDefault="00102146">
      <w:r w:rsidRPr="00D320DC">
        <w:rPr>
          <w:lang w:val="en-US"/>
        </w:rPr>
        <w:t xml:space="preserve">Schrag, Calvin O. "The Phenomenon of Embodied Speech." </w:t>
      </w:r>
      <w:r>
        <w:rPr>
          <w:i/>
        </w:rPr>
        <w:t>Philosophy Forum</w:t>
      </w:r>
      <w:r>
        <w:t xml:space="preserve"> 7 (1968): 189-213. </w:t>
      </w:r>
    </w:p>
    <w:p w14:paraId="168D6FB5" w14:textId="77777777" w:rsidR="00102146" w:rsidRPr="00D320DC" w:rsidRDefault="00102146">
      <w:pPr>
        <w:rPr>
          <w:color w:val="000000"/>
          <w:lang w:val="en-US"/>
        </w:rPr>
      </w:pPr>
      <w:r>
        <w:rPr>
          <w:color w:val="000000"/>
        </w:rPr>
        <w:t xml:space="preserve">Searle, John R. "Capítulo 2: La estructura básica de la intencionalidad: acción y significado." In Searle, </w:t>
      </w:r>
      <w:r>
        <w:rPr>
          <w:i/>
          <w:color w:val="000000"/>
        </w:rPr>
        <w:t>Razones para actuar: Una teoría del libre albedrío.</w:t>
      </w:r>
      <w:r>
        <w:rPr>
          <w:color w:val="000000"/>
        </w:rPr>
        <w:t xml:space="preserve"> </w:t>
      </w:r>
      <w:r w:rsidRPr="00D320DC">
        <w:rPr>
          <w:color w:val="000000"/>
          <w:lang w:val="en-US"/>
        </w:rPr>
        <w:t>Oviedo: Ediciones Nobel, 2000. 51-79.*</w:t>
      </w:r>
    </w:p>
    <w:p w14:paraId="4B032242" w14:textId="77777777" w:rsidR="00FB12AA" w:rsidRPr="00D320DC" w:rsidRDefault="00FB12AA" w:rsidP="00FB12AA">
      <w:pPr>
        <w:rPr>
          <w:lang w:val="en-US"/>
        </w:rPr>
      </w:pPr>
      <w:r w:rsidRPr="00D320DC">
        <w:rPr>
          <w:lang w:val="en-US"/>
        </w:rPr>
        <w:t xml:space="preserve">_____. </w:t>
      </w:r>
      <w:r w:rsidRPr="00D320DC">
        <w:rPr>
          <w:i/>
          <w:lang w:val="en-US"/>
        </w:rPr>
        <w:t xml:space="preserve">Expression and Meaning: Studies in the Theory of Speech Acts. </w:t>
      </w:r>
      <w:r w:rsidRPr="00D320DC">
        <w:rPr>
          <w:lang w:val="en-US"/>
        </w:rPr>
        <w:t>Cambridge and New York: Cambridge UP, 1979. 1985.*</w:t>
      </w:r>
    </w:p>
    <w:p w14:paraId="52461DF5" w14:textId="77777777" w:rsidR="00FB12AA" w:rsidRPr="00D320DC" w:rsidRDefault="00FB12AA" w:rsidP="00FB12AA">
      <w:pPr>
        <w:rPr>
          <w:lang w:val="en-US"/>
        </w:rPr>
      </w:pPr>
      <w:r w:rsidRPr="00D320DC">
        <w:rPr>
          <w:lang w:val="en-US"/>
        </w:rPr>
        <w:t xml:space="preserve">_____. </w:t>
      </w:r>
      <w:r w:rsidRPr="00D320DC">
        <w:rPr>
          <w:i/>
          <w:lang w:val="en-US"/>
        </w:rPr>
        <w:t>Sens et expression</w:t>
      </w:r>
      <w:r w:rsidRPr="00D320DC">
        <w:rPr>
          <w:lang w:val="en-US"/>
        </w:rPr>
        <w:t xml:space="preserve">. Trans. J. Proust. Paris: Minuit, 1982. </w:t>
      </w:r>
    </w:p>
    <w:p w14:paraId="66F833FE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Shultz, Thomas R., and Robert Pilon. "Development of the Ability to Detect Linguistic Ambiguity." </w:t>
      </w:r>
      <w:r w:rsidRPr="00D320DC">
        <w:rPr>
          <w:i/>
          <w:lang w:val="en-US"/>
        </w:rPr>
        <w:t>Child Development</w:t>
      </w:r>
      <w:r w:rsidRPr="00D320DC">
        <w:rPr>
          <w:lang w:val="en-US"/>
        </w:rPr>
        <w:t xml:space="preserve"> 44 (1973): 728-33.</w:t>
      </w:r>
    </w:p>
    <w:p w14:paraId="5AEF7801" w14:textId="77777777" w:rsidR="00102146" w:rsidRPr="00D320DC" w:rsidRDefault="00102146" w:rsidP="00102146">
      <w:pPr>
        <w:rPr>
          <w:rFonts w:cs="AndronMegaCorpus"/>
          <w:lang w:val="en-US" w:bidi="es-ES_tradnl"/>
        </w:rPr>
      </w:pPr>
      <w:r w:rsidRPr="00D320DC">
        <w:rPr>
          <w:rFonts w:cs="AndronMegaCorpus"/>
          <w:lang w:val="en-US" w:bidi="es-ES_tradnl"/>
        </w:rPr>
        <w:t xml:space="preserve">Simons, Peter. "Meinong's Theory of Sense and Reference." In </w:t>
      </w:r>
      <w:r w:rsidRPr="00D320DC">
        <w:rPr>
          <w:rFonts w:cs="AndronMegaCorpus"/>
          <w:i/>
          <w:iCs/>
          <w:lang w:val="en-US" w:bidi="es-ES_tradnl"/>
        </w:rPr>
        <w:t>Meinong and the Theory of Objects.</w:t>
      </w:r>
      <w:r w:rsidRPr="00D320DC">
        <w:rPr>
          <w:rFonts w:cs="AndronMegaCorpus"/>
          <w:iCs/>
          <w:lang w:val="en-US" w:bidi="es-ES_tradnl"/>
        </w:rPr>
        <w:t xml:space="preserve"> Ed. R. Haller. </w:t>
      </w:r>
      <w:r w:rsidRPr="00D320DC">
        <w:rPr>
          <w:rFonts w:cs="AndronMegaCorpus"/>
          <w:lang w:val="en-US" w:bidi="es-ES_tradnl"/>
        </w:rPr>
        <w:t>(</w:t>
      </w:r>
      <w:r w:rsidRPr="00D320DC">
        <w:rPr>
          <w:rFonts w:cs="AndronMegaCorpus"/>
          <w:iCs/>
          <w:lang w:val="en-US" w:bidi="es-ES_tradnl"/>
        </w:rPr>
        <w:t xml:space="preserve">Grazer </w:t>
      </w:r>
      <w:r w:rsidRPr="00D320DC">
        <w:rPr>
          <w:rFonts w:cs="AndronMegaCorpus"/>
          <w:iCs/>
          <w:lang w:val="en-US" w:bidi="es-ES_tradnl"/>
        </w:rPr>
        <w:lastRenderedPageBreak/>
        <w:t>Philosophische Studien</w:t>
      </w:r>
      <w:r w:rsidRPr="00D320DC">
        <w:rPr>
          <w:rFonts w:cs="AndronMegaCorpus"/>
          <w:lang w:val="en-US" w:bidi="es-ES_tradnl"/>
        </w:rPr>
        <w:t>, 50). Amsterdam: Rodopi, 1996. 171-186.</w:t>
      </w:r>
    </w:p>
    <w:p w14:paraId="2FDBAB4F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Sinclair, J. "The Search for Units of Meaning." 1996. In Sinclair, </w:t>
      </w:r>
      <w:r w:rsidRPr="00D320DC">
        <w:rPr>
          <w:i/>
          <w:lang w:val="en-US"/>
        </w:rPr>
        <w:t>Trust the Text.</w:t>
      </w:r>
      <w:r w:rsidRPr="00D320DC">
        <w:rPr>
          <w:lang w:val="en-US"/>
        </w:rPr>
        <w:t xml:space="preserve"> London: Routledge, 2004. 24-48.</w:t>
      </w:r>
    </w:p>
    <w:p w14:paraId="428E4C8A" w14:textId="77777777" w:rsidR="002C24E8" w:rsidRPr="00F907AE" w:rsidRDefault="002C24E8" w:rsidP="002C24E8">
      <w:pPr>
        <w:rPr>
          <w:szCs w:val="28"/>
          <w:lang w:val="en-US"/>
        </w:rPr>
      </w:pPr>
      <w:r w:rsidRPr="00F907AE">
        <w:rPr>
          <w:szCs w:val="28"/>
          <w:lang w:val="en-US"/>
        </w:rPr>
        <w:t>Skinner, Q</w:t>
      </w:r>
      <w:r>
        <w:rPr>
          <w:szCs w:val="28"/>
          <w:lang w:val="en-US"/>
        </w:rPr>
        <w:t xml:space="preserve">uentin, et al. </w:t>
      </w:r>
      <w:r w:rsidRPr="00F907AE">
        <w:rPr>
          <w:i/>
          <w:szCs w:val="28"/>
          <w:lang w:val="en-US"/>
        </w:rPr>
        <w:t>Meaning and Context: Quentin Skinner and His Critics.</w:t>
      </w:r>
      <w:r w:rsidRPr="00F907AE">
        <w:rPr>
          <w:szCs w:val="28"/>
          <w:lang w:val="en-US"/>
        </w:rPr>
        <w:t xml:space="preserve"> Oxf</w:t>
      </w:r>
      <w:r>
        <w:rPr>
          <w:szCs w:val="28"/>
          <w:lang w:val="en-US"/>
        </w:rPr>
        <w:t>ord</w:t>
      </w:r>
      <w:r w:rsidRPr="00F907AE">
        <w:rPr>
          <w:szCs w:val="28"/>
          <w:lang w:val="en-US"/>
        </w:rPr>
        <w:t xml:space="preserve">, 1988. </w:t>
      </w:r>
    </w:p>
    <w:p w14:paraId="1947D396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Slama Cazacu, T. </w:t>
      </w:r>
      <w:r w:rsidRPr="00D320DC">
        <w:rPr>
          <w:i/>
          <w:lang w:val="en-US"/>
        </w:rPr>
        <w:t>Langage et contexte.</w:t>
      </w:r>
      <w:r w:rsidRPr="00D320DC">
        <w:rPr>
          <w:lang w:val="en-US"/>
        </w:rPr>
        <w:t xml:space="preserve"> The Hague: Mouton, 1961.</w:t>
      </w:r>
    </w:p>
    <w:p w14:paraId="738CEBD1" w14:textId="77777777" w:rsidR="00102146" w:rsidRPr="00D320DC" w:rsidRDefault="00102146">
      <w:pPr>
        <w:rPr>
          <w:lang w:val="en-US"/>
        </w:rPr>
      </w:pPr>
      <w:r>
        <w:t xml:space="preserve">_____. (T. Slama-Cazacu). </w:t>
      </w:r>
      <w:r>
        <w:rPr>
          <w:i/>
        </w:rPr>
        <w:t>Lenguaje y contexto: El problema del lenguaje en la concepción de la expresión y de la interpretación por las organizaciones del contexto.</w:t>
      </w:r>
      <w:r>
        <w:t xml:space="preserve"> </w:t>
      </w:r>
      <w:r w:rsidRPr="00D320DC">
        <w:rPr>
          <w:lang w:val="en-US"/>
        </w:rPr>
        <w:t>Barcelona: Grijalbo, 1970.</w:t>
      </w:r>
    </w:p>
    <w:p w14:paraId="003FB853" w14:textId="77777777" w:rsidR="0021487F" w:rsidRPr="00D320DC" w:rsidRDefault="0021487F" w:rsidP="0021487F">
      <w:pPr>
        <w:rPr>
          <w:lang w:val="en-US"/>
        </w:rPr>
      </w:pPr>
      <w:r w:rsidRPr="00D320DC">
        <w:rPr>
          <w:lang w:val="en-US"/>
        </w:rPr>
        <w:t xml:space="preserve">Solt, Stephanie. "Vagueness and Imprecision: Empirical Foundations." </w:t>
      </w:r>
      <w:r w:rsidRPr="00D320DC">
        <w:rPr>
          <w:i/>
          <w:lang w:val="en-US"/>
        </w:rPr>
        <w:t>Annual Review of Linguistics</w:t>
      </w:r>
      <w:r w:rsidRPr="00D320DC">
        <w:rPr>
          <w:lang w:val="en-US"/>
        </w:rPr>
        <w:t xml:space="preserve"> 1.1 (Jan. 2015).*</w:t>
      </w:r>
    </w:p>
    <w:p w14:paraId="278F0452" w14:textId="77777777" w:rsidR="0021487F" w:rsidRPr="00D320DC" w:rsidRDefault="0021487F" w:rsidP="0021487F">
      <w:pPr>
        <w:rPr>
          <w:lang w:val="en-US"/>
        </w:rPr>
      </w:pPr>
      <w:r w:rsidRPr="00D320DC">
        <w:rPr>
          <w:lang w:val="en-US"/>
        </w:rPr>
        <w:tab/>
      </w:r>
      <w:hyperlink r:id="rId33" w:history="1">
        <w:r w:rsidRPr="00D320DC">
          <w:rPr>
            <w:rStyle w:val="Hipervnculo"/>
            <w:lang w:val="en-US"/>
          </w:rPr>
          <w:t>http://linguistics.annualreviews.org</w:t>
        </w:r>
      </w:hyperlink>
      <w:r w:rsidRPr="00D320DC">
        <w:rPr>
          <w:lang w:val="en-US"/>
        </w:rPr>
        <w:t xml:space="preserve"> </w:t>
      </w:r>
    </w:p>
    <w:p w14:paraId="34A59229" w14:textId="77777777" w:rsidR="0021487F" w:rsidRPr="00D320DC" w:rsidRDefault="0021487F" w:rsidP="0021487F">
      <w:pPr>
        <w:outlineLvl w:val="0"/>
        <w:rPr>
          <w:lang w:val="en-US"/>
        </w:rPr>
      </w:pPr>
      <w:r w:rsidRPr="00D320DC">
        <w:rPr>
          <w:lang w:val="en-US"/>
        </w:rPr>
        <w:tab/>
        <w:t>2015</w:t>
      </w:r>
    </w:p>
    <w:p w14:paraId="4EE504FD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Sperber, Dan, and Deirdre Wilson. "Mutual Knowledge and Relevance in Theories of Comprehension." In </w:t>
      </w:r>
      <w:r w:rsidRPr="00D320DC">
        <w:rPr>
          <w:i/>
          <w:lang w:val="en-US"/>
        </w:rPr>
        <w:t>Mutual Knowledge.</w:t>
      </w:r>
      <w:r w:rsidRPr="00D320DC">
        <w:rPr>
          <w:lang w:val="en-US"/>
        </w:rPr>
        <w:t xml:space="preserve"> Ed. N. V. Smith. London: Academic Press, 1982. 61-85.</w:t>
      </w:r>
    </w:p>
    <w:p w14:paraId="42FD2C6F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_____. "Communication." In Sperber and Wilson, </w:t>
      </w:r>
      <w:r w:rsidRPr="00D320DC">
        <w:rPr>
          <w:i/>
          <w:lang w:val="en-US"/>
        </w:rPr>
        <w:t>Relevance: Communication and Cognition.</w:t>
      </w:r>
      <w:r w:rsidRPr="00D320DC">
        <w:rPr>
          <w:lang w:val="en-US"/>
        </w:rPr>
        <w:t xml:space="preserve"> Oxford: Blackwell, 1986. 2nd ed. Oxford: Blackwell, 1995. 1-64.* (Code, understanding, meaning, Grice, inference, relevance, ostension, intention).</w:t>
      </w:r>
    </w:p>
    <w:p w14:paraId="059E85F4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_____. "Aspects of Verbal Communication." In Sperber and Wilson, </w:t>
      </w:r>
      <w:r w:rsidRPr="00D320DC">
        <w:rPr>
          <w:i/>
          <w:lang w:val="en-US"/>
        </w:rPr>
        <w:t>Relevance: Communication and Cognition.</w:t>
      </w:r>
      <w:r w:rsidRPr="00D320DC">
        <w:rPr>
          <w:lang w:val="en-US"/>
        </w:rPr>
        <w:t xml:space="preserve"> Oxford: Blackwell, 1986. 2nd ed. Oxford: Blackwell, 1995. 172-254.* (implicature, explicature, proposition, presupposition, meaning, metaphor, irony, speech acts).</w:t>
      </w:r>
    </w:p>
    <w:p w14:paraId="2D859D23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Stein, D., ed. </w:t>
      </w:r>
      <w:r w:rsidRPr="00D320DC">
        <w:rPr>
          <w:i/>
          <w:lang w:val="en-US"/>
        </w:rPr>
        <w:t>Cooperating with Written Texts: The Pragmatics and Comprehension of Written Texts.</w:t>
      </w:r>
      <w:r w:rsidRPr="00D320DC">
        <w:rPr>
          <w:lang w:val="en-US"/>
        </w:rPr>
        <w:t xml:space="preserve"> New York: Mouton de Gruyter, 1992. </w:t>
      </w:r>
    </w:p>
    <w:p w14:paraId="2FE84CBB" w14:textId="08EE4FAA" w:rsidR="00A21ACA" w:rsidRPr="00BC14EF" w:rsidRDefault="00A21ACA" w:rsidP="00A21ACA">
      <w:pPr>
        <w:rPr>
          <w:i/>
          <w:lang w:val="en-US"/>
        </w:rPr>
      </w:pPr>
      <w:r>
        <w:rPr>
          <w:szCs w:val="28"/>
          <w:lang w:val="en-US"/>
        </w:rPr>
        <w:t>Steiner, George.</w:t>
      </w:r>
      <w:r w:rsidRPr="00F907AE">
        <w:rPr>
          <w:szCs w:val="28"/>
          <w:lang w:val="en-US"/>
        </w:rPr>
        <w:t xml:space="preserve"> "Understanding and Translations." In Steiner, </w:t>
      </w:r>
      <w:r w:rsidRPr="00407CCB">
        <w:rPr>
          <w:i/>
          <w:lang w:val="en-US"/>
        </w:rPr>
        <w:t>After Babel: Aspects of Language and Translation.</w:t>
      </w:r>
      <w:r w:rsidRPr="00407CCB">
        <w:rPr>
          <w:lang w:val="en-US"/>
        </w:rPr>
        <w:t xml:space="preserve"> Oxford: Oxford UP, 1975.*  3</w:t>
      </w:r>
      <w:r w:rsidRPr="00407CCB">
        <w:rPr>
          <w:position w:val="14"/>
          <w:sz w:val="18"/>
          <w:szCs w:val="18"/>
          <w:lang w:val="en-US"/>
        </w:rPr>
        <w:t>rd</w:t>
      </w:r>
      <w:r w:rsidRPr="00407CCB">
        <w:rPr>
          <w:lang w:val="en-US"/>
        </w:rPr>
        <w:t xml:space="preserve"> ed. </w:t>
      </w:r>
      <w:r w:rsidRPr="00BC14EF">
        <w:rPr>
          <w:lang w:val="en-US"/>
        </w:rPr>
        <w:t>Oxford: Oxford UP, 1998.</w:t>
      </w:r>
    </w:p>
    <w:p w14:paraId="79EA03BB" w14:textId="77777777" w:rsidR="00102146" w:rsidRPr="00D320DC" w:rsidRDefault="00102146">
      <w:pPr>
        <w:rPr>
          <w:color w:val="000000"/>
          <w:lang w:val="en-US"/>
        </w:rPr>
      </w:pPr>
      <w:r w:rsidRPr="00D320DC">
        <w:rPr>
          <w:lang w:val="en-US"/>
        </w:rPr>
        <w:t xml:space="preserve">Steinthal, H. </w:t>
      </w:r>
      <w:r w:rsidRPr="00D320DC">
        <w:rPr>
          <w:i/>
          <w:lang w:val="en-US"/>
        </w:rPr>
        <w:t>Einleitung in die Psychologie und Sprachwissenschaft.</w:t>
      </w:r>
      <w:r w:rsidRPr="00D320DC">
        <w:rPr>
          <w:lang w:val="en-US"/>
        </w:rPr>
        <w:t xml:space="preserve"> Berlin, 1881.</w:t>
      </w:r>
    </w:p>
    <w:p w14:paraId="219E09BB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Swan, Michael. </w:t>
      </w:r>
      <w:r w:rsidRPr="00D320DC">
        <w:rPr>
          <w:i/>
          <w:lang w:val="en-US"/>
        </w:rPr>
        <w:t>Understanding Ideas: Advanced Reading Skills.</w:t>
      </w:r>
      <w:r w:rsidRPr="00D320DC">
        <w:rPr>
          <w:lang w:val="en-US"/>
        </w:rPr>
        <w:t xml:space="preserve"> Cambridge: Cambridge UP, 1976.*</w:t>
      </w:r>
    </w:p>
    <w:p w14:paraId="46E81AE2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Taylor, Talbot J. "Do You Understand? Criteria of Understanding in Verbal Interaction." In </w:t>
      </w:r>
      <w:r w:rsidRPr="00D320DC">
        <w:rPr>
          <w:i/>
          <w:lang w:val="en-US"/>
        </w:rPr>
        <w:t>Integrational Linguistics: A First Reader.</w:t>
      </w:r>
      <w:r w:rsidRPr="00D320DC">
        <w:rPr>
          <w:lang w:val="en-US"/>
        </w:rPr>
        <w:t xml:space="preserve"> Ed. Roy Harris and George Wolf. Oxford: Elsevier-Pergamon, 1998. 198-208.*</w:t>
      </w:r>
    </w:p>
    <w:p w14:paraId="515C22AC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Tedlock, Dennis. </w:t>
      </w:r>
      <w:r w:rsidRPr="00D320DC">
        <w:rPr>
          <w:i/>
          <w:lang w:val="en-US"/>
        </w:rPr>
        <w:t>The Spoken Word and the Work of Interpretation.</w:t>
      </w:r>
      <w:r w:rsidRPr="00D320DC">
        <w:rPr>
          <w:lang w:val="en-US"/>
        </w:rPr>
        <w:t xml:space="preserve"> (Conduct and Communication). Philadelphia: U of Pennsylvania P, 1983.</w:t>
      </w:r>
    </w:p>
    <w:p w14:paraId="56AB00C4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lastRenderedPageBreak/>
        <w:t xml:space="preserve">Thomas, Jenny. "The Construction of Meaning." In Thomas, </w:t>
      </w:r>
      <w:r w:rsidRPr="00D320DC">
        <w:rPr>
          <w:i/>
          <w:lang w:val="en-US"/>
        </w:rPr>
        <w:t>Meaning in Interaction: An Introduction to Pragmatics</w:t>
      </w:r>
      <w:r w:rsidRPr="00D320DC">
        <w:rPr>
          <w:lang w:val="en-US"/>
        </w:rPr>
        <w:t>. Harlow: Longman, 1995. Rpt. Pearson Education-Longman. 183-210.*</w:t>
      </w:r>
    </w:p>
    <w:p w14:paraId="794948B3" w14:textId="77777777" w:rsidR="00102146" w:rsidRPr="00D320DC" w:rsidRDefault="00102146" w:rsidP="00102146">
      <w:pPr>
        <w:rPr>
          <w:lang w:val="en-US"/>
        </w:rPr>
      </w:pPr>
      <w:r w:rsidRPr="00D320DC">
        <w:rPr>
          <w:lang w:val="en-US"/>
        </w:rPr>
        <w:t xml:space="preserve">Tolhurst, William. "On What a Text Is and How It Means." </w:t>
      </w:r>
      <w:r w:rsidRPr="00D320DC">
        <w:rPr>
          <w:i/>
          <w:lang w:val="en-US"/>
        </w:rPr>
        <w:t xml:space="preserve">British Journal of Aesthetics </w:t>
      </w:r>
      <w:r w:rsidRPr="00D320DC">
        <w:rPr>
          <w:lang w:val="en-US"/>
        </w:rPr>
        <w:t>19.1 (1979): 3-14. (Hypothetical intentionalism).</w:t>
      </w:r>
    </w:p>
    <w:p w14:paraId="0B76F1A4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Tomaszczyk, Jerzy, and Barbara Lewandowska-Tomazsczyk, eds. </w:t>
      </w:r>
      <w:r w:rsidRPr="00D320DC">
        <w:rPr>
          <w:i/>
          <w:lang w:val="en-US"/>
        </w:rPr>
        <w:t>Meaning and Lexicography.</w:t>
      </w:r>
      <w:r w:rsidRPr="00D320DC">
        <w:rPr>
          <w:lang w:val="en-US"/>
        </w:rPr>
        <w:t xml:space="preserve"> (Linguistic and Literary Studies in Eastern Europe, 28). Amsterdam: Benjamins, 1990.</w:t>
      </w:r>
    </w:p>
    <w:p w14:paraId="6D20E8BB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Toolan, Michael. "On Inscribed or Literal Meaning." In Toolan, </w:t>
      </w:r>
      <w:r w:rsidRPr="00D320DC">
        <w:rPr>
          <w:i/>
          <w:lang w:val="en-US"/>
        </w:rPr>
        <w:t xml:space="preserve">Total Speech: An Integrational Linguistic Approach to Language. </w:t>
      </w:r>
      <w:r w:rsidRPr="00D320DC">
        <w:rPr>
          <w:lang w:val="en-US"/>
        </w:rPr>
        <w:t>Durham (NC): Duke UP, 1996. 24-55.*</w:t>
      </w:r>
    </w:p>
    <w:p w14:paraId="50FE9377" w14:textId="5B2D6EEE" w:rsidR="00E153E9" w:rsidRPr="00F907AE" w:rsidRDefault="00E153E9" w:rsidP="00E153E9">
      <w:pPr>
        <w:rPr>
          <w:szCs w:val="28"/>
          <w:lang w:val="en-US"/>
        </w:rPr>
      </w:pPr>
      <w:r>
        <w:rPr>
          <w:szCs w:val="28"/>
          <w:lang w:val="en-US"/>
        </w:rPr>
        <w:t>Traugott, E. C</w:t>
      </w:r>
      <w:r w:rsidRPr="00F907AE">
        <w:rPr>
          <w:szCs w:val="28"/>
          <w:lang w:val="en-US"/>
        </w:rPr>
        <w:t xml:space="preserve">. "From Propositional to Textual and Expressive Meanings: Some Semantic-Pragmatic Aspects of Grammaticalization." In </w:t>
      </w:r>
      <w:r w:rsidRPr="00F907AE">
        <w:rPr>
          <w:i/>
          <w:szCs w:val="28"/>
          <w:lang w:val="en-US"/>
        </w:rPr>
        <w:t>Perspectives on Historical Linguistics.</w:t>
      </w:r>
      <w:r w:rsidRPr="00F907AE">
        <w:rPr>
          <w:szCs w:val="28"/>
          <w:lang w:val="en-US"/>
        </w:rPr>
        <w:t xml:space="preserve"> Ed. Winfred P. Lehmann and Yakov Malkiel. Amsterdam: Benjamins 1982. 245-71.</w:t>
      </w:r>
    </w:p>
    <w:p w14:paraId="228D4B11" w14:textId="77777777" w:rsidR="00102146" w:rsidRPr="00D320DC" w:rsidRDefault="00102146" w:rsidP="00102146">
      <w:pPr>
        <w:rPr>
          <w:rFonts w:cs="AndronMegaCorpus"/>
          <w:lang w:val="en-US" w:bidi="es-ES_tradnl"/>
        </w:rPr>
      </w:pPr>
      <w:r w:rsidRPr="00D320DC">
        <w:rPr>
          <w:rFonts w:cs="AndronMegaCorpus"/>
          <w:lang w:val="en-US" w:bidi="es-ES_tradnl"/>
        </w:rPr>
        <w:t xml:space="preserve">Twardowski, Kasimir. </w:t>
      </w:r>
      <w:r w:rsidRPr="00D320DC">
        <w:rPr>
          <w:rFonts w:cs="AndronMegaCorpus"/>
          <w:i/>
          <w:iCs/>
          <w:lang w:val="en-US" w:bidi="es-ES_tradnl"/>
        </w:rPr>
        <w:t>Zur Lehre vom Inhalt und Gegenstand der Vorstellungen: Eine psychologische Untersuchung</w:t>
      </w:r>
      <w:r w:rsidRPr="00D320DC">
        <w:rPr>
          <w:rFonts w:cs="AndronMegaCorpus"/>
          <w:lang w:val="en-US" w:bidi="es-ES_tradnl"/>
        </w:rPr>
        <w:t>. 1894. Munich and Vienna: Philosophia Verlag, 1982.</w:t>
      </w:r>
    </w:p>
    <w:p w14:paraId="21858BD7" w14:textId="77777777" w:rsidR="00102146" w:rsidRPr="00D320DC" w:rsidRDefault="00102146">
      <w:pPr>
        <w:tabs>
          <w:tab w:val="left" w:pos="1860"/>
        </w:tabs>
        <w:ind w:left="640" w:hanging="620"/>
        <w:rPr>
          <w:lang w:val="en-US"/>
        </w:rPr>
      </w:pPr>
      <w:r w:rsidRPr="00D320DC">
        <w:rPr>
          <w:lang w:val="en-US"/>
        </w:rPr>
        <w:t xml:space="preserve">Tyler, S. A. </w:t>
      </w:r>
      <w:r w:rsidRPr="00D320DC">
        <w:rPr>
          <w:i/>
          <w:lang w:val="en-US"/>
        </w:rPr>
        <w:t>The Said and the Unsaid.</w:t>
      </w:r>
      <w:r w:rsidRPr="00D320DC">
        <w:rPr>
          <w:lang w:val="en-US"/>
        </w:rPr>
        <w:t xml:space="preserve"> New York: Academic Press, 1978.</w:t>
      </w:r>
    </w:p>
    <w:p w14:paraId="1B528795" w14:textId="77777777" w:rsidR="00102146" w:rsidRDefault="00102146">
      <w:r w:rsidRPr="00D320DC">
        <w:rPr>
          <w:lang w:val="en-US"/>
        </w:rPr>
        <w:t xml:space="preserve">Tynan, John. "The Meaning of Meaning Revisited." </w:t>
      </w:r>
      <w:r>
        <w:t xml:space="preserve">In </w:t>
      </w:r>
      <w:r>
        <w:rPr>
          <w:i/>
        </w:rPr>
        <w:t>Actas del XII Congreso Nacional de la Asociación Española de Estudios Anglo-Norteamericanos.</w:t>
      </w:r>
      <w:r>
        <w:t xml:space="preserve"> Alicante: AEDEAN, 1991. 135-42.*</w:t>
      </w:r>
    </w:p>
    <w:p w14:paraId="482815C0" w14:textId="77777777" w:rsidR="00E941EF" w:rsidRDefault="00E941EF" w:rsidP="00E941EF">
      <w:r>
        <w:t>Val Álvaro, J. F., and M. C. Horno, eds.</w:t>
      </w:r>
      <w:r>
        <w:rPr>
          <w:lang w:eastAsia="en-US"/>
        </w:rPr>
        <w:t xml:space="preserve"> </w:t>
      </w:r>
      <w:r w:rsidRPr="00B55CD5">
        <w:rPr>
          <w:i/>
          <w:lang w:eastAsia="en-US"/>
        </w:rPr>
        <w:t xml:space="preserve">La gramática del sentido: léxico y sintaxis en la encrucijada. </w:t>
      </w:r>
      <w:r>
        <w:rPr>
          <w:lang w:eastAsia="en-US"/>
        </w:rPr>
        <w:t xml:space="preserve">Zaragoza: </w:t>
      </w:r>
      <w:r w:rsidRPr="00B55CD5">
        <w:rPr>
          <w:lang w:eastAsia="en-US"/>
        </w:rPr>
        <w:t xml:space="preserve">Prensas Universitarias de </w:t>
      </w:r>
      <w:r>
        <w:rPr>
          <w:lang w:eastAsia="en-US"/>
        </w:rPr>
        <w:t xml:space="preserve">Zaragoza, 2010. </w:t>
      </w:r>
    </w:p>
    <w:p w14:paraId="44D7508C" w14:textId="77777777" w:rsidR="006C0991" w:rsidRPr="00ED5352" w:rsidRDefault="006C0991" w:rsidP="006C0991">
      <w:r>
        <w:t xml:space="preserve">Valente, José Angel. "La hermenéutica y la cortedad del decir." 1971. In </w:t>
      </w:r>
      <w:r>
        <w:rPr>
          <w:i/>
        </w:rPr>
        <w:t>El ensayo español: Siglo XX.</w:t>
      </w:r>
      <w:r>
        <w:t xml:space="preserve"> Ed. Jordi Gracia and Domingo Ródenas. Barcelona: Crítica, 2009. 734-39.*</w:t>
      </w:r>
    </w:p>
    <w:p w14:paraId="1339F6FC" w14:textId="77777777" w:rsidR="006C0991" w:rsidRPr="00E61911" w:rsidRDefault="006C0991" w:rsidP="006C0991">
      <w:r w:rsidRPr="00E61911">
        <w:t xml:space="preserve">_____. "La hermenéutica y la cortedad del decir." In </w:t>
      </w:r>
      <w:r w:rsidRPr="00E61911">
        <w:rPr>
          <w:i/>
        </w:rPr>
        <w:t xml:space="preserve">Las palabras de la tribu. </w:t>
      </w:r>
      <w:r w:rsidRPr="00E61911">
        <w:t xml:space="preserve">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81-90.*</w:t>
      </w:r>
    </w:p>
    <w:p w14:paraId="31C4D925" w14:textId="77777777" w:rsidR="00102146" w:rsidRPr="00D320DC" w:rsidRDefault="006C0991">
      <w:pPr>
        <w:rPr>
          <w:lang w:val="en-US"/>
        </w:rPr>
      </w:pPr>
      <w:r>
        <w:t>_____.</w:t>
      </w:r>
      <w:r w:rsidR="00102146" w:rsidRPr="00E61911">
        <w:t xml:space="preserve"> "[Tres notas: La propuesta de la esfinge, Poema, lugar de la palabra, Sentido y pre-sentido]." </w:t>
      </w:r>
      <w:r w:rsidR="00102146" w:rsidRPr="00D4468F">
        <w:t xml:space="preserve">In </w:t>
      </w:r>
      <w:r w:rsidR="00102146" w:rsidRPr="00E61911">
        <w:t xml:space="preserve">Valente, </w:t>
      </w:r>
      <w:r w:rsidR="00102146" w:rsidRPr="00E61911">
        <w:rPr>
          <w:i/>
        </w:rPr>
        <w:t>Obras completas, II: Ensayos.</w:t>
      </w:r>
      <w:r w:rsidR="00102146" w:rsidRPr="00E61911">
        <w:t xml:space="preserve"> Barcelona: Círculo de Lectores / Galaxia Gutenberg, cop. 2008. </w:t>
      </w:r>
      <w:r w:rsidR="00102146" w:rsidRPr="00D320DC">
        <w:rPr>
          <w:lang w:val="en-US"/>
        </w:rPr>
        <w:t>1206-7.*</w:t>
      </w:r>
    </w:p>
    <w:p w14:paraId="67CB31BD" w14:textId="77777777" w:rsidR="00102146" w:rsidRPr="00D320DC" w:rsidRDefault="00102146">
      <w:pPr>
        <w:rPr>
          <w:color w:val="000000"/>
          <w:lang w:val="en-US"/>
        </w:rPr>
      </w:pPr>
      <w:r w:rsidRPr="00D320DC">
        <w:rPr>
          <w:color w:val="000000"/>
          <w:lang w:val="en-US"/>
        </w:rPr>
        <w:t xml:space="preserve">Verdonk, Peter. "Perspectives on Meaning." In Verdonk, </w:t>
      </w:r>
      <w:r w:rsidRPr="00D320DC">
        <w:rPr>
          <w:i/>
          <w:color w:val="000000"/>
          <w:lang w:val="en-US"/>
        </w:rPr>
        <w:t>Stylistics.</w:t>
      </w:r>
      <w:r w:rsidRPr="00D320DC">
        <w:rPr>
          <w:color w:val="000000"/>
          <w:lang w:val="en-US"/>
        </w:rPr>
        <w:t xml:space="preserve"> Oxford: Oxford UP, 2002. 29-40.*</w:t>
      </w:r>
    </w:p>
    <w:p w14:paraId="793FFC91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Verschueren, Jef. "Meaning in a Theory of Pragmatics." </w:t>
      </w:r>
      <w:r w:rsidRPr="00D320DC">
        <w:rPr>
          <w:i/>
          <w:lang w:val="en-US"/>
        </w:rPr>
        <w:t>Proceedings of the 20th Annual Meeting of the Berkeley Linguistics Society.</w:t>
      </w:r>
      <w:r w:rsidRPr="00D320DC">
        <w:rPr>
          <w:lang w:val="en-US"/>
        </w:rPr>
        <w:t xml:space="preserve"> 1994.</w:t>
      </w:r>
    </w:p>
    <w:p w14:paraId="26C94FDF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lastRenderedPageBreak/>
        <w:t>_____. "The Pragmatic Return to Meaning." Manuscript. 1994.</w:t>
      </w:r>
    </w:p>
    <w:p w14:paraId="1409E7F8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Vicente Cruz, Begoña. "Metaphor, Metonymy, and Comprehension." </w:t>
      </w:r>
      <w:r w:rsidRPr="00D320DC">
        <w:rPr>
          <w:i/>
          <w:lang w:val="en-US"/>
        </w:rPr>
        <w:t xml:space="preserve">Atlantis </w:t>
      </w:r>
      <w:r w:rsidRPr="00D320DC">
        <w:rPr>
          <w:lang w:val="en-US"/>
        </w:rPr>
        <w:t>13 (1991): 11-20.*</w:t>
      </w:r>
    </w:p>
    <w:p w14:paraId="5B14D348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_____. "Metaphor, Meaning and Comprehension." </w:t>
      </w:r>
      <w:r w:rsidRPr="00D320DC">
        <w:rPr>
          <w:i/>
          <w:lang w:val="en-US"/>
        </w:rPr>
        <w:t>Pragmatics</w:t>
      </w:r>
      <w:r w:rsidRPr="00D320DC">
        <w:rPr>
          <w:lang w:val="en-US"/>
        </w:rPr>
        <w:t xml:space="preserve"> 2.1 (1992): 49-62.</w:t>
      </w:r>
    </w:p>
    <w:p w14:paraId="48FA6838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_____. "On the Semantics and Pragmatics of Metaphor: Coming a Full Circle." </w:t>
      </w:r>
      <w:r w:rsidRPr="00D320DC">
        <w:rPr>
          <w:i/>
          <w:lang w:val="en-US"/>
        </w:rPr>
        <w:t>Language and Literature</w:t>
      </w:r>
      <w:r w:rsidRPr="00D320DC">
        <w:rPr>
          <w:lang w:val="en-US"/>
        </w:rPr>
        <w:t xml:space="preserve"> 5.3 (1996): 195-208.</w:t>
      </w:r>
    </w:p>
    <w:p w14:paraId="497CF7DF" w14:textId="77777777" w:rsidR="00102146" w:rsidRDefault="00102146">
      <w:r w:rsidRPr="00D320DC">
        <w:rPr>
          <w:lang w:val="en-US"/>
        </w:rPr>
        <w:t xml:space="preserve">_____. "Are Metaphors and Indirect Speech Acts Processed Sequentially?" </w:t>
      </w:r>
      <w:r>
        <w:rPr>
          <w:i/>
        </w:rPr>
        <w:t>XVI Congreso de la Asociación Española de Estudios Anglo-Norteamericanos.</w:t>
      </w:r>
      <w:r>
        <w:t xml:space="preserve"> Valladolid: Secretariado de Publicaciones de la Universidad de Valladolid, 1994. 243-50.*</w:t>
      </w:r>
    </w:p>
    <w:p w14:paraId="5A3E0372" w14:textId="77777777" w:rsidR="00102146" w:rsidRDefault="00102146">
      <w:r>
        <w:t xml:space="preserve">_____. "Against Blurring the Explicit/Implicit Distinction." </w:t>
      </w:r>
      <w:r>
        <w:rPr>
          <w:i/>
        </w:rPr>
        <w:t>Revista Alicantina de Estudios Ingleses</w:t>
      </w:r>
      <w:r>
        <w:t xml:space="preserve"> 11 (November 1998): 241-58.*</w:t>
      </w:r>
    </w:p>
    <w:p w14:paraId="5FB8A0E2" w14:textId="77777777" w:rsidR="00B24822" w:rsidRPr="00D320DC" w:rsidRDefault="00B24822" w:rsidP="00B24822">
      <w:pPr>
        <w:ind w:left="709" w:hanging="709"/>
        <w:rPr>
          <w:lang w:val="en-US" w:eastAsia="en-US"/>
        </w:rPr>
      </w:pPr>
      <w:r w:rsidRPr="00D320DC">
        <w:rPr>
          <w:lang w:val="en-US" w:eastAsia="en-US"/>
        </w:rPr>
        <w:t xml:space="preserve">Wason, P. C., and P. N. Johnson-Laird. </w:t>
      </w:r>
      <w:r>
        <w:rPr>
          <w:lang w:eastAsia="en-US"/>
        </w:rPr>
        <w:t xml:space="preserve">"17. La comprensión de regulaciones."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</w:t>
      </w:r>
      <w:r w:rsidRPr="00D320DC">
        <w:rPr>
          <w:lang w:val="en-US" w:eastAsia="en-US"/>
        </w:rPr>
        <w:t>Madrid: Debate, 1981. 285-98.*</w:t>
      </w:r>
    </w:p>
    <w:p w14:paraId="181719AA" w14:textId="77777777" w:rsidR="00102146" w:rsidRPr="00D320DC" w:rsidRDefault="00102146">
      <w:pPr>
        <w:rPr>
          <w:color w:val="000000"/>
          <w:lang w:val="en-US"/>
        </w:rPr>
      </w:pPr>
      <w:r w:rsidRPr="00D320DC">
        <w:rPr>
          <w:color w:val="000000"/>
          <w:lang w:val="en-US"/>
        </w:rPr>
        <w:t>Webber, Bonnie, and Robert Bobrow. "Research in Natural Language Understanding." (Technical report 3878). Cambridge: BBN, 1978.</w:t>
      </w:r>
    </w:p>
    <w:p w14:paraId="49403BCA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Weinrich, Harald. </w:t>
      </w:r>
      <w:r w:rsidRPr="00D320DC">
        <w:rPr>
          <w:i/>
          <w:lang w:val="en-US"/>
        </w:rPr>
        <w:t xml:space="preserve">Linguistik der Lüge: Kann Sprache die Gedanken verbergen? </w:t>
      </w:r>
      <w:r w:rsidRPr="00D320DC">
        <w:rPr>
          <w:lang w:val="en-US"/>
        </w:rPr>
        <w:t xml:space="preserve">Heidelberg: Schneider, 1966. </w:t>
      </w:r>
    </w:p>
    <w:p w14:paraId="40429497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Wildgen, Wolfgang. </w:t>
      </w:r>
      <w:r w:rsidRPr="00D320DC">
        <w:rPr>
          <w:i/>
          <w:lang w:val="en-US"/>
        </w:rPr>
        <w:t>Process, Image and Meaning: A Realistic Model of the Meanings of Sentences and Narrative Texts.</w:t>
      </w:r>
      <w:r w:rsidRPr="00D320DC">
        <w:rPr>
          <w:lang w:val="en-US"/>
        </w:rPr>
        <w:t xml:space="preserve"> (Pragmatics and Beyond New Series, 31). Amsterdam: Benjamins, 1994.</w:t>
      </w:r>
    </w:p>
    <w:p w14:paraId="554B4763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Wilson, Deirdre. "Understanding Utterances." </w:t>
      </w:r>
      <w:r w:rsidRPr="00D320DC">
        <w:rPr>
          <w:i/>
          <w:lang w:val="en-US"/>
        </w:rPr>
        <w:t>Pragmalingüística</w:t>
      </w:r>
      <w:r w:rsidRPr="00D320DC">
        <w:rPr>
          <w:lang w:val="en-US"/>
        </w:rPr>
        <w:t xml:space="preserve"> 1 (1993): 335-66.</w:t>
      </w:r>
    </w:p>
    <w:p w14:paraId="43FE7556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Wilson, G. M. "Again, Theory: On Speaker's Meaning, Linguistic Meaning and the Meaning of Text." </w:t>
      </w:r>
      <w:r w:rsidRPr="00D320DC">
        <w:rPr>
          <w:i/>
          <w:lang w:val="en-US"/>
        </w:rPr>
        <w:t>Critical Inquiry</w:t>
      </w:r>
      <w:r w:rsidRPr="00D320DC">
        <w:rPr>
          <w:lang w:val="en-US"/>
        </w:rPr>
        <w:t xml:space="preserve"> 19.1 (1992): 164-85.</w:t>
      </w:r>
    </w:p>
    <w:p w14:paraId="13E82BF4" w14:textId="77777777" w:rsidR="00683EAC" w:rsidRPr="00D320DC" w:rsidRDefault="00683EAC" w:rsidP="00683EAC">
      <w:pPr>
        <w:rPr>
          <w:lang w:val="en-US"/>
        </w:rPr>
      </w:pPr>
      <w:r w:rsidRPr="00D320DC">
        <w:rPr>
          <w:lang w:val="en-US"/>
        </w:rPr>
        <w:t xml:space="preserve">Wilson, E. O. "1. The Meaning of Meaning." In Wilson, </w:t>
      </w:r>
      <w:r w:rsidRPr="00D320DC">
        <w:rPr>
          <w:i/>
          <w:lang w:val="en-US"/>
        </w:rPr>
        <w:t>The Meaning of Human Existence.</w:t>
      </w:r>
      <w:r w:rsidRPr="00D320DC">
        <w:rPr>
          <w:lang w:val="en-US"/>
        </w:rPr>
        <w:t xml:space="preserve"> New York and London: Norton-Liveright, 2014. 11-16.*</w:t>
      </w:r>
    </w:p>
    <w:p w14:paraId="4CEADC99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Winch, Peter. </w:t>
      </w:r>
      <w:r w:rsidRPr="00D320DC">
        <w:rPr>
          <w:i/>
          <w:lang w:val="en-US"/>
        </w:rPr>
        <w:t>Trying to Make Sense.</w:t>
      </w:r>
      <w:r w:rsidRPr="00D320DC">
        <w:rPr>
          <w:lang w:val="en-US"/>
        </w:rPr>
        <w:t xml:space="preserve"> Oxford: Blackwell, 1987. </w:t>
      </w:r>
    </w:p>
    <w:p w14:paraId="691DB2D2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Winchester, Simon. </w:t>
      </w:r>
      <w:r w:rsidRPr="00D320DC">
        <w:rPr>
          <w:i/>
          <w:lang w:val="en-US"/>
        </w:rPr>
        <w:t>The Meaning of Everything.</w:t>
      </w:r>
      <w:r w:rsidRPr="00D320DC">
        <w:rPr>
          <w:lang w:val="en-US"/>
        </w:rPr>
        <w:t xml:space="preserve"> New York: Oxford UP, 2003.</w:t>
      </w:r>
    </w:p>
    <w:p w14:paraId="336208F1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Wittgenstein, Ludwig. </w:t>
      </w:r>
      <w:r w:rsidRPr="00D320DC">
        <w:rPr>
          <w:i/>
          <w:lang w:val="en-US"/>
        </w:rPr>
        <w:t>Wittgenstein: A Critical Reader.</w:t>
      </w:r>
      <w:r w:rsidRPr="00D320DC">
        <w:rPr>
          <w:lang w:val="en-US"/>
        </w:rPr>
        <w:t xml:space="preserve"> Ed. Hans-Johann Glock.</w:t>
      </w:r>
      <w:r w:rsidRPr="00D320DC">
        <w:rPr>
          <w:i/>
          <w:lang w:val="en-US"/>
        </w:rPr>
        <w:t xml:space="preserve"> </w:t>
      </w:r>
      <w:r w:rsidRPr="00D320DC">
        <w:rPr>
          <w:lang w:val="en-US"/>
        </w:rPr>
        <w:t>(Blackwell Critical Readers). Oxford: Blackwell,. 2001. (Meaning and use, rules, philosophy of language, etc.).</w:t>
      </w:r>
    </w:p>
    <w:p w14:paraId="52FDD98B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Wodak, Ruth. "Strategies in Text Production and Text Comprehension: A New Perspective." In </w:t>
      </w:r>
      <w:r w:rsidRPr="00D320DC">
        <w:rPr>
          <w:i/>
          <w:lang w:val="en-US"/>
        </w:rPr>
        <w:t>Cooperating with Written Texts: The Pragmatics and Comprehension of Written Texts.</w:t>
      </w:r>
      <w:r w:rsidRPr="00D320DC">
        <w:rPr>
          <w:lang w:val="en-US"/>
        </w:rPr>
        <w:t xml:space="preserve"> Ed. D. Stein. New York: Mouton de Gruyter, 1992. 492-528.</w:t>
      </w:r>
    </w:p>
    <w:p w14:paraId="6F8F9B16" w14:textId="77777777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Wright, E. "Words and Intentions." </w:t>
      </w:r>
      <w:r w:rsidRPr="00D320DC">
        <w:rPr>
          <w:i/>
          <w:lang w:val="en-US"/>
        </w:rPr>
        <w:t>Philosophy</w:t>
      </w:r>
      <w:r w:rsidRPr="00D320DC">
        <w:rPr>
          <w:lang w:val="en-US"/>
        </w:rPr>
        <w:t xml:space="preserve"> 52 (1977): 45-62.</w:t>
      </w:r>
    </w:p>
    <w:p w14:paraId="733D82EA" w14:textId="77777777" w:rsidR="00102146" w:rsidRPr="00D320DC" w:rsidRDefault="00102146">
      <w:pPr>
        <w:tabs>
          <w:tab w:val="left" w:pos="1720"/>
        </w:tabs>
        <w:rPr>
          <w:lang w:val="en-US"/>
        </w:rPr>
      </w:pPr>
      <w:r w:rsidRPr="00D320DC">
        <w:rPr>
          <w:lang w:val="en-US"/>
        </w:rPr>
        <w:lastRenderedPageBreak/>
        <w:t xml:space="preserve">Yamaguchi, Haruhiko. "How to Pull Strings with Words: Deceptive Violations in the Garden-Path Joke." </w:t>
      </w:r>
      <w:r w:rsidRPr="00D320DC">
        <w:rPr>
          <w:i/>
          <w:lang w:val="en-US"/>
        </w:rPr>
        <w:t>Journal of Pragmatics</w:t>
      </w:r>
      <w:r w:rsidRPr="00D320DC">
        <w:rPr>
          <w:lang w:val="en-US"/>
        </w:rPr>
        <w:t xml:space="preserve"> 12 (1988): 323-37.</w:t>
      </w:r>
    </w:p>
    <w:p w14:paraId="43A82038" w14:textId="77777777" w:rsidR="000F0AE6" w:rsidRPr="00F907AE" w:rsidRDefault="000F0AE6" w:rsidP="000F0AE6">
      <w:pPr>
        <w:ind w:left="709" w:hanging="709"/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Yovel, Jonathan. "In the Beginning Was the Word: Paradigms of Language and Normativity in Law, Philosophy, and Theology." </w:t>
      </w:r>
      <w:r w:rsidRPr="00F907AE">
        <w:rPr>
          <w:i/>
          <w:szCs w:val="28"/>
          <w:lang w:val="en-US"/>
        </w:rPr>
        <w:t>Mountbatten Journal of Legal Studies</w:t>
      </w:r>
      <w:r w:rsidRPr="00F907AE">
        <w:rPr>
          <w:szCs w:val="28"/>
          <w:lang w:val="en-US"/>
        </w:rPr>
        <w:t xml:space="preserve">  5 (2001). Online at SSRN: </w:t>
      </w:r>
      <w:hyperlink r:id="rId34" w:tgtFrame="_blank" w:history="1">
        <w:r w:rsidRPr="00F907AE">
          <w:rPr>
            <w:color w:val="0000FF"/>
            <w:szCs w:val="28"/>
            <w:u w:val="single"/>
            <w:lang w:val="en-US"/>
          </w:rPr>
          <w:t>https://ssrn.com/abstract=951371</w:t>
        </w:r>
      </w:hyperlink>
      <w:r w:rsidRPr="00F907AE">
        <w:rPr>
          <w:szCs w:val="28"/>
          <w:lang w:val="en-US"/>
        </w:rPr>
        <w:t xml:space="preserve"> </w:t>
      </w:r>
    </w:p>
    <w:p w14:paraId="23E8E30E" w14:textId="77777777" w:rsidR="000F0AE6" w:rsidRDefault="000F0AE6" w:rsidP="000F0AE6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2019</w:t>
      </w:r>
    </w:p>
    <w:p w14:paraId="19D448D1" w14:textId="77777777" w:rsidR="00102146" w:rsidRPr="00D320DC" w:rsidRDefault="00102146" w:rsidP="00102146">
      <w:pPr>
        <w:rPr>
          <w:lang w:val="en-US"/>
        </w:rPr>
      </w:pPr>
      <w:r w:rsidRPr="00D320DC">
        <w:rPr>
          <w:lang w:val="en-US"/>
        </w:rPr>
        <w:t xml:space="preserve">Zabka, Thomas. "Interpretationsverhältnisse entfalten. Vorschläge zur Analyse und Kritik literaturwissenschaftlicher Bedeutungszuweisungen." </w:t>
      </w:r>
      <w:r w:rsidRPr="00D320DC">
        <w:rPr>
          <w:i/>
          <w:lang w:val="en-US"/>
        </w:rPr>
        <w:t>Journal of Literary Theory</w:t>
      </w:r>
      <w:r w:rsidRPr="00D320DC">
        <w:rPr>
          <w:lang w:val="en-US"/>
        </w:rPr>
        <w:t xml:space="preserve"> 2.1 (2008): 51-69.*</w:t>
      </w:r>
    </w:p>
    <w:p w14:paraId="7FFA2C80" w14:textId="77777777" w:rsidR="00102146" w:rsidRPr="00D320DC" w:rsidRDefault="00102146" w:rsidP="00102146">
      <w:pPr>
        <w:rPr>
          <w:lang w:val="en-US"/>
        </w:rPr>
      </w:pPr>
      <w:r w:rsidRPr="00D320DC">
        <w:rPr>
          <w:lang w:val="en-US"/>
        </w:rPr>
        <w:tab/>
      </w:r>
      <w:hyperlink r:id="rId35" w:history="1">
        <w:r w:rsidRPr="00D320DC">
          <w:rPr>
            <w:rStyle w:val="Hipervnculo"/>
            <w:lang w:val="en-US"/>
          </w:rPr>
          <w:t>http://www.jltonline.de/index.php/articles/article/view/17/194</w:t>
        </w:r>
      </w:hyperlink>
    </w:p>
    <w:p w14:paraId="3B8A1BA4" w14:textId="77777777" w:rsidR="00102146" w:rsidRPr="005B2DA2" w:rsidRDefault="00102146" w:rsidP="00102146">
      <w:r w:rsidRPr="00D320DC">
        <w:rPr>
          <w:lang w:val="en-US"/>
        </w:rPr>
        <w:tab/>
      </w:r>
      <w:r>
        <w:t>2009</w:t>
      </w:r>
    </w:p>
    <w:p w14:paraId="3C534735" w14:textId="77777777" w:rsidR="00102146" w:rsidRDefault="00102146">
      <w:pPr>
        <w:tabs>
          <w:tab w:val="left" w:pos="1720"/>
        </w:tabs>
      </w:pPr>
    </w:p>
    <w:p w14:paraId="61DF93EB" w14:textId="77777777" w:rsidR="00102146" w:rsidRDefault="00102146">
      <w:pPr>
        <w:tabs>
          <w:tab w:val="left" w:pos="1720"/>
        </w:tabs>
      </w:pPr>
    </w:p>
    <w:p w14:paraId="593A8C24" w14:textId="77777777" w:rsidR="00102146" w:rsidRDefault="00102146">
      <w:pPr>
        <w:tabs>
          <w:tab w:val="left" w:pos="1720"/>
        </w:tabs>
      </w:pPr>
    </w:p>
    <w:p w14:paraId="361F1EE4" w14:textId="77777777" w:rsidR="00102146" w:rsidRDefault="00102146">
      <w:pPr>
        <w:tabs>
          <w:tab w:val="left" w:pos="1720"/>
        </w:tabs>
      </w:pPr>
    </w:p>
    <w:p w14:paraId="62F0D430" w14:textId="77777777" w:rsidR="00102146" w:rsidRDefault="00102146">
      <w:pPr>
        <w:tabs>
          <w:tab w:val="left" w:pos="1720"/>
        </w:tabs>
      </w:pPr>
      <w:r>
        <w:t>Journals</w:t>
      </w:r>
    </w:p>
    <w:p w14:paraId="4C091A97" w14:textId="77777777" w:rsidR="00102146" w:rsidRDefault="00102146">
      <w:pPr>
        <w:tabs>
          <w:tab w:val="left" w:pos="1720"/>
        </w:tabs>
      </w:pPr>
    </w:p>
    <w:p w14:paraId="144DF4F1" w14:textId="77777777" w:rsidR="00102146" w:rsidRDefault="00102146">
      <w:pPr>
        <w:tabs>
          <w:tab w:val="left" w:pos="1720"/>
        </w:tabs>
      </w:pPr>
    </w:p>
    <w:p w14:paraId="0DBA6C1D" w14:textId="77777777" w:rsidR="00102146" w:rsidRPr="00ED7B9B" w:rsidRDefault="00102146" w:rsidP="00102146">
      <w:r w:rsidRPr="005F2C5B">
        <w:rPr>
          <w:i/>
        </w:rPr>
        <w:t>Procesamiento del Lenguaje Natural</w:t>
      </w:r>
      <w:r w:rsidRPr="00ED7B9B">
        <w:t xml:space="preserve"> 43 (2009).</w:t>
      </w:r>
    </w:p>
    <w:p w14:paraId="43D24E9B" w14:textId="77777777" w:rsidR="00102146" w:rsidRDefault="00102146">
      <w:pPr>
        <w:tabs>
          <w:tab w:val="left" w:pos="1720"/>
        </w:tabs>
      </w:pPr>
    </w:p>
    <w:p w14:paraId="761E6161" w14:textId="77777777" w:rsidR="00FB56B6" w:rsidRDefault="00FB56B6">
      <w:pPr>
        <w:tabs>
          <w:tab w:val="left" w:pos="1720"/>
        </w:tabs>
      </w:pPr>
    </w:p>
    <w:p w14:paraId="068AB49D" w14:textId="77777777" w:rsidR="00FB56B6" w:rsidRDefault="00FB56B6">
      <w:pPr>
        <w:tabs>
          <w:tab w:val="left" w:pos="1720"/>
        </w:tabs>
      </w:pPr>
    </w:p>
    <w:p w14:paraId="123F8D95" w14:textId="77777777" w:rsidR="00FB56B6" w:rsidRDefault="00FB56B6">
      <w:pPr>
        <w:tabs>
          <w:tab w:val="left" w:pos="1720"/>
        </w:tabs>
      </w:pPr>
    </w:p>
    <w:p w14:paraId="2B27367E" w14:textId="77777777" w:rsidR="00FB56B6" w:rsidRDefault="00FB56B6">
      <w:pPr>
        <w:tabs>
          <w:tab w:val="left" w:pos="1720"/>
        </w:tabs>
      </w:pPr>
    </w:p>
    <w:p w14:paraId="1A623D71" w14:textId="77777777" w:rsidR="00FB56B6" w:rsidRDefault="00FB56B6">
      <w:pPr>
        <w:tabs>
          <w:tab w:val="left" w:pos="1720"/>
        </w:tabs>
      </w:pPr>
    </w:p>
    <w:p w14:paraId="45DBDE55" w14:textId="77777777" w:rsidR="00FB56B6" w:rsidRPr="00D320DC" w:rsidRDefault="00FB56B6">
      <w:pPr>
        <w:tabs>
          <w:tab w:val="left" w:pos="1720"/>
        </w:tabs>
        <w:rPr>
          <w:lang w:val="en-US"/>
        </w:rPr>
      </w:pPr>
      <w:r w:rsidRPr="00D320DC">
        <w:rPr>
          <w:lang w:val="en-US"/>
        </w:rPr>
        <w:t>Video</w:t>
      </w:r>
    </w:p>
    <w:p w14:paraId="1EED4B42" w14:textId="77777777" w:rsidR="00FB56B6" w:rsidRPr="00D320DC" w:rsidRDefault="00FB56B6">
      <w:pPr>
        <w:tabs>
          <w:tab w:val="left" w:pos="1720"/>
        </w:tabs>
        <w:rPr>
          <w:lang w:val="en-US"/>
        </w:rPr>
      </w:pPr>
    </w:p>
    <w:p w14:paraId="106CD76E" w14:textId="77777777" w:rsidR="00FB56B6" w:rsidRPr="00D320DC" w:rsidRDefault="00FB56B6">
      <w:pPr>
        <w:tabs>
          <w:tab w:val="left" w:pos="1720"/>
        </w:tabs>
        <w:rPr>
          <w:lang w:val="en-US"/>
        </w:rPr>
      </w:pPr>
    </w:p>
    <w:p w14:paraId="5EC1ADCA" w14:textId="701D6462" w:rsidR="00DA4F82" w:rsidRPr="00A46DBD" w:rsidRDefault="00FB56B6" w:rsidP="00DA4F82">
      <w:pPr>
        <w:rPr>
          <w:lang w:val="en-US"/>
        </w:rPr>
      </w:pPr>
      <w:r w:rsidRPr="00D320DC">
        <w:rPr>
          <w:lang w:val="en-US"/>
        </w:rPr>
        <w:t xml:space="preserve">Chomsky, Noam. </w:t>
      </w:r>
      <w:r w:rsidR="00DA4F82" w:rsidRPr="00A97250">
        <w:rPr>
          <w:lang w:val="en-US"/>
        </w:rPr>
        <w:t>"Chomsky on Interpretation and Understanding." Lecture at the Collège de France.</w:t>
      </w:r>
      <w:r w:rsidR="00DA4F82">
        <w:rPr>
          <w:lang w:val="en-US"/>
        </w:rPr>
        <w:t xml:space="preserve"> Video.</w:t>
      </w:r>
      <w:r w:rsidR="00DA4F82" w:rsidRPr="00A97250">
        <w:rPr>
          <w:lang w:val="en-US"/>
        </w:rPr>
        <w:t xml:space="preserve"> </w:t>
      </w:r>
      <w:r w:rsidR="00DA4F82" w:rsidRPr="00A46DBD">
        <w:rPr>
          <w:i/>
          <w:lang w:val="en-US"/>
        </w:rPr>
        <w:t xml:space="preserve">YouTube (Brad Younger) </w:t>
      </w:r>
      <w:r w:rsidR="00DA4F82" w:rsidRPr="00A46DBD">
        <w:rPr>
          <w:lang w:val="en-US"/>
        </w:rPr>
        <w:t>25 March 2014.*</w:t>
      </w:r>
    </w:p>
    <w:p w14:paraId="47351A2A" w14:textId="77777777" w:rsidR="00DA4F82" w:rsidRPr="00A46DBD" w:rsidRDefault="00DA4F82" w:rsidP="00DA4F82">
      <w:pPr>
        <w:rPr>
          <w:lang w:val="en-US"/>
        </w:rPr>
      </w:pPr>
      <w:r w:rsidRPr="00A46DBD">
        <w:rPr>
          <w:lang w:val="en-US"/>
        </w:rPr>
        <w:tab/>
      </w:r>
      <w:hyperlink r:id="rId36" w:history="1">
        <w:r w:rsidRPr="00A46DBD">
          <w:rPr>
            <w:rStyle w:val="Hipervnculo"/>
            <w:lang w:val="en-US"/>
          </w:rPr>
          <w:t>http://youtu.be/86RY40TvRgE</w:t>
        </w:r>
      </w:hyperlink>
    </w:p>
    <w:p w14:paraId="5B3999CB" w14:textId="77777777" w:rsidR="00DA4F82" w:rsidRPr="00A46DBD" w:rsidRDefault="00DA4F82" w:rsidP="00DA4F82">
      <w:pPr>
        <w:rPr>
          <w:lang w:val="en-US"/>
        </w:rPr>
      </w:pPr>
      <w:r w:rsidRPr="00A46DBD">
        <w:rPr>
          <w:lang w:val="en-US"/>
        </w:rPr>
        <w:tab/>
        <w:t>2014 DISCONTINUED 2024</w:t>
      </w:r>
    </w:p>
    <w:p w14:paraId="4BCDE719" w14:textId="77777777" w:rsidR="00DA4F82" w:rsidRPr="00A46DBD" w:rsidRDefault="00DA4F82" w:rsidP="00DA4F82">
      <w:pPr>
        <w:rPr>
          <w:lang w:val="en-US"/>
        </w:rPr>
      </w:pPr>
      <w:r>
        <w:rPr>
          <w:lang w:val="en-US"/>
        </w:rPr>
        <w:t>_____. "</w:t>
      </w:r>
      <w:r w:rsidRPr="00A46DBD">
        <w:rPr>
          <w:lang w:val="en-US"/>
        </w:rPr>
        <w:t>Interpretation &amp; Understanding: Language &amp;</w:t>
      </w:r>
      <w:r>
        <w:rPr>
          <w:lang w:val="en-US"/>
        </w:rPr>
        <w:t xml:space="preserve"> Beyond." Video. </w:t>
      </w:r>
      <w:r>
        <w:rPr>
          <w:i/>
          <w:iCs/>
          <w:lang w:val="en-US"/>
        </w:rPr>
        <w:t>YouTube (Philosophy Overdose)</w:t>
      </w:r>
      <w:r>
        <w:rPr>
          <w:lang w:val="en-US"/>
        </w:rPr>
        <w:t xml:space="preserve"> 5 Aug. 2021.*</w:t>
      </w:r>
    </w:p>
    <w:p w14:paraId="35278891" w14:textId="77777777" w:rsidR="00DA4F82" w:rsidRPr="00A46DBD" w:rsidRDefault="00DA4F82" w:rsidP="00DA4F82">
      <w:pPr>
        <w:ind w:hanging="12"/>
        <w:rPr>
          <w:lang w:val="en-US"/>
        </w:rPr>
      </w:pPr>
      <w:hyperlink r:id="rId37" w:history="1">
        <w:r w:rsidRPr="00311436">
          <w:rPr>
            <w:rStyle w:val="Hipervnculo"/>
            <w:lang w:val="en-US"/>
          </w:rPr>
          <w:t>https://youtu.be/2NffP06zqkw</w:t>
        </w:r>
      </w:hyperlink>
      <w:r>
        <w:rPr>
          <w:color w:val="1D9BF0"/>
          <w:lang w:val="en-US"/>
        </w:rPr>
        <w:t xml:space="preserve"> </w:t>
      </w:r>
    </w:p>
    <w:p w14:paraId="48AEFE63" w14:textId="77777777" w:rsidR="00DA4F82" w:rsidRDefault="00DA4F82" w:rsidP="00DA4F82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2024</w:t>
      </w:r>
    </w:p>
    <w:p w14:paraId="1222FF47" w14:textId="39F89196" w:rsidR="00FB56B6" w:rsidRDefault="00FB56B6">
      <w:pPr>
        <w:tabs>
          <w:tab w:val="left" w:pos="1720"/>
        </w:tabs>
        <w:rPr>
          <w:lang w:val="en-US"/>
        </w:rPr>
      </w:pPr>
    </w:p>
    <w:p w14:paraId="6B0E3204" w14:textId="38989598" w:rsidR="00866113" w:rsidRDefault="00866113" w:rsidP="00866113">
      <w:r w:rsidRPr="00866113">
        <w:rPr>
          <w:lang w:val="en-US"/>
        </w:rPr>
        <w:t xml:space="preserve">Escandell, Mª Victoria. </w:t>
      </w:r>
      <w:r>
        <w:t xml:space="preserve">"Gramática y significado." Video lecture. </w:t>
      </w:r>
      <w:r>
        <w:rPr>
          <w:i/>
        </w:rPr>
        <w:t>YouTube (Filosofía y Letras Zaragoza)</w:t>
      </w:r>
      <w:r>
        <w:t xml:space="preserve"> 12 March 2020.*</w:t>
      </w:r>
      <w:r w:rsidRPr="00CF1EA9">
        <w:t xml:space="preserve"> </w:t>
      </w:r>
    </w:p>
    <w:p w14:paraId="1AA1AB15" w14:textId="77777777" w:rsidR="00866113" w:rsidRDefault="00AD376E" w:rsidP="00866113">
      <w:pPr>
        <w:ind w:hanging="1"/>
      </w:pPr>
      <w:hyperlink r:id="rId38" w:history="1">
        <w:r w:rsidR="00866113" w:rsidRPr="000F3A81">
          <w:rPr>
            <w:rStyle w:val="Hipervnculo"/>
          </w:rPr>
          <w:t>https://youtu.be/dW_RKQixweA</w:t>
        </w:r>
      </w:hyperlink>
    </w:p>
    <w:p w14:paraId="472D0032" w14:textId="77777777" w:rsidR="00866113" w:rsidRPr="00866113" w:rsidRDefault="00866113" w:rsidP="00866113">
      <w:pPr>
        <w:rPr>
          <w:lang w:val="en-US"/>
        </w:rPr>
      </w:pPr>
      <w:r>
        <w:tab/>
      </w:r>
      <w:r w:rsidRPr="00866113">
        <w:rPr>
          <w:lang w:val="en-US"/>
        </w:rPr>
        <w:t>2020</w:t>
      </w:r>
    </w:p>
    <w:p w14:paraId="0FF5FD97" w14:textId="77777777" w:rsidR="00866113" w:rsidRPr="00D320DC" w:rsidRDefault="00866113">
      <w:pPr>
        <w:tabs>
          <w:tab w:val="left" w:pos="1720"/>
        </w:tabs>
        <w:rPr>
          <w:lang w:val="en-US"/>
        </w:rPr>
      </w:pPr>
    </w:p>
    <w:p w14:paraId="63A7F40C" w14:textId="77777777" w:rsidR="006577FF" w:rsidRPr="00D320DC" w:rsidRDefault="006577FF" w:rsidP="006577FF">
      <w:pPr>
        <w:rPr>
          <w:lang w:val="en-US"/>
        </w:rPr>
      </w:pPr>
      <w:r w:rsidRPr="00D320DC">
        <w:rPr>
          <w:lang w:val="en-US"/>
        </w:rPr>
        <w:t>Gibson, Edward. "How Efficiency Shapes Human Language."</w:t>
      </w:r>
      <w:r w:rsidRPr="00D320DC">
        <w:rPr>
          <w:i/>
          <w:lang w:val="en-US"/>
        </w:rPr>
        <w:t xml:space="preserve"> </w:t>
      </w:r>
      <w:r w:rsidRPr="00D320DC">
        <w:rPr>
          <w:lang w:val="en-US"/>
        </w:rPr>
        <w:t xml:space="preserve">Video presentation. </w:t>
      </w:r>
      <w:r w:rsidRPr="00D320DC">
        <w:rPr>
          <w:i/>
          <w:lang w:val="en-US"/>
        </w:rPr>
        <w:t>YouTube (TEDx Talks)</w:t>
      </w:r>
      <w:r w:rsidRPr="00D320DC">
        <w:rPr>
          <w:lang w:val="en-US"/>
        </w:rPr>
        <w:t xml:space="preserve"> 1 Nov. 2016.*</w:t>
      </w:r>
    </w:p>
    <w:p w14:paraId="3D4A6579" w14:textId="77777777" w:rsidR="006577FF" w:rsidRPr="00D320DC" w:rsidRDefault="006577FF" w:rsidP="006577FF">
      <w:pPr>
        <w:rPr>
          <w:lang w:val="en-US"/>
        </w:rPr>
      </w:pPr>
      <w:r w:rsidRPr="00D320DC">
        <w:rPr>
          <w:lang w:val="en-US"/>
        </w:rPr>
        <w:tab/>
      </w:r>
      <w:hyperlink r:id="rId39" w:history="1">
        <w:r w:rsidRPr="00D320DC">
          <w:rPr>
            <w:rStyle w:val="Hipervnculo"/>
            <w:lang w:val="en-US"/>
          </w:rPr>
          <w:t>https://youtu.be/IN7IoD9udMs</w:t>
        </w:r>
      </w:hyperlink>
    </w:p>
    <w:p w14:paraId="6A23A91F" w14:textId="77777777" w:rsidR="006577FF" w:rsidRPr="00D320DC" w:rsidRDefault="006577FF" w:rsidP="006577FF">
      <w:pPr>
        <w:rPr>
          <w:lang w:val="en-US"/>
        </w:rPr>
      </w:pPr>
      <w:r w:rsidRPr="00D320DC">
        <w:rPr>
          <w:lang w:val="en-US"/>
        </w:rPr>
        <w:tab/>
        <w:t>2016</w:t>
      </w:r>
    </w:p>
    <w:p w14:paraId="751C061E" w14:textId="1BD943FE" w:rsidR="00FB56B6" w:rsidRDefault="00FB56B6">
      <w:pPr>
        <w:tabs>
          <w:tab w:val="left" w:pos="1720"/>
        </w:tabs>
        <w:rPr>
          <w:lang w:val="en-US"/>
        </w:rPr>
      </w:pPr>
    </w:p>
    <w:p w14:paraId="46B2E842" w14:textId="77777777" w:rsidR="00241E90" w:rsidRPr="00234DF2" w:rsidRDefault="00241E90" w:rsidP="00241E90">
      <w:pPr>
        <w:tabs>
          <w:tab w:val="left" w:pos="708"/>
          <w:tab w:val="left" w:pos="1416"/>
          <w:tab w:val="left" w:pos="3440"/>
        </w:tabs>
      </w:pPr>
      <w:r w:rsidRPr="00241E90">
        <w:rPr>
          <w:lang w:val="en-US"/>
        </w:rPr>
        <w:t xml:space="preserve">Ibarretxe, Iraide. </w:t>
      </w:r>
      <w:r>
        <w:t xml:space="preserve">"La motivación del significado." Video lecture. </w:t>
      </w:r>
      <w:r>
        <w:rPr>
          <w:i/>
        </w:rPr>
        <w:t>YouTube (Filosofía y Letras Zaragoza)</w:t>
      </w:r>
      <w:r>
        <w:t xml:space="preserve"> 2 March 2020.*</w:t>
      </w:r>
    </w:p>
    <w:p w14:paraId="588506B7" w14:textId="77777777" w:rsidR="00241E90" w:rsidRDefault="00241E90" w:rsidP="00241E90">
      <w:pPr>
        <w:tabs>
          <w:tab w:val="left" w:pos="708"/>
          <w:tab w:val="left" w:pos="1416"/>
          <w:tab w:val="left" w:pos="3440"/>
        </w:tabs>
      </w:pPr>
      <w:r>
        <w:tab/>
      </w:r>
      <w:hyperlink r:id="rId40" w:history="1">
        <w:r w:rsidRPr="000806B4">
          <w:rPr>
            <w:rStyle w:val="Hipervnculo"/>
          </w:rPr>
          <w:t>https://youtu.be/EQz-tqoP-Wg</w:t>
        </w:r>
      </w:hyperlink>
    </w:p>
    <w:p w14:paraId="025F730D" w14:textId="77777777" w:rsidR="00241E90" w:rsidRPr="00241E90" w:rsidRDefault="00241E90" w:rsidP="00241E90">
      <w:pPr>
        <w:tabs>
          <w:tab w:val="left" w:pos="708"/>
          <w:tab w:val="left" w:pos="1416"/>
          <w:tab w:val="left" w:pos="3440"/>
        </w:tabs>
        <w:rPr>
          <w:lang w:val="en-US"/>
        </w:rPr>
      </w:pPr>
      <w:r>
        <w:tab/>
      </w:r>
      <w:r w:rsidRPr="00241E90">
        <w:rPr>
          <w:lang w:val="en-US"/>
        </w:rPr>
        <w:t>2020</w:t>
      </w:r>
    </w:p>
    <w:p w14:paraId="79121B6C" w14:textId="77777777" w:rsidR="00241E90" w:rsidRPr="00D320DC" w:rsidRDefault="00241E90">
      <w:pPr>
        <w:tabs>
          <w:tab w:val="left" w:pos="1720"/>
        </w:tabs>
        <w:rPr>
          <w:lang w:val="en-US"/>
        </w:rPr>
      </w:pPr>
    </w:p>
    <w:p w14:paraId="4F239067" w14:textId="77777777" w:rsidR="00DA0A24" w:rsidRPr="00D320DC" w:rsidRDefault="00DA0A24" w:rsidP="00DA0A2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320DC">
        <w:rPr>
          <w:sz w:val="28"/>
          <w:szCs w:val="28"/>
          <w:lang w:val="en-US"/>
        </w:rPr>
        <w:t xml:space="preserve">Searle, John R. </w:t>
      </w:r>
      <w:r w:rsidRPr="00691D01">
        <w:rPr>
          <w:sz w:val="28"/>
          <w:szCs w:val="28"/>
          <w:lang w:val="en-US"/>
        </w:rPr>
        <w:t xml:space="preserve">"John Searle on Language and Social Ontology." Video of the lecture at Oslo, May 2011. </w:t>
      </w:r>
      <w:r w:rsidRPr="00691D01">
        <w:rPr>
          <w:i/>
          <w:sz w:val="28"/>
          <w:szCs w:val="28"/>
          <w:lang w:val="en-US"/>
        </w:rPr>
        <w:t>YouTube (Philosophy Overdose)</w:t>
      </w:r>
      <w:r w:rsidRPr="00691D01">
        <w:rPr>
          <w:sz w:val="28"/>
          <w:szCs w:val="28"/>
          <w:lang w:val="en-US"/>
        </w:rPr>
        <w:t xml:space="preserve"> 11 June 2013.*</w:t>
      </w:r>
    </w:p>
    <w:p w14:paraId="2267A1A7" w14:textId="77777777" w:rsidR="00DA0A24" w:rsidRDefault="00DA0A24" w:rsidP="00DA0A2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1" w:history="1">
        <w:r w:rsidRPr="003D5BB0">
          <w:rPr>
            <w:rStyle w:val="Hipervnculo"/>
            <w:szCs w:val="28"/>
            <w:lang w:val="en-US"/>
          </w:rPr>
          <w:t>https://youtu.be/PESRS1EXfQA</w:t>
        </w:r>
      </w:hyperlink>
    </w:p>
    <w:p w14:paraId="7CB13C29" w14:textId="77777777" w:rsidR="00DA0A24" w:rsidRPr="00B61239" w:rsidRDefault="00DA0A24" w:rsidP="00DA0A24">
      <w:pPr>
        <w:rPr>
          <w:szCs w:val="28"/>
          <w:lang w:val="en-US"/>
        </w:rPr>
      </w:pPr>
      <w:r>
        <w:rPr>
          <w:szCs w:val="28"/>
          <w:lang w:val="en-US"/>
        </w:rPr>
        <w:tab/>
        <w:t>2017</w:t>
      </w:r>
    </w:p>
    <w:p w14:paraId="365DEF73" w14:textId="77777777" w:rsidR="00DA0A24" w:rsidRPr="00D320DC" w:rsidRDefault="00DA0A24" w:rsidP="00DA0A2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320DC">
        <w:rPr>
          <w:sz w:val="28"/>
          <w:szCs w:val="28"/>
          <w:lang w:val="en-US"/>
        </w:rPr>
        <w:t xml:space="preserve">_____. "Language and the Making of Social Reality." Video. Lecture at the University of Bonn. </w:t>
      </w:r>
      <w:r w:rsidRPr="00D320DC">
        <w:rPr>
          <w:i/>
          <w:sz w:val="28"/>
          <w:szCs w:val="28"/>
          <w:lang w:val="en-US"/>
        </w:rPr>
        <w:t>YouTube (Free Thinkr)</w:t>
      </w:r>
      <w:r w:rsidRPr="00D320DC">
        <w:rPr>
          <w:sz w:val="28"/>
          <w:szCs w:val="28"/>
          <w:lang w:val="en-US"/>
        </w:rPr>
        <w:t xml:space="preserve"> 7 July 2016.*</w:t>
      </w:r>
    </w:p>
    <w:p w14:paraId="4CB7E0AC" w14:textId="77777777" w:rsidR="00DA0A24" w:rsidRPr="00D320DC" w:rsidRDefault="00DA0A24" w:rsidP="00DA0A2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320DC">
        <w:rPr>
          <w:sz w:val="28"/>
          <w:szCs w:val="28"/>
          <w:lang w:val="en-US"/>
        </w:rPr>
        <w:tab/>
      </w:r>
      <w:hyperlink r:id="rId42" w:history="1">
        <w:r w:rsidRPr="00D320DC">
          <w:rPr>
            <w:rStyle w:val="Hipervnculo"/>
            <w:sz w:val="28"/>
            <w:szCs w:val="28"/>
            <w:lang w:val="en-US"/>
          </w:rPr>
          <w:t>https://youtu.be/qEUD5yxCvqc</w:t>
        </w:r>
      </w:hyperlink>
    </w:p>
    <w:p w14:paraId="453314C7" w14:textId="77777777" w:rsidR="00DA0A24" w:rsidRPr="00D320DC" w:rsidRDefault="00DA0A24" w:rsidP="00DA0A2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320DC">
        <w:rPr>
          <w:sz w:val="28"/>
          <w:szCs w:val="28"/>
          <w:lang w:val="en-US"/>
        </w:rPr>
        <w:tab/>
        <w:t>2016</w:t>
      </w:r>
    </w:p>
    <w:p w14:paraId="53B0FE84" w14:textId="77777777" w:rsidR="00FB56B6" w:rsidRPr="00D320DC" w:rsidRDefault="00FB56B6">
      <w:pPr>
        <w:tabs>
          <w:tab w:val="left" w:pos="1720"/>
        </w:tabs>
        <w:rPr>
          <w:lang w:val="en-US"/>
        </w:rPr>
      </w:pPr>
    </w:p>
    <w:p w14:paraId="48210131" w14:textId="77777777" w:rsidR="00FB56B6" w:rsidRPr="00D320DC" w:rsidRDefault="00FB56B6">
      <w:pPr>
        <w:tabs>
          <w:tab w:val="left" w:pos="1720"/>
        </w:tabs>
        <w:rPr>
          <w:lang w:val="en-US"/>
        </w:rPr>
      </w:pPr>
    </w:p>
    <w:p w14:paraId="35379C94" w14:textId="77777777" w:rsidR="00102146" w:rsidRPr="00D320DC" w:rsidRDefault="00102146">
      <w:pPr>
        <w:rPr>
          <w:lang w:val="en-US"/>
        </w:rPr>
      </w:pPr>
    </w:p>
    <w:p w14:paraId="317EA332" w14:textId="77777777" w:rsidR="00102146" w:rsidRPr="00D320DC" w:rsidRDefault="00102146">
      <w:pPr>
        <w:rPr>
          <w:lang w:val="en-US"/>
        </w:rPr>
      </w:pPr>
    </w:p>
    <w:p w14:paraId="62478F4D" w14:textId="3DA93DFF" w:rsidR="00102146" w:rsidRPr="00D320DC" w:rsidRDefault="00102146">
      <w:pPr>
        <w:rPr>
          <w:lang w:val="en-US"/>
        </w:rPr>
      </w:pPr>
      <w:r w:rsidRPr="00D320DC">
        <w:rPr>
          <w:lang w:val="en-US"/>
        </w:rPr>
        <w:t xml:space="preserve">See also Semantics; </w:t>
      </w:r>
      <w:r w:rsidR="00150546">
        <w:rPr>
          <w:lang w:val="en-US"/>
        </w:rPr>
        <w:t xml:space="preserve">Hermeneutics; </w:t>
      </w:r>
      <w:r w:rsidRPr="00D320DC">
        <w:rPr>
          <w:lang w:val="en-US"/>
        </w:rPr>
        <w:t>Pragmatics; Presupposition; Implicature; Lexicology; Interpretation; Speech Acts.</w:t>
      </w:r>
    </w:p>
    <w:sectPr w:rsidR="00102146" w:rsidRPr="00D320DC" w:rsidSect="002D5749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onduitITC-Medium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7D2"/>
    <w:rsid w:val="00023779"/>
    <w:rsid w:val="000E18BE"/>
    <w:rsid w:val="000E4E84"/>
    <w:rsid w:val="000F0AE6"/>
    <w:rsid w:val="00102146"/>
    <w:rsid w:val="00150546"/>
    <w:rsid w:val="00165B0A"/>
    <w:rsid w:val="00185FF6"/>
    <w:rsid w:val="001C1898"/>
    <w:rsid w:val="0021487F"/>
    <w:rsid w:val="00241E90"/>
    <w:rsid w:val="00255CDE"/>
    <w:rsid w:val="0027693F"/>
    <w:rsid w:val="002A7657"/>
    <w:rsid w:val="002C24E8"/>
    <w:rsid w:val="002C31C7"/>
    <w:rsid w:val="002D5749"/>
    <w:rsid w:val="003070FE"/>
    <w:rsid w:val="00317CCB"/>
    <w:rsid w:val="00367373"/>
    <w:rsid w:val="003D0628"/>
    <w:rsid w:val="003D5ECE"/>
    <w:rsid w:val="00454D2A"/>
    <w:rsid w:val="00462003"/>
    <w:rsid w:val="004B16BE"/>
    <w:rsid w:val="004C43A5"/>
    <w:rsid w:val="004C4E53"/>
    <w:rsid w:val="0050159F"/>
    <w:rsid w:val="00554350"/>
    <w:rsid w:val="005E3060"/>
    <w:rsid w:val="006138CA"/>
    <w:rsid w:val="006577FF"/>
    <w:rsid w:val="00683EAC"/>
    <w:rsid w:val="006C0991"/>
    <w:rsid w:val="00704F95"/>
    <w:rsid w:val="007278E5"/>
    <w:rsid w:val="007364C6"/>
    <w:rsid w:val="00750F83"/>
    <w:rsid w:val="007622A9"/>
    <w:rsid w:val="007B48CD"/>
    <w:rsid w:val="00832F9E"/>
    <w:rsid w:val="00866113"/>
    <w:rsid w:val="008847D2"/>
    <w:rsid w:val="009620BA"/>
    <w:rsid w:val="009C3C47"/>
    <w:rsid w:val="00A21ACA"/>
    <w:rsid w:val="00A714CB"/>
    <w:rsid w:val="00AD376E"/>
    <w:rsid w:val="00AD43F1"/>
    <w:rsid w:val="00B00E16"/>
    <w:rsid w:val="00B24822"/>
    <w:rsid w:val="00B56D93"/>
    <w:rsid w:val="00B63F0E"/>
    <w:rsid w:val="00B744E2"/>
    <w:rsid w:val="00BA0B40"/>
    <w:rsid w:val="00BB2304"/>
    <w:rsid w:val="00BF4DC8"/>
    <w:rsid w:val="00C07219"/>
    <w:rsid w:val="00C157DB"/>
    <w:rsid w:val="00C623BE"/>
    <w:rsid w:val="00CA331D"/>
    <w:rsid w:val="00CB4CA6"/>
    <w:rsid w:val="00D02BE8"/>
    <w:rsid w:val="00D04E91"/>
    <w:rsid w:val="00D320DC"/>
    <w:rsid w:val="00DA0A24"/>
    <w:rsid w:val="00DA4F82"/>
    <w:rsid w:val="00E153E9"/>
    <w:rsid w:val="00E60E04"/>
    <w:rsid w:val="00E941EF"/>
    <w:rsid w:val="00F47DC9"/>
    <w:rsid w:val="00FA3704"/>
    <w:rsid w:val="00FA4A92"/>
    <w:rsid w:val="00FB12AA"/>
    <w:rsid w:val="00FB56B6"/>
    <w:rsid w:val="00FB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703939"/>
  <w14:defaultImageDpi w14:val="300"/>
  <w15:docId w15:val="{B29D7622-8320-A446-8948-BB149E46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paragraph" w:customStyle="1" w:styleId="Normal1">
    <w:name w:val="Normal1"/>
    <w:basedOn w:val="Normal"/>
    <w:pPr>
      <w:ind w:left="0" w:right="-924" w:firstLine="0"/>
    </w:pPr>
  </w:style>
  <w:style w:type="paragraph" w:customStyle="1" w:styleId="nt">
    <w:name w:val="nt"/>
    <w:basedOn w:val="Normal"/>
    <w:rsid w:val="00554350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Hipervnculovisitado">
    <w:name w:val="FollowedHyperlink"/>
    <w:uiPriority w:val="99"/>
    <w:semiHidden/>
    <w:unhideWhenUsed/>
    <w:rsid w:val="00CB4CA6"/>
    <w:rPr>
      <w:color w:val="800080"/>
      <w:u w:val="single"/>
    </w:rPr>
  </w:style>
  <w:style w:type="paragraph" w:styleId="NormalWeb">
    <w:name w:val="Normal (Web)"/>
    <w:basedOn w:val="Normal"/>
    <w:uiPriority w:val="99"/>
    <w:rsid w:val="00F47DC9"/>
    <w:pPr>
      <w:spacing w:beforeLines="1" w:afterLines="1"/>
      <w:ind w:left="0" w:firstLine="0"/>
      <w:jc w:val="left"/>
    </w:pPr>
    <w:rPr>
      <w:rFonts w:eastAsia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srn.com/link/Aesthetics-Philosophy-Art.html" TargetMode="External"/><Relationship Id="rId18" Type="http://schemas.openxmlformats.org/officeDocument/2006/relationships/hyperlink" Target="https://www.researchgate.net/publication/228174999" TargetMode="External"/><Relationship Id="rId26" Type="http://schemas.openxmlformats.org/officeDocument/2006/relationships/hyperlink" Target="http://www.atlantisjournal.org/Papers/v12%20n2/v12%20n2-9.pdf" TargetMode="External"/><Relationship Id="rId39" Type="http://schemas.openxmlformats.org/officeDocument/2006/relationships/hyperlink" Target="https://youtu.be/IN7IoD9udMs" TargetMode="External"/><Relationship Id="rId21" Type="http://schemas.openxmlformats.org/officeDocument/2006/relationships/hyperlink" Target="http://www.baahe.be/BELL2004.html" TargetMode="External"/><Relationship Id="rId34" Type="http://schemas.openxmlformats.org/officeDocument/2006/relationships/hyperlink" Target="https://ssrn.com/abstract=951371" TargetMode="External"/><Relationship Id="rId42" Type="http://schemas.openxmlformats.org/officeDocument/2006/relationships/hyperlink" Target="https://youtu.be/qEUD5yxCvqc" TargetMode="External"/><Relationship Id="rId7" Type="http://schemas.openxmlformats.org/officeDocument/2006/relationships/hyperlink" Target="http://www.amazon.com/gp/product/046502829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srn.com/link/Continental-Philosophy.html" TargetMode="External"/><Relationship Id="rId20" Type="http://schemas.openxmlformats.org/officeDocument/2006/relationships/hyperlink" Target="http://www.uma.es/gadamer/OnateI.htm" TargetMode="External"/><Relationship Id="rId29" Type="http://schemas.openxmlformats.org/officeDocument/2006/relationships/hyperlink" Target="http://unizar.academia.edu/Jos%C3%A9AngelGarc%C3%ADaLanda/Papers/92031/Stanley-E--Fish-s-Speech-Acts" TargetMode="External"/><Relationship Id="rId41" Type="http://schemas.openxmlformats.org/officeDocument/2006/relationships/hyperlink" Target="https://youtu.be/PESRS1EXfQA" TargetMode="External"/><Relationship Id="rId1" Type="http://schemas.openxmlformats.org/officeDocument/2006/relationships/styles" Target="styles.xml"/><Relationship Id="rId6" Type="http://schemas.openxmlformats.org/officeDocument/2006/relationships/hyperlink" Target="https://philosophynow.org/issues/88/The_Meaning_of_Meaning" TargetMode="External"/><Relationship Id="rId11" Type="http://schemas.openxmlformats.org/officeDocument/2006/relationships/hyperlink" Target="https://www.academia.edu/86981336/" TargetMode="External"/><Relationship Id="rId24" Type="http://schemas.openxmlformats.org/officeDocument/2006/relationships/hyperlink" Target="https://www.academia.edu/34356735/" TargetMode="External"/><Relationship Id="rId32" Type="http://schemas.openxmlformats.org/officeDocument/2006/relationships/hyperlink" Target="http://blip.tv/file/420305/" TargetMode="External"/><Relationship Id="rId37" Type="http://schemas.openxmlformats.org/officeDocument/2006/relationships/hyperlink" Target="https://youtu.be/2NffP06zqkw" TargetMode="External"/><Relationship Id="rId40" Type="http://schemas.openxmlformats.org/officeDocument/2006/relationships/hyperlink" Target="https://youtu.be/EQz-tqoP-Wg" TargetMode="External"/><Relationship Id="rId5" Type="http://schemas.openxmlformats.org/officeDocument/2006/relationships/hyperlink" Target="http://www.amazon.com/gp/product/0465028292" TargetMode="External"/><Relationship Id="rId15" Type="http://schemas.openxmlformats.org/officeDocument/2006/relationships/hyperlink" Target="http://www.ssrn.com/link/Philosophy-Language.html" TargetMode="External"/><Relationship Id="rId23" Type="http://schemas.openxmlformats.org/officeDocument/2006/relationships/hyperlink" Target="http://garciala.blogia.com/2007/062301-teoria-interaccionalista-del-significado.php" TargetMode="External"/><Relationship Id="rId28" Type="http://schemas.openxmlformats.org/officeDocument/2006/relationships/hyperlink" Target="http://zaguan.unizar.es/record/1950?ln=es" TargetMode="External"/><Relationship Id="rId36" Type="http://schemas.openxmlformats.org/officeDocument/2006/relationships/hyperlink" Target="http://youtu.be/86RY40TvRgE" TargetMode="External"/><Relationship Id="rId10" Type="http://schemas.openxmlformats.org/officeDocument/2006/relationships/hyperlink" Target="https://www.academia.edu/242277/" TargetMode="External"/><Relationship Id="rId19" Type="http://schemas.openxmlformats.org/officeDocument/2006/relationships/hyperlink" Target="https://www.semanticscholar.org/paper/Deconstructive-intentions%3A-on-the-critique-of-the-Landa/aa0f43a51f8e50a73623fc5224398490477e37e7" TargetMode="External"/><Relationship Id="rId31" Type="http://schemas.openxmlformats.org/officeDocument/2006/relationships/hyperlink" Target="http://www.lexicom.es/drupal/files/constraints.pdf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ub.edu/filoan/1stseries.html" TargetMode="External"/><Relationship Id="rId14" Type="http://schemas.openxmlformats.org/officeDocument/2006/relationships/hyperlink" Target="http://www.ssrn.com/link/Aesthetics-Philosophy-Art.html" TargetMode="External"/><Relationship Id="rId22" Type="http://schemas.openxmlformats.org/officeDocument/2006/relationships/hyperlink" Target="http://garciala.blogia.com/2006/112902-retroactive-thematization-interaction-and-interpretation.php" TargetMode="External"/><Relationship Id="rId27" Type="http://schemas.openxmlformats.org/officeDocument/2006/relationships/hyperlink" Target="http://dialnet.unirioja.es/servlet/fichero_articulo?codigo=637018&amp;orden=67634" TargetMode="External"/><Relationship Id="rId30" Type="http://schemas.openxmlformats.org/officeDocument/2006/relationships/hyperlink" Target="http://papers.ssrn.com/sol3/papers.cfm?abstract_id=2618622" TargetMode="External"/><Relationship Id="rId35" Type="http://schemas.openxmlformats.org/officeDocument/2006/relationships/hyperlink" Target="http://www.jltonline.de/index.php/articles/article/view/17/194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academia.edu/35659956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srn.com/abstract=1621009" TargetMode="External"/><Relationship Id="rId17" Type="http://schemas.openxmlformats.org/officeDocument/2006/relationships/hyperlink" Target="http://zaguan.unizar.es/record/6002" TargetMode="External"/><Relationship Id="rId25" Type="http://schemas.openxmlformats.org/officeDocument/2006/relationships/hyperlink" Target="http://markturner.org/wwt.html" TargetMode="External"/><Relationship Id="rId33" Type="http://schemas.openxmlformats.org/officeDocument/2006/relationships/hyperlink" Target="http://linguistics.annualreviews.org" TargetMode="External"/><Relationship Id="rId38" Type="http://schemas.openxmlformats.org/officeDocument/2006/relationships/hyperlink" Target="https://youtu.be/dW_RKQixw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33</Pages>
  <Words>9018</Words>
  <Characters>60513</Characters>
  <Application>Microsoft Office Word</Application>
  <DocSecurity>0</DocSecurity>
  <Lines>504</Lines>
  <Paragraphs>138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69393</CharactersWithSpaces>
  <SharedDoc>false</SharedDoc>
  <HLinks>
    <vt:vector size="120" baseType="variant">
      <vt:variant>
        <vt:i4>6160399</vt:i4>
      </vt:variant>
      <vt:variant>
        <vt:i4>57</vt:i4>
      </vt:variant>
      <vt:variant>
        <vt:i4>0</vt:i4>
      </vt:variant>
      <vt:variant>
        <vt:i4>5</vt:i4>
      </vt:variant>
      <vt:variant>
        <vt:lpwstr>https://youtu.be/IN7IoD9udMs</vt:lpwstr>
      </vt:variant>
      <vt:variant>
        <vt:lpwstr/>
      </vt:variant>
      <vt:variant>
        <vt:i4>7405636</vt:i4>
      </vt:variant>
      <vt:variant>
        <vt:i4>54</vt:i4>
      </vt:variant>
      <vt:variant>
        <vt:i4>0</vt:i4>
      </vt:variant>
      <vt:variant>
        <vt:i4>5</vt:i4>
      </vt:variant>
      <vt:variant>
        <vt:lpwstr>http://youtu.be/86RY40TvRgE</vt:lpwstr>
      </vt:variant>
      <vt:variant>
        <vt:lpwstr/>
      </vt:variant>
      <vt:variant>
        <vt:i4>6750258</vt:i4>
      </vt:variant>
      <vt:variant>
        <vt:i4>51</vt:i4>
      </vt:variant>
      <vt:variant>
        <vt:i4>0</vt:i4>
      </vt:variant>
      <vt:variant>
        <vt:i4>5</vt:i4>
      </vt:variant>
      <vt:variant>
        <vt:lpwstr>http://www.jltonline.de/index.php/articles/article/view/17/194</vt:lpwstr>
      </vt:variant>
      <vt:variant>
        <vt:lpwstr/>
      </vt:variant>
      <vt:variant>
        <vt:i4>4259847</vt:i4>
      </vt:variant>
      <vt:variant>
        <vt:i4>48</vt:i4>
      </vt:variant>
      <vt:variant>
        <vt:i4>0</vt:i4>
      </vt:variant>
      <vt:variant>
        <vt:i4>5</vt:i4>
      </vt:variant>
      <vt:variant>
        <vt:lpwstr>http://linguistics.annualreviews.org</vt:lpwstr>
      </vt:variant>
      <vt:variant>
        <vt:lpwstr/>
      </vt:variant>
      <vt:variant>
        <vt:i4>6881369</vt:i4>
      </vt:variant>
      <vt:variant>
        <vt:i4>45</vt:i4>
      </vt:variant>
      <vt:variant>
        <vt:i4>0</vt:i4>
      </vt:variant>
      <vt:variant>
        <vt:i4>5</vt:i4>
      </vt:variant>
      <vt:variant>
        <vt:lpwstr>http://blip.tv/file/420305/</vt:lpwstr>
      </vt:variant>
      <vt:variant>
        <vt:lpwstr/>
      </vt:variant>
      <vt:variant>
        <vt:i4>8323115</vt:i4>
      </vt:variant>
      <vt:variant>
        <vt:i4>42</vt:i4>
      </vt:variant>
      <vt:variant>
        <vt:i4>0</vt:i4>
      </vt:variant>
      <vt:variant>
        <vt:i4>5</vt:i4>
      </vt:variant>
      <vt:variant>
        <vt:lpwstr>http://www.lexicom.es/drupal/files/constraints.pdf</vt:lpwstr>
      </vt:variant>
      <vt:variant>
        <vt:lpwstr/>
      </vt:variant>
      <vt:variant>
        <vt:i4>1179683</vt:i4>
      </vt:variant>
      <vt:variant>
        <vt:i4>39</vt:i4>
      </vt:variant>
      <vt:variant>
        <vt:i4>0</vt:i4>
      </vt:variant>
      <vt:variant>
        <vt:i4>5</vt:i4>
      </vt:variant>
      <vt:variant>
        <vt:lpwstr>http://papers.ssrn.com/sol3/papers.cfm?abstract_id=2618622</vt:lpwstr>
      </vt:variant>
      <vt:variant>
        <vt:lpwstr/>
      </vt:variant>
      <vt:variant>
        <vt:i4>1900614</vt:i4>
      </vt:variant>
      <vt:variant>
        <vt:i4>36</vt:i4>
      </vt:variant>
      <vt:variant>
        <vt:i4>0</vt:i4>
      </vt:variant>
      <vt:variant>
        <vt:i4>5</vt:i4>
      </vt:variant>
      <vt:variant>
        <vt:lpwstr>http://unizar.academia.edu/Jos%C3%A9AngelGarc%C3%ADaLanda/Papers/92031/Stanley-E--Fish-s-Speech-Acts</vt:lpwstr>
      </vt:variant>
      <vt:variant>
        <vt:lpwstr/>
      </vt:variant>
      <vt:variant>
        <vt:i4>720948</vt:i4>
      </vt:variant>
      <vt:variant>
        <vt:i4>33</vt:i4>
      </vt:variant>
      <vt:variant>
        <vt:i4>0</vt:i4>
      </vt:variant>
      <vt:variant>
        <vt:i4>5</vt:i4>
      </vt:variant>
      <vt:variant>
        <vt:lpwstr>http://zaguan.unizar.es/record/1950?ln=es</vt:lpwstr>
      </vt:variant>
      <vt:variant>
        <vt:lpwstr/>
      </vt:variant>
      <vt:variant>
        <vt:i4>1310812</vt:i4>
      </vt:variant>
      <vt:variant>
        <vt:i4>30</vt:i4>
      </vt:variant>
      <vt:variant>
        <vt:i4>0</vt:i4>
      </vt:variant>
      <vt:variant>
        <vt:i4>5</vt:i4>
      </vt:variant>
      <vt:variant>
        <vt:lpwstr>http://dialnet.unirioja.es/servlet/fichero_articulo?codigo=637018&amp;orden=67634</vt:lpwstr>
      </vt:variant>
      <vt:variant>
        <vt:lpwstr/>
      </vt:variant>
      <vt:variant>
        <vt:i4>458803</vt:i4>
      </vt:variant>
      <vt:variant>
        <vt:i4>27</vt:i4>
      </vt:variant>
      <vt:variant>
        <vt:i4>0</vt:i4>
      </vt:variant>
      <vt:variant>
        <vt:i4>5</vt:i4>
      </vt:variant>
      <vt:variant>
        <vt:lpwstr>http://www.atlantisjournal.org/Papers/v12 n2/v12 n2-9.pdf</vt:lpwstr>
      </vt:variant>
      <vt:variant>
        <vt:lpwstr/>
      </vt:variant>
      <vt:variant>
        <vt:i4>6619236</vt:i4>
      </vt:variant>
      <vt:variant>
        <vt:i4>24</vt:i4>
      </vt:variant>
      <vt:variant>
        <vt:i4>0</vt:i4>
      </vt:variant>
      <vt:variant>
        <vt:i4>5</vt:i4>
      </vt:variant>
      <vt:variant>
        <vt:lpwstr>http://markturner.org/wwt.html</vt:lpwstr>
      </vt:variant>
      <vt:variant>
        <vt:lpwstr/>
      </vt:variant>
      <vt:variant>
        <vt:i4>6815752</vt:i4>
      </vt:variant>
      <vt:variant>
        <vt:i4>21</vt:i4>
      </vt:variant>
      <vt:variant>
        <vt:i4>0</vt:i4>
      </vt:variant>
      <vt:variant>
        <vt:i4>5</vt:i4>
      </vt:variant>
      <vt:variant>
        <vt:lpwstr>http://garciala.blogia.com/2007/062301-teoria-interaccionalista-del-significado.php</vt:lpwstr>
      </vt:variant>
      <vt:variant>
        <vt:lpwstr/>
      </vt:variant>
      <vt:variant>
        <vt:i4>2424858</vt:i4>
      </vt:variant>
      <vt:variant>
        <vt:i4>18</vt:i4>
      </vt:variant>
      <vt:variant>
        <vt:i4>0</vt:i4>
      </vt:variant>
      <vt:variant>
        <vt:i4>5</vt:i4>
      </vt:variant>
      <vt:variant>
        <vt:lpwstr>http://garciala.blogia.com/2006/112902-retroactive-thematization-interaction-and-interpretation.php</vt:lpwstr>
      </vt:variant>
      <vt:variant>
        <vt:lpwstr/>
      </vt:variant>
      <vt:variant>
        <vt:i4>524328</vt:i4>
      </vt:variant>
      <vt:variant>
        <vt:i4>15</vt:i4>
      </vt:variant>
      <vt:variant>
        <vt:i4>0</vt:i4>
      </vt:variant>
      <vt:variant>
        <vt:i4>5</vt:i4>
      </vt:variant>
      <vt:variant>
        <vt:lpwstr>http://www.baahe.be/BELL2004.html</vt:lpwstr>
      </vt:variant>
      <vt:variant>
        <vt:lpwstr/>
      </vt:variant>
      <vt:variant>
        <vt:i4>4784205</vt:i4>
      </vt:variant>
      <vt:variant>
        <vt:i4>12</vt:i4>
      </vt:variant>
      <vt:variant>
        <vt:i4>0</vt:i4>
      </vt:variant>
      <vt:variant>
        <vt:i4>5</vt:i4>
      </vt:variant>
      <vt:variant>
        <vt:lpwstr>http://www.uma.es/gadamer/OnateI.htm</vt:lpwstr>
      </vt:variant>
      <vt:variant>
        <vt:lpwstr/>
      </vt:variant>
      <vt:variant>
        <vt:i4>7536646</vt:i4>
      </vt:variant>
      <vt:variant>
        <vt:i4>9</vt:i4>
      </vt:variant>
      <vt:variant>
        <vt:i4>0</vt:i4>
      </vt:variant>
      <vt:variant>
        <vt:i4>5</vt:i4>
      </vt:variant>
      <vt:variant>
        <vt:lpwstr>http://www.amazon.com/gp/product/0465028292</vt:lpwstr>
      </vt:variant>
      <vt:variant>
        <vt:lpwstr/>
      </vt:variant>
      <vt:variant>
        <vt:i4>7864334</vt:i4>
      </vt:variant>
      <vt:variant>
        <vt:i4>6</vt:i4>
      </vt:variant>
      <vt:variant>
        <vt:i4>0</vt:i4>
      </vt:variant>
      <vt:variant>
        <vt:i4>5</vt:i4>
      </vt:variant>
      <vt:variant>
        <vt:lpwstr>https://philosophynow.org/issues/88/The_Meaning_of_Meaning</vt:lpwstr>
      </vt:variant>
      <vt:variant>
        <vt:lpwstr/>
      </vt:variant>
      <vt:variant>
        <vt:i4>7536646</vt:i4>
      </vt:variant>
      <vt:variant>
        <vt:i4>3</vt:i4>
      </vt:variant>
      <vt:variant>
        <vt:i4>0</vt:i4>
      </vt:variant>
      <vt:variant>
        <vt:i4>5</vt:i4>
      </vt:variant>
      <vt:variant>
        <vt:lpwstr>http://www.amazon.com/gp/product/0465028292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26</cp:revision>
  <dcterms:created xsi:type="dcterms:W3CDTF">2018-01-14T18:51:00Z</dcterms:created>
  <dcterms:modified xsi:type="dcterms:W3CDTF">2024-04-15T09:55:00Z</dcterms:modified>
</cp:coreProperties>
</file>