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E94B" w14:textId="77777777" w:rsidR="004C4B91" w:rsidRPr="00213AF0" w:rsidRDefault="004C4B91" w:rsidP="004C4B9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C8AB99" w14:textId="77777777" w:rsidR="004C4B91" w:rsidRPr="00F523F6" w:rsidRDefault="004C4B91" w:rsidP="004C4B9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46C061E" w14:textId="77777777" w:rsidR="004C4B91" w:rsidRPr="00F523F6" w:rsidRDefault="004C4B91" w:rsidP="004C4B91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F337833" w14:textId="77777777" w:rsidR="004C4B91" w:rsidRPr="00F523F6" w:rsidRDefault="004C4B91" w:rsidP="004C4B9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4972B6C" w14:textId="77777777" w:rsidR="004C4B91" w:rsidRPr="003F458A" w:rsidRDefault="004C4B91" w:rsidP="004C4B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458A">
        <w:rPr>
          <w:sz w:val="24"/>
          <w:lang w:val="en-US"/>
        </w:rPr>
        <w:t>(University of Zaragoza, Spain)</w:t>
      </w:r>
    </w:p>
    <w:p w14:paraId="4669A17B" w14:textId="77777777" w:rsidR="004C4B91" w:rsidRPr="003F458A" w:rsidRDefault="004C4B91" w:rsidP="004C4B91">
      <w:pPr>
        <w:jc w:val="center"/>
        <w:rPr>
          <w:sz w:val="24"/>
          <w:lang w:val="en-US"/>
        </w:rPr>
      </w:pPr>
    </w:p>
    <w:p w14:paraId="5D64BDF4" w14:textId="77777777" w:rsidR="004C4B91" w:rsidRPr="003F458A" w:rsidRDefault="004C4B91" w:rsidP="004C4B91">
      <w:pPr>
        <w:jc w:val="center"/>
        <w:rPr>
          <w:sz w:val="24"/>
          <w:lang w:val="en-US"/>
        </w:rPr>
      </w:pPr>
    </w:p>
    <w:bookmarkEnd w:id="0"/>
    <w:bookmarkEnd w:id="1"/>
    <w:p w14:paraId="2DCED744" w14:textId="77777777" w:rsidR="001352BD" w:rsidRPr="00E91CC2" w:rsidRDefault="001352BD">
      <w:pPr>
        <w:pStyle w:val="Ttulo1"/>
        <w:rPr>
          <w:rFonts w:ascii="Times" w:hAnsi="Times"/>
          <w:smallCaps/>
          <w:sz w:val="36"/>
          <w:lang w:val="en-US"/>
        </w:rPr>
      </w:pPr>
      <w:r w:rsidRPr="00E91CC2">
        <w:rPr>
          <w:rFonts w:ascii="Times" w:hAnsi="Times"/>
          <w:smallCaps/>
          <w:sz w:val="36"/>
          <w:lang w:val="en-US"/>
        </w:rPr>
        <w:t>Semantics</w:t>
      </w:r>
    </w:p>
    <w:p w14:paraId="73251880" w14:textId="77777777" w:rsidR="001352BD" w:rsidRPr="00E91CC2" w:rsidRDefault="001352BD">
      <w:pPr>
        <w:rPr>
          <w:b/>
          <w:lang w:val="en-US"/>
        </w:rPr>
      </w:pPr>
    </w:p>
    <w:p w14:paraId="7129EDAB" w14:textId="77777777" w:rsidR="001352BD" w:rsidRPr="00E91CC2" w:rsidRDefault="001352BD">
      <w:pPr>
        <w:rPr>
          <w:sz w:val="24"/>
          <w:lang w:val="en-US"/>
        </w:rPr>
      </w:pPr>
      <w:r w:rsidRPr="00E91CC2">
        <w:rPr>
          <w:sz w:val="24"/>
          <w:lang w:val="en-US"/>
        </w:rPr>
        <w:t>Early works</w:t>
      </w:r>
    </w:p>
    <w:p w14:paraId="708FAD08" w14:textId="77777777" w:rsidR="001352BD" w:rsidRPr="00E91CC2" w:rsidRDefault="001352BD">
      <w:pPr>
        <w:rPr>
          <w:sz w:val="24"/>
          <w:lang w:val="en-US"/>
        </w:rPr>
      </w:pPr>
      <w:r w:rsidRPr="00E91CC2">
        <w:rPr>
          <w:sz w:val="24"/>
          <w:lang w:val="en-US"/>
        </w:rPr>
        <w:t>Miscellaneous</w:t>
      </w:r>
    </w:p>
    <w:p w14:paraId="52EE0C1C" w14:textId="77777777" w:rsidR="001352BD" w:rsidRPr="00E91CC2" w:rsidRDefault="001352BD">
      <w:pPr>
        <w:rPr>
          <w:b/>
          <w:lang w:val="en-US"/>
        </w:rPr>
      </w:pPr>
    </w:p>
    <w:p w14:paraId="11535FEC" w14:textId="77777777" w:rsidR="001352BD" w:rsidRPr="00E91CC2" w:rsidRDefault="001352BD">
      <w:pPr>
        <w:rPr>
          <w:b/>
          <w:lang w:val="en-US"/>
        </w:rPr>
      </w:pPr>
    </w:p>
    <w:p w14:paraId="46939ABB" w14:textId="77777777" w:rsidR="001352BD" w:rsidRPr="00E91CC2" w:rsidRDefault="001352BD">
      <w:pPr>
        <w:rPr>
          <w:b/>
          <w:lang w:val="en-US"/>
        </w:rPr>
      </w:pPr>
      <w:r w:rsidRPr="00E91CC2">
        <w:rPr>
          <w:b/>
          <w:lang w:val="en-US"/>
        </w:rPr>
        <w:t>Early works</w:t>
      </w:r>
    </w:p>
    <w:p w14:paraId="27A3C20A" w14:textId="77777777" w:rsidR="001352BD" w:rsidRPr="00E91CC2" w:rsidRDefault="001352BD">
      <w:pPr>
        <w:rPr>
          <w:b/>
          <w:lang w:val="en-US"/>
        </w:rPr>
      </w:pPr>
    </w:p>
    <w:p w14:paraId="5057C5C2" w14:textId="77777777" w:rsidR="001352BD" w:rsidRPr="00E91CC2" w:rsidRDefault="001352BD">
      <w:pPr>
        <w:pStyle w:val="Normal1"/>
        <w:ind w:left="720" w:right="-1" w:hanging="720"/>
        <w:rPr>
          <w:lang w:val="en-US"/>
        </w:rPr>
      </w:pPr>
      <w:r w:rsidRPr="00E91CC2">
        <w:rPr>
          <w:lang w:val="en-US"/>
        </w:rPr>
        <w:t xml:space="preserve">Aristotle. (Aristóteles). </w:t>
      </w:r>
      <w:r>
        <w:rPr>
          <w:i/>
        </w:rPr>
        <w:t>Categorías.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E91CC2">
        <w:rPr>
          <w:lang w:val="en-US"/>
        </w:rPr>
        <w:t>Introd., trans. and notes by Miguel Candel Sanmartín. (Biblioteca Gredos). Barcelona: RBA, 2007. 27-68.* (Semantics, concepts).</w:t>
      </w:r>
    </w:p>
    <w:p w14:paraId="524A924B" w14:textId="77777777" w:rsidR="005E5482" w:rsidRPr="00E91CC2" w:rsidRDefault="005E5482" w:rsidP="005E5482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Aristotle's Metaphysics.</w:t>
      </w:r>
      <w:r w:rsidRPr="00E91CC2">
        <w:rPr>
          <w:lang w:val="en-US"/>
        </w:rPr>
        <w:t xml:space="preserve"> Ed. and trans. John Warrington. Introd. David Ross. London: Dent; New York: Dutton, 1956.*</w:t>
      </w:r>
    </w:p>
    <w:p w14:paraId="11DB39E4" w14:textId="77777777" w:rsidR="005E5482" w:rsidRDefault="005E5482" w:rsidP="005E5482">
      <w:r>
        <w:t xml:space="preserve">_____. </w:t>
      </w:r>
      <w:r>
        <w:rPr>
          <w:i/>
        </w:rPr>
        <w:t xml:space="preserve">Metafísica. </w:t>
      </w:r>
      <w:r>
        <w:t>Madrid: Espasa-Calpe, 1943. 10th ed. 1981.*</w:t>
      </w:r>
    </w:p>
    <w:p w14:paraId="22488FDC" w14:textId="77777777" w:rsidR="005E5482" w:rsidRDefault="005E5482" w:rsidP="005E5482">
      <w:r>
        <w:t xml:space="preserve">_____. </w:t>
      </w:r>
      <w:r>
        <w:rPr>
          <w:i/>
        </w:rPr>
        <w:t>Metafísica.</w:t>
      </w:r>
      <w:r>
        <w:t xml:space="preserve"> 2 vols. Madrid: Gredos, 1970.</w:t>
      </w:r>
    </w:p>
    <w:p w14:paraId="54C3AEF5" w14:textId="77777777" w:rsidR="005E5482" w:rsidRDefault="005E5482" w:rsidP="005E5482">
      <w:r>
        <w:t xml:space="preserve">_____. </w:t>
      </w:r>
      <w:r>
        <w:rPr>
          <w:i/>
        </w:rPr>
        <w:t>Metafísica.</w:t>
      </w:r>
      <w:r>
        <w:t xml:space="preserve"> General introd. Miguel Candel Sanmartín. </w:t>
      </w:r>
      <w:r w:rsidRPr="00E91CC2">
        <w:rPr>
          <w:lang w:val="en-US"/>
        </w:rPr>
        <w:t xml:space="preserve">Introd. to </w:t>
      </w:r>
      <w:r w:rsidRPr="00E91CC2">
        <w:rPr>
          <w:i/>
          <w:lang w:val="en-US"/>
        </w:rPr>
        <w:t>Metaphysics,</w:t>
      </w:r>
      <w:r w:rsidRPr="00E91CC2">
        <w:rPr>
          <w:lang w:val="en-US"/>
        </w:rPr>
        <w:t xml:space="preserve"> trans. and notes by Tomás Calvo Martínez. </w:t>
      </w:r>
      <w:r>
        <w:t>Madrid: Gredos, 1982. Rtp. (Biblioteca Gredos). Barcelona: RBA, 2007.*</w:t>
      </w:r>
    </w:p>
    <w:p w14:paraId="721BC425" w14:textId="77777777" w:rsidR="005E5482" w:rsidRPr="00E91CC2" w:rsidRDefault="005E5482" w:rsidP="005E5482">
      <w:pPr>
        <w:rPr>
          <w:lang w:val="en-US"/>
        </w:rPr>
      </w:pPr>
      <w:r>
        <w:t xml:space="preserve">_____. </w:t>
      </w:r>
      <w:r>
        <w:rPr>
          <w:i/>
        </w:rPr>
        <w:t>Metafísica.</w:t>
      </w:r>
      <w:r>
        <w:t xml:space="preserve"> Trans. and notes by Tomás Calvo Martínez, In Aristotle. (Aristóteles). </w:t>
      </w:r>
      <w:r>
        <w:rPr>
          <w:i/>
        </w:rPr>
        <w:t>Protréptico. Metafísica.</w:t>
      </w:r>
      <w:r>
        <w:t xml:space="preserve"> Introd. Miguel Candel. Madrid: Gredos, 2011. Rpt. (Grandes Pensadores Gredos; Aristóteles, I). </w:t>
      </w:r>
      <w:r w:rsidRPr="00E91CC2">
        <w:rPr>
          <w:lang w:val="en-US"/>
        </w:rPr>
        <w:t>Barcelona: RBA, 2014. 67-468.*</w:t>
      </w:r>
    </w:p>
    <w:p w14:paraId="2E40A2CC" w14:textId="77777777" w:rsidR="001352BD" w:rsidRDefault="001352BD">
      <w:pPr>
        <w:ind w:right="10"/>
      </w:pPr>
      <w:r w:rsidRPr="00E91CC2">
        <w:rPr>
          <w:lang w:val="en-US"/>
        </w:rPr>
        <w:t xml:space="preserve">Locke, John. 'Of Words." Ch. 3 of </w:t>
      </w:r>
      <w:r w:rsidRPr="00E91CC2">
        <w:rPr>
          <w:i/>
          <w:lang w:val="en-US"/>
        </w:rPr>
        <w:t xml:space="preserve">An Essay Concerning Humane Understanding. </w:t>
      </w:r>
      <w:r>
        <w:t>1690.</w:t>
      </w:r>
    </w:p>
    <w:p w14:paraId="00B2408F" w14:textId="77777777" w:rsidR="001352BD" w:rsidRDefault="001352BD">
      <w:pPr>
        <w:rPr>
          <w:b/>
        </w:rPr>
      </w:pPr>
    </w:p>
    <w:p w14:paraId="51635643" w14:textId="77777777" w:rsidR="001352BD" w:rsidRDefault="001352BD">
      <w:pPr>
        <w:rPr>
          <w:b/>
        </w:rPr>
      </w:pPr>
    </w:p>
    <w:p w14:paraId="6AF1178A" w14:textId="77777777" w:rsidR="001352BD" w:rsidRDefault="001352BD">
      <w:pPr>
        <w:rPr>
          <w:b/>
        </w:rPr>
      </w:pPr>
    </w:p>
    <w:p w14:paraId="3E20EE36" w14:textId="77777777" w:rsidR="001352BD" w:rsidRDefault="001352BD">
      <w:pPr>
        <w:rPr>
          <w:b/>
        </w:rPr>
      </w:pPr>
      <w:r>
        <w:rPr>
          <w:b/>
        </w:rPr>
        <w:t>Miscellaneous</w:t>
      </w:r>
    </w:p>
    <w:p w14:paraId="105F68CF" w14:textId="77777777" w:rsidR="001352BD" w:rsidRDefault="001352BD">
      <w:pPr>
        <w:rPr>
          <w:b/>
        </w:rPr>
      </w:pPr>
    </w:p>
    <w:p w14:paraId="374482D9" w14:textId="77777777" w:rsidR="001352BD" w:rsidRPr="00E91CC2" w:rsidRDefault="001352BD">
      <w:pPr>
        <w:rPr>
          <w:lang w:val="en-US"/>
        </w:rPr>
      </w:pPr>
      <w:r>
        <w:t xml:space="preserve">Abad, Francisco. "Dos notas: Historia de la semántica. Cervantes y el estilo." </w:t>
      </w:r>
      <w:r w:rsidRPr="00E91CC2">
        <w:rPr>
          <w:i/>
          <w:lang w:val="en-US"/>
        </w:rPr>
        <w:t xml:space="preserve">Epos </w:t>
      </w:r>
      <w:r w:rsidRPr="00E91CC2">
        <w:rPr>
          <w:lang w:val="en-US"/>
        </w:rPr>
        <w:t>12 (1996): 421-34.*</w:t>
      </w:r>
    </w:p>
    <w:p w14:paraId="5A5C9AC5" w14:textId="77777777" w:rsidR="001352BD" w:rsidRPr="00E91CC2" w:rsidRDefault="001352BD">
      <w:pPr>
        <w:ind w:right="10"/>
        <w:rPr>
          <w:lang w:val="en-US"/>
        </w:rPr>
      </w:pPr>
      <w:r w:rsidRPr="00E91CC2">
        <w:rPr>
          <w:lang w:val="en-US"/>
        </w:rPr>
        <w:t xml:space="preserve">Allan, Keith. </w:t>
      </w:r>
      <w:r w:rsidRPr="00E91CC2">
        <w:rPr>
          <w:i/>
          <w:lang w:val="en-US"/>
        </w:rPr>
        <w:t>Linguistic Meaning.</w:t>
      </w:r>
      <w:r w:rsidRPr="00E91CC2">
        <w:rPr>
          <w:lang w:val="en-US"/>
        </w:rPr>
        <w:t xml:space="preserve"> 2 vols. London: Routledge and Kegan Paul, 1986.</w:t>
      </w:r>
    </w:p>
    <w:p w14:paraId="2DAA4C89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Natural Language Semantics.</w:t>
      </w:r>
      <w:r w:rsidRPr="00E91CC2">
        <w:rPr>
          <w:lang w:val="en-US"/>
        </w:rPr>
        <w:t xml:space="preserve"> Oxford: Blackwell, 2001.</w:t>
      </w:r>
    </w:p>
    <w:p w14:paraId="7946FCDB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Allwood, Jens, Lars-Gunar Andersson, and Östen Dahl. </w:t>
      </w:r>
      <w:r w:rsidRPr="00E91CC2">
        <w:rPr>
          <w:i/>
          <w:lang w:val="en-US"/>
        </w:rPr>
        <w:t>Logic in Linguistics.</w:t>
      </w:r>
      <w:r w:rsidRPr="00E91CC2">
        <w:rPr>
          <w:lang w:val="en-US"/>
        </w:rPr>
        <w:t xml:space="preserve"> Cambridge: Cambridge UP, 1977.</w:t>
      </w:r>
    </w:p>
    <w:p w14:paraId="335F5CA3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lastRenderedPageBreak/>
        <w:t xml:space="preserve">Allwood, Jens and Peter Gärdenfors, eds. </w:t>
      </w:r>
      <w:r w:rsidRPr="00E91CC2">
        <w:rPr>
          <w:i/>
          <w:lang w:val="en-US"/>
        </w:rPr>
        <w:t>Cognitive Semantics: Meaning and Cognition.</w:t>
      </w:r>
      <w:r w:rsidRPr="00E91CC2">
        <w:rPr>
          <w:lang w:val="en-US"/>
        </w:rPr>
        <w:t xml:space="preserve"> (Pragmatics and Beyond New Series, 55). Amsterdam: Benjamins, 1999.</w:t>
      </w:r>
    </w:p>
    <w:p w14:paraId="6C71B573" w14:textId="77777777" w:rsidR="001352BD" w:rsidRDefault="001352BD">
      <w:r w:rsidRPr="00E91CC2">
        <w:rPr>
          <w:lang w:val="en-US"/>
        </w:rPr>
        <w:t xml:space="preserve">Alonso, Pilar. </w:t>
      </w:r>
      <w:r w:rsidRPr="00E91CC2">
        <w:rPr>
          <w:i/>
          <w:lang w:val="en-US"/>
        </w:rPr>
        <w:t>Semantics: A discourse perspective</w:t>
      </w:r>
      <w:r w:rsidRPr="00E91CC2">
        <w:rPr>
          <w:rFonts w:ascii="ArialMT" w:hAnsi="ArialMT"/>
          <w:lang w:val="en-US"/>
        </w:rPr>
        <w:t xml:space="preserve">. </w:t>
      </w:r>
      <w:r>
        <w:t>Oviedo:</w:t>
      </w:r>
      <w:r>
        <w:rPr>
          <w:rFonts w:ascii="ArialMT" w:hAnsi="ArialMT"/>
        </w:rPr>
        <w:t xml:space="preserve"> </w:t>
      </w:r>
      <w:r>
        <w:t>Septem Ediciones, 2005.</w:t>
      </w:r>
    </w:p>
    <w:p w14:paraId="614AED9E" w14:textId="77777777" w:rsidR="001352BD" w:rsidRPr="00E91CC2" w:rsidRDefault="001352BD">
      <w:pPr>
        <w:rPr>
          <w:lang w:val="en-US"/>
        </w:rPr>
      </w:pPr>
      <w:r>
        <w:t xml:space="preserve">Alonso-Cortés, Ángel. "Semántica." In Alonso-Cortés, </w:t>
      </w:r>
      <w:r>
        <w:rPr>
          <w:i/>
        </w:rPr>
        <w:t>Lingüística.</w:t>
      </w:r>
      <w:r>
        <w:t xml:space="preserve"> </w:t>
      </w:r>
      <w:r w:rsidRPr="00E91CC2">
        <w:rPr>
          <w:lang w:val="en-US"/>
        </w:rPr>
        <w:t>(Lingüística). Madrid: Cátedra, 2002. 399-434.*</w:t>
      </w:r>
    </w:p>
    <w:p w14:paraId="128AB585" w14:textId="77777777" w:rsidR="001352BD" w:rsidRPr="00E91CC2" w:rsidRDefault="001352BD">
      <w:pPr>
        <w:rPr>
          <w:lang w:val="en-US"/>
        </w:rPr>
      </w:pPr>
      <w:r w:rsidRPr="00E91CC2">
        <w:rPr>
          <w:i/>
          <w:lang w:val="en-US"/>
        </w:rPr>
        <w:t xml:space="preserve">Arbeiten zur Wortsemantik. Mit einer Bibliographie zur Koordination. </w:t>
      </w:r>
      <w:r w:rsidRPr="00E91CC2">
        <w:rPr>
          <w:lang w:val="en-US"/>
        </w:rPr>
        <w:t xml:space="preserve">(Linguistische Arbeiten und Berichte [LAB] Berlin (West) 14). Berlin: Freie Universität Berlin, Fachbereich Germanistik, 1980. </w:t>
      </w:r>
    </w:p>
    <w:p w14:paraId="6E62711A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Authier, Marc, and Lisa Reed. </w:t>
      </w:r>
      <w:r w:rsidRPr="00E91CC2">
        <w:rPr>
          <w:i/>
          <w:lang w:val="en-US"/>
        </w:rPr>
        <w:t>Structure and Interpretation in Natural Language.</w:t>
      </w:r>
      <w:r w:rsidRPr="00E91CC2">
        <w:rPr>
          <w:lang w:val="en-US"/>
        </w:rPr>
        <w:t xml:space="preserve"> (Lincom Studies in Theoretical Linguistics 14). Munich: Lincom Europa. (Syntax and semantics, generative grammar).</w:t>
      </w:r>
    </w:p>
    <w:p w14:paraId="5199DEB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Bäuerle, Rainer, Urs Egli and Arnim von Stechow, eds. </w:t>
      </w:r>
      <w:r w:rsidRPr="00E91CC2">
        <w:rPr>
          <w:i/>
          <w:lang w:val="en-US"/>
        </w:rPr>
        <w:t>Semantics from Different Points of View.</w:t>
      </w:r>
      <w:r w:rsidRPr="00E91CC2">
        <w:rPr>
          <w:lang w:val="en-US"/>
        </w:rPr>
        <w:t xml:space="preserve"> Berlin: Springer, 1979. </w:t>
      </w:r>
    </w:p>
    <w:p w14:paraId="1701FE74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Becker, A. L. "The Linguistics of Particularity: Interpreting Superordination in a Javanese Text." In </w:t>
      </w:r>
      <w:r w:rsidRPr="00E91CC2">
        <w:rPr>
          <w:i/>
          <w:lang w:val="en-US"/>
        </w:rPr>
        <w:t>Proceedings of the 10th Annual Meeting of the Berkeley Linguistics Society.</w:t>
      </w:r>
      <w:r w:rsidRPr="00E91CC2">
        <w:rPr>
          <w:lang w:val="en-US"/>
        </w:rPr>
        <w:t xml:space="preserve"> Berkeley: Linguistics Department, U of of California, Berkeley, 1984.</w:t>
      </w:r>
    </w:p>
    <w:p w14:paraId="428B782A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Benedetti, Giulio. "A Semantics 'outside language': Operational Semantics. A New Semantic Theory, Based on the Nature and Structure of Thought." 2008. In </w:t>
      </w:r>
      <w:r w:rsidRPr="00E91CC2">
        <w:rPr>
          <w:i/>
          <w:lang w:val="en-US"/>
        </w:rPr>
        <w:t>Mind, Consciousness and Language.</w:t>
      </w:r>
      <w:r w:rsidRPr="00E91CC2">
        <w:rPr>
          <w:lang w:val="en-US"/>
        </w:rPr>
        <w:t xml:space="preserve"> Website.</w:t>
      </w:r>
    </w:p>
    <w:p w14:paraId="7B8DBCCB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ab/>
      </w:r>
      <w:hyperlink r:id="rId7" w:history="1">
        <w:r w:rsidRPr="00E91CC2">
          <w:rPr>
            <w:rStyle w:val="Hipervnculo"/>
            <w:lang w:val="en-US"/>
          </w:rPr>
          <w:t>http://www.mind-consciousness-language.com/articles%20benedetti6.htm</w:t>
        </w:r>
      </w:hyperlink>
    </w:p>
    <w:p w14:paraId="0790BA4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ab/>
        <w:t>2009</w:t>
      </w:r>
    </w:p>
    <w:p w14:paraId="5646D31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Bennett, Paul. </w:t>
      </w:r>
      <w:r w:rsidRPr="00E91CC2">
        <w:rPr>
          <w:i/>
          <w:lang w:val="en-US"/>
        </w:rPr>
        <w:t>Semantics: An Introduction to Non-Lexical Aspects of Meaning.</w:t>
      </w:r>
      <w:r w:rsidRPr="00E91CC2">
        <w:rPr>
          <w:lang w:val="en-US"/>
        </w:rPr>
        <w:t xml:space="preserve"> (LINCOM Coursebooks in Linguistics 12). Munich: Lincom Europa. </w:t>
      </w:r>
    </w:p>
    <w:p w14:paraId="761CF404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 xml:space="preserve">Benzon, William L. "Cognitive Networks and Literary Semantics." </w:t>
      </w:r>
      <w:r w:rsidRPr="00E91CC2">
        <w:rPr>
          <w:i/>
          <w:lang w:val="en-US"/>
        </w:rPr>
        <w:t>MLN</w:t>
      </w:r>
      <w:r w:rsidRPr="00E91CC2">
        <w:rPr>
          <w:lang w:val="en-US"/>
        </w:rPr>
        <w:t xml:space="preserve"> 91 (1976): 952-982. (Shakespeare's Sonnet 129).</w:t>
      </w:r>
    </w:p>
    <w:p w14:paraId="4FCA356A" w14:textId="77777777" w:rsidR="0048066F" w:rsidRPr="00E91CC2" w:rsidRDefault="0048066F" w:rsidP="004806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E91CC2">
        <w:rPr>
          <w:lang w:val="en-US"/>
        </w:rPr>
        <w:t xml:space="preserve">Bergen, Benjamin K. </w:t>
      </w:r>
      <w:r w:rsidRPr="00E91CC2">
        <w:rPr>
          <w:i/>
          <w:lang w:val="en-US"/>
        </w:rPr>
        <w:t>Louder than Words: The New Science of How the Mind Makes Meaning.</w:t>
      </w:r>
      <w:r w:rsidRPr="00E91CC2">
        <w:rPr>
          <w:lang w:val="en-US"/>
        </w:rPr>
        <w:t xml:space="preserve"> Foreword by George Lakoff. New York: Perseus Books-Basic Books, 2012.* (Meaning, psycholinguistics).</w:t>
      </w:r>
    </w:p>
    <w:p w14:paraId="1B6FF602" w14:textId="77777777" w:rsidR="0048066F" w:rsidRPr="00E91CC2" w:rsidRDefault="0048066F" w:rsidP="004806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Louder than Words: The New Science of How the Mind Makes Meaning.</w:t>
      </w:r>
      <w:r w:rsidRPr="00E91CC2">
        <w:rPr>
          <w:lang w:val="en-US"/>
        </w:rPr>
        <w:t xml:space="preserve"> New York: Basic Books, 2012. Preview at </w:t>
      </w:r>
      <w:r w:rsidRPr="00E91CC2">
        <w:rPr>
          <w:i/>
          <w:lang w:val="en-US"/>
        </w:rPr>
        <w:t>Amazon:</w:t>
      </w:r>
    </w:p>
    <w:p w14:paraId="313D5DAE" w14:textId="77777777" w:rsidR="0048066F" w:rsidRPr="00E91CC2" w:rsidRDefault="0048066F" w:rsidP="0048066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91CC2">
        <w:rPr>
          <w:lang w:val="en-US"/>
        </w:rPr>
        <w:tab/>
      </w:r>
      <w:hyperlink r:id="rId8" w:history="1">
        <w:r w:rsidRPr="00E91CC2">
          <w:rPr>
            <w:rStyle w:val="Hipervnculo"/>
            <w:lang w:val="en-US"/>
          </w:rPr>
          <w:t>http://www.amazon.com/gp/product/0465028292</w:t>
        </w:r>
      </w:hyperlink>
    </w:p>
    <w:p w14:paraId="1A3FA378" w14:textId="77777777" w:rsidR="0048066F" w:rsidRDefault="0048066F" w:rsidP="0048066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E91CC2">
        <w:rPr>
          <w:lang w:val="en-US"/>
        </w:rPr>
        <w:tab/>
      </w:r>
      <w:r>
        <w:t>2013</w:t>
      </w:r>
    </w:p>
    <w:p w14:paraId="166F0278" w14:textId="77777777" w:rsidR="0048066F" w:rsidRPr="00E91CC2" w:rsidRDefault="0048066F" w:rsidP="0048066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cerebro y el lenguaje: De las palabras a los hechos.</w:t>
      </w:r>
      <w:r>
        <w:rPr>
          <w:sz w:val="28"/>
          <w:szCs w:val="28"/>
        </w:rPr>
        <w:t xml:space="preserve"> </w:t>
      </w:r>
      <w:r w:rsidRPr="00E91CC2">
        <w:rPr>
          <w:sz w:val="28"/>
          <w:szCs w:val="28"/>
          <w:lang w:val="en-US"/>
        </w:rPr>
        <w:t>Trans. Roc Filella.</w:t>
      </w:r>
    </w:p>
    <w:p w14:paraId="3BBE8132" w14:textId="77777777" w:rsidR="001352BD" w:rsidRPr="00E91CC2" w:rsidRDefault="001352BD">
      <w:pPr>
        <w:rPr>
          <w:color w:val="000000"/>
          <w:lang w:val="en-US"/>
        </w:rPr>
      </w:pPr>
      <w:r w:rsidRPr="00E91CC2">
        <w:rPr>
          <w:color w:val="000000"/>
          <w:lang w:val="en-US"/>
        </w:rPr>
        <w:lastRenderedPageBreak/>
        <w:t xml:space="preserve">Biasci, Claudia, and Johannes Fritsche, eds. </w:t>
      </w:r>
      <w:r w:rsidRPr="00E91CC2">
        <w:rPr>
          <w:i/>
          <w:color w:val="000000"/>
          <w:lang w:val="en-US"/>
        </w:rPr>
        <w:t>Texttheorie-Textrepresentation: Theoretische Grundlagen der kanonischen sinnsemantischen Representation von Texten.</w:t>
      </w:r>
      <w:r w:rsidRPr="00E91CC2">
        <w:rPr>
          <w:color w:val="000000"/>
          <w:lang w:val="en-US"/>
        </w:rPr>
        <w:t xml:space="preserve"> Hamburg: Buske, 1978. </w:t>
      </w:r>
    </w:p>
    <w:p w14:paraId="166F3F9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Bierwisch, Manfred. "Semantics." In </w:t>
      </w:r>
      <w:r w:rsidRPr="00E91CC2">
        <w:rPr>
          <w:i/>
          <w:lang w:val="en-US"/>
        </w:rPr>
        <w:t>New Horizons in Linguistics.</w:t>
      </w:r>
      <w:r w:rsidRPr="00E91CC2">
        <w:rPr>
          <w:lang w:val="en-US"/>
        </w:rPr>
        <w:t xml:space="preserve"> Ed. J. Lyons. Harmondsworth: Penguin, 1970.</w:t>
      </w:r>
    </w:p>
    <w:p w14:paraId="44E686C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"Semantic Structure and Illocutionary Force." In </w:t>
      </w:r>
      <w:r w:rsidRPr="00E91CC2">
        <w:rPr>
          <w:i/>
          <w:lang w:val="en-US"/>
        </w:rPr>
        <w:t xml:space="preserve">Speech Act Theory and Pragmatics. </w:t>
      </w:r>
      <w:r w:rsidRPr="00E91CC2">
        <w:rPr>
          <w:lang w:val="en-US"/>
        </w:rPr>
        <w:t>Ed. J. R. Searle, F. Kierfer and M. Bierwisch. Dordrecht: Reidel, 1980. 1-35.</w:t>
      </w:r>
    </w:p>
    <w:p w14:paraId="5ACE3A3E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Blakemore, Diane. </w:t>
      </w:r>
      <w:r w:rsidRPr="00E91CC2">
        <w:rPr>
          <w:i/>
          <w:lang w:val="en-US"/>
        </w:rPr>
        <w:t>Semantic Constraints on Relevance.</w:t>
      </w:r>
      <w:r w:rsidRPr="00E91CC2">
        <w:rPr>
          <w:lang w:val="en-US"/>
        </w:rPr>
        <w:t xml:space="preserve"> Oxford: Blackwell, 1987.</w:t>
      </w:r>
    </w:p>
    <w:p w14:paraId="349D3936" w14:textId="77777777" w:rsidR="001352BD" w:rsidRDefault="001352BD">
      <w:r w:rsidRPr="00E91CC2">
        <w:rPr>
          <w:lang w:val="en-US"/>
        </w:rPr>
        <w:t xml:space="preserve">Blanche-Benveniste, Claire. </w:t>
      </w:r>
      <w:r>
        <w:t xml:space="preserve">"Le trait Humain et la métonymie dans la syntaxe." </w:t>
      </w:r>
      <w:r w:rsidRPr="00E91CC2">
        <w:rPr>
          <w:lang w:val="en-US"/>
        </w:rPr>
        <w:t xml:space="preserve">In </w:t>
      </w:r>
      <w:r w:rsidRPr="00E91CC2">
        <w:rPr>
          <w:i/>
          <w:lang w:val="en-US"/>
        </w:rPr>
        <w:t>Représentations du sens linguistique.</w:t>
      </w:r>
      <w:r w:rsidRPr="00E91CC2">
        <w:rPr>
          <w:lang w:val="en-US"/>
        </w:rPr>
        <w:t xml:space="preserve"> Ed. D. Lagorgette and P. Larrivée. </w:t>
      </w:r>
      <w:r>
        <w:t>Munich: Lincom Europa.</w:t>
      </w:r>
    </w:p>
    <w:p w14:paraId="0EA89A8C" w14:textId="77777777" w:rsidR="003220E4" w:rsidRPr="00E91CC2" w:rsidRDefault="003220E4" w:rsidP="003220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Bobes Naves, María del Carmen. "Los cambios semánticos."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</w:t>
      </w:r>
      <w:r w:rsidRPr="00E91CC2">
        <w:rPr>
          <w:sz w:val="28"/>
          <w:szCs w:val="28"/>
          <w:lang w:val="en-US"/>
        </w:rPr>
        <w:t>Zaragoza: Facultad de Filosofía y Letras, Universidad de Zaragoza, 1969. 149-76.*</w:t>
      </w:r>
    </w:p>
    <w:p w14:paraId="753D9CBC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 xml:space="preserve">Bookheimer, S. "Functional MRI of Language: New Approaches to Understanding the Cortical Organization of Semantic Processing." </w:t>
      </w:r>
      <w:r w:rsidRPr="00E91CC2">
        <w:rPr>
          <w:i/>
          <w:lang w:val="en-US"/>
        </w:rPr>
        <w:t>Annual Review of Neuroscience</w:t>
      </w:r>
      <w:r w:rsidRPr="00E91CC2">
        <w:rPr>
          <w:lang w:val="en-US"/>
        </w:rPr>
        <w:t xml:space="preserve"> 25 (2002).</w:t>
      </w:r>
    </w:p>
    <w:p w14:paraId="57B2DB1F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Bouma, Gosse, Ernhard Hinrichs and Richard Oehrle, eds. </w:t>
      </w:r>
      <w:r w:rsidRPr="00E91CC2">
        <w:rPr>
          <w:i/>
          <w:lang w:val="en-US"/>
        </w:rPr>
        <w:t>Constraints and Resources in Natural Language Syntax and Semantics.</w:t>
      </w:r>
      <w:r w:rsidRPr="00E91CC2">
        <w:rPr>
          <w:lang w:val="en-US"/>
        </w:rPr>
        <w:t xml:space="preserve"> (Studies in Constraint-Based Lexicalism). Stanford (CA): Stanford UP, 2000.</w:t>
      </w:r>
    </w:p>
    <w:p w14:paraId="038D13C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Brame, M. </w:t>
      </w:r>
      <w:r w:rsidRPr="00E91CC2">
        <w:rPr>
          <w:i/>
          <w:lang w:val="en-US"/>
        </w:rPr>
        <w:t>Conjectures and Refutations in Syntax and Semantics.</w:t>
      </w:r>
      <w:r w:rsidRPr="00E91CC2">
        <w:rPr>
          <w:lang w:val="en-US"/>
        </w:rPr>
        <w:t xml:space="preserve"> New York: Elsevier, 1976.</w:t>
      </w:r>
    </w:p>
    <w:p w14:paraId="563D434A" w14:textId="77777777" w:rsidR="000A64E9" w:rsidRPr="00E91CC2" w:rsidRDefault="000A64E9" w:rsidP="000A64E9">
      <w:pPr>
        <w:rPr>
          <w:color w:val="000000"/>
          <w:lang w:val="en-US"/>
        </w:rPr>
      </w:pPr>
      <w:r w:rsidRPr="00E91CC2">
        <w:rPr>
          <w:color w:val="000000"/>
          <w:lang w:val="en-US"/>
        </w:rPr>
        <w:t xml:space="preserve">Bransford, John D, and Jeffrey J. Franks. "The Abstraction of Linguistic Ideas." </w:t>
      </w:r>
      <w:r w:rsidRPr="00E91CC2">
        <w:rPr>
          <w:i/>
          <w:color w:val="000000"/>
          <w:lang w:val="en-US"/>
        </w:rPr>
        <w:t>Cognitive Psychology</w:t>
      </w:r>
      <w:r w:rsidRPr="00E91CC2">
        <w:rPr>
          <w:color w:val="000000"/>
          <w:lang w:val="en-US"/>
        </w:rPr>
        <w:t xml:space="preserve"> 2 (1971): 331-50.</w:t>
      </w:r>
    </w:p>
    <w:p w14:paraId="074B40FB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Bras, M., and L. Vieu, eds. </w:t>
      </w:r>
      <w:r w:rsidRPr="00E91CC2">
        <w:rPr>
          <w:i/>
          <w:lang w:val="en-US"/>
        </w:rPr>
        <w:t>Semantic and Pragmatic Issues in Discourse and Dialogue: Experimenting with Current Theories.</w:t>
      </w:r>
      <w:r w:rsidRPr="00E91CC2">
        <w:rPr>
          <w:lang w:val="en-US"/>
        </w:rPr>
        <w:t xml:space="preserve"> (Current Research in the Semantics/Pragmatics Interface, 9). Amsterdam and New York: Elsevier, 2001.</w:t>
      </w:r>
    </w:p>
    <w:p w14:paraId="6D08A184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Bréal, M. J. A. </w:t>
      </w:r>
      <w:r w:rsidRPr="00E91CC2">
        <w:rPr>
          <w:i/>
          <w:lang w:val="en-US"/>
        </w:rPr>
        <w:t>Semantics: Studies in the Science of Meaning.</w:t>
      </w:r>
      <w:r w:rsidRPr="00E91CC2">
        <w:rPr>
          <w:lang w:val="en-US"/>
        </w:rPr>
        <w:t xml:space="preserve"> New York: Holt, Rinehart and Winston, 1900.</w:t>
      </w:r>
    </w:p>
    <w:p w14:paraId="7F2937F7" w14:textId="77777777" w:rsidR="001352BD" w:rsidRPr="001E2CA6" w:rsidRDefault="001352BD">
      <w:pPr>
        <w:rPr>
          <w:lang w:val="en-US"/>
        </w:rPr>
      </w:pPr>
      <w:r w:rsidRPr="001E2CA6">
        <w:rPr>
          <w:lang w:val="en-US"/>
        </w:rPr>
        <w:t xml:space="preserve">_____. </w:t>
      </w:r>
      <w:r w:rsidRPr="001E2CA6">
        <w:rPr>
          <w:i/>
          <w:lang w:val="en-US"/>
        </w:rPr>
        <w:t>Ensayo de Semántica.</w:t>
      </w:r>
      <w:r w:rsidRPr="001E2CA6">
        <w:rPr>
          <w:lang w:val="en-US"/>
        </w:rPr>
        <w:t xml:space="preserve"> </w:t>
      </w:r>
    </w:p>
    <w:p w14:paraId="4289697C" w14:textId="25FD4CA8" w:rsidR="001E2CA6" w:rsidRPr="001E2CA6" w:rsidRDefault="001E2CA6" w:rsidP="001E2CA6">
      <w:pPr>
        <w:rPr>
          <w:szCs w:val="28"/>
          <w:lang w:val="es-ES"/>
        </w:rPr>
      </w:pPr>
      <w:r>
        <w:rPr>
          <w:szCs w:val="28"/>
          <w:lang w:val="en-US"/>
        </w:rPr>
        <w:t xml:space="preserve">Bryson, Joanna J. "Cultural Ratcheting Results Primarily from Semantic Compression."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E5652D">
        <w:rPr>
          <w:szCs w:val="28"/>
          <w:lang w:val="es-ES"/>
        </w:rPr>
        <w:t xml:space="preserve">New Jersey: World Scientific, 2010. </w:t>
      </w:r>
      <w:r w:rsidRPr="001E2CA6">
        <w:rPr>
          <w:szCs w:val="28"/>
          <w:lang w:val="es-ES"/>
        </w:rPr>
        <w:t>50-7.*</w:t>
      </w:r>
    </w:p>
    <w:p w14:paraId="6B54F809" w14:textId="77777777" w:rsidR="001352BD" w:rsidRPr="005E0574" w:rsidRDefault="001352BD" w:rsidP="001352BD">
      <w:pPr>
        <w:rPr>
          <w:rFonts w:cs="ConduitITC-Medium"/>
          <w:szCs w:val="22"/>
          <w:lang w:bidi="es-ES_tradnl"/>
        </w:rPr>
      </w:pPr>
      <w:r>
        <w:t>Bunge, Mario.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Tratado de filosofía. Vol. I, Semántica 1: Sentido y referencia. </w:t>
      </w:r>
      <w:r w:rsidRPr="005E0574">
        <w:rPr>
          <w:rFonts w:cs="ConduitITC-Medium"/>
          <w:szCs w:val="22"/>
          <w:lang w:bidi="es-ES_tradnl"/>
        </w:rPr>
        <w:t>Barcelona: Editorial Gedisa, 2008.</w:t>
      </w:r>
    </w:p>
    <w:p w14:paraId="35BC7478" w14:textId="77777777" w:rsidR="001352BD" w:rsidRPr="00E91CC2" w:rsidRDefault="001352BD" w:rsidP="001352BD">
      <w:pPr>
        <w:rPr>
          <w:rFonts w:cs="ConduitITC-Medium"/>
          <w:szCs w:val="22"/>
          <w:lang w:val="en-US" w:bidi="es-ES_tradnl"/>
        </w:rPr>
      </w:pPr>
      <w:r>
        <w:lastRenderedPageBreak/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Tratado de filosofía: Vol. II, Semántica 2: Interpretación y verdad. </w:t>
      </w:r>
      <w:r w:rsidRPr="00E91CC2">
        <w:rPr>
          <w:rFonts w:cs="ConduitITC-Medium"/>
          <w:szCs w:val="22"/>
          <w:lang w:val="en-US" w:bidi="es-ES_tradnl"/>
        </w:rPr>
        <w:t>Barcelona: Editorial Gedisa, 2009.</w:t>
      </w:r>
    </w:p>
    <w:p w14:paraId="19CCFB89" w14:textId="77777777" w:rsidR="001352BD" w:rsidRPr="00E91CC2" w:rsidRDefault="001352BD">
      <w:pPr>
        <w:rPr>
          <w:color w:val="000000"/>
          <w:lang w:val="en-US"/>
        </w:rPr>
      </w:pPr>
      <w:r w:rsidRPr="00E91CC2">
        <w:rPr>
          <w:color w:val="000000"/>
          <w:lang w:val="en-US"/>
        </w:rPr>
        <w:t xml:space="preserve">Burton, Richard. </w:t>
      </w:r>
      <w:r w:rsidRPr="00E91CC2">
        <w:rPr>
          <w:i/>
          <w:color w:val="000000"/>
          <w:lang w:val="en-US"/>
        </w:rPr>
        <w:t xml:space="preserve">Semantic Grammar: An Engineering Technique for Constructing Natural Language Understanding Systems. </w:t>
      </w:r>
      <w:r w:rsidRPr="00E91CC2">
        <w:rPr>
          <w:color w:val="000000"/>
          <w:lang w:val="en-US"/>
        </w:rPr>
        <w:t xml:space="preserve">(Technical report 3453). Cambridge: BBN, 1976. </w:t>
      </w:r>
    </w:p>
    <w:p w14:paraId="67DA655F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Cadiot, Pierre and Yves-Marie Visetti. </w:t>
      </w:r>
      <w:r>
        <w:t xml:space="preserve">"Instabilité et théorie des formes en sémantique." </w:t>
      </w:r>
      <w:r w:rsidRPr="00E91CC2">
        <w:rPr>
          <w:lang w:val="en-US"/>
        </w:rPr>
        <w:t xml:space="preserve">In </w:t>
      </w:r>
      <w:r w:rsidRPr="00E91CC2">
        <w:rPr>
          <w:i/>
          <w:lang w:val="en-US"/>
        </w:rPr>
        <w:t>Représentations du sens linguistique.</w:t>
      </w:r>
      <w:r w:rsidRPr="00E91CC2">
        <w:rPr>
          <w:lang w:val="en-US"/>
        </w:rPr>
        <w:t xml:space="preserve"> Ed. D. Lagorgette and P. Larrivée. Munich: Lincom Europa.</w:t>
      </w:r>
    </w:p>
    <w:p w14:paraId="406FECF7" w14:textId="77777777" w:rsidR="00AC1481" w:rsidRPr="00E91CC2" w:rsidRDefault="00AC1481" w:rsidP="00AC148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91CC2">
        <w:rPr>
          <w:lang w:val="en-US"/>
        </w:rPr>
        <w:t xml:space="preserve">Caminada, Martin, and Yining Wu. "An Argument Game of Stable Semantics." </w:t>
      </w:r>
      <w:r w:rsidRPr="00E91CC2">
        <w:rPr>
          <w:i/>
          <w:lang w:val="en-US"/>
        </w:rPr>
        <w:t>Logic Journal of IGPL</w:t>
      </w:r>
      <w:r w:rsidRPr="00E91CC2">
        <w:rPr>
          <w:lang w:val="en-US"/>
        </w:rPr>
        <w:t xml:space="preserve"> 17.1 (2009): 77–90.</w:t>
      </w:r>
    </w:p>
    <w:p w14:paraId="20E29873" w14:textId="77777777" w:rsidR="001352BD" w:rsidRDefault="001352BD">
      <w:r w:rsidRPr="00E91CC2">
        <w:rPr>
          <w:lang w:val="en-US"/>
        </w:rPr>
        <w:t xml:space="preserve">Carnap, Rudolf. "Empiricism, Semantics, and Ontology." </w:t>
      </w:r>
      <w:r>
        <w:rPr>
          <w:i/>
        </w:rPr>
        <w:t>Revue Internationale de Philosophie</w:t>
      </w:r>
      <w:r>
        <w:t xml:space="preserve"> 4 (1950): 20-40.</w:t>
      </w:r>
    </w:p>
    <w:p w14:paraId="2FFF29A7" w14:textId="77777777" w:rsidR="001352BD" w:rsidRPr="00E91CC2" w:rsidRDefault="001352BD">
      <w:pPr>
        <w:rPr>
          <w:lang w:val="en-US"/>
        </w:rPr>
      </w:pPr>
      <w:r>
        <w:t xml:space="preserve">_____. "Significación y sinonimia en las lenguas naturales." </w:t>
      </w:r>
      <w:r w:rsidRPr="00E91CC2">
        <w:rPr>
          <w:lang w:val="en-US"/>
        </w:rPr>
        <w:t xml:space="preserve">In </w:t>
      </w:r>
      <w:r w:rsidRPr="00E91CC2">
        <w:rPr>
          <w:i/>
          <w:lang w:val="en-US"/>
        </w:rPr>
        <w:t>Lógica y lingüística.</w:t>
      </w:r>
      <w:r w:rsidRPr="00E91CC2">
        <w:rPr>
          <w:lang w:val="en-US"/>
        </w:rPr>
        <w:t xml:space="preserve"> Ed. E. Coumet, O. Ducrot and J. Gattégno. Buenos Aires: Nueva Visión, 1978. 111-25.</w:t>
      </w:r>
    </w:p>
    <w:p w14:paraId="6AEDB625" w14:textId="77777777" w:rsidR="00CC3405" w:rsidRDefault="00CC3405" w:rsidP="00CC3405">
      <w:r w:rsidRPr="00E91CC2">
        <w:rPr>
          <w:lang w:val="en-US"/>
        </w:rPr>
        <w:t xml:space="preserve">Carston, Robyn. "Implicature, Explicature and Truth-Theoretic Semantics." In </w:t>
      </w:r>
      <w:r w:rsidRPr="00E91CC2">
        <w:rPr>
          <w:i/>
          <w:lang w:val="en-US"/>
        </w:rPr>
        <w:t>Pragmatics: A Reader.</w:t>
      </w:r>
      <w:r w:rsidRPr="00E91CC2">
        <w:rPr>
          <w:lang w:val="en-US"/>
        </w:rPr>
        <w:t xml:space="preserve"> </w:t>
      </w:r>
      <w:r>
        <w:t>Ed. S. Davis. Oxford: Oxford UP, 1991. 33-51.</w:t>
      </w:r>
    </w:p>
    <w:p w14:paraId="3C719869" w14:textId="77777777" w:rsidR="001352BD" w:rsidRDefault="001352BD">
      <w:r>
        <w:t xml:space="preserve">Casado Velarde, Manuel. "Semántica y pragmática en el léxico metalingüístico del español actual." In </w:t>
      </w:r>
      <w:r>
        <w:rPr>
          <w:i/>
        </w:rPr>
        <w:t>Meaning and the Components of Grammar / El significado y los componentes de la gramática.</w:t>
      </w:r>
      <w:r>
        <w:t xml:space="preserve"> Ed. Javier Gutiérrez-Rexach. Munich: Lincom Europa.</w:t>
      </w:r>
    </w:p>
    <w:p w14:paraId="6CF0CE6E" w14:textId="77777777" w:rsidR="00952597" w:rsidRPr="00E91CC2" w:rsidRDefault="00952597" w:rsidP="00952597">
      <w:pPr>
        <w:tabs>
          <w:tab w:val="left" w:pos="6307"/>
        </w:tabs>
        <w:rPr>
          <w:lang w:val="en-US"/>
        </w:rPr>
      </w:pPr>
      <w:r>
        <w:t xml:space="preserve">Cerdà Massó, Ramón. "1. Semántica en traducción automática." In </w:t>
      </w:r>
      <w:r>
        <w:rPr>
          <w:i/>
        </w:rPr>
        <w:t xml:space="preserve">La traducción: Nuevos planteamientos teórico-metodológicos. </w:t>
      </w:r>
      <w:r w:rsidRPr="00E91CC2">
        <w:rPr>
          <w:lang w:val="en-US"/>
        </w:rPr>
        <w:t>Ed. Mª Azucena Penas Ibáñez. Madrid: Síntesis, 2015. 33-46.*</w:t>
      </w:r>
    </w:p>
    <w:p w14:paraId="6D2C4D71" w14:textId="77777777" w:rsidR="001352BD" w:rsidRPr="00E91CC2" w:rsidRDefault="001352BD">
      <w:pPr>
        <w:ind w:left="709" w:hanging="709"/>
        <w:rPr>
          <w:lang w:val="en-US"/>
        </w:rPr>
      </w:pPr>
      <w:r w:rsidRPr="00E91CC2">
        <w:rPr>
          <w:lang w:val="en-US"/>
        </w:rPr>
        <w:t xml:space="preserve">Chierchia, Gennaro. "Partitives, Reference to Kinds and Semantic Variation." In </w:t>
      </w:r>
      <w:r w:rsidRPr="00E91CC2">
        <w:rPr>
          <w:i/>
          <w:lang w:val="en-US"/>
        </w:rPr>
        <w:t>Proceedings of Semantics and Linguistic Theory</w:t>
      </w:r>
      <w:r w:rsidRPr="00E91CC2">
        <w:rPr>
          <w:lang w:val="en-US"/>
        </w:rPr>
        <w:t xml:space="preserve"> </w:t>
      </w:r>
      <w:r w:rsidRPr="00E91CC2">
        <w:rPr>
          <w:i/>
          <w:lang w:val="en-US"/>
        </w:rPr>
        <w:t>(SALT)</w:t>
      </w:r>
      <w:r w:rsidRPr="00E91CC2">
        <w:rPr>
          <w:lang w:val="en-US"/>
        </w:rPr>
        <w:t xml:space="preserve"> 4. Ithaca, NY: CLC Publications, Cornell U, 1997. 73-98. In </w:t>
      </w:r>
      <w:r w:rsidRPr="00E91CC2">
        <w:rPr>
          <w:i/>
          <w:lang w:val="en-US"/>
        </w:rPr>
        <w:t>Semantics: Critical Concepts in Linguistics.</w:t>
      </w:r>
      <w:r w:rsidRPr="00E91CC2">
        <w:rPr>
          <w:lang w:val="en-US"/>
        </w:rPr>
        <w:t xml:space="preserve"> Ed. Javier Gutiérrez-Rexach. </w:t>
      </w:r>
      <w:r w:rsidRPr="00E91CC2">
        <w:rPr>
          <w:i/>
          <w:lang w:val="en-US"/>
        </w:rPr>
        <w:t xml:space="preserve">Volume III: Noun Phrase Classes. </w:t>
      </w:r>
      <w:r w:rsidRPr="00E91CC2">
        <w:rPr>
          <w:lang w:val="en-US"/>
        </w:rPr>
        <w:t>London: Routledge, 2003.</w:t>
      </w:r>
    </w:p>
    <w:p w14:paraId="57A3CF13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Dynamics of Meaning.</w:t>
      </w:r>
      <w:r w:rsidRPr="00E91CC2">
        <w:rPr>
          <w:lang w:val="en-US"/>
        </w:rPr>
        <w:t xml:space="preserve"> Chicago: U of Chicago P, 1995. </w:t>
      </w:r>
    </w:p>
    <w:p w14:paraId="424C02D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"Dynamic Binding." In </w:t>
      </w:r>
      <w:r w:rsidRPr="00E91CC2">
        <w:rPr>
          <w:i/>
          <w:lang w:val="en-US"/>
        </w:rPr>
        <w:t>Dynamics of Meaning.</w:t>
      </w:r>
      <w:r w:rsidRPr="00E91CC2">
        <w:rPr>
          <w:lang w:val="en-US"/>
        </w:rPr>
        <w:t xml:space="preserve"> Chicago: U of Chicago P, 1995. 62-84. In </w:t>
      </w:r>
      <w:r w:rsidRPr="00E91CC2">
        <w:rPr>
          <w:i/>
          <w:lang w:val="en-US"/>
        </w:rPr>
        <w:t>Semantics: Critical Concepts in Linguistics.</w:t>
      </w:r>
      <w:r w:rsidRPr="00E91CC2">
        <w:rPr>
          <w:lang w:val="en-US"/>
        </w:rPr>
        <w:t xml:space="preserve"> Ed. Javier Gutiérrez-Rexach. </w:t>
      </w:r>
      <w:r w:rsidRPr="00E91CC2">
        <w:rPr>
          <w:i/>
          <w:lang w:val="en-US"/>
        </w:rPr>
        <w:t xml:space="preserve">Volume VI: Discourse and Dynamics. </w:t>
      </w:r>
      <w:r w:rsidRPr="00E91CC2">
        <w:rPr>
          <w:lang w:val="en-US"/>
        </w:rPr>
        <w:t xml:space="preserve">London: Routledge, 2003. </w:t>
      </w:r>
    </w:p>
    <w:p w14:paraId="7914C984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Chomsky, Noam. </w:t>
      </w:r>
      <w:r w:rsidRPr="00E91CC2">
        <w:rPr>
          <w:i/>
          <w:lang w:val="en-US"/>
        </w:rPr>
        <w:t>Studies on Semantics in Generative Grammar.</w:t>
      </w:r>
      <w:r w:rsidRPr="00E91CC2">
        <w:rPr>
          <w:lang w:val="en-US"/>
        </w:rPr>
        <w:t xml:space="preserve"> The Hague: Mouton, 1972.</w:t>
      </w:r>
    </w:p>
    <w:p w14:paraId="2D83B2A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Clark, H. H. </w:t>
      </w:r>
      <w:r w:rsidRPr="00E91CC2">
        <w:rPr>
          <w:i/>
          <w:lang w:val="en-US"/>
        </w:rPr>
        <w:t>Semantics and Comprehension.</w:t>
      </w:r>
      <w:r w:rsidRPr="00E91CC2">
        <w:rPr>
          <w:lang w:val="en-US"/>
        </w:rPr>
        <w:t xml:space="preserve"> The Hague: Mouton, 1976.</w:t>
      </w:r>
    </w:p>
    <w:p w14:paraId="3068B710" w14:textId="77777777" w:rsidR="001352BD" w:rsidRPr="00E91CC2" w:rsidRDefault="001352BD">
      <w:pPr>
        <w:rPr>
          <w:lang w:val="en-US"/>
        </w:rPr>
      </w:pPr>
      <w:r w:rsidRPr="00E91CC2">
        <w:rPr>
          <w:caps/>
          <w:lang w:val="en-US"/>
        </w:rPr>
        <w:lastRenderedPageBreak/>
        <w:t>C</w:t>
      </w:r>
      <w:r w:rsidRPr="00E91CC2">
        <w:rPr>
          <w:lang w:val="en-US"/>
        </w:rPr>
        <w:t xml:space="preserve">lark, H. H. and R. J. </w:t>
      </w:r>
      <w:r w:rsidRPr="00E91CC2">
        <w:rPr>
          <w:caps/>
          <w:lang w:val="en-US"/>
        </w:rPr>
        <w:t>G</w:t>
      </w:r>
      <w:r w:rsidRPr="00E91CC2">
        <w:rPr>
          <w:lang w:val="en-US"/>
        </w:rPr>
        <w:t xml:space="preserve">errig. "Understanding Old Words with New Meanings." </w:t>
      </w:r>
      <w:r w:rsidRPr="00E91CC2">
        <w:rPr>
          <w:i/>
          <w:lang w:val="en-US"/>
        </w:rPr>
        <w:t>Journal of Verbal Learning and Verbal Behaviour</w:t>
      </w:r>
      <w:r w:rsidRPr="00E91CC2">
        <w:rPr>
          <w:lang w:val="en-US"/>
        </w:rPr>
        <w:t xml:space="preserve"> 22 (1983): 591-608.</w:t>
      </w:r>
    </w:p>
    <w:p w14:paraId="3C439BDB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Cohen, Ariel. </w:t>
      </w:r>
      <w:r w:rsidRPr="00E91CC2">
        <w:rPr>
          <w:i/>
          <w:lang w:val="en-US"/>
        </w:rPr>
        <w:t>Think Generic! The Meaning and Use of Generic Sentences.</w:t>
      </w:r>
      <w:r w:rsidRPr="00E91CC2">
        <w:rPr>
          <w:lang w:val="en-US"/>
        </w:rPr>
        <w:t xml:space="preserve"> (Dissertations in Linguistics). Stanford (CA): Stanford UP, 2000.</w:t>
      </w:r>
    </w:p>
    <w:p w14:paraId="08BEFF7F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Cole, Peter, ed. </w:t>
      </w:r>
      <w:r w:rsidRPr="00E91CC2">
        <w:rPr>
          <w:i/>
          <w:lang w:val="en-US"/>
        </w:rPr>
        <w:t>Pragmatics.</w:t>
      </w:r>
      <w:r w:rsidRPr="00E91CC2">
        <w:rPr>
          <w:lang w:val="en-US"/>
        </w:rPr>
        <w:t xml:space="preserve"> (Syntax and Semantics 9).</w:t>
      </w:r>
      <w:r w:rsidRPr="00E91CC2">
        <w:rPr>
          <w:i/>
          <w:lang w:val="en-US"/>
        </w:rPr>
        <w:t xml:space="preserve"> </w:t>
      </w:r>
      <w:r w:rsidRPr="00E91CC2">
        <w:rPr>
          <w:lang w:val="en-US"/>
        </w:rPr>
        <w:t xml:space="preserve">New York: Academic Press, 1978. </w:t>
      </w:r>
    </w:p>
    <w:p w14:paraId="225C63EF" w14:textId="77777777" w:rsidR="001352BD" w:rsidRDefault="001352BD">
      <w:r>
        <w:t xml:space="preserve">Coseriu, Eugenio. </w:t>
      </w:r>
      <w:r>
        <w:rPr>
          <w:i/>
        </w:rPr>
        <w:t>Principios de semántica estructural.</w:t>
      </w:r>
      <w:r>
        <w:t xml:space="preserve"> Madrid: Gredos, 1977.</w:t>
      </w:r>
    </w:p>
    <w:p w14:paraId="4D729586" w14:textId="77777777" w:rsidR="001352BD" w:rsidRDefault="001352BD">
      <w:r>
        <w:t xml:space="preserve">_____. "Semántica estructural y semántica 'cognitiva'." In </w:t>
      </w:r>
      <w:r>
        <w:rPr>
          <w:i/>
        </w:rPr>
        <w:t>Profesor Francisco Marsá / Jornadas de Filología</w:t>
      </w:r>
      <w:r>
        <w:t>. Barcelona: Universitat de Barcelona, 1990. 1-43.</w:t>
      </w:r>
    </w:p>
    <w:p w14:paraId="3FDF1D61" w14:textId="77777777" w:rsidR="001352BD" w:rsidRDefault="001352BD">
      <w:r>
        <w:t xml:space="preserve">Coumet, E., O. Ducrot and J. Gattégno, eds. </w:t>
      </w:r>
      <w:r>
        <w:rPr>
          <w:i/>
        </w:rPr>
        <w:t>Lógica y lingüística.</w:t>
      </w:r>
      <w:r>
        <w:t xml:space="preserve"> Buenos Aires: Nueva Visión, 1978.</w:t>
      </w:r>
    </w:p>
    <w:p w14:paraId="6D76FB0F" w14:textId="77777777" w:rsidR="001352BD" w:rsidRDefault="001352BD">
      <w:r>
        <w:t xml:space="preserve">Crespo García, Begoña. </w:t>
      </w:r>
      <w:r>
        <w:rPr>
          <w:i/>
        </w:rPr>
        <w:t>El cambio semántico en lengua inglesa (ss. XII-XVII)</w:t>
      </w:r>
      <w:r>
        <w:t xml:space="preserve"> </w:t>
      </w:r>
      <w:r>
        <w:rPr>
          <w:i/>
        </w:rPr>
        <w:t>Una aproximación socio-histórica</w:t>
      </w:r>
      <w:r>
        <w:t>. Septem Ediciones Universitas, 2004 .</w:t>
      </w:r>
    </w:p>
    <w:p w14:paraId="088A7313" w14:textId="77777777" w:rsidR="001352BD" w:rsidRPr="00E91CC2" w:rsidRDefault="001352BD">
      <w:pPr>
        <w:rPr>
          <w:lang w:val="en-US"/>
        </w:rPr>
      </w:pPr>
      <w:r>
        <w:t xml:space="preserve">Cresswell, M. J. </w:t>
      </w:r>
      <w:r>
        <w:rPr>
          <w:i/>
        </w:rPr>
        <w:t>Logic and Languages.</w:t>
      </w:r>
      <w:r>
        <w:t xml:space="preserve"> </w:t>
      </w:r>
      <w:r w:rsidRPr="00E91CC2">
        <w:rPr>
          <w:lang w:val="en-US"/>
        </w:rPr>
        <w:t>London: Methuen, 1973.</w:t>
      </w:r>
    </w:p>
    <w:p w14:paraId="426D66DC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Cruse, Alan. </w:t>
      </w:r>
      <w:r w:rsidRPr="00E91CC2">
        <w:rPr>
          <w:i/>
          <w:lang w:val="en-US"/>
        </w:rPr>
        <w:t>Meaning in Language: An Introduction to Semantics and Pragmatics.</w:t>
      </w:r>
      <w:r w:rsidRPr="00E91CC2">
        <w:rPr>
          <w:lang w:val="en-US"/>
        </w:rPr>
        <w:t xml:space="preserve"> (Oxford Textbooks in Linguistics). Oxford: Oxford UP, 2000.</w:t>
      </w:r>
    </w:p>
    <w:p w14:paraId="7A0FE04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Cruse, D. A. </w:t>
      </w:r>
      <w:r w:rsidRPr="00E91CC2">
        <w:rPr>
          <w:i/>
          <w:lang w:val="en-US"/>
        </w:rPr>
        <w:t xml:space="preserve">Lexical Semantics. </w:t>
      </w:r>
      <w:r w:rsidRPr="00E91CC2">
        <w:rPr>
          <w:lang w:val="en-US"/>
        </w:rPr>
        <w:t xml:space="preserve"> Cambridge: Cambridge UP, 1986.</w:t>
      </w:r>
    </w:p>
    <w:p w14:paraId="4E1C2C9B" w14:textId="77777777" w:rsidR="001352BD" w:rsidRPr="00E91CC2" w:rsidRDefault="001352BD" w:rsidP="001352BD">
      <w:pPr>
        <w:widowControl w:val="0"/>
        <w:autoSpaceDE w:val="0"/>
        <w:autoSpaceDN w:val="0"/>
        <w:adjustRightInd w:val="0"/>
        <w:rPr>
          <w:lang w:val="en-US"/>
        </w:rPr>
      </w:pPr>
      <w:r w:rsidRPr="00E91CC2">
        <w:rPr>
          <w:lang w:val="en-US"/>
        </w:rPr>
        <w:t xml:space="preserve">Davidson, Donald. </w:t>
      </w:r>
      <w:r w:rsidRPr="00E91CC2">
        <w:rPr>
          <w:i/>
          <w:lang w:val="en-US"/>
        </w:rPr>
        <w:t>Essays on Actions and Events.</w:t>
      </w:r>
      <w:r w:rsidRPr="00E91CC2">
        <w:rPr>
          <w:lang w:val="en-US"/>
        </w:rPr>
        <w:t xml:space="preserve"> Oxford: Clarendon, 1980.</w:t>
      </w:r>
    </w:p>
    <w:p w14:paraId="29E8194A" w14:textId="77777777" w:rsidR="001352BD" w:rsidRPr="00E91CC2" w:rsidRDefault="001352BD">
      <w:pPr>
        <w:ind w:left="708" w:hanging="708"/>
        <w:rPr>
          <w:lang w:val="en-US"/>
        </w:rPr>
      </w:pPr>
      <w:r w:rsidRPr="00E91CC2">
        <w:rPr>
          <w:lang w:val="en-US"/>
        </w:rPr>
        <w:t xml:space="preserve">Davidson, D., and G. Harman, eds. </w:t>
      </w:r>
      <w:r w:rsidRPr="00E91CC2">
        <w:rPr>
          <w:i/>
          <w:lang w:val="en-US"/>
        </w:rPr>
        <w:t>Semantics of Natural Language.</w:t>
      </w:r>
      <w:r w:rsidRPr="00E91CC2">
        <w:rPr>
          <w:lang w:val="en-US"/>
        </w:rPr>
        <w:t xml:space="preserve"> Dordrecht: Reidel;  Cambridge: Cambridge UP, 1972. </w:t>
      </w:r>
    </w:p>
    <w:p w14:paraId="7B514DED" w14:textId="77777777" w:rsidR="00092D27" w:rsidRPr="00D53011" w:rsidRDefault="00092D27" w:rsidP="00092D27">
      <w:pPr>
        <w:rPr>
          <w:szCs w:val="28"/>
          <w:lang w:val="en-US"/>
        </w:rPr>
      </w:pPr>
      <w:r w:rsidRPr="00EA196F">
        <w:rPr>
          <w:szCs w:val="28"/>
          <w:lang w:val="fr-FR"/>
        </w:rPr>
        <w:t xml:space="preserve">De Greeff, Joachim de, Frédéric Delaunay and Tony Belpaeme. </w:t>
      </w:r>
      <w:r w:rsidRPr="00D53011">
        <w:rPr>
          <w:szCs w:val="28"/>
          <w:lang w:val="en-US"/>
        </w:rPr>
        <w:t xml:space="preserve">"The Influence of Language on Concept Formation in Artificial Agents."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397-98.*</w:t>
      </w:r>
    </w:p>
    <w:p w14:paraId="481F03B3" w14:textId="77777777" w:rsidR="00E85980" w:rsidRPr="00E91CC2" w:rsidRDefault="00E85980" w:rsidP="00E85980">
      <w:pPr>
        <w:rPr>
          <w:lang w:val="en-US"/>
        </w:rPr>
      </w:pPr>
      <w:r w:rsidRPr="00E91CC2">
        <w:rPr>
          <w:lang w:val="en-US"/>
        </w:rPr>
        <w:t xml:space="preserve">Dennett, Daniel. "6. What Is Information?" </w:t>
      </w:r>
      <w:r w:rsidRPr="00E91CC2">
        <w:rPr>
          <w:i/>
          <w:lang w:val="en-US"/>
        </w:rPr>
        <w:t>From Bacteria to Bach and Back.</w:t>
      </w:r>
      <w:r w:rsidRPr="00E91CC2">
        <w:rPr>
          <w:lang w:val="en-US"/>
        </w:rPr>
        <w:t xml:space="preserve"> London: Allen Lane, 2017. 105-36.* (Semantics; Memes).</w:t>
      </w:r>
    </w:p>
    <w:p w14:paraId="68DDBF5E" w14:textId="77777777" w:rsidR="00194DB3" w:rsidRPr="00E91CC2" w:rsidRDefault="00194DB3" w:rsidP="00194DB3">
      <w:pPr>
        <w:rPr>
          <w:lang w:val="en-US"/>
        </w:rPr>
      </w:pPr>
      <w:r w:rsidRPr="00E91CC2">
        <w:rPr>
          <w:lang w:val="en-US"/>
        </w:rPr>
        <w:t xml:space="preserve">Deo, Ashwini. "Diachronic Semantics." </w:t>
      </w:r>
      <w:r w:rsidRPr="00E91CC2">
        <w:rPr>
          <w:i/>
          <w:lang w:val="en-US"/>
        </w:rPr>
        <w:t>Annual Review of Linguistics</w:t>
      </w:r>
      <w:r w:rsidRPr="00E91CC2">
        <w:rPr>
          <w:lang w:val="en-US"/>
        </w:rPr>
        <w:t xml:space="preserve"> 1.1 (Jan. 2015).*</w:t>
      </w:r>
    </w:p>
    <w:p w14:paraId="1E037515" w14:textId="77777777" w:rsidR="00194DB3" w:rsidRPr="00E91CC2" w:rsidRDefault="00194DB3" w:rsidP="00194DB3">
      <w:pPr>
        <w:rPr>
          <w:lang w:val="en-US"/>
        </w:rPr>
      </w:pPr>
      <w:r w:rsidRPr="00E91CC2">
        <w:rPr>
          <w:lang w:val="en-US"/>
        </w:rPr>
        <w:tab/>
      </w:r>
      <w:hyperlink r:id="rId9" w:history="1">
        <w:r w:rsidRPr="00E91CC2">
          <w:rPr>
            <w:rStyle w:val="Hipervnculo"/>
            <w:lang w:val="en-US"/>
          </w:rPr>
          <w:t>http://linguistics.annualreviews.org</w:t>
        </w:r>
      </w:hyperlink>
      <w:r w:rsidRPr="00E91CC2">
        <w:rPr>
          <w:lang w:val="en-US"/>
        </w:rPr>
        <w:t xml:space="preserve"> </w:t>
      </w:r>
    </w:p>
    <w:p w14:paraId="05AF6ABE" w14:textId="77777777" w:rsidR="00194DB3" w:rsidRPr="00E91CC2" w:rsidRDefault="00194DB3" w:rsidP="00194DB3">
      <w:pPr>
        <w:outlineLvl w:val="0"/>
        <w:rPr>
          <w:lang w:val="en-US"/>
        </w:rPr>
      </w:pPr>
      <w:r w:rsidRPr="00E91CC2">
        <w:rPr>
          <w:lang w:val="en-US"/>
        </w:rPr>
        <w:tab/>
        <w:t>2015</w:t>
      </w:r>
    </w:p>
    <w:p w14:paraId="359EB2C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Di Sciullo, Anna-Maria </w:t>
      </w:r>
      <w:r w:rsidRPr="00E91CC2">
        <w:rPr>
          <w:i/>
          <w:lang w:val="en-US"/>
        </w:rPr>
        <w:t xml:space="preserve">Asymmetry in Grammar. Vol. 1: Syntax and Semantics. Vol. 2: Morphology, Phonology, Acquisition. </w:t>
      </w:r>
      <w:r w:rsidRPr="00E91CC2">
        <w:rPr>
          <w:lang w:val="en-US"/>
        </w:rPr>
        <w:t>(Linguistik Aktuell/Linguistics Today, 57, 58). Amsterdam: John Benjamins, 2002.</w:t>
      </w:r>
    </w:p>
    <w:p w14:paraId="243D0EC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Dijk, Teun A. van. </w:t>
      </w:r>
      <w:r w:rsidRPr="00E91CC2">
        <w:rPr>
          <w:i/>
          <w:lang w:val="en-US"/>
        </w:rPr>
        <w:t>Some Aspects of Text Grammars: A Study in Theoretical Linguistics and Poetics.</w:t>
      </w:r>
      <w:r w:rsidRPr="00E91CC2">
        <w:rPr>
          <w:lang w:val="en-US"/>
        </w:rPr>
        <w:t xml:space="preserve"> The Hague: Mouton, 1972.</w:t>
      </w:r>
    </w:p>
    <w:p w14:paraId="556DA324" w14:textId="77777777" w:rsidR="001352BD" w:rsidRDefault="001352BD">
      <w:r w:rsidRPr="00E91CC2">
        <w:rPr>
          <w:lang w:val="en-US"/>
        </w:rPr>
        <w:lastRenderedPageBreak/>
        <w:t xml:space="preserve">_____. Text and Context. Explorations in the Semantics and Pragmatics of Discourse. </w:t>
      </w:r>
      <w:r>
        <w:t xml:space="preserve">London: Longman, 1977. </w:t>
      </w:r>
    </w:p>
    <w:p w14:paraId="6A187FA8" w14:textId="77777777" w:rsidR="001352BD" w:rsidRPr="00E91CC2" w:rsidRDefault="001352BD">
      <w:pPr>
        <w:rPr>
          <w:lang w:val="en-US"/>
        </w:rPr>
      </w:pPr>
      <w:r>
        <w:t xml:space="preserve">_____. </w:t>
      </w:r>
      <w:r>
        <w:rPr>
          <w:i/>
        </w:rPr>
        <w:t>Texto y contexto: Semántica y pragmática del discurso.</w:t>
      </w:r>
      <w:r>
        <w:t xml:space="preserve"> </w:t>
      </w:r>
      <w:r w:rsidRPr="00E91CC2">
        <w:rPr>
          <w:lang w:val="en-US"/>
        </w:rPr>
        <w:t>Madrid: Cátedra, 1980.</w:t>
      </w:r>
    </w:p>
    <w:p w14:paraId="48E6393B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Macrostructures: An Interdisciplinary Study of Global Structures in Discourse, Interaction and Cognition.</w:t>
      </w:r>
      <w:r w:rsidRPr="00E91CC2">
        <w:rPr>
          <w:lang w:val="en-US"/>
        </w:rPr>
        <w:t xml:space="preserve"> Hillsdale (NJ): Erlbaum, 1980.</w:t>
      </w:r>
    </w:p>
    <w:p w14:paraId="432E672C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Dik, Simon C. "Linguistically Motivated Knowledge Representation." </w:t>
      </w:r>
      <w:r w:rsidRPr="00E91CC2">
        <w:rPr>
          <w:i/>
          <w:lang w:val="en-US"/>
        </w:rPr>
        <w:t xml:space="preserve">Working Papers in Functional Grammar </w:t>
      </w:r>
      <w:r w:rsidRPr="00E91CC2">
        <w:rPr>
          <w:lang w:val="en-US"/>
        </w:rPr>
        <w:t>9. Amsterdam: U of Amsterdam, 1986.</w:t>
      </w:r>
    </w:p>
    <w:p w14:paraId="6638DB8C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Does, Jaap van der, and Jan van Eijck. </w:t>
      </w:r>
      <w:r w:rsidRPr="00E91CC2">
        <w:rPr>
          <w:i/>
          <w:lang w:val="en-US"/>
        </w:rPr>
        <w:t>Quantifiers, Logic, and Language.</w:t>
      </w:r>
      <w:r w:rsidRPr="00E91CC2">
        <w:rPr>
          <w:lang w:val="en-US"/>
        </w:rPr>
        <w:t xml:space="preserve"> Stanford (CA): CSLI Publications, 1996. </w:t>
      </w:r>
    </w:p>
    <w:p w14:paraId="2E4B7E8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Downing, Angela, and Philip Locke. "Expressing Patterns of Experience: Processes, Participants, Circumstances." In Downing and Locke, </w:t>
      </w:r>
      <w:r w:rsidRPr="00E91CC2">
        <w:rPr>
          <w:i/>
          <w:lang w:val="en-US"/>
        </w:rPr>
        <w:t>A University Course in English Grammar.</w:t>
      </w:r>
      <w:r w:rsidRPr="00E91CC2">
        <w:rPr>
          <w:lang w:val="en-US"/>
        </w:rPr>
        <w:t xml:space="preserve"> Hemel Hempstead: Prentice Hall International UK, 1992. 108-62.*</w:t>
      </w:r>
    </w:p>
    <w:p w14:paraId="2141AD67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 xml:space="preserve">Dowty, David R. </w:t>
      </w:r>
      <w:r w:rsidRPr="00E91CC2">
        <w:rPr>
          <w:i/>
          <w:lang w:val="en-US"/>
        </w:rPr>
        <w:t>Word Meaning and Montague Grammar: The Semantics of Verbs and Times in Generative Semantics and in Montague's PTQ.</w:t>
      </w:r>
      <w:r w:rsidRPr="00E91CC2">
        <w:rPr>
          <w:lang w:val="en-US"/>
        </w:rPr>
        <w:t xml:space="preserve"> Dordrecht: Reidel, 1979.</w:t>
      </w:r>
    </w:p>
    <w:p w14:paraId="6FA61046" w14:textId="77777777" w:rsidR="001352BD" w:rsidRPr="00E91CC2" w:rsidRDefault="001352BD">
      <w:pPr>
        <w:ind w:left="709" w:hanging="709"/>
        <w:rPr>
          <w:lang w:val="en-US"/>
        </w:rPr>
      </w:pPr>
      <w:r w:rsidRPr="00E91CC2">
        <w:rPr>
          <w:lang w:val="en-US"/>
        </w:rPr>
        <w:t xml:space="preserve">_____. "The Effects of Aspectual Class on the Temporal Structure of Discourse: Semantics of Pragmatics?" </w:t>
      </w:r>
      <w:r w:rsidRPr="00E91CC2">
        <w:rPr>
          <w:i/>
          <w:lang w:val="en-US"/>
        </w:rPr>
        <w:t>Linguistics and Philosophy</w:t>
      </w:r>
      <w:r w:rsidRPr="00E91CC2">
        <w:rPr>
          <w:lang w:val="en-US"/>
        </w:rPr>
        <w:t xml:space="preserve"> 9 (1986): 37-62. In </w:t>
      </w:r>
      <w:r w:rsidRPr="00E91CC2">
        <w:rPr>
          <w:i/>
          <w:lang w:val="en-US"/>
        </w:rPr>
        <w:t>Semantics: Critical Concepts in Linguistics.</w:t>
      </w:r>
      <w:r w:rsidRPr="00E91CC2">
        <w:rPr>
          <w:lang w:val="en-US"/>
        </w:rPr>
        <w:t xml:space="preserve"> Ed. Javier Gutiérrez-Rexach. </w:t>
      </w:r>
      <w:r w:rsidRPr="00E91CC2">
        <w:rPr>
          <w:i/>
          <w:lang w:val="en-US"/>
        </w:rPr>
        <w:t xml:space="preserve">Volume IV: The Semantics of Predicates and Inflection. </w:t>
      </w:r>
      <w:r w:rsidRPr="00E91CC2">
        <w:rPr>
          <w:lang w:val="en-US"/>
        </w:rPr>
        <w:t>London: Routledge, 2003.</w:t>
      </w:r>
    </w:p>
    <w:p w14:paraId="50CB2EB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Dowty, D. R., R. E. Wall, and S. Peters. </w:t>
      </w:r>
      <w:r w:rsidRPr="00E91CC2">
        <w:rPr>
          <w:i/>
          <w:lang w:val="en-US"/>
        </w:rPr>
        <w:t>Introduction to Montague Semantics.</w:t>
      </w:r>
      <w:r w:rsidRPr="00E91CC2">
        <w:rPr>
          <w:lang w:val="en-US"/>
        </w:rPr>
        <w:t xml:space="preserve"> Dordrecht: Reidel, 1981.</w:t>
      </w:r>
    </w:p>
    <w:p w14:paraId="1DCAE716" w14:textId="77777777" w:rsidR="001352BD" w:rsidRDefault="001352BD">
      <w:pPr>
        <w:tabs>
          <w:tab w:val="left" w:pos="1720"/>
        </w:tabs>
      </w:pPr>
      <w:r>
        <w:t xml:space="preserve">Ducrot, Oswald. </w:t>
      </w:r>
      <w:r>
        <w:rPr>
          <w:i/>
        </w:rPr>
        <w:t>Dire et ne pas dire: Principes de sémantique linguistique.</w:t>
      </w:r>
      <w:r>
        <w:t xml:space="preserve"> Paris: Hermann, 1972.*</w:t>
      </w:r>
    </w:p>
    <w:p w14:paraId="0C1005F8" w14:textId="77777777" w:rsidR="001352BD" w:rsidRDefault="001352BD">
      <w:r>
        <w:t xml:space="preserve">_____. </w:t>
      </w:r>
      <w:r>
        <w:rPr>
          <w:i/>
        </w:rPr>
        <w:t>Decir o no decir.</w:t>
      </w:r>
      <w:r>
        <w:t xml:space="preserve"> Barcelona: Anagrama, 1982.</w:t>
      </w:r>
    </w:p>
    <w:p w14:paraId="5DC1BFCD" w14:textId="77777777" w:rsidR="001352BD" w:rsidRPr="00E91CC2" w:rsidRDefault="001352BD">
      <w:pPr>
        <w:rPr>
          <w:i/>
          <w:lang w:val="en-US"/>
        </w:rPr>
      </w:pPr>
      <w:r>
        <w:t xml:space="preserve">Egli, Urs. </w:t>
      </w:r>
      <w:r w:rsidRPr="00E91CC2">
        <w:rPr>
          <w:i/>
          <w:lang w:val="en-US"/>
        </w:rPr>
        <w:t>Ansätze zur Integration der Semantik in die  Grammatik.</w:t>
      </w:r>
      <w:r w:rsidRPr="00E91CC2">
        <w:rPr>
          <w:lang w:val="en-US"/>
        </w:rPr>
        <w:t xml:space="preserve"> Kronberg 1974. </w:t>
      </w:r>
    </w:p>
    <w:p w14:paraId="6CE80AF7" w14:textId="77777777" w:rsidR="001352BD" w:rsidRPr="00E91CC2" w:rsidRDefault="001352BD">
      <w:pPr>
        <w:ind w:left="709" w:hanging="709"/>
        <w:rPr>
          <w:lang w:val="en-US"/>
        </w:rPr>
      </w:pPr>
      <w:r w:rsidRPr="00E91CC2">
        <w:rPr>
          <w:lang w:val="en-US"/>
        </w:rPr>
        <w:t xml:space="preserve">Ehrich, Veronika, and Heinz Vater, eds. </w:t>
      </w:r>
      <w:r w:rsidRPr="00E91CC2">
        <w:rPr>
          <w:i/>
          <w:lang w:val="en-US"/>
        </w:rPr>
        <w:t>Temporalsemantik.</w:t>
      </w:r>
      <w:r w:rsidRPr="00E91CC2">
        <w:rPr>
          <w:lang w:val="en-US"/>
        </w:rPr>
        <w:t xml:space="preserve"> Tübingen: Niemeyer, 1988. </w:t>
      </w:r>
    </w:p>
    <w:p w14:paraId="1CF98A5D" w14:textId="77777777" w:rsidR="001352BD" w:rsidRPr="00E91CC2" w:rsidRDefault="001352BD">
      <w:pPr>
        <w:tabs>
          <w:tab w:val="left" w:pos="1860"/>
        </w:tabs>
        <w:rPr>
          <w:lang w:val="en-US"/>
        </w:rPr>
      </w:pPr>
      <w:r w:rsidRPr="00E91CC2">
        <w:rPr>
          <w:lang w:val="en-US"/>
        </w:rPr>
        <w:t xml:space="preserve">Eikmeyer, H. J., and H. Rieser, eds. </w:t>
      </w:r>
      <w:r w:rsidRPr="00E91CC2">
        <w:rPr>
          <w:i/>
          <w:lang w:val="en-US"/>
        </w:rPr>
        <w:t>Words, Worlds and Contexts.</w:t>
      </w:r>
      <w:r w:rsidRPr="00E91CC2">
        <w:rPr>
          <w:lang w:val="en-US"/>
        </w:rPr>
        <w:t xml:space="preserve"> Berlin: De Gruyter, 1981.</w:t>
      </w:r>
    </w:p>
    <w:p w14:paraId="2C3DC32A" w14:textId="77777777" w:rsidR="001352BD" w:rsidRDefault="001352BD">
      <w:r w:rsidRPr="00E91CC2">
        <w:rPr>
          <w:lang w:val="en-US"/>
        </w:rPr>
        <w:t xml:space="preserve">Eisenberg, Peter. "Zum Zusammenhang von Satz- und Wortsemantik." In </w:t>
      </w:r>
      <w:r w:rsidRPr="00E91CC2">
        <w:rPr>
          <w:i/>
          <w:lang w:val="en-US"/>
        </w:rPr>
        <w:t xml:space="preserve">Löwen und Sprachtiger. Akten des VIII. Linguistischen Kolloquiums  Löwen, 19.-22.9.1973. </w:t>
      </w:r>
      <w:r>
        <w:t xml:space="preserve">Ed. R. Kern. Louvin: Peeters, 1976. 153-166. </w:t>
      </w:r>
    </w:p>
    <w:p w14:paraId="5874F0A2" w14:textId="77777777" w:rsidR="001352BD" w:rsidRDefault="001352BD">
      <w:r>
        <w:t xml:space="preserve">Enç, Mürvet. "Puntos de contacto entre la sintaxis y la semántica." In </w:t>
      </w:r>
      <w:r>
        <w:rPr>
          <w:i/>
        </w:rPr>
        <w:t xml:space="preserve">Panorama de la lingüística moderna de la Universidad de </w:t>
      </w:r>
      <w:r>
        <w:rPr>
          <w:i/>
        </w:rPr>
        <w:lastRenderedPageBreak/>
        <w:t xml:space="preserve">Cambridge, 1: Teoría lingüística: Fundamentos. </w:t>
      </w:r>
      <w:r>
        <w:t>Ed. F. J. Newmeyer. Madrid: Visor, 1990. 283-300.*</w:t>
      </w:r>
    </w:p>
    <w:p w14:paraId="1940508B" w14:textId="77777777" w:rsidR="001352BD" w:rsidRDefault="001352BD">
      <w:r>
        <w:t xml:space="preserve">Faber, Pamela, and Jesús Sánchez. "Semántica de prototipos: El campo semántico de los verbos que expresan la manera de hablar frente a los verbos de sonido en inglés y español." </w:t>
      </w:r>
      <w:r>
        <w:rPr>
          <w:i/>
        </w:rPr>
        <w:t>Revista Española de Lingüística Aplicada</w:t>
      </w:r>
      <w:r>
        <w:t xml:space="preserve"> 6 (1990): 19-30.*</w:t>
      </w:r>
    </w:p>
    <w:p w14:paraId="535EA83B" w14:textId="77777777" w:rsidR="001352BD" w:rsidRDefault="001352BD">
      <w:r>
        <w:t xml:space="preserve">Felices Lago, Angel Miguel. "La aplicación de la semántica estructural al análisis de hechos de habla: estudio de un caso de la lengua inglesa." 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267-72.</w:t>
      </w:r>
    </w:p>
    <w:p w14:paraId="7168C110" w14:textId="77777777" w:rsidR="001352BD" w:rsidRDefault="001352BD">
      <w:r>
        <w:t xml:space="preserve">_____. </w:t>
      </w:r>
      <w:r>
        <w:rPr>
          <w:i/>
        </w:rPr>
        <w:t>El componente axiológico en el lenguaje: Su configuración en los adjetivos que expresan emociones y conducta en la lengua inglesa</w:t>
      </w:r>
      <w:r>
        <w:t xml:space="preserve">. Servicio de Publicaciones de la Universidad de Granada, 1991. </w:t>
      </w:r>
    </w:p>
    <w:p w14:paraId="5AC376A6" w14:textId="77777777" w:rsidR="001352BD" w:rsidRDefault="001352BD">
      <w:r>
        <w:t xml:space="preserve">_____. "The Treatment of the Axiological Component in Structural Semantics." </w:t>
      </w:r>
      <w:r>
        <w:rPr>
          <w:i/>
        </w:rPr>
        <w:t>Actas del XV Congreso de AEDEAN.</w:t>
      </w:r>
      <w:r>
        <w:t xml:space="preserve"> Logroño: Colegio Universitario de La Rioja, 1993. 379-85.</w:t>
      </w:r>
    </w:p>
    <w:p w14:paraId="17ABB79E" w14:textId="77777777" w:rsidR="001352BD" w:rsidRPr="00E91CC2" w:rsidRDefault="001352BD">
      <w:pPr>
        <w:rPr>
          <w:lang w:val="en-US"/>
        </w:rPr>
      </w:pPr>
      <w:r>
        <w:t xml:space="preserve">_____. "Recensión de las contribuciones más valiosas para la axiomática en la corriente Generativo-Transformacional." </w:t>
      </w:r>
      <w:r w:rsidRPr="00E91CC2">
        <w:rPr>
          <w:i/>
          <w:lang w:val="en-US"/>
        </w:rPr>
        <w:t>Alfinge</w:t>
      </w:r>
      <w:r w:rsidRPr="00E91CC2">
        <w:rPr>
          <w:lang w:val="en-US"/>
        </w:rPr>
        <w:t xml:space="preserve"> 9 (1997): 147-58.*</w:t>
      </w:r>
    </w:p>
    <w:p w14:paraId="31AFDECC" w14:textId="77777777" w:rsidR="001352BD" w:rsidRPr="00E91CC2" w:rsidRDefault="001352BD">
      <w:pPr>
        <w:ind w:right="58"/>
        <w:rPr>
          <w:lang w:val="en-US"/>
        </w:rPr>
      </w:pPr>
      <w:r w:rsidRPr="00E91CC2">
        <w:rPr>
          <w:lang w:val="en-US"/>
        </w:rPr>
        <w:t xml:space="preserve">Feu Guijarro, María José. "A Functional Lexematic Analysis of the Dimension 'moverse rápidamente / moving quickly'." </w:t>
      </w:r>
      <w:r w:rsidRPr="00E91CC2">
        <w:rPr>
          <w:i/>
          <w:lang w:val="en-US"/>
        </w:rPr>
        <w:t>Atlantis</w:t>
      </w:r>
      <w:r w:rsidRPr="00E91CC2">
        <w:rPr>
          <w:lang w:val="en-US"/>
        </w:rPr>
        <w:t xml:space="preserve"> 19.1 (June 1997 [issued February 1999]): 135-48.*</w:t>
      </w:r>
    </w:p>
    <w:p w14:paraId="43030D01" w14:textId="77777777" w:rsidR="001D4EC9" w:rsidRPr="00E91CC2" w:rsidRDefault="001D4EC9" w:rsidP="001D4EC9">
      <w:pPr>
        <w:rPr>
          <w:lang w:val="en-US"/>
        </w:rPr>
      </w:pPr>
      <w:r w:rsidRPr="00E91CC2">
        <w:rPr>
          <w:lang w:val="en-US"/>
        </w:rPr>
        <w:t xml:space="preserve">Fillmore, Charles. "An Alternative to Checklist Theories of Meaning." </w:t>
      </w:r>
      <w:r w:rsidRPr="00E91CC2">
        <w:rPr>
          <w:i/>
          <w:lang w:val="en-US"/>
        </w:rPr>
        <w:t>Proceedings of the First Annual Meeting of the Berkeley Linguistics Society, Institute of Human Learning.</w:t>
      </w:r>
      <w:r w:rsidRPr="00E91CC2">
        <w:rPr>
          <w:lang w:val="en-US"/>
        </w:rPr>
        <w:t xml:space="preserve"> U of California, Berkeley, 1975. 123-31.</w:t>
      </w:r>
    </w:p>
    <w:p w14:paraId="6716B17C" w14:textId="77777777" w:rsidR="001B78A4" w:rsidRPr="00E91CC2" w:rsidRDefault="001B78A4" w:rsidP="001B78A4">
      <w:pPr>
        <w:rPr>
          <w:lang w:val="en-US"/>
        </w:rPr>
      </w:pPr>
      <w:r w:rsidRPr="00E91CC2">
        <w:rPr>
          <w:lang w:val="en-US"/>
        </w:rPr>
        <w:t xml:space="preserve">_____. "The Need for a Frame Semantics within Linguistics." In  </w:t>
      </w:r>
      <w:r w:rsidRPr="00E91CC2">
        <w:rPr>
          <w:i/>
          <w:lang w:val="en-US"/>
        </w:rPr>
        <w:t>Statistical Methods in Linguistics.</w:t>
      </w:r>
      <w:r w:rsidRPr="00E91CC2">
        <w:rPr>
          <w:lang w:val="en-US"/>
        </w:rPr>
        <w:t xml:space="preserve"> Stockholm: Skriptor, 1976. 5-29.</w:t>
      </w:r>
    </w:p>
    <w:p w14:paraId="6CA3BEE1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"Frame Semantics." In </w:t>
      </w:r>
      <w:r w:rsidRPr="00E91CC2">
        <w:rPr>
          <w:i/>
          <w:lang w:val="en-US"/>
        </w:rPr>
        <w:t>Linguistics in the Morning Calm.</w:t>
      </w:r>
      <w:r w:rsidRPr="00E91CC2">
        <w:rPr>
          <w:lang w:val="en-US"/>
        </w:rPr>
        <w:t xml:space="preserve"> Linguistic Society of Korea. Seoul: Hanshin, 1982.</w:t>
      </w:r>
    </w:p>
    <w:p w14:paraId="60DEBFF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"Frames and the Semantics of Understanding." </w:t>
      </w:r>
      <w:r w:rsidRPr="00E91CC2">
        <w:rPr>
          <w:i/>
          <w:lang w:val="en-US"/>
        </w:rPr>
        <w:t>Quaderni di Semantica</w:t>
      </w:r>
      <w:r w:rsidRPr="00E91CC2">
        <w:rPr>
          <w:lang w:val="en-US"/>
        </w:rPr>
        <w:t xml:space="preserve"> 6.2 (1985): 222-54.</w:t>
      </w:r>
    </w:p>
    <w:p w14:paraId="5C7734E1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Fillmore, Charles J., and D. Terence Langedoen, eds. </w:t>
      </w:r>
      <w:r w:rsidRPr="00E91CC2">
        <w:rPr>
          <w:i/>
          <w:lang w:val="en-US"/>
        </w:rPr>
        <w:t>Studies in Linguistic Semantics.</w:t>
      </w:r>
      <w:r w:rsidRPr="00E91CC2">
        <w:rPr>
          <w:lang w:val="en-US"/>
        </w:rPr>
        <w:t xml:space="preserve">  New York: Holt, 1971. </w:t>
      </w:r>
    </w:p>
    <w:p w14:paraId="643486E2" w14:textId="77777777" w:rsidR="001352BD" w:rsidRPr="00E91CC2" w:rsidRDefault="001352BD" w:rsidP="001352BD">
      <w:pPr>
        <w:rPr>
          <w:rFonts w:cs="Palatino-Roman"/>
          <w:szCs w:val="24"/>
          <w:lang w:val="en-US" w:bidi="es-ES_tradnl"/>
        </w:rPr>
      </w:pPr>
      <w:r w:rsidRPr="00E91CC2">
        <w:rPr>
          <w:rFonts w:cs="Palatino-Roman"/>
          <w:szCs w:val="24"/>
          <w:lang w:val="en-US" w:bidi="es-ES_tradnl"/>
        </w:rPr>
        <w:t xml:space="preserve">Fillmore, Charles J. and Beryl T. Atkins. "Towards a Frame-based Organization of the Lexicon: The Semantics of RISK and its Neighbors." In </w:t>
      </w:r>
      <w:r w:rsidRPr="00E91CC2">
        <w:rPr>
          <w:rFonts w:cs="Palatino-Roman"/>
          <w:i/>
          <w:iCs/>
          <w:szCs w:val="24"/>
          <w:lang w:val="en-US" w:bidi="es-ES_tradnl"/>
        </w:rPr>
        <w:t>Frames, Fields and Contrast: New Essays in Semantics and Lexical Organization</w:t>
      </w:r>
      <w:r w:rsidRPr="00E91CC2">
        <w:rPr>
          <w:rFonts w:cs="Palatino-Roman"/>
          <w:szCs w:val="24"/>
          <w:lang w:val="en-US" w:bidi="es-ES_tradnl"/>
        </w:rPr>
        <w:t>. Ed. Adrienne Lehrer and Eva Kittay. Hillsdale (NJ): Erlbaum, 1992. 75-102.</w:t>
      </w:r>
    </w:p>
    <w:p w14:paraId="4E27829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lastRenderedPageBreak/>
        <w:t xml:space="preserve">Firth, J. R. "The Semantics of Linguistic Science." </w:t>
      </w:r>
      <w:r w:rsidRPr="00E91CC2">
        <w:rPr>
          <w:i/>
          <w:lang w:val="en-US"/>
        </w:rPr>
        <w:t xml:space="preserve">Lingua </w:t>
      </w:r>
      <w:r w:rsidRPr="00E91CC2">
        <w:rPr>
          <w:lang w:val="en-US"/>
        </w:rPr>
        <w:t xml:space="preserve"> 1 (1948). Rpt. in Firth,  </w:t>
      </w:r>
      <w:r w:rsidRPr="00E91CC2">
        <w:rPr>
          <w:i/>
          <w:lang w:val="en-US"/>
        </w:rPr>
        <w:t>Papers in Linguistics 1934-1951.</w:t>
      </w:r>
      <w:r w:rsidRPr="00E91CC2">
        <w:rPr>
          <w:lang w:val="en-US"/>
        </w:rPr>
        <w:t xml:space="preserve">  London: Oxford UP, 1957.</w:t>
      </w:r>
    </w:p>
    <w:p w14:paraId="64395574" w14:textId="3495154D" w:rsidR="00BF3FCF" w:rsidRPr="00E91CC2" w:rsidRDefault="00BF3FCF" w:rsidP="00BF3FCF">
      <w:pPr>
        <w:ind w:left="708" w:hanging="708"/>
        <w:rPr>
          <w:lang w:val="en-US"/>
        </w:rPr>
      </w:pPr>
      <w:r w:rsidRPr="00E91CC2">
        <w:rPr>
          <w:lang w:val="en-US"/>
        </w:rPr>
        <w:t xml:space="preserve">Fodor, Jerry A.  </w:t>
      </w:r>
      <w:r w:rsidRPr="00E91CC2">
        <w:rPr>
          <w:i/>
          <w:lang w:val="en-US"/>
        </w:rPr>
        <w:t>Psychosemantics.</w:t>
      </w:r>
      <w:r w:rsidRPr="00E91CC2">
        <w:rPr>
          <w:lang w:val="en-US"/>
        </w:rPr>
        <w:t xml:space="preserve"> 1987.</w:t>
      </w:r>
    </w:p>
    <w:p w14:paraId="5CC8AED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Fodor, Janet Dean. </w:t>
      </w:r>
      <w:r w:rsidRPr="00E91CC2">
        <w:rPr>
          <w:i/>
          <w:lang w:val="en-US"/>
        </w:rPr>
        <w:t>Semantics: Theories of Meaning in Generative Grammar.</w:t>
      </w:r>
      <w:r w:rsidRPr="00E91CC2">
        <w:rPr>
          <w:lang w:val="en-US"/>
        </w:rPr>
        <w:t xml:space="preserve"> Cambridge (MA): Harvard UP, 1980. </w:t>
      </w:r>
    </w:p>
    <w:p w14:paraId="19E7865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Franckel, Jean-Jacques. "Rôle des unités morpho-lexicales dans la construction du sens des énoncés." In </w:t>
      </w:r>
      <w:r w:rsidRPr="00E91CC2">
        <w:rPr>
          <w:i/>
          <w:lang w:val="en-US"/>
        </w:rPr>
        <w:t>Représentations du sens linguistique.</w:t>
      </w:r>
      <w:r w:rsidRPr="00E91CC2">
        <w:rPr>
          <w:lang w:val="en-US"/>
        </w:rPr>
        <w:t xml:space="preserve"> Ed. D. Lagorgette and P. Larrivée. Munich: Lincom Europa.</w:t>
      </w:r>
    </w:p>
    <w:p w14:paraId="62192EC3" w14:textId="77777777" w:rsidR="001352BD" w:rsidRPr="00E91CC2" w:rsidRDefault="001352BD" w:rsidP="001352BD">
      <w:pPr>
        <w:widowControl w:val="0"/>
        <w:autoSpaceDE w:val="0"/>
        <w:autoSpaceDN w:val="0"/>
        <w:adjustRightInd w:val="0"/>
        <w:rPr>
          <w:lang w:val="en-US"/>
        </w:rPr>
      </w:pPr>
      <w:r w:rsidRPr="00E91CC2">
        <w:rPr>
          <w:lang w:val="en-US"/>
        </w:rPr>
        <w:t xml:space="preserve">Frawley, William. </w:t>
      </w:r>
      <w:r w:rsidRPr="00E91CC2">
        <w:rPr>
          <w:i/>
          <w:lang w:val="en-US"/>
        </w:rPr>
        <w:t>Linguistic Semantics.</w:t>
      </w:r>
      <w:r w:rsidRPr="00E91CC2">
        <w:rPr>
          <w:lang w:val="en-US"/>
        </w:rPr>
        <w:t xml:space="preserve"> Hillsdale, NJ: Lawrence Erlbaum, 1992.</w:t>
      </w:r>
    </w:p>
    <w:p w14:paraId="7B23DE68" w14:textId="77777777" w:rsidR="001352BD" w:rsidRDefault="001352BD">
      <w:r>
        <w:t>Frege</w:t>
      </w:r>
      <w:r>
        <w:rPr>
          <w:caps/>
        </w:rPr>
        <w:t xml:space="preserve">, </w:t>
      </w:r>
      <w:r>
        <w:t xml:space="preserve">G. </w:t>
      </w:r>
      <w:r>
        <w:rPr>
          <w:i/>
        </w:rPr>
        <w:t>Estudios sobre semántica</w:t>
      </w:r>
      <w:r>
        <w:t>. Barcelona: Ariel, 1962.*</w:t>
      </w:r>
    </w:p>
    <w:p w14:paraId="2A182761" w14:textId="77777777" w:rsidR="001352BD" w:rsidRDefault="001352BD">
      <w:r>
        <w:t xml:space="preserve">_____. "Estudios sobre Semántica." In Frege, </w:t>
      </w:r>
      <w:r>
        <w:rPr>
          <w:i/>
        </w:rPr>
        <w:t>Escritos filosóficos.</w:t>
      </w:r>
      <w:r>
        <w:t xml:space="preserve"> Ed. Jesús Mosterín. Barcelona: Grijalbo Mondadori-Crítica, 1996. 145-262.*</w:t>
      </w:r>
    </w:p>
    <w:p w14:paraId="7BAB87C8" w14:textId="77777777" w:rsidR="001352BD" w:rsidRDefault="001352BD">
      <w:r>
        <w:t xml:space="preserve">_____. "Sobre sentido y referencia." In Frege, </w:t>
      </w:r>
      <w:r>
        <w:rPr>
          <w:i/>
        </w:rPr>
        <w:t>Escritos filosóficos.</w:t>
      </w:r>
      <w:r>
        <w:t xml:space="preserve"> Ed. Jesús Mosterín. Barcelona: Grijalbo Mondadori-Crítica, 1996. 172-97.*</w:t>
      </w:r>
    </w:p>
    <w:p w14:paraId="7E84F1CC" w14:textId="77777777" w:rsidR="001352BD" w:rsidRDefault="001352BD">
      <w:r>
        <w:t xml:space="preserve">_____. "Consideraciones sobre sentido y referencia." In Frege, </w:t>
      </w:r>
      <w:r>
        <w:rPr>
          <w:i/>
        </w:rPr>
        <w:t>Escritos filosóficos.</w:t>
      </w:r>
      <w:r>
        <w:t xml:space="preserve"> Ed. Jesús Mosterín. Barcelona: Grijalbo Mondadori-Crítica, 1996. 198-206.*</w:t>
      </w:r>
    </w:p>
    <w:p w14:paraId="4D3D1FE9" w14:textId="77777777" w:rsidR="001352BD" w:rsidRPr="00E91CC2" w:rsidRDefault="001352BD">
      <w:pPr>
        <w:rPr>
          <w:lang w:val="en-US"/>
        </w:rPr>
      </w:pPr>
      <w:r>
        <w:t xml:space="preserve">_____. "Sobre concepto y objeto." In Frege, </w:t>
      </w:r>
      <w:r>
        <w:rPr>
          <w:i/>
        </w:rPr>
        <w:t>Escritos filosóficos.</w:t>
      </w:r>
      <w:r>
        <w:t xml:space="preserve"> </w:t>
      </w:r>
      <w:r w:rsidRPr="00E91CC2">
        <w:rPr>
          <w:lang w:val="en-US"/>
        </w:rPr>
        <w:t>Ed. Jesús Mosterín. Barcelona: Grijalbo Mondadori-Crítica, 1996. 207-22.*</w:t>
      </w:r>
    </w:p>
    <w:p w14:paraId="3CFE10C6" w14:textId="77777777" w:rsidR="00F60958" w:rsidRPr="00E91CC2" w:rsidRDefault="00F60958" w:rsidP="00F60958">
      <w:pPr>
        <w:rPr>
          <w:lang w:val="en-US"/>
        </w:rPr>
      </w:pPr>
      <w:r w:rsidRPr="00E91CC2">
        <w:rPr>
          <w:lang w:val="en-US"/>
        </w:rPr>
        <w:t xml:space="preserve">French, Patrice L. "Perception and Early Semantic Learning." </w:t>
      </w:r>
      <w:r w:rsidRPr="00E91CC2">
        <w:rPr>
          <w:i/>
          <w:lang w:val="en-US"/>
        </w:rPr>
        <w:t xml:space="preserve">Word </w:t>
      </w:r>
      <w:r w:rsidRPr="00E91CC2">
        <w:rPr>
          <w:lang w:val="en-US"/>
        </w:rPr>
        <w:t xml:space="preserve">27.1-2-3 (April-Aug.-Dec. 1971). Special issue: </w:t>
      </w:r>
      <w:r w:rsidRPr="00E91CC2">
        <w:rPr>
          <w:i/>
          <w:lang w:val="en-US"/>
        </w:rPr>
        <w:t>Child Language-1975.</w:t>
      </w:r>
      <w:r w:rsidRPr="00E91CC2">
        <w:rPr>
          <w:lang w:val="en-US"/>
        </w:rPr>
        <w:t xml:space="preserve"> International Linguistic Association, 1976. 125-38.*</w:t>
      </w:r>
    </w:p>
    <w:p w14:paraId="79D661AE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Fuchs, Catherine. "Ordre des constituants, marqueurs polysémiques et dynamique du sens." In </w:t>
      </w:r>
      <w:r w:rsidRPr="00E91CC2">
        <w:rPr>
          <w:i/>
          <w:lang w:val="en-US"/>
        </w:rPr>
        <w:t>Représentations du sens linguistique.</w:t>
      </w:r>
      <w:r w:rsidRPr="00E91CC2">
        <w:rPr>
          <w:lang w:val="en-US"/>
        </w:rPr>
        <w:t xml:space="preserve"> Ed. D. Lagorgette and P. Larrivée. Munich: Lincom Europa.</w:t>
      </w:r>
    </w:p>
    <w:p w14:paraId="306E43AD" w14:textId="77777777" w:rsidR="001352BD" w:rsidRPr="00E91CC2" w:rsidRDefault="001352BD" w:rsidP="001352BD">
      <w:pPr>
        <w:rPr>
          <w:rFonts w:cs="AndronMegaCorpus"/>
          <w:lang w:val="en-US" w:bidi="es-ES_tradnl"/>
        </w:rPr>
      </w:pPr>
      <w:r w:rsidRPr="00E91CC2">
        <w:rPr>
          <w:rFonts w:cs="AndronMegaCorpus"/>
          <w:lang w:val="en-US" w:bidi="es-ES_tradnl"/>
        </w:rPr>
        <w:t>Funke, Otto. "Von den semasiologischen Einheiten und ihren Untergruppen</w:t>
      </w:r>
      <w:r w:rsidRPr="00E91CC2">
        <w:rPr>
          <w:rFonts w:cs="AndronMegaCorpus"/>
          <w:i/>
          <w:iCs/>
          <w:lang w:val="en-US" w:bidi="es-ES_tradnl"/>
        </w:rPr>
        <w:t>.</w:t>
      </w:r>
      <w:r w:rsidRPr="00E91CC2">
        <w:rPr>
          <w:rFonts w:cs="AndronMegaCorpus"/>
          <w:iCs/>
          <w:lang w:val="en-US" w:bidi="es-ES_tradnl"/>
        </w:rPr>
        <w:t>"</w:t>
      </w:r>
      <w:r w:rsidRPr="00E91CC2">
        <w:rPr>
          <w:rFonts w:cs="AndronMegaCorpus"/>
          <w:lang w:val="en-US" w:bidi="es-ES_tradnl"/>
        </w:rPr>
        <w:t xml:space="preserve"> </w:t>
      </w:r>
      <w:r w:rsidRPr="00E91CC2">
        <w:rPr>
          <w:rFonts w:cs="AndronMegaCorpus"/>
          <w:i/>
          <w:iCs/>
          <w:lang w:val="en-US" w:bidi="es-ES_tradnl"/>
        </w:rPr>
        <w:t xml:space="preserve">Englische Studien </w:t>
      </w:r>
      <w:r w:rsidRPr="00E91CC2">
        <w:rPr>
          <w:rFonts w:cs="AndronMegaCorpus"/>
          <w:lang w:val="en-US" w:bidi="es-ES_tradnl"/>
        </w:rPr>
        <w:t>62 (1927): 35-63.</w:t>
      </w:r>
    </w:p>
    <w:p w14:paraId="11271A3E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Gabbay, Dov, and Ruth Kempson. "Natural-Language Content: A Proof-Theoretic Perspective. A Preliminary Report." In </w:t>
      </w:r>
      <w:r w:rsidRPr="00E91CC2">
        <w:rPr>
          <w:i/>
          <w:lang w:val="en-US"/>
        </w:rPr>
        <w:t>Proceedings of the Eighth Amsterdam Colloquium.</w:t>
      </w:r>
      <w:r w:rsidRPr="00E91CC2">
        <w:rPr>
          <w:lang w:val="en-US"/>
        </w:rPr>
        <w:t xml:space="preserve"> Ed. Paul Dekker and Martin Stokhof. Amsterdam: ILLC, U of Amsterdam, 1991. 173-95. In </w:t>
      </w:r>
      <w:r w:rsidRPr="00E91CC2">
        <w:rPr>
          <w:i/>
          <w:lang w:val="en-US"/>
        </w:rPr>
        <w:t>Semantics: Critical Concepts in Linguistics.</w:t>
      </w:r>
      <w:r w:rsidRPr="00E91CC2">
        <w:rPr>
          <w:lang w:val="en-US"/>
        </w:rPr>
        <w:t xml:space="preserve"> Ed. Javier Gutiérrez-Rexach. </w:t>
      </w:r>
      <w:r w:rsidRPr="00E91CC2">
        <w:rPr>
          <w:i/>
          <w:lang w:val="en-US"/>
        </w:rPr>
        <w:t xml:space="preserve">Volume VI: Discourse and Dynamics. </w:t>
      </w:r>
      <w:r w:rsidRPr="00E91CC2">
        <w:rPr>
          <w:lang w:val="en-US"/>
        </w:rPr>
        <w:t xml:space="preserve">London: Routledge, 2003. </w:t>
      </w:r>
    </w:p>
    <w:p w14:paraId="2426808F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 xml:space="preserve">Gadamer, Hans-Georg. </w:t>
      </w:r>
      <w:r>
        <w:t xml:space="preserve">"Semántica y hermenéutica." 1968. In Gadamer, </w:t>
      </w:r>
      <w:r>
        <w:rPr>
          <w:i/>
        </w:rPr>
        <w:t>Verdad y Método II.</w:t>
      </w:r>
      <w:r>
        <w:t xml:space="preserve"> </w:t>
      </w:r>
      <w:r w:rsidRPr="00E91CC2">
        <w:rPr>
          <w:lang w:val="en-US"/>
        </w:rPr>
        <w:t>Salamanca: Sígueme, 1992. 5th ed. 2002. 171-79.*</w:t>
      </w:r>
    </w:p>
    <w:p w14:paraId="741EC517" w14:textId="77777777" w:rsidR="00222AE6" w:rsidRPr="00E91CC2" w:rsidRDefault="00222AE6" w:rsidP="00222A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1CC2">
        <w:rPr>
          <w:sz w:val="28"/>
          <w:szCs w:val="28"/>
          <w:lang w:val="en-US"/>
        </w:rPr>
        <w:lastRenderedPageBreak/>
        <w:t xml:space="preserve">Gamir-Ghez, Nomi, ed. </w:t>
      </w:r>
      <w:r w:rsidRPr="00E91CC2">
        <w:rPr>
          <w:i/>
          <w:sz w:val="28"/>
          <w:szCs w:val="28"/>
          <w:lang w:val="en-US"/>
        </w:rPr>
        <w:t>Twentieth Century Literature</w:t>
      </w:r>
      <w:r w:rsidRPr="00E91CC2">
        <w:rPr>
          <w:sz w:val="28"/>
          <w:szCs w:val="28"/>
          <w:lang w:val="en-US"/>
        </w:rPr>
        <w:t xml:space="preserve"> (1982). (Special issue on the Structural Analysis of Meaning). </w:t>
      </w:r>
    </w:p>
    <w:p w14:paraId="4090D58A" w14:textId="7BFA97C3" w:rsidR="00E91E84" w:rsidRPr="00D53011" w:rsidRDefault="00E91E84" w:rsidP="00E91E8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Gärdenfors, Peter. "The Evolution of Semantics: A Meeting of Minds."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407-10.*</w:t>
      </w:r>
    </w:p>
    <w:p w14:paraId="5B7BE6B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Gavron, J. M. "Situations and Prepositions." </w:t>
      </w:r>
      <w:r w:rsidRPr="00E91CC2">
        <w:rPr>
          <w:i/>
          <w:lang w:val="en-US"/>
        </w:rPr>
        <w:t>Linguistics and Philosophy</w:t>
      </w:r>
      <w:r w:rsidRPr="00E91CC2">
        <w:rPr>
          <w:lang w:val="en-US"/>
        </w:rPr>
        <w:t xml:space="preserve"> 9 (1986): 327-82.</w:t>
      </w:r>
    </w:p>
    <w:p w14:paraId="3B4EA89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Gavron, J. M. "Types Contents and Semantic Objects." </w:t>
      </w:r>
      <w:r w:rsidRPr="00E91CC2">
        <w:rPr>
          <w:i/>
          <w:lang w:val="en-US"/>
        </w:rPr>
        <w:t>Linguistics and Philosophy</w:t>
      </w:r>
      <w:r w:rsidRPr="00E91CC2">
        <w:rPr>
          <w:lang w:val="en-US"/>
        </w:rPr>
        <w:t xml:space="preserve"> 9 (1986): 427-76.</w:t>
      </w:r>
    </w:p>
    <w:p w14:paraId="53A56AF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Geckeler, Horst. </w:t>
      </w:r>
      <w:r w:rsidRPr="00E91CC2">
        <w:rPr>
          <w:i/>
          <w:lang w:val="en-US"/>
        </w:rPr>
        <w:t>Strukturelle Semantik und Wortfeldtheorie.</w:t>
      </w:r>
      <w:r w:rsidRPr="00E91CC2">
        <w:rPr>
          <w:lang w:val="en-US"/>
        </w:rPr>
        <w:t xml:space="preserve">  München: Fink, 1971. </w:t>
      </w:r>
    </w:p>
    <w:p w14:paraId="0C063B1D" w14:textId="77777777" w:rsidR="001352BD" w:rsidRPr="00E91CC2" w:rsidRDefault="001352BD">
      <w:pPr>
        <w:rPr>
          <w:lang w:val="en-US"/>
        </w:rPr>
      </w:pPr>
      <w:r>
        <w:t xml:space="preserve">_____. </w:t>
      </w:r>
      <w:r>
        <w:rPr>
          <w:i/>
        </w:rPr>
        <w:t>Semántica estructural y teoría del campo léxico.</w:t>
      </w:r>
      <w:r>
        <w:t xml:space="preserve"> </w:t>
      </w:r>
      <w:r w:rsidRPr="00E91CC2">
        <w:rPr>
          <w:lang w:val="en-US"/>
        </w:rPr>
        <w:t xml:space="preserve">Madrid: Gredos, 1976.* </w:t>
      </w:r>
    </w:p>
    <w:p w14:paraId="66167AC9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Geeraerts, Dirk. "Functional Explanations in Diachronic Semantics." </w:t>
      </w:r>
      <w:r w:rsidRPr="00E91CC2">
        <w:rPr>
          <w:i/>
          <w:lang w:val="en-US"/>
        </w:rPr>
        <w:t>Belgian Journal of Linguistics</w:t>
      </w:r>
      <w:r w:rsidRPr="00E91CC2">
        <w:rPr>
          <w:lang w:val="en-US"/>
        </w:rPr>
        <w:t xml:space="preserve"> 1 (1986): 67-93.</w:t>
      </w:r>
    </w:p>
    <w:p w14:paraId="07715427" w14:textId="77777777" w:rsidR="001352BD" w:rsidRDefault="001352BD">
      <w:pPr>
        <w:rPr>
          <w:color w:val="000000"/>
        </w:rPr>
      </w:pPr>
      <w:r w:rsidRPr="00E91CC2">
        <w:rPr>
          <w:color w:val="000000"/>
          <w:lang w:val="en-US"/>
        </w:rPr>
        <w:t xml:space="preserve">_____. "Family Resemblances, Radial Networks, and Multidimensional Models of Meaning." In </w:t>
      </w:r>
      <w:r w:rsidRPr="00E91CC2">
        <w:rPr>
          <w:i/>
          <w:color w:val="000000"/>
          <w:lang w:val="en-US"/>
        </w:rPr>
        <w:t>AEDEAN XXX: Proceedings of the 30th International AEDEAN Conference.</w:t>
      </w:r>
      <w:r w:rsidRPr="00E91CC2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1B61B8F" w14:textId="77777777" w:rsidR="001352BD" w:rsidRPr="00E91CC2" w:rsidRDefault="001352BD">
      <w:pPr>
        <w:rPr>
          <w:color w:val="000000"/>
          <w:lang w:val="en-US"/>
        </w:rPr>
      </w:pPr>
      <w:r w:rsidRPr="00E91CC2">
        <w:rPr>
          <w:color w:val="000000"/>
          <w:lang w:val="en-US"/>
        </w:rPr>
        <w:t xml:space="preserve">Gellner, Ernest. </w:t>
      </w:r>
      <w:r w:rsidRPr="00E91CC2">
        <w:rPr>
          <w:i/>
          <w:color w:val="000000"/>
          <w:lang w:val="en-US"/>
        </w:rPr>
        <w:t>Words and Things.</w:t>
      </w:r>
      <w:r w:rsidRPr="00E91CC2">
        <w:rPr>
          <w:color w:val="000000"/>
          <w:lang w:val="en-US"/>
        </w:rPr>
        <w:t xml:space="preserve"> Harmondsworth: Penguin Books, 1968.</w:t>
      </w:r>
    </w:p>
    <w:p w14:paraId="624C0A0C" w14:textId="77777777" w:rsidR="00DA7800" w:rsidRPr="00E91CC2" w:rsidRDefault="00DA7800" w:rsidP="00DA7800">
      <w:pPr>
        <w:rPr>
          <w:lang w:val="en-US"/>
        </w:rPr>
      </w:pPr>
      <w:r w:rsidRPr="00E91CC2">
        <w:rPr>
          <w:lang w:val="en-US"/>
        </w:rPr>
        <w:t xml:space="preserve">Gensler, Orin. "Non-Syntactic Anaphora and Frame Semantics." </w:t>
      </w:r>
      <w:r w:rsidRPr="00E91CC2">
        <w:rPr>
          <w:i/>
          <w:lang w:val="en-US"/>
        </w:rPr>
        <w:t>Proceedings of Third Annual Meeting of the Berkeley Linguistics Society,</w:t>
      </w:r>
      <w:r w:rsidRPr="00E91CC2">
        <w:rPr>
          <w:lang w:val="en-US"/>
        </w:rPr>
        <w:t xml:space="preserve"> </w:t>
      </w:r>
      <w:r w:rsidRPr="00E91CC2">
        <w:rPr>
          <w:i/>
          <w:lang w:val="en-US"/>
        </w:rPr>
        <w:t xml:space="preserve">Institute of Human Learning, U of California, Berkeley, 1977. </w:t>
      </w:r>
      <w:r w:rsidRPr="00E91CC2">
        <w:rPr>
          <w:lang w:val="en-US"/>
        </w:rPr>
        <w:t>Ed. Muriel Saville-Troike. Washington, D.C.: Georgetown UP, 1977.</w:t>
      </w:r>
    </w:p>
    <w:p w14:paraId="1A2A6B0B" w14:textId="77777777" w:rsidR="00C512F3" w:rsidRPr="00E91CC2" w:rsidRDefault="00C512F3" w:rsidP="00C512F3">
      <w:pPr>
        <w:rPr>
          <w:lang w:val="en-US"/>
        </w:rPr>
      </w:pPr>
      <w:r w:rsidRPr="00E91CC2">
        <w:rPr>
          <w:lang w:val="en-US"/>
        </w:rPr>
        <w:t>Geurts, B. "Good News about the Description Theory of Names." </w:t>
      </w:r>
      <w:r w:rsidRPr="00E91CC2">
        <w:rPr>
          <w:i/>
          <w:lang w:val="en-US"/>
        </w:rPr>
        <w:t xml:space="preserve">Journal of Semantics </w:t>
      </w:r>
      <w:r w:rsidRPr="00E91CC2">
        <w:rPr>
          <w:lang w:val="en-US"/>
        </w:rPr>
        <w:t>14 (1997): 319-348. </w:t>
      </w:r>
    </w:p>
    <w:p w14:paraId="6859420F" w14:textId="77777777" w:rsidR="001352BD" w:rsidRPr="00E91CC2" w:rsidRDefault="001352BD">
      <w:pPr>
        <w:ind w:left="709" w:hanging="709"/>
        <w:rPr>
          <w:lang w:val="en-US"/>
        </w:rPr>
      </w:pPr>
      <w:r w:rsidRPr="00E91CC2">
        <w:rPr>
          <w:lang w:val="en-US"/>
        </w:rPr>
        <w:t xml:space="preserve">Goddard, Cliff, and Anna Wierzbicka, eds. </w:t>
      </w:r>
      <w:r w:rsidRPr="00E91CC2">
        <w:rPr>
          <w:i/>
          <w:lang w:val="en-US"/>
        </w:rPr>
        <w:t>Meaning and Universal Grammar: Theory and Empirical Findings.</w:t>
      </w:r>
      <w:r w:rsidRPr="00E91CC2">
        <w:rPr>
          <w:lang w:val="en-US"/>
        </w:rPr>
        <w:t xml:space="preserve"> 2 vols. (Studies in Language companion series, 60, 61). Amsterdam: John Benjamins, 2002.</w:t>
      </w:r>
    </w:p>
    <w:p w14:paraId="43483B13" w14:textId="77777777" w:rsidR="001352BD" w:rsidRDefault="001352BD">
      <w:r w:rsidRPr="00E91CC2">
        <w:rPr>
          <w:lang w:val="en-US"/>
        </w:rPr>
        <w:t xml:space="preserve">Gómez Lara, Manuel J., and Juan A. Prieto Pablos. "Semantic Analysis." In Gómez Lara and Prieto Pablos, </w:t>
      </w:r>
      <w:r w:rsidRPr="00E91CC2">
        <w:rPr>
          <w:i/>
          <w:lang w:val="en-US"/>
        </w:rPr>
        <w:t>The Ways of the Word.</w:t>
      </w:r>
      <w:r w:rsidRPr="00E91CC2">
        <w:rPr>
          <w:lang w:val="en-US"/>
        </w:rPr>
        <w:t xml:space="preserve"> </w:t>
      </w:r>
      <w:r>
        <w:t>Huelva: Servicio de Publicaciones de la Universidad de Huelva, 1994. 189-22.*</w:t>
      </w:r>
    </w:p>
    <w:p w14:paraId="450F2AE2" w14:textId="77777777" w:rsidR="001352BD" w:rsidRDefault="001352BD">
      <w:r>
        <w:t xml:space="preserve">González Cruz, M. I., and F. Vizcaíno Ortega. </w:t>
      </w:r>
      <w:r w:rsidRPr="00E91CC2">
        <w:rPr>
          <w:i/>
          <w:lang w:val="en-US"/>
        </w:rPr>
        <w:t>Introducing Semantics &amp; Pragmatics: A Reader &amp; Workbook.</w:t>
      </w:r>
      <w:r w:rsidRPr="00E91CC2">
        <w:rPr>
          <w:lang w:val="en-US"/>
        </w:rPr>
        <w:t xml:space="preserve"> </w:t>
      </w:r>
      <w:r>
        <w:t>Las Palmas de Gran Canaria: Universidad de Las Palmas de Gran Canaria, Servicio de Publicaciones, 2003. </w:t>
      </w:r>
    </w:p>
    <w:p w14:paraId="71ECF7EA" w14:textId="77777777" w:rsidR="001352BD" w:rsidRPr="00E91CC2" w:rsidRDefault="001352BD">
      <w:pPr>
        <w:rPr>
          <w:lang w:val="en-US"/>
        </w:rPr>
      </w:pPr>
      <w:r>
        <w:t xml:space="preserve">González Escribano, José Luis. "Semantocentric Minimalist Grammar." </w:t>
      </w:r>
      <w:r w:rsidRPr="00E91CC2">
        <w:rPr>
          <w:i/>
          <w:lang w:val="en-US"/>
        </w:rPr>
        <w:t>Atlantis</w:t>
      </w:r>
      <w:r w:rsidRPr="00E91CC2">
        <w:rPr>
          <w:lang w:val="en-US"/>
        </w:rPr>
        <w:t xml:space="preserve"> 27.2 (Dec. 2005): 57-74.*</w:t>
      </w:r>
    </w:p>
    <w:p w14:paraId="2AEFC7B7" w14:textId="77777777" w:rsidR="007B0DCE" w:rsidRPr="00E91CC2" w:rsidRDefault="007B0DCE" w:rsidP="007B0DCE">
      <w:pPr>
        <w:rPr>
          <w:lang w:val="en-US"/>
        </w:rPr>
      </w:pPr>
      <w:r w:rsidRPr="00E91CC2">
        <w:rPr>
          <w:lang w:val="en-US"/>
        </w:rPr>
        <w:lastRenderedPageBreak/>
        <w:t xml:space="preserve">Goodman, Nelson.  </w:t>
      </w:r>
      <w:r w:rsidRPr="00E91CC2">
        <w:rPr>
          <w:i/>
          <w:lang w:val="en-US"/>
        </w:rPr>
        <w:t>Problems and Projects.</w:t>
      </w:r>
      <w:r w:rsidRPr="00E91CC2">
        <w:rPr>
          <w:lang w:val="en-US"/>
        </w:rPr>
        <w:t xml:space="preserve">  New York: Bobbs-Merrill, 1972.</w:t>
      </w:r>
    </w:p>
    <w:p w14:paraId="4BCD8D2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Gregory, Howard. </w:t>
      </w:r>
      <w:r w:rsidRPr="00E91CC2">
        <w:rPr>
          <w:i/>
          <w:lang w:val="en-US"/>
        </w:rPr>
        <w:t>Semantics.</w:t>
      </w:r>
      <w:r w:rsidRPr="00E91CC2">
        <w:rPr>
          <w:lang w:val="en-US"/>
        </w:rPr>
        <w:t xml:space="preserve"> (Language Workbooks). London: Routledge, 1999.</w:t>
      </w:r>
    </w:p>
    <w:p w14:paraId="27ABCFB4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Greimas, A. J. </w:t>
      </w:r>
      <w:r w:rsidRPr="00E91CC2">
        <w:rPr>
          <w:i/>
          <w:lang w:val="en-US"/>
        </w:rPr>
        <w:t>Sémantique structurale: Recherche de méthode.</w:t>
      </w:r>
      <w:r w:rsidRPr="00E91CC2">
        <w:rPr>
          <w:lang w:val="en-US"/>
        </w:rPr>
        <w:t xml:space="preserve"> Paris: Larousse, 1966. 1976.*</w:t>
      </w:r>
    </w:p>
    <w:p w14:paraId="054C0662" w14:textId="77777777" w:rsidR="001352BD" w:rsidRPr="00E91CC2" w:rsidRDefault="001352BD">
      <w:pPr>
        <w:tabs>
          <w:tab w:val="left" w:pos="1720"/>
        </w:tabs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Sémantique structurale.</w:t>
      </w:r>
      <w:r w:rsidRPr="00E91CC2">
        <w:rPr>
          <w:lang w:val="en-US"/>
        </w:rPr>
        <w:t xml:space="preserve"> Paris: PUF, 1986.</w:t>
      </w:r>
    </w:p>
    <w:p w14:paraId="509D96D9" w14:textId="77777777" w:rsidR="001352BD" w:rsidRDefault="001352BD"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Structural Semantics: An Attempt at a Method.</w:t>
      </w:r>
      <w:r w:rsidRPr="00E91CC2">
        <w:rPr>
          <w:lang w:val="en-US"/>
        </w:rPr>
        <w:t xml:space="preserve"> Trans. Daniele McDowell, Ronald Schleifer, and Alan Velie. </w:t>
      </w:r>
      <w:r>
        <w:t>Introd. Roland Schleifer. Lincoln: U of Nebraska P, 1983.*</w:t>
      </w:r>
    </w:p>
    <w:p w14:paraId="48B0D3FB" w14:textId="77777777" w:rsidR="001352BD" w:rsidRPr="00E91CC2" w:rsidRDefault="001352BD">
      <w:pPr>
        <w:rPr>
          <w:lang w:val="en-US"/>
        </w:rPr>
      </w:pPr>
      <w:r>
        <w:t xml:space="preserve">_____. </w:t>
      </w:r>
      <w:r>
        <w:rPr>
          <w:i/>
        </w:rPr>
        <w:t>Semántica estructural: Investigación metodológica.</w:t>
      </w:r>
      <w:r>
        <w:t xml:space="preserve"> Trans. Alfredo de la Fuente. </w:t>
      </w:r>
      <w:r w:rsidRPr="00E91CC2">
        <w:rPr>
          <w:lang w:val="en-US"/>
        </w:rPr>
        <w:t>Madrid: Gredos, 1970.*</w:t>
      </w:r>
    </w:p>
    <w:p w14:paraId="42C1132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"La Structure sémantique." </w:t>
      </w:r>
      <w:r w:rsidRPr="00E91CC2">
        <w:rPr>
          <w:i/>
          <w:lang w:val="en-US"/>
        </w:rPr>
        <w:t>Symposium on Cognitive Studies and Artificial Intelligence.</w:t>
      </w:r>
      <w:r w:rsidRPr="00E91CC2">
        <w:rPr>
          <w:lang w:val="en-US"/>
        </w:rPr>
        <w:t xml:space="preserve"> 1969. Rpt. in Greimas, </w:t>
      </w:r>
      <w:r w:rsidRPr="00E91CC2">
        <w:rPr>
          <w:i/>
          <w:lang w:val="en-US"/>
        </w:rPr>
        <w:t>Du sens.</w:t>
      </w:r>
      <w:r w:rsidRPr="00E91CC2">
        <w:rPr>
          <w:lang w:val="en-US"/>
        </w:rPr>
        <w:t xml:space="preserve"> Paris: Seuil, 1970.</w:t>
      </w:r>
    </w:p>
    <w:p w14:paraId="0408D09C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"Sémantique, sémiotique et sémiologie." In </w:t>
      </w:r>
      <w:r w:rsidRPr="00E91CC2">
        <w:rPr>
          <w:i/>
          <w:lang w:val="en-US"/>
        </w:rPr>
        <w:t>Signs, Language and Culture.</w:t>
      </w:r>
      <w:r w:rsidRPr="00E91CC2">
        <w:rPr>
          <w:lang w:val="en-US"/>
        </w:rPr>
        <w:t xml:space="preserve"> Ed. A. J. Greimas et al. The Hague: Mouton, 1970. Rpt. in Greimas, </w:t>
      </w:r>
      <w:r w:rsidRPr="00E91CC2">
        <w:rPr>
          <w:i/>
          <w:lang w:val="en-US"/>
        </w:rPr>
        <w:t>Du sens.</w:t>
      </w:r>
      <w:r w:rsidRPr="00E91CC2">
        <w:rPr>
          <w:lang w:val="en-US"/>
        </w:rPr>
        <w:t xml:space="preserve"> Paris: Seuil, 1970. </w:t>
      </w:r>
    </w:p>
    <w:p w14:paraId="6137937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Grize, Jean-Blaise. "Logique et discours." In </w:t>
      </w:r>
      <w:r w:rsidRPr="00E91CC2">
        <w:rPr>
          <w:i/>
          <w:lang w:val="en-US"/>
        </w:rPr>
        <w:t>Grammars and Descriptions.</w:t>
      </w:r>
      <w:r w:rsidRPr="00E91CC2">
        <w:rPr>
          <w:lang w:val="en-US"/>
        </w:rPr>
        <w:t xml:space="preserve"> </w:t>
      </w:r>
      <w:r>
        <w:t xml:space="preserve">Ed. Teun A. van Dijk and Janos S. Petöfi. Berlin: De Gruyter, 1977. </w:t>
      </w:r>
      <w:r w:rsidRPr="00E91CC2">
        <w:rPr>
          <w:lang w:val="en-US"/>
        </w:rPr>
        <w:t>105-31.*</w:t>
      </w:r>
    </w:p>
    <w:p w14:paraId="2C201451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Groenendijk, Jeroen, and Martin Stokhof. "On the Semantics of Questions and the Pragmatics of Answers." In </w:t>
      </w:r>
      <w:r w:rsidRPr="00E91CC2">
        <w:rPr>
          <w:i/>
          <w:lang w:val="en-US"/>
        </w:rPr>
        <w:t>Varieties of Formal Semantics.</w:t>
      </w:r>
      <w:r w:rsidRPr="00E91CC2">
        <w:rPr>
          <w:lang w:val="en-US"/>
        </w:rPr>
        <w:t xml:space="preserve"> Ed. Fred Landman and Frank Veltman. Dordrecht: Foris, 1984. 143-70. In </w:t>
      </w:r>
      <w:r w:rsidRPr="00E91CC2">
        <w:rPr>
          <w:i/>
          <w:lang w:val="en-US"/>
        </w:rPr>
        <w:t>Semantics: Critical Concepts in Linguistics.</w:t>
      </w:r>
      <w:r w:rsidRPr="00E91CC2">
        <w:rPr>
          <w:lang w:val="en-US"/>
        </w:rPr>
        <w:t xml:space="preserve"> Ed. Javier Gutiérrez-Rexach. </w:t>
      </w:r>
      <w:r w:rsidRPr="00E91CC2">
        <w:rPr>
          <w:i/>
          <w:lang w:val="en-US"/>
        </w:rPr>
        <w:t xml:space="preserve">Volume V: Operators and Sentence Types. </w:t>
      </w:r>
      <w:r w:rsidRPr="00E91CC2">
        <w:rPr>
          <w:lang w:val="en-US"/>
        </w:rPr>
        <w:t>London: Routledge, 2003.</w:t>
      </w:r>
    </w:p>
    <w:p w14:paraId="65B83F1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Groenendijk, Jeroen, and M. Stokhof, eds, </w:t>
      </w:r>
      <w:r w:rsidRPr="00E91CC2">
        <w:rPr>
          <w:i/>
          <w:lang w:val="en-US"/>
        </w:rPr>
        <w:t>Proceedings of the Second  Amsterdam Colloquium on Montague Grammar and Related Topics,  January 1978.</w:t>
      </w:r>
      <w:r w:rsidRPr="00E91CC2">
        <w:rPr>
          <w:lang w:val="en-US"/>
        </w:rPr>
        <w:t xml:space="preserve">  </w:t>
      </w:r>
      <w:r w:rsidRPr="00E91CC2">
        <w:rPr>
          <w:i/>
          <w:lang w:val="en-US"/>
        </w:rPr>
        <w:t xml:space="preserve"> </w:t>
      </w:r>
      <w:r w:rsidRPr="00E91CC2">
        <w:rPr>
          <w:lang w:val="en-US"/>
        </w:rPr>
        <w:t xml:space="preserve">(Amsterdam Papers in Formal Grammar 2). Amsterdam: University of Amsterdam, Centrale  Interfaculteit, 1978. </w:t>
      </w:r>
    </w:p>
    <w:p w14:paraId="6859432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_____, eds. </w:t>
      </w:r>
      <w:r w:rsidRPr="00E91CC2">
        <w:rPr>
          <w:i/>
          <w:lang w:val="en-US"/>
        </w:rPr>
        <w:t>Proceedings of the Fifth Amsterdam Colloquium.</w:t>
      </w:r>
      <w:r w:rsidRPr="00E91CC2">
        <w:rPr>
          <w:lang w:val="en-US"/>
        </w:rPr>
        <w:t xml:space="preserve"> Amsterdam: Mathematisch Centrum, forthcoming 1989.</w:t>
      </w:r>
    </w:p>
    <w:p w14:paraId="4371006F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Groenendijk, J., T. Janssen, and M. Stokhof, eds. </w:t>
      </w:r>
      <w:r w:rsidRPr="00E91CC2">
        <w:rPr>
          <w:i/>
          <w:lang w:val="en-US"/>
        </w:rPr>
        <w:t>Formal Methods in the Study of Language.</w:t>
      </w:r>
      <w:r w:rsidRPr="00E91CC2">
        <w:rPr>
          <w:lang w:val="en-US"/>
        </w:rPr>
        <w:t xml:space="preserve"> Part I. (Mathematical Centre Tracts, 135). Amsterdam: Mathematisch Centrum, 1981.</w:t>
      </w:r>
    </w:p>
    <w:p w14:paraId="612A8C0C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 xml:space="preserve">_____, eds. </w:t>
      </w:r>
      <w:r w:rsidRPr="00E91CC2">
        <w:rPr>
          <w:i/>
          <w:lang w:val="en-US"/>
        </w:rPr>
        <w:t>Truth, Interpretation and Information.</w:t>
      </w:r>
      <w:r w:rsidRPr="00E91CC2">
        <w:rPr>
          <w:lang w:val="en-US"/>
        </w:rPr>
        <w:t xml:space="preserve"> Dordrecht: Foris, 1984.</w:t>
      </w:r>
    </w:p>
    <w:p w14:paraId="384B8D83" w14:textId="77777777" w:rsidR="001352BD" w:rsidRDefault="001352BD">
      <w:r w:rsidRPr="00E91CC2">
        <w:rPr>
          <w:lang w:val="en-US"/>
        </w:rPr>
        <w:t xml:space="preserve">Guenthner, F., and S. J. Schmidt, eds. </w:t>
      </w:r>
      <w:r w:rsidRPr="00E91CC2">
        <w:rPr>
          <w:i/>
          <w:lang w:val="en-US"/>
        </w:rPr>
        <w:t>Formal Semantics and Pragmatics for Natural Languages.</w:t>
      </w:r>
      <w:r w:rsidRPr="00E91CC2">
        <w:rPr>
          <w:lang w:val="en-US"/>
        </w:rPr>
        <w:t xml:space="preserve"> </w:t>
      </w:r>
      <w:r>
        <w:t>Dordrecht: Reidel, 1979.</w:t>
      </w:r>
    </w:p>
    <w:p w14:paraId="4580BCAC" w14:textId="77777777" w:rsidR="001352BD" w:rsidRDefault="001352BD">
      <w:r>
        <w:t xml:space="preserve">Guiraud, Pierre. </w:t>
      </w:r>
      <w:r>
        <w:rPr>
          <w:i/>
        </w:rPr>
        <w:t>La Sémantique.</w:t>
      </w:r>
      <w:r>
        <w:t xml:space="preserve"> Paris: PUF, 1955.</w:t>
      </w:r>
    </w:p>
    <w:p w14:paraId="76D2E367" w14:textId="77777777" w:rsidR="001352BD" w:rsidRDefault="001352BD">
      <w:pPr>
        <w:ind w:right="10"/>
      </w:pPr>
      <w:r>
        <w:t xml:space="preserve">Gutiérrez, S. </w:t>
      </w:r>
      <w:r>
        <w:rPr>
          <w:i/>
        </w:rPr>
        <w:t>Lingüística y semántica.</w:t>
      </w:r>
      <w:r>
        <w:t xml:space="preserve"> Oviedo: U de Oviedo, 1981.</w:t>
      </w:r>
    </w:p>
    <w:p w14:paraId="136AED38" w14:textId="77777777" w:rsidR="001352BD" w:rsidRPr="00E91CC2" w:rsidRDefault="001352BD">
      <w:pPr>
        <w:ind w:right="10"/>
        <w:rPr>
          <w:lang w:val="en-US"/>
        </w:rPr>
      </w:pPr>
      <w:r>
        <w:lastRenderedPageBreak/>
        <w:t xml:space="preserve">_____. </w:t>
      </w:r>
      <w:r>
        <w:rPr>
          <w:i/>
        </w:rPr>
        <w:t>Introducción a la semántica funcional.</w:t>
      </w:r>
      <w:r>
        <w:t xml:space="preserve"> </w:t>
      </w:r>
      <w:r w:rsidRPr="00E91CC2">
        <w:rPr>
          <w:lang w:val="en-US"/>
        </w:rPr>
        <w:t>Madrid: Síntesis, 1989.</w:t>
      </w:r>
    </w:p>
    <w:p w14:paraId="081B282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Heim, Irene, and Angelika Kratzer. </w:t>
      </w:r>
      <w:r w:rsidRPr="00E91CC2">
        <w:rPr>
          <w:i/>
          <w:lang w:val="en-US"/>
        </w:rPr>
        <w:t>Semantics in Generative Grammar.</w:t>
      </w:r>
      <w:r w:rsidRPr="00E91CC2">
        <w:rPr>
          <w:lang w:val="en-US"/>
        </w:rPr>
        <w:t xml:space="preserve"> (Blackwell Textbooks in Linguistics). Oxford: Blackwell, 1997.</w:t>
      </w:r>
    </w:p>
    <w:p w14:paraId="14DF48F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Heim, L. </w:t>
      </w:r>
      <w:r w:rsidRPr="00E91CC2">
        <w:rPr>
          <w:i/>
          <w:lang w:val="en-US"/>
        </w:rPr>
        <w:t xml:space="preserve">The Semantics of Definite and Indefinite Noun Phrases. </w:t>
      </w:r>
      <w:r w:rsidRPr="00E91CC2">
        <w:rPr>
          <w:lang w:val="en-US"/>
        </w:rPr>
        <w:t xml:space="preserve"> Ph.D. diss. U of Massachusetts, Amherst. U of Massachusetts Graduate Linguistics Association, 1982.</w:t>
      </w:r>
    </w:p>
    <w:p w14:paraId="54FEF07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Helmbrecht, Johannes. </w:t>
      </w:r>
      <w:r w:rsidRPr="00E91CC2">
        <w:rPr>
          <w:i/>
          <w:lang w:val="en-US"/>
        </w:rPr>
        <w:t>Universalität und Vagheit Semantischer Funktionen: Untersuchungen zum funktionalen Zusammenhang morphosyntaktischer und kognitiver Kategorien der Sprache.</w:t>
      </w:r>
      <w:r w:rsidRPr="00E91CC2">
        <w:rPr>
          <w:lang w:val="en-US"/>
        </w:rPr>
        <w:t xml:space="preserve"> (Edition Linguistik 26). Munich: Lincom Europa.</w:t>
      </w:r>
    </w:p>
    <w:p w14:paraId="535AE82E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Hengeveld, Kees. "Meaningless Words." </w:t>
      </w:r>
      <w:r w:rsidRPr="00E91CC2">
        <w:rPr>
          <w:i/>
          <w:lang w:val="en-US"/>
        </w:rPr>
        <w:t>Alfinge</w:t>
      </w:r>
      <w:r w:rsidRPr="00E91CC2">
        <w:rPr>
          <w:lang w:val="en-US"/>
        </w:rPr>
        <w:t xml:space="preserve"> 9 (1997): 171-86.*</w:t>
      </w:r>
    </w:p>
    <w:p w14:paraId="618A115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Heny, Frank W., and Helmut Schnelle, eds. </w:t>
      </w:r>
      <w:r w:rsidRPr="00E91CC2">
        <w:rPr>
          <w:i/>
          <w:lang w:val="en-US"/>
        </w:rPr>
        <w:t>Syntax and Semantics, vol. 10: Selections from the Third Groningen Round Table.</w:t>
      </w:r>
      <w:r w:rsidRPr="00E91CC2">
        <w:rPr>
          <w:lang w:val="en-US"/>
        </w:rPr>
        <w:t xml:space="preserve">  New York: Academic Press. </w:t>
      </w:r>
    </w:p>
    <w:p w14:paraId="08C80E4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Heringer, H. J. </w:t>
      </w:r>
      <w:r w:rsidRPr="00E91CC2">
        <w:rPr>
          <w:i/>
          <w:lang w:val="en-US"/>
        </w:rPr>
        <w:t>Practical Semantics.</w:t>
      </w:r>
      <w:r w:rsidRPr="00E91CC2">
        <w:rPr>
          <w:lang w:val="en-US"/>
        </w:rPr>
        <w:t xml:space="preserve"> The Hague: Mouton, 1978.</w:t>
      </w:r>
    </w:p>
    <w:p w14:paraId="7DD85AD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Higginbotham</w:t>
      </w:r>
      <w:r w:rsidRPr="00E91CC2">
        <w:rPr>
          <w:caps/>
          <w:lang w:val="en-US"/>
        </w:rPr>
        <w:t xml:space="preserve">, </w:t>
      </w:r>
      <w:r w:rsidRPr="00E91CC2">
        <w:rPr>
          <w:lang w:val="en-US"/>
        </w:rPr>
        <w:t xml:space="preserve">J. "On Semantics." </w:t>
      </w:r>
      <w:r w:rsidRPr="00E91CC2">
        <w:rPr>
          <w:i/>
          <w:lang w:val="en-US"/>
        </w:rPr>
        <w:t>Linguistic Inquiry</w:t>
      </w:r>
      <w:r w:rsidRPr="00E91CC2">
        <w:rPr>
          <w:lang w:val="en-US"/>
        </w:rPr>
        <w:t xml:space="preserve"> 16 (1985): 547-593.</w:t>
      </w:r>
    </w:p>
    <w:p w14:paraId="7021A18D" w14:textId="77777777" w:rsidR="001352BD" w:rsidRPr="00E91CC2" w:rsidRDefault="001352BD">
      <w:pPr>
        <w:rPr>
          <w:lang w:val="en-US"/>
        </w:rPr>
      </w:pPr>
      <w:r>
        <w:t xml:space="preserve">Hilferty, Joseph. "Sobre la semántica cognitiva." In </w:t>
      </w:r>
      <w:r>
        <w:rPr>
          <w:i/>
        </w:rPr>
        <w:t xml:space="preserve">Semántica y lenguajes especializados. </w:t>
      </w:r>
      <w:r>
        <w:t xml:space="preserve">Ed. C. Inchaurralde et al. Zaragoza: Departamento de Filología Inglesa y Alemana de la Universidad de Zaragoza, 1992. </w:t>
      </w:r>
      <w:r w:rsidRPr="00E91CC2">
        <w:rPr>
          <w:lang w:val="en-US"/>
        </w:rPr>
        <w:t>47-60.*</w:t>
      </w:r>
    </w:p>
    <w:p w14:paraId="553F87F2" w14:textId="77777777" w:rsidR="001352BD" w:rsidRPr="00E91CC2" w:rsidRDefault="001352BD">
      <w:pPr>
        <w:rPr>
          <w:color w:val="000000"/>
          <w:lang w:val="en-US"/>
        </w:rPr>
      </w:pPr>
      <w:r w:rsidRPr="00E91CC2">
        <w:rPr>
          <w:color w:val="000000"/>
          <w:lang w:val="en-US"/>
        </w:rPr>
        <w:t xml:space="preserve">Hily-Mane, Geneviève. "Réseaux et rhythmes." In Hily-Mane, </w:t>
      </w:r>
      <w:r w:rsidRPr="00E91CC2">
        <w:rPr>
          <w:i/>
          <w:color w:val="000000"/>
          <w:lang w:val="en-US"/>
        </w:rPr>
        <w:t>Le style de Ernest Hemingway.</w:t>
      </w:r>
      <w:r w:rsidRPr="00E91CC2">
        <w:rPr>
          <w:color w:val="000000"/>
          <w:lang w:val="en-US"/>
        </w:rPr>
        <w:t xml:space="preserve"> Paris: PUF, 1983. 199-221.*</w:t>
      </w:r>
    </w:p>
    <w:p w14:paraId="014F342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Hopper, Paul J., ed. </w:t>
      </w:r>
      <w:r w:rsidRPr="00E91CC2">
        <w:rPr>
          <w:i/>
          <w:lang w:val="en-US"/>
        </w:rPr>
        <w:t>Tense-Aspect: Between Semantics and Pragmatics.</w:t>
      </w:r>
      <w:r w:rsidRPr="00E91CC2">
        <w:rPr>
          <w:lang w:val="en-US"/>
        </w:rPr>
        <w:t xml:space="preserve"> Amsterdam: Benjamins, 1982. </w:t>
      </w:r>
    </w:p>
    <w:p w14:paraId="5690322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Howard, Harry. "Sparseness and Entropy in Semantic Change: Precedents from Early Vision." </w:t>
      </w:r>
      <w:r w:rsidRPr="00E91CC2">
        <w:rPr>
          <w:i/>
          <w:lang w:val="en-US"/>
        </w:rPr>
        <w:t>Cognitive Linguistics: From Words to Discourse.</w:t>
      </w:r>
      <w:r w:rsidRPr="00E91CC2">
        <w:rPr>
          <w:lang w:val="en-US"/>
        </w:rPr>
        <w:t xml:space="preserve"> Monograph issue of </w:t>
      </w:r>
      <w:r w:rsidRPr="00E91CC2">
        <w:rPr>
          <w:i/>
          <w:lang w:val="en-US"/>
        </w:rPr>
        <w:t>IJES: International Journal of English Studies</w:t>
      </w:r>
      <w:r w:rsidRPr="00E91CC2">
        <w:rPr>
          <w:lang w:val="en-US"/>
        </w:rPr>
        <w:t xml:space="preserve"> 7.1 (2007): 17-33.* (Semantic change, metaphor, metonymy, synecdoche, sparseness, entropy, visual cortex, computational neuroscience). </w:t>
      </w:r>
    </w:p>
    <w:p w14:paraId="74DFE8CA" w14:textId="0D44E553" w:rsidR="001352BD" w:rsidRDefault="001352BD">
      <w:r w:rsidRPr="00E91CC2">
        <w:rPr>
          <w:lang w:val="en-US"/>
        </w:rPr>
        <w:t xml:space="preserve">Huddleston, Rodney. "Componential </w:t>
      </w:r>
      <w:r w:rsidR="00E5652D">
        <w:rPr>
          <w:lang w:val="en-US"/>
        </w:rPr>
        <w:t>A</w:t>
      </w:r>
      <w:r w:rsidRPr="00E91CC2">
        <w:rPr>
          <w:lang w:val="en-US"/>
        </w:rPr>
        <w:t xml:space="preserve">nalysis: </w:t>
      </w:r>
      <w:r w:rsidR="00E5652D">
        <w:rPr>
          <w:lang w:val="en-US"/>
        </w:rPr>
        <w:t>T</w:t>
      </w:r>
      <w:r w:rsidRPr="00E91CC2">
        <w:rPr>
          <w:lang w:val="en-US"/>
        </w:rPr>
        <w:t xml:space="preserve">he </w:t>
      </w:r>
      <w:r w:rsidR="00E5652D">
        <w:rPr>
          <w:lang w:val="en-US"/>
        </w:rPr>
        <w:t>S</w:t>
      </w:r>
      <w:r w:rsidRPr="00E91CC2">
        <w:rPr>
          <w:lang w:val="en-US"/>
        </w:rPr>
        <w:t xml:space="preserve">ememe and the </w:t>
      </w:r>
      <w:r w:rsidR="00E5652D">
        <w:rPr>
          <w:lang w:val="en-US"/>
        </w:rPr>
        <w:t>C</w:t>
      </w:r>
      <w:r w:rsidRPr="00E91CC2">
        <w:rPr>
          <w:lang w:val="en-US"/>
        </w:rPr>
        <w:t xml:space="preserve">oncept of </w:t>
      </w:r>
      <w:r w:rsidR="00E5652D">
        <w:rPr>
          <w:lang w:val="en-US"/>
        </w:rPr>
        <w:t>D</w:t>
      </w:r>
      <w:r w:rsidRPr="00E91CC2">
        <w:rPr>
          <w:lang w:val="en-US"/>
        </w:rPr>
        <w:t>istinctiveness</w:t>
      </w:r>
      <w:r w:rsidR="00E5652D">
        <w:rPr>
          <w:lang w:val="en-US"/>
        </w:rPr>
        <w:t>."</w:t>
      </w:r>
      <w:r w:rsidRPr="00E91CC2">
        <w:rPr>
          <w:lang w:val="en-US"/>
        </w:rPr>
        <w:t xml:space="preserve"> </w:t>
      </w:r>
      <w:r>
        <w:rPr>
          <w:i/>
        </w:rPr>
        <w:t>Revue Canadienne de Lingüistique</w:t>
      </w:r>
      <w:r>
        <w:t>. 19.1 (1974): 1-17.</w:t>
      </w:r>
    </w:p>
    <w:p w14:paraId="4CF279A7" w14:textId="77777777" w:rsidR="001352BD" w:rsidRDefault="001352BD">
      <w:r>
        <w:t xml:space="preserve">Humboldt, Wilhelm von. </w:t>
      </w:r>
      <w:r>
        <w:rPr>
          <w:i/>
        </w:rPr>
        <w:t>Sobre la diversidad de la estructura del lenguaje humano y su influencia sobre el desarrollo espiritual de la humanidad.</w:t>
      </w:r>
      <w:r>
        <w:t xml:space="preserve"> 1836. Introd. Emilio Lledó. Trans. and notes by Ana Agud. (Biblioteca Universal; Filosofía). Barcelona: Círculo de Lectores, 1995.* </w:t>
      </w:r>
    </w:p>
    <w:p w14:paraId="3C5AFD88" w14:textId="77777777" w:rsidR="00E5652D" w:rsidRPr="00505F15" w:rsidRDefault="00E5652D" w:rsidP="00E5652D">
      <w:pPr>
        <w:rPr>
          <w:lang w:val="es-ES"/>
        </w:rPr>
      </w:pPr>
      <w:r w:rsidRPr="004B61B2">
        <w:rPr>
          <w:lang w:val="en-US"/>
        </w:rPr>
        <w:t>Hurfor</w:t>
      </w:r>
      <w:r>
        <w:rPr>
          <w:lang w:val="en-US"/>
        </w:rPr>
        <w:t>d</w:t>
      </w:r>
      <w:r w:rsidRPr="004B61B2">
        <w:rPr>
          <w:lang w:val="en-US"/>
        </w:rPr>
        <w:t xml:space="preserve">, James R. </w:t>
      </w:r>
      <w:r>
        <w:rPr>
          <w:lang w:val="en-US"/>
        </w:rPr>
        <w:t xml:space="preserve">and Brendan Heasley. </w:t>
      </w:r>
      <w:r>
        <w:rPr>
          <w:i/>
          <w:lang w:val="en-US"/>
        </w:rPr>
        <w:t>Semantics: A Coursebook.</w:t>
      </w:r>
      <w:r>
        <w:rPr>
          <w:lang w:val="en-US"/>
        </w:rPr>
        <w:t xml:space="preserve"> </w:t>
      </w:r>
      <w:r w:rsidRPr="00E5652D">
        <w:rPr>
          <w:lang w:val="en-US"/>
        </w:rPr>
        <w:t xml:space="preserve">Cambridge: Cambridge UP, 1983. </w:t>
      </w:r>
      <w:r w:rsidRPr="00505F15">
        <w:rPr>
          <w:lang w:val="es-ES"/>
        </w:rPr>
        <w:t>Rpt. 1984 (2), 1985. 1986 1987.*</w:t>
      </w:r>
    </w:p>
    <w:p w14:paraId="4E904E9A" w14:textId="77777777" w:rsidR="001352BD" w:rsidRPr="00E5652D" w:rsidRDefault="001352BD">
      <w:pPr>
        <w:rPr>
          <w:lang w:val="es-ES"/>
        </w:rPr>
      </w:pPr>
      <w:r>
        <w:lastRenderedPageBreak/>
        <w:t xml:space="preserve">_____. </w:t>
      </w:r>
      <w:r>
        <w:rPr>
          <w:i/>
        </w:rPr>
        <w:t>Curso de Semántica.</w:t>
      </w:r>
      <w:r>
        <w:t xml:space="preserve"> (Visor, Lingüística y Conocimiento, 1). </w:t>
      </w:r>
      <w:r w:rsidRPr="00E5652D">
        <w:rPr>
          <w:lang w:val="es-ES"/>
        </w:rPr>
        <w:t>Madrid: Visor.</w:t>
      </w:r>
    </w:p>
    <w:p w14:paraId="1124437D" w14:textId="77777777" w:rsidR="00AF1F92" w:rsidRPr="00E91CC2" w:rsidRDefault="00AF1F92" w:rsidP="00AF1F92">
      <w:pPr>
        <w:tabs>
          <w:tab w:val="left" w:pos="1160"/>
        </w:tabs>
        <w:rPr>
          <w:lang w:val="en-US"/>
        </w:rPr>
      </w:pPr>
      <w:r w:rsidRPr="00E91CC2">
        <w:rPr>
          <w:lang w:val="en-US"/>
        </w:rPr>
        <w:t xml:space="preserve">Huth, Alexander, Shinji Nishimoto, An T. Vu, and Jack L. Gallant. "A Continuous Semantic Space Describes the Representation of Thousands of Objects and Action Categories across the Human Brain." </w:t>
      </w:r>
      <w:r w:rsidRPr="00E91CC2">
        <w:rPr>
          <w:i/>
          <w:lang w:val="en-US"/>
        </w:rPr>
        <w:t>Neuron</w:t>
      </w:r>
      <w:r w:rsidRPr="00E91CC2">
        <w:rPr>
          <w:lang w:val="en-US"/>
        </w:rPr>
        <w:t xml:space="preserve"> 76.6 (20 Dec. 2012): 1210-1224.*</w:t>
      </w:r>
    </w:p>
    <w:p w14:paraId="373DC836" w14:textId="77777777" w:rsidR="00AF1F92" w:rsidRPr="00E91CC2" w:rsidRDefault="00AF1F92" w:rsidP="00AF1F92">
      <w:pPr>
        <w:rPr>
          <w:lang w:val="en-US"/>
        </w:rPr>
      </w:pPr>
      <w:r w:rsidRPr="00E91CC2">
        <w:rPr>
          <w:lang w:val="en-US"/>
        </w:rPr>
        <w:tab/>
        <w:t xml:space="preserve">DOI: </w:t>
      </w:r>
      <w:hyperlink r:id="rId10" w:history="1">
        <w:r w:rsidRPr="00E91CC2">
          <w:rPr>
            <w:rStyle w:val="Hipervnculo"/>
            <w:lang w:val="en-US"/>
          </w:rPr>
          <w:t>http://dx.doi.org/10.1016/j.neuron.2012.10.014</w:t>
        </w:r>
      </w:hyperlink>
    </w:p>
    <w:p w14:paraId="58368320" w14:textId="77777777" w:rsidR="00AF1F92" w:rsidRPr="00E91CC2" w:rsidRDefault="00AF1F92" w:rsidP="00AF1F92">
      <w:pPr>
        <w:tabs>
          <w:tab w:val="left" w:pos="1160"/>
        </w:tabs>
        <w:rPr>
          <w:lang w:val="en-US"/>
        </w:rPr>
      </w:pPr>
      <w:r w:rsidRPr="00E91CC2">
        <w:rPr>
          <w:lang w:val="en-US"/>
        </w:rPr>
        <w:tab/>
      </w:r>
      <w:hyperlink r:id="rId11" w:history="1">
        <w:r w:rsidRPr="00E91CC2">
          <w:rPr>
            <w:rStyle w:val="Hipervnculo"/>
            <w:lang w:val="en-US"/>
          </w:rPr>
          <w:t>http://www.cell.com/neuron/fulltext/S0896-6273%2812%2900934-8</w:t>
        </w:r>
      </w:hyperlink>
    </w:p>
    <w:p w14:paraId="3E5155B7" w14:textId="77777777" w:rsidR="00AF1F92" w:rsidRPr="00E91CC2" w:rsidRDefault="00AF1F92" w:rsidP="00AF1F92">
      <w:pPr>
        <w:tabs>
          <w:tab w:val="left" w:pos="1160"/>
        </w:tabs>
        <w:rPr>
          <w:lang w:val="en-US"/>
        </w:rPr>
      </w:pPr>
      <w:r w:rsidRPr="00E91CC2">
        <w:rPr>
          <w:lang w:val="en-US"/>
        </w:rPr>
        <w:tab/>
        <w:t>2016</w:t>
      </w:r>
    </w:p>
    <w:p w14:paraId="51522752" w14:textId="77777777" w:rsidR="00110170" w:rsidRPr="00E91CC2" w:rsidRDefault="00110170" w:rsidP="00110170">
      <w:pPr>
        <w:pStyle w:val="NormalWeb"/>
        <w:spacing w:before="0" w:beforeAutospacing="0" w:after="0" w:afterAutospacing="0" w:line="240" w:lineRule="atLeast"/>
        <w:ind w:left="709" w:hanging="709"/>
        <w:jc w:val="both"/>
        <w:rPr>
          <w:color w:val="000000"/>
          <w:szCs w:val="28"/>
          <w:lang w:val="en-US"/>
        </w:rPr>
      </w:pPr>
      <w:r w:rsidRPr="00E91CC2">
        <w:rPr>
          <w:color w:val="000000"/>
          <w:szCs w:val="28"/>
          <w:lang w:val="en-US"/>
        </w:rPr>
        <w:t xml:space="preserve">Huth, Alexander G., Wendy A. de Heer, Thomas L. Griffiths, Frédéric E. Theunissen, and Jack L. Gallant. "Natural Speech Reveals the Semantic Maps that Tile Human Cerebral Cortex." </w:t>
      </w:r>
      <w:r w:rsidRPr="00E91CC2">
        <w:rPr>
          <w:rStyle w:val="nfasis"/>
          <w:szCs w:val="28"/>
          <w:lang w:val="en-US"/>
        </w:rPr>
        <w:t>Nature</w:t>
      </w:r>
      <w:r w:rsidRPr="00E91CC2">
        <w:rPr>
          <w:color w:val="000000"/>
          <w:szCs w:val="28"/>
          <w:lang w:val="en-US"/>
        </w:rPr>
        <w:t xml:space="preserve"> 27 April 2016.*</w:t>
      </w:r>
    </w:p>
    <w:p w14:paraId="57BB4676" w14:textId="77777777" w:rsidR="00110170" w:rsidRPr="00E91CC2" w:rsidRDefault="00110170" w:rsidP="00110170">
      <w:pPr>
        <w:ind w:left="709" w:hanging="709"/>
        <w:rPr>
          <w:lang w:val="en-US"/>
        </w:rPr>
      </w:pPr>
      <w:r w:rsidRPr="00E91CC2">
        <w:rPr>
          <w:lang w:val="en-US"/>
        </w:rPr>
        <w:tab/>
      </w:r>
      <w:hyperlink r:id="rId12" w:history="1">
        <w:r w:rsidRPr="00E91CC2">
          <w:rPr>
            <w:rStyle w:val="Hipervnculo"/>
            <w:lang w:val="en-US"/>
          </w:rPr>
          <w:t>http://www.nature.com/nature/journal/v532/n7600/full/nature17637.html</w:t>
        </w:r>
      </w:hyperlink>
    </w:p>
    <w:p w14:paraId="468AF642" w14:textId="77777777" w:rsidR="00110170" w:rsidRPr="00E91CC2" w:rsidRDefault="00110170" w:rsidP="00110170">
      <w:pPr>
        <w:ind w:left="709" w:hanging="709"/>
        <w:rPr>
          <w:lang w:val="en-US"/>
        </w:rPr>
      </w:pPr>
      <w:r w:rsidRPr="00E91CC2">
        <w:rPr>
          <w:lang w:val="en-US"/>
        </w:rPr>
        <w:tab/>
        <w:t>2016</w:t>
      </w:r>
    </w:p>
    <w:p w14:paraId="5C161033" w14:textId="77777777" w:rsidR="001352BD" w:rsidRDefault="001352BD">
      <w:r w:rsidRPr="00E91CC2">
        <w:rPr>
          <w:lang w:val="en-US"/>
        </w:rPr>
        <w:t xml:space="preserve">Inchaurralde Besga, Carlos. "Some Problems in Lexical Semantics from a Cognitive Perspective." In </w:t>
      </w:r>
      <w:r w:rsidRPr="00E91CC2">
        <w:rPr>
          <w:i/>
          <w:lang w:val="en-US"/>
        </w:rPr>
        <w:t>Drunk with Words: Perspectives on the English Lexicon.</w:t>
      </w:r>
      <w:r w:rsidRPr="00E91CC2">
        <w:rPr>
          <w:lang w:val="en-US"/>
        </w:rPr>
        <w:t xml:space="preserve"> </w:t>
      </w:r>
      <w:r>
        <w:t>Ed. María Pilar Navarro and Javier Martín. Zaragoza: Universidad de Zaragoza, 1993. 89-104.</w:t>
      </w:r>
    </w:p>
    <w:p w14:paraId="557866A4" w14:textId="77777777" w:rsidR="001352BD" w:rsidRDefault="001352BD">
      <w:r>
        <w:t xml:space="preserve">Inchaurralde Besga, Carlos, et. al., eds. </w:t>
      </w:r>
      <w:r>
        <w:rPr>
          <w:i/>
        </w:rPr>
        <w:t xml:space="preserve">Semántica y lenguajes especializados. </w:t>
      </w:r>
      <w:r>
        <w:t>Zaragoza: Departamento de Filología Inglesa y Alemana de la Universidad de Zaragoza, 1992.*</w:t>
      </w:r>
    </w:p>
    <w:p w14:paraId="070693EC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Jackendoff, Ray. </w:t>
      </w:r>
      <w:r w:rsidRPr="00E91CC2">
        <w:rPr>
          <w:i/>
          <w:lang w:val="en-US"/>
        </w:rPr>
        <w:t>Semantic Interpretation in Generative Grammar.</w:t>
      </w:r>
      <w:r w:rsidRPr="00E91CC2">
        <w:rPr>
          <w:lang w:val="en-US"/>
        </w:rPr>
        <w:t xml:space="preserve"> Cambridge (MA): MIT Press, 1972.</w:t>
      </w:r>
    </w:p>
    <w:p w14:paraId="22657F41" w14:textId="77777777" w:rsidR="001352BD" w:rsidRDefault="001352BD">
      <w:r w:rsidRPr="00E91CC2">
        <w:rPr>
          <w:lang w:val="en-US"/>
        </w:rPr>
        <w:t xml:space="preserve">_____. "Morphological and Semantic Regularities in the Lexicon." </w:t>
      </w:r>
      <w:r>
        <w:rPr>
          <w:i/>
        </w:rPr>
        <w:t xml:space="preserve">Language </w:t>
      </w:r>
      <w:r>
        <w:t>51 (1975): 639-71.</w:t>
      </w:r>
    </w:p>
    <w:p w14:paraId="2ACFB522" w14:textId="77777777" w:rsidR="001352BD" w:rsidRPr="00E91CC2" w:rsidRDefault="001352BD">
      <w:pPr>
        <w:rPr>
          <w:lang w:val="en-US"/>
        </w:rPr>
      </w:pPr>
      <w:r>
        <w:t xml:space="preserve">_____. "Regularidades morfológicas y semánticas en el lexicón." In </w:t>
      </w:r>
      <w:r>
        <w:rPr>
          <w:i/>
        </w:rPr>
        <w:t>La teoría estándar extendida.</w:t>
      </w:r>
      <w:r>
        <w:t xml:space="preserve"> </w:t>
      </w:r>
      <w:r w:rsidRPr="00E91CC2">
        <w:rPr>
          <w:lang w:val="en-US"/>
        </w:rPr>
        <w:t>By N. Chomsky et al. Madrid: Cátedra, 1979. 73-116.</w:t>
      </w:r>
    </w:p>
    <w:p w14:paraId="7D64AEFE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Semantics and Cognition</w:t>
      </w:r>
      <w:r w:rsidRPr="00E91CC2">
        <w:rPr>
          <w:lang w:val="en-US"/>
        </w:rPr>
        <w:t>. Cambridge (MA): MIT Press, 1983.</w:t>
      </w:r>
    </w:p>
    <w:p w14:paraId="1A9A37B8" w14:textId="77777777" w:rsidR="001352BD" w:rsidRDefault="001352BD">
      <w:r w:rsidRPr="00E91CC2">
        <w:rPr>
          <w:lang w:val="en-US"/>
        </w:rPr>
        <w:t xml:space="preserve">Jaszczolt, K. </w:t>
      </w:r>
      <w:r w:rsidRPr="00E91CC2">
        <w:rPr>
          <w:i/>
          <w:lang w:val="en-US"/>
        </w:rPr>
        <w:t>Discourse, Beliefs and Intentions: Semantic Defaults and Propositional Attitude Ascription.</w:t>
      </w:r>
      <w:r w:rsidRPr="00E91CC2">
        <w:rPr>
          <w:lang w:val="en-US"/>
        </w:rPr>
        <w:t xml:space="preserve"> (Current Research in the Semantics/Pragmatics Interface, 2). Amsterdam and New York: Elsevier, 1999. </w:t>
      </w:r>
      <w:r>
        <w:t>(Reported speech, etc.).</w:t>
      </w:r>
    </w:p>
    <w:p w14:paraId="2958419F" w14:textId="77777777" w:rsidR="001352BD" w:rsidRPr="00B3343F" w:rsidRDefault="001352BD">
      <w:pPr>
        <w:ind w:right="58"/>
        <w:rPr>
          <w:lang w:val="es-ES"/>
        </w:rPr>
      </w:pPr>
      <w:r>
        <w:t xml:space="preserve">Jiménez, Catalina. "Redes de significado en el texto (o la utilización del MLF para una semántica aplicada a la traducción." </w:t>
      </w:r>
      <w:r w:rsidRPr="00B3343F">
        <w:rPr>
          <w:i/>
          <w:lang w:val="es-ES"/>
        </w:rPr>
        <w:t>Atlantis</w:t>
      </w:r>
      <w:r w:rsidRPr="00B3343F">
        <w:rPr>
          <w:lang w:val="es-ES"/>
        </w:rPr>
        <w:t xml:space="preserve"> 19.1 (June 1997 [issued February 1999]): 173-88.*</w:t>
      </w:r>
    </w:p>
    <w:p w14:paraId="25FEB869" w14:textId="37F56AB0" w:rsidR="00B3343F" w:rsidRPr="00971003" w:rsidRDefault="00B3343F" w:rsidP="00B3343F">
      <w:r>
        <w:t xml:space="preserve">Jiménez Ruiz, Juan Luis. </w:t>
      </w:r>
      <w:r w:rsidRPr="004E49E0">
        <w:rPr>
          <w:i/>
        </w:rPr>
        <w:t xml:space="preserve">Semántica sintomática: Propuestas para una hermenéutica comprensiva del sentido. </w:t>
      </w:r>
      <w:r w:rsidRPr="00971003">
        <w:t>Alicante: Secretariado de Publicaciones de la Universidad de Alicante, 1994.</w:t>
      </w:r>
    </w:p>
    <w:p w14:paraId="39DA37F2" w14:textId="77777777" w:rsidR="001352BD" w:rsidRPr="00E91CC2" w:rsidRDefault="001352BD">
      <w:pPr>
        <w:rPr>
          <w:lang w:val="en-US"/>
        </w:rPr>
      </w:pPr>
      <w:r w:rsidRPr="00B3343F">
        <w:rPr>
          <w:lang w:val="es-ES"/>
        </w:rPr>
        <w:lastRenderedPageBreak/>
        <w:t xml:space="preserve">Kadmon, Nirit. </w:t>
      </w:r>
      <w:r w:rsidRPr="00E91CC2">
        <w:rPr>
          <w:i/>
          <w:lang w:val="en-US"/>
        </w:rPr>
        <w:t>Formal Pragmatics: Semantics, Pragmatics, Presupposition, and Focus.</w:t>
      </w:r>
      <w:r w:rsidRPr="00E91CC2">
        <w:rPr>
          <w:lang w:val="en-US"/>
        </w:rPr>
        <w:t xml:space="preserve"> Oxford: Blackwell, 2001.</w:t>
      </w:r>
    </w:p>
    <w:p w14:paraId="03A107D3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Kamp, Hans. "A Theory of Truth and Semantic Representation." In </w:t>
      </w:r>
      <w:r w:rsidRPr="00E91CC2">
        <w:rPr>
          <w:i/>
          <w:lang w:val="en-US"/>
        </w:rPr>
        <w:t>Formal Methods in the Study of Language: Proceedings of the Third Amsterdam Colloquium.</w:t>
      </w:r>
      <w:r w:rsidRPr="00E91CC2">
        <w:rPr>
          <w:lang w:val="en-US"/>
        </w:rPr>
        <w:t xml:space="preserve"> Part I. Ed. J. Groenendijk et al. Amsterdam: Mathematisch Centrum, 1981. 1-41. In </w:t>
      </w:r>
      <w:r w:rsidRPr="00E91CC2">
        <w:rPr>
          <w:i/>
          <w:lang w:val="en-US"/>
        </w:rPr>
        <w:t>Semantics: Critical Concepts in Linguistics.</w:t>
      </w:r>
      <w:r w:rsidRPr="00E91CC2">
        <w:rPr>
          <w:lang w:val="en-US"/>
        </w:rPr>
        <w:t xml:space="preserve"> Ed. Javier Gutiérrez-Rexach. </w:t>
      </w:r>
      <w:r w:rsidRPr="00E91CC2">
        <w:rPr>
          <w:i/>
          <w:lang w:val="en-US"/>
        </w:rPr>
        <w:t xml:space="preserve">Volume VI: Discourse and Dynamics. </w:t>
      </w:r>
      <w:r w:rsidRPr="00E91CC2">
        <w:rPr>
          <w:lang w:val="en-US"/>
        </w:rPr>
        <w:t xml:space="preserve">London: Routledge, 2003. </w:t>
      </w:r>
    </w:p>
    <w:p w14:paraId="53B5D303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 xml:space="preserve">Kamp, Hans, and Uwe Reyle. </w:t>
      </w:r>
      <w:r w:rsidRPr="00E91CC2">
        <w:rPr>
          <w:i/>
          <w:lang w:val="en-US"/>
        </w:rPr>
        <w:t>From Discourse to Logic: Introduction to Modeltheoretic Semantics of Natural Language, Formal Logic and Discourse Representation Theory.</w:t>
      </w:r>
      <w:r w:rsidRPr="00E91CC2">
        <w:rPr>
          <w:lang w:val="en-US"/>
        </w:rPr>
        <w:t xml:space="preserve"> Dordrecht, Boston and London: Kluwer, 1993.</w:t>
      </w:r>
    </w:p>
    <w:p w14:paraId="016CFE2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Kastovsky, Dieter, ed. </w:t>
      </w:r>
      <w:r w:rsidRPr="00E91CC2">
        <w:rPr>
          <w:i/>
          <w:lang w:val="en-US"/>
        </w:rPr>
        <w:t>Eugenio Coseriu: Probleme der strukturellen Semantik.</w:t>
      </w:r>
      <w:r w:rsidRPr="00E91CC2">
        <w:rPr>
          <w:lang w:val="en-US"/>
        </w:rPr>
        <w:t xml:space="preserve"> (Tübingen Beiträge zur Linguistik 40). Tübingen: Narr, 1973, 1976.</w:t>
      </w:r>
    </w:p>
    <w:p w14:paraId="4D5DB18B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_____, ed. </w:t>
      </w:r>
      <w:r w:rsidRPr="00E91CC2">
        <w:rPr>
          <w:i/>
          <w:lang w:val="en-US"/>
        </w:rPr>
        <w:t>Probleme der lexicalischen Semantik.</w:t>
      </w:r>
      <w:r w:rsidRPr="00E91CC2">
        <w:rPr>
          <w:lang w:val="en-US"/>
        </w:rPr>
        <w:t xml:space="preserve"> (Beiträge zum Wuppertaler Kolloquium der lexikalische Semantik vom 2-4 Dezember 1977; Wuppertaler Schriftenreihen Linguistik 2). Bonn: Bouvier, 1981.</w:t>
      </w:r>
    </w:p>
    <w:p w14:paraId="1E7109E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Kates, C. A. </w:t>
      </w:r>
      <w:r w:rsidRPr="00E91CC2">
        <w:rPr>
          <w:i/>
          <w:lang w:val="en-US"/>
        </w:rPr>
        <w:t xml:space="preserve">Pragmatics and Semantics. </w:t>
      </w:r>
      <w:r w:rsidRPr="00E91CC2">
        <w:rPr>
          <w:lang w:val="en-US"/>
        </w:rPr>
        <w:t>Ithaca: Cornell UP, 1980.</w:t>
      </w:r>
    </w:p>
    <w:p w14:paraId="71949649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Katz, Jerrold J. "Analyticity and Contradiction in Natural Language." In </w:t>
      </w:r>
      <w:r w:rsidRPr="00E91CC2">
        <w:rPr>
          <w:i/>
          <w:lang w:val="en-US"/>
        </w:rPr>
        <w:t>The Structure of Language: Readings in the Philosophy of Language.</w:t>
      </w:r>
      <w:r w:rsidRPr="00E91CC2">
        <w:rPr>
          <w:lang w:val="en-US"/>
        </w:rPr>
        <w:t xml:space="preserve"> Englewood Cliffs (NJ): Prentice-Hall, 1964. 519-43.</w:t>
      </w:r>
    </w:p>
    <w:p w14:paraId="6C566C6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 </w:t>
      </w:r>
      <w:r w:rsidRPr="00E91CC2">
        <w:rPr>
          <w:i/>
          <w:lang w:val="en-US"/>
        </w:rPr>
        <w:t>Propositional Structure and Illocutionary Force.</w:t>
      </w:r>
      <w:r w:rsidRPr="00E91CC2">
        <w:rPr>
          <w:lang w:val="en-US"/>
        </w:rPr>
        <w:t xml:space="preserve"> Brighton: Harvester, 1977. </w:t>
      </w:r>
    </w:p>
    <w:p w14:paraId="4A8964E3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Sense, Reference and Philosophy.</w:t>
      </w:r>
      <w:r w:rsidRPr="00E91CC2">
        <w:rPr>
          <w:lang w:val="en-US"/>
        </w:rPr>
        <w:t xml:space="preserve"> Oxford UP, forthcoming 2002. (Posthumous).</w:t>
      </w:r>
    </w:p>
    <w:p w14:paraId="13F03E9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Katz, J. J., and J. A. Fodor. "The Structure of a Semantic Theory." </w:t>
      </w:r>
      <w:r w:rsidRPr="00E91CC2">
        <w:rPr>
          <w:i/>
          <w:lang w:val="en-US"/>
        </w:rPr>
        <w:t>Language</w:t>
      </w:r>
      <w:r w:rsidRPr="00E91CC2">
        <w:rPr>
          <w:lang w:val="en-US"/>
        </w:rPr>
        <w:t xml:space="preserve"> 39 (1963): 170-210.</w:t>
      </w:r>
    </w:p>
    <w:p w14:paraId="029E16C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Kearns, Kateherine. </w:t>
      </w:r>
      <w:r w:rsidRPr="00E91CC2">
        <w:rPr>
          <w:i/>
          <w:lang w:val="en-US"/>
        </w:rPr>
        <w:t>Semantics.</w:t>
      </w:r>
      <w:r w:rsidRPr="00E91CC2">
        <w:rPr>
          <w:lang w:val="en-US"/>
        </w:rPr>
        <w:t xml:space="preserve"> (Palgrave Modern Linguistics). Houndmills: Palgrave, 2000.</w:t>
      </w:r>
    </w:p>
    <w:p w14:paraId="05DD783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Keenan, Edward L., ed. </w:t>
      </w:r>
      <w:r w:rsidRPr="00E91CC2">
        <w:rPr>
          <w:i/>
          <w:lang w:val="en-US"/>
        </w:rPr>
        <w:t>Formal Semantics of Natural Language.</w:t>
      </w:r>
      <w:r w:rsidRPr="00E91CC2">
        <w:rPr>
          <w:lang w:val="en-US"/>
        </w:rPr>
        <w:t xml:space="preserve"> Cambridge: Cambridge UP, 1975.</w:t>
      </w:r>
    </w:p>
    <w:p w14:paraId="1C58886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Keenan, E., and L. Faltz. </w:t>
      </w:r>
      <w:r w:rsidRPr="00E91CC2">
        <w:rPr>
          <w:i/>
          <w:lang w:val="en-US"/>
        </w:rPr>
        <w:t>Boolean Semantics for Natural Language.</w:t>
      </w:r>
      <w:r w:rsidRPr="00E91CC2">
        <w:rPr>
          <w:lang w:val="en-US"/>
        </w:rPr>
        <w:t xml:space="preserve"> Dordrecht: Foris, 1985.</w:t>
      </w:r>
    </w:p>
    <w:p w14:paraId="0B74D1E4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Kempson, R. M. </w:t>
      </w:r>
      <w:r w:rsidRPr="00E91CC2">
        <w:rPr>
          <w:i/>
          <w:lang w:val="en-US"/>
        </w:rPr>
        <w:t>Presupposition and the Delimitation of Semantics.</w:t>
      </w:r>
      <w:r w:rsidRPr="00E91CC2">
        <w:rPr>
          <w:lang w:val="en-US"/>
        </w:rPr>
        <w:t xml:space="preserve"> Cambridge: Cambridge UP, 1975.</w:t>
      </w:r>
    </w:p>
    <w:p w14:paraId="1BA4C83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Semantic Theory.</w:t>
      </w:r>
      <w:r w:rsidRPr="00E91CC2">
        <w:rPr>
          <w:lang w:val="en-US"/>
        </w:rPr>
        <w:t xml:space="preserve"> Cambridge: Cambridge UP, 1977.</w:t>
      </w:r>
    </w:p>
    <w:p w14:paraId="1BA0F661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Kiefer, F., ed. </w:t>
      </w:r>
      <w:r w:rsidRPr="00E91CC2">
        <w:rPr>
          <w:i/>
          <w:lang w:val="en-US"/>
        </w:rPr>
        <w:t>Studies in Syntax and Semantics.</w:t>
      </w:r>
      <w:r w:rsidRPr="00E91CC2">
        <w:rPr>
          <w:lang w:val="en-US"/>
        </w:rPr>
        <w:t xml:space="preserve"> Dordrecht: Reidel.</w:t>
      </w:r>
    </w:p>
    <w:p w14:paraId="091898A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Kimball, J. P., ed. </w:t>
      </w:r>
      <w:r w:rsidRPr="00E91CC2">
        <w:rPr>
          <w:i/>
          <w:lang w:val="en-US"/>
        </w:rPr>
        <w:t>Syntax and Semantics</w:t>
      </w:r>
      <w:r w:rsidRPr="00E91CC2">
        <w:rPr>
          <w:lang w:val="en-US"/>
        </w:rPr>
        <w:t xml:space="preserve"> vol. 2. New York: Seminar Press, 1973. </w:t>
      </w:r>
    </w:p>
    <w:p w14:paraId="0FA523B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Kiparsky, P., and C. Kiparsky. "Fact." In </w:t>
      </w:r>
      <w:r w:rsidRPr="00E91CC2">
        <w:rPr>
          <w:i/>
          <w:lang w:val="en-US"/>
        </w:rPr>
        <w:t>Semantics</w:t>
      </w:r>
      <w:r w:rsidRPr="00E91CC2">
        <w:rPr>
          <w:lang w:val="en-US"/>
        </w:rPr>
        <w:t>. Ed. D. Steinberg y L. Jakobovits. Cambridge: Cambridge UP, 1971.</w:t>
      </w:r>
    </w:p>
    <w:p w14:paraId="4D57C19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lastRenderedPageBreak/>
        <w:t xml:space="preserve">Kleiber, Georges. "Y a-t-il des micro-sens?" In </w:t>
      </w:r>
      <w:r w:rsidRPr="00E91CC2">
        <w:rPr>
          <w:i/>
          <w:lang w:val="en-US"/>
        </w:rPr>
        <w:t>Représentations du sens linguistique.</w:t>
      </w:r>
      <w:r w:rsidRPr="00E91CC2">
        <w:rPr>
          <w:lang w:val="en-US"/>
        </w:rPr>
        <w:t xml:space="preserve"> Ed. D. Lagorgette and P. Larrivée. Munich: Lincom Europa.</w:t>
      </w:r>
    </w:p>
    <w:p w14:paraId="3AA99B99" w14:textId="77777777" w:rsidR="001352BD" w:rsidRPr="00E91CC2" w:rsidRDefault="001352BD" w:rsidP="001352BD">
      <w:pPr>
        <w:ind w:right="-1"/>
        <w:rPr>
          <w:lang w:val="en-US"/>
        </w:rPr>
      </w:pPr>
      <w:r w:rsidRPr="00E91CC2">
        <w:rPr>
          <w:lang w:val="en-US"/>
        </w:rPr>
        <w:t xml:space="preserve">Kubícek, Tomás. "Der semantische Aufbau von Erzählwerken in der Konzeption des Prager Strukturalismus." In </w:t>
      </w:r>
      <w:r w:rsidRPr="00E91CC2">
        <w:rPr>
          <w:i/>
          <w:lang w:val="en-US"/>
        </w:rPr>
        <w:t>Slavische Erzähltheorie: Russische und tschesische Ansätze.</w:t>
      </w:r>
      <w:r w:rsidRPr="00E91CC2">
        <w:rPr>
          <w:lang w:val="en-US"/>
        </w:rPr>
        <w:t xml:space="preserve"> Ed. Wolf Schmid. Berlin and New York: De Gruyter, 2009. 273-311.* (Mukarovsky, Vodicka, narratology, narrative structure).</w:t>
      </w:r>
    </w:p>
    <w:p w14:paraId="17C31C7E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Kuno, Susumu, ed. </w:t>
      </w:r>
      <w:r w:rsidRPr="00E91CC2">
        <w:rPr>
          <w:i/>
          <w:lang w:val="en-US"/>
        </w:rPr>
        <w:t>Harvard Studies in Syntax and Semantics.</w:t>
      </w:r>
      <w:r w:rsidRPr="00E91CC2">
        <w:rPr>
          <w:lang w:val="en-US"/>
        </w:rPr>
        <w:t xml:space="preserve"> Cambridge (MA): Harvard UP, 1957.</w:t>
      </w:r>
    </w:p>
    <w:p w14:paraId="3328D46F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Labov, W., and B. Weinreich. </w:t>
      </w:r>
      <w:r w:rsidRPr="00E91CC2">
        <w:rPr>
          <w:i/>
          <w:lang w:val="en-US"/>
        </w:rPr>
        <w:t>On Semantics.</w:t>
      </w:r>
      <w:r w:rsidRPr="00E91CC2">
        <w:rPr>
          <w:lang w:val="en-US"/>
        </w:rPr>
        <w:t xml:space="preserve"> Philadelphia: U of Pennsylvania P, 1980.</w:t>
      </w:r>
    </w:p>
    <w:p w14:paraId="406A64D1" w14:textId="77777777" w:rsidR="001352BD" w:rsidRDefault="001352BD">
      <w:r w:rsidRPr="00E91CC2">
        <w:rPr>
          <w:lang w:val="en-US"/>
        </w:rPr>
        <w:t xml:space="preserve">Ladusaw, William A. "Logical Form and Conditions of Grammaticality". </w:t>
      </w:r>
      <w:r>
        <w:rPr>
          <w:i/>
        </w:rPr>
        <w:t>Linguistics and Philosophy</w:t>
      </w:r>
      <w:r>
        <w:t xml:space="preserve"> 6 (1983): 373-392.</w:t>
      </w:r>
    </w:p>
    <w:p w14:paraId="4CAA6C22" w14:textId="77777777" w:rsidR="001352BD" w:rsidRPr="00E91CC2" w:rsidRDefault="001352BD">
      <w:pPr>
        <w:rPr>
          <w:lang w:val="en-US"/>
        </w:rPr>
      </w:pPr>
      <w:r>
        <w:t xml:space="preserve">_____. "Teoría semántica." In </w:t>
      </w:r>
      <w:r>
        <w:rPr>
          <w:i/>
        </w:rPr>
        <w:t xml:space="preserve">Panorama de la lingüística moderna de la Universidad de Cambridge, 1: Teoría lingüística: Fundamentos. </w:t>
      </w:r>
      <w:r w:rsidRPr="00E91CC2">
        <w:rPr>
          <w:lang w:val="en-US"/>
        </w:rPr>
        <w:t>Ed. F. J. Newmeyer. Madrid: Visor, 1990. 119-46.*</w:t>
      </w:r>
    </w:p>
    <w:p w14:paraId="410335C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Lagorgette, Dominique, and Pierre Larrivée, eds. </w:t>
      </w:r>
      <w:r w:rsidRPr="00E91CC2">
        <w:rPr>
          <w:i/>
          <w:lang w:val="en-US"/>
        </w:rPr>
        <w:t>Représentations du sens linguistique.</w:t>
      </w:r>
      <w:r w:rsidRPr="00E91CC2">
        <w:rPr>
          <w:lang w:val="en-US"/>
        </w:rPr>
        <w:t xml:space="preserve"> (Lincom Studies in Theoretical Linguistics 22). Munich: Lincom Europa.</w:t>
      </w:r>
    </w:p>
    <w:p w14:paraId="33323269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Lakoff, George. "On Generative Semantics." In </w:t>
      </w:r>
      <w:r w:rsidRPr="00E91CC2">
        <w:rPr>
          <w:i/>
          <w:lang w:val="en-US"/>
        </w:rPr>
        <w:t>Semantics.</w:t>
      </w:r>
      <w:r w:rsidRPr="00E91CC2">
        <w:rPr>
          <w:lang w:val="en-US"/>
        </w:rPr>
        <w:t xml:space="preserve"> Ed. D. D. Steinberg and L. A. Jakobovits. Cambridge: Cambridge UP, 1971. 239-96.</w:t>
      </w:r>
    </w:p>
    <w:p w14:paraId="27C4C54E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Lamarche, Jacques. "Sémantique linguistique en contexte." In </w:t>
      </w:r>
      <w:r w:rsidRPr="00E91CC2">
        <w:rPr>
          <w:i/>
          <w:lang w:val="en-US"/>
        </w:rPr>
        <w:t>Représentations du sens linguistique.</w:t>
      </w:r>
      <w:r w:rsidRPr="00E91CC2">
        <w:rPr>
          <w:lang w:val="en-US"/>
        </w:rPr>
        <w:t xml:space="preserve"> Ed. D. Lagorgette and P. Larrivée. Munich: Lincom Europa.</w:t>
      </w:r>
    </w:p>
    <w:p w14:paraId="42D20F09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Land, Stephen. </w:t>
      </w:r>
      <w:r w:rsidRPr="00E91CC2">
        <w:rPr>
          <w:i/>
          <w:lang w:val="en-US"/>
        </w:rPr>
        <w:t>From Signs to Propositions: The Concept of Form in Eighteenth Century Semantic Theory.</w:t>
      </w:r>
      <w:r w:rsidRPr="00E91CC2">
        <w:rPr>
          <w:lang w:val="en-US"/>
        </w:rPr>
        <w:t xml:space="preserve"> Longman, 1974. </w:t>
      </w:r>
    </w:p>
    <w:p w14:paraId="0F97B3F9" w14:textId="77777777" w:rsidR="001352BD" w:rsidRPr="00E91CC2" w:rsidRDefault="001352BD" w:rsidP="001352BD">
      <w:pPr>
        <w:rPr>
          <w:rFonts w:cs="AndronMegaCorpus"/>
          <w:lang w:val="en-US" w:bidi="es-ES_tradnl"/>
        </w:rPr>
      </w:pPr>
      <w:r w:rsidRPr="00E91CC2">
        <w:rPr>
          <w:rFonts w:cs="AndronMegaCorpus"/>
          <w:lang w:val="en-US" w:bidi="es-ES_tradnl"/>
        </w:rPr>
        <w:t xml:space="preserve">Landgrebe, Ludwig. </w:t>
      </w:r>
      <w:r w:rsidRPr="00E91CC2">
        <w:rPr>
          <w:rFonts w:cs="AndronMegaCorpus"/>
          <w:i/>
          <w:iCs/>
          <w:lang w:val="en-US" w:bidi="es-ES_tradnl"/>
        </w:rPr>
        <w:t>Nennfunktion und Wortbedeutung: Eine Studie über Martys Sprachphilosophie</w:t>
      </w:r>
      <w:r w:rsidRPr="00E91CC2">
        <w:rPr>
          <w:rFonts w:cs="AndronMegaCorpus"/>
          <w:lang w:val="en-US" w:bidi="es-ES_tradnl"/>
        </w:rPr>
        <w:t>. Halle: Akademischer Verlag, 1934.</w:t>
      </w:r>
    </w:p>
    <w:p w14:paraId="49E019EB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Landman, Fred, and Frank Veltman, eds. </w:t>
      </w:r>
      <w:r w:rsidRPr="00E91CC2">
        <w:rPr>
          <w:i/>
          <w:lang w:val="en-US"/>
        </w:rPr>
        <w:t>Varieties of Formal Semantics.</w:t>
      </w:r>
      <w:r w:rsidRPr="00E91CC2">
        <w:rPr>
          <w:lang w:val="en-US"/>
        </w:rPr>
        <w:t xml:space="preserve"> Dordrecht: Foris, 1984. </w:t>
      </w:r>
    </w:p>
    <w:p w14:paraId="354F2AA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Lappin, Shalom. </w:t>
      </w:r>
      <w:r w:rsidRPr="00E91CC2">
        <w:rPr>
          <w:i/>
          <w:lang w:val="en-US"/>
        </w:rPr>
        <w:t xml:space="preserve">The Handbook of Contemporary Semantic Theory. </w:t>
      </w:r>
      <w:r w:rsidRPr="00E91CC2">
        <w:rPr>
          <w:lang w:val="en-US"/>
        </w:rPr>
        <w:t>(Blackwell Handbooks in Linguistics). Oxford: Blackwell, 1997.</w:t>
      </w:r>
    </w:p>
    <w:p w14:paraId="39234FA9" w14:textId="77777777" w:rsidR="001352BD" w:rsidRDefault="001352BD">
      <w:r>
        <w:t xml:space="preserve">Le Guern, Michel. </w:t>
      </w:r>
      <w:r>
        <w:rPr>
          <w:i/>
        </w:rPr>
        <w:t>Sémantique de la métaphore et de la métonymie.</w:t>
      </w:r>
      <w:r>
        <w:t xml:space="preserve"> Paris: Larousse, 1973.</w:t>
      </w:r>
    </w:p>
    <w:p w14:paraId="1AB3D2D3" w14:textId="77777777" w:rsidR="001352BD" w:rsidRDefault="001352BD">
      <w:r>
        <w:t xml:space="preserve">_____. </w:t>
      </w:r>
      <w:r>
        <w:rPr>
          <w:i/>
        </w:rPr>
        <w:t>La metáfora y la metonimia.</w:t>
      </w:r>
      <w:r>
        <w:t xml:space="preserve"> (Crítica y Estudios Literarios). Madrid: Cátedra, 1976.</w:t>
      </w:r>
    </w:p>
    <w:p w14:paraId="7FABA69D" w14:textId="77777777" w:rsidR="001352BD" w:rsidRPr="00E91CC2" w:rsidRDefault="001352BD">
      <w:pPr>
        <w:rPr>
          <w:lang w:val="en-US"/>
        </w:rPr>
      </w:pPr>
      <w:r>
        <w:t xml:space="preserve">Lebas, Franck. "Les référents évolutifs: à la croisée du conceptuel et du linguistique." </w:t>
      </w:r>
      <w:r w:rsidRPr="00E91CC2">
        <w:rPr>
          <w:lang w:val="en-US"/>
        </w:rPr>
        <w:t xml:space="preserve">In </w:t>
      </w:r>
      <w:r w:rsidRPr="00E91CC2">
        <w:rPr>
          <w:i/>
          <w:lang w:val="en-US"/>
        </w:rPr>
        <w:t>Représentations du sens linguistique.</w:t>
      </w:r>
      <w:r w:rsidRPr="00E91CC2">
        <w:rPr>
          <w:lang w:val="en-US"/>
        </w:rPr>
        <w:t xml:space="preserve"> Ed. D. Lagorgette and P. Larrivée. Munich: Lincom Europa.</w:t>
      </w:r>
    </w:p>
    <w:p w14:paraId="7723DD8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lastRenderedPageBreak/>
        <w:t xml:space="preserve">Leech, Geoffrey N. </w:t>
      </w:r>
      <w:r w:rsidRPr="00E91CC2">
        <w:rPr>
          <w:i/>
          <w:lang w:val="en-US"/>
        </w:rPr>
        <w:t>Semantics.</w:t>
      </w:r>
      <w:r w:rsidRPr="00E91CC2">
        <w:rPr>
          <w:lang w:val="en-US"/>
        </w:rPr>
        <w:t xml:space="preserve"> Harmondsworth: Penguin, 1974. 2nd ed. 1981.</w:t>
      </w:r>
    </w:p>
    <w:p w14:paraId="35F768A1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Explorations in Semantics and Pragmatics.</w:t>
      </w:r>
      <w:r w:rsidRPr="00E91CC2">
        <w:rPr>
          <w:lang w:val="en-US"/>
        </w:rPr>
        <w:t xml:space="preserve"> Amsterdam: John Benjamins, 1980.</w:t>
      </w:r>
    </w:p>
    <w:p w14:paraId="6F75AC72" w14:textId="77777777" w:rsidR="001352BD" w:rsidRPr="00E91CC2" w:rsidRDefault="001352BD" w:rsidP="001352BD">
      <w:pPr>
        <w:rPr>
          <w:rFonts w:cs="Palatino-Roman"/>
          <w:szCs w:val="24"/>
          <w:lang w:val="en-US" w:bidi="es-ES_tradnl"/>
        </w:rPr>
      </w:pPr>
      <w:r w:rsidRPr="00E91CC2">
        <w:rPr>
          <w:rFonts w:cs="Palatino-Roman"/>
          <w:szCs w:val="24"/>
          <w:lang w:val="en-US" w:bidi="es-ES_tradnl"/>
        </w:rPr>
        <w:t xml:space="preserve">Lehrer, Adrienne, and Eva Kittay, eds. </w:t>
      </w:r>
      <w:r w:rsidRPr="00E91CC2">
        <w:rPr>
          <w:rFonts w:cs="Palatino-Roman"/>
          <w:i/>
          <w:iCs/>
          <w:szCs w:val="24"/>
          <w:lang w:val="en-US" w:bidi="es-ES_tradnl"/>
        </w:rPr>
        <w:t>Frames, Fields and Contrast: New Essays in Semantics and Lexical Organization</w:t>
      </w:r>
      <w:r w:rsidRPr="00E91CC2">
        <w:rPr>
          <w:rFonts w:cs="Palatino-Roman"/>
          <w:szCs w:val="24"/>
          <w:lang w:val="en-US" w:bidi="es-ES_tradnl"/>
        </w:rPr>
        <w:t xml:space="preserve">. Hillsdale (NJ): Erlbaum, 1992. </w:t>
      </w:r>
    </w:p>
    <w:p w14:paraId="106587F4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Leont'eva, N. </w:t>
      </w:r>
      <w:r w:rsidRPr="00E91CC2">
        <w:rPr>
          <w:i/>
          <w:lang w:val="en-US"/>
        </w:rPr>
        <w:t>On the Semantic Incompleteness of Texts: Essays on Lexical Semantics.</w:t>
      </w:r>
      <w:r w:rsidRPr="00E91CC2">
        <w:rPr>
          <w:lang w:val="en-US"/>
        </w:rPr>
        <w:t xml:space="preserve"> (Soviet Papers in Formal Linguistics). Stockholm, 1974.</w:t>
      </w:r>
    </w:p>
    <w:p w14:paraId="221D5CE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Lepore, Ernest. </w:t>
      </w:r>
      <w:r w:rsidRPr="00E91CC2">
        <w:rPr>
          <w:i/>
          <w:lang w:val="en-US"/>
        </w:rPr>
        <w:t>Meaning and Argument: An Introduction to Logic through Language.</w:t>
      </w:r>
      <w:r w:rsidRPr="00E91CC2">
        <w:rPr>
          <w:lang w:val="en-US"/>
        </w:rPr>
        <w:t xml:space="preserve"> Oxford: Blackwell, 2000. </w:t>
      </w:r>
      <w:r w:rsidRPr="00E91CC2">
        <w:rPr>
          <w:color w:val="0000FF"/>
          <w:u w:val="single"/>
          <w:lang w:val="en-US"/>
        </w:rPr>
        <w:t>www.meaningargument.com</w:t>
      </w:r>
    </w:p>
    <w:p w14:paraId="5B81EBC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Levin, Samuel R. </w:t>
      </w:r>
      <w:r w:rsidRPr="00E91CC2">
        <w:rPr>
          <w:i/>
          <w:lang w:val="en-US"/>
        </w:rPr>
        <w:t>The Semantics of Metaphor.</w:t>
      </w:r>
      <w:r w:rsidRPr="00E91CC2">
        <w:rPr>
          <w:lang w:val="en-US"/>
        </w:rPr>
        <w:t xml:space="preserve"> Baltimore: Johns Hopkins UP, 1977.</w:t>
      </w:r>
    </w:p>
    <w:p w14:paraId="223EED5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Lieb, Hans-Heinrich. "Deskriptive oder rekonstruktive semantische Analyse? Kommentar zu Schnelle." In </w:t>
      </w:r>
      <w:r w:rsidRPr="00E91CC2">
        <w:rPr>
          <w:i/>
          <w:lang w:val="en-US"/>
        </w:rPr>
        <w:t>Wissenschaftstheorie der Linguistik.</w:t>
      </w:r>
      <w:r w:rsidRPr="00E91CC2">
        <w:rPr>
          <w:lang w:val="en-US"/>
        </w:rPr>
        <w:t xml:space="preserve"> Ed. Dieter Wunderlich. (Athenäum Taschenbücher Sprachwissenschaft). Kronberg: Athenäum, 1976. 244-247. </w:t>
      </w:r>
    </w:p>
    <w:p w14:paraId="6322DC7E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"Principles of Semantics." Trier: L.A.U.T. (Linguistic Agency University of Trier), 1976. [Paper read at the Third Groningen Round Table on Mathematical Linguistics: Semantics for Natural Languages, Groningen 28.6.-1.7.1976] </w:t>
      </w:r>
    </w:p>
    <w:p w14:paraId="4B71C41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"Principles of Semantics." In </w:t>
      </w:r>
      <w:r w:rsidRPr="00E91CC2">
        <w:rPr>
          <w:i/>
          <w:lang w:val="en-US"/>
        </w:rPr>
        <w:t>Syntax and Semantics, vol. 10: Selections from the Third Groningen Round Table.</w:t>
      </w:r>
      <w:r w:rsidRPr="00E91CC2">
        <w:rPr>
          <w:lang w:val="en-US"/>
        </w:rPr>
        <w:t xml:space="preserve"> Ed. Frank W. Heny and Helmut Schnelle. New York: Academic Press, 353-378. </w:t>
      </w:r>
    </w:p>
    <w:p w14:paraId="667C529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"Surface Syntax as a Basis for Semantics." In </w:t>
      </w:r>
      <w:r w:rsidRPr="00E91CC2">
        <w:rPr>
          <w:i/>
          <w:lang w:val="en-US"/>
        </w:rPr>
        <w:t xml:space="preserve">The Third LACUS Forum. </w:t>
      </w:r>
      <w:r w:rsidRPr="00E91CC2">
        <w:rPr>
          <w:lang w:val="en-US"/>
        </w:rPr>
        <w:t>Ed. Robert J. Di Pietro and Eduard L. Blansitt, Jr. Columbia (SC): Hornbeam Press, 1977. 405-412.</w:t>
      </w:r>
    </w:p>
    <w:p w14:paraId="4A783E9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"Integrative Semantik." In </w:t>
      </w:r>
      <w:r w:rsidRPr="00E91CC2">
        <w:rPr>
          <w:i/>
          <w:lang w:val="en-US"/>
        </w:rPr>
        <w:t>Oberflächensyntax und Semantik. Symposium anläßlich der Ersten Jahrestagung der Deutschen Gesellschaft für Sprachwissenschaft (Tübingen, 28.2.-2.3.1979).</w:t>
      </w:r>
      <w:r w:rsidRPr="00E91CC2">
        <w:rPr>
          <w:lang w:val="en-US"/>
        </w:rPr>
        <w:t xml:space="preserve"> Ed. Hans-Heinrich Lieb. Tübingen: Niemeyer, 1980. 86-105.</w:t>
      </w:r>
    </w:p>
    <w:p w14:paraId="020636B9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"Probleme der Wortbedeutung: Argumente für einen psychologischen Bedeutungsbegriff." In </w:t>
      </w:r>
      <w:r w:rsidRPr="00E91CC2">
        <w:rPr>
          <w:i/>
          <w:lang w:val="en-US"/>
        </w:rPr>
        <w:t>Arbeiten zur Wortsemantik. Mit einer Bibliographie zur Koordination.</w:t>
      </w:r>
      <w:r w:rsidRPr="00E91CC2">
        <w:rPr>
          <w:lang w:val="en-US"/>
        </w:rPr>
        <w:t xml:space="preserve"> (Linguistische Arbeiten und Berichte [LAB] Berlin (West) 14). Berlin: Freie Universität Berlin, Fachbereich Germanistik, 1980. 1-67. </w:t>
      </w:r>
    </w:p>
    <w:p w14:paraId="436E011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 _____. "Probleme der Wortbedeutung: Argumente für einen psychologischen Bedeutungsbegriff."In </w:t>
      </w:r>
      <w:r w:rsidRPr="00E91CC2">
        <w:rPr>
          <w:i/>
          <w:lang w:val="en-US"/>
        </w:rPr>
        <w:t xml:space="preserve">Current Papers in </w:t>
      </w:r>
      <w:r w:rsidRPr="00E91CC2">
        <w:rPr>
          <w:i/>
          <w:lang w:val="en-US"/>
        </w:rPr>
        <w:lastRenderedPageBreak/>
        <w:t xml:space="preserve">Linguistics VII. </w:t>
      </w:r>
      <w:r w:rsidRPr="00E91CC2">
        <w:rPr>
          <w:lang w:val="en-US"/>
        </w:rPr>
        <w:t>Ed. Yong-Kun Ko. Seoul: Tower Press, 1980. 183-250.</w:t>
      </w:r>
    </w:p>
    <w:p w14:paraId="6E2CBDC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"Wortbedeutung: Argumente für eine psychologische Konzeption." </w:t>
      </w:r>
      <w:r w:rsidRPr="00E91CC2">
        <w:rPr>
          <w:i/>
          <w:lang w:val="en-US"/>
        </w:rPr>
        <w:t>Lingua</w:t>
      </w:r>
      <w:r w:rsidRPr="00E91CC2">
        <w:rPr>
          <w:lang w:val="en-US"/>
        </w:rPr>
        <w:t xml:space="preserve"> 52 (1980). 1-32. [Shorter version].</w:t>
      </w:r>
    </w:p>
    <w:p w14:paraId="457A484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"Conceptual meaning in natural languages." </w:t>
      </w:r>
      <w:r w:rsidRPr="00E91CC2">
        <w:rPr>
          <w:i/>
          <w:lang w:val="en-US"/>
        </w:rPr>
        <w:t>Semiotica</w:t>
      </w:r>
      <w:r w:rsidRPr="00E91CC2">
        <w:rPr>
          <w:lang w:val="en-US"/>
        </w:rPr>
        <w:t xml:space="preserve"> 57 (1985): 1-12. </w:t>
      </w:r>
    </w:p>
    <w:p w14:paraId="7F33875C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"Integrational Semantics: An Integrative View of Linguistic Meaning." In </w:t>
      </w:r>
      <w:r w:rsidRPr="00E91CC2">
        <w:rPr>
          <w:i/>
          <w:lang w:val="en-US"/>
        </w:rPr>
        <w:t xml:space="preserve">Current Advances in Semantic Theory. </w:t>
      </w:r>
      <w:r w:rsidRPr="00E91CC2">
        <w:rPr>
          <w:lang w:val="en-US"/>
        </w:rPr>
        <w:t>Ed. Maxim Stamenov. (Current Issues in Linguistic Theory 73). Amsterdam and Philadelphia: Benjamins, 1992. 239-268.</w:t>
      </w:r>
    </w:p>
    <w:p w14:paraId="76DCBDC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_____, ed. </w:t>
      </w:r>
      <w:r w:rsidRPr="00E91CC2">
        <w:rPr>
          <w:i/>
          <w:lang w:val="en-US"/>
        </w:rPr>
        <w:t>Oberflächensyntax und Semantik. Symposium anläßlich der Ersten Jahrestagung der Deutschen Gesellschaft für Sprachwissenschaft (Tübingen, 28.2.-2.3.1979).</w:t>
      </w:r>
      <w:r w:rsidRPr="00E91CC2">
        <w:rPr>
          <w:lang w:val="en-US"/>
        </w:rPr>
        <w:t xml:space="preserve"> (Linguistische Arbeiten 93). Tübingen: Niemeyer, 1980. </w:t>
      </w:r>
    </w:p>
    <w:p w14:paraId="0D691765" w14:textId="77777777" w:rsidR="001352BD" w:rsidRPr="00E91CC2" w:rsidRDefault="001352BD" w:rsidP="001352BD">
      <w:pPr>
        <w:rPr>
          <w:rFonts w:cs="AndronMegaCorpus"/>
          <w:lang w:val="en-US" w:bidi="es-ES_tradnl"/>
        </w:rPr>
      </w:pPr>
      <w:r w:rsidRPr="00E91CC2">
        <w:rPr>
          <w:rFonts w:cs="AndronMegaCorpus"/>
          <w:lang w:val="en-US" w:bidi="es-ES_tradnl"/>
        </w:rPr>
        <w:t xml:space="preserve">Liedtke, Frank. "Meaning and Expression: Marty and Grice on Intentional Semantics." In </w:t>
      </w:r>
      <w:r w:rsidRPr="00E91CC2">
        <w:rPr>
          <w:rFonts w:cs="AndronMegaCorpus"/>
          <w:i/>
          <w:iCs/>
          <w:lang w:val="en-US" w:bidi="es-ES_tradnl"/>
        </w:rPr>
        <w:t>Mind, Meaning and Metaphysics. The Philosophy and Theory of Language of Anton Marty</w:t>
      </w:r>
      <w:r w:rsidRPr="00E91CC2">
        <w:rPr>
          <w:rFonts w:cs="AndronMegaCorpus"/>
          <w:lang w:val="en-US" w:bidi="es-ES_tradnl"/>
        </w:rPr>
        <w:t>. Ed. Kevin Mulligan. Dordrecht / Boston / London: Kluwer, 1990. 29-49.</w:t>
      </w:r>
    </w:p>
    <w:p w14:paraId="13B335AA" w14:textId="77777777" w:rsidR="00E26C37" w:rsidRPr="00E91CC2" w:rsidRDefault="00E26C37" w:rsidP="00E26C37">
      <w:pPr>
        <w:rPr>
          <w:lang w:val="en-US"/>
        </w:rPr>
      </w:pPr>
      <w:r w:rsidRPr="00E91CC2">
        <w:rPr>
          <w:lang w:val="en-US"/>
        </w:rPr>
        <w:t xml:space="preserve">Liang, Percy, and Christopher Potts. "Bringing Machine Learning and Compostional Semantics Together." </w:t>
      </w:r>
      <w:r w:rsidRPr="00E91CC2">
        <w:rPr>
          <w:i/>
          <w:lang w:val="en-US"/>
        </w:rPr>
        <w:t>Annual Review of Linguistics</w:t>
      </w:r>
      <w:r w:rsidRPr="00E91CC2">
        <w:rPr>
          <w:lang w:val="en-US"/>
        </w:rPr>
        <w:t xml:space="preserve"> 1.1 (Jan. 2015).*</w:t>
      </w:r>
    </w:p>
    <w:p w14:paraId="5D1E8888" w14:textId="77777777" w:rsidR="00E26C37" w:rsidRPr="00E91CC2" w:rsidRDefault="00E26C37" w:rsidP="00E26C37">
      <w:pPr>
        <w:rPr>
          <w:lang w:val="en-US"/>
        </w:rPr>
      </w:pPr>
      <w:r w:rsidRPr="00E91CC2">
        <w:rPr>
          <w:lang w:val="en-US"/>
        </w:rPr>
        <w:tab/>
      </w:r>
      <w:hyperlink r:id="rId13" w:history="1">
        <w:r w:rsidRPr="00E91CC2">
          <w:rPr>
            <w:rStyle w:val="Hipervnculo"/>
            <w:lang w:val="en-US"/>
          </w:rPr>
          <w:t>http://linguistics.annualreviews.org</w:t>
        </w:r>
      </w:hyperlink>
      <w:r w:rsidRPr="00E91CC2">
        <w:rPr>
          <w:lang w:val="en-US"/>
        </w:rPr>
        <w:t xml:space="preserve"> </w:t>
      </w:r>
    </w:p>
    <w:p w14:paraId="7768B813" w14:textId="77777777" w:rsidR="00E26C37" w:rsidRPr="00E91CC2" w:rsidRDefault="00E26C37" w:rsidP="00E26C37">
      <w:pPr>
        <w:outlineLvl w:val="0"/>
        <w:rPr>
          <w:lang w:val="en-US"/>
        </w:rPr>
      </w:pPr>
      <w:r w:rsidRPr="00E91CC2">
        <w:rPr>
          <w:lang w:val="en-US"/>
        </w:rPr>
        <w:tab/>
        <w:t>2015</w:t>
      </w:r>
    </w:p>
    <w:p w14:paraId="076A959C" w14:textId="77777777" w:rsidR="001352BD" w:rsidRPr="00E91CC2" w:rsidRDefault="001352BD" w:rsidP="001352BD">
      <w:pPr>
        <w:rPr>
          <w:rFonts w:cs="AndronMegaCorpus"/>
          <w:lang w:val="en-US" w:bidi="es-ES_tradnl"/>
        </w:rPr>
      </w:pPr>
      <w:r w:rsidRPr="00E91CC2">
        <w:rPr>
          <w:rFonts w:cs="AndronMegaCorpus"/>
          <w:lang w:val="en-US" w:bidi="es-ES_tradnl"/>
        </w:rPr>
        <w:t xml:space="preserve">Linhares-Dias, Rui. </w:t>
      </w:r>
      <w:r w:rsidRPr="00E91CC2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E91CC2">
        <w:rPr>
          <w:rFonts w:cs="AndronMegaCorpus"/>
          <w:lang w:val="en-US" w:bidi="es-ES_tradnl"/>
        </w:rPr>
        <w:t>. Berlin and New York: Mouton de Gruyter, 2006.</w:t>
      </w:r>
      <w:r w:rsidR="00E26C37" w:rsidRPr="00E91CC2">
        <w:rPr>
          <w:rFonts w:cs="AndronMegaCorpus"/>
          <w:lang w:val="en-US" w:bidi="es-ES_tradnl"/>
        </w:rPr>
        <w:t>*</w:t>
      </w:r>
    </w:p>
    <w:p w14:paraId="1EFA39F2" w14:textId="77777777" w:rsidR="001352BD" w:rsidRDefault="001352BD">
      <w:r w:rsidRPr="00E91CC2">
        <w:rPr>
          <w:lang w:val="en-US"/>
        </w:rPr>
        <w:t xml:space="preserve">López Eire, Antonio. </w:t>
      </w:r>
      <w:r>
        <w:t xml:space="preserve">"Semántica, estilística, y la Stoa." </w:t>
      </w:r>
      <w:r>
        <w:rPr>
          <w:i/>
        </w:rPr>
        <w:t>Estudios Clásicos</w:t>
      </w:r>
      <w:r>
        <w:t xml:space="preserve"> 15.64 (1971): 297-317.*</w:t>
      </w:r>
    </w:p>
    <w:p w14:paraId="008DBC34" w14:textId="77777777" w:rsidR="001352BD" w:rsidRPr="00E91CC2" w:rsidRDefault="001352BD" w:rsidP="001352BD">
      <w:pPr>
        <w:rPr>
          <w:lang w:val="en-US"/>
        </w:rPr>
      </w:pPr>
      <w:r w:rsidRPr="008810FE">
        <w:t xml:space="preserve">López Rúa, Paula. </w:t>
      </w:r>
      <w:r w:rsidRPr="00E91CC2">
        <w:rPr>
          <w:i/>
          <w:lang w:val="en-US"/>
        </w:rPr>
        <w:t xml:space="preserve">Birds, Colours and Prepositions: The Theory of Categorization and its Applications in Linguistics. </w:t>
      </w:r>
      <w:r w:rsidRPr="00E91CC2">
        <w:rPr>
          <w:lang w:val="en-US"/>
        </w:rPr>
        <w:t>(LINCOM Studies in Theoretical Linguistics, Vol. 33). Muenchen: LINCOM GmbH, 2003.</w:t>
      </w:r>
    </w:p>
    <w:p w14:paraId="5879CEB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Lutzeier, Peter Rolf. </w:t>
      </w:r>
      <w:r w:rsidRPr="00E91CC2">
        <w:rPr>
          <w:i/>
          <w:lang w:val="en-US"/>
        </w:rPr>
        <w:t>Wort und Feld: Wortsemantische Fragestellungen unter  besonderer Berücksichtigung des Wortfeldbegriffes.</w:t>
      </w:r>
      <w:r w:rsidRPr="00E91CC2">
        <w:rPr>
          <w:lang w:val="en-US"/>
        </w:rPr>
        <w:t xml:space="preserve"> (Linguistische Arbeiten, 103). Tübingen: Niemeyer, 1981.</w:t>
      </w:r>
    </w:p>
    <w:p w14:paraId="53FC0252" w14:textId="77777777" w:rsidR="001352BD" w:rsidRDefault="001352BD" w:rsidP="001352BD">
      <w:r w:rsidRPr="00E91CC2">
        <w:rPr>
          <w:lang w:val="en-US"/>
        </w:rPr>
        <w:t xml:space="preserve">Luzón Marco, María José. "Corpus-Based Approaches to Semantic Issues." In </w:t>
      </w:r>
      <w:r w:rsidRPr="00E91CC2">
        <w:rPr>
          <w:i/>
          <w:lang w:val="en-US"/>
        </w:rPr>
        <w:t>First International Conference on English Studies: Past, Present and Future: Costa de Almería, 19-25 de Octubre, 1997.</w:t>
      </w:r>
      <w:r w:rsidRPr="00E91CC2">
        <w:rPr>
          <w:lang w:val="en-US"/>
        </w:rPr>
        <w:t xml:space="preserve"> </w:t>
      </w:r>
      <w:r>
        <w:t>Ed. Annette Gomis et al. CD-ROM. Almería: U de Almería, n.d. [2001]*</w:t>
      </w:r>
    </w:p>
    <w:p w14:paraId="24AF7777" w14:textId="3C0F7417" w:rsidR="003070E9" w:rsidRDefault="001352BD" w:rsidP="003070E9">
      <w:pPr>
        <w:rPr>
          <w:lang w:val="en-US"/>
        </w:rPr>
      </w:pPr>
      <w:r w:rsidRPr="00E91CC2">
        <w:rPr>
          <w:lang w:val="en-US"/>
        </w:rPr>
        <w:t xml:space="preserve">Lyons, John. </w:t>
      </w:r>
      <w:r w:rsidR="003070E9">
        <w:rPr>
          <w:lang w:val="en-US"/>
        </w:rPr>
        <w:t xml:space="preserve">"9. Semantics: General Principles." In Lyons, </w:t>
      </w:r>
      <w:r w:rsidR="003070E9">
        <w:rPr>
          <w:i/>
          <w:iCs/>
          <w:lang w:val="en-US"/>
        </w:rPr>
        <w:t>Introduction to Theoretical Linguistics.</w:t>
      </w:r>
      <w:r w:rsidR="003070E9">
        <w:rPr>
          <w:lang w:val="en-US"/>
        </w:rPr>
        <w:t xml:space="preserve"> Cambridge: Cambridge UP, 1968. 400-42.* (Introductory – Traditional Semantics – </w:t>
      </w:r>
      <w:r w:rsidR="003070E9">
        <w:rPr>
          <w:lang w:val="en-US"/>
        </w:rPr>
        <w:lastRenderedPageBreak/>
        <w:t>'Meaningfulness' – Reference and Sense – 'Lexical' and 'Grammatical' Meaning).</w:t>
      </w:r>
    </w:p>
    <w:p w14:paraId="05F1DFCE" w14:textId="0FB8194E" w:rsidR="001352BD" w:rsidRPr="00E91CC2" w:rsidRDefault="003070E9">
      <w:pPr>
        <w:rPr>
          <w:lang w:val="en-US"/>
        </w:rPr>
      </w:pPr>
      <w:r>
        <w:rPr>
          <w:lang w:val="en-US"/>
        </w:rPr>
        <w:t xml:space="preserve">_____. </w:t>
      </w:r>
      <w:r w:rsidR="001352BD" w:rsidRPr="00E91CC2">
        <w:rPr>
          <w:i/>
          <w:lang w:val="en-US"/>
        </w:rPr>
        <w:t>Semantics.</w:t>
      </w:r>
      <w:r w:rsidR="001352BD" w:rsidRPr="00E91CC2">
        <w:rPr>
          <w:lang w:val="en-US"/>
        </w:rPr>
        <w:t xml:space="preserve"> 2 vols. Cambridge: Cambridge UP, 1977.*</w:t>
      </w:r>
    </w:p>
    <w:p w14:paraId="2B239769" w14:textId="77777777" w:rsidR="001352BD" w:rsidRPr="00E91CC2" w:rsidRDefault="001352BD">
      <w:pPr>
        <w:ind w:right="10"/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Semántica.</w:t>
      </w:r>
      <w:r w:rsidRPr="00E91CC2">
        <w:rPr>
          <w:lang w:val="en-US"/>
        </w:rPr>
        <w:t xml:space="preserve"> Barcelona: Teide, 1980.</w:t>
      </w:r>
    </w:p>
    <w:p w14:paraId="0F746C1E" w14:textId="77777777" w:rsidR="001352BD" w:rsidRDefault="001352BD"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Language, Meaning and Context</w:t>
      </w:r>
      <w:r w:rsidRPr="00E91CC2">
        <w:rPr>
          <w:lang w:val="en-US"/>
        </w:rPr>
        <w:t xml:space="preserve">. </w:t>
      </w:r>
      <w:r>
        <w:t xml:space="preserve">Bungay, Suffolk: Fontana Paperbacks, 1981. </w:t>
      </w:r>
    </w:p>
    <w:p w14:paraId="00646DA1" w14:textId="77777777" w:rsidR="00F048AE" w:rsidRPr="00E91CC2" w:rsidRDefault="00F048AE" w:rsidP="00F048AE">
      <w:pPr>
        <w:rPr>
          <w:lang w:val="en-US"/>
        </w:rPr>
      </w:pPr>
      <w:r>
        <w:t xml:space="preserve">Magariños de Morentín, Juan A. "Manual operativo para la elaboración de 'definiciones contextuales' y 'redes contrastantes'." </w:t>
      </w:r>
      <w:r w:rsidRPr="00E91CC2">
        <w:rPr>
          <w:i/>
          <w:lang w:val="en-US"/>
        </w:rPr>
        <w:t>Signa</w:t>
      </w:r>
      <w:r w:rsidRPr="00E91CC2">
        <w:rPr>
          <w:lang w:val="en-US"/>
        </w:rPr>
        <w:t xml:space="preserve"> 7 (1998): 233-53.*</w:t>
      </w:r>
    </w:p>
    <w:p w14:paraId="27CE6BD8" w14:textId="77777777" w:rsidR="001352BD" w:rsidRDefault="001352BD">
      <w:r w:rsidRPr="00E91CC2">
        <w:rPr>
          <w:lang w:val="en-US"/>
        </w:rPr>
        <w:t xml:space="preserve">Mairal Usón, Ricardo. "Reconsidering the Syntax-Semantics Interface in Role and Reference Grammar." 2003. In </w:t>
      </w:r>
      <w:r w:rsidRPr="00E91CC2">
        <w:rPr>
          <w:i/>
          <w:lang w:val="en-US"/>
        </w:rPr>
        <w:t>Actas del XXVII Congreso Internacional de AEDEAN / Proceedings of the 27th International AEDEAN Conference.</w:t>
      </w:r>
      <w:r w:rsidRPr="00E91CC2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50BF358" w14:textId="77777777" w:rsidR="001352BD" w:rsidRPr="00E91CC2" w:rsidRDefault="001352BD" w:rsidP="001352BD">
      <w:pPr>
        <w:rPr>
          <w:lang w:val="en-US"/>
        </w:rPr>
      </w:pPr>
      <w:r w:rsidRPr="00ED7B9B">
        <w:t xml:space="preserve">Mairal Usón, Ricardo and Carlos Periñán Pascual. "Teoría lingüística y representación del conocimiento: una discusión preliminar." In </w:t>
      </w:r>
      <w:r w:rsidRPr="00961B8E">
        <w:rPr>
          <w:i/>
        </w:rPr>
        <w:t>Tendencias en Lingüística General y Aplicada.</w:t>
      </w:r>
      <w:r w:rsidRPr="00ED7B9B">
        <w:t xml:space="preserve"> Ed. Dolores García Padrón and Maria del Carmen Fumero Pérez. </w:t>
      </w:r>
      <w:r w:rsidRPr="00E91CC2">
        <w:rPr>
          <w:lang w:val="en-US"/>
        </w:rPr>
        <w:t>Berlin: Peter Lang, 2010. 155-168.</w:t>
      </w:r>
    </w:p>
    <w:p w14:paraId="26834FD6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 xml:space="preserve">Marchetti, Giorgio. "A Presentation of Attentional Semantics." </w:t>
      </w:r>
      <w:r w:rsidRPr="00E91CC2">
        <w:rPr>
          <w:i/>
          <w:lang w:val="en-US"/>
        </w:rPr>
        <w:t>Cognitive Processing</w:t>
      </w:r>
      <w:r w:rsidRPr="00E91CC2">
        <w:rPr>
          <w:lang w:val="en-US"/>
        </w:rPr>
        <w:t xml:space="preserve"> 7.3 (2006): 163-94.</w:t>
      </w:r>
    </w:p>
    <w:p w14:paraId="169A888E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ab/>
      </w:r>
      <w:hyperlink r:id="rId14" w:history="1">
        <w:r w:rsidRPr="00E91CC2">
          <w:rPr>
            <w:rStyle w:val="Hipervnculo"/>
            <w:lang w:val="en-US"/>
          </w:rPr>
          <w:t>http://www.springerlink.com/content/7302v1771q16380k/</w:t>
        </w:r>
      </w:hyperlink>
    </w:p>
    <w:p w14:paraId="417571D3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ab/>
        <w:t>2011</w:t>
      </w:r>
    </w:p>
    <w:p w14:paraId="519C7502" w14:textId="77777777" w:rsidR="001352BD" w:rsidRDefault="001352BD">
      <w:r w:rsidRPr="00E91CC2">
        <w:rPr>
          <w:lang w:val="en-US"/>
        </w:rPr>
        <w:t xml:space="preserve">Martín Mingorance, Leocadio. "Classematics in a Functional-Lexematic Grammar of English." </w:t>
      </w:r>
      <w:r>
        <w:t xml:space="preserve">In </w:t>
      </w:r>
      <w:r>
        <w:rPr>
          <w:i/>
        </w:rPr>
        <w:t>Actas del X Congreso Nacional AEDEAN</w:t>
      </w:r>
      <w:r>
        <w:t>. Zaragoza: AEDEAN, 1988. 377-82.*</w:t>
      </w:r>
    </w:p>
    <w:p w14:paraId="7A41A0E5" w14:textId="77777777" w:rsidR="001352BD" w:rsidRDefault="001352BD">
      <w:r>
        <w:t xml:space="preserve">_____. "La semántica proposicional de H. E. Brekle. Un desarrollo original de la escuela semántica de Tubinga."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119-48.</w:t>
      </w:r>
    </w:p>
    <w:p w14:paraId="42C662DC" w14:textId="77777777" w:rsidR="001352BD" w:rsidRPr="00E91CC2" w:rsidRDefault="001352BD">
      <w:pPr>
        <w:rPr>
          <w:lang w:val="en-US"/>
        </w:rPr>
      </w:pPr>
      <w:r>
        <w:t xml:space="preserve">_____. "Classematics in a Functional-Lexematic Grammar of English." </w:t>
      </w:r>
      <w:r>
        <w:rPr>
          <w:i/>
        </w:rPr>
        <w:t>Actas del X Congreso de la Asociación Española de Estudios Anglo-Norteamericanos</w:t>
      </w:r>
      <w:r>
        <w:t xml:space="preserve">. </w:t>
      </w:r>
      <w:r w:rsidRPr="00E91CC2">
        <w:rPr>
          <w:lang w:val="en-US"/>
        </w:rPr>
        <w:t>Zaragoza: Publicaciones de la Universidad, 1987. 377-382.</w:t>
      </w:r>
    </w:p>
    <w:p w14:paraId="4FCB5A8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"Semes, Semantic Classemes, and Dimensions: The Lexicological and Lexicographic Perspectives." Paper read at the XIVth International Congress of Linguists. Berlin, 10-15 August 1987. </w:t>
      </w:r>
    </w:p>
    <w:p w14:paraId="475CC742" w14:textId="77777777" w:rsidR="001352BD" w:rsidRDefault="001352BD">
      <w:pPr>
        <w:ind w:right="10"/>
      </w:pPr>
      <w:r w:rsidRPr="00E91CC2">
        <w:rPr>
          <w:lang w:val="en-US"/>
        </w:rPr>
        <w:lastRenderedPageBreak/>
        <w:t xml:space="preserve">Martín Morillas, J. M. and J. C. Pérez Rul. </w:t>
      </w:r>
      <w:r>
        <w:rPr>
          <w:i/>
        </w:rPr>
        <w:t>Semántica cognitiva intercultural.</w:t>
      </w:r>
      <w:r>
        <w:t xml:space="preserve"> Granada: Método Ediciones, 1999.</w:t>
      </w:r>
    </w:p>
    <w:p w14:paraId="4D54FD20" w14:textId="77777777" w:rsidR="001352BD" w:rsidRDefault="001352BD">
      <w:r>
        <w:t>Martín Vide, Carlos. "La lingüística, desde la semántica: Propuesta de un programa global y de una bibliografía fundamental."¨</w:t>
      </w:r>
      <w:r>
        <w:rPr>
          <w:i/>
        </w:rPr>
        <w:t>Revista Canaria de Estudios Ingleses</w:t>
      </w:r>
      <w:r>
        <w:t xml:space="preserve"> 25 (nov. 1992): 145-62.</w:t>
      </w:r>
    </w:p>
    <w:p w14:paraId="507F9FC6" w14:textId="77777777" w:rsidR="001352BD" w:rsidRPr="00E91CC2" w:rsidRDefault="001352BD">
      <w:pPr>
        <w:rPr>
          <w:lang w:val="en-US"/>
        </w:rPr>
      </w:pPr>
      <w:r>
        <w:t xml:space="preserve">Martínez del Castillo, Jesús Gerardo. "El Método Funcional Lexemático: una propuesta de análisis del significado." </w:t>
      </w:r>
      <w:r>
        <w:rPr>
          <w:i/>
        </w:rPr>
        <w:t xml:space="preserve">Actas del VII Congreso Nacional de Lingúística Aplicada AESLA </w:t>
      </w:r>
      <w:r>
        <w:t xml:space="preserve">Ed. </w:t>
      </w:r>
      <w:r w:rsidRPr="00E91CC2">
        <w:rPr>
          <w:lang w:val="en-US"/>
        </w:rPr>
        <w:t xml:space="preserve">Francisco Garrudo Carabias and Joaquín Comesaña Rincón. Sevilla: Mirte, 1990. 343-50. </w:t>
      </w:r>
    </w:p>
    <w:p w14:paraId="4B213F07" w14:textId="77777777" w:rsidR="001352BD" w:rsidRDefault="001352BD">
      <w:pPr>
        <w:ind w:right="10"/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 xml:space="preserve">An Open Dimension of Meaning: A Semantic Study of Adjectives and Their Combination. </w:t>
      </w:r>
      <w:r>
        <w:t>Almería: U de Almería, 1997.</w:t>
      </w:r>
    </w:p>
    <w:p w14:paraId="557BD00D" w14:textId="77777777" w:rsidR="001352BD" w:rsidRDefault="001352BD">
      <w:pPr>
        <w:ind w:right="10"/>
      </w:pPr>
      <w:r>
        <w:t xml:space="preserve">_____. </w:t>
      </w:r>
      <w:r>
        <w:rPr>
          <w:i/>
        </w:rPr>
        <w:t>La intelección, el significado, los adjetivos.</w:t>
      </w:r>
      <w:r>
        <w:t xml:space="preserve"> Almería: U de Almería, 1999.</w:t>
      </w:r>
    </w:p>
    <w:p w14:paraId="09E95AC4" w14:textId="77777777" w:rsidR="001352BD" w:rsidRDefault="001352BD">
      <w:r>
        <w:t xml:space="preserve">Meix Izquierdo, Francisco. </w:t>
      </w:r>
      <w:r>
        <w:rPr>
          <w:i/>
        </w:rPr>
        <w:t>La dialéctica del significado lingüístico.</w:t>
      </w:r>
      <w:r>
        <w:t xml:space="preserve"> (Acta Salmanticensia; Estudios Filológicos, 131). 2nd ed. Salamanca: Ediciones Universidad de Salamanca, 1994.*</w:t>
      </w:r>
    </w:p>
    <w:p w14:paraId="584BD51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McCawley, J. D. "The Role of Semantics in a Grammar." In </w:t>
      </w:r>
      <w:r w:rsidRPr="00E91CC2">
        <w:rPr>
          <w:i/>
          <w:lang w:val="en-US"/>
        </w:rPr>
        <w:t>Universals in Language.</w:t>
      </w:r>
      <w:r w:rsidRPr="00E91CC2">
        <w:rPr>
          <w:lang w:val="en-US"/>
        </w:rPr>
        <w:t xml:space="preserve"> Ed. E. Bach and R. T. Harms. New York: Holt, 1968.</w:t>
      </w:r>
    </w:p>
    <w:p w14:paraId="18C2C54B" w14:textId="2BA07C7F" w:rsidR="00CD71FD" w:rsidRPr="00D53011" w:rsidRDefault="00CD71FD" w:rsidP="00CD71FD">
      <w:pPr>
        <w:rPr>
          <w:szCs w:val="28"/>
          <w:lang w:val="en-US"/>
        </w:rPr>
      </w:pPr>
      <w:r w:rsidRPr="00D53011">
        <w:rPr>
          <w:szCs w:val="28"/>
          <w:lang w:val="en-US"/>
        </w:rPr>
        <w:t>Micelli, Vanessa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Evolution of Information Structure."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461-62.*</w:t>
      </w:r>
    </w:p>
    <w:p w14:paraId="703A9C8F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Miller, Philip. </w:t>
      </w:r>
      <w:r w:rsidRPr="00E91CC2">
        <w:rPr>
          <w:i/>
          <w:lang w:val="en-US"/>
        </w:rPr>
        <w:t>Strong Generative Capacity: The Semantics of Linguistic Formalism.</w:t>
      </w:r>
      <w:r w:rsidRPr="00E91CC2">
        <w:rPr>
          <w:lang w:val="en-US"/>
        </w:rPr>
        <w:t xml:space="preserve"> (Center for the Study of Language and Information Publication Lecture Notes, 103). Stanford (CA): Stanford UP, 2000.</w:t>
      </w:r>
    </w:p>
    <w:p w14:paraId="1395058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Minsky, M. L., ed. </w:t>
      </w:r>
      <w:r w:rsidRPr="00E91CC2">
        <w:rPr>
          <w:i/>
          <w:lang w:val="en-US"/>
        </w:rPr>
        <w:t xml:space="preserve">Semantic Information Processing. </w:t>
      </w:r>
      <w:r w:rsidRPr="00E91CC2">
        <w:rPr>
          <w:lang w:val="en-US"/>
        </w:rPr>
        <w:t xml:space="preserve">Cambridge (MA): M.I.T. Press, 1968. </w:t>
      </w:r>
    </w:p>
    <w:p w14:paraId="57029F6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Mohanan, Tara, and Lionel Wee , eds. </w:t>
      </w:r>
      <w:r w:rsidRPr="00E91CC2">
        <w:rPr>
          <w:i/>
          <w:lang w:val="en-US"/>
        </w:rPr>
        <w:t xml:space="preserve">Grammatical Semantics: Evidence for Structure in Meaning. </w:t>
      </w:r>
      <w:r w:rsidRPr="00E91CC2">
        <w:rPr>
          <w:lang w:val="en-US"/>
        </w:rPr>
        <w:t>Stanford (CA): Stanford UP, 2000.</w:t>
      </w:r>
    </w:p>
    <w:p w14:paraId="1AAA2091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Montague, Richard.  </w:t>
      </w:r>
      <w:r w:rsidRPr="00E91CC2">
        <w:rPr>
          <w:i/>
          <w:lang w:val="en-US"/>
        </w:rPr>
        <w:t>Formal Philosophy: Selected Papers of Richard Montague.</w:t>
      </w:r>
      <w:r w:rsidRPr="00E91CC2">
        <w:rPr>
          <w:lang w:val="en-US"/>
        </w:rPr>
        <w:t xml:space="preserve"> Ed. Richmond H. Thomason. New Haven: Yale UP, 1974.</w:t>
      </w:r>
    </w:p>
    <w:p w14:paraId="0BB00E9B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Musolino, Julien. </w:t>
      </w:r>
      <w:r w:rsidRPr="00E91CC2">
        <w:rPr>
          <w:i/>
          <w:lang w:val="en-US"/>
        </w:rPr>
        <w:t>Universal Grammar and the Acquisition of Semantic Knowledge.</w:t>
      </w:r>
      <w:r w:rsidRPr="00E91CC2">
        <w:rPr>
          <w:lang w:val="en-US"/>
        </w:rPr>
        <w:t xml:space="preserve"> (Outstanding Dissertations in Linguistics). London: Routledge, 2002.</w:t>
      </w:r>
    </w:p>
    <w:p w14:paraId="7C2CFF0F" w14:textId="77777777" w:rsidR="001352BD" w:rsidRPr="00E91CC2" w:rsidRDefault="001352BD">
      <w:pPr>
        <w:tabs>
          <w:tab w:val="left" w:pos="1860"/>
        </w:tabs>
        <w:rPr>
          <w:lang w:val="en-US"/>
        </w:rPr>
      </w:pPr>
      <w:r w:rsidRPr="00E91CC2">
        <w:rPr>
          <w:lang w:val="en-US"/>
        </w:rPr>
        <w:t xml:space="preserve">Nef, Fredéric. "Case Grammar </w:t>
      </w:r>
      <w:r w:rsidRPr="00E91CC2">
        <w:rPr>
          <w:i/>
          <w:lang w:val="en-US"/>
        </w:rPr>
        <w:t>vs.</w:t>
      </w:r>
      <w:r w:rsidRPr="00E91CC2">
        <w:rPr>
          <w:lang w:val="en-US"/>
        </w:rPr>
        <w:t xml:space="preserve"> Actantial Grammar: Some Remarks on Semantic Roles." </w:t>
      </w:r>
      <w:r w:rsidRPr="00E91CC2">
        <w:rPr>
          <w:i/>
          <w:lang w:val="en-US"/>
        </w:rPr>
        <w:t>Text vs Sentence.</w:t>
      </w:r>
      <w:r w:rsidRPr="00E91CC2">
        <w:rPr>
          <w:lang w:val="en-US"/>
        </w:rPr>
        <w:t xml:space="preserve"> Ed. J. S. Petöfi. Hamburg: Buske, 1979. 634-653.</w:t>
      </w:r>
    </w:p>
    <w:p w14:paraId="6541EFD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_____, ed. </w:t>
      </w:r>
      <w:r w:rsidRPr="00E91CC2">
        <w:rPr>
          <w:i/>
          <w:lang w:val="en-US"/>
        </w:rPr>
        <w:t>Structures élémentaires de la signification.</w:t>
      </w:r>
      <w:r w:rsidRPr="00E91CC2">
        <w:rPr>
          <w:lang w:val="en-US"/>
        </w:rPr>
        <w:t xml:space="preserve"> Bruxelles: Complexe, 1976.</w:t>
      </w:r>
    </w:p>
    <w:p w14:paraId="2D9ADBA8" w14:textId="77777777" w:rsidR="001352BD" w:rsidRDefault="001352BD" w:rsidP="001352BD">
      <w:r w:rsidRPr="00E91CC2">
        <w:rPr>
          <w:lang w:val="en-US"/>
        </w:rPr>
        <w:lastRenderedPageBreak/>
        <w:t xml:space="preserve">Negro, Isabel. "The Semantic Architecture of the Domain of Existence in the French and English Languages." </w:t>
      </w:r>
      <w:r>
        <w:rPr>
          <w:i/>
        </w:rPr>
        <w:t>Cuadernos de Investigación Filológica</w:t>
      </w:r>
      <w:r>
        <w:t xml:space="preserve"> 25 (1999, issued 2000): 137-72.*</w:t>
      </w:r>
    </w:p>
    <w:p w14:paraId="28E979A0" w14:textId="77777777" w:rsidR="001352BD" w:rsidRPr="00E91CC2" w:rsidRDefault="001352BD">
      <w:pPr>
        <w:rPr>
          <w:lang w:val="en-US"/>
        </w:rPr>
      </w:pPr>
      <w:r>
        <w:t xml:space="preserve">Németh, E., and K. Bibok, eds. </w:t>
      </w:r>
      <w:r w:rsidRPr="00E91CC2">
        <w:rPr>
          <w:i/>
          <w:lang w:val="en-US"/>
        </w:rPr>
        <w:t xml:space="preserve">Pragmatics and the Flexibility of Word Meaning. </w:t>
      </w:r>
      <w:r w:rsidRPr="00E91CC2">
        <w:rPr>
          <w:lang w:val="en-US"/>
        </w:rPr>
        <w:t>(Current Research in the Semantics/Pragmatics Interface, 8). Amsterdam and New York: Elsevier, 2001.</w:t>
      </w:r>
    </w:p>
    <w:p w14:paraId="1FEBAE71" w14:textId="77777777" w:rsidR="001352BD" w:rsidRDefault="001352BD">
      <w:r w:rsidRPr="00E91CC2">
        <w:rPr>
          <w:lang w:val="en-US"/>
        </w:rPr>
        <w:t xml:space="preserve">Nemo, François. (U d'Orléans). "Symboles ou index? La sémantique entre dénomination et signification." In </w:t>
      </w:r>
      <w:r w:rsidRPr="00E91CC2">
        <w:rPr>
          <w:i/>
          <w:lang w:val="en-US"/>
        </w:rPr>
        <w:t>Représentations du sens linguistique.</w:t>
      </w:r>
      <w:r w:rsidRPr="00E91CC2">
        <w:rPr>
          <w:lang w:val="en-US"/>
        </w:rPr>
        <w:t xml:space="preserve"> Ed. D. Lagorgette and P. Larrivée. </w:t>
      </w:r>
      <w:r>
        <w:t>Munich: Lincom Europa.</w:t>
      </w:r>
    </w:p>
    <w:p w14:paraId="7C1F9F5C" w14:textId="77777777" w:rsidR="00B92EF8" w:rsidRPr="00E91CC2" w:rsidRDefault="00B92EF8" w:rsidP="00B92EF8">
      <w:pPr>
        <w:tabs>
          <w:tab w:val="left" w:pos="7627"/>
        </w:tabs>
        <w:rPr>
          <w:lang w:val="en-US"/>
        </w:rPr>
      </w:pPr>
      <w:r>
        <w:t xml:space="preserve">Nepomuceno, Ángel. "Tablas semánticas."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E91CC2">
        <w:rPr>
          <w:lang w:val="en-US"/>
        </w:rPr>
        <w:t>3rd ed. 2016. 575-81.*</w:t>
      </w:r>
    </w:p>
    <w:p w14:paraId="2F8FEB2F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Nirenburg, S., and V. Raskin. </w:t>
      </w:r>
      <w:r w:rsidRPr="00E91CC2">
        <w:rPr>
          <w:i/>
          <w:lang w:val="en-US"/>
        </w:rPr>
        <w:t>Ontological Semantics.</w:t>
      </w:r>
      <w:r w:rsidRPr="00E91CC2">
        <w:rPr>
          <w:lang w:val="en-US"/>
        </w:rPr>
        <w:t xml:space="preserve"> New Mexico: CRL, 2002.</w:t>
      </w:r>
    </w:p>
    <w:p w14:paraId="3F3E4483" w14:textId="77777777" w:rsidR="001352BD" w:rsidRPr="00E91CC2" w:rsidRDefault="001352BD">
      <w:pPr>
        <w:ind w:right="10"/>
        <w:rPr>
          <w:lang w:val="en-US"/>
        </w:rPr>
      </w:pPr>
      <w:r w:rsidRPr="00E91CC2">
        <w:rPr>
          <w:lang w:val="en-US"/>
        </w:rPr>
        <w:t xml:space="preserve">O'Grady, William. "Semantics: The Analysis of Meaning." In </w:t>
      </w:r>
      <w:r w:rsidRPr="00E91CC2">
        <w:rPr>
          <w:i/>
          <w:lang w:val="en-US"/>
        </w:rPr>
        <w:t xml:space="preserve">Contemporary Linguistics: An Introduction. </w:t>
      </w:r>
      <w:r w:rsidRPr="00E91CC2">
        <w:rPr>
          <w:lang w:val="en-US"/>
        </w:rPr>
        <w:t>Ed. William O'Grady, Michael Dobrovolsky and Francis Katamba. Harlow: Addison Wesley Longman, 1997. 1999. 268-312.*</w:t>
      </w:r>
    </w:p>
    <w:p w14:paraId="52D738A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Ogden, C. K., and I. A. Richards. </w:t>
      </w:r>
      <w:r w:rsidRPr="00E91CC2">
        <w:rPr>
          <w:i/>
          <w:lang w:val="en-US"/>
        </w:rPr>
        <w:t>The Meaning of Meaning: A Study of the Influence of Language Upon Thought and of the Science of Symbolism.</w:t>
      </w:r>
      <w:r w:rsidRPr="00E91CC2">
        <w:rPr>
          <w:lang w:val="en-US"/>
        </w:rPr>
        <w:t xml:space="preserve"> London: Routledge and Kegan Paul, 1923. 1956.</w:t>
      </w:r>
    </w:p>
    <w:p w14:paraId="25A4F0BA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The Meaning of Meaning.</w:t>
      </w:r>
      <w:r w:rsidRPr="00E91CC2">
        <w:rPr>
          <w:lang w:val="en-US"/>
        </w:rPr>
        <w:t xml:space="preserve"> New York: Harcourt, Brace and Co., 1952.</w:t>
      </w:r>
    </w:p>
    <w:p w14:paraId="43B3E0CB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Oh, C. K., and D. A. Dinneen, eds. </w:t>
      </w:r>
      <w:r w:rsidRPr="00E91CC2">
        <w:rPr>
          <w:i/>
          <w:lang w:val="en-US"/>
        </w:rPr>
        <w:t xml:space="preserve">Syntax and Semantics 11: Presupposition. </w:t>
      </w:r>
      <w:r w:rsidRPr="00E91CC2">
        <w:rPr>
          <w:lang w:val="en-US"/>
        </w:rPr>
        <w:t xml:space="preserve">New York: Academic Press, 1979. </w:t>
      </w:r>
    </w:p>
    <w:p w14:paraId="66C3A1B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Palacas, A., and Z. Bar-Lev. "Semantic Command over Pragmatic Priority." </w:t>
      </w:r>
      <w:r w:rsidRPr="00E91CC2">
        <w:rPr>
          <w:i/>
          <w:lang w:val="en-US"/>
        </w:rPr>
        <w:t>Lingua</w:t>
      </w:r>
      <w:r w:rsidRPr="00E91CC2">
        <w:rPr>
          <w:lang w:val="en-US"/>
        </w:rPr>
        <w:t xml:space="preserve"> 51 (1980): 137-51.</w:t>
      </w:r>
    </w:p>
    <w:p w14:paraId="7A1EC3E3" w14:textId="77777777" w:rsidR="00342C35" w:rsidRPr="00E91CC2" w:rsidRDefault="00342C35" w:rsidP="00342C35">
      <w:pPr>
        <w:rPr>
          <w:lang w:val="en-US"/>
        </w:rPr>
      </w:pPr>
      <w:r w:rsidRPr="00E91CC2">
        <w:rPr>
          <w:lang w:val="en-US"/>
        </w:rPr>
        <w:t xml:space="preserve">Palmer, F. R. </w:t>
      </w:r>
      <w:r w:rsidRPr="00E91CC2">
        <w:rPr>
          <w:i/>
          <w:lang w:val="en-US"/>
        </w:rPr>
        <w:t>Semantics.</w:t>
      </w:r>
      <w:r w:rsidRPr="00E91CC2">
        <w:rPr>
          <w:lang w:val="en-US"/>
        </w:rPr>
        <w:t xml:space="preserve"> Cambridge: Cambridge UP, 1971.</w:t>
      </w:r>
    </w:p>
    <w:p w14:paraId="094DCB56" w14:textId="77777777" w:rsidR="001352BD" w:rsidRPr="00E91CC2" w:rsidRDefault="00342C35">
      <w:pPr>
        <w:rPr>
          <w:lang w:val="en-US"/>
        </w:rPr>
      </w:pPr>
      <w:r w:rsidRPr="00E91CC2">
        <w:rPr>
          <w:lang w:val="en-US"/>
        </w:rPr>
        <w:t>_____.</w:t>
      </w:r>
      <w:r w:rsidR="001352BD" w:rsidRPr="00E91CC2">
        <w:rPr>
          <w:lang w:val="en-US"/>
        </w:rPr>
        <w:t xml:space="preserve"> </w:t>
      </w:r>
      <w:r w:rsidR="001352BD" w:rsidRPr="00E91CC2">
        <w:rPr>
          <w:i/>
          <w:lang w:val="en-US"/>
        </w:rPr>
        <w:t xml:space="preserve">Semantics: A New Outline.  </w:t>
      </w:r>
      <w:r w:rsidR="001352BD" w:rsidRPr="00E91CC2">
        <w:rPr>
          <w:lang w:val="en-US"/>
        </w:rPr>
        <w:t>London: Cambridge UP, 1976.</w:t>
      </w:r>
    </w:p>
    <w:p w14:paraId="087E5D11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Papafragou, A. </w:t>
      </w:r>
      <w:r w:rsidRPr="00E91CC2">
        <w:rPr>
          <w:i/>
          <w:lang w:val="en-US"/>
        </w:rPr>
        <w:t>Modality: issues in the Semantics-Pragmatics Interface.</w:t>
      </w:r>
      <w:r w:rsidRPr="00E91CC2">
        <w:rPr>
          <w:lang w:val="en-US"/>
        </w:rPr>
        <w:t xml:space="preserve"> (Current Research in the Semantics/Pragmatics Interface, 6). Amsterdam and New York: Elsevier, 2000.</w:t>
      </w:r>
    </w:p>
    <w:p w14:paraId="72C4F8D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Peeters, B., ed. </w:t>
      </w:r>
      <w:r w:rsidRPr="00E91CC2">
        <w:rPr>
          <w:i/>
          <w:lang w:val="en-US"/>
        </w:rPr>
        <w:t>The Lexicon-Encyclopedia Interface.</w:t>
      </w:r>
      <w:r w:rsidRPr="00E91CC2">
        <w:rPr>
          <w:lang w:val="en-US"/>
        </w:rPr>
        <w:t xml:space="preserve"> (Current Research in the Semantics/Pragmatics Interface, 5). Amsterdam and New York: Elsevier, 2000.</w:t>
      </w:r>
    </w:p>
    <w:p w14:paraId="098B3BA2" w14:textId="77777777" w:rsidR="001352BD" w:rsidRDefault="001352BD">
      <w:pPr>
        <w:ind w:right="10"/>
      </w:pPr>
      <w:r w:rsidRPr="00E91CC2">
        <w:rPr>
          <w:lang w:val="en-US"/>
        </w:rPr>
        <w:t xml:space="preserve">Peña Cervel, Sandra. "Further Incursions into Basic and Subsidiary Image-Schemas." In </w:t>
      </w:r>
      <w:r w:rsidRPr="00E91CC2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E91CC2">
        <w:rPr>
          <w:lang w:val="en-US"/>
        </w:rPr>
        <w:t xml:space="preserve"> Ed. Pere Gallardo and Enric Llurda. </w:t>
      </w:r>
      <w:r>
        <w:t>Lleida: Edicions de la Universitat de Lleida, 2000. 147-51.*</w:t>
      </w:r>
    </w:p>
    <w:p w14:paraId="3D7B5C24" w14:textId="77777777" w:rsidR="001352BD" w:rsidRDefault="001352BD">
      <w:r>
        <w:lastRenderedPageBreak/>
        <w:t xml:space="preserve">Penas Ibáñez, Mª Azucena. "El componente léxico-semántico en la transmisión oral de información lingüística." </w:t>
      </w:r>
      <w:r>
        <w:rPr>
          <w:i/>
        </w:rPr>
        <w:t>Lenguaje y Textos</w:t>
      </w:r>
      <w:r>
        <w:t xml:space="preserve"> 21 (2003): 129-168. </w:t>
      </w:r>
    </w:p>
    <w:p w14:paraId="408AA3F3" w14:textId="77777777" w:rsidR="001352BD" w:rsidRPr="00DC6CEC" w:rsidRDefault="001352BD" w:rsidP="001352BD">
      <w:r w:rsidRPr="00DC6CEC">
        <w:t xml:space="preserve">_____. "Semántica del discurso: la variable género. Una investigación sobre el sexismo semántico." </w:t>
      </w:r>
      <w:r w:rsidRPr="003E765E">
        <w:rPr>
          <w:i/>
        </w:rPr>
        <w:t xml:space="preserve">LinRed </w:t>
      </w:r>
      <w:r w:rsidRPr="00DC6CEC">
        <w:t>6 (2006): 1-37.*</w:t>
      </w:r>
    </w:p>
    <w:p w14:paraId="21C07713" w14:textId="77777777" w:rsidR="001352BD" w:rsidRDefault="001352BD" w:rsidP="001352BD">
      <w:r w:rsidRPr="00DC6CEC">
        <w:tab/>
      </w:r>
      <w:hyperlink r:id="rId15" w:history="1">
        <w:r w:rsidRPr="00BF3032">
          <w:rPr>
            <w:rStyle w:val="Hipervnculo"/>
          </w:rPr>
          <w:t>http://www.linred.es/numero6_articulo_8.html</w:t>
        </w:r>
      </w:hyperlink>
    </w:p>
    <w:p w14:paraId="6FA4C68D" w14:textId="77777777" w:rsidR="001352BD" w:rsidRPr="003E765E" w:rsidRDefault="001352BD" w:rsidP="001352BD">
      <w:r>
        <w:tab/>
        <w:t>2010</w:t>
      </w:r>
    </w:p>
    <w:p w14:paraId="1F620756" w14:textId="77777777" w:rsidR="001352BD" w:rsidRPr="00CD2E9E" w:rsidRDefault="001352BD">
      <w:r>
        <w:t xml:space="preserve">_____.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</w:t>
      </w:r>
    </w:p>
    <w:p w14:paraId="0EC02851" w14:textId="77777777" w:rsidR="001352BD" w:rsidRDefault="001352BD">
      <w:pPr>
        <w:rPr>
          <w:color w:val="000000"/>
        </w:rPr>
      </w:pPr>
      <w:r>
        <w:rPr>
          <w:color w:val="000000"/>
        </w:rPr>
        <w:t xml:space="preserve">Pérez Cabello de Alba, Mª Beatriz. </w:t>
      </w:r>
      <w:r w:rsidRPr="00E91CC2">
        <w:rPr>
          <w:color w:val="000000"/>
          <w:lang w:val="en-US"/>
        </w:rPr>
        <w:t xml:space="preserve">"What Is the Scope of Semantics and Syntax for the Building of a Lexical Interface?"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319-26.*</w:t>
      </w:r>
    </w:p>
    <w:p w14:paraId="7CD75622" w14:textId="77777777" w:rsidR="001352BD" w:rsidRPr="00E91CC2" w:rsidRDefault="001352BD">
      <w:pPr>
        <w:rPr>
          <w:lang w:val="en-US"/>
        </w:rPr>
      </w:pPr>
      <w:r>
        <w:t xml:space="preserve">Pérez Hernández, Lorena. </w:t>
      </w:r>
      <w:r w:rsidRPr="00E91CC2">
        <w:rPr>
          <w:lang w:val="en-US"/>
        </w:rPr>
        <w:t xml:space="preserve">"Metaphor-Based Cluster Models and Conceptual Interaction: The Case of 'Time'." </w:t>
      </w:r>
      <w:r w:rsidRPr="00E91CC2">
        <w:rPr>
          <w:i/>
          <w:lang w:val="en-US"/>
        </w:rPr>
        <w:t>Atlantis</w:t>
      </w:r>
      <w:r w:rsidRPr="00E91CC2">
        <w:rPr>
          <w:lang w:val="en-US"/>
        </w:rPr>
        <w:t xml:space="preserve"> 23.2 (Dec. 2001): 65-81.*</w:t>
      </w:r>
    </w:p>
    <w:p w14:paraId="6C1044B8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 xml:space="preserve">Periñán Pascual, Carlos and Francisco Arcas Túnez. "Deep Semantics in an NLP Knowledge Base." </w:t>
      </w:r>
      <w:r w:rsidRPr="00E91CC2">
        <w:rPr>
          <w:i/>
          <w:lang w:val="en-US"/>
        </w:rPr>
        <w:t xml:space="preserve">12th Conference of the Spanish Association for Artificial Intelligence. </w:t>
      </w:r>
      <w:r w:rsidRPr="00E91CC2">
        <w:rPr>
          <w:lang w:val="en-US"/>
        </w:rPr>
        <w:t>Universidad de Salamanca, 2007. 279-288.</w:t>
      </w:r>
    </w:p>
    <w:p w14:paraId="4729361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Peters, S. "How Semantics Keeps Syntax Psychologically Computable." Paper read at the Cognitive Studies Seminar, U of Sussex, 1979.</w:t>
      </w:r>
    </w:p>
    <w:p w14:paraId="130DC656" w14:textId="77777777" w:rsidR="001352BD" w:rsidRDefault="001352BD">
      <w:pPr>
        <w:rPr>
          <w:i/>
        </w:rPr>
      </w:pPr>
      <w:r w:rsidRPr="00E91CC2">
        <w:rPr>
          <w:lang w:val="en-US"/>
        </w:rPr>
        <w:t xml:space="preserve">Pinker, Steven, and Beth Levin, eds. </w:t>
      </w:r>
      <w:r>
        <w:rPr>
          <w:i/>
        </w:rPr>
        <w:t>Lexical and Conceptual Semantics.</w:t>
      </w:r>
    </w:p>
    <w:p w14:paraId="127E95E1" w14:textId="77777777" w:rsidR="001352BD" w:rsidRPr="00E91CC2" w:rsidRDefault="001352BD">
      <w:pPr>
        <w:rPr>
          <w:lang w:val="en-US"/>
        </w:rPr>
      </w:pPr>
      <w:r>
        <w:t xml:space="preserve">Portero Muñoz, Carmen. </w:t>
      </w:r>
      <w:r w:rsidRPr="00E91CC2">
        <w:rPr>
          <w:lang w:val="en-US"/>
        </w:rPr>
        <w:t xml:space="preserve">"Syntactically Relevant Semantic Features." </w:t>
      </w:r>
      <w:r w:rsidRPr="00E91CC2">
        <w:rPr>
          <w:i/>
          <w:lang w:val="en-US"/>
        </w:rPr>
        <w:t>Alfinge</w:t>
      </w:r>
      <w:r w:rsidRPr="00E91CC2">
        <w:rPr>
          <w:lang w:val="en-US"/>
        </w:rPr>
        <w:t xml:space="preserve"> 9 (1997): 333-54.*</w:t>
      </w:r>
    </w:p>
    <w:p w14:paraId="1D489AE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Porto Requejo, María Dolores. "The Role of Context in Word Meaning Construction: A Case Study." In </w:t>
      </w:r>
      <w:r w:rsidRPr="00E91CC2">
        <w:rPr>
          <w:i/>
          <w:lang w:val="en-US"/>
        </w:rPr>
        <w:t>Cognitive Linguistics: From Words to Discourse.</w:t>
      </w:r>
      <w:r w:rsidRPr="00E91CC2">
        <w:rPr>
          <w:lang w:val="en-US"/>
        </w:rPr>
        <w:t xml:space="preserve"> Ed. Javier Valenzuela et al. Monograph issue of </w:t>
      </w:r>
      <w:r w:rsidRPr="00E91CC2">
        <w:rPr>
          <w:i/>
          <w:lang w:val="en-US"/>
        </w:rPr>
        <w:t>IJES: International Journal of English Studies</w:t>
      </w:r>
      <w:r w:rsidRPr="00E91CC2">
        <w:rPr>
          <w:lang w:val="en-US"/>
        </w:rPr>
        <w:t xml:space="preserve"> 7.1 (2007): 169-79.* (Context, Meaning construction, lexical meaning, pragmatics, cognitive semantics).</w:t>
      </w:r>
    </w:p>
    <w:p w14:paraId="056B524F" w14:textId="77777777" w:rsidR="001352BD" w:rsidRDefault="001352BD">
      <w:r>
        <w:t xml:space="preserve">Pottier, Bernard. </w:t>
      </w:r>
      <w:r>
        <w:rPr>
          <w:i/>
        </w:rPr>
        <w:t xml:space="preserve">Semántica general. </w:t>
      </w:r>
      <w:r>
        <w:t>Madrid, 1993.</w:t>
      </w:r>
    </w:p>
    <w:p w14:paraId="014151A2" w14:textId="77777777" w:rsidR="001352BD" w:rsidRDefault="001352BD">
      <w:r>
        <w:t xml:space="preserve">_____, ed. </w:t>
      </w:r>
      <w:r>
        <w:rPr>
          <w:i/>
        </w:rPr>
        <w:t>Semántica y lógica.</w:t>
      </w:r>
      <w:r>
        <w:t xml:space="preserve"> Madrid: Gredos, 1983.</w:t>
      </w:r>
    </w:p>
    <w:p w14:paraId="41E5586B" w14:textId="77777777" w:rsidR="001352BD" w:rsidRPr="00E91CC2" w:rsidRDefault="001352BD">
      <w:pPr>
        <w:rPr>
          <w:lang w:val="en-US"/>
        </w:rPr>
      </w:pPr>
      <w:r>
        <w:t xml:space="preserve">Prado Biezma, Javier del. "Los ejes paradigmático y sintagmático del texto." In del Prado, </w:t>
      </w:r>
      <w:r>
        <w:rPr>
          <w:i/>
        </w:rPr>
        <w:t>Análisis e interpretación de la novela: Cinco modos de leer un texto narrativo.</w:t>
      </w:r>
      <w:r>
        <w:t xml:space="preserve"> </w:t>
      </w:r>
      <w:r w:rsidRPr="00E91CC2">
        <w:rPr>
          <w:lang w:val="en-US"/>
        </w:rPr>
        <w:t>Madrid: Síntesis, 1999. 299-308.*</w:t>
      </w:r>
    </w:p>
    <w:p w14:paraId="167DCCED" w14:textId="77777777" w:rsidR="001352BD" w:rsidRPr="00E91CC2" w:rsidRDefault="001352BD">
      <w:pPr>
        <w:rPr>
          <w:lang w:val="en-US"/>
        </w:rPr>
      </w:pPr>
      <w:r w:rsidRPr="00E91CC2">
        <w:rPr>
          <w:i/>
          <w:lang w:val="en-US"/>
        </w:rPr>
        <w:lastRenderedPageBreak/>
        <w:t>Proceedings of Semantics and Linguistic Theory (SALT)</w:t>
      </w:r>
      <w:r w:rsidRPr="00E91CC2">
        <w:rPr>
          <w:lang w:val="en-US"/>
        </w:rPr>
        <w:t xml:space="preserve"> 1. Ithaca (NY): CLC Publications, Cornell U, 1991. </w:t>
      </w:r>
    </w:p>
    <w:p w14:paraId="732B6D0C" w14:textId="77777777" w:rsidR="001352BD" w:rsidRPr="00E91CC2" w:rsidRDefault="001352BD">
      <w:pPr>
        <w:rPr>
          <w:lang w:val="en-US"/>
        </w:rPr>
      </w:pPr>
      <w:r w:rsidRPr="00E91CC2">
        <w:rPr>
          <w:i/>
          <w:lang w:val="en-US"/>
        </w:rPr>
        <w:t>Proceedings of Semantics and Linguistic Theory (SALT)</w:t>
      </w:r>
      <w:r w:rsidRPr="00E91CC2">
        <w:rPr>
          <w:lang w:val="en-US"/>
        </w:rPr>
        <w:t xml:space="preserve"> 3. Ithaca (NY): CLC Publications, Cornell U, 1993. </w:t>
      </w:r>
    </w:p>
    <w:p w14:paraId="6403541A" w14:textId="77777777" w:rsidR="001352BD" w:rsidRPr="00E91CC2" w:rsidRDefault="001352BD">
      <w:pPr>
        <w:rPr>
          <w:lang w:val="en-US"/>
        </w:rPr>
      </w:pPr>
      <w:r w:rsidRPr="00E91CC2">
        <w:rPr>
          <w:i/>
          <w:lang w:val="en-US"/>
        </w:rPr>
        <w:t>Proceedings of Semantics and Linguistic Theory (SALT)</w:t>
      </w:r>
      <w:r w:rsidRPr="00E91CC2">
        <w:rPr>
          <w:lang w:val="en-US"/>
        </w:rPr>
        <w:t xml:space="preserve"> 4. Ithaca, NY: CLC Publications, Cornell U, 1994.</w:t>
      </w:r>
    </w:p>
    <w:p w14:paraId="6EBE5544" w14:textId="77777777" w:rsidR="001352BD" w:rsidRPr="00E91CC2" w:rsidRDefault="001352BD">
      <w:pPr>
        <w:rPr>
          <w:lang w:val="en-US"/>
        </w:rPr>
      </w:pPr>
      <w:r w:rsidRPr="00E91CC2">
        <w:rPr>
          <w:i/>
          <w:lang w:val="en-US"/>
        </w:rPr>
        <w:t xml:space="preserve">Proceedings of Semantics and Linguistic Theory (SALT) </w:t>
      </w:r>
      <w:r w:rsidRPr="00E91CC2">
        <w:rPr>
          <w:lang w:val="en-US"/>
        </w:rPr>
        <w:t xml:space="preserve">5. Ithaca (NY): CLC Publications, Cornell U, 1995. </w:t>
      </w:r>
    </w:p>
    <w:p w14:paraId="16D9FA2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Pustejovsky, James, ed. </w:t>
      </w:r>
      <w:r w:rsidRPr="00E91CC2">
        <w:rPr>
          <w:i/>
          <w:lang w:val="en-US"/>
        </w:rPr>
        <w:t>Semantics and the Lexicon.</w:t>
      </w:r>
      <w:r w:rsidRPr="00E91CC2">
        <w:rPr>
          <w:lang w:val="en-US"/>
        </w:rPr>
        <w:t xml:space="preserve"> Amsterdam: Kluwer, 1993.</w:t>
      </w:r>
    </w:p>
    <w:p w14:paraId="435E8C19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Pustet, Regina. </w:t>
      </w:r>
      <w:r w:rsidRPr="00E91CC2">
        <w:rPr>
          <w:i/>
          <w:lang w:val="en-US"/>
        </w:rPr>
        <w:t xml:space="preserve">Diskursprominenz und Rollensemantik: Eine funktionale Typologie von Partizipationssystemen. </w:t>
      </w:r>
      <w:r w:rsidRPr="00E91CC2">
        <w:rPr>
          <w:lang w:val="en-US"/>
        </w:rPr>
        <w:t>(Edition Linguistik 14). Munich: Lincom Europa.</w:t>
      </w:r>
    </w:p>
    <w:p w14:paraId="1D31846F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Quine, W. v. O. </w:t>
      </w:r>
      <w:r w:rsidRPr="00E91CC2">
        <w:rPr>
          <w:i/>
          <w:lang w:val="en-US"/>
        </w:rPr>
        <w:t>Word and Object.</w:t>
      </w:r>
      <w:r w:rsidRPr="00E91CC2">
        <w:rPr>
          <w:lang w:val="en-US"/>
        </w:rPr>
        <w:t xml:space="preserve"> New York: Wiley, 1959.</w:t>
      </w:r>
    </w:p>
    <w:p w14:paraId="0FB258A4" w14:textId="77777777" w:rsidR="001352BD" w:rsidRDefault="001352BD"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Word and Object.</w:t>
      </w:r>
      <w:r w:rsidRPr="00E91CC2">
        <w:rPr>
          <w:lang w:val="en-US"/>
        </w:rPr>
        <w:t xml:space="preserve"> </w:t>
      </w:r>
      <w:r>
        <w:t>Cambridge (MA): MIT Press, 1960.*</w:t>
      </w:r>
    </w:p>
    <w:p w14:paraId="47FF358A" w14:textId="77777777" w:rsidR="001352BD" w:rsidRDefault="001352BD">
      <w:r>
        <w:t xml:space="preserve">_____. </w:t>
      </w:r>
      <w:r>
        <w:rPr>
          <w:i/>
        </w:rPr>
        <w:t>Palabra y objeto.</w:t>
      </w:r>
      <w:r>
        <w:t xml:space="preserve"> Barcelona: Labor, 1968.</w:t>
      </w:r>
    </w:p>
    <w:p w14:paraId="24B5BE2F" w14:textId="77777777" w:rsidR="001352BD" w:rsidRPr="00E91CC2" w:rsidRDefault="001352BD">
      <w:pPr>
        <w:rPr>
          <w:lang w:val="en-US"/>
        </w:rPr>
      </w:pPr>
      <w:r>
        <w:t xml:space="preserve">Rama Martínez, Esperanza. </w:t>
      </w:r>
      <w:r w:rsidRPr="00E91CC2">
        <w:rPr>
          <w:lang w:val="en-US"/>
        </w:rPr>
        <w:t xml:space="preserve">"Delimiting Semantics and Pragmatics: A Functional Structural Criterion." </w:t>
      </w:r>
      <w:r w:rsidRPr="00E91CC2">
        <w:rPr>
          <w:i/>
          <w:lang w:val="en-US"/>
        </w:rPr>
        <w:t xml:space="preserve">Atlantis </w:t>
      </w:r>
      <w:r w:rsidRPr="00E91CC2">
        <w:rPr>
          <w:lang w:val="en-US"/>
        </w:rPr>
        <w:t>18 (June-Dec.1996 [issued 1998]): 359-67.*</w:t>
      </w:r>
    </w:p>
    <w:p w14:paraId="6B4DDCC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Rameh, C., ed. </w:t>
      </w:r>
      <w:r w:rsidRPr="00E91CC2">
        <w:rPr>
          <w:i/>
          <w:lang w:val="en-US"/>
        </w:rPr>
        <w:t>Semantics: Theory and Application.</w:t>
      </w:r>
      <w:r w:rsidRPr="00E91CC2">
        <w:rPr>
          <w:lang w:val="en-US"/>
        </w:rPr>
        <w:t xml:space="preserve"> Washington, DC: Georgetown UP, 1976. </w:t>
      </w:r>
    </w:p>
    <w:p w14:paraId="251A9D20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Randall, B. </w:t>
      </w:r>
      <w:r w:rsidRPr="00E91CC2">
        <w:rPr>
          <w:i/>
          <w:lang w:val="en-US"/>
        </w:rPr>
        <w:t xml:space="preserve">When Is a Pig a Hog? </w:t>
      </w:r>
      <w:r w:rsidRPr="00E91CC2">
        <w:rPr>
          <w:lang w:val="en-US"/>
        </w:rPr>
        <w:t xml:space="preserve"> Prentice Hall, 1991.</w:t>
      </w:r>
    </w:p>
    <w:p w14:paraId="090A935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Raskin, Victor. </w:t>
      </w:r>
      <w:r w:rsidRPr="00E91CC2">
        <w:rPr>
          <w:i/>
          <w:lang w:val="en-US"/>
        </w:rPr>
        <w:t>Semantic Mechanisms of Humor.</w:t>
      </w:r>
      <w:r w:rsidRPr="00E91CC2">
        <w:rPr>
          <w:lang w:val="en-US"/>
        </w:rPr>
        <w:t xml:space="preserve"> Dordrecht: Reidel, 1985.*</w:t>
      </w:r>
    </w:p>
    <w:p w14:paraId="75C34BB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"On Possible Applications of Script-Based Semantics." In </w:t>
      </w:r>
      <w:r w:rsidRPr="00E91CC2">
        <w:rPr>
          <w:i/>
          <w:lang w:val="en-US"/>
        </w:rPr>
        <w:t>The Real World Linguist.</w:t>
      </w:r>
      <w:r w:rsidRPr="00E91CC2">
        <w:rPr>
          <w:lang w:val="en-US"/>
        </w:rPr>
        <w:t xml:space="preserve"> Ed. P. C. Bjarkman and V. Raskin. Ablex, 1986. </w:t>
      </w:r>
    </w:p>
    <w:p w14:paraId="603CA6E3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 xml:space="preserve">Reichenbach, Hans. </w:t>
      </w:r>
      <w:r w:rsidRPr="00E91CC2">
        <w:rPr>
          <w:i/>
          <w:lang w:val="en-US"/>
        </w:rPr>
        <w:t>Elements of Symbolic Logic.</w:t>
      </w:r>
      <w:r w:rsidRPr="00E91CC2">
        <w:rPr>
          <w:lang w:val="en-US"/>
        </w:rPr>
        <w:t xml:space="preserve"> New York: Macmillan, 1947.</w:t>
      </w:r>
    </w:p>
    <w:p w14:paraId="11DB329A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Rips, L. J., E. J. Shoben, and E. E. Smith. "Semantic Distance and the Verification of the Semantic Relations." </w:t>
      </w:r>
      <w:r w:rsidRPr="00E91CC2">
        <w:rPr>
          <w:i/>
          <w:lang w:val="en-US"/>
        </w:rPr>
        <w:t xml:space="preserve">Journal of Verbal Learning and Verbal Behaviour </w:t>
      </w:r>
      <w:r w:rsidRPr="00E91CC2">
        <w:rPr>
          <w:lang w:val="en-US"/>
        </w:rPr>
        <w:t xml:space="preserve">12 (1973): 1-20. </w:t>
      </w:r>
    </w:p>
    <w:p w14:paraId="47F29902" w14:textId="77777777" w:rsidR="008323E9" w:rsidRDefault="008323E9" w:rsidP="008323E9">
      <w:pPr>
        <w:tabs>
          <w:tab w:val="left" w:pos="7627"/>
        </w:tabs>
      </w:pPr>
      <w:r w:rsidRPr="00E91CC2">
        <w:rPr>
          <w:lang w:val="en-US"/>
        </w:rPr>
        <w:t xml:space="preserve">Rivas, María Uxía. </w:t>
      </w:r>
      <w:r>
        <w:t xml:space="preserve">"Semántica."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532-37.*</w:t>
      </w:r>
    </w:p>
    <w:p w14:paraId="589639F6" w14:textId="77777777" w:rsidR="001F45EA" w:rsidRDefault="001F45EA" w:rsidP="001F45EA">
      <w:pPr>
        <w:tabs>
          <w:tab w:val="left" w:pos="10460"/>
        </w:tabs>
      </w:pPr>
      <w:r>
        <w:t xml:space="preserve">Rojo López, Ana María. "¿Qué se entiende por 'esquema' en la semántica de esquemas?" </w:t>
      </w:r>
      <w:r>
        <w:rPr>
          <w:i/>
        </w:rPr>
        <w:t xml:space="preserve">Miscelánea </w:t>
      </w:r>
      <w:r>
        <w:t>21 (Language and Linguistics Issue) (2000): 149-77.*</w:t>
      </w:r>
    </w:p>
    <w:p w14:paraId="163A6923" w14:textId="77777777" w:rsidR="001F45EA" w:rsidRDefault="001F45EA" w:rsidP="001F45EA">
      <w:pPr>
        <w:tabs>
          <w:tab w:val="left" w:pos="5760"/>
        </w:tabs>
      </w:pPr>
      <w:r>
        <w:t xml:space="preserve">_____. "Aplicaciones de la semántica de esquemas." </w:t>
      </w:r>
      <w:r>
        <w:rPr>
          <w:i/>
        </w:rPr>
        <w:t>Cuadernos de Investigación Filológica</w:t>
      </w:r>
      <w:r>
        <w:t xml:space="preserve"> 26 (2000): 39-68.*</w:t>
      </w:r>
    </w:p>
    <w:p w14:paraId="2130F326" w14:textId="77777777" w:rsidR="001352BD" w:rsidRPr="00E91CC2" w:rsidRDefault="001352BD">
      <w:pPr>
        <w:rPr>
          <w:lang w:val="en-US"/>
        </w:rPr>
      </w:pPr>
      <w:r>
        <w:t xml:space="preserve">Ruiz de Mendoza Ibáñez, Francisco José. "Descripciones definidas y negociación del significado: un punto de vista conversacional." </w:t>
      </w:r>
      <w:r w:rsidRPr="00E91CC2">
        <w:rPr>
          <w:i/>
          <w:lang w:val="en-US"/>
        </w:rPr>
        <w:t>Cuadernos de Investigación Filológica</w:t>
      </w:r>
      <w:r w:rsidRPr="00E91CC2">
        <w:rPr>
          <w:lang w:val="en-US"/>
        </w:rPr>
        <w:t xml:space="preserve"> 18 (1992): 85-97.</w:t>
      </w:r>
    </w:p>
    <w:p w14:paraId="6DECAAEE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lastRenderedPageBreak/>
        <w:t xml:space="preserve">_____. "On the Role of Core and Peripheral Meaning in a Procedural Theory of Discourse."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E91CC2">
        <w:rPr>
          <w:lang w:val="en-US"/>
        </w:rPr>
        <w:t>363-71.*</w:t>
      </w:r>
    </w:p>
    <w:p w14:paraId="2B665A28" w14:textId="77777777" w:rsidR="001352BD" w:rsidRDefault="001352BD">
      <w:r w:rsidRPr="00E91CC2">
        <w:rPr>
          <w:lang w:val="en-US"/>
        </w:rPr>
        <w:t xml:space="preserve">_____. "Predicate Types and Semantic Functions in Linguistic Theory: The Role of Roles."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307-18.*</w:t>
      </w:r>
    </w:p>
    <w:p w14:paraId="109D8760" w14:textId="77777777" w:rsidR="001352BD" w:rsidRPr="00E91CC2" w:rsidRDefault="001352BD">
      <w:pPr>
        <w:rPr>
          <w:lang w:val="en-US"/>
        </w:rPr>
      </w:pPr>
      <w:r>
        <w:t xml:space="preserve">_____. "Conceptual Schemas and Relational Domains." </w:t>
      </w:r>
      <w:r w:rsidRPr="00E91CC2">
        <w:rPr>
          <w:i/>
          <w:lang w:val="en-US"/>
        </w:rPr>
        <w:t>Proceedings of the XIXth International Conference of AEDEAN.</w:t>
      </w:r>
      <w:r w:rsidRPr="00E91CC2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E91CC2">
        <w:rPr>
          <w:lang w:val="en-US"/>
        </w:rPr>
        <w:t>505-10.*</w:t>
      </w:r>
    </w:p>
    <w:p w14:paraId="065F355C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"Semantic Networks in Conceptual Structure." </w:t>
      </w:r>
      <w:r w:rsidRPr="00E91CC2">
        <w:rPr>
          <w:i/>
          <w:lang w:val="en-US"/>
        </w:rPr>
        <w:t xml:space="preserve">Epos </w:t>
      </w:r>
      <w:r w:rsidRPr="00E91CC2">
        <w:rPr>
          <w:lang w:val="en-US"/>
        </w:rPr>
        <w:t>12 (1996): 339-56.*</w:t>
      </w:r>
    </w:p>
    <w:p w14:paraId="0D8EC8D7" w14:textId="77777777" w:rsidR="001352BD" w:rsidRDefault="001352BD">
      <w:pPr>
        <w:rPr>
          <w:i/>
          <w:lang w:val="en-US"/>
        </w:rPr>
      </w:pPr>
      <w:r>
        <w:rPr>
          <w:lang w:val="en-US"/>
        </w:rPr>
        <w:t xml:space="preserve">Ruiz de Mendoza Ibáñez, Francisco José, and Ricardo Mairal Usón. "Levels of Semantic Representation: Where Lexicon and Grammar Meet." </w:t>
      </w:r>
      <w:r>
        <w:rPr>
          <w:i/>
          <w:lang w:val="en-US"/>
        </w:rPr>
        <w:t>Interlingüística</w:t>
      </w:r>
      <w:r>
        <w:rPr>
          <w:lang w:val="en-US"/>
        </w:rPr>
        <w:t xml:space="preserve"> 17 (2007). PDF in </w:t>
      </w:r>
      <w:r>
        <w:rPr>
          <w:i/>
          <w:lang w:val="en-US"/>
        </w:rPr>
        <w:t>Lexicom</w:t>
      </w:r>
    </w:p>
    <w:p w14:paraId="39BB9F58" w14:textId="77777777" w:rsidR="001352BD" w:rsidRPr="00E91CC2" w:rsidRDefault="001352BD">
      <w:pPr>
        <w:ind w:left="0" w:firstLine="709"/>
        <w:rPr>
          <w:color w:val="000000"/>
          <w:lang w:val="en-US"/>
        </w:rPr>
      </w:pPr>
      <w:hyperlink r:id="rId16" w:history="1">
        <w:r w:rsidRPr="00E91CC2">
          <w:rPr>
            <w:rStyle w:val="Hipervnculo"/>
            <w:lang w:val="en-US"/>
          </w:rPr>
          <w:t>http://www.lexicom.es/drupal/files/levels.pdf</w:t>
        </w:r>
      </w:hyperlink>
    </w:p>
    <w:p w14:paraId="6DDCD87E" w14:textId="77777777" w:rsidR="001352BD" w:rsidRDefault="001352BD">
      <w:pPr>
        <w:ind w:left="0" w:firstLine="709"/>
        <w:rPr>
          <w:i/>
          <w:color w:val="000000"/>
          <w:lang w:val="en-US"/>
        </w:rPr>
      </w:pPr>
      <w:r w:rsidRPr="00E91CC2">
        <w:rPr>
          <w:color w:val="000000"/>
          <w:lang w:val="en-US"/>
        </w:rPr>
        <w:t>2008</w:t>
      </w:r>
    </w:p>
    <w:p w14:paraId="4C6A5EB2" w14:textId="77777777" w:rsidR="001352BD" w:rsidRPr="00E91CC2" w:rsidRDefault="001352BD">
      <w:pPr>
        <w:ind w:left="709" w:hanging="709"/>
        <w:rPr>
          <w:lang w:val="en-US"/>
        </w:rPr>
      </w:pPr>
      <w:r w:rsidRPr="00E91CC2">
        <w:rPr>
          <w:lang w:val="en-US"/>
        </w:rPr>
        <w:t xml:space="preserve">Saeed, John. </w:t>
      </w:r>
      <w:r w:rsidRPr="00E91CC2">
        <w:rPr>
          <w:i/>
          <w:lang w:val="en-US"/>
        </w:rPr>
        <w:t>Semantics.</w:t>
      </w:r>
      <w:r w:rsidRPr="00E91CC2">
        <w:rPr>
          <w:lang w:val="en-US"/>
        </w:rPr>
        <w:t xml:space="preserve"> Oxford: Blackwell, 1996.</w:t>
      </w:r>
    </w:p>
    <w:p w14:paraId="27BFB57F" w14:textId="77777777" w:rsidR="001352BD" w:rsidRDefault="001352BD"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Semantics.</w:t>
      </w:r>
      <w:r w:rsidRPr="00E91CC2">
        <w:rPr>
          <w:lang w:val="en-US"/>
        </w:rPr>
        <w:t xml:space="preserve"> 2nd ed. (Introducing Linguistics). </w:t>
      </w:r>
      <w:r>
        <w:t>Oxford: Blackwell, 2002.</w:t>
      </w:r>
    </w:p>
    <w:p w14:paraId="00A29305" w14:textId="77777777" w:rsidR="001352BD" w:rsidRDefault="001352BD">
      <w:r>
        <w:t xml:space="preserve">Sánchez de Zavala, V., ed. </w:t>
      </w:r>
      <w:r>
        <w:rPr>
          <w:i/>
        </w:rPr>
        <w:t>Semántica y sintaxis en la Lingüística Transformatoria.</w:t>
      </w:r>
      <w:r>
        <w:t xml:space="preserve"> Madrid: Alianza, 1974.</w:t>
      </w:r>
    </w:p>
    <w:p w14:paraId="77EEDE09" w14:textId="77777777" w:rsidR="001352BD" w:rsidRDefault="001352BD">
      <w:r>
        <w:t xml:space="preserve">Sánchez, María Jesús. "Importancia de la composición de los campos semánticos en su aprendizaje." </w:t>
      </w:r>
      <w:r>
        <w:rPr>
          <w:i/>
        </w:rPr>
        <w:t>Miscelánea</w:t>
      </w:r>
      <w:r>
        <w:t xml:space="preserve"> 27 (2003 [issued Nov. 2004]): 229-48.*</w:t>
      </w:r>
    </w:p>
    <w:p w14:paraId="21C8FA74" w14:textId="77777777" w:rsidR="001352BD" w:rsidRDefault="001352BD" w:rsidP="001352BD">
      <w:pPr>
        <w:rPr>
          <w:i/>
        </w:rPr>
      </w:pPr>
      <w:r>
        <w:t xml:space="preserve">Sánchez Perez, Aquilino. "Estructuración semántica y redes léxicas de 'hand' y 'mano'."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391-430.*</w:t>
      </w:r>
    </w:p>
    <w:p w14:paraId="22C9E49C" w14:textId="77777777" w:rsidR="00C60DB2" w:rsidRPr="00C01F81" w:rsidRDefault="00C60DB2" w:rsidP="00C60DB2">
      <w:pPr>
        <w:rPr>
          <w:szCs w:val="28"/>
        </w:rPr>
      </w:pPr>
      <w:r w:rsidRPr="00C01F81">
        <w:rPr>
          <w:rStyle w:val="nfasis"/>
          <w:color w:val="000000"/>
          <w:szCs w:val="28"/>
        </w:rPr>
        <w:t xml:space="preserve">Santolaria García, Miguel, Carmen Santolaria Gracia, Manuela Giral Zanuy, Ana Santolaria Gracia, Marco Calvo Lafarga, José Ángel García Landa. "Semántica Conceptual Multilenguaje." </w:t>
      </w:r>
      <w:r w:rsidRPr="00C01F81">
        <w:rPr>
          <w:szCs w:val="28"/>
        </w:rPr>
        <w:t xml:space="preserve">In </w:t>
      </w:r>
      <w:r w:rsidRPr="00C01F81">
        <w:rPr>
          <w:i/>
          <w:szCs w:val="28"/>
        </w:rPr>
        <w:t>Pasado, Presente y Futuro de la Cultura Popular: Espacio y Contextos: Actas del IV Congreso de la SELICUP.</w:t>
      </w:r>
      <w:r w:rsidRPr="00C01F81">
        <w:rPr>
          <w:szCs w:val="28"/>
        </w:rPr>
        <w:t xml:space="preserve">  Ed. Patricia Bastida Rodríguez et al. Palma de Mallorca: U de les Illes Balears, 2011.* </w:t>
      </w:r>
    </w:p>
    <w:p w14:paraId="3653F9C2" w14:textId="77777777" w:rsidR="00C60DB2" w:rsidRPr="00C01F81" w:rsidRDefault="00C60DB2" w:rsidP="00C60DB2">
      <w:pPr>
        <w:rPr>
          <w:szCs w:val="28"/>
        </w:rPr>
      </w:pPr>
      <w:r w:rsidRPr="00C01F81">
        <w:rPr>
          <w:szCs w:val="28"/>
        </w:rPr>
        <w:tab/>
      </w:r>
      <w:r w:rsidRPr="00C01F81">
        <w:rPr>
          <w:i/>
          <w:szCs w:val="28"/>
        </w:rPr>
        <w:t>SELICUP Actas IV</w:t>
      </w:r>
    </w:p>
    <w:p w14:paraId="4EA14D16" w14:textId="77777777" w:rsidR="00C60DB2" w:rsidRPr="00C01F81" w:rsidRDefault="00C60DB2" w:rsidP="00C60DB2">
      <w:pPr>
        <w:rPr>
          <w:szCs w:val="28"/>
        </w:rPr>
      </w:pPr>
      <w:r w:rsidRPr="00C01F81">
        <w:rPr>
          <w:szCs w:val="28"/>
        </w:rPr>
        <w:tab/>
      </w:r>
      <w:hyperlink r:id="rId17" w:history="1">
        <w:r w:rsidRPr="00C01F81">
          <w:rPr>
            <w:rStyle w:val="Hipervnculo"/>
            <w:szCs w:val="28"/>
          </w:rPr>
          <w:t>http://193.147.33.53/selicup/index.php?option=com_content&amp;view=article&amp;id=26&amp;Itemid=26</w:t>
        </w:r>
      </w:hyperlink>
      <w:r w:rsidRPr="00C01F81">
        <w:rPr>
          <w:szCs w:val="28"/>
        </w:rPr>
        <w:t xml:space="preserve"> </w:t>
      </w:r>
    </w:p>
    <w:p w14:paraId="1D171505" w14:textId="77777777" w:rsidR="00C60DB2" w:rsidRPr="00C01F81" w:rsidRDefault="00C60DB2" w:rsidP="00C60DB2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2014</w:t>
      </w:r>
    </w:p>
    <w:p w14:paraId="198E13FF" w14:textId="77777777" w:rsidR="00C60DB2" w:rsidRPr="00C01F81" w:rsidRDefault="00C60DB2" w:rsidP="00C60DB2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Online PDF:</w:t>
      </w:r>
    </w:p>
    <w:p w14:paraId="7AA1D36F" w14:textId="77777777" w:rsidR="00C60DB2" w:rsidRPr="00C01F81" w:rsidRDefault="00C60DB2" w:rsidP="00C60DB2">
      <w:pPr>
        <w:ind w:firstLine="0"/>
        <w:rPr>
          <w:szCs w:val="28"/>
          <w:lang w:val="en-US"/>
        </w:rPr>
      </w:pPr>
      <w:hyperlink r:id="rId18" w:history="1">
        <w:r w:rsidRPr="000748E5">
          <w:rPr>
            <w:rStyle w:val="Hipervnculo"/>
            <w:szCs w:val="28"/>
            <w:lang w:val="en-US"/>
          </w:rPr>
          <w:t>http://193.147.33.53/selicup/images/stories/actas4/comunicaciones/popular/SANTOLARIA.pdf</w:t>
        </w:r>
      </w:hyperlink>
      <w:r w:rsidRPr="00C01F81">
        <w:rPr>
          <w:szCs w:val="28"/>
          <w:lang w:val="en-US"/>
        </w:rPr>
        <w:t xml:space="preserve"> </w:t>
      </w:r>
    </w:p>
    <w:p w14:paraId="2D393333" w14:textId="77777777" w:rsidR="00C60DB2" w:rsidRPr="00C01F81" w:rsidRDefault="00C60DB2" w:rsidP="00C60DB2">
      <w:pPr>
        <w:ind w:firstLine="0"/>
        <w:rPr>
          <w:i/>
          <w:szCs w:val="28"/>
          <w:lang w:val="en-US"/>
        </w:rPr>
      </w:pPr>
      <w:r w:rsidRPr="00C01F81">
        <w:rPr>
          <w:i/>
          <w:szCs w:val="28"/>
          <w:lang w:val="en-US"/>
        </w:rPr>
        <w:t>Dialnet:</w:t>
      </w:r>
    </w:p>
    <w:p w14:paraId="066DF855" w14:textId="77777777" w:rsidR="00C60DB2" w:rsidRPr="00C01F81" w:rsidRDefault="00C60DB2" w:rsidP="00C60DB2">
      <w:pPr>
        <w:ind w:firstLine="0"/>
        <w:rPr>
          <w:i/>
          <w:iCs/>
          <w:color w:val="000000"/>
          <w:szCs w:val="28"/>
          <w:lang w:val="en-US"/>
        </w:rPr>
      </w:pPr>
      <w:hyperlink r:id="rId19" w:history="1">
        <w:r w:rsidRPr="000748E5">
          <w:rPr>
            <w:rStyle w:val="Hipervnculo"/>
            <w:szCs w:val="28"/>
            <w:lang w:val="en-US"/>
          </w:rPr>
          <w:t>http://dialnet.unirioja.es/servlet/articulo?codigo=3950919</w:t>
        </w:r>
      </w:hyperlink>
    </w:p>
    <w:p w14:paraId="43DC8F53" w14:textId="77777777" w:rsidR="00C60DB2" w:rsidRPr="00C309D9" w:rsidRDefault="00C60DB2" w:rsidP="00C60DB2">
      <w:pPr>
        <w:ind w:firstLine="0"/>
        <w:rPr>
          <w:rStyle w:val="nfasis"/>
          <w:lang w:val="en-US"/>
        </w:rPr>
      </w:pPr>
      <w:hyperlink r:id="rId20" w:history="1">
        <w:r w:rsidRPr="000748E5">
          <w:rPr>
            <w:rStyle w:val="Hipervnculo"/>
            <w:szCs w:val="28"/>
            <w:lang w:val="en-US"/>
          </w:rPr>
          <w:t>http://dialnet.unirioja.es/servlet/libro?codigo=497531</w:t>
        </w:r>
      </w:hyperlink>
      <w:r w:rsidRPr="00C01F81">
        <w:rPr>
          <w:rStyle w:val="nfasis"/>
          <w:color w:val="000000"/>
          <w:szCs w:val="28"/>
          <w:lang w:val="en-US"/>
        </w:rPr>
        <w:tab/>
      </w:r>
    </w:p>
    <w:p w14:paraId="7F7330B3" w14:textId="77777777" w:rsidR="00C60DB2" w:rsidRPr="00C01F81" w:rsidRDefault="00C60DB2" w:rsidP="00C60DB2">
      <w:pPr>
        <w:ind w:firstLine="0"/>
        <w:rPr>
          <w:rStyle w:val="nfasis"/>
        </w:rPr>
      </w:pPr>
      <w:r w:rsidRPr="00C01F81">
        <w:rPr>
          <w:rStyle w:val="nfasis"/>
          <w:color w:val="000000"/>
          <w:szCs w:val="28"/>
        </w:rPr>
        <w:t>2014</w:t>
      </w:r>
    </w:p>
    <w:p w14:paraId="01204329" w14:textId="77777777" w:rsidR="00C60DB2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Style w:val="nfasis"/>
          <w:color w:val="000000"/>
          <w:szCs w:val="28"/>
        </w:rPr>
        <w:t>_____. "</w:t>
      </w:r>
      <w:r w:rsidRPr="00C01F81">
        <w:rPr>
          <w:color w:val="000000"/>
          <w:szCs w:val="28"/>
        </w:rPr>
        <w:t xml:space="preserve">Zirano Cúpula, una aplicación de las variables conceptuales de la semántica conceptual multilenguaje." </w:t>
      </w:r>
      <w:r w:rsidRPr="00C01F81">
        <w:rPr>
          <w:rFonts w:cs="ArialMT"/>
          <w:i/>
          <w:szCs w:val="28"/>
          <w:lang w:bidi="es-ES_tradnl"/>
        </w:rPr>
        <w:t>Procesamiento del Lenguaje Natural</w:t>
      </w:r>
      <w:r w:rsidRPr="00C01F81">
        <w:rPr>
          <w:rFonts w:cs="ArialMT"/>
          <w:szCs w:val="28"/>
          <w:lang w:bidi="es-ES_tradnl"/>
        </w:rPr>
        <w:t xml:space="preserve"> 43 (2009): 347-349.*</w:t>
      </w:r>
    </w:p>
    <w:p w14:paraId="4DBD203C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ab/>
      </w:r>
      <w:hyperlink r:id="rId21" w:history="1">
        <w:r w:rsidRPr="009F04BE">
          <w:rPr>
            <w:rStyle w:val="Hipervnculo"/>
            <w:rFonts w:cs="ArialMT"/>
            <w:szCs w:val="28"/>
            <w:lang w:bidi="es-ES_tradnl"/>
          </w:rPr>
          <w:t>http://dblp.uni-trier.de/db/journals/pdln/pdln43.html</w:t>
        </w:r>
      </w:hyperlink>
      <w:r>
        <w:rPr>
          <w:rFonts w:cs="ArialMT"/>
          <w:szCs w:val="28"/>
          <w:lang w:bidi="es-ES_tradnl"/>
        </w:rPr>
        <w:t xml:space="preserve"> </w:t>
      </w:r>
    </w:p>
    <w:p w14:paraId="6B8A7B4E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hyperlink r:id="rId22" w:history="1">
        <w:r w:rsidRPr="00C01F81">
          <w:rPr>
            <w:rStyle w:val="Hipervnculo"/>
            <w:rFonts w:cs="ArialMT"/>
            <w:szCs w:val="28"/>
            <w:lang w:bidi="es-ES_tradnl"/>
          </w:rPr>
          <w:t>http://www.sepln.org/revistaSEPLN/revista/43/articulos/art37.pdf</w:t>
        </w:r>
      </w:hyperlink>
    </w:p>
    <w:p w14:paraId="3AA95F04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hyperlink r:id="rId23" w:anchor="GarciaGGLZL09" w:history="1">
        <w:r w:rsidRPr="00C01F81">
          <w:rPr>
            <w:rStyle w:val="Hipervnculo"/>
            <w:rFonts w:cs="ArialMT"/>
            <w:szCs w:val="28"/>
            <w:lang w:bidi="es-ES_tradnl"/>
          </w:rPr>
          <w:t>http://dblp.uni-trier.de/db/journals/pdln/pdln43.html#GarciaGGLZL09</w:t>
        </w:r>
      </w:hyperlink>
      <w:r w:rsidRPr="00C01F81">
        <w:rPr>
          <w:rFonts w:cs="ArialMT"/>
          <w:szCs w:val="28"/>
          <w:lang w:bidi="es-ES_tradnl"/>
        </w:rPr>
        <w:t xml:space="preserve"> </w:t>
      </w:r>
    </w:p>
    <w:p w14:paraId="0EAEE3B7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2009</w:t>
      </w:r>
    </w:p>
    <w:p w14:paraId="66628CFD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>_____.</w:t>
      </w:r>
      <w:r w:rsidRPr="00C01F81">
        <w:rPr>
          <w:rStyle w:val="nfasis"/>
          <w:color w:val="000000"/>
          <w:szCs w:val="28"/>
        </w:rPr>
        <w:t xml:space="preserve"> "</w:t>
      </w:r>
      <w:r w:rsidRPr="00C01F81">
        <w:rPr>
          <w:color w:val="000000"/>
          <w:szCs w:val="28"/>
        </w:rPr>
        <w:t xml:space="preserve">Zirano Cúpula, una aplicación de las variables conceptuales de la semántica conceptual multilenguaje." </w:t>
      </w:r>
      <w:r w:rsidRPr="00C01F81">
        <w:rPr>
          <w:rFonts w:cs="ArialMT"/>
          <w:szCs w:val="28"/>
          <w:lang w:bidi="es-ES_tradnl"/>
        </w:rPr>
        <w:t xml:space="preserve">Online PDF at </w:t>
      </w:r>
      <w:r w:rsidRPr="00C01F81">
        <w:rPr>
          <w:rFonts w:cs="ArialMT"/>
          <w:i/>
          <w:szCs w:val="28"/>
          <w:lang w:bidi="es-ES_tradnl"/>
        </w:rPr>
        <w:t>RUA: Repositorio Institucional de la Universidad de Alicante</w:t>
      </w:r>
    </w:p>
    <w:p w14:paraId="6DC7B7E0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hyperlink r:id="rId24" w:history="1">
        <w:r w:rsidRPr="00C01F81">
          <w:rPr>
            <w:rStyle w:val="Hipervnculo"/>
            <w:rFonts w:cs="ArialMT"/>
            <w:szCs w:val="28"/>
            <w:lang w:bidi="es-ES_tradnl"/>
          </w:rPr>
          <w:t>http://rua.ua.es/dspace/handle/10045/11747</w:t>
        </w:r>
      </w:hyperlink>
      <w:r w:rsidRPr="00C01F81">
        <w:rPr>
          <w:rFonts w:cs="ArialMT"/>
          <w:szCs w:val="28"/>
          <w:lang w:bidi="es-ES_tradnl"/>
        </w:rPr>
        <w:t xml:space="preserve"> </w:t>
      </w:r>
    </w:p>
    <w:p w14:paraId="21E5F0C8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2010</w:t>
      </w:r>
    </w:p>
    <w:p w14:paraId="0D52EB6C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r w:rsidRPr="00C01F81">
        <w:rPr>
          <w:rFonts w:cs="ArialMT"/>
          <w:i/>
          <w:szCs w:val="28"/>
          <w:lang w:bidi="es-ES_tradnl"/>
        </w:rPr>
        <w:t>Dialnet</w:t>
      </w:r>
    </w:p>
    <w:p w14:paraId="411E3BA4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hyperlink r:id="rId25" w:history="1">
        <w:r w:rsidRPr="00C01F81">
          <w:rPr>
            <w:rStyle w:val="Hipervnculo"/>
            <w:rFonts w:cs="ArialMT"/>
            <w:szCs w:val="28"/>
            <w:lang w:bidi="es-ES_tradnl"/>
          </w:rPr>
          <w:t>http://dialnet.unirioja.es/servlet/articulo?codigo=3126012</w:t>
        </w:r>
      </w:hyperlink>
    </w:p>
    <w:p w14:paraId="3FE2DF44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2014</w:t>
      </w:r>
    </w:p>
    <w:p w14:paraId="7D9C01A0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r w:rsidRPr="00C01F81">
        <w:rPr>
          <w:rFonts w:cs="ArialMT"/>
          <w:i/>
          <w:szCs w:val="28"/>
          <w:lang w:bidi="es-ES_tradnl"/>
        </w:rPr>
        <w:t>Bi</w:t>
      </w:r>
      <w:r>
        <w:rPr>
          <w:rFonts w:cs="ArialMT"/>
          <w:i/>
          <w:szCs w:val="28"/>
          <w:lang w:bidi="es-ES_tradnl"/>
        </w:rPr>
        <w:t>b</w:t>
      </w:r>
      <w:r w:rsidRPr="00C01F81">
        <w:rPr>
          <w:rFonts w:cs="ArialMT"/>
          <w:i/>
          <w:szCs w:val="28"/>
          <w:lang w:bidi="es-ES_tradnl"/>
        </w:rPr>
        <w:t>sonomy</w:t>
      </w:r>
    </w:p>
    <w:p w14:paraId="64F753BB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hyperlink r:id="rId26" w:history="1">
        <w:r w:rsidRPr="00C01F81">
          <w:rPr>
            <w:rStyle w:val="Hipervnculo"/>
            <w:rFonts w:cs="ArialMT"/>
            <w:szCs w:val="28"/>
            <w:lang w:bidi="es-ES_tradnl"/>
          </w:rPr>
          <w:t>http://www.bibsonomy.org/bibtex/2c1c1a6c10c5953b890f4292d272070c6/dblp</w:t>
        </w:r>
      </w:hyperlink>
    </w:p>
    <w:p w14:paraId="7F540977" w14:textId="77777777" w:rsidR="00C60DB2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2014</w:t>
      </w:r>
    </w:p>
    <w:p w14:paraId="55FC26F2" w14:textId="77777777" w:rsidR="00C60DB2" w:rsidRDefault="00C60DB2" w:rsidP="00C60DB2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ab/>
      </w:r>
      <w:r>
        <w:rPr>
          <w:rFonts w:cs="ArialMT"/>
          <w:i/>
          <w:iCs/>
          <w:szCs w:val="28"/>
          <w:lang w:bidi="es-ES_tradnl"/>
        </w:rPr>
        <w:t>Fatcat</w:t>
      </w:r>
    </w:p>
    <w:p w14:paraId="456EF066" w14:textId="77777777" w:rsidR="00C60DB2" w:rsidRDefault="00C60DB2" w:rsidP="00C60DB2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ab/>
      </w:r>
      <w:hyperlink r:id="rId27" w:history="1">
        <w:r w:rsidRPr="0052786E">
          <w:rPr>
            <w:rStyle w:val="Hipervnculo"/>
            <w:rFonts w:cs="ArialMT"/>
            <w:szCs w:val="28"/>
            <w:lang w:bidi="es-ES_tradnl"/>
          </w:rPr>
          <w:t>https://fatcat.wiki/release/rsd3rjz4avhbzdtxwg5ojqffcu</w:t>
        </w:r>
      </w:hyperlink>
    </w:p>
    <w:p w14:paraId="4C0954C4" w14:textId="77777777" w:rsidR="00C60DB2" w:rsidRPr="006E4C68" w:rsidRDefault="00C60DB2" w:rsidP="00C60DB2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ab/>
        <w:t>2022</w:t>
      </w:r>
    </w:p>
    <w:p w14:paraId="1D05C9A2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 xml:space="preserve">_____. </w:t>
      </w:r>
      <w:r w:rsidRPr="00C01F81">
        <w:rPr>
          <w:rStyle w:val="nfasis"/>
          <w:color w:val="000000"/>
          <w:szCs w:val="28"/>
        </w:rPr>
        <w:t>"</w:t>
      </w:r>
      <w:r w:rsidRPr="00C01F81">
        <w:rPr>
          <w:color w:val="000000"/>
          <w:szCs w:val="28"/>
        </w:rPr>
        <w:t xml:space="preserve">Zirano Cúpula, una aplicación de las variables conceptuales de la semántica conceptual multilenguaje." </w:t>
      </w:r>
      <w:r w:rsidRPr="00C01F81">
        <w:rPr>
          <w:rFonts w:cs="ArialMT"/>
          <w:i/>
          <w:szCs w:val="28"/>
          <w:lang w:bidi="es-ES_tradnl"/>
        </w:rPr>
        <w:t>ResearchGate</w:t>
      </w:r>
      <w:r w:rsidRPr="00C01F81">
        <w:rPr>
          <w:rFonts w:cs="ArialMT"/>
          <w:szCs w:val="28"/>
          <w:lang w:bidi="es-ES_tradnl"/>
        </w:rPr>
        <w:t xml:space="preserve"> 24 July 2012.*</w:t>
      </w:r>
    </w:p>
    <w:p w14:paraId="02150AF2" w14:textId="77777777" w:rsidR="00C60DB2" w:rsidRPr="00C01F81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hyperlink r:id="rId28" w:history="1">
        <w:r w:rsidRPr="00C01F81">
          <w:rPr>
            <w:rStyle w:val="Hipervnculo"/>
            <w:rFonts w:cs="ArialMT"/>
            <w:szCs w:val="28"/>
            <w:lang w:bidi="es-ES_tradnl"/>
          </w:rPr>
          <w:t>https://www.researchgate.net/publication/41206773</w:t>
        </w:r>
      </w:hyperlink>
    </w:p>
    <w:p w14:paraId="7C519723" w14:textId="77777777" w:rsidR="00C60DB2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2012</w:t>
      </w:r>
    </w:p>
    <w:p w14:paraId="612026E1" w14:textId="77777777" w:rsidR="00C60DB2" w:rsidRPr="004F2B74" w:rsidRDefault="00C60DB2" w:rsidP="00C60DB2">
      <w:r>
        <w:rPr>
          <w:rFonts w:cs="ArialMT"/>
          <w:szCs w:val="28"/>
          <w:lang w:bidi="es-ES_tradnl"/>
        </w:rPr>
        <w:t>_____.  "</w:t>
      </w:r>
      <w:r w:rsidRPr="004F2B74">
        <w:t>Zirano Cúpula, una aplicación de las variables conceptuales de la semántica conceptual multilenguaje</w:t>
      </w:r>
      <w:r>
        <w:t xml:space="preserve">." </w:t>
      </w:r>
      <w:r>
        <w:rPr>
          <w:i/>
          <w:iCs/>
        </w:rPr>
        <w:t>Academia</w:t>
      </w:r>
      <w:r>
        <w:t xml:space="preserve"> 25 July 2023.*</w:t>
      </w:r>
    </w:p>
    <w:p w14:paraId="29807E99" w14:textId="77777777" w:rsidR="00C60DB2" w:rsidRDefault="00C60DB2" w:rsidP="00C60DB2">
      <w:pPr>
        <w:ind w:firstLine="0"/>
        <w:rPr>
          <w:color w:val="1D9BF0"/>
        </w:rPr>
      </w:pPr>
      <w:hyperlink r:id="rId29" w:history="1">
        <w:r w:rsidRPr="00727E86">
          <w:rPr>
            <w:rStyle w:val="Hipervnculo"/>
          </w:rPr>
          <w:t>https://www.academia.edu/104883529/</w:t>
        </w:r>
      </w:hyperlink>
    </w:p>
    <w:p w14:paraId="41858CE6" w14:textId="77777777" w:rsidR="00C60DB2" w:rsidRDefault="00C60DB2" w:rsidP="00C60DB2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</w:t>
      </w:r>
      <w:r>
        <w:rPr>
          <w:rFonts w:cs="ArialMT"/>
          <w:szCs w:val="28"/>
          <w:lang w:bidi="es-ES_tradnl"/>
        </w:rPr>
        <w:t>23</w:t>
      </w:r>
    </w:p>
    <w:p w14:paraId="3B7B1AD0" w14:textId="77777777" w:rsidR="00C60DB2" w:rsidRPr="00276F6F" w:rsidRDefault="00C60DB2" w:rsidP="00C60DB2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>_____.  "</w:t>
      </w:r>
      <w:r w:rsidRPr="004F2B74">
        <w:t>Zirano Cúpula, una aplicación de las variables conceptuales de la semántica conceptual multilenguaje</w:t>
      </w:r>
      <w:r>
        <w:t xml:space="preserve">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7CC06D6F" w14:textId="77777777" w:rsidR="00C60DB2" w:rsidRDefault="00C60DB2" w:rsidP="00C60DB2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lastRenderedPageBreak/>
        <w:tab/>
      </w:r>
      <w:hyperlink r:id="rId30" w:history="1">
        <w:r w:rsidRPr="0054073E">
          <w:rPr>
            <w:rStyle w:val="Hipervnculo"/>
            <w:rFonts w:cs="ArialMT"/>
            <w:szCs w:val="28"/>
            <w:lang w:bidi="es-ES_tradnl"/>
          </w:rPr>
          <w:t>https://personal.unizar.es/garciala/publicaciones/ziranocupula.pdf</w:t>
        </w:r>
      </w:hyperlink>
    </w:p>
    <w:p w14:paraId="7D332D49" w14:textId="77777777" w:rsidR="00C60DB2" w:rsidRPr="00C13D0B" w:rsidRDefault="00C60DB2" w:rsidP="00C60DB2">
      <w:pPr>
        <w:rPr>
          <w:rFonts w:cs="ArialMT"/>
          <w:szCs w:val="28"/>
          <w:lang w:val="en-US" w:bidi="es-ES_tradnl"/>
        </w:rPr>
      </w:pPr>
      <w:r>
        <w:rPr>
          <w:rFonts w:cs="ArialMT"/>
          <w:szCs w:val="28"/>
          <w:lang w:bidi="es-ES_tradnl"/>
        </w:rPr>
        <w:tab/>
      </w:r>
      <w:r w:rsidRPr="00C13D0B">
        <w:rPr>
          <w:rFonts w:cs="ArialMT"/>
          <w:szCs w:val="28"/>
          <w:lang w:val="en-US" w:bidi="es-ES_tradnl"/>
        </w:rPr>
        <w:t>2024</w:t>
      </w:r>
    </w:p>
    <w:p w14:paraId="0430693B" w14:textId="77777777" w:rsidR="001352BD" w:rsidRPr="00C13D0B" w:rsidRDefault="001352BD">
      <w:pPr>
        <w:rPr>
          <w:lang w:val="es-ES"/>
        </w:rPr>
      </w:pPr>
      <w:r w:rsidRPr="00E91CC2">
        <w:rPr>
          <w:lang w:val="en-US"/>
        </w:rPr>
        <w:t xml:space="preserve">Schaar, Claes. "On Free and Latent Semantic Energy." In </w:t>
      </w:r>
      <w:r w:rsidRPr="00E91CC2">
        <w:rPr>
          <w:i/>
          <w:lang w:val="en-US"/>
        </w:rPr>
        <w:t>Literary Pragmatics.</w:t>
      </w:r>
      <w:r w:rsidRPr="00E91CC2">
        <w:rPr>
          <w:lang w:val="en-US"/>
        </w:rPr>
        <w:t xml:space="preserve"> Ed. Roger Sell. </w:t>
      </w:r>
      <w:r w:rsidRPr="00C13D0B">
        <w:rPr>
          <w:lang w:val="es-ES"/>
        </w:rPr>
        <w:t>London: Routledge, 1991. 164-78.</w:t>
      </w:r>
    </w:p>
    <w:p w14:paraId="38234143" w14:textId="77777777" w:rsidR="00C13D0B" w:rsidRPr="00353C40" w:rsidRDefault="00C13D0B" w:rsidP="00C13D0B">
      <w:pPr>
        <w:rPr>
          <w:i/>
          <w:lang w:val="en-US"/>
        </w:rPr>
      </w:pPr>
      <w:r w:rsidRPr="00353C40">
        <w:rPr>
          <w:lang w:val="es-ES"/>
        </w:rPr>
        <w:t xml:space="preserve">Sechehaye, Albert. </w:t>
      </w:r>
      <w:r>
        <w:rPr>
          <w:i/>
        </w:rPr>
        <w:t>Essai sur la structure logique de la phrase.</w:t>
      </w:r>
      <w:r>
        <w:t xml:space="preserve"> (Collection Linguistique publiée para la Société Linguistique de Paris, XX). </w:t>
      </w:r>
      <w:r w:rsidRPr="00A44852">
        <w:rPr>
          <w:lang w:val="en-US"/>
        </w:rPr>
        <w:t>Paris: Librairie Ancienne Honoré Champion, Éditeur - Edouard Champion,1950. Online at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ENS de Lyon (Corpus de Textes Linguistiques Fondamentaux).*</w:t>
      </w:r>
    </w:p>
    <w:p w14:paraId="3B8B6ADA" w14:textId="77777777" w:rsidR="00C13D0B" w:rsidRDefault="00C13D0B" w:rsidP="00C13D0B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0F286C">
          <w:rPr>
            <w:rStyle w:val="Hipervnculo"/>
            <w:lang w:val="en-US"/>
          </w:rPr>
          <w:t>http://ctlf.ens-lyon.fr/volumes/5318_fra_Sechehaye_01_1926.pdf</w:t>
        </w:r>
      </w:hyperlink>
    </w:p>
    <w:p w14:paraId="6E8EF9EB" w14:textId="77777777" w:rsidR="00C13D0B" w:rsidRPr="00A44852" w:rsidRDefault="00C13D0B" w:rsidP="00C13D0B">
      <w:pPr>
        <w:rPr>
          <w:lang w:val="en-US"/>
        </w:rPr>
      </w:pPr>
      <w:r>
        <w:rPr>
          <w:lang w:val="en-US"/>
        </w:rPr>
        <w:tab/>
        <w:t>2024</w:t>
      </w:r>
    </w:p>
    <w:p w14:paraId="7E16AC92" w14:textId="77777777" w:rsidR="00C13D0B" w:rsidRPr="00AE5B63" w:rsidRDefault="00C13D0B" w:rsidP="00C13D0B">
      <w:pPr>
        <w:rPr>
          <w:b/>
          <w:lang w:val="en-US"/>
        </w:rPr>
      </w:pPr>
    </w:p>
    <w:p w14:paraId="0134A44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Sgall, Peter, E. Hajicova and E. Benesova. </w:t>
      </w:r>
      <w:r w:rsidRPr="00E91CC2">
        <w:rPr>
          <w:i/>
          <w:lang w:val="en-US"/>
        </w:rPr>
        <w:t>Topic, Focus, and Generative Semantics.</w:t>
      </w:r>
      <w:r w:rsidRPr="00E91CC2">
        <w:rPr>
          <w:lang w:val="en-US"/>
        </w:rPr>
        <w:t xml:space="preserve"> Krönberg: Skriptor, 1973.</w:t>
      </w:r>
    </w:p>
    <w:p w14:paraId="5B8EAD8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Shibatani, Masayoshi, and Sandra Thompson, eds. </w:t>
      </w:r>
      <w:r w:rsidRPr="00E91CC2">
        <w:rPr>
          <w:i/>
          <w:lang w:val="en-US"/>
        </w:rPr>
        <w:t>Essays in Semantics and Pragmatics.</w:t>
      </w:r>
      <w:r w:rsidRPr="00E91CC2">
        <w:rPr>
          <w:lang w:val="en-US"/>
        </w:rPr>
        <w:t xml:space="preserve"> </w:t>
      </w:r>
      <w:r w:rsidRPr="00E91CC2">
        <w:rPr>
          <w:i/>
          <w:lang w:val="en-US"/>
        </w:rPr>
        <w:t>In Honor of Charles J. Fillmore.</w:t>
      </w:r>
      <w:r w:rsidRPr="00E91CC2">
        <w:rPr>
          <w:lang w:val="en-US"/>
        </w:rPr>
        <w:t xml:space="preserve"> Amsterdam: John Benjamins, 1995. </w:t>
      </w:r>
    </w:p>
    <w:p w14:paraId="0BA3F24F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Smith, E. E., E. J. Shoben, and L. J. Rips.   "Structure and Process in Semantic Memory: A Featural Model for Semantic Decisions." </w:t>
      </w:r>
      <w:r w:rsidRPr="00E91CC2">
        <w:rPr>
          <w:i/>
          <w:lang w:val="en-US"/>
        </w:rPr>
        <w:t>Psychological Review</w:t>
      </w:r>
      <w:r w:rsidRPr="00E91CC2">
        <w:rPr>
          <w:lang w:val="en-US"/>
        </w:rPr>
        <w:t xml:space="preserve"> 81 (1974): 214-41.</w:t>
      </w:r>
    </w:p>
    <w:p w14:paraId="2B936C9C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Simpson, Paul. "Words and Meanings: An Introduction to Lexical Semantics." In Simpson, </w:t>
      </w:r>
      <w:r w:rsidRPr="00E91CC2">
        <w:rPr>
          <w:i/>
          <w:lang w:val="en-US"/>
        </w:rPr>
        <w:t xml:space="preserve">Language through Literature: An Introduction. </w:t>
      </w:r>
      <w:r w:rsidRPr="00E91CC2">
        <w:rPr>
          <w:lang w:val="en-US"/>
        </w:rPr>
        <w:t>(Interface). London: Routledge, 1997. 61-98.*</w:t>
      </w:r>
    </w:p>
    <w:p w14:paraId="51BA6115" w14:textId="77777777" w:rsidR="001352BD" w:rsidRPr="00E91CC2" w:rsidRDefault="001352BD">
      <w:pPr>
        <w:ind w:right="58"/>
        <w:rPr>
          <w:lang w:val="en-US"/>
        </w:rPr>
      </w:pPr>
      <w:r w:rsidRPr="00E91CC2">
        <w:rPr>
          <w:lang w:val="en-US"/>
        </w:rPr>
        <w:t xml:space="preserve">Spitzer, Leo. "Milieu and Ambiance: An Essay in Historical Semantics." </w:t>
      </w:r>
      <w:r w:rsidRPr="00E91CC2">
        <w:rPr>
          <w:i/>
          <w:lang w:val="en-US"/>
        </w:rPr>
        <w:t>Philosophy and Phenomenological Research</w:t>
      </w:r>
      <w:r w:rsidRPr="00E91CC2">
        <w:rPr>
          <w:lang w:val="en-US"/>
        </w:rPr>
        <w:t xml:space="preserve"> 3 (1942): 1-42, 169-218. </w:t>
      </w:r>
    </w:p>
    <w:p w14:paraId="762B363F" w14:textId="77777777" w:rsidR="001352BD" w:rsidRPr="00E91CC2" w:rsidRDefault="001352BD">
      <w:pPr>
        <w:ind w:right="58"/>
        <w:rPr>
          <w:lang w:val="en-US"/>
        </w:rPr>
      </w:pPr>
      <w:r w:rsidRPr="00E91CC2">
        <w:rPr>
          <w:lang w:val="en-US"/>
        </w:rPr>
        <w:t xml:space="preserve">_____. "Milieu and Ambiance: An Essay in Historical Semantics." In Spitzer, </w:t>
      </w:r>
      <w:r w:rsidRPr="00E91CC2">
        <w:rPr>
          <w:i/>
          <w:lang w:val="en-US"/>
        </w:rPr>
        <w:t>Essays in Historical Semantics.</w:t>
      </w:r>
      <w:r w:rsidRPr="00E91CC2">
        <w:rPr>
          <w:lang w:val="en-US"/>
        </w:rPr>
        <w:t xml:space="preserve"> New York: S. F. Vanni, 1947. 179-316.</w:t>
      </w:r>
    </w:p>
    <w:p w14:paraId="72CD03FF" w14:textId="77777777" w:rsidR="001352BD" w:rsidRPr="00E91CC2" w:rsidRDefault="001352BD">
      <w:pPr>
        <w:ind w:right="58"/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Essays in Historical Semantics.</w:t>
      </w:r>
      <w:r w:rsidRPr="00E91CC2">
        <w:rPr>
          <w:lang w:val="en-US"/>
        </w:rPr>
        <w:t xml:space="preserve"> New York: S. F. Vanni, 1947. </w:t>
      </w:r>
    </w:p>
    <w:p w14:paraId="589DB25C" w14:textId="77777777" w:rsidR="004169FF" w:rsidRPr="00D53011" w:rsidRDefault="004169FF" w:rsidP="004169FF">
      <w:pPr>
        <w:rPr>
          <w:szCs w:val="28"/>
          <w:lang w:val="en-US"/>
        </w:rPr>
      </w:pPr>
      <w:r w:rsidRPr="00D53011">
        <w:rPr>
          <w:szCs w:val="28"/>
          <w:lang w:val="en-US"/>
        </w:rPr>
        <w:t>Spranger, Michael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Simon Paw and Martin Loetzsch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"Open-Ended Semantics Co-Evolving with Spatial Language."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297-304.*</w:t>
      </w:r>
    </w:p>
    <w:p w14:paraId="3E1F4A3E" w14:textId="77777777" w:rsidR="001352BD" w:rsidRPr="00E91CC2" w:rsidRDefault="001352BD">
      <w:pPr>
        <w:rPr>
          <w:color w:val="000000"/>
          <w:lang w:val="en-US"/>
        </w:rPr>
      </w:pPr>
      <w:r w:rsidRPr="00E91CC2">
        <w:rPr>
          <w:color w:val="000000"/>
          <w:lang w:val="en-US"/>
        </w:rPr>
        <w:t xml:space="preserve">Sprengel, Konrad, et al., eds. </w:t>
      </w:r>
      <w:r w:rsidRPr="00E91CC2">
        <w:rPr>
          <w:i/>
          <w:color w:val="000000"/>
          <w:lang w:val="en-US"/>
        </w:rPr>
        <w:t>Semantik und Pragmatik.</w:t>
      </w:r>
      <w:r w:rsidRPr="00E91CC2">
        <w:rPr>
          <w:color w:val="000000"/>
          <w:lang w:val="en-US"/>
        </w:rPr>
        <w:t xml:space="preserve"> Tübingen: Niemeyer, 1977. </w:t>
      </w:r>
    </w:p>
    <w:p w14:paraId="5170090F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Stamenov, Maxim, ed. </w:t>
      </w:r>
      <w:r w:rsidRPr="00E91CC2">
        <w:rPr>
          <w:i/>
          <w:lang w:val="en-US"/>
        </w:rPr>
        <w:t xml:space="preserve">Current Advances in Semantic Theory. </w:t>
      </w:r>
      <w:r w:rsidRPr="00E91CC2">
        <w:rPr>
          <w:lang w:val="en-US"/>
        </w:rPr>
        <w:t>(Current Issues in Linguistic Theory 73). Amsterdam and Philadelphia: Benjamins, 1992.</w:t>
      </w:r>
    </w:p>
    <w:p w14:paraId="52186AC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Steinberg, D. D., and L. A. Jakobovits, eds. </w:t>
      </w:r>
      <w:r w:rsidRPr="00E91CC2">
        <w:rPr>
          <w:i/>
          <w:lang w:val="en-US"/>
        </w:rPr>
        <w:t>Semantics: An Interdisciplinary Reader in Philosophy, Linguistics and Psychology.</w:t>
      </w:r>
      <w:r w:rsidRPr="00E91CC2">
        <w:rPr>
          <w:lang w:val="en-US"/>
        </w:rPr>
        <w:t xml:space="preserve"> Cambridge: Cambridge UP, 1971. </w:t>
      </w:r>
    </w:p>
    <w:p w14:paraId="0DC618F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lastRenderedPageBreak/>
        <w:t xml:space="preserve">Stokhof, Martin, and Leen Torenvliet, eds. </w:t>
      </w:r>
      <w:r w:rsidRPr="00E91CC2">
        <w:rPr>
          <w:i/>
          <w:lang w:val="en-US"/>
        </w:rPr>
        <w:t>Proceedings of the Seventh Amsterdam Colloquium.</w:t>
      </w:r>
      <w:r w:rsidRPr="00E91CC2">
        <w:rPr>
          <w:lang w:val="en-US"/>
        </w:rPr>
        <w:t xml:space="preserve"> Amsterdam: ILLC, U of Amsterdam, 1989.</w:t>
      </w:r>
    </w:p>
    <w:p w14:paraId="03B84AB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Stokhof, Martin, and Paul Dekker, eds. </w:t>
      </w:r>
      <w:r w:rsidRPr="00E91CC2">
        <w:rPr>
          <w:i/>
          <w:lang w:val="en-US"/>
        </w:rPr>
        <w:t>Proceedings of the Eighth Amsterdam Colloquium.</w:t>
      </w:r>
      <w:r w:rsidRPr="00E91CC2">
        <w:rPr>
          <w:lang w:val="en-US"/>
        </w:rPr>
        <w:t xml:space="preserve"> Amsterdam: ILLC, U of Amsterdam, 1991. </w:t>
      </w:r>
    </w:p>
    <w:p w14:paraId="501734E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_____, eds. </w:t>
      </w:r>
      <w:r w:rsidRPr="00E91CC2">
        <w:rPr>
          <w:i/>
          <w:lang w:val="en-US"/>
        </w:rPr>
        <w:t>Proceedings of the Tenth Amsterdam Colloquium.</w:t>
      </w:r>
      <w:r w:rsidRPr="00E91CC2">
        <w:rPr>
          <w:lang w:val="en-US"/>
        </w:rPr>
        <w:t xml:space="preserve"> Amsterdam: ILLC, U of Amsterdam, 1995. </w:t>
      </w:r>
    </w:p>
    <w:p w14:paraId="25558DBC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Stubbs, Michael.</w:t>
      </w:r>
      <w:r w:rsidRPr="00E91CC2">
        <w:rPr>
          <w:i/>
          <w:lang w:val="en-US"/>
        </w:rPr>
        <w:t>Words and Phrases: Corpus Studies of Lexical Semantics.</w:t>
      </w:r>
      <w:r w:rsidRPr="00E91CC2">
        <w:rPr>
          <w:lang w:val="en-US"/>
        </w:rPr>
        <w:t xml:space="preserve"> Oxford: Blackwell, 2001.</w:t>
      </w:r>
    </w:p>
    <w:p w14:paraId="5E2B3CE3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Sweetser, Eve Eliot. </w:t>
      </w:r>
      <w:r w:rsidRPr="00E91CC2">
        <w:rPr>
          <w:i/>
          <w:lang w:val="en-US"/>
        </w:rPr>
        <w:t>Semantic Structure and Semantic Change.</w:t>
      </w:r>
      <w:r w:rsidRPr="00E91CC2">
        <w:rPr>
          <w:lang w:val="en-US"/>
        </w:rPr>
        <w:t xml:space="preserve"> Ph. D. diss. U of California. Cambridge UP, 1984.</w:t>
      </w:r>
    </w:p>
    <w:p w14:paraId="3BCBB744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_____. "The Definition of a Lie: An Examination of the Folk Models Underlying a Semantic Prototype." In</w:t>
      </w:r>
      <w:r w:rsidRPr="00E91CC2">
        <w:rPr>
          <w:i/>
          <w:lang w:val="en-US"/>
        </w:rPr>
        <w:t xml:space="preserve"> Cultural Models of Langugage and Thinking.</w:t>
      </w:r>
      <w:r w:rsidRPr="00E91CC2">
        <w:rPr>
          <w:lang w:val="en-US"/>
        </w:rPr>
        <w:t xml:space="preserve"> Ed. Dorothy Holland and Naomi Quinn. Cambridge: Cambridge UP, 1987. 43-60.</w:t>
      </w:r>
    </w:p>
    <w:p w14:paraId="11428DA3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From Etymology to Pragmatic: Metaphorical and Cultural Aspects of Semantic Structure.</w:t>
      </w:r>
      <w:r w:rsidRPr="00E91CC2">
        <w:rPr>
          <w:lang w:val="en-US"/>
        </w:rPr>
        <w:t xml:space="preserve"> Cambridge: Cambridge UP, 1990.</w:t>
      </w:r>
    </w:p>
    <w:p w14:paraId="68C0EA2D" w14:textId="77777777" w:rsidR="00C5179E" w:rsidRPr="00F907AE" w:rsidRDefault="00C5179E" w:rsidP="00C5179E">
      <w:pPr>
        <w:rPr>
          <w:szCs w:val="28"/>
          <w:lang w:val="en-US"/>
        </w:rPr>
      </w:pPr>
      <w:r>
        <w:rPr>
          <w:szCs w:val="28"/>
          <w:lang w:val="en-US"/>
        </w:rPr>
        <w:t>Talmy, Leonard</w:t>
      </w:r>
      <w:r w:rsidRPr="00F907AE">
        <w:rPr>
          <w:szCs w:val="28"/>
          <w:lang w:val="en-US"/>
        </w:rPr>
        <w:t xml:space="preserve">. "Lexicalization Patterns: Semantic Structure in Lexical Forms." In </w:t>
      </w:r>
      <w:r w:rsidRPr="00F907AE">
        <w:rPr>
          <w:i/>
          <w:szCs w:val="28"/>
          <w:lang w:val="en-US"/>
        </w:rPr>
        <w:t>Language Typology and Syntactic Description,</w:t>
      </w:r>
      <w:r w:rsidRPr="00F907AE">
        <w:rPr>
          <w:szCs w:val="28"/>
          <w:lang w:val="en-US"/>
        </w:rPr>
        <w:t xml:space="preserve"> vol. 3: </w:t>
      </w:r>
      <w:r w:rsidRPr="00F907AE">
        <w:rPr>
          <w:i/>
          <w:szCs w:val="28"/>
          <w:lang w:val="en-US"/>
        </w:rPr>
        <w:t>Grammatical Categories and the Lexicon.</w:t>
      </w:r>
      <w:r w:rsidRPr="00F907AE">
        <w:rPr>
          <w:szCs w:val="28"/>
          <w:lang w:val="en-US"/>
        </w:rPr>
        <w:t xml:space="preserve"> Ed. T. Shopen. Cambridge: Cambridge UP, 1985. 57-149.</w:t>
      </w:r>
    </w:p>
    <w:p w14:paraId="41406933" w14:textId="55AEB9D7" w:rsidR="001352BD" w:rsidRPr="00E91CC2" w:rsidRDefault="00C5179E" w:rsidP="001352BD">
      <w:pPr>
        <w:rPr>
          <w:lang w:val="en-US"/>
        </w:rPr>
      </w:pPr>
      <w:r>
        <w:rPr>
          <w:lang w:val="en-US"/>
        </w:rPr>
        <w:t>_____.</w:t>
      </w:r>
      <w:r w:rsidR="001352BD" w:rsidRPr="00E91CC2">
        <w:rPr>
          <w:lang w:val="en-US"/>
        </w:rPr>
        <w:t xml:space="preserve"> </w:t>
      </w:r>
      <w:r w:rsidR="001352BD" w:rsidRPr="00E91CC2">
        <w:rPr>
          <w:i/>
          <w:lang w:val="en-US"/>
        </w:rPr>
        <w:t>Toward a Cognitive Semantics.</w:t>
      </w:r>
      <w:r w:rsidR="001352BD" w:rsidRPr="00E91CC2">
        <w:rPr>
          <w:lang w:val="en-US"/>
        </w:rPr>
        <w:t xml:space="preserve"> Cambridge (MA): MIT Press, 2000. Online at Talmy's website, U of Buffalo: </w:t>
      </w:r>
    </w:p>
    <w:p w14:paraId="5F10B233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ab/>
      </w:r>
      <w:hyperlink r:id="rId32" w:history="1">
        <w:r w:rsidRPr="00E91CC2">
          <w:rPr>
            <w:rStyle w:val="Hipervnculo"/>
            <w:lang w:val="en-US"/>
          </w:rPr>
          <w:t>http://linguistics.buffalo.edu/people/faculty/talmy/talmyweb/TCS.html</w:t>
        </w:r>
      </w:hyperlink>
    </w:p>
    <w:p w14:paraId="1E914537" w14:textId="77777777" w:rsidR="001352BD" w:rsidRPr="00E91CC2" w:rsidRDefault="001352BD" w:rsidP="001352BD">
      <w:pPr>
        <w:rPr>
          <w:lang w:val="en-US"/>
        </w:rPr>
      </w:pPr>
      <w:r w:rsidRPr="00E91CC2">
        <w:rPr>
          <w:lang w:val="en-US"/>
        </w:rPr>
        <w:tab/>
        <w:t>2011</w:t>
      </w:r>
    </w:p>
    <w:p w14:paraId="46191E0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Tenny, Carol and James Pustejovsky. </w:t>
      </w:r>
      <w:r w:rsidRPr="00E91CC2">
        <w:rPr>
          <w:i/>
          <w:lang w:val="en-US"/>
        </w:rPr>
        <w:t>Events as Grammatical Objects: The Converging Perspectives of Lexical Semantics, Logical Semantics and Syntax.</w:t>
      </w:r>
      <w:r w:rsidRPr="00E91CC2">
        <w:rPr>
          <w:lang w:val="en-US"/>
        </w:rPr>
        <w:t xml:space="preserve"> (Center for the Study of Language and Information Publication Lecture Notes, 100). Stanford (CA): Stanford UP, 2000.</w:t>
      </w:r>
    </w:p>
    <w:p w14:paraId="4CA1E495" w14:textId="77777777" w:rsidR="001352BD" w:rsidRPr="00C5179E" w:rsidRDefault="001352BD">
      <w:pPr>
        <w:rPr>
          <w:lang w:val="en-US"/>
        </w:rPr>
      </w:pPr>
      <w:r w:rsidRPr="00E91CC2">
        <w:rPr>
          <w:lang w:val="en-US"/>
        </w:rPr>
        <w:t xml:space="preserve">Trabant, Jürgen, ed. </w:t>
      </w:r>
      <w:r w:rsidRPr="00E91CC2">
        <w:rPr>
          <w:i/>
          <w:lang w:val="en-US"/>
        </w:rPr>
        <w:t>Logos semantikos. Studia linguistica in honorem Eugenio Coseriu 1921-1981. Vol. I: Geschichte der Sprachphilosophie und der Sprachwissenschaft.</w:t>
      </w:r>
      <w:r w:rsidRPr="00E91CC2">
        <w:rPr>
          <w:lang w:val="en-US"/>
        </w:rPr>
        <w:t xml:space="preserve"> </w:t>
      </w:r>
      <w:r w:rsidRPr="00C5179E">
        <w:rPr>
          <w:lang w:val="en-US"/>
        </w:rPr>
        <w:t xml:space="preserve">Berlin: de Gruyter; Madrid: Gredos, 1981. </w:t>
      </w:r>
    </w:p>
    <w:p w14:paraId="33F9DED4" w14:textId="4B14FE0C" w:rsidR="00447339" w:rsidRPr="00F907AE" w:rsidRDefault="00447339" w:rsidP="00447339">
      <w:pPr>
        <w:rPr>
          <w:szCs w:val="28"/>
          <w:lang w:val="en-US"/>
        </w:rPr>
      </w:pPr>
      <w:r>
        <w:rPr>
          <w:szCs w:val="28"/>
          <w:lang w:val="en-US"/>
        </w:rPr>
        <w:t>Traugott, Elizabeth Closs</w:t>
      </w:r>
      <w:r w:rsidRPr="00F907AE">
        <w:rPr>
          <w:szCs w:val="28"/>
          <w:lang w:val="en-US"/>
        </w:rPr>
        <w:t xml:space="preserve">. "Semantics, Pragmatics and Textual Analysis." </w:t>
      </w:r>
      <w:r w:rsidRPr="00F907AE">
        <w:rPr>
          <w:i/>
          <w:szCs w:val="28"/>
          <w:lang w:val="en-US"/>
        </w:rPr>
        <w:t>Language and Style</w:t>
      </w:r>
      <w:r w:rsidRPr="00F907AE">
        <w:rPr>
          <w:szCs w:val="28"/>
          <w:lang w:val="en-US"/>
        </w:rPr>
        <w:t xml:space="preserve"> (forthcoming 1990).</w:t>
      </w:r>
    </w:p>
    <w:p w14:paraId="79CB137F" w14:textId="77777777" w:rsidR="001352BD" w:rsidRPr="00447339" w:rsidRDefault="001352BD">
      <w:pPr>
        <w:rPr>
          <w:lang w:val="en-US"/>
        </w:rPr>
      </w:pPr>
      <w:r w:rsidRPr="00447339">
        <w:rPr>
          <w:lang w:val="en-US"/>
        </w:rPr>
        <w:t xml:space="preserve">Trives, R. </w:t>
      </w:r>
      <w:r w:rsidRPr="00447339">
        <w:rPr>
          <w:i/>
          <w:lang w:val="en-US"/>
        </w:rPr>
        <w:t>Aspectos de semántica lingüístico-textual.</w:t>
      </w:r>
      <w:r w:rsidRPr="00447339">
        <w:rPr>
          <w:lang w:val="en-US"/>
        </w:rPr>
        <w:t xml:space="preserve"> Madrid: Istmo-Alcalá, 1979.</w:t>
      </w:r>
    </w:p>
    <w:p w14:paraId="7EB7FA80" w14:textId="77777777" w:rsidR="001352BD" w:rsidRPr="00E91CC2" w:rsidRDefault="001352BD">
      <w:pPr>
        <w:rPr>
          <w:lang w:val="en-US"/>
        </w:rPr>
      </w:pPr>
      <w:r w:rsidRPr="00447339">
        <w:rPr>
          <w:lang w:val="en-US"/>
        </w:rPr>
        <w:t xml:space="preserve">Tsohatzidis, S. L., ed. </w:t>
      </w:r>
      <w:r w:rsidRPr="00E91CC2">
        <w:rPr>
          <w:i/>
          <w:lang w:val="en-US"/>
        </w:rPr>
        <w:t>Meanings and Prototypes.</w:t>
      </w:r>
      <w:r w:rsidRPr="00E91CC2">
        <w:rPr>
          <w:lang w:val="en-US"/>
        </w:rPr>
        <w:t xml:space="preserve"> Routledge, 1990.</w:t>
      </w:r>
    </w:p>
    <w:p w14:paraId="7311FB01" w14:textId="77777777" w:rsidR="001352BD" w:rsidRPr="00E91CC2" w:rsidRDefault="001352BD" w:rsidP="001352BD">
      <w:pPr>
        <w:rPr>
          <w:rFonts w:cs="Times-Bold"/>
          <w:bCs/>
          <w:szCs w:val="26"/>
          <w:lang w:val="en-US" w:bidi="es-ES_tradnl"/>
        </w:rPr>
      </w:pPr>
      <w:r w:rsidRPr="00E91CC2">
        <w:rPr>
          <w:rFonts w:cs="Times-Bold"/>
          <w:szCs w:val="19"/>
          <w:lang w:val="en-US" w:bidi="es-ES_tradnl"/>
        </w:rPr>
        <w:lastRenderedPageBreak/>
        <w:t>Tuffield, Mischa M., Nigel R. Shadbolt, and David E. Millard. "</w:t>
      </w:r>
      <w:r w:rsidRPr="00E91CC2">
        <w:rPr>
          <w:rFonts w:cs="Times-Bold"/>
          <w:bCs/>
          <w:szCs w:val="26"/>
          <w:lang w:val="en-US" w:bidi="es-ES_tradnl"/>
        </w:rPr>
        <w:t>Narrative as a Form of Knowledge Transfer: Narrative Theory and Semantics." Online PDF.*</w:t>
      </w:r>
    </w:p>
    <w:p w14:paraId="13D754F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Turner, K., ed. </w:t>
      </w:r>
      <w:r w:rsidRPr="00E91CC2">
        <w:rPr>
          <w:i/>
          <w:lang w:val="en-US"/>
        </w:rPr>
        <w:t>The Semantics/Pragmatics Interface from Different Points of View.</w:t>
      </w:r>
      <w:r w:rsidRPr="00E91CC2">
        <w:rPr>
          <w:lang w:val="en-US"/>
        </w:rPr>
        <w:t xml:space="preserve"> (Current Research in the Semantics/Pragmatics Interface, 1). Amsterdam and New York: Elsevier, 1999.</w:t>
      </w:r>
    </w:p>
    <w:p w14:paraId="46E36E7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Ullmann, Stephen. </w:t>
      </w:r>
      <w:r w:rsidRPr="00E91CC2">
        <w:rPr>
          <w:i/>
          <w:lang w:val="en-US"/>
        </w:rPr>
        <w:t>The Principles of Semantics.</w:t>
      </w:r>
      <w:r w:rsidRPr="00E91CC2">
        <w:rPr>
          <w:lang w:val="en-US"/>
        </w:rPr>
        <w:t xml:space="preserve"> Glasgow: Blackwell, 1951.</w:t>
      </w:r>
    </w:p>
    <w:p w14:paraId="1E11597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The Principles of Semantics.</w:t>
      </w:r>
      <w:r w:rsidRPr="00E91CC2">
        <w:rPr>
          <w:lang w:val="en-US"/>
        </w:rPr>
        <w:t xml:space="preserve"> (Glasgow University Publications, 84). 2nd ed. Blackwell, 1957.</w:t>
      </w:r>
    </w:p>
    <w:p w14:paraId="1AA217B4" w14:textId="77777777" w:rsidR="001352BD" w:rsidRPr="00E91CC2" w:rsidRDefault="001352BD">
      <w:pPr>
        <w:ind w:left="760" w:hanging="760"/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Semantics: An Introduction to the Science of Meaning</w:t>
      </w:r>
      <w:r w:rsidRPr="00E91CC2">
        <w:rPr>
          <w:lang w:val="en-US"/>
        </w:rPr>
        <w:t>. Oxford: Blackwell, 1962.</w:t>
      </w:r>
    </w:p>
    <w:p w14:paraId="57741654" w14:textId="77777777" w:rsidR="001352BD" w:rsidRPr="00E91CC2" w:rsidRDefault="001352BD">
      <w:pPr>
        <w:rPr>
          <w:lang w:val="en-US"/>
        </w:rPr>
      </w:pPr>
      <w:r>
        <w:t xml:space="preserve">_____. </w:t>
      </w:r>
      <w:r>
        <w:rPr>
          <w:i/>
        </w:rPr>
        <w:t>Semántica: Iniciación a la ciencia del significado.</w:t>
      </w:r>
      <w:r>
        <w:t xml:space="preserve"> Trans. Juan Martín Ruiz-Werner. </w:t>
      </w:r>
      <w:r w:rsidRPr="00E91CC2">
        <w:rPr>
          <w:lang w:val="en-US"/>
        </w:rPr>
        <w:t>Madrid: Aguilar, 1975.*</w:t>
      </w:r>
    </w:p>
    <w:p w14:paraId="1B89685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Van Valin, R. </w:t>
      </w:r>
      <w:r w:rsidRPr="00E91CC2">
        <w:rPr>
          <w:i/>
          <w:lang w:val="en-US"/>
        </w:rPr>
        <w:t>The Syntax-Semantics-Pragmatics Interface: An Introduction to Role and Reference Grammar.</w:t>
      </w:r>
      <w:r w:rsidRPr="00E91CC2">
        <w:rPr>
          <w:lang w:val="en-US"/>
        </w:rPr>
        <w:t xml:space="preserve"> Cambridge: Cambridge UP, 2003.</w:t>
      </w:r>
    </w:p>
    <w:p w14:paraId="0175751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Voorst, J. van. </w:t>
      </w:r>
      <w:r w:rsidRPr="00E91CC2">
        <w:rPr>
          <w:i/>
          <w:lang w:val="en-US"/>
        </w:rPr>
        <w:t>Event Structure.</w:t>
      </w:r>
      <w:r w:rsidRPr="00E91CC2">
        <w:rPr>
          <w:lang w:val="en-US"/>
        </w:rPr>
        <w:t xml:space="preserve"> Amsterdam: John Benjamins, 1988.</w:t>
      </w:r>
    </w:p>
    <w:p w14:paraId="12194A13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Wang Bin. "Blending Networks in Translation." </w:t>
      </w:r>
      <w:r w:rsidRPr="00E91CC2">
        <w:rPr>
          <w:i/>
          <w:lang w:val="en-US"/>
        </w:rPr>
        <w:t>Hermeneus</w:t>
      </w:r>
      <w:r w:rsidRPr="00E91CC2">
        <w:rPr>
          <w:lang w:val="en-US"/>
        </w:rPr>
        <w:t xml:space="preserve"> 7 (2005): 221-39.*</w:t>
      </w:r>
    </w:p>
    <w:p w14:paraId="6F3B6B28" w14:textId="77777777" w:rsidR="001352BD" w:rsidRPr="00E91CC2" w:rsidRDefault="001352BD">
      <w:pPr>
        <w:tabs>
          <w:tab w:val="left" w:pos="1860"/>
        </w:tabs>
        <w:rPr>
          <w:lang w:val="en-US"/>
        </w:rPr>
      </w:pPr>
      <w:r w:rsidRPr="00E91CC2">
        <w:rPr>
          <w:lang w:val="en-US"/>
        </w:rPr>
        <w:t xml:space="preserve">Weinrich, Harald. </w:t>
      </w:r>
      <w:r w:rsidRPr="00E91CC2">
        <w:rPr>
          <w:i/>
          <w:lang w:val="en-US"/>
        </w:rPr>
        <w:t>On Semantics.</w:t>
      </w:r>
      <w:r w:rsidRPr="00E91CC2">
        <w:rPr>
          <w:lang w:val="en-US"/>
        </w:rPr>
        <w:t xml:space="preserve"> U of Pennsylvania P, 1980.</w:t>
      </w:r>
    </w:p>
    <w:p w14:paraId="558AC1F9" w14:textId="77777777" w:rsidR="001352BD" w:rsidRPr="00E91CC2" w:rsidRDefault="001352BD">
      <w:pPr>
        <w:ind w:right="10"/>
        <w:rPr>
          <w:i/>
          <w:lang w:val="en-US"/>
        </w:rPr>
      </w:pPr>
      <w:r w:rsidRPr="00E91CC2">
        <w:rPr>
          <w:lang w:val="en-US"/>
        </w:rPr>
        <w:t xml:space="preserve">Wettstein, Howard. </w:t>
      </w:r>
      <w:r w:rsidRPr="00E91CC2">
        <w:rPr>
          <w:i/>
          <w:lang w:val="en-US"/>
        </w:rPr>
        <w:t>Has Semantics Rested on a Mistake? And Other Essays.</w:t>
      </w:r>
    </w:p>
    <w:p w14:paraId="0F5AFA09" w14:textId="77777777" w:rsidR="00EC4FD8" w:rsidRDefault="00EC4FD8" w:rsidP="00EC4FD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Wierzbicka, Anna. "The Semantics of Direct and Indirect Discourse." </w:t>
      </w:r>
      <w:r w:rsidRPr="00F907AE">
        <w:rPr>
          <w:i/>
          <w:szCs w:val="28"/>
          <w:lang w:val="en-US"/>
        </w:rPr>
        <w:t>Papers in Linguistics</w:t>
      </w:r>
      <w:r w:rsidRPr="00F907AE">
        <w:rPr>
          <w:szCs w:val="28"/>
          <w:lang w:val="en-US"/>
        </w:rPr>
        <w:t xml:space="preserve"> 7.3/4 (1974): 267-307.</w:t>
      </w:r>
    </w:p>
    <w:p w14:paraId="474046FF" w14:textId="6BA77EE7" w:rsidR="001352BD" w:rsidRPr="00E91CC2" w:rsidRDefault="00EC4FD8">
      <w:pPr>
        <w:rPr>
          <w:lang w:val="en-US"/>
        </w:rPr>
      </w:pPr>
      <w:r>
        <w:rPr>
          <w:lang w:val="en-US"/>
        </w:rPr>
        <w:t>_____.</w:t>
      </w:r>
      <w:r w:rsidR="001352BD" w:rsidRPr="00E91CC2">
        <w:rPr>
          <w:lang w:val="en-US"/>
        </w:rPr>
        <w:t xml:space="preserve"> </w:t>
      </w:r>
      <w:r w:rsidR="001352BD" w:rsidRPr="00E91CC2">
        <w:rPr>
          <w:i/>
          <w:lang w:val="en-US"/>
        </w:rPr>
        <w:t>The Semantics of Grammar</w:t>
      </w:r>
      <w:r w:rsidR="001352BD" w:rsidRPr="00E91CC2">
        <w:rPr>
          <w:lang w:val="en-US"/>
        </w:rPr>
        <w:t>. Amsterdam: John Benjamins, 1988.</w:t>
      </w:r>
    </w:p>
    <w:p w14:paraId="07F080C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 xml:space="preserve">Cross-cultural Pragmatics. The Semantics of Human Interaction. </w:t>
      </w:r>
      <w:r w:rsidRPr="00E91CC2">
        <w:rPr>
          <w:lang w:val="en-US"/>
        </w:rPr>
        <w:t>Berlin, New York: Mouton de Gruyter, 1991.</w:t>
      </w:r>
    </w:p>
    <w:p w14:paraId="3089FBFC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_____. </w:t>
      </w:r>
      <w:r w:rsidRPr="00E91CC2">
        <w:rPr>
          <w:i/>
          <w:lang w:val="en-US"/>
        </w:rPr>
        <w:t>Understanding Cultures through their Key-Words.</w:t>
      </w:r>
      <w:r w:rsidRPr="00E91CC2">
        <w:rPr>
          <w:lang w:val="en-US"/>
        </w:rPr>
        <w:t xml:space="preserve"> </w:t>
      </w:r>
    </w:p>
    <w:p w14:paraId="3894BF4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Wildgen, Wolfgang. </w:t>
      </w:r>
      <w:r w:rsidRPr="00E91CC2">
        <w:rPr>
          <w:i/>
          <w:lang w:val="en-US"/>
        </w:rPr>
        <w:t>Process, Image and Meaning: A Realistic Model of the Meanings of Sentences and Narrative Texts.</w:t>
      </w:r>
      <w:r w:rsidRPr="00E91CC2">
        <w:rPr>
          <w:lang w:val="en-US"/>
        </w:rPr>
        <w:t xml:space="preserve"> (Pragmatics and Beyond New Series, 31). Amsterdam: Benjamins, 1994.</w:t>
      </w:r>
    </w:p>
    <w:p w14:paraId="3D7ABA4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Wilks, Yorick. "Preference Semantics." In </w:t>
      </w:r>
      <w:r w:rsidRPr="00E91CC2">
        <w:rPr>
          <w:i/>
          <w:lang w:val="en-US"/>
        </w:rPr>
        <w:t>Formal Semantics of Natural Language.</w:t>
      </w:r>
      <w:r w:rsidRPr="00E91CC2">
        <w:rPr>
          <w:lang w:val="en-US"/>
        </w:rPr>
        <w:t xml:space="preserve"> Ed. Edward L. Keenan. Cambridge: Cambridge UP, 1975.</w:t>
      </w:r>
    </w:p>
    <w:p w14:paraId="2848BABD" w14:textId="77777777" w:rsidR="00AA11BD" w:rsidRPr="00E91CC2" w:rsidRDefault="00AA11BD" w:rsidP="00AA11BD">
      <w:pPr>
        <w:rPr>
          <w:rFonts w:cs="Arial"/>
          <w:color w:val="000000"/>
          <w:szCs w:val="28"/>
          <w:lang w:val="en-US"/>
        </w:rPr>
      </w:pPr>
      <w:r w:rsidRPr="00E91CC2">
        <w:rPr>
          <w:rFonts w:cs="Arial"/>
          <w:color w:val="000000"/>
          <w:szCs w:val="28"/>
          <w:lang w:val="en-US"/>
        </w:rPr>
        <w:t xml:space="preserve">Youn, Hyejin, Logan Sutton, Eric Smith, Cristopher Moore, Jon F. Wilkins, Ian Maddieson, William Croft, and Tanmoy Bhattacharya. "On the universal structure of human lexical semantics." </w:t>
      </w:r>
      <w:hyperlink r:id="rId33" w:tgtFrame="_blank" w:history="1">
        <w:r w:rsidRPr="00E91CC2">
          <w:rPr>
            <w:rFonts w:cs="Arial"/>
            <w:i/>
            <w:iCs/>
            <w:color w:val="0A5C83"/>
            <w:szCs w:val="28"/>
            <w:u w:val="single"/>
            <w:lang w:val="en-US"/>
          </w:rPr>
          <w:t>PNAS</w:t>
        </w:r>
      </w:hyperlink>
      <w:r w:rsidRPr="00E91CC2">
        <w:rPr>
          <w:rFonts w:cs="Arial"/>
          <w:color w:val="000000"/>
          <w:szCs w:val="28"/>
          <w:lang w:val="en-US"/>
        </w:rPr>
        <w:t xml:space="preserve"> 1 Feb. 2016.</w:t>
      </w:r>
    </w:p>
    <w:p w14:paraId="0930BE0E" w14:textId="77777777" w:rsidR="00AA11BD" w:rsidRPr="00E91CC2" w:rsidRDefault="00AA11BD" w:rsidP="00AA11BD">
      <w:pPr>
        <w:rPr>
          <w:rFonts w:cs="Arial"/>
          <w:color w:val="000000"/>
          <w:szCs w:val="28"/>
          <w:lang w:val="en-US"/>
        </w:rPr>
      </w:pPr>
      <w:r w:rsidRPr="00E91CC2">
        <w:rPr>
          <w:rFonts w:cs="Arial"/>
          <w:color w:val="000000"/>
          <w:szCs w:val="28"/>
          <w:lang w:val="en-US"/>
        </w:rPr>
        <w:tab/>
      </w:r>
      <w:hyperlink r:id="rId34" w:history="1">
        <w:r w:rsidRPr="00E91CC2">
          <w:rPr>
            <w:rStyle w:val="Hipervnculo"/>
            <w:rFonts w:cs="Arial"/>
            <w:szCs w:val="28"/>
            <w:lang w:val="en-US"/>
          </w:rPr>
          <w:t>http://www.pnas.org/content/early/2016/01/25/1520752113.full.pdf</w:t>
        </w:r>
      </w:hyperlink>
    </w:p>
    <w:p w14:paraId="2DF7C6F3" w14:textId="77777777" w:rsidR="00AA11BD" w:rsidRPr="00CA5F62" w:rsidRDefault="00AA11BD" w:rsidP="00AA11BD">
      <w:pPr>
        <w:rPr>
          <w:color w:val="000000"/>
          <w:szCs w:val="28"/>
          <w:lang w:val="en-US"/>
        </w:rPr>
      </w:pPr>
      <w:r w:rsidRPr="00E91CC2">
        <w:rPr>
          <w:rFonts w:cs="Arial"/>
          <w:color w:val="000000"/>
          <w:szCs w:val="28"/>
          <w:lang w:val="en-US"/>
        </w:rPr>
        <w:tab/>
        <w:t>2016</w:t>
      </w:r>
    </w:p>
    <w:p w14:paraId="1598240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lastRenderedPageBreak/>
        <w:t xml:space="preserve">Yule, George. </w:t>
      </w:r>
      <w:r w:rsidRPr="00E91CC2">
        <w:rPr>
          <w:i/>
          <w:lang w:val="en-US"/>
        </w:rPr>
        <w:t>The Study of Language.</w:t>
      </w:r>
      <w:r w:rsidRPr="00E91CC2">
        <w:rPr>
          <w:lang w:val="en-US"/>
        </w:rPr>
        <w:t xml:space="preserve"> Cambridge: Cambridge UP, 1996. </w:t>
      </w:r>
    </w:p>
    <w:p w14:paraId="08AB12E3" w14:textId="77777777" w:rsidR="001352BD" w:rsidRPr="00E91CC2" w:rsidRDefault="001352BD">
      <w:pPr>
        <w:rPr>
          <w:lang w:val="en-US"/>
        </w:rPr>
      </w:pPr>
    </w:p>
    <w:p w14:paraId="260048FC" w14:textId="77777777" w:rsidR="001352BD" w:rsidRPr="00E91CC2" w:rsidRDefault="001352BD">
      <w:pPr>
        <w:rPr>
          <w:lang w:val="en-US"/>
        </w:rPr>
      </w:pPr>
    </w:p>
    <w:p w14:paraId="73FCC010" w14:textId="77777777" w:rsidR="001352BD" w:rsidRPr="00E91CC2" w:rsidRDefault="001352BD">
      <w:pPr>
        <w:rPr>
          <w:lang w:val="en-US"/>
        </w:rPr>
      </w:pPr>
    </w:p>
    <w:p w14:paraId="426121D2" w14:textId="77777777" w:rsidR="001352BD" w:rsidRPr="00E91CC2" w:rsidRDefault="001352BD">
      <w:pPr>
        <w:rPr>
          <w:lang w:val="en-US"/>
        </w:rPr>
      </w:pPr>
    </w:p>
    <w:p w14:paraId="235B407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Anthologies</w:t>
      </w:r>
    </w:p>
    <w:p w14:paraId="7EC41001" w14:textId="77777777" w:rsidR="001352BD" w:rsidRPr="00E91CC2" w:rsidRDefault="001352BD">
      <w:pPr>
        <w:rPr>
          <w:lang w:val="en-US"/>
        </w:rPr>
      </w:pPr>
    </w:p>
    <w:p w14:paraId="42A6F837" w14:textId="77777777" w:rsidR="001352BD" w:rsidRPr="00E91CC2" w:rsidRDefault="001352BD">
      <w:pPr>
        <w:rPr>
          <w:lang w:val="en-US"/>
        </w:rPr>
      </w:pPr>
    </w:p>
    <w:p w14:paraId="1A8D2794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Garfield, J., and M. Kitely, eds. </w:t>
      </w:r>
      <w:r w:rsidRPr="00E91CC2">
        <w:rPr>
          <w:i/>
          <w:lang w:val="en-US"/>
        </w:rPr>
        <w:t>Meaning and Truth: Essential Readings in Modern Semantics.</w:t>
      </w:r>
      <w:r w:rsidRPr="00E91CC2">
        <w:rPr>
          <w:lang w:val="en-US"/>
        </w:rPr>
        <w:t xml:space="preserve"> Paragon House, 1991.</w:t>
      </w:r>
    </w:p>
    <w:p w14:paraId="34342B30" w14:textId="77777777" w:rsidR="001352BD" w:rsidRPr="00E91CC2" w:rsidRDefault="001352BD">
      <w:pPr>
        <w:ind w:left="709" w:hanging="709"/>
        <w:rPr>
          <w:lang w:val="en-US"/>
        </w:rPr>
      </w:pPr>
      <w:r w:rsidRPr="00E91CC2">
        <w:rPr>
          <w:lang w:val="en-US"/>
        </w:rPr>
        <w:t xml:space="preserve">Gutiérrez-Rexach, Javier, ed. </w:t>
      </w:r>
      <w:r w:rsidRPr="00E91CC2">
        <w:rPr>
          <w:i/>
          <w:lang w:val="en-US"/>
        </w:rPr>
        <w:t>Semantics: Critical Concepts in Linguistics.</w:t>
      </w:r>
      <w:r w:rsidRPr="00E91CC2">
        <w:rPr>
          <w:lang w:val="en-US"/>
        </w:rPr>
        <w:t xml:space="preserve"> </w:t>
      </w:r>
      <w:r w:rsidRPr="00E91CC2">
        <w:rPr>
          <w:i/>
          <w:lang w:val="en-US"/>
        </w:rPr>
        <w:t xml:space="preserve">Volume III: Noun Phrase Classes; Volume IV: The Semantics of Predicates and Inflection; Volume V: Operators and Sentence Types. </w:t>
      </w:r>
      <w:r w:rsidRPr="00E91CC2">
        <w:rPr>
          <w:lang w:val="en-US"/>
        </w:rPr>
        <w:t>London: Routledge, 2003.</w:t>
      </w:r>
    </w:p>
    <w:p w14:paraId="5069A2C8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 xml:space="preserve">Portner, Paul, and Barbara Partee, eds. </w:t>
      </w:r>
      <w:r w:rsidRPr="00E91CC2">
        <w:rPr>
          <w:i/>
          <w:lang w:val="en-US"/>
        </w:rPr>
        <w:t>Formal Semantics: The Essential Readings.</w:t>
      </w:r>
      <w:r w:rsidRPr="00E91CC2">
        <w:rPr>
          <w:lang w:val="en-US"/>
        </w:rPr>
        <w:t xml:space="preserve"> (Linguistics: The Essential Readings). Oxford: Blackwell, 2002.</w:t>
      </w:r>
    </w:p>
    <w:p w14:paraId="7F96C465" w14:textId="77777777" w:rsidR="001352BD" w:rsidRPr="00E91CC2" w:rsidRDefault="001352BD">
      <w:pPr>
        <w:rPr>
          <w:lang w:val="en-US"/>
        </w:rPr>
      </w:pPr>
    </w:p>
    <w:p w14:paraId="55F94C8D" w14:textId="77777777" w:rsidR="001352BD" w:rsidRPr="00E91CC2" w:rsidRDefault="001352BD">
      <w:pPr>
        <w:rPr>
          <w:lang w:val="en-US"/>
        </w:rPr>
      </w:pPr>
    </w:p>
    <w:p w14:paraId="57FAB2C9" w14:textId="77777777" w:rsidR="001352BD" w:rsidRPr="00E91CC2" w:rsidRDefault="001352BD">
      <w:pPr>
        <w:rPr>
          <w:lang w:val="en-US"/>
        </w:rPr>
      </w:pPr>
    </w:p>
    <w:p w14:paraId="47A9A2A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Journals</w:t>
      </w:r>
    </w:p>
    <w:p w14:paraId="51D103FB" w14:textId="77777777" w:rsidR="001352BD" w:rsidRPr="00E91CC2" w:rsidRDefault="001352BD">
      <w:pPr>
        <w:rPr>
          <w:lang w:val="en-US"/>
        </w:rPr>
      </w:pPr>
    </w:p>
    <w:p w14:paraId="5A9299EF" w14:textId="77777777" w:rsidR="001352BD" w:rsidRPr="00E91CC2" w:rsidRDefault="001352BD">
      <w:pPr>
        <w:rPr>
          <w:lang w:val="en-US"/>
        </w:rPr>
      </w:pPr>
    </w:p>
    <w:p w14:paraId="4528594A" w14:textId="77777777" w:rsidR="001352BD" w:rsidRPr="00E91CC2" w:rsidRDefault="001352BD">
      <w:pPr>
        <w:rPr>
          <w:lang w:val="en-US"/>
        </w:rPr>
      </w:pPr>
      <w:r w:rsidRPr="00E91CC2">
        <w:rPr>
          <w:i/>
          <w:lang w:val="en-US"/>
        </w:rPr>
        <w:t>Harvard Studies in Syntax and Semantics</w:t>
      </w:r>
      <w:r w:rsidRPr="00E91CC2">
        <w:rPr>
          <w:lang w:val="en-US"/>
        </w:rPr>
        <w:t xml:space="preserve"> 2 (1976).</w:t>
      </w:r>
    </w:p>
    <w:p w14:paraId="37F64233" w14:textId="77777777" w:rsidR="001352BD" w:rsidRPr="00E91CC2" w:rsidRDefault="001352BD">
      <w:pPr>
        <w:rPr>
          <w:lang w:val="en-US"/>
        </w:rPr>
      </w:pPr>
    </w:p>
    <w:p w14:paraId="7D5681F4" w14:textId="77777777" w:rsidR="001352BD" w:rsidRPr="00E91CC2" w:rsidRDefault="001352BD">
      <w:pPr>
        <w:rPr>
          <w:i/>
          <w:lang w:val="en-US"/>
        </w:rPr>
      </w:pPr>
      <w:r w:rsidRPr="00E91CC2">
        <w:rPr>
          <w:i/>
          <w:lang w:val="en-US"/>
        </w:rPr>
        <w:t>Journal of Literary Semantics</w:t>
      </w:r>
    </w:p>
    <w:p w14:paraId="7AC46F43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Founded by Trevor Eaton (1972).</w:t>
      </w:r>
    </w:p>
    <w:p w14:paraId="5CED66D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Ed. Michael Toolan.</w:t>
      </w:r>
    </w:p>
    <w:p w14:paraId="1A8EDF3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Berlin and New York: de Gruyter</w:t>
      </w:r>
    </w:p>
    <w:p w14:paraId="7615C852" w14:textId="77777777" w:rsidR="001352BD" w:rsidRPr="00E91CC2" w:rsidRDefault="001352BD">
      <w:pPr>
        <w:rPr>
          <w:lang w:val="en-US"/>
        </w:rPr>
      </w:pPr>
      <w:hyperlink r:id="rId35" w:history="1">
        <w:r w:rsidRPr="00E91CC2">
          <w:rPr>
            <w:rStyle w:val="Hipervnculo"/>
            <w:lang w:val="en-US"/>
          </w:rPr>
          <w:t>http://www.degruyter.de/journals/jls/</w:t>
        </w:r>
      </w:hyperlink>
      <w:r w:rsidRPr="00E91CC2">
        <w:rPr>
          <w:lang w:val="en-US"/>
        </w:rPr>
        <w:t xml:space="preserve"> </w:t>
      </w:r>
    </w:p>
    <w:p w14:paraId="3CB2EA59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Vol.  37 (2008).</w:t>
      </w:r>
    </w:p>
    <w:p w14:paraId="36D53C36" w14:textId="77777777" w:rsidR="001352BD" w:rsidRPr="00E91CC2" w:rsidRDefault="001352BD">
      <w:pPr>
        <w:rPr>
          <w:lang w:val="en-US"/>
        </w:rPr>
      </w:pPr>
    </w:p>
    <w:p w14:paraId="2D73C254" w14:textId="77777777" w:rsidR="001352BD" w:rsidRPr="00E91CC2" w:rsidRDefault="001352BD">
      <w:pPr>
        <w:rPr>
          <w:i/>
          <w:lang w:val="en-US"/>
        </w:rPr>
      </w:pPr>
      <w:r w:rsidRPr="00E91CC2">
        <w:rPr>
          <w:i/>
          <w:lang w:val="en-US"/>
        </w:rPr>
        <w:t>Journal of Semantics</w:t>
      </w:r>
    </w:p>
    <w:p w14:paraId="4CF2DAC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Editor: Peter Bosch</w:t>
      </w:r>
    </w:p>
    <w:p w14:paraId="1BBF91A2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Dr P. Bosch, IBM Germany Scientific Centre</w:t>
      </w:r>
    </w:p>
    <w:p w14:paraId="1F42B411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Vangerowstr 18, D-69115</w:t>
      </w:r>
    </w:p>
    <w:p w14:paraId="5D02BD33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Heidelberg</w:t>
      </w:r>
    </w:p>
    <w:p w14:paraId="4D21433D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Germany</w:t>
      </w:r>
    </w:p>
    <w:p w14:paraId="101D62B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Tel: (49-6221) 59-4251/4483</w:t>
      </w:r>
    </w:p>
    <w:p w14:paraId="5260BB01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Fax: (49-6221) 59-3200</w:t>
      </w:r>
    </w:p>
    <w:p w14:paraId="63F2FBDD" w14:textId="77777777" w:rsidR="001352BD" w:rsidRPr="00E91CC2" w:rsidRDefault="001352BD">
      <w:pPr>
        <w:rPr>
          <w:lang w:val="en-US"/>
        </w:rPr>
      </w:pPr>
    </w:p>
    <w:p w14:paraId="7BB539B4" w14:textId="77777777" w:rsidR="00CB5F3F" w:rsidRPr="00E91CC2" w:rsidRDefault="00CB5F3F" w:rsidP="00CB5F3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91CC2">
        <w:rPr>
          <w:i/>
          <w:lang w:val="en-US"/>
        </w:rPr>
        <w:t>Natural Language Semantics</w:t>
      </w:r>
      <w:r w:rsidRPr="00E91CC2">
        <w:rPr>
          <w:lang w:val="en-US"/>
        </w:rPr>
        <w:t xml:space="preserve"> </w:t>
      </w:r>
    </w:p>
    <w:p w14:paraId="7273A839" w14:textId="77777777" w:rsidR="00CB5F3F" w:rsidRPr="00E91CC2" w:rsidRDefault="00CB5F3F" w:rsidP="00CB5F3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91CC2">
        <w:rPr>
          <w:lang w:val="en-US"/>
        </w:rPr>
        <w:lastRenderedPageBreak/>
        <w:t>Vol. 15 (2007). </w:t>
      </w:r>
    </w:p>
    <w:p w14:paraId="5A097A08" w14:textId="77777777" w:rsidR="001352BD" w:rsidRDefault="001352BD">
      <w:pPr>
        <w:ind w:left="0" w:firstLine="0"/>
        <w:rPr>
          <w:color w:val="000000"/>
        </w:rPr>
      </w:pPr>
      <w:hyperlink r:id="rId36" w:history="1">
        <w:r>
          <w:rPr>
            <w:rStyle w:val="Hipervnculo"/>
          </w:rPr>
          <w:t>www.springeronline.com</w:t>
        </w:r>
      </w:hyperlink>
      <w:r>
        <w:rPr>
          <w:color w:val="000000"/>
        </w:rPr>
        <w:t xml:space="preserve"> </w:t>
      </w:r>
    </w:p>
    <w:p w14:paraId="389B7154" w14:textId="77777777" w:rsidR="00CB5F3F" w:rsidRDefault="00CB5F3F">
      <w:pPr>
        <w:ind w:left="0" w:firstLine="0"/>
        <w:rPr>
          <w:color w:val="000000"/>
        </w:rPr>
      </w:pPr>
      <w:r>
        <w:rPr>
          <w:color w:val="000000"/>
        </w:rPr>
        <w:t>2013</w:t>
      </w:r>
    </w:p>
    <w:p w14:paraId="3E5776FC" w14:textId="77777777" w:rsidR="001352BD" w:rsidRDefault="001352BD">
      <w:pPr>
        <w:pStyle w:val="Encabezado"/>
        <w:tabs>
          <w:tab w:val="clear" w:pos="4252"/>
          <w:tab w:val="clear" w:pos="8504"/>
        </w:tabs>
      </w:pPr>
    </w:p>
    <w:p w14:paraId="3C7C88B9" w14:textId="77777777" w:rsidR="001352BD" w:rsidRDefault="001352BD">
      <w:pPr>
        <w:rPr>
          <w:i/>
        </w:rPr>
      </w:pPr>
      <w:r>
        <w:rPr>
          <w:i/>
        </w:rPr>
        <w:t xml:space="preserve">Quaderni di Semantica: </w:t>
      </w:r>
    </w:p>
    <w:p w14:paraId="1095FF9F" w14:textId="77777777" w:rsidR="001352BD" w:rsidRDefault="001352BD">
      <w:r>
        <w:rPr>
          <w:i/>
        </w:rPr>
        <w:t>Rivista Internazionale id Semantica Teorica e Applicata</w:t>
      </w:r>
      <w:r>
        <w:t xml:space="preserve"> </w:t>
      </w:r>
    </w:p>
    <w:p w14:paraId="657C2524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Vol. 6.2 (1985).</w:t>
      </w:r>
    </w:p>
    <w:p w14:paraId="66A9C0A0" w14:textId="77777777" w:rsidR="001352BD" w:rsidRPr="00E91CC2" w:rsidRDefault="001352BD">
      <w:pPr>
        <w:rPr>
          <w:lang w:val="en-US"/>
        </w:rPr>
      </w:pPr>
    </w:p>
    <w:p w14:paraId="1984909A" w14:textId="77777777" w:rsidR="00E91CC2" w:rsidRDefault="00E91CC2" w:rsidP="00E91CC2">
      <w:pPr>
        <w:rPr>
          <w:lang w:val="en-US"/>
        </w:rPr>
      </w:pPr>
      <w:r>
        <w:rPr>
          <w:i/>
          <w:lang w:val="en-US"/>
        </w:rPr>
        <w:t>Semantics eJournal.*</w:t>
      </w:r>
      <w:r>
        <w:rPr>
          <w:lang w:val="en-US"/>
        </w:rPr>
        <w:t xml:space="preserve"> </w:t>
      </w:r>
    </w:p>
    <w:p w14:paraId="0DAC3552" w14:textId="5364931D" w:rsidR="00E91CC2" w:rsidRDefault="0061613C" w:rsidP="00E91CC2">
      <w:pPr>
        <w:rPr>
          <w:lang w:val="en-US"/>
        </w:rPr>
      </w:pPr>
      <w:r>
        <w:rPr>
          <w:lang w:val="en-US"/>
        </w:rPr>
        <w:t>Elsevier-</w:t>
      </w:r>
      <w:r w:rsidR="00E91CC2">
        <w:rPr>
          <w:lang w:val="en-US"/>
        </w:rPr>
        <w:t xml:space="preserve">SSRN </w:t>
      </w:r>
    </w:p>
    <w:p w14:paraId="2286484F" w14:textId="77777777" w:rsidR="00E91CC2" w:rsidRPr="00554C2D" w:rsidRDefault="00E91CC2" w:rsidP="00E91CC2">
      <w:pPr>
        <w:rPr>
          <w:lang w:val="en-US"/>
        </w:rPr>
      </w:pPr>
      <w:hyperlink r:id="rId37" w:history="1">
        <w:r w:rsidRPr="00267810">
          <w:rPr>
            <w:rStyle w:val="Hipervnculo"/>
            <w:lang w:val="en-US"/>
          </w:rPr>
          <w:t>https://www.ssrn.com/link/Semantics.html</w:t>
        </w:r>
      </w:hyperlink>
    </w:p>
    <w:p w14:paraId="1490B70C" w14:textId="77777777" w:rsidR="00E91CC2" w:rsidRPr="00554C2D" w:rsidRDefault="00E91CC2" w:rsidP="00E91CC2">
      <w:pPr>
        <w:rPr>
          <w:lang w:val="en-US"/>
        </w:rPr>
      </w:pPr>
      <w:r>
        <w:rPr>
          <w:lang w:val="en-US"/>
        </w:rPr>
        <w:t>2020</w:t>
      </w:r>
    </w:p>
    <w:p w14:paraId="194F9F35" w14:textId="77777777" w:rsidR="001352BD" w:rsidRPr="00E91CC2" w:rsidRDefault="001352BD">
      <w:pPr>
        <w:rPr>
          <w:lang w:val="en-US"/>
        </w:rPr>
      </w:pPr>
    </w:p>
    <w:p w14:paraId="1E9B6901" w14:textId="77777777" w:rsidR="001352BD" w:rsidRPr="00E91CC2" w:rsidRDefault="001352BD">
      <w:pPr>
        <w:rPr>
          <w:lang w:val="en-US"/>
        </w:rPr>
      </w:pPr>
    </w:p>
    <w:p w14:paraId="4B182068" w14:textId="77777777" w:rsidR="001352BD" w:rsidRPr="00E91CC2" w:rsidRDefault="001352BD">
      <w:pPr>
        <w:rPr>
          <w:lang w:val="en-US"/>
        </w:rPr>
      </w:pPr>
    </w:p>
    <w:p w14:paraId="77A015D6" w14:textId="77777777" w:rsidR="001352BD" w:rsidRPr="00E91CC2" w:rsidRDefault="001352BD">
      <w:pPr>
        <w:rPr>
          <w:lang w:val="en-US"/>
        </w:rPr>
      </w:pPr>
    </w:p>
    <w:p w14:paraId="5372ADB3" w14:textId="77777777" w:rsidR="001352BD" w:rsidRPr="00E91CC2" w:rsidRDefault="001352BD">
      <w:pPr>
        <w:rPr>
          <w:lang w:val="en-US"/>
        </w:rPr>
      </w:pPr>
    </w:p>
    <w:p w14:paraId="717E88B6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Series</w:t>
      </w:r>
    </w:p>
    <w:p w14:paraId="1E4FA269" w14:textId="77777777" w:rsidR="001352BD" w:rsidRPr="00E91CC2" w:rsidRDefault="001352BD">
      <w:pPr>
        <w:rPr>
          <w:lang w:val="en-US"/>
        </w:rPr>
      </w:pPr>
    </w:p>
    <w:p w14:paraId="70164605" w14:textId="77777777" w:rsidR="001352BD" w:rsidRPr="00E91CC2" w:rsidRDefault="001352BD">
      <w:pPr>
        <w:rPr>
          <w:lang w:val="en-US"/>
        </w:rPr>
      </w:pPr>
    </w:p>
    <w:p w14:paraId="218930A5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(Current Research in the Semantics/Pragmatics Interface, 9). Amsterdam and New York: Elsevier, 2001.</w:t>
      </w:r>
    </w:p>
    <w:p w14:paraId="271BE31D" w14:textId="3A85A391" w:rsidR="001352BD" w:rsidRDefault="001352BD">
      <w:pPr>
        <w:rPr>
          <w:lang w:val="en-US"/>
        </w:rPr>
      </w:pPr>
    </w:p>
    <w:p w14:paraId="50DE24C8" w14:textId="3056E21F" w:rsidR="007604E2" w:rsidRPr="00F907AE" w:rsidRDefault="007604E2" w:rsidP="007604E2">
      <w:pPr>
        <w:rPr>
          <w:szCs w:val="28"/>
          <w:lang w:val="fr-FR"/>
        </w:rPr>
      </w:pPr>
      <w:r w:rsidRPr="00F907AE">
        <w:rPr>
          <w:szCs w:val="28"/>
          <w:lang w:val="fr-FR"/>
        </w:rPr>
        <w:t>(Groningen - Amsterdam Series in Semantics, 5). Dordrecht-Riverton: Foris, 1985.</w:t>
      </w:r>
    </w:p>
    <w:p w14:paraId="33E0C479" w14:textId="77777777" w:rsidR="007604E2" w:rsidRPr="00E91CC2" w:rsidRDefault="007604E2">
      <w:pPr>
        <w:rPr>
          <w:lang w:val="en-US"/>
        </w:rPr>
      </w:pPr>
    </w:p>
    <w:p w14:paraId="73E499B6" w14:textId="77777777" w:rsidR="001352BD" w:rsidRPr="00E91CC2" w:rsidRDefault="001352BD">
      <w:pPr>
        <w:ind w:left="709" w:hanging="709"/>
        <w:rPr>
          <w:lang w:val="en-US"/>
        </w:rPr>
      </w:pPr>
      <w:r w:rsidRPr="00E91CC2">
        <w:rPr>
          <w:lang w:val="en-US"/>
        </w:rPr>
        <w:t>(The Jean Nicod Lectures). Cambridge (MA) and London: MIT Press- Bradford Books, c. 2008.*</w:t>
      </w:r>
    </w:p>
    <w:p w14:paraId="23E9D494" w14:textId="77777777" w:rsidR="001352BD" w:rsidRPr="00E91CC2" w:rsidRDefault="001352BD">
      <w:pPr>
        <w:rPr>
          <w:lang w:val="en-US"/>
        </w:rPr>
      </w:pPr>
    </w:p>
    <w:p w14:paraId="5C8CF62C" w14:textId="77777777" w:rsidR="001352BD" w:rsidRPr="00E91CC2" w:rsidRDefault="001352BD">
      <w:pPr>
        <w:ind w:right="10"/>
        <w:rPr>
          <w:lang w:val="en-US"/>
        </w:rPr>
      </w:pPr>
      <w:r w:rsidRPr="00E91CC2">
        <w:rPr>
          <w:lang w:val="en-US"/>
        </w:rPr>
        <w:t>(Syntax and Semantics 14). New York: Academic Press, 1981.</w:t>
      </w:r>
    </w:p>
    <w:p w14:paraId="26CCEFF8" w14:textId="06A1F07D" w:rsidR="001352BD" w:rsidRDefault="001352BD">
      <w:pPr>
        <w:rPr>
          <w:lang w:val="en-US"/>
        </w:rPr>
      </w:pPr>
    </w:p>
    <w:p w14:paraId="1F1ECBD9" w14:textId="0D519AD6" w:rsidR="001352BD" w:rsidRDefault="001352BD">
      <w:pPr>
        <w:rPr>
          <w:szCs w:val="28"/>
          <w:lang w:val="en-US"/>
        </w:rPr>
      </w:pPr>
    </w:p>
    <w:p w14:paraId="0EADBF04" w14:textId="77777777" w:rsidR="007604E2" w:rsidRPr="00E91CC2" w:rsidRDefault="007604E2">
      <w:pPr>
        <w:rPr>
          <w:lang w:val="en-US"/>
        </w:rPr>
      </w:pPr>
    </w:p>
    <w:p w14:paraId="7B7EF3A2" w14:textId="77777777" w:rsidR="000D10B7" w:rsidRPr="00E91CC2" w:rsidRDefault="000D10B7">
      <w:pPr>
        <w:rPr>
          <w:lang w:val="en-US"/>
        </w:rPr>
      </w:pPr>
    </w:p>
    <w:p w14:paraId="505589B5" w14:textId="77777777" w:rsidR="000D10B7" w:rsidRPr="00E91CC2" w:rsidRDefault="000D10B7">
      <w:pPr>
        <w:rPr>
          <w:lang w:val="en-US"/>
        </w:rPr>
      </w:pPr>
    </w:p>
    <w:p w14:paraId="7C90C855" w14:textId="77777777" w:rsidR="000D10B7" w:rsidRPr="00E91CC2" w:rsidRDefault="000D10B7">
      <w:pPr>
        <w:rPr>
          <w:lang w:val="en-US"/>
        </w:rPr>
      </w:pPr>
    </w:p>
    <w:p w14:paraId="59624E14" w14:textId="77777777" w:rsidR="000D10B7" w:rsidRPr="00E91CC2" w:rsidRDefault="000D10B7">
      <w:pPr>
        <w:rPr>
          <w:lang w:val="en-US"/>
        </w:rPr>
      </w:pPr>
      <w:r w:rsidRPr="00E91CC2">
        <w:rPr>
          <w:lang w:val="en-US"/>
        </w:rPr>
        <w:t>Video</w:t>
      </w:r>
    </w:p>
    <w:p w14:paraId="2B5A3001" w14:textId="77777777" w:rsidR="000D10B7" w:rsidRPr="00E91CC2" w:rsidRDefault="000D10B7">
      <w:pPr>
        <w:rPr>
          <w:lang w:val="en-US"/>
        </w:rPr>
      </w:pPr>
    </w:p>
    <w:p w14:paraId="3DF06EEE" w14:textId="77777777" w:rsidR="000D10B7" w:rsidRPr="00E91CC2" w:rsidRDefault="000D10B7">
      <w:pPr>
        <w:rPr>
          <w:lang w:val="en-US"/>
        </w:rPr>
      </w:pPr>
    </w:p>
    <w:p w14:paraId="4BDC6EC3" w14:textId="77777777" w:rsidR="000D10B7" w:rsidRPr="004C4B91" w:rsidRDefault="000D10B7" w:rsidP="000D10B7">
      <w:pPr>
        <w:rPr>
          <w:lang w:val="es-ES"/>
        </w:rPr>
      </w:pPr>
      <w:r w:rsidRPr="00E91CC2">
        <w:rPr>
          <w:lang w:val="en-US"/>
        </w:rPr>
        <w:t xml:space="preserve">Goldberg, Adele. "Items and Generalizations at Work." Video lecture (9th conference on Conceptual Structure, Discourse and Language - Meaning, Form and Body 19 Oct. 2008). </w:t>
      </w:r>
      <w:r w:rsidRPr="004C4B91">
        <w:rPr>
          <w:i/>
          <w:lang w:val="es-ES"/>
        </w:rPr>
        <w:t>YouTube (case)</w:t>
      </w:r>
      <w:r w:rsidRPr="004C4B91">
        <w:rPr>
          <w:lang w:val="es-ES"/>
        </w:rPr>
        <w:t xml:space="preserve"> 19 Nov. 2008.*</w:t>
      </w:r>
    </w:p>
    <w:p w14:paraId="6292018F" w14:textId="77777777" w:rsidR="000D10B7" w:rsidRPr="004C4B91" w:rsidRDefault="000D10B7" w:rsidP="000D10B7">
      <w:pPr>
        <w:rPr>
          <w:lang w:val="es-ES"/>
        </w:rPr>
      </w:pPr>
      <w:r w:rsidRPr="004C4B91">
        <w:rPr>
          <w:lang w:val="es-ES"/>
        </w:rPr>
        <w:lastRenderedPageBreak/>
        <w:tab/>
      </w:r>
      <w:hyperlink r:id="rId38" w:history="1">
        <w:r w:rsidRPr="004C4B91">
          <w:rPr>
            <w:rStyle w:val="Hipervnculo"/>
            <w:lang w:val="es-ES"/>
          </w:rPr>
          <w:t>https://youtu.be/EO6F8esp5cI</w:t>
        </w:r>
      </w:hyperlink>
    </w:p>
    <w:p w14:paraId="1652B92C" w14:textId="77777777" w:rsidR="000D10B7" w:rsidRPr="004C4B91" w:rsidRDefault="000D10B7" w:rsidP="000D10B7">
      <w:pPr>
        <w:rPr>
          <w:lang w:val="es-ES"/>
        </w:rPr>
      </w:pPr>
      <w:r w:rsidRPr="004C4B91">
        <w:rPr>
          <w:lang w:val="es-ES"/>
        </w:rPr>
        <w:tab/>
        <w:t>2015</w:t>
      </w:r>
    </w:p>
    <w:p w14:paraId="7E9687E0" w14:textId="5CBC14FD" w:rsidR="000D10B7" w:rsidRPr="004C4B91" w:rsidRDefault="000D10B7">
      <w:pPr>
        <w:rPr>
          <w:lang w:val="es-ES"/>
        </w:rPr>
      </w:pPr>
    </w:p>
    <w:p w14:paraId="1F91192B" w14:textId="77777777" w:rsidR="004C4B91" w:rsidRPr="00234DF2" w:rsidRDefault="004C4B91" w:rsidP="004C4B91">
      <w:pPr>
        <w:tabs>
          <w:tab w:val="left" w:pos="708"/>
          <w:tab w:val="left" w:pos="1416"/>
          <w:tab w:val="left" w:pos="3440"/>
        </w:tabs>
      </w:pPr>
      <w:r>
        <w:t xml:space="preserve">Ibarretxe, Iraide. "La motivación del significado." Video lecture. </w:t>
      </w:r>
      <w:r>
        <w:rPr>
          <w:i/>
        </w:rPr>
        <w:t>YouTube (Filosofía y Letras Zaragoza)</w:t>
      </w:r>
      <w:r>
        <w:t xml:space="preserve"> 2 March 2020.*</w:t>
      </w:r>
    </w:p>
    <w:p w14:paraId="1C7F55BF" w14:textId="77777777" w:rsidR="004C4B91" w:rsidRDefault="004C4B91" w:rsidP="004C4B91">
      <w:pPr>
        <w:tabs>
          <w:tab w:val="left" w:pos="708"/>
          <w:tab w:val="left" w:pos="1416"/>
          <w:tab w:val="left" w:pos="3440"/>
        </w:tabs>
      </w:pPr>
      <w:r>
        <w:tab/>
      </w:r>
      <w:hyperlink r:id="rId39" w:history="1">
        <w:r w:rsidRPr="000806B4">
          <w:rPr>
            <w:rStyle w:val="Hipervnculo"/>
          </w:rPr>
          <w:t>https://youtu.be/EQz-tqoP-Wg</w:t>
        </w:r>
      </w:hyperlink>
    </w:p>
    <w:p w14:paraId="5C095308" w14:textId="77777777" w:rsidR="004C4B91" w:rsidRPr="004C4B91" w:rsidRDefault="004C4B91" w:rsidP="004C4B91">
      <w:pPr>
        <w:tabs>
          <w:tab w:val="left" w:pos="708"/>
          <w:tab w:val="left" w:pos="1416"/>
          <w:tab w:val="left" w:pos="3440"/>
        </w:tabs>
        <w:rPr>
          <w:lang w:val="en-US"/>
        </w:rPr>
      </w:pPr>
      <w:r>
        <w:tab/>
      </w:r>
      <w:r w:rsidRPr="004C4B91">
        <w:rPr>
          <w:lang w:val="en-US"/>
        </w:rPr>
        <w:t>2020</w:t>
      </w:r>
    </w:p>
    <w:p w14:paraId="367E1FA7" w14:textId="77777777" w:rsidR="004C4B91" w:rsidRPr="00E91CC2" w:rsidRDefault="004C4B91">
      <w:pPr>
        <w:rPr>
          <w:lang w:val="en-US"/>
        </w:rPr>
      </w:pPr>
    </w:p>
    <w:p w14:paraId="6FE793BC" w14:textId="77777777" w:rsidR="00FA4388" w:rsidRPr="00E91CC2" w:rsidRDefault="00FA4388" w:rsidP="00FA43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1CC2">
        <w:rPr>
          <w:sz w:val="28"/>
          <w:szCs w:val="28"/>
          <w:lang w:val="en-US"/>
        </w:rPr>
        <w:t xml:space="preserve">Searle, John R. </w:t>
      </w:r>
      <w:r w:rsidRPr="00691D01">
        <w:rPr>
          <w:sz w:val="28"/>
          <w:szCs w:val="28"/>
          <w:lang w:val="en-US"/>
        </w:rPr>
        <w:t xml:space="preserve">"John Searle on Language and Social Ontology." Video of the lecture at Oslo, May 2011. </w:t>
      </w:r>
      <w:r w:rsidRPr="00691D01">
        <w:rPr>
          <w:i/>
          <w:sz w:val="28"/>
          <w:szCs w:val="28"/>
          <w:lang w:val="en-US"/>
        </w:rPr>
        <w:t>YouTube (Philosophy Overdose)</w:t>
      </w:r>
      <w:r w:rsidRPr="00691D01">
        <w:rPr>
          <w:sz w:val="28"/>
          <w:szCs w:val="28"/>
          <w:lang w:val="en-US"/>
        </w:rPr>
        <w:t xml:space="preserve"> 11 June 2013.*</w:t>
      </w:r>
    </w:p>
    <w:p w14:paraId="221B7AC6" w14:textId="77777777" w:rsidR="00FA4388" w:rsidRDefault="00FA4388" w:rsidP="00FA438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0" w:history="1">
        <w:r w:rsidRPr="003D5BB0">
          <w:rPr>
            <w:rStyle w:val="Hipervnculo"/>
            <w:szCs w:val="28"/>
            <w:lang w:val="en-US"/>
          </w:rPr>
          <w:t>https://youtu.be/PESRS1EXfQA</w:t>
        </w:r>
      </w:hyperlink>
    </w:p>
    <w:p w14:paraId="1341D1ED" w14:textId="77777777" w:rsidR="00FA4388" w:rsidRPr="00B61239" w:rsidRDefault="00FA4388" w:rsidP="00FA4388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5F1F3C53" w14:textId="77777777" w:rsidR="00FA4388" w:rsidRPr="00E91CC2" w:rsidRDefault="00FA4388" w:rsidP="00FA43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1CC2">
        <w:rPr>
          <w:sz w:val="28"/>
          <w:szCs w:val="28"/>
          <w:lang w:val="en-US"/>
        </w:rPr>
        <w:t xml:space="preserve">_____. "Language and the Making of Social Reality." Video. Lecture at the University of Bonn. </w:t>
      </w:r>
      <w:r w:rsidRPr="00E91CC2">
        <w:rPr>
          <w:i/>
          <w:sz w:val="28"/>
          <w:szCs w:val="28"/>
          <w:lang w:val="en-US"/>
        </w:rPr>
        <w:t>YouTube (Free Thinkr)</w:t>
      </w:r>
      <w:r w:rsidRPr="00E91CC2">
        <w:rPr>
          <w:sz w:val="28"/>
          <w:szCs w:val="28"/>
          <w:lang w:val="en-US"/>
        </w:rPr>
        <w:t xml:space="preserve"> 7 July 2016.*</w:t>
      </w:r>
    </w:p>
    <w:p w14:paraId="4C5A2414" w14:textId="77777777" w:rsidR="00FA4388" w:rsidRPr="00E91CC2" w:rsidRDefault="00FA4388" w:rsidP="00FA43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1CC2">
        <w:rPr>
          <w:sz w:val="28"/>
          <w:szCs w:val="28"/>
          <w:lang w:val="en-US"/>
        </w:rPr>
        <w:tab/>
      </w:r>
      <w:hyperlink r:id="rId41" w:history="1">
        <w:r w:rsidRPr="00E91CC2">
          <w:rPr>
            <w:rStyle w:val="Hipervnculo"/>
            <w:sz w:val="28"/>
            <w:szCs w:val="28"/>
            <w:lang w:val="en-US"/>
          </w:rPr>
          <w:t>https://youtu.be/qEUD5yxCvqc</w:t>
        </w:r>
      </w:hyperlink>
    </w:p>
    <w:p w14:paraId="3926EAA2" w14:textId="77777777" w:rsidR="00FA4388" w:rsidRPr="00E91CC2" w:rsidRDefault="00FA4388" w:rsidP="00FA43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1CC2">
        <w:rPr>
          <w:sz w:val="28"/>
          <w:szCs w:val="28"/>
          <w:lang w:val="en-US"/>
        </w:rPr>
        <w:tab/>
        <w:t>2016</w:t>
      </w:r>
    </w:p>
    <w:p w14:paraId="25041AC0" w14:textId="77777777" w:rsidR="001352BD" w:rsidRPr="00E91CC2" w:rsidRDefault="001352BD">
      <w:pPr>
        <w:rPr>
          <w:lang w:val="en-US"/>
        </w:rPr>
      </w:pPr>
    </w:p>
    <w:p w14:paraId="2982FFAF" w14:textId="77777777" w:rsidR="00FA4388" w:rsidRPr="00E91CC2" w:rsidRDefault="00FA4388">
      <w:pPr>
        <w:rPr>
          <w:lang w:val="en-US"/>
        </w:rPr>
      </w:pPr>
    </w:p>
    <w:p w14:paraId="21979E70" w14:textId="77777777" w:rsidR="00FA4388" w:rsidRPr="00E91CC2" w:rsidRDefault="00FA4388">
      <w:pPr>
        <w:rPr>
          <w:lang w:val="en-US"/>
        </w:rPr>
      </w:pPr>
    </w:p>
    <w:p w14:paraId="50A5FB90" w14:textId="77777777" w:rsidR="001352BD" w:rsidRPr="00E91CC2" w:rsidRDefault="001352BD">
      <w:pPr>
        <w:rPr>
          <w:lang w:val="en-US"/>
        </w:rPr>
      </w:pPr>
    </w:p>
    <w:p w14:paraId="0AB0AB17" w14:textId="77777777" w:rsidR="001352BD" w:rsidRPr="00E91CC2" w:rsidRDefault="001352BD">
      <w:pPr>
        <w:rPr>
          <w:lang w:val="en-US"/>
        </w:rPr>
      </w:pPr>
      <w:r w:rsidRPr="00E91CC2">
        <w:rPr>
          <w:lang w:val="en-US"/>
        </w:rPr>
        <w:t>See also Lexicology; Text grammar; Pragmatics; Logic; Meaning.</w:t>
      </w:r>
    </w:p>
    <w:sectPr w:rsidR="001352BD" w:rsidRPr="00E91CC2" w:rsidSect="008323E9">
      <w:headerReference w:type="even" r:id="rId42"/>
      <w:headerReference w:type="default" r:id="rId43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77CDC" w14:textId="77777777" w:rsidR="00C653FB" w:rsidRDefault="00C653FB">
      <w:r>
        <w:separator/>
      </w:r>
    </w:p>
  </w:endnote>
  <w:endnote w:type="continuationSeparator" w:id="0">
    <w:p w14:paraId="6E606B4E" w14:textId="77777777" w:rsidR="00C653FB" w:rsidRDefault="00C6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FABB8" w14:textId="77777777" w:rsidR="00C653FB" w:rsidRDefault="00C653FB">
      <w:r>
        <w:separator/>
      </w:r>
    </w:p>
  </w:footnote>
  <w:footnote w:type="continuationSeparator" w:id="0">
    <w:p w14:paraId="38D0B7B7" w14:textId="77777777" w:rsidR="00C653FB" w:rsidRDefault="00C6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C926" w14:textId="77777777" w:rsidR="00EC4FD8" w:rsidRDefault="00EC4FD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B66FFA" w14:textId="77777777" w:rsidR="00EC4FD8" w:rsidRDefault="00EC4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9718" w14:textId="77777777" w:rsidR="00EC4FD8" w:rsidRDefault="00EC4FD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1BC55E6B" w14:textId="77777777" w:rsidR="00EC4FD8" w:rsidRDefault="00EC4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8BB"/>
    <w:rsid w:val="00004401"/>
    <w:rsid w:val="00036AC9"/>
    <w:rsid w:val="0008474E"/>
    <w:rsid w:val="00092D27"/>
    <w:rsid w:val="000942B8"/>
    <w:rsid w:val="000A64E9"/>
    <w:rsid w:val="000D10B7"/>
    <w:rsid w:val="000D5324"/>
    <w:rsid w:val="00110170"/>
    <w:rsid w:val="001352BD"/>
    <w:rsid w:val="00182F4C"/>
    <w:rsid w:val="00194DB3"/>
    <w:rsid w:val="001B214D"/>
    <w:rsid w:val="001B78A4"/>
    <w:rsid w:val="001D4EC9"/>
    <w:rsid w:val="001D7151"/>
    <w:rsid w:val="001E2CA6"/>
    <w:rsid w:val="001F45EA"/>
    <w:rsid w:val="00213EF2"/>
    <w:rsid w:val="00222AE6"/>
    <w:rsid w:val="002D773C"/>
    <w:rsid w:val="002E5D31"/>
    <w:rsid w:val="002F58F4"/>
    <w:rsid w:val="003070E9"/>
    <w:rsid w:val="003220E4"/>
    <w:rsid w:val="00342C35"/>
    <w:rsid w:val="003900A8"/>
    <w:rsid w:val="003F55CC"/>
    <w:rsid w:val="00410FF1"/>
    <w:rsid w:val="004169FF"/>
    <w:rsid w:val="00447339"/>
    <w:rsid w:val="004679DB"/>
    <w:rsid w:val="0048066F"/>
    <w:rsid w:val="004A3D9D"/>
    <w:rsid w:val="004C258B"/>
    <w:rsid w:val="004C4B91"/>
    <w:rsid w:val="004C5823"/>
    <w:rsid w:val="00514346"/>
    <w:rsid w:val="0056321F"/>
    <w:rsid w:val="005E5482"/>
    <w:rsid w:val="0061613C"/>
    <w:rsid w:val="00634C9A"/>
    <w:rsid w:val="006641F4"/>
    <w:rsid w:val="00695723"/>
    <w:rsid w:val="006B135A"/>
    <w:rsid w:val="007604E2"/>
    <w:rsid w:val="0078141A"/>
    <w:rsid w:val="007B0DCE"/>
    <w:rsid w:val="007F5F3A"/>
    <w:rsid w:val="008323E9"/>
    <w:rsid w:val="008414B9"/>
    <w:rsid w:val="008D0811"/>
    <w:rsid w:val="008F4A68"/>
    <w:rsid w:val="00915F63"/>
    <w:rsid w:val="00926093"/>
    <w:rsid w:val="00946D8C"/>
    <w:rsid w:val="009508BB"/>
    <w:rsid w:val="00952597"/>
    <w:rsid w:val="009537F9"/>
    <w:rsid w:val="00992056"/>
    <w:rsid w:val="009A3825"/>
    <w:rsid w:val="00A87168"/>
    <w:rsid w:val="00AA11BD"/>
    <w:rsid w:val="00AA772C"/>
    <w:rsid w:val="00AA7C68"/>
    <w:rsid w:val="00AC1481"/>
    <w:rsid w:val="00AF1F92"/>
    <w:rsid w:val="00B3343F"/>
    <w:rsid w:val="00B46F78"/>
    <w:rsid w:val="00B55FA9"/>
    <w:rsid w:val="00B66C5D"/>
    <w:rsid w:val="00B92EF8"/>
    <w:rsid w:val="00BF326C"/>
    <w:rsid w:val="00BF3FCF"/>
    <w:rsid w:val="00BF4E9B"/>
    <w:rsid w:val="00C13C25"/>
    <w:rsid w:val="00C13D0B"/>
    <w:rsid w:val="00C33219"/>
    <w:rsid w:val="00C512F3"/>
    <w:rsid w:val="00C5179E"/>
    <w:rsid w:val="00C60DB2"/>
    <w:rsid w:val="00C653FB"/>
    <w:rsid w:val="00CB5F3F"/>
    <w:rsid w:val="00CC044D"/>
    <w:rsid w:val="00CC3405"/>
    <w:rsid w:val="00CD71FD"/>
    <w:rsid w:val="00D35A91"/>
    <w:rsid w:val="00DA7800"/>
    <w:rsid w:val="00DE63CB"/>
    <w:rsid w:val="00E26C37"/>
    <w:rsid w:val="00E5652D"/>
    <w:rsid w:val="00E85980"/>
    <w:rsid w:val="00E910CE"/>
    <w:rsid w:val="00E91CC2"/>
    <w:rsid w:val="00E91E84"/>
    <w:rsid w:val="00EC4FD8"/>
    <w:rsid w:val="00F048AE"/>
    <w:rsid w:val="00F60958"/>
    <w:rsid w:val="00F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603335"/>
  <w14:defaultImageDpi w14:val="300"/>
  <w15:docId w15:val="{C27A743A-CA17-E94F-A056-19248D3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nfasis">
    <w:name w:val="Emphasis"/>
    <w:uiPriority w:val="20"/>
    <w:qFormat/>
    <w:rsid w:val="00091B50"/>
    <w:rPr>
      <w:i/>
      <w:iCs/>
    </w:rPr>
  </w:style>
  <w:style w:type="paragraph" w:customStyle="1" w:styleId="nt">
    <w:name w:val="nt"/>
    <w:basedOn w:val="Normal"/>
    <w:rsid w:val="00222AE6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110170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styleId="Mencinsinresolver">
    <w:name w:val="Unresolved Mention"/>
    <w:basedOn w:val="Fuentedeprrafopredeter"/>
    <w:uiPriority w:val="99"/>
    <w:semiHidden/>
    <w:unhideWhenUsed/>
    <w:rsid w:val="00E9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guistics.annualreviews.org" TargetMode="External"/><Relationship Id="rId18" Type="http://schemas.openxmlformats.org/officeDocument/2006/relationships/hyperlink" Target="http://193.147.33.53/selicup/images/stories/actas4/comunicaciones/popular/SANTOLARIA.pdf" TargetMode="External"/><Relationship Id="rId26" Type="http://schemas.openxmlformats.org/officeDocument/2006/relationships/hyperlink" Target="http://www.bibsonomy.org/bibtex/2c1c1a6c10c5953b890f4292d272070c6/dblp" TargetMode="External"/><Relationship Id="rId39" Type="http://schemas.openxmlformats.org/officeDocument/2006/relationships/hyperlink" Target="https://youtu.be/EQz-tqoP-Wg" TargetMode="External"/><Relationship Id="rId21" Type="http://schemas.openxmlformats.org/officeDocument/2006/relationships/hyperlink" Target="http://dblp.uni-trier.de/db/journals/pdln/pdln43.html" TargetMode="External"/><Relationship Id="rId34" Type="http://schemas.openxmlformats.org/officeDocument/2006/relationships/hyperlink" Target="http://www.pnas.org/content/early/2016/01/25/1520752113.full.pdf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mind-consciousness-language.com/articles%20benedetti6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xicom.es/drupal/files/levels.pdf" TargetMode="External"/><Relationship Id="rId29" Type="http://schemas.openxmlformats.org/officeDocument/2006/relationships/hyperlink" Target="https://www.academia.edu/104883529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cell.com/neuron/fulltext/S0896-6273%2812%2900934-8" TargetMode="External"/><Relationship Id="rId24" Type="http://schemas.openxmlformats.org/officeDocument/2006/relationships/hyperlink" Target="http://rua.ua.es/dspace/handle/10045/11747" TargetMode="External"/><Relationship Id="rId32" Type="http://schemas.openxmlformats.org/officeDocument/2006/relationships/hyperlink" Target="http://linguistics.buffalo.edu/people/faculty/talmy/talmyweb/TCS.html" TargetMode="External"/><Relationship Id="rId37" Type="http://schemas.openxmlformats.org/officeDocument/2006/relationships/hyperlink" Target="https://www.ssrn.com/link/Semantics.html" TargetMode="External"/><Relationship Id="rId40" Type="http://schemas.openxmlformats.org/officeDocument/2006/relationships/hyperlink" Target="https://youtu.be/PESRS1EXfQA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linred.es/numero6_articulo_8.html" TargetMode="External"/><Relationship Id="rId23" Type="http://schemas.openxmlformats.org/officeDocument/2006/relationships/hyperlink" Target="http://dblp.uni-trier.de/db/journals/pdln/pdln43.html" TargetMode="External"/><Relationship Id="rId28" Type="http://schemas.openxmlformats.org/officeDocument/2006/relationships/hyperlink" Target="https://www.researchgate.net/publication/41206773" TargetMode="External"/><Relationship Id="rId36" Type="http://schemas.openxmlformats.org/officeDocument/2006/relationships/hyperlink" Target="http://www.springeronline.com" TargetMode="External"/><Relationship Id="rId10" Type="http://schemas.openxmlformats.org/officeDocument/2006/relationships/hyperlink" Target="http://dx.doi.org/10.1016/j.neuron.2012.10.014" TargetMode="External"/><Relationship Id="rId19" Type="http://schemas.openxmlformats.org/officeDocument/2006/relationships/hyperlink" Target="http://dialnet.unirioja.es/servlet/articulo?codigo=3950919" TargetMode="External"/><Relationship Id="rId31" Type="http://schemas.openxmlformats.org/officeDocument/2006/relationships/hyperlink" Target="http://ctlf.ens-lyon.fr/volumes/5318_fra_Sechehaye_01_1926.pdf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inguistics.annualreviews.org" TargetMode="External"/><Relationship Id="rId14" Type="http://schemas.openxmlformats.org/officeDocument/2006/relationships/hyperlink" Target="http://www.springerlink.com/content/7302v1771q16380k/" TargetMode="External"/><Relationship Id="rId22" Type="http://schemas.openxmlformats.org/officeDocument/2006/relationships/hyperlink" Target="http://www.sepln.org/revistaSEPLN/revista/43/articulos/art37.pdf" TargetMode="External"/><Relationship Id="rId27" Type="http://schemas.openxmlformats.org/officeDocument/2006/relationships/hyperlink" Target="https://fatcat.wiki/release/rsd3rjz4avhbzdtxwg5ojqffcu" TargetMode="External"/><Relationship Id="rId30" Type="http://schemas.openxmlformats.org/officeDocument/2006/relationships/hyperlink" Target="https://personal.unizar.es/garciala/publicaciones/ziranocupula.pdf" TargetMode="External"/><Relationship Id="rId35" Type="http://schemas.openxmlformats.org/officeDocument/2006/relationships/hyperlink" Target="http://www.degruyter.de/journals/jls/" TargetMode="External"/><Relationship Id="rId43" Type="http://schemas.openxmlformats.org/officeDocument/2006/relationships/header" Target="header2.xml"/><Relationship Id="rId8" Type="http://schemas.openxmlformats.org/officeDocument/2006/relationships/hyperlink" Target="http://www.amazon.com/gp/product/04650282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ature.com/nature/journal/v532/n7600/full/nature17637.html" TargetMode="External"/><Relationship Id="rId17" Type="http://schemas.openxmlformats.org/officeDocument/2006/relationships/hyperlink" Target="http://193.147.33.53/selicup/index.php?option=com_content&amp;view=article&amp;id=26&amp;Itemid=26" TargetMode="External"/><Relationship Id="rId25" Type="http://schemas.openxmlformats.org/officeDocument/2006/relationships/hyperlink" Target="http://dialnet.unirioja.es/servlet/articulo?codigo=3126012" TargetMode="External"/><Relationship Id="rId33" Type="http://schemas.openxmlformats.org/officeDocument/2006/relationships/hyperlink" Target="http://www.pnas.org/content/early/2016/01/25/1520752113.full.pdf" TargetMode="External"/><Relationship Id="rId38" Type="http://schemas.openxmlformats.org/officeDocument/2006/relationships/hyperlink" Target="https://youtu.be/EO6F8esp5cI" TargetMode="External"/><Relationship Id="rId20" Type="http://schemas.openxmlformats.org/officeDocument/2006/relationships/hyperlink" Target="http://dialnet.unirioja.es/servlet/libro?codigo=497531" TargetMode="External"/><Relationship Id="rId41" Type="http://schemas.openxmlformats.org/officeDocument/2006/relationships/hyperlink" Target="https://youtu.be/qEUD5yxCv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29</Pages>
  <Words>7633</Words>
  <Characters>52327</Characters>
  <Application>Microsoft Office Word</Application>
  <DocSecurity>0</DocSecurity>
  <Lines>436</Lines>
  <Paragraphs>119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59841</CharactersWithSpaces>
  <SharedDoc>false</SharedDoc>
  <HLinks>
    <vt:vector size="120" baseType="variant">
      <vt:variant>
        <vt:i4>327691</vt:i4>
      </vt:variant>
      <vt:variant>
        <vt:i4>57</vt:i4>
      </vt:variant>
      <vt:variant>
        <vt:i4>0</vt:i4>
      </vt:variant>
      <vt:variant>
        <vt:i4>5</vt:i4>
      </vt:variant>
      <vt:variant>
        <vt:lpwstr>https://youtu.be/EO6F8esp5cI</vt:lpwstr>
      </vt:variant>
      <vt:variant>
        <vt:lpwstr/>
      </vt:variant>
      <vt:variant>
        <vt:i4>2228272</vt:i4>
      </vt:variant>
      <vt:variant>
        <vt:i4>54</vt:i4>
      </vt:variant>
      <vt:variant>
        <vt:i4>0</vt:i4>
      </vt:variant>
      <vt:variant>
        <vt:i4>5</vt:i4>
      </vt:variant>
      <vt:variant>
        <vt:lpwstr>http://www.springeronline.com/</vt:lpwstr>
      </vt:variant>
      <vt:variant>
        <vt:lpwstr/>
      </vt:variant>
      <vt:variant>
        <vt:i4>393313</vt:i4>
      </vt:variant>
      <vt:variant>
        <vt:i4>51</vt:i4>
      </vt:variant>
      <vt:variant>
        <vt:i4>0</vt:i4>
      </vt:variant>
      <vt:variant>
        <vt:i4>5</vt:i4>
      </vt:variant>
      <vt:variant>
        <vt:lpwstr>http://www.degruyter.de/journals/jls/</vt:lpwstr>
      </vt:variant>
      <vt:variant>
        <vt:lpwstr/>
      </vt:variant>
      <vt:variant>
        <vt:i4>720965</vt:i4>
      </vt:variant>
      <vt:variant>
        <vt:i4>48</vt:i4>
      </vt:variant>
      <vt:variant>
        <vt:i4>0</vt:i4>
      </vt:variant>
      <vt:variant>
        <vt:i4>5</vt:i4>
      </vt:variant>
      <vt:variant>
        <vt:lpwstr>http://www.pnas.org/content/early/2016/01/25/1520752113.full.pdf</vt:lpwstr>
      </vt:variant>
      <vt:variant>
        <vt:lpwstr/>
      </vt:variant>
      <vt:variant>
        <vt:i4>720965</vt:i4>
      </vt:variant>
      <vt:variant>
        <vt:i4>45</vt:i4>
      </vt:variant>
      <vt:variant>
        <vt:i4>0</vt:i4>
      </vt:variant>
      <vt:variant>
        <vt:i4>5</vt:i4>
      </vt:variant>
      <vt:variant>
        <vt:lpwstr>http://www.pnas.org/content/early/2016/01/25/1520752113.full.pdf</vt:lpwstr>
      </vt:variant>
      <vt:variant>
        <vt:lpwstr/>
      </vt:variant>
      <vt:variant>
        <vt:i4>262194</vt:i4>
      </vt:variant>
      <vt:variant>
        <vt:i4>42</vt:i4>
      </vt:variant>
      <vt:variant>
        <vt:i4>0</vt:i4>
      </vt:variant>
      <vt:variant>
        <vt:i4>5</vt:i4>
      </vt:variant>
      <vt:variant>
        <vt:lpwstr>http://linguistics.buffalo.edu/people/faculty/talmy/talmyweb/TCS.html</vt:lpwstr>
      </vt:variant>
      <vt:variant>
        <vt:lpwstr/>
      </vt:variant>
      <vt:variant>
        <vt:i4>7209019</vt:i4>
      </vt:variant>
      <vt:variant>
        <vt:i4>39</vt:i4>
      </vt:variant>
      <vt:variant>
        <vt:i4>0</vt:i4>
      </vt:variant>
      <vt:variant>
        <vt:i4>5</vt:i4>
      </vt:variant>
      <vt:variant>
        <vt:lpwstr>http://dialnet.unirioja.es/servlet/libro?codigo=497531</vt:lpwstr>
      </vt:variant>
      <vt:variant>
        <vt:lpwstr/>
      </vt:variant>
      <vt:variant>
        <vt:i4>2424866</vt:i4>
      </vt:variant>
      <vt:variant>
        <vt:i4>36</vt:i4>
      </vt:variant>
      <vt:variant>
        <vt:i4>0</vt:i4>
      </vt:variant>
      <vt:variant>
        <vt:i4>5</vt:i4>
      </vt:variant>
      <vt:variant>
        <vt:lpwstr>http://dialnet.unirioja.es/servlet/articulo?codigo=3950919</vt:lpwstr>
      </vt:variant>
      <vt:variant>
        <vt:lpwstr/>
      </vt:variant>
      <vt:variant>
        <vt:i4>4653079</vt:i4>
      </vt:variant>
      <vt:variant>
        <vt:i4>33</vt:i4>
      </vt:variant>
      <vt:variant>
        <vt:i4>0</vt:i4>
      </vt:variant>
      <vt:variant>
        <vt:i4>5</vt:i4>
      </vt:variant>
      <vt:variant>
        <vt:lpwstr>http://www.sepln.org/revistaSEPLN/revista/43/articulos/art37.pdf</vt:lpwstr>
      </vt:variant>
      <vt:variant>
        <vt:lpwstr/>
      </vt:variant>
      <vt:variant>
        <vt:i4>5242999</vt:i4>
      </vt:variant>
      <vt:variant>
        <vt:i4>30</vt:i4>
      </vt:variant>
      <vt:variant>
        <vt:i4>0</vt:i4>
      </vt:variant>
      <vt:variant>
        <vt:i4>5</vt:i4>
      </vt:variant>
      <vt:variant>
        <vt:lpwstr>http://www.lexicom.es/drupal/files/levels.pdf</vt:lpwstr>
      </vt:variant>
      <vt:variant>
        <vt:lpwstr/>
      </vt:variant>
      <vt:variant>
        <vt:i4>2424953</vt:i4>
      </vt:variant>
      <vt:variant>
        <vt:i4>27</vt:i4>
      </vt:variant>
      <vt:variant>
        <vt:i4>0</vt:i4>
      </vt:variant>
      <vt:variant>
        <vt:i4>5</vt:i4>
      </vt:variant>
      <vt:variant>
        <vt:lpwstr>http://www.linred.es/numero6_articulo_8.html</vt:lpwstr>
      </vt:variant>
      <vt:variant>
        <vt:lpwstr/>
      </vt:variant>
      <vt:variant>
        <vt:i4>262182</vt:i4>
      </vt:variant>
      <vt:variant>
        <vt:i4>24</vt:i4>
      </vt:variant>
      <vt:variant>
        <vt:i4>0</vt:i4>
      </vt:variant>
      <vt:variant>
        <vt:i4>5</vt:i4>
      </vt:variant>
      <vt:variant>
        <vt:lpwstr>http://www.springerlink.com/content/7302v1771q16380k/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4653106</vt:i4>
      </vt:variant>
      <vt:variant>
        <vt:i4>18</vt:i4>
      </vt:variant>
      <vt:variant>
        <vt:i4>0</vt:i4>
      </vt:variant>
      <vt:variant>
        <vt:i4>5</vt:i4>
      </vt:variant>
      <vt:variant>
        <vt:lpwstr>http://www.nature.com/nature/journal/v532/n7600/full/nature17637.html</vt:lpwstr>
      </vt:variant>
      <vt:variant>
        <vt:lpwstr/>
      </vt:variant>
      <vt:variant>
        <vt:i4>917600</vt:i4>
      </vt:variant>
      <vt:variant>
        <vt:i4>15</vt:i4>
      </vt:variant>
      <vt:variant>
        <vt:i4>0</vt:i4>
      </vt:variant>
      <vt:variant>
        <vt:i4>5</vt:i4>
      </vt:variant>
      <vt:variant>
        <vt:lpwstr>http://www.cell.com/neuron/fulltext/S0896-6273%2812%2900934-8</vt:lpwstr>
      </vt:variant>
      <vt:variant>
        <vt:lpwstr/>
      </vt:variant>
      <vt:variant>
        <vt:i4>2883697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http://dx.doi.org/10.1016/j.neuron.2012.10.014</vt:lpwstr>
      </vt:variant>
      <vt:variant>
        <vt:lpwstr/>
      </vt:variant>
      <vt:variant>
        <vt:i4>4259847</vt:i4>
      </vt:variant>
      <vt:variant>
        <vt:i4>9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7536646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http://www.amazon.com/gp/product/0465028292</vt:lpwstr>
      </vt:variant>
      <vt:variant>
        <vt:lpwstr/>
      </vt:variant>
      <vt:variant>
        <vt:i4>2621548</vt:i4>
      </vt:variant>
      <vt:variant>
        <vt:i4>3</vt:i4>
      </vt:variant>
      <vt:variant>
        <vt:i4>0</vt:i4>
      </vt:variant>
      <vt:variant>
        <vt:i4>5</vt:i4>
      </vt:variant>
      <vt:variant>
        <vt:lpwstr>http://www.mind-consciousness-language.com/articles benedetti6.htm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</cp:revision>
  <dcterms:created xsi:type="dcterms:W3CDTF">2017-07-06T22:34:00Z</dcterms:created>
  <dcterms:modified xsi:type="dcterms:W3CDTF">2024-09-15T12:07:00Z</dcterms:modified>
</cp:coreProperties>
</file>