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E1705" w14:textId="77777777" w:rsidR="007727F5" w:rsidRPr="00213AF0" w:rsidRDefault="007727F5" w:rsidP="007727F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9B5F1A9" w14:textId="77777777" w:rsidR="007727F5" w:rsidRDefault="007727F5" w:rsidP="007727F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404A7E1" w14:textId="77777777" w:rsidR="007727F5" w:rsidRPr="0018683B" w:rsidRDefault="00710719" w:rsidP="007727F5">
      <w:pPr>
        <w:jc w:val="center"/>
        <w:rPr>
          <w:sz w:val="24"/>
          <w:lang w:val="es-ES"/>
        </w:rPr>
      </w:pPr>
      <w:hyperlink r:id="rId4" w:history="1">
        <w:r w:rsidR="007727F5" w:rsidRPr="002B3EEA">
          <w:rPr>
            <w:rStyle w:val="Hipervnculo"/>
            <w:sz w:val="24"/>
            <w:lang w:val="es-ES"/>
          </w:rPr>
          <w:t>http://bit.ly/abibliog</w:t>
        </w:r>
      </w:hyperlink>
      <w:r w:rsidR="007727F5">
        <w:rPr>
          <w:sz w:val="24"/>
          <w:lang w:val="es-ES"/>
        </w:rPr>
        <w:t xml:space="preserve"> </w:t>
      </w:r>
    </w:p>
    <w:p w14:paraId="61A92127" w14:textId="77777777" w:rsidR="007727F5" w:rsidRPr="00726328" w:rsidRDefault="007727F5" w:rsidP="007727F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069BAC6" w14:textId="77777777" w:rsidR="007727F5" w:rsidRPr="000816A4" w:rsidRDefault="007727F5" w:rsidP="007727F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632EFD18" w14:textId="77777777" w:rsidR="007727F5" w:rsidRPr="000816A4" w:rsidRDefault="007727F5" w:rsidP="007727F5">
      <w:pPr>
        <w:jc w:val="center"/>
        <w:rPr>
          <w:lang w:val="en-US"/>
        </w:rPr>
      </w:pPr>
    </w:p>
    <w:bookmarkEnd w:id="0"/>
    <w:bookmarkEnd w:id="1"/>
    <w:p w14:paraId="1CB06048" w14:textId="77777777" w:rsidR="007727F5" w:rsidRPr="000816A4" w:rsidRDefault="007727F5" w:rsidP="007727F5">
      <w:pPr>
        <w:ind w:left="0" w:firstLine="0"/>
        <w:jc w:val="center"/>
        <w:rPr>
          <w:color w:val="000000"/>
          <w:lang w:val="en-US"/>
        </w:rPr>
      </w:pPr>
    </w:p>
    <w:p w14:paraId="5DAD4838" w14:textId="77777777" w:rsidR="00E76333" w:rsidRPr="00536561" w:rsidRDefault="00E76333">
      <w:pPr>
        <w:pStyle w:val="Ttulo1"/>
        <w:rPr>
          <w:rFonts w:ascii="Times" w:hAnsi="Times"/>
          <w:smallCaps/>
          <w:sz w:val="36"/>
          <w:lang w:val="en-US"/>
        </w:rPr>
      </w:pPr>
      <w:r w:rsidRPr="00536561">
        <w:rPr>
          <w:rFonts w:ascii="Times" w:hAnsi="Times"/>
          <w:smallCaps/>
          <w:sz w:val="36"/>
          <w:lang w:val="en-US"/>
        </w:rPr>
        <w:t>Mothers and Motherhood</w:t>
      </w:r>
    </w:p>
    <w:p w14:paraId="5BB86548" w14:textId="77777777" w:rsidR="00E76333" w:rsidRPr="00536561" w:rsidRDefault="00E76333">
      <w:pPr>
        <w:rPr>
          <w:lang w:val="en-US"/>
        </w:rPr>
      </w:pPr>
    </w:p>
    <w:p w14:paraId="4C126C4C" w14:textId="77777777" w:rsidR="00E76333" w:rsidRPr="00536561" w:rsidRDefault="00E76333">
      <w:pPr>
        <w:rPr>
          <w:lang w:val="en-US"/>
        </w:rPr>
      </w:pPr>
    </w:p>
    <w:p w14:paraId="5E455149" w14:textId="77777777" w:rsidR="00CE57F4" w:rsidRPr="00536561" w:rsidRDefault="00CE57F4" w:rsidP="00CE57F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ABC. "La increíble historia de la abuela que parió a su nieta para ayudar a su hijo." </w:t>
      </w:r>
      <w:r w:rsidRPr="00536561">
        <w:rPr>
          <w:rFonts w:ascii="Times New Roman" w:hAnsi="Times New Roman"/>
          <w:i/>
          <w:lang w:val="en-US"/>
        </w:rPr>
        <w:t>ABC</w:t>
      </w:r>
      <w:r w:rsidRPr="00536561">
        <w:rPr>
          <w:rFonts w:ascii="Times New Roman" w:hAnsi="Times New Roman"/>
          <w:lang w:val="en-US"/>
        </w:rPr>
        <w:t xml:space="preserve"> 31 March 2019.*</w:t>
      </w:r>
    </w:p>
    <w:p w14:paraId="244C4034" w14:textId="77777777" w:rsidR="00CE57F4" w:rsidRPr="00536561" w:rsidRDefault="00CE57F4" w:rsidP="00CE57F4">
      <w:pPr>
        <w:rPr>
          <w:rFonts w:ascii="Times New Roman" w:hAnsi="Times New Roman"/>
          <w:lang w:val="en-US"/>
        </w:rPr>
      </w:pPr>
      <w:r w:rsidRPr="00536561">
        <w:rPr>
          <w:rFonts w:ascii="Times New Roman" w:hAnsi="Times New Roman"/>
          <w:lang w:val="en-US"/>
        </w:rPr>
        <w:tab/>
      </w:r>
      <w:hyperlink r:id="rId5" w:history="1">
        <w:r w:rsidRPr="00536561">
          <w:rPr>
            <w:rStyle w:val="Hipervnculo"/>
            <w:rFonts w:ascii="Times New Roman" w:hAnsi="Times New Roman"/>
            <w:lang w:val="en-US"/>
          </w:rPr>
          <w:t>https://www.abc.es/recreo/abci-increible-historia-abuela-pario-nieta-para-ayudar-hijo-201903311635_noticia.html</w:t>
        </w:r>
      </w:hyperlink>
      <w:r w:rsidRPr="00536561">
        <w:rPr>
          <w:rFonts w:ascii="Times New Roman" w:hAnsi="Times New Roman"/>
          <w:lang w:val="en-US"/>
        </w:rPr>
        <w:t xml:space="preserve"> </w:t>
      </w:r>
    </w:p>
    <w:p w14:paraId="1C47C6D6" w14:textId="77777777" w:rsidR="00CE57F4" w:rsidRPr="00536561" w:rsidRDefault="00CE57F4" w:rsidP="00CE57F4">
      <w:pPr>
        <w:rPr>
          <w:rFonts w:ascii="Times New Roman" w:hAnsi="Times New Roman"/>
          <w:lang w:val="en-US"/>
        </w:rPr>
      </w:pPr>
      <w:r w:rsidRPr="00536561">
        <w:rPr>
          <w:rFonts w:ascii="Times New Roman" w:hAnsi="Times New Roman"/>
          <w:lang w:val="en-US"/>
        </w:rPr>
        <w:tab/>
        <w:t>2019</w:t>
      </w:r>
    </w:p>
    <w:p w14:paraId="79D18416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Adelman, Janet. "'Born of Woman': Fantasies of Maternal Power in </w:t>
      </w:r>
      <w:r w:rsidRPr="00536561">
        <w:rPr>
          <w:i/>
          <w:lang w:val="en-US"/>
        </w:rPr>
        <w:t>Macbeth</w:t>
      </w:r>
      <w:r w:rsidRPr="00536561">
        <w:rPr>
          <w:lang w:val="en-US"/>
        </w:rPr>
        <w:t>.</w:t>
      </w:r>
      <w:r w:rsidRPr="00536561">
        <w:rPr>
          <w:i/>
          <w:lang w:val="en-US"/>
        </w:rPr>
        <w:t xml:space="preserve">" </w:t>
      </w:r>
      <w:r w:rsidRPr="00536561">
        <w:rPr>
          <w:lang w:val="en-US"/>
        </w:rPr>
        <w:t xml:space="preserve">In </w:t>
      </w:r>
      <w:r w:rsidRPr="00536561">
        <w:rPr>
          <w:i/>
          <w:lang w:val="en-US"/>
        </w:rPr>
        <w:t>Cannibals, Witches, and Divorce: Estranging the Renaissance.</w:t>
      </w:r>
      <w:r w:rsidRPr="00536561">
        <w:rPr>
          <w:lang w:val="en-US"/>
        </w:rPr>
        <w:t xml:space="preserve"> Ed. Marjorie Garber. Baltimore (MD), 1987. 90-121.</w:t>
      </w:r>
    </w:p>
    <w:p w14:paraId="75C53015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"'Born of Woman': Fantasies of Maternal Power in </w:t>
      </w:r>
      <w:r w:rsidRPr="00536561">
        <w:rPr>
          <w:i/>
          <w:lang w:val="en-US"/>
        </w:rPr>
        <w:t>Macbeth</w:t>
      </w:r>
      <w:r w:rsidRPr="00536561">
        <w:rPr>
          <w:lang w:val="en-US"/>
        </w:rPr>
        <w:t>.</w:t>
      </w:r>
      <w:r w:rsidRPr="00536561">
        <w:rPr>
          <w:i/>
          <w:lang w:val="en-US"/>
        </w:rPr>
        <w:t xml:space="preserve">" </w:t>
      </w:r>
      <w:r w:rsidRPr="00536561">
        <w:rPr>
          <w:lang w:val="en-US"/>
        </w:rPr>
        <w:t xml:space="preserve">In </w:t>
      </w:r>
      <w:r w:rsidRPr="00536561">
        <w:rPr>
          <w:i/>
          <w:lang w:val="en-US"/>
        </w:rPr>
        <w:t>Shakespearean Tragedy and Gender.</w:t>
      </w:r>
      <w:r w:rsidRPr="00536561">
        <w:rPr>
          <w:lang w:val="en-US"/>
        </w:rPr>
        <w:t xml:space="preserve"> Ed. Shirley Nelson Garner and Madelon Sprengnether. Bloomington: Indiana UP, 1996. 105-34.*</w:t>
      </w:r>
    </w:p>
    <w:p w14:paraId="28D28BA5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Suffocating Mothers: Fantasies of Maternal Origin in Shakespeare's Plays</w:t>
      </w:r>
      <w:r w:rsidRPr="00536561">
        <w:rPr>
          <w:i/>
          <w:smallCaps/>
          <w:lang w:val="en-US"/>
        </w:rPr>
        <w:t>, Hamlet</w:t>
      </w:r>
      <w:r w:rsidRPr="00536561">
        <w:rPr>
          <w:lang w:val="en-US"/>
        </w:rPr>
        <w:t xml:space="preserve"> </w:t>
      </w:r>
      <w:r w:rsidRPr="00536561">
        <w:rPr>
          <w:i/>
          <w:lang w:val="en-US"/>
        </w:rPr>
        <w:t xml:space="preserve">to </w:t>
      </w:r>
      <w:r w:rsidRPr="00536561">
        <w:rPr>
          <w:i/>
          <w:smallCaps/>
          <w:lang w:val="en-US"/>
        </w:rPr>
        <w:t xml:space="preserve">The Tempest. </w:t>
      </w:r>
      <w:r w:rsidRPr="00536561">
        <w:rPr>
          <w:lang w:val="en-US"/>
        </w:rPr>
        <w:t>London: Routledge, 1992.</w:t>
      </w:r>
    </w:p>
    <w:p w14:paraId="3043EFB7" w14:textId="77777777" w:rsidR="00E76333" w:rsidRPr="00125E66" w:rsidRDefault="00E76333">
      <w:pPr>
        <w:ind w:left="709" w:hanging="709"/>
        <w:rPr>
          <w:lang w:val="es-ES"/>
        </w:rPr>
      </w:pPr>
      <w:r w:rsidRPr="00536561">
        <w:rPr>
          <w:lang w:val="en-US"/>
        </w:rPr>
        <w:t xml:space="preserve">Alonso Breto, María Isabel. "Of Resistant Mothers and Women Turned Goddesses: Marlene Nourbese Philip's </w:t>
      </w:r>
      <w:r w:rsidRPr="00536561">
        <w:rPr>
          <w:i/>
          <w:lang w:val="en-US"/>
        </w:rPr>
        <w:t xml:space="preserve">Salmon Courage." </w:t>
      </w:r>
      <w:r w:rsidRPr="00536561">
        <w:rPr>
          <w:lang w:val="en-US"/>
        </w:rPr>
        <w:t xml:space="preserve">In </w:t>
      </w:r>
      <w:r w:rsidRPr="00536561">
        <w:rPr>
          <w:i/>
          <w:lang w:val="en-US"/>
        </w:rPr>
        <w:t>Proceedings from the 31st AEDEAN Conference.</w:t>
      </w:r>
      <w:r w:rsidRPr="00536561">
        <w:rPr>
          <w:lang w:val="en-US"/>
        </w:rPr>
        <w:t xml:space="preserve"> Ed. M. J. Lorenzo Modia et al. </w:t>
      </w:r>
      <w:r w:rsidRPr="00125E66">
        <w:rPr>
          <w:lang w:val="es-ES"/>
        </w:rPr>
        <w:t>CD-ROM: A Coruña: Universidade da Coruña, 2008. 587-98.*</w:t>
      </w:r>
    </w:p>
    <w:p w14:paraId="275BE7E1" w14:textId="77777777" w:rsidR="00125E66" w:rsidRPr="00125E66" w:rsidRDefault="00125E66" w:rsidP="00125E66">
      <w:pPr>
        <w:rPr>
          <w:szCs w:val="28"/>
          <w:lang w:val="en-US"/>
        </w:rPr>
      </w:pPr>
      <w:r w:rsidRPr="00527EB0">
        <w:rPr>
          <w:szCs w:val="28"/>
        </w:rPr>
        <w:t xml:space="preserve">Álvarez Vela, Carmen. "El bebé regalo." </w:t>
      </w:r>
      <w:r w:rsidRPr="00527EB0">
        <w:rPr>
          <w:i/>
          <w:iCs/>
          <w:szCs w:val="28"/>
        </w:rPr>
        <w:t>La Gaceta</w:t>
      </w:r>
      <w:r w:rsidRPr="00527EB0">
        <w:rPr>
          <w:szCs w:val="28"/>
        </w:rPr>
        <w:t xml:space="preserve"> 1 April 2023.*</w:t>
      </w:r>
      <w:r>
        <w:rPr>
          <w:szCs w:val="28"/>
        </w:rPr>
        <w:t xml:space="preserve"> </w:t>
      </w:r>
      <w:r w:rsidRPr="00125E66">
        <w:rPr>
          <w:szCs w:val="28"/>
          <w:lang w:val="en-US"/>
        </w:rPr>
        <w:t>(Surrogate gestation).</w:t>
      </w:r>
    </w:p>
    <w:p w14:paraId="0BDB6D4C" w14:textId="77777777" w:rsidR="00125E66" w:rsidRPr="00125E66" w:rsidRDefault="00125E66" w:rsidP="00125E66">
      <w:pPr>
        <w:rPr>
          <w:szCs w:val="28"/>
          <w:lang w:val="en-US"/>
        </w:rPr>
      </w:pPr>
      <w:r w:rsidRPr="00125E66">
        <w:rPr>
          <w:szCs w:val="28"/>
          <w:lang w:val="en-US"/>
        </w:rPr>
        <w:tab/>
      </w:r>
      <w:hyperlink r:id="rId6" w:history="1">
        <w:r w:rsidRPr="00125E66">
          <w:rPr>
            <w:rStyle w:val="Hipervnculo"/>
            <w:szCs w:val="28"/>
            <w:lang w:val="en-US"/>
          </w:rPr>
          <w:t>https://gaceta.es/opinion/el-bebe-regalo-20230401-1114/</w:t>
        </w:r>
      </w:hyperlink>
    </w:p>
    <w:p w14:paraId="7BFCA5D1" w14:textId="77777777" w:rsidR="00125E66" w:rsidRPr="0005071E" w:rsidRDefault="00125E66" w:rsidP="00125E66">
      <w:pPr>
        <w:rPr>
          <w:szCs w:val="28"/>
          <w:lang w:val="en-US"/>
        </w:rPr>
      </w:pPr>
      <w:r w:rsidRPr="00125E66">
        <w:rPr>
          <w:szCs w:val="28"/>
          <w:lang w:val="en-US"/>
        </w:rPr>
        <w:tab/>
      </w:r>
      <w:r w:rsidRPr="0005071E">
        <w:rPr>
          <w:szCs w:val="28"/>
          <w:lang w:val="en-US"/>
        </w:rPr>
        <w:t>2024</w:t>
      </w:r>
    </w:p>
    <w:p w14:paraId="395010DA" w14:textId="77777777" w:rsidR="00E76333" w:rsidRDefault="00E76333">
      <w:r w:rsidRPr="00536561">
        <w:rPr>
          <w:lang w:val="en-US"/>
        </w:rPr>
        <w:t xml:space="preserve">Andrews, Lori B. "Surrogate Motherhood: The Challenge for Feminists." 1988. In </w:t>
      </w:r>
      <w:r w:rsidRPr="00536561">
        <w:rPr>
          <w:i/>
          <w:lang w:val="en-US"/>
        </w:rPr>
        <w:t>Sex / Machine: Readings in Culture, Gender, and Technology.</w:t>
      </w:r>
      <w:r w:rsidRPr="00536561">
        <w:rPr>
          <w:lang w:val="en-US"/>
        </w:rPr>
        <w:t xml:space="preserve"> Ed. Patrick D. Hopkins. </w:t>
      </w:r>
      <w:r>
        <w:t>Bloomington: Indiana UP, 1998. 157-70.*</w:t>
      </w:r>
    </w:p>
    <w:p w14:paraId="4FA35F13" w14:textId="77777777" w:rsidR="00E76333" w:rsidRDefault="00E76333">
      <w:r>
        <w:t xml:space="preserve">Arias Doblas, Rosario. </w:t>
      </w:r>
      <w:r>
        <w:rPr>
          <w:i/>
        </w:rPr>
        <w:t>Madres e hijas en la teoría feminista: Una perspectiva psicoanalítica.</w:t>
      </w:r>
      <w:r>
        <w:t xml:space="preserve"> Málaga: Servicio de Publicaciones e Intercambio Científico de la Universidad de Málaga, 2002. </w:t>
      </w:r>
    </w:p>
    <w:p w14:paraId="49833A9D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lastRenderedPageBreak/>
        <w:t xml:space="preserve">Bachelard, Gaston. "L'eau maternelle et l'eau féminine." In Bachelard, </w:t>
      </w:r>
      <w:r w:rsidRPr="00536561">
        <w:rPr>
          <w:i/>
          <w:lang w:val="en-US"/>
        </w:rPr>
        <w:t xml:space="preserve">L'Eau et les rêves: Essai sur l'imagination de la matière. </w:t>
      </w:r>
      <w:r w:rsidRPr="00536561">
        <w:rPr>
          <w:lang w:val="en-US"/>
        </w:rPr>
        <w:t>Paris: José Corti, 1942. New ed. Paris: José Corti, 1960. 155-80.*</w:t>
      </w:r>
    </w:p>
    <w:p w14:paraId="4A6C634A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Badinter, Elisabeth. </w:t>
      </w:r>
      <w:r w:rsidRPr="00536561">
        <w:rPr>
          <w:i/>
          <w:lang w:val="en-US"/>
        </w:rPr>
        <w:t>L'Amour en plus: Histoire de l'amour maternel (XVIIe-XXe siècle).</w:t>
      </w:r>
      <w:r w:rsidRPr="00536561">
        <w:rPr>
          <w:lang w:val="en-US"/>
        </w:rPr>
        <w:t xml:space="preserve"> Paris: Flammarion, 1980.</w:t>
      </w:r>
    </w:p>
    <w:p w14:paraId="3B29E7F2" w14:textId="77777777" w:rsidR="00E76333" w:rsidRPr="00536561" w:rsidRDefault="00E76333">
      <w:pPr>
        <w:ind w:left="760" w:hanging="760"/>
        <w:rPr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Myth of Motherhood.</w:t>
      </w:r>
      <w:r w:rsidRPr="00536561">
        <w:rPr>
          <w:lang w:val="en-US"/>
        </w:rPr>
        <w:t xml:space="preserve"> London: Souvenir, 1981.</w:t>
      </w:r>
    </w:p>
    <w:p w14:paraId="51B4157D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Bagnari, Ana. "A New Definition of Motherhood in Grace Paley's Short Stories." </w:t>
      </w:r>
      <w:r w:rsidRPr="00536561">
        <w:rPr>
          <w:i/>
          <w:lang w:val="en-US"/>
        </w:rPr>
        <w:t>REDEN</w:t>
      </w:r>
      <w:r w:rsidRPr="00536561">
        <w:rPr>
          <w:lang w:val="en-US"/>
        </w:rPr>
        <w:t xml:space="preserve"> 8.14 (1997): 33-38.*</w:t>
      </w:r>
    </w:p>
    <w:p w14:paraId="04A94FCE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Barr, Marleen S. "Reproducing Reproduction, Manipulating Motherhood: Pregnancy and Power." In Barr, </w:t>
      </w:r>
      <w:r w:rsidRPr="00536561">
        <w:rPr>
          <w:i/>
          <w:lang w:val="en-US"/>
        </w:rPr>
        <w:t>Alien to Femininity.</w:t>
      </w:r>
      <w:r w:rsidRPr="00536561">
        <w:rPr>
          <w:lang w:val="en-US"/>
        </w:rPr>
        <w:t xml:space="preserve"> Westport (CT): Greenwood P, 1987. 125-54.*</w:t>
      </w:r>
    </w:p>
    <w:p w14:paraId="6E673AD2" w14:textId="77777777" w:rsidR="00CC7A5C" w:rsidRDefault="00CC7A5C" w:rsidP="00CC7A5C">
      <w:r w:rsidRPr="00536561">
        <w:rPr>
          <w:lang w:val="en-US"/>
        </w:rPr>
        <w:t xml:space="preserve">Becker, Becky K. "Women Who Choose: The Theme of Mothering in Selected Dramas." </w:t>
      </w:r>
      <w:r>
        <w:rPr>
          <w:i/>
        </w:rPr>
        <w:t>American Drama</w:t>
      </w:r>
      <w:r>
        <w:t xml:space="preserve"> (Spring 1997): 43-47.*</w:t>
      </w:r>
    </w:p>
    <w:p w14:paraId="20A32DF0" w14:textId="77777777" w:rsidR="00E35102" w:rsidRPr="00601494" w:rsidRDefault="00E35102" w:rsidP="00E35102">
      <w:r>
        <w:t xml:space="preserve">Berberana, Elena. "'La maternidad es esclavitud' y otras perlas del trabajo de fin de máster que acabó con la carrera de Carmen Montón." </w:t>
      </w:r>
      <w:r>
        <w:rPr>
          <w:i/>
        </w:rPr>
        <w:t>Libertad digital (Libre Mercado)</w:t>
      </w:r>
      <w:r>
        <w:t xml:space="preserve"> 13 Sept. 2018.*</w:t>
      </w:r>
    </w:p>
    <w:p w14:paraId="2F2618A5" w14:textId="77777777" w:rsidR="00E35102" w:rsidRDefault="00E35102" w:rsidP="00E35102">
      <w:r>
        <w:tab/>
      </w:r>
      <w:hyperlink r:id="rId7" w:history="1">
        <w:r w:rsidRPr="006B7F9F">
          <w:rPr>
            <w:rStyle w:val="Hipervnculo"/>
          </w:rPr>
          <w:t>https://www.libremercado.com/2018-09-13/la-maternidad-es-esclavitud-y-otras-perlas-del-trabajo-de-fin-de-master-que-acabo-con-la-carrera-de-carmen-monton-1276624805/</w:t>
        </w:r>
      </w:hyperlink>
      <w:r>
        <w:t xml:space="preserve"> </w:t>
      </w:r>
    </w:p>
    <w:p w14:paraId="638C3E37" w14:textId="77777777" w:rsidR="00E35102" w:rsidRPr="00536561" w:rsidRDefault="00E35102" w:rsidP="00E35102">
      <w:pPr>
        <w:rPr>
          <w:lang w:val="en-US"/>
        </w:rPr>
      </w:pPr>
      <w:r>
        <w:tab/>
      </w:r>
      <w:r w:rsidRPr="00536561">
        <w:rPr>
          <w:lang w:val="en-US"/>
        </w:rPr>
        <w:t>2018</w:t>
      </w:r>
    </w:p>
    <w:p w14:paraId="094871D8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Berg, Allison. "Reconstructing Motherhood: Pauline Hopkins' </w:t>
      </w:r>
      <w:r w:rsidRPr="00536561">
        <w:rPr>
          <w:i/>
          <w:lang w:val="en-US"/>
        </w:rPr>
        <w:t>Contending Forces</w:t>
      </w:r>
      <w:r w:rsidRPr="00536561">
        <w:rPr>
          <w:lang w:val="en-US"/>
        </w:rPr>
        <w:t xml:space="preserve">." </w:t>
      </w:r>
      <w:r w:rsidRPr="00536561">
        <w:rPr>
          <w:i/>
          <w:lang w:val="en-US"/>
        </w:rPr>
        <w:t>Studies in American Fiction</w:t>
      </w:r>
      <w:r w:rsidRPr="00536561">
        <w:rPr>
          <w:lang w:val="en-US"/>
        </w:rPr>
        <w:t xml:space="preserve"> 24.2 (1996): 131-50.*</w:t>
      </w:r>
    </w:p>
    <w:p w14:paraId="3B442025" w14:textId="77777777" w:rsidR="00E76333" w:rsidRDefault="00E76333">
      <w:r w:rsidRPr="00536561">
        <w:rPr>
          <w:lang w:val="en-US"/>
        </w:rPr>
        <w:t xml:space="preserve">Bock, Gisela, and Pat Thane, eds. </w:t>
      </w:r>
      <w:r>
        <w:rPr>
          <w:i/>
        </w:rPr>
        <w:t xml:space="preserve">Maternidad y políticas de género. </w:t>
      </w:r>
      <w:r>
        <w:t xml:space="preserve">(Colección Feminismos). Madrid: Cátedra, </w:t>
      </w:r>
      <w:r>
        <w:rPr>
          <w:i/>
        </w:rPr>
        <w:t>c.</w:t>
      </w:r>
      <w:r>
        <w:t xml:space="preserve"> 1997.</w:t>
      </w:r>
    </w:p>
    <w:p w14:paraId="3F91F984" w14:textId="77777777" w:rsidR="00CC7A5C" w:rsidRPr="001475F1" w:rsidRDefault="00CC7A5C" w:rsidP="00CC7A5C">
      <w:pPr>
        <w:ind w:left="709" w:hanging="709"/>
        <w:rPr>
          <w:iCs/>
        </w:rPr>
      </w:pPr>
      <w:r>
        <w:rPr>
          <w:iCs/>
        </w:rPr>
        <w:t xml:space="preserve">Boiza, Ferrán. "El Comité de Bioética rechaza la maternidad subrogada porque 'lo que se hace es comprar a un menor'." </w:t>
      </w:r>
      <w:r>
        <w:rPr>
          <w:i/>
          <w:iCs/>
        </w:rPr>
        <w:t>El Mundo</w:t>
      </w:r>
      <w:r>
        <w:rPr>
          <w:iCs/>
        </w:rPr>
        <w:t xml:space="preserve"> 19 May 2017.*</w:t>
      </w:r>
    </w:p>
    <w:p w14:paraId="5E1E2121" w14:textId="77777777" w:rsidR="00CC7A5C" w:rsidRDefault="00CC7A5C" w:rsidP="00CC7A5C">
      <w:pPr>
        <w:ind w:left="709" w:hanging="709"/>
        <w:rPr>
          <w:iCs/>
        </w:rPr>
      </w:pPr>
      <w:r>
        <w:rPr>
          <w:iCs/>
        </w:rPr>
        <w:tab/>
      </w:r>
      <w:hyperlink r:id="rId8" w:history="1">
        <w:r w:rsidRPr="006617E3">
          <w:rPr>
            <w:rStyle w:val="Hipervnculo"/>
            <w:iCs/>
          </w:rPr>
          <w:t>http://www.elmundo.es/sociedad/2017/05/19/591ed27122601d986d8b460e.html</w:t>
        </w:r>
      </w:hyperlink>
    </w:p>
    <w:p w14:paraId="44E9E992" w14:textId="77777777" w:rsidR="00CC7A5C" w:rsidRDefault="00CC7A5C" w:rsidP="00CC7A5C">
      <w:pPr>
        <w:ind w:left="709" w:hanging="709"/>
        <w:rPr>
          <w:iCs/>
        </w:rPr>
      </w:pPr>
      <w:r>
        <w:rPr>
          <w:iCs/>
        </w:rPr>
        <w:tab/>
        <w:t>2017</w:t>
      </w:r>
    </w:p>
    <w:p w14:paraId="5CB2662C" w14:textId="77777777" w:rsidR="00E76333" w:rsidRPr="00536561" w:rsidRDefault="00E76333">
      <w:pPr>
        <w:rPr>
          <w:color w:val="000000"/>
          <w:lang w:val="en-US"/>
        </w:rPr>
      </w:pPr>
      <w:r w:rsidRPr="00536561">
        <w:rPr>
          <w:lang w:val="en-US"/>
        </w:rPr>
        <w:t xml:space="preserve">Bowlby, John. </w:t>
      </w:r>
      <w:r w:rsidRPr="00536561">
        <w:rPr>
          <w:i/>
          <w:color w:val="000000"/>
          <w:lang w:val="en-US"/>
        </w:rPr>
        <w:t>Maternal Care and Mental Health</w:t>
      </w:r>
      <w:r w:rsidRPr="00536561">
        <w:rPr>
          <w:color w:val="000000"/>
          <w:lang w:val="en-US"/>
        </w:rPr>
        <w:t>. Geneva: World Health Organisation; London: HMSO, 1951.</w:t>
      </w:r>
    </w:p>
    <w:p w14:paraId="4306818C" w14:textId="77777777" w:rsidR="00E76333" w:rsidRPr="00536561" w:rsidRDefault="00E76333">
      <w:pPr>
        <w:rPr>
          <w:color w:val="000000"/>
          <w:lang w:val="en-US"/>
        </w:rPr>
      </w:pPr>
      <w:r w:rsidRPr="00536561">
        <w:rPr>
          <w:color w:val="000000"/>
          <w:lang w:val="en-US"/>
        </w:rPr>
        <w:t>_____. "The Nature of the Child's Ties to Its Mother."</w:t>
      </w:r>
    </w:p>
    <w:p w14:paraId="6BA4B059" w14:textId="77777777" w:rsidR="00E76333" w:rsidRPr="00536561" w:rsidRDefault="00E76333" w:rsidP="00E76333">
      <w:pPr>
        <w:ind w:left="709" w:hanging="709"/>
        <w:rPr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Attachment and Loss, Volume 1. Attachment.</w:t>
      </w:r>
      <w:r w:rsidRPr="00536561">
        <w:rPr>
          <w:lang w:val="en-US"/>
        </w:rPr>
        <w:t xml:space="preserve"> London: Hogarth Press, 1969. Rpt. Penguin, 1978.</w:t>
      </w:r>
    </w:p>
    <w:p w14:paraId="280E3407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Briffault, Robert. </w:t>
      </w:r>
      <w:r w:rsidRPr="00536561">
        <w:rPr>
          <w:i/>
          <w:lang w:val="en-US"/>
        </w:rPr>
        <w:t xml:space="preserve">The Mothers: A Study of the Origins of Sentiments and Institutions.  </w:t>
      </w:r>
      <w:r w:rsidRPr="00536561">
        <w:rPr>
          <w:lang w:val="en-US"/>
        </w:rPr>
        <w:t>3 vols. New York: Macmillan, 1927.</w:t>
      </w:r>
    </w:p>
    <w:p w14:paraId="43EEC763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Buck, Claire. "Engendering the Political for Feminism: Citizenship and American Motherhood." </w:t>
      </w:r>
      <w:r w:rsidRPr="00536561">
        <w:rPr>
          <w:i/>
          <w:lang w:val="en-US"/>
        </w:rPr>
        <w:t>Paragraph</w:t>
      </w:r>
      <w:r w:rsidRPr="00536561">
        <w:rPr>
          <w:lang w:val="en-US"/>
        </w:rPr>
        <w:t xml:space="preserve"> 21.3 (1998):290-307.</w:t>
      </w:r>
    </w:p>
    <w:p w14:paraId="3A63E872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Bueno-Alonso, J. "Representations of Motherhood: Between Absence and Rebelliousness." In </w:t>
      </w:r>
      <w:r w:rsidRPr="00536561">
        <w:rPr>
          <w:i/>
          <w:lang w:val="en-US"/>
        </w:rPr>
        <w:t xml:space="preserve">Narrating Motherhood(s), Breaking the </w:t>
      </w:r>
      <w:r w:rsidRPr="00536561">
        <w:rPr>
          <w:i/>
          <w:lang w:val="en-US"/>
        </w:rPr>
        <w:lastRenderedPageBreak/>
        <w:t>Silence. Other Mothers, Other Voices.</w:t>
      </w:r>
      <w:r w:rsidRPr="00536561">
        <w:rPr>
          <w:lang w:val="en-US"/>
        </w:rPr>
        <w:t xml:space="preserve"> Ed. Silvia Caporale. Peter Lang, 2006. </w:t>
      </w:r>
    </w:p>
    <w:p w14:paraId="25D94232" w14:textId="77777777" w:rsidR="00E76333" w:rsidRDefault="00E76333">
      <w:r w:rsidRPr="00536561">
        <w:rPr>
          <w:lang w:val="en-US"/>
        </w:rPr>
        <w:t xml:space="preserve">Callaghan, Dympna. "Wicked Women in </w:t>
      </w:r>
      <w:r w:rsidRPr="00536561">
        <w:rPr>
          <w:i/>
          <w:lang w:val="en-US"/>
        </w:rPr>
        <w:t>Macbeth:</w:t>
      </w:r>
      <w:r w:rsidRPr="00536561">
        <w:rPr>
          <w:lang w:val="en-US"/>
        </w:rPr>
        <w:t xml:space="preserve"> A Study of Power, Ideology and the Production of Motherhood." In </w:t>
      </w:r>
      <w:r w:rsidRPr="00536561">
        <w:rPr>
          <w:i/>
          <w:lang w:val="en-US"/>
        </w:rPr>
        <w:t>Reconsidering the Renaissance.</w:t>
      </w:r>
      <w:r w:rsidRPr="00536561">
        <w:rPr>
          <w:lang w:val="en-US"/>
        </w:rPr>
        <w:t xml:space="preserve"> Ed. Mario A. Di Cesare. Binghampton (NY): Medieval and Renaissance Texts and Studies, 1992. </w:t>
      </w:r>
      <w:r>
        <w:t>355-69.</w:t>
      </w:r>
    </w:p>
    <w:p w14:paraId="1ACD3768" w14:textId="77777777" w:rsidR="00E76333" w:rsidRDefault="00E76333">
      <w:r>
        <w:t xml:space="preserve">Caporale Bizzini, Silvia, ed. </w:t>
      </w:r>
      <w:r>
        <w:rPr>
          <w:i/>
        </w:rPr>
        <w:t>Discursos teóricos en torno a la(s) maternidad(es): Una visión integradora</w:t>
      </w:r>
      <w:r>
        <w:t xml:space="preserve"> Madrid: Entinema, 2005.</w:t>
      </w:r>
    </w:p>
    <w:p w14:paraId="4DD34FF2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_____, ed. </w:t>
      </w:r>
      <w:r w:rsidRPr="00536561">
        <w:rPr>
          <w:i/>
          <w:lang w:val="en-US"/>
        </w:rPr>
        <w:t>Narrating Motherhood(s), Breaking the Silence. Other Mothers, Other Voices.</w:t>
      </w:r>
      <w:r w:rsidRPr="00536561">
        <w:rPr>
          <w:lang w:val="en-US"/>
        </w:rPr>
        <w:t xml:space="preserve"> Peter Lang, 2006. </w:t>
      </w:r>
    </w:p>
    <w:p w14:paraId="3EAED579" w14:textId="77777777" w:rsidR="00E76333" w:rsidRPr="00536561" w:rsidRDefault="00E76333">
      <w:pPr>
        <w:ind w:left="567" w:hanging="567"/>
        <w:rPr>
          <w:lang w:val="en-US"/>
        </w:rPr>
      </w:pPr>
      <w:r w:rsidRPr="00536561">
        <w:rPr>
          <w:lang w:val="en-US"/>
        </w:rPr>
        <w:t xml:space="preserve">Carr, Helen. "Motherhood and Apple Pie." </w:t>
      </w:r>
      <w:r w:rsidRPr="00536561">
        <w:rPr>
          <w:i/>
          <w:lang w:val="en-US"/>
        </w:rPr>
        <w:t>Paragraph</w:t>
      </w:r>
      <w:r w:rsidRPr="00536561">
        <w:rPr>
          <w:lang w:val="en-US"/>
        </w:rPr>
        <w:t xml:space="preserve"> 21.3 (1998): 269-289.</w:t>
      </w:r>
    </w:p>
    <w:p w14:paraId="544065A3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Chodorow, Nancy. "Family Structure and Feminine Personality." In </w:t>
      </w:r>
      <w:r w:rsidRPr="00536561">
        <w:rPr>
          <w:i/>
          <w:lang w:val="en-US"/>
        </w:rPr>
        <w:t>Woman, Culture, and Society.</w:t>
      </w:r>
      <w:r w:rsidRPr="00536561">
        <w:rPr>
          <w:lang w:val="en-US"/>
        </w:rPr>
        <w:t xml:space="preserve"> Ed. Michelle Rosaldo and Louise Lamphere. Stanford: Stanford UP, 1974.</w:t>
      </w:r>
    </w:p>
    <w:p w14:paraId="45880085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 . "Mothering, Object Relations, and the Female Oedipal Configuration." </w:t>
      </w:r>
      <w:r w:rsidRPr="00536561">
        <w:rPr>
          <w:i/>
          <w:lang w:val="en-US"/>
        </w:rPr>
        <w:t>Feminist Studies</w:t>
      </w:r>
      <w:r w:rsidRPr="00536561">
        <w:rPr>
          <w:lang w:val="en-US"/>
        </w:rPr>
        <w:t xml:space="preserve"> 4 (1978).</w:t>
      </w:r>
    </w:p>
    <w:p w14:paraId="0D88D426" w14:textId="77777777" w:rsidR="00903C3E" w:rsidRPr="00536561" w:rsidRDefault="00903C3E" w:rsidP="00903C3E">
      <w:pPr>
        <w:ind w:left="709" w:hanging="709"/>
        <w:rPr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The Reproduction of Mothering: Family Structure and Feminine Personality.</w:t>
      </w:r>
      <w:r w:rsidRPr="00536561">
        <w:rPr>
          <w:lang w:val="en-US"/>
        </w:rPr>
        <w:t xml:space="preserve"> Berkeley: U of California P, 1978.</w:t>
      </w:r>
    </w:p>
    <w:p w14:paraId="553F6383" w14:textId="77777777" w:rsidR="00E76333" w:rsidRPr="00536561" w:rsidRDefault="00E76333">
      <w:pPr>
        <w:ind w:left="700" w:hanging="680"/>
        <w:rPr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The Reproduction of Mothering: Psychonalysis and the Sociology of Gender.</w:t>
      </w:r>
      <w:r w:rsidRPr="00536561">
        <w:rPr>
          <w:lang w:val="en-US"/>
        </w:rPr>
        <w:t xml:space="preserve"> Berkeley: U of California P, 1979.*</w:t>
      </w:r>
    </w:p>
    <w:p w14:paraId="7BD96AC8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"The Reproduction of Mothering." In </w:t>
      </w:r>
      <w:r w:rsidRPr="00536561">
        <w:rPr>
          <w:i/>
          <w:lang w:val="en-US"/>
        </w:rPr>
        <w:t>Feminisms: A Reader. </w:t>
      </w:r>
      <w:r w:rsidRPr="00536561">
        <w:rPr>
          <w:lang w:val="en-US"/>
        </w:rPr>
        <w:t>Ed. M. Humm. Hemel Hempstead: Harvester Wheatshaf, 1992.</w:t>
      </w:r>
    </w:p>
    <w:p w14:paraId="5EE284D3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Chodorow, Nancy, and Susan Contratto. "The Fantasy of the Perfect Mother." In </w:t>
      </w:r>
      <w:r w:rsidRPr="00536561">
        <w:rPr>
          <w:i/>
          <w:lang w:val="en-US"/>
        </w:rPr>
        <w:t>Rethinking the Family.</w:t>
      </w:r>
      <w:r w:rsidRPr="00536561">
        <w:rPr>
          <w:lang w:val="en-US"/>
        </w:rPr>
        <w:t xml:space="preserve"> Ed. Barrie Thorne and Mairlyn Yalom. New York: Longman, 1982.</w:t>
      </w:r>
    </w:p>
    <w:p w14:paraId="330E6A65" w14:textId="77777777" w:rsidR="00E76333" w:rsidRDefault="00E76333">
      <w:r w:rsidRPr="00536561">
        <w:rPr>
          <w:lang w:val="en-US"/>
        </w:rPr>
        <w:t xml:space="preserve">Chowdhury, Indira. "Mothering in a Time of Motherlessness: a Reading of Ashapurna Debi's </w:t>
      </w:r>
      <w:r w:rsidRPr="00536561">
        <w:rPr>
          <w:i/>
          <w:lang w:val="en-US"/>
        </w:rPr>
        <w:t>Pratham Pratisruti</w:t>
      </w:r>
      <w:r w:rsidRPr="00536561">
        <w:rPr>
          <w:lang w:val="en-US"/>
        </w:rPr>
        <w:t xml:space="preserve">." </w:t>
      </w:r>
      <w:r>
        <w:rPr>
          <w:i/>
        </w:rPr>
        <w:t>Paragraph</w:t>
      </w:r>
      <w:r>
        <w:t xml:space="preserve"> 21.3 (1998):308-329.</w:t>
      </w:r>
    </w:p>
    <w:p w14:paraId="5C5229E3" w14:textId="3D24DE44" w:rsidR="002C2113" w:rsidRPr="002C2113" w:rsidRDefault="002C2113" w:rsidP="002C2113">
      <w:pPr>
        <w:rPr>
          <w:lang w:val="es-ES"/>
        </w:rPr>
      </w:pPr>
      <w:r>
        <w:rPr>
          <w:lang w:val="es-ES"/>
        </w:rPr>
        <w:t>Cixous, Hélène</w:t>
      </w:r>
      <w:r w:rsidRPr="002C2113">
        <w:rPr>
          <w:lang w:val="es-ES"/>
        </w:rPr>
        <w:t xml:space="preserve">. </w:t>
      </w:r>
      <w:r w:rsidRPr="002C2113">
        <w:rPr>
          <w:i/>
          <w:lang w:val="es-ES"/>
        </w:rPr>
        <w:t>Illa.</w:t>
      </w:r>
      <w:r w:rsidRPr="002C2113">
        <w:rPr>
          <w:lang w:val="es-ES"/>
        </w:rPr>
        <w:t xml:space="preserve"> 1980. (Motherhood).</w:t>
      </w:r>
    </w:p>
    <w:p w14:paraId="4B147311" w14:textId="77777777" w:rsidR="00E76333" w:rsidRPr="00536561" w:rsidRDefault="00E76333">
      <w:pPr>
        <w:rPr>
          <w:lang w:val="en-US"/>
        </w:rPr>
      </w:pPr>
      <w:r>
        <w:t xml:space="preserve">Concha, Mª Angeles de la. "La sombra de la madre: un mito materno en la novela de mujeres." </w:t>
      </w:r>
      <w:r w:rsidRPr="00536561">
        <w:rPr>
          <w:i/>
          <w:lang w:val="en-US"/>
        </w:rPr>
        <w:t xml:space="preserve">Revista Canaria de Estudios Ingleses </w:t>
      </w:r>
      <w:r w:rsidRPr="00536561">
        <w:rPr>
          <w:lang w:val="en-US"/>
        </w:rPr>
        <w:t>24 (1992): 33-48.*</w:t>
      </w:r>
    </w:p>
    <w:p w14:paraId="6A8F2CDD" w14:textId="77777777" w:rsidR="00E76333" w:rsidRPr="00536561" w:rsidRDefault="00E76333">
      <w:pPr>
        <w:ind w:hanging="740"/>
        <w:rPr>
          <w:lang w:val="en-US"/>
        </w:rPr>
      </w:pPr>
      <w:r w:rsidRPr="00536561">
        <w:rPr>
          <w:lang w:val="en-US"/>
        </w:rPr>
        <w:t xml:space="preserve">_____. "The Warring Voices of the Mother: Maxine Hong Kingston's Tale of the Mother-Daughter Story". </w:t>
      </w:r>
      <w:r w:rsidRPr="00536561">
        <w:rPr>
          <w:i/>
          <w:lang w:val="en-US"/>
        </w:rPr>
        <w:t xml:space="preserve">Miscelánea </w:t>
      </w:r>
      <w:r w:rsidRPr="00536561">
        <w:rPr>
          <w:lang w:val="en-US"/>
        </w:rPr>
        <w:t>15 (1994): 111-24.*</w:t>
      </w:r>
    </w:p>
    <w:p w14:paraId="11B90463" w14:textId="77777777" w:rsidR="00E76333" w:rsidRDefault="00E76333">
      <w:pPr>
        <w:rPr>
          <w:color w:val="000000"/>
        </w:rPr>
      </w:pPr>
      <w:r w:rsidRPr="00536561">
        <w:rPr>
          <w:color w:val="000000"/>
          <w:lang w:val="en-US"/>
        </w:rPr>
        <w:t xml:space="preserve">_____."The Warring Voices of the Mother : Maxine Hong Kingston's Tale of the Mother-Daughter Story. </w:t>
      </w:r>
      <w:r>
        <w:rPr>
          <w:i/>
          <w:color w:val="000000"/>
        </w:rPr>
        <w:t>BELLS</w:t>
      </w:r>
      <w:r>
        <w:rPr>
          <w:color w:val="000000"/>
        </w:rPr>
        <w:t xml:space="preserve"> 7 (1994): 147-160.</w:t>
      </w:r>
    </w:p>
    <w:p w14:paraId="01EA053D" w14:textId="77777777" w:rsidR="00E76333" w:rsidRPr="00710719" w:rsidRDefault="00E76333">
      <w:pPr>
        <w:rPr>
          <w:lang w:val="es-ES"/>
        </w:rPr>
      </w:pPr>
      <w:r>
        <w:t xml:space="preserve">Concha, Ángeles de la, and Raquel Osborne. </w:t>
      </w:r>
      <w:r>
        <w:rPr>
          <w:i/>
        </w:rPr>
        <w:t>Las mujeres y los niños primero: discursos de la maternidad.</w:t>
      </w:r>
      <w:r>
        <w:t xml:space="preserve"> </w:t>
      </w:r>
      <w:r w:rsidRPr="00710719">
        <w:rPr>
          <w:lang w:val="es-ES"/>
        </w:rPr>
        <w:t xml:space="preserve">Barcelona: Icaria, 2004. </w:t>
      </w:r>
    </w:p>
    <w:p w14:paraId="4ED6A8C1" w14:textId="77777777" w:rsidR="00710719" w:rsidRPr="00710719" w:rsidRDefault="00710719" w:rsidP="00710719">
      <w:pPr>
        <w:rPr>
          <w:szCs w:val="28"/>
          <w:lang w:val="en-US" w:eastAsia="en-US"/>
        </w:rPr>
      </w:pPr>
      <w:r w:rsidRPr="00710719">
        <w:rPr>
          <w:szCs w:val="28"/>
          <w:lang w:val="es-ES" w:eastAsia="en-US"/>
        </w:rPr>
        <w:t xml:space="preserve">Coronado, Nuria. </w:t>
      </w:r>
      <w:r w:rsidRPr="00716F57">
        <w:rPr>
          <w:i/>
          <w:iCs/>
          <w:szCs w:val="28"/>
          <w:lang w:eastAsia="en-US"/>
        </w:rPr>
        <w:t>No contaban con las madres.</w:t>
      </w:r>
      <w:r>
        <w:rPr>
          <w:szCs w:val="28"/>
          <w:lang w:eastAsia="en-US"/>
        </w:rPr>
        <w:t xml:space="preserve"> Deusto, 2024. </w:t>
      </w:r>
      <w:r w:rsidRPr="00710719">
        <w:rPr>
          <w:szCs w:val="28"/>
          <w:lang w:val="en-US" w:eastAsia="en-US"/>
        </w:rPr>
        <w:t>(Asociación Amanda).</w:t>
      </w:r>
    </w:p>
    <w:p w14:paraId="09D79C47" w14:textId="77777777" w:rsidR="00E76333" w:rsidRPr="00536561" w:rsidRDefault="00E76333">
      <w:pPr>
        <w:ind w:left="760" w:hanging="760"/>
        <w:rPr>
          <w:lang w:val="en-US"/>
        </w:rPr>
      </w:pPr>
      <w:r w:rsidRPr="00536561">
        <w:rPr>
          <w:lang w:val="en-US"/>
        </w:rPr>
        <w:lastRenderedPageBreak/>
        <w:t xml:space="preserve">Dally, Ann. </w:t>
      </w:r>
      <w:r w:rsidRPr="00536561">
        <w:rPr>
          <w:i/>
          <w:lang w:val="en-US"/>
        </w:rPr>
        <w:t>Inventing Motherhood.</w:t>
      </w:r>
      <w:r w:rsidRPr="00536561">
        <w:rPr>
          <w:lang w:val="en-US"/>
        </w:rPr>
        <w:t xml:space="preserve"> London: Burnett, 1982.</w:t>
      </w:r>
    </w:p>
    <w:p w14:paraId="2F92FC3B" w14:textId="77777777" w:rsidR="005509E2" w:rsidRPr="00536561" w:rsidRDefault="005509E2" w:rsidP="005509E2">
      <w:pPr>
        <w:tabs>
          <w:tab w:val="left" w:pos="2160"/>
        </w:tabs>
        <w:rPr>
          <w:lang w:val="en-US"/>
        </w:rPr>
      </w:pPr>
      <w:r w:rsidRPr="00536561">
        <w:rPr>
          <w:lang w:val="en-US"/>
        </w:rPr>
        <w:t xml:space="preserve">Davies, Rebecca. "The Maternal Contradiction: Representing the Fictional Mother in Richardson's </w:t>
      </w:r>
      <w:r w:rsidRPr="00536561">
        <w:rPr>
          <w:i/>
          <w:lang w:val="en-US"/>
        </w:rPr>
        <w:t>Pamela II." Journal for Eighteenth-Century Studies</w:t>
      </w:r>
      <w:r w:rsidRPr="00536561">
        <w:rPr>
          <w:lang w:val="en-US"/>
        </w:rPr>
        <w:t xml:space="preserve"> 33 (2010): 381-97.</w:t>
      </w:r>
    </w:p>
    <w:p w14:paraId="34E322E4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Dobryzkowski, T. "Mothering Beyond the Usual Boundaries: Living at Ground Zero with Chronic Illness Superimposed with Catastrophic Life Events." In </w:t>
      </w:r>
      <w:r w:rsidRPr="00536561">
        <w:rPr>
          <w:i/>
          <w:lang w:val="en-US"/>
        </w:rPr>
        <w:t>Narrating Motherhood(s), Breaking the Silence. Other Mothers, Other Voices.</w:t>
      </w:r>
      <w:r w:rsidRPr="00536561">
        <w:rPr>
          <w:lang w:val="en-US"/>
        </w:rPr>
        <w:t xml:space="preserve"> Ed. Silvia Caporale. Peter Lang, 2006. </w:t>
      </w:r>
    </w:p>
    <w:p w14:paraId="08BE49A7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Dockray-Miller, Mary. </w:t>
      </w:r>
      <w:r w:rsidRPr="00536561">
        <w:rPr>
          <w:i/>
          <w:lang w:val="en-US"/>
        </w:rPr>
        <w:t>Motherhood and Mothering in Anglo-Saxon England.</w:t>
      </w:r>
      <w:r w:rsidRPr="00536561">
        <w:rPr>
          <w:lang w:val="en-US"/>
        </w:rPr>
        <w:t xml:space="preserve"> Houndmills: Macmillan, 2000. (Bede, </w:t>
      </w:r>
      <w:r w:rsidRPr="00536561">
        <w:rPr>
          <w:i/>
          <w:lang w:val="en-US"/>
        </w:rPr>
        <w:t>Anglo-Saxon Chronicle, Beowulf</w:t>
      </w:r>
      <w:r w:rsidRPr="00536561">
        <w:rPr>
          <w:lang w:val="en-US"/>
        </w:rPr>
        <w:t>).</w:t>
      </w:r>
    </w:p>
    <w:p w14:paraId="071C4C13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Dunworth, Felicity. "A 'Bosom Burnt with Desires': The Alluring Maternal Body on the Elizabethan Stage." </w:t>
      </w:r>
      <w:r w:rsidRPr="00536561">
        <w:rPr>
          <w:i/>
          <w:lang w:val="en-US"/>
        </w:rPr>
        <w:t xml:space="preserve">Paragraph </w:t>
      </w:r>
      <w:r w:rsidRPr="00536561">
        <w:rPr>
          <w:lang w:val="en-US"/>
        </w:rPr>
        <w:t>21.3 (1998):330-353.</w:t>
      </w:r>
    </w:p>
    <w:p w14:paraId="639F19CD" w14:textId="77777777" w:rsidR="00A23E8D" w:rsidRPr="00536561" w:rsidRDefault="00A23E8D" w:rsidP="00A23E8D">
      <w:pPr>
        <w:ind w:left="709" w:hanging="709"/>
        <w:rPr>
          <w:lang w:val="en-US"/>
        </w:rPr>
      </w:pPr>
      <w:r w:rsidRPr="00536561">
        <w:rPr>
          <w:lang w:val="en-US"/>
        </w:rPr>
        <w:t xml:space="preserve">Ekströn, Karin. </w:t>
      </w:r>
      <w:r w:rsidRPr="00536561">
        <w:rPr>
          <w:i/>
          <w:lang w:val="en-US"/>
        </w:rPr>
        <w:t>Renegotiating Motherhood in Post-Transition Spain: An Impossible Equation.</w:t>
      </w:r>
      <w:r w:rsidRPr="00536561">
        <w:rPr>
          <w:lang w:val="en-US"/>
        </w:rPr>
        <w:t xml:space="preserve"> Diss. Dpt. Of Social Sciences, U of  Gothenburg 10 Feb. 2014.</w:t>
      </w:r>
    </w:p>
    <w:p w14:paraId="69ADCC10" w14:textId="77777777" w:rsidR="00A23E8D" w:rsidRPr="00536561" w:rsidRDefault="00A23E8D" w:rsidP="00A23E8D">
      <w:pPr>
        <w:ind w:left="709" w:hanging="709"/>
        <w:rPr>
          <w:lang w:val="en-US"/>
        </w:rPr>
      </w:pPr>
      <w:r w:rsidRPr="00536561">
        <w:rPr>
          <w:lang w:val="en-US"/>
        </w:rPr>
        <w:tab/>
      </w:r>
      <w:hyperlink r:id="rId9" w:history="1">
        <w:r w:rsidRPr="00536561">
          <w:rPr>
            <w:rStyle w:val="Hipervnculo"/>
            <w:lang w:val="en-US"/>
          </w:rPr>
          <w:t>http://gupea.ub.gu.se/bitstream/2077/38597/1/gupea_2077_38597_1.pdf</w:t>
        </w:r>
      </w:hyperlink>
    </w:p>
    <w:p w14:paraId="4B7A6A43" w14:textId="77777777" w:rsidR="00A23E8D" w:rsidRPr="00536561" w:rsidRDefault="00A23E8D" w:rsidP="00A23E8D">
      <w:pPr>
        <w:ind w:left="709" w:hanging="709"/>
        <w:rPr>
          <w:lang w:val="en-US"/>
        </w:rPr>
      </w:pPr>
      <w:r w:rsidRPr="00536561">
        <w:rPr>
          <w:lang w:val="en-US"/>
        </w:rPr>
        <w:tab/>
        <w:t>2015</w:t>
      </w:r>
    </w:p>
    <w:p w14:paraId="324B6E1F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Ellis, Sarah. </w:t>
      </w:r>
      <w:r w:rsidRPr="00536561">
        <w:rPr>
          <w:i/>
          <w:lang w:val="en-US"/>
        </w:rPr>
        <w:t>The Mothers of England: Their Influence and Responsibility.</w:t>
      </w:r>
      <w:r w:rsidRPr="00536561">
        <w:rPr>
          <w:lang w:val="en-US"/>
        </w:rPr>
        <w:t xml:space="preserve"> London: Fisher, 1843.</w:t>
      </w:r>
    </w:p>
    <w:p w14:paraId="12CC76AD" w14:textId="77777777" w:rsidR="00E76333" w:rsidRDefault="00E76333">
      <w:r w:rsidRPr="00536561">
        <w:rPr>
          <w:lang w:val="en-US"/>
        </w:rPr>
        <w:t xml:space="preserve">Establier, H. "The Voice(s) of the Mother in Contemporary Spanish Narrative Written by Women: Esther Tusquets's </w:t>
      </w:r>
      <w:r w:rsidRPr="00536561">
        <w:rPr>
          <w:i/>
          <w:lang w:val="en-US"/>
        </w:rPr>
        <w:t>El mismo mar de todos los veranos</w:t>
      </w:r>
      <w:r w:rsidRPr="00536561">
        <w:rPr>
          <w:lang w:val="en-US"/>
        </w:rPr>
        <w:t xml:space="preserve"> and Other Motherhoods." In </w:t>
      </w:r>
      <w:r w:rsidRPr="00536561">
        <w:rPr>
          <w:i/>
          <w:lang w:val="en-US"/>
        </w:rPr>
        <w:t>Narrating Motherhood(s), Breaking the Silence. Other Mothers, Other Voices.</w:t>
      </w:r>
      <w:r w:rsidRPr="00536561">
        <w:rPr>
          <w:lang w:val="en-US"/>
        </w:rPr>
        <w:t xml:space="preserve"> </w:t>
      </w:r>
      <w:r>
        <w:t xml:space="preserve">Ed. Silvia Caporale. Peter Lang, 2006. </w:t>
      </w:r>
    </w:p>
    <w:p w14:paraId="48F19567" w14:textId="77777777" w:rsidR="00E76333" w:rsidRDefault="00E76333">
      <w:r>
        <w:t xml:space="preserve">Eyer, Diane E. </w:t>
      </w:r>
      <w:r>
        <w:rPr>
          <w:i/>
        </w:rPr>
        <w:t>Vinculación madre-hijo: Una ficción científica.</w:t>
      </w:r>
      <w:r>
        <w:t xml:space="preserve"> Trans. Antonio Martínez Riu. Barcelona: Herder, 1995.</w:t>
      </w:r>
    </w:p>
    <w:p w14:paraId="76FD5FFD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Falk, Dean. </w:t>
      </w:r>
      <w:r w:rsidRPr="00FC4EF8">
        <w:rPr>
          <w:lang w:val="en-US"/>
        </w:rPr>
        <w:t>(Anthropologist).</w:t>
      </w:r>
      <w:r w:rsidRPr="00536561">
        <w:rPr>
          <w:lang w:val="en-US"/>
        </w:rPr>
        <w:t xml:space="preserve"> "Language, Handedness, and Primate Brains: Did the Australopithecines Sign?" </w:t>
      </w:r>
      <w:r w:rsidRPr="00536561">
        <w:rPr>
          <w:i/>
          <w:lang w:val="en-US"/>
        </w:rPr>
        <w:t>American Anthropologist</w:t>
      </w:r>
      <w:r w:rsidRPr="00536561">
        <w:rPr>
          <w:lang w:val="en-US"/>
        </w:rPr>
        <w:t xml:space="preserve"> 82 (1980).</w:t>
      </w:r>
    </w:p>
    <w:p w14:paraId="7158695D" w14:textId="77777777" w:rsidR="00E76333" w:rsidRDefault="00E76333" w:rsidP="00E76333">
      <w:pPr>
        <w:rPr>
          <w:lang w:val="en-US"/>
        </w:rPr>
      </w:pPr>
      <w:r w:rsidRPr="00FC4EF8">
        <w:rPr>
          <w:lang w:val="en-US"/>
        </w:rPr>
        <w:t xml:space="preserve">_____. </w:t>
      </w:r>
      <w:r w:rsidRPr="00B75BA2">
        <w:rPr>
          <w:i/>
          <w:lang w:val="en-US"/>
        </w:rPr>
        <w:t>Finding Our Tongues: Mothers, Infants, and the Origins of Language.</w:t>
      </w:r>
      <w:r w:rsidRPr="00FC4EF8">
        <w:rPr>
          <w:lang w:val="en-US"/>
        </w:rPr>
        <w:t xml:space="preserve"> Basic Books, 2009.</w:t>
      </w:r>
    </w:p>
    <w:p w14:paraId="67CF09BF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Farmer, Brett. "I Remember Mama: Cinema, Memory and Gay Male Matrocentrism." </w:t>
      </w:r>
      <w:r w:rsidRPr="00536561">
        <w:rPr>
          <w:i/>
          <w:lang w:val="en-US"/>
        </w:rPr>
        <w:t>Screen</w:t>
      </w:r>
      <w:r w:rsidRPr="00536561">
        <w:rPr>
          <w:lang w:val="en-US"/>
        </w:rPr>
        <w:t xml:space="preserve"> 39.4 (Winter 1998): 363-380.</w:t>
      </w:r>
    </w:p>
    <w:p w14:paraId="0CB5D30F" w14:textId="77777777" w:rsidR="00E76333" w:rsidRPr="00536561" w:rsidRDefault="00E76333" w:rsidP="00E76333">
      <w:pPr>
        <w:rPr>
          <w:lang w:val="en-US"/>
        </w:rPr>
      </w:pPr>
      <w:r w:rsidRPr="00536561">
        <w:rPr>
          <w:lang w:val="en-US"/>
        </w:rPr>
        <w:t xml:space="preserve">Fernald, Anne. "Human Maternal Vocalizations to Infants as Biologically Relevant Signals: An Evolutionary Perspective." In </w:t>
      </w:r>
      <w:r w:rsidRPr="00536561">
        <w:rPr>
          <w:i/>
          <w:lang w:val="en-US"/>
        </w:rPr>
        <w:t>The Adapted Mind: Evolutionary Psychology and the Generation of Culture.</w:t>
      </w:r>
      <w:r w:rsidRPr="00536561">
        <w:rPr>
          <w:lang w:val="en-US"/>
        </w:rPr>
        <w:t xml:space="preserve"> Ed. Jerome H. Barkow, Leda Cosmides, and John Tooby. New York: Oxford UP, 1992. 391-428.</w:t>
      </w:r>
    </w:p>
    <w:p w14:paraId="366EA4CA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lastRenderedPageBreak/>
        <w:t xml:space="preserve">Fernández-Menicucci, A. "The Face and the Thread: Motherhood, Daughterhood and Identity in Maya Angelou's Autobiography." In </w:t>
      </w:r>
      <w:r w:rsidRPr="00536561">
        <w:rPr>
          <w:i/>
          <w:lang w:val="en-US"/>
        </w:rPr>
        <w:t>Narrating Motherhood(s), Breaking the Silence. Other Mothers, Other Voices.</w:t>
      </w:r>
      <w:r w:rsidRPr="00536561">
        <w:rPr>
          <w:lang w:val="en-US"/>
        </w:rPr>
        <w:t xml:space="preserve"> Ed. Silvia Caporale. Peter Lang, 2006. </w:t>
      </w:r>
    </w:p>
    <w:p w14:paraId="41EEDDEB" w14:textId="77777777" w:rsidR="00581AC3" w:rsidRPr="00E72A5B" w:rsidRDefault="00581AC3" w:rsidP="00581AC3">
      <w:pPr>
        <w:rPr>
          <w:szCs w:val="28"/>
          <w:lang w:val="en-US"/>
        </w:rPr>
      </w:pPr>
      <w:r w:rsidRPr="002E06AB">
        <w:rPr>
          <w:szCs w:val="28"/>
          <w:lang w:val="en-US"/>
        </w:rPr>
        <w:t>Fiorillo, Chiara.</w:t>
      </w:r>
      <w:r>
        <w:rPr>
          <w:szCs w:val="28"/>
          <w:lang w:val="en-US"/>
        </w:rPr>
        <w:t xml:space="preserve"> "Mum Has 20 Babies in One Year by Surrogates and Spends £67,000 on their 16 Nannies." </w:t>
      </w:r>
      <w:r>
        <w:rPr>
          <w:i/>
          <w:szCs w:val="28"/>
          <w:lang w:val="en-US"/>
        </w:rPr>
        <w:t>Mirror</w:t>
      </w:r>
      <w:r>
        <w:rPr>
          <w:szCs w:val="28"/>
          <w:lang w:val="en-US"/>
        </w:rPr>
        <w:t xml:space="preserve"> 4 June 2021.*</w:t>
      </w:r>
    </w:p>
    <w:p w14:paraId="03C46A53" w14:textId="77777777" w:rsidR="00581AC3" w:rsidRPr="002E06AB" w:rsidRDefault="00581AC3" w:rsidP="00581AC3">
      <w:pPr>
        <w:rPr>
          <w:szCs w:val="28"/>
          <w:lang w:val="en-US"/>
        </w:rPr>
      </w:pPr>
      <w:r w:rsidRPr="002E06AB">
        <w:rPr>
          <w:szCs w:val="28"/>
          <w:lang w:val="en-US"/>
        </w:rPr>
        <w:tab/>
      </w:r>
      <w:hyperlink r:id="rId10" w:history="1">
        <w:r w:rsidRPr="002E06AB">
          <w:rPr>
            <w:rStyle w:val="Hipervnculo"/>
            <w:szCs w:val="28"/>
            <w:lang w:val="en-US"/>
          </w:rPr>
          <w:t>https://www.mirror.co.uk/news/world-news/mum-20-babies-one-year-24252473.amp?__twitter_impression=true</w:t>
        </w:r>
      </w:hyperlink>
    </w:p>
    <w:p w14:paraId="212F9F7C" w14:textId="77777777" w:rsidR="00581AC3" w:rsidRPr="00581AC3" w:rsidRDefault="00581AC3" w:rsidP="00581AC3">
      <w:pPr>
        <w:rPr>
          <w:szCs w:val="28"/>
          <w:lang w:val="en-US"/>
        </w:rPr>
      </w:pPr>
      <w:r w:rsidRPr="002E06AB">
        <w:rPr>
          <w:szCs w:val="28"/>
          <w:lang w:val="en-US"/>
        </w:rPr>
        <w:tab/>
      </w:r>
      <w:r w:rsidRPr="00581AC3">
        <w:rPr>
          <w:szCs w:val="28"/>
          <w:lang w:val="en-US"/>
        </w:rPr>
        <w:t>2021</w:t>
      </w:r>
    </w:p>
    <w:p w14:paraId="4DB4B804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Flax, Jane. "The Conflict between Nurturance and Autonomy in Mother-Daughter Relationships and within Feminism." </w:t>
      </w:r>
      <w:r w:rsidRPr="00536561">
        <w:rPr>
          <w:i/>
          <w:lang w:val="en-US"/>
        </w:rPr>
        <w:t>Feminist Studies</w:t>
      </w:r>
      <w:r w:rsidRPr="00536561">
        <w:rPr>
          <w:lang w:val="en-US"/>
        </w:rPr>
        <w:t xml:space="preserve"> 4 (1978).</w:t>
      </w:r>
    </w:p>
    <w:p w14:paraId="29045B1B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"Mother-Daughter Relationships: Psychodynamics, Politics and Philosophy." In </w:t>
      </w:r>
      <w:r w:rsidRPr="00536561">
        <w:rPr>
          <w:i/>
          <w:lang w:val="en-US"/>
        </w:rPr>
        <w:t>The Future of Difference</w:t>
      </w:r>
      <w:r w:rsidRPr="00536561">
        <w:rPr>
          <w:lang w:val="en-US"/>
        </w:rPr>
        <w:t>. Ed. Hester Einstein and Alice Jardine. New Brunswick: Rutgers UP, 1980.</w:t>
      </w:r>
    </w:p>
    <w:p w14:paraId="2727D2A2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Francus, Marilyn. "The Monstrous Mother: Reproductive Anxiety in Swift and Pope." </w:t>
      </w:r>
      <w:r w:rsidRPr="00536561">
        <w:rPr>
          <w:i/>
          <w:lang w:val="en-US"/>
        </w:rPr>
        <w:t>ELH</w:t>
      </w:r>
      <w:r w:rsidRPr="00536561">
        <w:rPr>
          <w:lang w:val="en-US"/>
        </w:rPr>
        <w:t xml:space="preserve"> 1994*</w:t>
      </w:r>
    </w:p>
    <w:p w14:paraId="3DC850B1" w14:textId="77777777" w:rsidR="00E76333" w:rsidRPr="00536561" w:rsidRDefault="00E76333">
      <w:pPr>
        <w:tabs>
          <w:tab w:val="left" w:pos="8220"/>
        </w:tabs>
        <w:rPr>
          <w:i/>
          <w:lang w:val="en-US"/>
        </w:rPr>
      </w:pPr>
      <w:r w:rsidRPr="00536561">
        <w:rPr>
          <w:lang w:val="en-US"/>
        </w:rPr>
        <w:t xml:space="preserve">Freixas, Laura, ed. </w:t>
      </w:r>
      <w:r w:rsidRPr="00536561">
        <w:rPr>
          <w:i/>
          <w:lang w:val="en-US"/>
        </w:rPr>
        <w:t xml:space="preserve">Madres e hijas. </w:t>
      </w:r>
    </w:p>
    <w:p w14:paraId="48CC66D9" w14:textId="77777777" w:rsidR="00E76333" w:rsidRDefault="00E76333">
      <w:r w:rsidRPr="00536561">
        <w:rPr>
          <w:lang w:val="en-US"/>
        </w:rPr>
        <w:t xml:space="preserve">Fulton, Elizabeth. "On the Eve of Destruction: Technology, Nostalgia, and the Fetishized Maternal Body." </w:t>
      </w:r>
      <w:r>
        <w:rPr>
          <w:i/>
        </w:rPr>
        <w:t>Connotations</w:t>
      </w:r>
      <w:r>
        <w:t xml:space="preserve"> 6.3 (1996/97): 90-105.*</w:t>
      </w:r>
    </w:p>
    <w:p w14:paraId="649276C9" w14:textId="77777777" w:rsidR="00E76333" w:rsidRPr="00536561" w:rsidRDefault="00E76333">
      <w:pPr>
        <w:ind w:left="709" w:hanging="709"/>
        <w:rPr>
          <w:lang w:val="en-US"/>
        </w:rPr>
      </w:pPr>
      <w:r>
        <w:t xml:space="preserve">García Landa, José Ángel. "Pop&amp;Pap: Mamá y mamar / Papá y papilla." </w:t>
      </w:r>
      <w:r w:rsidRPr="00536561">
        <w:rPr>
          <w:lang w:val="en-US"/>
        </w:rPr>
        <w:t xml:space="preserve">In García Landa, </w:t>
      </w:r>
      <w:r w:rsidRPr="00536561">
        <w:rPr>
          <w:i/>
          <w:lang w:val="en-US"/>
        </w:rPr>
        <w:t>Vanity Fea</w:t>
      </w:r>
      <w:r w:rsidRPr="00536561">
        <w:rPr>
          <w:lang w:val="en-US"/>
        </w:rPr>
        <w:t xml:space="preserve"> 16 August 2005.</w:t>
      </w:r>
    </w:p>
    <w:p w14:paraId="61E3E2B2" w14:textId="77777777" w:rsidR="00E76333" w:rsidRPr="00536561" w:rsidRDefault="00710719">
      <w:pPr>
        <w:ind w:left="709" w:firstLine="0"/>
        <w:rPr>
          <w:lang w:val="en-US"/>
        </w:rPr>
      </w:pPr>
      <w:hyperlink r:id="rId11" w:history="1">
        <w:r w:rsidR="00E76333" w:rsidRPr="00536561">
          <w:rPr>
            <w:rStyle w:val="Hipervnculo"/>
            <w:lang w:val="en-US"/>
          </w:rPr>
          <w:t>http://garciala.blogia.com/2005/081602-pop-amp-pap-mama-y-mamar-papa-y-papilla.php</w:t>
        </w:r>
      </w:hyperlink>
    </w:p>
    <w:p w14:paraId="7E7CB328" w14:textId="77777777" w:rsidR="00E76333" w:rsidRDefault="00E76333">
      <w:r w:rsidRPr="00536561">
        <w:rPr>
          <w:lang w:val="en-US"/>
        </w:rPr>
        <w:t xml:space="preserve">Gelman, Susan A., Marianne Taylor, and Simone Nguyen. </w:t>
      </w:r>
      <w:r w:rsidRPr="00536561">
        <w:rPr>
          <w:i/>
          <w:lang w:val="en-US"/>
        </w:rPr>
        <w:t xml:space="preserve">Mother-Child Conversations  about Gender: Understanding the Acquisition of Essentialist Beliefs. </w:t>
      </w:r>
      <w:r>
        <w:t>Oxford: Blackwell, 2004.</w:t>
      </w:r>
    </w:p>
    <w:p w14:paraId="10F20656" w14:textId="77777777" w:rsidR="00E76333" w:rsidRDefault="00E76333">
      <w:pPr>
        <w:rPr>
          <w:color w:val="000000"/>
        </w:rPr>
      </w:pPr>
      <w:r>
        <w:rPr>
          <w:color w:val="000000"/>
        </w:rPr>
        <w:t xml:space="preserve">Gibert Maceda, María Teresa. "La maternidad en Alice Munro." </w:t>
      </w:r>
      <w:r>
        <w:rPr>
          <w:i/>
          <w:color w:val="000000"/>
        </w:rPr>
        <w:t>Revista Canaria de Estudios Ingleses</w:t>
      </w:r>
      <w:r>
        <w:rPr>
          <w:color w:val="000000"/>
        </w:rPr>
        <w:t xml:space="preserve"> 26-27 (April-Nov.1993): 193-95. </w:t>
      </w:r>
    </w:p>
    <w:p w14:paraId="0717FB26" w14:textId="77777777" w:rsidR="008F7029" w:rsidRPr="00F907AE" w:rsidRDefault="008F7029" w:rsidP="008F702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Goldstein, R. D. </w:t>
      </w:r>
      <w:r w:rsidRPr="00F907AE">
        <w:rPr>
          <w:i/>
          <w:szCs w:val="28"/>
          <w:lang w:val="en-US"/>
        </w:rPr>
        <w:t>Mother-Love and Abortion: A Legal Interpretation.</w:t>
      </w:r>
      <w:r w:rsidRPr="00F907AE">
        <w:rPr>
          <w:szCs w:val="28"/>
          <w:lang w:val="en-US"/>
        </w:rPr>
        <w:t xml:space="preserve"> Berkeley: U of California P, 1988.</w:t>
      </w:r>
    </w:p>
    <w:p w14:paraId="2FE9CE03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Gottlieb, Annie. "Feminists Look at Motherhood." </w:t>
      </w:r>
      <w:r w:rsidRPr="00536561">
        <w:rPr>
          <w:i/>
          <w:lang w:val="en-US"/>
        </w:rPr>
        <w:t>Mother Jones</w:t>
      </w:r>
      <w:r w:rsidRPr="00536561">
        <w:rPr>
          <w:lang w:val="en-US"/>
        </w:rPr>
        <w:t xml:space="preserve"> (Nov. 1976): 53.</w:t>
      </w:r>
    </w:p>
    <w:p w14:paraId="3791087B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Greenson, Ralph C. "Dis-Identifying from Mother: Its Special Importance for the Boy." </w:t>
      </w:r>
      <w:r w:rsidRPr="00536561">
        <w:rPr>
          <w:i/>
          <w:lang w:val="en-US"/>
        </w:rPr>
        <w:t>International Journal of Psychoanalysis</w:t>
      </w:r>
      <w:r w:rsidRPr="00536561">
        <w:rPr>
          <w:lang w:val="en-US"/>
        </w:rPr>
        <w:t xml:space="preserve"> 49 (1968): 370-74.</w:t>
      </w:r>
    </w:p>
    <w:p w14:paraId="51FF23C9" w14:textId="77777777" w:rsidR="00E76333" w:rsidRPr="00536561" w:rsidRDefault="00E76333">
      <w:pPr>
        <w:ind w:left="567" w:hanging="567"/>
        <w:rPr>
          <w:lang w:val="en-US"/>
        </w:rPr>
      </w:pPr>
      <w:r w:rsidRPr="00536561">
        <w:rPr>
          <w:lang w:val="en-US"/>
        </w:rPr>
        <w:t xml:space="preserve">Hayward, Helen. "Just a Mother." </w:t>
      </w:r>
      <w:r w:rsidRPr="00536561">
        <w:rPr>
          <w:i/>
          <w:lang w:val="en-US"/>
        </w:rPr>
        <w:t>Paragraph</w:t>
      </w:r>
      <w:r w:rsidRPr="00536561">
        <w:rPr>
          <w:lang w:val="en-US"/>
        </w:rPr>
        <w:t xml:space="preserve"> 21.3 (1998):403-410.</w:t>
      </w:r>
    </w:p>
    <w:p w14:paraId="440CAC56" w14:textId="77777777" w:rsidR="00E76333" w:rsidRPr="00536561" w:rsidRDefault="00E76333" w:rsidP="00E76333">
      <w:pPr>
        <w:rPr>
          <w:lang w:val="es-ES"/>
        </w:rPr>
      </w:pPr>
      <w:r w:rsidRPr="00536561">
        <w:rPr>
          <w:lang w:val="es-ES"/>
        </w:rPr>
        <w:t xml:space="preserve">Hester Prynne. "Información básica si estás pensando en ser bollomami." </w:t>
      </w:r>
      <w:r w:rsidRPr="00536561">
        <w:rPr>
          <w:i/>
          <w:lang w:val="es-ES"/>
        </w:rPr>
        <w:t>La letra escarlata</w:t>
      </w:r>
      <w:r w:rsidRPr="00536561">
        <w:rPr>
          <w:lang w:val="es-ES"/>
        </w:rPr>
        <w:t xml:space="preserve"> 17 March 2009.*</w:t>
      </w:r>
    </w:p>
    <w:p w14:paraId="353C42AC" w14:textId="77777777" w:rsidR="00E76333" w:rsidRPr="00536561" w:rsidRDefault="00E76333" w:rsidP="00E76333">
      <w:pPr>
        <w:rPr>
          <w:lang w:val="es-ES"/>
        </w:rPr>
      </w:pPr>
      <w:r w:rsidRPr="00536561">
        <w:rPr>
          <w:lang w:val="es-ES"/>
        </w:rPr>
        <w:tab/>
      </w:r>
      <w:hyperlink r:id="rId12" w:history="1">
        <w:r w:rsidRPr="00536561">
          <w:rPr>
            <w:rStyle w:val="Hipervnculo"/>
            <w:lang w:val="es-ES"/>
          </w:rPr>
          <w:t>http://la-letra-escarlata.blogspot.com/2009/03/informacion-basica-si-estas-pensando-en.html</w:t>
        </w:r>
      </w:hyperlink>
    </w:p>
    <w:p w14:paraId="63D69BBF" w14:textId="77777777" w:rsidR="00E76333" w:rsidRPr="00786B10" w:rsidRDefault="00E76333" w:rsidP="00E76333">
      <w:pPr>
        <w:rPr>
          <w:lang w:val="en-GB"/>
        </w:rPr>
      </w:pPr>
      <w:r w:rsidRPr="00536561">
        <w:rPr>
          <w:lang w:val="es-ES"/>
        </w:rPr>
        <w:lastRenderedPageBreak/>
        <w:tab/>
      </w:r>
      <w:r>
        <w:rPr>
          <w:lang w:val="en-GB"/>
        </w:rPr>
        <w:t>2009</w:t>
      </w:r>
    </w:p>
    <w:p w14:paraId="3B21D15E" w14:textId="77777777" w:rsidR="00E76333" w:rsidRDefault="00E76333">
      <w:r w:rsidRPr="00536561">
        <w:rPr>
          <w:lang w:val="en-US"/>
        </w:rPr>
        <w:t xml:space="preserve">Hidalgo, Pilar. "Maternal Subtexts." In Hidalgo, </w:t>
      </w:r>
      <w:r w:rsidRPr="00536561">
        <w:rPr>
          <w:i/>
          <w:lang w:val="en-US"/>
        </w:rPr>
        <w:t>Paradigms Found: Feminist, Gay, and New Historicist Readings of Shakespeare.</w:t>
      </w:r>
      <w:r w:rsidRPr="00536561">
        <w:rPr>
          <w:lang w:val="en-US"/>
        </w:rPr>
        <w:t xml:space="preserve"> </w:t>
      </w:r>
      <w:r>
        <w:t>Amsterdam: Rodopi, 2001. 43-52.*</w:t>
      </w:r>
    </w:p>
    <w:p w14:paraId="1B69DAF8" w14:textId="77777777" w:rsidR="00E76333" w:rsidRDefault="00E76333">
      <w:pPr>
        <w:rPr>
          <w:color w:val="000000"/>
        </w:rPr>
      </w:pPr>
      <w:r>
        <w:rPr>
          <w:color w:val="000000"/>
        </w:rPr>
        <w:t xml:space="preserve">Hierro Gutiérrez, María. "La maternidad en soledad: </w:t>
      </w:r>
      <w:r>
        <w:rPr>
          <w:i/>
          <w:color w:val="000000"/>
        </w:rPr>
        <w:t>Blessings</w:t>
      </w:r>
      <w:r>
        <w:rPr>
          <w:color w:val="000000"/>
        </w:rPr>
        <w:t xml:space="preserve"> de Sheneska Jackson." </w:t>
      </w:r>
      <w:r w:rsidRPr="00536561">
        <w:rPr>
          <w:color w:val="000000"/>
          <w:lang w:val="en-US"/>
        </w:rPr>
        <w:t xml:space="preserve">In </w:t>
      </w:r>
      <w:r w:rsidRPr="00536561">
        <w:rPr>
          <w:i/>
          <w:color w:val="000000"/>
          <w:lang w:val="en-US"/>
        </w:rPr>
        <w:t>AEDEAN XXX: Proceedings of the 30th International AEDEAN Conference.</w:t>
      </w:r>
      <w:r w:rsidRPr="00536561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47020B13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Hirsch, Marianne.  "Mothers and Daughters." </w:t>
      </w:r>
      <w:r w:rsidRPr="00536561">
        <w:rPr>
          <w:i/>
          <w:lang w:val="en-US"/>
        </w:rPr>
        <w:t>Signs 7</w:t>
      </w:r>
      <w:r w:rsidRPr="00536561">
        <w:rPr>
          <w:lang w:val="en-US"/>
        </w:rPr>
        <w:t xml:space="preserve"> (1981).</w:t>
      </w:r>
    </w:p>
    <w:p w14:paraId="346FAD79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"A Mother's Discourse: Incorporation and Repetition in </w:t>
      </w:r>
      <w:r w:rsidRPr="00536561">
        <w:rPr>
          <w:i/>
          <w:lang w:val="en-US"/>
        </w:rPr>
        <w:t>La Princesse de Clèves." Yale French Studies</w:t>
      </w:r>
      <w:r w:rsidRPr="00536561">
        <w:rPr>
          <w:lang w:val="en-US"/>
        </w:rPr>
        <w:t xml:space="preserve"> 62: 47-87.</w:t>
      </w:r>
    </w:p>
    <w:p w14:paraId="3B5EBF11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The Mother/Daughter Plot: Narrative, Psychoanalysis, Feminism.</w:t>
      </w:r>
      <w:r w:rsidRPr="00536561">
        <w:rPr>
          <w:lang w:val="en-US"/>
        </w:rPr>
        <w:t xml:space="preserve"> Indianapolis: Indiana UP, 1989.</w:t>
      </w:r>
    </w:p>
    <w:p w14:paraId="3CD4CD49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Homans, Margaret. </w:t>
      </w:r>
      <w:r w:rsidRPr="00536561">
        <w:rPr>
          <w:i/>
          <w:lang w:val="en-US"/>
        </w:rPr>
        <w:t>Bearing the Word.</w:t>
      </w:r>
      <w:r w:rsidRPr="00536561">
        <w:rPr>
          <w:lang w:val="en-US"/>
        </w:rPr>
        <w:t xml:space="preserve"> Chicago: U of Chicago P, 1986.</w:t>
      </w:r>
    </w:p>
    <w:p w14:paraId="4AD448C1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"Bearing Demons: </w:t>
      </w:r>
      <w:r w:rsidRPr="00536561">
        <w:rPr>
          <w:i/>
          <w:lang w:val="en-US"/>
        </w:rPr>
        <w:t>Frankenstein</w:t>
      </w:r>
      <w:r w:rsidRPr="00536561">
        <w:rPr>
          <w:lang w:val="en-US"/>
        </w:rPr>
        <w:t xml:space="preserve">'s Circumvention of the Maternal." In </w:t>
      </w:r>
      <w:r w:rsidRPr="00536561">
        <w:rPr>
          <w:i/>
          <w:lang w:val="en-US"/>
        </w:rPr>
        <w:t xml:space="preserve">Mary Shelley's </w:t>
      </w:r>
      <w:r w:rsidRPr="00536561">
        <w:rPr>
          <w:i/>
          <w:smallCaps/>
          <w:lang w:val="en-US"/>
        </w:rPr>
        <w:t>Frankenstein.</w:t>
      </w:r>
      <w:r w:rsidRPr="00536561">
        <w:rPr>
          <w:lang w:val="en-US"/>
        </w:rPr>
        <w:t xml:space="preserve"> Ed. Harold Bloom. New York: Chelsea, 1987. 131-53.</w:t>
      </w:r>
    </w:p>
    <w:p w14:paraId="4CF7E8C8" w14:textId="77777777" w:rsidR="00E76333" w:rsidRPr="00536561" w:rsidRDefault="00E76333" w:rsidP="00E76333">
      <w:pPr>
        <w:rPr>
          <w:lang w:val="en-US"/>
        </w:rPr>
      </w:pPr>
      <w:r w:rsidRPr="00536561">
        <w:rPr>
          <w:lang w:val="en-US"/>
        </w:rPr>
        <w:t xml:space="preserve">_____. "Bearing Demons: </w:t>
      </w:r>
      <w:r w:rsidRPr="00536561">
        <w:rPr>
          <w:i/>
          <w:lang w:val="en-US"/>
        </w:rPr>
        <w:t>Frankenstein's</w:t>
      </w:r>
      <w:r w:rsidRPr="00536561">
        <w:rPr>
          <w:lang w:val="en-US"/>
        </w:rPr>
        <w:t xml:space="preserve"> Circumvention of the Maternal." 1986. In </w:t>
      </w:r>
      <w:r w:rsidRPr="00536561">
        <w:rPr>
          <w:i/>
          <w:lang w:val="en-US"/>
        </w:rPr>
        <w:t>Romanticism: A Critical Reader.</w:t>
      </w:r>
      <w:r w:rsidRPr="00536561">
        <w:rPr>
          <w:lang w:val="en-US"/>
        </w:rPr>
        <w:t xml:space="preserve"> Ed. Duncan Wu. Oxford: Blackwell, 1995. 379-400.*</w:t>
      </w:r>
    </w:p>
    <w:p w14:paraId="5DAA243C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Housman, Judy. "Mothering, the Unconscious, and Feminism." </w:t>
      </w:r>
      <w:r w:rsidRPr="00536561">
        <w:rPr>
          <w:i/>
          <w:lang w:val="en-US"/>
        </w:rPr>
        <w:t>Radical America</w:t>
      </w:r>
      <w:r w:rsidRPr="00536561">
        <w:rPr>
          <w:lang w:val="en-US"/>
        </w:rPr>
        <w:t xml:space="preserve"> 16 (1982).</w:t>
      </w:r>
    </w:p>
    <w:p w14:paraId="633CFAFF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Huffer, Lynne. </w:t>
      </w:r>
      <w:r w:rsidRPr="00536561">
        <w:rPr>
          <w:i/>
          <w:lang w:val="en-US"/>
        </w:rPr>
        <w:t>Maternal Pasts, Feminist Futures: Nostalgia, Ethics, and the Question of Difference.</w:t>
      </w:r>
      <w:r w:rsidRPr="00536561">
        <w:rPr>
          <w:lang w:val="en-US"/>
        </w:rPr>
        <w:t xml:space="preserve"> Stanford UP, 1998.</w:t>
      </w:r>
    </w:p>
    <w:p w14:paraId="4665F4B7" w14:textId="77777777" w:rsidR="001D5555" w:rsidRPr="00315111" w:rsidRDefault="001D5555" w:rsidP="001D5555">
      <w:pPr>
        <w:rPr>
          <w:lang w:val="en-US"/>
        </w:rPr>
      </w:pPr>
      <w:r w:rsidRPr="001D5555">
        <w:rPr>
          <w:lang w:val="en-US"/>
        </w:rPr>
        <w:t xml:space="preserve">Hughes. "Liberando vientres." </w:t>
      </w:r>
      <w:r w:rsidRPr="00315111">
        <w:rPr>
          <w:i/>
          <w:iCs/>
          <w:lang w:val="en-US"/>
        </w:rPr>
        <w:t>La Gaceta</w:t>
      </w:r>
      <w:r w:rsidRPr="00315111">
        <w:rPr>
          <w:lang w:val="en-US"/>
        </w:rPr>
        <w:t xml:space="preserve"> 31 March 2023.* (Surrogate motherhood).</w:t>
      </w:r>
    </w:p>
    <w:p w14:paraId="5069DD48" w14:textId="77777777" w:rsidR="001D5555" w:rsidRPr="001D5555" w:rsidRDefault="001D5555" w:rsidP="001D5555">
      <w:pPr>
        <w:rPr>
          <w:lang w:val="en-US"/>
        </w:rPr>
      </w:pPr>
      <w:r w:rsidRPr="00315111">
        <w:rPr>
          <w:lang w:val="en-US"/>
        </w:rPr>
        <w:tab/>
      </w:r>
      <w:hyperlink r:id="rId13" w:history="1">
        <w:r w:rsidRPr="001D5555">
          <w:rPr>
            <w:rStyle w:val="Hipervnculo"/>
            <w:lang w:val="en-US"/>
          </w:rPr>
          <w:t>https://gaceta.es/opinion/liberando-vientres-20230331-0550/</w:t>
        </w:r>
      </w:hyperlink>
    </w:p>
    <w:p w14:paraId="085AF3F8" w14:textId="77777777" w:rsidR="001D5555" w:rsidRPr="00315111" w:rsidRDefault="001D5555" w:rsidP="001D5555">
      <w:pPr>
        <w:rPr>
          <w:lang w:val="en-US"/>
        </w:rPr>
      </w:pPr>
      <w:r w:rsidRPr="001D5555">
        <w:rPr>
          <w:lang w:val="en-US"/>
        </w:rPr>
        <w:tab/>
      </w:r>
      <w:r>
        <w:rPr>
          <w:lang w:val="en-US"/>
        </w:rPr>
        <w:t>2023</w:t>
      </w:r>
    </w:p>
    <w:p w14:paraId="3575E360" w14:textId="77777777" w:rsidR="00E76333" w:rsidRPr="00536561" w:rsidRDefault="00E76333" w:rsidP="00E76333">
      <w:pPr>
        <w:rPr>
          <w:lang w:val="en-US"/>
        </w:rPr>
      </w:pPr>
      <w:r w:rsidRPr="00536561">
        <w:rPr>
          <w:lang w:val="en-US"/>
        </w:rPr>
        <w:t xml:space="preserve">Hrdy, S. </w:t>
      </w:r>
      <w:r w:rsidRPr="00536561">
        <w:rPr>
          <w:i/>
          <w:lang w:val="en-US"/>
        </w:rPr>
        <w:t>Mother Nature: A History of Mothers, Infants and Natural Selection.</w:t>
      </w:r>
      <w:r w:rsidRPr="00536561">
        <w:rPr>
          <w:lang w:val="en-US"/>
        </w:rPr>
        <w:t xml:space="preserve"> New York: Pantheon, 1999.</w:t>
      </w:r>
    </w:p>
    <w:p w14:paraId="06A0B272" w14:textId="77777777" w:rsidR="00E76333" w:rsidRPr="00536561" w:rsidRDefault="00E76333" w:rsidP="00E76333">
      <w:pPr>
        <w:rPr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Mothers and Others: The Evolutionary Origins of Mutual Understanding.</w:t>
      </w:r>
      <w:r w:rsidRPr="00536561">
        <w:rPr>
          <w:lang w:val="en-US"/>
        </w:rPr>
        <w:t xml:space="preserve"> Cambridge (MA): Harvard UP, 2009.</w:t>
      </w:r>
    </w:p>
    <w:p w14:paraId="5DEA6759" w14:textId="77777777" w:rsidR="00E76333" w:rsidRDefault="00E76333" w:rsidP="00E76333">
      <w:r w:rsidRPr="00536561">
        <w:rPr>
          <w:lang w:val="en-US"/>
        </w:rPr>
        <w:t xml:space="preserve">Ibáñez Ibáñez, José R. "Killing the Beast at Home: Destroying Maternal Bonds in Moira Crone's 'The Ice Garden'." In </w:t>
      </w:r>
      <w:r w:rsidRPr="00536561">
        <w:rPr>
          <w:i/>
          <w:lang w:val="en-US"/>
        </w:rPr>
        <w:t>A View from the South: Contemporary English and American Studies.</w:t>
      </w:r>
      <w:r w:rsidRPr="00536561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355-60.*</w:t>
      </w:r>
    </w:p>
    <w:p w14:paraId="5ED1A9C8" w14:textId="77777777" w:rsidR="00CD413F" w:rsidRPr="007A6781" w:rsidRDefault="00CD413F" w:rsidP="00CD413F">
      <w:pPr>
        <w:tabs>
          <w:tab w:val="left" w:pos="7627"/>
        </w:tabs>
      </w:pPr>
      <w:r>
        <w:t xml:space="preserve">Iglesias, Leyre. "Las 22 madres y tres madrastras que asesinaron a sus hijos en España." </w:t>
      </w:r>
      <w:r>
        <w:rPr>
          <w:i/>
        </w:rPr>
        <w:t xml:space="preserve">El Mundo </w:t>
      </w:r>
      <w:r>
        <w:t>18 March 2018.*</w:t>
      </w:r>
    </w:p>
    <w:p w14:paraId="2C6B45CF" w14:textId="77777777" w:rsidR="00CD413F" w:rsidRDefault="00CD413F" w:rsidP="00CD413F">
      <w:pPr>
        <w:tabs>
          <w:tab w:val="left" w:pos="7627"/>
        </w:tabs>
      </w:pPr>
      <w:r>
        <w:tab/>
      </w:r>
      <w:hyperlink r:id="rId14" w:history="1">
        <w:r w:rsidRPr="00683AC0">
          <w:rPr>
            <w:rStyle w:val="Hipervnculo"/>
          </w:rPr>
          <w:t>http://www.elmundo.es/cronica/2018/03/18/5aad7a67e2704e7f7d8b45b7.html</w:t>
        </w:r>
      </w:hyperlink>
    </w:p>
    <w:p w14:paraId="2A61DC1C" w14:textId="77777777" w:rsidR="00CD413F" w:rsidRPr="007A6781" w:rsidRDefault="00CD413F" w:rsidP="00CD413F">
      <w:pPr>
        <w:tabs>
          <w:tab w:val="left" w:pos="7627"/>
        </w:tabs>
      </w:pPr>
      <w:r>
        <w:lastRenderedPageBreak/>
        <w:tab/>
        <w:t>2018</w:t>
      </w:r>
    </w:p>
    <w:p w14:paraId="048BBA6C" w14:textId="77777777" w:rsidR="00E76333" w:rsidRDefault="00E76333">
      <w:r>
        <w:t xml:space="preserve">Irigaray, Luce. </w:t>
      </w:r>
      <w:r>
        <w:rPr>
          <w:i/>
        </w:rPr>
        <w:t>Le corps-à-corps avec la mère.</w:t>
      </w:r>
      <w:r>
        <w:t xml:space="preserve"> Paris: Pleine Lune, 1981.</w:t>
      </w:r>
    </w:p>
    <w:p w14:paraId="7F7B62B9" w14:textId="77777777" w:rsidR="00E76333" w:rsidRPr="00536561" w:rsidRDefault="00E76333">
      <w:pPr>
        <w:rPr>
          <w:lang w:val="en-US"/>
        </w:rPr>
      </w:pPr>
      <w:r>
        <w:t xml:space="preserve">_____. "À propos de l'ordre maternel." 1987. In Irigaray, </w:t>
      </w:r>
      <w:r>
        <w:rPr>
          <w:i/>
        </w:rPr>
        <w:t>Je, tu, nous.</w:t>
      </w:r>
      <w:r>
        <w:t xml:space="preserve"> </w:t>
      </w:r>
      <w:r w:rsidRPr="00536561">
        <w:rPr>
          <w:lang w:val="en-US"/>
        </w:rPr>
        <w:t>41-49.</w:t>
      </w:r>
    </w:p>
    <w:p w14:paraId="3B875AD4" w14:textId="77777777" w:rsidR="00E76333" w:rsidRPr="00536561" w:rsidRDefault="00E76333">
      <w:pPr>
        <w:ind w:left="567" w:hanging="567"/>
        <w:rPr>
          <w:lang w:val="en-US"/>
        </w:rPr>
      </w:pPr>
      <w:r w:rsidRPr="00536561">
        <w:rPr>
          <w:lang w:val="en-US"/>
        </w:rPr>
        <w:t xml:space="preserve">Jouve, Nicole Ward. </w:t>
      </w:r>
      <w:r w:rsidRPr="00536561">
        <w:rPr>
          <w:i/>
          <w:lang w:val="en-US"/>
        </w:rPr>
        <w:t>Female Genesis</w:t>
      </w:r>
      <w:r w:rsidRPr="00536561">
        <w:rPr>
          <w:lang w:val="en-US"/>
        </w:rPr>
        <w:t>. c. 1998.</w:t>
      </w:r>
    </w:p>
    <w:p w14:paraId="52B4482A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Jung, C. G. "II.v. Symbole der Mutter und der Wiedergeburt." In Jung, </w:t>
      </w:r>
      <w:r w:rsidRPr="00536561">
        <w:rPr>
          <w:i/>
          <w:lang w:val="en-US"/>
        </w:rPr>
        <w:t>Symbole der Wandlung: Analyse des Vorspiels einer Schizophrenie.</w:t>
      </w:r>
      <w:r w:rsidRPr="00536561">
        <w:rPr>
          <w:lang w:val="en-US"/>
        </w:rPr>
        <w:t xml:space="preserve"> Zürich: Rascher Verlag, 1952. 346-468.*</w:t>
      </w:r>
    </w:p>
    <w:p w14:paraId="6941423B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 "II.vi. Der Kampf um die Befreiung von der Mutter." In Jung, </w:t>
      </w:r>
      <w:r w:rsidRPr="00536561">
        <w:rPr>
          <w:i/>
          <w:lang w:val="en-US"/>
        </w:rPr>
        <w:t>Symbole der Wandlung: Analyse des Vorspiels einer Schizophrenie.</w:t>
      </w:r>
      <w:r w:rsidRPr="00536561">
        <w:rPr>
          <w:lang w:val="en-US"/>
        </w:rPr>
        <w:t xml:space="preserve"> Zürich: Rascher Verlag, 1952. 469-528.*</w:t>
      </w:r>
    </w:p>
    <w:p w14:paraId="0796BC83" w14:textId="77777777" w:rsidR="00E76333" w:rsidRPr="00536561" w:rsidRDefault="00E76333">
      <w:pPr>
        <w:rPr>
          <w:lang w:val="en-US"/>
        </w:rPr>
      </w:pPr>
      <w:bookmarkStart w:id="2" w:name="OLE_LINK5"/>
      <w:bookmarkStart w:id="3" w:name="OLE_LINK6"/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Wandlungen und Symbole der Libido</w:t>
      </w:r>
      <w:r w:rsidRPr="00536561">
        <w:rPr>
          <w:lang w:val="en-US"/>
        </w:rPr>
        <w:t>. 1912.</w:t>
      </w:r>
    </w:p>
    <w:p w14:paraId="3CCA905B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Symbole der Wandlung: Analyse des Vorspiels einer Schizophrenie.</w:t>
      </w:r>
      <w:r w:rsidRPr="00536561">
        <w:rPr>
          <w:lang w:val="en-US"/>
        </w:rPr>
        <w:t xml:space="preserve"> Zürich: Rascher Verlag, 1952.* </w:t>
      </w:r>
    </w:p>
    <w:p w14:paraId="4210D7B0" w14:textId="77777777" w:rsidR="00E76333" w:rsidRPr="00536561" w:rsidRDefault="00E76333">
      <w:pPr>
        <w:ind w:right="10"/>
        <w:rPr>
          <w:i/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The Psychology of the Unconscious.</w:t>
      </w:r>
      <w:r w:rsidRPr="00536561">
        <w:rPr>
          <w:lang w:val="en-US"/>
        </w:rPr>
        <w:t xml:space="preserve"> New York, 1916. (= </w:t>
      </w:r>
      <w:r w:rsidRPr="00536561">
        <w:rPr>
          <w:i/>
          <w:lang w:val="en-US"/>
        </w:rPr>
        <w:t>Transformations and Symbols of the Libido).</w:t>
      </w:r>
    </w:p>
    <w:p w14:paraId="1B2F529B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Symbols of Transformation.</w:t>
      </w:r>
      <w:r w:rsidRPr="00536561">
        <w:rPr>
          <w:lang w:val="en-US"/>
        </w:rPr>
        <w:t xml:space="preserve"> (= </w:t>
      </w:r>
      <w:r w:rsidRPr="00536561">
        <w:rPr>
          <w:i/>
          <w:lang w:val="en-US"/>
        </w:rPr>
        <w:t>Transformations and Symbols of the Libido).</w:t>
      </w:r>
    </w:p>
    <w:bookmarkEnd w:id="2"/>
    <w:bookmarkEnd w:id="3"/>
    <w:p w14:paraId="0180CBB8" w14:textId="77777777" w:rsidR="009F0407" w:rsidRPr="008B39A1" w:rsidRDefault="009F0407" w:rsidP="009F0407">
      <w:pPr>
        <w:ind w:left="709" w:hanging="709"/>
        <w:rPr>
          <w:rFonts w:ascii="Times New Roman" w:hAnsi="Times New Roman"/>
          <w:iCs/>
          <w:szCs w:val="24"/>
          <w:lang w:val="en-US"/>
        </w:rPr>
      </w:pPr>
      <w:r>
        <w:rPr>
          <w:rFonts w:ascii="Times New Roman" w:hAnsi="Times New Roman"/>
          <w:bCs/>
          <w:iCs/>
          <w:szCs w:val="24"/>
          <w:lang w:val="en-US"/>
        </w:rPr>
        <w:t xml:space="preserve">_____. </w:t>
      </w:r>
      <w:r w:rsidRPr="008B39A1">
        <w:rPr>
          <w:rFonts w:ascii="Times New Roman" w:hAnsi="Times New Roman"/>
          <w:i/>
          <w:iCs/>
          <w:szCs w:val="24"/>
          <w:lang w:val="en-US"/>
        </w:rPr>
        <w:t xml:space="preserve">Four Archetypes: Mother / Rebirth / Spirit / Trickster. </w:t>
      </w:r>
      <w:r w:rsidRPr="008B39A1">
        <w:rPr>
          <w:rFonts w:ascii="Times New Roman" w:hAnsi="Times New Roman"/>
          <w:iCs/>
          <w:szCs w:val="24"/>
          <w:lang w:val="en-US"/>
        </w:rPr>
        <w:t>Princeton: Princeton University Press, 1971.</w:t>
      </w:r>
    </w:p>
    <w:p w14:paraId="4514094A" w14:textId="77777777" w:rsidR="00E76333" w:rsidRPr="00536561" w:rsidRDefault="00E76333">
      <w:pPr>
        <w:pStyle w:val="BodyText21"/>
        <w:rPr>
          <w:rFonts w:eastAsia="Times"/>
          <w:i w:val="0"/>
          <w:lang w:val="en-US"/>
        </w:rPr>
      </w:pPr>
      <w:r w:rsidRPr="00536561">
        <w:rPr>
          <w:rFonts w:eastAsia="Times"/>
          <w:i w:val="0"/>
          <w:lang w:val="en-US"/>
        </w:rPr>
        <w:t xml:space="preserve">Kahn, Coppélia. "The Hand That Rocks the Cradle." In </w:t>
      </w:r>
      <w:r w:rsidRPr="00536561">
        <w:rPr>
          <w:rFonts w:eastAsia="Times"/>
          <w:lang w:val="en-US"/>
        </w:rPr>
        <w:t>Literary Theory: An Anthology.</w:t>
      </w:r>
      <w:r w:rsidRPr="0053656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2CB5459C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Kaplan, E. Ann. </w:t>
      </w:r>
      <w:r w:rsidRPr="00536561">
        <w:rPr>
          <w:i/>
          <w:lang w:val="en-US"/>
        </w:rPr>
        <w:t>Motherhood and Representation: The Mother in Popular Culture and Melodrama.</w:t>
      </w:r>
      <w:r w:rsidRPr="00536561">
        <w:rPr>
          <w:lang w:val="en-US"/>
        </w:rPr>
        <w:t xml:space="preserve"> London: Routledge, 1992.</w:t>
      </w:r>
    </w:p>
    <w:p w14:paraId="6270B14D" w14:textId="77777777" w:rsidR="00E6343C" w:rsidRPr="00536561" w:rsidRDefault="00E6343C" w:rsidP="00E6343C">
      <w:pPr>
        <w:rPr>
          <w:lang w:val="en-US"/>
        </w:rPr>
      </w:pPr>
      <w:r w:rsidRPr="00536561">
        <w:rPr>
          <w:lang w:val="en-US"/>
        </w:rPr>
        <w:t xml:space="preserve">Karlyn, Kathleen Rowe. </w:t>
      </w:r>
      <w:r w:rsidRPr="00536561">
        <w:rPr>
          <w:i/>
          <w:lang w:val="en-US"/>
        </w:rPr>
        <w:t>Unruly Girls, Unrepentant Mothers: Redefining Feminism on Screen.</w:t>
      </w:r>
      <w:r w:rsidRPr="00536561">
        <w:rPr>
          <w:lang w:val="en-US"/>
        </w:rPr>
        <w:t xml:space="preserve"> Austin (TX): U of Texas Press, 2011.</w:t>
      </w:r>
    </w:p>
    <w:p w14:paraId="413C3BED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Kitzinger, S. </w:t>
      </w:r>
      <w:r w:rsidRPr="00536561">
        <w:rPr>
          <w:i/>
          <w:lang w:val="en-US"/>
        </w:rPr>
        <w:t xml:space="preserve">Women as Mothers.  </w:t>
      </w:r>
      <w:r w:rsidRPr="00536561">
        <w:rPr>
          <w:lang w:val="en-US"/>
        </w:rPr>
        <w:t>Fontana, 1978.</w:t>
      </w:r>
    </w:p>
    <w:p w14:paraId="3ED3CD29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Knight, C. "Early Human Kinship Was Matrilineal." In </w:t>
      </w:r>
      <w:r w:rsidRPr="00536561">
        <w:rPr>
          <w:i/>
          <w:lang w:val="en-US"/>
        </w:rPr>
        <w:t xml:space="preserve">Early Human Kinship: From Sex to Social Reproduction. </w:t>
      </w:r>
      <w:r w:rsidRPr="00536561">
        <w:rPr>
          <w:lang w:val="en-US"/>
        </w:rPr>
        <w:t>Ed. N. J. Allen, H. Callan, R. Dunbar and W. James. Oxford: RAI/Blackwell, 2008. 61-82.</w:t>
      </w:r>
    </w:p>
    <w:p w14:paraId="5E728478" w14:textId="77777777" w:rsidR="00E76333" w:rsidRPr="00536561" w:rsidRDefault="00E7633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36561">
        <w:rPr>
          <w:lang w:val="en-US"/>
        </w:rPr>
        <w:t xml:space="preserve">Komporaly, Jozefina. "De-Sexing the Maternal: Reproductive Technologies and Medical Authority in Contemporary British Women's Drama." </w:t>
      </w:r>
      <w:r w:rsidRPr="00536561">
        <w:rPr>
          <w:i/>
          <w:lang w:val="en-US"/>
        </w:rPr>
        <w:t>Gramma/</w:t>
      </w:r>
      <w:r w:rsidRPr="00536561">
        <w:rPr>
          <w:rFonts w:ascii="Grk" w:hAnsi="Grk"/>
          <w:i/>
          <w:color w:val="000000"/>
          <w:lang w:val="en-US"/>
        </w:rPr>
        <w:t>Gramma</w:t>
      </w:r>
      <w:r w:rsidRPr="00536561">
        <w:rPr>
          <w:rFonts w:ascii="Grk" w:hAnsi="Grk"/>
          <w:color w:val="000000"/>
          <w:lang w:val="en-US"/>
        </w:rPr>
        <w:t xml:space="preserve"> </w:t>
      </w:r>
      <w:r w:rsidRPr="00536561">
        <w:rPr>
          <w:lang w:val="en-US"/>
        </w:rPr>
        <w:t>10 (2002): 133-42.*</w:t>
      </w:r>
    </w:p>
    <w:p w14:paraId="6A50E2FB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Kristeva, Julia. "Héréthique de l'amour." </w:t>
      </w:r>
      <w:r w:rsidRPr="00536561">
        <w:rPr>
          <w:i/>
          <w:lang w:val="en-US"/>
        </w:rPr>
        <w:t>Tel Quel</w:t>
      </w:r>
      <w:r w:rsidRPr="00536561">
        <w:rPr>
          <w:lang w:val="en-US"/>
        </w:rPr>
        <w:t xml:space="preserve"> 74 (1977): 30-49. Rpt. as "Stabat Mater." in Kristeva, </w:t>
      </w:r>
      <w:r w:rsidRPr="00536561">
        <w:rPr>
          <w:i/>
          <w:lang w:val="en-US"/>
        </w:rPr>
        <w:t>Histories d'amour.</w:t>
      </w:r>
      <w:r w:rsidRPr="00536561">
        <w:rPr>
          <w:lang w:val="en-US"/>
        </w:rPr>
        <w:t xml:space="preserve"> Paris: DeNoël, 1983. 225-47.</w:t>
      </w:r>
    </w:p>
    <w:p w14:paraId="3C20ACE6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"Stabat Mater." In Kristeva, </w:t>
      </w:r>
      <w:r w:rsidRPr="00536561">
        <w:rPr>
          <w:i/>
          <w:lang w:val="en-US"/>
        </w:rPr>
        <w:t>Tales of Love.</w:t>
      </w:r>
      <w:r w:rsidRPr="00536561">
        <w:rPr>
          <w:lang w:val="en-US"/>
        </w:rPr>
        <w:t xml:space="preserve"> New York: Columbia UP, 1987.</w:t>
      </w:r>
    </w:p>
    <w:p w14:paraId="4C95B4BE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"Stabat Mater."  In </w:t>
      </w:r>
      <w:r w:rsidRPr="00536561">
        <w:rPr>
          <w:i/>
          <w:lang w:val="en-US"/>
        </w:rPr>
        <w:t xml:space="preserve">The Kristeva Reader </w:t>
      </w:r>
      <w:r w:rsidRPr="00536561">
        <w:rPr>
          <w:lang w:val="en-US"/>
        </w:rPr>
        <w:t>160-85;</w:t>
      </w:r>
    </w:p>
    <w:p w14:paraId="2643B7EA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lastRenderedPageBreak/>
        <w:t xml:space="preserve">_____. </w:t>
      </w:r>
      <w:r w:rsidRPr="00536561">
        <w:rPr>
          <w:i/>
          <w:lang w:val="en-US"/>
        </w:rPr>
        <w:t xml:space="preserve">Eretica dell'amore. </w:t>
      </w:r>
      <w:r w:rsidRPr="00536561">
        <w:rPr>
          <w:lang w:val="en-US"/>
        </w:rPr>
        <w:t>Turin: La Rosa, 1979.</w:t>
      </w:r>
    </w:p>
    <w:p w14:paraId="0EF34C26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"Motherhood according to Giovanni Bellini." In Kristeva, </w:t>
      </w:r>
      <w:r w:rsidRPr="00536561">
        <w:rPr>
          <w:i/>
          <w:lang w:val="en-US"/>
        </w:rPr>
        <w:t>Desire in Language.</w:t>
      </w:r>
      <w:r w:rsidRPr="00536561">
        <w:rPr>
          <w:lang w:val="en-US"/>
        </w:rPr>
        <w:t xml:space="preserve"> New York: Columbia UP; Oxford: Blackwell, 1980. </w:t>
      </w:r>
    </w:p>
    <w:p w14:paraId="26BD13DD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"Motherhood According to Giovanni Bellini." Extract. In </w:t>
      </w:r>
      <w:r w:rsidRPr="00536561">
        <w:rPr>
          <w:i/>
          <w:lang w:val="en-US"/>
        </w:rPr>
        <w:t>Reading Images.</w:t>
      </w:r>
      <w:r w:rsidRPr="00536561">
        <w:rPr>
          <w:lang w:val="en-US"/>
        </w:rPr>
        <w:t xml:space="preserve"> Ed. Julia Thomas. Houndmills: Macmillan, 2000.</w:t>
      </w:r>
    </w:p>
    <w:p w14:paraId="3EAFD8C1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Kuykendall, Eleanor H. "Toward and Ethic of Nurturance." In </w:t>
      </w:r>
      <w:r w:rsidRPr="00536561">
        <w:rPr>
          <w:i/>
          <w:lang w:val="en-US"/>
        </w:rPr>
        <w:t>Mothering.</w:t>
      </w:r>
      <w:r w:rsidRPr="00536561">
        <w:rPr>
          <w:lang w:val="en-US"/>
        </w:rPr>
        <w:t xml:space="preserve"> Ed. J. Trebilcot. Totowa (NJ): Roman and Allanheld, 1983.</w:t>
      </w:r>
    </w:p>
    <w:p w14:paraId="7B1B4B49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Leigh, Dorothy. </w:t>
      </w:r>
      <w:r w:rsidRPr="00536561">
        <w:rPr>
          <w:i/>
          <w:lang w:val="en-US"/>
        </w:rPr>
        <w:t>The Mothers Blessing.</w:t>
      </w:r>
      <w:r w:rsidRPr="00536561">
        <w:rPr>
          <w:lang w:val="en-US"/>
        </w:rPr>
        <w:t xml:space="preserve"> 1621. Excerpt in </w:t>
      </w:r>
      <w:r w:rsidRPr="00536561">
        <w:rPr>
          <w:i/>
          <w:lang w:val="en-US"/>
        </w:rPr>
        <w:t>Lay by Your Needles Ladies, Take the Pen: Writing Women in England 1500-1700.</w:t>
      </w:r>
      <w:r w:rsidRPr="00536561">
        <w:rPr>
          <w:lang w:val="en-US"/>
        </w:rPr>
        <w:t xml:space="preserve"> Ed. Suzanne Trill et al. London: Arnold, 1997. 107-11.*</w:t>
      </w:r>
    </w:p>
    <w:p w14:paraId="6124344A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Lerner, Gerda. </w:t>
      </w:r>
      <w:r w:rsidRPr="00536561">
        <w:rPr>
          <w:i/>
          <w:lang w:val="en-US"/>
        </w:rPr>
        <w:t>The Female Experience: An American Documentary.</w:t>
      </w:r>
      <w:r w:rsidRPr="00536561">
        <w:rPr>
          <w:lang w:val="en-US"/>
        </w:rPr>
        <w:t xml:space="preserve"> 1977. New York: Oxford UP, 1992.* </w:t>
      </w:r>
    </w:p>
    <w:p w14:paraId="44F6F5FD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Levy, D. M. </w:t>
      </w:r>
      <w:r w:rsidRPr="00536561">
        <w:rPr>
          <w:i/>
          <w:lang w:val="en-US"/>
        </w:rPr>
        <w:t>Maternal Overprotection.</w:t>
      </w:r>
      <w:r w:rsidRPr="00536561">
        <w:rPr>
          <w:lang w:val="en-US"/>
        </w:rPr>
        <w:t xml:space="preserve"> New York: Columbia UP, 1943.</w:t>
      </w:r>
    </w:p>
    <w:p w14:paraId="5147D575" w14:textId="77777777" w:rsidR="00E76333" w:rsidRPr="00536561" w:rsidRDefault="00E76333">
      <w:pPr>
        <w:ind w:right="10"/>
        <w:rPr>
          <w:lang w:val="en-US"/>
        </w:rPr>
      </w:pPr>
      <w:r w:rsidRPr="00536561">
        <w:rPr>
          <w:lang w:val="en-US"/>
        </w:rPr>
        <w:t xml:space="preserve">Lieberman, Sally T. </w:t>
      </w:r>
      <w:r w:rsidRPr="00536561">
        <w:rPr>
          <w:i/>
          <w:lang w:val="en-US"/>
        </w:rPr>
        <w:t xml:space="preserve">The Mother and Narrative Politics in Modern China. </w:t>
      </w:r>
      <w:r w:rsidRPr="00536561">
        <w:rPr>
          <w:lang w:val="en-US"/>
        </w:rPr>
        <w:t>UP of Virginia, 1998.</w:t>
      </w:r>
    </w:p>
    <w:p w14:paraId="4BD4CE95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Liley, H. M. I., and Beth Day. </w:t>
      </w:r>
      <w:r w:rsidRPr="00536561">
        <w:rPr>
          <w:i/>
          <w:lang w:val="en-US"/>
        </w:rPr>
        <w:t>Modern Motherhood.</w:t>
      </w:r>
      <w:r w:rsidRPr="00536561">
        <w:rPr>
          <w:lang w:val="en-US"/>
        </w:rPr>
        <w:t xml:space="preserve"> New York: Random House, 1966.</w:t>
      </w:r>
    </w:p>
    <w:p w14:paraId="3E06053E" w14:textId="77777777" w:rsidR="00E76333" w:rsidRPr="00536561" w:rsidRDefault="00E76333" w:rsidP="00E76333">
      <w:pPr>
        <w:rPr>
          <w:lang w:val="en-US" w:eastAsia="en-US"/>
        </w:rPr>
      </w:pPr>
      <w:r w:rsidRPr="00536561">
        <w:rPr>
          <w:lang w:val="en-US" w:eastAsia="en-US"/>
        </w:rPr>
        <w:t xml:space="preserve">Lojo, Laura M. "The Poetics of Motherhood in Contemporary Irish Women's Verse." In </w:t>
      </w:r>
      <w:r w:rsidRPr="00536561">
        <w:rPr>
          <w:i/>
          <w:szCs w:val="24"/>
          <w:lang w:val="en-US"/>
        </w:rPr>
        <w:t xml:space="preserve">Writing Bonds: Irish and Galician Women Poets. </w:t>
      </w:r>
      <w:r w:rsidRPr="00536561">
        <w:rPr>
          <w:szCs w:val="24"/>
          <w:lang w:val="en-US"/>
        </w:rPr>
        <w:t>Ed. Manuela Palacios and Laura Lojo. Oxford: Peter Lang, 2009.</w:t>
      </w:r>
      <w:r w:rsidRPr="00536561">
        <w:rPr>
          <w:lang w:val="en-US" w:eastAsia="en-US"/>
        </w:rPr>
        <w:t xml:space="preserve"> 119-36.</w:t>
      </w:r>
    </w:p>
    <w:p w14:paraId="0803F092" w14:textId="77777777" w:rsidR="00CB175B" w:rsidRPr="00536561" w:rsidRDefault="00CB175B" w:rsidP="00CB175B">
      <w:pPr>
        <w:rPr>
          <w:lang w:val="en-US"/>
        </w:rPr>
      </w:pPr>
      <w:r w:rsidRPr="00536561">
        <w:rPr>
          <w:lang w:val="en-US"/>
        </w:rPr>
        <w:t xml:space="preserve">_____. "Recovering the Maternal Body as Paradise: Michèle Roberts's 'Charity'." </w:t>
      </w:r>
      <w:r w:rsidRPr="00536561">
        <w:rPr>
          <w:i/>
          <w:lang w:val="en-US"/>
        </w:rPr>
        <w:t>Atlantis</w:t>
      </w:r>
      <w:r w:rsidRPr="00536561">
        <w:rPr>
          <w:lang w:val="en-US"/>
        </w:rPr>
        <w:t xml:space="preserve"> 34.2 (Dec. 2012): 33-47.*</w:t>
      </w:r>
    </w:p>
    <w:p w14:paraId="1A30CABD" w14:textId="77777777" w:rsidR="00E76333" w:rsidRPr="008810FE" w:rsidRDefault="00E76333" w:rsidP="00E76333">
      <w:pPr>
        <w:rPr>
          <w:color w:val="000000"/>
        </w:rPr>
      </w:pPr>
      <w:r w:rsidRPr="00536561">
        <w:rPr>
          <w:color w:val="000000"/>
          <w:lang w:val="en-US"/>
        </w:rPr>
        <w:t xml:space="preserve">López Morell, Beatriz. "The Place of  Motherhood: Black Mothers‚ Power in </w:t>
      </w:r>
      <w:r w:rsidRPr="00536561">
        <w:rPr>
          <w:i/>
          <w:color w:val="000000"/>
          <w:lang w:val="en-US"/>
        </w:rPr>
        <w:t>The Joys of Motherhood</w:t>
      </w:r>
      <w:r w:rsidRPr="00536561">
        <w:rPr>
          <w:color w:val="000000"/>
          <w:lang w:val="en-US"/>
        </w:rPr>
        <w:t xml:space="preserve"> by Buchi  Emecheta (1979)."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5CDE62E4" w14:textId="77777777" w:rsidR="00E76333" w:rsidRDefault="00E76333">
      <w:r w:rsidRPr="00536561">
        <w:rPr>
          <w:lang w:val="en-US"/>
        </w:rPr>
        <w:t xml:space="preserve">MacMurray, John. </w:t>
      </w:r>
      <w:r w:rsidRPr="00536561">
        <w:rPr>
          <w:i/>
          <w:lang w:val="en-US"/>
        </w:rPr>
        <w:t>Persons in Relation.</w:t>
      </w:r>
      <w:r w:rsidRPr="00536561">
        <w:rPr>
          <w:lang w:val="en-US"/>
        </w:rPr>
        <w:t xml:space="preserve"> </w:t>
      </w:r>
      <w:r>
        <w:t>London: Faber, 1961.</w:t>
      </w:r>
    </w:p>
    <w:p w14:paraId="5A84A170" w14:textId="77777777" w:rsidR="00E76333" w:rsidRDefault="00E76333">
      <w:r>
        <w:t xml:space="preserve">_____. </w:t>
      </w:r>
      <w:r>
        <w:rPr>
          <w:i/>
        </w:rPr>
        <w:t>Personas en relación: La forma de lo personal.</w:t>
      </w:r>
      <w:r>
        <w:t xml:space="preserve"> Trans. Emilio Ghergo. Barcelona: Barral, 1974. </w:t>
      </w:r>
    </w:p>
    <w:p w14:paraId="2D323302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Maierhofer, Roberta. "In Search of the Mother: Narrative and Identity in Kim Chernin's </w:t>
      </w:r>
      <w:r w:rsidRPr="00536561">
        <w:rPr>
          <w:i/>
          <w:lang w:val="en-US"/>
        </w:rPr>
        <w:t xml:space="preserve">In My Mother's House. A Daughter's Story </w:t>
      </w:r>
      <w:r w:rsidRPr="00536561">
        <w:rPr>
          <w:lang w:val="en-US"/>
        </w:rPr>
        <w:t xml:space="preserve">and Barbara Wilson's </w:t>
      </w:r>
      <w:r w:rsidRPr="00536561">
        <w:rPr>
          <w:i/>
          <w:lang w:val="en-US"/>
        </w:rPr>
        <w:t xml:space="preserve">Gaudí Afternoon." </w:t>
      </w:r>
      <w:r w:rsidRPr="00536561">
        <w:rPr>
          <w:lang w:val="en-US"/>
        </w:rPr>
        <w:t xml:space="preserve">In </w:t>
      </w:r>
      <w:r w:rsidRPr="00536561">
        <w:rPr>
          <w:i/>
          <w:lang w:val="en-US"/>
        </w:rPr>
        <w:t>Grenzüberschreitungen: Narratologie im Kontext / Transcending Boundaries: Narratology in Context.</w:t>
      </w:r>
      <w:r w:rsidRPr="00536561">
        <w:rPr>
          <w:lang w:val="en-US"/>
        </w:rPr>
        <w:t xml:space="preserve"> Ed. Walter Grünzweig and Andreas Solbach. Tübingen: Narr, 1999. 185-94.</w:t>
      </w:r>
    </w:p>
    <w:p w14:paraId="79DBAE16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Mannoni, Maud. </w:t>
      </w:r>
      <w:r w:rsidRPr="00536561">
        <w:rPr>
          <w:i/>
          <w:lang w:val="en-US"/>
        </w:rPr>
        <w:t xml:space="preserve">L'Enfant arriéré et sa mère. </w:t>
      </w:r>
      <w:r w:rsidRPr="00536561">
        <w:rPr>
          <w:lang w:val="en-US"/>
        </w:rPr>
        <w:t>Paris: Seuil (Points).</w:t>
      </w:r>
    </w:p>
    <w:p w14:paraId="19C30DF0" w14:textId="77777777" w:rsidR="00A37D72" w:rsidRPr="00B11E08" w:rsidRDefault="00A37D72" w:rsidP="00A37D72">
      <w:pPr>
        <w:rPr>
          <w:iCs/>
          <w:lang w:val="en-US"/>
        </w:rPr>
      </w:pPr>
      <w:r w:rsidRPr="00A37D72">
        <w:rPr>
          <w:iCs/>
          <w:lang w:val="en-US"/>
        </w:rPr>
        <w:t>Marañón, Gregorio.</w:t>
      </w:r>
      <w:r w:rsidRPr="00A37D72">
        <w:rPr>
          <w:i/>
          <w:lang w:val="en-US"/>
        </w:rPr>
        <w:t xml:space="preserve"> </w:t>
      </w:r>
      <w:r>
        <w:rPr>
          <w:i/>
        </w:rPr>
        <w:t xml:space="preserve">(Gregorio Marañón, de la Real Academia de Medicina). Tres ensayos sobre la vida sexual: Sexo, trabajo  y </w:t>
      </w:r>
      <w:r>
        <w:rPr>
          <w:i/>
        </w:rPr>
        <w:lastRenderedPageBreak/>
        <w:t>deporte – Maternidad y feminismo – Educación sexual y diferenciación sexual.</w:t>
      </w:r>
      <w:r>
        <w:rPr>
          <w:iCs/>
        </w:rPr>
        <w:t xml:space="preserve"> </w:t>
      </w:r>
      <w:r w:rsidRPr="00B11E08">
        <w:rPr>
          <w:iCs/>
          <w:lang w:val="en-US"/>
        </w:rPr>
        <w:t>Madrid: Biblioteca Nueva.</w:t>
      </w:r>
    </w:p>
    <w:p w14:paraId="7BB28470" w14:textId="77777777" w:rsidR="00E76333" w:rsidRDefault="00E76333">
      <w:r w:rsidRPr="00536561">
        <w:rPr>
          <w:lang w:val="en-US"/>
        </w:rPr>
        <w:t xml:space="preserve">Marín, Mª Carmen. "'One of those Women in the </w:t>
      </w:r>
      <w:r w:rsidRPr="00536561">
        <w:rPr>
          <w:i/>
          <w:lang w:val="en-US"/>
        </w:rPr>
        <w:t>National Enquirer</w:t>
      </w:r>
      <w:r w:rsidRPr="00536561">
        <w:rPr>
          <w:lang w:val="en-US"/>
        </w:rPr>
        <w:t xml:space="preserve">': The Limitations fo Motherhood in an Oppressive Atmosphere." </w:t>
      </w:r>
      <w:r>
        <w:t xml:space="preserve">In </w:t>
      </w:r>
      <w:r>
        <w:rPr>
          <w:i/>
        </w:rPr>
        <w:t>Familia en Africa y la Diaspora Africana: Un Estudio Multidisciplinar/Family in Africa and the African Diaspora: A Multidisciplinary Approach</w:t>
      </w:r>
      <w:r>
        <w:t>. Ed. Frances S. Foster and Olga Barrios. Salamanca: Ediciones Almar, Ambos Mundos, 2004.</w:t>
      </w:r>
    </w:p>
    <w:p w14:paraId="0A8FC609" w14:textId="77777777" w:rsidR="00A125B2" w:rsidRPr="00536561" w:rsidRDefault="00A125B2" w:rsidP="00A125B2">
      <w:pPr>
        <w:rPr>
          <w:lang w:val="en-US"/>
        </w:rPr>
      </w:pPr>
      <w:r w:rsidRPr="002C48E6">
        <w:t xml:space="preserve">Martín Gaite, Carmen. </w:t>
      </w:r>
      <w:r>
        <w:t>"Las mujeres que abandonan a sus hijos por un hombre</w:t>
      </w:r>
      <w:r w:rsidRPr="002C48E6">
        <w:t>.</w:t>
      </w:r>
      <w:r>
        <w:t xml:space="preserve">" </w:t>
      </w:r>
      <w:r>
        <w:rPr>
          <w:i/>
        </w:rPr>
        <w:t>Marie Claire 16</w:t>
      </w:r>
      <w:r>
        <w:t xml:space="preserve"> 2 (Nov. 1987).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536561">
        <w:rPr>
          <w:lang w:val="en-US"/>
        </w:rPr>
        <w:t>Ed. José Teruel. Madrid: Siruela, 2006. 407-9.*</w:t>
      </w:r>
    </w:p>
    <w:p w14:paraId="48ACF8CC" w14:textId="77777777" w:rsidR="003107E5" w:rsidRPr="00536561" w:rsidRDefault="003107E5" w:rsidP="003107E5">
      <w:pPr>
        <w:rPr>
          <w:lang w:val="en-US"/>
        </w:rPr>
      </w:pPr>
      <w:r w:rsidRPr="00536561">
        <w:rPr>
          <w:lang w:val="en-US"/>
        </w:rPr>
        <w:t xml:space="preserve">Marsh, Kelly A. "The Mother's Unnarratable Pleasure and the Submerged Plot of </w:t>
      </w:r>
      <w:r w:rsidRPr="00536561">
        <w:rPr>
          <w:i/>
          <w:lang w:val="en-US"/>
        </w:rPr>
        <w:t>Persuasion."</w:t>
      </w:r>
      <w:r w:rsidRPr="00536561">
        <w:rPr>
          <w:lang w:val="en-US"/>
        </w:rPr>
        <w:t xml:space="preserve"> </w:t>
      </w:r>
      <w:r w:rsidRPr="00536561">
        <w:rPr>
          <w:i/>
          <w:lang w:val="en-US"/>
        </w:rPr>
        <w:t xml:space="preserve">Narrative </w:t>
      </w:r>
      <w:r w:rsidRPr="00536561">
        <w:rPr>
          <w:lang w:val="en-US"/>
        </w:rPr>
        <w:t>17.1 (Jan. 2009): 76-94.*</w:t>
      </w:r>
    </w:p>
    <w:p w14:paraId="2ED1866C" w14:textId="77777777" w:rsidR="003107E5" w:rsidRPr="00536561" w:rsidRDefault="003107E5" w:rsidP="003107E5">
      <w:pPr>
        <w:rPr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The Submerged Plot and the Mother's Pleasure from Jane Austen to Arundhati Roy</w:t>
      </w:r>
      <w:r w:rsidRPr="00536561">
        <w:rPr>
          <w:lang w:val="en-US"/>
        </w:rPr>
        <w:t>. Athens: Ohio State U, 2016. </w:t>
      </w:r>
    </w:p>
    <w:p w14:paraId="371EAEAF" w14:textId="77777777" w:rsidR="00E76333" w:rsidRPr="00CC1EB8" w:rsidRDefault="00E76333">
      <w:pPr>
        <w:rPr>
          <w:lang w:val="es-ES"/>
        </w:rPr>
      </w:pPr>
      <w:r w:rsidRPr="00536561">
        <w:rPr>
          <w:lang w:val="en-US"/>
        </w:rPr>
        <w:t xml:space="preserve">Martínez Reventós, María Dolores. "The Obscure Material Double: The Mother / Daughter Relationship Represented In and Out of Matrophobia." </w:t>
      </w:r>
      <w:r w:rsidRPr="00CC1EB8">
        <w:rPr>
          <w:i/>
          <w:lang w:val="es-ES"/>
        </w:rPr>
        <w:t xml:space="preserve">Atlantis </w:t>
      </w:r>
      <w:r w:rsidRPr="00CC1EB8">
        <w:rPr>
          <w:lang w:val="es-ES"/>
        </w:rPr>
        <w:t>18 (June-Dec.1996 [issued 1998]): 286-94.*</w:t>
      </w:r>
    </w:p>
    <w:p w14:paraId="60594D4E" w14:textId="77777777" w:rsidR="00CC1EB8" w:rsidRPr="00E27D90" w:rsidRDefault="00CC1EB8" w:rsidP="00CC1EB8">
      <w:pPr>
        <w:ind w:left="708" w:hanging="708"/>
      </w:pPr>
      <w:r>
        <w:t xml:space="preserve">Mateo, Laura M. "'Conviértete en una madre subrogada y gana 70.000 dólares'." </w:t>
      </w:r>
      <w:r>
        <w:rPr>
          <w:i/>
        </w:rPr>
        <w:t>El Mundo</w:t>
      </w:r>
      <w:r>
        <w:t xml:space="preserve"> 29 Jan. 2017.*</w:t>
      </w:r>
    </w:p>
    <w:p w14:paraId="5CF78725" w14:textId="77777777" w:rsidR="00CC1EB8" w:rsidRDefault="00CC1EB8" w:rsidP="00CC1EB8">
      <w:pPr>
        <w:ind w:left="708" w:hanging="708"/>
      </w:pPr>
      <w:r>
        <w:tab/>
      </w:r>
      <w:hyperlink r:id="rId15" w:history="1">
        <w:r w:rsidRPr="00DB79AE">
          <w:rPr>
            <w:rStyle w:val="Hipervnculo"/>
            <w:rFonts w:eastAsiaTheme="majorEastAsia"/>
          </w:rPr>
          <w:t>http://www.elmundo.es/espana/2017/01/29/588d07a5268e3ebf1b8b4607.html</w:t>
        </w:r>
      </w:hyperlink>
    </w:p>
    <w:p w14:paraId="1F08802B" w14:textId="77777777" w:rsidR="00CC1EB8" w:rsidRPr="00E27D90" w:rsidRDefault="00CC1EB8" w:rsidP="00CC1EB8">
      <w:pPr>
        <w:ind w:left="708" w:hanging="708"/>
      </w:pPr>
      <w:r>
        <w:tab/>
        <w:t>2017</w:t>
      </w:r>
    </w:p>
    <w:p w14:paraId="2F20340F" w14:textId="1B053C9F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McRobbie, Angela. "Teenage Mothers: A New Social State." In McRobbie, </w:t>
      </w:r>
      <w:r w:rsidRPr="00536561">
        <w:rPr>
          <w:i/>
          <w:lang w:val="en-US"/>
        </w:rPr>
        <w:t>Feminism and Youth Culture.</w:t>
      </w:r>
      <w:r w:rsidRPr="00536561">
        <w:rPr>
          <w:lang w:val="en-US"/>
        </w:rPr>
        <w:t xml:space="preserve"> </w:t>
      </w:r>
      <w:r w:rsidR="00CC1EB8">
        <w:rPr>
          <w:lang w:val="en-US"/>
        </w:rPr>
        <w:t>2nd</w:t>
      </w:r>
      <w:r w:rsidRPr="00536561">
        <w:rPr>
          <w:lang w:val="en-US"/>
        </w:rPr>
        <w:t xml:space="preserve"> ed. Houndmills: Macmillan, 2000.</w:t>
      </w:r>
    </w:p>
    <w:p w14:paraId="0179FE0B" w14:textId="77777777" w:rsidR="00E76333" w:rsidRDefault="00E76333">
      <w:pPr>
        <w:pStyle w:val="BodyText21"/>
        <w:rPr>
          <w:rFonts w:eastAsia="Times"/>
          <w:i w:val="0"/>
        </w:rPr>
      </w:pPr>
      <w:r w:rsidRPr="00536561">
        <w:rPr>
          <w:rFonts w:eastAsia="Times"/>
          <w:i w:val="0"/>
          <w:lang w:val="en-US"/>
        </w:rPr>
        <w:t xml:space="preserve">Miller, Naomi J. "Playing 'the mother's part': Shakespeare's Sonnets and Early Modern Codes of Maternity." In </w:t>
      </w:r>
      <w:r w:rsidRPr="00536561">
        <w:rPr>
          <w:rFonts w:eastAsia="Times"/>
          <w:lang w:val="en-US"/>
        </w:rPr>
        <w:t>Shakespeare's Sonnets: Critical Essays.</w:t>
      </w:r>
      <w:r w:rsidRPr="00536561">
        <w:rPr>
          <w:rFonts w:eastAsia="Times"/>
          <w:i w:val="0"/>
          <w:lang w:val="en-US"/>
        </w:rPr>
        <w:t xml:space="preserve"> Ed. James Schiffer. New York: Garland, 1999, pbk. </w:t>
      </w:r>
      <w:r>
        <w:rPr>
          <w:rFonts w:eastAsia="Times"/>
          <w:i w:val="0"/>
        </w:rPr>
        <w:t>Garland/Routledge 2000. 347-68.*</w:t>
      </w:r>
    </w:p>
    <w:p w14:paraId="40139043" w14:textId="77777777" w:rsidR="0005463F" w:rsidRPr="00536561" w:rsidRDefault="0005463F" w:rsidP="0005463F">
      <w:pPr>
        <w:rPr>
          <w:lang w:val="en-US"/>
        </w:rPr>
      </w:pPr>
      <w:r>
        <w:t xml:space="preserve">Molina Romero, M. Carmen. "Madres malas y literatura del exilio." </w:t>
      </w:r>
      <w:r w:rsidRPr="00536561">
        <w:rPr>
          <w:i/>
          <w:lang w:val="en-US"/>
        </w:rPr>
        <w:t xml:space="preserve">Revista de Filología </w:t>
      </w:r>
      <w:r w:rsidRPr="00536561">
        <w:rPr>
          <w:lang w:val="en-US"/>
        </w:rPr>
        <w:t>(U de La Laguna) 22 (2004): 175-86.</w:t>
      </w:r>
    </w:p>
    <w:p w14:paraId="499230E2" w14:textId="32F365D2" w:rsidR="00E76333" w:rsidRPr="00536561" w:rsidRDefault="00E76333">
      <w:pPr>
        <w:ind w:left="567" w:hanging="567"/>
        <w:rPr>
          <w:lang w:val="en-US"/>
        </w:rPr>
      </w:pPr>
      <w:r w:rsidRPr="00536561">
        <w:rPr>
          <w:lang w:val="en-US"/>
        </w:rPr>
        <w:t xml:space="preserve">Montefiore, Jan. "'Blind Mouths': Oral Metaphor, Literary Tradition and the Fantasy of the Mother in some Women's Elegies of the Great War." </w:t>
      </w:r>
      <w:r w:rsidRPr="00536561">
        <w:rPr>
          <w:i/>
          <w:lang w:val="en-US"/>
        </w:rPr>
        <w:t xml:space="preserve">Paragraph </w:t>
      </w:r>
      <w:r w:rsidRPr="00536561">
        <w:rPr>
          <w:lang w:val="en-US"/>
        </w:rPr>
        <w:t>21.3 (1998):</w:t>
      </w:r>
      <w:r w:rsidR="00CC1EB8">
        <w:rPr>
          <w:lang w:val="en-US"/>
        </w:rPr>
        <w:t xml:space="preserve"> </w:t>
      </w:r>
      <w:r w:rsidRPr="00536561">
        <w:rPr>
          <w:lang w:val="en-US"/>
        </w:rPr>
        <w:t>376-390.</w:t>
      </w:r>
    </w:p>
    <w:p w14:paraId="086A2B8A" w14:textId="77777777" w:rsidR="00E76333" w:rsidRPr="00536561" w:rsidRDefault="00E76333">
      <w:pPr>
        <w:tabs>
          <w:tab w:val="left" w:pos="8220"/>
        </w:tabs>
        <w:rPr>
          <w:lang w:val="en-US"/>
        </w:rPr>
      </w:pPr>
      <w:r w:rsidRPr="00536561">
        <w:rPr>
          <w:lang w:val="en-US"/>
        </w:rPr>
        <w:t xml:space="preserve">Montelaro, Janet J. "Maternity and the Ideology of Sexual Difference in </w:t>
      </w:r>
      <w:r w:rsidRPr="00536561">
        <w:rPr>
          <w:i/>
          <w:lang w:val="en-US"/>
        </w:rPr>
        <w:t>The Handmaid's Tale." LIT</w:t>
      </w:r>
      <w:r w:rsidRPr="00536561">
        <w:rPr>
          <w:lang w:val="en-US"/>
        </w:rPr>
        <w:t xml:space="preserve"> 6 (1995): 233-56.</w:t>
      </w:r>
    </w:p>
    <w:p w14:paraId="6C151403" w14:textId="77777777" w:rsidR="00E76333" w:rsidRPr="00536561" w:rsidRDefault="00E76333">
      <w:pPr>
        <w:tabs>
          <w:tab w:val="left" w:pos="8220"/>
        </w:tabs>
        <w:rPr>
          <w:lang w:val="en-US"/>
        </w:rPr>
      </w:pPr>
      <w:r w:rsidRPr="00536561">
        <w:rPr>
          <w:lang w:val="en-US"/>
        </w:rPr>
        <w:t xml:space="preserve">Moor, Merryl. </w:t>
      </w:r>
      <w:r w:rsidRPr="00536561">
        <w:rPr>
          <w:i/>
          <w:lang w:val="en-US"/>
        </w:rPr>
        <w:t>Silent Violence: Australia's White Stolen Children.</w:t>
      </w:r>
      <w:r w:rsidRPr="00536561">
        <w:rPr>
          <w:lang w:val="en-US"/>
        </w:rPr>
        <w:t xml:space="preserve"> Ph.D. diss. Griffith University, 2006. Online at </w:t>
      </w:r>
      <w:r w:rsidRPr="00536561">
        <w:rPr>
          <w:i/>
          <w:lang w:val="en-US"/>
        </w:rPr>
        <w:t>Australian Theses Digital Program.</w:t>
      </w:r>
      <w:r w:rsidRPr="00536561">
        <w:rPr>
          <w:lang w:val="en-US"/>
        </w:rPr>
        <w:t>*</w:t>
      </w:r>
    </w:p>
    <w:p w14:paraId="7FADB0D8" w14:textId="77777777" w:rsidR="00E76333" w:rsidRPr="00536561" w:rsidRDefault="00E76333">
      <w:pPr>
        <w:tabs>
          <w:tab w:val="left" w:pos="8220"/>
        </w:tabs>
        <w:rPr>
          <w:lang w:val="en-US"/>
        </w:rPr>
      </w:pPr>
      <w:r w:rsidRPr="00536561">
        <w:rPr>
          <w:lang w:val="en-US"/>
        </w:rPr>
        <w:lastRenderedPageBreak/>
        <w:tab/>
      </w:r>
      <w:hyperlink r:id="rId16" w:history="1">
        <w:r w:rsidRPr="00536561">
          <w:rPr>
            <w:rStyle w:val="Hipervnculo"/>
            <w:lang w:val="en-US"/>
          </w:rPr>
          <w:t>http://www4.gu.edu.au:8080/adt-root/public/adt-QGU20070111.172012/index.html</w:t>
        </w:r>
      </w:hyperlink>
    </w:p>
    <w:p w14:paraId="4566551D" w14:textId="77777777" w:rsidR="00E76333" w:rsidRPr="00536561" w:rsidRDefault="00E76333">
      <w:pPr>
        <w:tabs>
          <w:tab w:val="left" w:pos="8220"/>
        </w:tabs>
        <w:rPr>
          <w:lang w:val="en-US"/>
        </w:rPr>
      </w:pPr>
      <w:r w:rsidRPr="00536561">
        <w:rPr>
          <w:lang w:val="en-US"/>
        </w:rPr>
        <w:tab/>
        <w:t>2011</w:t>
      </w:r>
    </w:p>
    <w:p w14:paraId="01DC231D" w14:textId="77777777" w:rsidR="00E76333" w:rsidRDefault="00E76333">
      <w:r w:rsidRPr="00536561">
        <w:rPr>
          <w:lang w:val="en-US"/>
        </w:rPr>
        <w:t xml:space="preserve">Moreno-Seco, M., and A. Mira-Abad. "Motherhood(s) and Memoirs Written by Women in the Spanish Exile." In </w:t>
      </w:r>
      <w:r w:rsidRPr="00536561">
        <w:rPr>
          <w:i/>
          <w:lang w:val="en-US"/>
        </w:rPr>
        <w:t>Narrating Motherhood(s), Breaking the Silence. Other Mothers, Other Voices.</w:t>
      </w:r>
      <w:r w:rsidRPr="00536561">
        <w:rPr>
          <w:lang w:val="en-US"/>
        </w:rPr>
        <w:t xml:space="preserve"> </w:t>
      </w:r>
      <w:r>
        <w:t xml:space="preserve">Ed. Silvia Caporale. Peter Lang, 2006. </w:t>
      </w:r>
    </w:p>
    <w:p w14:paraId="753BC063" w14:textId="77777777" w:rsidR="00CF05C8" w:rsidRPr="007648F1" w:rsidRDefault="00CF05C8" w:rsidP="00CF05C8">
      <w:pPr>
        <w:pStyle w:val="Normal1"/>
        <w:ind w:left="709" w:right="0" w:hanging="709"/>
      </w:pPr>
      <w:r>
        <w:t xml:space="preserve">Néspolo, Matías. "Una madre no tan ideal." </w:t>
      </w:r>
      <w:r>
        <w:rPr>
          <w:i/>
        </w:rPr>
        <w:t>El Mundo</w:t>
      </w:r>
      <w:r>
        <w:t xml:space="preserve"> 21 Nov. 2014.* (On Marian Izaguirre).</w:t>
      </w:r>
    </w:p>
    <w:p w14:paraId="34C401C9" w14:textId="4163E8C1" w:rsidR="005B72E9" w:rsidRDefault="005B72E9" w:rsidP="005B72E9">
      <w:pPr>
        <w:ind w:left="709" w:hanging="709"/>
        <w:rPr>
          <w:szCs w:val="28"/>
        </w:rPr>
      </w:pPr>
      <w:r w:rsidRPr="00536561">
        <w:rPr>
          <w:szCs w:val="28"/>
          <w:lang w:val="es-ES"/>
        </w:rPr>
        <w:t xml:space="preserve">Ozieblo, Bárbara. </w:t>
      </w:r>
      <w:r w:rsidRPr="001A4419">
        <w:rPr>
          <w:i/>
          <w:szCs w:val="28"/>
        </w:rPr>
        <w:t>El vínculo poderoso: madres e hijas en literatura norteamericana</w:t>
      </w:r>
      <w:r w:rsidRPr="001A4419">
        <w:rPr>
          <w:szCs w:val="28"/>
        </w:rPr>
        <w:t xml:space="preserve">. (Colección Feminae, </w:t>
      </w:r>
      <w:r>
        <w:rPr>
          <w:szCs w:val="28"/>
        </w:rPr>
        <w:t>2). Granada: U</w:t>
      </w:r>
      <w:r w:rsidRPr="001A4419">
        <w:rPr>
          <w:szCs w:val="28"/>
        </w:rPr>
        <w:t xml:space="preserve"> de Granada</w:t>
      </w:r>
      <w:r>
        <w:rPr>
          <w:szCs w:val="28"/>
        </w:rPr>
        <w:t xml:space="preserve">, 1998. </w:t>
      </w:r>
    </w:p>
    <w:p w14:paraId="733C67E1" w14:textId="77777777" w:rsidR="005A5843" w:rsidRPr="00A42F7B" w:rsidRDefault="005A5843" w:rsidP="005A5843">
      <w:r>
        <w:t xml:space="preserve">Perasso, Valeria. (BBC World Service). </w:t>
      </w:r>
      <w:r w:rsidRPr="00536561">
        <w:rPr>
          <w:lang w:val="en-US"/>
        </w:rPr>
        <w:t xml:space="preserve">"Surrogate Mothers: 'I Gave Birth but it's not My Baby'." </w:t>
      </w:r>
      <w:r>
        <w:rPr>
          <w:i/>
        </w:rPr>
        <w:t>BBC</w:t>
      </w:r>
      <w:r>
        <w:t xml:space="preserve"> 4 Dec. 2018.*</w:t>
      </w:r>
    </w:p>
    <w:p w14:paraId="6F6A11B4" w14:textId="77777777" w:rsidR="005A5843" w:rsidRDefault="005A5843" w:rsidP="005A5843">
      <w:r>
        <w:tab/>
      </w:r>
      <w:hyperlink r:id="rId17" w:history="1">
        <w:r w:rsidRPr="005F4180">
          <w:rPr>
            <w:rStyle w:val="Hipervnculo"/>
          </w:rPr>
          <w:t>https://www.bbc.com/news/world-46430250</w:t>
        </w:r>
      </w:hyperlink>
    </w:p>
    <w:p w14:paraId="5336270B" w14:textId="77777777" w:rsidR="005A5843" w:rsidRDefault="005A5843" w:rsidP="005A5843">
      <w:r>
        <w:tab/>
        <w:t>2018</w:t>
      </w:r>
    </w:p>
    <w:p w14:paraId="1050804B" w14:textId="77777777" w:rsidR="00E76333" w:rsidRDefault="00E76333">
      <w:r>
        <w:t xml:space="preserve">Pérez Vides, Auxiliadora. </w:t>
      </w:r>
      <w:r w:rsidRPr="00536561">
        <w:rPr>
          <w:lang w:val="en-US"/>
        </w:rPr>
        <w:t xml:space="preserve">"(Pro)Creative Motherhood in an Irish Context: Mary Morissy's </w:t>
      </w:r>
      <w:r w:rsidRPr="00536561">
        <w:rPr>
          <w:i/>
          <w:lang w:val="en-US"/>
        </w:rPr>
        <w:t>Mother of Pearl</w:t>
      </w:r>
      <w:r w:rsidRPr="00536561">
        <w:rPr>
          <w:lang w:val="en-US"/>
        </w:rPr>
        <w:t xml:space="preserve"> (1997)."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7B567E0E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Politt, Katha. "When Is a Mother Not a Mother?" </w:t>
      </w:r>
      <w:r w:rsidRPr="00536561">
        <w:rPr>
          <w:i/>
          <w:lang w:val="en-US"/>
        </w:rPr>
        <w:t>Nation</w:t>
      </w:r>
      <w:r w:rsidRPr="00536561">
        <w:rPr>
          <w:lang w:val="en-US"/>
        </w:rPr>
        <w:t xml:space="preserve"> 252.23 (23 December 1990).</w:t>
      </w:r>
    </w:p>
    <w:p w14:paraId="402EE3DC" w14:textId="77777777" w:rsidR="00E76333" w:rsidRPr="00536561" w:rsidRDefault="00E76333" w:rsidP="00E76333">
      <w:pPr>
        <w:rPr>
          <w:rFonts w:cs="Times"/>
          <w:color w:val="141413"/>
          <w:lang w:val="en-US"/>
        </w:rPr>
      </w:pPr>
      <w:r w:rsidRPr="00536561">
        <w:rPr>
          <w:rFonts w:cs="Times"/>
          <w:color w:val="141413"/>
          <w:lang w:val="en-US"/>
        </w:rPr>
        <w:t xml:space="preserve">Priborkin, Klarina. "Mother/Daughter Mind Reading and Ghostly Intervention in Toni Morrison’s </w:t>
      </w:r>
      <w:r w:rsidRPr="00536561">
        <w:rPr>
          <w:rFonts w:cs="Times"/>
          <w:i/>
          <w:color w:val="141413"/>
          <w:lang w:val="en-US"/>
        </w:rPr>
        <w:t>Beloved."</w:t>
      </w:r>
      <w:r w:rsidRPr="00536561">
        <w:rPr>
          <w:rFonts w:cs="Times"/>
          <w:color w:val="141413"/>
          <w:lang w:val="en-US"/>
        </w:rPr>
        <w:t xml:space="preserve"> In </w:t>
      </w:r>
      <w:r w:rsidRPr="00536561">
        <w:rPr>
          <w:rFonts w:cs="Times"/>
          <w:i/>
          <w:color w:val="141413"/>
          <w:lang w:val="en-US"/>
        </w:rPr>
        <w:t>Theory of Mind and Literature.</w:t>
      </w:r>
      <w:r w:rsidRPr="00536561">
        <w:rPr>
          <w:rFonts w:cs="Times"/>
          <w:color w:val="141413"/>
          <w:lang w:val="en-US"/>
        </w:rPr>
        <w:t xml:space="preserve"> Ed. Paula Leverage et al. Purdue UP, 2011. 229-46.</w:t>
      </w:r>
    </w:p>
    <w:p w14:paraId="43C4286A" w14:textId="77777777" w:rsidR="00A87262" w:rsidRPr="00B16EB9" w:rsidRDefault="00A87262" w:rsidP="00A87262">
      <w:pPr>
        <w:rPr>
          <w:lang w:val="en-US"/>
        </w:rPr>
      </w:pPr>
      <w:r>
        <w:rPr>
          <w:lang w:val="en-US"/>
        </w:rPr>
        <w:t xml:space="preserve">Propper, David. "Science Needs to Stop Using Terms Like Male, Female, Mother and Father, Researchers Say." </w:t>
      </w:r>
      <w:r>
        <w:rPr>
          <w:i/>
          <w:iCs/>
          <w:lang w:val="en-US"/>
        </w:rPr>
        <w:t>New York Post</w:t>
      </w:r>
      <w:r>
        <w:rPr>
          <w:lang w:val="en-US"/>
        </w:rPr>
        <w:t xml:space="preserve"> 14 Feb. 2023.*</w:t>
      </w:r>
    </w:p>
    <w:p w14:paraId="574F476B" w14:textId="77777777" w:rsidR="00A87262" w:rsidRDefault="00A87262" w:rsidP="00A87262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836395">
          <w:rPr>
            <w:rStyle w:val="Hipervnculo"/>
            <w:lang w:val="en-US"/>
          </w:rPr>
          <w:t>https://nypost.com/2023/02/14/science-needs-to-stop-using-male-female-mother-father-researchers/amp/</w:t>
        </w:r>
      </w:hyperlink>
    </w:p>
    <w:p w14:paraId="1773B6B4" w14:textId="77777777" w:rsidR="00A87262" w:rsidRPr="00163051" w:rsidRDefault="00A87262" w:rsidP="00A87262">
      <w:pPr>
        <w:rPr>
          <w:lang w:val="en-US"/>
        </w:rPr>
      </w:pPr>
      <w:r>
        <w:rPr>
          <w:lang w:val="en-US"/>
        </w:rPr>
        <w:tab/>
        <w:t>2023</w:t>
      </w:r>
    </w:p>
    <w:p w14:paraId="52613DED" w14:textId="77777777" w:rsidR="00536561" w:rsidRPr="001D4066" w:rsidRDefault="00536561" w:rsidP="00536561">
      <w:pPr>
        <w:rPr>
          <w:lang w:val="en-US"/>
        </w:rPr>
      </w:pPr>
      <w:r w:rsidRPr="001D4066">
        <w:rPr>
          <w:lang w:val="en-US"/>
        </w:rPr>
        <w:t xml:space="preserve">Pullmann, Joy. "The Feminist </w:t>
      </w:r>
      <w:r>
        <w:rPr>
          <w:lang w:val="en-US"/>
        </w:rPr>
        <w:t xml:space="preserve">Life </w:t>
      </w:r>
      <w:r w:rsidRPr="001D4066">
        <w:rPr>
          <w:lang w:val="en-US"/>
        </w:rPr>
        <w:t>Scri</w:t>
      </w:r>
      <w:r>
        <w:rPr>
          <w:lang w:val="en-US"/>
        </w:rPr>
        <w:t xml:space="preserve">pt Has Made Many Women Miserable: Don't Let it Sucker You." </w:t>
      </w:r>
      <w:r>
        <w:rPr>
          <w:i/>
          <w:lang w:val="en-US"/>
        </w:rPr>
        <w:t>The Federalist</w:t>
      </w:r>
      <w:r>
        <w:rPr>
          <w:lang w:val="en-US"/>
        </w:rPr>
        <w:t xml:space="preserve"> 11 Dec. 2018.*</w:t>
      </w:r>
    </w:p>
    <w:p w14:paraId="779188A8" w14:textId="77777777" w:rsidR="00536561" w:rsidRDefault="00536561" w:rsidP="00536561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0D2FAB">
          <w:rPr>
            <w:rStyle w:val="Hipervnculo"/>
            <w:lang w:val="en-US"/>
          </w:rPr>
          <w:t>https://thefederalist.com/2018/12/11/the-feminist-life-script-has-made-many-women-miserable-dont-let-it-sucker-you/</w:t>
        </w:r>
      </w:hyperlink>
    </w:p>
    <w:p w14:paraId="253493E3" w14:textId="77777777" w:rsidR="00536561" w:rsidRPr="0095082E" w:rsidRDefault="00536561" w:rsidP="00536561">
      <w:pPr>
        <w:rPr>
          <w:lang w:val="es-ES"/>
        </w:rPr>
      </w:pPr>
      <w:r>
        <w:rPr>
          <w:lang w:val="en-US"/>
        </w:rPr>
        <w:tab/>
      </w:r>
      <w:r w:rsidRPr="0095082E">
        <w:rPr>
          <w:lang w:val="es-ES"/>
        </w:rPr>
        <w:t>2019</w:t>
      </w:r>
    </w:p>
    <w:p w14:paraId="61E843AA" w14:textId="77777777" w:rsidR="00E76333" w:rsidRDefault="00E76333">
      <w:r>
        <w:t xml:space="preserve">Rodríguez González, Dulce. "La 'matrofobia': un fantasma temido." </w:t>
      </w:r>
      <w:r>
        <w:rPr>
          <w:i/>
        </w:rPr>
        <w:t xml:space="preserve">Actas del XXI Congreso Internacional AEDEAN.  </w:t>
      </w:r>
      <w:r>
        <w:t>Ed. F. Toda et al. Sevilla: U de Sevilla, 1999. 219-23.*</w:t>
      </w:r>
    </w:p>
    <w:p w14:paraId="2678BB4F" w14:textId="77777777" w:rsidR="00E76333" w:rsidRDefault="00E76333">
      <w:r>
        <w:rPr>
          <w:rStyle w:val="Textoennegrita"/>
          <w:b w:val="0"/>
        </w:rPr>
        <w:t xml:space="preserve">Rodríguez Salas, Gerardo. </w:t>
      </w:r>
      <w:r>
        <w:t xml:space="preserve">"Desenmascarando la maternidad: la imitación intencionada de Katherine Mansfield." </w:t>
      </w:r>
      <w:r>
        <w:rPr>
          <w:rStyle w:val="Textoennegrita"/>
          <w:b w:val="0"/>
        </w:rPr>
        <w:t xml:space="preserve">In </w:t>
      </w:r>
      <w:r>
        <w:rPr>
          <w:i/>
        </w:rPr>
        <w:t xml:space="preserve">El cuento en </w:t>
      </w:r>
      <w:r>
        <w:rPr>
          <w:i/>
        </w:rPr>
        <w:lastRenderedPageBreak/>
        <w:t>red: Revista electrónica de teoría de la ficción breve</w:t>
      </w:r>
      <w:r>
        <w:t xml:space="preserve"> 10 (Fall 2004):</w:t>
      </w:r>
      <w:r>
        <w:rPr>
          <w:i/>
        </w:rPr>
        <w:t xml:space="preserve"> El cuento en lengua inglesa.</w:t>
      </w:r>
      <w:r>
        <w:t xml:space="preserve"> </w:t>
      </w:r>
    </w:p>
    <w:p w14:paraId="00B6846B" w14:textId="77777777" w:rsidR="00E76333" w:rsidRDefault="00710719">
      <w:pPr>
        <w:ind w:left="737" w:firstLine="0"/>
      </w:pPr>
      <w:hyperlink r:id="rId20" w:history="1">
        <w:r w:rsidR="00E76333">
          <w:rPr>
            <w:rStyle w:val="Hipervnculo"/>
          </w:rPr>
          <w:t>http://www.cuentoenred.org/cer/numeros/no_10/no10_index.html</w:t>
        </w:r>
      </w:hyperlink>
      <w:r w:rsidR="00E76333">
        <w:t xml:space="preserve"> </w:t>
      </w:r>
    </w:p>
    <w:p w14:paraId="7502B19E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Rollin, Betty. "Motherhood: Who Needs It?" </w:t>
      </w:r>
      <w:r w:rsidRPr="00536561">
        <w:rPr>
          <w:i/>
          <w:lang w:val="en-US"/>
        </w:rPr>
        <w:t>Look</w:t>
      </w:r>
      <w:r w:rsidRPr="00536561">
        <w:rPr>
          <w:lang w:val="en-US"/>
        </w:rPr>
        <w:t xml:space="preserve"> (22 Sept. 1970). In </w:t>
      </w:r>
      <w:r w:rsidRPr="00536561">
        <w:rPr>
          <w:i/>
          <w:lang w:val="en-US"/>
        </w:rPr>
        <w:t xml:space="preserve">The Norton Reader. </w:t>
      </w:r>
      <w:r w:rsidRPr="00536561">
        <w:rPr>
          <w:lang w:val="en-US"/>
        </w:rPr>
        <w:t>8th ed. New York: Norton, 1992. 319-30.</w:t>
      </w:r>
    </w:p>
    <w:p w14:paraId="0364F5CF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Rose, Mary Beth. "Where Are the Mothers in Shakespeare? Options for Gender Representation in the English Renaissance." </w:t>
      </w:r>
      <w:r w:rsidRPr="00536561">
        <w:rPr>
          <w:i/>
          <w:lang w:val="en-US"/>
        </w:rPr>
        <w:t>Shakespeare Quarterly</w:t>
      </w:r>
      <w:r w:rsidRPr="00536561">
        <w:rPr>
          <w:lang w:val="en-US"/>
        </w:rPr>
        <w:t xml:space="preserve"> 42-3 (Fall 1991): 291-314.</w:t>
      </w:r>
    </w:p>
    <w:p w14:paraId="5336CB82" w14:textId="77777777" w:rsidR="00B8478A" w:rsidRPr="00AE1275" w:rsidRDefault="00B8478A" w:rsidP="00B8478A">
      <w:pPr>
        <w:ind w:right="-1"/>
      </w:pPr>
      <w:r w:rsidRPr="00536561">
        <w:rPr>
          <w:lang w:val="en-US"/>
        </w:rPr>
        <w:t xml:space="preserve">Rincón Muñoz, Carlota. "Patriarchy, Masochism, and the Mother: An Analysis of </w:t>
      </w:r>
      <w:r w:rsidRPr="00536561">
        <w:rPr>
          <w:i/>
          <w:lang w:val="en-US"/>
        </w:rPr>
        <w:t>Mamie."</w:t>
      </w:r>
      <w:r w:rsidRPr="00536561">
        <w:rPr>
          <w:lang w:val="en-US"/>
        </w:rPr>
        <w:t xml:space="preserve"> </w:t>
      </w:r>
      <w:r>
        <w:t>TFG Dpto. de Filología Inglesa y Alemana, U de Zaragoza, 2016.</w:t>
      </w:r>
    </w:p>
    <w:p w14:paraId="782A14BD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Rye, Gill. "Time for Change: Re(con)figuring Maternity in Contemporary French Literature." </w:t>
      </w:r>
      <w:r w:rsidRPr="00536561">
        <w:rPr>
          <w:i/>
          <w:lang w:val="en-US"/>
        </w:rPr>
        <w:t>Paragraph</w:t>
      </w:r>
      <w:r w:rsidRPr="00536561">
        <w:rPr>
          <w:lang w:val="en-US"/>
        </w:rPr>
        <w:t xml:space="preserve"> 21.3 (1998):354-375.</w:t>
      </w:r>
    </w:p>
    <w:p w14:paraId="016A80B0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Schaffer, Rudolf. </w:t>
      </w:r>
      <w:r w:rsidRPr="00536561">
        <w:rPr>
          <w:i/>
          <w:lang w:val="en-US"/>
        </w:rPr>
        <w:t>Mothering.</w:t>
      </w:r>
      <w:r w:rsidRPr="00536561">
        <w:rPr>
          <w:lang w:val="en-US"/>
        </w:rPr>
        <w:t xml:space="preserve"> London: Fontana, 1977.</w:t>
      </w:r>
    </w:p>
    <w:p w14:paraId="6DD7944F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Schaffer, H. R., ed. </w:t>
      </w:r>
      <w:r w:rsidRPr="00536561">
        <w:rPr>
          <w:i/>
          <w:lang w:val="en-US"/>
        </w:rPr>
        <w:t>Studies in Mother-Infant Interaction.</w:t>
      </w:r>
      <w:r w:rsidRPr="00536561">
        <w:rPr>
          <w:lang w:val="en-US"/>
        </w:rPr>
        <w:t xml:space="preserve"> Ed. H. R. Schaffer. New York: Academic Press, 1977.</w:t>
      </w:r>
    </w:p>
    <w:p w14:paraId="026199A2" w14:textId="77777777" w:rsidR="00812CDB" w:rsidRDefault="00812CDB" w:rsidP="00812CD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Scholz, Nora. "'Or of the Air Itself': Nabokov's 'Mothers' as Bearers of Spiritual Understading."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Bern, etc.: Peter Lang, 2016. 103-120.*</w:t>
      </w:r>
    </w:p>
    <w:p w14:paraId="754F8F53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Shuttleworth, Sally. "Demonic Mothers: Ideologies of Bourgeois Motherhood in Mid-Victorian Era." In </w:t>
      </w:r>
      <w:r w:rsidRPr="00536561">
        <w:rPr>
          <w:i/>
          <w:lang w:val="en-US"/>
        </w:rPr>
        <w:t>Rewriting the Victorians: Theory, History, and the Politics of Gender.</w:t>
      </w:r>
      <w:r w:rsidRPr="00536561">
        <w:rPr>
          <w:lang w:val="en-US"/>
        </w:rPr>
        <w:t xml:space="preserve"> Ed. Linda M. Shires. London: Routledge, 1992. 31-51.</w:t>
      </w:r>
    </w:p>
    <w:p w14:paraId="083A5B32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Stanton, Domna. "Difference on Trial: A Critique of the Maternal Metaphor in Cixous, Irigaray, and Kristeva." In </w:t>
      </w:r>
      <w:r w:rsidRPr="00536561">
        <w:rPr>
          <w:i/>
          <w:lang w:val="en-US"/>
        </w:rPr>
        <w:t>Poetics of Gender.</w:t>
      </w:r>
      <w:r w:rsidRPr="00536561">
        <w:rPr>
          <w:lang w:val="en-US"/>
        </w:rPr>
        <w:t xml:space="preserve"> Ed. N. K. Miller. New York, 1987. 157-82.</w:t>
      </w:r>
    </w:p>
    <w:p w14:paraId="41C930E8" w14:textId="77777777" w:rsidR="00E76333" w:rsidRDefault="00E76333">
      <w:r w:rsidRPr="00536561">
        <w:rPr>
          <w:lang w:val="en-US"/>
        </w:rPr>
        <w:t xml:space="preserve">Suleiman, Susan Rubin. "Writing and Motherhood." In </w:t>
      </w:r>
      <w:r w:rsidRPr="00536561">
        <w:rPr>
          <w:i/>
          <w:lang w:val="en-US"/>
        </w:rPr>
        <w:t>The (M)other Tongue: Essays in Feminist Psychoanalytic Interpretation.</w:t>
      </w:r>
      <w:r w:rsidRPr="00536561">
        <w:rPr>
          <w:lang w:val="en-US"/>
        </w:rPr>
        <w:t xml:space="preserve"> Ed. Shirley Nelson Garner, Claire Kahane and Madelon Sprengnether. Ithaca: Cornell UP, 1985. </w:t>
      </w:r>
      <w:r>
        <w:t>352-77.</w:t>
      </w:r>
    </w:p>
    <w:p w14:paraId="30E516A5" w14:textId="77777777" w:rsidR="005B72E9" w:rsidRDefault="005B72E9" w:rsidP="005B72E9">
      <w:pPr>
        <w:ind w:left="709" w:hanging="709"/>
        <w:rPr>
          <w:szCs w:val="28"/>
        </w:rPr>
      </w:pPr>
      <w:r w:rsidRPr="00536561">
        <w:rPr>
          <w:szCs w:val="28"/>
          <w:lang w:val="es-ES"/>
        </w:rPr>
        <w:t xml:space="preserve">Taillefer de Haya, Lidia. "Mary Warner &amp; Marianne Moore." In </w:t>
      </w:r>
      <w:r w:rsidRPr="001A4419">
        <w:rPr>
          <w:i/>
          <w:szCs w:val="28"/>
        </w:rPr>
        <w:t>El vínculo poderoso: madres e hijas en literatura norteamericana</w:t>
      </w:r>
      <w:r w:rsidRPr="001A4419">
        <w:rPr>
          <w:szCs w:val="28"/>
        </w:rPr>
        <w:t xml:space="preserve">. </w:t>
      </w:r>
      <w:r>
        <w:rPr>
          <w:szCs w:val="28"/>
        </w:rPr>
        <w:t xml:space="preserve">Ed. Bárbara Ozieblo. </w:t>
      </w:r>
      <w:r w:rsidRPr="001A4419">
        <w:rPr>
          <w:szCs w:val="28"/>
        </w:rPr>
        <w:t xml:space="preserve">(Colección Feminae, </w:t>
      </w:r>
      <w:r>
        <w:rPr>
          <w:szCs w:val="28"/>
        </w:rPr>
        <w:t>2).  Granada: U</w:t>
      </w:r>
      <w:r w:rsidRPr="001A4419">
        <w:rPr>
          <w:szCs w:val="28"/>
        </w:rPr>
        <w:t xml:space="preserve"> de Granada</w:t>
      </w:r>
      <w:r>
        <w:rPr>
          <w:szCs w:val="28"/>
        </w:rPr>
        <w:t xml:space="preserve">, 1998. </w:t>
      </w:r>
      <w:r w:rsidRPr="001A4419">
        <w:rPr>
          <w:szCs w:val="28"/>
        </w:rPr>
        <w:t xml:space="preserve">131-145. </w:t>
      </w:r>
    </w:p>
    <w:p w14:paraId="5E660068" w14:textId="77777777" w:rsidR="00E76333" w:rsidRPr="00536561" w:rsidRDefault="00E76333">
      <w:pPr>
        <w:rPr>
          <w:lang w:val="en-US"/>
        </w:rPr>
      </w:pPr>
      <w:r>
        <w:t xml:space="preserve">Tervagnes, S. de. </w:t>
      </w:r>
      <w:r w:rsidRPr="00536561">
        <w:rPr>
          <w:i/>
          <w:lang w:val="en-US"/>
        </w:rPr>
        <w:t>La Haine maternelle.</w:t>
      </w:r>
      <w:r w:rsidRPr="00536561">
        <w:rPr>
          <w:lang w:val="en-US"/>
        </w:rPr>
        <w:t xml:space="preserve"> </w:t>
      </w:r>
    </w:p>
    <w:p w14:paraId="0A2A849B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Thorning, Helle. "The Mother-Daughter Relationship and Sexual Ambivalence." </w:t>
      </w:r>
      <w:r w:rsidRPr="00536561">
        <w:rPr>
          <w:i/>
          <w:lang w:val="en-US"/>
        </w:rPr>
        <w:t>Heresies</w:t>
      </w:r>
      <w:r w:rsidRPr="00536561">
        <w:rPr>
          <w:lang w:val="en-US"/>
        </w:rPr>
        <w:t xml:space="preserve"> 12 (1981).</w:t>
      </w:r>
    </w:p>
    <w:p w14:paraId="1C2DD43A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Tilton, Margaret. "Garnering an Opinion: A Double Look at Nick's Surrogate Mother and Her Relationship to Dr. Adams in Hemingway's 'Ten Indians'." </w:t>
      </w:r>
      <w:r w:rsidRPr="00536561">
        <w:rPr>
          <w:i/>
          <w:lang w:val="en-US"/>
        </w:rPr>
        <w:t>The Hemingway Review</w:t>
      </w:r>
      <w:r w:rsidRPr="00536561">
        <w:rPr>
          <w:lang w:val="en-US"/>
        </w:rPr>
        <w:t xml:space="preserve"> 20.1 (Fall 2000): 79-89.*</w:t>
      </w:r>
    </w:p>
    <w:p w14:paraId="2533651A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lastRenderedPageBreak/>
        <w:t xml:space="preserve">Trebilcot, Joyce, ed. </w:t>
      </w:r>
      <w:r w:rsidRPr="00536561">
        <w:rPr>
          <w:i/>
          <w:lang w:val="en-US"/>
        </w:rPr>
        <w:t>Mothering: Essays in Feminist Theory</w:t>
      </w:r>
      <w:r w:rsidRPr="00536561">
        <w:rPr>
          <w:lang w:val="en-US"/>
        </w:rPr>
        <w:t>. Totowa (NJ): Rowman and Littlefield, 1983.</w:t>
      </w:r>
    </w:p>
    <w:p w14:paraId="3FBA5A7B" w14:textId="77777777" w:rsidR="00E76333" w:rsidRDefault="00E76333">
      <w:r>
        <w:t xml:space="preserve">Tubert, Silvia. </w:t>
      </w:r>
      <w:r>
        <w:rPr>
          <w:i/>
        </w:rPr>
        <w:t>Mujeres sin sombra: Maternidad y tecnología.</w:t>
      </w:r>
      <w:r>
        <w:t xml:space="preserve"> Madrid: Siglo XXI, 1991. (Rev. in </w:t>
      </w:r>
      <w:r>
        <w:rPr>
          <w:i/>
        </w:rPr>
        <w:t>Revista de Occidente</w:t>
      </w:r>
      <w:r>
        <w:t xml:space="preserve"> 155 (1994)). </w:t>
      </w:r>
    </w:p>
    <w:p w14:paraId="6B2DF7D3" w14:textId="77777777" w:rsidR="00E76333" w:rsidRDefault="00E76333">
      <w:r>
        <w:t xml:space="preserve">_____, ed. </w:t>
      </w:r>
      <w:r>
        <w:rPr>
          <w:i/>
        </w:rPr>
        <w:t xml:space="preserve">Figuras de la madre. </w:t>
      </w:r>
      <w:r>
        <w:t xml:space="preserve">(Colección Feminismos). Madrid: Cátedra, </w:t>
      </w:r>
      <w:r>
        <w:rPr>
          <w:i/>
        </w:rPr>
        <w:t>c.</w:t>
      </w:r>
      <w:r>
        <w:t xml:space="preserve"> 1997.</w:t>
      </w:r>
    </w:p>
    <w:p w14:paraId="05989CAA" w14:textId="4ABEDF61" w:rsidR="00A60941" w:rsidRDefault="00A60941" w:rsidP="00A60941">
      <w:pPr>
        <w:tabs>
          <w:tab w:val="left" w:pos="708"/>
          <w:tab w:val="left" w:pos="1416"/>
        </w:tabs>
        <w:rPr>
          <w:lang w:val="es-ES"/>
        </w:rPr>
      </w:pPr>
      <w:r w:rsidRPr="00A60941">
        <w:rPr>
          <w:lang w:val="en-US"/>
        </w:rPr>
        <w:t xml:space="preserve">Urdiales Shaw, Martín. </w:t>
      </w:r>
      <w:r>
        <w:rPr>
          <w:lang w:val="en-US"/>
        </w:rPr>
        <w:t xml:space="preserve">"Anne Bradstreet's Poetry: Empowering Motherhood in Puritan Culture."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359-68.*</w:t>
      </w:r>
    </w:p>
    <w:p w14:paraId="2E7A0AE7" w14:textId="77777777" w:rsidR="00E93755" w:rsidRPr="00A22008" w:rsidRDefault="00E93755" w:rsidP="00E93755">
      <w:r>
        <w:t xml:space="preserve">Vargas, Paco. "Margarita Robles adoptó a una niña en Filipinas y la devolvió a un hospicio en Madrid porque era rebelde." </w:t>
      </w:r>
      <w:r>
        <w:rPr>
          <w:i/>
          <w:iCs/>
        </w:rPr>
        <w:t>Fuentes Informadas</w:t>
      </w:r>
      <w:r>
        <w:t xml:space="preserve"> (May 2022).*</w:t>
      </w:r>
    </w:p>
    <w:p w14:paraId="1B01157D" w14:textId="77777777" w:rsidR="00E93755" w:rsidRDefault="00E93755" w:rsidP="00E93755">
      <w:r>
        <w:tab/>
      </w:r>
      <w:hyperlink r:id="rId21" w:history="1">
        <w:r w:rsidRPr="00AF2BA2">
          <w:rPr>
            <w:rStyle w:val="Hipervnculo"/>
          </w:rPr>
          <w:t>https://fuentesinformadas.com/margarita-robles-adopto-a-una-nina-en-filipinas-y-la-devolvio-a-un-hospicio-en-madrid-porque-era-rebelde?amp=1</w:t>
        </w:r>
      </w:hyperlink>
    </w:p>
    <w:p w14:paraId="13A22086" w14:textId="77777777" w:rsidR="00E93755" w:rsidRPr="00E93755" w:rsidRDefault="00E93755" w:rsidP="00E93755">
      <w:pPr>
        <w:rPr>
          <w:lang w:val="en-US"/>
        </w:rPr>
      </w:pPr>
      <w:r>
        <w:tab/>
      </w:r>
      <w:r w:rsidRPr="00E93755">
        <w:rPr>
          <w:lang w:val="en-US"/>
        </w:rPr>
        <w:t>2023</w:t>
      </w:r>
    </w:p>
    <w:p w14:paraId="5D893D01" w14:textId="77777777" w:rsidR="00E76333" w:rsidRPr="00536561" w:rsidRDefault="00E76333">
      <w:pPr>
        <w:rPr>
          <w:lang w:val="en-US"/>
        </w:rPr>
      </w:pPr>
      <w:r w:rsidRPr="00E93755">
        <w:rPr>
          <w:lang w:val="en-US"/>
        </w:rPr>
        <w:t xml:space="preserve">Velasco-Arias, S. "Unconscious Representations of Motherhood(s). </w:t>
      </w:r>
      <w:r w:rsidRPr="00536561">
        <w:rPr>
          <w:lang w:val="en-US"/>
        </w:rPr>
        <w:t xml:space="preserve">Traditions and contradictions." In </w:t>
      </w:r>
      <w:r w:rsidRPr="00536561">
        <w:rPr>
          <w:i/>
          <w:lang w:val="en-US"/>
        </w:rPr>
        <w:t>Narrating Motherhood(s), Breaking the Silence. Other Mothers, Other Voices.</w:t>
      </w:r>
      <w:r w:rsidRPr="00536561">
        <w:rPr>
          <w:lang w:val="en-US"/>
        </w:rPr>
        <w:t xml:space="preserve"> Ed. Silvia Caporale. Peter Lang, 2006. </w:t>
      </w:r>
    </w:p>
    <w:p w14:paraId="74F64A2B" w14:textId="77777777" w:rsidR="00E76333" w:rsidRPr="00780780" w:rsidRDefault="00E76333">
      <w:pPr>
        <w:rPr>
          <w:lang w:val="es-ES"/>
        </w:rPr>
      </w:pPr>
      <w:r w:rsidRPr="00536561">
        <w:rPr>
          <w:lang w:val="en-US"/>
        </w:rPr>
        <w:t xml:space="preserve">Vidal Grau, María. "Recipe for Disaster—A Model to Avoid in Buchi Emecheta's </w:t>
      </w:r>
      <w:r w:rsidRPr="00536561">
        <w:rPr>
          <w:i/>
          <w:lang w:val="en-US"/>
        </w:rPr>
        <w:t>The Joys of Motherhood." Proceedings of the XIXth International Conference of AEDEAN.</w:t>
      </w:r>
      <w:r w:rsidRPr="00536561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780780">
        <w:rPr>
          <w:lang w:val="es-ES"/>
        </w:rPr>
        <w:t>573-78.*</w:t>
      </w:r>
    </w:p>
    <w:p w14:paraId="5BB51C19" w14:textId="77777777" w:rsidR="004D0530" w:rsidRPr="004B1C13" w:rsidRDefault="004D0530" w:rsidP="004D0530">
      <w:pPr>
        <w:rPr>
          <w:szCs w:val="28"/>
          <w:lang w:val="en-US"/>
        </w:rPr>
      </w:pPr>
      <w:r w:rsidRPr="00786E29">
        <w:t>Visa, Mariona, Erica Briones and Maria Carme Figuero</w:t>
      </w:r>
      <w:r>
        <w:t xml:space="preserve">la, eds. </w:t>
      </w:r>
      <w:r>
        <w:rPr>
          <w:i/>
        </w:rPr>
        <w:t>La maternidad en la ficción contemporánea.</w:t>
      </w:r>
      <w:r>
        <w:t xml:space="preserve"> </w:t>
      </w:r>
      <w:r w:rsidRPr="004B1C13">
        <w:rPr>
          <w:lang w:val="en-US"/>
        </w:rPr>
        <w:t xml:space="preserve">Bern: Peter Lang, </w:t>
      </w:r>
      <w:r w:rsidRPr="004B1C13">
        <w:rPr>
          <w:szCs w:val="28"/>
          <w:lang w:val="en-US"/>
        </w:rPr>
        <w:t>2020.</w:t>
      </w:r>
    </w:p>
    <w:p w14:paraId="4E03CC57" w14:textId="77777777" w:rsidR="004D0530" w:rsidRPr="004B1C13" w:rsidRDefault="00710719" w:rsidP="004D0530">
      <w:pPr>
        <w:ind w:hanging="1"/>
        <w:rPr>
          <w:szCs w:val="28"/>
          <w:lang w:val="en-US"/>
        </w:rPr>
      </w:pPr>
      <w:hyperlink r:id="rId22" w:history="1">
        <w:r w:rsidR="004D0530" w:rsidRPr="004B1C13">
          <w:rPr>
            <w:rStyle w:val="Hipervnculo"/>
            <w:rFonts w:cs="Segoe UI"/>
            <w:szCs w:val="28"/>
            <w:shd w:val="clear" w:color="auto" w:fill="FFFFFF"/>
            <w:lang w:val="en-US"/>
          </w:rPr>
          <w:t>https://www.peterlang.com/view/title/71989</w:t>
        </w:r>
      </w:hyperlink>
    </w:p>
    <w:p w14:paraId="02C2F69B" w14:textId="77777777" w:rsidR="004D0530" w:rsidRPr="004B1C13" w:rsidRDefault="004D0530" w:rsidP="004D0530">
      <w:pPr>
        <w:rPr>
          <w:szCs w:val="28"/>
          <w:lang w:val="en-US"/>
        </w:rPr>
      </w:pPr>
      <w:r w:rsidRPr="004B1C13">
        <w:rPr>
          <w:szCs w:val="28"/>
          <w:lang w:val="en-US"/>
        </w:rPr>
        <w:tab/>
        <w:t>2020</w:t>
      </w:r>
    </w:p>
    <w:p w14:paraId="278848A9" w14:textId="77777777" w:rsidR="00E76333" w:rsidRPr="00536561" w:rsidRDefault="00E76333">
      <w:pPr>
        <w:ind w:right="10"/>
        <w:rPr>
          <w:lang w:val="en-US"/>
        </w:rPr>
      </w:pPr>
      <w:r w:rsidRPr="00536561">
        <w:rPr>
          <w:lang w:val="en-US"/>
        </w:rPr>
        <w:t xml:space="preserve">Warren, Nagueyalti, and Sally Wolff, eds. </w:t>
      </w:r>
      <w:r w:rsidRPr="00536561">
        <w:rPr>
          <w:i/>
          <w:lang w:val="en-US"/>
        </w:rPr>
        <w:t>Southern Mothers: Facts and Fictions in Southern Women's Writings.</w:t>
      </w:r>
      <w:r w:rsidRPr="00536561">
        <w:rPr>
          <w:lang w:val="en-US"/>
        </w:rPr>
        <w:t xml:space="preserve"> Foreword by Elizabeth Fox-Genovese. (Southern Literary Studies). Baton Rouge: Louisiana State UP, 1999.*</w:t>
      </w:r>
    </w:p>
    <w:p w14:paraId="32584ABF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Wheeler, Lesley. "Attitudes of Mothering: Review of Rita Dove's </w:t>
      </w:r>
      <w:r w:rsidRPr="00536561">
        <w:rPr>
          <w:i/>
          <w:lang w:val="en-US"/>
        </w:rPr>
        <w:t>Mother Love." Connotations</w:t>
      </w:r>
      <w:r w:rsidRPr="00536561">
        <w:rPr>
          <w:lang w:val="en-US"/>
        </w:rPr>
        <w:t xml:space="preserve"> 6.3 (1996/97): 106-12.</w:t>
      </w:r>
    </w:p>
    <w:p w14:paraId="00384294" w14:textId="77777777" w:rsidR="00E76333" w:rsidRDefault="00E76333">
      <w:r w:rsidRPr="00536561">
        <w:rPr>
          <w:lang w:val="en-US"/>
        </w:rPr>
        <w:t xml:space="preserve">Willis, Deborah. </w:t>
      </w:r>
      <w:r w:rsidRPr="00536561">
        <w:rPr>
          <w:i/>
          <w:lang w:val="en-US"/>
        </w:rPr>
        <w:t>Malevolent Nurture: Witch Hunting and Maternal Power in Early Modern England.</w:t>
      </w:r>
      <w:r w:rsidRPr="00536561">
        <w:rPr>
          <w:lang w:val="en-US"/>
        </w:rPr>
        <w:t xml:space="preserve"> </w:t>
      </w:r>
      <w:r>
        <w:t>Ithaca: Cornell UP, 1995.</w:t>
      </w:r>
    </w:p>
    <w:p w14:paraId="095EDC4B" w14:textId="77777777" w:rsidR="00E76333" w:rsidRDefault="00E76333">
      <w:pPr>
        <w:rPr>
          <w:color w:val="000000"/>
        </w:rPr>
      </w:pPr>
      <w:r>
        <w:rPr>
          <w:color w:val="000000"/>
        </w:rPr>
        <w:t xml:space="preserve">Winnicott, D. W. "Desarrollo del tema del inconsciente de la madre, tal como se lo descubre en la práctica psicoanalítica." </w:t>
      </w:r>
      <w:r w:rsidRPr="00536561">
        <w:rPr>
          <w:color w:val="000000"/>
          <w:lang w:val="en-US"/>
        </w:rPr>
        <w:t xml:space="preserve">June 1969. </w:t>
      </w:r>
      <w:r w:rsidRPr="00536561">
        <w:rPr>
          <w:color w:val="000000"/>
          <w:lang w:val="en-US"/>
        </w:rPr>
        <w:lastRenderedPageBreak/>
        <w:t xml:space="preserve">From D. W. Winnicott, </w:t>
      </w:r>
      <w:r w:rsidRPr="00536561">
        <w:rPr>
          <w:i/>
          <w:color w:val="000000"/>
          <w:lang w:val="en-US"/>
        </w:rPr>
        <w:t>Psychoanalytic Explorations.</w:t>
      </w:r>
      <w:r w:rsidRPr="00536561">
        <w:rPr>
          <w:color w:val="000000"/>
          <w:lang w:val="en-US"/>
        </w:rPr>
        <w:t xml:space="preserve"> In D. W. Winnicott, </w:t>
      </w:r>
      <w:r w:rsidRPr="00536561">
        <w:rPr>
          <w:i/>
          <w:color w:val="000000"/>
          <w:lang w:val="en-US"/>
        </w:rPr>
        <w:t>Obras escogidas II.</w:t>
      </w:r>
      <w:r w:rsidRPr="00536561">
        <w:rPr>
          <w:color w:val="000000"/>
          <w:lang w:val="en-US"/>
        </w:rPr>
        <w:t xml:space="preserve"> </w:t>
      </w:r>
      <w:r>
        <w:rPr>
          <w:color w:val="000000"/>
        </w:rPr>
        <w:t>Barcelona: RBA, 2006. 270-73.*</w:t>
      </w:r>
    </w:p>
    <w:p w14:paraId="1735E964" w14:textId="77777777" w:rsidR="00E76333" w:rsidRDefault="00E76333">
      <w:pPr>
        <w:rPr>
          <w:color w:val="000000"/>
        </w:rPr>
      </w:pPr>
      <w:r>
        <w:rPr>
          <w:color w:val="000000"/>
        </w:rPr>
        <w:t xml:space="preserve">_____. "La experiencia de mutualidad entre la madre y el bebé." </w:t>
      </w:r>
      <w:r w:rsidRPr="00536561">
        <w:rPr>
          <w:color w:val="000000"/>
          <w:lang w:val="en-US"/>
        </w:rPr>
        <w:t xml:space="preserve">1969. From </w:t>
      </w:r>
      <w:r w:rsidRPr="00536561">
        <w:rPr>
          <w:i/>
          <w:color w:val="000000"/>
          <w:lang w:val="en-US"/>
        </w:rPr>
        <w:t>Parenthood: Its Psychology and Psychopathology.</w:t>
      </w:r>
      <w:r w:rsidRPr="00536561">
        <w:rPr>
          <w:color w:val="000000"/>
          <w:lang w:val="en-US"/>
        </w:rPr>
        <w:t xml:space="preserve"> Ed. Anthony and Benedek. Boston: Little, Brown; London: J. And A. Churchill, 1970. From D. W. Winnicott, </w:t>
      </w:r>
      <w:r w:rsidRPr="00536561">
        <w:rPr>
          <w:i/>
          <w:color w:val="000000"/>
          <w:lang w:val="en-US"/>
        </w:rPr>
        <w:t>Psychoanalytic Explorations.</w:t>
      </w:r>
      <w:r w:rsidRPr="00536561">
        <w:rPr>
          <w:color w:val="000000"/>
          <w:lang w:val="en-US"/>
        </w:rPr>
        <w:t xml:space="preserve"> In D. W. Winnicott, </w:t>
      </w:r>
      <w:r w:rsidRPr="00536561">
        <w:rPr>
          <w:i/>
          <w:color w:val="000000"/>
          <w:lang w:val="en-US"/>
        </w:rPr>
        <w:t>Obras escogidas II.</w:t>
      </w:r>
      <w:r w:rsidRPr="00536561">
        <w:rPr>
          <w:color w:val="000000"/>
          <w:lang w:val="en-US"/>
        </w:rPr>
        <w:t xml:space="preserve"> </w:t>
      </w:r>
      <w:r>
        <w:rPr>
          <w:color w:val="000000"/>
        </w:rPr>
        <w:t>Barcelona: RBA, 2006. 274-84.*</w:t>
      </w:r>
    </w:p>
    <w:p w14:paraId="0A474F67" w14:textId="77777777" w:rsidR="00E76333" w:rsidRPr="00536561" w:rsidRDefault="00E76333">
      <w:pPr>
        <w:rPr>
          <w:color w:val="000000"/>
          <w:lang w:val="en-US"/>
        </w:rPr>
      </w:pPr>
      <w:r>
        <w:rPr>
          <w:color w:val="000000"/>
        </w:rPr>
        <w:t xml:space="preserve">_____. "La locura de la madre que aparece en el material clínico como factor ajeno al yo." 1969. </w:t>
      </w:r>
      <w:r w:rsidRPr="00536561">
        <w:rPr>
          <w:color w:val="000000"/>
          <w:lang w:val="en-US"/>
        </w:rPr>
        <w:t xml:space="preserve">From </w:t>
      </w:r>
      <w:r w:rsidRPr="00536561">
        <w:rPr>
          <w:i/>
          <w:color w:val="000000"/>
          <w:lang w:val="en-US"/>
        </w:rPr>
        <w:t>Tactics and Techniques in Psychoanalytic Therapy.</w:t>
      </w:r>
      <w:r w:rsidRPr="00536561">
        <w:rPr>
          <w:color w:val="000000"/>
          <w:lang w:val="en-US"/>
        </w:rPr>
        <w:t xml:space="preserve"> Ed. Peter L. Giovacchini. London: Hogarth; New York: Jason Aronson, 1972. From D. W. Winnicott, </w:t>
      </w:r>
      <w:r w:rsidRPr="00536561">
        <w:rPr>
          <w:i/>
          <w:color w:val="000000"/>
          <w:lang w:val="en-US"/>
        </w:rPr>
        <w:t>Psychoanalytic Explorations.</w:t>
      </w:r>
      <w:r w:rsidRPr="00536561">
        <w:rPr>
          <w:color w:val="000000"/>
          <w:lang w:val="en-US"/>
        </w:rPr>
        <w:t xml:space="preserve"> In D. W. Winnicott, </w:t>
      </w:r>
      <w:r w:rsidRPr="00536561">
        <w:rPr>
          <w:i/>
          <w:color w:val="000000"/>
          <w:lang w:val="en-US"/>
        </w:rPr>
        <w:t>Obras escogidas II.</w:t>
      </w:r>
      <w:r w:rsidRPr="00536561">
        <w:rPr>
          <w:color w:val="000000"/>
          <w:lang w:val="en-US"/>
        </w:rPr>
        <w:t xml:space="preserve"> Barcelona: RBA, 2006. 402-9.*</w:t>
      </w:r>
    </w:p>
    <w:p w14:paraId="6CBDE1D8" w14:textId="77777777" w:rsidR="00E76333" w:rsidRDefault="00E76333">
      <w:pPr>
        <w:rPr>
          <w:color w:val="000000"/>
        </w:rPr>
      </w:pPr>
      <w:r w:rsidRPr="00536561">
        <w:rPr>
          <w:color w:val="000000"/>
          <w:lang w:val="en-US"/>
        </w:rPr>
        <w:t xml:space="preserve">_____. Review of John Bowlby's </w:t>
      </w:r>
      <w:r w:rsidRPr="00536561">
        <w:rPr>
          <w:i/>
          <w:color w:val="000000"/>
          <w:lang w:val="en-US"/>
        </w:rPr>
        <w:t>Maternal Care and Mental Health</w:t>
      </w:r>
      <w:r w:rsidRPr="00536561">
        <w:rPr>
          <w:color w:val="000000"/>
          <w:lang w:val="en-US"/>
        </w:rPr>
        <w:t xml:space="preserve"> (Geneva: World Health Organisation; London: HMSO, 1951; from </w:t>
      </w:r>
      <w:r w:rsidRPr="00536561">
        <w:rPr>
          <w:i/>
          <w:color w:val="000000"/>
          <w:lang w:val="en-US"/>
        </w:rPr>
        <w:t>British Journal of Medical Psychology</w:t>
      </w:r>
      <w:r w:rsidRPr="00536561">
        <w:rPr>
          <w:color w:val="000000"/>
          <w:lang w:val="en-US"/>
        </w:rPr>
        <w:t xml:space="preserve"> (1953). In "John Bowlby." From D. W. Winnicott, </w:t>
      </w:r>
      <w:r w:rsidRPr="00536561">
        <w:rPr>
          <w:i/>
          <w:color w:val="000000"/>
          <w:lang w:val="en-US"/>
        </w:rPr>
        <w:t>Psychoanalytic Explorations.</w:t>
      </w:r>
      <w:r w:rsidRPr="00536561">
        <w:rPr>
          <w:color w:val="000000"/>
          <w:lang w:val="en-US"/>
        </w:rPr>
        <w:t xml:space="preserve"> In D. W. Winnicott, </w:t>
      </w:r>
      <w:r w:rsidRPr="00536561">
        <w:rPr>
          <w:i/>
          <w:color w:val="000000"/>
          <w:lang w:val="en-US"/>
        </w:rPr>
        <w:t>Obras escogidas II.</w:t>
      </w:r>
      <w:r w:rsidRPr="00536561">
        <w:rPr>
          <w:color w:val="000000"/>
          <w:lang w:val="en-US"/>
        </w:rPr>
        <w:t xml:space="preserve"> </w:t>
      </w:r>
      <w:r>
        <w:rPr>
          <w:color w:val="000000"/>
        </w:rPr>
        <w:t>Barcelona: RBA, 2006. 452-55.*</w:t>
      </w:r>
    </w:p>
    <w:p w14:paraId="4B8DFF3C" w14:textId="77777777" w:rsidR="00E76333" w:rsidRDefault="00E76333" w:rsidP="00E76333">
      <w:r>
        <w:t xml:space="preserve">Zunino Garrido, Cintia, Paula de Pando Mena, Miriam Borham Puyal, and Laura Monrós Gaspar. </w:t>
      </w:r>
      <w:r w:rsidRPr="00536561">
        <w:rPr>
          <w:lang w:val="en-US"/>
        </w:rPr>
        <w:t xml:space="preserve">"Present, Absent and Mythical Mothers: Mother-Child Relationships in English Literature from the 16th to the 19th Centuries." In </w:t>
      </w:r>
      <w:r w:rsidRPr="00536561">
        <w:rPr>
          <w:i/>
          <w:lang w:val="en-US"/>
        </w:rPr>
        <w:t>New Perspectives on English Studies.</w:t>
      </w:r>
      <w:r w:rsidRPr="00536561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21858846" w14:textId="77777777" w:rsidR="00E76333" w:rsidRDefault="00E76333"/>
    <w:p w14:paraId="1AC9B95A" w14:textId="77777777" w:rsidR="00CF4F05" w:rsidRDefault="00CF4F05"/>
    <w:p w14:paraId="47D875F4" w14:textId="77777777" w:rsidR="00CF4F05" w:rsidRDefault="00CF4F05"/>
    <w:p w14:paraId="5631FDB0" w14:textId="77777777" w:rsidR="00CF4F05" w:rsidRDefault="00CF4F05"/>
    <w:p w14:paraId="56DE1FEE" w14:textId="77777777" w:rsidR="00CF4F05" w:rsidRDefault="00CF4F05">
      <w:r>
        <w:t>Audio</w:t>
      </w:r>
    </w:p>
    <w:p w14:paraId="227BC2E2" w14:textId="77777777" w:rsidR="00CF4F05" w:rsidRDefault="00CF4F05"/>
    <w:p w14:paraId="00F00E47" w14:textId="77777777" w:rsidR="00CF4F05" w:rsidRDefault="00CF4F05"/>
    <w:p w14:paraId="2DD9C6D4" w14:textId="77777777" w:rsidR="00DD6EE2" w:rsidRDefault="00DD6EE2" w:rsidP="00DD6EE2">
      <w:r>
        <w:t xml:space="preserve">Muñoz, Pilar. "Las madres narcisistas." With César Vidal. </w:t>
      </w:r>
      <w:r>
        <w:rPr>
          <w:i/>
        </w:rPr>
        <w:t>La Voz</w:t>
      </w:r>
      <w:r>
        <w:t xml:space="preserve"> 28 Feb. 2018.*</w:t>
      </w:r>
    </w:p>
    <w:p w14:paraId="16AD7E2C" w14:textId="77777777" w:rsidR="00DD6EE2" w:rsidRDefault="00DD6EE2" w:rsidP="00DD6EE2">
      <w:r>
        <w:tab/>
      </w:r>
      <w:hyperlink r:id="rId23" w:history="1">
        <w:r w:rsidRPr="0028648E">
          <w:rPr>
            <w:rStyle w:val="Hipervnculo"/>
          </w:rPr>
          <w:t>http://www.cesarvidal.com/index.php/Podcast/escuchar-podcast/nuestra_psicologa_de_guardia_28_02_18</w:t>
        </w:r>
      </w:hyperlink>
    </w:p>
    <w:p w14:paraId="18CE1895" w14:textId="77777777" w:rsidR="00DD6EE2" w:rsidRDefault="00DD6EE2" w:rsidP="00DD6EE2">
      <w:r>
        <w:tab/>
        <w:t>2018</w:t>
      </w:r>
    </w:p>
    <w:p w14:paraId="146079C9" w14:textId="77777777" w:rsidR="00CF4F05" w:rsidRDefault="00CF4F05" w:rsidP="00CF4F05">
      <w:pPr>
        <w:rPr>
          <w:sz w:val="27"/>
          <w:szCs w:val="27"/>
        </w:rPr>
      </w:pPr>
      <w:r>
        <w:rPr>
          <w:sz w:val="27"/>
          <w:szCs w:val="27"/>
        </w:rPr>
        <w:t xml:space="preserve">Vidal, César. "¡Viva la maternidad!" Audio. </w:t>
      </w:r>
      <w:r>
        <w:rPr>
          <w:i/>
          <w:sz w:val="27"/>
          <w:szCs w:val="27"/>
        </w:rPr>
        <w:t>La Voz</w:t>
      </w:r>
      <w:r>
        <w:rPr>
          <w:sz w:val="27"/>
          <w:szCs w:val="27"/>
        </w:rPr>
        <w:t xml:space="preserve"> 15 Dec. 2016.*</w:t>
      </w:r>
    </w:p>
    <w:p w14:paraId="542CCC24" w14:textId="77777777" w:rsidR="00CF4F05" w:rsidRDefault="00CF4F05" w:rsidP="00CF4F05">
      <w:pPr>
        <w:rPr>
          <w:sz w:val="27"/>
          <w:szCs w:val="27"/>
        </w:rPr>
      </w:pPr>
      <w:r>
        <w:rPr>
          <w:sz w:val="27"/>
          <w:szCs w:val="27"/>
        </w:rPr>
        <w:tab/>
      </w:r>
      <w:hyperlink r:id="rId24" w:history="1">
        <w:r w:rsidRPr="00522E6E">
          <w:rPr>
            <w:rStyle w:val="Hipervnculo"/>
            <w:sz w:val="27"/>
            <w:szCs w:val="27"/>
          </w:rPr>
          <w:t>http://www.cesarvidal.com/index.php/Podcast/escuchar-podcast/programa_completo_15_12_16</w:t>
        </w:r>
      </w:hyperlink>
    </w:p>
    <w:p w14:paraId="55A0684A" w14:textId="77777777" w:rsidR="00CF4F05" w:rsidRPr="005C6B5D" w:rsidRDefault="00CF4F05" w:rsidP="00CF4F05">
      <w:pPr>
        <w:rPr>
          <w:sz w:val="27"/>
          <w:szCs w:val="27"/>
        </w:rPr>
      </w:pPr>
      <w:r>
        <w:rPr>
          <w:sz w:val="27"/>
          <w:szCs w:val="27"/>
        </w:rPr>
        <w:tab/>
        <w:t>2016</w:t>
      </w:r>
    </w:p>
    <w:p w14:paraId="7CE4D2D0" w14:textId="2C9373FE" w:rsidR="00721D34" w:rsidRDefault="00721D34" w:rsidP="00721D34">
      <w:r>
        <w:lastRenderedPageBreak/>
        <w:t xml:space="preserve">Vidal, César. "La financiación privada de Podemos." </w:t>
      </w:r>
      <w:r>
        <w:rPr>
          <w:i/>
        </w:rPr>
        <w:t>La Voz</w:t>
      </w:r>
      <w:r>
        <w:t xml:space="preserve"> 28 Feb. 2018.* (Nuestra psicóloga de guardia: Madres narcisistas).</w:t>
      </w:r>
    </w:p>
    <w:p w14:paraId="71787FF4" w14:textId="77777777" w:rsidR="00721D34" w:rsidRDefault="00721D34" w:rsidP="00721D34">
      <w:r>
        <w:tab/>
      </w:r>
      <w:hyperlink r:id="rId25" w:history="1">
        <w:r w:rsidRPr="0028648E">
          <w:rPr>
            <w:rStyle w:val="Hipervnculo"/>
          </w:rPr>
          <w:t>https://soundcloud.com/cesarvidal/programa-completo-280218</w:t>
        </w:r>
      </w:hyperlink>
    </w:p>
    <w:p w14:paraId="36D1A05D" w14:textId="77777777" w:rsidR="00721D34" w:rsidRPr="008503CF" w:rsidRDefault="00721D34" w:rsidP="00721D34">
      <w:r>
        <w:tab/>
        <w:t>2018</w:t>
      </w:r>
    </w:p>
    <w:p w14:paraId="05CDD3ED" w14:textId="77777777" w:rsidR="00CF4F05" w:rsidRDefault="00CF4F05"/>
    <w:p w14:paraId="453318D1" w14:textId="77777777" w:rsidR="00BC5225" w:rsidRDefault="00BC5225"/>
    <w:p w14:paraId="0FBA2A03" w14:textId="77777777" w:rsidR="00D9352F" w:rsidRDefault="00D9352F"/>
    <w:p w14:paraId="73EA5C46" w14:textId="77777777" w:rsidR="00D9352F" w:rsidRDefault="00D9352F"/>
    <w:p w14:paraId="00E2E990" w14:textId="77777777" w:rsidR="00D9352F" w:rsidRDefault="00D9352F"/>
    <w:p w14:paraId="1A17ECEC" w14:textId="67692A70" w:rsidR="00D9352F" w:rsidRDefault="00D9352F">
      <w:r>
        <w:t>Blogs</w:t>
      </w:r>
    </w:p>
    <w:p w14:paraId="5A32BC28" w14:textId="77777777" w:rsidR="00D9352F" w:rsidRDefault="00D9352F"/>
    <w:p w14:paraId="488DF7B5" w14:textId="77777777" w:rsidR="00D9352F" w:rsidRDefault="00D9352F"/>
    <w:p w14:paraId="791789E0" w14:textId="77777777" w:rsidR="00D9352F" w:rsidRDefault="00D9352F" w:rsidP="00D9352F">
      <w:pPr>
        <w:tabs>
          <w:tab w:val="left" w:pos="7627"/>
        </w:tabs>
      </w:pPr>
      <w:r>
        <w:rPr>
          <w:i/>
        </w:rPr>
        <w:t>Madre y Blogger.</w:t>
      </w:r>
      <w:r>
        <w:t xml:space="preserve"> (Marta Martín).</w:t>
      </w:r>
    </w:p>
    <w:p w14:paraId="17115E26" w14:textId="77777777" w:rsidR="00D9352F" w:rsidRPr="00536561" w:rsidRDefault="00D9352F" w:rsidP="00D9352F">
      <w:pPr>
        <w:tabs>
          <w:tab w:val="left" w:pos="7627"/>
        </w:tabs>
        <w:rPr>
          <w:lang w:val="en-US"/>
        </w:rPr>
      </w:pPr>
      <w:r>
        <w:tab/>
      </w:r>
      <w:hyperlink r:id="rId26" w:history="1">
        <w:r w:rsidRPr="00536561">
          <w:rPr>
            <w:rStyle w:val="Hipervnculo"/>
            <w:lang w:val="en-US"/>
          </w:rPr>
          <w:t>http://madreyblogger.com/</w:t>
        </w:r>
      </w:hyperlink>
    </w:p>
    <w:p w14:paraId="10559061" w14:textId="77777777" w:rsidR="00D9352F" w:rsidRPr="00536561" w:rsidRDefault="00D9352F" w:rsidP="00D9352F">
      <w:pPr>
        <w:tabs>
          <w:tab w:val="left" w:pos="7627"/>
        </w:tabs>
        <w:rPr>
          <w:lang w:val="en-US"/>
        </w:rPr>
      </w:pPr>
      <w:r w:rsidRPr="00536561">
        <w:rPr>
          <w:lang w:val="en-US"/>
        </w:rPr>
        <w:tab/>
        <w:t>2018</w:t>
      </w:r>
    </w:p>
    <w:p w14:paraId="0964BF9C" w14:textId="77777777" w:rsidR="00D9352F" w:rsidRPr="00536561" w:rsidRDefault="00D9352F">
      <w:pPr>
        <w:rPr>
          <w:lang w:val="en-US"/>
        </w:rPr>
      </w:pPr>
    </w:p>
    <w:p w14:paraId="3D909209" w14:textId="77777777" w:rsidR="00D9352F" w:rsidRPr="00536561" w:rsidRDefault="00D9352F">
      <w:pPr>
        <w:rPr>
          <w:lang w:val="en-US"/>
        </w:rPr>
      </w:pPr>
    </w:p>
    <w:p w14:paraId="6E3F30F8" w14:textId="77777777" w:rsidR="00D9352F" w:rsidRPr="00536561" w:rsidRDefault="00D9352F">
      <w:pPr>
        <w:rPr>
          <w:lang w:val="en-US"/>
        </w:rPr>
      </w:pPr>
    </w:p>
    <w:p w14:paraId="094681CC" w14:textId="77777777" w:rsidR="00D9352F" w:rsidRPr="00536561" w:rsidRDefault="00D9352F">
      <w:pPr>
        <w:rPr>
          <w:lang w:val="en-US"/>
        </w:rPr>
      </w:pPr>
    </w:p>
    <w:p w14:paraId="544BEFAD" w14:textId="77777777" w:rsidR="00BC5225" w:rsidRPr="00536561" w:rsidRDefault="00BC5225">
      <w:pPr>
        <w:rPr>
          <w:lang w:val="en-US"/>
        </w:rPr>
      </w:pPr>
    </w:p>
    <w:p w14:paraId="0036B351" w14:textId="77777777" w:rsidR="00BC5225" w:rsidRPr="00536561" w:rsidRDefault="00BC5225" w:rsidP="00BC5225">
      <w:pPr>
        <w:rPr>
          <w:lang w:val="en-US"/>
        </w:rPr>
      </w:pPr>
      <w:r w:rsidRPr="00536561">
        <w:rPr>
          <w:lang w:val="en-US"/>
        </w:rPr>
        <w:t>Films</w:t>
      </w:r>
    </w:p>
    <w:p w14:paraId="4D89DA61" w14:textId="77777777" w:rsidR="00BC5225" w:rsidRPr="00536561" w:rsidRDefault="00BC5225" w:rsidP="00BC5225">
      <w:pPr>
        <w:rPr>
          <w:lang w:val="en-US"/>
        </w:rPr>
      </w:pPr>
    </w:p>
    <w:p w14:paraId="3C8B9EAC" w14:textId="54030958" w:rsidR="00BC5225" w:rsidRDefault="00BC5225" w:rsidP="00BC5225">
      <w:pPr>
        <w:rPr>
          <w:lang w:val="en-US"/>
        </w:rPr>
      </w:pPr>
    </w:p>
    <w:p w14:paraId="3D799BCD" w14:textId="77777777" w:rsidR="008E64A1" w:rsidRPr="008E64A1" w:rsidRDefault="008E64A1" w:rsidP="008E64A1">
      <w:pPr>
        <w:rPr>
          <w:lang w:val="en-US"/>
        </w:rPr>
      </w:pPr>
      <w:r>
        <w:rPr>
          <w:i/>
          <w:lang w:val="en-US"/>
        </w:rPr>
        <w:t>Instinto Maternal.</w:t>
      </w:r>
      <w:r>
        <w:rPr>
          <w:lang w:val="en-US"/>
        </w:rPr>
        <w:t xml:space="preserve"> Dir. Olivier Masset-Depasse. Cast: Veerle Baetens, Anne Coesens, Mehdi Nebbou, Arieh Worthalter, Jules Lefebvres, Luan Adam. </w:t>
      </w:r>
      <w:r w:rsidRPr="008E64A1">
        <w:rPr>
          <w:lang w:val="en-US"/>
        </w:rPr>
        <w:t>Belgium, 2018.</w:t>
      </w:r>
    </w:p>
    <w:p w14:paraId="138A58B4" w14:textId="77777777" w:rsidR="008E64A1" w:rsidRPr="00536561" w:rsidRDefault="008E64A1" w:rsidP="00BC5225">
      <w:pPr>
        <w:rPr>
          <w:lang w:val="en-US"/>
        </w:rPr>
      </w:pPr>
    </w:p>
    <w:p w14:paraId="5352EFC5" w14:textId="77777777" w:rsidR="00BC5225" w:rsidRPr="00BC33DB" w:rsidRDefault="00BC5225" w:rsidP="00BC5225">
      <w:pPr>
        <w:widowControl w:val="0"/>
        <w:autoSpaceDE w:val="0"/>
        <w:autoSpaceDN w:val="0"/>
        <w:adjustRightInd w:val="0"/>
        <w:ind w:left="709" w:hanging="709"/>
      </w:pPr>
      <w:r w:rsidRPr="00536561">
        <w:rPr>
          <w:i/>
          <w:lang w:val="en-US"/>
        </w:rPr>
        <w:t>Rakuyôju (Tree without Leaves).</w:t>
      </w:r>
      <w:r w:rsidRPr="00536561">
        <w:rPr>
          <w:lang w:val="en-US"/>
        </w:rPr>
        <w:t xml:space="preserve"> Dir. Kaneto Shindô.</w:t>
      </w:r>
      <w:r w:rsidRPr="00536561">
        <w:rPr>
          <w:i/>
          <w:lang w:val="en-US"/>
        </w:rPr>
        <w:t xml:space="preserve"> </w:t>
      </w:r>
      <w:r w:rsidRPr="00536561">
        <w:rPr>
          <w:lang w:val="en-US"/>
        </w:rPr>
        <w:t xml:space="preserve">Cast: Keiju Kobayashi, Nobuko Otowa, Ichirô Zaitsu, Kotoe Hatsui, Meiko Kaji, Mami Okatomo, Hideji Ôtaki, Taiji Tonoyama, Rokko Toura. Photog. Yoshiyuke Miyake. Music by Hikaru Hayashi. Art dir. Shigemori Shigeta. </w:t>
      </w:r>
      <w:r>
        <w:t>Japan, 1986.</w:t>
      </w:r>
    </w:p>
    <w:p w14:paraId="2FC536C1" w14:textId="77777777" w:rsidR="00BC5225" w:rsidRDefault="00BC5225" w:rsidP="00BC5225"/>
    <w:p w14:paraId="3BD249F4" w14:textId="77777777" w:rsidR="00BC5225" w:rsidRDefault="00BC5225" w:rsidP="00BC5225"/>
    <w:p w14:paraId="0D6BE631" w14:textId="77777777" w:rsidR="00BC5225" w:rsidRDefault="00BC5225" w:rsidP="00BC5225"/>
    <w:p w14:paraId="7F6AA363" w14:textId="77777777" w:rsidR="00E76333" w:rsidRDefault="00E76333">
      <w:pPr>
        <w:rPr>
          <w:b/>
        </w:rPr>
      </w:pPr>
    </w:p>
    <w:p w14:paraId="390B1902" w14:textId="77777777" w:rsidR="00E76333" w:rsidRDefault="00E76333">
      <w:r>
        <w:t>Literature</w:t>
      </w:r>
    </w:p>
    <w:p w14:paraId="79CB27EE" w14:textId="77777777" w:rsidR="00E76333" w:rsidRDefault="00E76333"/>
    <w:p w14:paraId="01C7DD3C" w14:textId="77777777" w:rsidR="00E76333" w:rsidRDefault="00E76333"/>
    <w:p w14:paraId="061775E1" w14:textId="3F2D6346" w:rsidR="00C7505A" w:rsidRPr="00536561" w:rsidRDefault="00C7505A" w:rsidP="00C7505A">
      <w:pPr>
        <w:widowControl w:val="0"/>
        <w:autoSpaceDE w:val="0"/>
        <w:autoSpaceDN w:val="0"/>
        <w:adjustRightInd w:val="0"/>
        <w:ind w:left="709" w:hanging="709"/>
        <w:rPr>
          <w:i/>
          <w:lang w:val="en-US"/>
        </w:rPr>
      </w:pPr>
      <w:r>
        <w:t xml:space="preserve">Barilli, Ayanta. </w:t>
      </w:r>
      <w:r>
        <w:rPr>
          <w:i/>
        </w:rPr>
        <w:t xml:space="preserve">Un mar violeta oscuro. </w:t>
      </w:r>
      <w:r>
        <w:t xml:space="preserve">Barcelona: Planeta, 2018. </w:t>
      </w:r>
      <w:r w:rsidRPr="00536561">
        <w:rPr>
          <w:lang w:val="en-US"/>
        </w:rPr>
        <w:t>(Finalist of the Premio Planeta 2018).</w:t>
      </w:r>
    </w:p>
    <w:p w14:paraId="6B7EFF5E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Bazin, Hervé.  </w:t>
      </w:r>
      <w:r w:rsidRPr="00536561">
        <w:rPr>
          <w:i/>
          <w:lang w:val="en-US"/>
        </w:rPr>
        <w:t>Vipère au poing.</w:t>
      </w:r>
      <w:r w:rsidRPr="00536561">
        <w:rPr>
          <w:lang w:val="en-US"/>
        </w:rPr>
        <w:t xml:space="preserve">  Novel.  Paris: J'ai Lu.</w:t>
      </w:r>
    </w:p>
    <w:p w14:paraId="02179850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Vipère au poing.</w:t>
      </w:r>
      <w:r w:rsidRPr="00536561">
        <w:rPr>
          <w:lang w:val="en-US"/>
        </w:rPr>
        <w:t xml:space="preserve"> Ed. W. J. Strachan. London: Routledge, 1977.</w:t>
      </w:r>
    </w:p>
    <w:p w14:paraId="5E3AF37A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lastRenderedPageBreak/>
        <w:t xml:space="preserve">Beresford, J. D. </w:t>
      </w:r>
      <w:r w:rsidRPr="00536561">
        <w:rPr>
          <w:i/>
          <w:lang w:val="en-US"/>
        </w:rPr>
        <w:t>An Imperfect Mother.</w:t>
      </w:r>
      <w:r w:rsidRPr="00536561">
        <w:rPr>
          <w:lang w:val="en-US"/>
        </w:rPr>
        <w:t xml:space="preserve"> London: Collins, 1920.</w:t>
      </w:r>
    </w:p>
    <w:p w14:paraId="169B74EE" w14:textId="77777777" w:rsidR="00E76333" w:rsidRPr="00536561" w:rsidRDefault="00E76333">
      <w:pPr>
        <w:ind w:right="10"/>
        <w:rPr>
          <w:lang w:val="en-US"/>
        </w:rPr>
      </w:pPr>
      <w:r w:rsidRPr="00536561">
        <w:rPr>
          <w:lang w:val="en-US"/>
        </w:rPr>
        <w:t xml:space="preserve">Brecht, Bertolt. </w:t>
      </w:r>
      <w:r w:rsidRPr="00536561">
        <w:rPr>
          <w:i/>
          <w:lang w:val="en-US"/>
        </w:rPr>
        <w:t>The Mother.</w:t>
      </w:r>
      <w:r w:rsidRPr="00536561">
        <w:rPr>
          <w:lang w:val="en-US"/>
        </w:rPr>
        <w:t xml:space="preserve"> Drama.</w:t>
      </w:r>
    </w:p>
    <w:p w14:paraId="64E17E43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Browning, E. B. "Mother and Poet." Poem. 1861, pub. 1862. In </w:t>
      </w:r>
      <w:r w:rsidRPr="00536561">
        <w:rPr>
          <w:i/>
          <w:lang w:val="en-US"/>
        </w:rPr>
        <w:t>The Norton Anthology of English Literature.</w:t>
      </w:r>
      <w:r w:rsidRPr="00536561">
        <w:rPr>
          <w:lang w:val="en-US"/>
        </w:rPr>
        <w:t xml:space="preserve"> Gen. ed. M. H. Abrams with Stephen Greenblatt. Vol. 2. New York: Norton, 1999. 1195-98.* (Death of a soldier son).</w:t>
      </w:r>
    </w:p>
    <w:p w14:paraId="39B5CC32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Buck, Pearl S. </w:t>
      </w:r>
      <w:r w:rsidRPr="00536561">
        <w:rPr>
          <w:i/>
          <w:lang w:val="en-US"/>
        </w:rPr>
        <w:t>The Mother.</w:t>
      </w:r>
      <w:r w:rsidRPr="00536561">
        <w:rPr>
          <w:lang w:val="en-US"/>
        </w:rPr>
        <w:t xml:space="preserve"> Fiction.</w:t>
      </w:r>
    </w:p>
    <w:p w14:paraId="0E677DAC" w14:textId="77777777" w:rsidR="00E76333" w:rsidRDefault="00E76333">
      <w:pPr>
        <w:ind w:left="0" w:firstLine="0"/>
      </w:pPr>
      <w:r w:rsidRPr="00536561">
        <w:rPr>
          <w:rFonts w:ascii="Czech plus" w:hAnsi="Czech plus"/>
          <w:lang w:val="en-US"/>
        </w:rPr>
        <w:t>Ç</w:t>
      </w:r>
      <w:r w:rsidRPr="00536561">
        <w:rPr>
          <w:lang w:val="en-US"/>
        </w:rPr>
        <w:t xml:space="preserve">apek, Karel. </w:t>
      </w:r>
      <w:r w:rsidRPr="00536561">
        <w:rPr>
          <w:i/>
          <w:lang w:val="en-US"/>
        </w:rPr>
        <w:t>(The Mother).</w:t>
      </w:r>
      <w:r w:rsidRPr="00536561">
        <w:rPr>
          <w:lang w:val="en-US"/>
        </w:rPr>
        <w:t xml:space="preserve"> </w:t>
      </w:r>
      <w:r>
        <w:t>1938. (Vs. fascism).</w:t>
      </w:r>
    </w:p>
    <w:p w14:paraId="75316F47" w14:textId="22489378" w:rsidR="00165D17" w:rsidRPr="00536561" w:rsidRDefault="00165D17" w:rsidP="00165D17">
      <w:pPr>
        <w:tabs>
          <w:tab w:val="left" w:pos="7627"/>
        </w:tabs>
        <w:rPr>
          <w:lang w:val="en-US"/>
        </w:rPr>
      </w:pPr>
      <w:r>
        <w:t xml:space="preserve">Castro, Rosalía de. </w:t>
      </w:r>
      <w:r>
        <w:rPr>
          <w:i/>
        </w:rPr>
        <w:t>A mi madre.</w:t>
      </w:r>
      <w:r>
        <w:t xml:space="preserve"> Poetry. In </w:t>
      </w:r>
      <w:r>
        <w:rPr>
          <w:i/>
        </w:rPr>
        <w:t>Obras completas: Tomo I.</w:t>
      </w:r>
      <w:r>
        <w:t xml:space="preserve"> Laracha (La Coruña): Xuntanza, 1989. </w:t>
      </w:r>
      <w:r w:rsidRPr="00536561">
        <w:rPr>
          <w:lang w:val="en-US"/>
        </w:rPr>
        <w:t>83-100.</w:t>
      </w:r>
    </w:p>
    <w:p w14:paraId="334CEB5A" w14:textId="77777777" w:rsidR="00E76333" w:rsidRPr="00536561" w:rsidRDefault="00E76333" w:rsidP="00E76333">
      <w:pPr>
        <w:rPr>
          <w:color w:val="000000"/>
          <w:lang w:val="en-US"/>
        </w:rPr>
      </w:pPr>
      <w:r w:rsidRPr="00536561">
        <w:rPr>
          <w:color w:val="000000"/>
          <w:lang w:val="en-US"/>
        </w:rPr>
        <w:t xml:space="preserve">Emecheta, Buchi. </w:t>
      </w:r>
      <w:r w:rsidRPr="00536561">
        <w:rPr>
          <w:i/>
          <w:color w:val="000000"/>
          <w:lang w:val="en-US"/>
        </w:rPr>
        <w:t>The Joys of Motherhood</w:t>
      </w:r>
      <w:r w:rsidRPr="00536561">
        <w:rPr>
          <w:color w:val="000000"/>
          <w:lang w:val="en-US"/>
        </w:rPr>
        <w:t>. 1979.</w:t>
      </w:r>
    </w:p>
    <w:p w14:paraId="3F049F14" w14:textId="600DE4EB" w:rsidR="00400DB9" w:rsidRPr="00400DB9" w:rsidRDefault="00400DB9" w:rsidP="00400DB9">
      <w:pPr>
        <w:rPr>
          <w:i/>
          <w:lang w:val="en-US"/>
        </w:rPr>
      </w:pPr>
      <w:r w:rsidRPr="00EC505E">
        <w:rPr>
          <w:lang w:val="en-US"/>
        </w:rPr>
        <w:t xml:space="preserve">Ernaux, Annie. </w:t>
      </w:r>
      <w:r w:rsidRPr="00EC505E">
        <w:rPr>
          <w:i/>
          <w:lang w:val="en-US"/>
        </w:rPr>
        <w:t>Une femme.</w:t>
      </w:r>
      <w:r w:rsidRPr="00EC505E">
        <w:rPr>
          <w:lang w:val="en-US"/>
        </w:rPr>
        <w:t xml:space="preserve"> Paris: Gallimard</w:t>
      </w:r>
      <w:r>
        <w:rPr>
          <w:lang w:val="en-US"/>
        </w:rPr>
        <w:t>, 1988.</w:t>
      </w:r>
      <w:r w:rsidRPr="00EC505E">
        <w:rPr>
          <w:lang w:val="en-US"/>
        </w:rPr>
        <w:t xml:space="preserve"> </w:t>
      </w:r>
      <w:r>
        <w:rPr>
          <w:lang w:val="en-US"/>
        </w:rPr>
        <w:t xml:space="preserve">Rpt. </w:t>
      </w:r>
      <w:r w:rsidRPr="00EC505E">
        <w:rPr>
          <w:lang w:val="en-US"/>
        </w:rPr>
        <w:t xml:space="preserve">(Folio). </w:t>
      </w:r>
      <w:r w:rsidRPr="00C43FA4">
        <w:rPr>
          <w:lang w:val="en-US"/>
        </w:rPr>
        <w:t>(Mothers, daughters).</w:t>
      </w:r>
    </w:p>
    <w:p w14:paraId="7F973A92" w14:textId="42AA8750" w:rsidR="00780780" w:rsidRPr="00CC1EB8" w:rsidRDefault="00780780" w:rsidP="00780780">
      <w:pPr>
        <w:rPr>
          <w:lang w:val="en-US"/>
        </w:rPr>
      </w:pPr>
      <w:r w:rsidRPr="00400DB9">
        <w:rPr>
          <w:lang w:val="es-ES"/>
        </w:rPr>
        <w:t xml:space="preserve">Fortún, Elena. </w:t>
      </w:r>
      <w:r w:rsidRPr="00400DB9">
        <w:rPr>
          <w:i/>
          <w:lang w:val="es-ES"/>
        </w:rPr>
        <w:t>Celia madrecita.</w:t>
      </w:r>
      <w:r w:rsidRPr="00400DB9">
        <w:rPr>
          <w:lang w:val="es-ES"/>
        </w:rPr>
        <w:t xml:space="preserve"> Girls' novel. </w:t>
      </w:r>
      <w:r w:rsidRPr="00CC1EB8">
        <w:rPr>
          <w:lang w:val="en-US"/>
        </w:rPr>
        <w:t>1936.</w:t>
      </w:r>
    </w:p>
    <w:p w14:paraId="28EDBA8E" w14:textId="77777777" w:rsidR="00E76333" w:rsidRPr="00536561" w:rsidRDefault="00E76333">
      <w:pPr>
        <w:rPr>
          <w:i/>
          <w:lang w:val="en-US"/>
        </w:rPr>
      </w:pPr>
      <w:r w:rsidRPr="00536561">
        <w:rPr>
          <w:lang w:val="en-US"/>
        </w:rPr>
        <w:t xml:space="preserve">Gorky, Maksim. </w:t>
      </w:r>
      <w:r w:rsidRPr="00536561">
        <w:rPr>
          <w:i/>
          <w:lang w:val="en-US"/>
        </w:rPr>
        <w:t>Mat'.</w:t>
      </w:r>
    </w:p>
    <w:p w14:paraId="431AB1C7" w14:textId="77777777" w:rsidR="00B75E11" w:rsidRPr="00536561" w:rsidRDefault="00B75E11" w:rsidP="00B75E1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6561">
        <w:rPr>
          <w:sz w:val="28"/>
          <w:szCs w:val="28"/>
          <w:lang w:val="en-US"/>
        </w:rPr>
        <w:t xml:space="preserve">Herbert, George. </w:t>
      </w:r>
      <w:r w:rsidRPr="00536561">
        <w:rPr>
          <w:i/>
          <w:sz w:val="28"/>
          <w:szCs w:val="28"/>
          <w:lang w:val="en-US"/>
        </w:rPr>
        <w:t>Memoriae Matris Sacrum.</w:t>
      </w:r>
      <w:r w:rsidRPr="00536561">
        <w:rPr>
          <w:sz w:val="28"/>
          <w:szCs w:val="28"/>
          <w:lang w:val="en-US"/>
        </w:rPr>
        <w:t xml:space="preserve"> c. 1627.</w:t>
      </w:r>
    </w:p>
    <w:p w14:paraId="7222F11D" w14:textId="77777777" w:rsidR="00E76333" w:rsidRPr="007F4086" w:rsidRDefault="00E76333" w:rsidP="00E76333">
      <w:r w:rsidRPr="00536561">
        <w:rPr>
          <w:lang w:val="en-US"/>
        </w:rPr>
        <w:t xml:space="preserve">Homes, A. M. </w:t>
      </w:r>
      <w:r w:rsidRPr="00536561">
        <w:rPr>
          <w:i/>
          <w:lang w:val="en-US"/>
        </w:rPr>
        <w:t>In a Country of Mothers.</w:t>
      </w:r>
      <w:r w:rsidRPr="00536561">
        <w:rPr>
          <w:lang w:val="en-US"/>
        </w:rPr>
        <w:t xml:space="preserve"> </w:t>
      </w:r>
      <w:r w:rsidRPr="00964DE3">
        <w:t>Novel. (Psychotherapy).</w:t>
      </w:r>
    </w:p>
    <w:p w14:paraId="4188CCDD" w14:textId="77777777" w:rsidR="00CF05C8" w:rsidRPr="00CF05C8" w:rsidRDefault="00CF05C8" w:rsidP="00CF05C8">
      <w:pPr>
        <w:pStyle w:val="Normal1"/>
        <w:ind w:left="709" w:right="0" w:hanging="709"/>
        <w:rPr>
          <w:i/>
        </w:rPr>
      </w:pPr>
      <w:r>
        <w:t xml:space="preserve">Izaguirre, Marian. </w:t>
      </w:r>
      <w:r>
        <w:rPr>
          <w:i/>
        </w:rPr>
        <w:t>Los pasos que nos separan.</w:t>
      </w:r>
      <w:r>
        <w:t xml:space="preserve"> Novel. Barcelona: Lumen, 2014.</w:t>
      </w:r>
    </w:p>
    <w:p w14:paraId="38280058" w14:textId="77777777" w:rsidR="00E76333" w:rsidRPr="00536561" w:rsidRDefault="00E76333">
      <w:pPr>
        <w:rPr>
          <w:color w:val="000000"/>
          <w:lang w:val="en-US"/>
        </w:rPr>
      </w:pPr>
      <w:r>
        <w:rPr>
          <w:color w:val="000000"/>
        </w:rPr>
        <w:t xml:space="preserve">Jackson, Sheneska. </w:t>
      </w:r>
      <w:r w:rsidRPr="00536561">
        <w:rPr>
          <w:i/>
          <w:color w:val="000000"/>
          <w:lang w:val="en-US"/>
        </w:rPr>
        <w:t>Blessings.</w:t>
      </w:r>
      <w:r w:rsidRPr="00536561">
        <w:rPr>
          <w:color w:val="000000"/>
          <w:lang w:val="en-US"/>
        </w:rPr>
        <w:t xml:space="preserve"> Novel. 1998.</w:t>
      </w:r>
    </w:p>
    <w:p w14:paraId="1318C37B" w14:textId="77777777" w:rsidR="007A7808" w:rsidRPr="00F55197" w:rsidRDefault="007A7808" w:rsidP="007A7808">
      <w:pPr>
        <w:rPr>
          <w:lang w:val="en-US"/>
        </w:rPr>
      </w:pPr>
      <w:r w:rsidRPr="007A7808">
        <w:rPr>
          <w:lang w:val="en-US"/>
        </w:rPr>
        <w:t xml:space="preserve">Joyce, James. "Una madre." In Joyce, </w:t>
      </w:r>
      <w:r w:rsidRPr="007A7808">
        <w:rPr>
          <w:i/>
          <w:lang w:val="en-US"/>
        </w:rPr>
        <w:t xml:space="preserve">Dublineses. </w:t>
      </w:r>
      <w:r w:rsidRPr="002D4742">
        <w:rPr>
          <w:lang w:val="es-ES"/>
        </w:rPr>
        <w:t>Trans. Guillermo Cabrera Infante</w:t>
      </w:r>
      <w:r>
        <w:rPr>
          <w:lang w:val="es-ES"/>
        </w:rPr>
        <w:t xml:space="preserve">. Madrid: El País, 2002. </w:t>
      </w:r>
      <w:r w:rsidRPr="00F55197">
        <w:rPr>
          <w:lang w:val="en-US"/>
        </w:rPr>
        <w:t>151-66. (Bully, art society)*</w:t>
      </w:r>
    </w:p>
    <w:p w14:paraId="71A20370" w14:textId="77777777" w:rsidR="00E76333" w:rsidRPr="00536561" w:rsidRDefault="00E76333">
      <w:pPr>
        <w:pStyle w:val="Sangradetextonormal"/>
        <w:rPr>
          <w:lang w:val="en-US"/>
        </w:rPr>
      </w:pPr>
      <w:r w:rsidRPr="00536561">
        <w:rPr>
          <w:lang w:val="en-US"/>
        </w:rPr>
        <w:t xml:space="preserve">Kernan, J. </w:t>
      </w:r>
      <w:r w:rsidRPr="00536561">
        <w:rPr>
          <w:i/>
          <w:lang w:val="en-US"/>
        </w:rPr>
        <w:t>Mothering.</w:t>
      </w:r>
      <w:r w:rsidRPr="00536561">
        <w:rPr>
          <w:lang w:val="en-US"/>
        </w:rPr>
        <w:t xml:space="preserve"> Poetry. </w:t>
      </w:r>
      <w:r w:rsidRPr="00536561">
        <w:rPr>
          <w:i/>
          <w:lang w:val="en-US"/>
        </w:rPr>
        <w:t xml:space="preserve">The Eastgate Quarterly </w:t>
      </w:r>
      <w:r w:rsidRPr="00536561">
        <w:rPr>
          <w:lang w:val="en-US"/>
        </w:rPr>
        <w:t>2.2. Cambridge (MA): Eastgate Systems.</w:t>
      </w:r>
    </w:p>
    <w:p w14:paraId="521085A5" w14:textId="77777777" w:rsidR="00093FE0" w:rsidRPr="00536561" w:rsidRDefault="00093FE0" w:rsidP="00093FE0">
      <w:pPr>
        <w:rPr>
          <w:lang w:val="en-US"/>
        </w:rPr>
      </w:pPr>
      <w:r w:rsidRPr="00536561">
        <w:rPr>
          <w:lang w:val="en-US"/>
        </w:rPr>
        <w:t xml:space="preserve">Levy, Deborah. </w:t>
      </w:r>
      <w:r w:rsidRPr="00536561">
        <w:rPr>
          <w:i/>
          <w:lang w:val="en-US"/>
        </w:rPr>
        <w:t>Hot Milk.</w:t>
      </w:r>
      <w:r w:rsidRPr="00536561">
        <w:rPr>
          <w:lang w:val="en-US"/>
        </w:rPr>
        <w:t xml:space="preserve"> Novel. Penguin Books, c. 2018. (Mothers and daughters).</w:t>
      </w:r>
    </w:p>
    <w:p w14:paraId="6F6AC6DC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Morrison, Toni. </w:t>
      </w:r>
      <w:r w:rsidRPr="00536561">
        <w:rPr>
          <w:i/>
          <w:lang w:val="en-US"/>
        </w:rPr>
        <w:t>Beloved.</w:t>
      </w:r>
      <w:r w:rsidRPr="00536561">
        <w:rPr>
          <w:lang w:val="en-US"/>
        </w:rPr>
        <w:t xml:space="preserve"> Novel. New York: Knopf, 1987.</w:t>
      </w:r>
    </w:p>
    <w:p w14:paraId="6E5BEAC4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 xml:space="preserve">Beloved. </w:t>
      </w:r>
      <w:r w:rsidRPr="00536561">
        <w:rPr>
          <w:lang w:val="en-US"/>
        </w:rPr>
        <w:t>New York: Penguin Books-Plume, 1988.*</w:t>
      </w:r>
    </w:p>
    <w:p w14:paraId="574A635A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>Beloved</w:t>
      </w:r>
      <w:r w:rsidRPr="00536561">
        <w:rPr>
          <w:lang w:val="en-US"/>
        </w:rPr>
        <w:t>. London: Chatto, 1993.*</w:t>
      </w:r>
    </w:p>
    <w:p w14:paraId="5BD2612A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Morrisy, Mary. </w:t>
      </w:r>
      <w:r w:rsidRPr="00536561">
        <w:rPr>
          <w:i/>
          <w:lang w:val="en-US"/>
        </w:rPr>
        <w:t>Mother of Pearl.</w:t>
      </w:r>
      <w:r w:rsidRPr="00536561">
        <w:rPr>
          <w:lang w:val="en-US"/>
        </w:rPr>
        <w:t xml:space="preserve"> 1997.</w:t>
      </w:r>
    </w:p>
    <w:p w14:paraId="30E6708F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Nabokov, Vladimir. "Mat'." Poem. Written Berlin, 1925. In </w:t>
      </w:r>
      <w:r w:rsidRPr="00536561">
        <w:rPr>
          <w:i/>
          <w:lang w:val="en-US"/>
        </w:rPr>
        <w:t>Poèmes et problèmes.</w:t>
      </w:r>
      <w:r w:rsidRPr="00536561">
        <w:rPr>
          <w:lang w:val="en-US"/>
        </w:rPr>
        <w:t xml:space="preserve"> Paris: Gallimard, 1999. 32, 34.*</w:t>
      </w:r>
    </w:p>
    <w:p w14:paraId="1378F1CC" w14:textId="77777777" w:rsidR="00E76333" w:rsidRDefault="00E76333">
      <w:r w:rsidRPr="00536561">
        <w:rPr>
          <w:lang w:val="en-US"/>
        </w:rPr>
        <w:t xml:space="preserve">_____. "The Mother." In </w:t>
      </w:r>
      <w:r w:rsidRPr="00536561">
        <w:rPr>
          <w:i/>
          <w:lang w:val="en-US"/>
        </w:rPr>
        <w:t>Poèmes et problèmes.</w:t>
      </w:r>
      <w:r w:rsidRPr="00536561">
        <w:rPr>
          <w:lang w:val="en-US"/>
        </w:rPr>
        <w:t xml:space="preserve"> Paris: Gallimard, 1999. </w:t>
      </w:r>
      <w:r>
        <w:t>32-33.*</w:t>
      </w:r>
    </w:p>
    <w:p w14:paraId="21E0DC67" w14:textId="77777777" w:rsidR="00E76333" w:rsidRDefault="00E76333">
      <w:r>
        <w:t xml:space="preserve">_____. "La mère." In </w:t>
      </w:r>
      <w:r>
        <w:rPr>
          <w:i/>
        </w:rPr>
        <w:t>Poèmes et problèmes.</w:t>
      </w:r>
      <w:r>
        <w:t xml:space="preserve"> Paris: Gallimard, 1999. 33, 35.*</w:t>
      </w:r>
    </w:p>
    <w:p w14:paraId="72E4ED96" w14:textId="77777777" w:rsidR="00291312" w:rsidRDefault="00291312" w:rsidP="00291312">
      <w:r>
        <w:t xml:space="preserve">Nanclares, Silvia. </w:t>
      </w:r>
      <w:r>
        <w:rPr>
          <w:i/>
          <w:iCs/>
        </w:rPr>
        <w:t>Quién quiere ser madre.</w:t>
      </w:r>
      <w:r>
        <w:t xml:space="preserve"> Alfaguara, 2017.</w:t>
      </w:r>
    </w:p>
    <w:p w14:paraId="746BD8DC" w14:textId="77777777" w:rsidR="000D4056" w:rsidRDefault="000D4056" w:rsidP="000D4056">
      <w:pPr>
        <w:tabs>
          <w:tab w:val="left" w:pos="708"/>
          <w:tab w:val="left" w:pos="6120"/>
        </w:tabs>
        <w:rPr>
          <w:i/>
        </w:rPr>
      </w:pPr>
      <w:r>
        <w:t xml:space="preserve">Pérez Andújar, Javier. </w:t>
      </w:r>
      <w:r>
        <w:rPr>
          <w:i/>
        </w:rPr>
        <w:t>Paseos con mi madre.</w:t>
      </w:r>
    </w:p>
    <w:p w14:paraId="4A742539" w14:textId="77777777" w:rsidR="00E76333" w:rsidRDefault="00E76333">
      <w:pPr>
        <w:ind w:left="737" w:hanging="737"/>
      </w:pPr>
      <w:r>
        <w:t xml:space="preserve">Poe, Edgar Allan. "A mi madre." In Poe, </w:t>
      </w:r>
      <w:r>
        <w:rPr>
          <w:i/>
        </w:rPr>
        <w:t>Obras completas II.</w:t>
      </w:r>
      <w:r>
        <w:t xml:space="preserve"> Barcelona: RBA, 2004. 266.*</w:t>
      </w:r>
    </w:p>
    <w:p w14:paraId="658A052C" w14:textId="327837A1" w:rsidR="00124D35" w:rsidRDefault="00124D35" w:rsidP="00124D35">
      <w:r>
        <w:t xml:space="preserve">Rousseau, Jean-Jacques. </w:t>
      </w:r>
      <w:r w:rsidRPr="00536561">
        <w:rPr>
          <w:lang w:val="en-US"/>
        </w:rPr>
        <w:t xml:space="preserve">(Attr). "Bouquet d'un enfant à sa mère." In Rousseau, </w:t>
      </w:r>
      <w:r w:rsidRPr="00536561">
        <w:rPr>
          <w:i/>
          <w:lang w:val="en-US"/>
        </w:rPr>
        <w:t xml:space="preserve">Œuvres complètes II: La Nouvelle Héloïse - Théâtre - </w:t>
      </w:r>
      <w:r w:rsidRPr="00536561">
        <w:rPr>
          <w:i/>
          <w:lang w:val="en-US"/>
        </w:rPr>
        <w:lastRenderedPageBreak/>
        <w:t>Poésies - Essais littéraires.</w:t>
      </w:r>
      <w:r w:rsidRPr="00536561">
        <w:rPr>
          <w:lang w:val="en-US"/>
        </w:rPr>
        <w:t xml:space="preserve"> </w:t>
      </w:r>
      <w:r>
        <w:t>Ed. Bernard Gagnebin and Marcel Raymond. (NRF - Bibliothèque de la Pléiade). Paris: Gallimard, 1964. 1161.*</w:t>
      </w:r>
    </w:p>
    <w:p w14:paraId="64C4D252" w14:textId="77777777" w:rsidR="00613D59" w:rsidRPr="00536561" w:rsidRDefault="00613D59" w:rsidP="00613D59">
      <w:pPr>
        <w:ind w:right="-1"/>
        <w:rPr>
          <w:lang w:val="en-US"/>
        </w:rPr>
      </w:pPr>
      <w:r>
        <w:t xml:space="preserve">Santos, Care. </w:t>
      </w:r>
      <w:r>
        <w:rPr>
          <w:i/>
        </w:rPr>
        <w:t>Media vida.</w:t>
      </w:r>
      <w:r>
        <w:t xml:space="preserve"> Novel. </w:t>
      </w:r>
      <w:r w:rsidRPr="00536561">
        <w:rPr>
          <w:lang w:val="en-US"/>
        </w:rPr>
        <w:t>(Premio Nadal 2017) (Mothers, forgiveness).</w:t>
      </w:r>
    </w:p>
    <w:p w14:paraId="7F3A730D" w14:textId="01958997" w:rsidR="00473FC0" w:rsidRPr="00A60941" w:rsidRDefault="00473FC0" w:rsidP="00473FC0">
      <w:pPr>
        <w:rPr>
          <w:i/>
          <w:lang w:val="es-ES"/>
        </w:rPr>
      </w:pPr>
      <w:r w:rsidRPr="00473FC0">
        <w:rPr>
          <w:lang w:val="en-US"/>
        </w:rPr>
        <w:t xml:space="preserve">Simonetti, Pablo. </w:t>
      </w:r>
      <w:r>
        <w:rPr>
          <w:i/>
          <w:lang w:val="es-ES"/>
        </w:rPr>
        <w:t>Madre que estás en los cielos.</w:t>
      </w:r>
      <w:r>
        <w:rPr>
          <w:lang w:val="es-ES"/>
        </w:rPr>
        <w:t xml:space="preserve"> Novel. Chile, 2004.</w:t>
      </w:r>
    </w:p>
    <w:p w14:paraId="3532FB20" w14:textId="77777777" w:rsidR="00792C5A" w:rsidRDefault="00792C5A" w:rsidP="00792C5A">
      <w:r w:rsidRPr="00473FC0">
        <w:rPr>
          <w:lang w:val="es-ES"/>
        </w:rPr>
        <w:t xml:space="preserve">Swift, Graham. </w:t>
      </w:r>
      <w:r>
        <w:rPr>
          <w:i/>
        </w:rPr>
        <w:t xml:space="preserve">El Domingo de las Madres. </w:t>
      </w:r>
      <w:r>
        <w:t>(Panorama de Narrativas, 944). Barcelona: Anagrama, c. 2017.</w:t>
      </w:r>
    </w:p>
    <w:p w14:paraId="6DC59317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 xml:space="preserve">Tan, Amy.  </w:t>
      </w:r>
      <w:r w:rsidRPr="00536561">
        <w:rPr>
          <w:i/>
          <w:lang w:val="en-US"/>
        </w:rPr>
        <w:t>The Joy Luck Club.</w:t>
      </w:r>
      <w:r w:rsidRPr="00536561">
        <w:rPr>
          <w:lang w:val="en-US"/>
        </w:rPr>
        <w:t xml:space="preserve"> 1989.</w:t>
      </w:r>
    </w:p>
    <w:p w14:paraId="4FA8CA7F" w14:textId="77777777" w:rsidR="00E76333" w:rsidRDefault="00E76333">
      <w:r w:rsidRPr="00536561">
        <w:rPr>
          <w:lang w:val="en-US"/>
        </w:rPr>
        <w:t xml:space="preserve">_____. </w:t>
      </w:r>
      <w:r w:rsidRPr="00536561">
        <w:rPr>
          <w:i/>
          <w:lang w:val="en-US"/>
        </w:rPr>
        <w:t xml:space="preserve">The Joy Luck Club. </w:t>
      </w:r>
      <w:r w:rsidRPr="00536561">
        <w:rPr>
          <w:lang w:val="en-US"/>
        </w:rPr>
        <w:t xml:space="preserve">Novel. </w:t>
      </w:r>
      <w:r>
        <w:t xml:space="preserve">London: Mandarin. </w:t>
      </w:r>
    </w:p>
    <w:p w14:paraId="196D4EC5" w14:textId="77777777" w:rsidR="00E76333" w:rsidRDefault="00E76333">
      <w:r>
        <w:t xml:space="preserve">_____.  </w:t>
      </w:r>
      <w:r>
        <w:rPr>
          <w:i/>
        </w:rPr>
        <w:t>El Club de la Buena Estrella.</w:t>
      </w:r>
      <w:r>
        <w:t xml:space="preserve"> Trans. Jordi Fibla. Barcelona: Tusquets, 1990.</w:t>
      </w:r>
    </w:p>
    <w:p w14:paraId="11738CDF" w14:textId="77777777" w:rsidR="00E76333" w:rsidRDefault="00E76333">
      <w:r>
        <w:t xml:space="preserve">_____. </w:t>
      </w:r>
      <w:r>
        <w:rPr>
          <w:i/>
        </w:rPr>
        <w:t xml:space="preserve">El Club de la Buena Estrella. </w:t>
      </w:r>
      <w:r>
        <w:t>Trans. Jordi Fibla. Barcelona: Planeta, 2007.</w:t>
      </w:r>
    </w:p>
    <w:p w14:paraId="18F00E6C" w14:textId="77777777" w:rsidR="00E76333" w:rsidRPr="00536561" w:rsidRDefault="00E76333">
      <w:pPr>
        <w:rPr>
          <w:lang w:val="en-US"/>
        </w:rPr>
      </w:pPr>
      <w:r>
        <w:t xml:space="preserve">_____. </w:t>
      </w:r>
      <w:r>
        <w:rPr>
          <w:i/>
        </w:rPr>
        <w:t xml:space="preserve">El Club de la Buena Estrella. </w:t>
      </w:r>
      <w:r>
        <w:t xml:space="preserve">Trans. Jordi Fibla. (Vivencias de Mujer). </w:t>
      </w:r>
      <w:r w:rsidRPr="00536561">
        <w:rPr>
          <w:lang w:val="en-US"/>
        </w:rPr>
        <w:t>Barcelona: Altaya, 2008.*</w:t>
      </w:r>
    </w:p>
    <w:p w14:paraId="5EF10EF1" w14:textId="77777777" w:rsidR="004B47BA" w:rsidRPr="00536561" w:rsidRDefault="004B47BA" w:rsidP="004B47BA">
      <w:pPr>
        <w:rPr>
          <w:lang w:val="en-US"/>
        </w:rPr>
      </w:pPr>
      <w:r w:rsidRPr="00536561">
        <w:rPr>
          <w:lang w:val="en-US"/>
        </w:rPr>
        <w:t xml:space="preserve">World Health Organization. </w:t>
      </w:r>
      <w:r w:rsidRPr="00536561">
        <w:rPr>
          <w:i/>
          <w:lang w:val="en-US"/>
        </w:rPr>
        <w:t>The World Health Report, 2005: Make Every Mother and Child Count.</w:t>
      </w:r>
      <w:r w:rsidRPr="00536561">
        <w:rPr>
          <w:lang w:val="en-US"/>
        </w:rPr>
        <w:t xml:space="preserve"> </w:t>
      </w:r>
    </w:p>
    <w:p w14:paraId="60D72E82" w14:textId="77777777" w:rsidR="004B47BA" w:rsidRPr="00536561" w:rsidRDefault="004B47BA" w:rsidP="004B47BA">
      <w:pPr>
        <w:rPr>
          <w:lang w:val="en-US"/>
        </w:rPr>
      </w:pPr>
      <w:r w:rsidRPr="00536561">
        <w:rPr>
          <w:lang w:val="en-US"/>
        </w:rPr>
        <w:tab/>
      </w:r>
      <w:hyperlink r:id="rId27" w:history="1">
        <w:r w:rsidRPr="00536561">
          <w:rPr>
            <w:rStyle w:val="Hipervnculo"/>
            <w:lang w:val="en-US"/>
          </w:rPr>
          <w:t>http://www.who.int/wht/2005/en/index.html</w:t>
        </w:r>
      </w:hyperlink>
    </w:p>
    <w:p w14:paraId="3A200DD7" w14:textId="77777777" w:rsidR="004B47BA" w:rsidRPr="00536561" w:rsidRDefault="004B47BA" w:rsidP="004B47BA">
      <w:pPr>
        <w:rPr>
          <w:lang w:val="en-US"/>
        </w:rPr>
      </w:pPr>
      <w:r w:rsidRPr="00536561">
        <w:rPr>
          <w:lang w:val="en-US"/>
        </w:rPr>
        <w:tab/>
        <w:t>2005</w:t>
      </w:r>
    </w:p>
    <w:p w14:paraId="4C65FCAE" w14:textId="77777777" w:rsidR="00E76333" w:rsidRPr="00536561" w:rsidRDefault="00E76333">
      <w:pPr>
        <w:rPr>
          <w:lang w:val="en-US"/>
        </w:rPr>
      </w:pPr>
    </w:p>
    <w:p w14:paraId="7F9B88EE" w14:textId="77777777" w:rsidR="00685F39" w:rsidRPr="00536561" w:rsidRDefault="00685F39">
      <w:pPr>
        <w:rPr>
          <w:lang w:val="en-US"/>
        </w:rPr>
      </w:pPr>
    </w:p>
    <w:p w14:paraId="0CE11DFB" w14:textId="77777777" w:rsidR="00685F39" w:rsidRPr="00536561" w:rsidRDefault="00685F39">
      <w:pPr>
        <w:rPr>
          <w:lang w:val="en-US"/>
        </w:rPr>
      </w:pPr>
    </w:p>
    <w:p w14:paraId="3347E20D" w14:textId="77777777" w:rsidR="00685F39" w:rsidRPr="00536561" w:rsidRDefault="00685F39">
      <w:pPr>
        <w:rPr>
          <w:lang w:val="en-US"/>
        </w:rPr>
      </w:pPr>
    </w:p>
    <w:p w14:paraId="67B7EB94" w14:textId="77777777" w:rsidR="00685F39" w:rsidRPr="00536561" w:rsidRDefault="00685F39" w:rsidP="00685F39">
      <w:pPr>
        <w:rPr>
          <w:lang w:val="en-US"/>
        </w:rPr>
      </w:pPr>
    </w:p>
    <w:p w14:paraId="15D58B53" w14:textId="77777777" w:rsidR="00685F39" w:rsidRPr="00536561" w:rsidRDefault="00685F39" w:rsidP="00685F39">
      <w:pPr>
        <w:rPr>
          <w:lang w:val="en-US"/>
        </w:rPr>
      </w:pPr>
    </w:p>
    <w:p w14:paraId="3C4E9A9C" w14:textId="77777777" w:rsidR="00685F39" w:rsidRPr="00536561" w:rsidRDefault="00685F39" w:rsidP="00685F39">
      <w:pPr>
        <w:rPr>
          <w:lang w:val="en-US"/>
        </w:rPr>
      </w:pPr>
      <w:r w:rsidRPr="00536561">
        <w:rPr>
          <w:lang w:val="en-US"/>
        </w:rPr>
        <w:t>Music</w:t>
      </w:r>
    </w:p>
    <w:p w14:paraId="2E8E3A00" w14:textId="77777777" w:rsidR="00685F39" w:rsidRPr="00536561" w:rsidRDefault="00685F39" w:rsidP="00685F39">
      <w:pPr>
        <w:rPr>
          <w:lang w:val="en-US"/>
        </w:rPr>
      </w:pPr>
    </w:p>
    <w:p w14:paraId="2153D7FC" w14:textId="77777777" w:rsidR="00685F39" w:rsidRPr="00536561" w:rsidRDefault="00685F39" w:rsidP="00685F39">
      <w:pPr>
        <w:rPr>
          <w:lang w:val="en-US"/>
        </w:rPr>
      </w:pPr>
    </w:p>
    <w:p w14:paraId="2891AB0D" w14:textId="77777777" w:rsidR="00685F39" w:rsidRPr="00536561" w:rsidRDefault="00685F39" w:rsidP="00685F39">
      <w:pPr>
        <w:rPr>
          <w:lang w:val="en-US"/>
        </w:rPr>
      </w:pPr>
      <w:r w:rsidRPr="00536561">
        <w:rPr>
          <w:lang w:val="en-US"/>
        </w:rPr>
        <w:t xml:space="preserve">Cabrel, Francis. "Une star à sa façon." Audio from </w:t>
      </w:r>
      <w:r w:rsidRPr="00536561">
        <w:rPr>
          <w:i/>
          <w:lang w:val="en-US"/>
        </w:rPr>
        <w:t>Les chemins de traverse.</w:t>
      </w:r>
      <w:r w:rsidRPr="00536561">
        <w:rPr>
          <w:lang w:val="en-US"/>
        </w:rPr>
        <w:t xml:space="preserve"> </w:t>
      </w:r>
      <w:r w:rsidRPr="00536561">
        <w:rPr>
          <w:i/>
          <w:lang w:val="en-US"/>
        </w:rPr>
        <w:t>YouTube (Joseph Dion)</w:t>
      </w:r>
      <w:r w:rsidRPr="00536561">
        <w:rPr>
          <w:lang w:val="en-US"/>
        </w:rPr>
        <w:t xml:space="preserve"> 3 March 2010.*</w:t>
      </w:r>
    </w:p>
    <w:p w14:paraId="775BD6A7" w14:textId="77777777" w:rsidR="00685F39" w:rsidRPr="00536561" w:rsidRDefault="00685F39" w:rsidP="00685F39">
      <w:pPr>
        <w:rPr>
          <w:lang w:val="en-US"/>
        </w:rPr>
      </w:pPr>
      <w:r w:rsidRPr="00536561">
        <w:rPr>
          <w:lang w:val="en-US"/>
        </w:rPr>
        <w:tab/>
      </w:r>
      <w:hyperlink r:id="rId28" w:history="1">
        <w:r w:rsidRPr="00536561">
          <w:rPr>
            <w:rStyle w:val="Hipervnculo"/>
            <w:lang w:val="en-US"/>
          </w:rPr>
          <w:t>https://youtu.be/MPYi8jxMMmE</w:t>
        </w:r>
      </w:hyperlink>
    </w:p>
    <w:p w14:paraId="1946C912" w14:textId="77777777" w:rsidR="00685F39" w:rsidRPr="00536561" w:rsidRDefault="00685F39" w:rsidP="00685F39">
      <w:pPr>
        <w:rPr>
          <w:lang w:val="en-US"/>
        </w:rPr>
      </w:pPr>
      <w:r w:rsidRPr="00536561">
        <w:rPr>
          <w:lang w:val="en-US"/>
        </w:rPr>
        <w:tab/>
        <w:t>2016</w:t>
      </w:r>
    </w:p>
    <w:p w14:paraId="4B9C6984" w14:textId="77777777" w:rsidR="00685F39" w:rsidRPr="00536561" w:rsidRDefault="00685F39" w:rsidP="00685F39">
      <w:pPr>
        <w:rPr>
          <w:lang w:val="en-US"/>
        </w:rPr>
      </w:pPr>
    </w:p>
    <w:p w14:paraId="38022E15" w14:textId="77777777" w:rsidR="00992667" w:rsidRPr="000D4056" w:rsidRDefault="00992667" w:rsidP="00992667">
      <w:pPr>
        <w:rPr>
          <w:lang w:val="es-ES"/>
        </w:rPr>
      </w:pPr>
      <w:r w:rsidRPr="008F589F">
        <w:rPr>
          <w:lang w:val="en-US"/>
        </w:rPr>
        <w:t>Melua</w:t>
      </w:r>
      <w:r>
        <w:rPr>
          <w:lang w:val="en-US"/>
        </w:rPr>
        <w:t>, Katie.</w:t>
      </w:r>
      <w:r w:rsidRPr="008F589F">
        <w:rPr>
          <w:lang w:val="en-US"/>
        </w:rPr>
        <w:t xml:space="preserve"> </w:t>
      </w:r>
      <w:r>
        <w:rPr>
          <w:lang w:val="en-US"/>
        </w:rPr>
        <w:t>"</w:t>
      </w:r>
      <w:r w:rsidRPr="008F589F">
        <w:rPr>
          <w:lang w:val="en-US"/>
        </w:rPr>
        <w:t>I Will Be There (Full Concert Version) - Official Video</w:t>
      </w:r>
      <w:r>
        <w:rPr>
          <w:lang w:val="en-US"/>
        </w:rPr>
        <w:t xml:space="preserve">." </w:t>
      </w:r>
      <w:r w:rsidRPr="000D4056">
        <w:rPr>
          <w:i/>
          <w:lang w:val="es-ES"/>
        </w:rPr>
        <w:t>YouTube (Katie Melua)</w:t>
      </w:r>
      <w:r w:rsidRPr="000D4056">
        <w:rPr>
          <w:lang w:val="es-ES"/>
        </w:rPr>
        <w:t xml:space="preserve"> </w:t>
      </w:r>
    </w:p>
    <w:p w14:paraId="46AEA762" w14:textId="77777777" w:rsidR="00992667" w:rsidRPr="000D4056" w:rsidRDefault="00710719" w:rsidP="00992667">
      <w:pPr>
        <w:ind w:hanging="12"/>
        <w:rPr>
          <w:lang w:val="es-ES"/>
        </w:rPr>
      </w:pPr>
      <w:hyperlink r:id="rId29" w:history="1">
        <w:r w:rsidR="00992667" w:rsidRPr="000D4056">
          <w:rPr>
            <w:rStyle w:val="Hipervnculo"/>
            <w:lang w:val="es-ES"/>
          </w:rPr>
          <w:t>https://youtu.be/7IRIP-hSfJ0</w:t>
        </w:r>
      </w:hyperlink>
    </w:p>
    <w:p w14:paraId="35582694" w14:textId="77777777" w:rsidR="00992667" w:rsidRPr="000D4056" w:rsidRDefault="00992667" w:rsidP="00992667">
      <w:pPr>
        <w:rPr>
          <w:lang w:val="es-ES"/>
        </w:rPr>
      </w:pPr>
      <w:r w:rsidRPr="000D4056">
        <w:rPr>
          <w:lang w:val="es-ES"/>
        </w:rPr>
        <w:tab/>
        <w:t>2019</w:t>
      </w:r>
    </w:p>
    <w:p w14:paraId="4A88CCB6" w14:textId="77777777" w:rsidR="00685F39" w:rsidRPr="000D4056" w:rsidRDefault="00685F39" w:rsidP="00685F39">
      <w:pPr>
        <w:rPr>
          <w:lang w:val="es-ES"/>
        </w:rPr>
      </w:pPr>
    </w:p>
    <w:p w14:paraId="1E72C456" w14:textId="24A91D74" w:rsidR="00D569E1" w:rsidRPr="00D569E1" w:rsidRDefault="00D569E1" w:rsidP="00D569E1">
      <w:pPr>
        <w:rPr>
          <w:i/>
          <w:lang w:val="en-US"/>
        </w:rPr>
      </w:pPr>
      <w:r>
        <w:t xml:space="preserve">Zanicchi, Iva "Mama amiga mía." </w:t>
      </w:r>
      <w:r w:rsidRPr="00D569E1">
        <w:rPr>
          <w:i/>
          <w:lang w:val="en-US"/>
        </w:rPr>
        <w:t>Ri/Fi</w:t>
      </w:r>
      <w:r w:rsidRPr="00D569E1">
        <w:rPr>
          <w:lang w:val="en-US"/>
        </w:rPr>
        <w:t xml:space="preserve"> 45 rpm. </w:t>
      </w:r>
      <w:r w:rsidRPr="00D569E1">
        <w:rPr>
          <w:i/>
          <w:lang w:val="en-US"/>
        </w:rPr>
        <w:t>YouTube (clentonic)</w:t>
      </w:r>
      <w:r w:rsidRPr="00D569E1">
        <w:rPr>
          <w:lang w:val="en-US"/>
        </w:rPr>
        <w:t xml:space="preserve"> 28 Sept. 2013</w:t>
      </w:r>
      <w:r w:rsidRPr="00D569E1">
        <w:rPr>
          <w:i/>
          <w:lang w:val="en-US"/>
        </w:rPr>
        <w:t>.*</w:t>
      </w:r>
    </w:p>
    <w:p w14:paraId="33E2CB9E" w14:textId="77777777" w:rsidR="00D569E1" w:rsidRPr="00D569E1" w:rsidRDefault="00D569E1" w:rsidP="00D569E1">
      <w:pPr>
        <w:rPr>
          <w:lang w:val="en-US"/>
        </w:rPr>
      </w:pPr>
      <w:r w:rsidRPr="00D569E1">
        <w:rPr>
          <w:lang w:val="en-US"/>
        </w:rPr>
        <w:tab/>
      </w:r>
      <w:hyperlink r:id="rId30" w:history="1">
        <w:r w:rsidRPr="00D569E1">
          <w:rPr>
            <w:rStyle w:val="Hipervnculo"/>
            <w:lang w:val="en-US"/>
          </w:rPr>
          <w:t>https://youtu.be/G8FREF5EkWU</w:t>
        </w:r>
      </w:hyperlink>
    </w:p>
    <w:p w14:paraId="1EAA44F7" w14:textId="77777777" w:rsidR="00D569E1" w:rsidRPr="00D569E1" w:rsidRDefault="00D569E1" w:rsidP="00D569E1">
      <w:pPr>
        <w:rPr>
          <w:lang w:val="en-US"/>
        </w:rPr>
      </w:pPr>
      <w:r w:rsidRPr="00D569E1">
        <w:rPr>
          <w:lang w:val="en-US"/>
        </w:rPr>
        <w:tab/>
        <w:t>2022</w:t>
      </w:r>
    </w:p>
    <w:p w14:paraId="7D224133" w14:textId="77777777" w:rsidR="00685F39" w:rsidRPr="00536561" w:rsidRDefault="00685F39" w:rsidP="00685F39">
      <w:pPr>
        <w:rPr>
          <w:lang w:val="en-US"/>
        </w:rPr>
      </w:pPr>
    </w:p>
    <w:p w14:paraId="262C2EA0" w14:textId="77777777" w:rsidR="00685F39" w:rsidRPr="00536561" w:rsidRDefault="00685F39">
      <w:pPr>
        <w:rPr>
          <w:lang w:val="en-US"/>
        </w:rPr>
      </w:pPr>
    </w:p>
    <w:p w14:paraId="08057596" w14:textId="77777777" w:rsidR="00685F39" w:rsidRPr="00536561" w:rsidRDefault="00685F39">
      <w:pPr>
        <w:rPr>
          <w:lang w:val="en-US"/>
        </w:rPr>
      </w:pPr>
    </w:p>
    <w:p w14:paraId="547CBD94" w14:textId="212C3E2D" w:rsidR="00685F39" w:rsidRDefault="00685F39">
      <w:pPr>
        <w:rPr>
          <w:lang w:val="en-US"/>
        </w:rPr>
      </w:pPr>
    </w:p>
    <w:p w14:paraId="5081B88C" w14:textId="77777777" w:rsidR="00685F39" w:rsidRPr="00536561" w:rsidRDefault="00685F39">
      <w:pPr>
        <w:rPr>
          <w:lang w:val="en-US"/>
        </w:rPr>
      </w:pPr>
    </w:p>
    <w:p w14:paraId="1B91AE46" w14:textId="77777777" w:rsidR="00E76333" w:rsidRPr="00536561" w:rsidRDefault="00E76333">
      <w:pPr>
        <w:rPr>
          <w:lang w:val="en-US"/>
        </w:rPr>
      </w:pPr>
    </w:p>
    <w:p w14:paraId="3ED77DFC" w14:textId="77777777" w:rsidR="00E76333" w:rsidRPr="00536561" w:rsidRDefault="00E76333">
      <w:pPr>
        <w:rPr>
          <w:lang w:val="en-US"/>
        </w:rPr>
      </w:pPr>
      <w:r w:rsidRPr="00536561">
        <w:rPr>
          <w:lang w:val="en-US"/>
        </w:rPr>
        <w:t>See also Single mothers.</w:t>
      </w:r>
    </w:p>
    <w:sectPr w:rsidR="00E76333" w:rsidRPr="00536561" w:rsidSect="00CC7A5C">
      <w:pgSz w:w="11880" w:h="16800"/>
      <w:pgMar w:top="1418" w:right="1531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13C"/>
    <w:rsid w:val="000175F5"/>
    <w:rsid w:val="000407CC"/>
    <w:rsid w:val="00052866"/>
    <w:rsid w:val="0005463F"/>
    <w:rsid w:val="00093FE0"/>
    <w:rsid w:val="000C2ECE"/>
    <w:rsid w:val="000D4056"/>
    <w:rsid w:val="00124D35"/>
    <w:rsid w:val="00125E66"/>
    <w:rsid w:val="00165D17"/>
    <w:rsid w:val="001D5555"/>
    <w:rsid w:val="0023034E"/>
    <w:rsid w:val="0027531E"/>
    <w:rsid w:val="00291312"/>
    <w:rsid w:val="002C2113"/>
    <w:rsid w:val="003107E5"/>
    <w:rsid w:val="00361268"/>
    <w:rsid w:val="00384E06"/>
    <w:rsid w:val="003937FA"/>
    <w:rsid w:val="00400DB9"/>
    <w:rsid w:val="00403FE9"/>
    <w:rsid w:val="00473FC0"/>
    <w:rsid w:val="004B47BA"/>
    <w:rsid w:val="004D0530"/>
    <w:rsid w:val="00536561"/>
    <w:rsid w:val="005509E2"/>
    <w:rsid w:val="00581AC3"/>
    <w:rsid w:val="005A5843"/>
    <w:rsid w:val="005B72E9"/>
    <w:rsid w:val="006108F6"/>
    <w:rsid w:val="00613D59"/>
    <w:rsid w:val="00685F39"/>
    <w:rsid w:val="00707A37"/>
    <w:rsid w:val="00710719"/>
    <w:rsid w:val="00721D34"/>
    <w:rsid w:val="00726705"/>
    <w:rsid w:val="007727F5"/>
    <w:rsid w:val="00780780"/>
    <w:rsid w:val="00792C5A"/>
    <w:rsid w:val="007A7752"/>
    <w:rsid w:val="007A7808"/>
    <w:rsid w:val="00812CDB"/>
    <w:rsid w:val="00833685"/>
    <w:rsid w:val="008E64A1"/>
    <w:rsid w:val="008F7029"/>
    <w:rsid w:val="00903C3E"/>
    <w:rsid w:val="00992667"/>
    <w:rsid w:val="009F0407"/>
    <w:rsid w:val="009F6E8A"/>
    <w:rsid w:val="00A125B2"/>
    <w:rsid w:val="00A23E8D"/>
    <w:rsid w:val="00A37D72"/>
    <w:rsid w:val="00A60941"/>
    <w:rsid w:val="00A87262"/>
    <w:rsid w:val="00B75E11"/>
    <w:rsid w:val="00B8478A"/>
    <w:rsid w:val="00BC5225"/>
    <w:rsid w:val="00C60A28"/>
    <w:rsid w:val="00C7505A"/>
    <w:rsid w:val="00CB175B"/>
    <w:rsid w:val="00CC1EB8"/>
    <w:rsid w:val="00CC7A5C"/>
    <w:rsid w:val="00CD413F"/>
    <w:rsid w:val="00CE57F4"/>
    <w:rsid w:val="00CF05C8"/>
    <w:rsid w:val="00CF4F05"/>
    <w:rsid w:val="00D153F9"/>
    <w:rsid w:val="00D22599"/>
    <w:rsid w:val="00D569E1"/>
    <w:rsid w:val="00D9352F"/>
    <w:rsid w:val="00DA713C"/>
    <w:rsid w:val="00DD2D85"/>
    <w:rsid w:val="00DD6EE2"/>
    <w:rsid w:val="00E20DDB"/>
    <w:rsid w:val="00E35102"/>
    <w:rsid w:val="00E626C0"/>
    <w:rsid w:val="00E6343C"/>
    <w:rsid w:val="00E76333"/>
    <w:rsid w:val="00E93755"/>
    <w:rsid w:val="00E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BD075B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rFonts w:eastAsia="Times"/>
    </w:rPr>
  </w:style>
  <w:style w:type="character" w:styleId="Textoennegrita">
    <w:name w:val="Strong"/>
    <w:qFormat/>
    <w:rPr>
      <w:b/>
      <w:bCs/>
    </w:rPr>
  </w:style>
  <w:style w:type="paragraph" w:customStyle="1" w:styleId="nt">
    <w:name w:val="nt"/>
    <w:basedOn w:val="Normal"/>
    <w:rsid w:val="00B75E1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CF05C8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undo.es/sociedad/2017/05/19/591ed27122601d986d8b460e.html" TargetMode="External"/><Relationship Id="rId13" Type="http://schemas.openxmlformats.org/officeDocument/2006/relationships/hyperlink" Target="https://gaceta.es/opinion/liberando-vientres-20230331-0550/" TargetMode="External"/><Relationship Id="rId18" Type="http://schemas.openxmlformats.org/officeDocument/2006/relationships/hyperlink" Target="https://nypost.com/2023/02/14/science-needs-to-stop-using-male-female-mother-father-researchers/amp/" TargetMode="External"/><Relationship Id="rId26" Type="http://schemas.openxmlformats.org/officeDocument/2006/relationships/hyperlink" Target="http://madreyblogger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uentesinformadas.com/margarita-robles-adopto-a-una-nina-en-filipinas-y-la-devolvio-a-un-hospicio-en-madrid-porque-era-rebelde?amp=1" TargetMode="External"/><Relationship Id="rId7" Type="http://schemas.openxmlformats.org/officeDocument/2006/relationships/hyperlink" Target="https://www.libremercado.com/2018-09-13/la-maternidad-es-esclavitud-y-otras-perlas-del-trabajo-de-fin-de-master-que-acabo-con-la-carrera-de-carmen-monton-1276624805/" TargetMode="External"/><Relationship Id="rId12" Type="http://schemas.openxmlformats.org/officeDocument/2006/relationships/hyperlink" Target="http://la-letra-escarlata.blogspot.com/2009/03/informacion-basica-si-estas-pensando-en.html" TargetMode="External"/><Relationship Id="rId17" Type="http://schemas.openxmlformats.org/officeDocument/2006/relationships/hyperlink" Target="https://www.bbc.com/news/world-46430250" TargetMode="External"/><Relationship Id="rId25" Type="http://schemas.openxmlformats.org/officeDocument/2006/relationships/hyperlink" Target="https://soundcloud.com/cesarvidal/programa-completo-2802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4.gu.edu.au:8080/adt-root/public/adt-QGU20070111.172012/index.html" TargetMode="External"/><Relationship Id="rId20" Type="http://schemas.openxmlformats.org/officeDocument/2006/relationships/hyperlink" Target="http://www.cuentoenred.org/cer/numeros/no_10/no10_index.html" TargetMode="External"/><Relationship Id="rId29" Type="http://schemas.openxmlformats.org/officeDocument/2006/relationships/hyperlink" Target="https://youtu.be/7IRIP-hSfJ0" TargetMode="External"/><Relationship Id="rId1" Type="http://schemas.openxmlformats.org/officeDocument/2006/relationships/styles" Target="styles.xml"/><Relationship Id="rId6" Type="http://schemas.openxmlformats.org/officeDocument/2006/relationships/hyperlink" Target="https://gaceta.es/opinion/el-bebe-regalo-20230401-1114/" TargetMode="External"/><Relationship Id="rId11" Type="http://schemas.openxmlformats.org/officeDocument/2006/relationships/hyperlink" Target="http://garciala.blogia.com/2005/081602-pop-amp-pap-mama-y-mamar-papa-y-papilla.php" TargetMode="External"/><Relationship Id="rId24" Type="http://schemas.openxmlformats.org/officeDocument/2006/relationships/hyperlink" Target="http://www.cesarvidal.com/index.php/Podcast/escuchar-podcast/programa_completo_15_12_1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abc.es/recreo/abci-increible-historia-abuela-pario-nieta-para-ayudar-hijo-201903311635_noticia.html" TargetMode="External"/><Relationship Id="rId15" Type="http://schemas.openxmlformats.org/officeDocument/2006/relationships/hyperlink" Target="http://www.elmundo.es/espana/2017/01/29/588d07a5268e3ebf1b8b4607.html" TargetMode="External"/><Relationship Id="rId23" Type="http://schemas.openxmlformats.org/officeDocument/2006/relationships/hyperlink" Target="http://www.cesarvidal.com/index.php/Podcast/escuchar-podcast/nuestra_psicologa_de_guardia_28_02_18" TargetMode="External"/><Relationship Id="rId28" Type="http://schemas.openxmlformats.org/officeDocument/2006/relationships/hyperlink" Target="https://youtu.be/MPYi8jxMMmE" TargetMode="External"/><Relationship Id="rId10" Type="http://schemas.openxmlformats.org/officeDocument/2006/relationships/hyperlink" Target="https://www.mirror.co.uk/news/world-news/mum-20-babies-one-year-24252473.amp?__twitter_impression=true" TargetMode="External"/><Relationship Id="rId19" Type="http://schemas.openxmlformats.org/officeDocument/2006/relationships/hyperlink" Target="https://thefederalist.com/2018/12/11/the-feminist-life-script-has-made-many-women-miserable-dont-let-it-sucker-yo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upea.ub.gu.se/bitstream/2077/38597/1/gupea_2077_38597_1.pdf" TargetMode="External"/><Relationship Id="rId14" Type="http://schemas.openxmlformats.org/officeDocument/2006/relationships/hyperlink" Target="http://www.elmundo.es/cronica/2018/03/18/5aad7a67e2704e7f7d8b45b7.html" TargetMode="External"/><Relationship Id="rId22" Type="http://schemas.openxmlformats.org/officeDocument/2006/relationships/hyperlink" Target="https://www.peterlang.com/view/title/71989" TargetMode="External"/><Relationship Id="rId27" Type="http://schemas.openxmlformats.org/officeDocument/2006/relationships/hyperlink" Target="http://www.who.int/wht/2005/en/index.html" TargetMode="External"/><Relationship Id="rId30" Type="http://schemas.openxmlformats.org/officeDocument/2006/relationships/hyperlink" Target="https://youtu.be/G8FREF5Ek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17</Pages>
  <Words>4290</Words>
  <Characters>29780</Characters>
  <Application>Microsoft Office Word</Application>
  <DocSecurity>0</DocSecurity>
  <Lines>248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34002</CharactersWithSpaces>
  <SharedDoc>false</SharedDoc>
  <HLinks>
    <vt:vector size="48" baseType="variant"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https://youtu.be/MPYi8jxMMmE</vt:lpwstr>
      </vt:variant>
      <vt:variant>
        <vt:lpwstr/>
      </vt:variant>
      <vt:variant>
        <vt:i4>2555928</vt:i4>
      </vt:variant>
      <vt:variant>
        <vt:i4>18</vt:i4>
      </vt:variant>
      <vt:variant>
        <vt:i4>0</vt:i4>
      </vt:variant>
      <vt:variant>
        <vt:i4>5</vt:i4>
      </vt:variant>
      <vt:variant>
        <vt:lpwstr>http://www.cesarvidal.com/index.php/Podcast/escuchar-podcast/programa_completo_15_12_16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http://www.cuentoenred.org/cer/numeros/no_10/no10_index.html</vt:lpwstr>
      </vt:variant>
      <vt:variant>
        <vt:lpwstr/>
      </vt:variant>
      <vt:variant>
        <vt:i4>5242963</vt:i4>
      </vt:variant>
      <vt:variant>
        <vt:i4>12</vt:i4>
      </vt:variant>
      <vt:variant>
        <vt:i4>0</vt:i4>
      </vt:variant>
      <vt:variant>
        <vt:i4>5</vt:i4>
      </vt:variant>
      <vt:variant>
        <vt:lpwstr>http://www4.gu.edu.au:8080/adt-root/public/adt-QGU20070111.172012/index.html</vt:lpwstr>
      </vt:variant>
      <vt:variant>
        <vt:lpwstr/>
      </vt:variant>
      <vt:variant>
        <vt:i4>7929869</vt:i4>
      </vt:variant>
      <vt:variant>
        <vt:i4>9</vt:i4>
      </vt:variant>
      <vt:variant>
        <vt:i4>0</vt:i4>
      </vt:variant>
      <vt:variant>
        <vt:i4>5</vt:i4>
      </vt:variant>
      <vt:variant>
        <vt:lpwstr>http://la-letra-escarlata.blogspot.com/2009/03/informacion-basica-si-estas-pensando-en.html</vt:lpwstr>
      </vt:variant>
      <vt:variant>
        <vt:lpwstr/>
      </vt:variant>
      <vt:variant>
        <vt:i4>2621567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http://garciala.blogia.com/2005/081602-pop-amp-pap-mama-y-mamar-papa-y-papilla.php</vt:lpwstr>
      </vt:variant>
      <vt:variant>
        <vt:lpwstr/>
      </vt:variant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http://gupea.ub.gu.se/bitstream/2077/38597/1/gupea_2077_38597_1.pdf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42</cp:revision>
  <dcterms:created xsi:type="dcterms:W3CDTF">2017-05-08T21:14:00Z</dcterms:created>
  <dcterms:modified xsi:type="dcterms:W3CDTF">2024-09-01T14:45:00Z</dcterms:modified>
</cp:coreProperties>
</file>