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A16E5" w14:textId="77777777" w:rsidR="004D388A" w:rsidRPr="00F50959" w:rsidRDefault="004D388A" w:rsidP="004D388A">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6ED2D01" w14:textId="77777777" w:rsidR="004D388A" w:rsidRPr="003544E6" w:rsidRDefault="004D388A" w:rsidP="004D388A">
      <w:pPr>
        <w:jc w:val="center"/>
        <w:rPr>
          <w:smallCaps/>
          <w:sz w:val="24"/>
          <w:lang w:val="en-US"/>
        </w:rPr>
      </w:pPr>
      <w:r w:rsidRPr="003544E6">
        <w:rPr>
          <w:smallCaps/>
          <w:sz w:val="24"/>
          <w:lang w:val="en-US"/>
        </w:rPr>
        <w:t>A Bibliography of Literary Theory, Criticism and Philology</w:t>
      </w:r>
    </w:p>
    <w:p w14:paraId="23E442BA" w14:textId="77777777" w:rsidR="004D388A" w:rsidRPr="003544E6" w:rsidRDefault="009B37E3" w:rsidP="004D388A">
      <w:pPr>
        <w:jc w:val="center"/>
        <w:rPr>
          <w:sz w:val="24"/>
          <w:lang w:val="es-ES"/>
        </w:rPr>
      </w:pPr>
      <w:hyperlink r:id="rId4" w:history="1">
        <w:r w:rsidR="004D388A" w:rsidRPr="003544E6">
          <w:rPr>
            <w:rStyle w:val="Hipervnculo"/>
            <w:sz w:val="24"/>
            <w:lang w:val="es-ES"/>
          </w:rPr>
          <w:t>http://bit.ly/abibliog</w:t>
        </w:r>
      </w:hyperlink>
      <w:r w:rsidR="004D388A" w:rsidRPr="003544E6">
        <w:rPr>
          <w:sz w:val="24"/>
          <w:lang w:val="es-ES"/>
        </w:rPr>
        <w:t xml:space="preserve"> </w:t>
      </w:r>
    </w:p>
    <w:p w14:paraId="06E0985D" w14:textId="77777777" w:rsidR="004D388A" w:rsidRPr="003544E6" w:rsidRDefault="004D388A" w:rsidP="004D388A">
      <w:pPr>
        <w:ind w:right="-1"/>
        <w:jc w:val="center"/>
        <w:rPr>
          <w:sz w:val="24"/>
          <w:lang w:val="es-ES"/>
        </w:rPr>
      </w:pPr>
      <w:r w:rsidRPr="003544E6">
        <w:rPr>
          <w:sz w:val="24"/>
          <w:lang w:val="es-ES"/>
        </w:rPr>
        <w:t xml:space="preserve">by José Ángel </w:t>
      </w:r>
      <w:r w:rsidRPr="003544E6">
        <w:rPr>
          <w:smallCaps/>
          <w:sz w:val="24"/>
          <w:lang w:val="es-ES"/>
        </w:rPr>
        <w:t>García Landa</w:t>
      </w:r>
    </w:p>
    <w:p w14:paraId="7141E380" w14:textId="77777777" w:rsidR="004D388A" w:rsidRPr="002B6971" w:rsidRDefault="004D388A" w:rsidP="004D388A">
      <w:pPr>
        <w:tabs>
          <w:tab w:val="left" w:pos="2835"/>
        </w:tabs>
        <w:ind w:right="-1"/>
        <w:jc w:val="center"/>
        <w:rPr>
          <w:sz w:val="24"/>
          <w:lang w:val="en-US"/>
        </w:rPr>
      </w:pPr>
      <w:r w:rsidRPr="002B6971">
        <w:rPr>
          <w:sz w:val="24"/>
          <w:lang w:val="en-US"/>
        </w:rPr>
        <w:t>(University of Zaragoza, Spain)</w:t>
      </w:r>
    </w:p>
    <w:p w14:paraId="07C19CCA" w14:textId="77777777" w:rsidR="004D388A" w:rsidRPr="002B6971" w:rsidRDefault="004D388A" w:rsidP="004D388A">
      <w:pPr>
        <w:jc w:val="center"/>
        <w:rPr>
          <w:sz w:val="24"/>
          <w:lang w:val="en-US"/>
        </w:rPr>
      </w:pPr>
    </w:p>
    <w:bookmarkEnd w:id="0"/>
    <w:bookmarkEnd w:id="1"/>
    <w:p w14:paraId="29A8AB74" w14:textId="77777777" w:rsidR="004D388A" w:rsidRPr="002B6971" w:rsidRDefault="004D388A" w:rsidP="004D388A">
      <w:pPr>
        <w:ind w:left="0" w:firstLine="0"/>
        <w:jc w:val="center"/>
        <w:rPr>
          <w:color w:val="000000"/>
          <w:sz w:val="24"/>
          <w:lang w:val="en-US"/>
        </w:rPr>
      </w:pPr>
    </w:p>
    <w:p w14:paraId="6B888DF5" w14:textId="77777777" w:rsidR="0049120E" w:rsidRPr="004D388A" w:rsidRDefault="0049120E">
      <w:pPr>
        <w:ind w:left="0" w:firstLine="0"/>
        <w:jc w:val="center"/>
        <w:rPr>
          <w:color w:val="000000"/>
          <w:lang w:val="en-US"/>
        </w:rPr>
      </w:pPr>
    </w:p>
    <w:p w14:paraId="70BAE364" w14:textId="77777777" w:rsidR="0049120E" w:rsidRPr="004D388A" w:rsidRDefault="0049120E" w:rsidP="0049120E">
      <w:pPr>
        <w:pStyle w:val="Ttulo1"/>
        <w:rPr>
          <w:rFonts w:ascii="Times" w:hAnsi="Times"/>
          <w:smallCaps/>
          <w:sz w:val="36"/>
          <w:lang w:val="en-US"/>
        </w:rPr>
      </w:pPr>
      <w:r w:rsidRPr="004D388A">
        <w:rPr>
          <w:rFonts w:ascii="Times" w:hAnsi="Times"/>
          <w:smallCaps/>
          <w:sz w:val="36"/>
          <w:lang w:val="en-US"/>
        </w:rPr>
        <w:t>Whales</w:t>
      </w:r>
    </w:p>
    <w:p w14:paraId="4CB2690A" w14:textId="77777777" w:rsidR="0049120E" w:rsidRPr="004D388A" w:rsidRDefault="0049120E">
      <w:pPr>
        <w:rPr>
          <w:b/>
          <w:lang w:val="en-US"/>
        </w:rPr>
      </w:pPr>
    </w:p>
    <w:p w14:paraId="73748C41" w14:textId="77777777" w:rsidR="0049120E" w:rsidRPr="004D388A" w:rsidRDefault="0049120E">
      <w:pPr>
        <w:rPr>
          <w:b/>
          <w:lang w:val="en-US"/>
        </w:rPr>
      </w:pPr>
    </w:p>
    <w:p w14:paraId="5935A1D5" w14:textId="77777777" w:rsidR="00C67CF2" w:rsidRPr="004D388A" w:rsidRDefault="00C67CF2" w:rsidP="00C67CF2">
      <w:pPr>
        <w:rPr>
          <w:lang w:val="en-US"/>
        </w:rPr>
      </w:pPr>
      <w:r w:rsidRPr="004D388A">
        <w:rPr>
          <w:i/>
          <w:lang w:val="en-US"/>
        </w:rPr>
        <w:t>Balainologia Nova, sive observationes de raribus quibiscum balaenis in Scotiae littus nuper eiectis.</w:t>
      </w:r>
    </w:p>
    <w:p w14:paraId="798E4AE8" w14:textId="77777777" w:rsidR="00286061" w:rsidRPr="004D388A" w:rsidRDefault="00286061" w:rsidP="00286061">
      <w:pPr>
        <w:rPr>
          <w:lang w:val="en-US"/>
        </w:rPr>
      </w:pPr>
      <w:r w:rsidRPr="004D388A">
        <w:rPr>
          <w:lang w:val="en-US"/>
        </w:rPr>
        <w:t xml:space="preserve">Beale, Thomas. </w:t>
      </w:r>
      <w:r w:rsidRPr="004D388A">
        <w:rPr>
          <w:i/>
          <w:lang w:val="en-US"/>
        </w:rPr>
        <w:t>The Natural History of the Sperm Whale.</w:t>
      </w:r>
      <w:r w:rsidRPr="004D388A">
        <w:rPr>
          <w:lang w:val="en-US"/>
        </w:rPr>
        <w:t xml:space="preserve"> 1839.</w:t>
      </w:r>
    </w:p>
    <w:p w14:paraId="62DCA103" w14:textId="77777777" w:rsidR="00A84DE6" w:rsidRPr="004D388A" w:rsidRDefault="00A84DE6" w:rsidP="00A84DE6">
      <w:pPr>
        <w:rPr>
          <w:lang w:val="en-US"/>
        </w:rPr>
      </w:pPr>
      <w:r w:rsidRPr="004D388A">
        <w:rPr>
          <w:lang w:val="en-US"/>
        </w:rPr>
        <w:t>Bennett, Frederick Debell.</w:t>
      </w:r>
      <w:r w:rsidRPr="004D388A">
        <w:rPr>
          <w:i/>
          <w:lang w:val="en-US"/>
        </w:rPr>
        <w:t xml:space="preserve"> (Whaling Trip aroung the Globe).</w:t>
      </w:r>
      <w:r w:rsidRPr="004D388A">
        <w:rPr>
          <w:lang w:val="en-US"/>
        </w:rPr>
        <w:t xml:space="preserve"> 1840.</w:t>
      </w:r>
    </w:p>
    <w:p w14:paraId="4519DE4F" w14:textId="77777777" w:rsidR="0049120E" w:rsidRPr="004D388A" w:rsidRDefault="0049120E">
      <w:pPr>
        <w:rPr>
          <w:lang w:val="en-US"/>
        </w:rPr>
      </w:pPr>
      <w:r w:rsidRPr="004D388A">
        <w:rPr>
          <w:lang w:val="en-US"/>
        </w:rPr>
        <w:t xml:space="preserve">Browne, Thomas (Sir). "Of Sperma-Ceti, and the Sperma-Ceti Whale." </w:t>
      </w:r>
      <w:r w:rsidRPr="004D388A">
        <w:rPr>
          <w:i/>
          <w:lang w:val="en-US"/>
        </w:rPr>
        <w:t>Pseudodoxia Epidemica</w:t>
      </w:r>
      <w:r w:rsidRPr="004D388A">
        <w:rPr>
          <w:lang w:val="en-US"/>
        </w:rPr>
        <w:t xml:space="preserve"> 3.26. In </w:t>
      </w:r>
      <w:r w:rsidRPr="004D388A">
        <w:rPr>
          <w:i/>
          <w:lang w:val="en-US"/>
        </w:rPr>
        <w:t xml:space="preserve">The Works of Sir Thomas Browne. </w:t>
      </w:r>
      <w:r w:rsidRPr="004D388A">
        <w:rPr>
          <w:lang w:val="en-US"/>
        </w:rPr>
        <w:t>Ed. Charles Sayle. Edinburgh: John Grant, 1927. 2.85-88.*</w:t>
      </w:r>
    </w:p>
    <w:p w14:paraId="0C725DF6" w14:textId="77777777" w:rsidR="003F78D3" w:rsidRPr="004D388A" w:rsidRDefault="003F78D3" w:rsidP="003F78D3">
      <w:pPr>
        <w:rPr>
          <w:lang w:val="en-US"/>
        </w:rPr>
      </w:pPr>
      <w:r w:rsidRPr="004D388A">
        <w:rPr>
          <w:lang w:val="en-US"/>
        </w:rPr>
        <w:t xml:space="preserve">Cheever, Henry T. (Reverend).  </w:t>
      </w:r>
      <w:r w:rsidRPr="004D388A">
        <w:rPr>
          <w:i/>
          <w:lang w:val="en-US"/>
        </w:rPr>
        <w:t>The Whale and his Captors.</w:t>
      </w:r>
      <w:r w:rsidRPr="004D388A">
        <w:rPr>
          <w:lang w:val="en-US"/>
        </w:rPr>
        <w:t xml:space="preserve"> 1850. </w:t>
      </w:r>
      <w:r w:rsidRPr="004D388A">
        <w:rPr>
          <w:i/>
          <w:lang w:val="en-US"/>
        </w:rPr>
        <w:t>(Or: Adventures of the Whaler and Biography of the Whale).</w:t>
      </w:r>
      <w:r w:rsidRPr="004D388A">
        <w:rPr>
          <w:lang w:val="en-US"/>
        </w:rPr>
        <w:t xml:space="preserve"> </w:t>
      </w:r>
    </w:p>
    <w:p w14:paraId="1A8B5101" w14:textId="77777777" w:rsidR="00BD64C7" w:rsidRPr="004D388A" w:rsidRDefault="00BD64C7" w:rsidP="00BD64C7">
      <w:pPr>
        <w:ind w:left="720" w:hanging="720"/>
        <w:rPr>
          <w:lang w:val="en-US"/>
        </w:rPr>
      </w:pPr>
      <w:r w:rsidRPr="004D388A">
        <w:rPr>
          <w:lang w:val="en-US"/>
        </w:rPr>
        <w:t xml:space="preserve">Cuvier, Frederic.  </w:t>
      </w:r>
      <w:r w:rsidRPr="004D388A">
        <w:rPr>
          <w:i/>
          <w:lang w:val="en-US"/>
        </w:rPr>
        <w:t>(Natural History of the Whales).</w:t>
      </w:r>
      <w:r w:rsidRPr="004D388A">
        <w:rPr>
          <w:lang w:val="en-US"/>
        </w:rPr>
        <w:t xml:space="preserve"> 1836.</w:t>
      </w:r>
    </w:p>
    <w:p w14:paraId="6DAF5466" w14:textId="77777777" w:rsidR="0049120E" w:rsidRPr="004D388A" w:rsidRDefault="0049120E">
      <w:pPr>
        <w:rPr>
          <w:lang w:val="en-US"/>
        </w:rPr>
      </w:pPr>
      <w:r w:rsidRPr="004D388A">
        <w:rPr>
          <w:lang w:val="en-US"/>
        </w:rPr>
        <w:t xml:space="preserve">Gingerich, P. D., B. H. Smith and E. L. Simons. "Hind Limbs of Eocene </w:t>
      </w:r>
      <w:r w:rsidRPr="004D388A">
        <w:rPr>
          <w:i/>
          <w:lang w:val="en-US"/>
        </w:rPr>
        <w:t>Basilosaurus:</w:t>
      </w:r>
      <w:r w:rsidRPr="004D388A">
        <w:rPr>
          <w:lang w:val="en-US"/>
        </w:rPr>
        <w:t xml:space="preserve"> Evidence of Feet in Whales." </w:t>
      </w:r>
      <w:r w:rsidRPr="004D388A">
        <w:rPr>
          <w:i/>
          <w:lang w:val="en-US"/>
        </w:rPr>
        <w:t>Science</w:t>
      </w:r>
      <w:r w:rsidRPr="004D388A">
        <w:rPr>
          <w:lang w:val="en-US"/>
        </w:rPr>
        <w:t xml:space="preserve"> 249 (1990): 154-57.</w:t>
      </w:r>
    </w:p>
    <w:p w14:paraId="7A45C05E" w14:textId="77777777" w:rsidR="0049120E" w:rsidRPr="004D388A" w:rsidRDefault="0049120E">
      <w:pPr>
        <w:rPr>
          <w:lang w:val="en-US"/>
        </w:rPr>
      </w:pPr>
      <w:r w:rsidRPr="004D388A">
        <w:rPr>
          <w:lang w:val="en-US"/>
        </w:rPr>
        <w:t xml:space="preserve">Gingerich, P. D., N. A. Wells, D. E. Russell, and S. M. Ibrahim Shah. "Origin of Whles in Epicontinental Remnant Seas." </w:t>
      </w:r>
      <w:r w:rsidRPr="004D388A">
        <w:rPr>
          <w:i/>
          <w:lang w:val="en-US"/>
        </w:rPr>
        <w:t>Science</w:t>
      </w:r>
      <w:r w:rsidRPr="004D388A">
        <w:rPr>
          <w:lang w:val="en-US"/>
        </w:rPr>
        <w:t xml:space="preserve"> 249 (1990): 154-57.</w:t>
      </w:r>
    </w:p>
    <w:p w14:paraId="60F1C4F7" w14:textId="77777777" w:rsidR="0049120E" w:rsidRDefault="0049120E">
      <w:r w:rsidRPr="004D388A">
        <w:rPr>
          <w:lang w:val="en-US"/>
        </w:rPr>
        <w:t xml:space="preserve">Gould, Stephen J. "Hooking Leviathan by Its Past." In Gould, </w:t>
      </w:r>
      <w:r w:rsidRPr="004D388A">
        <w:rPr>
          <w:i/>
          <w:lang w:val="en-US"/>
        </w:rPr>
        <w:t xml:space="preserve">Dinosaur in a Haystack: Reflections in Natural History. </w:t>
      </w:r>
      <w:r>
        <w:t>1996. Harmondsworth: Penguin, 1997. 359-76.*  (Fossil whales).</w:t>
      </w:r>
    </w:p>
    <w:p w14:paraId="361E2A72" w14:textId="77777777" w:rsidR="0049120E" w:rsidRPr="004D388A" w:rsidRDefault="0049120E">
      <w:pPr>
        <w:rPr>
          <w:lang w:val="en-US"/>
        </w:rPr>
      </w:pPr>
      <w:r>
        <w:t xml:space="preserve">_____. "Enganchar a Leviatán por su pasado." In Gould, </w:t>
      </w:r>
      <w:r>
        <w:rPr>
          <w:i/>
        </w:rPr>
        <w:t>Un dinosaurio en un pajar.</w:t>
      </w:r>
      <w:r>
        <w:t xml:space="preserve"> </w:t>
      </w:r>
      <w:r w:rsidRPr="004D388A">
        <w:rPr>
          <w:lang w:val="en-US"/>
        </w:rPr>
        <w:t>Barcelona: Crítica, 1997. 367-84.*</w:t>
      </w:r>
    </w:p>
    <w:p w14:paraId="3E4F34C6" w14:textId="77777777" w:rsidR="0049120E" w:rsidRPr="004D388A" w:rsidRDefault="0049120E">
      <w:pPr>
        <w:rPr>
          <w:lang w:val="en-US"/>
        </w:rPr>
      </w:pPr>
      <w:r w:rsidRPr="004D388A">
        <w:rPr>
          <w:lang w:val="en-US"/>
        </w:rPr>
        <w:t xml:space="preserve">Hagerfors, Lennart. </w:t>
      </w:r>
      <w:r w:rsidRPr="004D388A">
        <w:rPr>
          <w:i/>
          <w:lang w:val="en-US"/>
        </w:rPr>
        <w:t>The Whales in Lake Tanganyika.</w:t>
      </w:r>
      <w:r w:rsidRPr="004D388A">
        <w:rPr>
          <w:lang w:val="en-US"/>
        </w:rPr>
        <w:t xml:space="preserve"> Harmondsworth: Penguin.</w:t>
      </w:r>
    </w:p>
    <w:p w14:paraId="7FA87634" w14:textId="77777777" w:rsidR="00BD64C7" w:rsidRPr="004D388A" w:rsidRDefault="00BD64C7" w:rsidP="00BD64C7">
      <w:pPr>
        <w:rPr>
          <w:lang w:val="en-US"/>
        </w:rPr>
      </w:pPr>
      <w:r w:rsidRPr="004D388A">
        <w:rPr>
          <w:lang w:val="en-US"/>
        </w:rPr>
        <w:t xml:space="preserve">Hunter. </w:t>
      </w:r>
      <w:r w:rsidRPr="004D388A">
        <w:rPr>
          <w:i/>
          <w:lang w:val="en-US"/>
        </w:rPr>
        <w:t>Observations on the Structure and Economy of Whales.</w:t>
      </w:r>
      <w:r w:rsidRPr="004D388A">
        <w:rPr>
          <w:lang w:val="en-US"/>
        </w:rPr>
        <w:t xml:space="preserve"> 18th.c.</w:t>
      </w:r>
    </w:p>
    <w:p w14:paraId="7CCBA6C4" w14:textId="77777777" w:rsidR="00C67CF2" w:rsidRPr="004D388A" w:rsidRDefault="00C67CF2" w:rsidP="00C67CF2">
      <w:pPr>
        <w:rPr>
          <w:lang w:val="en-US"/>
        </w:rPr>
      </w:pPr>
      <w:r w:rsidRPr="004D388A">
        <w:rPr>
          <w:lang w:val="en-US"/>
        </w:rPr>
        <w:t xml:space="preserve">Jefferson. </w:t>
      </w:r>
      <w:r w:rsidRPr="004D388A">
        <w:rPr>
          <w:i/>
          <w:lang w:val="en-US"/>
        </w:rPr>
        <w:t>Memorial on Whales, to the French Minister.</w:t>
      </w:r>
      <w:r w:rsidRPr="004D388A">
        <w:rPr>
          <w:lang w:val="en-US"/>
        </w:rPr>
        <w:t xml:space="preserve"> 1788.</w:t>
      </w:r>
    </w:p>
    <w:p w14:paraId="7184334B" w14:textId="36E3FA2F" w:rsidR="009B0C9F" w:rsidRPr="00171E3A" w:rsidRDefault="009B0C9F" w:rsidP="009B0C9F">
      <w:pPr>
        <w:rPr>
          <w:lang w:val="en-US"/>
        </w:rPr>
      </w:pPr>
      <w:r w:rsidRPr="009B0C9F">
        <w:rPr>
          <w:lang w:val="en-US"/>
        </w:rPr>
        <w:t xml:space="preserve">Purchas, Samuel. </w:t>
      </w:r>
      <w:r w:rsidRPr="00171E3A">
        <w:rPr>
          <w:lang w:val="en-US"/>
        </w:rPr>
        <w:t>"</w:t>
      </w:r>
      <w:r>
        <w:rPr>
          <w:lang w:val="en-US"/>
        </w:rPr>
        <w:t xml:space="preserve">[Part I, Book 1] </w:t>
      </w:r>
      <w:r w:rsidRPr="00171E3A">
        <w:rPr>
          <w:lang w:val="en-US"/>
        </w:rPr>
        <w:t>Chap. XIII. Master Brerewoods Enquiries of the Religions professed in the World: Of Christians, Mahumetans, Jewes, and Idolaters; with other Philosophicall speculations, and divers Annotations added. A</w:t>
      </w:r>
      <w:r>
        <w:rPr>
          <w:lang w:val="en-US"/>
        </w:rPr>
        <w:t>l</w:t>
      </w:r>
      <w:r w:rsidRPr="00171E3A">
        <w:rPr>
          <w:lang w:val="en-US"/>
        </w:rPr>
        <w:t xml:space="preserve">most all Europe Christian. Almost all Afrike Mahumetan or Gentiles. Christians of Egypt. Habassia and other African Lands and Ilands. Scaligers </w:t>
      </w:r>
      <w:r w:rsidRPr="00171E3A">
        <w:rPr>
          <w:lang w:val="en-US"/>
        </w:rPr>
        <w:lastRenderedPageBreak/>
        <w:t>errour touching Presbyter John. Christians in Asia. The Christians in America, and their poore Christianity. The World of Mahumetan professors in the World. Mahumetans in Asia. The cause. Christianitie advanced other wayes. Idolatrous Nations in Europe, Africa and As</w:t>
      </w:r>
      <w:r>
        <w:rPr>
          <w:lang w:val="en-US"/>
        </w:rPr>
        <w:t>ia. Idolatry in Asia and Americ</w:t>
      </w:r>
      <w:r w:rsidRPr="00171E3A">
        <w:rPr>
          <w:lang w:val="en-US"/>
        </w:rPr>
        <w:t xml:space="preserve">a. Judaisme in what Regions. Traditionary and Karaim Jewes and Samaritans. Tartars not Israelites. Tartarians not Israelites. Saracens not of Sara. Their Circumcision. Tartars not Israelites. Esdras his allegation discussed. Jewish Fables of Inclosed Jews &amp; of the Sea. Behemoth &amp; Liviathan. Hyperbolicall Whales. Depth of the Sea more then the height of Hils. Land not levell: where highes. Declivitie of the Chanels of Rivers. Christians, Mahumetans and </w:t>
      </w:r>
      <w:r>
        <w:rPr>
          <w:lang w:val="en-US"/>
        </w:rPr>
        <w:t>Gentiles how proportioned in the</w:t>
      </w:r>
      <w:r w:rsidRPr="00171E3A">
        <w:rPr>
          <w:lang w:val="en-US"/>
        </w:rPr>
        <w:t xml:space="preserve"> World. Centre of the Earth and Sea, the same. Divers sorts of Christians. Patriarke of Constantinople why so great. Opinions of Greek Church. Tyrus gave name to the Syrians: Now subject to the Pat. of Antiochia. Georgians, Circassians, Russians, their Rites and Opinions. Greeke faith in Russia and Poland. Nestorians in the East. Muzal Patriarchal see of Nestorians. Their opinions and rites. Patriarcke of Mozal, or Seleucia. Nestorian opinions and rites. Syriake Testament. Jacobites whence called. Their opinions and rites. Opinions of Jacobites. Of the Egyptian Cophti. Rites and opinions of the Cophti, or Egyptian Christians. Alvarez taxed. Patt. &amp; BB. of the East. Monks of SS. Antony &amp; Basil. Rites </w:t>
      </w:r>
      <w:r>
        <w:rPr>
          <w:lang w:val="en-US"/>
        </w:rPr>
        <w:t>and</w:t>
      </w:r>
      <w:r w:rsidRPr="00171E3A">
        <w:rPr>
          <w:lang w:val="en-US"/>
        </w:rPr>
        <w:t xml:space="preserve"> Opinions of the Ethiopian Church. Abassine Circumcission and anuall Baptisme. Armenian Church. Rites and opinion of the Armenian and Maronite Christians. Patriarch, rites and opinions of the Maronite Christians. Succession of Easterne heresies. Saracens scourge amending the posteritie. Christian, Jewish, and Mahumetan, in what Languages. Armenians. Scriptures and Liturgie in vulgar tongues, of divers sorts of Christians. Scripture-translations. Greeke, Latine, Chaldee, Syriake Liturgies. What Liturgies in the Syriake, Chaldee, Greek, or Latine tongues."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304-402.*</w:t>
      </w:r>
    </w:p>
    <w:p w14:paraId="26225DDA" w14:textId="75CE09DE" w:rsidR="00AA5829" w:rsidRPr="00965139" w:rsidRDefault="00AA5829" w:rsidP="00AA5829">
      <w:pPr>
        <w:tabs>
          <w:tab w:val="left" w:pos="7347"/>
        </w:tabs>
        <w:rPr>
          <w:lang w:val="en-US"/>
        </w:rPr>
      </w:pPr>
      <w:r>
        <w:rPr>
          <w:lang w:val="en-US"/>
        </w:rPr>
        <w:t>_____.</w:t>
      </w:r>
      <w:r w:rsidRPr="00965139">
        <w:rPr>
          <w:lang w:val="en-US"/>
        </w:rPr>
        <w:t xml:space="preserve"> "Part II, Book 4 [Vol. 14] Chap. I. A Voyage set forth by the Right Worshipfull Sir Thomas Smith, and the rest of the Muscovie Company, to Cherry Iland: and for a further Discoverie to bee made towards the North-Pole, for the likelihood of a Trade or a passage that way, in a Ship called the </w:t>
      </w:r>
      <w:r w:rsidRPr="00965139">
        <w:rPr>
          <w:lang w:val="en-US"/>
        </w:rPr>
        <w:lastRenderedPageBreak/>
        <w:t xml:space="preserve">Amitie, of burthen seventie tunnes; in the which I Jonas Poole was Master, having foureteene Men and one Boy: Anno Dom. 1610 H. Jonas Pooles Voyage for Northerne discovery. Jonas Pooles Discoverie of Greenland. Names of places. Jonas Poole giveth names to divers places in Greenland. Close-cove danger. Crosse-Road. Beasts in Greenland. Variation. Whales. Sea-unicornes borne. Greenland-discovery. Beares and Deere slaine. Young Beares taken. Sea-coale found. Bucks fat. Ice and fogs, hinderance to Northerne Discoveries. Beast, fowles and fishes found in Greenland."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1-24.*</w:t>
      </w:r>
    </w:p>
    <w:p w14:paraId="74D23E95" w14:textId="1FE616E8" w:rsidR="003D5B79" w:rsidRPr="00965139" w:rsidRDefault="003D5B79" w:rsidP="003D5B79">
      <w:pPr>
        <w:tabs>
          <w:tab w:val="left" w:pos="7347"/>
        </w:tabs>
        <w:rPr>
          <w:lang w:val="en-US"/>
        </w:rPr>
      </w:pPr>
      <w:r>
        <w:rPr>
          <w:lang w:val="en-US"/>
        </w:rPr>
        <w:t>_____.</w:t>
      </w:r>
      <w:r w:rsidRPr="00965139">
        <w:rPr>
          <w:lang w:val="en-US"/>
        </w:rPr>
        <w:t xml:space="preserve"> "Part II, Book 4 [Vol. 14] Chap. V. A Journall of the Voyage made to Greeneland with sixe English Shippes and a Pinnasse, in the yeere 1613. Written by Master William Baffin. H.P. Baffins quick voyage to Greenland. Spanish and Dutch there. Kings Armes and Crosse set up. Th. Bonner Pilot to the Dutch. Midnight Sunne. Crosse set up. Biscainers and Dutchmen. Many Whales killed. Rocks full of Foule. Greeneland. Refraction altered with the aire."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47-61.*</w:t>
      </w:r>
    </w:p>
    <w:p w14:paraId="5530D71F" w14:textId="1DD4C2B0" w:rsidR="004355DD" w:rsidRPr="00965139" w:rsidRDefault="004355DD" w:rsidP="004355DD">
      <w:pPr>
        <w:tabs>
          <w:tab w:val="left" w:pos="7347"/>
        </w:tabs>
        <w:rPr>
          <w:lang w:val="en-US"/>
        </w:rPr>
      </w:pPr>
      <w:r>
        <w:rPr>
          <w:lang w:val="en-US"/>
        </w:rPr>
        <w:t>_____.</w:t>
      </w:r>
      <w:r w:rsidRPr="00965139">
        <w:rPr>
          <w:lang w:val="en-US"/>
        </w:rPr>
        <w:t xml:space="preserve"> "Part II, Book 4 [Vol. 14] (Chap. VIII). Captaine William Goodlards Letter: Bel-sound this eight of July, 1623. Peter Goodlard drowned. Difference of Whales."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106-8.*</w:t>
      </w:r>
    </w:p>
    <w:p w14:paraId="1A9A7613" w14:textId="2364BACB" w:rsidR="00D96BFE" w:rsidRPr="00965139" w:rsidRDefault="00D96BFE" w:rsidP="00D96BFE">
      <w:pPr>
        <w:tabs>
          <w:tab w:val="left" w:pos="7347"/>
        </w:tabs>
        <w:rPr>
          <w:lang w:val="en-US"/>
        </w:rPr>
      </w:pPr>
      <w:r>
        <w:rPr>
          <w:lang w:val="en-US"/>
        </w:rPr>
        <w:t>_____.</w:t>
      </w:r>
      <w:r w:rsidRPr="00965139">
        <w:rPr>
          <w:lang w:val="en-US"/>
        </w:rPr>
        <w:t xml:space="preserve"> "Part II, Book 4 [Vol. 14] Chap. XIV. James Hall his Voyage forth of Denmarke for the discovery of Greenland, in the yeere 1605. abbreviated. H. North-west Discoverie, by James Hall from Denmarke. Gronland coast. Ilands of Ice. Strong Current. Hare-Lion. Terrible Ice-thunder. Banke of Ice. Current, Capes, People, Customes of Groenland. Groenland Boats, Seale-killing: the tides: Savage-fight. The Countrey, people, beasts, fishes of Groenland. Gronlanders fashions. Frost Iland. Condemned persons landed. Store of Whales." In Purchas, </w:t>
      </w:r>
      <w:r w:rsidRPr="00965139">
        <w:rPr>
          <w:i/>
          <w:lang w:val="en-US"/>
        </w:rPr>
        <w:t xml:space="preserve">Hakluytus </w:t>
      </w:r>
      <w:r w:rsidRPr="00965139">
        <w:rPr>
          <w:i/>
          <w:lang w:val="en-US"/>
        </w:rPr>
        <w:lastRenderedPageBreak/>
        <w:t>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318-38.*</w:t>
      </w:r>
    </w:p>
    <w:p w14:paraId="2BC9B367" w14:textId="77777777" w:rsidR="006B7A4A" w:rsidRPr="004D388A" w:rsidRDefault="006B7A4A" w:rsidP="006B7A4A">
      <w:pPr>
        <w:rPr>
          <w:lang w:val="en-US"/>
        </w:rPr>
      </w:pPr>
      <w:r w:rsidRPr="004D388A">
        <w:rPr>
          <w:lang w:val="en-US"/>
        </w:rPr>
        <w:t xml:space="preserve">Reynolds, J. N. "Mocha Dick; or, The White Whale of the Pacific." </w:t>
      </w:r>
      <w:r w:rsidRPr="004D388A">
        <w:rPr>
          <w:i/>
          <w:lang w:val="en-US"/>
        </w:rPr>
        <w:t>The Knickerbocker Magazine</w:t>
      </w:r>
      <w:r w:rsidRPr="004D388A">
        <w:rPr>
          <w:lang w:val="en-US"/>
        </w:rPr>
        <w:t xml:space="preserve"> (1839).</w:t>
      </w:r>
    </w:p>
    <w:p w14:paraId="73F4362E" w14:textId="77777777" w:rsidR="00AE646B" w:rsidRPr="004D388A" w:rsidRDefault="00AE646B" w:rsidP="00AE646B">
      <w:pPr>
        <w:rPr>
          <w:i/>
          <w:lang w:val="en-US"/>
        </w:rPr>
      </w:pPr>
      <w:r w:rsidRPr="004D388A">
        <w:rPr>
          <w:lang w:val="en-US"/>
        </w:rPr>
        <w:t xml:space="preserve">Sibbald, Robert (Sir). </w:t>
      </w:r>
      <w:r w:rsidRPr="004D388A">
        <w:rPr>
          <w:i/>
          <w:lang w:val="en-US"/>
        </w:rPr>
        <w:t>Balainologia Nova, sive observationes de raribus quibuscum balaenis in Scotiae littus nuper ejectis.</w:t>
      </w:r>
      <w:r w:rsidRPr="004D388A">
        <w:rPr>
          <w:lang w:val="en-US"/>
        </w:rPr>
        <w:t xml:space="preserve"> 1692.</w:t>
      </w:r>
    </w:p>
    <w:p w14:paraId="7ACF72A7" w14:textId="77777777" w:rsidR="00602A4F" w:rsidRPr="004D388A" w:rsidRDefault="00602A4F" w:rsidP="00602A4F">
      <w:pPr>
        <w:rPr>
          <w:lang w:val="en-US"/>
        </w:rPr>
      </w:pPr>
      <w:r w:rsidRPr="004D388A">
        <w:rPr>
          <w:lang w:val="en-US"/>
        </w:rPr>
        <w:t xml:space="preserve">Scoresby, William (Jr.). </w:t>
      </w:r>
      <w:r w:rsidRPr="004D388A">
        <w:rPr>
          <w:i/>
          <w:lang w:val="en-US"/>
        </w:rPr>
        <w:t>An Account of the Arctic Regions, with a Story and Description of the Northern Whale-Fishery.</w:t>
      </w:r>
      <w:r w:rsidRPr="004D388A">
        <w:rPr>
          <w:lang w:val="en-US"/>
        </w:rPr>
        <w:t xml:space="preserve"> Edinburgh, 1820.</w:t>
      </w:r>
    </w:p>
    <w:p w14:paraId="036E58E6" w14:textId="77777777" w:rsidR="0049120E" w:rsidRPr="004D388A" w:rsidRDefault="0049120E">
      <w:pPr>
        <w:rPr>
          <w:lang w:val="en-US"/>
        </w:rPr>
      </w:pPr>
      <w:r w:rsidRPr="004D388A">
        <w:rPr>
          <w:lang w:val="en-US"/>
        </w:rPr>
        <w:t xml:space="preserve">Thewissen, J. G. M., and M. Aria. "Fossil Evidence for the Origin of Aquatic Locomotion in Archaeocete Whales." </w:t>
      </w:r>
      <w:r w:rsidRPr="004D388A">
        <w:rPr>
          <w:i/>
          <w:lang w:val="en-US"/>
        </w:rPr>
        <w:t>Science</w:t>
      </w:r>
      <w:r w:rsidRPr="004D388A">
        <w:rPr>
          <w:lang w:val="en-US"/>
        </w:rPr>
        <w:t xml:space="preserve"> 263 (1994): 210-12.</w:t>
      </w:r>
    </w:p>
    <w:p w14:paraId="3B551625" w14:textId="77777777" w:rsidR="0049120E" w:rsidRPr="004D388A" w:rsidRDefault="0049120E">
      <w:pPr>
        <w:rPr>
          <w:lang w:val="en-US"/>
        </w:rPr>
      </w:pPr>
      <w:r w:rsidRPr="004D388A">
        <w:rPr>
          <w:lang w:val="en-US"/>
        </w:rPr>
        <w:t xml:space="preserve">Thewissen, J. G. M., and S. A. Hasten. "Origin of Underwater Hearing in Whales." </w:t>
      </w:r>
      <w:r w:rsidRPr="004D388A">
        <w:rPr>
          <w:i/>
          <w:lang w:val="en-US"/>
        </w:rPr>
        <w:t>Nature</w:t>
      </w:r>
      <w:r w:rsidRPr="004D388A">
        <w:rPr>
          <w:lang w:val="en-US"/>
        </w:rPr>
        <w:t xml:space="preserve"> 361 (1993): 444-45.</w:t>
      </w:r>
    </w:p>
    <w:p w14:paraId="4049B208" w14:textId="77777777" w:rsidR="00461DBB" w:rsidRPr="00461DBB" w:rsidRDefault="00461DBB" w:rsidP="00461DBB">
      <w:pPr>
        <w:rPr>
          <w:lang w:val="en-US"/>
        </w:rPr>
      </w:pPr>
      <w:r w:rsidRPr="00461DBB">
        <w:rPr>
          <w:lang w:val="en-US"/>
        </w:rPr>
        <w:t xml:space="preserve">Welch, Craig. "Scientists Plan to Use AI to Decode the Language of Whales." </w:t>
      </w:r>
      <w:r w:rsidRPr="00461DBB">
        <w:rPr>
          <w:i/>
          <w:iCs/>
          <w:lang w:val="en-US"/>
        </w:rPr>
        <w:t>National Geographic</w:t>
      </w:r>
      <w:r w:rsidRPr="00461DBB">
        <w:rPr>
          <w:lang w:val="en-US"/>
        </w:rPr>
        <w:t xml:space="preserve"> 19 April 2021.*</w:t>
      </w:r>
    </w:p>
    <w:p w14:paraId="663FC1FC" w14:textId="77777777" w:rsidR="00461DBB" w:rsidRPr="00461DBB" w:rsidRDefault="00461DBB" w:rsidP="00461DBB">
      <w:pPr>
        <w:rPr>
          <w:lang w:val="en-US"/>
        </w:rPr>
      </w:pPr>
      <w:r w:rsidRPr="00461DBB">
        <w:rPr>
          <w:lang w:val="en-US"/>
        </w:rPr>
        <w:tab/>
      </w:r>
      <w:hyperlink r:id="rId5" w:history="1">
        <w:r w:rsidRPr="00461DBB">
          <w:rPr>
            <w:rStyle w:val="Hipervnculo"/>
            <w:lang w:val="en-US"/>
          </w:rPr>
          <w:t>https://www.nationalgeographic.com/animals/article/scientists-plan-to-use-ai-to-try-to-decode-the-language-of-whales</w:t>
        </w:r>
      </w:hyperlink>
    </w:p>
    <w:p w14:paraId="3701BBA9" w14:textId="77777777" w:rsidR="00461DBB" w:rsidRPr="004C1913" w:rsidRDefault="00461DBB" w:rsidP="00461DBB">
      <w:pPr>
        <w:rPr>
          <w:lang w:val="en-US"/>
        </w:rPr>
      </w:pPr>
      <w:r w:rsidRPr="00461DBB">
        <w:rPr>
          <w:lang w:val="en-US"/>
        </w:rPr>
        <w:tab/>
      </w:r>
      <w:r w:rsidRPr="004C1913">
        <w:rPr>
          <w:lang w:val="en-US"/>
        </w:rPr>
        <w:t>2022</w:t>
      </w:r>
    </w:p>
    <w:p w14:paraId="4A3F51D2" w14:textId="77777777" w:rsidR="0049120E" w:rsidRPr="004D388A" w:rsidRDefault="0049120E" w:rsidP="0049120E">
      <w:pPr>
        <w:rPr>
          <w:lang w:val="en-US"/>
        </w:rPr>
      </w:pPr>
      <w:r w:rsidRPr="004D388A">
        <w:rPr>
          <w:lang w:val="en-US"/>
        </w:rPr>
        <w:t xml:space="preserve">Zimmer, Carl. "The Mere Existence of Whales." </w:t>
      </w:r>
      <w:r w:rsidRPr="004D388A">
        <w:rPr>
          <w:i/>
          <w:lang w:val="en-US"/>
        </w:rPr>
        <w:t>The Loom</w:t>
      </w:r>
      <w:r w:rsidRPr="004D388A">
        <w:rPr>
          <w:lang w:val="en-US"/>
        </w:rPr>
        <w:t xml:space="preserve"> 28 Feb. 2011.* (Cancer).</w:t>
      </w:r>
    </w:p>
    <w:p w14:paraId="7A32D0F5" w14:textId="77777777" w:rsidR="0049120E" w:rsidRPr="004D388A" w:rsidRDefault="0049120E" w:rsidP="0049120E">
      <w:pPr>
        <w:rPr>
          <w:lang w:val="en-US"/>
        </w:rPr>
      </w:pPr>
      <w:r w:rsidRPr="004D388A">
        <w:rPr>
          <w:lang w:val="en-US"/>
        </w:rPr>
        <w:tab/>
      </w:r>
      <w:hyperlink r:id="rId6" w:history="1">
        <w:r w:rsidRPr="004D388A">
          <w:rPr>
            <w:rStyle w:val="Hipervnculo"/>
            <w:lang w:val="en-US"/>
          </w:rPr>
          <w:t>http://blogs.discovermagazine.com/loom/2011/02/28/the-mere-existence-of-whales/</w:t>
        </w:r>
      </w:hyperlink>
    </w:p>
    <w:p w14:paraId="0A8747E2" w14:textId="77777777" w:rsidR="0049120E" w:rsidRPr="004D388A" w:rsidRDefault="0049120E" w:rsidP="0049120E">
      <w:pPr>
        <w:rPr>
          <w:lang w:val="en-US"/>
        </w:rPr>
      </w:pPr>
      <w:r w:rsidRPr="004D388A">
        <w:rPr>
          <w:lang w:val="en-US"/>
        </w:rPr>
        <w:tab/>
        <w:t>2011</w:t>
      </w:r>
    </w:p>
    <w:p w14:paraId="02DD6CC4" w14:textId="77777777" w:rsidR="0049120E" w:rsidRPr="004D388A" w:rsidRDefault="0049120E">
      <w:pPr>
        <w:rPr>
          <w:lang w:val="en-US"/>
        </w:rPr>
      </w:pPr>
    </w:p>
    <w:p w14:paraId="03A24F82" w14:textId="77777777" w:rsidR="0049120E" w:rsidRPr="004D388A" w:rsidRDefault="0049120E">
      <w:pPr>
        <w:rPr>
          <w:lang w:val="en-US"/>
        </w:rPr>
      </w:pPr>
    </w:p>
    <w:p w14:paraId="04D0D977" w14:textId="77777777" w:rsidR="0049120E" w:rsidRPr="004D388A" w:rsidRDefault="0049120E">
      <w:pPr>
        <w:rPr>
          <w:lang w:val="en-US"/>
        </w:rPr>
      </w:pPr>
    </w:p>
    <w:p w14:paraId="5B336D48" w14:textId="77777777" w:rsidR="0049120E" w:rsidRPr="004D388A" w:rsidRDefault="0049120E">
      <w:pPr>
        <w:pStyle w:val="Sangradetextonormal1"/>
        <w:rPr>
          <w:lang w:val="en-US"/>
        </w:rPr>
      </w:pPr>
      <w:r w:rsidRPr="004D388A">
        <w:rPr>
          <w:lang w:val="en-US"/>
        </w:rPr>
        <w:t>Films</w:t>
      </w:r>
    </w:p>
    <w:p w14:paraId="5EF4438A" w14:textId="77777777" w:rsidR="0049120E" w:rsidRPr="004D388A" w:rsidRDefault="0049120E">
      <w:pPr>
        <w:rPr>
          <w:lang w:val="en-US"/>
        </w:rPr>
      </w:pPr>
    </w:p>
    <w:p w14:paraId="5BCFFD04" w14:textId="77777777" w:rsidR="0049120E" w:rsidRPr="004D388A" w:rsidRDefault="0049120E">
      <w:pPr>
        <w:rPr>
          <w:lang w:val="en-US"/>
        </w:rPr>
      </w:pPr>
      <w:r w:rsidRPr="004D388A">
        <w:rPr>
          <w:i/>
          <w:lang w:val="en-US"/>
        </w:rPr>
        <w:t>Down to the Sea in Ships.</w:t>
      </w:r>
      <w:r w:rsidRPr="004D388A">
        <w:rPr>
          <w:lang w:val="en-US"/>
        </w:rPr>
        <w:t xml:space="preserve"> </w:t>
      </w:r>
      <w:r>
        <w:t xml:space="preserve">(Spanish title: </w:t>
      </w:r>
      <w:r>
        <w:rPr>
          <w:i/>
        </w:rPr>
        <w:t>El demonio del mar</w:t>
      </w:r>
      <w:r>
        <w:t xml:space="preserve">). </w:t>
      </w:r>
      <w:r w:rsidRPr="004D388A">
        <w:rPr>
          <w:lang w:val="en-US"/>
        </w:rPr>
        <w:t>Dir. Henry Hathaway. Cast: Dean Stockweol, Lionel Barrymore and Richar Widmark. 1949.</w:t>
      </w:r>
    </w:p>
    <w:p w14:paraId="552A7445" w14:textId="77777777" w:rsidR="0049120E" w:rsidRPr="004D388A" w:rsidRDefault="0049120E">
      <w:pPr>
        <w:rPr>
          <w:lang w:val="en-US"/>
        </w:rPr>
      </w:pPr>
      <w:r w:rsidRPr="004D388A">
        <w:rPr>
          <w:i/>
          <w:lang w:val="en-US"/>
        </w:rPr>
        <w:t>Free Willy.</w:t>
      </w:r>
      <w:r w:rsidRPr="004D388A">
        <w:rPr>
          <w:lang w:val="en-US"/>
        </w:rPr>
        <w:t xml:space="preserve"> 1993.</w:t>
      </w:r>
    </w:p>
    <w:p w14:paraId="58BB5188" w14:textId="77777777" w:rsidR="0049120E" w:rsidRPr="004D388A" w:rsidRDefault="0049120E">
      <w:pPr>
        <w:rPr>
          <w:lang w:val="en-US"/>
        </w:rPr>
      </w:pPr>
      <w:r w:rsidRPr="004D388A">
        <w:rPr>
          <w:i/>
          <w:lang w:val="en-US"/>
        </w:rPr>
        <w:t>Moby Dick.</w:t>
      </w:r>
      <w:r w:rsidRPr="004D388A">
        <w:rPr>
          <w:lang w:val="en-US"/>
        </w:rPr>
        <w:t xml:space="preserve"> Dir. and prod. John Huston.  Metro Goldwyn Mayer, 1956. </w:t>
      </w:r>
    </w:p>
    <w:p w14:paraId="2533BFC6" w14:textId="77777777" w:rsidR="0049120E" w:rsidRPr="004D388A" w:rsidRDefault="0049120E">
      <w:pPr>
        <w:rPr>
          <w:lang w:val="en-US"/>
        </w:rPr>
      </w:pPr>
      <w:r w:rsidRPr="004D388A">
        <w:rPr>
          <w:i/>
          <w:lang w:val="en-US"/>
        </w:rPr>
        <w:t>Namu, the Killer Whale.</w:t>
      </w:r>
      <w:r w:rsidRPr="004D388A">
        <w:rPr>
          <w:lang w:val="en-US"/>
        </w:rPr>
        <w:t xml:space="preserve"> Dir. Laszlo Benedek. 1966.</w:t>
      </w:r>
    </w:p>
    <w:p w14:paraId="4D50E1F3" w14:textId="77777777" w:rsidR="0049120E" w:rsidRPr="004D388A" w:rsidRDefault="0049120E">
      <w:pPr>
        <w:rPr>
          <w:lang w:val="en-US"/>
        </w:rPr>
      </w:pPr>
      <w:r w:rsidRPr="004D388A">
        <w:rPr>
          <w:i/>
          <w:lang w:val="en-US"/>
        </w:rPr>
        <w:t>Orca... Killer Whale.</w:t>
      </w:r>
      <w:r w:rsidRPr="004D388A">
        <w:rPr>
          <w:lang w:val="en-US"/>
        </w:rPr>
        <w:t xml:space="preserve"> Dir. Michael Anderson. Cast: Richard Harris, Charlotte Rampling, Bo Derek. Prod. Dino de Laurentiis. 1977.</w:t>
      </w:r>
    </w:p>
    <w:p w14:paraId="32F90B02" w14:textId="77777777" w:rsidR="0049120E" w:rsidRPr="004D388A" w:rsidRDefault="0049120E">
      <w:pPr>
        <w:rPr>
          <w:lang w:val="en-US"/>
        </w:rPr>
      </w:pPr>
      <w:r w:rsidRPr="004D388A">
        <w:rPr>
          <w:i/>
          <w:lang w:val="en-US"/>
        </w:rPr>
        <w:t>The Sea Lion.</w:t>
      </w:r>
      <w:r w:rsidRPr="004D388A">
        <w:rPr>
          <w:lang w:val="en-US"/>
        </w:rPr>
        <w:t xml:space="preserve"> Dir. Rowland V. Lee. 1921. (Whaling).</w:t>
      </w:r>
    </w:p>
    <w:p w14:paraId="17281C81" w14:textId="77777777" w:rsidR="0049120E" w:rsidRPr="004D388A" w:rsidRDefault="0049120E">
      <w:pPr>
        <w:rPr>
          <w:lang w:val="en-US"/>
        </w:rPr>
      </w:pPr>
      <w:r w:rsidRPr="004D388A">
        <w:rPr>
          <w:i/>
          <w:lang w:val="en-US"/>
        </w:rPr>
        <w:t>A Way for a Sailor.</w:t>
      </w:r>
      <w:r w:rsidRPr="004D388A">
        <w:rPr>
          <w:lang w:val="en-US"/>
        </w:rPr>
        <w:t xml:space="preserve"> Dir. Sam Wood. Cast: John Gilbert, Wallace Beery. 1930. Remake in Spanish: </w:t>
      </w:r>
      <w:r w:rsidRPr="004D388A">
        <w:rPr>
          <w:i/>
          <w:lang w:val="en-US"/>
        </w:rPr>
        <w:t>En cada puerto un amor.</w:t>
      </w:r>
      <w:r w:rsidRPr="004D388A">
        <w:rPr>
          <w:lang w:val="en-US"/>
        </w:rPr>
        <w:t xml:space="preserve"> 1931.</w:t>
      </w:r>
    </w:p>
    <w:p w14:paraId="78DA2CFE" w14:textId="77777777" w:rsidR="0049120E" w:rsidRPr="004D388A" w:rsidRDefault="0049120E">
      <w:pPr>
        <w:rPr>
          <w:lang w:val="en-US"/>
        </w:rPr>
      </w:pPr>
    </w:p>
    <w:p w14:paraId="64FD0BF3" w14:textId="77777777" w:rsidR="0049120E" w:rsidRPr="004D388A" w:rsidRDefault="0049120E">
      <w:pPr>
        <w:rPr>
          <w:lang w:val="en-US"/>
        </w:rPr>
      </w:pPr>
    </w:p>
    <w:p w14:paraId="5AC056E5" w14:textId="77777777" w:rsidR="008237DD" w:rsidRPr="004D388A" w:rsidRDefault="008237DD">
      <w:pPr>
        <w:rPr>
          <w:lang w:val="en-US"/>
        </w:rPr>
      </w:pPr>
    </w:p>
    <w:p w14:paraId="1FD2856E" w14:textId="77777777" w:rsidR="008237DD" w:rsidRPr="004D388A" w:rsidRDefault="008237DD">
      <w:pPr>
        <w:rPr>
          <w:lang w:val="en-US"/>
        </w:rPr>
      </w:pPr>
      <w:r w:rsidRPr="004D388A">
        <w:rPr>
          <w:lang w:val="en-US"/>
        </w:rPr>
        <w:t>Images</w:t>
      </w:r>
    </w:p>
    <w:p w14:paraId="6A559890" w14:textId="77777777" w:rsidR="008237DD" w:rsidRPr="004D388A" w:rsidRDefault="008237DD">
      <w:pPr>
        <w:rPr>
          <w:lang w:val="en-US"/>
        </w:rPr>
      </w:pPr>
    </w:p>
    <w:p w14:paraId="70CAB0B7" w14:textId="77777777" w:rsidR="008237DD" w:rsidRPr="004D388A" w:rsidRDefault="008237DD">
      <w:pPr>
        <w:rPr>
          <w:lang w:val="en-US"/>
        </w:rPr>
      </w:pPr>
    </w:p>
    <w:p w14:paraId="2AEA459B" w14:textId="77777777" w:rsidR="008237DD" w:rsidRPr="004D388A" w:rsidRDefault="008237DD" w:rsidP="008237DD">
      <w:pPr>
        <w:rPr>
          <w:lang w:val="en-US"/>
        </w:rPr>
      </w:pPr>
      <w:r w:rsidRPr="004D388A">
        <w:rPr>
          <w:lang w:val="en-US"/>
        </w:rPr>
        <w:t xml:space="preserve">Browne, J. Ross. </w:t>
      </w:r>
      <w:r w:rsidRPr="004D388A">
        <w:rPr>
          <w:i/>
          <w:lang w:val="en-US"/>
        </w:rPr>
        <w:t>Etchings of a Whaling Cruise.</w:t>
      </w:r>
      <w:r w:rsidRPr="004D388A">
        <w:rPr>
          <w:lang w:val="en-US"/>
        </w:rPr>
        <w:t xml:space="preserve"> 1846.</w:t>
      </w:r>
    </w:p>
    <w:p w14:paraId="787D1F26" w14:textId="77777777" w:rsidR="008237DD" w:rsidRPr="004D388A" w:rsidRDefault="008237DD">
      <w:pPr>
        <w:rPr>
          <w:lang w:val="en-US"/>
        </w:rPr>
      </w:pPr>
    </w:p>
    <w:p w14:paraId="7320FED2" w14:textId="77777777" w:rsidR="005848A6" w:rsidRPr="004D388A" w:rsidRDefault="005848A6">
      <w:pPr>
        <w:rPr>
          <w:lang w:val="en-US"/>
        </w:rPr>
      </w:pPr>
    </w:p>
    <w:p w14:paraId="53DCAE9B" w14:textId="77777777" w:rsidR="005848A6" w:rsidRPr="004D388A" w:rsidRDefault="005848A6">
      <w:pPr>
        <w:rPr>
          <w:lang w:val="en-US"/>
        </w:rPr>
      </w:pPr>
    </w:p>
    <w:p w14:paraId="542354F0" w14:textId="77777777" w:rsidR="005848A6" w:rsidRPr="004D388A" w:rsidRDefault="005848A6">
      <w:pPr>
        <w:rPr>
          <w:lang w:val="en-US"/>
        </w:rPr>
      </w:pPr>
    </w:p>
    <w:p w14:paraId="6A7E52DA" w14:textId="77777777" w:rsidR="0049120E" w:rsidRPr="004D388A" w:rsidRDefault="0049120E">
      <w:pPr>
        <w:rPr>
          <w:lang w:val="en-US"/>
        </w:rPr>
      </w:pPr>
      <w:r w:rsidRPr="004D388A">
        <w:rPr>
          <w:lang w:val="en-US"/>
        </w:rPr>
        <w:t>Literature</w:t>
      </w:r>
    </w:p>
    <w:p w14:paraId="0B3D62F8" w14:textId="77777777" w:rsidR="0049120E" w:rsidRPr="004D388A" w:rsidRDefault="0049120E">
      <w:pPr>
        <w:rPr>
          <w:lang w:val="en-US"/>
        </w:rPr>
      </w:pPr>
    </w:p>
    <w:p w14:paraId="4D0A7B8A" w14:textId="77777777" w:rsidR="002A47C6" w:rsidRPr="004D388A" w:rsidRDefault="002A47C6">
      <w:pPr>
        <w:rPr>
          <w:lang w:val="en-US"/>
        </w:rPr>
      </w:pPr>
    </w:p>
    <w:p w14:paraId="263246DC" w14:textId="77777777" w:rsidR="003B6FE4" w:rsidRPr="004D388A" w:rsidRDefault="003B6FE4" w:rsidP="003B6FE4">
      <w:pPr>
        <w:pStyle w:val="nt"/>
        <w:spacing w:before="0" w:beforeAutospacing="0" w:after="0" w:afterAutospacing="0"/>
        <w:ind w:left="709" w:hanging="709"/>
        <w:jc w:val="both"/>
        <w:rPr>
          <w:i/>
          <w:sz w:val="28"/>
          <w:szCs w:val="28"/>
          <w:lang w:val="en-US"/>
        </w:rPr>
      </w:pPr>
      <w:r w:rsidRPr="004D388A">
        <w:rPr>
          <w:sz w:val="28"/>
          <w:szCs w:val="28"/>
          <w:lang w:val="en-US"/>
        </w:rPr>
        <w:t xml:space="preserve">Ackerman, Diane. </w:t>
      </w:r>
      <w:r w:rsidRPr="004D388A">
        <w:rPr>
          <w:i/>
          <w:sz w:val="28"/>
          <w:szCs w:val="28"/>
          <w:lang w:val="en-US"/>
        </w:rPr>
        <w:t>The Moon by Whale Light.</w:t>
      </w:r>
    </w:p>
    <w:p w14:paraId="71D524B6" w14:textId="77777777" w:rsidR="005848A6" w:rsidRPr="000A1318" w:rsidRDefault="005848A6" w:rsidP="005848A6">
      <w:r w:rsidRPr="004D388A">
        <w:rPr>
          <w:lang w:val="en-US"/>
        </w:rPr>
        <w:t xml:space="preserve">Brandel, Marc. </w:t>
      </w:r>
      <w:r w:rsidRPr="004D388A">
        <w:rPr>
          <w:i/>
          <w:lang w:val="en-US"/>
        </w:rPr>
        <w:t>The Mystery of the Kidnapped Whale.</w:t>
      </w:r>
      <w:r w:rsidRPr="004D388A">
        <w:rPr>
          <w:lang w:val="en-US"/>
        </w:rPr>
        <w:t xml:space="preserve"> Based on the characters created by Robert Arthur. </w:t>
      </w:r>
      <w:r>
        <w:t>New York: Random House, 1983.</w:t>
      </w:r>
    </w:p>
    <w:p w14:paraId="18EE3C33" w14:textId="77777777" w:rsidR="005848A6" w:rsidRDefault="005848A6" w:rsidP="005848A6">
      <w:r>
        <w:t xml:space="preserve">_____. </w:t>
      </w:r>
      <w:r>
        <w:rPr>
          <w:i/>
        </w:rPr>
        <w:t>Los tres Investigadores en: Misterio de la ballena secuestrada.</w:t>
      </w:r>
      <w:r>
        <w:t xml:space="preserve"> (Alfred Hitchcock y Los Tres Investigadores, 35). Trans.  Barcelona: Molino, 1985.*</w:t>
      </w:r>
    </w:p>
    <w:p w14:paraId="5ACCEA0E" w14:textId="1E8666B6" w:rsidR="004D388A" w:rsidRDefault="004D388A" w:rsidP="004D388A">
      <w:pPr>
        <w:rPr>
          <w:szCs w:val="28"/>
          <w:lang w:val="en-US"/>
        </w:rPr>
      </w:pPr>
      <w:r w:rsidRPr="009B0C9F">
        <w:rPr>
          <w:szCs w:val="28"/>
          <w:lang w:val="es-ES"/>
        </w:rPr>
        <w:t xml:space="preserve">Filatova, Olga A., Erich Hoyt and Alexandr M. Burdin. </w:t>
      </w:r>
      <w:r>
        <w:rPr>
          <w:szCs w:val="28"/>
          <w:lang w:val="en-US"/>
        </w:rPr>
        <w:t xml:space="preserve">"Horizontal Transmission of Call Features in Killer Whale Dialects." In </w:t>
      </w:r>
      <w:r>
        <w:rPr>
          <w:i/>
          <w:szCs w:val="28"/>
          <w:lang w:val="en-US"/>
        </w:rPr>
        <w:t xml:space="preserve">The Evolution of Language. </w:t>
      </w:r>
      <w:r>
        <w:rPr>
          <w:szCs w:val="28"/>
          <w:lang w:val="en-US"/>
        </w:rPr>
        <w:t>Ed. Andrew D. M. Smith et al. New Jersey: World Scientific, 2010. 122-28.*</w:t>
      </w:r>
    </w:p>
    <w:p w14:paraId="06884187" w14:textId="77777777" w:rsidR="005B35A2" w:rsidRPr="009B0C9F" w:rsidRDefault="005B35A2" w:rsidP="005B35A2">
      <w:pPr>
        <w:rPr>
          <w:lang w:val="en-US"/>
        </w:rPr>
      </w:pPr>
      <w:r w:rsidRPr="009B0C9F">
        <w:rPr>
          <w:lang w:val="en-US"/>
        </w:rPr>
        <w:t xml:space="preserve">Hart, Joseph C. </w:t>
      </w:r>
      <w:r w:rsidRPr="009B0C9F">
        <w:rPr>
          <w:i/>
          <w:lang w:val="en-US"/>
        </w:rPr>
        <w:t>Miriam Coffin, or the Whale Fisherman.</w:t>
      </w:r>
      <w:r w:rsidRPr="009B0C9F">
        <w:rPr>
          <w:lang w:val="en-US"/>
        </w:rPr>
        <w:t xml:space="preserve"> Novel. New York, 1834.</w:t>
      </w:r>
    </w:p>
    <w:p w14:paraId="34469915" w14:textId="77777777" w:rsidR="0049120E" w:rsidRPr="004D388A" w:rsidRDefault="0049120E">
      <w:pPr>
        <w:rPr>
          <w:smallCaps/>
          <w:lang w:val="en-US"/>
        </w:rPr>
      </w:pPr>
      <w:r w:rsidRPr="004D388A">
        <w:rPr>
          <w:lang w:val="en-US"/>
        </w:rPr>
        <w:t xml:space="preserve">Melville, Herman. </w:t>
      </w:r>
      <w:r w:rsidRPr="004D388A">
        <w:rPr>
          <w:i/>
          <w:lang w:val="en-US"/>
        </w:rPr>
        <w:t>Moby-Dick: or, The Whale.</w:t>
      </w:r>
      <w:r w:rsidRPr="004D388A">
        <w:rPr>
          <w:lang w:val="en-US"/>
        </w:rPr>
        <w:t xml:space="preserve"> Novel. 1851. </w:t>
      </w:r>
      <w:r w:rsidRPr="004D388A">
        <w:rPr>
          <w:smallCaps/>
          <w:lang w:val="en-US"/>
        </w:rPr>
        <w:t>many editions</w:t>
      </w:r>
    </w:p>
    <w:p w14:paraId="136B8795" w14:textId="77777777" w:rsidR="0049120E" w:rsidRPr="004D388A" w:rsidRDefault="0049120E">
      <w:pPr>
        <w:rPr>
          <w:lang w:val="en-US"/>
        </w:rPr>
      </w:pPr>
      <w:r w:rsidRPr="004D388A">
        <w:rPr>
          <w:lang w:val="en-US"/>
        </w:rPr>
        <w:t xml:space="preserve">_____. </w:t>
      </w:r>
      <w:r w:rsidRPr="004D388A">
        <w:rPr>
          <w:i/>
          <w:lang w:val="en-US"/>
        </w:rPr>
        <w:t>Moby-Dick.</w:t>
      </w:r>
      <w:r w:rsidRPr="004D388A">
        <w:rPr>
          <w:lang w:val="en-US"/>
        </w:rPr>
        <w:t xml:space="preserve"> Ed. Harrison Hayford and Hershel Parker.  (Norton Critical Edition). New York: Norton, 1967.</w:t>
      </w:r>
    </w:p>
    <w:p w14:paraId="1F3D2783" w14:textId="77777777" w:rsidR="0049120E" w:rsidRPr="004D388A" w:rsidRDefault="0049120E" w:rsidP="0049120E">
      <w:pPr>
        <w:rPr>
          <w:rFonts w:cs="Times"/>
          <w:lang w:val="en-US"/>
        </w:rPr>
      </w:pPr>
      <w:r w:rsidRPr="004D388A">
        <w:rPr>
          <w:rFonts w:cs="Times"/>
          <w:lang w:val="en-US"/>
        </w:rPr>
        <w:t xml:space="preserve">_____. </w:t>
      </w:r>
      <w:r w:rsidRPr="004D388A">
        <w:rPr>
          <w:rFonts w:cs="Times"/>
          <w:i/>
          <w:lang w:val="en-US"/>
        </w:rPr>
        <w:t>Moby Dick, or, The Whale.</w:t>
      </w:r>
      <w:r w:rsidRPr="004D388A">
        <w:rPr>
          <w:rFonts w:cs="Times"/>
          <w:lang w:val="en-US"/>
        </w:rPr>
        <w:t xml:space="preserve"> Online at </w:t>
      </w:r>
      <w:r w:rsidRPr="004D388A">
        <w:rPr>
          <w:rFonts w:cs="Times"/>
          <w:i/>
          <w:lang w:val="en-US"/>
        </w:rPr>
        <w:t>Project Gutenberg.*</w:t>
      </w:r>
    </w:p>
    <w:p w14:paraId="082191E7" w14:textId="77777777" w:rsidR="0049120E" w:rsidRPr="004D388A" w:rsidRDefault="0049120E" w:rsidP="0049120E">
      <w:pPr>
        <w:rPr>
          <w:rFonts w:cs="Times"/>
          <w:lang w:val="en-US"/>
        </w:rPr>
      </w:pPr>
      <w:r w:rsidRPr="004D388A">
        <w:rPr>
          <w:rFonts w:cs="Times"/>
          <w:lang w:val="en-US"/>
        </w:rPr>
        <w:tab/>
      </w:r>
      <w:hyperlink r:id="rId7" w:history="1">
        <w:r w:rsidRPr="004D388A">
          <w:rPr>
            <w:rStyle w:val="Hipervnculo"/>
            <w:rFonts w:cs="Times"/>
            <w:lang w:val="en-US"/>
          </w:rPr>
          <w:t>http://www.gutenberg.org/ebooks/2701</w:t>
        </w:r>
      </w:hyperlink>
    </w:p>
    <w:p w14:paraId="0AE6FF12" w14:textId="77777777" w:rsidR="0049120E" w:rsidRPr="00467B05" w:rsidRDefault="0049120E" w:rsidP="0049120E">
      <w:pPr>
        <w:rPr>
          <w:rFonts w:cs="Times"/>
        </w:rPr>
      </w:pPr>
      <w:r w:rsidRPr="004D388A">
        <w:rPr>
          <w:rFonts w:cs="Times"/>
          <w:lang w:val="en-US"/>
        </w:rPr>
        <w:tab/>
      </w:r>
      <w:r w:rsidRPr="00467B05">
        <w:rPr>
          <w:rFonts w:cs="Times"/>
        </w:rPr>
        <w:t>2012</w:t>
      </w:r>
    </w:p>
    <w:p w14:paraId="5AD41933" w14:textId="77777777" w:rsidR="002A47C6" w:rsidRPr="00B86D19" w:rsidRDefault="002A47C6" w:rsidP="002A47C6">
      <w:pPr>
        <w:tabs>
          <w:tab w:val="left" w:pos="1027"/>
        </w:tabs>
        <w:rPr>
          <w:rFonts w:eastAsia="Times New Roman"/>
        </w:rPr>
      </w:pPr>
      <w:r>
        <w:rPr>
          <w:rFonts w:eastAsia="Times New Roman"/>
        </w:rPr>
        <w:t xml:space="preserve">_____. </w:t>
      </w:r>
      <w:r>
        <w:rPr>
          <w:rFonts w:eastAsia="Times New Roman"/>
          <w:i/>
        </w:rPr>
        <w:t>Moby Dick: La ballena blanca.</w:t>
      </w:r>
      <w:r>
        <w:rPr>
          <w:rFonts w:eastAsia="Times New Roman"/>
        </w:rPr>
        <w:t xml:space="preserve"> Trans. José Fernández. (Libros de Bolsillo Z, 2).  Barcelona: Juventud, 1955. 6th ed. 1995.*</w:t>
      </w:r>
    </w:p>
    <w:p w14:paraId="050BBCEE" w14:textId="77777777" w:rsidR="004C1913" w:rsidRPr="00B87B69" w:rsidRDefault="004C1913" w:rsidP="004C1913">
      <w:pPr>
        <w:rPr>
          <w:i/>
          <w:iCs/>
          <w:szCs w:val="28"/>
        </w:rPr>
      </w:pPr>
      <w:r>
        <w:rPr>
          <w:szCs w:val="28"/>
        </w:rPr>
        <w:t xml:space="preserve">Sender, Ramón J. </w:t>
      </w:r>
      <w:r>
        <w:rPr>
          <w:i/>
          <w:iCs/>
          <w:szCs w:val="28"/>
        </w:rPr>
        <w:t xml:space="preserve">Por qué se suicidan las ballenas. </w:t>
      </w:r>
      <w:r w:rsidRPr="003D337F">
        <w:rPr>
          <w:szCs w:val="28"/>
        </w:rPr>
        <w:t xml:space="preserve">(Destinolibro, </w:t>
      </w:r>
      <w:r>
        <w:rPr>
          <w:szCs w:val="28"/>
        </w:rPr>
        <w:t>68</w:t>
      </w:r>
      <w:r w:rsidRPr="003D337F">
        <w:rPr>
          <w:szCs w:val="28"/>
        </w:rPr>
        <w:t>). Barcelona: Destino.</w:t>
      </w:r>
    </w:p>
    <w:p w14:paraId="15D79432" w14:textId="77777777" w:rsidR="0000602A" w:rsidRDefault="0000602A" w:rsidP="0000602A">
      <w:r>
        <w:t xml:space="preserve">Torbado, Jesús. </w:t>
      </w:r>
      <w:r>
        <w:rPr>
          <w:i/>
        </w:rPr>
        <w:t>La ballena.</w:t>
      </w:r>
      <w:r>
        <w:t xml:space="preserve"> Novel.</w:t>
      </w:r>
    </w:p>
    <w:p w14:paraId="0A5CED67" w14:textId="77777777" w:rsidR="0049120E" w:rsidRPr="00AE03A4" w:rsidRDefault="0049120E" w:rsidP="0049120E">
      <w:r w:rsidRPr="00AE03A4">
        <w:t xml:space="preserve">Villalón, Cristóbal de "La Ballena." Novella. In </w:t>
      </w:r>
      <w:r w:rsidRPr="00AE03A4">
        <w:rPr>
          <w:i/>
        </w:rPr>
        <w:t xml:space="preserve">Novela corta del siglo XVI (II). </w:t>
      </w:r>
      <w:r w:rsidRPr="00AE03A4">
        <w:t>Ed. José Fradejas Lebrero. Barcelona: Plaza &amp; Janés, 1985. 675-700.*</w:t>
      </w:r>
    </w:p>
    <w:p w14:paraId="2A0C347A" w14:textId="77777777" w:rsidR="0049120E" w:rsidRDefault="0049120E"/>
    <w:p w14:paraId="3145FEAB" w14:textId="77777777" w:rsidR="0049120E" w:rsidRDefault="0049120E"/>
    <w:p w14:paraId="6547B17F" w14:textId="77777777" w:rsidR="00851E0D" w:rsidRDefault="00851E0D"/>
    <w:p w14:paraId="0A714B01" w14:textId="77777777" w:rsidR="00851E0D" w:rsidRDefault="00851E0D"/>
    <w:p w14:paraId="37570E20" w14:textId="77777777" w:rsidR="00851E0D" w:rsidRDefault="00851E0D">
      <w:r>
        <w:t>Music</w:t>
      </w:r>
    </w:p>
    <w:p w14:paraId="21C5B446" w14:textId="77777777" w:rsidR="00851E0D" w:rsidRDefault="00851E0D"/>
    <w:p w14:paraId="38A1A252" w14:textId="77777777" w:rsidR="00851E0D" w:rsidRDefault="00851E0D"/>
    <w:p w14:paraId="2BDCE2CE" w14:textId="77777777" w:rsidR="00851E0D" w:rsidRPr="004D388A" w:rsidRDefault="00851E0D" w:rsidP="00851E0D">
      <w:pPr>
        <w:rPr>
          <w:lang w:val="en-US"/>
        </w:rPr>
      </w:pPr>
      <w:r>
        <w:t xml:space="preserve">Cage, John. </w:t>
      </w:r>
      <w:r w:rsidRPr="004D388A">
        <w:rPr>
          <w:lang w:val="en-US"/>
        </w:rPr>
        <w:t xml:space="preserve">"Litany for the Whale." 1980. Alan Bennett, Paul Elliott. From </w:t>
      </w:r>
      <w:r w:rsidRPr="004D388A">
        <w:rPr>
          <w:i/>
          <w:lang w:val="en-US"/>
        </w:rPr>
        <w:t xml:space="preserve">Litany for the Whale. </w:t>
      </w:r>
      <w:r w:rsidRPr="004D388A">
        <w:rPr>
          <w:lang w:val="en-US"/>
        </w:rPr>
        <w:t xml:space="preserve">Album. Harmonia Mundi. Online at </w:t>
      </w:r>
      <w:r w:rsidRPr="004D388A">
        <w:rPr>
          <w:i/>
          <w:lang w:val="en-US"/>
        </w:rPr>
        <w:t xml:space="preserve">YouTube (Ton de Kruyff) </w:t>
      </w:r>
      <w:r w:rsidRPr="004D388A">
        <w:rPr>
          <w:lang w:val="en-US"/>
        </w:rPr>
        <w:t>6 Feb. 2011.*</w:t>
      </w:r>
    </w:p>
    <w:p w14:paraId="53F5C975" w14:textId="77777777" w:rsidR="00851E0D" w:rsidRPr="004D388A" w:rsidRDefault="00851E0D" w:rsidP="00851E0D">
      <w:pPr>
        <w:rPr>
          <w:lang w:val="en-US"/>
        </w:rPr>
      </w:pPr>
      <w:r w:rsidRPr="004D388A">
        <w:rPr>
          <w:lang w:val="en-US"/>
        </w:rPr>
        <w:tab/>
      </w:r>
      <w:hyperlink r:id="rId8" w:history="1">
        <w:r w:rsidRPr="004D388A">
          <w:rPr>
            <w:rStyle w:val="Hipervnculo"/>
            <w:lang w:val="en-US"/>
          </w:rPr>
          <w:t>https://youtu.be/ZJYkJxGPLao</w:t>
        </w:r>
      </w:hyperlink>
    </w:p>
    <w:p w14:paraId="173E786E" w14:textId="77777777" w:rsidR="00851E0D" w:rsidRPr="004D388A" w:rsidRDefault="00851E0D" w:rsidP="00851E0D">
      <w:pPr>
        <w:rPr>
          <w:lang w:val="en-US"/>
        </w:rPr>
      </w:pPr>
      <w:r w:rsidRPr="004D388A">
        <w:rPr>
          <w:lang w:val="en-US"/>
        </w:rPr>
        <w:tab/>
        <w:t>2015</w:t>
      </w:r>
    </w:p>
    <w:p w14:paraId="529ECF27" w14:textId="2863DA43" w:rsidR="00851E0D" w:rsidRPr="004D388A" w:rsidRDefault="00851E0D">
      <w:pPr>
        <w:rPr>
          <w:lang w:val="en-US"/>
        </w:rPr>
      </w:pPr>
    </w:p>
    <w:p w14:paraId="19B907A5" w14:textId="6A670D78" w:rsidR="004D388A" w:rsidRPr="004D388A" w:rsidRDefault="004D388A">
      <w:pPr>
        <w:rPr>
          <w:lang w:val="en-US"/>
        </w:rPr>
      </w:pPr>
    </w:p>
    <w:p w14:paraId="0E7CAE35" w14:textId="6033D329" w:rsidR="004D388A" w:rsidRPr="004D388A" w:rsidRDefault="004D388A">
      <w:pPr>
        <w:rPr>
          <w:lang w:val="en-US"/>
        </w:rPr>
      </w:pPr>
    </w:p>
    <w:p w14:paraId="3F38B6AB" w14:textId="7DC491BD" w:rsidR="004D388A" w:rsidRPr="004D388A" w:rsidRDefault="004D388A">
      <w:pPr>
        <w:rPr>
          <w:lang w:val="en-US"/>
        </w:rPr>
      </w:pPr>
    </w:p>
    <w:p w14:paraId="7917F4C5" w14:textId="2716262D" w:rsidR="004D388A" w:rsidRPr="004D388A" w:rsidRDefault="004D388A">
      <w:pPr>
        <w:rPr>
          <w:lang w:val="en-US"/>
        </w:rPr>
      </w:pPr>
    </w:p>
    <w:p w14:paraId="17C34286" w14:textId="4930BECF" w:rsidR="004D388A" w:rsidRPr="004D388A" w:rsidRDefault="004D388A">
      <w:pPr>
        <w:rPr>
          <w:lang w:val="en-US"/>
        </w:rPr>
      </w:pPr>
      <w:r w:rsidRPr="004D388A">
        <w:rPr>
          <w:lang w:val="en-US"/>
        </w:rPr>
        <w:t>Societies and Institutions</w:t>
      </w:r>
    </w:p>
    <w:p w14:paraId="6E14E509" w14:textId="32A3824E" w:rsidR="004D388A" w:rsidRPr="004D388A" w:rsidRDefault="004D388A">
      <w:pPr>
        <w:rPr>
          <w:lang w:val="en-US"/>
        </w:rPr>
      </w:pPr>
    </w:p>
    <w:p w14:paraId="45CAC3E0" w14:textId="0EC9448A" w:rsidR="004D388A" w:rsidRPr="004D388A" w:rsidRDefault="004D388A">
      <w:pPr>
        <w:rPr>
          <w:lang w:val="en-US"/>
        </w:rPr>
      </w:pPr>
    </w:p>
    <w:p w14:paraId="7DEF1444" w14:textId="77777777" w:rsidR="004D388A" w:rsidRDefault="004D388A" w:rsidP="004D388A">
      <w:pPr>
        <w:rPr>
          <w:szCs w:val="28"/>
          <w:lang w:val="en-US"/>
        </w:rPr>
      </w:pPr>
      <w:r>
        <w:rPr>
          <w:szCs w:val="28"/>
          <w:lang w:val="en-US"/>
        </w:rPr>
        <w:t xml:space="preserve">Whale and Dolphin Conservation Society, </w:t>
      </w:r>
    </w:p>
    <w:p w14:paraId="316AA323" w14:textId="77777777" w:rsidR="004D388A" w:rsidRDefault="004D388A" w:rsidP="004D388A">
      <w:pPr>
        <w:rPr>
          <w:szCs w:val="28"/>
          <w:lang w:val="en-US"/>
        </w:rPr>
      </w:pPr>
      <w:r>
        <w:rPr>
          <w:szCs w:val="28"/>
          <w:lang w:val="en-US"/>
        </w:rPr>
        <w:t xml:space="preserve">29A Dirleton Av., </w:t>
      </w:r>
    </w:p>
    <w:p w14:paraId="421F85BC" w14:textId="77777777" w:rsidR="004D388A" w:rsidRDefault="004D388A" w:rsidP="004D388A">
      <w:pPr>
        <w:rPr>
          <w:szCs w:val="28"/>
          <w:lang w:val="en-US"/>
        </w:rPr>
      </w:pPr>
      <w:r>
        <w:rPr>
          <w:szCs w:val="28"/>
          <w:lang w:val="en-US"/>
        </w:rPr>
        <w:t xml:space="preserve">North Berwick, Scotland, </w:t>
      </w:r>
    </w:p>
    <w:p w14:paraId="5C4BF7AB" w14:textId="65D1670B" w:rsidR="004D388A" w:rsidRDefault="004D388A" w:rsidP="004D388A">
      <w:pPr>
        <w:rPr>
          <w:szCs w:val="28"/>
          <w:lang w:val="en-US"/>
        </w:rPr>
      </w:pPr>
      <w:r>
        <w:rPr>
          <w:szCs w:val="28"/>
          <w:lang w:val="en-US"/>
        </w:rPr>
        <w:t>EH39 4BE, UK</w:t>
      </w:r>
    </w:p>
    <w:p w14:paraId="2D6B0E6D" w14:textId="7F1547FB" w:rsidR="004D388A" w:rsidRDefault="004D388A" w:rsidP="004D388A">
      <w:pPr>
        <w:rPr>
          <w:szCs w:val="28"/>
          <w:lang w:val="en-US"/>
        </w:rPr>
      </w:pPr>
    </w:p>
    <w:p w14:paraId="6E7766F6" w14:textId="75B5D217" w:rsidR="004D388A" w:rsidRDefault="004D388A" w:rsidP="004D388A">
      <w:pPr>
        <w:rPr>
          <w:szCs w:val="28"/>
          <w:lang w:val="en-US"/>
        </w:rPr>
      </w:pPr>
    </w:p>
    <w:p w14:paraId="5B49BDC1" w14:textId="77777777" w:rsidR="004D388A" w:rsidRDefault="004D388A" w:rsidP="004D388A">
      <w:pPr>
        <w:rPr>
          <w:szCs w:val="28"/>
          <w:lang w:val="en-US"/>
        </w:rPr>
      </w:pPr>
    </w:p>
    <w:p w14:paraId="5A5725A4" w14:textId="696934F5" w:rsidR="004D388A" w:rsidRPr="004D388A" w:rsidRDefault="004D388A">
      <w:pPr>
        <w:rPr>
          <w:lang w:val="en-US"/>
        </w:rPr>
      </w:pPr>
    </w:p>
    <w:p w14:paraId="0421930B" w14:textId="1712C006" w:rsidR="004D388A" w:rsidRPr="004D388A" w:rsidRDefault="004D388A">
      <w:pPr>
        <w:rPr>
          <w:lang w:val="en-US"/>
        </w:rPr>
      </w:pPr>
    </w:p>
    <w:p w14:paraId="455D7468" w14:textId="77777777" w:rsidR="004D388A" w:rsidRPr="004D388A" w:rsidRDefault="004D388A">
      <w:pPr>
        <w:rPr>
          <w:lang w:val="en-US"/>
        </w:rPr>
      </w:pPr>
    </w:p>
    <w:p w14:paraId="317DF80A" w14:textId="77777777" w:rsidR="007649A3" w:rsidRPr="004D388A" w:rsidRDefault="007649A3">
      <w:pPr>
        <w:rPr>
          <w:lang w:val="en-US"/>
        </w:rPr>
      </w:pPr>
    </w:p>
    <w:p w14:paraId="48A16E8D" w14:textId="77777777" w:rsidR="007649A3" w:rsidRPr="004D388A" w:rsidRDefault="007649A3">
      <w:pPr>
        <w:rPr>
          <w:lang w:val="en-US"/>
        </w:rPr>
      </w:pPr>
    </w:p>
    <w:p w14:paraId="741AE5AB" w14:textId="77777777" w:rsidR="007649A3" w:rsidRPr="004D388A" w:rsidRDefault="007649A3">
      <w:pPr>
        <w:rPr>
          <w:lang w:val="en-US"/>
        </w:rPr>
      </w:pPr>
      <w:r w:rsidRPr="004D388A">
        <w:rPr>
          <w:lang w:val="en-US"/>
        </w:rPr>
        <w:t>Sources</w:t>
      </w:r>
    </w:p>
    <w:p w14:paraId="46E9D824" w14:textId="77777777" w:rsidR="007649A3" w:rsidRPr="004D388A" w:rsidRDefault="007649A3">
      <w:pPr>
        <w:rPr>
          <w:lang w:val="en-US"/>
        </w:rPr>
      </w:pPr>
    </w:p>
    <w:p w14:paraId="1415C335" w14:textId="77777777" w:rsidR="007649A3" w:rsidRPr="004D388A" w:rsidRDefault="007649A3">
      <w:pPr>
        <w:rPr>
          <w:lang w:val="en-US"/>
        </w:rPr>
      </w:pPr>
    </w:p>
    <w:p w14:paraId="21EE91D6" w14:textId="77777777" w:rsidR="007649A3" w:rsidRPr="000F1CAF" w:rsidRDefault="007649A3" w:rsidP="007649A3">
      <w:pPr>
        <w:rPr>
          <w:i/>
        </w:rPr>
      </w:pPr>
      <w:r w:rsidRPr="004D388A">
        <w:rPr>
          <w:lang w:val="en-US"/>
        </w:rPr>
        <w:t xml:space="preserve">Chase, Owen. </w:t>
      </w:r>
      <w:r w:rsidRPr="004D388A">
        <w:rPr>
          <w:i/>
          <w:lang w:val="en-US"/>
        </w:rPr>
        <w:t>Narrative of the Most Extraordinary and Distressing Shipwreck of the Whale-ship "Essex" of Nantucket.</w:t>
      </w:r>
      <w:r w:rsidRPr="004D388A">
        <w:rPr>
          <w:lang w:val="en-US"/>
        </w:rPr>
        <w:t xml:space="preserve"> </w:t>
      </w:r>
      <w:r>
        <w:t xml:space="preserve">1821. (A source for </w:t>
      </w:r>
      <w:r>
        <w:rPr>
          <w:i/>
        </w:rPr>
        <w:t>Moby-Dick).</w:t>
      </w:r>
    </w:p>
    <w:p w14:paraId="585D8074" w14:textId="77777777" w:rsidR="007649A3" w:rsidRDefault="007649A3"/>
    <w:p w14:paraId="1615C772" w14:textId="77777777" w:rsidR="007649A3" w:rsidRDefault="007649A3"/>
    <w:p w14:paraId="5C912A11" w14:textId="77777777" w:rsidR="007649A3" w:rsidRDefault="007649A3"/>
    <w:p w14:paraId="4807BD38" w14:textId="77777777" w:rsidR="001D7C67" w:rsidRDefault="001D7C67"/>
    <w:p w14:paraId="6BF2EE86" w14:textId="77777777" w:rsidR="001D7C67" w:rsidRDefault="001D7C67"/>
    <w:p w14:paraId="61B57B12" w14:textId="77777777" w:rsidR="001D7C67" w:rsidRDefault="001D7C67">
      <w:r>
        <w:t>Video</w:t>
      </w:r>
    </w:p>
    <w:p w14:paraId="0A3F4D11" w14:textId="77777777" w:rsidR="001D7C67" w:rsidRDefault="001D7C67"/>
    <w:p w14:paraId="397C2B64" w14:textId="77777777" w:rsidR="001D7C67" w:rsidRDefault="001D7C67"/>
    <w:p w14:paraId="6B99673A" w14:textId="77777777" w:rsidR="001D7C67" w:rsidRPr="004D388A" w:rsidRDefault="001D7C67" w:rsidP="001D7C67">
      <w:pPr>
        <w:rPr>
          <w:lang w:val="en-US"/>
        </w:rPr>
      </w:pPr>
      <w:r>
        <w:t xml:space="preserve">García Landa, José Angel. "Ballena muerta frente a casa." </w:t>
      </w:r>
      <w:r w:rsidRPr="004D388A">
        <w:rPr>
          <w:lang w:val="en-US"/>
        </w:rPr>
        <w:t xml:space="preserve">In García Landa, </w:t>
      </w:r>
      <w:r w:rsidRPr="004D388A">
        <w:rPr>
          <w:i/>
          <w:lang w:val="en-US"/>
        </w:rPr>
        <w:t>Vanity Fea</w:t>
      </w:r>
      <w:r w:rsidRPr="004D388A">
        <w:rPr>
          <w:lang w:val="en-US"/>
        </w:rPr>
        <w:t xml:space="preserve">  23 May 2013.*</w:t>
      </w:r>
    </w:p>
    <w:p w14:paraId="771A1C58" w14:textId="77777777" w:rsidR="001D7C67" w:rsidRPr="004D388A" w:rsidRDefault="001D7C67" w:rsidP="001D7C67">
      <w:pPr>
        <w:rPr>
          <w:lang w:val="en-US"/>
        </w:rPr>
      </w:pPr>
      <w:r w:rsidRPr="004D388A">
        <w:rPr>
          <w:lang w:val="en-US"/>
        </w:rPr>
        <w:tab/>
      </w:r>
      <w:hyperlink r:id="rId9" w:history="1">
        <w:r w:rsidRPr="004D388A">
          <w:rPr>
            <w:rStyle w:val="Hipervnculo"/>
            <w:lang w:val="en-US"/>
          </w:rPr>
          <w:t>http://vanityfea.blogspot.com.es/2013/05/ballena-muerta-frente-casa.html</w:t>
        </w:r>
      </w:hyperlink>
    </w:p>
    <w:p w14:paraId="3FBE5AF9" w14:textId="77777777" w:rsidR="001D7C67" w:rsidRPr="005F4109" w:rsidRDefault="001D7C67" w:rsidP="001D7C67">
      <w:r w:rsidRPr="004D388A">
        <w:rPr>
          <w:lang w:val="en-US"/>
        </w:rPr>
        <w:tab/>
      </w:r>
      <w:r>
        <w:t>2013</w:t>
      </w:r>
    </w:p>
    <w:p w14:paraId="04B4D7CE" w14:textId="77777777" w:rsidR="001D7C67" w:rsidRDefault="001D7C67"/>
    <w:sectPr w:rsidR="001D7C67" w:rsidSect="002A47C6">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2D8"/>
    <w:rsid w:val="0000602A"/>
    <w:rsid w:val="00117A77"/>
    <w:rsid w:val="001D7C67"/>
    <w:rsid w:val="00286061"/>
    <w:rsid w:val="002A47C6"/>
    <w:rsid w:val="003B6FE4"/>
    <w:rsid w:val="003D5B79"/>
    <w:rsid w:val="003F78D3"/>
    <w:rsid w:val="004302D8"/>
    <w:rsid w:val="004355DD"/>
    <w:rsid w:val="00461DBB"/>
    <w:rsid w:val="0049120E"/>
    <w:rsid w:val="004C1913"/>
    <w:rsid w:val="004D388A"/>
    <w:rsid w:val="005848A6"/>
    <w:rsid w:val="005B35A2"/>
    <w:rsid w:val="00602A4F"/>
    <w:rsid w:val="006B7A4A"/>
    <w:rsid w:val="007649A3"/>
    <w:rsid w:val="008237DD"/>
    <w:rsid w:val="00851E0D"/>
    <w:rsid w:val="009005DC"/>
    <w:rsid w:val="00933049"/>
    <w:rsid w:val="00973BF2"/>
    <w:rsid w:val="009B0C9F"/>
    <w:rsid w:val="009B37E3"/>
    <w:rsid w:val="00A84DE6"/>
    <w:rsid w:val="00AA5829"/>
    <w:rsid w:val="00AE646B"/>
    <w:rsid w:val="00BD64C7"/>
    <w:rsid w:val="00C67CF2"/>
    <w:rsid w:val="00D30FAB"/>
    <w:rsid w:val="00D96BFE"/>
    <w:rsid w:val="00F5483A"/>
    <w:rsid w:val="00FD037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EACCF1C"/>
  <w14:defaultImageDpi w14:val="300"/>
  <w15:docId w15:val="{C22D429C-7778-D243-A5EE-47E938C3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4302D8"/>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customStyle="1" w:styleId="Sangradetextonormal1">
    <w:name w:val="Sangría de texto normal1"/>
    <w:basedOn w:val="Normal"/>
    <w:pPr>
      <w:ind w:left="720" w:hanging="720"/>
    </w:pPr>
    <w:rPr>
      <w:rFonts w:eastAsia="Times New Roman"/>
    </w:rPr>
  </w:style>
  <w:style w:type="paragraph" w:customStyle="1" w:styleId="nt">
    <w:name w:val="nt"/>
    <w:basedOn w:val="Normal"/>
    <w:rsid w:val="003B6FE4"/>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461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JYkJxGPLao" TargetMode="External"/><Relationship Id="rId3" Type="http://schemas.openxmlformats.org/officeDocument/2006/relationships/webSettings" Target="webSettings.xml"/><Relationship Id="rId7" Type="http://schemas.openxmlformats.org/officeDocument/2006/relationships/hyperlink" Target="http://www.gutenberg.org/ebooks/27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s.discovermagazine.com/loom/2011/02/28/the-mere-existence-of-whales/" TargetMode="External"/><Relationship Id="rId11" Type="http://schemas.openxmlformats.org/officeDocument/2006/relationships/theme" Target="theme/theme1.xml"/><Relationship Id="rId5" Type="http://schemas.openxmlformats.org/officeDocument/2006/relationships/hyperlink" Target="https://www.nationalgeographic.com/animals/article/scientists-plan-to-use-ai-to-try-to-decode-the-language-of-whales" TargetMode="External"/><Relationship Id="rId1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vanityfea.blogspot.com.es/2013/05/ballena-muerta-frente-cas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1624</Words>
  <Characters>9977</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11578</CharactersWithSpaces>
  <SharedDoc>false</SharedDoc>
  <HLinks>
    <vt:vector size="30" baseType="variant">
      <vt:variant>
        <vt:i4>5242899</vt:i4>
      </vt:variant>
      <vt:variant>
        <vt:i4>12</vt:i4>
      </vt:variant>
      <vt:variant>
        <vt:i4>0</vt:i4>
      </vt:variant>
      <vt:variant>
        <vt:i4>5</vt:i4>
      </vt:variant>
      <vt:variant>
        <vt:lpwstr>http://vanityfea.blogspot.com.es/2013/05/ballena-muerta-frente-casa.html</vt:lpwstr>
      </vt:variant>
      <vt:variant>
        <vt:lpwstr/>
      </vt:variant>
      <vt:variant>
        <vt:i4>4980764</vt:i4>
      </vt:variant>
      <vt:variant>
        <vt:i4>9</vt:i4>
      </vt:variant>
      <vt:variant>
        <vt:i4>0</vt:i4>
      </vt:variant>
      <vt:variant>
        <vt:i4>5</vt:i4>
      </vt:variant>
      <vt:variant>
        <vt:lpwstr>https://youtu.be/ZJYkJxGPLao</vt:lpwstr>
      </vt:variant>
      <vt:variant>
        <vt:lpwstr/>
      </vt:variant>
      <vt:variant>
        <vt:i4>1310815</vt:i4>
      </vt:variant>
      <vt:variant>
        <vt:i4>6</vt:i4>
      </vt:variant>
      <vt:variant>
        <vt:i4>0</vt:i4>
      </vt:variant>
      <vt:variant>
        <vt:i4>5</vt:i4>
      </vt:variant>
      <vt:variant>
        <vt:lpwstr>http://www.gutenberg.org/ebooks/2701</vt:lpwstr>
      </vt:variant>
      <vt:variant>
        <vt:lpwstr/>
      </vt:variant>
      <vt:variant>
        <vt:i4>3801107</vt:i4>
      </vt:variant>
      <vt:variant>
        <vt:i4>3</vt:i4>
      </vt:variant>
      <vt:variant>
        <vt:i4>0</vt:i4>
      </vt:variant>
      <vt:variant>
        <vt:i4>5</vt:i4>
      </vt:variant>
      <vt:variant>
        <vt:lpwstr>http://blogs.discovermagazine.com/loom/2011/02/28/the-mere-existence-of-whales/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11</cp:revision>
  <dcterms:created xsi:type="dcterms:W3CDTF">2017-10-14T04:02:00Z</dcterms:created>
  <dcterms:modified xsi:type="dcterms:W3CDTF">2024-08-27T20:02:00Z</dcterms:modified>
</cp:coreProperties>
</file>